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3207" w:type="dxa"/>
        <w:tblInd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"/>
        <w:gridCol w:w="907"/>
        <w:gridCol w:w="907"/>
        <w:gridCol w:w="850"/>
        <w:gridCol w:w="2835"/>
        <w:gridCol w:w="1417"/>
        <w:gridCol w:w="1044"/>
        <w:gridCol w:w="1224"/>
        <w:gridCol w:w="3456"/>
      </w:tblGrid>
      <w:tr w:rsidR="00E80D76" w14:paraId="1DDDCD23" w14:textId="77777777" w:rsidTr="000827F0"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 w:themeFill="background1" w:themeFillShade="D9"/>
          </w:tcPr>
          <w:p w14:paraId="316408CF" w14:textId="516DD9A9" w:rsidR="00E80D76" w:rsidRPr="004C6770" w:rsidRDefault="00460997" w:rsidP="00E80D76">
            <w:pPr>
              <w:rPr>
                <w:rFonts w:eastAsia="Times New Roman"/>
                <w:sz w:val="16"/>
                <w:szCs w:val="16"/>
              </w:rPr>
            </w:pPr>
            <w:r w:rsidRPr="004C6770">
              <w:rPr>
                <w:rFonts w:eastAsia="Times New Roman"/>
                <w:sz w:val="16"/>
                <w:szCs w:val="16"/>
              </w:rPr>
              <w:t>Agenda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 w:themeFill="background1" w:themeFillShade="D9"/>
          </w:tcPr>
          <w:p w14:paraId="5621F22D" w14:textId="2333AAFE" w:rsidR="00E80D76" w:rsidRDefault="006D6F97" w:rsidP="00E80D76">
            <w:pPr>
              <w:rPr>
                <w:rFonts w:eastAsia="Times New Roman"/>
                <w:sz w:val="16"/>
                <w:szCs w:val="16"/>
              </w:rPr>
            </w:pPr>
            <w:proofErr w:type="spellStart"/>
            <w:r>
              <w:rPr>
                <w:rFonts w:eastAsia="Times New Roman"/>
                <w:sz w:val="16"/>
                <w:szCs w:val="16"/>
              </w:rPr>
              <w:t>Tdoc</w:t>
            </w:r>
            <w:proofErr w:type="spellEnd"/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 w:themeFill="background1" w:themeFillShade="D9"/>
          </w:tcPr>
          <w:p w14:paraId="145735A8" w14:textId="56DB5E6C" w:rsidR="00E80D76" w:rsidRPr="004C6770" w:rsidRDefault="006D6F97" w:rsidP="00E80D76">
            <w:pPr>
              <w:rPr>
                <w:rFonts w:eastAsia="Times New Roman"/>
                <w:sz w:val="16"/>
                <w:szCs w:val="16"/>
              </w:rPr>
            </w:pPr>
            <w:r w:rsidRPr="004C6770">
              <w:rPr>
                <w:rFonts w:eastAsia="Times New Roman"/>
                <w:sz w:val="16"/>
                <w:szCs w:val="16"/>
              </w:rPr>
              <w:t>Type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 w:themeFill="background1" w:themeFillShade="D9"/>
          </w:tcPr>
          <w:p w14:paraId="70B22327" w14:textId="2043143B" w:rsidR="00E80D76" w:rsidRPr="004C6770" w:rsidRDefault="00E80D76" w:rsidP="00E80D76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 w:themeFill="background1" w:themeFillShade="D9"/>
          </w:tcPr>
          <w:p w14:paraId="7CFB870D" w14:textId="7D75ABFC" w:rsidR="00E80D76" w:rsidRPr="004C6770" w:rsidRDefault="006D6F97" w:rsidP="00E80D76">
            <w:pPr>
              <w:rPr>
                <w:rFonts w:eastAsia="Times New Roman"/>
                <w:sz w:val="16"/>
                <w:szCs w:val="16"/>
              </w:rPr>
            </w:pPr>
            <w:r w:rsidRPr="004C6770">
              <w:rPr>
                <w:rFonts w:eastAsia="Times New Roman"/>
                <w:sz w:val="16"/>
                <w:szCs w:val="16"/>
              </w:rPr>
              <w:t>Title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 w:themeFill="background1" w:themeFillShade="D9"/>
          </w:tcPr>
          <w:p w14:paraId="5878EF8A" w14:textId="1CC7EFD9" w:rsidR="00E80D76" w:rsidRPr="004C6770" w:rsidRDefault="006D6F97" w:rsidP="00E80D76">
            <w:pPr>
              <w:rPr>
                <w:rFonts w:eastAsia="Times New Roman"/>
                <w:sz w:val="16"/>
                <w:szCs w:val="16"/>
              </w:rPr>
            </w:pPr>
            <w:r w:rsidRPr="004C6770">
              <w:rPr>
                <w:rFonts w:eastAsia="Times New Roman"/>
                <w:sz w:val="16"/>
                <w:szCs w:val="16"/>
              </w:rPr>
              <w:t>Source</w:t>
            </w:r>
          </w:p>
        </w:tc>
        <w:tc>
          <w:tcPr>
            <w:tcW w:w="10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 w:themeFill="background1" w:themeFillShade="D9"/>
          </w:tcPr>
          <w:p w14:paraId="328A57AD" w14:textId="73AB7653" w:rsidR="00E80D76" w:rsidRPr="00C66F86" w:rsidRDefault="006D6F97" w:rsidP="00E80D7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Release</w:t>
            </w:r>
          </w:p>
        </w:tc>
        <w:tc>
          <w:tcPr>
            <w:tcW w:w="12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 w:themeFill="background1" w:themeFillShade="D9"/>
          </w:tcPr>
          <w:p w14:paraId="005259D3" w14:textId="689675F7" w:rsidR="00E80D76" w:rsidRPr="00C66F86" w:rsidRDefault="006D6F97" w:rsidP="00E80D7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Sort order</w:t>
            </w:r>
          </w:p>
        </w:tc>
        <w:tc>
          <w:tcPr>
            <w:tcW w:w="34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 w:themeFill="background1" w:themeFillShade="D9"/>
          </w:tcPr>
          <w:p w14:paraId="0010C18C" w14:textId="72F36A2E" w:rsidR="00E80D76" w:rsidRPr="004C6770" w:rsidRDefault="004C6770" w:rsidP="00E80D76">
            <w:pPr>
              <w:rPr>
                <w:rFonts w:eastAsia="Times New Roman"/>
                <w:sz w:val="16"/>
                <w:szCs w:val="16"/>
              </w:rPr>
            </w:pPr>
            <w:r w:rsidRPr="004C6770">
              <w:rPr>
                <w:rFonts w:eastAsia="Times New Roman"/>
                <w:sz w:val="16"/>
                <w:szCs w:val="16"/>
              </w:rPr>
              <w:t>Comment</w:t>
            </w:r>
          </w:p>
        </w:tc>
      </w:tr>
      <w:tr w:rsidR="00460997" w14:paraId="45D72DDB" w14:textId="77777777" w:rsidTr="00E80D76"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102312F7" w14:textId="47A99A70" w:rsidR="00460997" w:rsidRDefault="00460997" w:rsidP="00460997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9.6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2C9B372B" w14:textId="5096A0F7" w:rsidR="00460997" w:rsidRPr="00E63555" w:rsidRDefault="00460997" w:rsidP="00460997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bookmarkStart w:id="0" w:name="S2-2200304"/>
            <w:r w:rsidRPr="00E63555">
              <w:rPr>
                <w:rFonts w:eastAsia="Times New Roman"/>
                <w:b/>
                <w:bCs/>
                <w:sz w:val="16"/>
                <w:szCs w:val="16"/>
              </w:rPr>
              <w:t>S2-2200304</w:t>
            </w:r>
            <w:bookmarkEnd w:id="0"/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59A03141" w14:textId="3DA9FB3F" w:rsidR="00460997" w:rsidRDefault="00460997" w:rsidP="00460997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OTHER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718E7323" w14:textId="3D187FB8" w:rsidR="00460997" w:rsidRDefault="00460997" w:rsidP="00460997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00E3EE78" w14:textId="6FE89BE5" w:rsidR="00460997" w:rsidRDefault="00460997" w:rsidP="00460997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TR 23.700-46: Study on 5GS </w:t>
            </w:r>
            <w:proofErr w:type="spellStart"/>
            <w:r>
              <w:rPr>
                <w:rFonts w:eastAsia="Times New Roman"/>
                <w:sz w:val="16"/>
                <w:szCs w:val="16"/>
              </w:rPr>
              <w:t>DetNet</w:t>
            </w:r>
            <w:proofErr w:type="spellEnd"/>
            <w:r>
              <w:rPr>
                <w:rFonts w:eastAsia="Times New Roman"/>
                <w:sz w:val="16"/>
                <w:szCs w:val="16"/>
              </w:rPr>
              <w:t xml:space="preserve"> interworking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434022AC" w14:textId="49B1892A" w:rsidR="00460997" w:rsidRDefault="00460997" w:rsidP="00460997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Ericsson</w:t>
            </w:r>
          </w:p>
        </w:tc>
        <w:tc>
          <w:tcPr>
            <w:tcW w:w="10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0E7EF95B" w14:textId="3AE7FC88" w:rsidR="00460997" w:rsidRPr="00E80D76" w:rsidRDefault="00460997" w:rsidP="00460997">
            <w:pPr>
              <w:rPr>
                <w:rFonts w:eastAsia="Times New Roman"/>
                <w:sz w:val="16"/>
                <w:szCs w:val="16"/>
              </w:rPr>
            </w:pPr>
            <w:r w:rsidRPr="00E80D76">
              <w:rPr>
                <w:rFonts w:eastAsia="Times New Roman"/>
                <w:sz w:val="16"/>
                <w:szCs w:val="16"/>
              </w:rPr>
              <w:t>TR Skeleton</w:t>
            </w:r>
          </w:p>
        </w:tc>
        <w:tc>
          <w:tcPr>
            <w:tcW w:w="12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3830C0F8" w14:textId="70CFB2F0" w:rsidR="00460997" w:rsidRPr="00C66F86" w:rsidRDefault="00460997" w:rsidP="00460997">
            <w:pPr>
              <w:rPr>
                <w:rFonts w:eastAsia="Times New Roman"/>
                <w:sz w:val="16"/>
                <w:szCs w:val="16"/>
              </w:rPr>
            </w:pPr>
            <w:r w:rsidRPr="00C66F86">
              <w:rPr>
                <w:rFonts w:eastAsia="Times New Roman"/>
                <w:sz w:val="16"/>
                <w:szCs w:val="16"/>
              </w:rPr>
              <w:t>Rapporteur</w:t>
            </w:r>
            <w:r>
              <w:rPr>
                <w:rFonts w:eastAsia="Times New Roman"/>
                <w:sz w:val="16"/>
                <w:szCs w:val="16"/>
              </w:rPr>
              <w:t xml:space="preserve"> input</w:t>
            </w:r>
          </w:p>
        </w:tc>
        <w:tc>
          <w:tcPr>
            <w:tcW w:w="34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4167CAAD" w14:textId="77777777" w:rsidR="00460997" w:rsidRDefault="00460997" w:rsidP="0046099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460997" w14:paraId="1042C278" w14:textId="77777777" w:rsidTr="00E80D76"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4206C266" w14:textId="77777777" w:rsidR="00460997" w:rsidRDefault="00460997" w:rsidP="00460997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9.6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185CA7D6" w14:textId="77777777" w:rsidR="00460997" w:rsidRDefault="00460997" w:rsidP="00460997">
            <w:pPr>
              <w:rPr>
                <w:rFonts w:eastAsia="Times New Roman"/>
                <w:sz w:val="16"/>
                <w:szCs w:val="16"/>
              </w:rPr>
            </w:pPr>
            <w:bookmarkStart w:id="1" w:name="S2-2200305"/>
            <w:r w:rsidRPr="00E63555">
              <w:rPr>
                <w:rFonts w:eastAsia="Times New Roman"/>
                <w:b/>
                <w:bCs/>
                <w:sz w:val="16"/>
                <w:szCs w:val="16"/>
              </w:rPr>
              <w:t>S2-2200305</w:t>
            </w:r>
            <w:bookmarkEnd w:id="1"/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359F7BFC" w14:textId="77777777" w:rsidR="00460997" w:rsidRDefault="00460997" w:rsidP="00460997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P-CR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426431B6" w14:textId="77777777" w:rsidR="00460997" w:rsidRDefault="00460997" w:rsidP="00460997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18D3F1AE" w14:textId="77777777" w:rsidR="00460997" w:rsidRDefault="00460997" w:rsidP="00460997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23.700-46: Scope and Assumptions for the </w:t>
            </w:r>
            <w:proofErr w:type="spellStart"/>
            <w:r>
              <w:rPr>
                <w:rFonts w:eastAsia="Times New Roman"/>
                <w:sz w:val="16"/>
                <w:szCs w:val="16"/>
              </w:rPr>
              <w:t>DetNet</w:t>
            </w:r>
            <w:proofErr w:type="spellEnd"/>
            <w:r>
              <w:rPr>
                <w:rFonts w:eastAsia="Times New Roman"/>
                <w:sz w:val="16"/>
                <w:szCs w:val="16"/>
              </w:rPr>
              <w:t xml:space="preserve"> study.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15EB5C88" w14:textId="77777777" w:rsidR="00460997" w:rsidRDefault="00460997" w:rsidP="00460997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Ericsson</w:t>
            </w:r>
          </w:p>
        </w:tc>
        <w:tc>
          <w:tcPr>
            <w:tcW w:w="10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0149895A" w14:textId="77777777" w:rsidR="00460997" w:rsidRDefault="00460997" w:rsidP="00460997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Rel-18</w:t>
            </w:r>
          </w:p>
        </w:tc>
        <w:tc>
          <w:tcPr>
            <w:tcW w:w="12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7D270128" w14:textId="7B62E713" w:rsidR="00460997" w:rsidRPr="00C7252A" w:rsidRDefault="00460997" w:rsidP="00460997">
            <w:pPr>
              <w:rPr>
                <w:rFonts w:eastAsia="Times New Roman"/>
                <w:sz w:val="16"/>
                <w:szCs w:val="16"/>
              </w:rPr>
            </w:pPr>
            <w:r w:rsidRPr="00C66F86">
              <w:rPr>
                <w:rFonts w:eastAsia="Times New Roman"/>
                <w:sz w:val="16"/>
                <w:szCs w:val="16"/>
              </w:rPr>
              <w:t>Rapporteur</w:t>
            </w:r>
            <w:r>
              <w:rPr>
                <w:rFonts w:eastAsia="Times New Roman"/>
                <w:sz w:val="16"/>
                <w:szCs w:val="16"/>
              </w:rPr>
              <w:t xml:space="preserve"> input</w:t>
            </w:r>
          </w:p>
        </w:tc>
        <w:tc>
          <w:tcPr>
            <w:tcW w:w="34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5C6455F7" w14:textId="77777777" w:rsidR="00460997" w:rsidRDefault="00460997" w:rsidP="0046099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460997" w14:paraId="464A4544" w14:textId="77777777" w:rsidTr="00E80D76"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726D043E" w14:textId="116CD526" w:rsidR="00460997" w:rsidRDefault="00460997" w:rsidP="00460997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9.6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5B48A0C1" w14:textId="1739DA97" w:rsidR="00460997" w:rsidRPr="00E63555" w:rsidRDefault="00460997" w:rsidP="00460997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bookmarkStart w:id="2" w:name="S2-2200291"/>
            <w:r w:rsidRPr="00E63555">
              <w:rPr>
                <w:rFonts w:eastAsia="Times New Roman"/>
                <w:b/>
                <w:bCs/>
                <w:sz w:val="16"/>
                <w:szCs w:val="16"/>
              </w:rPr>
              <w:t>S2-2200291</w:t>
            </w:r>
            <w:bookmarkEnd w:id="2"/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0C4BEB0D" w14:textId="21839249" w:rsidR="00460997" w:rsidRDefault="00460997" w:rsidP="00460997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P-CR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57850A84" w14:textId="4F8FB7EC" w:rsidR="00460997" w:rsidRDefault="00460997" w:rsidP="00460997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25F15E05" w14:textId="578FC02C" w:rsidR="00460997" w:rsidRDefault="00460997" w:rsidP="00460997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23.700-46: Architecture assumption for </w:t>
            </w:r>
            <w:proofErr w:type="spellStart"/>
            <w:proofErr w:type="gramStart"/>
            <w:r>
              <w:rPr>
                <w:rFonts w:eastAsia="Times New Roman"/>
                <w:sz w:val="16"/>
                <w:szCs w:val="16"/>
              </w:rPr>
              <w:t>DetNet</w:t>
            </w:r>
            <w:proofErr w:type="spellEnd"/>
            <w:r>
              <w:rPr>
                <w:rFonts w:eastAsia="Times New Roman"/>
                <w:sz w:val="16"/>
                <w:szCs w:val="16"/>
              </w:rPr>
              <w:t xml:space="preserve"> .</w:t>
            </w:r>
            <w:proofErr w:type="gramEnd"/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37B0A728" w14:textId="40CC3BA4" w:rsidR="00460997" w:rsidRDefault="00460997" w:rsidP="00460997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Nokia, Nokia Shanghai Bell</w:t>
            </w:r>
          </w:p>
        </w:tc>
        <w:tc>
          <w:tcPr>
            <w:tcW w:w="10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0F096BFF" w14:textId="7618CC61" w:rsidR="00460997" w:rsidRDefault="00460997" w:rsidP="00460997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Rel-18</w:t>
            </w:r>
          </w:p>
        </w:tc>
        <w:tc>
          <w:tcPr>
            <w:tcW w:w="12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7780CD88" w14:textId="667CC8B6" w:rsidR="00460997" w:rsidRPr="00C7252A" w:rsidRDefault="00460997" w:rsidP="00460997">
            <w:pPr>
              <w:rPr>
                <w:rFonts w:eastAsia="Times New Roman"/>
                <w:sz w:val="16"/>
                <w:szCs w:val="16"/>
              </w:rPr>
            </w:pPr>
            <w:r w:rsidRPr="00C7252A">
              <w:rPr>
                <w:rFonts w:eastAsia="Times New Roman"/>
                <w:sz w:val="16"/>
                <w:szCs w:val="16"/>
              </w:rPr>
              <w:t>1</w:t>
            </w:r>
          </w:p>
        </w:tc>
        <w:tc>
          <w:tcPr>
            <w:tcW w:w="34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2359C794" w14:textId="77777777" w:rsidR="00460997" w:rsidRDefault="00460997" w:rsidP="0046099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460997" w14:paraId="42C036EB" w14:textId="77777777" w:rsidTr="008B543E"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611370CF" w14:textId="03697D46" w:rsidR="00460997" w:rsidRDefault="00460997" w:rsidP="00460997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9.6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5F200A1D" w14:textId="00F7A79F" w:rsidR="00460997" w:rsidRDefault="00460997" w:rsidP="00460997">
            <w:pPr>
              <w:rPr>
                <w:rFonts w:eastAsia="Times New Roman"/>
                <w:sz w:val="16"/>
                <w:szCs w:val="16"/>
              </w:rPr>
            </w:pPr>
            <w:bookmarkStart w:id="3" w:name="S2-2200307"/>
            <w:r w:rsidRPr="00E63555">
              <w:rPr>
                <w:rFonts w:eastAsia="Times New Roman"/>
                <w:b/>
                <w:bCs/>
                <w:sz w:val="16"/>
                <w:szCs w:val="16"/>
              </w:rPr>
              <w:t>S2-2200307</w:t>
            </w:r>
            <w:bookmarkEnd w:id="3"/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2372119C" w14:textId="37E6334A" w:rsidR="00460997" w:rsidRDefault="00460997" w:rsidP="00460997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P-CR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6A1A62DD" w14:textId="154A5E07" w:rsidR="00460997" w:rsidRDefault="00460997" w:rsidP="00460997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114FA648" w14:textId="6105DDB3" w:rsidR="00460997" w:rsidRDefault="00460997" w:rsidP="00460997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23.700-46: Clarifying assumptions for the </w:t>
            </w:r>
            <w:proofErr w:type="spellStart"/>
            <w:r>
              <w:rPr>
                <w:rFonts w:eastAsia="Times New Roman"/>
                <w:sz w:val="16"/>
                <w:szCs w:val="16"/>
              </w:rPr>
              <w:t>DetNet</w:t>
            </w:r>
            <w:proofErr w:type="spellEnd"/>
            <w:r>
              <w:rPr>
                <w:rFonts w:eastAsia="Times New Roman"/>
                <w:sz w:val="16"/>
                <w:szCs w:val="16"/>
              </w:rPr>
              <w:t xml:space="preserve"> study.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37AAE482" w14:textId="39170DD8" w:rsidR="00460997" w:rsidRDefault="00460997" w:rsidP="00460997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Ericsson</w:t>
            </w:r>
          </w:p>
        </w:tc>
        <w:tc>
          <w:tcPr>
            <w:tcW w:w="10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320D2C97" w14:textId="447AEDF0" w:rsidR="00460997" w:rsidRDefault="00460997" w:rsidP="00460997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Rel-18</w:t>
            </w:r>
          </w:p>
        </w:tc>
        <w:tc>
          <w:tcPr>
            <w:tcW w:w="12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3E745CC5" w14:textId="5C2CD751" w:rsidR="00460997" w:rsidRPr="00C7252A" w:rsidRDefault="00460997" w:rsidP="00460997">
            <w:pPr>
              <w:rPr>
                <w:rFonts w:eastAsia="Times New Roman"/>
                <w:sz w:val="16"/>
                <w:szCs w:val="16"/>
              </w:rPr>
            </w:pPr>
            <w:r w:rsidRPr="00C7252A">
              <w:rPr>
                <w:rFonts w:eastAsia="Times New Roman"/>
                <w:sz w:val="16"/>
                <w:szCs w:val="16"/>
              </w:rPr>
              <w:t>2</w:t>
            </w:r>
          </w:p>
        </w:tc>
        <w:tc>
          <w:tcPr>
            <w:tcW w:w="34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588A0A76" w14:textId="77777777" w:rsidR="00460997" w:rsidRDefault="00460997" w:rsidP="0046099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460997" w14:paraId="56AEA539" w14:textId="77777777" w:rsidTr="00F80342"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6307BE58" w14:textId="6F91865F" w:rsidR="00460997" w:rsidRDefault="00460997" w:rsidP="00460997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9.6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6514ED61" w14:textId="3CDCE2EC" w:rsidR="00460997" w:rsidRDefault="00460997" w:rsidP="00460997">
            <w:pPr>
              <w:rPr>
                <w:rFonts w:eastAsia="Times New Roman"/>
                <w:sz w:val="16"/>
                <w:szCs w:val="16"/>
              </w:rPr>
            </w:pPr>
            <w:bookmarkStart w:id="4" w:name="S2-2200292"/>
            <w:r w:rsidRPr="00E63555">
              <w:rPr>
                <w:rFonts w:eastAsia="Times New Roman"/>
                <w:b/>
                <w:bCs/>
                <w:sz w:val="16"/>
                <w:szCs w:val="16"/>
              </w:rPr>
              <w:t>S2-2200292</w:t>
            </w:r>
            <w:bookmarkEnd w:id="4"/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0E118A31" w14:textId="00FA4DAE" w:rsidR="00460997" w:rsidRDefault="00460997" w:rsidP="00460997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P-CR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51EF209D" w14:textId="1D82CCCD" w:rsidR="00460997" w:rsidRDefault="00460997" w:rsidP="00460997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5DC30452" w14:textId="3DF79DFB" w:rsidR="00460997" w:rsidRDefault="00460997" w:rsidP="00460997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23.700-46: Key Issue for </w:t>
            </w:r>
            <w:proofErr w:type="spellStart"/>
            <w:r>
              <w:rPr>
                <w:rFonts w:eastAsia="Times New Roman"/>
                <w:sz w:val="16"/>
                <w:szCs w:val="16"/>
              </w:rPr>
              <w:t>DetNet</w:t>
            </w:r>
            <w:proofErr w:type="spellEnd"/>
            <w:r>
              <w:rPr>
                <w:rFonts w:eastAsia="Times New Roman"/>
                <w:sz w:val="16"/>
                <w:szCs w:val="16"/>
              </w:rPr>
              <w:t xml:space="preserve"> controller to 5GS interface.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1D899D1A" w14:textId="5F746C6D" w:rsidR="00460997" w:rsidRDefault="00460997" w:rsidP="00460997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Nokia, Nokia Shanghai Bell</w:t>
            </w:r>
          </w:p>
        </w:tc>
        <w:tc>
          <w:tcPr>
            <w:tcW w:w="10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435CA3B8" w14:textId="107089A3" w:rsidR="00460997" w:rsidRDefault="00460997" w:rsidP="00460997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Rel-18</w:t>
            </w:r>
          </w:p>
        </w:tc>
        <w:tc>
          <w:tcPr>
            <w:tcW w:w="12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5401A94D" w14:textId="3F4D192A" w:rsidR="00460997" w:rsidRPr="00C7252A" w:rsidRDefault="00460997" w:rsidP="00460997">
            <w:pPr>
              <w:rPr>
                <w:rFonts w:eastAsia="Times New Roman"/>
                <w:sz w:val="16"/>
                <w:szCs w:val="16"/>
              </w:rPr>
            </w:pPr>
            <w:r w:rsidRPr="00C7252A">
              <w:rPr>
                <w:rFonts w:eastAsia="Times New Roman"/>
                <w:sz w:val="16"/>
                <w:szCs w:val="16"/>
              </w:rPr>
              <w:t>3</w:t>
            </w:r>
          </w:p>
        </w:tc>
        <w:tc>
          <w:tcPr>
            <w:tcW w:w="34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5A284A13" w14:textId="77777777" w:rsidR="00460997" w:rsidRDefault="00460997" w:rsidP="0046099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460997" w14:paraId="00F96E9D" w14:textId="77777777" w:rsidTr="00F80342"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0505723F" w14:textId="5B1BBE1E" w:rsidR="00460997" w:rsidRDefault="00460997" w:rsidP="00460997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9.6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6EF4467A" w14:textId="52595D9D" w:rsidR="00460997" w:rsidRDefault="00460997" w:rsidP="00460997">
            <w:pPr>
              <w:rPr>
                <w:rFonts w:eastAsia="Times New Roman"/>
                <w:sz w:val="16"/>
                <w:szCs w:val="16"/>
              </w:rPr>
            </w:pPr>
            <w:bookmarkStart w:id="5" w:name="S2-2200962"/>
            <w:r w:rsidRPr="00E63555">
              <w:rPr>
                <w:rFonts w:eastAsia="Times New Roman"/>
                <w:b/>
                <w:bCs/>
                <w:sz w:val="16"/>
                <w:szCs w:val="16"/>
              </w:rPr>
              <w:t>S2-2200962</w:t>
            </w:r>
            <w:bookmarkEnd w:id="5"/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41F97FEB" w14:textId="49692C46" w:rsidR="00460997" w:rsidRDefault="00460997" w:rsidP="00460997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P-CR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1BAD44FF" w14:textId="62D443E8" w:rsidR="00460997" w:rsidRDefault="00460997" w:rsidP="00460997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613CB051" w14:textId="043E0A41" w:rsidR="00460997" w:rsidRDefault="00460997" w:rsidP="00460997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23.700-46: Key issues for the </w:t>
            </w:r>
            <w:proofErr w:type="spellStart"/>
            <w:r>
              <w:rPr>
                <w:rFonts w:eastAsia="Times New Roman"/>
                <w:sz w:val="16"/>
                <w:szCs w:val="16"/>
              </w:rPr>
              <w:t>DetNet</w:t>
            </w:r>
            <w:proofErr w:type="spellEnd"/>
            <w:r>
              <w:rPr>
                <w:rFonts w:eastAsia="Times New Roman"/>
                <w:sz w:val="16"/>
                <w:szCs w:val="16"/>
              </w:rPr>
              <w:t xml:space="preserve"> study.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704510C7" w14:textId="5B1C1376" w:rsidR="00460997" w:rsidRDefault="00460997" w:rsidP="00460997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NTT DOCOMO</w:t>
            </w:r>
          </w:p>
        </w:tc>
        <w:tc>
          <w:tcPr>
            <w:tcW w:w="10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24A19E14" w14:textId="5F238A61" w:rsidR="00460997" w:rsidRDefault="00460997" w:rsidP="00460997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Rel-18</w:t>
            </w:r>
          </w:p>
        </w:tc>
        <w:tc>
          <w:tcPr>
            <w:tcW w:w="12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673A1B70" w14:textId="0BCB38D4" w:rsidR="00460997" w:rsidRPr="00C7252A" w:rsidRDefault="00460997" w:rsidP="00460997">
            <w:pPr>
              <w:rPr>
                <w:rFonts w:eastAsia="Times New Roman"/>
                <w:sz w:val="16"/>
                <w:szCs w:val="16"/>
              </w:rPr>
            </w:pPr>
            <w:r w:rsidRPr="00C7252A">
              <w:rPr>
                <w:rFonts w:eastAsia="Times New Roman"/>
                <w:sz w:val="16"/>
                <w:szCs w:val="16"/>
              </w:rPr>
              <w:t>4</w:t>
            </w:r>
          </w:p>
        </w:tc>
        <w:tc>
          <w:tcPr>
            <w:tcW w:w="34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745F241D" w14:textId="77777777" w:rsidR="00460997" w:rsidRDefault="00460997" w:rsidP="0046099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460997" w14:paraId="32BD2F77" w14:textId="77777777" w:rsidTr="00E80D76"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7C153D18" w14:textId="245983A4" w:rsidR="00460997" w:rsidRDefault="00460997" w:rsidP="00460997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9.6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74B2B71A" w14:textId="191BE0D5" w:rsidR="00460997" w:rsidRDefault="00460997" w:rsidP="00460997">
            <w:pPr>
              <w:rPr>
                <w:rFonts w:eastAsia="Times New Roman"/>
                <w:sz w:val="16"/>
                <w:szCs w:val="16"/>
              </w:rPr>
            </w:pPr>
            <w:bookmarkStart w:id="6" w:name="S2-2200956"/>
            <w:r w:rsidRPr="00E63555">
              <w:rPr>
                <w:rFonts w:eastAsia="Times New Roman"/>
                <w:b/>
                <w:bCs/>
                <w:sz w:val="16"/>
                <w:szCs w:val="16"/>
              </w:rPr>
              <w:t>S2-2200956</w:t>
            </w:r>
            <w:bookmarkEnd w:id="6"/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063AE3E7" w14:textId="5D8D02F9" w:rsidR="00460997" w:rsidRDefault="00460997" w:rsidP="00460997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P-CR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1C45D44F" w14:textId="05B8021F" w:rsidR="00460997" w:rsidRDefault="00460997" w:rsidP="00460997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3DEEA7CD" w14:textId="7F3615CE" w:rsidR="00460997" w:rsidRDefault="00460997" w:rsidP="00460997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23.700-46: New key issues for </w:t>
            </w:r>
            <w:proofErr w:type="spellStart"/>
            <w:r>
              <w:rPr>
                <w:rFonts w:eastAsia="Times New Roman"/>
                <w:sz w:val="16"/>
                <w:szCs w:val="16"/>
              </w:rPr>
              <w:t>DetNet</w:t>
            </w:r>
            <w:proofErr w:type="spellEnd"/>
            <w:r>
              <w:rPr>
                <w:rFonts w:eastAsia="Times New Roman"/>
                <w:sz w:val="16"/>
                <w:szCs w:val="16"/>
              </w:rPr>
              <w:t xml:space="preserve"> traffic management.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07A839CB" w14:textId="58EF8907" w:rsidR="00460997" w:rsidRDefault="00460997" w:rsidP="00460997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ETRI</w:t>
            </w:r>
          </w:p>
        </w:tc>
        <w:tc>
          <w:tcPr>
            <w:tcW w:w="10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5BBDDDD0" w14:textId="7868C1DB" w:rsidR="00460997" w:rsidRDefault="00460997" w:rsidP="00460997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Rel-18</w:t>
            </w:r>
          </w:p>
        </w:tc>
        <w:tc>
          <w:tcPr>
            <w:tcW w:w="12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1DF34FD4" w14:textId="0E4FC4F5" w:rsidR="00460997" w:rsidRPr="00C7252A" w:rsidRDefault="00460997" w:rsidP="00460997">
            <w:pPr>
              <w:rPr>
                <w:rFonts w:eastAsia="Times New Roman"/>
                <w:sz w:val="16"/>
                <w:szCs w:val="16"/>
              </w:rPr>
            </w:pPr>
            <w:r w:rsidRPr="00C7252A">
              <w:rPr>
                <w:rFonts w:eastAsia="Times New Roman"/>
                <w:sz w:val="16"/>
                <w:szCs w:val="16"/>
              </w:rPr>
              <w:t>5</w:t>
            </w:r>
          </w:p>
        </w:tc>
        <w:tc>
          <w:tcPr>
            <w:tcW w:w="34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2BD202AB" w14:textId="77777777" w:rsidR="00460997" w:rsidRDefault="00460997" w:rsidP="0046099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460997" w14:paraId="6D8D28DE" w14:textId="77777777" w:rsidTr="00E80D76"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1ED2BDCD" w14:textId="7DF2FA2E" w:rsidR="00460997" w:rsidRDefault="00460997" w:rsidP="00460997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9.6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51AC1806" w14:textId="6D74B736" w:rsidR="00460997" w:rsidRDefault="00460997" w:rsidP="00460997">
            <w:pPr>
              <w:rPr>
                <w:rFonts w:eastAsia="Times New Roman"/>
                <w:sz w:val="16"/>
                <w:szCs w:val="16"/>
              </w:rPr>
            </w:pPr>
            <w:bookmarkStart w:id="7" w:name="S2-2200357"/>
            <w:r w:rsidRPr="00E63555">
              <w:rPr>
                <w:rFonts w:eastAsia="Times New Roman"/>
                <w:b/>
                <w:bCs/>
                <w:sz w:val="16"/>
                <w:szCs w:val="16"/>
              </w:rPr>
              <w:t>S2-2200357</w:t>
            </w:r>
            <w:bookmarkEnd w:id="7"/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3A56A33D" w14:textId="31A5803D" w:rsidR="00460997" w:rsidRDefault="00460997" w:rsidP="00460997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P-CR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28C13A65" w14:textId="3535741C" w:rsidR="00460997" w:rsidRDefault="00460997" w:rsidP="00460997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17EA095D" w14:textId="5EB428BE" w:rsidR="00460997" w:rsidRDefault="00460997" w:rsidP="00460997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23.700-46: Adding Key issue on </w:t>
            </w:r>
            <w:proofErr w:type="spellStart"/>
            <w:r>
              <w:rPr>
                <w:rFonts w:eastAsia="Times New Roman"/>
                <w:sz w:val="16"/>
                <w:szCs w:val="16"/>
              </w:rPr>
              <w:t>DetNet</w:t>
            </w:r>
            <w:proofErr w:type="spellEnd"/>
            <w:r>
              <w:rPr>
                <w:rFonts w:eastAsia="Times New Roman"/>
                <w:sz w:val="16"/>
                <w:szCs w:val="16"/>
              </w:rPr>
              <w:t xml:space="preserve"> node capability reporting.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0875F201" w14:textId="408BE14E" w:rsidR="00460997" w:rsidRDefault="00460997" w:rsidP="00460997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ZTE</w:t>
            </w:r>
          </w:p>
        </w:tc>
        <w:tc>
          <w:tcPr>
            <w:tcW w:w="10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2FD1D333" w14:textId="514F56D6" w:rsidR="00460997" w:rsidRDefault="00460997" w:rsidP="00460997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Rel-18</w:t>
            </w:r>
          </w:p>
        </w:tc>
        <w:tc>
          <w:tcPr>
            <w:tcW w:w="12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1FA02645" w14:textId="4099E01B" w:rsidR="00460997" w:rsidRPr="00C7252A" w:rsidRDefault="00460997" w:rsidP="00460997">
            <w:pPr>
              <w:rPr>
                <w:rFonts w:eastAsia="Times New Roman"/>
                <w:sz w:val="16"/>
                <w:szCs w:val="16"/>
              </w:rPr>
            </w:pPr>
            <w:r w:rsidRPr="00C7252A">
              <w:rPr>
                <w:rFonts w:eastAsia="Times New Roman"/>
                <w:sz w:val="16"/>
                <w:szCs w:val="16"/>
              </w:rPr>
              <w:t>6</w:t>
            </w:r>
          </w:p>
        </w:tc>
        <w:tc>
          <w:tcPr>
            <w:tcW w:w="34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4897405E" w14:textId="77777777" w:rsidR="00460997" w:rsidRDefault="00460997" w:rsidP="0046099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460997" w14:paraId="5460A99C" w14:textId="77777777" w:rsidTr="00385FDA"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5B65BADE" w14:textId="11A9BFE9" w:rsidR="00460997" w:rsidRDefault="00460997" w:rsidP="00460997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9.6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39759E8E" w14:textId="38340CF6" w:rsidR="00460997" w:rsidRDefault="00460997" w:rsidP="00460997">
            <w:pPr>
              <w:rPr>
                <w:rFonts w:eastAsia="Times New Roman"/>
                <w:sz w:val="16"/>
                <w:szCs w:val="16"/>
              </w:rPr>
            </w:pPr>
            <w:bookmarkStart w:id="8" w:name="S2-2200267"/>
            <w:r w:rsidRPr="00E63555">
              <w:rPr>
                <w:rFonts w:eastAsia="Times New Roman"/>
                <w:b/>
                <w:bCs/>
                <w:sz w:val="16"/>
                <w:szCs w:val="16"/>
              </w:rPr>
              <w:t>S2-2200267</w:t>
            </w:r>
            <w:bookmarkEnd w:id="8"/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77A4F025" w14:textId="3FE1FF80" w:rsidR="00460997" w:rsidRDefault="00460997" w:rsidP="00460997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P-CR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0D9DC517" w14:textId="5C13ABF0" w:rsidR="00460997" w:rsidRDefault="00460997" w:rsidP="00460997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789EAA64" w14:textId="79B7F93D" w:rsidR="00460997" w:rsidRDefault="00460997" w:rsidP="00460997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23.700-46: New Key Issue: Parameter mapping between </w:t>
            </w:r>
            <w:proofErr w:type="spellStart"/>
            <w:r>
              <w:rPr>
                <w:rFonts w:eastAsia="Times New Roman"/>
                <w:sz w:val="16"/>
                <w:szCs w:val="16"/>
              </w:rPr>
              <w:t>DetNet</w:t>
            </w:r>
            <w:proofErr w:type="spellEnd"/>
            <w:r>
              <w:rPr>
                <w:rFonts w:eastAsia="Times New Roman"/>
                <w:sz w:val="16"/>
                <w:szCs w:val="16"/>
              </w:rPr>
              <w:t xml:space="preserve"> controller and 5G system.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79FBB084" w14:textId="21E19E4F" w:rsidR="00460997" w:rsidRDefault="00460997" w:rsidP="00460997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Huawei, </w:t>
            </w:r>
            <w:proofErr w:type="spellStart"/>
            <w:r>
              <w:rPr>
                <w:rFonts w:eastAsia="Times New Roman"/>
                <w:sz w:val="16"/>
                <w:szCs w:val="16"/>
              </w:rPr>
              <w:t>HiSilicon</w:t>
            </w:r>
            <w:proofErr w:type="spellEnd"/>
          </w:p>
        </w:tc>
        <w:tc>
          <w:tcPr>
            <w:tcW w:w="10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47AFB143" w14:textId="67830DFF" w:rsidR="00460997" w:rsidRDefault="00460997" w:rsidP="00460997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Rel-18</w:t>
            </w:r>
          </w:p>
        </w:tc>
        <w:tc>
          <w:tcPr>
            <w:tcW w:w="12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3A30342D" w14:textId="2D1292A5" w:rsidR="00460997" w:rsidRPr="00C7252A" w:rsidRDefault="00460997" w:rsidP="00460997">
            <w:pPr>
              <w:rPr>
                <w:rFonts w:eastAsia="Times New Roman"/>
                <w:sz w:val="16"/>
                <w:szCs w:val="16"/>
              </w:rPr>
            </w:pPr>
            <w:r w:rsidRPr="00C7252A">
              <w:rPr>
                <w:rFonts w:eastAsia="Times New Roman"/>
                <w:sz w:val="16"/>
                <w:szCs w:val="16"/>
              </w:rPr>
              <w:t>7</w:t>
            </w:r>
          </w:p>
        </w:tc>
        <w:tc>
          <w:tcPr>
            <w:tcW w:w="34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6C4CAB9D" w14:textId="77777777" w:rsidR="00460997" w:rsidRDefault="00460997" w:rsidP="0046099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460997" w14:paraId="4747CE01" w14:textId="77777777" w:rsidTr="00460997">
        <w:tc>
          <w:tcPr>
            <w:tcW w:w="13207" w:type="dxa"/>
            <w:gridSpan w:val="9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 w:themeFill="background1" w:themeFillShade="D9"/>
          </w:tcPr>
          <w:p w14:paraId="76E4EC3D" w14:textId="6946385F" w:rsidR="00460997" w:rsidRPr="00C7252A" w:rsidRDefault="00460997" w:rsidP="00460997">
            <w:pPr>
              <w:rPr>
                <w:rFonts w:eastAsia="Times New Roman"/>
                <w:sz w:val="16"/>
                <w:szCs w:val="16"/>
              </w:rPr>
            </w:pPr>
            <w:r w:rsidRPr="00C7252A">
              <w:rPr>
                <w:rFonts w:eastAsia="Times New Roman"/>
                <w:sz w:val="16"/>
                <w:szCs w:val="16"/>
              </w:rPr>
              <w:t># OF CONTRIBUTIONS LIMIT REACHED for 0.25 TUs</w:t>
            </w:r>
          </w:p>
        </w:tc>
      </w:tr>
      <w:tr w:rsidR="00460997" w14:paraId="0AC227FD" w14:textId="77777777" w:rsidTr="00A70FCC"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1B579E04" w14:textId="215AA7E4" w:rsidR="00460997" w:rsidRDefault="00460997" w:rsidP="00460997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9.6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514BB2DE" w14:textId="2DE7A481" w:rsidR="00460997" w:rsidRDefault="00460997" w:rsidP="00460997">
            <w:pPr>
              <w:rPr>
                <w:rFonts w:eastAsia="Times New Roman"/>
                <w:sz w:val="16"/>
                <w:szCs w:val="16"/>
              </w:rPr>
            </w:pPr>
            <w:bookmarkStart w:id="9" w:name="S2-2200356"/>
            <w:r w:rsidRPr="00E63555">
              <w:rPr>
                <w:rFonts w:eastAsia="Times New Roman"/>
                <w:b/>
                <w:bCs/>
                <w:sz w:val="16"/>
                <w:szCs w:val="16"/>
              </w:rPr>
              <w:t>S2-2200356</w:t>
            </w:r>
            <w:bookmarkEnd w:id="9"/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72A13BEA" w14:textId="2A9EB810" w:rsidR="00460997" w:rsidRDefault="00460997" w:rsidP="00460997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P-CR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2E846D1B" w14:textId="2608176E" w:rsidR="00460997" w:rsidRDefault="00460997" w:rsidP="00460997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295A6A45" w14:textId="1F7793BB" w:rsidR="00460997" w:rsidRDefault="00460997" w:rsidP="00460997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23.700-46: Adding architecture assumption and reference architecture.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0CAB9B28" w14:textId="496B2C53" w:rsidR="00460997" w:rsidRDefault="00460997" w:rsidP="00460997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ZTE</w:t>
            </w:r>
          </w:p>
        </w:tc>
        <w:tc>
          <w:tcPr>
            <w:tcW w:w="10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2E6C08F3" w14:textId="2F903941" w:rsidR="00460997" w:rsidRDefault="00460997" w:rsidP="00460997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Rel-18</w:t>
            </w:r>
          </w:p>
        </w:tc>
        <w:tc>
          <w:tcPr>
            <w:tcW w:w="12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01A02DB2" w14:textId="431278A2" w:rsidR="00460997" w:rsidRPr="00C7252A" w:rsidRDefault="00460997" w:rsidP="00460997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8</w:t>
            </w:r>
          </w:p>
        </w:tc>
        <w:tc>
          <w:tcPr>
            <w:tcW w:w="34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69520622" w14:textId="1A085100" w:rsidR="00460997" w:rsidRPr="00320FEE" w:rsidRDefault="00460997" w:rsidP="00460997">
            <w:pP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Propose to merge into 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0291, 0305, 0307</w:t>
            </w:r>
          </w:p>
        </w:tc>
      </w:tr>
      <w:tr w:rsidR="00460997" w14:paraId="491C9BB6" w14:textId="77777777" w:rsidTr="00A70FCC"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6EB0CE66" w14:textId="1678E624" w:rsidR="00460997" w:rsidRDefault="00460997" w:rsidP="00460997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9.6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0FEB190B" w14:textId="3721A50E" w:rsidR="00460997" w:rsidRPr="00E63555" w:rsidRDefault="00460997" w:rsidP="00460997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bookmarkStart w:id="10" w:name="S2-2200948"/>
            <w:r w:rsidRPr="00E63555">
              <w:rPr>
                <w:rFonts w:eastAsia="Times New Roman"/>
                <w:b/>
                <w:bCs/>
                <w:sz w:val="16"/>
                <w:szCs w:val="16"/>
              </w:rPr>
              <w:t>S2-2200948</w:t>
            </w:r>
            <w:bookmarkEnd w:id="10"/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492C6362" w14:textId="20C5E9D9" w:rsidR="00460997" w:rsidRDefault="00460997" w:rsidP="00460997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P-CR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46ED7CC5" w14:textId="63A8E28D" w:rsidR="00460997" w:rsidRDefault="00460997" w:rsidP="00460997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1FD86710" w14:textId="61082851" w:rsidR="00460997" w:rsidRDefault="00460997" w:rsidP="00460997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23.700-46: New Key Issue on Exposure of QoS Information to the </w:t>
            </w:r>
            <w:proofErr w:type="spellStart"/>
            <w:r>
              <w:rPr>
                <w:rFonts w:eastAsia="Times New Roman"/>
                <w:sz w:val="16"/>
                <w:szCs w:val="16"/>
              </w:rPr>
              <w:t>DetNet</w:t>
            </w:r>
            <w:proofErr w:type="spellEnd"/>
            <w:r>
              <w:rPr>
                <w:rFonts w:eastAsia="Times New Roman"/>
                <w:sz w:val="16"/>
                <w:szCs w:val="16"/>
              </w:rPr>
              <w:t xml:space="preserve"> Controller.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4BF68DF4" w14:textId="10FF9740" w:rsidR="00460997" w:rsidRDefault="00460997" w:rsidP="00460997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Xiaomi,</w:t>
            </w:r>
          </w:p>
        </w:tc>
        <w:tc>
          <w:tcPr>
            <w:tcW w:w="10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4CB0ABDF" w14:textId="385A3456" w:rsidR="00460997" w:rsidRDefault="00460997" w:rsidP="00460997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Rel-18</w:t>
            </w:r>
          </w:p>
        </w:tc>
        <w:tc>
          <w:tcPr>
            <w:tcW w:w="12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30BE68DF" w14:textId="29C697B9" w:rsidR="00460997" w:rsidRPr="00C7252A" w:rsidRDefault="00460997" w:rsidP="00460997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9</w:t>
            </w:r>
          </w:p>
        </w:tc>
        <w:tc>
          <w:tcPr>
            <w:tcW w:w="34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13CA0B35" w14:textId="3313E303" w:rsidR="00460997" w:rsidRDefault="00460997" w:rsidP="0046099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Propose to merge into 0292 or 0962 or 0357</w:t>
            </w:r>
          </w:p>
        </w:tc>
      </w:tr>
      <w:tr w:rsidR="00460997" w14:paraId="06CB9C3F" w14:textId="77777777" w:rsidTr="00496F33"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5584BC06" w14:textId="7F968DE1" w:rsidR="00460997" w:rsidRDefault="00460997" w:rsidP="00460997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9.6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3EE5B281" w14:textId="4DCDEF24" w:rsidR="00460997" w:rsidRDefault="00460997" w:rsidP="00460997">
            <w:pPr>
              <w:rPr>
                <w:rFonts w:eastAsia="Times New Roman"/>
                <w:sz w:val="16"/>
                <w:szCs w:val="16"/>
              </w:rPr>
            </w:pPr>
            <w:bookmarkStart w:id="11" w:name="S2-2200266"/>
            <w:r w:rsidRPr="00E63555">
              <w:rPr>
                <w:rFonts w:eastAsia="Times New Roman"/>
                <w:b/>
                <w:bCs/>
                <w:sz w:val="16"/>
                <w:szCs w:val="16"/>
              </w:rPr>
              <w:t>S2-2200266</w:t>
            </w:r>
            <w:bookmarkEnd w:id="11"/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6081B9A5" w14:textId="705C2266" w:rsidR="00460997" w:rsidRDefault="00460997" w:rsidP="00460997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P-CR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6BBBCC13" w14:textId="19A09998" w:rsidR="00460997" w:rsidRDefault="00460997" w:rsidP="00460997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1E90ECA4" w14:textId="41311D7B" w:rsidR="00460997" w:rsidRDefault="00460997" w:rsidP="00460997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23.700-46: New Key Issue: Network Information exposure from 5G system to </w:t>
            </w:r>
            <w:proofErr w:type="spellStart"/>
            <w:r>
              <w:rPr>
                <w:rFonts w:eastAsia="Times New Roman"/>
                <w:sz w:val="16"/>
                <w:szCs w:val="16"/>
              </w:rPr>
              <w:t>DetNet</w:t>
            </w:r>
            <w:proofErr w:type="spellEnd"/>
            <w:r>
              <w:rPr>
                <w:rFonts w:eastAsia="Times New Roman"/>
                <w:sz w:val="16"/>
                <w:szCs w:val="16"/>
              </w:rPr>
              <w:t xml:space="preserve"> controller.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38D30D3F" w14:textId="1444D98B" w:rsidR="00460997" w:rsidRDefault="00460997" w:rsidP="00460997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Huawei, </w:t>
            </w:r>
            <w:proofErr w:type="spellStart"/>
            <w:r>
              <w:rPr>
                <w:rFonts w:eastAsia="Times New Roman"/>
                <w:sz w:val="16"/>
                <w:szCs w:val="16"/>
              </w:rPr>
              <w:t>HiSilicon</w:t>
            </w:r>
            <w:proofErr w:type="spellEnd"/>
          </w:p>
        </w:tc>
        <w:tc>
          <w:tcPr>
            <w:tcW w:w="10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13AFF02C" w14:textId="305A6584" w:rsidR="00460997" w:rsidRDefault="00460997" w:rsidP="00460997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Rel-18</w:t>
            </w:r>
          </w:p>
        </w:tc>
        <w:tc>
          <w:tcPr>
            <w:tcW w:w="12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5F9D89FF" w14:textId="0F08F66F" w:rsidR="00460997" w:rsidRPr="00C7252A" w:rsidRDefault="00460997" w:rsidP="00460997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10</w:t>
            </w:r>
          </w:p>
        </w:tc>
        <w:tc>
          <w:tcPr>
            <w:tcW w:w="34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2906D950" w14:textId="74FDF008" w:rsidR="00460997" w:rsidRDefault="00460997" w:rsidP="0046099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Propose to merge into 0292 or 0962 or 0357</w:t>
            </w:r>
          </w:p>
        </w:tc>
      </w:tr>
      <w:tr w:rsidR="00460997" w14:paraId="7A359135" w14:textId="77777777" w:rsidTr="00006EE3"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4C35C99E" w14:textId="13369E16" w:rsidR="00460997" w:rsidRDefault="00460997" w:rsidP="00460997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9.6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67C50F0A" w14:textId="315B6DC9" w:rsidR="00460997" w:rsidRDefault="00460997" w:rsidP="00460997">
            <w:pPr>
              <w:rPr>
                <w:rFonts w:eastAsia="Times New Roman"/>
                <w:sz w:val="16"/>
                <w:szCs w:val="16"/>
              </w:rPr>
            </w:pPr>
            <w:bookmarkStart w:id="12" w:name="S2-2200358"/>
            <w:r w:rsidRPr="00E63555">
              <w:rPr>
                <w:rFonts w:eastAsia="Times New Roman"/>
                <w:b/>
                <w:bCs/>
                <w:sz w:val="16"/>
                <w:szCs w:val="16"/>
              </w:rPr>
              <w:t>S2-2200358</w:t>
            </w:r>
            <w:bookmarkEnd w:id="12"/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688B94BB" w14:textId="1B8F8FEA" w:rsidR="00460997" w:rsidRDefault="00460997" w:rsidP="00460997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P-CR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4DD5C32B" w14:textId="6D90B9F4" w:rsidR="00460997" w:rsidRDefault="00460997" w:rsidP="00460997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1CAD1E6B" w14:textId="643ABD73" w:rsidR="00460997" w:rsidRDefault="00460997" w:rsidP="00460997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23.700-46: Adding Key issue on </w:t>
            </w:r>
            <w:proofErr w:type="spellStart"/>
            <w:r>
              <w:rPr>
                <w:rFonts w:eastAsia="Times New Roman"/>
                <w:sz w:val="16"/>
                <w:szCs w:val="16"/>
              </w:rPr>
              <w:t>DetNet</w:t>
            </w:r>
            <w:proofErr w:type="spellEnd"/>
            <w:r>
              <w:rPr>
                <w:rFonts w:eastAsia="Times New Roman"/>
                <w:sz w:val="16"/>
                <w:szCs w:val="16"/>
              </w:rPr>
              <w:t xml:space="preserve"> configuration mapping.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3874A186" w14:textId="3C82CFB3" w:rsidR="00460997" w:rsidRDefault="00460997" w:rsidP="00460997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ZTE</w:t>
            </w:r>
          </w:p>
        </w:tc>
        <w:tc>
          <w:tcPr>
            <w:tcW w:w="10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6D65636D" w14:textId="0166E797" w:rsidR="00460997" w:rsidRDefault="00460997" w:rsidP="00460997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Rel-18</w:t>
            </w:r>
          </w:p>
        </w:tc>
        <w:tc>
          <w:tcPr>
            <w:tcW w:w="12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65A42CF4" w14:textId="48546BE6" w:rsidR="00460997" w:rsidRPr="00C7252A" w:rsidRDefault="00460997" w:rsidP="00460997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11</w:t>
            </w:r>
          </w:p>
        </w:tc>
        <w:tc>
          <w:tcPr>
            <w:tcW w:w="34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2B9B270B" w14:textId="6558AE2C" w:rsidR="00460997" w:rsidRDefault="00460997" w:rsidP="0046099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Propose to merge into 0292 or 0962 or 0267</w:t>
            </w:r>
          </w:p>
        </w:tc>
      </w:tr>
      <w:tr w:rsidR="00460997" w14:paraId="27CC0C8E" w14:textId="77777777" w:rsidTr="00263137"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741091A4" w14:textId="00DD1307" w:rsidR="00460997" w:rsidRDefault="00460997" w:rsidP="00460997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9.6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672398C4" w14:textId="3C2FB27C" w:rsidR="00460997" w:rsidRDefault="00460997" w:rsidP="00460997">
            <w:pPr>
              <w:rPr>
                <w:rFonts w:eastAsia="Times New Roman"/>
                <w:sz w:val="16"/>
                <w:szCs w:val="16"/>
              </w:rPr>
            </w:pPr>
            <w:bookmarkStart w:id="13" w:name="S2-2200306"/>
            <w:r w:rsidRPr="00E63555">
              <w:rPr>
                <w:rFonts w:eastAsia="Times New Roman"/>
                <w:b/>
                <w:bCs/>
                <w:sz w:val="16"/>
                <w:szCs w:val="16"/>
              </w:rPr>
              <w:t>S2-2200306</w:t>
            </w:r>
            <w:bookmarkEnd w:id="13"/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151F9C83" w14:textId="0CDF08B5" w:rsidR="00460997" w:rsidRDefault="00460997" w:rsidP="00460997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P-CR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78C40914" w14:textId="635DB589" w:rsidR="00460997" w:rsidRDefault="00460997" w:rsidP="00460997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139D4D03" w14:textId="1D0A21F0" w:rsidR="00460997" w:rsidRDefault="00460997" w:rsidP="00460997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23.700-46: Key issues for the </w:t>
            </w:r>
            <w:proofErr w:type="spellStart"/>
            <w:r>
              <w:rPr>
                <w:rFonts w:eastAsia="Times New Roman"/>
                <w:sz w:val="16"/>
                <w:szCs w:val="16"/>
              </w:rPr>
              <w:t>DetNet</w:t>
            </w:r>
            <w:proofErr w:type="spellEnd"/>
            <w:r>
              <w:rPr>
                <w:rFonts w:eastAsia="Times New Roman"/>
                <w:sz w:val="16"/>
                <w:szCs w:val="16"/>
              </w:rPr>
              <w:t xml:space="preserve"> study.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14A0329A" w14:textId="28C4AD82" w:rsidR="00460997" w:rsidRDefault="00460997" w:rsidP="00460997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Ericsson</w:t>
            </w:r>
          </w:p>
        </w:tc>
        <w:tc>
          <w:tcPr>
            <w:tcW w:w="10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60C1EE7F" w14:textId="1C412C58" w:rsidR="00460997" w:rsidRDefault="00460997" w:rsidP="00460997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Rel-18</w:t>
            </w:r>
          </w:p>
        </w:tc>
        <w:tc>
          <w:tcPr>
            <w:tcW w:w="12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0AE772F4" w14:textId="73E420FF" w:rsidR="00460997" w:rsidRPr="00C7252A" w:rsidRDefault="00460997" w:rsidP="00460997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12</w:t>
            </w:r>
          </w:p>
        </w:tc>
        <w:tc>
          <w:tcPr>
            <w:tcW w:w="34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49F71ACD" w14:textId="402FC9F7" w:rsidR="00460997" w:rsidRDefault="00460997" w:rsidP="0046099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Propose to merge into 0292, 0962, 0357, 0267</w:t>
            </w:r>
          </w:p>
        </w:tc>
      </w:tr>
    </w:tbl>
    <w:p w14:paraId="0A1B91C5" w14:textId="77777777" w:rsidR="00F97003" w:rsidRDefault="000827F0"/>
    <w:sectPr w:rsidR="00F97003" w:rsidSect="00F3528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28C"/>
    <w:rsid w:val="00006EE3"/>
    <w:rsid w:val="000827F0"/>
    <w:rsid w:val="001B441B"/>
    <w:rsid w:val="0021027D"/>
    <w:rsid w:val="00263137"/>
    <w:rsid w:val="002A02BB"/>
    <w:rsid w:val="002A075B"/>
    <w:rsid w:val="002B59E2"/>
    <w:rsid w:val="00320FEE"/>
    <w:rsid w:val="00385FDA"/>
    <w:rsid w:val="00460997"/>
    <w:rsid w:val="00496F33"/>
    <w:rsid w:val="004C6770"/>
    <w:rsid w:val="004F0B35"/>
    <w:rsid w:val="006833C6"/>
    <w:rsid w:val="006D6F97"/>
    <w:rsid w:val="006E4FDD"/>
    <w:rsid w:val="00796FFD"/>
    <w:rsid w:val="008634C8"/>
    <w:rsid w:val="00873700"/>
    <w:rsid w:val="00895E26"/>
    <w:rsid w:val="008B543E"/>
    <w:rsid w:val="00A70FCC"/>
    <w:rsid w:val="00B54D4B"/>
    <w:rsid w:val="00C434C6"/>
    <w:rsid w:val="00C66F86"/>
    <w:rsid w:val="00C7252A"/>
    <w:rsid w:val="00D3671E"/>
    <w:rsid w:val="00E63555"/>
    <w:rsid w:val="00E80D76"/>
    <w:rsid w:val="00EC5A99"/>
    <w:rsid w:val="00F3528C"/>
    <w:rsid w:val="00F53999"/>
    <w:rsid w:val="00F80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02E05E"/>
  <w15:chartTrackingRefBased/>
  <w15:docId w15:val="{7B36D66D-5DC7-474F-806F-805E93A6D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528C"/>
    <w:pPr>
      <w:suppressAutoHyphens/>
      <w:spacing w:after="0" w:line="240" w:lineRule="auto"/>
    </w:pPr>
    <w:rPr>
      <w:rFonts w:ascii="Arial" w:eastAsia="DengXian" w:hAnsi="Arial" w:cs="Times New Roman"/>
      <w:sz w:val="18"/>
      <w:szCs w:val="24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F3528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290</Words>
  <Characters>1653</Characters>
  <Application>Microsoft Office Word</Application>
  <DocSecurity>0</DocSecurity>
  <Lines>13</Lines>
  <Paragraphs>3</Paragraphs>
  <ScaleCrop>false</ScaleCrop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György</dc:creator>
  <cp:keywords/>
  <dc:description/>
  <cp:lastModifiedBy>György</cp:lastModifiedBy>
  <cp:revision>32</cp:revision>
  <dcterms:created xsi:type="dcterms:W3CDTF">2022-01-31T15:00:00Z</dcterms:created>
  <dcterms:modified xsi:type="dcterms:W3CDTF">2022-01-31T15:25:00Z</dcterms:modified>
</cp:coreProperties>
</file>