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54E6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  <w:r w:rsidR="001D0F73">
        <w:rPr>
          <w:b/>
          <w:i/>
          <w:noProof/>
          <w:sz w:val="28"/>
        </w:rPr>
        <w:t>r</w:t>
      </w:r>
      <w:r w:rsidR="00F6790D">
        <w:rPr>
          <w:b/>
          <w:i/>
          <w:noProof/>
          <w:sz w:val="28"/>
        </w:rPr>
        <w:t>8</w:t>
      </w:r>
      <w:del w:id="0" w:author="Microsoft Office User" w:date="2021-07-06T12:05:00Z">
        <w:r w:rsidR="001D0F73" w:rsidDel="00F2204B">
          <w:rPr>
            <w:b/>
            <w:i/>
            <w:noProof/>
            <w:sz w:val="28"/>
          </w:rPr>
          <w:delText>2</w:delText>
        </w:r>
      </w:del>
    </w:p>
    <w:p w14:paraId="7CB45193" w14:textId="4AEF6694" w:rsidR="001E41F3" w:rsidRDefault="005D2C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5D2C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5D2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5D2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2" w:name="_Toc74152464"/>
      <w:r w:rsidRPr="009F53E8">
        <w:t>5.6.3</w:t>
      </w:r>
      <w:r w:rsidRPr="009F53E8">
        <w:tab/>
        <w:t>Service Flows</w:t>
      </w:r>
      <w:bookmarkEnd w:id="2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3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4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5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6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7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8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9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10" w:name="_Toc74152467"/>
      <w:r w:rsidRPr="009F53E8">
        <w:t>5.6.6</w:t>
      </w:r>
      <w:r w:rsidRPr="009F53E8">
        <w:tab/>
        <w:t>Potential New Requirements needed to support the use case</w:t>
      </w:r>
      <w:bookmarkEnd w:id="10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28CDA446" w:rsidR="00AD7223" w:rsidRPr="0051625B" w:rsidRDefault="00AD7223" w:rsidP="00AD7223">
      <w:pPr>
        <w:rPr>
          <w:ins w:id="11" w:author="Microsoft Office User" w:date="2021-06-25T11:42:00Z"/>
          <w:lang w:val="en-US"/>
        </w:rPr>
      </w:pPr>
      <w:ins w:id="12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</w:t>
        </w:r>
      </w:ins>
      <w:ins w:id="13" w:author="wu" w:date="2021-07-09T13:51:00Z">
        <w:r w:rsidR="00F6790D">
          <w:t>may</w:t>
        </w:r>
      </w:ins>
      <w:ins w:id="14" w:author="Microsoft Office User" w:date="2021-07-07T08:46:00Z">
        <w:del w:id="15" w:author="wu" w:date="2021-07-09T13:51:00Z">
          <w:r w:rsidR="00D573A6" w:rsidDel="00F6790D">
            <w:delText>s</w:delText>
          </w:r>
        </w:del>
        <w:del w:id="16" w:author="wu" w:date="2021-07-09T13:50:00Z">
          <w:r w:rsidR="00D573A6" w:rsidDel="00F6790D">
            <w:delText>hall</w:delText>
          </w:r>
        </w:del>
      </w:ins>
      <w:ins w:id="17" w:author="Microsoft Office User" w:date="2021-06-25T11:41:00Z">
        <w:r w:rsidRPr="009F53E8">
          <w:t xml:space="preserve"> support </w:t>
        </w:r>
      </w:ins>
      <w:ins w:id="18" w:author="Microsoft Office User" w:date="2021-07-07T07:53:00Z">
        <w:r w:rsidR="00682754">
          <w:t xml:space="preserve">a </w:t>
        </w:r>
      </w:ins>
      <w:ins w:id="19" w:author="Microsoft Office User" w:date="2021-07-07T06:03:00Z">
        <w:r w:rsidR="00E9464E">
          <w:t xml:space="preserve">secure </w:t>
        </w:r>
      </w:ins>
      <w:ins w:id="20" w:author="Microsoft Office User" w:date="2021-06-25T11:41:00Z">
        <w:r w:rsidRPr="009F53E8">
          <w:t>means</w:t>
        </w:r>
      </w:ins>
      <w:ins w:id="21" w:author="Microsoft Office User" w:date="2021-07-06T12:08:00Z">
        <w:r w:rsidR="00F2204B">
          <w:t xml:space="preserve"> </w:t>
        </w:r>
      </w:ins>
      <w:ins w:id="22" w:author="Microsoft Office User" w:date="2021-06-25T11:41:00Z">
        <w:r w:rsidRPr="009F53E8">
          <w:t xml:space="preserve">for a UE </w:t>
        </w:r>
      </w:ins>
      <w:ins w:id="23" w:author="Microsoft Office User" w:date="2021-06-30T07:08:00Z">
        <w:r w:rsidR="00A42457">
          <w:t>which may or may not ha</w:t>
        </w:r>
      </w:ins>
      <w:ins w:id="24" w:author="Microsoft Office User" w:date="2021-07-05T18:38:00Z">
        <w:r w:rsidR="001D0F73">
          <w:t>ve</w:t>
        </w:r>
      </w:ins>
      <w:ins w:id="25" w:author="Microsoft Office User" w:date="2021-06-25T11:41:00Z">
        <w:r w:rsidRPr="009F53E8">
          <w:t xml:space="preserve"> prior subscription </w:t>
        </w:r>
      </w:ins>
      <w:ins w:id="26" w:author="Microsoft Office User" w:date="2021-07-05T19:01:00Z">
        <w:r w:rsidR="000A4953">
          <w:t>to</w:t>
        </w:r>
      </w:ins>
      <w:ins w:id="27" w:author="Microsoft Office User" w:date="2021-06-25T11:41:00Z">
        <w:r w:rsidRPr="009F53E8">
          <w:t xml:space="preserve"> the hosting network to </w:t>
        </w:r>
      </w:ins>
      <w:ins w:id="28" w:author="Microsoft Office User" w:date="2021-07-07T08:46:00Z">
        <w:r w:rsidR="00D573A6">
          <w:t>display</w:t>
        </w:r>
      </w:ins>
      <w:ins w:id="29" w:author="Microsoft Office User" w:date="2021-06-25T11:41:00Z">
        <w:r w:rsidRPr="009F53E8">
          <w:t xml:space="preserve"> human readable information</w:t>
        </w:r>
      </w:ins>
      <w:ins w:id="30" w:author="Microsoft Office User" w:date="2021-07-07T05:57:00Z">
        <w:r w:rsidR="00E9464E">
          <w:t xml:space="preserve"> </w:t>
        </w:r>
      </w:ins>
      <w:ins w:id="31" w:author="Microsoft Office User" w:date="2021-07-07T09:50:00Z">
        <w:r w:rsidR="00707E5E">
          <w:t xml:space="preserve">about </w:t>
        </w:r>
      </w:ins>
      <w:ins w:id="32" w:author="Microsoft Office User" w:date="2021-07-06T12:13:00Z">
        <w:r w:rsidR="00F2204B">
          <w:t>available 3</w:t>
        </w:r>
        <w:r w:rsidR="00F2204B" w:rsidRPr="00F2204B">
          <w:rPr>
            <w:vertAlign w:val="superscript"/>
            <w:rPrChange w:id="33" w:author="Microsoft Office User" w:date="2021-07-06T12:13:00Z">
              <w:rPr/>
            </w:rPrChange>
          </w:rPr>
          <w:t>rd</w:t>
        </w:r>
        <w:r w:rsidR="00F2204B">
          <w:t xml:space="preserve"> party service</w:t>
        </w:r>
      </w:ins>
      <w:ins w:id="34" w:author="Microsoft Office User" w:date="2021-07-07T09:51:00Z">
        <w:r w:rsidR="00707E5E">
          <w:t>s</w:t>
        </w:r>
      </w:ins>
      <w:ins w:id="35" w:author="Microsoft Office User" w:date="2021-07-07T07:54:00Z">
        <w:del w:id="36" w:author="wu" w:date="2021-07-09T13:51:00Z">
          <w:r w:rsidR="00682754" w:rsidDel="00F6790D">
            <w:delText>,</w:delText>
          </w:r>
        </w:del>
      </w:ins>
      <w:ins w:id="37" w:author="Microsoft Office User" w:date="2021-07-07T07:53:00Z">
        <w:del w:id="38" w:author="wu" w:date="2021-07-09T13:51:00Z">
          <w:r w:rsidR="00682754" w:rsidDel="00F6790D">
            <w:delText xml:space="preserve"> and</w:delText>
          </w:r>
        </w:del>
      </w:ins>
      <w:ins w:id="39" w:author="Microsoft Office User" w:date="2021-07-06T12:11:00Z">
        <w:del w:id="40" w:author="wu" w:date="2021-07-09T13:51:00Z">
          <w:r w:rsidR="00F2204B" w:rsidDel="00F6790D">
            <w:delText xml:space="preserve"> </w:delText>
          </w:r>
        </w:del>
      </w:ins>
      <w:ins w:id="41" w:author="Microsoft Office User" w:date="2021-07-07T05:57:00Z">
        <w:del w:id="42" w:author="wu" w:date="2021-07-09T13:51:00Z">
          <w:r w:rsidR="00E9464E" w:rsidDel="00F6790D">
            <w:delText>on</w:delText>
          </w:r>
        </w:del>
      </w:ins>
      <w:ins w:id="43" w:author="Microsoft Office User" w:date="2021-07-07T05:58:00Z">
        <w:del w:id="44" w:author="wu" w:date="2021-07-09T13:51:00Z">
          <w:r w:rsidR="00E9464E" w:rsidDel="00F6790D">
            <w:delText xml:space="preserve"> </w:delText>
          </w:r>
        </w:del>
      </w:ins>
      <w:ins w:id="45" w:author="Microsoft Office User" w:date="2021-07-06T12:11:00Z">
        <w:del w:id="46" w:author="wu" w:date="2021-07-09T13:51:00Z">
          <w:r w:rsidR="00F2204B" w:rsidDel="00F6790D">
            <w:delText>how to gain access to services</w:delText>
          </w:r>
        </w:del>
      </w:ins>
      <w:ins w:id="47" w:author="Microsoft Office User" w:date="2021-06-25T11:41:00Z"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D0680" w14:textId="77777777" w:rsidR="00837E5B" w:rsidRDefault="00837E5B">
      <w:r>
        <w:separator/>
      </w:r>
    </w:p>
  </w:endnote>
  <w:endnote w:type="continuationSeparator" w:id="0">
    <w:p w14:paraId="62167718" w14:textId="77777777" w:rsidR="00837E5B" w:rsidRDefault="0083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E8A5A" w14:textId="77777777" w:rsidR="00837E5B" w:rsidRDefault="00837E5B">
      <w:r>
        <w:separator/>
      </w:r>
    </w:p>
  </w:footnote>
  <w:footnote w:type="continuationSeparator" w:id="0">
    <w:p w14:paraId="32558072" w14:textId="77777777" w:rsidR="00837E5B" w:rsidRDefault="00837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  <w15:person w15:author="wu">
    <w15:presenceInfo w15:providerId="None" w15:userId="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53E72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2C12"/>
    <w:rsid w:val="005D7137"/>
    <w:rsid w:val="005E2C44"/>
    <w:rsid w:val="00604A3A"/>
    <w:rsid w:val="0061319F"/>
    <w:rsid w:val="00621188"/>
    <w:rsid w:val="006257ED"/>
    <w:rsid w:val="00665C47"/>
    <w:rsid w:val="00682754"/>
    <w:rsid w:val="00695808"/>
    <w:rsid w:val="006B46FB"/>
    <w:rsid w:val="006E21FB"/>
    <w:rsid w:val="00701B86"/>
    <w:rsid w:val="00707E5E"/>
    <w:rsid w:val="00715E7E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37E5B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573A6"/>
    <w:rsid w:val="00D66520"/>
    <w:rsid w:val="00D938F9"/>
    <w:rsid w:val="00DC1999"/>
    <w:rsid w:val="00DC3847"/>
    <w:rsid w:val="00DD1956"/>
    <w:rsid w:val="00DE34CF"/>
    <w:rsid w:val="00DF160B"/>
    <w:rsid w:val="00DF202C"/>
    <w:rsid w:val="00E13F3D"/>
    <w:rsid w:val="00E1506B"/>
    <w:rsid w:val="00E3296A"/>
    <w:rsid w:val="00E34898"/>
    <w:rsid w:val="00E9464E"/>
    <w:rsid w:val="00EB09B7"/>
    <w:rsid w:val="00EB4B81"/>
    <w:rsid w:val="00EE7D7C"/>
    <w:rsid w:val="00F13D43"/>
    <w:rsid w:val="00F2204B"/>
    <w:rsid w:val="00F25D98"/>
    <w:rsid w:val="00F300FB"/>
    <w:rsid w:val="00F6790D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110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</cp:lastModifiedBy>
  <cp:revision>21</cp:revision>
  <cp:lastPrinted>1900-01-01T08:00:00Z</cp:lastPrinted>
  <dcterms:created xsi:type="dcterms:W3CDTF">2021-06-29T12:54:00Z</dcterms:created>
  <dcterms:modified xsi:type="dcterms:W3CDTF">2021-07-09T19:53:00Z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