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AIML_MGT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 MLTrainingRequest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Ericsson-LG Co.,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