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0F6CB" w14:textId="434B0E61" w:rsidR="004C3E58" w:rsidRPr="00A80D3B" w:rsidRDefault="004C3E58" w:rsidP="004C3E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20301</w:t>
      </w:r>
      <w:r>
        <w:rPr>
          <w:rFonts w:ascii="Arial" w:hAnsi="Arial" w:cs="Arial"/>
          <w:b/>
          <w:bCs/>
          <w:sz w:val="28"/>
        </w:rPr>
        <w:t>5</w:t>
      </w:r>
    </w:p>
    <w:p w14:paraId="2EF8B92A" w14:textId="77777777" w:rsidR="004C3E58" w:rsidRPr="009513AC" w:rsidRDefault="004C3E58" w:rsidP="004C3E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5D5806E" w14:textId="77777777" w:rsidR="004C3E58" w:rsidRDefault="004C3E5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76BB12F" w14:textId="1351D7EE" w:rsidR="00463675" w:rsidRPr="004C3E58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3E58"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 w:rsidRPr="004C3E58">
        <w:rPr>
          <w:rFonts w:ascii="Arial" w:hAnsi="Arial" w:cs="Arial"/>
          <w:b/>
          <w:bCs/>
          <w:sz w:val="24"/>
          <w:szCs w:val="24"/>
        </w:rPr>
        <w:t>9</w:t>
      </w:r>
      <w:r w:rsidR="00F248C0" w:rsidRPr="004C3E58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C3E58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C3E58">
        <w:rPr>
          <w:rFonts w:ascii="Arial" w:hAnsi="Arial" w:cs="Arial"/>
          <w:b/>
          <w:bCs/>
          <w:sz w:val="24"/>
          <w:szCs w:val="24"/>
        </w:rPr>
        <w:tab/>
      </w:r>
      <w:r w:rsidR="007F0760" w:rsidRPr="004C3E58">
        <w:rPr>
          <w:rFonts w:ascii="Arial" w:hAnsi="Arial" w:cs="Arial"/>
          <w:b/>
          <w:bCs/>
          <w:i/>
          <w:sz w:val="24"/>
          <w:szCs w:val="24"/>
        </w:rPr>
        <w:t>S2-2201767</w:t>
      </w:r>
    </w:p>
    <w:p w14:paraId="2979544F" w14:textId="76F691E0" w:rsidR="00463675" w:rsidRPr="004C3E58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C3E58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C3E58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4C3E58">
        <w:rPr>
          <w:rFonts w:ascii="Arial" w:eastAsia="Arial Unicode MS" w:hAnsi="Arial" w:cs="Arial"/>
          <w:b/>
          <w:bCs/>
          <w:sz w:val="24"/>
          <w:szCs w:val="24"/>
        </w:rPr>
        <w:t>February 14 – 25, 2022</w:t>
      </w:r>
      <w:r w:rsidR="0074309D" w:rsidRPr="004C3E58">
        <w:rPr>
          <w:rFonts w:ascii="Arial" w:hAnsi="Arial" w:cs="Arial"/>
          <w:b/>
          <w:bCs/>
          <w:sz w:val="24"/>
          <w:szCs w:val="24"/>
        </w:rPr>
        <w:tab/>
      </w:r>
      <w:r w:rsidR="0084049C" w:rsidRPr="004C3E58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305AD7" w:rsidRPr="004C3E58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84049C" w:rsidRPr="004C3E58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7F0760" w:rsidRPr="004C3E58">
        <w:rPr>
          <w:rFonts w:ascii="Arial" w:hAnsi="Arial" w:cs="Arial"/>
          <w:b/>
          <w:bCs/>
          <w:color w:val="0000FF"/>
          <w:sz w:val="24"/>
          <w:szCs w:val="24"/>
        </w:rPr>
        <w:t>0273</w:t>
      </w:r>
      <w:r w:rsidR="0074309D" w:rsidRPr="004C3E58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E80D94">
      <w:pPr>
        <w:pStyle w:val="Title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Title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4C3E58" w:rsidRDefault="00463675" w:rsidP="000F4E43">
      <w:pPr>
        <w:pStyle w:val="Source"/>
      </w:pPr>
      <w:r w:rsidRPr="004C3E58">
        <w:t>Cc:</w:t>
      </w:r>
      <w:r w:rsidRPr="004C3E58">
        <w:tab/>
      </w:r>
      <w:r w:rsidR="000C02AC" w:rsidRPr="004C3E58">
        <w:rPr>
          <w:b w:val="0"/>
        </w:rPr>
        <w:t>RAN1,</w:t>
      </w:r>
      <w:r w:rsidR="006B1DF9" w:rsidRPr="004C3E58">
        <w:rPr>
          <w:b w:val="0"/>
        </w:rPr>
        <w:t>RAN3</w:t>
      </w:r>
    </w:p>
    <w:p w14:paraId="5D944225" w14:textId="77777777" w:rsidR="00463675" w:rsidRPr="004C3E5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BBA77A2" w14:textId="77777777" w:rsidR="00463675" w:rsidRPr="004C3E5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C3E58">
        <w:rPr>
          <w:rFonts w:ascii="Arial" w:hAnsi="Arial" w:cs="Arial"/>
          <w:b/>
        </w:rPr>
        <w:t>Contact Person:</w:t>
      </w:r>
      <w:r w:rsidRPr="004C3E58">
        <w:rPr>
          <w:rFonts w:ascii="Arial" w:hAnsi="Arial" w:cs="Arial"/>
          <w:bCs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Header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t>Problem 2:</w:t>
      </w:r>
    </w:p>
    <w:p w14:paraId="40427EB6" w14:textId="3736626C" w:rsidR="004C350C" w:rsidRDefault="006F3658" w:rsidP="006F3658">
      <w:pPr>
        <w:spacing w:after="120"/>
      </w:pPr>
      <w:r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 This question is related to Problem 1.</w:t>
      </w:r>
    </w:p>
    <w:p w14:paraId="1B4E070D" w14:textId="276DF442" w:rsidR="006F3658" w:rsidRPr="00440547" w:rsidRDefault="006F3658" w:rsidP="006F3658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93D45" w14:textId="77777777" w:rsidR="004E12F4" w:rsidRDefault="004E12F4">
      <w:r>
        <w:separator/>
      </w:r>
    </w:p>
  </w:endnote>
  <w:endnote w:type="continuationSeparator" w:id="0">
    <w:p w14:paraId="74BE73DB" w14:textId="77777777" w:rsidR="004E12F4" w:rsidRDefault="004E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5156" w14:textId="77777777" w:rsidR="004E12F4" w:rsidRDefault="004E12F4">
      <w:r>
        <w:separator/>
      </w:r>
    </w:p>
  </w:footnote>
  <w:footnote w:type="continuationSeparator" w:id="0">
    <w:p w14:paraId="69A68914" w14:textId="77777777" w:rsidR="004E12F4" w:rsidRDefault="004E1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1"/>
  </w:num>
  <w:num w:numId="18">
    <w:abstractNumId w:val="19"/>
  </w:num>
  <w:num w:numId="19">
    <w:abstractNumId w:val="10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C3E58"/>
    <w:rsid w:val="004E12F4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BBD"/>
    <w:rsid w:val="008C2107"/>
    <w:rsid w:val="008D6007"/>
    <w:rsid w:val="008F078E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CR0269</cp:lastModifiedBy>
  <cp:revision>4</cp:revision>
  <cp:lastPrinted>2002-04-23T08:10:00Z</cp:lastPrinted>
  <dcterms:created xsi:type="dcterms:W3CDTF">2022-02-24T03:53:00Z</dcterms:created>
  <dcterms:modified xsi:type="dcterms:W3CDTF">2022-04-06T14:11:00Z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