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6CDF12B4" w:rsidR="0033544C" w:rsidRPr="00453A1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53A15">
        <w:rPr>
          <w:b/>
          <w:noProof/>
          <w:sz w:val="24"/>
        </w:rPr>
        <w:t>3GPP TSG-RAN5 Meeting #97</w:t>
      </w:r>
      <w:r w:rsidRPr="00453A15">
        <w:rPr>
          <w:b/>
          <w:noProof/>
          <w:sz w:val="24"/>
        </w:rPr>
        <w:tab/>
      </w:r>
      <w:r w:rsidR="00344DF4" w:rsidRPr="00344DF4">
        <w:rPr>
          <w:b/>
          <w:i/>
          <w:noProof/>
          <w:sz w:val="28"/>
        </w:rPr>
        <w:t>R5-227204</w:t>
      </w:r>
      <w:r w:rsidR="00E431D9" w:rsidRPr="0064182F">
        <w:rPr>
          <w:b/>
          <w:i/>
          <w:noProof/>
          <w:sz w:val="28"/>
          <w:highlight w:val="yellow"/>
        </w:rPr>
        <w:t>r1</w:t>
      </w:r>
    </w:p>
    <w:p w14:paraId="1AEFF375" w14:textId="4BE4CAA4" w:rsidR="00B411C3" w:rsidRPr="00344DF4" w:rsidRDefault="00344DF4" w:rsidP="00B411C3">
      <w:pPr>
        <w:keepNext/>
        <w:keepLines/>
        <w:spacing w:after="0"/>
        <w:rPr>
          <w:rFonts w:ascii="Arial" w:hAnsi="Arial"/>
          <w:b/>
          <w:bCs/>
          <w:sz w:val="24"/>
          <w:szCs w:val="24"/>
        </w:rPr>
      </w:pPr>
      <w:r w:rsidRPr="00344DF4">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44DF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44DF4" w:rsidRDefault="0033544C" w:rsidP="005679ED">
            <w:pPr>
              <w:pStyle w:val="CRCoverPage"/>
              <w:spacing w:after="0"/>
              <w:jc w:val="right"/>
              <w:rPr>
                <w:i/>
                <w:noProof/>
              </w:rPr>
            </w:pPr>
            <w:r w:rsidRPr="00344DF4">
              <w:rPr>
                <w:i/>
                <w:noProof/>
                <w:sz w:val="14"/>
              </w:rPr>
              <w:t>CR-Form-v12.2</w:t>
            </w:r>
          </w:p>
        </w:tc>
      </w:tr>
      <w:tr w:rsidR="0033544C" w:rsidRPr="00344DF4" w14:paraId="13460CC3" w14:textId="77777777" w:rsidTr="005679ED">
        <w:tc>
          <w:tcPr>
            <w:tcW w:w="9641" w:type="dxa"/>
            <w:gridSpan w:val="9"/>
            <w:tcBorders>
              <w:left w:val="single" w:sz="4" w:space="0" w:color="auto"/>
              <w:right w:val="single" w:sz="4" w:space="0" w:color="auto"/>
            </w:tcBorders>
          </w:tcPr>
          <w:p w14:paraId="41F5F1B2" w14:textId="77777777" w:rsidR="0033544C" w:rsidRPr="00344DF4" w:rsidRDefault="0033544C" w:rsidP="005679ED">
            <w:pPr>
              <w:pStyle w:val="CRCoverPage"/>
              <w:spacing w:after="0"/>
              <w:jc w:val="center"/>
              <w:rPr>
                <w:noProof/>
              </w:rPr>
            </w:pPr>
            <w:r w:rsidRPr="00344DF4">
              <w:rPr>
                <w:b/>
                <w:noProof/>
                <w:sz w:val="32"/>
              </w:rPr>
              <w:t>CHANGE REQUEST</w:t>
            </w:r>
          </w:p>
        </w:tc>
      </w:tr>
      <w:tr w:rsidR="0033544C" w:rsidRPr="00344DF4" w14:paraId="01BDE001" w14:textId="77777777" w:rsidTr="005679ED">
        <w:tc>
          <w:tcPr>
            <w:tcW w:w="9641" w:type="dxa"/>
            <w:gridSpan w:val="9"/>
            <w:tcBorders>
              <w:left w:val="single" w:sz="4" w:space="0" w:color="auto"/>
              <w:right w:val="single" w:sz="4" w:space="0" w:color="auto"/>
            </w:tcBorders>
          </w:tcPr>
          <w:p w14:paraId="0164592E" w14:textId="77777777" w:rsidR="0033544C" w:rsidRPr="00344DF4" w:rsidRDefault="0033544C" w:rsidP="005679ED">
            <w:pPr>
              <w:pStyle w:val="CRCoverPage"/>
              <w:spacing w:after="0"/>
              <w:rPr>
                <w:noProof/>
                <w:sz w:val="8"/>
                <w:szCs w:val="8"/>
              </w:rPr>
            </w:pPr>
          </w:p>
        </w:tc>
      </w:tr>
      <w:tr w:rsidR="0033544C" w:rsidRPr="00344DF4" w14:paraId="5CF27E24" w14:textId="77777777" w:rsidTr="005679ED">
        <w:tc>
          <w:tcPr>
            <w:tcW w:w="142" w:type="dxa"/>
            <w:tcBorders>
              <w:left w:val="single" w:sz="4" w:space="0" w:color="auto"/>
            </w:tcBorders>
          </w:tcPr>
          <w:p w14:paraId="6C4732DF" w14:textId="77777777" w:rsidR="0033544C" w:rsidRPr="00344DF4" w:rsidRDefault="0033544C" w:rsidP="005679ED">
            <w:pPr>
              <w:pStyle w:val="CRCoverPage"/>
              <w:spacing w:after="0"/>
              <w:jc w:val="right"/>
              <w:rPr>
                <w:noProof/>
              </w:rPr>
            </w:pPr>
          </w:p>
        </w:tc>
        <w:tc>
          <w:tcPr>
            <w:tcW w:w="1559" w:type="dxa"/>
            <w:shd w:val="pct30" w:color="FFFF00" w:fill="auto"/>
          </w:tcPr>
          <w:p w14:paraId="0277764F" w14:textId="77777777" w:rsidR="0033544C" w:rsidRPr="00344DF4" w:rsidRDefault="0033544C" w:rsidP="005679ED">
            <w:pPr>
              <w:pStyle w:val="CRCoverPage"/>
              <w:spacing w:after="0"/>
              <w:jc w:val="right"/>
              <w:rPr>
                <w:b/>
                <w:noProof/>
                <w:sz w:val="28"/>
              </w:rPr>
            </w:pPr>
            <w:r w:rsidRPr="00344DF4">
              <w:rPr>
                <w:b/>
                <w:sz w:val="28"/>
              </w:rPr>
              <w:fldChar w:fldCharType="begin"/>
            </w:r>
            <w:r w:rsidRPr="00344DF4">
              <w:rPr>
                <w:b/>
                <w:sz w:val="28"/>
              </w:rPr>
              <w:instrText xml:space="preserve"> DOCPROPERTY  Spec#  \* MERGEFORMAT </w:instrText>
            </w:r>
            <w:r w:rsidRPr="00344DF4">
              <w:rPr>
                <w:b/>
                <w:sz w:val="28"/>
              </w:rPr>
              <w:fldChar w:fldCharType="separate"/>
            </w:r>
            <w:r w:rsidRPr="00344DF4">
              <w:rPr>
                <w:b/>
                <w:noProof/>
                <w:sz w:val="28"/>
              </w:rPr>
              <w:t>38.533</w:t>
            </w:r>
            <w:r w:rsidRPr="00344DF4">
              <w:rPr>
                <w:b/>
                <w:noProof/>
                <w:sz w:val="28"/>
              </w:rPr>
              <w:fldChar w:fldCharType="end"/>
            </w:r>
          </w:p>
        </w:tc>
        <w:tc>
          <w:tcPr>
            <w:tcW w:w="709" w:type="dxa"/>
          </w:tcPr>
          <w:p w14:paraId="3C025F09" w14:textId="77777777" w:rsidR="0033544C" w:rsidRPr="00344DF4" w:rsidRDefault="0033544C" w:rsidP="005679ED">
            <w:pPr>
              <w:pStyle w:val="CRCoverPage"/>
              <w:spacing w:after="0"/>
              <w:jc w:val="center"/>
              <w:rPr>
                <w:b/>
                <w:noProof/>
                <w:sz w:val="28"/>
              </w:rPr>
            </w:pPr>
            <w:r w:rsidRPr="00344DF4">
              <w:rPr>
                <w:b/>
                <w:noProof/>
                <w:sz w:val="28"/>
              </w:rPr>
              <w:t>CR</w:t>
            </w:r>
          </w:p>
        </w:tc>
        <w:tc>
          <w:tcPr>
            <w:tcW w:w="1276" w:type="dxa"/>
            <w:shd w:val="pct30" w:color="FFFF00" w:fill="auto"/>
          </w:tcPr>
          <w:p w14:paraId="4204A7CD" w14:textId="233EDB7C" w:rsidR="0033544C" w:rsidRPr="00344DF4" w:rsidRDefault="00344DF4" w:rsidP="005679ED">
            <w:pPr>
              <w:pStyle w:val="CRCoverPage"/>
              <w:spacing w:after="0"/>
              <w:rPr>
                <w:b/>
                <w:noProof/>
                <w:sz w:val="28"/>
              </w:rPr>
            </w:pPr>
            <w:r w:rsidRPr="00344DF4">
              <w:rPr>
                <w:b/>
                <w:sz w:val="28"/>
              </w:rPr>
              <w:t>2120</w:t>
            </w:r>
          </w:p>
        </w:tc>
        <w:tc>
          <w:tcPr>
            <w:tcW w:w="709" w:type="dxa"/>
          </w:tcPr>
          <w:p w14:paraId="47A6318C" w14:textId="77777777" w:rsidR="0033544C" w:rsidRPr="00344DF4" w:rsidRDefault="0033544C" w:rsidP="005679ED">
            <w:pPr>
              <w:pStyle w:val="CRCoverPage"/>
              <w:tabs>
                <w:tab w:val="right" w:pos="625"/>
              </w:tabs>
              <w:spacing w:after="0"/>
              <w:jc w:val="center"/>
              <w:rPr>
                <w:b/>
                <w:noProof/>
                <w:sz w:val="28"/>
              </w:rPr>
            </w:pPr>
            <w:r w:rsidRPr="00344DF4">
              <w:rPr>
                <w:b/>
                <w:bCs/>
                <w:noProof/>
                <w:sz w:val="28"/>
              </w:rPr>
              <w:t>rev</w:t>
            </w:r>
          </w:p>
        </w:tc>
        <w:tc>
          <w:tcPr>
            <w:tcW w:w="992" w:type="dxa"/>
            <w:shd w:val="pct30" w:color="FFFF00" w:fill="auto"/>
          </w:tcPr>
          <w:p w14:paraId="4DC7AC0A" w14:textId="77777777" w:rsidR="0033544C" w:rsidRPr="00344DF4" w:rsidRDefault="0033544C" w:rsidP="005679ED">
            <w:pPr>
              <w:pStyle w:val="CRCoverPage"/>
              <w:spacing w:after="0"/>
              <w:jc w:val="center"/>
              <w:rPr>
                <w:b/>
                <w:noProof/>
                <w:sz w:val="28"/>
              </w:rPr>
            </w:pPr>
            <w:r w:rsidRPr="00344DF4">
              <w:rPr>
                <w:b/>
                <w:noProof/>
                <w:sz w:val="28"/>
              </w:rPr>
              <w:t>-</w:t>
            </w:r>
          </w:p>
        </w:tc>
        <w:tc>
          <w:tcPr>
            <w:tcW w:w="2410" w:type="dxa"/>
          </w:tcPr>
          <w:p w14:paraId="001FCFDB" w14:textId="77777777" w:rsidR="0033544C" w:rsidRPr="00344DF4" w:rsidRDefault="0033544C" w:rsidP="005679ED">
            <w:pPr>
              <w:pStyle w:val="CRCoverPage"/>
              <w:tabs>
                <w:tab w:val="right" w:pos="1825"/>
              </w:tabs>
              <w:spacing w:after="0"/>
              <w:jc w:val="center"/>
              <w:rPr>
                <w:b/>
                <w:noProof/>
                <w:sz w:val="28"/>
              </w:rPr>
            </w:pPr>
            <w:r w:rsidRPr="00344DF4">
              <w:rPr>
                <w:b/>
                <w:noProof/>
                <w:sz w:val="28"/>
                <w:szCs w:val="28"/>
              </w:rPr>
              <w:t>Current version:</w:t>
            </w:r>
          </w:p>
        </w:tc>
        <w:tc>
          <w:tcPr>
            <w:tcW w:w="1701" w:type="dxa"/>
            <w:shd w:val="pct30" w:color="FFFF00" w:fill="auto"/>
          </w:tcPr>
          <w:p w14:paraId="5F75BE54" w14:textId="77777777" w:rsidR="0033544C" w:rsidRPr="00344DF4" w:rsidRDefault="0033544C" w:rsidP="005679ED">
            <w:pPr>
              <w:pStyle w:val="CRCoverPage"/>
              <w:spacing w:after="0"/>
              <w:jc w:val="center"/>
              <w:rPr>
                <w:b/>
                <w:noProof/>
                <w:sz w:val="28"/>
              </w:rPr>
            </w:pPr>
            <w:r w:rsidRPr="00344DF4">
              <w:rPr>
                <w:b/>
                <w:sz w:val="28"/>
              </w:rPr>
              <w:fldChar w:fldCharType="begin"/>
            </w:r>
            <w:r w:rsidRPr="00344DF4">
              <w:rPr>
                <w:b/>
                <w:sz w:val="28"/>
              </w:rPr>
              <w:instrText xml:space="preserve"> DOCPROPERTY  Version  \* MERGEFORMAT </w:instrText>
            </w:r>
            <w:r w:rsidRPr="00344DF4">
              <w:rPr>
                <w:b/>
                <w:sz w:val="28"/>
              </w:rPr>
              <w:fldChar w:fldCharType="separate"/>
            </w:r>
            <w:r w:rsidRPr="00344DF4">
              <w:rPr>
                <w:b/>
                <w:noProof/>
                <w:sz w:val="28"/>
              </w:rPr>
              <w:t>17.4.0</w:t>
            </w:r>
            <w:r w:rsidRPr="00344DF4">
              <w:rPr>
                <w:b/>
                <w:noProof/>
                <w:sz w:val="28"/>
              </w:rPr>
              <w:fldChar w:fldCharType="end"/>
            </w:r>
          </w:p>
        </w:tc>
        <w:tc>
          <w:tcPr>
            <w:tcW w:w="143" w:type="dxa"/>
            <w:tcBorders>
              <w:right w:val="single" w:sz="4" w:space="0" w:color="auto"/>
            </w:tcBorders>
          </w:tcPr>
          <w:p w14:paraId="43137814" w14:textId="77777777" w:rsidR="0033544C" w:rsidRPr="00344DF4" w:rsidRDefault="0033544C" w:rsidP="005679ED">
            <w:pPr>
              <w:pStyle w:val="CRCoverPage"/>
              <w:spacing w:after="0"/>
              <w:rPr>
                <w:noProof/>
              </w:rPr>
            </w:pPr>
          </w:p>
        </w:tc>
      </w:tr>
      <w:tr w:rsidR="0033544C" w:rsidRPr="00344DF4" w14:paraId="2BB1430D" w14:textId="77777777" w:rsidTr="005679ED">
        <w:tc>
          <w:tcPr>
            <w:tcW w:w="9641" w:type="dxa"/>
            <w:gridSpan w:val="9"/>
            <w:tcBorders>
              <w:left w:val="single" w:sz="4" w:space="0" w:color="auto"/>
              <w:right w:val="single" w:sz="4" w:space="0" w:color="auto"/>
            </w:tcBorders>
          </w:tcPr>
          <w:p w14:paraId="5DDE13FA" w14:textId="77777777" w:rsidR="0033544C" w:rsidRPr="00344DF4" w:rsidRDefault="0033544C" w:rsidP="005679ED">
            <w:pPr>
              <w:pStyle w:val="CRCoverPage"/>
              <w:spacing w:after="0"/>
              <w:rPr>
                <w:noProof/>
              </w:rPr>
            </w:pPr>
          </w:p>
        </w:tc>
      </w:tr>
      <w:tr w:rsidR="0033544C" w:rsidRPr="00344DF4" w14:paraId="47F6E4F2" w14:textId="77777777" w:rsidTr="005679ED">
        <w:tc>
          <w:tcPr>
            <w:tcW w:w="9641" w:type="dxa"/>
            <w:gridSpan w:val="9"/>
            <w:tcBorders>
              <w:top w:val="single" w:sz="4" w:space="0" w:color="auto"/>
            </w:tcBorders>
          </w:tcPr>
          <w:p w14:paraId="4A660C69" w14:textId="77777777" w:rsidR="0033544C" w:rsidRPr="00453A15" w:rsidRDefault="0033544C" w:rsidP="005679ED">
            <w:pPr>
              <w:pStyle w:val="CRCoverPage"/>
              <w:spacing w:after="0"/>
              <w:jc w:val="center"/>
              <w:rPr>
                <w:rFonts w:cs="Arial"/>
                <w:i/>
                <w:noProof/>
              </w:rPr>
            </w:pPr>
            <w:r w:rsidRPr="00344DF4">
              <w:rPr>
                <w:rFonts w:cs="Arial"/>
                <w:i/>
                <w:noProof/>
              </w:rPr>
              <w:t xml:space="preserve">For </w:t>
            </w:r>
            <w:hyperlink r:id="rId9" w:anchor="_blank" w:history="1">
              <w:r w:rsidRPr="00453A15">
                <w:rPr>
                  <w:rStyle w:val="Hyperlink"/>
                  <w:rFonts w:cs="Arial"/>
                  <w:b/>
                  <w:i/>
                  <w:noProof/>
                  <w:color w:val="FF0000"/>
                </w:rPr>
                <w:t>HE</w:t>
              </w:r>
              <w:bookmarkStart w:id="15" w:name="_Hlt497126619"/>
              <w:r w:rsidRPr="00453A15">
                <w:rPr>
                  <w:rStyle w:val="Hyperlink"/>
                  <w:rFonts w:cs="Arial"/>
                  <w:b/>
                  <w:i/>
                  <w:noProof/>
                  <w:color w:val="FF0000"/>
                </w:rPr>
                <w:t>L</w:t>
              </w:r>
              <w:bookmarkEnd w:id="15"/>
              <w:r w:rsidRPr="00453A15">
                <w:rPr>
                  <w:rStyle w:val="Hyperlink"/>
                  <w:rFonts w:cs="Arial"/>
                  <w:b/>
                  <w:i/>
                  <w:noProof/>
                  <w:color w:val="FF0000"/>
                </w:rPr>
                <w:t>P</w:t>
              </w:r>
            </w:hyperlink>
            <w:r w:rsidRPr="00453A15">
              <w:rPr>
                <w:rFonts w:cs="Arial"/>
                <w:b/>
                <w:i/>
                <w:noProof/>
                <w:color w:val="FF0000"/>
              </w:rPr>
              <w:t xml:space="preserve"> </w:t>
            </w:r>
            <w:r w:rsidRPr="00453A15">
              <w:rPr>
                <w:rFonts w:cs="Arial"/>
                <w:i/>
                <w:noProof/>
              </w:rPr>
              <w:t xml:space="preserve">on using this form: comprehensive instructions can be found at </w:t>
            </w:r>
            <w:r w:rsidRPr="00453A15">
              <w:rPr>
                <w:rFonts w:cs="Arial"/>
                <w:i/>
                <w:noProof/>
              </w:rPr>
              <w:br/>
            </w:r>
            <w:hyperlink r:id="rId10" w:history="1">
              <w:r w:rsidRPr="00453A15">
                <w:rPr>
                  <w:rStyle w:val="Hyperlink"/>
                  <w:rFonts w:cs="Arial"/>
                  <w:i/>
                  <w:noProof/>
                </w:rPr>
                <w:t>http://www.3gpp.org/Change-Requests</w:t>
              </w:r>
            </w:hyperlink>
            <w:r w:rsidRPr="00453A15">
              <w:rPr>
                <w:rFonts w:cs="Arial"/>
                <w:i/>
                <w:noProof/>
              </w:rPr>
              <w:t>.</w:t>
            </w:r>
          </w:p>
        </w:tc>
      </w:tr>
      <w:tr w:rsidR="0033544C" w:rsidRPr="00344DF4" w14:paraId="2A879EC2" w14:textId="77777777" w:rsidTr="005679ED">
        <w:tc>
          <w:tcPr>
            <w:tcW w:w="9641" w:type="dxa"/>
            <w:gridSpan w:val="9"/>
          </w:tcPr>
          <w:p w14:paraId="65B9F8B8" w14:textId="77777777" w:rsidR="0033544C" w:rsidRPr="00344DF4" w:rsidRDefault="0033544C" w:rsidP="005679ED">
            <w:pPr>
              <w:pStyle w:val="CRCoverPage"/>
              <w:spacing w:after="0"/>
              <w:rPr>
                <w:noProof/>
                <w:sz w:val="8"/>
                <w:szCs w:val="8"/>
              </w:rPr>
            </w:pPr>
          </w:p>
        </w:tc>
      </w:tr>
    </w:tbl>
    <w:p w14:paraId="2FE2523E" w14:textId="77777777" w:rsidR="0033544C" w:rsidRPr="00344DF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44DF4" w14:paraId="748457CB" w14:textId="77777777" w:rsidTr="005679ED">
        <w:tc>
          <w:tcPr>
            <w:tcW w:w="2835" w:type="dxa"/>
          </w:tcPr>
          <w:p w14:paraId="1879DF3B" w14:textId="77777777" w:rsidR="0033544C" w:rsidRPr="00344DF4" w:rsidRDefault="0033544C" w:rsidP="005679ED">
            <w:pPr>
              <w:pStyle w:val="CRCoverPage"/>
              <w:tabs>
                <w:tab w:val="right" w:pos="2751"/>
              </w:tabs>
              <w:spacing w:after="0"/>
              <w:rPr>
                <w:b/>
                <w:i/>
                <w:noProof/>
              </w:rPr>
            </w:pPr>
            <w:r w:rsidRPr="00344DF4">
              <w:rPr>
                <w:b/>
                <w:i/>
                <w:noProof/>
              </w:rPr>
              <w:t>Proposed change affects:</w:t>
            </w:r>
          </w:p>
        </w:tc>
        <w:tc>
          <w:tcPr>
            <w:tcW w:w="1418" w:type="dxa"/>
          </w:tcPr>
          <w:p w14:paraId="16759195" w14:textId="77777777" w:rsidR="0033544C" w:rsidRPr="00344DF4" w:rsidRDefault="0033544C" w:rsidP="005679ED">
            <w:pPr>
              <w:pStyle w:val="CRCoverPage"/>
              <w:spacing w:after="0"/>
              <w:jc w:val="right"/>
              <w:rPr>
                <w:noProof/>
              </w:rPr>
            </w:pPr>
            <w:r w:rsidRPr="00344D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44DF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44DF4" w:rsidRDefault="0033544C" w:rsidP="005679ED">
            <w:pPr>
              <w:pStyle w:val="CRCoverPage"/>
              <w:spacing w:after="0"/>
              <w:jc w:val="right"/>
              <w:rPr>
                <w:noProof/>
                <w:u w:val="single"/>
              </w:rPr>
            </w:pPr>
            <w:r w:rsidRPr="00344D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44DF4" w:rsidRDefault="0033544C" w:rsidP="005679ED">
            <w:pPr>
              <w:pStyle w:val="CRCoverPage"/>
              <w:spacing w:after="0"/>
              <w:jc w:val="center"/>
              <w:rPr>
                <w:b/>
                <w:caps/>
                <w:noProof/>
              </w:rPr>
            </w:pPr>
          </w:p>
        </w:tc>
        <w:tc>
          <w:tcPr>
            <w:tcW w:w="2126" w:type="dxa"/>
          </w:tcPr>
          <w:p w14:paraId="10CF2201" w14:textId="77777777" w:rsidR="0033544C" w:rsidRPr="00344DF4" w:rsidRDefault="0033544C" w:rsidP="005679ED">
            <w:pPr>
              <w:pStyle w:val="CRCoverPage"/>
              <w:spacing w:after="0"/>
              <w:jc w:val="right"/>
              <w:rPr>
                <w:noProof/>
                <w:u w:val="single"/>
              </w:rPr>
            </w:pPr>
            <w:r w:rsidRPr="00344D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44DF4" w:rsidRDefault="0033544C" w:rsidP="005679ED">
            <w:pPr>
              <w:pStyle w:val="CRCoverPage"/>
              <w:spacing w:after="0"/>
              <w:jc w:val="center"/>
              <w:rPr>
                <w:b/>
                <w:caps/>
                <w:noProof/>
              </w:rPr>
            </w:pPr>
          </w:p>
        </w:tc>
        <w:tc>
          <w:tcPr>
            <w:tcW w:w="1418" w:type="dxa"/>
            <w:tcBorders>
              <w:left w:val="nil"/>
            </w:tcBorders>
          </w:tcPr>
          <w:p w14:paraId="55A0FB91" w14:textId="77777777" w:rsidR="0033544C" w:rsidRPr="00344DF4" w:rsidRDefault="0033544C" w:rsidP="005679ED">
            <w:pPr>
              <w:pStyle w:val="CRCoverPage"/>
              <w:spacing w:after="0"/>
              <w:jc w:val="right"/>
              <w:rPr>
                <w:noProof/>
              </w:rPr>
            </w:pPr>
            <w:r w:rsidRPr="00344D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44DF4" w:rsidRDefault="0033544C" w:rsidP="005679ED">
            <w:pPr>
              <w:pStyle w:val="CRCoverPage"/>
              <w:spacing w:after="0"/>
              <w:jc w:val="center"/>
              <w:rPr>
                <w:b/>
                <w:bCs/>
                <w:caps/>
                <w:noProof/>
              </w:rPr>
            </w:pPr>
          </w:p>
        </w:tc>
      </w:tr>
    </w:tbl>
    <w:p w14:paraId="1428EE86" w14:textId="77777777" w:rsidR="0033544C" w:rsidRPr="00344DF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44DF4" w14:paraId="74D1702E" w14:textId="77777777" w:rsidTr="005679ED">
        <w:tc>
          <w:tcPr>
            <w:tcW w:w="9640" w:type="dxa"/>
            <w:gridSpan w:val="11"/>
          </w:tcPr>
          <w:p w14:paraId="01535430" w14:textId="77777777" w:rsidR="0033544C" w:rsidRPr="00344DF4" w:rsidRDefault="0033544C" w:rsidP="005679ED">
            <w:pPr>
              <w:pStyle w:val="CRCoverPage"/>
              <w:spacing w:after="0"/>
              <w:rPr>
                <w:noProof/>
                <w:sz w:val="8"/>
                <w:szCs w:val="8"/>
              </w:rPr>
            </w:pPr>
          </w:p>
        </w:tc>
      </w:tr>
      <w:tr w:rsidR="0033544C" w:rsidRPr="00344DF4" w14:paraId="6AC107CA" w14:textId="77777777" w:rsidTr="005679ED">
        <w:tc>
          <w:tcPr>
            <w:tcW w:w="1843" w:type="dxa"/>
            <w:tcBorders>
              <w:top w:val="single" w:sz="4" w:space="0" w:color="auto"/>
              <w:left w:val="single" w:sz="4" w:space="0" w:color="auto"/>
            </w:tcBorders>
          </w:tcPr>
          <w:p w14:paraId="21C97E23" w14:textId="77777777" w:rsidR="0033544C" w:rsidRPr="00344DF4" w:rsidRDefault="0033544C" w:rsidP="005679ED">
            <w:pPr>
              <w:pStyle w:val="CRCoverPage"/>
              <w:tabs>
                <w:tab w:val="right" w:pos="1759"/>
              </w:tabs>
              <w:spacing w:after="0"/>
              <w:rPr>
                <w:b/>
                <w:i/>
                <w:noProof/>
              </w:rPr>
            </w:pPr>
            <w:r w:rsidRPr="00344DF4">
              <w:rPr>
                <w:b/>
                <w:i/>
                <w:noProof/>
              </w:rPr>
              <w:t>Title:</w:t>
            </w:r>
            <w:r w:rsidRPr="00344DF4">
              <w:rPr>
                <w:b/>
                <w:i/>
                <w:noProof/>
              </w:rPr>
              <w:tab/>
            </w:r>
          </w:p>
        </w:tc>
        <w:tc>
          <w:tcPr>
            <w:tcW w:w="7797" w:type="dxa"/>
            <w:gridSpan w:val="10"/>
            <w:tcBorders>
              <w:top w:val="single" w:sz="4" w:space="0" w:color="auto"/>
              <w:right w:val="single" w:sz="4" w:space="0" w:color="auto"/>
            </w:tcBorders>
            <w:shd w:val="pct30" w:color="FFFF00" w:fill="auto"/>
          </w:tcPr>
          <w:p w14:paraId="49F8D99C" w14:textId="382F6467" w:rsidR="0033544C" w:rsidRPr="00344DF4" w:rsidRDefault="0033544C" w:rsidP="005679ED">
            <w:pPr>
              <w:pStyle w:val="CRCoverPage"/>
              <w:spacing w:after="0"/>
              <w:ind w:left="100"/>
              <w:rPr>
                <w:noProof/>
              </w:rPr>
            </w:pPr>
            <w:r w:rsidRPr="00344DF4">
              <w:t>Addition of</w:t>
            </w:r>
            <w:r w:rsidR="00000C88" w:rsidRPr="00344DF4">
              <w:t xml:space="preserve"> </w:t>
            </w:r>
            <w:r w:rsidR="005F0423" w:rsidRPr="00344DF4">
              <w:t xml:space="preserve">EN-DC FR1 </w:t>
            </w:r>
            <w:r w:rsidR="00162F25" w:rsidRPr="00344DF4">
              <w:t>int</w:t>
            </w:r>
            <w:r w:rsidR="003B6CC4" w:rsidRPr="00344DF4">
              <w:t>er-</w:t>
            </w:r>
            <w:proofErr w:type="spellStart"/>
            <w:r w:rsidR="00162F25" w:rsidRPr="00344DF4">
              <w:t>freq</w:t>
            </w:r>
            <w:proofErr w:type="spellEnd"/>
            <w:r w:rsidR="00162F25" w:rsidRPr="00344DF4">
              <w:t xml:space="preserve"> measur</w:t>
            </w:r>
            <w:r w:rsidR="005F2464" w:rsidRPr="00344DF4">
              <w:t xml:space="preserve">ement </w:t>
            </w:r>
            <w:proofErr w:type="spellStart"/>
            <w:r w:rsidR="005F2464" w:rsidRPr="00344DF4">
              <w:t>HST</w:t>
            </w:r>
            <w:r w:rsidR="003B6CC4" w:rsidRPr="00344DF4">
              <w:t>_enh</w:t>
            </w:r>
            <w:proofErr w:type="spellEnd"/>
            <w:r w:rsidR="005F0423" w:rsidRPr="00344DF4">
              <w:t xml:space="preserve"> test case </w:t>
            </w:r>
            <w:r w:rsidR="00B1463D" w:rsidRPr="00344DF4">
              <w:t>4.6.2.9</w:t>
            </w:r>
          </w:p>
        </w:tc>
      </w:tr>
      <w:tr w:rsidR="0033544C" w:rsidRPr="00344DF4" w14:paraId="59559C46" w14:textId="77777777" w:rsidTr="005679ED">
        <w:tc>
          <w:tcPr>
            <w:tcW w:w="1843" w:type="dxa"/>
            <w:tcBorders>
              <w:left w:val="single" w:sz="4" w:space="0" w:color="auto"/>
            </w:tcBorders>
          </w:tcPr>
          <w:p w14:paraId="0A54D396" w14:textId="77777777" w:rsidR="0033544C" w:rsidRPr="00344DF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44DF4" w:rsidRDefault="0033544C" w:rsidP="005679ED">
            <w:pPr>
              <w:pStyle w:val="CRCoverPage"/>
              <w:spacing w:after="0"/>
              <w:rPr>
                <w:noProof/>
                <w:sz w:val="8"/>
                <w:szCs w:val="8"/>
              </w:rPr>
            </w:pPr>
          </w:p>
        </w:tc>
      </w:tr>
      <w:tr w:rsidR="0033544C" w:rsidRPr="00344DF4" w14:paraId="51441605" w14:textId="77777777" w:rsidTr="005679ED">
        <w:tc>
          <w:tcPr>
            <w:tcW w:w="1843" w:type="dxa"/>
            <w:tcBorders>
              <w:left w:val="single" w:sz="4" w:space="0" w:color="auto"/>
            </w:tcBorders>
          </w:tcPr>
          <w:p w14:paraId="445906B7" w14:textId="77777777" w:rsidR="0033544C" w:rsidRPr="00344DF4" w:rsidRDefault="0033544C" w:rsidP="005679ED">
            <w:pPr>
              <w:pStyle w:val="CRCoverPage"/>
              <w:tabs>
                <w:tab w:val="right" w:pos="1759"/>
              </w:tabs>
              <w:spacing w:after="0"/>
              <w:rPr>
                <w:b/>
                <w:i/>
                <w:noProof/>
              </w:rPr>
            </w:pPr>
            <w:r w:rsidRPr="00344DF4">
              <w:rPr>
                <w:b/>
                <w:i/>
                <w:noProof/>
              </w:rPr>
              <w:t>Source to WG:</w:t>
            </w:r>
          </w:p>
        </w:tc>
        <w:tc>
          <w:tcPr>
            <w:tcW w:w="7797" w:type="dxa"/>
            <w:gridSpan w:val="10"/>
            <w:tcBorders>
              <w:right w:val="single" w:sz="4" w:space="0" w:color="auto"/>
            </w:tcBorders>
            <w:shd w:val="pct30" w:color="FFFF00" w:fill="auto"/>
          </w:tcPr>
          <w:p w14:paraId="266379CB" w14:textId="77777777" w:rsidR="0033544C" w:rsidRPr="00453A15" w:rsidRDefault="00344DF4" w:rsidP="005679ED">
            <w:pPr>
              <w:pStyle w:val="CRCoverPage"/>
              <w:spacing w:after="0"/>
              <w:ind w:left="100"/>
              <w:rPr>
                <w:noProof/>
              </w:rPr>
            </w:pPr>
            <w:r w:rsidRPr="00453A15">
              <w:fldChar w:fldCharType="begin"/>
            </w:r>
            <w:r w:rsidRPr="00344DF4">
              <w:instrText xml:space="preserve"> DOCPROPERTY  SourceIfWg  \* MERGEFORMAT </w:instrText>
            </w:r>
            <w:r w:rsidRPr="00453A15">
              <w:fldChar w:fldCharType="separate"/>
            </w:r>
            <w:r w:rsidR="0033544C" w:rsidRPr="00453A15">
              <w:rPr>
                <w:noProof/>
              </w:rPr>
              <w:t>Ericsson</w:t>
            </w:r>
            <w:r w:rsidRPr="00453A15">
              <w:rPr>
                <w:noProof/>
              </w:rPr>
              <w:fldChar w:fldCharType="end"/>
            </w:r>
          </w:p>
        </w:tc>
      </w:tr>
      <w:tr w:rsidR="0033544C" w:rsidRPr="00344DF4" w14:paraId="4270AD94" w14:textId="77777777" w:rsidTr="005679ED">
        <w:tc>
          <w:tcPr>
            <w:tcW w:w="1843" w:type="dxa"/>
            <w:tcBorders>
              <w:left w:val="single" w:sz="4" w:space="0" w:color="auto"/>
            </w:tcBorders>
          </w:tcPr>
          <w:p w14:paraId="3C0D9D47" w14:textId="77777777" w:rsidR="0033544C" w:rsidRPr="00344DF4" w:rsidRDefault="0033544C" w:rsidP="005679ED">
            <w:pPr>
              <w:pStyle w:val="CRCoverPage"/>
              <w:tabs>
                <w:tab w:val="right" w:pos="1759"/>
              </w:tabs>
              <w:spacing w:after="0"/>
              <w:rPr>
                <w:b/>
                <w:i/>
                <w:noProof/>
              </w:rPr>
            </w:pPr>
            <w:r w:rsidRPr="00344DF4">
              <w:rPr>
                <w:b/>
                <w:i/>
                <w:noProof/>
              </w:rPr>
              <w:t>Source to TSG:</w:t>
            </w:r>
          </w:p>
        </w:tc>
        <w:tc>
          <w:tcPr>
            <w:tcW w:w="7797" w:type="dxa"/>
            <w:gridSpan w:val="10"/>
            <w:tcBorders>
              <w:right w:val="single" w:sz="4" w:space="0" w:color="auto"/>
            </w:tcBorders>
            <w:shd w:val="pct30" w:color="FFFF00" w:fill="auto"/>
          </w:tcPr>
          <w:p w14:paraId="71577000" w14:textId="77777777" w:rsidR="0033544C" w:rsidRPr="00453A15" w:rsidRDefault="00344DF4" w:rsidP="005679ED">
            <w:pPr>
              <w:pStyle w:val="CRCoverPage"/>
              <w:spacing w:after="0"/>
              <w:ind w:left="100"/>
              <w:rPr>
                <w:noProof/>
              </w:rPr>
            </w:pPr>
            <w:r w:rsidRPr="00453A15">
              <w:fldChar w:fldCharType="begin"/>
            </w:r>
            <w:r w:rsidRPr="00344DF4">
              <w:instrText xml:space="preserve"> DOCPROPERTY  SourceIfTsg  \* MERGEFORMAT </w:instrText>
            </w:r>
            <w:r w:rsidRPr="00453A15">
              <w:fldChar w:fldCharType="separate"/>
            </w:r>
            <w:r w:rsidR="0033544C" w:rsidRPr="00453A15">
              <w:rPr>
                <w:noProof/>
              </w:rPr>
              <w:t>R5</w:t>
            </w:r>
            <w:r w:rsidRPr="00453A15">
              <w:rPr>
                <w:noProof/>
              </w:rPr>
              <w:fldChar w:fldCharType="end"/>
            </w:r>
          </w:p>
        </w:tc>
      </w:tr>
      <w:tr w:rsidR="0033544C" w:rsidRPr="00344DF4" w14:paraId="637655AB" w14:textId="77777777" w:rsidTr="005679ED">
        <w:tc>
          <w:tcPr>
            <w:tcW w:w="1843" w:type="dxa"/>
            <w:tcBorders>
              <w:left w:val="single" w:sz="4" w:space="0" w:color="auto"/>
            </w:tcBorders>
          </w:tcPr>
          <w:p w14:paraId="77BFF116" w14:textId="77777777" w:rsidR="0033544C" w:rsidRPr="00344DF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44DF4" w:rsidRDefault="0033544C" w:rsidP="005679ED">
            <w:pPr>
              <w:pStyle w:val="CRCoverPage"/>
              <w:spacing w:after="0"/>
              <w:rPr>
                <w:noProof/>
                <w:sz w:val="8"/>
                <w:szCs w:val="8"/>
              </w:rPr>
            </w:pPr>
          </w:p>
        </w:tc>
      </w:tr>
      <w:tr w:rsidR="0033544C" w:rsidRPr="00344DF4" w14:paraId="641BC9BC" w14:textId="77777777" w:rsidTr="005679ED">
        <w:tc>
          <w:tcPr>
            <w:tcW w:w="1843" w:type="dxa"/>
            <w:tcBorders>
              <w:left w:val="single" w:sz="4" w:space="0" w:color="auto"/>
            </w:tcBorders>
          </w:tcPr>
          <w:p w14:paraId="4DC162FA" w14:textId="77777777" w:rsidR="0033544C" w:rsidRPr="00344DF4" w:rsidRDefault="0033544C" w:rsidP="005679ED">
            <w:pPr>
              <w:pStyle w:val="CRCoverPage"/>
              <w:tabs>
                <w:tab w:val="right" w:pos="1759"/>
              </w:tabs>
              <w:spacing w:after="0"/>
              <w:rPr>
                <w:b/>
                <w:i/>
                <w:noProof/>
              </w:rPr>
            </w:pPr>
            <w:r w:rsidRPr="00344DF4">
              <w:rPr>
                <w:b/>
                <w:i/>
                <w:noProof/>
              </w:rPr>
              <w:t>Work item code:</w:t>
            </w:r>
          </w:p>
        </w:tc>
        <w:tc>
          <w:tcPr>
            <w:tcW w:w="3686" w:type="dxa"/>
            <w:gridSpan w:val="5"/>
            <w:shd w:val="pct30" w:color="FFFF00" w:fill="auto"/>
          </w:tcPr>
          <w:p w14:paraId="0EFEF334" w14:textId="0D2BA055" w:rsidR="0033544C" w:rsidRPr="00344DF4" w:rsidRDefault="00A4521B" w:rsidP="005679ED">
            <w:pPr>
              <w:pStyle w:val="CRCoverPage"/>
              <w:spacing w:after="0"/>
              <w:ind w:left="100"/>
              <w:rPr>
                <w:noProof/>
              </w:rPr>
            </w:pPr>
            <w:r w:rsidRPr="00344DF4">
              <w:rPr>
                <w:noProof/>
              </w:rPr>
              <w:t>NR_HST_FR1_enh-UEConTest</w:t>
            </w:r>
          </w:p>
        </w:tc>
        <w:tc>
          <w:tcPr>
            <w:tcW w:w="567" w:type="dxa"/>
            <w:tcBorders>
              <w:left w:val="nil"/>
            </w:tcBorders>
          </w:tcPr>
          <w:p w14:paraId="65C4D852" w14:textId="77777777" w:rsidR="0033544C" w:rsidRPr="00344DF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44DF4" w:rsidRDefault="0033544C" w:rsidP="005679ED">
            <w:pPr>
              <w:pStyle w:val="CRCoverPage"/>
              <w:spacing w:after="0"/>
              <w:jc w:val="right"/>
              <w:rPr>
                <w:noProof/>
              </w:rPr>
            </w:pPr>
            <w:r w:rsidRPr="00344DF4">
              <w:rPr>
                <w:b/>
                <w:i/>
                <w:noProof/>
              </w:rPr>
              <w:t>Date:</w:t>
            </w:r>
          </w:p>
        </w:tc>
        <w:tc>
          <w:tcPr>
            <w:tcW w:w="2127" w:type="dxa"/>
            <w:tcBorders>
              <w:right w:val="single" w:sz="4" w:space="0" w:color="auto"/>
            </w:tcBorders>
            <w:shd w:val="pct30" w:color="FFFF00" w:fill="auto"/>
          </w:tcPr>
          <w:p w14:paraId="15C29005" w14:textId="6C1AB415" w:rsidR="0033544C" w:rsidRPr="00453A15" w:rsidRDefault="0064182F" w:rsidP="005679ED">
            <w:pPr>
              <w:pStyle w:val="CRCoverPage"/>
              <w:spacing w:after="0"/>
              <w:ind w:left="100"/>
              <w:rPr>
                <w:noProof/>
              </w:rPr>
            </w:pPr>
            <w:r>
              <w:fldChar w:fldCharType="begin"/>
            </w:r>
            <w:r>
              <w:instrText xml:space="preserve"> DOCPROPERTY  ResDate  \* MERGEFORMAT </w:instrText>
            </w:r>
            <w:r>
              <w:fldChar w:fldCharType="separate"/>
            </w:r>
            <w:r w:rsidR="0033544C" w:rsidRPr="00344DF4">
              <w:rPr>
                <w:lang w:eastAsia="fr-FR"/>
              </w:rPr>
              <w:fldChar w:fldCharType="begin"/>
            </w:r>
            <w:r w:rsidR="0033544C" w:rsidRPr="00344DF4">
              <w:rPr>
                <w:lang w:eastAsia="fr-FR"/>
              </w:rPr>
              <w:instrText xml:space="preserve"> DOCPROPERTY  ResDate  \* MERGEFORMAT </w:instrText>
            </w:r>
            <w:r w:rsidR="0033544C" w:rsidRPr="00344DF4">
              <w:rPr>
                <w:lang w:eastAsia="fr-FR"/>
              </w:rPr>
              <w:fldChar w:fldCharType="separate"/>
            </w:r>
            <w:r w:rsidR="0033544C" w:rsidRPr="00344DF4">
              <w:rPr>
                <w:lang w:eastAsia="fr-FR"/>
              </w:rPr>
              <w:t>2022-1</w:t>
            </w:r>
            <w:r w:rsidR="004B0526" w:rsidRPr="00344DF4">
              <w:rPr>
                <w:lang w:eastAsia="fr-FR"/>
              </w:rPr>
              <w:t>1</w:t>
            </w:r>
            <w:r w:rsidR="0033544C" w:rsidRPr="00344DF4">
              <w:rPr>
                <w:lang w:eastAsia="fr-FR"/>
              </w:rPr>
              <w:t>-0</w:t>
            </w:r>
            <w:r w:rsidR="0033544C" w:rsidRPr="00344DF4">
              <w:rPr>
                <w:lang w:eastAsia="fr-FR"/>
              </w:rPr>
              <w:fldChar w:fldCharType="end"/>
            </w:r>
            <w:r>
              <w:rPr>
                <w:lang w:eastAsia="fr-FR"/>
              </w:rPr>
              <w:fldChar w:fldCharType="end"/>
            </w:r>
            <w:r w:rsidR="004B0526" w:rsidRPr="00453A15">
              <w:rPr>
                <w:lang w:eastAsia="fr-FR"/>
              </w:rPr>
              <w:t>4</w:t>
            </w:r>
          </w:p>
        </w:tc>
      </w:tr>
      <w:tr w:rsidR="0033544C" w:rsidRPr="00344DF4" w14:paraId="142597DB" w14:textId="77777777" w:rsidTr="005679ED">
        <w:tc>
          <w:tcPr>
            <w:tcW w:w="1843" w:type="dxa"/>
            <w:tcBorders>
              <w:left w:val="single" w:sz="4" w:space="0" w:color="auto"/>
            </w:tcBorders>
          </w:tcPr>
          <w:p w14:paraId="19171ACC" w14:textId="77777777" w:rsidR="0033544C" w:rsidRPr="00344DF4" w:rsidRDefault="0033544C" w:rsidP="005679ED">
            <w:pPr>
              <w:pStyle w:val="CRCoverPage"/>
              <w:spacing w:after="0"/>
              <w:rPr>
                <w:b/>
                <w:i/>
                <w:noProof/>
                <w:sz w:val="8"/>
                <w:szCs w:val="8"/>
              </w:rPr>
            </w:pPr>
          </w:p>
        </w:tc>
        <w:tc>
          <w:tcPr>
            <w:tcW w:w="1986" w:type="dxa"/>
            <w:gridSpan w:val="4"/>
          </w:tcPr>
          <w:p w14:paraId="266BD45C" w14:textId="77777777" w:rsidR="0033544C" w:rsidRPr="00344DF4" w:rsidRDefault="0033544C" w:rsidP="005679ED">
            <w:pPr>
              <w:pStyle w:val="CRCoverPage"/>
              <w:spacing w:after="0"/>
              <w:rPr>
                <w:noProof/>
                <w:sz w:val="8"/>
                <w:szCs w:val="8"/>
              </w:rPr>
            </w:pPr>
          </w:p>
        </w:tc>
        <w:tc>
          <w:tcPr>
            <w:tcW w:w="2267" w:type="dxa"/>
            <w:gridSpan w:val="2"/>
          </w:tcPr>
          <w:p w14:paraId="11BE9582" w14:textId="77777777" w:rsidR="0033544C" w:rsidRPr="00344DF4" w:rsidRDefault="0033544C" w:rsidP="005679ED">
            <w:pPr>
              <w:pStyle w:val="CRCoverPage"/>
              <w:spacing w:after="0"/>
              <w:rPr>
                <w:noProof/>
                <w:sz w:val="8"/>
                <w:szCs w:val="8"/>
              </w:rPr>
            </w:pPr>
          </w:p>
        </w:tc>
        <w:tc>
          <w:tcPr>
            <w:tcW w:w="1417" w:type="dxa"/>
            <w:gridSpan w:val="3"/>
          </w:tcPr>
          <w:p w14:paraId="577A45A9" w14:textId="77777777" w:rsidR="0033544C" w:rsidRPr="00344DF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44DF4" w:rsidRDefault="0033544C" w:rsidP="005679ED">
            <w:pPr>
              <w:pStyle w:val="CRCoverPage"/>
              <w:spacing w:after="0"/>
              <w:rPr>
                <w:noProof/>
                <w:sz w:val="8"/>
                <w:szCs w:val="8"/>
              </w:rPr>
            </w:pPr>
          </w:p>
        </w:tc>
      </w:tr>
      <w:tr w:rsidR="0033544C" w:rsidRPr="00344DF4" w14:paraId="3C862EE2" w14:textId="77777777" w:rsidTr="005679ED">
        <w:trPr>
          <w:cantSplit/>
        </w:trPr>
        <w:tc>
          <w:tcPr>
            <w:tcW w:w="1843" w:type="dxa"/>
            <w:tcBorders>
              <w:left w:val="single" w:sz="4" w:space="0" w:color="auto"/>
            </w:tcBorders>
          </w:tcPr>
          <w:p w14:paraId="013F6EF3" w14:textId="77777777" w:rsidR="0033544C" w:rsidRPr="00344DF4" w:rsidRDefault="0033544C" w:rsidP="005679ED">
            <w:pPr>
              <w:pStyle w:val="CRCoverPage"/>
              <w:tabs>
                <w:tab w:val="right" w:pos="1759"/>
              </w:tabs>
              <w:spacing w:after="0"/>
              <w:rPr>
                <w:b/>
                <w:i/>
                <w:noProof/>
              </w:rPr>
            </w:pPr>
            <w:r w:rsidRPr="00344DF4">
              <w:rPr>
                <w:b/>
                <w:i/>
                <w:noProof/>
              </w:rPr>
              <w:t>Category:</w:t>
            </w:r>
          </w:p>
        </w:tc>
        <w:tc>
          <w:tcPr>
            <w:tcW w:w="851" w:type="dxa"/>
            <w:shd w:val="pct30" w:color="FFFF00" w:fill="auto"/>
          </w:tcPr>
          <w:p w14:paraId="79901134" w14:textId="77777777" w:rsidR="0033544C" w:rsidRPr="00453A15" w:rsidRDefault="00344DF4" w:rsidP="005679ED">
            <w:pPr>
              <w:pStyle w:val="CRCoverPage"/>
              <w:spacing w:after="0"/>
              <w:ind w:left="100" w:right="-609"/>
              <w:rPr>
                <w:b/>
                <w:noProof/>
              </w:rPr>
            </w:pPr>
            <w:r w:rsidRPr="00453A15">
              <w:fldChar w:fldCharType="begin"/>
            </w:r>
            <w:r w:rsidRPr="00344DF4">
              <w:instrText xml:space="preserve"> DOCPROPERTY  Cat  \* MERGEFORMAT </w:instrText>
            </w:r>
            <w:r w:rsidRPr="00453A15">
              <w:fldChar w:fldCharType="separate"/>
            </w:r>
            <w:r w:rsidR="0033544C" w:rsidRPr="00453A15">
              <w:rPr>
                <w:b/>
                <w:noProof/>
              </w:rPr>
              <w:t>F</w:t>
            </w:r>
            <w:r w:rsidRPr="00453A15">
              <w:rPr>
                <w:b/>
                <w:noProof/>
              </w:rPr>
              <w:fldChar w:fldCharType="end"/>
            </w:r>
          </w:p>
        </w:tc>
        <w:tc>
          <w:tcPr>
            <w:tcW w:w="3402" w:type="dxa"/>
            <w:gridSpan w:val="5"/>
            <w:tcBorders>
              <w:left w:val="nil"/>
            </w:tcBorders>
          </w:tcPr>
          <w:p w14:paraId="26F0E92F" w14:textId="77777777" w:rsidR="0033544C" w:rsidRPr="00344DF4" w:rsidRDefault="0033544C" w:rsidP="005679ED">
            <w:pPr>
              <w:pStyle w:val="CRCoverPage"/>
              <w:spacing w:after="0"/>
              <w:rPr>
                <w:noProof/>
              </w:rPr>
            </w:pPr>
          </w:p>
        </w:tc>
        <w:tc>
          <w:tcPr>
            <w:tcW w:w="1417" w:type="dxa"/>
            <w:gridSpan w:val="3"/>
            <w:tcBorders>
              <w:left w:val="nil"/>
            </w:tcBorders>
          </w:tcPr>
          <w:p w14:paraId="032E87AB" w14:textId="77777777" w:rsidR="0033544C" w:rsidRPr="00344DF4" w:rsidRDefault="0033544C" w:rsidP="005679ED">
            <w:pPr>
              <w:pStyle w:val="CRCoverPage"/>
              <w:spacing w:after="0"/>
              <w:jc w:val="right"/>
              <w:rPr>
                <w:b/>
                <w:i/>
                <w:noProof/>
              </w:rPr>
            </w:pPr>
            <w:r w:rsidRPr="00344DF4">
              <w:rPr>
                <w:b/>
                <w:i/>
                <w:noProof/>
              </w:rPr>
              <w:t>Release:</w:t>
            </w:r>
          </w:p>
        </w:tc>
        <w:tc>
          <w:tcPr>
            <w:tcW w:w="2127" w:type="dxa"/>
            <w:tcBorders>
              <w:right w:val="single" w:sz="4" w:space="0" w:color="auto"/>
            </w:tcBorders>
            <w:shd w:val="pct30" w:color="FFFF00" w:fill="auto"/>
          </w:tcPr>
          <w:p w14:paraId="2B176B90" w14:textId="77777777" w:rsidR="0033544C" w:rsidRPr="00453A15" w:rsidRDefault="00344DF4" w:rsidP="005679ED">
            <w:pPr>
              <w:pStyle w:val="CRCoverPage"/>
              <w:spacing w:after="0"/>
              <w:ind w:left="100"/>
              <w:rPr>
                <w:noProof/>
              </w:rPr>
            </w:pPr>
            <w:r w:rsidRPr="00453A15">
              <w:fldChar w:fldCharType="begin"/>
            </w:r>
            <w:r w:rsidRPr="00344DF4">
              <w:instrText xml:space="preserve"> DOCPROPERTY  Release  \* MERGEFORMAT </w:instrText>
            </w:r>
            <w:r w:rsidRPr="00453A15">
              <w:fldChar w:fldCharType="separate"/>
            </w:r>
            <w:r w:rsidR="0033544C" w:rsidRPr="00453A15">
              <w:rPr>
                <w:noProof/>
              </w:rPr>
              <w:t>Rel-17</w:t>
            </w:r>
            <w:r w:rsidRPr="00453A15">
              <w:rPr>
                <w:noProof/>
              </w:rPr>
              <w:fldChar w:fldCharType="end"/>
            </w:r>
          </w:p>
        </w:tc>
      </w:tr>
      <w:tr w:rsidR="0033544C" w:rsidRPr="00344DF4" w14:paraId="12CF2E7D" w14:textId="77777777" w:rsidTr="005679ED">
        <w:tc>
          <w:tcPr>
            <w:tcW w:w="1843" w:type="dxa"/>
            <w:tcBorders>
              <w:left w:val="single" w:sz="4" w:space="0" w:color="auto"/>
              <w:bottom w:val="single" w:sz="4" w:space="0" w:color="auto"/>
            </w:tcBorders>
          </w:tcPr>
          <w:p w14:paraId="02C16E18" w14:textId="77777777" w:rsidR="0033544C" w:rsidRPr="00344DF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44DF4" w:rsidRDefault="0033544C" w:rsidP="005679ED">
            <w:pPr>
              <w:pStyle w:val="CRCoverPage"/>
              <w:spacing w:after="0"/>
              <w:ind w:left="383" w:hanging="383"/>
              <w:rPr>
                <w:i/>
                <w:noProof/>
                <w:sz w:val="18"/>
              </w:rPr>
            </w:pPr>
            <w:r w:rsidRPr="00344DF4">
              <w:rPr>
                <w:i/>
                <w:noProof/>
                <w:sz w:val="18"/>
              </w:rPr>
              <w:t xml:space="preserve">Use </w:t>
            </w:r>
            <w:r w:rsidRPr="00344DF4">
              <w:rPr>
                <w:i/>
                <w:noProof/>
                <w:sz w:val="18"/>
                <w:u w:val="single"/>
              </w:rPr>
              <w:t>one</w:t>
            </w:r>
            <w:r w:rsidRPr="00344DF4">
              <w:rPr>
                <w:i/>
                <w:noProof/>
                <w:sz w:val="18"/>
              </w:rPr>
              <w:t xml:space="preserve"> of the following categories:</w:t>
            </w:r>
            <w:r w:rsidRPr="00344DF4">
              <w:rPr>
                <w:b/>
                <w:i/>
                <w:noProof/>
                <w:sz w:val="18"/>
              </w:rPr>
              <w:br/>
              <w:t>F</w:t>
            </w:r>
            <w:r w:rsidRPr="00344DF4">
              <w:rPr>
                <w:i/>
                <w:noProof/>
                <w:sz w:val="18"/>
              </w:rPr>
              <w:t xml:space="preserve">  (correction)</w:t>
            </w:r>
            <w:r w:rsidRPr="00344DF4">
              <w:rPr>
                <w:i/>
                <w:noProof/>
                <w:sz w:val="18"/>
              </w:rPr>
              <w:br/>
            </w:r>
            <w:r w:rsidRPr="00344DF4">
              <w:rPr>
                <w:b/>
                <w:i/>
                <w:noProof/>
                <w:sz w:val="18"/>
              </w:rPr>
              <w:t>A</w:t>
            </w:r>
            <w:r w:rsidRPr="00344DF4">
              <w:rPr>
                <w:i/>
                <w:noProof/>
                <w:sz w:val="18"/>
              </w:rPr>
              <w:t xml:space="preserve">  (mirror corresponding to a change in an earlier </w:t>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r>
            <w:r w:rsidRPr="00344DF4">
              <w:rPr>
                <w:i/>
                <w:noProof/>
                <w:sz w:val="18"/>
              </w:rPr>
              <w:tab/>
              <w:t>release)</w:t>
            </w:r>
            <w:r w:rsidRPr="00344DF4">
              <w:rPr>
                <w:i/>
                <w:noProof/>
                <w:sz w:val="18"/>
              </w:rPr>
              <w:br/>
            </w:r>
            <w:r w:rsidRPr="00344DF4">
              <w:rPr>
                <w:b/>
                <w:i/>
                <w:noProof/>
                <w:sz w:val="18"/>
              </w:rPr>
              <w:t>B</w:t>
            </w:r>
            <w:r w:rsidRPr="00344DF4">
              <w:rPr>
                <w:i/>
                <w:noProof/>
                <w:sz w:val="18"/>
              </w:rPr>
              <w:t xml:space="preserve">  (addition of feature), </w:t>
            </w:r>
            <w:r w:rsidRPr="00344DF4">
              <w:rPr>
                <w:i/>
                <w:noProof/>
                <w:sz w:val="18"/>
              </w:rPr>
              <w:br/>
            </w:r>
            <w:r w:rsidRPr="00344DF4">
              <w:rPr>
                <w:b/>
                <w:i/>
                <w:noProof/>
                <w:sz w:val="18"/>
              </w:rPr>
              <w:t>C</w:t>
            </w:r>
            <w:r w:rsidRPr="00344DF4">
              <w:rPr>
                <w:i/>
                <w:noProof/>
                <w:sz w:val="18"/>
              </w:rPr>
              <w:t xml:space="preserve">  (functional modification of feature)</w:t>
            </w:r>
            <w:r w:rsidRPr="00344DF4">
              <w:rPr>
                <w:i/>
                <w:noProof/>
                <w:sz w:val="18"/>
              </w:rPr>
              <w:br/>
            </w:r>
            <w:r w:rsidRPr="00344DF4">
              <w:rPr>
                <w:b/>
                <w:i/>
                <w:noProof/>
                <w:sz w:val="18"/>
              </w:rPr>
              <w:t>D</w:t>
            </w:r>
            <w:r w:rsidRPr="00344DF4">
              <w:rPr>
                <w:i/>
                <w:noProof/>
                <w:sz w:val="18"/>
              </w:rPr>
              <w:t xml:space="preserve">  (editorial modification)</w:t>
            </w:r>
          </w:p>
          <w:p w14:paraId="663A9FE1" w14:textId="77777777" w:rsidR="0033544C" w:rsidRPr="00453A15" w:rsidRDefault="0033544C" w:rsidP="005679ED">
            <w:pPr>
              <w:pStyle w:val="CRCoverPage"/>
              <w:rPr>
                <w:noProof/>
              </w:rPr>
            </w:pPr>
            <w:r w:rsidRPr="00344DF4">
              <w:rPr>
                <w:noProof/>
                <w:sz w:val="18"/>
              </w:rPr>
              <w:t>Detailed explanations of the above categories can</w:t>
            </w:r>
            <w:r w:rsidRPr="00344DF4">
              <w:rPr>
                <w:noProof/>
                <w:sz w:val="18"/>
              </w:rPr>
              <w:br/>
              <w:t xml:space="preserve">be found in 3GPP </w:t>
            </w:r>
            <w:hyperlink r:id="rId11" w:history="1">
              <w:r w:rsidRPr="00453A15">
                <w:rPr>
                  <w:rStyle w:val="Hyperlink"/>
                  <w:noProof/>
                  <w:sz w:val="18"/>
                </w:rPr>
                <w:t>TR 21.900</w:t>
              </w:r>
            </w:hyperlink>
            <w:r w:rsidRPr="00453A15">
              <w:rPr>
                <w:noProof/>
                <w:sz w:val="18"/>
              </w:rPr>
              <w:t>.</w:t>
            </w:r>
          </w:p>
        </w:tc>
        <w:tc>
          <w:tcPr>
            <w:tcW w:w="3120" w:type="dxa"/>
            <w:gridSpan w:val="2"/>
            <w:tcBorders>
              <w:bottom w:val="single" w:sz="4" w:space="0" w:color="auto"/>
              <w:right w:val="single" w:sz="4" w:space="0" w:color="auto"/>
            </w:tcBorders>
          </w:tcPr>
          <w:p w14:paraId="721460B7" w14:textId="77777777" w:rsidR="0033544C" w:rsidRPr="00344DF4" w:rsidRDefault="0033544C" w:rsidP="005679ED">
            <w:pPr>
              <w:pStyle w:val="CRCoverPage"/>
              <w:tabs>
                <w:tab w:val="left" w:pos="950"/>
              </w:tabs>
              <w:spacing w:after="0"/>
              <w:ind w:left="241" w:hanging="241"/>
              <w:rPr>
                <w:i/>
                <w:noProof/>
                <w:sz w:val="18"/>
              </w:rPr>
            </w:pPr>
            <w:r w:rsidRPr="00344DF4">
              <w:rPr>
                <w:i/>
                <w:noProof/>
                <w:sz w:val="18"/>
              </w:rPr>
              <w:t xml:space="preserve">Use </w:t>
            </w:r>
            <w:r w:rsidRPr="00344DF4">
              <w:rPr>
                <w:i/>
                <w:noProof/>
                <w:sz w:val="18"/>
                <w:u w:val="single"/>
              </w:rPr>
              <w:t>one</w:t>
            </w:r>
            <w:r w:rsidRPr="00344DF4">
              <w:rPr>
                <w:i/>
                <w:noProof/>
                <w:sz w:val="18"/>
              </w:rPr>
              <w:t xml:space="preserve"> of the following releases:</w:t>
            </w:r>
            <w:r w:rsidRPr="00344DF4">
              <w:rPr>
                <w:i/>
                <w:noProof/>
                <w:sz w:val="18"/>
              </w:rPr>
              <w:br/>
              <w:t>Rel-8</w:t>
            </w:r>
            <w:r w:rsidRPr="00344DF4">
              <w:rPr>
                <w:i/>
                <w:noProof/>
                <w:sz w:val="18"/>
              </w:rPr>
              <w:tab/>
              <w:t>(Release 8)</w:t>
            </w:r>
            <w:r w:rsidRPr="00344DF4">
              <w:rPr>
                <w:i/>
                <w:noProof/>
                <w:sz w:val="18"/>
              </w:rPr>
              <w:br/>
              <w:t>Rel-9</w:t>
            </w:r>
            <w:r w:rsidRPr="00344DF4">
              <w:rPr>
                <w:i/>
                <w:noProof/>
                <w:sz w:val="18"/>
              </w:rPr>
              <w:tab/>
              <w:t>(Release 9)</w:t>
            </w:r>
            <w:r w:rsidRPr="00344DF4">
              <w:rPr>
                <w:i/>
                <w:noProof/>
                <w:sz w:val="18"/>
              </w:rPr>
              <w:br/>
              <w:t>Rel-10</w:t>
            </w:r>
            <w:r w:rsidRPr="00344DF4">
              <w:rPr>
                <w:i/>
                <w:noProof/>
                <w:sz w:val="18"/>
              </w:rPr>
              <w:tab/>
              <w:t>(Release 10)</w:t>
            </w:r>
            <w:r w:rsidRPr="00344DF4">
              <w:rPr>
                <w:i/>
                <w:noProof/>
                <w:sz w:val="18"/>
              </w:rPr>
              <w:br/>
              <w:t>Rel-11</w:t>
            </w:r>
            <w:r w:rsidRPr="00344DF4">
              <w:rPr>
                <w:i/>
                <w:noProof/>
                <w:sz w:val="18"/>
              </w:rPr>
              <w:tab/>
              <w:t>(Release 11)</w:t>
            </w:r>
            <w:r w:rsidRPr="00344DF4">
              <w:rPr>
                <w:i/>
                <w:noProof/>
                <w:sz w:val="18"/>
              </w:rPr>
              <w:br/>
              <w:t>…</w:t>
            </w:r>
            <w:r w:rsidRPr="00344DF4">
              <w:rPr>
                <w:i/>
                <w:noProof/>
                <w:sz w:val="18"/>
              </w:rPr>
              <w:br/>
              <w:t>Rel-16</w:t>
            </w:r>
            <w:r w:rsidRPr="00344DF4">
              <w:rPr>
                <w:i/>
                <w:noProof/>
                <w:sz w:val="18"/>
              </w:rPr>
              <w:tab/>
              <w:t>(Release 16)</w:t>
            </w:r>
            <w:r w:rsidRPr="00344DF4">
              <w:rPr>
                <w:i/>
                <w:noProof/>
                <w:sz w:val="18"/>
              </w:rPr>
              <w:br/>
              <w:t>Rel-17</w:t>
            </w:r>
            <w:r w:rsidRPr="00344DF4">
              <w:rPr>
                <w:i/>
                <w:noProof/>
                <w:sz w:val="18"/>
              </w:rPr>
              <w:tab/>
              <w:t>(Release 17)</w:t>
            </w:r>
            <w:r w:rsidRPr="00344DF4">
              <w:rPr>
                <w:i/>
                <w:noProof/>
                <w:sz w:val="18"/>
              </w:rPr>
              <w:br/>
              <w:t>Rel-18</w:t>
            </w:r>
            <w:r w:rsidRPr="00344DF4">
              <w:rPr>
                <w:i/>
                <w:noProof/>
                <w:sz w:val="18"/>
              </w:rPr>
              <w:tab/>
              <w:t>(Release 18)</w:t>
            </w:r>
            <w:r w:rsidRPr="00344DF4">
              <w:rPr>
                <w:i/>
                <w:noProof/>
                <w:sz w:val="18"/>
              </w:rPr>
              <w:br/>
              <w:t>Rel-19</w:t>
            </w:r>
            <w:r w:rsidRPr="00344DF4">
              <w:rPr>
                <w:i/>
                <w:noProof/>
                <w:sz w:val="18"/>
              </w:rPr>
              <w:tab/>
              <w:t>(Release 19)</w:t>
            </w:r>
          </w:p>
        </w:tc>
      </w:tr>
      <w:tr w:rsidR="0033544C" w:rsidRPr="00344DF4" w14:paraId="5F3D314D" w14:textId="77777777" w:rsidTr="005679ED">
        <w:tc>
          <w:tcPr>
            <w:tcW w:w="1843" w:type="dxa"/>
          </w:tcPr>
          <w:p w14:paraId="31373B5E" w14:textId="77777777" w:rsidR="0033544C" w:rsidRPr="00344DF4" w:rsidRDefault="0033544C" w:rsidP="005679ED">
            <w:pPr>
              <w:pStyle w:val="CRCoverPage"/>
              <w:spacing w:after="0"/>
              <w:rPr>
                <w:b/>
                <w:i/>
                <w:noProof/>
                <w:sz w:val="8"/>
                <w:szCs w:val="8"/>
              </w:rPr>
            </w:pPr>
          </w:p>
        </w:tc>
        <w:tc>
          <w:tcPr>
            <w:tcW w:w="7797" w:type="dxa"/>
            <w:gridSpan w:val="10"/>
          </w:tcPr>
          <w:p w14:paraId="2EED4357" w14:textId="77777777" w:rsidR="0033544C" w:rsidRPr="00344DF4" w:rsidRDefault="0033544C" w:rsidP="005679ED">
            <w:pPr>
              <w:pStyle w:val="CRCoverPage"/>
              <w:spacing w:after="0"/>
              <w:rPr>
                <w:noProof/>
                <w:sz w:val="8"/>
                <w:szCs w:val="8"/>
              </w:rPr>
            </w:pPr>
          </w:p>
        </w:tc>
      </w:tr>
      <w:tr w:rsidR="0033544C" w:rsidRPr="00344DF4" w14:paraId="79A03716" w14:textId="77777777" w:rsidTr="005679ED">
        <w:tc>
          <w:tcPr>
            <w:tcW w:w="2694" w:type="dxa"/>
            <w:gridSpan w:val="2"/>
            <w:tcBorders>
              <w:top w:val="single" w:sz="4" w:space="0" w:color="auto"/>
              <w:left w:val="single" w:sz="4" w:space="0" w:color="auto"/>
            </w:tcBorders>
          </w:tcPr>
          <w:p w14:paraId="499948DD" w14:textId="77777777" w:rsidR="0033544C" w:rsidRPr="00344DF4" w:rsidRDefault="0033544C" w:rsidP="005679ED">
            <w:pPr>
              <w:pStyle w:val="CRCoverPage"/>
              <w:tabs>
                <w:tab w:val="right" w:pos="2184"/>
              </w:tabs>
              <w:spacing w:after="0"/>
              <w:rPr>
                <w:b/>
                <w:i/>
                <w:noProof/>
              </w:rPr>
            </w:pPr>
            <w:r w:rsidRPr="00344DF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DB29958" w:rsidR="0033544C" w:rsidRPr="00344DF4" w:rsidRDefault="0033544C" w:rsidP="005679ED">
            <w:pPr>
              <w:pStyle w:val="CRCoverPage"/>
              <w:spacing w:after="0"/>
              <w:ind w:left="100"/>
              <w:rPr>
                <w:noProof/>
              </w:rPr>
            </w:pPr>
            <w:r w:rsidRPr="00344DF4">
              <w:rPr>
                <w:noProof/>
                <w:lang w:eastAsia="fr-FR"/>
              </w:rPr>
              <w:t xml:space="preserve">RRM test case </w:t>
            </w:r>
            <w:r w:rsidR="00B1463D" w:rsidRPr="00344DF4">
              <w:t>4.6.2.9</w:t>
            </w:r>
            <w:r w:rsidR="00A67B78" w:rsidRPr="00344DF4">
              <w:t xml:space="preserve"> </w:t>
            </w:r>
            <w:r w:rsidRPr="00344DF4">
              <w:t>is missing</w:t>
            </w:r>
            <w:r w:rsidRPr="00344DF4">
              <w:rPr>
                <w:noProof/>
                <w:lang w:eastAsia="fr-FR"/>
              </w:rPr>
              <w:t xml:space="preserve"> in TS 38.533 </w:t>
            </w:r>
          </w:p>
        </w:tc>
      </w:tr>
      <w:tr w:rsidR="0033544C" w:rsidRPr="00344DF4" w14:paraId="45A3AA68" w14:textId="77777777" w:rsidTr="005679ED">
        <w:tc>
          <w:tcPr>
            <w:tcW w:w="2694" w:type="dxa"/>
            <w:gridSpan w:val="2"/>
            <w:tcBorders>
              <w:left w:val="single" w:sz="4" w:space="0" w:color="auto"/>
            </w:tcBorders>
          </w:tcPr>
          <w:p w14:paraId="126E40C1" w14:textId="77777777" w:rsidR="0033544C" w:rsidRPr="00344DF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44DF4" w:rsidRDefault="0033544C" w:rsidP="005679ED">
            <w:pPr>
              <w:pStyle w:val="CRCoverPage"/>
              <w:spacing w:after="0"/>
              <w:rPr>
                <w:noProof/>
                <w:sz w:val="8"/>
                <w:szCs w:val="8"/>
              </w:rPr>
            </w:pPr>
          </w:p>
        </w:tc>
      </w:tr>
      <w:tr w:rsidR="0033544C" w:rsidRPr="00344DF4" w14:paraId="7BB4352D" w14:textId="77777777" w:rsidTr="005679ED">
        <w:tc>
          <w:tcPr>
            <w:tcW w:w="2694" w:type="dxa"/>
            <w:gridSpan w:val="2"/>
            <w:tcBorders>
              <w:left w:val="single" w:sz="4" w:space="0" w:color="auto"/>
            </w:tcBorders>
          </w:tcPr>
          <w:p w14:paraId="32CD2808" w14:textId="77777777" w:rsidR="0033544C" w:rsidRPr="00344DF4" w:rsidRDefault="0033544C" w:rsidP="005679ED">
            <w:pPr>
              <w:pStyle w:val="CRCoverPage"/>
              <w:tabs>
                <w:tab w:val="right" w:pos="2184"/>
              </w:tabs>
              <w:spacing w:after="0"/>
              <w:rPr>
                <w:b/>
                <w:i/>
                <w:noProof/>
              </w:rPr>
            </w:pPr>
            <w:r w:rsidRPr="00344DF4">
              <w:rPr>
                <w:b/>
                <w:i/>
                <w:noProof/>
              </w:rPr>
              <w:t>Summary of change:</w:t>
            </w:r>
          </w:p>
        </w:tc>
        <w:tc>
          <w:tcPr>
            <w:tcW w:w="6946" w:type="dxa"/>
            <w:gridSpan w:val="9"/>
            <w:tcBorders>
              <w:right w:val="single" w:sz="4" w:space="0" w:color="auto"/>
            </w:tcBorders>
            <w:shd w:val="pct30" w:color="FFFF00" w:fill="auto"/>
          </w:tcPr>
          <w:p w14:paraId="33FEF3B6" w14:textId="27B1B537" w:rsidR="0033544C" w:rsidRPr="00344DF4" w:rsidRDefault="0033544C" w:rsidP="00A67B78">
            <w:pPr>
              <w:pStyle w:val="CRCoverPage"/>
              <w:spacing w:after="0"/>
              <w:ind w:left="100"/>
              <w:rPr>
                <w:noProof/>
              </w:rPr>
            </w:pPr>
            <w:r w:rsidRPr="00344DF4">
              <w:rPr>
                <w:noProof/>
                <w:lang w:eastAsia="fr-FR"/>
              </w:rPr>
              <w:t xml:space="preserve">RRM test case </w:t>
            </w:r>
            <w:r w:rsidR="00B1463D" w:rsidRPr="00344DF4">
              <w:t>4.6.2.9</w:t>
            </w:r>
            <w:r w:rsidR="00A67B78" w:rsidRPr="00344DF4">
              <w:t xml:space="preserve"> </w:t>
            </w:r>
            <w:r w:rsidRPr="00344DF4">
              <w:rPr>
                <w:noProof/>
                <w:lang w:eastAsia="fr-FR"/>
              </w:rPr>
              <w:t xml:space="preserve">has </w:t>
            </w:r>
            <w:r w:rsidRPr="00344DF4">
              <w:rPr>
                <w:noProof/>
              </w:rPr>
              <w:t xml:space="preserve">been added. </w:t>
            </w:r>
          </w:p>
          <w:p w14:paraId="56D851C0" w14:textId="77777777" w:rsidR="0033544C" w:rsidRPr="00344DF4" w:rsidRDefault="0033544C" w:rsidP="005679ED">
            <w:pPr>
              <w:pStyle w:val="CRCoverPage"/>
              <w:spacing w:after="0"/>
              <w:ind w:left="100"/>
              <w:rPr>
                <w:lang w:eastAsia="fr-FR"/>
              </w:rPr>
            </w:pPr>
          </w:p>
          <w:p w14:paraId="43C51B46" w14:textId="77777777" w:rsidR="0033544C" w:rsidRPr="00344DF4" w:rsidRDefault="0033544C" w:rsidP="005679ED">
            <w:pPr>
              <w:pStyle w:val="CRCoverPage"/>
              <w:spacing w:after="0"/>
              <w:ind w:left="100"/>
              <w:rPr>
                <w:noProof/>
              </w:rPr>
            </w:pPr>
          </w:p>
        </w:tc>
      </w:tr>
      <w:tr w:rsidR="0033544C" w:rsidRPr="00344DF4" w14:paraId="55CC1B2B" w14:textId="77777777" w:rsidTr="005679ED">
        <w:tc>
          <w:tcPr>
            <w:tcW w:w="2694" w:type="dxa"/>
            <w:gridSpan w:val="2"/>
            <w:tcBorders>
              <w:left w:val="single" w:sz="4" w:space="0" w:color="auto"/>
            </w:tcBorders>
          </w:tcPr>
          <w:p w14:paraId="4B68FD01" w14:textId="77777777" w:rsidR="0033544C" w:rsidRPr="00344DF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44DF4" w:rsidRDefault="0033544C" w:rsidP="005679ED">
            <w:pPr>
              <w:pStyle w:val="CRCoverPage"/>
              <w:spacing w:after="0"/>
              <w:rPr>
                <w:noProof/>
                <w:sz w:val="8"/>
                <w:szCs w:val="8"/>
              </w:rPr>
            </w:pPr>
          </w:p>
        </w:tc>
      </w:tr>
      <w:tr w:rsidR="0033544C" w:rsidRPr="00344DF4" w14:paraId="311E0B17" w14:textId="77777777" w:rsidTr="005679ED">
        <w:tc>
          <w:tcPr>
            <w:tcW w:w="2694" w:type="dxa"/>
            <w:gridSpan w:val="2"/>
            <w:tcBorders>
              <w:left w:val="single" w:sz="4" w:space="0" w:color="auto"/>
              <w:bottom w:val="single" w:sz="4" w:space="0" w:color="auto"/>
            </w:tcBorders>
          </w:tcPr>
          <w:p w14:paraId="123B245B" w14:textId="77777777" w:rsidR="0033544C" w:rsidRPr="00344DF4" w:rsidRDefault="0033544C" w:rsidP="005679ED">
            <w:pPr>
              <w:pStyle w:val="CRCoverPage"/>
              <w:tabs>
                <w:tab w:val="right" w:pos="2184"/>
              </w:tabs>
              <w:spacing w:after="0"/>
              <w:rPr>
                <w:b/>
                <w:i/>
                <w:noProof/>
              </w:rPr>
            </w:pPr>
            <w:r w:rsidRPr="00344D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781B633" w:rsidR="0033544C" w:rsidRPr="00344DF4" w:rsidRDefault="0033544C" w:rsidP="005679ED">
            <w:pPr>
              <w:pStyle w:val="CRCoverPage"/>
              <w:spacing w:after="0"/>
              <w:ind w:left="100"/>
              <w:rPr>
                <w:noProof/>
              </w:rPr>
            </w:pPr>
            <w:r w:rsidRPr="00344DF4">
              <w:rPr>
                <w:noProof/>
                <w:lang w:eastAsia="fr-FR"/>
              </w:rPr>
              <w:t xml:space="preserve">RRM test case </w:t>
            </w:r>
            <w:r w:rsidR="00B1463D" w:rsidRPr="00344DF4">
              <w:t>4.6.2.9</w:t>
            </w:r>
            <w:r w:rsidR="00A67B78" w:rsidRPr="00344DF4">
              <w:t xml:space="preserve"> </w:t>
            </w:r>
            <w:r w:rsidRPr="00344DF4">
              <w:rPr>
                <w:noProof/>
                <w:lang w:eastAsia="fr-FR"/>
              </w:rPr>
              <w:t>will remain missing in TS 38.533 and WI cannot be completed.</w:t>
            </w:r>
          </w:p>
        </w:tc>
      </w:tr>
      <w:tr w:rsidR="0033544C" w:rsidRPr="00344DF4" w14:paraId="6FE31431" w14:textId="77777777" w:rsidTr="005679ED">
        <w:tc>
          <w:tcPr>
            <w:tcW w:w="2694" w:type="dxa"/>
            <w:gridSpan w:val="2"/>
          </w:tcPr>
          <w:p w14:paraId="689C4AAC" w14:textId="77777777" w:rsidR="0033544C" w:rsidRPr="00344DF4" w:rsidRDefault="0033544C" w:rsidP="005679ED">
            <w:pPr>
              <w:pStyle w:val="CRCoverPage"/>
              <w:spacing w:after="0"/>
              <w:rPr>
                <w:b/>
                <w:i/>
                <w:noProof/>
                <w:sz w:val="8"/>
                <w:szCs w:val="8"/>
              </w:rPr>
            </w:pPr>
          </w:p>
        </w:tc>
        <w:tc>
          <w:tcPr>
            <w:tcW w:w="6946" w:type="dxa"/>
            <w:gridSpan w:val="9"/>
          </w:tcPr>
          <w:p w14:paraId="4EE986BE" w14:textId="77777777" w:rsidR="0033544C" w:rsidRPr="00344DF4" w:rsidRDefault="0033544C" w:rsidP="005679ED">
            <w:pPr>
              <w:pStyle w:val="CRCoverPage"/>
              <w:spacing w:after="0"/>
              <w:rPr>
                <w:noProof/>
                <w:sz w:val="8"/>
                <w:szCs w:val="8"/>
              </w:rPr>
            </w:pPr>
          </w:p>
        </w:tc>
      </w:tr>
      <w:tr w:rsidR="0033544C" w:rsidRPr="00344DF4" w14:paraId="4358BC4E" w14:textId="77777777" w:rsidTr="005679ED">
        <w:tc>
          <w:tcPr>
            <w:tcW w:w="2694" w:type="dxa"/>
            <w:gridSpan w:val="2"/>
            <w:tcBorders>
              <w:top w:val="single" w:sz="4" w:space="0" w:color="auto"/>
              <w:left w:val="single" w:sz="4" w:space="0" w:color="auto"/>
            </w:tcBorders>
          </w:tcPr>
          <w:p w14:paraId="758A8E97" w14:textId="77777777" w:rsidR="0033544C" w:rsidRPr="00344DF4" w:rsidRDefault="0033544C" w:rsidP="005679ED">
            <w:pPr>
              <w:pStyle w:val="CRCoverPage"/>
              <w:tabs>
                <w:tab w:val="right" w:pos="2184"/>
              </w:tabs>
              <w:spacing w:after="0"/>
              <w:rPr>
                <w:b/>
                <w:i/>
                <w:noProof/>
              </w:rPr>
            </w:pPr>
            <w:r w:rsidRPr="00344DF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637BDB5" w:rsidR="0033544C" w:rsidRPr="00344DF4" w:rsidRDefault="00B1463D" w:rsidP="005679ED">
            <w:pPr>
              <w:pStyle w:val="CRCoverPage"/>
              <w:spacing w:after="0"/>
              <w:ind w:left="100"/>
              <w:rPr>
                <w:noProof/>
              </w:rPr>
            </w:pPr>
            <w:r w:rsidRPr="00344DF4">
              <w:t>4.6.2.9</w:t>
            </w:r>
            <w:r w:rsidR="00A67B78" w:rsidRPr="00344DF4">
              <w:t xml:space="preserve"> (new)</w:t>
            </w:r>
          </w:p>
        </w:tc>
      </w:tr>
      <w:tr w:rsidR="0033544C" w:rsidRPr="00344DF4" w14:paraId="26B8A5E2" w14:textId="77777777" w:rsidTr="005679ED">
        <w:tc>
          <w:tcPr>
            <w:tcW w:w="2694" w:type="dxa"/>
            <w:gridSpan w:val="2"/>
            <w:tcBorders>
              <w:left w:val="single" w:sz="4" w:space="0" w:color="auto"/>
            </w:tcBorders>
          </w:tcPr>
          <w:p w14:paraId="3E3CDB32" w14:textId="77777777" w:rsidR="0033544C" w:rsidRPr="00344DF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44DF4" w:rsidRDefault="0033544C" w:rsidP="005679ED">
            <w:pPr>
              <w:pStyle w:val="CRCoverPage"/>
              <w:spacing w:after="0"/>
              <w:rPr>
                <w:noProof/>
                <w:sz w:val="8"/>
                <w:szCs w:val="8"/>
              </w:rPr>
            </w:pPr>
          </w:p>
        </w:tc>
      </w:tr>
      <w:tr w:rsidR="0033544C" w:rsidRPr="00344DF4" w14:paraId="2FF8932E" w14:textId="77777777" w:rsidTr="005679ED">
        <w:tc>
          <w:tcPr>
            <w:tcW w:w="2694" w:type="dxa"/>
            <w:gridSpan w:val="2"/>
            <w:tcBorders>
              <w:left w:val="single" w:sz="4" w:space="0" w:color="auto"/>
            </w:tcBorders>
          </w:tcPr>
          <w:p w14:paraId="14C09011" w14:textId="77777777" w:rsidR="0033544C" w:rsidRPr="00344DF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44DF4" w:rsidRDefault="0033544C" w:rsidP="005679ED">
            <w:pPr>
              <w:pStyle w:val="CRCoverPage"/>
              <w:spacing w:after="0"/>
              <w:jc w:val="center"/>
              <w:rPr>
                <w:b/>
                <w:caps/>
                <w:noProof/>
              </w:rPr>
            </w:pPr>
            <w:r w:rsidRPr="00344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44DF4" w:rsidRDefault="0033544C" w:rsidP="005679ED">
            <w:pPr>
              <w:pStyle w:val="CRCoverPage"/>
              <w:spacing w:after="0"/>
              <w:jc w:val="center"/>
              <w:rPr>
                <w:b/>
                <w:caps/>
                <w:noProof/>
              </w:rPr>
            </w:pPr>
            <w:r w:rsidRPr="00344DF4">
              <w:rPr>
                <w:b/>
                <w:caps/>
                <w:noProof/>
              </w:rPr>
              <w:t>N</w:t>
            </w:r>
          </w:p>
        </w:tc>
        <w:tc>
          <w:tcPr>
            <w:tcW w:w="2977" w:type="dxa"/>
            <w:gridSpan w:val="4"/>
          </w:tcPr>
          <w:p w14:paraId="0597CCFE" w14:textId="77777777" w:rsidR="0033544C" w:rsidRPr="00344DF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44DF4" w:rsidRDefault="0033544C" w:rsidP="005679ED">
            <w:pPr>
              <w:pStyle w:val="CRCoverPage"/>
              <w:spacing w:after="0"/>
              <w:ind w:left="99"/>
              <w:rPr>
                <w:noProof/>
              </w:rPr>
            </w:pPr>
          </w:p>
        </w:tc>
      </w:tr>
      <w:tr w:rsidR="0033544C" w:rsidRPr="00344DF4" w14:paraId="4F879BD9" w14:textId="77777777" w:rsidTr="005679ED">
        <w:tc>
          <w:tcPr>
            <w:tcW w:w="2694" w:type="dxa"/>
            <w:gridSpan w:val="2"/>
            <w:tcBorders>
              <w:left w:val="single" w:sz="4" w:space="0" w:color="auto"/>
            </w:tcBorders>
          </w:tcPr>
          <w:p w14:paraId="6E332480" w14:textId="77777777" w:rsidR="0033544C" w:rsidRPr="00344DF4" w:rsidRDefault="0033544C" w:rsidP="005679ED">
            <w:pPr>
              <w:pStyle w:val="CRCoverPage"/>
              <w:tabs>
                <w:tab w:val="right" w:pos="2184"/>
              </w:tabs>
              <w:spacing w:after="0"/>
              <w:rPr>
                <w:b/>
                <w:i/>
                <w:noProof/>
              </w:rPr>
            </w:pPr>
            <w:r w:rsidRPr="00344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44DF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44DF4" w:rsidRDefault="0033544C" w:rsidP="005679ED">
            <w:pPr>
              <w:pStyle w:val="CRCoverPage"/>
              <w:spacing w:after="0"/>
              <w:jc w:val="center"/>
              <w:rPr>
                <w:b/>
                <w:caps/>
                <w:noProof/>
              </w:rPr>
            </w:pPr>
          </w:p>
        </w:tc>
        <w:tc>
          <w:tcPr>
            <w:tcW w:w="2977" w:type="dxa"/>
            <w:gridSpan w:val="4"/>
          </w:tcPr>
          <w:p w14:paraId="538DBC84" w14:textId="77777777" w:rsidR="0033544C" w:rsidRPr="00344DF4" w:rsidRDefault="0033544C" w:rsidP="005679ED">
            <w:pPr>
              <w:pStyle w:val="CRCoverPage"/>
              <w:tabs>
                <w:tab w:val="right" w:pos="2893"/>
              </w:tabs>
              <w:spacing w:after="0"/>
              <w:rPr>
                <w:noProof/>
              </w:rPr>
            </w:pPr>
            <w:r w:rsidRPr="00344DF4">
              <w:rPr>
                <w:noProof/>
              </w:rPr>
              <w:t xml:space="preserve"> Other core specifications</w:t>
            </w:r>
            <w:r w:rsidRPr="00344DF4">
              <w:rPr>
                <w:noProof/>
              </w:rPr>
              <w:tab/>
            </w:r>
          </w:p>
        </w:tc>
        <w:tc>
          <w:tcPr>
            <w:tcW w:w="3401" w:type="dxa"/>
            <w:gridSpan w:val="3"/>
            <w:tcBorders>
              <w:right w:val="single" w:sz="4" w:space="0" w:color="auto"/>
            </w:tcBorders>
            <w:shd w:val="pct30" w:color="FFFF00" w:fill="auto"/>
          </w:tcPr>
          <w:p w14:paraId="7F85EAA4" w14:textId="77777777" w:rsidR="0033544C" w:rsidRPr="00344DF4" w:rsidRDefault="0033544C" w:rsidP="005679ED">
            <w:pPr>
              <w:pStyle w:val="CRCoverPage"/>
              <w:spacing w:after="0"/>
              <w:ind w:left="99"/>
              <w:rPr>
                <w:noProof/>
              </w:rPr>
            </w:pPr>
            <w:r w:rsidRPr="00344DF4">
              <w:rPr>
                <w:noProof/>
              </w:rPr>
              <w:t xml:space="preserve">TS/TR ... CR ... </w:t>
            </w:r>
          </w:p>
        </w:tc>
      </w:tr>
      <w:tr w:rsidR="0033544C" w:rsidRPr="00344DF4" w14:paraId="2A825F2E" w14:textId="77777777" w:rsidTr="005679ED">
        <w:tc>
          <w:tcPr>
            <w:tcW w:w="2694" w:type="dxa"/>
            <w:gridSpan w:val="2"/>
            <w:tcBorders>
              <w:left w:val="single" w:sz="4" w:space="0" w:color="auto"/>
            </w:tcBorders>
          </w:tcPr>
          <w:p w14:paraId="2072C0DB" w14:textId="77777777" w:rsidR="0033544C" w:rsidRPr="00344DF4" w:rsidRDefault="0033544C" w:rsidP="005679ED">
            <w:pPr>
              <w:pStyle w:val="CRCoverPage"/>
              <w:spacing w:after="0"/>
              <w:rPr>
                <w:b/>
                <w:i/>
                <w:noProof/>
              </w:rPr>
            </w:pPr>
            <w:r w:rsidRPr="00344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44DF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44DF4" w:rsidRDefault="0033544C" w:rsidP="005679ED">
            <w:pPr>
              <w:pStyle w:val="CRCoverPage"/>
              <w:spacing w:after="0"/>
              <w:jc w:val="center"/>
              <w:rPr>
                <w:b/>
                <w:caps/>
                <w:noProof/>
              </w:rPr>
            </w:pPr>
          </w:p>
        </w:tc>
        <w:tc>
          <w:tcPr>
            <w:tcW w:w="2977" w:type="dxa"/>
            <w:gridSpan w:val="4"/>
          </w:tcPr>
          <w:p w14:paraId="112D33F2" w14:textId="77777777" w:rsidR="0033544C" w:rsidRPr="00344DF4" w:rsidRDefault="0033544C" w:rsidP="005679ED">
            <w:pPr>
              <w:pStyle w:val="CRCoverPage"/>
              <w:spacing w:after="0"/>
              <w:rPr>
                <w:noProof/>
              </w:rPr>
            </w:pPr>
            <w:r w:rsidRPr="00344DF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44DF4" w:rsidRDefault="0033544C" w:rsidP="005679ED">
            <w:pPr>
              <w:pStyle w:val="CRCoverPage"/>
              <w:spacing w:after="0"/>
              <w:ind w:left="99"/>
              <w:rPr>
                <w:noProof/>
              </w:rPr>
            </w:pPr>
            <w:r w:rsidRPr="00344DF4">
              <w:rPr>
                <w:noProof/>
              </w:rPr>
              <w:t xml:space="preserve">TS/TR ... CR ... </w:t>
            </w:r>
          </w:p>
        </w:tc>
      </w:tr>
      <w:tr w:rsidR="0033544C" w:rsidRPr="00344DF4" w14:paraId="47A0082D" w14:textId="77777777" w:rsidTr="005679ED">
        <w:tc>
          <w:tcPr>
            <w:tcW w:w="2694" w:type="dxa"/>
            <w:gridSpan w:val="2"/>
            <w:tcBorders>
              <w:left w:val="single" w:sz="4" w:space="0" w:color="auto"/>
            </w:tcBorders>
          </w:tcPr>
          <w:p w14:paraId="668A35C9" w14:textId="77777777" w:rsidR="0033544C" w:rsidRPr="00344DF4" w:rsidRDefault="0033544C" w:rsidP="005679ED">
            <w:pPr>
              <w:pStyle w:val="CRCoverPage"/>
              <w:spacing w:after="0"/>
              <w:rPr>
                <w:b/>
                <w:i/>
                <w:noProof/>
              </w:rPr>
            </w:pPr>
            <w:r w:rsidRPr="00344D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44DF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44DF4" w:rsidRDefault="0033544C" w:rsidP="005679ED">
            <w:pPr>
              <w:pStyle w:val="CRCoverPage"/>
              <w:spacing w:after="0"/>
              <w:jc w:val="center"/>
              <w:rPr>
                <w:b/>
                <w:caps/>
                <w:noProof/>
              </w:rPr>
            </w:pPr>
          </w:p>
        </w:tc>
        <w:tc>
          <w:tcPr>
            <w:tcW w:w="2977" w:type="dxa"/>
            <w:gridSpan w:val="4"/>
          </w:tcPr>
          <w:p w14:paraId="77807B84" w14:textId="77777777" w:rsidR="0033544C" w:rsidRPr="00344DF4" w:rsidRDefault="0033544C" w:rsidP="005679ED">
            <w:pPr>
              <w:pStyle w:val="CRCoverPage"/>
              <w:spacing w:after="0"/>
              <w:rPr>
                <w:noProof/>
              </w:rPr>
            </w:pPr>
            <w:r w:rsidRPr="00344DF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44DF4" w:rsidRDefault="0033544C" w:rsidP="005679ED">
            <w:pPr>
              <w:pStyle w:val="CRCoverPage"/>
              <w:spacing w:after="0"/>
              <w:ind w:left="99"/>
              <w:rPr>
                <w:noProof/>
              </w:rPr>
            </w:pPr>
            <w:r w:rsidRPr="00344DF4">
              <w:rPr>
                <w:noProof/>
              </w:rPr>
              <w:t xml:space="preserve">TS/TR ... CR ... </w:t>
            </w:r>
          </w:p>
        </w:tc>
      </w:tr>
      <w:tr w:rsidR="0033544C" w:rsidRPr="00344DF4" w14:paraId="08462F6B" w14:textId="77777777" w:rsidTr="005679ED">
        <w:tc>
          <w:tcPr>
            <w:tcW w:w="2694" w:type="dxa"/>
            <w:gridSpan w:val="2"/>
            <w:tcBorders>
              <w:left w:val="single" w:sz="4" w:space="0" w:color="auto"/>
            </w:tcBorders>
          </w:tcPr>
          <w:p w14:paraId="61667086" w14:textId="77777777" w:rsidR="0033544C" w:rsidRPr="00344DF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44DF4" w:rsidRDefault="0033544C" w:rsidP="005679ED">
            <w:pPr>
              <w:pStyle w:val="CRCoverPage"/>
              <w:spacing w:after="0"/>
              <w:rPr>
                <w:noProof/>
              </w:rPr>
            </w:pPr>
          </w:p>
        </w:tc>
      </w:tr>
      <w:tr w:rsidR="0033544C" w:rsidRPr="00344DF4" w14:paraId="04874200" w14:textId="77777777" w:rsidTr="005679ED">
        <w:tc>
          <w:tcPr>
            <w:tcW w:w="2694" w:type="dxa"/>
            <w:gridSpan w:val="2"/>
            <w:tcBorders>
              <w:left w:val="single" w:sz="4" w:space="0" w:color="auto"/>
              <w:bottom w:val="single" w:sz="4" w:space="0" w:color="auto"/>
            </w:tcBorders>
          </w:tcPr>
          <w:p w14:paraId="0795C22A" w14:textId="77777777" w:rsidR="0033544C" w:rsidRPr="00344DF4" w:rsidRDefault="0033544C" w:rsidP="005679ED">
            <w:pPr>
              <w:pStyle w:val="CRCoverPage"/>
              <w:tabs>
                <w:tab w:val="right" w:pos="2184"/>
              </w:tabs>
              <w:spacing w:after="0"/>
              <w:rPr>
                <w:b/>
                <w:i/>
                <w:noProof/>
              </w:rPr>
            </w:pPr>
            <w:r w:rsidRPr="00344DF4">
              <w:rPr>
                <w:b/>
                <w:i/>
                <w:noProof/>
              </w:rPr>
              <w:t>Other comments:</w:t>
            </w:r>
          </w:p>
        </w:tc>
        <w:tc>
          <w:tcPr>
            <w:tcW w:w="6946" w:type="dxa"/>
            <w:gridSpan w:val="9"/>
            <w:tcBorders>
              <w:bottom w:val="single" w:sz="4" w:space="0" w:color="auto"/>
              <w:right w:val="single" w:sz="4" w:space="0" w:color="auto"/>
            </w:tcBorders>
            <w:shd w:val="pct30" w:color="FFFF00" w:fill="auto"/>
          </w:tcPr>
          <w:p w14:paraId="27CE8403" w14:textId="77777777" w:rsidR="004C2DDF" w:rsidRDefault="004C2DDF" w:rsidP="004C2DDF">
            <w:pPr>
              <w:pStyle w:val="CRCoverPage"/>
              <w:spacing w:after="0"/>
              <w:ind w:left="100"/>
              <w:rPr>
                <w:noProof/>
                <w:highlight w:val="yellow"/>
              </w:rPr>
            </w:pPr>
            <w:r>
              <w:rPr>
                <w:noProof/>
                <w:highlight w:val="yellow"/>
              </w:rPr>
              <w:t>RAN4 dependant (</w:t>
            </w:r>
            <w:r w:rsidRPr="007D347C">
              <w:rPr>
                <w:rStyle w:val="Strong"/>
                <w:sz w:val="21"/>
                <w:szCs w:val="21"/>
                <w:highlight w:val="yellow"/>
              </w:rPr>
              <w:t>R4-2218290</w:t>
            </w:r>
            <w:r>
              <w:rPr>
                <w:noProof/>
                <w:highlight w:val="yellow"/>
              </w:rPr>
              <w:t>)</w:t>
            </w:r>
          </w:p>
          <w:p w14:paraId="174671C5" w14:textId="38AB2A3A" w:rsidR="0033544C" w:rsidRPr="00344DF4" w:rsidRDefault="004C2DDF" w:rsidP="004C2DDF">
            <w:pPr>
              <w:pStyle w:val="CRCoverPage"/>
              <w:spacing w:after="0"/>
              <w:ind w:left="100"/>
              <w:rPr>
                <w:noProof/>
              </w:rPr>
            </w:pPr>
            <w:r w:rsidRPr="007D347C">
              <w:rPr>
                <w:noProof/>
                <w:highlight w:val="yellow"/>
              </w:rPr>
              <w:t xml:space="preserve">R1: corrected the release to 16 onwards as HST FR1 are release independand from rel-16 as per </w:t>
            </w:r>
            <w:r w:rsidRPr="007D347C">
              <w:rPr>
                <w:rStyle w:val="Strong"/>
                <w:sz w:val="21"/>
                <w:szCs w:val="21"/>
                <w:highlight w:val="yellow"/>
              </w:rPr>
              <w:t>R4-2218290.</w:t>
            </w:r>
          </w:p>
        </w:tc>
      </w:tr>
      <w:tr w:rsidR="0033544C" w:rsidRPr="00344DF4" w14:paraId="288246DE" w14:textId="77777777" w:rsidTr="005679ED">
        <w:tc>
          <w:tcPr>
            <w:tcW w:w="2694" w:type="dxa"/>
            <w:gridSpan w:val="2"/>
            <w:tcBorders>
              <w:top w:val="single" w:sz="4" w:space="0" w:color="auto"/>
              <w:bottom w:val="single" w:sz="4" w:space="0" w:color="auto"/>
            </w:tcBorders>
          </w:tcPr>
          <w:p w14:paraId="53FBACA7" w14:textId="77777777" w:rsidR="0033544C" w:rsidRPr="00344DF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44DF4" w:rsidRDefault="0033544C" w:rsidP="005679ED">
            <w:pPr>
              <w:pStyle w:val="CRCoverPage"/>
              <w:spacing w:after="0"/>
              <w:ind w:left="100"/>
              <w:rPr>
                <w:noProof/>
                <w:sz w:val="8"/>
                <w:szCs w:val="8"/>
              </w:rPr>
            </w:pPr>
          </w:p>
        </w:tc>
      </w:tr>
      <w:tr w:rsidR="0033544C" w:rsidRPr="00344DF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44DF4" w:rsidRDefault="0033544C" w:rsidP="005679ED">
            <w:pPr>
              <w:pStyle w:val="CRCoverPage"/>
              <w:tabs>
                <w:tab w:val="right" w:pos="2184"/>
              </w:tabs>
              <w:spacing w:after="0"/>
              <w:rPr>
                <w:b/>
                <w:i/>
                <w:noProof/>
              </w:rPr>
            </w:pPr>
            <w:r w:rsidRPr="00344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44DF4" w:rsidRDefault="0033544C" w:rsidP="005679ED">
            <w:pPr>
              <w:pStyle w:val="CRCoverPage"/>
              <w:spacing w:after="0"/>
              <w:ind w:left="100"/>
              <w:rPr>
                <w:noProof/>
              </w:rPr>
            </w:pPr>
          </w:p>
        </w:tc>
      </w:tr>
    </w:tbl>
    <w:p w14:paraId="717077DD" w14:textId="77777777" w:rsidR="0033544C" w:rsidRPr="00344DF4" w:rsidRDefault="0033544C" w:rsidP="0033544C">
      <w:pPr>
        <w:pStyle w:val="CRCoverPage"/>
        <w:spacing w:after="0"/>
        <w:rPr>
          <w:noProof/>
          <w:sz w:val="8"/>
          <w:szCs w:val="8"/>
        </w:rPr>
      </w:pPr>
    </w:p>
    <w:p w14:paraId="02B34F00" w14:textId="77777777" w:rsidR="0033544C" w:rsidRPr="00344DF4" w:rsidRDefault="0033544C" w:rsidP="0033544C">
      <w:pPr>
        <w:pStyle w:val="CRCoverPage"/>
        <w:tabs>
          <w:tab w:val="right" w:pos="9639"/>
        </w:tabs>
        <w:spacing w:after="0"/>
        <w:rPr>
          <w:b/>
          <w:noProof/>
          <w:sz w:val="24"/>
        </w:rPr>
      </w:pPr>
    </w:p>
    <w:p w14:paraId="33EA7443" w14:textId="77777777" w:rsidR="0033544C" w:rsidRPr="00344DF4" w:rsidRDefault="0033544C" w:rsidP="0033544C">
      <w:pPr>
        <w:pStyle w:val="CRCoverPage"/>
        <w:tabs>
          <w:tab w:val="right" w:pos="9639"/>
        </w:tabs>
        <w:spacing w:after="0"/>
        <w:rPr>
          <w:b/>
          <w:noProof/>
          <w:sz w:val="24"/>
        </w:rPr>
      </w:pPr>
    </w:p>
    <w:p w14:paraId="447B1033" w14:textId="77777777" w:rsidR="0033544C" w:rsidRPr="00344DF4" w:rsidRDefault="0033544C" w:rsidP="0033544C">
      <w:pPr>
        <w:pStyle w:val="CRCoverPage"/>
        <w:tabs>
          <w:tab w:val="right" w:pos="9639"/>
        </w:tabs>
        <w:spacing w:after="0"/>
        <w:rPr>
          <w:b/>
          <w:noProof/>
          <w:sz w:val="24"/>
        </w:rPr>
      </w:pPr>
    </w:p>
    <w:p w14:paraId="4029478C" w14:textId="77777777" w:rsidR="0033544C" w:rsidRPr="00344DF4" w:rsidRDefault="0033544C" w:rsidP="0033544C">
      <w:pPr>
        <w:pStyle w:val="CRCoverPage"/>
        <w:tabs>
          <w:tab w:val="right" w:pos="9639"/>
        </w:tabs>
        <w:spacing w:after="0"/>
        <w:rPr>
          <w:b/>
          <w:noProof/>
          <w:sz w:val="24"/>
        </w:rPr>
      </w:pPr>
    </w:p>
    <w:p w14:paraId="0AAAA998" w14:textId="77777777" w:rsidR="0033544C" w:rsidRPr="00344DF4" w:rsidRDefault="0033544C" w:rsidP="0033544C">
      <w:pPr>
        <w:pStyle w:val="CRCoverPage"/>
        <w:tabs>
          <w:tab w:val="right" w:pos="9639"/>
        </w:tabs>
        <w:spacing w:after="0"/>
        <w:rPr>
          <w:b/>
          <w:noProof/>
          <w:sz w:val="24"/>
        </w:rPr>
      </w:pPr>
    </w:p>
    <w:p w14:paraId="5038D6A1" w14:textId="77777777" w:rsidR="0033544C" w:rsidRPr="00344DF4" w:rsidRDefault="0033544C" w:rsidP="0033544C">
      <w:pPr>
        <w:pStyle w:val="CRCoverPage"/>
        <w:tabs>
          <w:tab w:val="right" w:pos="9639"/>
        </w:tabs>
        <w:spacing w:after="0"/>
        <w:rPr>
          <w:b/>
          <w:noProof/>
          <w:sz w:val="24"/>
        </w:rPr>
      </w:pPr>
    </w:p>
    <w:p w14:paraId="2F8EB0FC" w14:textId="77777777" w:rsidR="0033544C" w:rsidRPr="00344DF4" w:rsidRDefault="0033544C" w:rsidP="0033544C">
      <w:pPr>
        <w:pStyle w:val="CRCoverPage"/>
        <w:tabs>
          <w:tab w:val="right" w:pos="9639"/>
        </w:tabs>
        <w:spacing w:after="0"/>
        <w:rPr>
          <w:b/>
          <w:noProof/>
          <w:sz w:val="24"/>
        </w:rPr>
      </w:pPr>
    </w:p>
    <w:p w14:paraId="10288CDD" w14:textId="77777777" w:rsidR="0033544C" w:rsidRPr="00344DF4" w:rsidRDefault="0033544C" w:rsidP="0033544C">
      <w:pPr>
        <w:pStyle w:val="CRCoverPage"/>
        <w:tabs>
          <w:tab w:val="right" w:pos="9639"/>
        </w:tabs>
        <w:spacing w:after="0"/>
        <w:rPr>
          <w:b/>
          <w:noProof/>
          <w:sz w:val="24"/>
        </w:rPr>
      </w:pPr>
    </w:p>
    <w:p w14:paraId="7EB0C18A" w14:textId="77777777" w:rsidR="0033544C" w:rsidRPr="00344DF4" w:rsidRDefault="0033544C" w:rsidP="0033544C">
      <w:pPr>
        <w:rPr>
          <w:noProof/>
        </w:rPr>
        <w:sectPr w:rsidR="0033544C" w:rsidRPr="00344DF4">
          <w:headerReference w:type="even" r:id="rId12"/>
          <w:footnotePr>
            <w:numRestart w:val="eachSect"/>
          </w:footnotePr>
          <w:pgSz w:w="11907" w:h="16840" w:code="9"/>
          <w:pgMar w:top="1418" w:right="1134" w:bottom="1134" w:left="1134" w:header="680" w:footer="567" w:gutter="0"/>
          <w:cols w:space="720"/>
        </w:sectPr>
      </w:pPr>
    </w:p>
    <w:p w14:paraId="5DFDC15E" w14:textId="3C1B20E2" w:rsidR="0033544C" w:rsidRPr="00453A15" w:rsidRDefault="0033544C" w:rsidP="0033544C">
      <w:pPr>
        <w:pStyle w:val="3GPPNormalText"/>
        <w:rPr>
          <w:noProof/>
          <w:color w:val="00B0F0"/>
        </w:rPr>
      </w:pPr>
      <w:r w:rsidRPr="00453A15">
        <w:rPr>
          <w:noProof/>
          <w:color w:val="00B0F0"/>
        </w:rPr>
        <w:lastRenderedPageBreak/>
        <w:t>///Start of changes</w:t>
      </w:r>
    </w:p>
    <w:p w14:paraId="0699477F" w14:textId="274D7D71" w:rsidR="007224B3" w:rsidRPr="00453A15" w:rsidRDefault="007224B3" w:rsidP="007224B3">
      <w:pPr>
        <w:pStyle w:val="Heading4"/>
        <w:rPr>
          <w:lang w:val="fi-FI"/>
        </w:rPr>
      </w:pPr>
      <w:bookmarkStart w:id="16" w:name="_Toc535476285"/>
      <w:r w:rsidRPr="00453A15">
        <w:rPr>
          <w:lang w:val="fi-FI"/>
        </w:rPr>
        <w:t>4.6.2.7</w:t>
      </w:r>
      <w:r w:rsidRPr="00453A15">
        <w:rPr>
          <w:lang w:val="fi-FI"/>
        </w:rPr>
        <w:tab/>
      </w:r>
      <w:bookmarkEnd w:id="16"/>
      <w:proofErr w:type="spellStart"/>
      <w:r w:rsidRPr="00453A15">
        <w:rPr>
          <w:lang w:val="fi-FI"/>
        </w:rPr>
        <w:t>Void</w:t>
      </w:r>
      <w:proofErr w:type="spellEnd"/>
    </w:p>
    <w:p w14:paraId="41587B4C" w14:textId="015C3228" w:rsidR="007224B3" w:rsidRPr="00453A15" w:rsidRDefault="007224B3" w:rsidP="007224B3">
      <w:pPr>
        <w:pStyle w:val="Heading4"/>
        <w:rPr>
          <w:lang w:val="fi-FI"/>
        </w:rPr>
      </w:pPr>
      <w:bookmarkStart w:id="17" w:name="_Toc535476288"/>
      <w:r w:rsidRPr="00453A15">
        <w:rPr>
          <w:lang w:val="fi-FI"/>
        </w:rPr>
        <w:t>4.6.2.8</w:t>
      </w:r>
      <w:r w:rsidRPr="00453A15">
        <w:rPr>
          <w:lang w:val="fi-FI"/>
        </w:rPr>
        <w:tab/>
      </w:r>
      <w:bookmarkEnd w:id="17"/>
      <w:proofErr w:type="spellStart"/>
      <w:r w:rsidRPr="00453A15">
        <w:rPr>
          <w:lang w:val="fi-FI"/>
        </w:rPr>
        <w:t>Void</w:t>
      </w:r>
      <w:proofErr w:type="spell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9DB5AE6" w:rsidR="0031723D" w:rsidRPr="00453A15" w:rsidRDefault="00B1463D" w:rsidP="0031723D">
      <w:pPr>
        <w:pStyle w:val="Heading4"/>
        <w:keepNext w:val="0"/>
        <w:keepLines w:val="0"/>
        <w:rPr>
          <w:ins w:id="18" w:author="Jakub Kolodziej" w:date="2022-10-26T10:36:00Z"/>
        </w:rPr>
      </w:pPr>
      <w:ins w:id="19" w:author="Jakub Kolodziej" w:date="2022-11-01T07:31:00Z">
        <w:r w:rsidRPr="00453A15">
          <w:rPr>
            <w:lang w:eastAsia="sv-SE"/>
          </w:rPr>
          <w:t>4.6.2.9</w:t>
        </w:r>
      </w:ins>
      <w:ins w:id="20" w:author="Jakub Kolodziej" w:date="2022-10-26T10:31:00Z">
        <w:r w:rsidR="0031723D" w:rsidRPr="00453A15">
          <w:rPr>
            <w:lang w:eastAsia="sv-SE"/>
          </w:rPr>
          <w:tab/>
        </w:r>
      </w:ins>
      <w:ins w:id="21" w:author="Jakub Kolodziej" w:date="2022-11-01T07:29:00Z">
        <w:r w:rsidR="00395183" w:rsidRPr="00453A15">
          <w:rPr>
            <w:lang w:eastAsia="sv-SE"/>
          </w:rPr>
          <w:t>EN-DC FR1</w:t>
        </w:r>
      </w:ins>
      <w:ins w:id="22" w:author="Jakub Kolodziej" w:date="2022-11-01T13:38:00Z">
        <w:r w:rsidR="00FD413F" w:rsidRPr="00453A15">
          <w:rPr>
            <w:lang w:eastAsia="sv-SE"/>
          </w:rPr>
          <w:t>-FR1</w:t>
        </w:r>
      </w:ins>
      <w:ins w:id="23" w:author="Jakub Kolodziej" w:date="2022-11-01T07:29:00Z">
        <w:r w:rsidR="00395183" w:rsidRPr="00453A15">
          <w:rPr>
            <w:lang w:eastAsia="sv-SE"/>
          </w:rPr>
          <w:t xml:space="preserve"> event triggered reporting without SSB time index detection in DRX for UE configured with highSpeedMeasInterFreq-r17</w:t>
        </w:r>
      </w:ins>
    </w:p>
    <w:p w14:paraId="662C7D70" w14:textId="77777777" w:rsidR="00B158FF" w:rsidRPr="00453A15" w:rsidRDefault="00B158FF" w:rsidP="00B158FF">
      <w:pPr>
        <w:pStyle w:val="EditorsNote"/>
        <w:rPr>
          <w:ins w:id="24" w:author="Jakub Kolodziej" w:date="2022-10-26T10:37:00Z"/>
          <w:lang w:eastAsia="zh-CN"/>
        </w:rPr>
      </w:pPr>
      <w:ins w:id="25" w:author="Jakub Kolodziej" w:date="2022-10-26T10:37:00Z">
        <w:r w:rsidRPr="00453A15">
          <w:rPr>
            <w:lang w:eastAsia="zh-CN"/>
          </w:rPr>
          <w:t>Editor's Note: This test case is incomplete in following aspects:</w:t>
        </w:r>
      </w:ins>
    </w:p>
    <w:p w14:paraId="53D52D51" w14:textId="77777777" w:rsidR="00B158FF" w:rsidRPr="00453A15" w:rsidRDefault="00B158FF" w:rsidP="00B158FF">
      <w:pPr>
        <w:pStyle w:val="EditorsNote"/>
        <w:rPr>
          <w:ins w:id="26" w:author="Jakub Kolodziej" w:date="2022-10-26T10:37:00Z"/>
          <w:lang w:eastAsia="zh-CN"/>
        </w:rPr>
      </w:pPr>
      <w:ins w:id="27" w:author="Jakub Kolodziej" w:date="2022-10-26T10:37:00Z">
        <w:r w:rsidRPr="00453A15">
          <w:rPr>
            <w:lang w:eastAsia="zh-CN"/>
          </w:rPr>
          <w:t>-</w:t>
        </w:r>
        <w:r w:rsidRPr="00453A15">
          <w:rPr>
            <w:lang w:eastAsia="zh-CN"/>
          </w:rPr>
          <w:tab/>
          <w:t>Message contents are missing.</w:t>
        </w:r>
      </w:ins>
    </w:p>
    <w:p w14:paraId="34387164" w14:textId="77777777" w:rsidR="00B158FF" w:rsidRPr="00453A15" w:rsidRDefault="00B158FF" w:rsidP="00B158FF">
      <w:pPr>
        <w:pStyle w:val="EditorsNote"/>
        <w:rPr>
          <w:ins w:id="28" w:author="Jakub Kolodziej" w:date="2022-10-26T10:37:00Z"/>
          <w:lang w:eastAsia="zh-CN"/>
        </w:rPr>
      </w:pPr>
      <w:ins w:id="29" w:author="Jakub Kolodziej" w:date="2022-10-26T10:37:00Z">
        <w:r w:rsidRPr="00453A15">
          <w:rPr>
            <w:lang w:eastAsia="zh-CN"/>
          </w:rPr>
          <w:t>-</w:t>
        </w:r>
        <w:r w:rsidRPr="00453A15">
          <w:rPr>
            <w:lang w:eastAsia="zh-CN"/>
          </w:rPr>
          <w:tab/>
          <w:t>TT analysis is missing.</w:t>
        </w:r>
      </w:ins>
    </w:p>
    <w:p w14:paraId="7462D18E" w14:textId="77777777" w:rsidR="00B158FF" w:rsidRPr="00453A15" w:rsidRDefault="00B158FF" w:rsidP="00B158FF">
      <w:pPr>
        <w:pStyle w:val="EditorsNote"/>
        <w:rPr>
          <w:ins w:id="30" w:author="Jakub Kolodziej" w:date="2022-10-26T10:37:00Z"/>
          <w:lang w:eastAsia="zh-CN"/>
        </w:rPr>
      </w:pPr>
      <w:ins w:id="31" w:author="Jakub Kolodziej" w:date="2022-10-26T10:37:00Z">
        <w:r w:rsidRPr="00453A15">
          <w:rPr>
            <w:lang w:eastAsia="zh-CN"/>
          </w:rPr>
          <w:t>-</w:t>
        </w:r>
        <w:r w:rsidRPr="00453A15">
          <w:rPr>
            <w:lang w:eastAsia="zh-CN"/>
          </w:rPr>
          <w:tab/>
          <w:t>Test Procedure is FFS.</w:t>
        </w:r>
      </w:ins>
    </w:p>
    <w:p w14:paraId="0E0E38B0" w14:textId="5962BC58" w:rsidR="00B158FF" w:rsidRPr="00453A15" w:rsidRDefault="00B158FF" w:rsidP="00B158FF">
      <w:pPr>
        <w:pStyle w:val="EditorsNote"/>
        <w:rPr>
          <w:ins w:id="32" w:author="Jakub Kolodziej" w:date="2022-10-26T14:29:00Z"/>
          <w:lang w:eastAsia="zh-CN"/>
        </w:rPr>
      </w:pPr>
      <w:ins w:id="33" w:author="Jakub Kolodziej" w:date="2022-10-26T10:37:00Z">
        <w:r w:rsidRPr="00453A15">
          <w:rPr>
            <w:lang w:eastAsia="zh-CN"/>
          </w:rPr>
          <w:t>-</w:t>
        </w:r>
        <w:r w:rsidRPr="00453A15">
          <w:rPr>
            <w:lang w:eastAsia="zh-CN"/>
          </w:rPr>
          <w:tab/>
          <w:t>Test applicability needs to be updated</w:t>
        </w:r>
      </w:ins>
    </w:p>
    <w:p w14:paraId="3BE05B81" w14:textId="58AE8773" w:rsidR="00FA1C6B" w:rsidRPr="00453A15" w:rsidRDefault="00FA1C6B" w:rsidP="00B158FF">
      <w:pPr>
        <w:pStyle w:val="EditorsNote"/>
        <w:rPr>
          <w:ins w:id="34" w:author="Jakub Kolodziej" w:date="2022-10-26T10:37:00Z"/>
          <w:lang w:eastAsia="zh-CN"/>
        </w:rPr>
      </w:pPr>
      <w:ins w:id="35" w:author="Jakub Kolodziej" w:date="2022-10-26T14:29:00Z">
        <w:r w:rsidRPr="00453A15">
          <w:rPr>
            <w:lang w:eastAsia="zh-CN"/>
          </w:rPr>
          <w:t>-</w:t>
        </w:r>
        <w:r w:rsidRPr="00453A15">
          <w:rPr>
            <w:lang w:eastAsia="zh-CN"/>
          </w:rPr>
          <w:tab/>
          <w:t>Cell mapping is missing in Annex E</w:t>
        </w:r>
      </w:ins>
    </w:p>
    <w:p w14:paraId="6AF62132" w14:textId="31BBC029" w:rsidR="00D42FDE" w:rsidRPr="00453A15" w:rsidRDefault="00B1463D" w:rsidP="00D42FDE">
      <w:pPr>
        <w:pStyle w:val="H6"/>
        <w:rPr>
          <w:ins w:id="36" w:author="Jakub Kolodziej" w:date="2022-10-26T10:32:00Z"/>
        </w:rPr>
      </w:pPr>
      <w:ins w:id="37" w:author="Jakub Kolodziej" w:date="2022-11-01T07:31:00Z">
        <w:r w:rsidRPr="00453A15">
          <w:t>4.6.2.9</w:t>
        </w:r>
      </w:ins>
      <w:ins w:id="38" w:author="Jakub Kolodziej" w:date="2022-10-26T10:32:00Z">
        <w:r w:rsidR="00D42FDE" w:rsidRPr="00453A15">
          <w:t>.1</w:t>
        </w:r>
        <w:r w:rsidR="00D42FDE" w:rsidRPr="00453A15">
          <w:tab/>
          <w:t>Test purpose</w:t>
        </w:r>
      </w:ins>
    </w:p>
    <w:p w14:paraId="5BF69DED" w14:textId="11704267" w:rsidR="00673ADF" w:rsidRPr="00453A15" w:rsidRDefault="00673ADF" w:rsidP="00673ADF">
      <w:pPr>
        <w:rPr>
          <w:ins w:id="39" w:author="Jakub Kolodziej" w:date="2022-11-01T13:42:00Z"/>
          <w:rFonts w:cs="v4.2.0"/>
        </w:rPr>
      </w:pPr>
      <w:ins w:id="40" w:author="Jakub Kolodziej" w:date="2022-11-01T13:42:00Z">
        <w:r w:rsidRPr="00453A15">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453A15">
          <w:t xml:space="preserve">TS 38.133 [6] </w:t>
        </w:r>
        <w:r w:rsidRPr="00453A15">
          <w:rPr>
            <w:rFonts w:cs="v4.2.0"/>
          </w:rPr>
          <w:t>clause 9.3.4.</w:t>
        </w:r>
      </w:ins>
    </w:p>
    <w:p w14:paraId="4879A963" w14:textId="2846CE00" w:rsidR="00D42FDE" w:rsidRPr="00453A15" w:rsidRDefault="00B1463D" w:rsidP="00D42FDE">
      <w:pPr>
        <w:pStyle w:val="H6"/>
        <w:rPr>
          <w:ins w:id="41" w:author="Jakub Kolodziej" w:date="2022-10-26T10:32:00Z"/>
        </w:rPr>
      </w:pPr>
      <w:ins w:id="42" w:author="Jakub Kolodziej" w:date="2022-11-01T07:31:00Z">
        <w:r w:rsidRPr="00453A15">
          <w:t>4.6.2.9</w:t>
        </w:r>
      </w:ins>
      <w:ins w:id="43" w:author="Jakub Kolodziej" w:date="2022-10-26T10:32:00Z">
        <w:r w:rsidR="00D42FDE" w:rsidRPr="00453A15">
          <w:t>.2</w:t>
        </w:r>
        <w:r w:rsidR="00D42FDE" w:rsidRPr="00453A15">
          <w:tab/>
          <w:t>Test applicability</w:t>
        </w:r>
      </w:ins>
    </w:p>
    <w:p w14:paraId="7E641480" w14:textId="200B5D2C" w:rsidR="00D42FDE" w:rsidRPr="00453A15" w:rsidRDefault="00D42FDE" w:rsidP="00D42FDE">
      <w:pPr>
        <w:rPr>
          <w:ins w:id="44" w:author="Jakub Kolodziej" w:date="2022-10-26T10:32:00Z"/>
        </w:rPr>
      </w:pPr>
      <w:ins w:id="45" w:author="Jakub Kolodziej" w:date="2022-10-26T10:32:00Z">
        <w:r w:rsidRPr="00453A15">
          <w:rPr>
            <w:lang w:eastAsia="sv-SE"/>
          </w:rPr>
          <w:t xml:space="preserve">This test applies to all types of </w:t>
        </w:r>
        <w:r w:rsidRPr="00453A15">
          <w:t xml:space="preserve">E-UTRA UE release </w:t>
        </w:r>
      </w:ins>
      <w:ins w:id="46" w:author="Jakub Kolodziej" w:date="2022-11-01T14:33:00Z">
        <w:r w:rsidR="001106E7" w:rsidRPr="00453A15">
          <w:t>1</w:t>
        </w:r>
      </w:ins>
      <w:ins w:id="47" w:author="Jakub Kolodziej" w:date="2022-11-14T18:17:00Z">
        <w:r w:rsidR="00E431D9" w:rsidRPr="00E431D9">
          <w:rPr>
            <w:highlight w:val="yellow"/>
            <w:rPrChange w:id="48" w:author="Jakub Kolodziej" w:date="2022-11-14T18:17:00Z">
              <w:rPr/>
            </w:rPrChange>
          </w:rPr>
          <w:t>6</w:t>
        </w:r>
      </w:ins>
      <w:ins w:id="49" w:author="Jakub Kolodziej" w:date="2022-11-01T14:33:00Z">
        <w:r w:rsidR="001106E7" w:rsidRPr="00453A15">
          <w:t xml:space="preserve"> </w:t>
        </w:r>
      </w:ins>
      <w:ins w:id="50" w:author="Jakub Kolodziej" w:date="2022-10-26T10:32:00Z">
        <w:r w:rsidRPr="00453A15">
          <w:t xml:space="preserve">and forward supporting </w:t>
        </w:r>
      </w:ins>
      <w:ins w:id="51" w:author="Jakub Kolodziej" w:date="2022-11-01T14:33:00Z">
        <w:r w:rsidR="0085447A" w:rsidRPr="00453A15">
          <w:t>enhanced inter-frequency NR measurement requirements in high-speed scenario</w:t>
        </w:r>
      </w:ins>
    </w:p>
    <w:p w14:paraId="60737506" w14:textId="6E29035F" w:rsidR="00D42FDE" w:rsidRPr="00453A15" w:rsidRDefault="00B1463D" w:rsidP="00D42FDE">
      <w:pPr>
        <w:pStyle w:val="H6"/>
        <w:rPr>
          <w:ins w:id="52" w:author="Jakub Kolodziej" w:date="2022-10-26T10:32:00Z"/>
        </w:rPr>
      </w:pPr>
      <w:ins w:id="53" w:author="Jakub Kolodziej" w:date="2022-11-01T07:31:00Z">
        <w:r w:rsidRPr="00453A15">
          <w:t>4.6.2.9</w:t>
        </w:r>
      </w:ins>
      <w:ins w:id="54" w:author="Jakub Kolodziej" w:date="2022-10-26T10:32:00Z">
        <w:r w:rsidR="00D42FDE" w:rsidRPr="00453A15">
          <w:t>.3</w:t>
        </w:r>
        <w:r w:rsidR="00D42FDE" w:rsidRPr="00453A15">
          <w:tab/>
          <w:t>Minimum conformance requirements</w:t>
        </w:r>
      </w:ins>
    </w:p>
    <w:p w14:paraId="485D5134" w14:textId="44321DB3" w:rsidR="00D42FDE" w:rsidRPr="00453A15" w:rsidRDefault="00D42FDE" w:rsidP="00D42FDE">
      <w:pPr>
        <w:rPr>
          <w:ins w:id="55" w:author="Jakub Kolodziej" w:date="2022-10-26T10:32:00Z"/>
        </w:rPr>
      </w:pPr>
      <w:ins w:id="56" w:author="Jakub Kolodziej" w:date="2022-10-26T10:32:00Z">
        <w:r w:rsidRPr="00453A15">
          <w:rPr>
            <w:rFonts w:cs="v4.2.0"/>
          </w:rPr>
          <w:t xml:space="preserve">The minimum conformance requirements are defined in clause </w:t>
        </w:r>
      </w:ins>
      <w:ins w:id="57" w:author="Jakub Kolodziej" w:date="2022-11-01T14:33:00Z">
        <w:r w:rsidR="001106E7" w:rsidRPr="00453A15">
          <w:t>4.6.2.0</w:t>
        </w:r>
      </w:ins>
    </w:p>
    <w:p w14:paraId="3F01128E" w14:textId="109E3327" w:rsidR="00D42FDE" w:rsidRPr="00453A15" w:rsidRDefault="00D42FDE" w:rsidP="00D42FDE">
      <w:pPr>
        <w:rPr>
          <w:ins w:id="58" w:author="Jakub Kolodziej" w:date="2022-10-26T10:32:00Z"/>
        </w:rPr>
      </w:pPr>
      <w:ins w:id="59" w:author="Jakub Kolodziej" w:date="2022-10-26T10:32:00Z">
        <w:r w:rsidRPr="00453A15">
          <w:t xml:space="preserve">The normative reference for this requirement is TS 38.133 [6] clause </w:t>
        </w:r>
      </w:ins>
      <w:ins w:id="60" w:author="Jakub Kolodziej" w:date="2022-11-01T14:33:00Z">
        <w:r w:rsidR="00DD0A0F" w:rsidRPr="00453A15">
          <w:t>4.6.2.</w:t>
        </w:r>
      </w:ins>
      <w:ins w:id="61" w:author="Jakub Kolodziej" w:date="2022-11-01T14:34:00Z">
        <w:r w:rsidR="00DD0A0F" w:rsidRPr="00453A15">
          <w:t>9</w:t>
        </w:r>
      </w:ins>
    </w:p>
    <w:p w14:paraId="2731A32F" w14:textId="7E4EA89B" w:rsidR="00D42FDE" w:rsidRPr="00453A15" w:rsidRDefault="00B1463D" w:rsidP="00D42FDE">
      <w:pPr>
        <w:pStyle w:val="H6"/>
        <w:rPr>
          <w:ins w:id="62" w:author="Jakub Kolodziej" w:date="2022-10-26T10:32:00Z"/>
        </w:rPr>
      </w:pPr>
      <w:ins w:id="63" w:author="Jakub Kolodziej" w:date="2022-11-01T07:31:00Z">
        <w:r w:rsidRPr="00453A15">
          <w:t>4.6.2.9</w:t>
        </w:r>
      </w:ins>
      <w:ins w:id="64" w:author="Jakub Kolodziej" w:date="2022-10-26T10:32:00Z">
        <w:r w:rsidR="00D42FDE" w:rsidRPr="00453A15">
          <w:t>.4</w:t>
        </w:r>
        <w:r w:rsidR="00D42FDE" w:rsidRPr="00453A15">
          <w:tab/>
          <w:t>Test description</w:t>
        </w:r>
      </w:ins>
    </w:p>
    <w:p w14:paraId="364E147F" w14:textId="6BD522BF" w:rsidR="00D42FDE" w:rsidRPr="00453A15" w:rsidRDefault="00B1463D" w:rsidP="00D42FDE">
      <w:pPr>
        <w:pStyle w:val="H6"/>
        <w:keepNext w:val="0"/>
        <w:keepLines w:val="0"/>
        <w:rPr>
          <w:ins w:id="65" w:author="Jakub Kolodziej" w:date="2022-10-26T10:34:00Z"/>
          <w:lang w:eastAsia="sv-SE"/>
        </w:rPr>
      </w:pPr>
      <w:ins w:id="66" w:author="Jakub Kolodziej" w:date="2022-11-01T07:31:00Z">
        <w:r w:rsidRPr="00453A15">
          <w:rPr>
            <w:lang w:eastAsia="sv-SE"/>
          </w:rPr>
          <w:t>4.6.2.9</w:t>
        </w:r>
      </w:ins>
      <w:ins w:id="67" w:author="Jakub Kolodziej" w:date="2022-10-26T10:32:00Z">
        <w:r w:rsidR="00D42FDE" w:rsidRPr="00453A15">
          <w:rPr>
            <w:lang w:eastAsia="sv-SE"/>
          </w:rPr>
          <w:t>.4.1</w:t>
        </w:r>
        <w:r w:rsidR="00D42FDE" w:rsidRPr="00453A15">
          <w:rPr>
            <w:lang w:eastAsia="sv-SE"/>
          </w:rPr>
          <w:tab/>
          <w:t>Initial conditions</w:t>
        </w:r>
      </w:ins>
    </w:p>
    <w:p w14:paraId="74FC2B9C" w14:textId="09BE02A3" w:rsidR="00440567" w:rsidRPr="00453A15" w:rsidRDefault="00440567" w:rsidP="00440567">
      <w:pPr>
        <w:rPr>
          <w:ins w:id="68" w:author="Jakub Kolodziej" w:date="2022-10-26T14:13:00Z"/>
          <w:lang w:eastAsia="sv-SE"/>
        </w:rPr>
      </w:pPr>
      <w:ins w:id="69" w:author="Jakub Kolodziej" w:date="2022-10-26T14:13:00Z">
        <w:r w:rsidRPr="00453A15">
          <w:rPr>
            <w:lang w:eastAsia="sv-SE"/>
          </w:rPr>
          <w:t xml:space="preserve">This test shall be tested using any of the test configurations in Table </w:t>
        </w:r>
      </w:ins>
      <w:ins w:id="70" w:author="Jakub Kolodziej" w:date="2022-11-01T07:31:00Z">
        <w:r w:rsidR="00B1463D" w:rsidRPr="00453A15">
          <w:rPr>
            <w:lang w:eastAsia="sv-SE"/>
          </w:rPr>
          <w:t>4.6.2.9</w:t>
        </w:r>
      </w:ins>
      <w:ins w:id="71" w:author="Jakub Kolodziej" w:date="2022-10-26T14:13:00Z">
        <w:r w:rsidRPr="00453A15">
          <w:rPr>
            <w:lang w:eastAsia="sv-SE"/>
          </w:rPr>
          <w:t>.4.1-1.</w:t>
        </w:r>
      </w:ins>
    </w:p>
    <w:p w14:paraId="336ED79C" w14:textId="1BCE83E0" w:rsidR="00680708" w:rsidRPr="00453A15" w:rsidRDefault="00680708" w:rsidP="00680708">
      <w:pPr>
        <w:pStyle w:val="TH"/>
        <w:keepNext w:val="0"/>
        <w:keepLines w:val="0"/>
        <w:rPr>
          <w:ins w:id="72" w:author="Jakub Kolodziej" w:date="2022-10-26T14:13:00Z"/>
        </w:rPr>
      </w:pPr>
      <w:ins w:id="73" w:author="Jakub Kolodziej" w:date="2022-10-26T14:13:00Z">
        <w:r w:rsidRPr="00453A15">
          <w:t xml:space="preserve">Table </w:t>
        </w:r>
      </w:ins>
      <w:ins w:id="74" w:author="Jakub Kolodziej" w:date="2022-11-01T07:31:00Z">
        <w:r w:rsidR="00B1463D" w:rsidRPr="00453A15">
          <w:t>4.6.2.9</w:t>
        </w:r>
      </w:ins>
      <w:ins w:id="75" w:author="Jakub Kolodziej" w:date="2022-10-26T14:13:00Z">
        <w:r w:rsidRPr="00453A15">
          <w:t xml:space="preserve">.4.1-1: </w:t>
        </w:r>
        <w:r w:rsidRPr="00453A15">
          <w:rPr>
            <w:lang w:eastAsia="sv-SE"/>
          </w:rPr>
          <w:t xml:space="preserve">Supported </w:t>
        </w:r>
        <w:r w:rsidRPr="00453A15">
          <w:t xml:space="preserve">test configurations for </w:t>
        </w:r>
      </w:ins>
      <w:ins w:id="76" w:author="Jakub Kolodziej" w:date="2022-11-01T14:42:00Z">
        <w:r w:rsidR="009A0DEA" w:rsidRPr="00453A15">
          <w:rPr>
            <w:lang w:eastAsia="sv-SE"/>
          </w:rPr>
          <w:t>EN-DC FR1-FR1 event triggered reporting without SSB time index detection in DRX for UE configured with highSpeedMeasInterFreq-r17</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453A15" w14:paraId="753E348A" w14:textId="77777777" w:rsidTr="005679ED">
        <w:trPr>
          <w:trHeight w:val="106"/>
          <w:jc w:val="center"/>
          <w:ins w:id="77" w:author="Jakub Kolodziej" w:date="2022-10-26T14:13:00Z"/>
        </w:trPr>
        <w:tc>
          <w:tcPr>
            <w:tcW w:w="2376" w:type="dxa"/>
            <w:tcBorders>
              <w:top w:val="single" w:sz="4" w:space="0" w:color="auto"/>
              <w:left w:val="single" w:sz="4" w:space="0" w:color="auto"/>
              <w:right w:val="single" w:sz="4" w:space="0" w:color="auto"/>
            </w:tcBorders>
            <w:hideMark/>
          </w:tcPr>
          <w:p w14:paraId="3E525237" w14:textId="51F8FA27" w:rsidR="00680708" w:rsidRPr="00453A15" w:rsidRDefault="00680708" w:rsidP="005679ED">
            <w:pPr>
              <w:pStyle w:val="TAH"/>
              <w:keepNext w:val="0"/>
              <w:keepLines w:val="0"/>
              <w:rPr>
                <w:ins w:id="78" w:author="Jakub Kolodziej" w:date="2022-10-26T14:13:00Z"/>
              </w:rPr>
            </w:pPr>
            <w:ins w:id="79" w:author="Jakub Kolodziej" w:date="2022-10-26T14:13:00Z">
              <w:r w:rsidRPr="00453A15">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453A15" w:rsidRDefault="00680708" w:rsidP="005679ED">
            <w:pPr>
              <w:pStyle w:val="TAH"/>
              <w:keepNext w:val="0"/>
              <w:keepLines w:val="0"/>
              <w:rPr>
                <w:ins w:id="80" w:author="Jakub Kolodziej" w:date="2022-10-26T14:13:00Z"/>
              </w:rPr>
            </w:pPr>
            <w:ins w:id="81" w:author="Jakub Kolodziej" w:date="2022-10-26T14:13:00Z">
              <w:r w:rsidRPr="00453A15">
                <w:t>Description</w:t>
              </w:r>
            </w:ins>
          </w:p>
        </w:tc>
      </w:tr>
      <w:tr w:rsidR="00391FBA" w:rsidRPr="00453A15" w14:paraId="51DFFF2F" w14:textId="77777777" w:rsidTr="005679ED">
        <w:trPr>
          <w:jc w:val="center"/>
          <w:ins w:id="82"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55FFC9E3" w:rsidR="00391FBA" w:rsidRPr="00453A15" w:rsidRDefault="00391FBA" w:rsidP="00391FBA">
            <w:pPr>
              <w:pStyle w:val="TAL"/>
              <w:keepNext w:val="0"/>
              <w:keepLines w:val="0"/>
              <w:rPr>
                <w:ins w:id="83" w:author="Jakub Kolodziej" w:date="2022-10-26T14:13:00Z"/>
              </w:rPr>
            </w:pPr>
            <w:ins w:id="84" w:author="Jakub Kolodziej" w:date="2022-11-01T07:31:00Z">
              <w:r w:rsidRPr="00453A15">
                <w:rPr>
                  <w:rFonts w:cs="Arial"/>
                  <w:szCs w:val="18"/>
                </w:rPr>
                <w:t>4.6.2.9</w:t>
              </w:r>
            </w:ins>
            <w:ins w:id="85" w:author="Jakub Kolodziej" w:date="2022-10-26T14:13:00Z">
              <w:r w:rsidRPr="00453A15">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6E1CA762" w:rsidR="00391FBA" w:rsidRPr="00453A15" w:rsidRDefault="00391FBA" w:rsidP="00391FBA">
            <w:pPr>
              <w:pStyle w:val="TAL"/>
              <w:keepNext w:val="0"/>
              <w:keepLines w:val="0"/>
              <w:rPr>
                <w:ins w:id="86" w:author="Jakub Kolodziej" w:date="2022-10-26T14:13:00Z"/>
              </w:rPr>
            </w:pPr>
            <w:ins w:id="87" w:author="Jakub Kolodziej" w:date="2022-11-01T14:41:00Z">
              <w:r w:rsidRPr="00453A15">
                <w:t xml:space="preserve">LTE FDD, NR 15 kHz </w:t>
              </w:r>
              <w:r w:rsidRPr="00453A15">
                <w:rPr>
                  <w:lang w:eastAsia="zh-CN"/>
                </w:rPr>
                <w:t xml:space="preserve">SSB and </w:t>
              </w:r>
              <w:r w:rsidRPr="00453A15">
                <w:t>CSI-RS SCS, 10 MHz bandwidth, FDD duplex mode</w:t>
              </w:r>
            </w:ins>
          </w:p>
        </w:tc>
      </w:tr>
      <w:tr w:rsidR="00391FBA" w:rsidRPr="00453A15" w14:paraId="07E41134" w14:textId="77777777" w:rsidTr="005679ED">
        <w:trPr>
          <w:jc w:val="center"/>
          <w:ins w:id="88"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4463F7F9" w:rsidR="00391FBA" w:rsidRPr="00453A15" w:rsidRDefault="00391FBA" w:rsidP="00391FBA">
            <w:pPr>
              <w:pStyle w:val="TAL"/>
              <w:keepNext w:val="0"/>
              <w:keepLines w:val="0"/>
              <w:rPr>
                <w:ins w:id="89" w:author="Jakub Kolodziej" w:date="2022-10-26T14:13:00Z"/>
              </w:rPr>
            </w:pPr>
            <w:ins w:id="90" w:author="Jakub Kolodziej" w:date="2022-11-01T07:31:00Z">
              <w:r w:rsidRPr="00453A15">
                <w:rPr>
                  <w:rFonts w:cs="Arial"/>
                  <w:szCs w:val="18"/>
                </w:rPr>
                <w:t>4.6.2.9</w:t>
              </w:r>
            </w:ins>
            <w:ins w:id="91" w:author="Jakub Kolodziej" w:date="2022-10-26T14:13:00Z">
              <w:r w:rsidRPr="00453A15">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42F05A2D" w:rsidR="00391FBA" w:rsidRPr="00453A15" w:rsidRDefault="00391FBA" w:rsidP="00391FBA">
            <w:pPr>
              <w:pStyle w:val="TAL"/>
              <w:keepNext w:val="0"/>
              <w:keepLines w:val="0"/>
              <w:rPr>
                <w:ins w:id="92" w:author="Jakub Kolodziej" w:date="2022-10-26T14:13:00Z"/>
              </w:rPr>
            </w:pPr>
            <w:ins w:id="93" w:author="Jakub Kolodziej" w:date="2022-11-01T14:41:00Z">
              <w:r w:rsidRPr="00453A15">
                <w:t>LTE FDD, NR 15 kHz</w:t>
              </w:r>
              <w:r w:rsidRPr="00453A15">
                <w:rPr>
                  <w:lang w:eastAsia="zh-CN"/>
                </w:rPr>
                <w:t xml:space="preserve"> SSB and</w:t>
              </w:r>
              <w:r w:rsidRPr="00453A15">
                <w:t xml:space="preserve"> CSI-RS SCS, 10 MHz bandwidth, TDD duplex mode</w:t>
              </w:r>
            </w:ins>
          </w:p>
        </w:tc>
      </w:tr>
      <w:tr w:rsidR="00391FBA" w:rsidRPr="00453A15" w14:paraId="70E9D49A" w14:textId="77777777" w:rsidTr="005679ED">
        <w:trPr>
          <w:jc w:val="center"/>
          <w:ins w:id="94"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38231DBF" w:rsidR="00391FBA" w:rsidRPr="00453A15" w:rsidRDefault="00391FBA" w:rsidP="00391FBA">
            <w:pPr>
              <w:pStyle w:val="TAL"/>
              <w:keepNext w:val="0"/>
              <w:keepLines w:val="0"/>
              <w:rPr>
                <w:ins w:id="95" w:author="Jakub Kolodziej" w:date="2022-10-26T14:13:00Z"/>
              </w:rPr>
            </w:pPr>
            <w:ins w:id="96" w:author="Jakub Kolodziej" w:date="2022-11-01T07:31:00Z">
              <w:r w:rsidRPr="00453A15">
                <w:rPr>
                  <w:rFonts w:cs="Arial"/>
                  <w:szCs w:val="18"/>
                </w:rPr>
                <w:t>4.6.2.9</w:t>
              </w:r>
            </w:ins>
            <w:ins w:id="97" w:author="Jakub Kolodziej" w:date="2022-10-26T14:13:00Z">
              <w:r w:rsidRPr="00453A15">
                <w:rPr>
                  <w:rFonts w:cs="Arial"/>
                  <w:szCs w:val="18"/>
                </w:rPr>
                <w:t>-</w:t>
              </w:r>
              <w:r w:rsidRPr="00453A15">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569B5E5A" w:rsidR="00391FBA" w:rsidRPr="00453A15" w:rsidRDefault="00391FBA" w:rsidP="00391FBA">
            <w:pPr>
              <w:pStyle w:val="TAL"/>
              <w:keepNext w:val="0"/>
              <w:keepLines w:val="0"/>
              <w:rPr>
                <w:ins w:id="98" w:author="Jakub Kolodziej" w:date="2022-10-26T14:13:00Z"/>
              </w:rPr>
            </w:pPr>
            <w:ins w:id="99" w:author="Jakub Kolodziej" w:date="2022-11-01T14:41:00Z">
              <w:r w:rsidRPr="00453A15">
                <w:t>LTE FDD, NR 30 kHz</w:t>
              </w:r>
              <w:r w:rsidRPr="00453A15">
                <w:rPr>
                  <w:lang w:eastAsia="zh-CN"/>
                </w:rPr>
                <w:t xml:space="preserve"> SSB and</w:t>
              </w:r>
              <w:r w:rsidRPr="00453A15">
                <w:t xml:space="preserve"> CSI-RS SCS, 40 MHz bandwidth, TDD duplex mode</w:t>
              </w:r>
            </w:ins>
          </w:p>
        </w:tc>
      </w:tr>
      <w:tr w:rsidR="00391FBA" w:rsidRPr="00453A15" w14:paraId="1F463423" w14:textId="77777777" w:rsidTr="005679ED">
        <w:trPr>
          <w:jc w:val="center"/>
          <w:ins w:id="100"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4381C378" w:rsidR="00391FBA" w:rsidRPr="00453A15" w:rsidRDefault="00391FBA" w:rsidP="00391FBA">
            <w:pPr>
              <w:pStyle w:val="TAL"/>
              <w:keepNext w:val="0"/>
              <w:keepLines w:val="0"/>
              <w:rPr>
                <w:ins w:id="101" w:author="Jakub Kolodziej" w:date="2022-10-26T14:13:00Z"/>
              </w:rPr>
            </w:pPr>
            <w:ins w:id="102" w:author="Jakub Kolodziej" w:date="2022-11-01T07:31:00Z">
              <w:r w:rsidRPr="00453A15">
                <w:rPr>
                  <w:rFonts w:cs="Arial"/>
                  <w:szCs w:val="18"/>
                </w:rPr>
                <w:t>4.6.2.9</w:t>
              </w:r>
            </w:ins>
            <w:ins w:id="103" w:author="Jakub Kolodziej" w:date="2022-10-26T14:13:00Z">
              <w:r w:rsidRPr="00453A15">
                <w:rPr>
                  <w:rFonts w:cs="Arial"/>
                  <w:szCs w:val="18"/>
                </w:rPr>
                <w:t>-</w:t>
              </w:r>
              <w:r w:rsidRPr="00453A15">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3271EA19" w:rsidR="00391FBA" w:rsidRPr="00453A15" w:rsidRDefault="00391FBA" w:rsidP="00391FBA">
            <w:pPr>
              <w:pStyle w:val="TAL"/>
              <w:keepNext w:val="0"/>
              <w:keepLines w:val="0"/>
              <w:rPr>
                <w:ins w:id="104" w:author="Jakub Kolodziej" w:date="2022-10-26T14:13:00Z"/>
              </w:rPr>
            </w:pPr>
            <w:ins w:id="105" w:author="Jakub Kolodziej" w:date="2022-11-01T14:41:00Z">
              <w:r w:rsidRPr="00453A15">
                <w:t>LTE TDD, NR 15 kHz</w:t>
              </w:r>
              <w:r w:rsidRPr="00453A15">
                <w:rPr>
                  <w:lang w:eastAsia="zh-CN"/>
                </w:rPr>
                <w:t xml:space="preserve"> SSB and</w:t>
              </w:r>
              <w:r w:rsidRPr="00453A15">
                <w:t xml:space="preserve"> CSI-RS SCS, 10 MHz bandwidth, FDD duplex mode</w:t>
              </w:r>
            </w:ins>
          </w:p>
        </w:tc>
      </w:tr>
      <w:tr w:rsidR="00391FBA" w:rsidRPr="00453A15" w14:paraId="3D6F3321" w14:textId="77777777" w:rsidTr="005679ED">
        <w:trPr>
          <w:jc w:val="center"/>
          <w:ins w:id="106"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51554C30" w:rsidR="00391FBA" w:rsidRPr="00453A15" w:rsidRDefault="00391FBA" w:rsidP="00391FBA">
            <w:pPr>
              <w:pStyle w:val="TAL"/>
              <w:keepNext w:val="0"/>
              <w:keepLines w:val="0"/>
              <w:rPr>
                <w:ins w:id="107" w:author="Jakub Kolodziej" w:date="2022-10-26T14:13:00Z"/>
              </w:rPr>
            </w:pPr>
            <w:ins w:id="108" w:author="Jakub Kolodziej" w:date="2022-11-01T07:31:00Z">
              <w:r w:rsidRPr="00453A15">
                <w:rPr>
                  <w:rFonts w:cs="Arial"/>
                  <w:szCs w:val="18"/>
                </w:rPr>
                <w:t>4.6.2.9</w:t>
              </w:r>
            </w:ins>
            <w:ins w:id="109" w:author="Jakub Kolodziej" w:date="2022-10-26T14:13:00Z">
              <w:r w:rsidRPr="00453A15">
                <w:rPr>
                  <w:rFonts w:cs="Arial"/>
                  <w:szCs w:val="18"/>
                </w:rPr>
                <w:t>-</w:t>
              </w:r>
              <w:r w:rsidRPr="00453A15">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31256AFA" w:rsidR="00391FBA" w:rsidRPr="00453A15" w:rsidRDefault="00391FBA" w:rsidP="00391FBA">
            <w:pPr>
              <w:pStyle w:val="TAL"/>
              <w:keepNext w:val="0"/>
              <w:keepLines w:val="0"/>
              <w:rPr>
                <w:ins w:id="110" w:author="Jakub Kolodziej" w:date="2022-10-26T14:13:00Z"/>
              </w:rPr>
            </w:pPr>
            <w:ins w:id="111" w:author="Jakub Kolodziej" w:date="2022-11-01T14:41:00Z">
              <w:r w:rsidRPr="00453A15">
                <w:t>LTE TDD, NR 15 kHz</w:t>
              </w:r>
              <w:r w:rsidRPr="00453A15">
                <w:rPr>
                  <w:lang w:eastAsia="zh-CN"/>
                </w:rPr>
                <w:t xml:space="preserve"> SSB and</w:t>
              </w:r>
              <w:r w:rsidRPr="00453A15">
                <w:t xml:space="preserve"> CSI-RS SCS, 10 MHz bandwidth, TDD duplex mode</w:t>
              </w:r>
            </w:ins>
          </w:p>
        </w:tc>
      </w:tr>
      <w:tr w:rsidR="00391FBA" w:rsidRPr="00453A15" w14:paraId="6F9B7C44" w14:textId="77777777" w:rsidTr="005679ED">
        <w:trPr>
          <w:jc w:val="center"/>
          <w:ins w:id="112"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66C0590" w:rsidR="00391FBA" w:rsidRPr="00453A15" w:rsidRDefault="00391FBA" w:rsidP="00391FBA">
            <w:pPr>
              <w:pStyle w:val="TAL"/>
              <w:keepNext w:val="0"/>
              <w:keepLines w:val="0"/>
              <w:rPr>
                <w:ins w:id="113" w:author="Jakub Kolodziej" w:date="2022-10-26T14:13:00Z"/>
              </w:rPr>
            </w:pPr>
            <w:ins w:id="114" w:author="Jakub Kolodziej" w:date="2022-11-01T07:31:00Z">
              <w:r w:rsidRPr="00453A15">
                <w:rPr>
                  <w:rFonts w:cs="Arial"/>
                  <w:szCs w:val="18"/>
                </w:rPr>
                <w:t>4.6.2.9</w:t>
              </w:r>
            </w:ins>
            <w:ins w:id="115" w:author="Jakub Kolodziej" w:date="2022-10-26T14:13:00Z">
              <w:r w:rsidRPr="00453A15">
                <w:rPr>
                  <w:rFonts w:cs="Arial"/>
                  <w:szCs w:val="18"/>
                </w:rPr>
                <w:t>-</w:t>
              </w:r>
              <w:r w:rsidRPr="00453A15">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3F937335" w:rsidR="00391FBA" w:rsidRPr="00453A15" w:rsidRDefault="00391FBA" w:rsidP="00391FBA">
            <w:pPr>
              <w:pStyle w:val="TAL"/>
              <w:keepNext w:val="0"/>
              <w:keepLines w:val="0"/>
              <w:rPr>
                <w:ins w:id="116" w:author="Jakub Kolodziej" w:date="2022-10-26T14:13:00Z"/>
              </w:rPr>
            </w:pPr>
            <w:ins w:id="117" w:author="Jakub Kolodziej" w:date="2022-11-01T14:41:00Z">
              <w:r w:rsidRPr="00453A15">
                <w:t>LTE TDD, NR 30 kHz</w:t>
              </w:r>
              <w:r w:rsidRPr="00453A15">
                <w:rPr>
                  <w:lang w:eastAsia="zh-CN"/>
                </w:rPr>
                <w:t xml:space="preserve"> SSB and</w:t>
              </w:r>
              <w:r w:rsidRPr="00453A15">
                <w:t xml:space="preserve"> CSI-RS SCS, 40 MHz bandwidth, TDD duplex mode</w:t>
              </w:r>
            </w:ins>
          </w:p>
        </w:tc>
      </w:tr>
      <w:tr w:rsidR="00680708" w:rsidRPr="00453A15" w14:paraId="2466A9DD" w14:textId="77777777" w:rsidTr="005679ED">
        <w:trPr>
          <w:jc w:val="center"/>
          <w:ins w:id="118"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20B5DBF0" w14:textId="77777777" w:rsidR="0011396E" w:rsidRPr="00453A15" w:rsidRDefault="0011396E" w:rsidP="0011396E">
            <w:pPr>
              <w:pStyle w:val="TAN"/>
              <w:rPr>
                <w:ins w:id="119" w:author="Jakub Kolodziej" w:date="2022-11-01T14:41:00Z"/>
              </w:rPr>
            </w:pPr>
            <w:ins w:id="120" w:author="Jakub Kolodziej" w:date="2022-11-01T14:41:00Z">
              <w:r w:rsidRPr="00453A15">
                <w:t>Note 1:</w:t>
              </w:r>
              <w:r w:rsidRPr="00453A15">
                <w:rPr>
                  <w:snapToGrid w:val="0"/>
                </w:rPr>
                <w:tab/>
              </w:r>
              <w:r w:rsidRPr="00453A15">
                <w:t>The UE is only required to be tested in one of the supported test configurations</w:t>
              </w:r>
            </w:ins>
          </w:p>
          <w:p w14:paraId="5100BD30" w14:textId="7BC3523D" w:rsidR="00680708" w:rsidRPr="00453A15" w:rsidRDefault="0011396E" w:rsidP="0011396E">
            <w:pPr>
              <w:pStyle w:val="TAN"/>
              <w:keepNext w:val="0"/>
              <w:keepLines w:val="0"/>
              <w:rPr>
                <w:ins w:id="121" w:author="Jakub Kolodziej" w:date="2022-10-26T14:13:00Z"/>
              </w:rPr>
            </w:pPr>
            <w:ins w:id="122" w:author="Jakub Kolodziej" w:date="2022-11-01T14:41:00Z">
              <w:r w:rsidRPr="00453A15">
                <w:t>Note 2:</w:t>
              </w:r>
              <w:r w:rsidRPr="00453A15">
                <w:rPr>
                  <w:snapToGrid w:val="0"/>
                </w:rPr>
                <w:tab/>
              </w:r>
              <w:r w:rsidRPr="00453A15">
                <w:t>target NR cell3 has the same SCS, BW and duplex mode as NR serving cell2</w:t>
              </w:r>
            </w:ins>
          </w:p>
        </w:tc>
      </w:tr>
    </w:tbl>
    <w:p w14:paraId="118F4B72" w14:textId="77777777" w:rsidR="00680708" w:rsidRPr="00453A15" w:rsidRDefault="00680708" w:rsidP="00680708">
      <w:pPr>
        <w:rPr>
          <w:ins w:id="123" w:author="Jakub Kolodziej" w:date="2022-10-26T14:13:00Z"/>
          <w:lang w:eastAsia="sv-SE"/>
        </w:rPr>
      </w:pPr>
    </w:p>
    <w:p w14:paraId="414E04D1" w14:textId="0C1E223E" w:rsidR="00680708" w:rsidRPr="00453A15" w:rsidRDefault="00680708" w:rsidP="00680708">
      <w:pPr>
        <w:rPr>
          <w:ins w:id="124" w:author="Jakub Kolodziej" w:date="2022-10-26T14:13:00Z"/>
          <w:lang w:eastAsia="sv-SE"/>
        </w:rPr>
      </w:pPr>
      <w:ins w:id="125" w:author="Jakub Kolodziej" w:date="2022-10-26T14:13:00Z">
        <w:r w:rsidRPr="00453A15">
          <w:rPr>
            <w:lang w:eastAsia="sv-SE"/>
          </w:rPr>
          <w:t xml:space="preserve">Configure the test equipment and the DUT according to the parameters in Table </w:t>
        </w:r>
      </w:ins>
      <w:ins w:id="126" w:author="Jakub Kolodziej" w:date="2022-11-01T07:31:00Z">
        <w:r w:rsidR="00B1463D" w:rsidRPr="00453A15">
          <w:rPr>
            <w:lang w:eastAsia="sv-SE"/>
          </w:rPr>
          <w:t>4.6.2.9</w:t>
        </w:r>
      </w:ins>
      <w:ins w:id="127" w:author="Jakub Kolodziej" w:date="2022-10-26T14:13:00Z">
        <w:r w:rsidRPr="00453A15">
          <w:rPr>
            <w:lang w:eastAsia="sv-SE"/>
          </w:rPr>
          <w:t>.4.1-2.</w:t>
        </w:r>
      </w:ins>
    </w:p>
    <w:p w14:paraId="691BACCD" w14:textId="09FEA77F" w:rsidR="00680708" w:rsidRPr="00453A15" w:rsidRDefault="00680708" w:rsidP="00680708">
      <w:pPr>
        <w:pStyle w:val="TH"/>
        <w:rPr>
          <w:ins w:id="128" w:author="Jakub Kolodziej" w:date="2022-10-26T14:13:00Z"/>
        </w:rPr>
      </w:pPr>
      <w:ins w:id="129" w:author="Jakub Kolodziej" w:date="2022-10-26T14:13:00Z">
        <w:r w:rsidRPr="00453A15">
          <w:lastRenderedPageBreak/>
          <w:t xml:space="preserve">Table </w:t>
        </w:r>
      </w:ins>
      <w:ins w:id="130" w:author="Jakub Kolodziej" w:date="2022-11-01T07:31:00Z">
        <w:r w:rsidR="00B1463D" w:rsidRPr="00453A15">
          <w:t>4.6.2.9</w:t>
        </w:r>
      </w:ins>
      <w:ins w:id="131" w:author="Jakub Kolodziej" w:date="2022-10-26T14:13:00Z">
        <w:r w:rsidRPr="00453A15">
          <w:t xml:space="preserve">.4.1-2: Initial conditions for </w:t>
        </w:r>
      </w:ins>
      <w:ins w:id="132" w:author="Jakub Kolodziej" w:date="2022-11-01T14:42:00Z">
        <w:r w:rsidR="009A0DEA" w:rsidRPr="00453A15">
          <w:rPr>
            <w:lang w:eastAsia="sv-SE"/>
          </w:rPr>
          <w:t>EN-DC FR1-FR1 event triggered reporting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453A15" w14:paraId="48FBFBEB" w14:textId="77777777" w:rsidTr="005679ED">
        <w:trPr>
          <w:jc w:val="center"/>
          <w:ins w:id="13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453A15" w:rsidRDefault="00680708" w:rsidP="005679ED">
            <w:pPr>
              <w:pStyle w:val="TAH"/>
              <w:rPr>
                <w:ins w:id="134" w:author="Jakub Kolodziej" w:date="2022-10-26T14:13:00Z"/>
              </w:rPr>
            </w:pPr>
            <w:ins w:id="135" w:author="Jakub Kolodziej" w:date="2022-10-26T14:13:00Z">
              <w:r w:rsidRPr="00453A1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453A15" w:rsidRDefault="00680708" w:rsidP="005679ED">
            <w:pPr>
              <w:pStyle w:val="TAH"/>
              <w:rPr>
                <w:ins w:id="136" w:author="Jakub Kolodziej" w:date="2022-10-26T14:13:00Z"/>
              </w:rPr>
            </w:pPr>
            <w:ins w:id="137" w:author="Jakub Kolodziej" w:date="2022-10-26T14:13:00Z">
              <w:r w:rsidRPr="00453A15">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453A15" w:rsidRDefault="00680708" w:rsidP="005679ED">
            <w:pPr>
              <w:pStyle w:val="TAH"/>
              <w:rPr>
                <w:ins w:id="138" w:author="Jakub Kolodziej" w:date="2022-10-26T14:13:00Z"/>
              </w:rPr>
            </w:pPr>
            <w:ins w:id="139" w:author="Jakub Kolodziej" w:date="2022-10-26T14:13:00Z">
              <w:r w:rsidRPr="00453A15">
                <w:t>Comment</w:t>
              </w:r>
            </w:ins>
          </w:p>
        </w:tc>
      </w:tr>
      <w:tr w:rsidR="00680708" w:rsidRPr="00453A15" w14:paraId="2D7FCF83" w14:textId="77777777" w:rsidTr="005679ED">
        <w:trPr>
          <w:jc w:val="center"/>
          <w:ins w:id="14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453A15" w:rsidRDefault="00680708" w:rsidP="005679ED">
            <w:pPr>
              <w:pStyle w:val="TAL"/>
              <w:rPr>
                <w:ins w:id="141" w:author="Jakub Kolodziej" w:date="2022-10-26T14:13:00Z"/>
              </w:rPr>
            </w:pPr>
            <w:ins w:id="142" w:author="Jakub Kolodziej" w:date="2022-10-26T14:13:00Z">
              <w:r w:rsidRPr="00453A1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453A15" w:rsidRDefault="00680708" w:rsidP="005679ED">
            <w:pPr>
              <w:pStyle w:val="TAL"/>
              <w:rPr>
                <w:ins w:id="143" w:author="Jakub Kolodziej" w:date="2022-10-26T14:13:00Z"/>
              </w:rPr>
            </w:pPr>
            <w:ins w:id="144" w:author="Jakub Kolodziej" w:date="2022-10-26T14:13:00Z">
              <w:r w:rsidRPr="00453A15">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453A15" w:rsidRDefault="00680708" w:rsidP="005679ED">
            <w:pPr>
              <w:pStyle w:val="TAL"/>
              <w:rPr>
                <w:ins w:id="145" w:author="Jakub Kolodziej" w:date="2022-10-26T14:13:00Z"/>
              </w:rPr>
            </w:pPr>
            <w:ins w:id="146" w:author="Jakub Kolodziej" w:date="2022-10-26T14:13:00Z">
              <w:r w:rsidRPr="00453A15">
                <w:t>As specified in TS 38.508-1 [14] clause 4.1.</w:t>
              </w:r>
            </w:ins>
          </w:p>
        </w:tc>
      </w:tr>
      <w:tr w:rsidR="00680708" w:rsidRPr="00453A15" w14:paraId="5038FBE2" w14:textId="77777777" w:rsidTr="005679ED">
        <w:trPr>
          <w:jc w:val="center"/>
          <w:ins w:id="14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453A15" w:rsidRDefault="00680708" w:rsidP="005679ED">
            <w:pPr>
              <w:pStyle w:val="TAL"/>
              <w:rPr>
                <w:ins w:id="148" w:author="Jakub Kolodziej" w:date="2022-10-26T14:13:00Z"/>
              </w:rPr>
            </w:pPr>
            <w:ins w:id="149" w:author="Jakub Kolodziej" w:date="2022-10-26T14:13:00Z">
              <w:r w:rsidRPr="00453A1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453A15" w:rsidRDefault="00680708" w:rsidP="005679ED">
            <w:pPr>
              <w:pStyle w:val="TAL"/>
              <w:rPr>
                <w:ins w:id="150" w:author="Jakub Kolodziej" w:date="2022-10-26T14:13:00Z"/>
              </w:rPr>
            </w:pPr>
            <w:ins w:id="151" w:author="Jakub Kolodziej" w:date="2022-10-26T14:13:00Z">
              <w:r w:rsidRPr="00453A15">
                <w:t>As specified in Annex E, table E.2-1 and TS 38.508-1 [14] clause 4.3.1.</w:t>
              </w:r>
            </w:ins>
          </w:p>
        </w:tc>
      </w:tr>
      <w:tr w:rsidR="00680708" w:rsidRPr="00453A15" w14:paraId="58150741" w14:textId="77777777" w:rsidTr="005679ED">
        <w:trPr>
          <w:jc w:val="center"/>
          <w:ins w:id="15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453A15" w:rsidRDefault="00680708" w:rsidP="005679ED">
            <w:pPr>
              <w:pStyle w:val="TAL"/>
              <w:rPr>
                <w:ins w:id="153" w:author="Jakub Kolodziej" w:date="2022-10-26T14:13:00Z"/>
              </w:rPr>
            </w:pPr>
            <w:ins w:id="154" w:author="Jakub Kolodziej" w:date="2022-10-26T14:13:00Z">
              <w:r w:rsidRPr="00453A1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52B50679" w:rsidR="00680708" w:rsidRPr="00453A15" w:rsidRDefault="00680708" w:rsidP="005679ED">
            <w:pPr>
              <w:pStyle w:val="TAL"/>
              <w:rPr>
                <w:ins w:id="155" w:author="Jakub Kolodziej" w:date="2022-10-26T14:13:00Z"/>
              </w:rPr>
            </w:pPr>
            <w:ins w:id="156" w:author="Jakub Kolodziej" w:date="2022-10-26T14:13:00Z">
              <w:r w:rsidRPr="00453A15">
                <w:t xml:space="preserve">As specified by the test configuration selected from Table </w:t>
              </w:r>
            </w:ins>
            <w:ins w:id="157" w:author="Jakub Kolodziej" w:date="2022-11-01T07:31:00Z">
              <w:r w:rsidR="00B1463D" w:rsidRPr="00453A15">
                <w:t>4.6.2.9</w:t>
              </w:r>
            </w:ins>
            <w:ins w:id="158" w:author="Jakub Kolodziej" w:date="2022-10-26T14:13:00Z">
              <w:r w:rsidRPr="00453A15">
                <w:t>.4.1-1.</w:t>
              </w:r>
            </w:ins>
          </w:p>
        </w:tc>
      </w:tr>
      <w:tr w:rsidR="00680708" w:rsidRPr="00453A15" w14:paraId="5478F3AE" w14:textId="77777777" w:rsidTr="005679ED">
        <w:trPr>
          <w:jc w:val="center"/>
          <w:ins w:id="15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453A15" w:rsidRDefault="00680708" w:rsidP="005679ED">
            <w:pPr>
              <w:pStyle w:val="TAL"/>
              <w:rPr>
                <w:ins w:id="160" w:author="Jakub Kolodziej" w:date="2022-10-26T14:13:00Z"/>
              </w:rPr>
            </w:pPr>
            <w:ins w:id="161" w:author="Jakub Kolodziej" w:date="2022-10-26T14:13:00Z">
              <w:r w:rsidRPr="00453A1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453A15" w:rsidRDefault="00680708" w:rsidP="005679ED">
            <w:pPr>
              <w:pStyle w:val="TAL"/>
              <w:rPr>
                <w:ins w:id="162" w:author="Jakub Kolodziej" w:date="2022-10-26T14:13:00Z"/>
              </w:rPr>
            </w:pPr>
            <w:ins w:id="163" w:author="Jakub Kolodziej" w:date="2022-10-26T14:13:00Z">
              <w:r w:rsidRPr="00453A15">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453A15" w:rsidRDefault="00680708" w:rsidP="005679ED">
            <w:pPr>
              <w:pStyle w:val="TAL"/>
              <w:rPr>
                <w:ins w:id="164" w:author="Jakub Kolodziej" w:date="2022-10-26T14:13:00Z"/>
              </w:rPr>
            </w:pPr>
            <w:ins w:id="165" w:author="Jakub Kolodziej" w:date="2022-10-26T14:13:00Z">
              <w:r w:rsidRPr="00453A15">
                <w:t>As specified in clause C.2.1.</w:t>
              </w:r>
            </w:ins>
          </w:p>
        </w:tc>
      </w:tr>
      <w:tr w:rsidR="00680708" w:rsidRPr="00453A15" w14:paraId="58D71DBC" w14:textId="77777777" w:rsidTr="005679ED">
        <w:trPr>
          <w:jc w:val="center"/>
          <w:ins w:id="166"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453A15" w:rsidRDefault="00680708" w:rsidP="005679ED">
            <w:pPr>
              <w:pStyle w:val="TAL"/>
              <w:rPr>
                <w:ins w:id="167" w:author="Jakub Kolodziej" w:date="2022-10-26T14:13:00Z"/>
              </w:rPr>
            </w:pPr>
            <w:ins w:id="168" w:author="Jakub Kolodziej" w:date="2022-10-26T14:13:00Z">
              <w:r w:rsidRPr="00453A1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453A15" w:rsidRDefault="00680708" w:rsidP="005679ED">
            <w:pPr>
              <w:pStyle w:val="TAL"/>
              <w:rPr>
                <w:ins w:id="169" w:author="Jakub Kolodziej" w:date="2022-10-26T14:13:00Z"/>
              </w:rPr>
            </w:pPr>
            <w:ins w:id="170" w:author="Jakub Kolodziej" w:date="2022-10-26T14:13:00Z">
              <w:r w:rsidRPr="00453A15">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453A15" w:rsidRDefault="00B2561D" w:rsidP="005679ED">
            <w:pPr>
              <w:pStyle w:val="TAL"/>
              <w:rPr>
                <w:ins w:id="171" w:author="Jakub Kolodziej" w:date="2022-10-26T14:13:00Z"/>
              </w:rPr>
            </w:pPr>
            <w:ins w:id="172" w:author="Jakub Kolodziej" w:date="2022-10-31T21:46:00Z">
              <w:r w:rsidRPr="00453A15">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453A15" w:rsidRDefault="00680708" w:rsidP="005679ED">
            <w:pPr>
              <w:pStyle w:val="TAL"/>
              <w:rPr>
                <w:ins w:id="173" w:author="Jakub Kolodziej" w:date="2022-10-26T14:13:00Z"/>
              </w:rPr>
            </w:pPr>
            <w:ins w:id="174" w:author="Jakub Kolodziej" w:date="2022-10-26T14:13:00Z">
              <w:r w:rsidRPr="00453A15">
                <w:t>As specified in TS 38.508-1 [14] Annex A.</w:t>
              </w:r>
            </w:ins>
          </w:p>
        </w:tc>
      </w:tr>
      <w:tr w:rsidR="00680708" w:rsidRPr="00453A15" w14:paraId="4B6E8190" w14:textId="77777777" w:rsidTr="005679ED">
        <w:trPr>
          <w:jc w:val="center"/>
          <w:ins w:id="175"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453A15" w:rsidRDefault="00680708" w:rsidP="005679ED">
            <w:pPr>
              <w:keepNext/>
              <w:keepLines/>
              <w:overflowPunct/>
              <w:autoSpaceDE/>
              <w:autoSpaceDN/>
              <w:adjustRightInd/>
              <w:spacing w:after="0"/>
              <w:rPr>
                <w:ins w:id="176" w:author="Jakub Kolodziej" w:date="2022-10-26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453A15" w:rsidRDefault="00680708" w:rsidP="005679ED">
            <w:pPr>
              <w:pStyle w:val="TAL"/>
              <w:rPr>
                <w:ins w:id="177" w:author="Jakub Kolodziej" w:date="2022-10-26T14:13:00Z"/>
              </w:rPr>
            </w:pPr>
            <w:ins w:id="178" w:author="Jakub Kolodziej" w:date="2022-10-26T14:13:00Z">
              <w:r w:rsidRPr="00453A15">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453A15" w:rsidRDefault="00B2561D" w:rsidP="005679ED">
            <w:pPr>
              <w:pStyle w:val="TAL"/>
              <w:rPr>
                <w:ins w:id="179" w:author="Jakub Kolodziej" w:date="2022-10-26T14:13:00Z"/>
              </w:rPr>
            </w:pPr>
            <w:ins w:id="180" w:author="Jakub Kolodziej" w:date="2022-10-31T21:46:00Z">
              <w:r w:rsidRPr="00453A15">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453A15" w:rsidRDefault="00680708" w:rsidP="005679ED">
            <w:pPr>
              <w:keepNext/>
              <w:keepLines/>
              <w:overflowPunct/>
              <w:autoSpaceDE/>
              <w:autoSpaceDN/>
              <w:adjustRightInd/>
              <w:spacing w:after="0"/>
              <w:rPr>
                <w:ins w:id="181" w:author="Jakub Kolodziej" w:date="2022-10-26T14:13:00Z"/>
                <w:rFonts w:ascii="Arial" w:hAnsi="Arial"/>
                <w:sz w:val="18"/>
              </w:rPr>
            </w:pPr>
          </w:p>
        </w:tc>
      </w:tr>
      <w:tr w:rsidR="00680708" w:rsidRPr="00453A15" w14:paraId="1EBDF388" w14:textId="77777777" w:rsidTr="005679ED">
        <w:trPr>
          <w:jc w:val="center"/>
          <w:ins w:id="18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453A15" w:rsidRDefault="00680708" w:rsidP="005679ED">
            <w:pPr>
              <w:pStyle w:val="TAL"/>
              <w:rPr>
                <w:ins w:id="183" w:author="Jakub Kolodziej" w:date="2022-10-26T14:13:00Z"/>
              </w:rPr>
            </w:pPr>
            <w:ins w:id="184" w:author="Jakub Kolodziej" w:date="2022-10-26T14:13:00Z">
              <w:r w:rsidRPr="00453A1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453A15" w:rsidRDefault="00680708" w:rsidP="005679ED">
            <w:pPr>
              <w:pStyle w:val="TAL"/>
              <w:rPr>
                <w:ins w:id="185" w:author="Jakub Kolodziej" w:date="2022-10-26T14:13:00Z"/>
              </w:rPr>
            </w:pPr>
            <w:ins w:id="186" w:author="Jakub Kolodziej" w:date="2022-10-26T14:13:00Z">
              <w:r w:rsidRPr="00453A15">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453A15" w:rsidRDefault="00680708" w:rsidP="005679ED">
            <w:pPr>
              <w:pStyle w:val="TAL"/>
              <w:rPr>
                <w:ins w:id="187" w:author="Jakub Kolodziej" w:date="2022-10-26T14:13:00Z"/>
              </w:rPr>
            </w:pPr>
          </w:p>
        </w:tc>
      </w:tr>
    </w:tbl>
    <w:p w14:paraId="5C7305A8" w14:textId="77777777" w:rsidR="001C3375" w:rsidRPr="00453A15" w:rsidRDefault="001C3375" w:rsidP="001C3375">
      <w:pPr>
        <w:pStyle w:val="B1"/>
        <w:rPr>
          <w:ins w:id="188" w:author="Jakub Kolodziej" w:date="2022-10-26T14:16:00Z"/>
        </w:rPr>
      </w:pPr>
    </w:p>
    <w:p w14:paraId="4F3714CA" w14:textId="21FE5D97" w:rsidR="001C3375" w:rsidRPr="00453A15" w:rsidRDefault="001C3375" w:rsidP="001C3375">
      <w:pPr>
        <w:pStyle w:val="B1"/>
        <w:rPr>
          <w:ins w:id="189" w:author="Jakub Kolodziej" w:date="2022-10-26T14:16:00Z"/>
        </w:rPr>
      </w:pPr>
      <w:ins w:id="190" w:author="Jakub Kolodziej" w:date="2022-10-26T14:16:00Z">
        <w:r w:rsidRPr="00453A15">
          <w:t>1.</w:t>
        </w:r>
        <w:r w:rsidRPr="00453A15">
          <w:tab/>
          <w:t xml:space="preserve">The general test parameter settings are set up according to Table </w:t>
        </w:r>
      </w:ins>
      <w:ins w:id="191" w:author="Jakub Kolodziej" w:date="2022-11-01T07:31:00Z">
        <w:r w:rsidR="00B1463D" w:rsidRPr="00453A15">
          <w:t>4.6.2.9</w:t>
        </w:r>
      </w:ins>
      <w:ins w:id="192" w:author="Jakub Kolodziej" w:date="2022-10-26T14:16:00Z">
        <w:r w:rsidRPr="00453A15">
          <w:t>.4.1-3.</w:t>
        </w:r>
      </w:ins>
    </w:p>
    <w:p w14:paraId="0F25561D" w14:textId="14681050" w:rsidR="001C3375" w:rsidRPr="00453A15" w:rsidRDefault="001C3375" w:rsidP="001C3375">
      <w:pPr>
        <w:pStyle w:val="B1"/>
        <w:rPr>
          <w:ins w:id="193" w:author="Jakub Kolodziej" w:date="2022-10-26T14:16:00Z"/>
        </w:rPr>
      </w:pPr>
      <w:ins w:id="194" w:author="Jakub Kolodziej" w:date="2022-10-26T14:16:00Z">
        <w:r w:rsidRPr="00453A15">
          <w:t>2.</w:t>
        </w:r>
        <w:r w:rsidRPr="00453A15">
          <w:tab/>
          <w:t xml:space="preserve">Message contents are defined in clause </w:t>
        </w:r>
      </w:ins>
      <w:ins w:id="195" w:author="Jakub Kolodziej" w:date="2022-11-01T07:31:00Z">
        <w:r w:rsidR="00B1463D" w:rsidRPr="00453A15">
          <w:rPr>
            <w:lang w:eastAsia="sv-SE"/>
          </w:rPr>
          <w:t>4.6.2.9</w:t>
        </w:r>
      </w:ins>
      <w:ins w:id="196" w:author="Jakub Kolodziej" w:date="2022-10-26T14:16:00Z">
        <w:r w:rsidRPr="00453A15">
          <w:rPr>
            <w:lang w:eastAsia="sv-SE"/>
          </w:rPr>
          <w:t>.4.3.</w:t>
        </w:r>
      </w:ins>
    </w:p>
    <w:p w14:paraId="26654A03" w14:textId="44601199" w:rsidR="001C3375" w:rsidRPr="00453A15" w:rsidRDefault="001C3375" w:rsidP="001C3375">
      <w:pPr>
        <w:pStyle w:val="B1"/>
        <w:rPr>
          <w:ins w:id="197" w:author="Jakub Kolodziej" w:date="2022-10-26T14:16:00Z"/>
        </w:rPr>
      </w:pPr>
      <w:ins w:id="198" w:author="Jakub Kolodziej" w:date="2022-10-26T14:16:00Z">
        <w:r w:rsidRPr="00453A15">
          <w:t>3.</w:t>
        </w:r>
        <w:r w:rsidRPr="00453A15">
          <w:tab/>
          <w:t xml:space="preserve">There are </w:t>
        </w:r>
      </w:ins>
      <w:ins w:id="199" w:author="Jakub Kolodziej" w:date="2022-10-31T21:45:00Z">
        <w:r w:rsidR="006D4637" w:rsidRPr="00453A15">
          <w:t>…</w:t>
        </w:r>
      </w:ins>
    </w:p>
    <w:p w14:paraId="16D526C4" w14:textId="20CB8E23" w:rsidR="001C3375" w:rsidRPr="00453A15" w:rsidRDefault="001C3375" w:rsidP="001C3375">
      <w:pPr>
        <w:pStyle w:val="TH"/>
        <w:keepNext w:val="0"/>
        <w:keepLines w:val="0"/>
        <w:rPr>
          <w:ins w:id="200" w:author="Jakub Kolodziej" w:date="2022-10-26T14:16:00Z"/>
        </w:rPr>
      </w:pPr>
      <w:ins w:id="201" w:author="Jakub Kolodziej" w:date="2022-10-26T14:16:00Z">
        <w:r w:rsidRPr="00453A15">
          <w:t xml:space="preserve">Table </w:t>
        </w:r>
      </w:ins>
      <w:ins w:id="202" w:author="Jakub Kolodziej" w:date="2022-11-01T07:31:00Z">
        <w:r w:rsidR="00B1463D" w:rsidRPr="00453A15">
          <w:t>4.6.2.9</w:t>
        </w:r>
      </w:ins>
      <w:ins w:id="203" w:author="Jakub Kolodziej" w:date="2022-10-26T14:16:00Z">
        <w:r w:rsidRPr="00453A15">
          <w:t xml:space="preserve">.4.1-3: General test parameters for </w:t>
        </w:r>
      </w:ins>
      <w:ins w:id="204" w:author="Jakub Kolodziej" w:date="2022-11-01T14:42:00Z">
        <w:r w:rsidR="009A0DEA" w:rsidRPr="00453A15">
          <w:rPr>
            <w:lang w:eastAsia="sv-SE"/>
          </w:rPr>
          <w:t>EN-DC FR1-FR1 event triggered reporting without SSB time index detection in DRX for UE configured with 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9A49DD" w:rsidRPr="00453A15" w14:paraId="34CDCFA7" w14:textId="77777777" w:rsidTr="00CC2183">
        <w:trPr>
          <w:cantSplit/>
          <w:trHeight w:val="80"/>
          <w:ins w:id="205" w:author="Jakub Kolodziej" w:date="2022-11-01T14:47:00Z"/>
        </w:trPr>
        <w:tc>
          <w:tcPr>
            <w:tcW w:w="1979" w:type="dxa"/>
            <w:tcBorders>
              <w:top w:val="single" w:sz="4" w:space="0" w:color="auto"/>
              <w:left w:val="single" w:sz="4" w:space="0" w:color="auto"/>
              <w:bottom w:val="nil"/>
              <w:right w:val="single" w:sz="4" w:space="0" w:color="auto"/>
            </w:tcBorders>
            <w:hideMark/>
          </w:tcPr>
          <w:p w14:paraId="5F711027" w14:textId="77777777" w:rsidR="009A49DD" w:rsidRPr="00453A15" w:rsidRDefault="009A49DD" w:rsidP="00CC2183">
            <w:pPr>
              <w:pStyle w:val="TAH"/>
              <w:rPr>
                <w:ins w:id="206" w:author="Jakub Kolodziej" w:date="2022-11-01T14:47:00Z"/>
              </w:rPr>
            </w:pPr>
            <w:ins w:id="207" w:author="Jakub Kolodziej" w:date="2022-11-01T14:47:00Z">
              <w:r w:rsidRPr="00453A15">
                <w:t>Parameter</w:t>
              </w:r>
            </w:ins>
          </w:p>
        </w:tc>
        <w:tc>
          <w:tcPr>
            <w:tcW w:w="567" w:type="dxa"/>
            <w:tcBorders>
              <w:top w:val="single" w:sz="4" w:space="0" w:color="auto"/>
              <w:left w:val="single" w:sz="4" w:space="0" w:color="auto"/>
              <w:bottom w:val="nil"/>
              <w:right w:val="single" w:sz="4" w:space="0" w:color="auto"/>
            </w:tcBorders>
            <w:hideMark/>
          </w:tcPr>
          <w:p w14:paraId="0F8596FD" w14:textId="77777777" w:rsidR="009A49DD" w:rsidRPr="00453A15" w:rsidRDefault="009A49DD" w:rsidP="00CC2183">
            <w:pPr>
              <w:pStyle w:val="TAH"/>
              <w:rPr>
                <w:ins w:id="208" w:author="Jakub Kolodziej" w:date="2022-11-01T14:47:00Z"/>
              </w:rPr>
            </w:pPr>
            <w:ins w:id="209" w:author="Jakub Kolodziej" w:date="2022-11-01T14:47:00Z">
              <w:r w:rsidRPr="00453A15">
                <w:t>Unit</w:t>
              </w:r>
            </w:ins>
          </w:p>
        </w:tc>
        <w:tc>
          <w:tcPr>
            <w:tcW w:w="1417" w:type="dxa"/>
            <w:tcBorders>
              <w:top w:val="single" w:sz="4" w:space="0" w:color="auto"/>
              <w:left w:val="single" w:sz="4" w:space="0" w:color="auto"/>
              <w:bottom w:val="nil"/>
              <w:right w:val="single" w:sz="4" w:space="0" w:color="auto"/>
            </w:tcBorders>
            <w:hideMark/>
          </w:tcPr>
          <w:p w14:paraId="12FE3431" w14:textId="77777777" w:rsidR="009A49DD" w:rsidRPr="00453A15" w:rsidRDefault="009A49DD" w:rsidP="00CC2183">
            <w:pPr>
              <w:pStyle w:val="TAH"/>
              <w:rPr>
                <w:ins w:id="210" w:author="Jakub Kolodziej" w:date="2022-11-01T14:47:00Z"/>
              </w:rPr>
            </w:pPr>
            <w:ins w:id="211" w:author="Jakub Kolodziej" w:date="2022-11-01T14:47:00Z">
              <w:r w:rsidRPr="00453A15">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24EBD5" w14:textId="77777777" w:rsidR="009A49DD" w:rsidRPr="00453A15" w:rsidRDefault="009A49DD" w:rsidP="00CC2183">
            <w:pPr>
              <w:pStyle w:val="TAH"/>
              <w:rPr>
                <w:ins w:id="212" w:author="Jakub Kolodziej" w:date="2022-11-01T14:47:00Z"/>
              </w:rPr>
            </w:pPr>
            <w:ins w:id="213" w:author="Jakub Kolodziej" w:date="2022-11-01T14:47:00Z">
              <w:r w:rsidRPr="00453A15">
                <w:t>Value</w:t>
              </w:r>
            </w:ins>
          </w:p>
        </w:tc>
        <w:tc>
          <w:tcPr>
            <w:tcW w:w="3072" w:type="dxa"/>
            <w:tcBorders>
              <w:top w:val="single" w:sz="4" w:space="0" w:color="auto"/>
              <w:left w:val="single" w:sz="4" w:space="0" w:color="auto"/>
              <w:bottom w:val="nil"/>
              <w:right w:val="single" w:sz="4" w:space="0" w:color="auto"/>
            </w:tcBorders>
            <w:hideMark/>
          </w:tcPr>
          <w:p w14:paraId="4C780E6A" w14:textId="77777777" w:rsidR="009A49DD" w:rsidRPr="00453A15" w:rsidRDefault="009A49DD" w:rsidP="00CC2183">
            <w:pPr>
              <w:pStyle w:val="TAH"/>
              <w:rPr>
                <w:ins w:id="214" w:author="Jakub Kolodziej" w:date="2022-11-01T14:47:00Z"/>
              </w:rPr>
            </w:pPr>
            <w:ins w:id="215" w:author="Jakub Kolodziej" w:date="2022-11-01T14:47:00Z">
              <w:r w:rsidRPr="00453A15">
                <w:t>Comment</w:t>
              </w:r>
            </w:ins>
          </w:p>
        </w:tc>
      </w:tr>
      <w:tr w:rsidR="009A49DD" w:rsidRPr="00453A15" w14:paraId="44CB812A" w14:textId="77777777" w:rsidTr="00CC2183">
        <w:trPr>
          <w:cantSplit/>
          <w:trHeight w:val="79"/>
          <w:ins w:id="216" w:author="Jakub Kolodziej" w:date="2022-11-01T14:47:00Z"/>
        </w:trPr>
        <w:tc>
          <w:tcPr>
            <w:tcW w:w="1979" w:type="dxa"/>
            <w:tcBorders>
              <w:top w:val="nil"/>
              <w:left w:val="single" w:sz="4" w:space="0" w:color="auto"/>
              <w:bottom w:val="single" w:sz="4" w:space="0" w:color="auto"/>
              <w:right w:val="single" w:sz="4" w:space="0" w:color="auto"/>
            </w:tcBorders>
            <w:vAlign w:val="center"/>
            <w:hideMark/>
          </w:tcPr>
          <w:p w14:paraId="56A3F6A9" w14:textId="77777777" w:rsidR="009A49DD" w:rsidRPr="00453A15" w:rsidRDefault="009A49DD" w:rsidP="00CC2183">
            <w:pPr>
              <w:pStyle w:val="TAH"/>
              <w:rPr>
                <w:ins w:id="217" w:author="Jakub Kolodziej" w:date="2022-11-01T14:47:00Z"/>
              </w:rPr>
            </w:pPr>
          </w:p>
        </w:tc>
        <w:tc>
          <w:tcPr>
            <w:tcW w:w="567" w:type="dxa"/>
            <w:tcBorders>
              <w:top w:val="nil"/>
              <w:left w:val="single" w:sz="4" w:space="0" w:color="auto"/>
              <w:bottom w:val="single" w:sz="4" w:space="0" w:color="auto"/>
              <w:right w:val="single" w:sz="4" w:space="0" w:color="auto"/>
            </w:tcBorders>
            <w:vAlign w:val="center"/>
            <w:hideMark/>
          </w:tcPr>
          <w:p w14:paraId="6B3A85B0" w14:textId="77777777" w:rsidR="009A49DD" w:rsidRPr="00453A15" w:rsidRDefault="009A49DD" w:rsidP="00CC2183">
            <w:pPr>
              <w:pStyle w:val="TAH"/>
              <w:rPr>
                <w:ins w:id="218" w:author="Jakub Kolodziej" w:date="2022-11-01T14:47: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F27980A" w14:textId="77777777" w:rsidR="009A49DD" w:rsidRPr="00453A15" w:rsidRDefault="009A49DD" w:rsidP="00CC2183">
            <w:pPr>
              <w:pStyle w:val="TAH"/>
              <w:rPr>
                <w:ins w:id="219" w:author="Jakub Kolodziej" w:date="2022-11-01T14:47:00Z"/>
              </w:rPr>
            </w:pPr>
            <w:ins w:id="220" w:author="Jakub Kolodziej" w:date="2022-11-01T14:47:00Z">
              <w:r w:rsidRPr="00453A15">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6D008F12" w14:textId="77777777" w:rsidR="009A49DD" w:rsidRPr="00453A15" w:rsidRDefault="009A49DD" w:rsidP="00CC2183">
            <w:pPr>
              <w:pStyle w:val="TAH"/>
              <w:rPr>
                <w:ins w:id="221" w:author="Jakub Kolodziej" w:date="2022-11-01T14:47:00Z"/>
              </w:rPr>
            </w:pPr>
            <w:ins w:id="222" w:author="Jakub Kolodziej" w:date="2022-11-01T14:47:00Z">
              <w:r w:rsidRPr="00453A15">
                <w:t>Test 1</w:t>
              </w:r>
            </w:ins>
          </w:p>
          <w:p w14:paraId="497DA4C4" w14:textId="77777777" w:rsidR="009A49DD" w:rsidRPr="00453A15" w:rsidRDefault="009A49DD" w:rsidP="00CC2183">
            <w:pPr>
              <w:pStyle w:val="TAH"/>
              <w:rPr>
                <w:ins w:id="223" w:author="Jakub Kolodziej" w:date="2022-11-01T14:47:00Z"/>
              </w:rPr>
            </w:pPr>
          </w:p>
        </w:tc>
        <w:tc>
          <w:tcPr>
            <w:tcW w:w="1253" w:type="dxa"/>
            <w:tcBorders>
              <w:top w:val="single" w:sz="4" w:space="0" w:color="auto"/>
              <w:left w:val="single" w:sz="4" w:space="0" w:color="auto"/>
              <w:bottom w:val="single" w:sz="4" w:space="0" w:color="auto"/>
              <w:right w:val="single" w:sz="4" w:space="0" w:color="auto"/>
            </w:tcBorders>
            <w:hideMark/>
          </w:tcPr>
          <w:p w14:paraId="7426DD86" w14:textId="77777777" w:rsidR="009A49DD" w:rsidRPr="00453A15" w:rsidRDefault="009A49DD" w:rsidP="00CC2183">
            <w:pPr>
              <w:pStyle w:val="TAH"/>
              <w:rPr>
                <w:ins w:id="224" w:author="Jakub Kolodziej" w:date="2022-11-01T14:47:00Z"/>
              </w:rPr>
            </w:pPr>
            <w:ins w:id="225" w:author="Jakub Kolodziej" w:date="2022-11-01T14:47:00Z">
              <w:r w:rsidRPr="00453A15">
                <w:t>Test 2</w:t>
              </w:r>
            </w:ins>
          </w:p>
          <w:p w14:paraId="120D5438" w14:textId="77777777" w:rsidR="009A49DD" w:rsidRPr="00453A15" w:rsidRDefault="009A49DD" w:rsidP="00CC2183">
            <w:pPr>
              <w:pStyle w:val="TAH"/>
              <w:rPr>
                <w:ins w:id="226" w:author="Jakub Kolodziej" w:date="2022-11-01T14:47:00Z"/>
              </w:rPr>
            </w:pPr>
          </w:p>
        </w:tc>
        <w:tc>
          <w:tcPr>
            <w:tcW w:w="3072" w:type="dxa"/>
            <w:tcBorders>
              <w:top w:val="nil"/>
              <w:left w:val="single" w:sz="4" w:space="0" w:color="auto"/>
              <w:bottom w:val="single" w:sz="4" w:space="0" w:color="auto"/>
              <w:right w:val="single" w:sz="4" w:space="0" w:color="auto"/>
            </w:tcBorders>
            <w:vAlign w:val="center"/>
            <w:hideMark/>
          </w:tcPr>
          <w:p w14:paraId="2464A99C" w14:textId="77777777" w:rsidR="009A49DD" w:rsidRPr="00453A15" w:rsidRDefault="009A49DD" w:rsidP="00CC2183">
            <w:pPr>
              <w:pStyle w:val="TAH"/>
              <w:rPr>
                <w:ins w:id="227" w:author="Jakub Kolodziej" w:date="2022-11-01T14:47:00Z"/>
              </w:rPr>
            </w:pPr>
          </w:p>
        </w:tc>
      </w:tr>
      <w:tr w:rsidR="009A49DD" w:rsidRPr="00453A15" w14:paraId="608B0D7B" w14:textId="77777777" w:rsidTr="00CC2183">
        <w:trPr>
          <w:cantSplit/>
          <w:trHeight w:val="416"/>
          <w:ins w:id="228"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E270AA3" w14:textId="77777777" w:rsidR="009A49DD" w:rsidRPr="00453A15" w:rsidRDefault="009A49DD" w:rsidP="00CC2183">
            <w:pPr>
              <w:pStyle w:val="TAL"/>
              <w:rPr>
                <w:ins w:id="229" w:author="Jakub Kolodziej" w:date="2022-11-01T14:47:00Z"/>
                <w:lang w:val="it-IT"/>
              </w:rPr>
            </w:pPr>
            <w:ins w:id="230" w:author="Jakub Kolodziej" w:date="2022-11-01T14:47:00Z">
              <w:r w:rsidRPr="00453A1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4ACFFC03" w14:textId="77777777" w:rsidR="009A49DD" w:rsidRPr="00453A15" w:rsidRDefault="009A49DD" w:rsidP="00CC2183">
            <w:pPr>
              <w:pStyle w:val="TAC"/>
              <w:rPr>
                <w:ins w:id="231" w:author="Jakub Kolodziej" w:date="2022-11-01T14:47: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803CF0A" w14:textId="77777777" w:rsidR="009A49DD" w:rsidRPr="00453A15" w:rsidRDefault="009A49DD" w:rsidP="00CC2183">
            <w:pPr>
              <w:pStyle w:val="TAC"/>
              <w:rPr>
                <w:ins w:id="232" w:author="Jakub Kolodziej" w:date="2022-11-01T14:47:00Z"/>
                <w:rFonts w:cs="Arial"/>
                <w:szCs w:val="22"/>
                <w:lang w:val="en-US"/>
              </w:rPr>
            </w:pPr>
            <w:ins w:id="233"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2A8534" w14:textId="77777777" w:rsidR="009A49DD" w:rsidRPr="00453A15" w:rsidRDefault="009A49DD" w:rsidP="00CC2183">
            <w:pPr>
              <w:pStyle w:val="TAC"/>
              <w:rPr>
                <w:ins w:id="234" w:author="Jakub Kolodziej" w:date="2022-11-01T14:47:00Z"/>
              </w:rPr>
            </w:pPr>
            <w:ins w:id="235" w:author="Jakub Kolodziej" w:date="2022-11-01T14:47:00Z">
              <w:r w:rsidRPr="00453A15">
                <w:t>1</w:t>
              </w:r>
            </w:ins>
          </w:p>
        </w:tc>
        <w:tc>
          <w:tcPr>
            <w:tcW w:w="3072" w:type="dxa"/>
            <w:tcBorders>
              <w:top w:val="single" w:sz="4" w:space="0" w:color="auto"/>
              <w:left w:val="single" w:sz="4" w:space="0" w:color="auto"/>
              <w:bottom w:val="single" w:sz="4" w:space="0" w:color="auto"/>
              <w:right w:val="single" w:sz="4" w:space="0" w:color="auto"/>
            </w:tcBorders>
            <w:hideMark/>
          </w:tcPr>
          <w:p w14:paraId="3B44FC2D" w14:textId="77777777" w:rsidR="009A49DD" w:rsidRPr="00453A15" w:rsidRDefault="009A49DD" w:rsidP="00CC2183">
            <w:pPr>
              <w:pStyle w:val="TAC"/>
              <w:rPr>
                <w:ins w:id="236" w:author="Jakub Kolodziej" w:date="2022-11-01T14:47:00Z"/>
                <w:rFonts w:cs="Arial"/>
                <w:szCs w:val="22"/>
                <w:lang w:val="en-US"/>
              </w:rPr>
            </w:pPr>
            <w:ins w:id="237" w:author="Jakub Kolodziej" w:date="2022-11-01T14:47:00Z">
              <w:r w:rsidRPr="00453A15">
                <w:rPr>
                  <w:rFonts w:cs="v4.2.0"/>
                  <w:szCs w:val="22"/>
                  <w:lang w:val="en-US"/>
                </w:rPr>
                <w:t xml:space="preserve">One E-UTRAN </w:t>
              </w:r>
              <w:r w:rsidRPr="00453A15">
                <w:rPr>
                  <w:rFonts w:cs="v4.2.0"/>
                  <w:szCs w:val="22"/>
                  <w:lang w:val="en-US" w:eastAsia="zh-CN"/>
                </w:rPr>
                <w:t>TDD</w:t>
              </w:r>
              <w:r w:rsidRPr="00453A15">
                <w:rPr>
                  <w:rFonts w:cs="v4.2.0"/>
                  <w:szCs w:val="22"/>
                  <w:lang w:val="en-US"/>
                </w:rPr>
                <w:t xml:space="preserve"> carrier frequencies </w:t>
              </w:r>
              <w:proofErr w:type="gramStart"/>
              <w:r w:rsidRPr="00453A15">
                <w:rPr>
                  <w:rFonts w:cs="v4.2.0"/>
                  <w:szCs w:val="22"/>
                  <w:lang w:val="en-US"/>
                </w:rPr>
                <w:t>is</w:t>
              </w:r>
              <w:proofErr w:type="gramEnd"/>
              <w:r w:rsidRPr="00453A15">
                <w:rPr>
                  <w:rFonts w:cs="v4.2.0"/>
                  <w:szCs w:val="22"/>
                  <w:lang w:val="en-US"/>
                </w:rPr>
                <w:t xml:space="preserve"> used.</w:t>
              </w:r>
            </w:ins>
          </w:p>
        </w:tc>
      </w:tr>
      <w:tr w:rsidR="009A49DD" w:rsidRPr="00453A15" w14:paraId="06312223" w14:textId="77777777" w:rsidTr="00CC2183">
        <w:trPr>
          <w:cantSplit/>
          <w:trHeight w:val="416"/>
          <w:ins w:id="238"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51911E4B" w14:textId="77777777" w:rsidR="009A49DD" w:rsidRPr="00453A15" w:rsidRDefault="009A49DD" w:rsidP="00CC2183">
            <w:pPr>
              <w:pStyle w:val="TAL"/>
              <w:rPr>
                <w:ins w:id="239" w:author="Jakub Kolodziej" w:date="2022-11-01T14:47:00Z"/>
                <w:lang w:val="it-IT"/>
              </w:rPr>
            </w:pPr>
            <w:ins w:id="240" w:author="Jakub Kolodziej" w:date="2022-11-01T14:47:00Z">
              <w:r w:rsidRPr="00453A1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74411B1" w14:textId="77777777" w:rsidR="009A49DD" w:rsidRPr="00453A15" w:rsidRDefault="009A49DD" w:rsidP="00CC2183">
            <w:pPr>
              <w:pStyle w:val="TAC"/>
              <w:rPr>
                <w:ins w:id="241" w:author="Jakub Kolodziej" w:date="2022-11-01T14:47: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967831A" w14:textId="77777777" w:rsidR="009A49DD" w:rsidRPr="00453A15" w:rsidRDefault="009A49DD" w:rsidP="00CC2183">
            <w:pPr>
              <w:pStyle w:val="TAC"/>
              <w:rPr>
                <w:ins w:id="242" w:author="Jakub Kolodziej" w:date="2022-11-01T14:47:00Z"/>
                <w:rFonts w:cs="Arial"/>
                <w:szCs w:val="22"/>
                <w:lang w:val="en-US"/>
              </w:rPr>
            </w:pPr>
            <w:ins w:id="243"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1D4115" w14:textId="77777777" w:rsidR="009A49DD" w:rsidRPr="00453A15" w:rsidRDefault="009A49DD" w:rsidP="00CC2183">
            <w:pPr>
              <w:pStyle w:val="TAC"/>
              <w:rPr>
                <w:ins w:id="244" w:author="Jakub Kolodziej" w:date="2022-11-01T14:47:00Z"/>
              </w:rPr>
            </w:pPr>
            <w:ins w:id="245" w:author="Jakub Kolodziej" w:date="2022-11-01T14:47:00Z">
              <w:r w:rsidRPr="00453A15">
                <w:t>1, 2</w:t>
              </w:r>
            </w:ins>
          </w:p>
        </w:tc>
        <w:tc>
          <w:tcPr>
            <w:tcW w:w="3072" w:type="dxa"/>
            <w:tcBorders>
              <w:top w:val="single" w:sz="4" w:space="0" w:color="auto"/>
              <w:left w:val="single" w:sz="4" w:space="0" w:color="auto"/>
              <w:bottom w:val="single" w:sz="4" w:space="0" w:color="auto"/>
              <w:right w:val="single" w:sz="4" w:space="0" w:color="auto"/>
            </w:tcBorders>
            <w:hideMark/>
          </w:tcPr>
          <w:p w14:paraId="045684CB" w14:textId="77777777" w:rsidR="009A49DD" w:rsidRPr="00453A15" w:rsidRDefault="009A49DD" w:rsidP="00CC2183">
            <w:pPr>
              <w:pStyle w:val="TAC"/>
              <w:rPr>
                <w:ins w:id="246" w:author="Jakub Kolodziej" w:date="2022-11-01T14:47:00Z"/>
                <w:rFonts w:cs="v4.2.0"/>
                <w:szCs w:val="22"/>
                <w:lang w:val="en-US"/>
              </w:rPr>
            </w:pPr>
            <w:ins w:id="247" w:author="Jakub Kolodziej" w:date="2022-11-01T14:47:00Z">
              <w:r w:rsidRPr="00453A15">
                <w:rPr>
                  <w:rFonts w:cs="v4.2.0"/>
                  <w:szCs w:val="22"/>
                  <w:lang w:val="en-US"/>
                </w:rPr>
                <w:t xml:space="preserve">Two FR1 NR carrier frequencies </w:t>
              </w:r>
              <w:r w:rsidRPr="00453A15">
                <w:rPr>
                  <w:rFonts w:cs="v4.2.0"/>
                  <w:szCs w:val="22"/>
                  <w:lang w:val="en-US" w:eastAsia="zh-CN"/>
                </w:rPr>
                <w:t>are</w:t>
              </w:r>
              <w:r w:rsidRPr="00453A15">
                <w:rPr>
                  <w:rFonts w:cs="v4.2.0"/>
                  <w:szCs w:val="22"/>
                  <w:lang w:val="en-US"/>
                </w:rPr>
                <w:t xml:space="preserve"> used.</w:t>
              </w:r>
            </w:ins>
          </w:p>
        </w:tc>
      </w:tr>
      <w:tr w:rsidR="009A49DD" w:rsidRPr="00453A15" w14:paraId="1797A3BA" w14:textId="77777777" w:rsidTr="00CC2183">
        <w:trPr>
          <w:cantSplit/>
          <w:trHeight w:val="823"/>
          <w:ins w:id="248"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5F749A5" w14:textId="77777777" w:rsidR="009A49DD" w:rsidRPr="00453A15" w:rsidRDefault="009A49DD" w:rsidP="00CC2183">
            <w:pPr>
              <w:pStyle w:val="TAL"/>
              <w:rPr>
                <w:ins w:id="249" w:author="Jakub Kolodziej" w:date="2022-11-01T14:47:00Z"/>
                <w:lang w:val="en-US"/>
              </w:rPr>
            </w:pPr>
            <w:ins w:id="250" w:author="Jakub Kolodziej" w:date="2022-11-01T14:47:00Z">
              <w:r w:rsidRPr="00453A15">
                <w:rPr>
                  <w:lang w:val="en-US"/>
                </w:rPr>
                <w:t>Active cell</w:t>
              </w:r>
            </w:ins>
          </w:p>
        </w:tc>
        <w:tc>
          <w:tcPr>
            <w:tcW w:w="567" w:type="dxa"/>
            <w:tcBorders>
              <w:top w:val="single" w:sz="4" w:space="0" w:color="auto"/>
              <w:left w:val="single" w:sz="4" w:space="0" w:color="auto"/>
              <w:bottom w:val="single" w:sz="4" w:space="0" w:color="auto"/>
              <w:right w:val="single" w:sz="4" w:space="0" w:color="auto"/>
            </w:tcBorders>
          </w:tcPr>
          <w:p w14:paraId="1AD109DF" w14:textId="77777777" w:rsidR="009A49DD" w:rsidRPr="00453A15" w:rsidRDefault="009A49DD" w:rsidP="00CC2183">
            <w:pPr>
              <w:pStyle w:val="TAC"/>
              <w:rPr>
                <w:ins w:id="251"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60747C10" w14:textId="77777777" w:rsidR="009A49DD" w:rsidRPr="00453A15" w:rsidRDefault="009A49DD" w:rsidP="00CC2183">
            <w:pPr>
              <w:pStyle w:val="TAC"/>
              <w:rPr>
                <w:ins w:id="252" w:author="Jakub Kolodziej" w:date="2022-11-01T14:47:00Z"/>
                <w:rFonts w:cs="Arial"/>
                <w:szCs w:val="22"/>
                <w:lang w:val="en-US"/>
              </w:rPr>
            </w:pPr>
            <w:ins w:id="253"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C859A9" w14:textId="77777777" w:rsidR="009A49DD" w:rsidRPr="00453A15" w:rsidRDefault="009A49DD" w:rsidP="00CC2183">
            <w:pPr>
              <w:pStyle w:val="TAC"/>
              <w:rPr>
                <w:ins w:id="254" w:author="Jakub Kolodziej" w:date="2022-11-01T14:47:00Z"/>
              </w:rPr>
            </w:pPr>
            <w:ins w:id="255" w:author="Jakub Kolodziej" w:date="2022-11-01T14:47:00Z">
              <w:r w:rsidRPr="00453A15">
                <w:t>LTE Cell 1 (</w:t>
              </w:r>
              <w:proofErr w:type="spellStart"/>
              <w:r w:rsidRPr="00453A15">
                <w:t>PCell</w:t>
              </w:r>
              <w:proofErr w:type="spellEnd"/>
              <w:r w:rsidRPr="00453A15">
                <w:t>) and NR cell 2 (</w:t>
              </w:r>
              <w:proofErr w:type="spellStart"/>
              <w:r w:rsidRPr="00453A15">
                <w:t>PScell</w:t>
              </w:r>
              <w:proofErr w:type="spellEnd"/>
              <w:r w:rsidRPr="00453A15">
                <w:t>)</w:t>
              </w:r>
            </w:ins>
          </w:p>
        </w:tc>
        <w:tc>
          <w:tcPr>
            <w:tcW w:w="3072" w:type="dxa"/>
            <w:tcBorders>
              <w:top w:val="single" w:sz="4" w:space="0" w:color="auto"/>
              <w:left w:val="single" w:sz="4" w:space="0" w:color="auto"/>
              <w:bottom w:val="single" w:sz="4" w:space="0" w:color="auto"/>
              <w:right w:val="single" w:sz="4" w:space="0" w:color="auto"/>
            </w:tcBorders>
            <w:hideMark/>
          </w:tcPr>
          <w:p w14:paraId="74249F27" w14:textId="77777777" w:rsidR="009A49DD" w:rsidRPr="00453A15" w:rsidRDefault="009A49DD" w:rsidP="00CC2183">
            <w:pPr>
              <w:pStyle w:val="TAC"/>
              <w:rPr>
                <w:ins w:id="256" w:author="Jakub Kolodziej" w:date="2022-11-01T14:47:00Z"/>
                <w:rFonts w:cs="Arial"/>
                <w:szCs w:val="22"/>
                <w:lang w:val="en-US"/>
              </w:rPr>
            </w:pPr>
            <w:ins w:id="257" w:author="Jakub Kolodziej" w:date="2022-11-01T14:47:00Z">
              <w:r w:rsidRPr="00453A15">
                <w:rPr>
                  <w:rFonts w:cs="Arial"/>
                  <w:szCs w:val="22"/>
                  <w:lang w:val="en-US"/>
                </w:rPr>
                <w:t xml:space="preserve">LTE Cell 1 is on </w:t>
              </w:r>
              <w:r w:rsidRPr="00453A15">
                <w:rPr>
                  <w:rFonts w:cs="v4.2.0"/>
                  <w:szCs w:val="22"/>
                  <w:lang w:val="it-IT"/>
                </w:rPr>
                <w:t xml:space="preserve">E-UTRA </w:t>
              </w:r>
              <w:r w:rsidRPr="00453A15">
                <w:rPr>
                  <w:rFonts w:cs="Arial"/>
                  <w:szCs w:val="22"/>
                  <w:lang w:val="en-US"/>
                </w:rPr>
                <w:t>RF channel number 1.</w:t>
              </w:r>
            </w:ins>
          </w:p>
          <w:p w14:paraId="3BFA97A0" w14:textId="77777777" w:rsidR="009A49DD" w:rsidRPr="00453A15" w:rsidRDefault="009A49DD" w:rsidP="00CC2183">
            <w:pPr>
              <w:pStyle w:val="TAC"/>
              <w:rPr>
                <w:ins w:id="258" w:author="Jakub Kolodziej" w:date="2022-11-01T14:47:00Z"/>
                <w:rFonts w:cs="Arial"/>
                <w:szCs w:val="22"/>
                <w:lang w:val="en-US"/>
              </w:rPr>
            </w:pPr>
            <w:ins w:id="259" w:author="Jakub Kolodziej" w:date="2022-11-01T14:47:00Z">
              <w:r w:rsidRPr="00453A15">
                <w:rPr>
                  <w:rFonts w:cs="Arial"/>
                  <w:szCs w:val="22"/>
                  <w:lang w:val="en-US"/>
                </w:rPr>
                <w:t xml:space="preserve">NR Cell 2 is on </w:t>
              </w:r>
              <w:r w:rsidRPr="00453A15">
                <w:rPr>
                  <w:rFonts w:cs="v4.2.0"/>
                  <w:szCs w:val="22"/>
                  <w:lang w:val="it-IT"/>
                </w:rPr>
                <w:t xml:space="preserve">NR RF channel </w:t>
              </w:r>
              <w:r w:rsidRPr="00453A15">
                <w:rPr>
                  <w:rFonts w:cs="Arial"/>
                  <w:szCs w:val="22"/>
                  <w:lang w:val="en-US"/>
                </w:rPr>
                <w:t xml:space="preserve">number </w:t>
              </w:r>
              <w:r w:rsidRPr="00453A15">
                <w:rPr>
                  <w:rFonts w:cs="v4.2.0"/>
                  <w:szCs w:val="22"/>
                  <w:lang w:val="it-IT"/>
                </w:rPr>
                <w:t>1.</w:t>
              </w:r>
            </w:ins>
          </w:p>
        </w:tc>
      </w:tr>
      <w:tr w:rsidR="009A49DD" w:rsidRPr="00453A15" w14:paraId="53F63732" w14:textId="77777777" w:rsidTr="00CC2183">
        <w:trPr>
          <w:cantSplit/>
          <w:trHeight w:val="406"/>
          <w:ins w:id="260"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F70DECD" w14:textId="77777777" w:rsidR="009A49DD" w:rsidRPr="00453A15" w:rsidRDefault="009A49DD" w:rsidP="00CC2183">
            <w:pPr>
              <w:pStyle w:val="TAL"/>
              <w:rPr>
                <w:ins w:id="261" w:author="Jakub Kolodziej" w:date="2022-11-01T14:47:00Z"/>
                <w:lang w:val="en-US"/>
              </w:rPr>
            </w:pPr>
            <w:proofErr w:type="spellStart"/>
            <w:ins w:id="262" w:author="Jakub Kolodziej" w:date="2022-11-01T14:47:00Z">
              <w:r w:rsidRPr="00453A15">
                <w:rPr>
                  <w:lang w:val="en-US"/>
                </w:rPr>
                <w:t>Neighbour</w:t>
              </w:r>
              <w:proofErr w:type="spellEnd"/>
              <w:r w:rsidRPr="00453A15">
                <w:rPr>
                  <w:lang w:val="en-US"/>
                </w:rPr>
                <w:t xml:space="preserve"> cell</w:t>
              </w:r>
            </w:ins>
          </w:p>
        </w:tc>
        <w:tc>
          <w:tcPr>
            <w:tcW w:w="567" w:type="dxa"/>
            <w:tcBorders>
              <w:top w:val="single" w:sz="4" w:space="0" w:color="auto"/>
              <w:left w:val="single" w:sz="4" w:space="0" w:color="auto"/>
              <w:bottom w:val="single" w:sz="4" w:space="0" w:color="auto"/>
              <w:right w:val="single" w:sz="4" w:space="0" w:color="auto"/>
            </w:tcBorders>
          </w:tcPr>
          <w:p w14:paraId="18203C36" w14:textId="77777777" w:rsidR="009A49DD" w:rsidRPr="00453A15" w:rsidRDefault="009A49DD" w:rsidP="00CC2183">
            <w:pPr>
              <w:pStyle w:val="TAC"/>
              <w:rPr>
                <w:ins w:id="263"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27B2A003" w14:textId="77777777" w:rsidR="009A49DD" w:rsidRPr="00453A15" w:rsidRDefault="009A49DD" w:rsidP="00CC2183">
            <w:pPr>
              <w:pStyle w:val="TAC"/>
              <w:rPr>
                <w:ins w:id="264" w:author="Jakub Kolodziej" w:date="2022-11-01T14:47:00Z"/>
                <w:rFonts w:cs="Arial"/>
                <w:szCs w:val="22"/>
                <w:lang w:val="en-US"/>
              </w:rPr>
            </w:pPr>
            <w:ins w:id="265"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B15601" w14:textId="77777777" w:rsidR="009A49DD" w:rsidRPr="00453A15" w:rsidRDefault="009A49DD" w:rsidP="00CC2183">
            <w:pPr>
              <w:pStyle w:val="TAC"/>
              <w:rPr>
                <w:ins w:id="266" w:author="Jakub Kolodziej" w:date="2022-11-01T14:47:00Z"/>
              </w:rPr>
            </w:pPr>
            <w:ins w:id="267" w:author="Jakub Kolodziej" w:date="2022-11-01T14:47:00Z">
              <w:r w:rsidRPr="00453A15">
                <w:t>NR cell 3</w:t>
              </w:r>
            </w:ins>
          </w:p>
        </w:tc>
        <w:tc>
          <w:tcPr>
            <w:tcW w:w="3072" w:type="dxa"/>
            <w:tcBorders>
              <w:top w:val="single" w:sz="4" w:space="0" w:color="auto"/>
              <w:left w:val="single" w:sz="4" w:space="0" w:color="auto"/>
              <w:bottom w:val="single" w:sz="4" w:space="0" w:color="auto"/>
              <w:right w:val="single" w:sz="4" w:space="0" w:color="auto"/>
            </w:tcBorders>
            <w:hideMark/>
          </w:tcPr>
          <w:p w14:paraId="503D1FB5" w14:textId="77777777" w:rsidR="009A49DD" w:rsidRPr="00453A15" w:rsidRDefault="009A49DD" w:rsidP="00CC2183">
            <w:pPr>
              <w:pStyle w:val="TAC"/>
              <w:rPr>
                <w:ins w:id="268" w:author="Jakub Kolodziej" w:date="2022-11-01T14:47:00Z"/>
                <w:rFonts w:cs="Arial"/>
                <w:szCs w:val="22"/>
                <w:lang w:val="en-US"/>
              </w:rPr>
            </w:pPr>
            <w:ins w:id="269" w:author="Jakub Kolodziej" w:date="2022-11-01T14:47:00Z">
              <w:r w:rsidRPr="00453A15">
                <w:rPr>
                  <w:rFonts w:cs="Arial"/>
                  <w:szCs w:val="22"/>
                  <w:lang w:val="en-US"/>
                </w:rPr>
                <w:t>NR cell 3 is</w:t>
              </w:r>
              <w:r w:rsidRPr="00453A15">
                <w:rPr>
                  <w:rFonts w:cs="v4.2.0"/>
                  <w:szCs w:val="22"/>
                  <w:lang w:val="it-IT"/>
                </w:rPr>
                <w:t xml:space="preserve"> on NR RF channel </w:t>
              </w:r>
              <w:r w:rsidRPr="00453A15">
                <w:rPr>
                  <w:rFonts w:cs="Arial"/>
                  <w:szCs w:val="22"/>
                  <w:lang w:val="en-US"/>
                </w:rPr>
                <w:t xml:space="preserve">number </w:t>
              </w:r>
              <w:r w:rsidRPr="00453A15">
                <w:rPr>
                  <w:rFonts w:cs="v4.2.0"/>
                  <w:szCs w:val="22"/>
                  <w:lang w:val="it-IT"/>
                </w:rPr>
                <w:t>2.</w:t>
              </w:r>
            </w:ins>
          </w:p>
        </w:tc>
      </w:tr>
      <w:tr w:rsidR="009A49DD" w:rsidRPr="00453A15" w14:paraId="22C29B24" w14:textId="77777777" w:rsidTr="00CC2183">
        <w:trPr>
          <w:cantSplit/>
          <w:trHeight w:val="416"/>
          <w:ins w:id="270"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7B06E34" w14:textId="77777777" w:rsidR="009A49DD" w:rsidRPr="00453A15" w:rsidRDefault="009A49DD" w:rsidP="00CC2183">
            <w:pPr>
              <w:pStyle w:val="TAL"/>
              <w:rPr>
                <w:ins w:id="271" w:author="Jakub Kolodziej" w:date="2022-11-01T14:47:00Z"/>
                <w:lang w:val="en-US"/>
              </w:rPr>
            </w:pPr>
            <w:ins w:id="272" w:author="Jakub Kolodziej" w:date="2022-11-01T14:47:00Z">
              <w:r w:rsidRPr="00453A15">
                <w:rPr>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36809017" w14:textId="77777777" w:rsidR="009A49DD" w:rsidRPr="00453A15" w:rsidRDefault="009A49DD" w:rsidP="00CC2183">
            <w:pPr>
              <w:pStyle w:val="TAC"/>
              <w:rPr>
                <w:ins w:id="273"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7D249BF7" w14:textId="77777777" w:rsidR="009A49DD" w:rsidRPr="00453A15" w:rsidRDefault="009A49DD" w:rsidP="00CC2183">
            <w:pPr>
              <w:pStyle w:val="TAC"/>
              <w:rPr>
                <w:ins w:id="274" w:author="Jakub Kolodziej" w:date="2022-11-01T14:47:00Z"/>
                <w:rFonts w:cs="Arial"/>
                <w:szCs w:val="22"/>
                <w:lang w:val="en-US" w:eastAsia="zh-CN"/>
              </w:rPr>
            </w:pPr>
            <w:ins w:id="275" w:author="Jakub Kolodziej" w:date="2022-11-01T14:47:00Z">
              <w:r w:rsidRPr="00453A15">
                <w:rPr>
                  <w:rFonts w:cs="Arial"/>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00805C3A" w14:textId="77777777" w:rsidR="009A49DD" w:rsidRPr="00453A15" w:rsidRDefault="009A49DD" w:rsidP="00CC2183">
            <w:pPr>
              <w:pStyle w:val="TAC"/>
              <w:rPr>
                <w:ins w:id="276" w:author="Jakub Kolodziej" w:date="2022-11-01T14:47:00Z"/>
                <w:lang w:eastAsia="zh-CN"/>
              </w:rPr>
            </w:pPr>
            <w:ins w:id="277" w:author="Jakub Kolodziej" w:date="2022-11-01T14:47:00Z">
              <w:r w:rsidRPr="00453A15">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75EDC89" w14:textId="77777777" w:rsidR="009A49DD" w:rsidRPr="00453A15" w:rsidRDefault="009A49DD" w:rsidP="00CC2183">
            <w:pPr>
              <w:pStyle w:val="TAC"/>
              <w:rPr>
                <w:ins w:id="278" w:author="Jakub Kolodziej" w:date="2022-11-01T14:47:00Z"/>
              </w:rPr>
            </w:pPr>
            <w:ins w:id="279" w:author="Jakub Kolodziej" w:date="2022-11-01T14:47:00Z">
              <w:r w:rsidRPr="00453A15">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6D3F47D6" w14:textId="77777777" w:rsidR="009A49DD" w:rsidRPr="00453A15" w:rsidRDefault="009A49DD" w:rsidP="00CC2183">
            <w:pPr>
              <w:pStyle w:val="TAC"/>
              <w:rPr>
                <w:ins w:id="280" w:author="Jakub Kolodziej" w:date="2022-11-01T14:47:00Z"/>
                <w:rFonts w:cs="Arial"/>
                <w:szCs w:val="22"/>
                <w:lang w:val="en-US"/>
              </w:rPr>
            </w:pPr>
            <w:ins w:id="281" w:author="Jakub Kolodziej" w:date="2022-11-01T14:47:00Z">
              <w:r w:rsidRPr="00453A15">
                <w:rPr>
                  <w:rFonts w:cs="Arial"/>
                  <w:szCs w:val="22"/>
                  <w:lang w:val="en-US"/>
                </w:rPr>
                <w:t>As specified in clause 9.1.2-1.</w:t>
              </w:r>
            </w:ins>
          </w:p>
          <w:p w14:paraId="2FB3E0C4" w14:textId="77777777" w:rsidR="009A49DD" w:rsidRPr="00453A15" w:rsidRDefault="009A49DD" w:rsidP="00CC2183">
            <w:pPr>
              <w:pStyle w:val="TAC"/>
              <w:rPr>
                <w:ins w:id="282" w:author="Jakub Kolodziej" w:date="2022-11-01T14:47:00Z"/>
                <w:rFonts w:cs="Arial"/>
                <w:szCs w:val="22"/>
                <w:lang w:val="en-US"/>
              </w:rPr>
            </w:pPr>
          </w:p>
        </w:tc>
      </w:tr>
      <w:tr w:rsidR="009A49DD" w:rsidRPr="00453A15" w14:paraId="3F580A28" w14:textId="77777777" w:rsidTr="00CC2183">
        <w:trPr>
          <w:cantSplit/>
          <w:trHeight w:val="416"/>
          <w:ins w:id="28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1EC6890D" w14:textId="77777777" w:rsidR="009A49DD" w:rsidRPr="00453A15" w:rsidRDefault="009A49DD" w:rsidP="00CC2183">
            <w:pPr>
              <w:pStyle w:val="TAL"/>
              <w:rPr>
                <w:ins w:id="284" w:author="Jakub Kolodziej" w:date="2022-11-01T14:47:00Z"/>
                <w:lang w:val="en-US" w:eastAsia="zh-CN"/>
              </w:rPr>
            </w:pPr>
            <w:ins w:id="285" w:author="Jakub Kolodziej" w:date="2022-11-01T14:47:00Z">
              <w:r w:rsidRPr="00453A1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41846A73" w14:textId="77777777" w:rsidR="009A49DD" w:rsidRPr="00453A15" w:rsidRDefault="009A49DD" w:rsidP="00CC2183">
            <w:pPr>
              <w:pStyle w:val="TAC"/>
              <w:rPr>
                <w:ins w:id="286"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0FF4967F" w14:textId="77777777" w:rsidR="009A49DD" w:rsidRPr="00453A15" w:rsidRDefault="009A49DD" w:rsidP="00CC2183">
            <w:pPr>
              <w:pStyle w:val="TAC"/>
              <w:rPr>
                <w:ins w:id="287" w:author="Jakub Kolodziej" w:date="2022-11-01T14:47:00Z"/>
                <w:rFonts w:cs="Arial"/>
                <w:szCs w:val="22"/>
                <w:lang w:val="en-US" w:eastAsia="zh-CN"/>
              </w:rPr>
            </w:pPr>
            <w:ins w:id="288" w:author="Jakub Kolodziej" w:date="2022-11-01T14:47:00Z">
              <w:r w:rsidRPr="00453A15">
                <w:rPr>
                  <w:rFonts w:cs="Arial"/>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353E3C03" w14:textId="77777777" w:rsidR="009A49DD" w:rsidRPr="00453A15" w:rsidRDefault="009A49DD" w:rsidP="00CC2183">
            <w:pPr>
              <w:pStyle w:val="TAC"/>
              <w:rPr>
                <w:ins w:id="289" w:author="Jakub Kolodziej" w:date="2022-11-01T14:47:00Z"/>
                <w:lang w:eastAsia="zh-CN"/>
              </w:rPr>
            </w:pPr>
            <w:ins w:id="290" w:author="Jakub Kolodziej" w:date="2022-11-01T14:47:00Z">
              <w:r w:rsidRPr="00453A15">
                <w:rPr>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2F910992" w14:textId="77777777" w:rsidR="009A49DD" w:rsidRPr="00453A15" w:rsidRDefault="009A49DD" w:rsidP="00CC2183">
            <w:pPr>
              <w:pStyle w:val="TAC"/>
              <w:rPr>
                <w:ins w:id="291" w:author="Jakub Kolodziej" w:date="2022-11-01T14:47:00Z"/>
                <w:lang w:eastAsia="zh-CN"/>
              </w:rPr>
            </w:pPr>
            <w:ins w:id="292" w:author="Jakub Kolodziej" w:date="2022-11-01T14:47:00Z">
              <w:r w:rsidRPr="00453A15">
                <w:rPr>
                  <w:lang w:eastAsia="zh-CN"/>
                </w:rPr>
                <w:t>19</w:t>
              </w:r>
            </w:ins>
          </w:p>
        </w:tc>
        <w:tc>
          <w:tcPr>
            <w:tcW w:w="3072" w:type="dxa"/>
            <w:tcBorders>
              <w:top w:val="single" w:sz="4" w:space="0" w:color="auto"/>
              <w:left w:val="single" w:sz="4" w:space="0" w:color="auto"/>
              <w:bottom w:val="single" w:sz="4" w:space="0" w:color="auto"/>
              <w:right w:val="single" w:sz="4" w:space="0" w:color="auto"/>
            </w:tcBorders>
          </w:tcPr>
          <w:p w14:paraId="6A28EEA4" w14:textId="77777777" w:rsidR="009A49DD" w:rsidRPr="00453A15" w:rsidRDefault="009A49DD" w:rsidP="00CC2183">
            <w:pPr>
              <w:pStyle w:val="TAC"/>
              <w:rPr>
                <w:ins w:id="293" w:author="Jakub Kolodziej" w:date="2022-11-01T14:47:00Z"/>
                <w:rFonts w:cs="Arial"/>
                <w:szCs w:val="22"/>
                <w:lang w:val="en-US"/>
              </w:rPr>
            </w:pPr>
          </w:p>
        </w:tc>
      </w:tr>
      <w:tr w:rsidR="009A49DD" w:rsidRPr="00453A15" w14:paraId="2DF4A771" w14:textId="77777777" w:rsidTr="00CC2183">
        <w:trPr>
          <w:cantSplit/>
          <w:trHeight w:val="198"/>
          <w:ins w:id="29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F8A6EAF" w14:textId="77777777" w:rsidR="009A49DD" w:rsidRPr="00453A15" w:rsidRDefault="009A49DD" w:rsidP="00CC2183">
            <w:pPr>
              <w:pStyle w:val="TAL"/>
              <w:rPr>
                <w:ins w:id="295" w:author="Jakub Kolodziej" w:date="2022-11-01T14:47:00Z"/>
                <w:lang w:val="en-US"/>
              </w:rPr>
            </w:pPr>
            <w:ins w:id="296" w:author="Jakub Kolodziej" w:date="2022-11-01T14:47:00Z">
              <w:r w:rsidRPr="00453A15">
                <w:rPr>
                  <w:lang w:val="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6CC4F45B" w14:textId="77777777" w:rsidR="009A49DD" w:rsidRPr="00453A15" w:rsidRDefault="009A49DD" w:rsidP="00CC2183">
            <w:pPr>
              <w:pStyle w:val="TAC"/>
              <w:rPr>
                <w:ins w:id="297" w:author="Jakub Kolodziej" w:date="2022-11-01T14:47:00Z"/>
              </w:rPr>
            </w:pPr>
            <w:ins w:id="298" w:author="Jakub Kolodziej" w:date="2022-11-01T14:47:00Z">
              <w:r w:rsidRPr="00453A15">
                <w:t>dB</w:t>
              </w:r>
            </w:ins>
          </w:p>
        </w:tc>
        <w:tc>
          <w:tcPr>
            <w:tcW w:w="1417" w:type="dxa"/>
            <w:tcBorders>
              <w:top w:val="single" w:sz="4" w:space="0" w:color="auto"/>
              <w:left w:val="single" w:sz="4" w:space="0" w:color="auto"/>
              <w:bottom w:val="single" w:sz="4" w:space="0" w:color="auto"/>
              <w:right w:val="single" w:sz="4" w:space="0" w:color="auto"/>
            </w:tcBorders>
            <w:hideMark/>
          </w:tcPr>
          <w:p w14:paraId="5ADF3D85" w14:textId="77777777" w:rsidR="009A49DD" w:rsidRPr="00453A15" w:rsidRDefault="009A49DD" w:rsidP="00CC2183">
            <w:pPr>
              <w:pStyle w:val="TAC"/>
              <w:rPr>
                <w:ins w:id="299" w:author="Jakub Kolodziej" w:date="2022-11-01T14:47:00Z"/>
                <w:rFonts w:cs="Arial"/>
                <w:szCs w:val="22"/>
                <w:lang w:val="en-US"/>
              </w:rPr>
            </w:pPr>
            <w:ins w:id="300"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47F7E6" w14:textId="77777777" w:rsidR="009A49DD" w:rsidRPr="00453A15" w:rsidRDefault="009A49DD" w:rsidP="00CC2183">
            <w:pPr>
              <w:pStyle w:val="TAC"/>
              <w:rPr>
                <w:ins w:id="301" w:author="Jakub Kolodziej" w:date="2022-11-01T14:47:00Z"/>
              </w:rPr>
            </w:pPr>
            <w:ins w:id="302" w:author="Jakub Kolodziej" w:date="2022-11-01T14:47:00Z">
              <w:r w:rsidRPr="00453A15">
                <w:t>-6</w:t>
              </w:r>
            </w:ins>
          </w:p>
        </w:tc>
        <w:tc>
          <w:tcPr>
            <w:tcW w:w="3072" w:type="dxa"/>
            <w:tcBorders>
              <w:top w:val="single" w:sz="4" w:space="0" w:color="auto"/>
              <w:left w:val="single" w:sz="4" w:space="0" w:color="auto"/>
              <w:bottom w:val="single" w:sz="4" w:space="0" w:color="auto"/>
              <w:right w:val="single" w:sz="4" w:space="0" w:color="auto"/>
            </w:tcBorders>
          </w:tcPr>
          <w:p w14:paraId="00FE1191" w14:textId="77777777" w:rsidR="009A49DD" w:rsidRPr="00453A15" w:rsidRDefault="009A49DD" w:rsidP="00CC2183">
            <w:pPr>
              <w:pStyle w:val="TAC"/>
              <w:rPr>
                <w:ins w:id="303" w:author="Jakub Kolodziej" w:date="2022-11-01T14:47:00Z"/>
                <w:rFonts w:cs="Arial"/>
                <w:szCs w:val="22"/>
                <w:lang w:val="en-US"/>
              </w:rPr>
            </w:pPr>
          </w:p>
        </w:tc>
      </w:tr>
      <w:tr w:rsidR="009A49DD" w:rsidRPr="00453A15" w14:paraId="68C51B86" w14:textId="77777777" w:rsidTr="00CC2183">
        <w:trPr>
          <w:cantSplit/>
          <w:trHeight w:val="208"/>
          <w:ins w:id="30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1DC863A2" w14:textId="77777777" w:rsidR="009A49DD" w:rsidRPr="00453A15" w:rsidRDefault="009A49DD" w:rsidP="00CC2183">
            <w:pPr>
              <w:pStyle w:val="TAL"/>
              <w:rPr>
                <w:ins w:id="305" w:author="Jakub Kolodziej" w:date="2022-11-01T14:47:00Z"/>
                <w:lang w:val="en-US"/>
              </w:rPr>
            </w:pPr>
            <w:ins w:id="306" w:author="Jakub Kolodziej" w:date="2022-11-01T14:47:00Z">
              <w:r w:rsidRPr="00453A15">
                <w:rPr>
                  <w:lang w:val="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BA30B11" w14:textId="77777777" w:rsidR="009A49DD" w:rsidRPr="00453A15" w:rsidRDefault="009A49DD" w:rsidP="00CC2183">
            <w:pPr>
              <w:pStyle w:val="TAC"/>
              <w:rPr>
                <w:ins w:id="307" w:author="Jakub Kolodziej" w:date="2022-11-01T14:47:00Z"/>
              </w:rPr>
            </w:pPr>
            <w:ins w:id="308" w:author="Jakub Kolodziej" w:date="2022-11-01T14:47:00Z">
              <w:r w:rsidRPr="00453A15">
                <w:t>dB</w:t>
              </w:r>
            </w:ins>
          </w:p>
        </w:tc>
        <w:tc>
          <w:tcPr>
            <w:tcW w:w="1417" w:type="dxa"/>
            <w:tcBorders>
              <w:top w:val="single" w:sz="4" w:space="0" w:color="auto"/>
              <w:left w:val="single" w:sz="4" w:space="0" w:color="auto"/>
              <w:bottom w:val="single" w:sz="4" w:space="0" w:color="auto"/>
              <w:right w:val="single" w:sz="4" w:space="0" w:color="auto"/>
            </w:tcBorders>
            <w:hideMark/>
          </w:tcPr>
          <w:p w14:paraId="28EC58C4" w14:textId="77777777" w:rsidR="009A49DD" w:rsidRPr="00453A15" w:rsidRDefault="009A49DD" w:rsidP="00CC2183">
            <w:pPr>
              <w:pStyle w:val="TAC"/>
              <w:rPr>
                <w:ins w:id="309" w:author="Jakub Kolodziej" w:date="2022-11-01T14:47:00Z"/>
                <w:rFonts w:cs="Arial"/>
                <w:szCs w:val="22"/>
                <w:lang w:val="en-US"/>
              </w:rPr>
            </w:pPr>
            <w:ins w:id="310"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162146" w14:textId="77777777" w:rsidR="009A49DD" w:rsidRPr="00453A15" w:rsidRDefault="009A49DD" w:rsidP="00CC2183">
            <w:pPr>
              <w:pStyle w:val="TAC"/>
              <w:rPr>
                <w:ins w:id="311" w:author="Jakub Kolodziej" w:date="2022-11-01T14:47:00Z"/>
              </w:rPr>
            </w:pPr>
            <w:ins w:id="312" w:author="Jakub Kolodziej" w:date="2022-11-01T14:47:00Z">
              <w:r w:rsidRPr="00453A15">
                <w:t>0</w:t>
              </w:r>
            </w:ins>
          </w:p>
        </w:tc>
        <w:tc>
          <w:tcPr>
            <w:tcW w:w="3072" w:type="dxa"/>
            <w:tcBorders>
              <w:top w:val="single" w:sz="4" w:space="0" w:color="auto"/>
              <w:left w:val="single" w:sz="4" w:space="0" w:color="auto"/>
              <w:bottom w:val="single" w:sz="4" w:space="0" w:color="auto"/>
              <w:right w:val="single" w:sz="4" w:space="0" w:color="auto"/>
            </w:tcBorders>
          </w:tcPr>
          <w:p w14:paraId="02072FE5" w14:textId="77777777" w:rsidR="009A49DD" w:rsidRPr="00453A15" w:rsidRDefault="009A49DD" w:rsidP="00CC2183">
            <w:pPr>
              <w:pStyle w:val="TAC"/>
              <w:rPr>
                <w:ins w:id="313" w:author="Jakub Kolodziej" w:date="2022-11-01T14:47:00Z"/>
                <w:rFonts w:cs="Arial"/>
                <w:szCs w:val="22"/>
                <w:lang w:val="en-US"/>
              </w:rPr>
            </w:pPr>
          </w:p>
        </w:tc>
      </w:tr>
      <w:tr w:rsidR="009A49DD" w:rsidRPr="00453A15" w14:paraId="4FAF1AB3" w14:textId="77777777" w:rsidTr="00CC2183">
        <w:trPr>
          <w:cantSplit/>
          <w:trHeight w:val="208"/>
          <w:ins w:id="31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6CBDD622" w14:textId="77777777" w:rsidR="009A49DD" w:rsidRPr="00453A15" w:rsidRDefault="009A49DD" w:rsidP="00CC2183">
            <w:pPr>
              <w:pStyle w:val="TAL"/>
              <w:rPr>
                <w:ins w:id="315" w:author="Jakub Kolodziej" w:date="2022-11-01T14:47:00Z"/>
                <w:lang w:val="en-US"/>
              </w:rPr>
            </w:pPr>
            <w:ins w:id="316" w:author="Jakub Kolodziej" w:date="2022-11-01T14:47:00Z">
              <w:r w:rsidRPr="00453A15">
                <w:rPr>
                  <w:lang w:val="en-US"/>
                </w:rPr>
                <w:t>CP length</w:t>
              </w:r>
            </w:ins>
          </w:p>
        </w:tc>
        <w:tc>
          <w:tcPr>
            <w:tcW w:w="567" w:type="dxa"/>
            <w:tcBorders>
              <w:top w:val="single" w:sz="4" w:space="0" w:color="auto"/>
              <w:left w:val="single" w:sz="4" w:space="0" w:color="auto"/>
              <w:bottom w:val="single" w:sz="4" w:space="0" w:color="auto"/>
              <w:right w:val="single" w:sz="4" w:space="0" w:color="auto"/>
            </w:tcBorders>
          </w:tcPr>
          <w:p w14:paraId="49CCC578" w14:textId="77777777" w:rsidR="009A49DD" w:rsidRPr="00453A15" w:rsidRDefault="009A49DD" w:rsidP="00CC2183">
            <w:pPr>
              <w:pStyle w:val="TAC"/>
              <w:rPr>
                <w:ins w:id="317"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4FC074D2" w14:textId="77777777" w:rsidR="009A49DD" w:rsidRPr="00453A15" w:rsidRDefault="009A49DD" w:rsidP="00CC2183">
            <w:pPr>
              <w:pStyle w:val="TAC"/>
              <w:rPr>
                <w:ins w:id="318" w:author="Jakub Kolodziej" w:date="2022-11-01T14:47:00Z"/>
                <w:rFonts w:cs="Arial"/>
                <w:szCs w:val="22"/>
                <w:lang w:val="en-US"/>
              </w:rPr>
            </w:pPr>
            <w:ins w:id="319"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54E692B" w14:textId="77777777" w:rsidR="009A49DD" w:rsidRPr="00453A15" w:rsidRDefault="009A49DD" w:rsidP="00CC2183">
            <w:pPr>
              <w:pStyle w:val="TAC"/>
              <w:rPr>
                <w:ins w:id="320" w:author="Jakub Kolodziej" w:date="2022-11-01T14:47:00Z"/>
              </w:rPr>
            </w:pPr>
            <w:ins w:id="321" w:author="Jakub Kolodziej" w:date="2022-11-01T14:47:00Z">
              <w:r w:rsidRPr="00453A15">
                <w:t>Normal</w:t>
              </w:r>
            </w:ins>
          </w:p>
        </w:tc>
        <w:tc>
          <w:tcPr>
            <w:tcW w:w="3072" w:type="dxa"/>
            <w:tcBorders>
              <w:top w:val="single" w:sz="4" w:space="0" w:color="auto"/>
              <w:left w:val="single" w:sz="4" w:space="0" w:color="auto"/>
              <w:bottom w:val="single" w:sz="4" w:space="0" w:color="auto"/>
              <w:right w:val="single" w:sz="4" w:space="0" w:color="auto"/>
            </w:tcBorders>
          </w:tcPr>
          <w:p w14:paraId="4C255808" w14:textId="77777777" w:rsidR="009A49DD" w:rsidRPr="00453A15" w:rsidRDefault="009A49DD" w:rsidP="00CC2183">
            <w:pPr>
              <w:pStyle w:val="TAC"/>
              <w:rPr>
                <w:ins w:id="322" w:author="Jakub Kolodziej" w:date="2022-11-01T14:47:00Z"/>
                <w:rFonts w:cs="Arial"/>
                <w:szCs w:val="22"/>
                <w:lang w:val="en-US"/>
              </w:rPr>
            </w:pPr>
          </w:p>
        </w:tc>
      </w:tr>
      <w:tr w:rsidR="009A49DD" w:rsidRPr="00453A15" w14:paraId="31C09C28" w14:textId="77777777" w:rsidTr="00CC2183">
        <w:trPr>
          <w:cantSplit/>
          <w:trHeight w:val="198"/>
          <w:ins w:id="32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0BA01F2B" w14:textId="77777777" w:rsidR="009A49DD" w:rsidRPr="00453A15" w:rsidRDefault="009A49DD" w:rsidP="00CC2183">
            <w:pPr>
              <w:pStyle w:val="TAL"/>
              <w:rPr>
                <w:ins w:id="324" w:author="Jakub Kolodziej" w:date="2022-11-01T14:47:00Z"/>
                <w:lang w:val="en-US"/>
              </w:rPr>
            </w:pPr>
            <w:proofErr w:type="spellStart"/>
            <w:ins w:id="325" w:author="Jakub Kolodziej" w:date="2022-11-01T14:47:00Z">
              <w:r w:rsidRPr="00453A15">
                <w:rPr>
                  <w:lang w:val="en-US"/>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D87BCE" w14:textId="77777777" w:rsidR="009A49DD" w:rsidRPr="00453A15" w:rsidRDefault="009A49DD" w:rsidP="00CC2183">
            <w:pPr>
              <w:pStyle w:val="TAC"/>
              <w:rPr>
                <w:ins w:id="326" w:author="Jakub Kolodziej" w:date="2022-11-01T14:47:00Z"/>
              </w:rPr>
            </w:pPr>
            <w:ins w:id="327" w:author="Jakub Kolodziej" w:date="2022-11-01T14:47:00Z">
              <w:r w:rsidRPr="00453A15">
                <w:t>s</w:t>
              </w:r>
            </w:ins>
          </w:p>
        </w:tc>
        <w:tc>
          <w:tcPr>
            <w:tcW w:w="1417" w:type="dxa"/>
            <w:tcBorders>
              <w:top w:val="single" w:sz="4" w:space="0" w:color="auto"/>
              <w:left w:val="single" w:sz="4" w:space="0" w:color="auto"/>
              <w:bottom w:val="single" w:sz="4" w:space="0" w:color="auto"/>
              <w:right w:val="single" w:sz="4" w:space="0" w:color="auto"/>
            </w:tcBorders>
            <w:hideMark/>
          </w:tcPr>
          <w:p w14:paraId="441256BE" w14:textId="77777777" w:rsidR="009A49DD" w:rsidRPr="00453A15" w:rsidRDefault="009A49DD" w:rsidP="00CC2183">
            <w:pPr>
              <w:pStyle w:val="TAC"/>
              <w:rPr>
                <w:ins w:id="328" w:author="Jakub Kolodziej" w:date="2022-11-01T14:47:00Z"/>
                <w:rFonts w:cs="Arial"/>
                <w:szCs w:val="22"/>
                <w:lang w:val="en-US"/>
              </w:rPr>
            </w:pPr>
            <w:ins w:id="329"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9686C0" w14:textId="77777777" w:rsidR="009A49DD" w:rsidRPr="00453A15" w:rsidRDefault="009A49DD" w:rsidP="00CC2183">
            <w:pPr>
              <w:pStyle w:val="TAC"/>
              <w:rPr>
                <w:ins w:id="330" w:author="Jakub Kolodziej" w:date="2022-11-01T14:47:00Z"/>
              </w:rPr>
            </w:pPr>
            <w:ins w:id="331" w:author="Jakub Kolodziej" w:date="2022-11-01T14:47:00Z">
              <w:r w:rsidRPr="00453A15">
                <w:t>0</w:t>
              </w:r>
            </w:ins>
          </w:p>
        </w:tc>
        <w:tc>
          <w:tcPr>
            <w:tcW w:w="3072" w:type="dxa"/>
            <w:tcBorders>
              <w:top w:val="single" w:sz="4" w:space="0" w:color="auto"/>
              <w:left w:val="single" w:sz="4" w:space="0" w:color="auto"/>
              <w:bottom w:val="single" w:sz="4" w:space="0" w:color="auto"/>
              <w:right w:val="single" w:sz="4" w:space="0" w:color="auto"/>
            </w:tcBorders>
          </w:tcPr>
          <w:p w14:paraId="3FBC316B" w14:textId="77777777" w:rsidR="009A49DD" w:rsidRPr="00453A15" w:rsidRDefault="009A49DD" w:rsidP="00CC2183">
            <w:pPr>
              <w:pStyle w:val="TAC"/>
              <w:rPr>
                <w:ins w:id="332" w:author="Jakub Kolodziej" w:date="2022-11-01T14:47:00Z"/>
                <w:rFonts w:cs="Arial"/>
                <w:szCs w:val="22"/>
                <w:lang w:val="en-US"/>
              </w:rPr>
            </w:pPr>
          </w:p>
        </w:tc>
      </w:tr>
      <w:tr w:rsidR="009A49DD" w:rsidRPr="00453A15" w14:paraId="6BCE28B4" w14:textId="77777777" w:rsidTr="00CC2183">
        <w:trPr>
          <w:cantSplit/>
          <w:trHeight w:val="208"/>
          <w:ins w:id="33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5336C8B" w14:textId="77777777" w:rsidR="009A49DD" w:rsidRPr="00453A15" w:rsidRDefault="009A49DD" w:rsidP="00CC2183">
            <w:pPr>
              <w:pStyle w:val="TAL"/>
              <w:rPr>
                <w:ins w:id="334" w:author="Jakub Kolodziej" w:date="2022-11-01T14:47:00Z"/>
                <w:lang w:val="en-US"/>
              </w:rPr>
            </w:pPr>
            <w:ins w:id="335" w:author="Jakub Kolodziej" w:date="2022-11-01T14:47:00Z">
              <w:r w:rsidRPr="00453A15">
                <w:rPr>
                  <w:lang w:val="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0D7EB4F" w14:textId="77777777" w:rsidR="009A49DD" w:rsidRPr="00453A15" w:rsidRDefault="009A49DD" w:rsidP="00CC2183">
            <w:pPr>
              <w:pStyle w:val="TAC"/>
              <w:rPr>
                <w:ins w:id="336"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566B153B" w14:textId="77777777" w:rsidR="009A49DD" w:rsidRPr="00453A15" w:rsidRDefault="009A49DD" w:rsidP="00CC2183">
            <w:pPr>
              <w:pStyle w:val="TAC"/>
              <w:rPr>
                <w:ins w:id="337" w:author="Jakub Kolodziej" w:date="2022-11-01T14:47:00Z"/>
                <w:rFonts w:cs="Arial"/>
                <w:szCs w:val="22"/>
                <w:lang w:val="en-US"/>
              </w:rPr>
            </w:pPr>
            <w:ins w:id="338"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1A68F9" w14:textId="77777777" w:rsidR="009A49DD" w:rsidRPr="00453A15" w:rsidRDefault="009A49DD" w:rsidP="00CC2183">
            <w:pPr>
              <w:pStyle w:val="TAC"/>
              <w:rPr>
                <w:ins w:id="339" w:author="Jakub Kolodziej" w:date="2022-11-01T14:47:00Z"/>
              </w:rPr>
            </w:pPr>
            <w:ins w:id="340" w:author="Jakub Kolodziej" w:date="2022-11-01T14:47:00Z">
              <w:r w:rsidRPr="00453A15">
                <w:t>0</w:t>
              </w:r>
            </w:ins>
          </w:p>
        </w:tc>
        <w:tc>
          <w:tcPr>
            <w:tcW w:w="3072" w:type="dxa"/>
            <w:tcBorders>
              <w:top w:val="single" w:sz="4" w:space="0" w:color="auto"/>
              <w:left w:val="single" w:sz="4" w:space="0" w:color="auto"/>
              <w:bottom w:val="single" w:sz="4" w:space="0" w:color="auto"/>
              <w:right w:val="single" w:sz="4" w:space="0" w:color="auto"/>
            </w:tcBorders>
            <w:hideMark/>
          </w:tcPr>
          <w:p w14:paraId="413A11EB" w14:textId="77777777" w:rsidR="009A49DD" w:rsidRPr="00453A15" w:rsidRDefault="009A49DD" w:rsidP="00CC2183">
            <w:pPr>
              <w:pStyle w:val="TAC"/>
              <w:rPr>
                <w:ins w:id="341" w:author="Jakub Kolodziej" w:date="2022-11-01T14:47:00Z"/>
                <w:rFonts w:cs="Arial"/>
                <w:szCs w:val="22"/>
                <w:lang w:val="en-US"/>
              </w:rPr>
            </w:pPr>
            <w:ins w:id="342" w:author="Jakub Kolodziej" w:date="2022-11-01T14:47:00Z">
              <w:r w:rsidRPr="00453A15">
                <w:rPr>
                  <w:rFonts w:cs="Arial"/>
                  <w:szCs w:val="22"/>
                  <w:lang w:val="en-US"/>
                </w:rPr>
                <w:t>L3 filtering is not used</w:t>
              </w:r>
            </w:ins>
          </w:p>
        </w:tc>
      </w:tr>
      <w:tr w:rsidR="009A49DD" w:rsidRPr="00453A15" w14:paraId="29EE668F" w14:textId="77777777" w:rsidTr="00CC2183">
        <w:trPr>
          <w:cantSplit/>
          <w:trHeight w:val="208"/>
          <w:ins w:id="34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5EFC7467" w14:textId="77777777" w:rsidR="009A49DD" w:rsidRPr="00453A15" w:rsidRDefault="009A49DD" w:rsidP="00CC2183">
            <w:pPr>
              <w:pStyle w:val="TAL"/>
              <w:rPr>
                <w:ins w:id="344" w:author="Jakub Kolodziej" w:date="2022-11-01T14:47:00Z"/>
                <w:lang w:val="en-US"/>
              </w:rPr>
            </w:pPr>
            <w:ins w:id="345" w:author="Jakub Kolodziej" w:date="2022-11-01T14:47:00Z">
              <w:r w:rsidRPr="00453A15">
                <w:rPr>
                  <w:lang w:val="en-US"/>
                </w:rPr>
                <w:t>DRX</w:t>
              </w:r>
            </w:ins>
          </w:p>
        </w:tc>
        <w:tc>
          <w:tcPr>
            <w:tcW w:w="567" w:type="dxa"/>
            <w:tcBorders>
              <w:top w:val="single" w:sz="4" w:space="0" w:color="auto"/>
              <w:left w:val="single" w:sz="4" w:space="0" w:color="auto"/>
              <w:bottom w:val="single" w:sz="4" w:space="0" w:color="auto"/>
              <w:right w:val="single" w:sz="4" w:space="0" w:color="auto"/>
            </w:tcBorders>
            <w:hideMark/>
          </w:tcPr>
          <w:p w14:paraId="160A8CBB" w14:textId="77777777" w:rsidR="009A49DD" w:rsidRPr="00453A15" w:rsidRDefault="009A49DD" w:rsidP="00CC2183">
            <w:pPr>
              <w:pStyle w:val="TAC"/>
              <w:rPr>
                <w:ins w:id="346" w:author="Jakub Kolodziej" w:date="2022-11-01T14:47:00Z"/>
              </w:rPr>
            </w:pPr>
            <w:ins w:id="347" w:author="Jakub Kolodziej" w:date="2022-11-01T14:47:00Z">
              <w:r w:rsidRPr="00453A15">
                <w:t>ms</w:t>
              </w:r>
            </w:ins>
          </w:p>
        </w:tc>
        <w:tc>
          <w:tcPr>
            <w:tcW w:w="1417" w:type="dxa"/>
            <w:tcBorders>
              <w:top w:val="single" w:sz="4" w:space="0" w:color="auto"/>
              <w:left w:val="single" w:sz="4" w:space="0" w:color="auto"/>
              <w:bottom w:val="single" w:sz="4" w:space="0" w:color="auto"/>
              <w:right w:val="single" w:sz="4" w:space="0" w:color="auto"/>
            </w:tcBorders>
            <w:hideMark/>
          </w:tcPr>
          <w:p w14:paraId="2DC59855" w14:textId="77777777" w:rsidR="009A49DD" w:rsidRPr="00453A15" w:rsidRDefault="009A49DD" w:rsidP="00CC2183">
            <w:pPr>
              <w:pStyle w:val="TAC"/>
              <w:rPr>
                <w:ins w:id="348" w:author="Jakub Kolodziej" w:date="2022-11-01T14:47:00Z"/>
                <w:rFonts w:cs="Arial"/>
                <w:szCs w:val="22"/>
                <w:lang w:val="en-US"/>
              </w:rPr>
            </w:pPr>
            <w:ins w:id="349"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71C9C7" w14:textId="77777777" w:rsidR="009A49DD" w:rsidRPr="00453A15" w:rsidRDefault="009A49DD" w:rsidP="00CC2183">
            <w:pPr>
              <w:pStyle w:val="TAC"/>
              <w:rPr>
                <w:ins w:id="350" w:author="Jakub Kolodziej" w:date="2022-11-01T14:47:00Z"/>
              </w:rPr>
            </w:pPr>
            <w:ins w:id="351" w:author="Jakub Kolodziej" w:date="2022-11-01T14:47:00Z">
              <w:r w:rsidRPr="00453A15">
                <w:t>OFF</w:t>
              </w:r>
            </w:ins>
          </w:p>
        </w:tc>
        <w:tc>
          <w:tcPr>
            <w:tcW w:w="3072" w:type="dxa"/>
            <w:tcBorders>
              <w:top w:val="single" w:sz="4" w:space="0" w:color="auto"/>
              <w:left w:val="single" w:sz="4" w:space="0" w:color="auto"/>
              <w:bottom w:val="single" w:sz="4" w:space="0" w:color="auto"/>
              <w:right w:val="single" w:sz="4" w:space="0" w:color="auto"/>
            </w:tcBorders>
            <w:hideMark/>
          </w:tcPr>
          <w:p w14:paraId="7856830C" w14:textId="77777777" w:rsidR="009A49DD" w:rsidRPr="00453A15" w:rsidRDefault="009A49DD" w:rsidP="00CC2183">
            <w:pPr>
              <w:pStyle w:val="TAC"/>
              <w:rPr>
                <w:ins w:id="352" w:author="Jakub Kolodziej" w:date="2022-11-01T14:47:00Z"/>
                <w:rFonts w:cs="Arial"/>
                <w:szCs w:val="22"/>
                <w:lang w:val="en-US"/>
              </w:rPr>
            </w:pPr>
            <w:ins w:id="353" w:author="Jakub Kolodziej" w:date="2022-11-01T14:47:00Z">
              <w:r w:rsidRPr="00453A15">
                <w:rPr>
                  <w:rFonts w:cs="Arial"/>
                  <w:szCs w:val="22"/>
                  <w:lang w:val="en-US"/>
                </w:rPr>
                <w:t>DRX is not used</w:t>
              </w:r>
            </w:ins>
          </w:p>
        </w:tc>
      </w:tr>
      <w:tr w:rsidR="009A49DD" w:rsidRPr="00453A15" w14:paraId="72740A64" w14:textId="77777777" w:rsidTr="00CC2183">
        <w:trPr>
          <w:cantSplit/>
          <w:trHeight w:val="406"/>
          <w:ins w:id="35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39E157E3" w14:textId="77777777" w:rsidR="009A49DD" w:rsidRPr="00453A15" w:rsidRDefault="009A49DD" w:rsidP="00CC2183">
            <w:pPr>
              <w:pStyle w:val="TAL"/>
              <w:rPr>
                <w:ins w:id="355" w:author="Jakub Kolodziej" w:date="2022-11-01T14:47:00Z"/>
                <w:lang w:val="en-US" w:eastAsia="zh-CN"/>
              </w:rPr>
            </w:pPr>
            <w:ins w:id="356" w:author="Jakub Kolodziej" w:date="2022-11-01T14:47:00Z">
              <w:r w:rsidRPr="00453A15">
                <w:rPr>
                  <w:lang w:val="en-US" w:eastAsia="zh-CN"/>
                </w:rPr>
                <w:t xml:space="preserve">Time offset between </w:t>
              </w:r>
              <w:proofErr w:type="spellStart"/>
              <w:r w:rsidRPr="00453A15">
                <w:rPr>
                  <w:lang w:val="en-US" w:eastAsia="zh-CN"/>
                </w:rPr>
                <w:t>PCell</w:t>
              </w:r>
              <w:proofErr w:type="spellEnd"/>
              <w:r w:rsidRPr="00453A15">
                <w:rPr>
                  <w:lang w:val="en-US" w:eastAsia="zh-CN"/>
                </w:rPr>
                <w:t xml:space="preserve"> and </w:t>
              </w:r>
              <w:proofErr w:type="spellStart"/>
              <w:r w:rsidRPr="00453A15">
                <w:rPr>
                  <w:lang w:val="en-US"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14F57470" w14:textId="77777777" w:rsidR="009A49DD" w:rsidRPr="00344DF4" w:rsidRDefault="009A49DD" w:rsidP="00CC2183">
            <w:pPr>
              <w:pStyle w:val="TAC"/>
              <w:rPr>
                <w:ins w:id="357" w:author="Jakub Kolodziej" w:date="2022-11-01T14:47:00Z"/>
                <w:lang w:eastAsia="zh-CN"/>
              </w:rPr>
            </w:pPr>
            <w:ins w:id="358" w:author="Jakub Kolodziej" w:date="2022-11-01T14:47:00Z">
              <w:r w:rsidRPr="00453A15">
                <w:rPr>
                  <w:rFonts w:cs="Arial"/>
                  <w:szCs w:val="18"/>
                </w:rPr>
                <w:sym w:font="Symbol" w:char="F06D"/>
              </w:r>
              <w:r w:rsidRPr="00453A15">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27809F6A" w14:textId="77777777" w:rsidR="009A49DD" w:rsidRPr="00453A15" w:rsidRDefault="009A49DD" w:rsidP="00CC2183">
            <w:pPr>
              <w:pStyle w:val="TAC"/>
              <w:rPr>
                <w:ins w:id="359" w:author="Jakub Kolodziej" w:date="2022-11-01T14:47:00Z"/>
                <w:rFonts w:cs="v4.2.0"/>
                <w:szCs w:val="22"/>
                <w:lang w:val="en-US"/>
              </w:rPr>
            </w:pPr>
            <w:ins w:id="360"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tcPr>
          <w:p w14:paraId="0C707E3A" w14:textId="77777777" w:rsidR="009A49DD" w:rsidRPr="00453A15" w:rsidRDefault="009A49DD" w:rsidP="00CC2183">
            <w:pPr>
              <w:pStyle w:val="TAC"/>
              <w:rPr>
                <w:ins w:id="361" w:author="Jakub Kolodziej" w:date="2022-11-01T14:47:00Z"/>
                <w:lang w:eastAsia="zh-CN"/>
              </w:rPr>
            </w:pPr>
            <w:ins w:id="362" w:author="Jakub Kolodziej" w:date="2022-11-01T14:47:00Z">
              <w:r w:rsidRPr="00453A15">
                <w:rPr>
                  <w:lang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52A72CF1" w14:textId="77777777" w:rsidR="009A49DD" w:rsidRPr="00453A15" w:rsidRDefault="009A49DD" w:rsidP="00CC2183">
            <w:pPr>
              <w:pStyle w:val="TAC"/>
              <w:rPr>
                <w:ins w:id="363" w:author="Jakub Kolodziej" w:date="2022-11-01T14:47:00Z"/>
                <w:rFonts w:cs="v4.2.0"/>
                <w:szCs w:val="22"/>
                <w:lang w:val="en-US" w:eastAsia="zh-CN"/>
              </w:rPr>
            </w:pPr>
            <w:ins w:id="364" w:author="Jakub Kolodziej" w:date="2022-11-01T14:47:00Z">
              <w:r w:rsidRPr="00453A15">
                <w:rPr>
                  <w:rFonts w:cs="v4.2.0"/>
                  <w:szCs w:val="22"/>
                  <w:lang w:val="en-US" w:eastAsia="zh-CN"/>
                </w:rPr>
                <w:t>Synchronous EN-DC</w:t>
              </w:r>
            </w:ins>
          </w:p>
        </w:tc>
      </w:tr>
      <w:tr w:rsidR="009A49DD" w:rsidRPr="00453A15" w14:paraId="07C1A2E9" w14:textId="77777777" w:rsidTr="00CC2183">
        <w:trPr>
          <w:cantSplit/>
          <w:trHeight w:val="208"/>
          <w:ins w:id="365" w:author="Jakub Kolodziej" w:date="2022-11-01T14:47:00Z"/>
        </w:trPr>
        <w:tc>
          <w:tcPr>
            <w:tcW w:w="1979" w:type="dxa"/>
            <w:vMerge w:val="restart"/>
            <w:tcBorders>
              <w:top w:val="single" w:sz="4" w:space="0" w:color="auto"/>
              <w:left w:val="single" w:sz="4" w:space="0" w:color="auto"/>
              <w:right w:val="single" w:sz="4" w:space="0" w:color="auto"/>
            </w:tcBorders>
            <w:hideMark/>
          </w:tcPr>
          <w:p w14:paraId="68BF8D4B" w14:textId="77777777" w:rsidR="009A49DD" w:rsidRPr="00453A15" w:rsidRDefault="009A49DD" w:rsidP="00CC2183">
            <w:pPr>
              <w:pStyle w:val="TAL"/>
              <w:rPr>
                <w:ins w:id="366" w:author="Jakub Kolodziej" w:date="2022-11-01T14:47:00Z"/>
                <w:lang w:val="en-US"/>
              </w:rPr>
            </w:pPr>
            <w:ins w:id="367" w:author="Jakub Kolodziej" w:date="2022-11-01T14:47:00Z">
              <w:r w:rsidRPr="00453A15">
                <w:rPr>
                  <w:lang w:val="en-US"/>
                </w:rPr>
                <w:t xml:space="preserve">Time offset between serving and </w:t>
              </w:r>
              <w:proofErr w:type="spellStart"/>
              <w:r w:rsidRPr="00453A15">
                <w:rPr>
                  <w:lang w:val="en-US"/>
                </w:rPr>
                <w:t>neighbour</w:t>
              </w:r>
              <w:proofErr w:type="spellEnd"/>
              <w:r w:rsidRPr="00453A15">
                <w:rPr>
                  <w:lang w:val="en-US"/>
                </w:rPr>
                <w:t xml:space="preserve"> cells</w:t>
              </w:r>
            </w:ins>
          </w:p>
        </w:tc>
        <w:tc>
          <w:tcPr>
            <w:tcW w:w="567" w:type="dxa"/>
            <w:vMerge w:val="restart"/>
            <w:tcBorders>
              <w:top w:val="single" w:sz="4" w:space="0" w:color="auto"/>
              <w:left w:val="single" w:sz="4" w:space="0" w:color="auto"/>
              <w:right w:val="single" w:sz="4" w:space="0" w:color="auto"/>
            </w:tcBorders>
          </w:tcPr>
          <w:p w14:paraId="179C76E7" w14:textId="77777777" w:rsidR="009A49DD" w:rsidRPr="00344DF4" w:rsidRDefault="009A49DD" w:rsidP="00CC2183">
            <w:pPr>
              <w:pStyle w:val="TAC"/>
              <w:rPr>
                <w:ins w:id="368" w:author="Jakub Kolodziej" w:date="2022-11-01T14:47:00Z"/>
                <w:lang w:eastAsia="zh-CN"/>
              </w:rPr>
            </w:pPr>
            <w:ins w:id="369" w:author="Jakub Kolodziej" w:date="2022-11-01T14:47:00Z">
              <w:r w:rsidRPr="00453A15">
                <w:rPr>
                  <w:rFonts w:cs="Arial"/>
                  <w:szCs w:val="18"/>
                </w:rPr>
                <w:sym w:font="Symbol" w:char="F06D"/>
              </w:r>
              <w:r w:rsidRPr="00453A15">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688A2AAC" w14:textId="77777777" w:rsidR="009A49DD" w:rsidRPr="00453A15" w:rsidRDefault="009A49DD" w:rsidP="00CC2183">
            <w:pPr>
              <w:pStyle w:val="TAC"/>
              <w:rPr>
                <w:ins w:id="370" w:author="Jakub Kolodziej" w:date="2022-11-01T14:47:00Z"/>
                <w:rFonts w:cs="Arial"/>
                <w:szCs w:val="22"/>
                <w:lang w:val="en-US"/>
              </w:rPr>
            </w:pPr>
            <w:ins w:id="371" w:author="Jakub Kolodziej" w:date="2022-11-01T14:47:00Z">
              <w:r w:rsidRPr="00453A15">
                <w:rPr>
                  <w:rFonts w:cs="Arial"/>
                  <w:szCs w:val="22"/>
                  <w:lang w:val="en-US"/>
                </w:rPr>
                <w:t>Config 1,4</w:t>
              </w:r>
            </w:ins>
          </w:p>
        </w:tc>
        <w:tc>
          <w:tcPr>
            <w:tcW w:w="2505" w:type="dxa"/>
            <w:gridSpan w:val="2"/>
            <w:tcBorders>
              <w:top w:val="single" w:sz="4" w:space="0" w:color="auto"/>
              <w:left w:val="single" w:sz="4" w:space="0" w:color="auto"/>
              <w:bottom w:val="single" w:sz="4" w:space="0" w:color="auto"/>
              <w:right w:val="single" w:sz="4" w:space="0" w:color="auto"/>
            </w:tcBorders>
          </w:tcPr>
          <w:p w14:paraId="1793EF83" w14:textId="77777777" w:rsidR="009A49DD" w:rsidRPr="00453A15" w:rsidRDefault="009A49DD" w:rsidP="00CC2183">
            <w:pPr>
              <w:pStyle w:val="TAC"/>
              <w:rPr>
                <w:ins w:id="372" w:author="Jakub Kolodziej" w:date="2022-11-01T14:47:00Z"/>
                <w:lang w:eastAsia="zh-CN"/>
              </w:rPr>
            </w:pPr>
            <w:ins w:id="373" w:author="Jakub Kolodziej" w:date="2022-11-01T14:47:00Z">
              <w:r w:rsidRPr="00453A15">
                <w:rPr>
                  <w:lang w:eastAsia="zh-CN"/>
                </w:rPr>
                <w:t>4.7</w:t>
              </w:r>
            </w:ins>
          </w:p>
        </w:tc>
        <w:tc>
          <w:tcPr>
            <w:tcW w:w="3072" w:type="dxa"/>
            <w:tcBorders>
              <w:top w:val="single" w:sz="4" w:space="0" w:color="auto"/>
              <w:left w:val="single" w:sz="4" w:space="0" w:color="auto"/>
              <w:bottom w:val="single" w:sz="4" w:space="0" w:color="auto"/>
              <w:right w:val="single" w:sz="4" w:space="0" w:color="auto"/>
            </w:tcBorders>
            <w:hideMark/>
          </w:tcPr>
          <w:p w14:paraId="21584511" w14:textId="77777777" w:rsidR="009A49DD" w:rsidRPr="00453A15" w:rsidRDefault="009A49DD" w:rsidP="00CC2183">
            <w:pPr>
              <w:pStyle w:val="TAC"/>
              <w:rPr>
                <w:ins w:id="374" w:author="Jakub Kolodziej" w:date="2022-11-01T14:47:00Z"/>
                <w:rFonts w:cs="v4.2.0"/>
                <w:szCs w:val="22"/>
                <w:lang w:val="en-US"/>
              </w:rPr>
            </w:pPr>
            <w:ins w:id="375" w:author="Jakub Kolodziej" w:date="2022-11-01T14:47:00Z">
              <w:r w:rsidRPr="00453A15">
                <w:rPr>
                  <w:rFonts w:cs="v4.2.0"/>
                  <w:szCs w:val="22"/>
                  <w:lang w:val="en-US"/>
                </w:rPr>
                <w:t>Asynchronous cells.</w:t>
              </w:r>
            </w:ins>
          </w:p>
          <w:p w14:paraId="525E53CC" w14:textId="77777777" w:rsidR="009A49DD" w:rsidRPr="00453A15" w:rsidRDefault="009A49DD" w:rsidP="00CC2183">
            <w:pPr>
              <w:pStyle w:val="TAC"/>
              <w:rPr>
                <w:ins w:id="376" w:author="Jakub Kolodziej" w:date="2022-11-01T14:47:00Z"/>
                <w:rFonts w:cs="Arial"/>
                <w:szCs w:val="22"/>
                <w:lang w:val="en-US"/>
              </w:rPr>
            </w:pPr>
            <w:ins w:id="377" w:author="Jakub Kolodziej" w:date="2022-11-01T14:47:00Z">
              <w:r w:rsidRPr="00453A15">
                <w:rPr>
                  <w:rFonts w:cs="v4.2.0"/>
                  <w:szCs w:val="22"/>
                  <w:lang w:val="en-US"/>
                </w:rPr>
                <w:t>The timing of Cell 3 is</w:t>
              </w:r>
              <w:r w:rsidRPr="00453A15">
                <w:rPr>
                  <w:rFonts w:cs="v4.2.0"/>
                  <w:szCs w:val="22"/>
                  <w:lang w:val="en-US" w:eastAsia="zh-CN"/>
                </w:rPr>
                <w:t xml:space="preserve"> CP</w:t>
              </w:r>
              <w:r w:rsidRPr="00453A15">
                <w:rPr>
                  <w:rFonts w:cs="v4.2.0"/>
                  <w:szCs w:val="22"/>
                  <w:lang w:val="en-US"/>
                </w:rPr>
                <w:t xml:space="preserve"> later than the timing of Cell 2.</w:t>
              </w:r>
            </w:ins>
          </w:p>
        </w:tc>
      </w:tr>
      <w:tr w:rsidR="009A49DD" w:rsidRPr="00453A15" w14:paraId="07EBFCB7" w14:textId="77777777" w:rsidTr="00CC2183">
        <w:trPr>
          <w:cantSplit/>
          <w:trHeight w:val="208"/>
          <w:ins w:id="378" w:author="Jakub Kolodziej" w:date="2022-11-01T14:47:00Z"/>
        </w:trPr>
        <w:tc>
          <w:tcPr>
            <w:tcW w:w="1979" w:type="dxa"/>
            <w:vMerge/>
            <w:tcBorders>
              <w:left w:val="single" w:sz="4" w:space="0" w:color="auto"/>
              <w:right w:val="single" w:sz="4" w:space="0" w:color="auto"/>
            </w:tcBorders>
          </w:tcPr>
          <w:p w14:paraId="2A938A68" w14:textId="77777777" w:rsidR="009A49DD" w:rsidRPr="00453A15" w:rsidRDefault="009A49DD" w:rsidP="00CC2183">
            <w:pPr>
              <w:pStyle w:val="TAL"/>
              <w:rPr>
                <w:ins w:id="379" w:author="Jakub Kolodziej" w:date="2022-11-01T14:47:00Z"/>
                <w:lang w:val="en-US"/>
              </w:rPr>
            </w:pPr>
          </w:p>
        </w:tc>
        <w:tc>
          <w:tcPr>
            <w:tcW w:w="567" w:type="dxa"/>
            <w:vMerge/>
            <w:tcBorders>
              <w:left w:val="single" w:sz="4" w:space="0" w:color="auto"/>
              <w:right w:val="single" w:sz="4" w:space="0" w:color="auto"/>
            </w:tcBorders>
          </w:tcPr>
          <w:p w14:paraId="79316F60" w14:textId="77777777" w:rsidR="009A49DD" w:rsidRPr="00453A15" w:rsidRDefault="009A49DD" w:rsidP="00CC2183">
            <w:pPr>
              <w:pStyle w:val="TAC"/>
              <w:rPr>
                <w:ins w:id="380"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hideMark/>
          </w:tcPr>
          <w:p w14:paraId="788AAD88" w14:textId="77777777" w:rsidR="009A49DD" w:rsidRPr="00453A15" w:rsidRDefault="009A49DD" w:rsidP="00CC2183">
            <w:pPr>
              <w:pStyle w:val="TAC"/>
              <w:rPr>
                <w:ins w:id="381" w:author="Jakub Kolodziej" w:date="2022-11-01T14:47:00Z"/>
                <w:rFonts w:cs="Arial"/>
                <w:szCs w:val="22"/>
                <w:lang w:val="en-US" w:eastAsia="zh-CN"/>
              </w:rPr>
            </w:pPr>
            <w:ins w:id="382" w:author="Jakub Kolodziej" w:date="2022-11-01T14:47:00Z">
              <w:r w:rsidRPr="00453A15">
                <w:rPr>
                  <w:rFonts w:cs="Arial"/>
                  <w:szCs w:val="22"/>
                  <w:lang w:val="en-US"/>
                </w:rPr>
                <w:t xml:space="preserve">Config </w:t>
              </w:r>
              <w:r w:rsidRPr="00453A15">
                <w:rPr>
                  <w:rFonts w:cs="Arial"/>
                  <w:szCs w:val="22"/>
                  <w:lang w:val="en-US" w:eastAsia="zh-CN"/>
                </w:rPr>
                <w:t>2,5</w:t>
              </w:r>
            </w:ins>
          </w:p>
        </w:tc>
        <w:tc>
          <w:tcPr>
            <w:tcW w:w="2505" w:type="dxa"/>
            <w:gridSpan w:val="2"/>
            <w:tcBorders>
              <w:top w:val="single" w:sz="4" w:space="0" w:color="auto"/>
              <w:left w:val="single" w:sz="4" w:space="0" w:color="auto"/>
              <w:bottom w:val="single" w:sz="4" w:space="0" w:color="auto"/>
              <w:right w:val="single" w:sz="4" w:space="0" w:color="auto"/>
            </w:tcBorders>
          </w:tcPr>
          <w:p w14:paraId="7B303DC1" w14:textId="77777777" w:rsidR="009A49DD" w:rsidRPr="00453A15" w:rsidRDefault="009A49DD" w:rsidP="00CC2183">
            <w:pPr>
              <w:pStyle w:val="TAC"/>
              <w:rPr>
                <w:ins w:id="383" w:author="Jakub Kolodziej" w:date="2022-11-01T14:47:00Z"/>
                <w:lang w:eastAsia="zh-CN"/>
              </w:rPr>
            </w:pPr>
            <w:ins w:id="384" w:author="Jakub Kolodziej" w:date="2022-11-01T14:47:00Z">
              <w:r w:rsidRPr="00453A15">
                <w:rPr>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04BDFEFE" w14:textId="77777777" w:rsidR="009A49DD" w:rsidRPr="00453A15" w:rsidRDefault="009A49DD" w:rsidP="00CC2183">
            <w:pPr>
              <w:pStyle w:val="TAC"/>
              <w:rPr>
                <w:ins w:id="385" w:author="Jakub Kolodziej" w:date="2022-11-01T14:47:00Z"/>
                <w:rFonts w:cs="Arial"/>
                <w:szCs w:val="22"/>
                <w:lang w:val="en-US"/>
              </w:rPr>
            </w:pPr>
            <w:ins w:id="386" w:author="Jakub Kolodziej" w:date="2022-11-01T14:47:00Z">
              <w:r w:rsidRPr="00453A15">
                <w:rPr>
                  <w:rFonts w:cs="v4.2.0"/>
                  <w:szCs w:val="22"/>
                  <w:lang w:val="en-US" w:eastAsia="zh-CN"/>
                </w:rPr>
                <w:t>Synchronous EN-DC</w:t>
              </w:r>
            </w:ins>
          </w:p>
        </w:tc>
      </w:tr>
      <w:tr w:rsidR="009A49DD" w:rsidRPr="00453A15" w14:paraId="60E25D8D" w14:textId="77777777" w:rsidTr="00CC2183">
        <w:trPr>
          <w:cantSplit/>
          <w:trHeight w:val="208"/>
          <w:ins w:id="387" w:author="Jakub Kolodziej" w:date="2022-11-01T14:47:00Z"/>
        </w:trPr>
        <w:tc>
          <w:tcPr>
            <w:tcW w:w="1979" w:type="dxa"/>
            <w:vMerge/>
            <w:tcBorders>
              <w:left w:val="single" w:sz="4" w:space="0" w:color="auto"/>
              <w:right w:val="single" w:sz="4" w:space="0" w:color="auto"/>
            </w:tcBorders>
          </w:tcPr>
          <w:p w14:paraId="034AB2EE" w14:textId="77777777" w:rsidR="009A49DD" w:rsidRPr="00453A15" w:rsidRDefault="009A49DD" w:rsidP="00CC2183">
            <w:pPr>
              <w:pStyle w:val="TAL"/>
              <w:rPr>
                <w:ins w:id="388" w:author="Jakub Kolodziej" w:date="2022-11-01T14:47:00Z"/>
                <w:lang w:val="en-US"/>
              </w:rPr>
            </w:pPr>
          </w:p>
        </w:tc>
        <w:tc>
          <w:tcPr>
            <w:tcW w:w="567" w:type="dxa"/>
            <w:vMerge/>
            <w:tcBorders>
              <w:left w:val="single" w:sz="4" w:space="0" w:color="auto"/>
              <w:right w:val="single" w:sz="4" w:space="0" w:color="auto"/>
            </w:tcBorders>
          </w:tcPr>
          <w:p w14:paraId="63BEFBA6" w14:textId="77777777" w:rsidR="009A49DD" w:rsidRPr="00453A15" w:rsidRDefault="009A49DD" w:rsidP="00CC2183">
            <w:pPr>
              <w:pStyle w:val="TAC"/>
              <w:rPr>
                <w:ins w:id="389" w:author="Jakub Kolodziej" w:date="2022-11-01T14:47:00Z"/>
              </w:rPr>
            </w:pPr>
          </w:p>
        </w:tc>
        <w:tc>
          <w:tcPr>
            <w:tcW w:w="1417" w:type="dxa"/>
            <w:tcBorders>
              <w:top w:val="single" w:sz="4" w:space="0" w:color="auto"/>
              <w:left w:val="single" w:sz="4" w:space="0" w:color="auto"/>
              <w:bottom w:val="single" w:sz="4" w:space="0" w:color="auto"/>
              <w:right w:val="single" w:sz="4" w:space="0" w:color="auto"/>
            </w:tcBorders>
          </w:tcPr>
          <w:p w14:paraId="30C8E913" w14:textId="77777777" w:rsidR="009A49DD" w:rsidRPr="00453A15" w:rsidRDefault="009A49DD" w:rsidP="00CC2183">
            <w:pPr>
              <w:pStyle w:val="TAC"/>
              <w:rPr>
                <w:ins w:id="390" w:author="Jakub Kolodziej" w:date="2022-11-01T14:47:00Z"/>
                <w:rFonts w:cs="Arial"/>
                <w:szCs w:val="22"/>
                <w:lang w:val="en-US"/>
              </w:rPr>
            </w:pPr>
            <w:ins w:id="391" w:author="Jakub Kolodziej" w:date="2022-11-01T14:47:00Z">
              <w:r w:rsidRPr="00453A15">
                <w:rPr>
                  <w:rFonts w:cs="Arial"/>
                  <w:szCs w:val="22"/>
                  <w:lang w:val="en-US"/>
                </w:rPr>
                <w:t xml:space="preserve">Config </w:t>
              </w:r>
              <w:r w:rsidRPr="00453A15">
                <w:rPr>
                  <w:rFonts w:cs="Arial"/>
                  <w:szCs w:val="22"/>
                  <w:lang w:val="en-US" w:eastAsia="zh-CN"/>
                </w:rPr>
                <w:t>3,6</w:t>
              </w:r>
            </w:ins>
          </w:p>
        </w:tc>
        <w:tc>
          <w:tcPr>
            <w:tcW w:w="2505" w:type="dxa"/>
            <w:gridSpan w:val="2"/>
            <w:tcBorders>
              <w:top w:val="single" w:sz="4" w:space="0" w:color="auto"/>
              <w:left w:val="single" w:sz="4" w:space="0" w:color="auto"/>
              <w:bottom w:val="single" w:sz="4" w:space="0" w:color="auto"/>
              <w:right w:val="single" w:sz="4" w:space="0" w:color="auto"/>
            </w:tcBorders>
          </w:tcPr>
          <w:p w14:paraId="26A2393F" w14:textId="77777777" w:rsidR="009A49DD" w:rsidRPr="00453A15" w:rsidRDefault="009A49DD" w:rsidP="00CC2183">
            <w:pPr>
              <w:pStyle w:val="TAC"/>
              <w:rPr>
                <w:ins w:id="392" w:author="Jakub Kolodziej" w:date="2022-11-01T14:47:00Z"/>
                <w:lang w:eastAsia="zh-CN"/>
              </w:rPr>
            </w:pPr>
            <w:ins w:id="393" w:author="Jakub Kolodziej" w:date="2022-11-01T14:47:00Z">
              <w:r w:rsidRPr="00453A15">
                <w:rPr>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387AFA55" w14:textId="77777777" w:rsidR="009A49DD" w:rsidRPr="00453A15" w:rsidRDefault="009A49DD" w:rsidP="00CC2183">
            <w:pPr>
              <w:pStyle w:val="TAC"/>
              <w:rPr>
                <w:ins w:id="394" w:author="Jakub Kolodziej" w:date="2022-11-01T14:47:00Z"/>
                <w:rFonts w:cs="v4.2.0"/>
                <w:szCs w:val="22"/>
                <w:lang w:val="en-US" w:eastAsia="zh-CN"/>
              </w:rPr>
            </w:pPr>
            <w:ins w:id="395" w:author="Jakub Kolodziej" w:date="2022-11-01T14:47:00Z">
              <w:r w:rsidRPr="00453A15">
                <w:rPr>
                  <w:rFonts w:cs="v4.2.0"/>
                  <w:szCs w:val="22"/>
                  <w:lang w:val="en-US" w:eastAsia="zh-CN"/>
                </w:rPr>
                <w:t>Synchronous EN-DC</w:t>
              </w:r>
            </w:ins>
          </w:p>
        </w:tc>
      </w:tr>
      <w:tr w:rsidR="009A49DD" w:rsidRPr="00453A15" w14:paraId="7B88EB32" w14:textId="77777777" w:rsidTr="00CC2183">
        <w:trPr>
          <w:cantSplit/>
          <w:trHeight w:val="208"/>
          <w:ins w:id="396"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672BDFC8" w14:textId="77777777" w:rsidR="009A49DD" w:rsidRPr="00453A15" w:rsidRDefault="009A49DD" w:rsidP="00CC2183">
            <w:pPr>
              <w:pStyle w:val="TAL"/>
              <w:rPr>
                <w:ins w:id="397" w:author="Jakub Kolodziej" w:date="2022-11-01T14:47:00Z"/>
                <w:lang w:val="en-US"/>
              </w:rPr>
            </w:pPr>
            <w:ins w:id="398" w:author="Jakub Kolodziej" w:date="2022-11-01T14:47:00Z">
              <w:r w:rsidRPr="00453A15">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1934FBA3" w14:textId="77777777" w:rsidR="009A49DD" w:rsidRPr="00453A15" w:rsidRDefault="009A49DD" w:rsidP="00CC2183">
            <w:pPr>
              <w:pStyle w:val="TAC"/>
              <w:rPr>
                <w:ins w:id="399" w:author="Jakub Kolodziej" w:date="2022-11-01T14:47:00Z"/>
              </w:rPr>
            </w:pPr>
            <w:ins w:id="400" w:author="Jakub Kolodziej" w:date="2022-11-01T14:47:00Z">
              <w:r w:rsidRPr="00453A15">
                <w:t>s</w:t>
              </w:r>
            </w:ins>
          </w:p>
        </w:tc>
        <w:tc>
          <w:tcPr>
            <w:tcW w:w="1417" w:type="dxa"/>
            <w:tcBorders>
              <w:top w:val="single" w:sz="4" w:space="0" w:color="auto"/>
              <w:left w:val="single" w:sz="4" w:space="0" w:color="auto"/>
              <w:bottom w:val="single" w:sz="4" w:space="0" w:color="auto"/>
              <w:right w:val="single" w:sz="4" w:space="0" w:color="auto"/>
            </w:tcBorders>
            <w:hideMark/>
          </w:tcPr>
          <w:p w14:paraId="20A658FC" w14:textId="77777777" w:rsidR="009A49DD" w:rsidRPr="00453A15" w:rsidRDefault="009A49DD" w:rsidP="00CC2183">
            <w:pPr>
              <w:pStyle w:val="TAC"/>
              <w:rPr>
                <w:ins w:id="401" w:author="Jakub Kolodziej" w:date="2022-11-01T14:47:00Z"/>
                <w:rFonts w:cs="Arial"/>
                <w:szCs w:val="22"/>
                <w:lang w:val="en-US"/>
              </w:rPr>
            </w:pPr>
            <w:ins w:id="402" w:author="Jakub Kolodziej" w:date="2022-11-01T14:47:00Z">
              <w:r w:rsidRPr="00453A15">
                <w:rPr>
                  <w:rFonts w:cs="Arial"/>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8B07AF0" w14:textId="77777777" w:rsidR="009A49DD" w:rsidRPr="00453A15" w:rsidRDefault="009A49DD" w:rsidP="00CC2183">
            <w:pPr>
              <w:pStyle w:val="TAC"/>
              <w:rPr>
                <w:ins w:id="403" w:author="Jakub Kolodziej" w:date="2022-11-01T14:47:00Z"/>
              </w:rPr>
            </w:pPr>
            <w:ins w:id="404" w:author="Jakub Kolodziej" w:date="2022-11-01T14:47:00Z">
              <w:r w:rsidRPr="00453A15">
                <w:t>5</w:t>
              </w:r>
            </w:ins>
          </w:p>
        </w:tc>
        <w:tc>
          <w:tcPr>
            <w:tcW w:w="3072" w:type="dxa"/>
            <w:tcBorders>
              <w:top w:val="single" w:sz="4" w:space="0" w:color="auto"/>
              <w:left w:val="single" w:sz="4" w:space="0" w:color="auto"/>
              <w:bottom w:val="single" w:sz="4" w:space="0" w:color="auto"/>
              <w:right w:val="single" w:sz="4" w:space="0" w:color="auto"/>
            </w:tcBorders>
          </w:tcPr>
          <w:p w14:paraId="1569164B" w14:textId="77777777" w:rsidR="009A49DD" w:rsidRPr="00453A15" w:rsidRDefault="009A49DD" w:rsidP="00CC2183">
            <w:pPr>
              <w:pStyle w:val="TAC"/>
              <w:rPr>
                <w:ins w:id="405" w:author="Jakub Kolodziej" w:date="2022-11-01T14:47:00Z"/>
                <w:rFonts w:cs="Arial"/>
                <w:szCs w:val="22"/>
                <w:lang w:val="en-US"/>
              </w:rPr>
            </w:pPr>
          </w:p>
        </w:tc>
      </w:tr>
      <w:tr w:rsidR="009A49DD" w:rsidRPr="00453A15" w14:paraId="0120DF97" w14:textId="77777777" w:rsidTr="00CC2183">
        <w:trPr>
          <w:cantSplit/>
          <w:trHeight w:val="208"/>
          <w:ins w:id="406"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EB3E6F5" w14:textId="77777777" w:rsidR="009A49DD" w:rsidRPr="00453A15" w:rsidRDefault="009A49DD" w:rsidP="00CC2183">
            <w:pPr>
              <w:pStyle w:val="TAL"/>
              <w:rPr>
                <w:ins w:id="407" w:author="Jakub Kolodziej" w:date="2022-11-01T14:47:00Z"/>
                <w:lang w:val="en-US"/>
              </w:rPr>
            </w:pPr>
            <w:ins w:id="408" w:author="Jakub Kolodziej" w:date="2022-11-01T14:47:00Z">
              <w:r w:rsidRPr="00453A15">
                <w:rPr>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66B02057" w14:textId="77777777" w:rsidR="009A49DD" w:rsidRPr="00453A15" w:rsidRDefault="009A49DD" w:rsidP="00CC2183">
            <w:pPr>
              <w:pStyle w:val="TAC"/>
              <w:rPr>
                <w:ins w:id="409" w:author="Jakub Kolodziej" w:date="2022-11-01T14:47:00Z"/>
              </w:rPr>
            </w:pPr>
            <w:ins w:id="410" w:author="Jakub Kolodziej" w:date="2022-11-01T14:47:00Z">
              <w:r w:rsidRPr="00453A15">
                <w:t>s</w:t>
              </w:r>
            </w:ins>
          </w:p>
        </w:tc>
        <w:tc>
          <w:tcPr>
            <w:tcW w:w="1417" w:type="dxa"/>
            <w:tcBorders>
              <w:top w:val="single" w:sz="4" w:space="0" w:color="auto"/>
              <w:left w:val="single" w:sz="4" w:space="0" w:color="auto"/>
              <w:bottom w:val="single" w:sz="4" w:space="0" w:color="auto"/>
              <w:right w:val="single" w:sz="4" w:space="0" w:color="auto"/>
            </w:tcBorders>
            <w:hideMark/>
          </w:tcPr>
          <w:p w14:paraId="0DD5938F" w14:textId="77777777" w:rsidR="009A49DD" w:rsidRPr="00453A15" w:rsidRDefault="009A49DD" w:rsidP="00CC2183">
            <w:pPr>
              <w:pStyle w:val="TAC"/>
              <w:rPr>
                <w:ins w:id="411" w:author="Jakub Kolodziej" w:date="2022-11-01T14:47:00Z"/>
                <w:rFonts w:cs="Arial"/>
                <w:szCs w:val="22"/>
                <w:lang w:val="en-US"/>
              </w:rPr>
            </w:pPr>
            <w:ins w:id="412" w:author="Jakub Kolodziej" w:date="2022-11-01T14:47:00Z">
              <w:r w:rsidRPr="00453A15">
                <w:rPr>
                  <w:rFonts w:cs="Arial"/>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558A8248" w14:textId="77777777" w:rsidR="009A49DD" w:rsidRPr="00453A15" w:rsidRDefault="009A49DD" w:rsidP="00CC2183">
            <w:pPr>
              <w:pStyle w:val="TAC"/>
              <w:rPr>
                <w:ins w:id="413" w:author="Jakub Kolodziej" w:date="2022-11-01T14:47:00Z"/>
              </w:rPr>
            </w:pPr>
            <w:ins w:id="414" w:author="Jakub Kolodziej" w:date="2022-11-01T14:47:00Z">
              <w:r w:rsidRPr="00453A15">
                <w:t>1.1</w:t>
              </w:r>
            </w:ins>
          </w:p>
          <w:p w14:paraId="3DB4D9E0" w14:textId="77777777" w:rsidR="009A49DD" w:rsidRPr="00453A15" w:rsidRDefault="009A49DD" w:rsidP="00CC2183">
            <w:pPr>
              <w:pStyle w:val="TAC"/>
              <w:rPr>
                <w:ins w:id="415" w:author="Jakub Kolodziej" w:date="2022-11-01T14:47:00Z"/>
              </w:rPr>
            </w:pPr>
          </w:p>
        </w:tc>
        <w:tc>
          <w:tcPr>
            <w:tcW w:w="1253" w:type="dxa"/>
            <w:tcBorders>
              <w:top w:val="single" w:sz="4" w:space="0" w:color="auto"/>
              <w:left w:val="single" w:sz="4" w:space="0" w:color="auto"/>
              <w:bottom w:val="single" w:sz="4" w:space="0" w:color="auto"/>
              <w:right w:val="single" w:sz="4" w:space="0" w:color="auto"/>
            </w:tcBorders>
            <w:hideMark/>
          </w:tcPr>
          <w:p w14:paraId="5E17386C" w14:textId="77777777" w:rsidR="009A49DD" w:rsidRPr="00453A15" w:rsidRDefault="009A49DD" w:rsidP="00CC2183">
            <w:pPr>
              <w:pStyle w:val="TAC"/>
              <w:rPr>
                <w:ins w:id="416" w:author="Jakub Kolodziej" w:date="2022-11-01T14:47:00Z"/>
                <w:lang w:eastAsia="zh-CN"/>
              </w:rPr>
            </w:pPr>
            <w:ins w:id="417" w:author="Jakub Kolodziej" w:date="2022-11-01T14:47:00Z">
              <w:r w:rsidRPr="00453A15">
                <w:t>1</w:t>
              </w:r>
              <w:r w:rsidRPr="00453A15">
                <w:rPr>
                  <w:lang w:eastAsia="zh-CN"/>
                </w:rPr>
                <w:t>.1</w:t>
              </w:r>
            </w:ins>
          </w:p>
          <w:p w14:paraId="3BDC5D1A" w14:textId="77777777" w:rsidR="009A49DD" w:rsidRPr="00453A15" w:rsidRDefault="009A49DD" w:rsidP="00CC2183">
            <w:pPr>
              <w:pStyle w:val="TAC"/>
              <w:rPr>
                <w:ins w:id="418" w:author="Jakub Kolodziej" w:date="2022-11-01T14:47:00Z"/>
              </w:rPr>
            </w:pPr>
          </w:p>
        </w:tc>
        <w:tc>
          <w:tcPr>
            <w:tcW w:w="3072" w:type="dxa"/>
            <w:tcBorders>
              <w:top w:val="single" w:sz="4" w:space="0" w:color="auto"/>
              <w:left w:val="single" w:sz="4" w:space="0" w:color="auto"/>
              <w:bottom w:val="single" w:sz="4" w:space="0" w:color="auto"/>
              <w:right w:val="single" w:sz="4" w:space="0" w:color="auto"/>
            </w:tcBorders>
          </w:tcPr>
          <w:p w14:paraId="0FEC8E6F" w14:textId="77777777" w:rsidR="009A49DD" w:rsidRPr="00453A15" w:rsidRDefault="009A49DD" w:rsidP="00CC2183">
            <w:pPr>
              <w:pStyle w:val="TAC"/>
              <w:rPr>
                <w:ins w:id="419" w:author="Jakub Kolodziej" w:date="2022-11-01T14:47:00Z"/>
                <w:rFonts w:cs="Arial"/>
                <w:szCs w:val="22"/>
                <w:lang w:val="en-US"/>
              </w:rPr>
            </w:pPr>
          </w:p>
        </w:tc>
      </w:tr>
    </w:tbl>
    <w:p w14:paraId="1523CBE1" w14:textId="77777777" w:rsidR="00680708" w:rsidRPr="00453A15" w:rsidRDefault="00680708" w:rsidP="00440567">
      <w:pPr>
        <w:rPr>
          <w:ins w:id="420" w:author="Jakub Kolodziej" w:date="2022-10-26T14:13:00Z"/>
          <w:lang w:eastAsia="sv-SE"/>
        </w:rPr>
      </w:pPr>
    </w:p>
    <w:p w14:paraId="51E3A3AA" w14:textId="7A8B2B74" w:rsidR="00124C38" w:rsidRPr="00453A15" w:rsidRDefault="00B1463D" w:rsidP="00124C38">
      <w:pPr>
        <w:pStyle w:val="H6"/>
        <w:keepNext w:val="0"/>
        <w:keepLines w:val="0"/>
        <w:rPr>
          <w:ins w:id="421" w:author="Jakub Kolodziej" w:date="2022-10-26T10:35:00Z"/>
          <w:lang w:eastAsia="sv-SE"/>
        </w:rPr>
      </w:pPr>
      <w:ins w:id="422" w:author="Jakub Kolodziej" w:date="2022-11-01T07:31:00Z">
        <w:r w:rsidRPr="00453A15">
          <w:rPr>
            <w:lang w:eastAsia="sv-SE"/>
          </w:rPr>
          <w:t>4.6.2.9</w:t>
        </w:r>
      </w:ins>
      <w:ins w:id="423" w:author="Jakub Kolodziej" w:date="2022-10-26T10:35:00Z">
        <w:r w:rsidR="00FF1F2C" w:rsidRPr="00453A15">
          <w:rPr>
            <w:lang w:eastAsia="sv-SE"/>
          </w:rPr>
          <w:t>.4</w:t>
        </w:r>
      </w:ins>
      <w:ins w:id="424" w:author="Jakub Kolodziej" w:date="2022-10-26T10:34:00Z">
        <w:r w:rsidR="00124C38" w:rsidRPr="00453A15">
          <w:rPr>
            <w:lang w:eastAsia="sv-SE"/>
          </w:rPr>
          <w:t>.2</w:t>
        </w:r>
        <w:r w:rsidR="00124C38" w:rsidRPr="00453A15">
          <w:rPr>
            <w:lang w:eastAsia="sv-SE"/>
          </w:rPr>
          <w:tab/>
          <w:t>Test procedure</w:t>
        </w:r>
      </w:ins>
    </w:p>
    <w:p w14:paraId="7E27A169" w14:textId="79865921" w:rsidR="00BD447E" w:rsidRPr="00453A15" w:rsidRDefault="00BD447E" w:rsidP="00BD447E">
      <w:pPr>
        <w:rPr>
          <w:ins w:id="425" w:author="Jakub Kolodziej" w:date="2022-10-26T10:35:00Z"/>
          <w:lang w:eastAsia="sv-SE"/>
        </w:rPr>
      </w:pPr>
      <w:ins w:id="426" w:author="Jakub Kolodziej" w:date="2022-10-26T10:35:00Z">
        <w:r w:rsidRPr="00453A15">
          <w:rPr>
            <w:lang w:eastAsia="sv-SE"/>
          </w:rPr>
          <w:lastRenderedPageBreak/>
          <w:t>TBD</w:t>
        </w:r>
      </w:ins>
    </w:p>
    <w:p w14:paraId="1A6B6359" w14:textId="023AA427" w:rsidR="00BD447E" w:rsidRPr="00453A15" w:rsidRDefault="00B1463D" w:rsidP="00BD447E">
      <w:pPr>
        <w:pStyle w:val="H6"/>
        <w:keepNext w:val="0"/>
        <w:keepLines w:val="0"/>
        <w:rPr>
          <w:ins w:id="427" w:author="Jakub Kolodziej" w:date="2022-10-26T10:35:00Z"/>
        </w:rPr>
      </w:pPr>
      <w:ins w:id="428" w:author="Jakub Kolodziej" w:date="2022-11-01T07:31:00Z">
        <w:r w:rsidRPr="00453A15">
          <w:rPr>
            <w:lang w:eastAsia="sv-SE"/>
          </w:rPr>
          <w:t>4.6.2.9</w:t>
        </w:r>
      </w:ins>
      <w:ins w:id="429" w:author="Jakub Kolodziej" w:date="2022-10-26T10:35:00Z">
        <w:r w:rsidR="00FF1F2C" w:rsidRPr="00453A15">
          <w:rPr>
            <w:lang w:eastAsia="sv-SE"/>
          </w:rPr>
          <w:t>.4</w:t>
        </w:r>
        <w:r w:rsidR="00BD447E" w:rsidRPr="00453A15">
          <w:t>.3</w:t>
        </w:r>
        <w:r w:rsidR="00BD447E" w:rsidRPr="00453A15">
          <w:tab/>
          <w:t>Message contents</w:t>
        </w:r>
      </w:ins>
    </w:p>
    <w:p w14:paraId="32163E93" w14:textId="0F317546" w:rsidR="00BD447E" w:rsidRPr="00453A15" w:rsidRDefault="00BD447E" w:rsidP="00BD447E">
      <w:pPr>
        <w:rPr>
          <w:ins w:id="430" w:author="Jakub Kolodziej" w:date="2022-10-26T10:35:00Z"/>
          <w:lang w:eastAsia="sv-SE"/>
        </w:rPr>
      </w:pPr>
      <w:ins w:id="431" w:author="Jakub Kolodziej" w:date="2022-10-26T10:35:00Z">
        <w:r w:rsidRPr="00453A15">
          <w:rPr>
            <w:lang w:eastAsia="sv-SE"/>
          </w:rPr>
          <w:t>TBD</w:t>
        </w:r>
      </w:ins>
    </w:p>
    <w:p w14:paraId="25E169CE" w14:textId="16CE43B3" w:rsidR="00974718" w:rsidRPr="00453A15" w:rsidRDefault="00B1463D" w:rsidP="00974718">
      <w:pPr>
        <w:pStyle w:val="H6"/>
        <w:rPr>
          <w:ins w:id="432" w:author="Jakub Kolodziej" w:date="2022-10-26T10:35:00Z"/>
        </w:rPr>
      </w:pPr>
      <w:ins w:id="433" w:author="Jakub Kolodziej" w:date="2022-11-01T07:31:00Z">
        <w:r w:rsidRPr="00453A15">
          <w:rPr>
            <w:lang w:eastAsia="sv-SE"/>
          </w:rPr>
          <w:t>4.6.2.9</w:t>
        </w:r>
      </w:ins>
      <w:ins w:id="434" w:author="Jakub Kolodziej" w:date="2022-10-26T10:36:00Z">
        <w:r w:rsidR="00E720F2" w:rsidRPr="00453A15">
          <w:rPr>
            <w:lang w:eastAsia="sv-SE"/>
          </w:rPr>
          <w:t>.5</w:t>
        </w:r>
      </w:ins>
      <w:ins w:id="435" w:author="Jakub Kolodziej" w:date="2022-10-26T10:35:00Z">
        <w:r w:rsidR="00974718" w:rsidRPr="00453A15">
          <w:tab/>
          <w:t>Test requirement</w:t>
        </w:r>
      </w:ins>
    </w:p>
    <w:p w14:paraId="6DE7B4F4" w14:textId="03592913" w:rsidR="00303928" w:rsidRPr="00453A15" w:rsidRDefault="00303928" w:rsidP="00303928">
      <w:pPr>
        <w:rPr>
          <w:ins w:id="436" w:author="Jakub Kolodziej" w:date="2022-10-26T14:23:00Z"/>
        </w:rPr>
      </w:pPr>
      <w:ins w:id="437" w:author="Jakub Kolodziej" w:date="2022-10-26T14:23:00Z">
        <w:r w:rsidRPr="00453A15">
          <w:t xml:space="preserve">Table </w:t>
        </w:r>
      </w:ins>
      <w:ins w:id="438" w:author="Jakub Kolodziej" w:date="2022-11-01T07:31:00Z">
        <w:r w:rsidR="00B1463D" w:rsidRPr="00453A15">
          <w:t>4.6.2.9</w:t>
        </w:r>
      </w:ins>
      <w:ins w:id="439" w:author="Jakub Kolodziej" w:date="2022-10-26T14:23:00Z">
        <w:r w:rsidRPr="00453A15">
          <w:t xml:space="preserve">.5-1 defines the primary level settings including test tolerances for EN-DC FR1 interruptions </w:t>
        </w:r>
      </w:ins>
      <w:ins w:id="440" w:author="Jakub Kolodziej" w:date="2022-10-26T14:25:00Z">
        <w:r w:rsidR="00193566" w:rsidRPr="00453A15">
          <w:t xml:space="preserve">at </w:t>
        </w:r>
        <w:proofErr w:type="spellStart"/>
        <w:r w:rsidR="00193566" w:rsidRPr="00453A15">
          <w:t>at</w:t>
        </w:r>
        <w:proofErr w:type="spellEnd"/>
        <w:r w:rsidR="00193566" w:rsidRPr="00453A15">
          <w:t xml:space="preserve"> SRS </w:t>
        </w:r>
        <w:proofErr w:type="gramStart"/>
        <w:r w:rsidR="00193566" w:rsidRPr="00453A15">
          <w:t>carrier based</w:t>
        </w:r>
        <w:proofErr w:type="gramEnd"/>
        <w:r w:rsidR="00193566" w:rsidRPr="00453A15">
          <w:t xml:space="preserve"> switching in asynchronous EN-DC.</w:t>
        </w:r>
      </w:ins>
    </w:p>
    <w:p w14:paraId="6D15D5D2" w14:textId="349D17FC" w:rsidR="00303928" w:rsidRPr="00453A15" w:rsidRDefault="00303928" w:rsidP="00303928">
      <w:pPr>
        <w:pStyle w:val="TH"/>
        <w:keepNext w:val="0"/>
        <w:keepLines w:val="0"/>
        <w:rPr>
          <w:ins w:id="441" w:author="Jakub Kolodziej" w:date="2022-10-26T14:23:00Z"/>
        </w:rPr>
      </w:pPr>
      <w:ins w:id="442" w:author="Jakub Kolodziej" w:date="2022-10-26T14:23:00Z">
        <w:r w:rsidRPr="00453A15">
          <w:t xml:space="preserve">Table </w:t>
        </w:r>
      </w:ins>
      <w:ins w:id="443" w:author="Jakub Kolodziej" w:date="2022-11-01T07:31:00Z">
        <w:r w:rsidR="00B1463D" w:rsidRPr="00453A15">
          <w:t>4.6.2.9</w:t>
        </w:r>
      </w:ins>
      <w:ins w:id="444" w:author="Jakub Kolodziej" w:date="2022-10-26T14:23:00Z">
        <w:r w:rsidRPr="00453A15">
          <w:t xml:space="preserve">.5-1: NR cell specific test parameters for </w:t>
        </w:r>
      </w:ins>
      <w:ins w:id="445" w:author="Jakub Kolodziej" w:date="2022-11-01T14:42:00Z">
        <w:r w:rsidR="009A0DEA" w:rsidRPr="00453A15">
          <w:rPr>
            <w:lang w:eastAsia="sv-SE"/>
          </w:rPr>
          <w:t>EN-DC FR1-FR1 event triggered reporting without SSB time index detection in DRX for UE configured with highSpeedMeasInterFreq-r17</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E21095" w:rsidRPr="00453A15" w14:paraId="7C7CD0B7" w14:textId="77777777" w:rsidTr="00CC2183">
        <w:trPr>
          <w:cantSplit/>
          <w:trHeight w:val="150"/>
          <w:ins w:id="446" w:author="Jakub Kolodziej" w:date="2022-11-01T14:48:00Z"/>
        </w:trPr>
        <w:tc>
          <w:tcPr>
            <w:tcW w:w="2554" w:type="dxa"/>
            <w:tcBorders>
              <w:top w:val="single" w:sz="4" w:space="0" w:color="auto"/>
              <w:left w:val="single" w:sz="4" w:space="0" w:color="auto"/>
              <w:bottom w:val="nil"/>
              <w:right w:val="single" w:sz="4" w:space="0" w:color="auto"/>
            </w:tcBorders>
            <w:hideMark/>
          </w:tcPr>
          <w:p w14:paraId="588980CD" w14:textId="77777777" w:rsidR="00E21095" w:rsidRPr="00453A15" w:rsidRDefault="00E21095" w:rsidP="00CC2183">
            <w:pPr>
              <w:pStyle w:val="TAH"/>
              <w:rPr>
                <w:ins w:id="447" w:author="Jakub Kolodziej" w:date="2022-11-01T14:48:00Z"/>
                <w:rFonts w:cs="Arial"/>
              </w:rPr>
            </w:pPr>
            <w:ins w:id="448" w:author="Jakub Kolodziej" w:date="2022-11-01T14:48:00Z">
              <w:r w:rsidRPr="00453A15">
                <w:lastRenderedPageBreak/>
                <w:t>Parameter</w:t>
              </w:r>
            </w:ins>
          </w:p>
        </w:tc>
        <w:tc>
          <w:tcPr>
            <w:tcW w:w="1135" w:type="dxa"/>
            <w:tcBorders>
              <w:top w:val="single" w:sz="4" w:space="0" w:color="auto"/>
              <w:left w:val="single" w:sz="4" w:space="0" w:color="auto"/>
              <w:bottom w:val="nil"/>
              <w:right w:val="single" w:sz="4" w:space="0" w:color="auto"/>
            </w:tcBorders>
            <w:hideMark/>
          </w:tcPr>
          <w:p w14:paraId="2E1F2A37" w14:textId="77777777" w:rsidR="00E21095" w:rsidRPr="00453A15" w:rsidRDefault="00E21095" w:rsidP="00CC2183">
            <w:pPr>
              <w:pStyle w:val="TAH"/>
              <w:rPr>
                <w:ins w:id="449" w:author="Jakub Kolodziej" w:date="2022-11-01T14:48:00Z"/>
                <w:rFonts w:cs="Arial"/>
              </w:rPr>
            </w:pPr>
            <w:ins w:id="450" w:author="Jakub Kolodziej" w:date="2022-11-01T14:48:00Z">
              <w:r w:rsidRPr="00453A15">
                <w:t>Unit</w:t>
              </w:r>
            </w:ins>
          </w:p>
        </w:tc>
        <w:tc>
          <w:tcPr>
            <w:tcW w:w="1098" w:type="dxa"/>
            <w:tcBorders>
              <w:top w:val="single" w:sz="4" w:space="0" w:color="auto"/>
              <w:left w:val="single" w:sz="4" w:space="0" w:color="auto"/>
              <w:bottom w:val="nil"/>
              <w:right w:val="single" w:sz="4" w:space="0" w:color="auto"/>
            </w:tcBorders>
            <w:hideMark/>
          </w:tcPr>
          <w:p w14:paraId="7CA34F7A" w14:textId="77777777" w:rsidR="00E21095" w:rsidRPr="00453A15" w:rsidRDefault="00E21095" w:rsidP="00CC2183">
            <w:pPr>
              <w:pStyle w:val="TAH"/>
              <w:rPr>
                <w:ins w:id="451" w:author="Jakub Kolodziej" w:date="2022-11-01T14:48:00Z"/>
              </w:rPr>
            </w:pPr>
            <w:ins w:id="452" w:author="Jakub Kolodziej" w:date="2022-11-01T14:48:00Z">
              <w:r w:rsidRPr="00453A15">
                <w:rPr>
                  <w:rFonts w:cs="Arial"/>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02CF0CF" w14:textId="77777777" w:rsidR="00E21095" w:rsidRPr="00453A15" w:rsidRDefault="00E21095" w:rsidP="00CC2183">
            <w:pPr>
              <w:pStyle w:val="TAH"/>
              <w:rPr>
                <w:ins w:id="453" w:author="Jakub Kolodziej" w:date="2022-11-01T14:48:00Z"/>
                <w:rFonts w:cs="Arial"/>
              </w:rPr>
            </w:pPr>
            <w:ins w:id="454" w:author="Jakub Kolodziej" w:date="2022-11-01T14:48:00Z">
              <w:r w:rsidRPr="00453A15">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71F07D8" w14:textId="77777777" w:rsidR="00E21095" w:rsidRPr="00453A15" w:rsidRDefault="00E21095" w:rsidP="00CC2183">
            <w:pPr>
              <w:pStyle w:val="TAH"/>
              <w:rPr>
                <w:ins w:id="455" w:author="Jakub Kolodziej" w:date="2022-11-01T14:48:00Z"/>
                <w:rFonts w:cs="Arial"/>
              </w:rPr>
            </w:pPr>
            <w:ins w:id="456" w:author="Jakub Kolodziej" w:date="2022-11-01T14:48:00Z">
              <w:r w:rsidRPr="00453A15">
                <w:t>Cell 3</w:t>
              </w:r>
            </w:ins>
          </w:p>
        </w:tc>
      </w:tr>
      <w:tr w:rsidR="00E21095" w:rsidRPr="00453A15" w14:paraId="0EEC08EC" w14:textId="77777777" w:rsidTr="00CC2183">
        <w:trPr>
          <w:cantSplit/>
          <w:trHeight w:val="150"/>
          <w:ins w:id="457"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5B60085F" w14:textId="77777777" w:rsidR="00E21095" w:rsidRPr="00453A15" w:rsidRDefault="00E21095" w:rsidP="00CC2183">
            <w:pPr>
              <w:pStyle w:val="TAH"/>
              <w:rPr>
                <w:ins w:id="458" w:author="Jakub Kolodziej" w:date="2022-11-01T14:48:00Z"/>
                <w:rFonts w:cs="Arial"/>
              </w:rPr>
            </w:pPr>
          </w:p>
        </w:tc>
        <w:tc>
          <w:tcPr>
            <w:tcW w:w="1135" w:type="dxa"/>
            <w:tcBorders>
              <w:top w:val="nil"/>
              <w:left w:val="single" w:sz="4" w:space="0" w:color="auto"/>
              <w:bottom w:val="single" w:sz="4" w:space="0" w:color="auto"/>
              <w:right w:val="single" w:sz="4" w:space="0" w:color="auto"/>
            </w:tcBorders>
            <w:vAlign w:val="center"/>
            <w:hideMark/>
          </w:tcPr>
          <w:p w14:paraId="0E2E0326" w14:textId="77777777" w:rsidR="00E21095" w:rsidRPr="00453A15" w:rsidRDefault="00E21095" w:rsidP="00CC2183">
            <w:pPr>
              <w:pStyle w:val="TAH"/>
              <w:rPr>
                <w:ins w:id="459" w:author="Jakub Kolodziej" w:date="2022-11-01T14:48: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163B8C18" w14:textId="77777777" w:rsidR="00E21095" w:rsidRPr="00453A15" w:rsidRDefault="00E21095" w:rsidP="00CC2183">
            <w:pPr>
              <w:pStyle w:val="TAH"/>
              <w:rPr>
                <w:ins w:id="460" w:author="Jakub Kolodziej" w:date="2022-11-01T14:48:00Z"/>
              </w:rPr>
            </w:pPr>
            <w:ins w:id="461" w:author="Jakub Kolodziej" w:date="2022-11-01T14:48:00Z">
              <w:r w:rsidRPr="00453A1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057A2C8B" w14:textId="77777777" w:rsidR="00E21095" w:rsidRPr="00453A15" w:rsidRDefault="00E21095" w:rsidP="00CC2183">
            <w:pPr>
              <w:pStyle w:val="TAH"/>
              <w:rPr>
                <w:ins w:id="462" w:author="Jakub Kolodziej" w:date="2022-11-01T14:48:00Z"/>
              </w:rPr>
            </w:pPr>
            <w:ins w:id="463" w:author="Jakub Kolodziej" w:date="2022-11-01T14:48:00Z">
              <w:r w:rsidRPr="00453A15">
                <w:t>T1</w:t>
              </w:r>
            </w:ins>
          </w:p>
        </w:tc>
        <w:tc>
          <w:tcPr>
            <w:tcW w:w="980" w:type="dxa"/>
            <w:tcBorders>
              <w:top w:val="single" w:sz="4" w:space="0" w:color="auto"/>
              <w:left w:val="single" w:sz="4" w:space="0" w:color="auto"/>
              <w:bottom w:val="single" w:sz="4" w:space="0" w:color="auto"/>
              <w:right w:val="single" w:sz="4" w:space="0" w:color="auto"/>
            </w:tcBorders>
            <w:hideMark/>
          </w:tcPr>
          <w:p w14:paraId="3B0B9056" w14:textId="77777777" w:rsidR="00E21095" w:rsidRPr="00453A15" w:rsidRDefault="00E21095" w:rsidP="00CC2183">
            <w:pPr>
              <w:pStyle w:val="TAH"/>
              <w:rPr>
                <w:ins w:id="464" w:author="Jakub Kolodziej" w:date="2022-11-01T14:48:00Z"/>
                <w:rFonts w:cs="Arial"/>
              </w:rPr>
            </w:pPr>
            <w:ins w:id="465" w:author="Jakub Kolodziej" w:date="2022-11-01T14:48:00Z">
              <w:r w:rsidRPr="00453A15">
                <w:t>T2</w:t>
              </w:r>
            </w:ins>
          </w:p>
        </w:tc>
        <w:tc>
          <w:tcPr>
            <w:tcW w:w="994" w:type="dxa"/>
            <w:tcBorders>
              <w:top w:val="single" w:sz="4" w:space="0" w:color="auto"/>
              <w:left w:val="single" w:sz="4" w:space="0" w:color="auto"/>
              <w:bottom w:val="single" w:sz="4" w:space="0" w:color="auto"/>
              <w:right w:val="single" w:sz="4" w:space="0" w:color="auto"/>
            </w:tcBorders>
            <w:hideMark/>
          </w:tcPr>
          <w:p w14:paraId="45AD03CA" w14:textId="77777777" w:rsidR="00E21095" w:rsidRPr="00453A15" w:rsidRDefault="00E21095" w:rsidP="00CC2183">
            <w:pPr>
              <w:pStyle w:val="TAH"/>
              <w:rPr>
                <w:ins w:id="466" w:author="Jakub Kolodziej" w:date="2022-11-01T14:48:00Z"/>
                <w:rFonts w:cs="Arial"/>
              </w:rPr>
            </w:pPr>
            <w:ins w:id="467" w:author="Jakub Kolodziej" w:date="2022-11-01T14:48:00Z">
              <w:r w:rsidRPr="00453A15">
                <w:t>T1</w:t>
              </w:r>
            </w:ins>
          </w:p>
        </w:tc>
        <w:tc>
          <w:tcPr>
            <w:tcW w:w="1209" w:type="dxa"/>
            <w:tcBorders>
              <w:top w:val="single" w:sz="4" w:space="0" w:color="auto"/>
              <w:left w:val="single" w:sz="4" w:space="0" w:color="auto"/>
              <w:bottom w:val="single" w:sz="4" w:space="0" w:color="auto"/>
              <w:right w:val="single" w:sz="4" w:space="0" w:color="auto"/>
            </w:tcBorders>
            <w:hideMark/>
          </w:tcPr>
          <w:p w14:paraId="19774057" w14:textId="77777777" w:rsidR="00E21095" w:rsidRPr="00453A15" w:rsidRDefault="00E21095" w:rsidP="00CC2183">
            <w:pPr>
              <w:pStyle w:val="TAH"/>
              <w:rPr>
                <w:ins w:id="468" w:author="Jakub Kolodziej" w:date="2022-11-01T14:48:00Z"/>
                <w:rFonts w:cs="Arial"/>
              </w:rPr>
            </w:pPr>
            <w:ins w:id="469" w:author="Jakub Kolodziej" w:date="2022-11-01T14:48:00Z">
              <w:r w:rsidRPr="00453A15">
                <w:t>T2</w:t>
              </w:r>
            </w:ins>
          </w:p>
        </w:tc>
      </w:tr>
      <w:tr w:rsidR="00E21095" w:rsidRPr="00453A15" w14:paraId="0D3767B4" w14:textId="77777777" w:rsidTr="00CC2183">
        <w:trPr>
          <w:cantSplit/>
          <w:trHeight w:val="292"/>
          <w:ins w:id="470"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01F0BDF" w14:textId="77777777" w:rsidR="00E21095" w:rsidRPr="00453A15" w:rsidRDefault="00E21095" w:rsidP="00CC2183">
            <w:pPr>
              <w:pStyle w:val="TAL"/>
              <w:rPr>
                <w:ins w:id="471" w:author="Jakub Kolodziej" w:date="2022-11-01T14:48:00Z"/>
                <w:lang w:val="it-IT"/>
              </w:rPr>
            </w:pPr>
            <w:ins w:id="472" w:author="Jakub Kolodziej" w:date="2022-11-01T14:48:00Z">
              <w:r w:rsidRPr="00453A15">
                <w:rPr>
                  <w:lang w:val="it-IT"/>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12171E17" w14:textId="77777777" w:rsidR="00E21095" w:rsidRPr="00453A15" w:rsidRDefault="00E21095" w:rsidP="00CC2183">
            <w:pPr>
              <w:pStyle w:val="TAC"/>
              <w:rPr>
                <w:ins w:id="473"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BEA150D" w14:textId="77777777" w:rsidR="00E21095" w:rsidRPr="00453A15" w:rsidRDefault="00E21095" w:rsidP="00CC2183">
            <w:pPr>
              <w:pStyle w:val="TAC"/>
              <w:rPr>
                <w:ins w:id="474" w:author="Jakub Kolodziej" w:date="2022-11-01T14:48:00Z"/>
                <w:rFonts w:cs="v4.2.0"/>
                <w:szCs w:val="22"/>
                <w:lang w:val="en-US"/>
              </w:rPr>
            </w:pPr>
            <w:ins w:id="475" w:author="Jakub Kolodziej" w:date="2022-11-01T14:48:00Z">
              <w:r w:rsidRPr="00453A15">
                <w:rPr>
                  <w:rFonts w:cs="Arial"/>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E364C24" w14:textId="77777777" w:rsidR="00E21095" w:rsidRPr="00453A15" w:rsidRDefault="00E21095" w:rsidP="00CC2183">
            <w:pPr>
              <w:pStyle w:val="TAC"/>
              <w:rPr>
                <w:ins w:id="476" w:author="Jakub Kolodziej" w:date="2022-11-01T14:48:00Z"/>
              </w:rPr>
            </w:pPr>
            <w:ins w:id="477" w:author="Jakub Kolodziej" w:date="2022-11-01T14:48:00Z">
              <w:r w:rsidRPr="00453A15">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413F8AB" w14:textId="77777777" w:rsidR="00E21095" w:rsidRPr="00453A15" w:rsidRDefault="00E21095" w:rsidP="00CC2183">
            <w:pPr>
              <w:pStyle w:val="TAC"/>
              <w:rPr>
                <w:ins w:id="478" w:author="Jakub Kolodziej" w:date="2022-11-01T14:48:00Z"/>
              </w:rPr>
            </w:pPr>
            <w:ins w:id="479" w:author="Jakub Kolodziej" w:date="2022-11-01T14:48:00Z">
              <w:r w:rsidRPr="00453A15">
                <w:t>2</w:t>
              </w:r>
            </w:ins>
          </w:p>
        </w:tc>
      </w:tr>
      <w:tr w:rsidR="00E21095" w:rsidRPr="00453A15" w14:paraId="12E75684" w14:textId="77777777" w:rsidTr="00CC2183">
        <w:trPr>
          <w:cantSplit/>
          <w:trHeight w:val="150"/>
          <w:ins w:id="480" w:author="Jakub Kolodziej" w:date="2022-11-01T14:48:00Z"/>
        </w:trPr>
        <w:tc>
          <w:tcPr>
            <w:tcW w:w="2554" w:type="dxa"/>
            <w:tcBorders>
              <w:top w:val="single" w:sz="4" w:space="0" w:color="auto"/>
              <w:left w:val="single" w:sz="4" w:space="0" w:color="auto"/>
              <w:bottom w:val="nil"/>
              <w:right w:val="single" w:sz="4" w:space="0" w:color="auto"/>
            </w:tcBorders>
            <w:hideMark/>
          </w:tcPr>
          <w:p w14:paraId="219224FB" w14:textId="77777777" w:rsidR="00E21095" w:rsidRPr="00453A15" w:rsidRDefault="00E21095" w:rsidP="00CC2183">
            <w:pPr>
              <w:pStyle w:val="TAL"/>
              <w:rPr>
                <w:ins w:id="481" w:author="Jakub Kolodziej" w:date="2022-11-01T14:48:00Z"/>
                <w:lang w:val="en-US"/>
              </w:rPr>
            </w:pPr>
            <w:ins w:id="482" w:author="Jakub Kolodziej" w:date="2022-11-01T14:48:00Z">
              <w:r w:rsidRPr="00453A15">
                <w:rPr>
                  <w:lang w:val="en-US"/>
                </w:rPr>
                <w:t>Duplex mode</w:t>
              </w:r>
            </w:ins>
          </w:p>
        </w:tc>
        <w:tc>
          <w:tcPr>
            <w:tcW w:w="1135" w:type="dxa"/>
            <w:tcBorders>
              <w:top w:val="single" w:sz="4" w:space="0" w:color="auto"/>
              <w:left w:val="single" w:sz="4" w:space="0" w:color="auto"/>
              <w:bottom w:val="single" w:sz="4" w:space="0" w:color="auto"/>
              <w:right w:val="single" w:sz="4" w:space="0" w:color="auto"/>
            </w:tcBorders>
          </w:tcPr>
          <w:p w14:paraId="7EA17AAF" w14:textId="77777777" w:rsidR="00E21095" w:rsidRPr="00453A15" w:rsidRDefault="00E21095" w:rsidP="00CC2183">
            <w:pPr>
              <w:pStyle w:val="TAC"/>
              <w:rPr>
                <w:ins w:id="483" w:author="Jakub Kolodziej" w:date="2022-11-01T14:48: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3EC930C" w14:textId="77777777" w:rsidR="00E21095" w:rsidRPr="00453A15" w:rsidRDefault="00E21095" w:rsidP="00CC2183">
            <w:pPr>
              <w:pStyle w:val="TAC"/>
              <w:rPr>
                <w:ins w:id="484" w:author="Jakub Kolodziej" w:date="2022-11-01T14:48:00Z"/>
                <w:rFonts w:cs="Arial"/>
                <w:szCs w:val="22"/>
                <w:lang w:val="en-US"/>
              </w:rPr>
            </w:pPr>
            <w:ins w:id="485" w:author="Jakub Kolodziej" w:date="2022-11-01T14:48:00Z">
              <w:r w:rsidRPr="00453A15">
                <w:rPr>
                  <w:rFonts w:cs="Arial"/>
                  <w:szCs w:val="22"/>
                  <w:lang w:val="en-US"/>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5D1F66B" w14:textId="77777777" w:rsidR="00E21095" w:rsidRPr="00453A15" w:rsidRDefault="00E21095" w:rsidP="00CC2183">
            <w:pPr>
              <w:pStyle w:val="TAC"/>
              <w:rPr>
                <w:ins w:id="486" w:author="Jakub Kolodziej" w:date="2022-11-01T14:48:00Z"/>
                <w:lang w:val="en-US"/>
              </w:rPr>
            </w:pPr>
            <w:ins w:id="487" w:author="Jakub Kolodziej" w:date="2022-11-01T14:48:00Z">
              <w:r w:rsidRPr="00453A15">
                <w:rPr>
                  <w:lang w:val="en-US"/>
                </w:rPr>
                <w:t>FDD</w:t>
              </w:r>
            </w:ins>
          </w:p>
        </w:tc>
      </w:tr>
      <w:tr w:rsidR="00E21095" w:rsidRPr="00453A15" w14:paraId="3C2C4202" w14:textId="77777777" w:rsidTr="00CC2183">
        <w:trPr>
          <w:cantSplit/>
          <w:trHeight w:val="150"/>
          <w:ins w:id="488"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4FEED24E" w14:textId="77777777" w:rsidR="00E21095" w:rsidRPr="00453A15" w:rsidRDefault="00E21095" w:rsidP="00CC2183">
            <w:pPr>
              <w:pStyle w:val="TAL"/>
              <w:rPr>
                <w:ins w:id="489" w:author="Jakub Kolodziej" w:date="2022-11-01T14:48:00Z"/>
                <w:lang w:val="en-US"/>
              </w:rPr>
            </w:pPr>
          </w:p>
        </w:tc>
        <w:tc>
          <w:tcPr>
            <w:tcW w:w="1135" w:type="dxa"/>
            <w:tcBorders>
              <w:top w:val="single" w:sz="4" w:space="0" w:color="auto"/>
              <w:left w:val="single" w:sz="4" w:space="0" w:color="auto"/>
              <w:bottom w:val="single" w:sz="4" w:space="0" w:color="auto"/>
              <w:right w:val="single" w:sz="4" w:space="0" w:color="auto"/>
            </w:tcBorders>
          </w:tcPr>
          <w:p w14:paraId="1806D7B3" w14:textId="77777777" w:rsidR="00E21095" w:rsidRPr="00453A15" w:rsidRDefault="00E21095" w:rsidP="00CC2183">
            <w:pPr>
              <w:pStyle w:val="TAC"/>
              <w:rPr>
                <w:ins w:id="490" w:author="Jakub Kolodziej" w:date="2022-11-01T14:48: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98DADF1" w14:textId="77777777" w:rsidR="00E21095" w:rsidRPr="00453A15" w:rsidRDefault="00E21095" w:rsidP="00CC2183">
            <w:pPr>
              <w:pStyle w:val="TAC"/>
              <w:rPr>
                <w:ins w:id="491" w:author="Jakub Kolodziej" w:date="2022-11-01T14:48:00Z"/>
                <w:rFonts w:cs="Arial"/>
                <w:szCs w:val="22"/>
                <w:lang w:val="en-US"/>
              </w:rPr>
            </w:pPr>
            <w:ins w:id="492" w:author="Jakub Kolodziej" w:date="2022-11-01T14:48:00Z">
              <w:r w:rsidRPr="00453A15">
                <w:rPr>
                  <w:rFonts w:cs="Arial"/>
                  <w:szCs w:val="22"/>
                  <w:lang w:val="en-US"/>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B56CE12" w14:textId="77777777" w:rsidR="00E21095" w:rsidRPr="00453A15" w:rsidRDefault="00E21095" w:rsidP="00CC2183">
            <w:pPr>
              <w:pStyle w:val="TAC"/>
              <w:rPr>
                <w:ins w:id="493" w:author="Jakub Kolodziej" w:date="2022-11-01T14:48:00Z"/>
                <w:lang w:val="en-US"/>
              </w:rPr>
            </w:pPr>
            <w:ins w:id="494" w:author="Jakub Kolodziej" w:date="2022-11-01T14:48:00Z">
              <w:r w:rsidRPr="00453A15">
                <w:rPr>
                  <w:lang w:val="en-US"/>
                </w:rPr>
                <w:t>TDD</w:t>
              </w:r>
            </w:ins>
          </w:p>
        </w:tc>
      </w:tr>
      <w:tr w:rsidR="00E21095" w:rsidRPr="00453A15" w14:paraId="7D0F5D38" w14:textId="77777777" w:rsidTr="00CC2183">
        <w:trPr>
          <w:cantSplit/>
          <w:trHeight w:val="150"/>
          <w:ins w:id="495" w:author="Jakub Kolodziej" w:date="2022-11-01T14:48:00Z"/>
        </w:trPr>
        <w:tc>
          <w:tcPr>
            <w:tcW w:w="2554" w:type="dxa"/>
            <w:tcBorders>
              <w:top w:val="single" w:sz="4" w:space="0" w:color="auto"/>
              <w:left w:val="single" w:sz="4" w:space="0" w:color="auto"/>
              <w:bottom w:val="nil"/>
              <w:right w:val="single" w:sz="4" w:space="0" w:color="auto"/>
            </w:tcBorders>
            <w:hideMark/>
          </w:tcPr>
          <w:p w14:paraId="08ED2CC8" w14:textId="77777777" w:rsidR="00E21095" w:rsidRPr="00453A15" w:rsidRDefault="00E21095" w:rsidP="00CC2183">
            <w:pPr>
              <w:pStyle w:val="TAL"/>
              <w:rPr>
                <w:ins w:id="496" w:author="Jakub Kolodziej" w:date="2022-11-01T14:48:00Z"/>
                <w:lang w:val="en-US"/>
              </w:rPr>
            </w:pPr>
            <w:proofErr w:type="spellStart"/>
            <w:ins w:id="497" w:author="Jakub Kolodziej" w:date="2022-11-01T14:48:00Z">
              <w:r w:rsidRPr="00453A15">
                <w:rPr>
                  <w:bCs/>
                  <w:lang w:val="en-US"/>
                </w:rPr>
                <w:t>BW</w:t>
              </w:r>
              <w:r w:rsidRPr="00453A15">
                <w:rPr>
                  <w:vertAlign w:val="subscript"/>
                  <w:lang w:val="en-US"/>
                </w:rPr>
                <w:t>channel</w:t>
              </w:r>
              <w:proofErr w:type="spellEnd"/>
            </w:ins>
          </w:p>
        </w:tc>
        <w:tc>
          <w:tcPr>
            <w:tcW w:w="1135" w:type="dxa"/>
            <w:tcBorders>
              <w:top w:val="single" w:sz="4" w:space="0" w:color="auto"/>
              <w:left w:val="single" w:sz="4" w:space="0" w:color="auto"/>
              <w:bottom w:val="nil"/>
              <w:right w:val="single" w:sz="4" w:space="0" w:color="auto"/>
            </w:tcBorders>
            <w:hideMark/>
          </w:tcPr>
          <w:p w14:paraId="0DDBB745" w14:textId="77777777" w:rsidR="00E21095" w:rsidRPr="00453A15" w:rsidRDefault="00E21095" w:rsidP="00CC2183">
            <w:pPr>
              <w:pStyle w:val="TAC"/>
              <w:rPr>
                <w:ins w:id="498" w:author="Jakub Kolodziej" w:date="2022-11-01T14:48:00Z"/>
              </w:rPr>
            </w:pPr>
            <w:ins w:id="499" w:author="Jakub Kolodziej" w:date="2022-11-01T14:48:00Z">
              <w:r w:rsidRPr="00453A1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411297E6" w14:textId="77777777" w:rsidR="00E21095" w:rsidRPr="00453A15" w:rsidRDefault="00E21095" w:rsidP="00CC2183">
            <w:pPr>
              <w:pStyle w:val="TAC"/>
              <w:rPr>
                <w:ins w:id="500" w:author="Jakub Kolodziej" w:date="2022-11-01T14:48:00Z"/>
                <w:rFonts w:cs="Arial"/>
                <w:szCs w:val="22"/>
                <w:lang w:val="en-US"/>
              </w:rPr>
            </w:pPr>
            <w:ins w:id="501" w:author="Jakub Kolodziej" w:date="2022-11-01T14:48:00Z">
              <w:r w:rsidRPr="00453A15">
                <w:rPr>
                  <w:rFonts w:cs="Arial"/>
                  <w:szCs w:val="22"/>
                  <w:lang w:val="en-US"/>
                </w:rPr>
                <w:t>Config</w:t>
              </w:r>
              <w:r w:rsidRPr="00453A15">
                <w:rPr>
                  <w:rFonts w:cs="Arial"/>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5A377D" w14:textId="77777777" w:rsidR="00E21095" w:rsidRPr="00453A15" w:rsidRDefault="00E21095" w:rsidP="00CC2183">
            <w:pPr>
              <w:pStyle w:val="TAC"/>
              <w:rPr>
                <w:ins w:id="502" w:author="Jakub Kolodziej" w:date="2022-11-01T14:48:00Z"/>
                <w:szCs w:val="18"/>
                <w:lang w:val="de-DE"/>
              </w:rPr>
            </w:pPr>
            <w:ins w:id="503" w:author="Jakub Kolodziej" w:date="2022-11-01T14:48:00Z">
              <w:r w:rsidRPr="00453A15">
                <w:rPr>
                  <w:szCs w:val="18"/>
                </w:rPr>
                <w:t xml:space="preserve">10: </w:t>
              </w:r>
              <w:proofErr w:type="spellStart"/>
              <w:proofErr w:type="gramStart"/>
              <w:r w:rsidRPr="00453A15">
                <w:rPr>
                  <w:szCs w:val="18"/>
                  <w:lang w:val="de-DE"/>
                </w:rPr>
                <w:t>N</w:t>
              </w:r>
              <w:r w:rsidRPr="00453A15">
                <w:rPr>
                  <w:szCs w:val="18"/>
                  <w:vertAlign w:val="subscript"/>
                  <w:lang w:val="de-DE"/>
                </w:rPr>
                <w:t>RB,c</w:t>
              </w:r>
              <w:proofErr w:type="spellEnd"/>
              <w:proofErr w:type="gramEnd"/>
              <w:r w:rsidRPr="00453A15">
                <w:rPr>
                  <w:szCs w:val="18"/>
                  <w:lang w:val="de-DE"/>
                </w:rPr>
                <w:t xml:space="preserve"> = 52</w:t>
              </w:r>
            </w:ins>
          </w:p>
        </w:tc>
      </w:tr>
      <w:tr w:rsidR="00E21095" w:rsidRPr="00453A15" w14:paraId="45601466" w14:textId="77777777" w:rsidTr="00CC2183">
        <w:trPr>
          <w:cantSplit/>
          <w:trHeight w:val="150"/>
          <w:ins w:id="504" w:author="Jakub Kolodziej" w:date="2022-11-01T14:48:00Z"/>
        </w:trPr>
        <w:tc>
          <w:tcPr>
            <w:tcW w:w="2554" w:type="dxa"/>
            <w:tcBorders>
              <w:top w:val="nil"/>
              <w:left w:val="single" w:sz="4" w:space="0" w:color="auto"/>
              <w:bottom w:val="nil"/>
              <w:right w:val="single" w:sz="4" w:space="0" w:color="auto"/>
            </w:tcBorders>
            <w:vAlign w:val="center"/>
            <w:hideMark/>
          </w:tcPr>
          <w:p w14:paraId="517830FE" w14:textId="77777777" w:rsidR="00E21095" w:rsidRPr="00453A15" w:rsidRDefault="00E21095" w:rsidP="00CC2183">
            <w:pPr>
              <w:pStyle w:val="TAL"/>
              <w:rPr>
                <w:ins w:id="505" w:author="Jakub Kolodziej" w:date="2022-11-01T14:48:00Z"/>
                <w:szCs w:val="18"/>
                <w:lang w:val="de-DE"/>
              </w:rPr>
            </w:pPr>
          </w:p>
        </w:tc>
        <w:tc>
          <w:tcPr>
            <w:tcW w:w="1135" w:type="dxa"/>
            <w:tcBorders>
              <w:top w:val="nil"/>
              <w:left w:val="single" w:sz="4" w:space="0" w:color="auto"/>
              <w:bottom w:val="nil"/>
              <w:right w:val="single" w:sz="4" w:space="0" w:color="auto"/>
            </w:tcBorders>
            <w:vAlign w:val="center"/>
            <w:hideMark/>
          </w:tcPr>
          <w:p w14:paraId="0AFC6B33" w14:textId="77777777" w:rsidR="00E21095" w:rsidRPr="00453A15" w:rsidRDefault="00E21095" w:rsidP="00CC2183">
            <w:pPr>
              <w:pStyle w:val="TAC"/>
              <w:rPr>
                <w:ins w:id="506"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0A93EB9" w14:textId="77777777" w:rsidR="00E21095" w:rsidRPr="00453A15" w:rsidRDefault="00E21095" w:rsidP="00CC2183">
            <w:pPr>
              <w:pStyle w:val="TAC"/>
              <w:rPr>
                <w:ins w:id="507" w:author="Jakub Kolodziej" w:date="2022-11-01T14:48:00Z"/>
                <w:rFonts w:cs="Arial"/>
                <w:szCs w:val="22"/>
                <w:lang w:val="en-US"/>
              </w:rPr>
            </w:pPr>
            <w:ins w:id="508" w:author="Jakub Kolodziej" w:date="2022-11-01T14:48:00Z">
              <w:r w:rsidRPr="00453A15">
                <w:rPr>
                  <w:rFonts w:cs="Arial"/>
                  <w:szCs w:val="22"/>
                  <w:lang w:val="en-US"/>
                </w:rPr>
                <w:t>Config</w:t>
              </w:r>
              <w:r w:rsidRPr="00453A15">
                <w:rPr>
                  <w:rFonts w:cs="Arial"/>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D805B7" w14:textId="77777777" w:rsidR="00E21095" w:rsidRPr="00453A15" w:rsidRDefault="00E21095" w:rsidP="00CC2183">
            <w:pPr>
              <w:pStyle w:val="TAC"/>
              <w:rPr>
                <w:ins w:id="509" w:author="Jakub Kolodziej" w:date="2022-11-01T14:48:00Z"/>
                <w:szCs w:val="18"/>
              </w:rPr>
            </w:pPr>
            <w:ins w:id="510" w:author="Jakub Kolodziej" w:date="2022-11-01T14:48:00Z">
              <w:r w:rsidRPr="00453A15">
                <w:rPr>
                  <w:szCs w:val="18"/>
                </w:rPr>
                <w:t xml:space="preserve">10: </w:t>
              </w:r>
              <w:proofErr w:type="spellStart"/>
              <w:proofErr w:type="gramStart"/>
              <w:r w:rsidRPr="00453A15">
                <w:rPr>
                  <w:szCs w:val="18"/>
                  <w:lang w:val="de-DE"/>
                </w:rPr>
                <w:t>N</w:t>
              </w:r>
              <w:r w:rsidRPr="00453A15">
                <w:rPr>
                  <w:szCs w:val="18"/>
                  <w:vertAlign w:val="subscript"/>
                  <w:lang w:val="de-DE"/>
                </w:rPr>
                <w:t>RB,c</w:t>
              </w:r>
              <w:proofErr w:type="spellEnd"/>
              <w:proofErr w:type="gramEnd"/>
              <w:r w:rsidRPr="00453A15">
                <w:rPr>
                  <w:szCs w:val="18"/>
                  <w:lang w:val="de-DE"/>
                </w:rPr>
                <w:t xml:space="preserve"> = 52</w:t>
              </w:r>
            </w:ins>
          </w:p>
        </w:tc>
      </w:tr>
      <w:tr w:rsidR="00E21095" w:rsidRPr="00453A15" w14:paraId="4C9C7270" w14:textId="77777777" w:rsidTr="00CC2183">
        <w:trPr>
          <w:cantSplit/>
          <w:trHeight w:val="150"/>
          <w:ins w:id="511"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11FB5B82" w14:textId="77777777" w:rsidR="00E21095" w:rsidRPr="00453A15" w:rsidRDefault="00E21095" w:rsidP="00CC2183">
            <w:pPr>
              <w:pStyle w:val="TAL"/>
              <w:rPr>
                <w:ins w:id="512" w:author="Jakub Kolodziej" w:date="2022-11-01T14:48:00Z"/>
                <w:szCs w:val="18"/>
              </w:rPr>
            </w:pPr>
          </w:p>
        </w:tc>
        <w:tc>
          <w:tcPr>
            <w:tcW w:w="1135" w:type="dxa"/>
            <w:tcBorders>
              <w:top w:val="nil"/>
              <w:left w:val="single" w:sz="4" w:space="0" w:color="auto"/>
              <w:bottom w:val="single" w:sz="4" w:space="0" w:color="auto"/>
              <w:right w:val="single" w:sz="4" w:space="0" w:color="auto"/>
            </w:tcBorders>
            <w:vAlign w:val="center"/>
            <w:hideMark/>
          </w:tcPr>
          <w:p w14:paraId="72F24485" w14:textId="77777777" w:rsidR="00E21095" w:rsidRPr="00453A15" w:rsidRDefault="00E21095" w:rsidP="00CC2183">
            <w:pPr>
              <w:pStyle w:val="TAC"/>
              <w:rPr>
                <w:ins w:id="513"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33B884B" w14:textId="77777777" w:rsidR="00E21095" w:rsidRPr="00453A15" w:rsidRDefault="00E21095" w:rsidP="00CC2183">
            <w:pPr>
              <w:pStyle w:val="TAC"/>
              <w:rPr>
                <w:ins w:id="514" w:author="Jakub Kolodziej" w:date="2022-11-01T14:48:00Z"/>
                <w:rFonts w:cs="Arial"/>
                <w:szCs w:val="22"/>
                <w:lang w:val="en-US"/>
              </w:rPr>
            </w:pPr>
            <w:ins w:id="515" w:author="Jakub Kolodziej" w:date="2022-11-01T14:48:00Z">
              <w:r w:rsidRPr="00453A15">
                <w:rPr>
                  <w:rFonts w:cs="Arial"/>
                  <w:szCs w:val="22"/>
                  <w:lang w:val="en-US"/>
                </w:rPr>
                <w:t>Config</w:t>
              </w:r>
              <w:r w:rsidRPr="00453A15">
                <w:rPr>
                  <w:rFonts w:cs="Arial"/>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E88754" w14:textId="77777777" w:rsidR="00E21095" w:rsidRPr="00453A15" w:rsidRDefault="00E21095" w:rsidP="00CC2183">
            <w:pPr>
              <w:pStyle w:val="TAC"/>
              <w:rPr>
                <w:ins w:id="516" w:author="Jakub Kolodziej" w:date="2022-11-01T14:48:00Z"/>
                <w:szCs w:val="18"/>
              </w:rPr>
            </w:pPr>
            <w:ins w:id="517" w:author="Jakub Kolodziej" w:date="2022-11-01T14:48:00Z">
              <w:r w:rsidRPr="00453A15">
                <w:rPr>
                  <w:szCs w:val="18"/>
                </w:rPr>
                <w:t xml:space="preserve">40: </w:t>
              </w:r>
              <w:proofErr w:type="spellStart"/>
              <w:proofErr w:type="gramStart"/>
              <w:r w:rsidRPr="00453A15">
                <w:rPr>
                  <w:szCs w:val="18"/>
                  <w:lang w:val="de-DE"/>
                </w:rPr>
                <w:t>N</w:t>
              </w:r>
              <w:r w:rsidRPr="00453A15">
                <w:rPr>
                  <w:szCs w:val="18"/>
                  <w:vertAlign w:val="subscript"/>
                  <w:lang w:val="de-DE"/>
                </w:rPr>
                <w:t>RB,c</w:t>
              </w:r>
              <w:proofErr w:type="spellEnd"/>
              <w:proofErr w:type="gramEnd"/>
              <w:r w:rsidRPr="00453A15">
                <w:rPr>
                  <w:szCs w:val="18"/>
                  <w:lang w:val="de-DE"/>
                </w:rPr>
                <w:t xml:space="preserve"> = 106 </w:t>
              </w:r>
            </w:ins>
          </w:p>
        </w:tc>
      </w:tr>
      <w:tr w:rsidR="00E21095" w:rsidRPr="00453A15" w14:paraId="0021E263" w14:textId="77777777" w:rsidTr="00CC2183">
        <w:trPr>
          <w:cantSplit/>
          <w:trHeight w:val="81"/>
          <w:ins w:id="518" w:author="Jakub Kolodziej" w:date="2022-11-01T14:48:00Z"/>
        </w:trPr>
        <w:tc>
          <w:tcPr>
            <w:tcW w:w="2554" w:type="dxa"/>
            <w:tcBorders>
              <w:top w:val="single" w:sz="4" w:space="0" w:color="auto"/>
              <w:left w:val="single" w:sz="4" w:space="0" w:color="auto"/>
              <w:bottom w:val="nil"/>
              <w:right w:val="single" w:sz="4" w:space="0" w:color="auto"/>
            </w:tcBorders>
            <w:hideMark/>
          </w:tcPr>
          <w:p w14:paraId="28DF131F" w14:textId="77777777" w:rsidR="00E21095" w:rsidRPr="00453A15" w:rsidRDefault="00E21095" w:rsidP="00CC2183">
            <w:pPr>
              <w:pStyle w:val="TAL"/>
              <w:rPr>
                <w:ins w:id="519" w:author="Jakub Kolodziej" w:date="2022-11-01T14:48:00Z"/>
                <w:bCs/>
                <w:lang w:val="en-US"/>
              </w:rPr>
            </w:pPr>
            <w:ins w:id="520" w:author="Jakub Kolodziej" w:date="2022-11-01T14:48:00Z">
              <w:r w:rsidRPr="00453A15">
                <w:rPr>
                  <w:lang w:val="en-US"/>
                </w:rPr>
                <w:t>BWP BW</w:t>
              </w:r>
            </w:ins>
          </w:p>
        </w:tc>
        <w:tc>
          <w:tcPr>
            <w:tcW w:w="1135" w:type="dxa"/>
            <w:tcBorders>
              <w:top w:val="single" w:sz="4" w:space="0" w:color="auto"/>
              <w:left w:val="single" w:sz="4" w:space="0" w:color="auto"/>
              <w:bottom w:val="nil"/>
              <w:right w:val="single" w:sz="4" w:space="0" w:color="auto"/>
            </w:tcBorders>
            <w:hideMark/>
          </w:tcPr>
          <w:p w14:paraId="10ED5D56" w14:textId="77777777" w:rsidR="00E21095" w:rsidRPr="00453A15" w:rsidRDefault="00E21095" w:rsidP="00CC2183">
            <w:pPr>
              <w:pStyle w:val="TAC"/>
              <w:rPr>
                <w:ins w:id="521" w:author="Jakub Kolodziej" w:date="2022-11-01T14:48:00Z"/>
              </w:rPr>
            </w:pPr>
            <w:ins w:id="522" w:author="Jakub Kolodziej" w:date="2022-11-01T14:48:00Z">
              <w:r w:rsidRPr="00453A15">
                <w:t>MHz</w:t>
              </w:r>
            </w:ins>
          </w:p>
        </w:tc>
        <w:tc>
          <w:tcPr>
            <w:tcW w:w="1098" w:type="dxa"/>
            <w:tcBorders>
              <w:top w:val="single" w:sz="4" w:space="0" w:color="auto"/>
              <w:left w:val="single" w:sz="4" w:space="0" w:color="auto"/>
              <w:bottom w:val="single" w:sz="4" w:space="0" w:color="auto"/>
              <w:right w:val="single" w:sz="4" w:space="0" w:color="auto"/>
            </w:tcBorders>
            <w:hideMark/>
          </w:tcPr>
          <w:p w14:paraId="7D22743F" w14:textId="77777777" w:rsidR="00E21095" w:rsidRPr="00453A15" w:rsidRDefault="00E21095" w:rsidP="00CC2183">
            <w:pPr>
              <w:pStyle w:val="TAC"/>
              <w:rPr>
                <w:ins w:id="523" w:author="Jakub Kolodziej" w:date="2022-11-01T14:48:00Z"/>
                <w:rFonts w:cs="Arial"/>
                <w:szCs w:val="22"/>
                <w:lang w:val="en-US"/>
              </w:rPr>
            </w:pPr>
            <w:ins w:id="524" w:author="Jakub Kolodziej" w:date="2022-11-01T14:48:00Z">
              <w:r w:rsidRPr="00453A15">
                <w:rPr>
                  <w:rFonts w:cs="Arial"/>
                  <w:szCs w:val="22"/>
                  <w:lang w:val="en-US"/>
                </w:rPr>
                <w:t>Config</w:t>
              </w:r>
              <w:r w:rsidRPr="00453A15">
                <w:rPr>
                  <w:rFonts w:cs="Arial"/>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D28415" w14:textId="77777777" w:rsidR="00E21095" w:rsidRPr="00453A15" w:rsidRDefault="00E21095" w:rsidP="00CC2183">
            <w:pPr>
              <w:pStyle w:val="TAC"/>
              <w:rPr>
                <w:ins w:id="525" w:author="Jakub Kolodziej" w:date="2022-11-01T14:48:00Z"/>
                <w:szCs w:val="18"/>
                <w:lang w:val="de-DE"/>
              </w:rPr>
            </w:pPr>
            <w:ins w:id="526" w:author="Jakub Kolodziej" w:date="2022-11-01T14:48:00Z">
              <w:r w:rsidRPr="00453A15">
                <w:rPr>
                  <w:szCs w:val="18"/>
                </w:rPr>
                <w:t xml:space="preserve">10: </w:t>
              </w:r>
              <w:proofErr w:type="spellStart"/>
              <w:proofErr w:type="gramStart"/>
              <w:r w:rsidRPr="00453A15">
                <w:rPr>
                  <w:szCs w:val="18"/>
                  <w:lang w:val="de-DE"/>
                </w:rPr>
                <w:t>N</w:t>
              </w:r>
              <w:r w:rsidRPr="00453A15">
                <w:rPr>
                  <w:szCs w:val="18"/>
                  <w:vertAlign w:val="subscript"/>
                  <w:lang w:val="de-DE"/>
                </w:rPr>
                <w:t>RB,c</w:t>
              </w:r>
              <w:proofErr w:type="spellEnd"/>
              <w:proofErr w:type="gramEnd"/>
              <w:r w:rsidRPr="00453A15">
                <w:rPr>
                  <w:szCs w:val="18"/>
                  <w:lang w:val="de-DE"/>
                </w:rPr>
                <w:t xml:space="preserve"> = 52</w:t>
              </w:r>
            </w:ins>
          </w:p>
        </w:tc>
      </w:tr>
      <w:tr w:rsidR="00E21095" w:rsidRPr="00453A15" w14:paraId="18E24F71" w14:textId="77777777" w:rsidTr="00CC2183">
        <w:trPr>
          <w:cantSplit/>
          <w:trHeight w:val="87"/>
          <w:ins w:id="527" w:author="Jakub Kolodziej" w:date="2022-11-01T14:48:00Z"/>
        </w:trPr>
        <w:tc>
          <w:tcPr>
            <w:tcW w:w="2554" w:type="dxa"/>
            <w:tcBorders>
              <w:top w:val="nil"/>
              <w:left w:val="single" w:sz="4" w:space="0" w:color="auto"/>
              <w:bottom w:val="nil"/>
              <w:right w:val="single" w:sz="4" w:space="0" w:color="auto"/>
            </w:tcBorders>
            <w:vAlign w:val="center"/>
            <w:hideMark/>
          </w:tcPr>
          <w:p w14:paraId="2EF6B1C1" w14:textId="77777777" w:rsidR="00E21095" w:rsidRPr="00453A15" w:rsidRDefault="00E21095" w:rsidP="00CC2183">
            <w:pPr>
              <w:pStyle w:val="TAL"/>
              <w:rPr>
                <w:ins w:id="528" w:author="Jakub Kolodziej" w:date="2022-11-01T14:48:00Z"/>
                <w:szCs w:val="18"/>
                <w:lang w:val="de-DE"/>
              </w:rPr>
            </w:pPr>
          </w:p>
        </w:tc>
        <w:tc>
          <w:tcPr>
            <w:tcW w:w="1135" w:type="dxa"/>
            <w:tcBorders>
              <w:top w:val="nil"/>
              <w:left w:val="single" w:sz="4" w:space="0" w:color="auto"/>
              <w:bottom w:val="nil"/>
              <w:right w:val="single" w:sz="4" w:space="0" w:color="auto"/>
            </w:tcBorders>
            <w:vAlign w:val="center"/>
            <w:hideMark/>
          </w:tcPr>
          <w:p w14:paraId="490DFF06" w14:textId="77777777" w:rsidR="00E21095" w:rsidRPr="00453A15" w:rsidRDefault="00E21095" w:rsidP="00CC2183">
            <w:pPr>
              <w:pStyle w:val="TAC"/>
              <w:rPr>
                <w:ins w:id="529"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8FD5D1A" w14:textId="77777777" w:rsidR="00E21095" w:rsidRPr="00453A15" w:rsidRDefault="00E21095" w:rsidP="00CC2183">
            <w:pPr>
              <w:pStyle w:val="TAC"/>
              <w:rPr>
                <w:ins w:id="530" w:author="Jakub Kolodziej" w:date="2022-11-01T14:48:00Z"/>
                <w:rFonts w:cs="Arial"/>
                <w:szCs w:val="22"/>
                <w:lang w:val="en-US"/>
              </w:rPr>
            </w:pPr>
            <w:ins w:id="531" w:author="Jakub Kolodziej" w:date="2022-11-01T14:48:00Z">
              <w:r w:rsidRPr="00453A15">
                <w:rPr>
                  <w:rFonts w:cs="Arial"/>
                  <w:szCs w:val="22"/>
                  <w:lang w:val="en-US"/>
                </w:rPr>
                <w:t>Config</w:t>
              </w:r>
              <w:r w:rsidRPr="00453A15">
                <w:rPr>
                  <w:rFonts w:cs="Arial"/>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AE972B4" w14:textId="77777777" w:rsidR="00E21095" w:rsidRPr="00453A15" w:rsidRDefault="00E21095" w:rsidP="00CC2183">
            <w:pPr>
              <w:pStyle w:val="TAC"/>
              <w:rPr>
                <w:ins w:id="532" w:author="Jakub Kolodziej" w:date="2022-11-01T14:48:00Z"/>
                <w:szCs w:val="18"/>
              </w:rPr>
            </w:pPr>
            <w:ins w:id="533" w:author="Jakub Kolodziej" w:date="2022-11-01T14:48:00Z">
              <w:r w:rsidRPr="00453A15">
                <w:rPr>
                  <w:szCs w:val="18"/>
                </w:rPr>
                <w:t xml:space="preserve">10: </w:t>
              </w:r>
              <w:proofErr w:type="spellStart"/>
              <w:proofErr w:type="gramStart"/>
              <w:r w:rsidRPr="00453A15">
                <w:rPr>
                  <w:szCs w:val="18"/>
                  <w:lang w:val="de-DE"/>
                </w:rPr>
                <w:t>N</w:t>
              </w:r>
              <w:r w:rsidRPr="00453A15">
                <w:rPr>
                  <w:szCs w:val="18"/>
                  <w:vertAlign w:val="subscript"/>
                  <w:lang w:val="de-DE"/>
                </w:rPr>
                <w:t>RB,c</w:t>
              </w:r>
              <w:proofErr w:type="spellEnd"/>
              <w:proofErr w:type="gramEnd"/>
              <w:r w:rsidRPr="00453A15">
                <w:rPr>
                  <w:szCs w:val="18"/>
                  <w:lang w:val="de-DE"/>
                </w:rPr>
                <w:t xml:space="preserve"> = 52</w:t>
              </w:r>
            </w:ins>
          </w:p>
        </w:tc>
      </w:tr>
      <w:tr w:rsidR="00E21095" w:rsidRPr="00453A15" w14:paraId="6B3329A0" w14:textId="77777777" w:rsidTr="00CC2183">
        <w:trPr>
          <w:cantSplit/>
          <w:trHeight w:val="36"/>
          <w:ins w:id="534"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3D0E52D4" w14:textId="77777777" w:rsidR="00E21095" w:rsidRPr="00453A15" w:rsidRDefault="00E21095" w:rsidP="00CC2183">
            <w:pPr>
              <w:pStyle w:val="TAL"/>
              <w:rPr>
                <w:ins w:id="535" w:author="Jakub Kolodziej" w:date="2022-11-01T14:48:00Z"/>
                <w:szCs w:val="18"/>
              </w:rPr>
            </w:pPr>
          </w:p>
        </w:tc>
        <w:tc>
          <w:tcPr>
            <w:tcW w:w="1135" w:type="dxa"/>
            <w:tcBorders>
              <w:top w:val="nil"/>
              <w:left w:val="single" w:sz="4" w:space="0" w:color="auto"/>
              <w:bottom w:val="single" w:sz="4" w:space="0" w:color="auto"/>
              <w:right w:val="single" w:sz="4" w:space="0" w:color="auto"/>
            </w:tcBorders>
            <w:vAlign w:val="center"/>
            <w:hideMark/>
          </w:tcPr>
          <w:p w14:paraId="698C725E" w14:textId="77777777" w:rsidR="00E21095" w:rsidRPr="00453A15" w:rsidRDefault="00E21095" w:rsidP="00CC2183">
            <w:pPr>
              <w:pStyle w:val="TAC"/>
              <w:rPr>
                <w:ins w:id="536"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C0C7ACE" w14:textId="77777777" w:rsidR="00E21095" w:rsidRPr="00453A15" w:rsidRDefault="00E21095" w:rsidP="00CC2183">
            <w:pPr>
              <w:pStyle w:val="TAC"/>
              <w:rPr>
                <w:ins w:id="537" w:author="Jakub Kolodziej" w:date="2022-11-01T14:48:00Z"/>
                <w:rFonts w:cs="Arial"/>
                <w:szCs w:val="22"/>
                <w:lang w:val="en-US"/>
              </w:rPr>
            </w:pPr>
            <w:ins w:id="538" w:author="Jakub Kolodziej" w:date="2022-11-01T14:48:00Z">
              <w:r w:rsidRPr="00453A15">
                <w:rPr>
                  <w:rFonts w:cs="Arial"/>
                  <w:szCs w:val="22"/>
                  <w:lang w:val="en-US"/>
                </w:rPr>
                <w:t>Config</w:t>
              </w:r>
              <w:r w:rsidRPr="00453A15">
                <w:rPr>
                  <w:rFonts w:cs="Arial"/>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5D017F1" w14:textId="77777777" w:rsidR="00E21095" w:rsidRPr="00453A15" w:rsidRDefault="00E21095" w:rsidP="00CC2183">
            <w:pPr>
              <w:pStyle w:val="TAC"/>
              <w:rPr>
                <w:ins w:id="539" w:author="Jakub Kolodziej" w:date="2022-11-01T14:48:00Z"/>
                <w:szCs w:val="18"/>
              </w:rPr>
            </w:pPr>
            <w:ins w:id="540" w:author="Jakub Kolodziej" w:date="2022-11-01T14:48:00Z">
              <w:r w:rsidRPr="00453A15">
                <w:rPr>
                  <w:szCs w:val="18"/>
                </w:rPr>
                <w:t xml:space="preserve">40: </w:t>
              </w:r>
              <w:proofErr w:type="spellStart"/>
              <w:proofErr w:type="gramStart"/>
              <w:r w:rsidRPr="00453A15">
                <w:rPr>
                  <w:szCs w:val="18"/>
                  <w:lang w:val="de-DE"/>
                </w:rPr>
                <w:t>N</w:t>
              </w:r>
              <w:r w:rsidRPr="00453A15">
                <w:rPr>
                  <w:szCs w:val="18"/>
                  <w:vertAlign w:val="subscript"/>
                  <w:lang w:val="de-DE"/>
                </w:rPr>
                <w:t>RB,c</w:t>
              </w:r>
              <w:proofErr w:type="spellEnd"/>
              <w:proofErr w:type="gramEnd"/>
              <w:r w:rsidRPr="00453A15">
                <w:rPr>
                  <w:szCs w:val="18"/>
                  <w:lang w:val="de-DE"/>
                </w:rPr>
                <w:t xml:space="preserve"> = 106 </w:t>
              </w:r>
            </w:ins>
          </w:p>
        </w:tc>
      </w:tr>
      <w:tr w:rsidR="00E21095" w:rsidRPr="00453A15" w14:paraId="5DA8DEA0" w14:textId="77777777" w:rsidTr="00CC2183">
        <w:trPr>
          <w:cantSplit/>
          <w:trHeight w:val="36"/>
          <w:ins w:id="541" w:author="Jakub Kolodziej" w:date="2022-11-01T14:48:00Z"/>
        </w:trPr>
        <w:tc>
          <w:tcPr>
            <w:tcW w:w="2554" w:type="dxa"/>
            <w:tcBorders>
              <w:top w:val="nil"/>
              <w:left w:val="single" w:sz="4" w:space="0" w:color="auto"/>
              <w:bottom w:val="nil"/>
              <w:right w:val="single" w:sz="4" w:space="0" w:color="auto"/>
            </w:tcBorders>
            <w:vAlign w:val="center"/>
            <w:hideMark/>
          </w:tcPr>
          <w:p w14:paraId="24D0DE5B" w14:textId="77777777" w:rsidR="00E21095" w:rsidRPr="00453A15" w:rsidRDefault="00E21095" w:rsidP="00CC2183">
            <w:pPr>
              <w:pStyle w:val="TAL"/>
              <w:rPr>
                <w:ins w:id="542" w:author="Jakub Kolodziej" w:date="2022-11-01T14:48:00Z"/>
                <w:lang w:val="en-US"/>
              </w:rPr>
            </w:pPr>
            <w:ins w:id="543" w:author="Jakub Kolodziej" w:date="2022-11-01T14:48:00Z">
              <w:r w:rsidRPr="00453A15">
                <w:rPr>
                  <w:lang w:val="en-US"/>
                </w:rPr>
                <w:t>TDD configuration</w:t>
              </w:r>
            </w:ins>
          </w:p>
        </w:tc>
        <w:tc>
          <w:tcPr>
            <w:tcW w:w="1135" w:type="dxa"/>
            <w:tcBorders>
              <w:top w:val="nil"/>
              <w:left w:val="single" w:sz="4" w:space="0" w:color="auto"/>
              <w:bottom w:val="single" w:sz="4" w:space="0" w:color="auto"/>
              <w:right w:val="single" w:sz="4" w:space="0" w:color="auto"/>
            </w:tcBorders>
          </w:tcPr>
          <w:p w14:paraId="7BEF0D04" w14:textId="77777777" w:rsidR="00E21095" w:rsidRPr="00453A15" w:rsidRDefault="00E21095" w:rsidP="00CC2183">
            <w:pPr>
              <w:pStyle w:val="TAC"/>
              <w:rPr>
                <w:ins w:id="544"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1CD348FE" w14:textId="77777777" w:rsidR="00E21095" w:rsidRPr="00453A15" w:rsidRDefault="00E21095" w:rsidP="00CC2183">
            <w:pPr>
              <w:pStyle w:val="TAC"/>
              <w:rPr>
                <w:ins w:id="545" w:author="Jakub Kolodziej" w:date="2022-11-01T14:48:00Z"/>
                <w:rFonts w:cs="Arial"/>
                <w:szCs w:val="22"/>
                <w:lang w:val="en-US"/>
              </w:rPr>
            </w:pPr>
            <w:ins w:id="546" w:author="Jakub Kolodziej" w:date="2022-11-01T14:48:00Z">
              <w:r w:rsidRPr="00453A15">
                <w:rPr>
                  <w:rFonts w:cs="Arial"/>
                  <w:szCs w:val="22"/>
                  <w:lang w:val="en-US"/>
                </w:rPr>
                <w:t>Config</w:t>
              </w:r>
              <w:r w:rsidRPr="00453A15">
                <w:rPr>
                  <w:rFonts w:cs="Arial"/>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0A3F989" w14:textId="77777777" w:rsidR="00E21095" w:rsidRPr="00453A15" w:rsidRDefault="00E21095" w:rsidP="00CC2183">
            <w:pPr>
              <w:pStyle w:val="TAC"/>
              <w:rPr>
                <w:ins w:id="547" w:author="Jakub Kolodziej" w:date="2022-11-01T14:48:00Z"/>
                <w:szCs w:val="18"/>
              </w:rPr>
            </w:pPr>
            <w:ins w:id="548" w:author="Jakub Kolodziej" w:date="2022-11-01T14:48:00Z">
              <w:r w:rsidRPr="00453A15">
                <w:rPr>
                  <w:bCs/>
                </w:rPr>
                <w:t>TDDConf.1.1</w:t>
              </w:r>
            </w:ins>
          </w:p>
        </w:tc>
      </w:tr>
      <w:tr w:rsidR="00E21095" w:rsidRPr="00453A15" w14:paraId="5A4CD928" w14:textId="77777777" w:rsidTr="00CC2183">
        <w:trPr>
          <w:cantSplit/>
          <w:trHeight w:val="36"/>
          <w:ins w:id="549" w:author="Jakub Kolodziej" w:date="2022-11-01T14:48:00Z"/>
        </w:trPr>
        <w:tc>
          <w:tcPr>
            <w:tcW w:w="2554" w:type="dxa"/>
            <w:tcBorders>
              <w:top w:val="nil"/>
              <w:left w:val="single" w:sz="4" w:space="0" w:color="auto"/>
              <w:bottom w:val="single" w:sz="4" w:space="0" w:color="auto"/>
              <w:right w:val="single" w:sz="4" w:space="0" w:color="auto"/>
            </w:tcBorders>
            <w:vAlign w:val="center"/>
          </w:tcPr>
          <w:p w14:paraId="327182A8" w14:textId="77777777" w:rsidR="00E21095" w:rsidRPr="00453A15" w:rsidRDefault="00E21095" w:rsidP="00CC2183">
            <w:pPr>
              <w:pStyle w:val="TAL"/>
              <w:rPr>
                <w:ins w:id="550" w:author="Jakub Kolodziej" w:date="2022-11-01T14:48:00Z"/>
                <w:bCs/>
                <w:lang w:val="en-US"/>
              </w:rPr>
            </w:pPr>
          </w:p>
        </w:tc>
        <w:tc>
          <w:tcPr>
            <w:tcW w:w="1135" w:type="dxa"/>
            <w:tcBorders>
              <w:top w:val="nil"/>
              <w:left w:val="single" w:sz="4" w:space="0" w:color="auto"/>
              <w:bottom w:val="single" w:sz="4" w:space="0" w:color="auto"/>
              <w:right w:val="single" w:sz="4" w:space="0" w:color="auto"/>
            </w:tcBorders>
          </w:tcPr>
          <w:p w14:paraId="47AE3B66" w14:textId="77777777" w:rsidR="00E21095" w:rsidRPr="00453A15" w:rsidRDefault="00E21095" w:rsidP="00CC2183">
            <w:pPr>
              <w:pStyle w:val="TAC"/>
              <w:rPr>
                <w:ins w:id="551"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0229A621" w14:textId="77777777" w:rsidR="00E21095" w:rsidRPr="00453A15" w:rsidRDefault="00E21095" w:rsidP="00CC2183">
            <w:pPr>
              <w:pStyle w:val="TAC"/>
              <w:rPr>
                <w:ins w:id="552" w:author="Jakub Kolodziej" w:date="2022-11-01T14:48:00Z"/>
                <w:rFonts w:cs="Arial"/>
                <w:szCs w:val="22"/>
                <w:lang w:val="en-US"/>
              </w:rPr>
            </w:pPr>
            <w:ins w:id="553" w:author="Jakub Kolodziej" w:date="2022-11-01T14:48:00Z">
              <w:r w:rsidRPr="00453A15">
                <w:rPr>
                  <w:rFonts w:cs="Arial"/>
                  <w:szCs w:val="22"/>
                  <w:lang w:val="en-US"/>
                </w:rPr>
                <w:t>Config</w:t>
              </w:r>
              <w:r w:rsidRPr="00453A15">
                <w:rPr>
                  <w:rFonts w:cs="Arial"/>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12D6ECF3" w14:textId="77777777" w:rsidR="00E21095" w:rsidRPr="00453A15" w:rsidRDefault="00E21095" w:rsidP="00CC2183">
            <w:pPr>
              <w:pStyle w:val="TAC"/>
              <w:rPr>
                <w:ins w:id="554" w:author="Jakub Kolodziej" w:date="2022-11-01T14:48:00Z"/>
                <w:szCs w:val="18"/>
              </w:rPr>
            </w:pPr>
            <w:ins w:id="555" w:author="Jakub Kolodziej" w:date="2022-11-01T14:48:00Z">
              <w:r w:rsidRPr="00453A15">
                <w:rPr>
                  <w:bCs/>
                </w:rPr>
                <w:t>TDDConf.2.1</w:t>
              </w:r>
            </w:ins>
          </w:p>
        </w:tc>
      </w:tr>
      <w:tr w:rsidR="00E21095" w:rsidRPr="00453A15" w14:paraId="55825722" w14:textId="77777777" w:rsidTr="00CC2183">
        <w:trPr>
          <w:cantSplit/>
          <w:trHeight w:val="443"/>
          <w:ins w:id="55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133AAD2" w14:textId="77777777" w:rsidR="00E21095" w:rsidRPr="00453A15" w:rsidRDefault="00E21095" w:rsidP="00CC2183">
            <w:pPr>
              <w:pStyle w:val="TAL"/>
              <w:rPr>
                <w:ins w:id="557" w:author="Jakub Kolodziej" w:date="2022-11-01T14:48:00Z"/>
                <w:bCs/>
                <w:lang w:val="en-US"/>
              </w:rPr>
            </w:pPr>
            <w:ins w:id="558" w:author="Jakub Kolodziej" w:date="2022-11-01T14:48:00Z">
              <w:r w:rsidRPr="00453A15">
                <w:rPr>
                  <w:bCs/>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462D2B95" w14:textId="77777777" w:rsidR="00E21095" w:rsidRPr="00453A15" w:rsidRDefault="00E21095" w:rsidP="00CC2183">
            <w:pPr>
              <w:pStyle w:val="TAC"/>
              <w:rPr>
                <w:ins w:id="559"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4DEDBF2E" w14:textId="77777777" w:rsidR="00E21095" w:rsidRPr="00453A15" w:rsidRDefault="00E21095" w:rsidP="00CC2183">
            <w:pPr>
              <w:pStyle w:val="TAC"/>
              <w:rPr>
                <w:ins w:id="560" w:author="Jakub Kolodziej" w:date="2022-11-01T14:48:00Z"/>
                <w:rFonts w:cs="Arial"/>
                <w:szCs w:val="22"/>
                <w:lang w:val="en-US"/>
              </w:rPr>
            </w:pPr>
            <w:ins w:id="561" w:author="Jakub Kolodziej" w:date="2022-11-01T14:48:00Z">
              <w:r w:rsidRPr="00453A15">
                <w:rPr>
                  <w:rFonts w:cs="Arial"/>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4CC2F90" w14:textId="77777777" w:rsidR="00E21095" w:rsidRPr="00453A15" w:rsidRDefault="00E21095" w:rsidP="00CC2183">
            <w:pPr>
              <w:pStyle w:val="TAC"/>
              <w:rPr>
                <w:ins w:id="562" w:author="Jakub Kolodziej" w:date="2022-11-01T14:48:00Z"/>
              </w:rPr>
            </w:pPr>
            <w:ins w:id="563" w:author="Jakub Kolodziej" w:date="2022-11-01T14:48:00Z">
              <w:r w:rsidRPr="00453A15">
                <w:rPr>
                  <w:bCs/>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84977B7" w14:textId="77777777" w:rsidR="00E21095" w:rsidRPr="00453A15" w:rsidRDefault="00E21095" w:rsidP="00CC2183">
            <w:pPr>
              <w:pStyle w:val="TAC"/>
              <w:rPr>
                <w:ins w:id="564" w:author="Jakub Kolodziej" w:date="2022-11-01T14:48:00Z"/>
              </w:rPr>
            </w:pPr>
            <w:ins w:id="565" w:author="Jakub Kolodziej" w:date="2022-11-01T14:48:00Z">
              <w:r w:rsidRPr="00453A15">
                <w:rPr>
                  <w:bCs/>
                </w:rPr>
                <w:t>NA</w:t>
              </w:r>
            </w:ins>
          </w:p>
        </w:tc>
      </w:tr>
      <w:tr w:rsidR="00E21095" w:rsidRPr="00453A15" w14:paraId="679BB24B" w14:textId="77777777" w:rsidTr="00CC2183">
        <w:trPr>
          <w:cantSplit/>
          <w:trHeight w:val="443"/>
          <w:ins w:id="56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455A146" w14:textId="77777777" w:rsidR="00E21095" w:rsidRPr="00453A15" w:rsidRDefault="00E21095" w:rsidP="00CC2183">
            <w:pPr>
              <w:pStyle w:val="TAL"/>
              <w:rPr>
                <w:ins w:id="567" w:author="Jakub Kolodziej" w:date="2022-11-01T14:48:00Z"/>
                <w:bCs/>
                <w:lang w:val="en-US"/>
              </w:rPr>
            </w:pPr>
            <w:ins w:id="568" w:author="Jakub Kolodziej" w:date="2022-11-01T14:48:00Z">
              <w:r w:rsidRPr="00453A15">
                <w:rPr>
                  <w:bCs/>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6418BFD0" w14:textId="77777777" w:rsidR="00E21095" w:rsidRPr="00453A15" w:rsidRDefault="00E21095" w:rsidP="00CC2183">
            <w:pPr>
              <w:pStyle w:val="TAC"/>
              <w:rPr>
                <w:ins w:id="569"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2483700C" w14:textId="77777777" w:rsidR="00E21095" w:rsidRPr="00453A15" w:rsidRDefault="00E21095" w:rsidP="00CC2183">
            <w:pPr>
              <w:pStyle w:val="TAC"/>
              <w:rPr>
                <w:ins w:id="570" w:author="Jakub Kolodziej" w:date="2022-11-01T14:48:00Z"/>
                <w:rFonts w:cs="Arial"/>
                <w:szCs w:val="22"/>
                <w:lang w:val="en-US"/>
              </w:rPr>
            </w:pPr>
            <w:ins w:id="571" w:author="Jakub Kolodziej" w:date="2022-11-01T14:48:00Z">
              <w:r w:rsidRPr="00453A15">
                <w:rPr>
                  <w:rFonts w:cs="Arial"/>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16E3BE6" w14:textId="77777777" w:rsidR="00E21095" w:rsidRPr="00453A15" w:rsidRDefault="00E21095" w:rsidP="00CC2183">
            <w:pPr>
              <w:pStyle w:val="TAC"/>
              <w:rPr>
                <w:ins w:id="572" w:author="Jakub Kolodziej" w:date="2022-11-01T14:48:00Z"/>
                <w:bCs/>
              </w:rPr>
            </w:pPr>
            <w:ins w:id="573" w:author="Jakub Kolodziej" w:date="2022-11-01T14:48:00Z">
              <w:r w:rsidRPr="00453A15">
                <w:rPr>
                  <w:bCs/>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CFCC197" w14:textId="77777777" w:rsidR="00E21095" w:rsidRPr="00453A15" w:rsidRDefault="00E21095" w:rsidP="00CC2183">
            <w:pPr>
              <w:pStyle w:val="TAC"/>
              <w:rPr>
                <w:ins w:id="574" w:author="Jakub Kolodziej" w:date="2022-11-01T14:48:00Z"/>
                <w:bCs/>
              </w:rPr>
            </w:pPr>
            <w:ins w:id="575" w:author="Jakub Kolodziej" w:date="2022-11-01T14:48:00Z">
              <w:r w:rsidRPr="00453A15">
                <w:rPr>
                  <w:bCs/>
                </w:rPr>
                <w:t>NA</w:t>
              </w:r>
            </w:ins>
          </w:p>
        </w:tc>
      </w:tr>
      <w:tr w:rsidR="00E21095" w:rsidRPr="00453A15" w14:paraId="0A85EF77" w14:textId="77777777" w:rsidTr="00CC2183">
        <w:trPr>
          <w:cantSplit/>
          <w:trHeight w:val="443"/>
          <w:ins w:id="57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B13CB6D" w14:textId="77777777" w:rsidR="00E21095" w:rsidRPr="00453A15" w:rsidRDefault="00E21095" w:rsidP="00CC2183">
            <w:pPr>
              <w:pStyle w:val="TAL"/>
              <w:rPr>
                <w:ins w:id="577" w:author="Jakub Kolodziej" w:date="2022-11-01T14:48:00Z"/>
                <w:bCs/>
                <w:lang w:val="en-US"/>
              </w:rPr>
            </w:pPr>
            <w:ins w:id="578" w:author="Jakub Kolodziej" w:date="2022-11-01T14:48:00Z">
              <w:r w:rsidRPr="00453A15">
                <w:rPr>
                  <w:bCs/>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16FE8D2" w14:textId="77777777" w:rsidR="00E21095" w:rsidRPr="00453A15" w:rsidRDefault="00E21095" w:rsidP="00CC2183">
            <w:pPr>
              <w:pStyle w:val="TAC"/>
              <w:rPr>
                <w:ins w:id="579"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5D437A0F" w14:textId="77777777" w:rsidR="00E21095" w:rsidRPr="00453A15" w:rsidRDefault="00E21095" w:rsidP="00CC2183">
            <w:pPr>
              <w:pStyle w:val="TAC"/>
              <w:rPr>
                <w:ins w:id="580" w:author="Jakub Kolodziej" w:date="2022-11-01T14:48:00Z"/>
                <w:rFonts w:cs="Arial"/>
                <w:szCs w:val="22"/>
                <w:lang w:val="en-US"/>
              </w:rPr>
            </w:pPr>
            <w:ins w:id="581" w:author="Jakub Kolodziej" w:date="2022-11-01T14:48:00Z">
              <w:r w:rsidRPr="00453A15">
                <w:rPr>
                  <w:rFonts w:cs="Arial"/>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0AE6D04" w14:textId="77777777" w:rsidR="00E21095" w:rsidRPr="00453A15" w:rsidRDefault="00E21095" w:rsidP="00CC2183">
            <w:pPr>
              <w:pStyle w:val="TAC"/>
              <w:rPr>
                <w:ins w:id="582" w:author="Jakub Kolodziej" w:date="2022-11-01T14:48:00Z"/>
              </w:rPr>
            </w:pPr>
            <w:ins w:id="583" w:author="Jakub Kolodziej" w:date="2022-11-01T14:48:00Z">
              <w:r w:rsidRPr="00453A15">
                <w:rPr>
                  <w:bCs/>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E98E495" w14:textId="77777777" w:rsidR="00E21095" w:rsidRPr="00453A15" w:rsidRDefault="00E21095" w:rsidP="00CC2183">
            <w:pPr>
              <w:pStyle w:val="TAC"/>
              <w:rPr>
                <w:ins w:id="584" w:author="Jakub Kolodziej" w:date="2022-11-01T14:48:00Z"/>
              </w:rPr>
            </w:pPr>
            <w:ins w:id="585" w:author="Jakub Kolodziej" w:date="2022-11-01T14:48:00Z">
              <w:r w:rsidRPr="00453A15">
                <w:rPr>
                  <w:bCs/>
                </w:rPr>
                <w:t>NA</w:t>
              </w:r>
            </w:ins>
          </w:p>
        </w:tc>
      </w:tr>
      <w:tr w:rsidR="00E21095" w:rsidRPr="00453A15" w14:paraId="1B0023C8" w14:textId="77777777" w:rsidTr="00CC2183">
        <w:trPr>
          <w:cantSplit/>
          <w:trHeight w:val="443"/>
          <w:ins w:id="58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4F40642C" w14:textId="77777777" w:rsidR="00E21095" w:rsidRPr="00453A15" w:rsidRDefault="00E21095" w:rsidP="00CC2183">
            <w:pPr>
              <w:pStyle w:val="TAL"/>
              <w:rPr>
                <w:ins w:id="587" w:author="Jakub Kolodziej" w:date="2022-11-01T14:48:00Z"/>
                <w:bCs/>
                <w:lang w:val="en-US"/>
              </w:rPr>
            </w:pPr>
            <w:ins w:id="588" w:author="Jakub Kolodziej" w:date="2022-11-01T14:48:00Z">
              <w:r w:rsidRPr="00453A15">
                <w:rPr>
                  <w:bCs/>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44FD1CF" w14:textId="77777777" w:rsidR="00E21095" w:rsidRPr="00453A15" w:rsidRDefault="00E21095" w:rsidP="00CC2183">
            <w:pPr>
              <w:pStyle w:val="TAC"/>
              <w:rPr>
                <w:ins w:id="589"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3530ECA2" w14:textId="77777777" w:rsidR="00E21095" w:rsidRPr="00453A15" w:rsidRDefault="00E21095" w:rsidP="00CC2183">
            <w:pPr>
              <w:pStyle w:val="TAC"/>
              <w:rPr>
                <w:ins w:id="590" w:author="Jakub Kolodziej" w:date="2022-11-01T14:48:00Z"/>
                <w:rFonts w:cs="Arial"/>
                <w:szCs w:val="22"/>
                <w:lang w:val="en-US"/>
              </w:rPr>
            </w:pPr>
            <w:ins w:id="591" w:author="Jakub Kolodziej" w:date="2022-11-01T14:48:00Z">
              <w:r w:rsidRPr="00453A15">
                <w:rPr>
                  <w:rFonts w:cs="Arial"/>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0F2D533" w14:textId="77777777" w:rsidR="00E21095" w:rsidRPr="00453A15" w:rsidRDefault="00E21095" w:rsidP="00CC2183">
            <w:pPr>
              <w:pStyle w:val="TAC"/>
              <w:rPr>
                <w:ins w:id="592" w:author="Jakub Kolodziej" w:date="2022-11-01T14:48:00Z"/>
              </w:rPr>
            </w:pPr>
            <w:ins w:id="593" w:author="Jakub Kolodziej" w:date="2022-11-01T14:48:00Z">
              <w:r w:rsidRPr="00453A15">
                <w:rPr>
                  <w:bCs/>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EE9D0E7" w14:textId="77777777" w:rsidR="00E21095" w:rsidRPr="00453A15" w:rsidRDefault="00E21095" w:rsidP="00CC2183">
            <w:pPr>
              <w:pStyle w:val="TAC"/>
              <w:rPr>
                <w:ins w:id="594" w:author="Jakub Kolodziej" w:date="2022-11-01T14:48:00Z"/>
              </w:rPr>
            </w:pPr>
            <w:ins w:id="595" w:author="Jakub Kolodziej" w:date="2022-11-01T14:48:00Z">
              <w:r w:rsidRPr="00453A15">
                <w:rPr>
                  <w:bCs/>
                </w:rPr>
                <w:t>NA</w:t>
              </w:r>
            </w:ins>
          </w:p>
        </w:tc>
      </w:tr>
      <w:tr w:rsidR="00E21095" w:rsidRPr="00453A15" w14:paraId="0DA266DE" w14:textId="77777777" w:rsidTr="00CC2183">
        <w:trPr>
          <w:cantSplit/>
          <w:trHeight w:val="177"/>
          <w:ins w:id="596" w:author="Jakub Kolodziej" w:date="2022-11-01T14:48:00Z"/>
        </w:trPr>
        <w:tc>
          <w:tcPr>
            <w:tcW w:w="2554" w:type="dxa"/>
            <w:tcBorders>
              <w:top w:val="single" w:sz="4" w:space="0" w:color="auto"/>
              <w:left w:val="single" w:sz="4" w:space="0" w:color="auto"/>
              <w:bottom w:val="nil"/>
              <w:right w:val="single" w:sz="4" w:space="0" w:color="auto"/>
            </w:tcBorders>
            <w:hideMark/>
          </w:tcPr>
          <w:p w14:paraId="6F697EDA" w14:textId="77777777" w:rsidR="00E21095" w:rsidRPr="00453A15" w:rsidRDefault="00E21095" w:rsidP="00CC2183">
            <w:pPr>
              <w:pStyle w:val="TAL"/>
              <w:rPr>
                <w:ins w:id="597" w:author="Jakub Kolodziej" w:date="2022-11-01T14:48:00Z"/>
                <w:bCs/>
                <w:lang w:val="en-US"/>
              </w:rPr>
            </w:pPr>
            <w:ins w:id="598" w:author="Jakub Kolodziej" w:date="2022-11-01T14:48:00Z">
              <w:r w:rsidRPr="00453A15">
                <w:rPr>
                  <w:bCs/>
                  <w:lang w:val="en-US" w:eastAsia="zh-CN"/>
                </w:rPr>
                <w:t>TRS configuration</w:t>
              </w:r>
            </w:ins>
          </w:p>
        </w:tc>
        <w:tc>
          <w:tcPr>
            <w:tcW w:w="1135" w:type="dxa"/>
            <w:tcBorders>
              <w:top w:val="single" w:sz="4" w:space="0" w:color="auto"/>
              <w:left w:val="single" w:sz="4" w:space="0" w:color="auto"/>
              <w:bottom w:val="nil"/>
              <w:right w:val="single" w:sz="4" w:space="0" w:color="auto"/>
            </w:tcBorders>
          </w:tcPr>
          <w:p w14:paraId="3D34712C" w14:textId="77777777" w:rsidR="00E21095" w:rsidRPr="00453A15" w:rsidRDefault="00E21095" w:rsidP="00CC2183">
            <w:pPr>
              <w:pStyle w:val="TAC"/>
              <w:rPr>
                <w:ins w:id="599"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1FE6881E" w14:textId="77777777" w:rsidR="00E21095" w:rsidRPr="00453A15" w:rsidRDefault="00E21095" w:rsidP="00CC2183">
            <w:pPr>
              <w:pStyle w:val="TAC"/>
              <w:rPr>
                <w:ins w:id="600" w:author="Jakub Kolodziej" w:date="2022-11-01T14:48:00Z"/>
                <w:rFonts w:cs="Arial"/>
                <w:szCs w:val="22"/>
                <w:lang w:val="en-US"/>
              </w:rPr>
            </w:pPr>
            <w:ins w:id="601" w:author="Jakub Kolodziej" w:date="2022-11-01T14:48:00Z">
              <w:r w:rsidRPr="00453A15">
                <w:rPr>
                  <w:rFonts w:cs="Arial"/>
                  <w:szCs w:val="22"/>
                  <w:lang w:val="en-US" w:eastAsia="zh-CN"/>
                </w:rPr>
                <w:t>Config</w:t>
              </w:r>
              <w:r w:rsidRPr="00453A15">
                <w:rPr>
                  <w:rFonts w:cs="Arial"/>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A00A649" w14:textId="77777777" w:rsidR="00E21095" w:rsidRPr="00453A15" w:rsidRDefault="00E21095" w:rsidP="00CC2183">
            <w:pPr>
              <w:pStyle w:val="TAC"/>
              <w:rPr>
                <w:ins w:id="602" w:author="Jakub Kolodziej" w:date="2022-11-01T14:48:00Z"/>
                <w:bCs/>
              </w:rPr>
            </w:pPr>
            <w:ins w:id="603" w:author="Jakub Kolodziej" w:date="2022-11-01T14:48:00Z">
              <w:r w:rsidRPr="00453A15">
                <w:rPr>
                  <w:bCs/>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5F831FC" w14:textId="77777777" w:rsidR="00E21095" w:rsidRPr="00453A15" w:rsidRDefault="00E21095" w:rsidP="00CC2183">
            <w:pPr>
              <w:pStyle w:val="TAC"/>
              <w:rPr>
                <w:ins w:id="604" w:author="Jakub Kolodziej" w:date="2022-11-01T14:48:00Z"/>
                <w:bCs/>
              </w:rPr>
            </w:pPr>
            <w:ins w:id="605" w:author="Jakub Kolodziej" w:date="2022-11-01T14:48:00Z">
              <w:r w:rsidRPr="00453A15">
                <w:rPr>
                  <w:bCs/>
                  <w:lang w:eastAsia="zh-CN"/>
                </w:rPr>
                <w:t>NA</w:t>
              </w:r>
            </w:ins>
          </w:p>
        </w:tc>
      </w:tr>
      <w:tr w:rsidR="00E21095" w:rsidRPr="00453A15" w14:paraId="0B320CF4" w14:textId="77777777" w:rsidTr="00CC2183">
        <w:trPr>
          <w:cantSplit/>
          <w:trHeight w:val="237"/>
          <w:ins w:id="606" w:author="Jakub Kolodziej" w:date="2022-11-01T14:48:00Z"/>
        </w:trPr>
        <w:tc>
          <w:tcPr>
            <w:tcW w:w="2554" w:type="dxa"/>
            <w:tcBorders>
              <w:top w:val="nil"/>
              <w:left w:val="single" w:sz="4" w:space="0" w:color="auto"/>
              <w:bottom w:val="nil"/>
              <w:right w:val="single" w:sz="4" w:space="0" w:color="auto"/>
            </w:tcBorders>
            <w:vAlign w:val="center"/>
            <w:hideMark/>
          </w:tcPr>
          <w:p w14:paraId="2A510FB7" w14:textId="77777777" w:rsidR="00E21095" w:rsidRPr="00453A15" w:rsidRDefault="00E21095" w:rsidP="00CC2183">
            <w:pPr>
              <w:pStyle w:val="TAL"/>
              <w:rPr>
                <w:ins w:id="607" w:author="Jakub Kolodziej" w:date="2022-11-01T14:48:00Z"/>
                <w:bCs/>
              </w:rPr>
            </w:pPr>
          </w:p>
        </w:tc>
        <w:tc>
          <w:tcPr>
            <w:tcW w:w="1135" w:type="dxa"/>
            <w:tcBorders>
              <w:top w:val="nil"/>
              <w:left w:val="single" w:sz="4" w:space="0" w:color="auto"/>
              <w:bottom w:val="nil"/>
              <w:right w:val="single" w:sz="4" w:space="0" w:color="auto"/>
            </w:tcBorders>
            <w:vAlign w:val="center"/>
            <w:hideMark/>
          </w:tcPr>
          <w:p w14:paraId="02D4BABF" w14:textId="77777777" w:rsidR="00E21095" w:rsidRPr="00453A15" w:rsidRDefault="00E21095" w:rsidP="00CC2183">
            <w:pPr>
              <w:pStyle w:val="TAC"/>
              <w:rPr>
                <w:ins w:id="608"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60CEE01" w14:textId="77777777" w:rsidR="00E21095" w:rsidRPr="00453A15" w:rsidRDefault="00E21095" w:rsidP="00CC2183">
            <w:pPr>
              <w:pStyle w:val="TAC"/>
              <w:rPr>
                <w:ins w:id="609" w:author="Jakub Kolodziej" w:date="2022-11-01T14:48:00Z"/>
                <w:rFonts w:cs="Arial"/>
                <w:szCs w:val="22"/>
                <w:lang w:val="en-US"/>
              </w:rPr>
            </w:pPr>
            <w:ins w:id="610" w:author="Jakub Kolodziej" w:date="2022-11-01T14:48:00Z">
              <w:r w:rsidRPr="00453A15">
                <w:rPr>
                  <w:rFonts w:cs="Arial"/>
                  <w:szCs w:val="22"/>
                  <w:lang w:val="en-US" w:eastAsia="zh-CN"/>
                </w:rPr>
                <w:t>Config</w:t>
              </w:r>
              <w:r w:rsidRPr="00453A15">
                <w:rPr>
                  <w:rFonts w:cs="Arial"/>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913742F" w14:textId="77777777" w:rsidR="00E21095" w:rsidRPr="00453A15" w:rsidRDefault="00E21095" w:rsidP="00CC2183">
            <w:pPr>
              <w:pStyle w:val="TAC"/>
              <w:rPr>
                <w:ins w:id="611" w:author="Jakub Kolodziej" w:date="2022-11-01T14:48:00Z"/>
                <w:bCs/>
              </w:rPr>
            </w:pPr>
            <w:ins w:id="612" w:author="Jakub Kolodziej" w:date="2022-11-01T14:48:00Z">
              <w:r w:rsidRPr="00453A15">
                <w:rPr>
                  <w:bCs/>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A5CF50E" w14:textId="77777777" w:rsidR="00E21095" w:rsidRPr="00453A15" w:rsidRDefault="00E21095" w:rsidP="00CC2183">
            <w:pPr>
              <w:pStyle w:val="TAC"/>
              <w:rPr>
                <w:ins w:id="613" w:author="Jakub Kolodziej" w:date="2022-11-01T14:48:00Z"/>
                <w:bCs/>
              </w:rPr>
            </w:pPr>
            <w:ins w:id="614" w:author="Jakub Kolodziej" w:date="2022-11-01T14:48:00Z">
              <w:r w:rsidRPr="00453A15">
                <w:rPr>
                  <w:bCs/>
                  <w:lang w:eastAsia="zh-CN"/>
                </w:rPr>
                <w:t>NA</w:t>
              </w:r>
            </w:ins>
          </w:p>
        </w:tc>
      </w:tr>
      <w:tr w:rsidR="00E21095" w:rsidRPr="00453A15" w14:paraId="61A4F1C2" w14:textId="77777777" w:rsidTr="00CC2183">
        <w:trPr>
          <w:cantSplit/>
          <w:trHeight w:val="141"/>
          <w:ins w:id="615"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1A27B194" w14:textId="77777777" w:rsidR="00E21095" w:rsidRPr="00453A15" w:rsidRDefault="00E21095" w:rsidP="00CC2183">
            <w:pPr>
              <w:pStyle w:val="TAL"/>
              <w:rPr>
                <w:ins w:id="616" w:author="Jakub Kolodziej" w:date="2022-11-01T14:48:00Z"/>
                <w:bCs/>
              </w:rPr>
            </w:pPr>
          </w:p>
        </w:tc>
        <w:tc>
          <w:tcPr>
            <w:tcW w:w="1135" w:type="dxa"/>
            <w:tcBorders>
              <w:top w:val="nil"/>
              <w:left w:val="single" w:sz="4" w:space="0" w:color="auto"/>
              <w:bottom w:val="single" w:sz="4" w:space="0" w:color="auto"/>
              <w:right w:val="single" w:sz="4" w:space="0" w:color="auto"/>
            </w:tcBorders>
            <w:vAlign w:val="center"/>
            <w:hideMark/>
          </w:tcPr>
          <w:p w14:paraId="7FD4326F" w14:textId="77777777" w:rsidR="00E21095" w:rsidRPr="00453A15" w:rsidRDefault="00E21095" w:rsidP="00CC2183">
            <w:pPr>
              <w:pStyle w:val="TAC"/>
              <w:rPr>
                <w:ins w:id="617"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A9FCAF5" w14:textId="77777777" w:rsidR="00E21095" w:rsidRPr="00453A15" w:rsidRDefault="00E21095" w:rsidP="00CC2183">
            <w:pPr>
              <w:pStyle w:val="TAC"/>
              <w:rPr>
                <w:ins w:id="618" w:author="Jakub Kolodziej" w:date="2022-11-01T14:48:00Z"/>
                <w:rFonts w:cs="Arial"/>
                <w:szCs w:val="22"/>
                <w:lang w:val="en-US"/>
              </w:rPr>
            </w:pPr>
            <w:ins w:id="619" w:author="Jakub Kolodziej" w:date="2022-11-01T14:48:00Z">
              <w:r w:rsidRPr="00453A15">
                <w:rPr>
                  <w:rFonts w:cs="Arial"/>
                  <w:szCs w:val="22"/>
                  <w:lang w:val="en-US" w:eastAsia="zh-CN"/>
                </w:rPr>
                <w:t>Config</w:t>
              </w:r>
              <w:r w:rsidRPr="00453A15">
                <w:rPr>
                  <w:rFonts w:cs="Arial"/>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F39CB95" w14:textId="77777777" w:rsidR="00E21095" w:rsidRPr="00453A15" w:rsidRDefault="00E21095" w:rsidP="00CC2183">
            <w:pPr>
              <w:pStyle w:val="TAC"/>
              <w:rPr>
                <w:ins w:id="620" w:author="Jakub Kolodziej" w:date="2022-11-01T14:48:00Z"/>
                <w:bCs/>
              </w:rPr>
            </w:pPr>
            <w:ins w:id="621" w:author="Jakub Kolodziej" w:date="2022-11-01T14:48:00Z">
              <w:r w:rsidRPr="00453A15">
                <w:rPr>
                  <w:bCs/>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743DDE8" w14:textId="77777777" w:rsidR="00E21095" w:rsidRPr="00453A15" w:rsidRDefault="00E21095" w:rsidP="00CC2183">
            <w:pPr>
              <w:pStyle w:val="TAC"/>
              <w:rPr>
                <w:ins w:id="622" w:author="Jakub Kolodziej" w:date="2022-11-01T14:48:00Z"/>
                <w:bCs/>
              </w:rPr>
            </w:pPr>
            <w:ins w:id="623" w:author="Jakub Kolodziej" w:date="2022-11-01T14:48:00Z">
              <w:r w:rsidRPr="00453A15">
                <w:rPr>
                  <w:bCs/>
                  <w:lang w:eastAsia="zh-CN"/>
                </w:rPr>
                <w:t>NA</w:t>
              </w:r>
            </w:ins>
          </w:p>
        </w:tc>
      </w:tr>
      <w:tr w:rsidR="00E21095" w:rsidRPr="00453A15" w14:paraId="19E133FD" w14:textId="77777777" w:rsidTr="00CC2183">
        <w:trPr>
          <w:cantSplit/>
          <w:trHeight w:val="443"/>
          <w:ins w:id="624"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FDB8F93" w14:textId="77777777" w:rsidR="00E21095" w:rsidRPr="00453A15" w:rsidRDefault="00E21095" w:rsidP="00CC2183">
            <w:pPr>
              <w:pStyle w:val="TAL"/>
              <w:rPr>
                <w:ins w:id="625" w:author="Jakub Kolodziej" w:date="2022-11-01T14:48:00Z"/>
                <w:lang w:val="en-US"/>
              </w:rPr>
            </w:pPr>
            <w:ins w:id="626" w:author="Jakub Kolodziej" w:date="2022-11-01T14:48:00Z">
              <w:r w:rsidRPr="00453A15">
                <w:rPr>
                  <w:bCs/>
                  <w:lang w:val="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751FA3AF" w14:textId="77777777" w:rsidR="00E21095" w:rsidRPr="00453A15" w:rsidRDefault="00E21095" w:rsidP="00CC2183">
            <w:pPr>
              <w:pStyle w:val="TAC"/>
              <w:rPr>
                <w:ins w:id="627"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59D773FF" w14:textId="77777777" w:rsidR="00E21095" w:rsidRPr="00453A15" w:rsidRDefault="00E21095" w:rsidP="00CC2183">
            <w:pPr>
              <w:pStyle w:val="TAC"/>
              <w:rPr>
                <w:ins w:id="628" w:author="Jakub Kolodziej" w:date="2022-11-01T14:48:00Z"/>
                <w:rFonts w:cs="Arial"/>
                <w:szCs w:val="22"/>
                <w:lang w:val="en-US"/>
              </w:rPr>
            </w:pPr>
            <w:ins w:id="629" w:author="Jakub Kolodziej" w:date="2022-11-01T14:48:00Z">
              <w:r w:rsidRPr="00453A15">
                <w:rPr>
                  <w:rFonts w:cs="Arial"/>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989EE8E" w14:textId="77777777" w:rsidR="00E21095" w:rsidRPr="00453A15" w:rsidRDefault="00E21095" w:rsidP="00CC2183">
            <w:pPr>
              <w:pStyle w:val="TAC"/>
              <w:rPr>
                <w:ins w:id="630" w:author="Jakub Kolodziej" w:date="2022-11-01T14:48:00Z"/>
              </w:rPr>
            </w:pPr>
            <w:ins w:id="631" w:author="Jakub Kolodziej" w:date="2022-11-01T14:48:00Z">
              <w:r w:rsidRPr="00453A15">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B918D28" w14:textId="77777777" w:rsidR="00E21095" w:rsidRPr="00453A15" w:rsidRDefault="00E21095" w:rsidP="00CC2183">
            <w:pPr>
              <w:pStyle w:val="TAC"/>
              <w:rPr>
                <w:ins w:id="632" w:author="Jakub Kolodziej" w:date="2022-11-01T14:48:00Z"/>
              </w:rPr>
            </w:pPr>
            <w:ins w:id="633" w:author="Jakub Kolodziej" w:date="2022-11-01T14:48:00Z">
              <w:r w:rsidRPr="00453A15">
                <w:t>OP.1</w:t>
              </w:r>
            </w:ins>
          </w:p>
        </w:tc>
      </w:tr>
      <w:tr w:rsidR="00E21095" w:rsidRPr="00453A15" w14:paraId="331EF4CA" w14:textId="77777777" w:rsidTr="00CC2183">
        <w:trPr>
          <w:cantSplit/>
          <w:trHeight w:val="259"/>
          <w:ins w:id="634" w:author="Jakub Kolodziej" w:date="2022-11-01T14:48:00Z"/>
        </w:trPr>
        <w:tc>
          <w:tcPr>
            <w:tcW w:w="2554" w:type="dxa"/>
            <w:tcBorders>
              <w:top w:val="single" w:sz="4" w:space="0" w:color="auto"/>
              <w:left w:val="single" w:sz="4" w:space="0" w:color="auto"/>
              <w:bottom w:val="nil"/>
              <w:right w:val="single" w:sz="4" w:space="0" w:color="auto"/>
            </w:tcBorders>
            <w:hideMark/>
          </w:tcPr>
          <w:p w14:paraId="6F943F82" w14:textId="77777777" w:rsidR="00E21095" w:rsidRPr="00453A15" w:rsidRDefault="00E21095" w:rsidP="00CC2183">
            <w:pPr>
              <w:pStyle w:val="TAL"/>
              <w:rPr>
                <w:ins w:id="635" w:author="Jakub Kolodziej" w:date="2022-11-01T14:48:00Z"/>
                <w:lang w:val="en-US"/>
              </w:rPr>
            </w:pPr>
            <w:ins w:id="636" w:author="Jakub Kolodziej" w:date="2022-11-01T14:48:00Z">
              <w:r w:rsidRPr="00453A15">
                <w:rPr>
                  <w:lang w:val="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25554CD3" w14:textId="77777777" w:rsidR="00E21095" w:rsidRPr="00453A15" w:rsidRDefault="00E21095" w:rsidP="00CC2183">
            <w:pPr>
              <w:pStyle w:val="TAC"/>
              <w:rPr>
                <w:ins w:id="637"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5470F206" w14:textId="77777777" w:rsidR="00E21095" w:rsidRPr="00453A15" w:rsidRDefault="00E21095" w:rsidP="00CC2183">
            <w:pPr>
              <w:pStyle w:val="TAC"/>
              <w:rPr>
                <w:ins w:id="638" w:author="Jakub Kolodziej" w:date="2022-11-01T14:48:00Z"/>
                <w:rFonts w:cs="Arial"/>
                <w:szCs w:val="22"/>
                <w:lang w:val="en-US"/>
              </w:rPr>
            </w:pPr>
            <w:ins w:id="639" w:author="Jakub Kolodziej" w:date="2022-11-01T14:48:00Z">
              <w:r w:rsidRPr="00453A15">
                <w:rPr>
                  <w:rFonts w:cs="Arial"/>
                  <w:szCs w:val="22"/>
                  <w:lang w:val="en-US"/>
                </w:rPr>
                <w:t>Config</w:t>
              </w:r>
              <w:r w:rsidRPr="00453A15">
                <w:rPr>
                  <w:rFonts w:cs="Arial"/>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C01B2F0" w14:textId="77777777" w:rsidR="00E21095" w:rsidRPr="00453A15" w:rsidRDefault="00E21095" w:rsidP="00CC2183">
            <w:pPr>
              <w:pStyle w:val="TAC"/>
              <w:rPr>
                <w:ins w:id="640" w:author="Jakub Kolodziej" w:date="2022-11-01T14:48:00Z"/>
                <w:lang w:val="en-US"/>
              </w:rPr>
            </w:pPr>
            <w:ins w:id="641" w:author="Jakub Kolodziej" w:date="2022-11-01T14:48:00Z">
              <w:r w:rsidRPr="00453A15">
                <w:t>SR.1.1 FDD</w:t>
              </w:r>
              <w:r w:rsidRPr="00453A15">
                <w:rPr>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383A6419" w14:textId="77777777" w:rsidR="00E21095" w:rsidRPr="00453A15" w:rsidRDefault="00E21095" w:rsidP="00CC2183">
            <w:pPr>
              <w:pStyle w:val="TAC"/>
              <w:rPr>
                <w:ins w:id="642" w:author="Jakub Kolodziej" w:date="2022-11-01T14:48:00Z"/>
              </w:rPr>
            </w:pPr>
            <w:ins w:id="643" w:author="Jakub Kolodziej" w:date="2022-11-01T14:48:00Z">
              <w:r w:rsidRPr="00453A15">
                <w:t>-</w:t>
              </w:r>
            </w:ins>
          </w:p>
        </w:tc>
      </w:tr>
      <w:tr w:rsidR="00E21095" w:rsidRPr="00453A15" w14:paraId="6C76BB82" w14:textId="77777777" w:rsidTr="00CC2183">
        <w:trPr>
          <w:cantSplit/>
          <w:trHeight w:val="232"/>
          <w:ins w:id="644" w:author="Jakub Kolodziej" w:date="2022-11-01T14:48:00Z"/>
        </w:trPr>
        <w:tc>
          <w:tcPr>
            <w:tcW w:w="2554" w:type="dxa"/>
            <w:tcBorders>
              <w:top w:val="nil"/>
              <w:left w:val="single" w:sz="4" w:space="0" w:color="auto"/>
              <w:bottom w:val="nil"/>
              <w:right w:val="single" w:sz="4" w:space="0" w:color="auto"/>
            </w:tcBorders>
            <w:vAlign w:val="center"/>
            <w:hideMark/>
          </w:tcPr>
          <w:p w14:paraId="45A1BDD4" w14:textId="77777777" w:rsidR="00E21095" w:rsidRPr="00453A15" w:rsidRDefault="00E21095" w:rsidP="00CC2183">
            <w:pPr>
              <w:pStyle w:val="TAL"/>
              <w:rPr>
                <w:ins w:id="645" w:author="Jakub Kolodziej" w:date="2022-11-01T14:48:00Z"/>
                <w:lang w:val="en-US"/>
              </w:rPr>
            </w:pPr>
            <w:ins w:id="646" w:author="Jakub Kolodziej" w:date="2022-11-01T14:48:00Z">
              <w:r w:rsidRPr="00453A15">
                <w:rPr>
                  <w:lang w:val="en-US"/>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68FC3CB0" w14:textId="77777777" w:rsidR="00E21095" w:rsidRPr="00453A15" w:rsidRDefault="00E21095" w:rsidP="00CC2183">
            <w:pPr>
              <w:pStyle w:val="TAC"/>
              <w:rPr>
                <w:ins w:id="647"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2FB12180" w14:textId="77777777" w:rsidR="00E21095" w:rsidRPr="00453A15" w:rsidRDefault="00E21095" w:rsidP="00CC2183">
            <w:pPr>
              <w:pStyle w:val="TAC"/>
              <w:rPr>
                <w:ins w:id="648" w:author="Jakub Kolodziej" w:date="2022-11-01T14:48:00Z"/>
                <w:rFonts w:cs="Arial"/>
                <w:szCs w:val="22"/>
                <w:lang w:val="en-US"/>
              </w:rPr>
            </w:pPr>
            <w:ins w:id="649" w:author="Jakub Kolodziej" w:date="2022-11-01T14:48:00Z">
              <w:r w:rsidRPr="00453A15">
                <w:rPr>
                  <w:rFonts w:cs="Arial"/>
                  <w:szCs w:val="22"/>
                  <w:lang w:val="en-US"/>
                </w:rPr>
                <w:t>Config</w:t>
              </w:r>
              <w:r w:rsidRPr="00453A15">
                <w:rPr>
                  <w:rFonts w:cs="Arial"/>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5F051D" w14:textId="77777777" w:rsidR="00E21095" w:rsidRPr="00453A15" w:rsidRDefault="00E21095" w:rsidP="00CC2183">
            <w:pPr>
              <w:pStyle w:val="TAC"/>
              <w:rPr>
                <w:ins w:id="650" w:author="Jakub Kolodziej" w:date="2022-11-01T14:48:00Z"/>
              </w:rPr>
            </w:pPr>
            <w:ins w:id="651" w:author="Jakub Kolodziej" w:date="2022-11-01T14:48:00Z">
              <w:r w:rsidRPr="00453A15">
                <w:t>SR.1.1 TDD</w:t>
              </w:r>
            </w:ins>
          </w:p>
        </w:tc>
        <w:tc>
          <w:tcPr>
            <w:tcW w:w="2203" w:type="dxa"/>
            <w:gridSpan w:val="2"/>
            <w:tcBorders>
              <w:top w:val="nil"/>
              <w:left w:val="single" w:sz="4" w:space="0" w:color="auto"/>
              <w:bottom w:val="nil"/>
              <w:right w:val="single" w:sz="4" w:space="0" w:color="auto"/>
            </w:tcBorders>
            <w:vAlign w:val="center"/>
            <w:hideMark/>
          </w:tcPr>
          <w:p w14:paraId="0D540CAB" w14:textId="77777777" w:rsidR="00E21095" w:rsidRPr="00453A15" w:rsidRDefault="00E21095" w:rsidP="00CC2183">
            <w:pPr>
              <w:pStyle w:val="TAC"/>
              <w:rPr>
                <w:ins w:id="652" w:author="Jakub Kolodziej" w:date="2022-11-01T14:48:00Z"/>
              </w:rPr>
            </w:pPr>
          </w:p>
        </w:tc>
      </w:tr>
      <w:tr w:rsidR="00E21095" w:rsidRPr="00453A15" w14:paraId="5117AE1D" w14:textId="77777777" w:rsidTr="00CC2183">
        <w:trPr>
          <w:cantSplit/>
          <w:trHeight w:val="213"/>
          <w:ins w:id="653"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22045DB1" w14:textId="77777777" w:rsidR="00E21095" w:rsidRPr="00453A15" w:rsidRDefault="00E21095" w:rsidP="00CC2183">
            <w:pPr>
              <w:pStyle w:val="TAL"/>
              <w:rPr>
                <w:ins w:id="654" w:author="Jakub Kolodziej" w:date="2022-11-01T14:48: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C8B25B2" w14:textId="77777777" w:rsidR="00E21095" w:rsidRPr="00453A15" w:rsidRDefault="00E21095" w:rsidP="00CC2183">
            <w:pPr>
              <w:pStyle w:val="TAC"/>
              <w:rPr>
                <w:ins w:id="655"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2131E1B3" w14:textId="77777777" w:rsidR="00E21095" w:rsidRPr="00453A15" w:rsidRDefault="00E21095" w:rsidP="00CC2183">
            <w:pPr>
              <w:pStyle w:val="TAC"/>
              <w:rPr>
                <w:ins w:id="656" w:author="Jakub Kolodziej" w:date="2022-11-01T14:48:00Z"/>
                <w:rFonts w:cs="Arial"/>
                <w:szCs w:val="22"/>
                <w:lang w:val="en-US"/>
              </w:rPr>
            </w:pPr>
            <w:ins w:id="657" w:author="Jakub Kolodziej" w:date="2022-11-01T14:48:00Z">
              <w:r w:rsidRPr="00453A15">
                <w:rPr>
                  <w:rFonts w:cs="Arial"/>
                  <w:szCs w:val="22"/>
                  <w:lang w:val="en-US"/>
                </w:rPr>
                <w:t>Config</w:t>
              </w:r>
              <w:r w:rsidRPr="00453A15">
                <w:rPr>
                  <w:rFonts w:cs="Arial"/>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1AC672C" w14:textId="77777777" w:rsidR="00E21095" w:rsidRPr="00453A15" w:rsidRDefault="00E21095" w:rsidP="00CC2183">
            <w:pPr>
              <w:pStyle w:val="TAC"/>
              <w:rPr>
                <w:ins w:id="658" w:author="Jakub Kolodziej" w:date="2022-11-01T14:48:00Z"/>
              </w:rPr>
            </w:pPr>
            <w:ins w:id="659" w:author="Jakub Kolodziej" w:date="2022-11-01T14:48:00Z">
              <w:r w:rsidRPr="00453A15">
                <w:t>SR</w:t>
              </w:r>
              <w:r w:rsidRPr="00453A15">
                <w:rPr>
                  <w:rFonts w:asciiTheme="minorEastAsia" w:hAnsiTheme="minorEastAsia"/>
                  <w:lang w:eastAsia="zh-CN"/>
                </w:rPr>
                <w:t>.</w:t>
              </w:r>
              <w:r w:rsidRPr="00453A15">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1DFEBFFA" w14:textId="77777777" w:rsidR="00E21095" w:rsidRPr="00453A15" w:rsidRDefault="00E21095" w:rsidP="00CC2183">
            <w:pPr>
              <w:pStyle w:val="TAC"/>
              <w:rPr>
                <w:ins w:id="660" w:author="Jakub Kolodziej" w:date="2022-11-01T14:48:00Z"/>
              </w:rPr>
            </w:pPr>
          </w:p>
        </w:tc>
      </w:tr>
      <w:tr w:rsidR="00E21095" w:rsidRPr="00453A15" w14:paraId="247A0BF9" w14:textId="77777777" w:rsidTr="00CC2183">
        <w:trPr>
          <w:cantSplit/>
          <w:trHeight w:val="186"/>
          <w:ins w:id="661" w:author="Jakub Kolodziej" w:date="2022-11-01T14:48:00Z"/>
        </w:trPr>
        <w:tc>
          <w:tcPr>
            <w:tcW w:w="2554" w:type="dxa"/>
            <w:tcBorders>
              <w:top w:val="single" w:sz="4" w:space="0" w:color="auto"/>
              <w:left w:val="single" w:sz="4" w:space="0" w:color="auto"/>
              <w:bottom w:val="nil"/>
              <w:right w:val="single" w:sz="4" w:space="0" w:color="auto"/>
            </w:tcBorders>
            <w:hideMark/>
          </w:tcPr>
          <w:p w14:paraId="147F75A4" w14:textId="77777777" w:rsidR="00E21095" w:rsidRPr="00453A15" w:rsidRDefault="00E21095" w:rsidP="00CC2183">
            <w:pPr>
              <w:pStyle w:val="TAL"/>
              <w:rPr>
                <w:ins w:id="662" w:author="Jakub Kolodziej" w:date="2022-11-01T14:48:00Z"/>
                <w:lang w:val="en-US"/>
              </w:rPr>
            </w:pPr>
            <w:ins w:id="663" w:author="Jakub Kolodziej" w:date="2022-11-01T14:48:00Z">
              <w:r w:rsidRPr="00453A15">
                <w:rPr>
                  <w:lang w:val="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78D0C5A7" w14:textId="77777777" w:rsidR="00E21095" w:rsidRPr="00453A15" w:rsidRDefault="00E21095" w:rsidP="00CC2183">
            <w:pPr>
              <w:pStyle w:val="TAC"/>
              <w:rPr>
                <w:ins w:id="664"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C3B96E5" w14:textId="77777777" w:rsidR="00E21095" w:rsidRPr="00453A15" w:rsidRDefault="00E21095" w:rsidP="00CC2183">
            <w:pPr>
              <w:pStyle w:val="TAC"/>
              <w:rPr>
                <w:ins w:id="665" w:author="Jakub Kolodziej" w:date="2022-11-01T14:48:00Z"/>
                <w:rFonts w:cs="Arial"/>
                <w:szCs w:val="22"/>
                <w:lang w:val="en-US"/>
              </w:rPr>
            </w:pPr>
            <w:ins w:id="666" w:author="Jakub Kolodziej" w:date="2022-11-01T14:48:00Z">
              <w:r w:rsidRPr="00453A15">
                <w:rPr>
                  <w:rFonts w:cs="Arial"/>
                  <w:szCs w:val="22"/>
                  <w:lang w:val="en-US"/>
                </w:rPr>
                <w:t>Config</w:t>
              </w:r>
              <w:r w:rsidRPr="00453A15">
                <w:rPr>
                  <w:rFonts w:cs="Arial"/>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18B985" w14:textId="77777777" w:rsidR="00E21095" w:rsidRPr="00453A15" w:rsidRDefault="00E21095" w:rsidP="00CC2183">
            <w:pPr>
              <w:pStyle w:val="TAC"/>
              <w:rPr>
                <w:ins w:id="667" w:author="Jakub Kolodziej" w:date="2022-11-01T14:48:00Z"/>
                <w:lang w:val="en-US"/>
              </w:rPr>
            </w:pPr>
            <w:ins w:id="668" w:author="Jakub Kolodziej" w:date="2022-11-01T14:48:00Z">
              <w:r w:rsidRPr="00453A15">
                <w:t>CR.1.1 FDD</w:t>
              </w:r>
              <w:r w:rsidRPr="00453A15">
                <w:rPr>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7091CD33" w14:textId="77777777" w:rsidR="00E21095" w:rsidRPr="00453A15" w:rsidRDefault="00E21095" w:rsidP="00CC2183">
            <w:pPr>
              <w:pStyle w:val="TAC"/>
              <w:rPr>
                <w:ins w:id="669" w:author="Jakub Kolodziej" w:date="2022-11-01T14:48:00Z"/>
                <w:lang w:eastAsia="zh-CN"/>
              </w:rPr>
            </w:pPr>
            <w:ins w:id="670" w:author="Jakub Kolodziej" w:date="2022-11-01T14:48:00Z">
              <w:r w:rsidRPr="00453A15">
                <w:rPr>
                  <w:lang w:eastAsia="zh-CN"/>
                </w:rPr>
                <w:t>-</w:t>
              </w:r>
            </w:ins>
          </w:p>
        </w:tc>
      </w:tr>
      <w:tr w:rsidR="00E21095" w:rsidRPr="00453A15" w14:paraId="0F3E211F" w14:textId="77777777" w:rsidTr="00CC2183">
        <w:trPr>
          <w:cantSplit/>
          <w:trHeight w:val="206"/>
          <w:ins w:id="671" w:author="Jakub Kolodziej" w:date="2022-11-01T14:48:00Z"/>
        </w:trPr>
        <w:tc>
          <w:tcPr>
            <w:tcW w:w="2554" w:type="dxa"/>
            <w:tcBorders>
              <w:top w:val="nil"/>
              <w:left w:val="single" w:sz="4" w:space="0" w:color="auto"/>
              <w:bottom w:val="nil"/>
              <w:right w:val="single" w:sz="4" w:space="0" w:color="auto"/>
            </w:tcBorders>
            <w:vAlign w:val="center"/>
            <w:hideMark/>
          </w:tcPr>
          <w:p w14:paraId="792A1F67" w14:textId="77777777" w:rsidR="00E21095" w:rsidRPr="00453A15" w:rsidRDefault="00E21095" w:rsidP="00CC2183">
            <w:pPr>
              <w:pStyle w:val="TAL"/>
              <w:rPr>
                <w:ins w:id="672" w:author="Jakub Kolodziej" w:date="2022-11-01T14:48:00Z"/>
                <w:lang w:val="en-US"/>
              </w:rPr>
            </w:pPr>
            <w:ins w:id="673" w:author="Jakub Kolodziej" w:date="2022-11-01T14:48:00Z">
              <w:r w:rsidRPr="00453A15">
                <w:rPr>
                  <w:lang w:val="en-US"/>
                </w:rPr>
                <w:t>Channel</w:t>
              </w:r>
            </w:ins>
          </w:p>
        </w:tc>
        <w:tc>
          <w:tcPr>
            <w:tcW w:w="1135" w:type="dxa"/>
            <w:tcBorders>
              <w:top w:val="single" w:sz="4" w:space="0" w:color="auto"/>
              <w:left w:val="single" w:sz="4" w:space="0" w:color="auto"/>
              <w:bottom w:val="single" w:sz="4" w:space="0" w:color="auto"/>
              <w:right w:val="single" w:sz="4" w:space="0" w:color="auto"/>
            </w:tcBorders>
          </w:tcPr>
          <w:p w14:paraId="6003AB5A" w14:textId="77777777" w:rsidR="00E21095" w:rsidRPr="00453A15" w:rsidRDefault="00E21095" w:rsidP="00CC2183">
            <w:pPr>
              <w:pStyle w:val="TAC"/>
              <w:rPr>
                <w:ins w:id="674"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7D17C22" w14:textId="77777777" w:rsidR="00E21095" w:rsidRPr="00453A15" w:rsidRDefault="00E21095" w:rsidP="00CC2183">
            <w:pPr>
              <w:pStyle w:val="TAC"/>
              <w:rPr>
                <w:ins w:id="675" w:author="Jakub Kolodziej" w:date="2022-11-01T14:48:00Z"/>
                <w:rFonts w:cs="Arial"/>
                <w:szCs w:val="22"/>
                <w:lang w:val="en-US"/>
              </w:rPr>
            </w:pPr>
            <w:ins w:id="676" w:author="Jakub Kolodziej" w:date="2022-11-01T14:48:00Z">
              <w:r w:rsidRPr="00453A15">
                <w:rPr>
                  <w:rFonts w:cs="Arial"/>
                  <w:szCs w:val="22"/>
                  <w:lang w:val="en-US"/>
                </w:rPr>
                <w:t>Config</w:t>
              </w:r>
              <w:r w:rsidRPr="00453A15">
                <w:rPr>
                  <w:rFonts w:cs="Arial"/>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A93CF10" w14:textId="77777777" w:rsidR="00E21095" w:rsidRPr="00453A15" w:rsidRDefault="00E21095" w:rsidP="00CC2183">
            <w:pPr>
              <w:pStyle w:val="TAC"/>
              <w:rPr>
                <w:ins w:id="677" w:author="Jakub Kolodziej" w:date="2022-11-01T14:48:00Z"/>
              </w:rPr>
            </w:pPr>
            <w:ins w:id="678" w:author="Jakub Kolodziej" w:date="2022-11-01T14:48:00Z">
              <w:r w:rsidRPr="00453A15">
                <w:t>CR.1.1 TDD</w:t>
              </w:r>
            </w:ins>
          </w:p>
        </w:tc>
        <w:tc>
          <w:tcPr>
            <w:tcW w:w="2203" w:type="dxa"/>
            <w:gridSpan w:val="2"/>
            <w:tcBorders>
              <w:top w:val="nil"/>
              <w:left w:val="single" w:sz="4" w:space="0" w:color="auto"/>
              <w:bottom w:val="nil"/>
              <w:right w:val="single" w:sz="4" w:space="0" w:color="auto"/>
            </w:tcBorders>
            <w:vAlign w:val="center"/>
            <w:hideMark/>
          </w:tcPr>
          <w:p w14:paraId="637B60D1" w14:textId="77777777" w:rsidR="00E21095" w:rsidRPr="00453A15" w:rsidRDefault="00E21095" w:rsidP="00CC2183">
            <w:pPr>
              <w:pStyle w:val="TAC"/>
              <w:rPr>
                <w:ins w:id="679" w:author="Jakub Kolodziej" w:date="2022-11-01T14:48:00Z"/>
              </w:rPr>
            </w:pPr>
          </w:p>
        </w:tc>
      </w:tr>
      <w:tr w:rsidR="00E21095" w:rsidRPr="00453A15" w14:paraId="53A5C44C" w14:textId="77777777" w:rsidTr="00CC2183">
        <w:trPr>
          <w:cantSplit/>
          <w:trHeight w:val="180"/>
          <w:ins w:id="680"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5D896B04" w14:textId="77777777" w:rsidR="00E21095" w:rsidRPr="00453A15" w:rsidRDefault="00E21095" w:rsidP="00CC2183">
            <w:pPr>
              <w:pStyle w:val="TAL"/>
              <w:rPr>
                <w:ins w:id="681" w:author="Jakub Kolodziej" w:date="2022-11-01T14:48: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7BDB609A" w14:textId="77777777" w:rsidR="00E21095" w:rsidRPr="00453A15" w:rsidRDefault="00E21095" w:rsidP="00CC2183">
            <w:pPr>
              <w:pStyle w:val="TAC"/>
              <w:rPr>
                <w:ins w:id="682"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A15E038" w14:textId="77777777" w:rsidR="00E21095" w:rsidRPr="00453A15" w:rsidRDefault="00E21095" w:rsidP="00CC2183">
            <w:pPr>
              <w:pStyle w:val="TAC"/>
              <w:rPr>
                <w:ins w:id="683" w:author="Jakub Kolodziej" w:date="2022-11-01T14:48:00Z"/>
                <w:rFonts w:cs="Arial"/>
                <w:szCs w:val="22"/>
                <w:lang w:val="en-US"/>
              </w:rPr>
            </w:pPr>
            <w:ins w:id="684" w:author="Jakub Kolodziej" w:date="2022-11-01T14:48:00Z">
              <w:r w:rsidRPr="00453A15">
                <w:rPr>
                  <w:rFonts w:cs="Arial"/>
                  <w:szCs w:val="22"/>
                  <w:lang w:val="en-US"/>
                </w:rPr>
                <w:t>Config</w:t>
              </w:r>
              <w:r w:rsidRPr="00453A15">
                <w:rPr>
                  <w:rFonts w:cs="Arial"/>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4789F4" w14:textId="77777777" w:rsidR="00E21095" w:rsidRPr="00453A15" w:rsidRDefault="00E21095" w:rsidP="00CC2183">
            <w:pPr>
              <w:pStyle w:val="TAC"/>
              <w:rPr>
                <w:ins w:id="685" w:author="Jakub Kolodziej" w:date="2022-11-01T14:48:00Z"/>
              </w:rPr>
            </w:pPr>
            <w:ins w:id="686" w:author="Jakub Kolodziej" w:date="2022-11-01T14:48:00Z">
              <w:r w:rsidRPr="00453A15">
                <w:t>CR</w:t>
              </w:r>
              <w:r w:rsidRPr="00453A15">
                <w:rPr>
                  <w:lang w:eastAsia="zh-CN"/>
                </w:rPr>
                <w:t>.</w:t>
              </w:r>
              <w:r w:rsidRPr="00453A15">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678425A9" w14:textId="77777777" w:rsidR="00E21095" w:rsidRPr="00453A15" w:rsidRDefault="00E21095" w:rsidP="00CC2183">
            <w:pPr>
              <w:pStyle w:val="TAC"/>
              <w:rPr>
                <w:ins w:id="687" w:author="Jakub Kolodziej" w:date="2022-11-01T14:48:00Z"/>
              </w:rPr>
            </w:pPr>
          </w:p>
        </w:tc>
      </w:tr>
      <w:tr w:rsidR="00E21095" w:rsidRPr="00453A15" w14:paraId="29E98A92" w14:textId="77777777" w:rsidTr="00CC2183">
        <w:trPr>
          <w:cantSplit/>
          <w:trHeight w:val="180"/>
          <w:ins w:id="688" w:author="Jakub Kolodziej" w:date="2022-11-01T14:48:00Z"/>
        </w:trPr>
        <w:tc>
          <w:tcPr>
            <w:tcW w:w="2554" w:type="dxa"/>
            <w:tcBorders>
              <w:top w:val="single" w:sz="4" w:space="0" w:color="auto"/>
              <w:left w:val="single" w:sz="4" w:space="0" w:color="auto"/>
              <w:bottom w:val="nil"/>
              <w:right w:val="single" w:sz="4" w:space="0" w:color="auto"/>
            </w:tcBorders>
            <w:hideMark/>
          </w:tcPr>
          <w:p w14:paraId="196873C6" w14:textId="77777777" w:rsidR="00E21095" w:rsidRPr="00453A15" w:rsidRDefault="00E21095" w:rsidP="00CC2183">
            <w:pPr>
              <w:pStyle w:val="TAL"/>
              <w:rPr>
                <w:ins w:id="689" w:author="Jakub Kolodziej" w:date="2022-11-01T14:48:00Z"/>
                <w:lang w:val="en-US"/>
              </w:rPr>
            </w:pPr>
            <w:ins w:id="690" w:author="Jakub Kolodziej" w:date="2022-11-01T14:48:00Z">
              <w:r w:rsidRPr="00453A15">
                <w:rPr>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14:paraId="572E3670" w14:textId="77777777" w:rsidR="00E21095" w:rsidRPr="00453A15" w:rsidRDefault="00E21095" w:rsidP="00CC2183">
            <w:pPr>
              <w:pStyle w:val="TAC"/>
              <w:rPr>
                <w:ins w:id="691"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2EB59C8" w14:textId="77777777" w:rsidR="00E21095" w:rsidRPr="00453A15" w:rsidRDefault="00E21095" w:rsidP="00CC2183">
            <w:pPr>
              <w:pStyle w:val="TAC"/>
              <w:rPr>
                <w:ins w:id="692" w:author="Jakub Kolodziej" w:date="2022-11-01T14:48:00Z"/>
                <w:rFonts w:cs="Arial"/>
                <w:szCs w:val="22"/>
                <w:lang w:val="en-US"/>
              </w:rPr>
            </w:pPr>
            <w:ins w:id="693" w:author="Jakub Kolodziej" w:date="2022-11-01T14:48:00Z">
              <w:r w:rsidRPr="00453A15">
                <w:rPr>
                  <w:rFonts w:cs="Arial"/>
                  <w:szCs w:val="22"/>
                  <w:lang w:val="en-US"/>
                </w:rPr>
                <w:t>Config</w:t>
              </w:r>
              <w:r w:rsidRPr="00453A15">
                <w:rPr>
                  <w:rFonts w:cs="Arial"/>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E00122" w14:textId="77777777" w:rsidR="00E21095" w:rsidRPr="00453A15" w:rsidRDefault="00E21095" w:rsidP="00CC2183">
            <w:pPr>
              <w:pStyle w:val="TAC"/>
              <w:rPr>
                <w:ins w:id="694" w:author="Jakub Kolodziej" w:date="2022-11-01T14:48:00Z"/>
              </w:rPr>
            </w:pPr>
            <w:ins w:id="695" w:author="Jakub Kolodziej" w:date="2022-11-01T14:48:00Z">
              <w:r w:rsidRPr="00453A15">
                <w:rPr>
                  <w:rFonts w:cs="Arial"/>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1984706" w14:textId="77777777" w:rsidR="00E21095" w:rsidRPr="00453A15" w:rsidRDefault="00E21095" w:rsidP="00CC2183">
            <w:pPr>
              <w:pStyle w:val="TAC"/>
              <w:rPr>
                <w:ins w:id="696" w:author="Jakub Kolodziej" w:date="2022-11-01T14:48:00Z"/>
                <w:lang w:eastAsia="zh-CN"/>
              </w:rPr>
            </w:pPr>
            <w:ins w:id="697" w:author="Jakub Kolodziej" w:date="2022-11-01T14:48:00Z">
              <w:r w:rsidRPr="00453A15">
                <w:rPr>
                  <w:rFonts w:cs="Arial"/>
                  <w:lang w:eastAsia="zh-CN"/>
                </w:rPr>
                <w:t>SSB.5 FR1</w:t>
              </w:r>
            </w:ins>
          </w:p>
        </w:tc>
      </w:tr>
      <w:tr w:rsidR="00E21095" w:rsidRPr="00453A15" w14:paraId="5AFE7B03" w14:textId="77777777" w:rsidTr="00CC2183">
        <w:trPr>
          <w:cantSplit/>
          <w:trHeight w:val="180"/>
          <w:ins w:id="698" w:author="Jakub Kolodziej" w:date="2022-11-01T14:48:00Z"/>
        </w:trPr>
        <w:tc>
          <w:tcPr>
            <w:tcW w:w="2554" w:type="dxa"/>
            <w:tcBorders>
              <w:top w:val="nil"/>
              <w:left w:val="single" w:sz="4" w:space="0" w:color="auto"/>
              <w:bottom w:val="nil"/>
              <w:right w:val="single" w:sz="4" w:space="0" w:color="auto"/>
            </w:tcBorders>
            <w:vAlign w:val="center"/>
          </w:tcPr>
          <w:p w14:paraId="7F75D143" w14:textId="77777777" w:rsidR="00E21095" w:rsidRPr="00453A15" w:rsidRDefault="00E21095" w:rsidP="00CC2183">
            <w:pPr>
              <w:pStyle w:val="TAL"/>
              <w:rPr>
                <w:ins w:id="699" w:author="Jakub Kolodziej" w:date="2022-11-01T14:48:00Z"/>
                <w:lang w:val="en-US"/>
              </w:rPr>
            </w:pPr>
          </w:p>
        </w:tc>
        <w:tc>
          <w:tcPr>
            <w:tcW w:w="1135" w:type="dxa"/>
            <w:tcBorders>
              <w:top w:val="single" w:sz="4" w:space="0" w:color="auto"/>
              <w:left w:val="single" w:sz="4" w:space="0" w:color="auto"/>
              <w:bottom w:val="single" w:sz="4" w:space="0" w:color="auto"/>
              <w:right w:val="single" w:sz="4" w:space="0" w:color="auto"/>
            </w:tcBorders>
          </w:tcPr>
          <w:p w14:paraId="65E9E974" w14:textId="77777777" w:rsidR="00E21095" w:rsidRPr="00453A15" w:rsidRDefault="00E21095" w:rsidP="00CC2183">
            <w:pPr>
              <w:pStyle w:val="TAC"/>
              <w:rPr>
                <w:ins w:id="700"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9ADF98E" w14:textId="77777777" w:rsidR="00E21095" w:rsidRPr="00453A15" w:rsidRDefault="00E21095" w:rsidP="00CC2183">
            <w:pPr>
              <w:pStyle w:val="TAC"/>
              <w:rPr>
                <w:ins w:id="701" w:author="Jakub Kolodziej" w:date="2022-11-01T14:48:00Z"/>
                <w:rFonts w:cs="Arial"/>
                <w:szCs w:val="22"/>
                <w:lang w:val="en-US"/>
              </w:rPr>
            </w:pPr>
            <w:ins w:id="702" w:author="Jakub Kolodziej" w:date="2022-11-01T14:48:00Z">
              <w:r w:rsidRPr="00453A15">
                <w:rPr>
                  <w:rFonts w:cs="Arial"/>
                  <w:szCs w:val="22"/>
                  <w:lang w:val="en-US"/>
                </w:rPr>
                <w:t>Config</w:t>
              </w:r>
              <w:r w:rsidRPr="00453A15">
                <w:rPr>
                  <w:rFonts w:cs="Arial"/>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4BA471" w14:textId="77777777" w:rsidR="00E21095" w:rsidRPr="00453A15" w:rsidRDefault="00E21095" w:rsidP="00CC2183">
            <w:pPr>
              <w:pStyle w:val="TAC"/>
              <w:rPr>
                <w:ins w:id="703" w:author="Jakub Kolodziej" w:date="2022-11-01T14:48:00Z"/>
              </w:rPr>
            </w:pPr>
            <w:ins w:id="704" w:author="Jakub Kolodziej" w:date="2022-11-01T14:48:00Z">
              <w:r w:rsidRPr="00453A15">
                <w:rPr>
                  <w:rFonts w:cs="Arial"/>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AF02D16" w14:textId="77777777" w:rsidR="00E21095" w:rsidRPr="00453A15" w:rsidRDefault="00E21095" w:rsidP="00CC2183">
            <w:pPr>
              <w:pStyle w:val="TAC"/>
              <w:rPr>
                <w:ins w:id="705" w:author="Jakub Kolodziej" w:date="2022-11-01T14:48:00Z"/>
                <w:lang w:eastAsia="zh-CN"/>
              </w:rPr>
            </w:pPr>
            <w:ins w:id="706" w:author="Jakub Kolodziej" w:date="2022-11-01T14:48:00Z">
              <w:r w:rsidRPr="00453A15">
                <w:rPr>
                  <w:rFonts w:cs="Arial"/>
                  <w:lang w:eastAsia="zh-CN"/>
                </w:rPr>
                <w:t>SSB.5 FR1</w:t>
              </w:r>
            </w:ins>
          </w:p>
        </w:tc>
      </w:tr>
      <w:tr w:rsidR="00E21095" w:rsidRPr="00453A15" w14:paraId="48E8FBCC" w14:textId="77777777" w:rsidTr="00CC2183">
        <w:trPr>
          <w:cantSplit/>
          <w:trHeight w:val="180"/>
          <w:ins w:id="707" w:author="Jakub Kolodziej" w:date="2022-11-01T14:48:00Z"/>
        </w:trPr>
        <w:tc>
          <w:tcPr>
            <w:tcW w:w="2554" w:type="dxa"/>
            <w:tcBorders>
              <w:top w:val="nil"/>
              <w:left w:val="single" w:sz="4" w:space="0" w:color="auto"/>
              <w:bottom w:val="single" w:sz="4" w:space="0" w:color="auto"/>
              <w:right w:val="single" w:sz="4" w:space="0" w:color="auto"/>
            </w:tcBorders>
            <w:vAlign w:val="center"/>
          </w:tcPr>
          <w:p w14:paraId="6FC200A6" w14:textId="77777777" w:rsidR="00E21095" w:rsidRPr="00453A15" w:rsidRDefault="00E21095" w:rsidP="00CC2183">
            <w:pPr>
              <w:pStyle w:val="TAL"/>
              <w:rPr>
                <w:ins w:id="708" w:author="Jakub Kolodziej" w:date="2022-11-01T14:48:00Z"/>
                <w:lang w:val="en-US"/>
              </w:rPr>
            </w:pPr>
          </w:p>
        </w:tc>
        <w:tc>
          <w:tcPr>
            <w:tcW w:w="1135" w:type="dxa"/>
            <w:tcBorders>
              <w:top w:val="single" w:sz="4" w:space="0" w:color="auto"/>
              <w:left w:val="single" w:sz="4" w:space="0" w:color="auto"/>
              <w:bottom w:val="single" w:sz="4" w:space="0" w:color="auto"/>
              <w:right w:val="single" w:sz="4" w:space="0" w:color="auto"/>
            </w:tcBorders>
          </w:tcPr>
          <w:p w14:paraId="009FC2FD" w14:textId="77777777" w:rsidR="00E21095" w:rsidRPr="00453A15" w:rsidRDefault="00E21095" w:rsidP="00CC2183">
            <w:pPr>
              <w:pStyle w:val="TAC"/>
              <w:rPr>
                <w:ins w:id="709"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C081FEE" w14:textId="77777777" w:rsidR="00E21095" w:rsidRPr="00453A15" w:rsidRDefault="00E21095" w:rsidP="00CC2183">
            <w:pPr>
              <w:pStyle w:val="TAC"/>
              <w:rPr>
                <w:ins w:id="710" w:author="Jakub Kolodziej" w:date="2022-11-01T14:48:00Z"/>
                <w:rFonts w:cs="Arial"/>
                <w:szCs w:val="22"/>
                <w:lang w:val="en-US"/>
              </w:rPr>
            </w:pPr>
            <w:ins w:id="711" w:author="Jakub Kolodziej" w:date="2022-11-01T14:48:00Z">
              <w:r w:rsidRPr="00453A15">
                <w:rPr>
                  <w:rFonts w:cs="Arial"/>
                  <w:szCs w:val="22"/>
                  <w:lang w:val="en-US"/>
                </w:rPr>
                <w:t>Config</w:t>
              </w:r>
              <w:r w:rsidRPr="00453A15">
                <w:rPr>
                  <w:rFonts w:cs="Arial"/>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BDB3E5" w14:textId="77777777" w:rsidR="00E21095" w:rsidRPr="00453A15" w:rsidRDefault="00E21095" w:rsidP="00CC2183">
            <w:pPr>
              <w:pStyle w:val="TAC"/>
              <w:rPr>
                <w:ins w:id="712" w:author="Jakub Kolodziej" w:date="2022-11-01T14:48:00Z"/>
              </w:rPr>
            </w:pPr>
            <w:ins w:id="713" w:author="Jakub Kolodziej" w:date="2022-11-01T14:48:00Z">
              <w:r w:rsidRPr="00453A15">
                <w:rPr>
                  <w:rFonts w:cs="Arial"/>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EAB33A4" w14:textId="77777777" w:rsidR="00E21095" w:rsidRPr="00453A15" w:rsidRDefault="00E21095" w:rsidP="00CC2183">
            <w:pPr>
              <w:pStyle w:val="TAC"/>
              <w:rPr>
                <w:ins w:id="714" w:author="Jakub Kolodziej" w:date="2022-11-01T14:48:00Z"/>
                <w:lang w:eastAsia="zh-CN"/>
              </w:rPr>
            </w:pPr>
            <w:ins w:id="715" w:author="Jakub Kolodziej" w:date="2022-11-01T14:48:00Z">
              <w:r w:rsidRPr="00453A15">
                <w:rPr>
                  <w:rFonts w:cs="Arial"/>
                  <w:lang w:eastAsia="zh-CN"/>
                </w:rPr>
                <w:t>SSB.6 FR1</w:t>
              </w:r>
            </w:ins>
          </w:p>
        </w:tc>
      </w:tr>
      <w:tr w:rsidR="00E21095" w:rsidRPr="00453A15" w14:paraId="144722AB" w14:textId="77777777" w:rsidTr="00CC2183">
        <w:trPr>
          <w:cantSplit/>
          <w:trHeight w:val="180"/>
          <w:ins w:id="716" w:author="Jakub Kolodziej" w:date="2022-11-01T14:48:00Z"/>
        </w:trPr>
        <w:tc>
          <w:tcPr>
            <w:tcW w:w="2554" w:type="dxa"/>
            <w:vMerge w:val="restart"/>
            <w:tcBorders>
              <w:top w:val="nil"/>
              <w:left w:val="single" w:sz="4" w:space="0" w:color="auto"/>
              <w:right w:val="single" w:sz="4" w:space="0" w:color="auto"/>
            </w:tcBorders>
            <w:vAlign w:val="center"/>
          </w:tcPr>
          <w:p w14:paraId="2D10A1C5" w14:textId="77777777" w:rsidR="00E21095" w:rsidRPr="00453A15" w:rsidRDefault="00E21095" w:rsidP="00CC2183">
            <w:pPr>
              <w:pStyle w:val="TAL"/>
              <w:rPr>
                <w:ins w:id="717" w:author="Jakub Kolodziej" w:date="2022-11-01T14:48:00Z"/>
                <w:lang w:val="en-US"/>
              </w:rPr>
            </w:pPr>
            <w:ins w:id="718" w:author="Jakub Kolodziej" w:date="2022-11-01T14:48:00Z">
              <w:r w:rsidRPr="00453A15">
                <w:rPr>
                  <w:lang w:val="en-US"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721AC22E" w14:textId="77777777" w:rsidR="00E21095" w:rsidRPr="00453A15" w:rsidRDefault="00E21095" w:rsidP="00CC2183">
            <w:pPr>
              <w:pStyle w:val="TAC"/>
              <w:rPr>
                <w:ins w:id="719"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tcPr>
          <w:p w14:paraId="079840B9" w14:textId="77777777" w:rsidR="00E21095" w:rsidRPr="00453A15" w:rsidRDefault="00E21095" w:rsidP="00CC2183">
            <w:pPr>
              <w:pStyle w:val="TAC"/>
              <w:rPr>
                <w:ins w:id="720" w:author="Jakub Kolodziej" w:date="2022-11-01T14:48:00Z"/>
                <w:rFonts w:cs="Arial"/>
                <w:szCs w:val="22"/>
                <w:lang w:val="en-US"/>
              </w:rPr>
            </w:pPr>
            <w:ins w:id="721"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1,4</w:t>
              </w:r>
            </w:ins>
          </w:p>
        </w:tc>
        <w:tc>
          <w:tcPr>
            <w:tcW w:w="4168" w:type="dxa"/>
            <w:gridSpan w:val="4"/>
            <w:tcBorders>
              <w:top w:val="single" w:sz="4" w:space="0" w:color="auto"/>
              <w:left w:val="single" w:sz="4" w:space="0" w:color="auto"/>
              <w:bottom w:val="single" w:sz="4" w:space="0" w:color="auto"/>
              <w:right w:val="single" w:sz="4" w:space="0" w:color="auto"/>
            </w:tcBorders>
          </w:tcPr>
          <w:p w14:paraId="76F79CCC" w14:textId="77777777" w:rsidR="00E21095" w:rsidRPr="00453A15" w:rsidRDefault="00E21095" w:rsidP="00CC2183">
            <w:pPr>
              <w:pStyle w:val="TAC"/>
              <w:rPr>
                <w:ins w:id="722" w:author="Jakub Kolodziej" w:date="2022-11-01T14:48:00Z"/>
                <w:rFonts w:cs="Arial"/>
                <w:lang w:eastAsia="zh-CN"/>
              </w:rPr>
            </w:pPr>
            <w:ins w:id="723" w:author="Jakub Kolodziej" w:date="2022-11-01T14:48:00Z">
              <w:r w:rsidRPr="00453A15">
                <w:rPr>
                  <w:rFonts w:cs="Arial"/>
                  <w:szCs w:val="18"/>
                  <w:lang w:val="en-US"/>
                </w:rPr>
                <w:t>SMTC.2</w:t>
              </w:r>
            </w:ins>
          </w:p>
        </w:tc>
      </w:tr>
      <w:tr w:rsidR="00E21095" w:rsidRPr="00453A15" w14:paraId="51518333" w14:textId="77777777" w:rsidTr="00CC2183">
        <w:trPr>
          <w:cantSplit/>
          <w:trHeight w:val="180"/>
          <w:ins w:id="724" w:author="Jakub Kolodziej" w:date="2022-11-01T14:48:00Z"/>
        </w:trPr>
        <w:tc>
          <w:tcPr>
            <w:tcW w:w="2554" w:type="dxa"/>
            <w:vMerge/>
            <w:tcBorders>
              <w:left w:val="single" w:sz="4" w:space="0" w:color="auto"/>
              <w:bottom w:val="single" w:sz="4" w:space="0" w:color="auto"/>
              <w:right w:val="single" w:sz="4" w:space="0" w:color="auto"/>
            </w:tcBorders>
            <w:vAlign w:val="center"/>
          </w:tcPr>
          <w:p w14:paraId="0809A49C" w14:textId="77777777" w:rsidR="00E21095" w:rsidRPr="00453A15" w:rsidRDefault="00E21095" w:rsidP="00CC2183">
            <w:pPr>
              <w:pStyle w:val="TAL"/>
              <w:rPr>
                <w:ins w:id="725" w:author="Jakub Kolodziej" w:date="2022-11-01T14:48:00Z"/>
                <w:lang w:val="en-US"/>
              </w:rPr>
            </w:pPr>
          </w:p>
        </w:tc>
        <w:tc>
          <w:tcPr>
            <w:tcW w:w="1135" w:type="dxa"/>
            <w:tcBorders>
              <w:top w:val="single" w:sz="4" w:space="0" w:color="auto"/>
              <w:left w:val="single" w:sz="4" w:space="0" w:color="auto"/>
              <w:bottom w:val="single" w:sz="4" w:space="0" w:color="auto"/>
              <w:right w:val="single" w:sz="4" w:space="0" w:color="auto"/>
            </w:tcBorders>
          </w:tcPr>
          <w:p w14:paraId="74FCA7C5" w14:textId="77777777" w:rsidR="00E21095" w:rsidRPr="00453A15" w:rsidRDefault="00E21095" w:rsidP="00CC2183">
            <w:pPr>
              <w:pStyle w:val="TAC"/>
              <w:rPr>
                <w:ins w:id="726"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tcPr>
          <w:p w14:paraId="1BBD2C20" w14:textId="77777777" w:rsidR="00E21095" w:rsidRPr="00453A15" w:rsidRDefault="00E21095" w:rsidP="00CC2183">
            <w:pPr>
              <w:pStyle w:val="TAC"/>
              <w:rPr>
                <w:ins w:id="727" w:author="Jakub Kolodziej" w:date="2022-11-01T14:48:00Z"/>
                <w:rFonts w:cs="Arial"/>
                <w:szCs w:val="22"/>
                <w:lang w:val="en-US"/>
              </w:rPr>
            </w:pPr>
            <w:ins w:id="728"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18"/>
                  <w:lang w:val="en-US" w:eastAsia="zh-CN"/>
                </w:rPr>
                <w:t>2,</w:t>
              </w:r>
              <w:r w:rsidRPr="00453A15">
                <w:rPr>
                  <w:rFonts w:cs="Arial"/>
                  <w:szCs w:val="22"/>
                  <w:lang w:val="en-US"/>
                </w:rPr>
                <w:t>3,</w:t>
              </w:r>
              <w:r w:rsidRPr="00453A15">
                <w:rPr>
                  <w:rFonts w:cs="Arial"/>
                  <w:szCs w:val="22"/>
                  <w:lang w:val="en-US" w:eastAsia="zh-CN"/>
                </w:rPr>
                <w:t>5,</w:t>
              </w:r>
              <w:r w:rsidRPr="00453A15">
                <w:rPr>
                  <w:rFonts w:cs="Arial"/>
                  <w:szCs w:val="22"/>
                  <w:lang w:val="en-US"/>
                </w:rPr>
                <w:t>6</w:t>
              </w:r>
            </w:ins>
          </w:p>
        </w:tc>
        <w:tc>
          <w:tcPr>
            <w:tcW w:w="4168" w:type="dxa"/>
            <w:gridSpan w:val="4"/>
            <w:tcBorders>
              <w:top w:val="single" w:sz="4" w:space="0" w:color="auto"/>
              <w:left w:val="single" w:sz="4" w:space="0" w:color="auto"/>
              <w:bottom w:val="single" w:sz="4" w:space="0" w:color="auto"/>
              <w:right w:val="single" w:sz="4" w:space="0" w:color="auto"/>
            </w:tcBorders>
          </w:tcPr>
          <w:p w14:paraId="43528F55" w14:textId="77777777" w:rsidR="00E21095" w:rsidRPr="00453A15" w:rsidRDefault="00E21095" w:rsidP="00CC2183">
            <w:pPr>
              <w:pStyle w:val="TAC"/>
              <w:rPr>
                <w:ins w:id="729" w:author="Jakub Kolodziej" w:date="2022-11-01T14:48:00Z"/>
                <w:rFonts w:cs="Arial"/>
                <w:lang w:eastAsia="zh-CN"/>
              </w:rPr>
            </w:pPr>
            <w:ins w:id="730" w:author="Jakub Kolodziej" w:date="2022-11-01T14:48:00Z">
              <w:r w:rsidRPr="00453A15">
                <w:rPr>
                  <w:rFonts w:cs="Arial"/>
                  <w:szCs w:val="18"/>
                  <w:lang w:val="en-US"/>
                </w:rPr>
                <w:t>SMTC.1</w:t>
              </w:r>
            </w:ins>
          </w:p>
        </w:tc>
      </w:tr>
      <w:tr w:rsidR="00E21095" w:rsidRPr="00453A15" w14:paraId="3F4AD77D" w14:textId="77777777" w:rsidTr="00CC2183">
        <w:trPr>
          <w:cantSplit/>
          <w:trHeight w:val="486"/>
          <w:ins w:id="731" w:author="Jakub Kolodziej" w:date="2022-11-01T14:48:00Z"/>
        </w:trPr>
        <w:tc>
          <w:tcPr>
            <w:tcW w:w="2554" w:type="dxa"/>
            <w:vMerge w:val="restart"/>
            <w:tcBorders>
              <w:top w:val="nil"/>
              <w:left w:val="single" w:sz="4" w:space="0" w:color="auto"/>
              <w:bottom w:val="single" w:sz="4" w:space="0" w:color="auto"/>
              <w:right w:val="single" w:sz="4" w:space="0" w:color="auto"/>
            </w:tcBorders>
            <w:hideMark/>
          </w:tcPr>
          <w:p w14:paraId="3F2314C4" w14:textId="77777777" w:rsidR="00E21095" w:rsidRPr="00453A15" w:rsidRDefault="00E21095" w:rsidP="00CC2183">
            <w:pPr>
              <w:pStyle w:val="TAL"/>
              <w:rPr>
                <w:ins w:id="732" w:author="Jakub Kolodziej" w:date="2022-11-01T14:48:00Z"/>
                <w:rFonts w:cs="v5.0.0"/>
                <w:lang w:val="en-US"/>
              </w:rPr>
            </w:pPr>
            <w:ins w:id="733" w:author="Jakub Kolodziej" w:date="2022-11-01T14:48:00Z">
              <w:r w:rsidRPr="00453A15">
                <w:rPr>
                  <w:lang w:val="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3FE089DB" w14:textId="77777777" w:rsidR="00E21095" w:rsidRPr="00453A15" w:rsidRDefault="00E21095" w:rsidP="00CC2183">
            <w:pPr>
              <w:pStyle w:val="TAC"/>
              <w:rPr>
                <w:ins w:id="734" w:author="Jakub Kolodziej" w:date="2022-11-01T14:48:00Z"/>
                <w:lang w:val="it-IT"/>
              </w:rPr>
            </w:pPr>
          </w:p>
        </w:tc>
        <w:tc>
          <w:tcPr>
            <w:tcW w:w="1098" w:type="dxa"/>
            <w:tcBorders>
              <w:top w:val="single" w:sz="4" w:space="0" w:color="auto"/>
              <w:left w:val="single" w:sz="4" w:space="0" w:color="auto"/>
              <w:right w:val="single" w:sz="4" w:space="0" w:color="auto"/>
            </w:tcBorders>
            <w:hideMark/>
          </w:tcPr>
          <w:p w14:paraId="24156A8E" w14:textId="77777777" w:rsidR="00E21095" w:rsidRPr="00453A15" w:rsidRDefault="00E21095" w:rsidP="00CC2183">
            <w:pPr>
              <w:pStyle w:val="TAC"/>
              <w:rPr>
                <w:ins w:id="735" w:author="Jakub Kolodziej" w:date="2022-11-01T14:48:00Z"/>
                <w:rFonts w:cs="Arial"/>
                <w:szCs w:val="22"/>
                <w:lang w:val="en-US" w:eastAsia="zh-CN"/>
              </w:rPr>
            </w:pPr>
            <w:ins w:id="736"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1</w:t>
              </w:r>
              <w:r w:rsidRPr="00453A15">
                <w:rPr>
                  <w:rFonts w:cs="Arial"/>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14:paraId="64A594D0" w14:textId="77777777" w:rsidR="00E21095" w:rsidRPr="00453A15" w:rsidRDefault="00E21095" w:rsidP="00CC2183">
            <w:pPr>
              <w:pStyle w:val="TAC"/>
              <w:rPr>
                <w:ins w:id="737" w:author="Jakub Kolodziej" w:date="2022-11-01T14:48:00Z"/>
                <w:rFonts w:cs="Arial"/>
                <w:lang w:eastAsia="zh-CN"/>
              </w:rPr>
            </w:pPr>
            <w:ins w:id="738" w:author="Jakub Kolodziej" w:date="2022-11-01T14:48:00Z">
              <w:r w:rsidRPr="00453A15">
                <w:rPr>
                  <w:rFonts w:cs="Arial"/>
                  <w:lang w:eastAsia="zh-CN"/>
                </w:rPr>
                <w:t>CSI-RS.RRM.FR1.1 FDD</w:t>
              </w:r>
            </w:ins>
          </w:p>
        </w:tc>
      </w:tr>
      <w:tr w:rsidR="00E21095" w:rsidRPr="00453A15" w14:paraId="179B3B3D" w14:textId="77777777" w:rsidTr="00CC2183">
        <w:trPr>
          <w:cantSplit/>
          <w:trHeight w:val="180"/>
          <w:ins w:id="739" w:author="Jakub Kolodziej" w:date="2022-11-01T14:48:00Z"/>
        </w:trPr>
        <w:tc>
          <w:tcPr>
            <w:tcW w:w="2554" w:type="dxa"/>
            <w:vMerge/>
            <w:tcBorders>
              <w:top w:val="nil"/>
              <w:left w:val="single" w:sz="4" w:space="0" w:color="auto"/>
              <w:bottom w:val="single" w:sz="4" w:space="0" w:color="auto"/>
              <w:right w:val="single" w:sz="4" w:space="0" w:color="auto"/>
            </w:tcBorders>
            <w:vAlign w:val="center"/>
            <w:hideMark/>
          </w:tcPr>
          <w:p w14:paraId="3539ADC7" w14:textId="77777777" w:rsidR="00E21095" w:rsidRPr="00453A15" w:rsidRDefault="00E21095" w:rsidP="00CC2183">
            <w:pPr>
              <w:pStyle w:val="TAL"/>
              <w:rPr>
                <w:ins w:id="740" w:author="Jakub Kolodziej" w:date="2022-11-01T14:48:00Z"/>
                <w:rFonts w:cs="v5.0.0"/>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00CC7D32" w14:textId="77777777" w:rsidR="00E21095" w:rsidRPr="00453A15" w:rsidRDefault="00E21095" w:rsidP="00CC2183">
            <w:pPr>
              <w:pStyle w:val="TAC"/>
              <w:rPr>
                <w:ins w:id="741"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FEB88BB" w14:textId="77777777" w:rsidR="00E21095" w:rsidRPr="00453A15" w:rsidRDefault="00E21095" w:rsidP="00CC2183">
            <w:pPr>
              <w:pStyle w:val="TAC"/>
              <w:rPr>
                <w:ins w:id="742" w:author="Jakub Kolodziej" w:date="2022-11-01T14:48:00Z"/>
                <w:rFonts w:cs="Arial"/>
                <w:szCs w:val="22"/>
                <w:lang w:val="en-US"/>
              </w:rPr>
            </w:pPr>
            <w:ins w:id="743"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9E95629" w14:textId="77777777" w:rsidR="00E21095" w:rsidRPr="00453A15" w:rsidRDefault="00E21095" w:rsidP="00CC2183">
            <w:pPr>
              <w:pStyle w:val="TAC"/>
              <w:rPr>
                <w:ins w:id="744" w:author="Jakub Kolodziej" w:date="2022-11-01T14:48:00Z"/>
                <w:rFonts w:cs="Arial"/>
                <w:lang w:eastAsia="zh-CN"/>
              </w:rPr>
            </w:pPr>
            <w:ins w:id="745" w:author="Jakub Kolodziej" w:date="2022-11-01T14:48:00Z">
              <w:r w:rsidRPr="00453A15">
                <w:rPr>
                  <w:rFonts w:cs="Arial"/>
                  <w:lang w:eastAsia="zh-CN"/>
                </w:rPr>
                <w:t>CSI-RS.RRM.FR1.1 TDD</w:t>
              </w:r>
            </w:ins>
          </w:p>
        </w:tc>
      </w:tr>
      <w:tr w:rsidR="00E21095" w:rsidRPr="00453A15" w14:paraId="147804ED" w14:textId="77777777" w:rsidTr="00CC2183">
        <w:trPr>
          <w:cantSplit/>
          <w:trHeight w:val="180"/>
          <w:ins w:id="746" w:author="Jakub Kolodziej" w:date="2022-11-01T14:48:00Z"/>
        </w:trPr>
        <w:tc>
          <w:tcPr>
            <w:tcW w:w="2554" w:type="dxa"/>
            <w:vMerge/>
            <w:tcBorders>
              <w:top w:val="nil"/>
              <w:left w:val="single" w:sz="4" w:space="0" w:color="auto"/>
              <w:bottom w:val="single" w:sz="4" w:space="0" w:color="auto"/>
              <w:right w:val="single" w:sz="4" w:space="0" w:color="auto"/>
            </w:tcBorders>
            <w:vAlign w:val="center"/>
            <w:hideMark/>
          </w:tcPr>
          <w:p w14:paraId="393C4C8E" w14:textId="77777777" w:rsidR="00E21095" w:rsidRPr="00453A15" w:rsidRDefault="00E21095" w:rsidP="00CC2183">
            <w:pPr>
              <w:pStyle w:val="TAL"/>
              <w:rPr>
                <w:ins w:id="747" w:author="Jakub Kolodziej" w:date="2022-11-01T14:48:00Z"/>
                <w:rFonts w:cs="v5.0.0"/>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51C2AB" w14:textId="77777777" w:rsidR="00E21095" w:rsidRPr="00453A15" w:rsidRDefault="00E21095" w:rsidP="00CC2183">
            <w:pPr>
              <w:pStyle w:val="TAC"/>
              <w:rPr>
                <w:ins w:id="748" w:author="Jakub Kolodziej" w:date="2022-11-01T14:48: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0A60738" w14:textId="77777777" w:rsidR="00E21095" w:rsidRPr="00453A15" w:rsidRDefault="00E21095" w:rsidP="00CC2183">
            <w:pPr>
              <w:pStyle w:val="TAC"/>
              <w:rPr>
                <w:ins w:id="749" w:author="Jakub Kolodziej" w:date="2022-11-01T14:48:00Z"/>
                <w:rFonts w:cs="Arial"/>
                <w:szCs w:val="22"/>
                <w:lang w:val="en-US"/>
              </w:rPr>
            </w:pPr>
            <w:ins w:id="750"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C6FB4CD" w14:textId="77777777" w:rsidR="00E21095" w:rsidRPr="00453A15" w:rsidRDefault="00E21095" w:rsidP="00CC2183">
            <w:pPr>
              <w:pStyle w:val="TAC"/>
              <w:rPr>
                <w:ins w:id="751" w:author="Jakub Kolodziej" w:date="2022-11-01T14:48:00Z"/>
                <w:rFonts w:cs="Arial"/>
                <w:lang w:eastAsia="zh-CN"/>
              </w:rPr>
            </w:pPr>
            <w:ins w:id="752" w:author="Jakub Kolodziej" w:date="2022-11-01T14:48:00Z">
              <w:r w:rsidRPr="00453A15">
                <w:rPr>
                  <w:rFonts w:cs="Arial"/>
                  <w:lang w:eastAsia="zh-CN"/>
                </w:rPr>
                <w:t>CSI-RS.RRM.FR1.2 TDD</w:t>
              </w:r>
            </w:ins>
          </w:p>
        </w:tc>
      </w:tr>
      <w:tr w:rsidR="00E21095" w:rsidRPr="00453A15" w14:paraId="56D4628F" w14:textId="77777777" w:rsidTr="00CC2183">
        <w:trPr>
          <w:cantSplit/>
          <w:trHeight w:val="193"/>
          <w:ins w:id="753" w:author="Jakub Kolodziej" w:date="2022-11-01T14:48:00Z"/>
        </w:trPr>
        <w:tc>
          <w:tcPr>
            <w:tcW w:w="2554" w:type="dxa"/>
            <w:tcBorders>
              <w:top w:val="single" w:sz="4" w:space="0" w:color="auto"/>
              <w:left w:val="single" w:sz="4" w:space="0" w:color="auto"/>
              <w:bottom w:val="nil"/>
              <w:right w:val="single" w:sz="4" w:space="0" w:color="auto"/>
            </w:tcBorders>
            <w:hideMark/>
          </w:tcPr>
          <w:p w14:paraId="5B61B3AA" w14:textId="77777777" w:rsidR="00E21095" w:rsidRPr="00453A15" w:rsidRDefault="00E21095" w:rsidP="00CC2183">
            <w:pPr>
              <w:pStyle w:val="TAL"/>
              <w:rPr>
                <w:ins w:id="754" w:author="Jakub Kolodziej" w:date="2022-11-01T14:48:00Z"/>
                <w:lang w:val="da-DK"/>
              </w:rPr>
            </w:pPr>
            <w:ins w:id="755" w:author="Jakub Kolodziej" w:date="2022-11-01T14:48:00Z">
              <w:r w:rsidRPr="00453A15">
                <w:rPr>
                  <w:lang w:val="da-DK"/>
                </w:rPr>
                <w:t>PDSCH/PDCCH subcarrier spacing</w:t>
              </w:r>
            </w:ins>
          </w:p>
        </w:tc>
        <w:tc>
          <w:tcPr>
            <w:tcW w:w="1135" w:type="dxa"/>
            <w:tcBorders>
              <w:top w:val="single" w:sz="4" w:space="0" w:color="auto"/>
              <w:left w:val="single" w:sz="4" w:space="0" w:color="auto"/>
              <w:bottom w:val="nil"/>
              <w:right w:val="single" w:sz="4" w:space="0" w:color="auto"/>
            </w:tcBorders>
            <w:hideMark/>
          </w:tcPr>
          <w:p w14:paraId="4E366A1B" w14:textId="77777777" w:rsidR="00E21095" w:rsidRPr="00453A15" w:rsidRDefault="00E21095" w:rsidP="00CC2183">
            <w:pPr>
              <w:pStyle w:val="TAC"/>
              <w:rPr>
                <w:ins w:id="756" w:author="Jakub Kolodziej" w:date="2022-11-01T14:48:00Z"/>
                <w:lang w:val="it-IT"/>
              </w:rPr>
            </w:pPr>
            <w:ins w:id="757" w:author="Jakub Kolodziej" w:date="2022-11-01T14:48:00Z">
              <w:r w:rsidRPr="00453A1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1891767C" w14:textId="77777777" w:rsidR="00E21095" w:rsidRPr="00453A15" w:rsidRDefault="00E21095" w:rsidP="00CC2183">
            <w:pPr>
              <w:pStyle w:val="TAC"/>
              <w:rPr>
                <w:ins w:id="758" w:author="Jakub Kolodziej" w:date="2022-11-01T14:48:00Z"/>
                <w:rFonts w:cs="Arial"/>
                <w:szCs w:val="22"/>
                <w:lang w:val="da-DK"/>
              </w:rPr>
            </w:pPr>
            <w:ins w:id="759"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F7B435F" w14:textId="77777777" w:rsidR="00E21095" w:rsidRPr="00453A15" w:rsidRDefault="00E21095" w:rsidP="00CC2183">
            <w:pPr>
              <w:pStyle w:val="TAC"/>
              <w:rPr>
                <w:ins w:id="760" w:author="Jakub Kolodziej" w:date="2022-11-01T14:48:00Z"/>
                <w:lang w:val="en-US"/>
              </w:rPr>
            </w:pPr>
            <w:ins w:id="761" w:author="Jakub Kolodziej" w:date="2022-11-01T14:48:00Z">
              <w:r w:rsidRPr="00453A15">
                <w:rPr>
                  <w:lang w:val="en-US"/>
                </w:rPr>
                <w:t>15</w:t>
              </w:r>
            </w:ins>
          </w:p>
        </w:tc>
      </w:tr>
      <w:tr w:rsidR="00E21095" w:rsidRPr="00453A15" w14:paraId="33F9A6E0" w14:textId="77777777" w:rsidTr="00CC2183">
        <w:trPr>
          <w:cantSplit/>
          <w:trHeight w:val="127"/>
          <w:ins w:id="762"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2CD5F9FE" w14:textId="77777777" w:rsidR="00E21095" w:rsidRPr="00453A15" w:rsidRDefault="00E21095" w:rsidP="00CC2183">
            <w:pPr>
              <w:pStyle w:val="TAL"/>
              <w:rPr>
                <w:ins w:id="763" w:author="Jakub Kolodziej" w:date="2022-11-01T14:48:00Z"/>
                <w:lang w:val="en-US"/>
              </w:rPr>
            </w:pPr>
          </w:p>
        </w:tc>
        <w:tc>
          <w:tcPr>
            <w:tcW w:w="1135" w:type="dxa"/>
            <w:tcBorders>
              <w:top w:val="nil"/>
              <w:left w:val="single" w:sz="4" w:space="0" w:color="auto"/>
              <w:bottom w:val="single" w:sz="4" w:space="0" w:color="auto"/>
              <w:right w:val="single" w:sz="4" w:space="0" w:color="auto"/>
            </w:tcBorders>
            <w:vAlign w:val="center"/>
            <w:hideMark/>
          </w:tcPr>
          <w:p w14:paraId="27E44A49" w14:textId="77777777" w:rsidR="00E21095" w:rsidRPr="00453A15" w:rsidRDefault="00E21095" w:rsidP="00CC2183">
            <w:pPr>
              <w:pStyle w:val="TAC"/>
              <w:rPr>
                <w:ins w:id="764"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C029128" w14:textId="77777777" w:rsidR="00E21095" w:rsidRPr="00453A15" w:rsidRDefault="00E21095" w:rsidP="00CC2183">
            <w:pPr>
              <w:pStyle w:val="TAC"/>
              <w:rPr>
                <w:ins w:id="765" w:author="Jakub Kolodziej" w:date="2022-11-01T14:48:00Z"/>
                <w:rFonts w:cs="Arial"/>
                <w:szCs w:val="22"/>
                <w:lang w:val="da-DK"/>
              </w:rPr>
            </w:pPr>
            <w:ins w:id="766"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987A60B" w14:textId="77777777" w:rsidR="00E21095" w:rsidRPr="00453A15" w:rsidRDefault="00E21095" w:rsidP="00CC2183">
            <w:pPr>
              <w:pStyle w:val="TAC"/>
              <w:rPr>
                <w:ins w:id="767" w:author="Jakub Kolodziej" w:date="2022-11-01T14:48:00Z"/>
                <w:lang w:val="en-US"/>
              </w:rPr>
            </w:pPr>
            <w:ins w:id="768" w:author="Jakub Kolodziej" w:date="2022-11-01T14:48:00Z">
              <w:r w:rsidRPr="00453A15">
                <w:rPr>
                  <w:lang w:val="en-US"/>
                </w:rPr>
                <w:t>30</w:t>
              </w:r>
            </w:ins>
          </w:p>
        </w:tc>
      </w:tr>
      <w:tr w:rsidR="00E21095" w:rsidRPr="00453A15" w14:paraId="2C8091B3" w14:textId="77777777" w:rsidTr="00CC2183">
        <w:trPr>
          <w:cantSplit/>
          <w:trHeight w:val="292"/>
          <w:ins w:id="769"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B839FAB" w14:textId="77777777" w:rsidR="00E21095" w:rsidRPr="00453A15" w:rsidRDefault="00E21095" w:rsidP="00CC2183">
            <w:pPr>
              <w:pStyle w:val="TAL"/>
              <w:rPr>
                <w:ins w:id="770" w:author="Jakub Kolodziej" w:date="2022-11-01T14:48:00Z"/>
                <w:lang w:val="en-US"/>
              </w:rPr>
            </w:pPr>
            <w:ins w:id="771" w:author="Jakub Kolodziej" w:date="2022-11-01T14:48:00Z">
              <w:r w:rsidRPr="00453A15">
                <w:rPr>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539110C0" w14:textId="77777777" w:rsidR="00E21095" w:rsidRPr="00453A15" w:rsidRDefault="00E21095" w:rsidP="00CC2183">
            <w:pPr>
              <w:pStyle w:val="TAC"/>
              <w:rPr>
                <w:ins w:id="772" w:author="Jakub Kolodziej" w:date="2022-11-01T14:48:00Z"/>
              </w:rPr>
            </w:pPr>
          </w:p>
        </w:tc>
        <w:tc>
          <w:tcPr>
            <w:tcW w:w="1098" w:type="dxa"/>
            <w:tcBorders>
              <w:top w:val="single" w:sz="4" w:space="0" w:color="auto"/>
              <w:left w:val="single" w:sz="4" w:space="0" w:color="auto"/>
              <w:bottom w:val="nil"/>
              <w:right w:val="single" w:sz="4" w:space="0" w:color="auto"/>
            </w:tcBorders>
          </w:tcPr>
          <w:p w14:paraId="7F3C8756" w14:textId="77777777" w:rsidR="00E21095" w:rsidRPr="00453A15" w:rsidRDefault="00E21095" w:rsidP="00CC2183">
            <w:pPr>
              <w:pStyle w:val="TAC"/>
              <w:rPr>
                <w:ins w:id="773" w:author="Jakub Kolodziej" w:date="2022-11-01T14:48:00Z"/>
                <w:rFonts w:cs="Arial"/>
                <w:szCs w:val="22"/>
                <w:lang w:val="en-US"/>
              </w:rPr>
            </w:pPr>
          </w:p>
        </w:tc>
        <w:tc>
          <w:tcPr>
            <w:tcW w:w="1965" w:type="dxa"/>
            <w:gridSpan w:val="2"/>
            <w:tcBorders>
              <w:top w:val="single" w:sz="4" w:space="0" w:color="auto"/>
              <w:left w:val="single" w:sz="4" w:space="0" w:color="auto"/>
              <w:bottom w:val="nil"/>
              <w:right w:val="single" w:sz="4" w:space="0" w:color="auto"/>
            </w:tcBorders>
          </w:tcPr>
          <w:p w14:paraId="5020FC88" w14:textId="77777777" w:rsidR="00E21095" w:rsidRPr="00453A15" w:rsidRDefault="00E21095" w:rsidP="00CC2183">
            <w:pPr>
              <w:pStyle w:val="TAC"/>
              <w:rPr>
                <w:ins w:id="774" w:author="Jakub Kolodziej" w:date="2022-11-01T14:48:00Z"/>
              </w:rPr>
            </w:pPr>
          </w:p>
        </w:tc>
        <w:tc>
          <w:tcPr>
            <w:tcW w:w="2203" w:type="dxa"/>
            <w:gridSpan w:val="2"/>
            <w:tcBorders>
              <w:top w:val="single" w:sz="4" w:space="0" w:color="auto"/>
              <w:left w:val="single" w:sz="4" w:space="0" w:color="auto"/>
              <w:bottom w:val="nil"/>
              <w:right w:val="single" w:sz="4" w:space="0" w:color="auto"/>
            </w:tcBorders>
          </w:tcPr>
          <w:p w14:paraId="1C84C4DA" w14:textId="77777777" w:rsidR="00E21095" w:rsidRPr="00453A15" w:rsidRDefault="00E21095" w:rsidP="00CC2183">
            <w:pPr>
              <w:pStyle w:val="TAC"/>
              <w:rPr>
                <w:ins w:id="775" w:author="Jakub Kolodziej" w:date="2022-11-01T14:48:00Z"/>
              </w:rPr>
            </w:pPr>
          </w:p>
        </w:tc>
      </w:tr>
      <w:tr w:rsidR="00E21095" w:rsidRPr="00453A15" w14:paraId="7EE118C6" w14:textId="77777777" w:rsidTr="00CC2183">
        <w:trPr>
          <w:cantSplit/>
          <w:trHeight w:val="292"/>
          <w:ins w:id="77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B6243D6" w14:textId="77777777" w:rsidR="00E21095" w:rsidRPr="00453A15" w:rsidRDefault="00E21095" w:rsidP="00CC2183">
            <w:pPr>
              <w:pStyle w:val="TAL"/>
              <w:rPr>
                <w:ins w:id="777" w:author="Jakub Kolodziej" w:date="2022-11-01T14:48:00Z"/>
                <w:lang w:val="en-US"/>
              </w:rPr>
            </w:pPr>
            <w:ins w:id="778" w:author="Jakub Kolodziej" w:date="2022-11-01T14:48:00Z">
              <w:r w:rsidRPr="00453A15">
                <w:rPr>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63D15157" w14:textId="77777777" w:rsidR="00E21095" w:rsidRPr="00453A15" w:rsidRDefault="00E21095" w:rsidP="00CC2183">
            <w:pPr>
              <w:pStyle w:val="TAC"/>
              <w:rPr>
                <w:ins w:id="779" w:author="Jakub Kolodziej" w:date="2022-11-01T14:48:00Z"/>
              </w:rPr>
            </w:pPr>
          </w:p>
        </w:tc>
        <w:tc>
          <w:tcPr>
            <w:tcW w:w="1098" w:type="dxa"/>
            <w:tcBorders>
              <w:top w:val="nil"/>
              <w:left w:val="single" w:sz="4" w:space="0" w:color="auto"/>
              <w:bottom w:val="nil"/>
              <w:right w:val="single" w:sz="4" w:space="0" w:color="auto"/>
            </w:tcBorders>
            <w:hideMark/>
          </w:tcPr>
          <w:p w14:paraId="702A6652" w14:textId="77777777" w:rsidR="00E21095" w:rsidRPr="00453A15" w:rsidRDefault="00E21095" w:rsidP="00CC2183">
            <w:pPr>
              <w:pStyle w:val="TAC"/>
              <w:rPr>
                <w:ins w:id="780" w:author="Jakub Kolodziej" w:date="2022-11-01T14:48:00Z"/>
              </w:rPr>
            </w:pPr>
          </w:p>
        </w:tc>
        <w:tc>
          <w:tcPr>
            <w:tcW w:w="1965" w:type="dxa"/>
            <w:gridSpan w:val="2"/>
            <w:tcBorders>
              <w:top w:val="nil"/>
              <w:left w:val="single" w:sz="4" w:space="0" w:color="auto"/>
              <w:bottom w:val="nil"/>
              <w:right w:val="single" w:sz="4" w:space="0" w:color="auto"/>
            </w:tcBorders>
            <w:hideMark/>
          </w:tcPr>
          <w:p w14:paraId="25A45153" w14:textId="77777777" w:rsidR="00E21095" w:rsidRPr="00453A15" w:rsidRDefault="00E21095" w:rsidP="00CC2183">
            <w:pPr>
              <w:pStyle w:val="TAC"/>
              <w:rPr>
                <w:ins w:id="781"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BD0A89B" w14:textId="77777777" w:rsidR="00E21095" w:rsidRPr="00453A15" w:rsidRDefault="00E21095" w:rsidP="00CC2183">
            <w:pPr>
              <w:pStyle w:val="TAC"/>
              <w:rPr>
                <w:ins w:id="782" w:author="Jakub Kolodziej" w:date="2022-11-01T14:48:00Z"/>
                <w:rFonts w:ascii="Calibri" w:hAnsi="Calibri"/>
                <w:lang w:val="en-US" w:eastAsia="zh-CN"/>
              </w:rPr>
            </w:pPr>
          </w:p>
        </w:tc>
      </w:tr>
      <w:tr w:rsidR="00E21095" w:rsidRPr="00453A15" w14:paraId="45D930AC" w14:textId="77777777" w:rsidTr="00CC2183">
        <w:trPr>
          <w:cantSplit/>
          <w:trHeight w:val="292"/>
          <w:ins w:id="78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C80554C" w14:textId="77777777" w:rsidR="00E21095" w:rsidRPr="00453A15" w:rsidRDefault="00E21095" w:rsidP="00CC2183">
            <w:pPr>
              <w:pStyle w:val="TAL"/>
              <w:rPr>
                <w:ins w:id="784" w:author="Jakub Kolodziej" w:date="2022-11-01T14:48:00Z"/>
                <w:lang w:val="en-US"/>
              </w:rPr>
            </w:pPr>
            <w:ins w:id="785" w:author="Jakub Kolodziej" w:date="2022-11-01T14:48:00Z">
              <w:r w:rsidRPr="00453A15">
                <w:rPr>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025517B5" w14:textId="77777777" w:rsidR="00E21095" w:rsidRPr="00453A15" w:rsidRDefault="00E21095" w:rsidP="00CC2183">
            <w:pPr>
              <w:pStyle w:val="TAC"/>
              <w:rPr>
                <w:ins w:id="786" w:author="Jakub Kolodziej" w:date="2022-11-01T14:48:00Z"/>
              </w:rPr>
            </w:pPr>
          </w:p>
        </w:tc>
        <w:tc>
          <w:tcPr>
            <w:tcW w:w="1098" w:type="dxa"/>
            <w:tcBorders>
              <w:top w:val="nil"/>
              <w:left w:val="single" w:sz="4" w:space="0" w:color="auto"/>
              <w:bottom w:val="nil"/>
              <w:right w:val="single" w:sz="4" w:space="0" w:color="auto"/>
            </w:tcBorders>
            <w:hideMark/>
          </w:tcPr>
          <w:p w14:paraId="157B3F17" w14:textId="77777777" w:rsidR="00E21095" w:rsidRPr="00453A15" w:rsidRDefault="00E21095" w:rsidP="00CC2183">
            <w:pPr>
              <w:pStyle w:val="TAC"/>
              <w:rPr>
                <w:ins w:id="787" w:author="Jakub Kolodziej" w:date="2022-11-01T14:48:00Z"/>
              </w:rPr>
            </w:pPr>
          </w:p>
        </w:tc>
        <w:tc>
          <w:tcPr>
            <w:tcW w:w="1965" w:type="dxa"/>
            <w:gridSpan w:val="2"/>
            <w:tcBorders>
              <w:top w:val="nil"/>
              <w:left w:val="single" w:sz="4" w:space="0" w:color="auto"/>
              <w:bottom w:val="nil"/>
              <w:right w:val="single" w:sz="4" w:space="0" w:color="auto"/>
            </w:tcBorders>
            <w:hideMark/>
          </w:tcPr>
          <w:p w14:paraId="34302203" w14:textId="77777777" w:rsidR="00E21095" w:rsidRPr="00453A15" w:rsidRDefault="00E21095" w:rsidP="00CC2183">
            <w:pPr>
              <w:pStyle w:val="TAC"/>
              <w:rPr>
                <w:ins w:id="788"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595909A" w14:textId="77777777" w:rsidR="00E21095" w:rsidRPr="00453A15" w:rsidRDefault="00E21095" w:rsidP="00CC2183">
            <w:pPr>
              <w:pStyle w:val="TAC"/>
              <w:rPr>
                <w:ins w:id="789" w:author="Jakub Kolodziej" w:date="2022-11-01T14:48:00Z"/>
                <w:rFonts w:ascii="Calibri" w:hAnsi="Calibri"/>
                <w:lang w:val="en-US" w:eastAsia="zh-CN"/>
              </w:rPr>
            </w:pPr>
          </w:p>
        </w:tc>
      </w:tr>
      <w:tr w:rsidR="00E21095" w:rsidRPr="00453A15" w14:paraId="227B1CD9" w14:textId="77777777" w:rsidTr="00CC2183">
        <w:trPr>
          <w:cantSplit/>
          <w:trHeight w:val="292"/>
          <w:ins w:id="790"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82D1053" w14:textId="77777777" w:rsidR="00E21095" w:rsidRPr="00453A15" w:rsidRDefault="00E21095" w:rsidP="00CC2183">
            <w:pPr>
              <w:pStyle w:val="TAL"/>
              <w:rPr>
                <w:ins w:id="791" w:author="Jakub Kolodziej" w:date="2022-11-01T14:48:00Z"/>
                <w:lang w:val="en-US"/>
              </w:rPr>
            </w:pPr>
            <w:ins w:id="792" w:author="Jakub Kolodziej" w:date="2022-11-01T14:48:00Z">
              <w:r w:rsidRPr="00453A15">
                <w:rPr>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33D811D3" w14:textId="77777777" w:rsidR="00E21095" w:rsidRPr="00453A15" w:rsidRDefault="00E21095" w:rsidP="00CC2183">
            <w:pPr>
              <w:pStyle w:val="TAC"/>
              <w:rPr>
                <w:ins w:id="793" w:author="Jakub Kolodziej" w:date="2022-11-01T14:48:00Z"/>
              </w:rPr>
            </w:pPr>
          </w:p>
        </w:tc>
        <w:tc>
          <w:tcPr>
            <w:tcW w:w="1098" w:type="dxa"/>
            <w:tcBorders>
              <w:top w:val="nil"/>
              <w:left w:val="single" w:sz="4" w:space="0" w:color="auto"/>
              <w:bottom w:val="nil"/>
              <w:right w:val="single" w:sz="4" w:space="0" w:color="auto"/>
            </w:tcBorders>
            <w:hideMark/>
          </w:tcPr>
          <w:p w14:paraId="0330A50C" w14:textId="77777777" w:rsidR="00E21095" w:rsidRPr="00453A15" w:rsidRDefault="00E21095" w:rsidP="00CC2183">
            <w:pPr>
              <w:pStyle w:val="TAC"/>
              <w:rPr>
                <w:ins w:id="794" w:author="Jakub Kolodziej" w:date="2022-11-01T14:48:00Z"/>
              </w:rPr>
            </w:pPr>
          </w:p>
        </w:tc>
        <w:tc>
          <w:tcPr>
            <w:tcW w:w="1965" w:type="dxa"/>
            <w:gridSpan w:val="2"/>
            <w:tcBorders>
              <w:top w:val="nil"/>
              <w:left w:val="single" w:sz="4" w:space="0" w:color="auto"/>
              <w:bottom w:val="nil"/>
              <w:right w:val="single" w:sz="4" w:space="0" w:color="auto"/>
            </w:tcBorders>
            <w:hideMark/>
          </w:tcPr>
          <w:p w14:paraId="7C386538" w14:textId="77777777" w:rsidR="00E21095" w:rsidRPr="00453A15" w:rsidRDefault="00E21095" w:rsidP="00CC2183">
            <w:pPr>
              <w:pStyle w:val="TAC"/>
              <w:rPr>
                <w:ins w:id="795"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A900777" w14:textId="77777777" w:rsidR="00E21095" w:rsidRPr="00453A15" w:rsidRDefault="00E21095" w:rsidP="00CC2183">
            <w:pPr>
              <w:pStyle w:val="TAC"/>
              <w:rPr>
                <w:ins w:id="796" w:author="Jakub Kolodziej" w:date="2022-11-01T14:48:00Z"/>
                <w:rFonts w:ascii="Calibri" w:hAnsi="Calibri"/>
                <w:lang w:val="en-US" w:eastAsia="zh-CN"/>
              </w:rPr>
            </w:pPr>
          </w:p>
        </w:tc>
      </w:tr>
      <w:tr w:rsidR="00E21095" w:rsidRPr="00453A15" w14:paraId="2ACA77A3" w14:textId="77777777" w:rsidTr="00CC2183">
        <w:trPr>
          <w:cantSplit/>
          <w:trHeight w:val="292"/>
          <w:ins w:id="797"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680E88A5" w14:textId="77777777" w:rsidR="00E21095" w:rsidRPr="00453A15" w:rsidRDefault="00E21095" w:rsidP="00CC2183">
            <w:pPr>
              <w:pStyle w:val="TAL"/>
              <w:rPr>
                <w:ins w:id="798" w:author="Jakub Kolodziej" w:date="2022-11-01T14:48:00Z"/>
                <w:lang w:val="en-US"/>
              </w:rPr>
            </w:pPr>
            <w:ins w:id="799" w:author="Jakub Kolodziej" w:date="2022-11-01T14:48:00Z">
              <w:r w:rsidRPr="00453A15">
                <w:rPr>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109D1DA7" w14:textId="77777777" w:rsidR="00E21095" w:rsidRPr="00453A15" w:rsidRDefault="00E21095" w:rsidP="00CC2183">
            <w:pPr>
              <w:pStyle w:val="TAC"/>
              <w:rPr>
                <w:ins w:id="800" w:author="Jakub Kolodziej" w:date="2022-11-01T14:48:00Z"/>
              </w:rPr>
            </w:pPr>
          </w:p>
        </w:tc>
        <w:tc>
          <w:tcPr>
            <w:tcW w:w="1098" w:type="dxa"/>
            <w:tcBorders>
              <w:top w:val="nil"/>
              <w:left w:val="single" w:sz="4" w:space="0" w:color="auto"/>
              <w:bottom w:val="nil"/>
              <w:right w:val="single" w:sz="4" w:space="0" w:color="auto"/>
            </w:tcBorders>
            <w:hideMark/>
          </w:tcPr>
          <w:p w14:paraId="76873EDF" w14:textId="77777777" w:rsidR="00E21095" w:rsidRPr="00453A15" w:rsidRDefault="00E21095" w:rsidP="00CC2183">
            <w:pPr>
              <w:pStyle w:val="TAC"/>
              <w:rPr>
                <w:ins w:id="801" w:author="Jakub Kolodziej" w:date="2022-11-01T14:48:00Z"/>
                <w:rFonts w:cs="Arial"/>
                <w:szCs w:val="22"/>
                <w:lang w:val="en-US"/>
              </w:rPr>
            </w:pPr>
            <w:ins w:id="802" w:author="Jakub Kolodziej" w:date="2022-11-01T14:48:00Z">
              <w:r w:rsidRPr="00453A15">
                <w:rPr>
                  <w:rFonts w:cs="Arial"/>
                  <w:szCs w:val="22"/>
                  <w:lang w:val="en-US"/>
                </w:rPr>
                <w:t>Config 1,2,3,4,5,6</w:t>
              </w:r>
            </w:ins>
          </w:p>
        </w:tc>
        <w:tc>
          <w:tcPr>
            <w:tcW w:w="1965" w:type="dxa"/>
            <w:gridSpan w:val="2"/>
            <w:tcBorders>
              <w:top w:val="nil"/>
              <w:left w:val="single" w:sz="4" w:space="0" w:color="auto"/>
              <w:bottom w:val="nil"/>
              <w:right w:val="single" w:sz="4" w:space="0" w:color="auto"/>
            </w:tcBorders>
            <w:hideMark/>
          </w:tcPr>
          <w:p w14:paraId="3D83DB7C" w14:textId="77777777" w:rsidR="00E21095" w:rsidRPr="00453A15" w:rsidRDefault="00E21095" w:rsidP="00CC2183">
            <w:pPr>
              <w:pStyle w:val="TAC"/>
              <w:rPr>
                <w:ins w:id="803" w:author="Jakub Kolodziej" w:date="2022-11-01T14:48:00Z"/>
              </w:rPr>
            </w:pPr>
            <w:ins w:id="804" w:author="Jakub Kolodziej" w:date="2022-11-01T14:48:00Z">
              <w:r w:rsidRPr="00453A15">
                <w:t>0</w:t>
              </w:r>
            </w:ins>
          </w:p>
        </w:tc>
        <w:tc>
          <w:tcPr>
            <w:tcW w:w="2203" w:type="dxa"/>
            <w:gridSpan w:val="2"/>
            <w:tcBorders>
              <w:top w:val="nil"/>
              <w:left w:val="single" w:sz="4" w:space="0" w:color="auto"/>
              <w:bottom w:val="nil"/>
              <w:right w:val="single" w:sz="4" w:space="0" w:color="auto"/>
            </w:tcBorders>
            <w:hideMark/>
          </w:tcPr>
          <w:p w14:paraId="0688023C" w14:textId="77777777" w:rsidR="00E21095" w:rsidRPr="00453A15" w:rsidRDefault="00E21095" w:rsidP="00CC2183">
            <w:pPr>
              <w:pStyle w:val="TAC"/>
              <w:rPr>
                <w:ins w:id="805" w:author="Jakub Kolodziej" w:date="2022-11-01T14:48:00Z"/>
              </w:rPr>
            </w:pPr>
            <w:ins w:id="806" w:author="Jakub Kolodziej" w:date="2022-11-01T14:48:00Z">
              <w:r w:rsidRPr="00453A15">
                <w:t>0</w:t>
              </w:r>
            </w:ins>
          </w:p>
        </w:tc>
      </w:tr>
      <w:tr w:rsidR="00E21095" w:rsidRPr="00453A15" w14:paraId="287E3B92" w14:textId="77777777" w:rsidTr="00CC2183">
        <w:trPr>
          <w:cantSplit/>
          <w:trHeight w:val="292"/>
          <w:ins w:id="807"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45C78C4" w14:textId="77777777" w:rsidR="00E21095" w:rsidRPr="00453A15" w:rsidRDefault="00E21095" w:rsidP="00CC2183">
            <w:pPr>
              <w:pStyle w:val="TAL"/>
              <w:rPr>
                <w:ins w:id="808" w:author="Jakub Kolodziej" w:date="2022-11-01T14:48:00Z"/>
                <w:lang w:val="en-US"/>
              </w:rPr>
            </w:pPr>
            <w:ins w:id="809" w:author="Jakub Kolodziej" w:date="2022-11-01T14:48:00Z">
              <w:r w:rsidRPr="00453A15">
                <w:rPr>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5A91B4CB" w14:textId="77777777" w:rsidR="00E21095" w:rsidRPr="00453A15" w:rsidRDefault="00E21095" w:rsidP="00CC2183">
            <w:pPr>
              <w:pStyle w:val="TAC"/>
              <w:rPr>
                <w:ins w:id="810" w:author="Jakub Kolodziej" w:date="2022-11-01T14:48:00Z"/>
              </w:rPr>
            </w:pPr>
          </w:p>
        </w:tc>
        <w:tc>
          <w:tcPr>
            <w:tcW w:w="1098" w:type="dxa"/>
            <w:tcBorders>
              <w:top w:val="nil"/>
              <w:left w:val="single" w:sz="4" w:space="0" w:color="auto"/>
              <w:bottom w:val="nil"/>
              <w:right w:val="single" w:sz="4" w:space="0" w:color="auto"/>
            </w:tcBorders>
            <w:hideMark/>
          </w:tcPr>
          <w:p w14:paraId="22D1B56D" w14:textId="77777777" w:rsidR="00E21095" w:rsidRPr="00453A15" w:rsidRDefault="00E21095" w:rsidP="00CC2183">
            <w:pPr>
              <w:pStyle w:val="TAC"/>
              <w:rPr>
                <w:ins w:id="811" w:author="Jakub Kolodziej" w:date="2022-11-01T14:48:00Z"/>
              </w:rPr>
            </w:pPr>
          </w:p>
        </w:tc>
        <w:tc>
          <w:tcPr>
            <w:tcW w:w="1965" w:type="dxa"/>
            <w:gridSpan w:val="2"/>
            <w:tcBorders>
              <w:top w:val="nil"/>
              <w:left w:val="single" w:sz="4" w:space="0" w:color="auto"/>
              <w:bottom w:val="nil"/>
              <w:right w:val="single" w:sz="4" w:space="0" w:color="auto"/>
            </w:tcBorders>
            <w:hideMark/>
          </w:tcPr>
          <w:p w14:paraId="6229DCBB" w14:textId="77777777" w:rsidR="00E21095" w:rsidRPr="00453A15" w:rsidRDefault="00E21095" w:rsidP="00CC2183">
            <w:pPr>
              <w:pStyle w:val="TAC"/>
              <w:rPr>
                <w:ins w:id="812"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B05CC5E" w14:textId="77777777" w:rsidR="00E21095" w:rsidRPr="00453A15" w:rsidRDefault="00E21095" w:rsidP="00CC2183">
            <w:pPr>
              <w:pStyle w:val="TAC"/>
              <w:rPr>
                <w:ins w:id="813" w:author="Jakub Kolodziej" w:date="2022-11-01T14:48:00Z"/>
                <w:rFonts w:ascii="Calibri" w:hAnsi="Calibri"/>
                <w:lang w:val="en-US" w:eastAsia="zh-CN"/>
              </w:rPr>
            </w:pPr>
          </w:p>
        </w:tc>
      </w:tr>
      <w:tr w:rsidR="00E21095" w:rsidRPr="00453A15" w14:paraId="3D95EBD9" w14:textId="77777777" w:rsidTr="00CC2183">
        <w:trPr>
          <w:cantSplit/>
          <w:trHeight w:val="292"/>
          <w:ins w:id="814"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DC0089D" w14:textId="77777777" w:rsidR="00E21095" w:rsidRPr="00453A15" w:rsidRDefault="00E21095" w:rsidP="00CC2183">
            <w:pPr>
              <w:pStyle w:val="TAL"/>
              <w:rPr>
                <w:ins w:id="815" w:author="Jakub Kolodziej" w:date="2022-11-01T14:48:00Z"/>
                <w:lang w:val="en-US"/>
              </w:rPr>
            </w:pPr>
            <w:ins w:id="816" w:author="Jakub Kolodziej" w:date="2022-11-01T14:48:00Z">
              <w:r w:rsidRPr="00453A15">
                <w:rPr>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1B1727D5" w14:textId="77777777" w:rsidR="00E21095" w:rsidRPr="00453A15" w:rsidRDefault="00E21095" w:rsidP="00CC2183">
            <w:pPr>
              <w:pStyle w:val="TAC"/>
              <w:rPr>
                <w:ins w:id="817" w:author="Jakub Kolodziej" w:date="2022-11-01T14:48:00Z"/>
              </w:rPr>
            </w:pPr>
          </w:p>
        </w:tc>
        <w:tc>
          <w:tcPr>
            <w:tcW w:w="1098" w:type="dxa"/>
            <w:tcBorders>
              <w:top w:val="nil"/>
              <w:left w:val="single" w:sz="4" w:space="0" w:color="auto"/>
              <w:bottom w:val="nil"/>
              <w:right w:val="single" w:sz="4" w:space="0" w:color="auto"/>
            </w:tcBorders>
            <w:hideMark/>
          </w:tcPr>
          <w:p w14:paraId="625FE414" w14:textId="77777777" w:rsidR="00E21095" w:rsidRPr="00453A15" w:rsidRDefault="00E21095" w:rsidP="00CC2183">
            <w:pPr>
              <w:pStyle w:val="TAC"/>
              <w:rPr>
                <w:ins w:id="818" w:author="Jakub Kolodziej" w:date="2022-11-01T14:48:00Z"/>
              </w:rPr>
            </w:pPr>
          </w:p>
        </w:tc>
        <w:tc>
          <w:tcPr>
            <w:tcW w:w="1965" w:type="dxa"/>
            <w:gridSpan w:val="2"/>
            <w:tcBorders>
              <w:top w:val="nil"/>
              <w:left w:val="single" w:sz="4" w:space="0" w:color="auto"/>
              <w:bottom w:val="nil"/>
              <w:right w:val="single" w:sz="4" w:space="0" w:color="auto"/>
            </w:tcBorders>
            <w:hideMark/>
          </w:tcPr>
          <w:p w14:paraId="13BDBAF8" w14:textId="77777777" w:rsidR="00E21095" w:rsidRPr="00453A15" w:rsidRDefault="00E21095" w:rsidP="00CC2183">
            <w:pPr>
              <w:pStyle w:val="TAC"/>
              <w:rPr>
                <w:ins w:id="819"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0BA7E8D" w14:textId="77777777" w:rsidR="00E21095" w:rsidRPr="00453A15" w:rsidRDefault="00E21095" w:rsidP="00CC2183">
            <w:pPr>
              <w:pStyle w:val="TAC"/>
              <w:rPr>
                <w:ins w:id="820" w:author="Jakub Kolodziej" w:date="2022-11-01T14:48:00Z"/>
                <w:rFonts w:ascii="Calibri" w:hAnsi="Calibri"/>
                <w:lang w:val="en-US" w:eastAsia="zh-CN"/>
              </w:rPr>
            </w:pPr>
          </w:p>
        </w:tc>
      </w:tr>
      <w:tr w:rsidR="00E21095" w:rsidRPr="00453A15" w14:paraId="01B500D2" w14:textId="77777777" w:rsidTr="00CC2183">
        <w:trPr>
          <w:cantSplit/>
          <w:trHeight w:val="43"/>
          <w:ins w:id="821"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B85AACA" w14:textId="77777777" w:rsidR="00E21095" w:rsidRPr="00453A15" w:rsidRDefault="00E21095" w:rsidP="00CC2183">
            <w:pPr>
              <w:pStyle w:val="TAL"/>
              <w:rPr>
                <w:ins w:id="822" w:author="Jakub Kolodziej" w:date="2022-11-01T14:48:00Z"/>
                <w:lang w:val="en-US"/>
              </w:rPr>
            </w:pPr>
            <w:ins w:id="823" w:author="Jakub Kolodziej" w:date="2022-11-01T14:48:00Z">
              <w:r w:rsidRPr="00453A15">
                <w:rPr>
                  <w:szCs w:val="16"/>
                  <w:lang w:val="en-US" w:eastAsia="ja-JP"/>
                </w:rPr>
                <w:t xml:space="preserve">EPRE ratio of OCNG DMRS to </w:t>
              </w:r>
              <w:proofErr w:type="gramStart"/>
              <w:r w:rsidRPr="00453A15">
                <w:rPr>
                  <w:szCs w:val="16"/>
                  <w:lang w:val="en-US" w:eastAsia="ja-JP"/>
                </w:rPr>
                <w:t>SSS(</w:t>
              </w:r>
              <w:proofErr w:type="gramEnd"/>
              <w:r w:rsidRPr="00453A15">
                <w:rPr>
                  <w:szCs w:val="16"/>
                  <w:lang w:val="en-US" w:eastAsia="ja-JP"/>
                </w:rPr>
                <w:t>Note 1)</w:t>
              </w:r>
            </w:ins>
          </w:p>
        </w:tc>
        <w:tc>
          <w:tcPr>
            <w:tcW w:w="1135" w:type="dxa"/>
            <w:tcBorders>
              <w:top w:val="single" w:sz="4" w:space="0" w:color="auto"/>
              <w:left w:val="single" w:sz="4" w:space="0" w:color="auto"/>
              <w:bottom w:val="single" w:sz="4" w:space="0" w:color="auto"/>
              <w:right w:val="single" w:sz="4" w:space="0" w:color="auto"/>
            </w:tcBorders>
          </w:tcPr>
          <w:p w14:paraId="11F5E1C0" w14:textId="77777777" w:rsidR="00E21095" w:rsidRPr="00453A15" w:rsidRDefault="00E21095" w:rsidP="00CC2183">
            <w:pPr>
              <w:pStyle w:val="TAC"/>
              <w:rPr>
                <w:ins w:id="824" w:author="Jakub Kolodziej" w:date="2022-11-01T14:48:00Z"/>
              </w:rPr>
            </w:pPr>
          </w:p>
        </w:tc>
        <w:tc>
          <w:tcPr>
            <w:tcW w:w="1098" w:type="dxa"/>
            <w:tcBorders>
              <w:top w:val="nil"/>
              <w:left w:val="single" w:sz="4" w:space="0" w:color="auto"/>
              <w:bottom w:val="nil"/>
              <w:right w:val="single" w:sz="4" w:space="0" w:color="auto"/>
            </w:tcBorders>
            <w:hideMark/>
          </w:tcPr>
          <w:p w14:paraId="20E2387A" w14:textId="77777777" w:rsidR="00E21095" w:rsidRPr="00453A15" w:rsidRDefault="00E21095" w:rsidP="00CC2183">
            <w:pPr>
              <w:pStyle w:val="TAC"/>
              <w:rPr>
                <w:ins w:id="825" w:author="Jakub Kolodziej" w:date="2022-11-01T14:48:00Z"/>
              </w:rPr>
            </w:pPr>
          </w:p>
        </w:tc>
        <w:tc>
          <w:tcPr>
            <w:tcW w:w="1965" w:type="dxa"/>
            <w:gridSpan w:val="2"/>
            <w:tcBorders>
              <w:top w:val="nil"/>
              <w:left w:val="single" w:sz="4" w:space="0" w:color="auto"/>
              <w:bottom w:val="nil"/>
              <w:right w:val="single" w:sz="4" w:space="0" w:color="auto"/>
            </w:tcBorders>
            <w:hideMark/>
          </w:tcPr>
          <w:p w14:paraId="219D5CDD" w14:textId="77777777" w:rsidR="00E21095" w:rsidRPr="00453A15" w:rsidRDefault="00E21095" w:rsidP="00CC2183">
            <w:pPr>
              <w:pStyle w:val="TAC"/>
              <w:rPr>
                <w:ins w:id="826"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D005B22" w14:textId="77777777" w:rsidR="00E21095" w:rsidRPr="00453A15" w:rsidRDefault="00E21095" w:rsidP="00CC2183">
            <w:pPr>
              <w:pStyle w:val="TAC"/>
              <w:rPr>
                <w:ins w:id="827" w:author="Jakub Kolodziej" w:date="2022-11-01T14:48:00Z"/>
                <w:rFonts w:ascii="Calibri" w:hAnsi="Calibri"/>
                <w:lang w:val="en-US" w:eastAsia="zh-CN"/>
              </w:rPr>
            </w:pPr>
          </w:p>
        </w:tc>
      </w:tr>
      <w:tr w:rsidR="00E21095" w:rsidRPr="00453A15" w14:paraId="211D2B96" w14:textId="77777777" w:rsidTr="00CC2183">
        <w:trPr>
          <w:cantSplit/>
          <w:trHeight w:val="292"/>
          <w:ins w:id="828"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7ED271F" w14:textId="77777777" w:rsidR="00E21095" w:rsidRPr="00453A15" w:rsidRDefault="00E21095" w:rsidP="00CC2183">
            <w:pPr>
              <w:pStyle w:val="TAL"/>
              <w:rPr>
                <w:ins w:id="829" w:author="Jakub Kolodziej" w:date="2022-11-01T14:48:00Z"/>
                <w:bCs/>
                <w:lang w:val="en-US"/>
              </w:rPr>
            </w:pPr>
            <w:ins w:id="830" w:author="Jakub Kolodziej" w:date="2022-11-01T14:48:00Z">
              <w:r w:rsidRPr="00453A15">
                <w:rPr>
                  <w:bCs/>
                  <w:lang w:val="en-US"/>
                </w:rPr>
                <w:lastRenderedPageBreak/>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000297E6" w14:textId="77777777" w:rsidR="00E21095" w:rsidRPr="00453A15" w:rsidRDefault="00E21095" w:rsidP="00CC2183">
            <w:pPr>
              <w:pStyle w:val="TAC"/>
              <w:rPr>
                <w:ins w:id="831" w:author="Jakub Kolodziej" w:date="2022-11-01T14:48:00Z"/>
              </w:rPr>
            </w:pPr>
          </w:p>
        </w:tc>
        <w:tc>
          <w:tcPr>
            <w:tcW w:w="1098" w:type="dxa"/>
            <w:tcBorders>
              <w:top w:val="nil"/>
              <w:left w:val="single" w:sz="4" w:space="0" w:color="auto"/>
              <w:bottom w:val="nil"/>
              <w:right w:val="single" w:sz="4" w:space="0" w:color="auto"/>
            </w:tcBorders>
            <w:hideMark/>
          </w:tcPr>
          <w:p w14:paraId="7E8A0F8B" w14:textId="77777777" w:rsidR="00E21095" w:rsidRPr="00453A15" w:rsidRDefault="00E21095" w:rsidP="00CC2183">
            <w:pPr>
              <w:pStyle w:val="TAC"/>
              <w:rPr>
                <w:ins w:id="832" w:author="Jakub Kolodziej" w:date="2022-11-01T14:48:00Z"/>
              </w:rPr>
            </w:pPr>
          </w:p>
        </w:tc>
        <w:tc>
          <w:tcPr>
            <w:tcW w:w="1965" w:type="dxa"/>
            <w:gridSpan w:val="2"/>
            <w:tcBorders>
              <w:top w:val="nil"/>
              <w:left w:val="single" w:sz="4" w:space="0" w:color="auto"/>
              <w:bottom w:val="nil"/>
              <w:right w:val="single" w:sz="4" w:space="0" w:color="auto"/>
            </w:tcBorders>
            <w:hideMark/>
          </w:tcPr>
          <w:p w14:paraId="11834229" w14:textId="77777777" w:rsidR="00E21095" w:rsidRPr="00453A15" w:rsidRDefault="00E21095" w:rsidP="00CC2183">
            <w:pPr>
              <w:pStyle w:val="TAC"/>
              <w:rPr>
                <w:ins w:id="833" w:author="Jakub Kolodziej" w:date="2022-11-01T14:48: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38DC721" w14:textId="77777777" w:rsidR="00E21095" w:rsidRPr="00453A15" w:rsidRDefault="00E21095" w:rsidP="00CC2183">
            <w:pPr>
              <w:pStyle w:val="TAC"/>
              <w:rPr>
                <w:ins w:id="834" w:author="Jakub Kolodziej" w:date="2022-11-01T14:48:00Z"/>
                <w:rFonts w:ascii="Calibri" w:hAnsi="Calibri"/>
                <w:lang w:val="en-US" w:eastAsia="zh-CN"/>
              </w:rPr>
            </w:pPr>
          </w:p>
        </w:tc>
      </w:tr>
      <w:tr w:rsidR="00E21095" w:rsidRPr="00453A15" w14:paraId="0A670E24" w14:textId="77777777" w:rsidTr="00CC2183">
        <w:trPr>
          <w:cantSplit/>
          <w:trHeight w:val="150"/>
          <w:ins w:id="835"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771DD0DC" w14:textId="77777777" w:rsidR="00E21095" w:rsidRPr="00344DF4" w:rsidRDefault="00E21095" w:rsidP="00CC2183">
            <w:pPr>
              <w:pStyle w:val="TAL"/>
              <w:rPr>
                <w:ins w:id="836" w:author="Jakub Kolodziej" w:date="2022-11-01T14:48:00Z"/>
                <w:lang w:val="en-US"/>
              </w:rPr>
            </w:pPr>
            <w:ins w:id="837" w:author="Jakub Kolodziej" w:date="2022-11-01T14:48:00Z">
              <w:r w:rsidRPr="00344DF4">
                <w:rPr>
                  <w:rFonts w:eastAsia="Calibri"/>
                  <w:position w:val="-12"/>
                  <w:lang w:val="en-US"/>
                </w:rPr>
                <w:object w:dxaOrig="288" w:dyaOrig="288" w14:anchorId="1BE96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29958403" r:id="rId14"/>
                </w:object>
              </w:r>
            </w:ins>
            <w:ins w:id="838" w:author="Jakub Kolodziej" w:date="2022-11-01T14:48:00Z">
              <w:r w:rsidRPr="00344DF4">
                <w:rPr>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4DE2910A" w14:textId="77777777" w:rsidR="00E21095" w:rsidRPr="00453A15" w:rsidRDefault="00E21095" w:rsidP="00CC2183">
            <w:pPr>
              <w:pStyle w:val="TAC"/>
              <w:rPr>
                <w:ins w:id="839" w:author="Jakub Kolodziej" w:date="2022-11-01T14:48:00Z"/>
              </w:rPr>
            </w:pPr>
            <w:ins w:id="840" w:author="Jakub Kolodziej" w:date="2022-11-01T14:48:00Z">
              <w:r w:rsidRPr="00453A15">
                <w:t>dBm/15kHz</w:t>
              </w:r>
            </w:ins>
          </w:p>
        </w:tc>
        <w:tc>
          <w:tcPr>
            <w:tcW w:w="1098" w:type="dxa"/>
            <w:tcBorders>
              <w:top w:val="single" w:sz="4" w:space="0" w:color="auto"/>
              <w:left w:val="single" w:sz="4" w:space="0" w:color="auto"/>
              <w:bottom w:val="single" w:sz="4" w:space="0" w:color="auto"/>
              <w:right w:val="single" w:sz="4" w:space="0" w:color="auto"/>
            </w:tcBorders>
          </w:tcPr>
          <w:p w14:paraId="07E31610" w14:textId="77777777" w:rsidR="00E21095" w:rsidRPr="00453A15" w:rsidRDefault="00E21095" w:rsidP="00CC2183">
            <w:pPr>
              <w:pStyle w:val="TAC"/>
              <w:rPr>
                <w:ins w:id="841" w:author="Jakub Kolodziej" w:date="2022-11-01T14:48:00Z"/>
                <w:rFonts w:cs="Arial"/>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2DD206BB" w14:textId="5EDABAA0" w:rsidR="00E21095" w:rsidRPr="00453A15" w:rsidRDefault="00E21095" w:rsidP="00CC2183">
            <w:pPr>
              <w:pStyle w:val="TAC"/>
              <w:rPr>
                <w:ins w:id="842" w:author="Jakub Kolodziej" w:date="2022-11-01T14:48:00Z"/>
              </w:rPr>
            </w:pPr>
            <w:ins w:id="843" w:author="Jakub Kolodziej" w:date="2022-11-01T14:48:00Z">
              <w:r w:rsidRPr="00453A15">
                <w:t>-98</w:t>
              </w:r>
              <w:r w:rsidR="003E3D8D" w:rsidRPr="00453A15">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D590022" w14:textId="18C338BF" w:rsidR="00E21095" w:rsidRPr="00453A15" w:rsidRDefault="00E21095" w:rsidP="00CC2183">
            <w:pPr>
              <w:pStyle w:val="TAC"/>
              <w:rPr>
                <w:ins w:id="844" w:author="Jakub Kolodziej" w:date="2022-11-01T14:48:00Z"/>
              </w:rPr>
            </w:pPr>
            <w:ins w:id="845" w:author="Jakub Kolodziej" w:date="2022-11-01T14:48:00Z">
              <w:r w:rsidRPr="00453A15">
                <w:t>-98</w:t>
              </w:r>
              <w:r w:rsidR="003E3D8D" w:rsidRPr="00453A15">
                <w:t>+TT</w:t>
              </w:r>
            </w:ins>
          </w:p>
        </w:tc>
      </w:tr>
      <w:tr w:rsidR="00E21095" w:rsidRPr="00453A15" w14:paraId="095978A6" w14:textId="77777777" w:rsidTr="00CC2183">
        <w:trPr>
          <w:cantSplit/>
          <w:trHeight w:val="150"/>
          <w:ins w:id="846" w:author="Jakub Kolodziej" w:date="2022-11-01T14:48:00Z"/>
        </w:trPr>
        <w:tc>
          <w:tcPr>
            <w:tcW w:w="2554" w:type="dxa"/>
            <w:tcBorders>
              <w:top w:val="single" w:sz="4" w:space="0" w:color="auto"/>
              <w:left w:val="single" w:sz="4" w:space="0" w:color="auto"/>
              <w:bottom w:val="nil"/>
              <w:right w:val="single" w:sz="4" w:space="0" w:color="auto"/>
            </w:tcBorders>
            <w:hideMark/>
          </w:tcPr>
          <w:p w14:paraId="2E96433C" w14:textId="77777777" w:rsidR="00E21095" w:rsidRPr="00344DF4" w:rsidRDefault="00E21095" w:rsidP="00CC2183">
            <w:pPr>
              <w:pStyle w:val="TAL"/>
              <w:rPr>
                <w:ins w:id="847" w:author="Jakub Kolodziej" w:date="2022-11-01T14:48:00Z"/>
                <w:lang w:val="en-US"/>
              </w:rPr>
            </w:pPr>
            <w:ins w:id="848" w:author="Jakub Kolodziej" w:date="2022-11-01T14:48:00Z">
              <w:r w:rsidRPr="00344DF4">
                <w:rPr>
                  <w:lang w:val="en-US"/>
                </w:rPr>
                <w:object w:dxaOrig="288" w:dyaOrig="288" w14:anchorId="645614E6">
                  <v:shape id="_x0000_i1026" type="#_x0000_t75" style="width:15.5pt;height:15.5pt" o:ole="" fillcolor="window">
                    <v:imagedata r:id="rId13" o:title=""/>
                  </v:shape>
                  <o:OLEObject Type="Embed" ProgID="Equation.3" ShapeID="_x0000_i1026" DrawAspect="Content" ObjectID="_1729958404" r:id="rId15"/>
                </w:object>
              </w:r>
            </w:ins>
            <w:ins w:id="849" w:author="Jakub Kolodziej" w:date="2022-11-01T14:48:00Z">
              <w:r w:rsidRPr="00344DF4">
                <w:rPr>
                  <w:vertAlign w:val="superscript"/>
                  <w:lang w:val="en-US"/>
                </w:rPr>
                <w:t>Note2</w:t>
              </w:r>
            </w:ins>
          </w:p>
        </w:tc>
        <w:tc>
          <w:tcPr>
            <w:tcW w:w="1135" w:type="dxa"/>
            <w:tcBorders>
              <w:top w:val="single" w:sz="4" w:space="0" w:color="auto"/>
              <w:left w:val="single" w:sz="4" w:space="0" w:color="auto"/>
              <w:bottom w:val="nil"/>
              <w:right w:val="single" w:sz="4" w:space="0" w:color="auto"/>
            </w:tcBorders>
            <w:hideMark/>
          </w:tcPr>
          <w:p w14:paraId="559E2B90" w14:textId="77777777" w:rsidR="00E21095" w:rsidRPr="00453A15" w:rsidRDefault="00E21095" w:rsidP="00CC2183">
            <w:pPr>
              <w:pStyle w:val="TAC"/>
              <w:rPr>
                <w:ins w:id="850" w:author="Jakub Kolodziej" w:date="2022-11-01T14:48:00Z"/>
              </w:rPr>
            </w:pPr>
            <w:ins w:id="851" w:author="Jakub Kolodziej" w:date="2022-11-01T14:48:00Z">
              <w:r w:rsidRPr="00453A15">
                <w:t>dBm/SCS</w:t>
              </w:r>
            </w:ins>
          </w:p>
        </w:tc>
        <w:tc>
          <w:tcPr>
            <w:tcW w:w="1098" w:type="dxa"/>
            <w:tcBorders>
              <w:top w:val="single" w:sz="4" w:space="0" w:color="auto"/>
              <w:left w:val="single" w:sz="4" w:space="0" w:color="auto"/>
              <w:bottom w:val="single" w:sz="4" w:space="0" w:color="auto"/>
              <w:right w:val="single" w:sz="4" w:space="0" w:color="auto"/>
            </w:tcBorders>
            <w:hideMark/>
          </w:tcPr>
          <w:p w14:paraId="2FFA1A31" w14:textId="77777777" w:rsidR="00E21095" w:rsidRPr="00453A15" w:rsidRDefault="00E21095" w:rsidP="00CC2183">
            <w:pPr>
              <w:pStyle w:val="TAC"/>
              <w:rPr>
                <w:ins w:id="852" w:author="Jakub Kolodziej" w:date="2022-11-01T14:48:00Z"/>
                <w:rFonts w:cs="Arial"/>
                <w:szCs w:val="22"/>
                <w:lang w:val="en-US"/>
              </w:rPr>
            </w:pPr>
            <w:ins w:id="853"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8CB8C57" w14:textId="2B3D1788" w:rsidR="00E21095" w:rsidRPr="00453A15" w:rsidRDefault="00E21095" w:rsidP="00CC2183">
            <w:pPr>
              <w:pStyle w:val="TAC"/>
              <w:rPr>
                <w:ins w:id="854" w:author="Jakub Kolodziej" w:date="2022-11-01T14:48:00Z"/>
              </w:rPr>
            </w:pPr>
            <w:ins w:id="855" w:author="Jakub Kolodziej" w:date="2022-11-01T14:48:00Z">
              <w:r w:rsidRPr="00453A15">
                <w:t>-98</w:t>
              </w:r>
              <w:r w:rsidR="003E3D8D" w:rsidRPr="00453A15">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3D3A479" w14:textId="1464ADCA" w:rsidR="00E21095" w:rsidRPr="00453A15" w:rsidRDefault="00E21095" w:rsidP="00CC2183">
            <w:pPr>
              <w:pStyle w:val="TAC"/>
              <w:rPr>
                <w:ins w:id="856" w:author="Jakub Kolodziej" w:date="2022-11-01T14:48:00Z"/>
              </w:rPr>
            </w:pPr>
            <w:ins w:id="857" w:author="Jakub Kolodziej" w:date="2022-11-01T14:48:00Z">
              <w:r w:rsidRPr="00453A15">
                <w:t>-98</w:t>
              </w:r>
              <w:r w:rsidR="003E3D8D" w:rsidRPr="00453A15">
                <w:t>+TT</w:t>
              </w:r>
            </w:ins>
          </w:p>
        </w:tc>
      </w:tr>
      <w:tr w:rsidR="00E21095" w:rsidRPr="00453A15" w14:paraId="7D9E4D54" w14:textId="77777777" w:rsidTr="00CC2183">
        <w:trPr>
          <w:cantSplit/>
          <w:trHeight w:val="150"/>
          <w:ins w:id="858"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48761EBE" w14:textId="77777777" w:rsidR="00E21095" w:rsidRPr="00453A15" w:rsidRDefault="00E21095" w:rsidP="00CC2183">
            <w:pPr>
              <w:pStyle w:val="TAL"/>
              <w:rPr>
                <w:ins w:id="859" w:author="Jakub Kolodziej" w:date="2022-11-01T14:48:00Z"/>
              </w:rPr>
            </w:pPr>
          </w:p>
        </w:tc>
        <w:tc>
          <w:tcPr>
            <w:tcW w:w="1135" w:type="dxa"/>
            <w:tcBorders>
              <w:top w:val="nil"/>
              <w:left w:val="single" w:sz="4" w:space="0" w:color="auto"/>
              <w:bottom w:val="single" w:sz="4" w:space="0" w:color="auto"/>
              <w:right w:val="single" w:sz="4" w:space="0" w:color="auto"/>
            </w:tcBorders>
            <w:vAlign w:val="center"/>
            <w:hideMark/>
          </w:tcPr>
          <w:p w14:paraId="76863FD4" w14:textId="77777777" w:rsidR="00E21095" w:rsidRPr="00453A15" w:rsidRDefault="00E21095" w:rsidP="00CC2183">
            <w:pPr>
              <w:pStyle w:val="TAC"/>
              <w:rPr>
                <w:ins w:id="860"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74B9BEF" w14:textId="77777777" w:rsidR="00E21095" w:rsidRPr="00453A15" w:rsidRDefault="00E21095" w:rsidP="00CC2183">
            <w:pPr>
              <w:pStyle w:val="TAC"/>
              <w:rPr>
                <w:ins w:id="861" w:author="Jakub Kolodziej" w:date="2022-11-01T14:48:00Z"/>
                <w:rFonts w:cs="Arial"/>
                <w:szCs w:val="22"/>
                <w:lang w:val="en-US"/>
              </w:rPr>
            </w:pPr>
            <w:ins w:id="862"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AA9D34D" w14:textId="61BC883B" w:rsidR="00E21095" w:rsidRPr="00453A15" w:rsidRDefault="00E21095" w:rsidP="00CC2183">
            <w:pPr>
              <w:pStyle w:val="TAC"/>
              <w:rPr>
                <w:ins w:id="863" w:author="Jakub Kolodziej" w:date="2022-11-01T14:48:00Z"/>
              </w:rPr>
            </w:pPr>
            <w:ins w:id="864" w:author="Jakub Kolodziej" w:date="2022-11-01T14:48:00Z">
              <w:r w:rsidRPr="00453A15">
                <w:t>-95</w:t>
              </w:r>
              <w:r w:rsidR="003E3D8D" w:rsidRPr="00453A15">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01C02A4" w14:textId="756BCCE9" w:rsidR="00E21095" w:rsidRPr="00453A15" w:rsidRDefault="00E21095" w:rsidP="00CC2183">
            <w:pPr>
              <w:pStyle w:val="TAC"/>
              <w:rPr>
                <w:ins w:id="865" w:author="Jakub Kolodziej" w:date="2022-11-01T14:48:00Z"/>
              </w:rPr>
            </w:pPr>
            <w:ins w:id="866" w:author="Jakub Kolodziej" w:date="2022-11-01T14:48:00Z">
              <w:r w:rsidRPr="00453A15">
                <w:t>-95</w:t>
              </w:r>
              <w:r w:rsidR="003E3D8D" w:rsidRPr="00453A15">
                <w:t>+TT</w:t>
              </w:r>
            </w:ins>
          </w:p>
        </w:tc>
      </w:tr>
      <w:tr w:rsidR="00E21095" w:rsidRPr="00453A15" w14:paraId="76B9797E" w14:textId="77777777" w:rsidTr="00CC2183">
        <w:trPr>
          <w:cantSplit/>
          <w:trHeight w:val="92"/>
          <w:ins w:id="867" w:author="Jakub Kolodziej" w:date="2022-11-01T14:48:00Z"/>
        </w:trPr>
        <w:tc>
          <w:tcPr>
            <w:tcW w:w="2554" w:type="dxa"/>
            <w:tcBorders>
              <w:top w:val="single" w:sz="4" w:space="0" w:color="auto"/>
              <w:left w:val="single" w:sz="4" w:space="0" w:color="auto"/>
              <w:bottom w:val="nil"/>
              <w:right w:val="single" w:sz="4" w:space="0" w:color="auto"/>
            </w:tcBorders>
            <w:hideMark/>
          </w:tcPr>
          <w:p w14:paraId="3D09842E" w14:textId="77777777" w:rsidR="00E21095" w:rsidRPr="00453A15" w:rsidRDefault="00E21095" w:rsidP="00CC2183">
            <w:pPr>
              <w:pStyle w:val="TAL"/>
              <w:rPr>
                <w:ins w:id="868" w:author="Jakub Kolodziej" w:date="2022-11-01T14:48:00Z"/>
                <w:rFonts w:cs="v4.2.0"/>
                <w:lang w:val="en-US"/>
              </w:rPr>
            </w:pPr>
            <w:ins w:id="869" w:author="Jakub Kolodziej" w:date="2022-11-01T14:48:00Z">
              <w:r w:rsidRPr="00453A15">
                <w:rPr>
                  <w:rFonts w:cs="v4.2.0"/>
                  <w:lang w:val="en-US"/>
                </w:rPr>
                <w:t>SS-RSRP</w:t>
              </w:r>
              <w:r w:rsidRPr="00453A15">
                <w:rPr>
                  <w:vertAlign w:val="superscript"/>
                  <w:lang w:val="en-US"/>
                </w:rPr>
                <w:t xml:space="preserve"> Note 3</w:t>
              </w:r>
            </w:ins>
          </w:p>
        </w:tc>
        <w:tc>
          <w:tcPr>
            <w:tcW w:w="1135" w:type="dxa"/>
            <w:tcBorders>
              <w:top w:val="single" w:sz="4" w:space="0" w:color="auto"/>
              <w:left w:val="single" w:sz="4" w:space="0" w:color="auto"/>
              <w:bottom w:val="nil"/>
              <w:right w:val="single" w:sz="4" w:space="0" w:color="auto"/>
            </w:tcBorders>
            <w:hideMark/>
          </w:tcPr>
          <w:p w14:paraId="3120AB82" w14:textId="77777777" w:rsidR="00E21095" w:rsidRPr="00453A15" w:rsidRDefault="00E21095" w:rsidP="00CC2183">
            <w:pPr>
              <w:pStyle w:val="TAC"/>
              <w:rPr>
                <w:ins w:id="870" w:author="Jakub Kolodziej" w:date="2022-11-01T14:48:00Z"/>
              </w:rPr>
            </w:pPr>
            <w:ins w:id="871" w:author="Jakub Kolodziej" w:date="2022-11-01T14:48:00Z">
              <w:r w:rsidRPr="00453A15">
                <w:t>dBm/SCS</w:t>
              </w:r>
            </w:ins>
          </w:p>
        </w:tc>
        <w:tc>
          <w:tcPr>
            <w:tcW w:w="1098" w:type="dxa"/>
            <w:tcBorders>
              <w:top w:val="single" w:sz="4" w:space="0" w:color="auto"/>
              <w:left w:val="single" w:sz="4" w:space="0" w:color="auto"/>
              <w:bottom w:val="single" w:sz="4" w:space="0" w:color="auto"/>
              <w:right w:val="single" w:sz="4" w:space="0" w:color="auto"/>
            </w:tcBorders>
            <w:hideMark/>
          </w:tcPr>
          <w:p w14:paraId="4D60690D" w14:textId="77777777" w:rsidR="00E21095" w:rsidRPr="00453A15" w:rsidRDefault="00E21095" w:rsidP="00CC2183">
            <w:pPr>
              <w:pStyle w:val="TAC"/>
              <w:rPr>
                <w:ins w:id="872" w:author="Jakub Kolodziej" w:date="2022-11-01T14:48:00Z"/>
                <w:rFonts w:cs="Arial"/>
                <w:szCs w:val="22"/>
                <w:lang w:val="da-DK"/>
              </w:rPr>
            </w:pPr>
            <w:ins w:id="873"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06AAF4DD" w14:textId="40C4B3F1" w:rsidR="00E21095" w:rsidRPr="00453A15" w:rsidRDefault="00E21095" w:rsidP="00CC2183">
            <w:pPr>
              <w:pStyle w:val="TAC"/>
              <w:rPr>
                <w:ins w:id="874" w:author="Jakub Kolodziej" w:date="2022-11-01T14:48:00Z"/>
              </w:rPr>
            </w:pPr>
            <w:ins w:id="875" w:author="Jakub Kolodziej" w:date="2022-11-01T14:48:00Z">
              <w:r w:rsidRPr="00453A15">
                <w:t>-94</w:t>
              </w:r>
            </w:ins>
            <w:ins w:id="876"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67806D4B" w14:textId="0187510F" w:rsidR="00E21095" w:rsidRPr="00453A15" w:rsidRDefault="00E21095" w:rsidP="00CC2183">
            <w:pPr>
              <w:pStyle w:val="TAC"/>
              <w:rPr>
                <w:ins w:id="877" w:author="Jakub Kolodziej" w:date="2022-11-01T14:48:00Z"/>
              </w:rPr>
            </w:pPr>
            <w:ins w:id="878" w:author="Jakub Kolodziej" w:date="2022-11-01T14:48:00Z">
              <w:r w:rsidRPr="00453A15">
                <w:t>-94</w:t>
              </w:r>
            </w:ins>
            <w:ins w:id="879"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44EDBA20" w14:textId="77777777" w:rsidR="00E21095" w:rsidRPr="00453A15" w:rsidRDefault="00E21095" w:rsidP="00CC2183">
            <w:pPr>
              <w:pStyle w:val="TAC"/>
              <w:rPr>
                <w:ins w:id="880" w:author="Jakub Kolodziej" w:date="2022-11-01T14:48:00Z"/>
              </w:rPr>
            </w:pPr>
            <w:ins w:id="881" w:author="Jakub Kolodziej" w:date="2022-11-01T14:48:00Z">
              <w:r w:rsidRPr="00453A15">
                <w:t>-Infinity</w:t>
              </w:r>
            </w:ins>
          </w:p>
        </w:tc>
        <w:tc>
          <w:tcPr>
            <w:tcW w:w="1209" w:type="dxa"/>
            <w:tcBorders>
              <w:top w:val="single" w:sz="4" w:space="0" w:color="auto"/>
              <w:left w:val="single" w:sz="4" w:space="0" w:color="auto"/>
              <w:bottom w:val="single" w:sz="4" w:space="0" w:color="auto"/>
              <w:right w:val="single" w:sz="4" w:space="0" w:color="auto"/>
            </w:tcBorders>
            <w:hideMark/>
          </w:tcPr>
          <w:p w14:paraId="6F0A3C55" w14:textId="11742121" w:rsidR="00E21095" w:rsidRPr="00453A15" w:rsidRDefault="00E21095" w:rsidP="00CC2183">
            <w:pPr>
              <w:pStyle w:val="TAC"/>
              <w:rPr>
                <w:ins w:id="882" w:author="Jakub Kolodziej" w:date="2022-11-01T14:48:00Z"/>
              </w:rPr>
            </w:pPr>
            <w:ins w:id="883" w:author="Jakub Kolodziej" w:date="2022-11-01T14:48:00Z">
              <w:r w:rsidRPr="00453A15">
                <w:t>-91</w:t>
              </w:r>
            </w:ins>
            <w:ins w:id="884" w:author="Jakub Kolodziej" w:date="2022-11-01T14:49:00Z">
              <w:r w:rsidR="003E3D8D" w:rsidRPr="00453A15">
                <w:t>+TT</w:t>
              </w:r>
            </w:ins>
          </w:p>
        </w:tc>
      </w:tr>
      <w:tr w:rsidR="00E21095" w:rsidRPr="00453A15" w14:paraId="525A69C2" w14:textId="77777777" w:rsidTr="00CC2183">
        <w:trPr>
          <w:cantSplit/>
          <w:trHeight w:val="92"/>
          <w:ins w:id="885" w:author="Jakub Kolodziej" w:date="2022-11-01T14:48:00Z"/>
        </w:trPr>
        <w:tc>
          <w:tcPr>
            <w:tcW w:w="2554" w:type="dxa"/>
            <w:tcBorders>
              <w:top w:val="nil"/>
              <w:left w:val="single" w:sz="4" w:space="0" w:color="auto"/>
              <w:bottom w:val="single" w:sz="4" w:space="0" w:color="auto"/>
              <w:right w:val="single" w:sz="4" w:space="0" w:color="auto"/>
            </w:tcBorders>
            <w:hideMark/>
          </w:tcPr>
          <w:p w14:paraId="4476D747" w14:textId="77777777" w:rsidR="00E21095" w:rsidRPr="00453A15" w:rsidRDefault="00E21095" w:rsidP="00CC2183">
            <w:pPr>
              <w:pStyle w:val="TAL"/>
              <w:rPr>
                <w:ins w:id="886" w:author="Jakub Kolodziej" w:date="2022-11-01T14:48:00Z"/>
              </w:rPr>
            </w:pPr>
          </w:p>
        </w:tc>
        <w:tc>
          <w:tcPr>
            <w:tcW w:w="1135" w:type="dxa"/>
            <w:tcBorders>
              <w:top w:val="nil"/>
              <w:left w:val="single" w:sz="4" w:space="0" w:color="auto"/>
              <w:bottom w:val="single" w:sz="4" w:space="0" w:color="auto"/>
              <w:right w:val="single" w:sz="4" w:space="0" w:color="auto"/>
            </w:tcBorders>
            <w:hideMark/>
          </w:tcPr>
          <w:p w14:paraId="1E2D860D" w14:textId="77777777" w:rsidR="00E21095" w:rsidRPr="00453A15" w:rsidRDefault="00E21095" w:rsidP="00CC2183">
            <w:pPr>
              <w:pStyle w:val="TAC"/>
              <w:rPr>
                <w:ins w:id="887" w:author="Jakub Kolodziej" w:date="2022-11-01T14:48: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37C7098" w14:textId="77777777" w:rsidR="00E21095" w:rsidRPr="00453A15" w:rsidRDefault="00E21095" w:rsidP="00CC2183">
            <w:pPr>
              <w:pStyle w:val="TAC"/>
              <w:rPr>
                <w:ins w:id="888" w:author="Jakub Kolodziej" w:date="2022-11-01T14:48:00Z"/>
                <w:rFonts w:cs="Arial"/>
                <w:szCs w:val="22"/>
                <w:lang w:val="da-DK"/>
              </w:rPr>
            </w:pPr>
            <w:ins w:id="889"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67F8692F" w14:textId="7BD54BAA" w:rsidR="00E21095" w:rsidRPr="00453A15" w:rsidRDefault="00E21095" w:rsidP="00CC2183">
            <w:pPr>
              <w:pStyle w:val="TAC"/>
              <w:rPr>
                <w:ins w:id="890" w:author="Jakub Kolodziej" w:date="2022-11-01T14:48:00Z"/>
              </w:rPr>
            </w:pPr>
            <w:ins w:id="891" w:author="Jakub Kolodziej" w:date="2022-11-01T14:48:00Z">
              <w:r w:rsidRPr="00453A15">
                <w:t>-91</w:t>
              </w:r>
            </w:ins>
            <w:ins w:id="892"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3FE8147A" w14:textId="4EF75511" w:rsidR="00E21095" w:rsidRPr="00453A15" w:rsidRDefault="00E21095" w:rsidP="00CC2183">
            <w:pPr>
              <w:pStyle w:val="TAC"/>
              <w:rPr>
                <w:ins w:id="893" w:author="Jakub Kolodziej" w:date="2022-11-01T14:48:00Z"/>
              </w:rPr>
            </w:pPr>
            <w:ins w:id="894" w:author="Jakub Kolodziej" w:date="2022-11-01T14:48:00Z">
              <w:r w:rsidRPr="00453A15">
                <w:t>-91</w:t>
              </w:r>
            </w:ins>
            <w:ins w:id="895"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45667572" w14:textId="77777777" w:rsidR="00E21095" w:rsidRPr="00453A15" w:rsidRDefault="00E21095" w:rsidP="00CC2183">
            <w:pPr>
              <w:pStyle w:val="TAC"/>
              <w:rPr>
                <w:ins w:id="896" w:author="Jakub Kolodziej" w:date="2022-11-01T14:48:00Z"/>
              </w:rPr>
            </w:pPr>
            <w:ins w:id="897" w:author="Jakub Kolodziej" w:date="2022-11-01T14:48:00Z">
              <w:r w:rsidRPr="00453A15">
                <w:t>-Infinity</w:t>
              </w:r>
            </w:ins>
          </w:p>
        </w:tc>
        <w:tc>
          <w:tcPr>
            <w:tcW w:w="1209" w:type="dxa"/>
            <w:tcBorders>
              <w:top w:val="single" w:sz="4" w:space="0" w:color="auto"/>
              <w:left w:val="single" w:sz="4" w:space="0" w:color="auto"/>
              <w:bottom w:val="single" w:sz="4" w:space="0" w:color="auto"/>
              <w:right w:val="single" w:sz="4" w:space="0" w:color="auto"/>
            </w:tcBorders>
            <w:hideMark/>
          </w:tcPr>
          <w:p w14:paraId="06B46A30" w14:textId="1180B388" w:rsidR="00E21095" w:rsidRPr="00453A15" w:rsidRDefault="00E21095" w:rsidP="00CC2183">
            <w:pPr>
              <w:pStyle w:val="TAC"/>
              <w:rPr>
                <w:ins w:id="898" w:author="Jakub Kolodziej" w:date="2022-11-01T14:48:00Z"/>
              </w:rPr>
            </w:pPr>
            <w:ins w:id="899" w:author="Jakub Kolodziej" w:date="2022-11-01T14:48:00Z">
              <w:r w:rsidRPr="00453A15">
                <w:t>-88</w:t>
              </w:r>
            </w:ins>
            <w:ins w:id="900" w:author="Jakub Kolodziej" w:date="2022-11-01T14:49:00Z">
              <w:r w:rsidR="003E3D8D" w:rsidRPr="00453A15">
                <w:t>+TT</w:t>
              </w:r>
            </w:ins>
          </w:p>
        </w:tc>
      </w:tr>
      <w:tr w:rsidR="00E21095" w:rsidRPr="00453A15" w14:paraId="6672F7F6" w14:textId="77777777" w:rsidTr="00CC2183">
        <w:trPr>
          <w:cantSplit/>
          <w:trHeight w:val="92"/>
          <w:ins w:id="901" w:author="Jakub Kolodziej" w:date="2022-11-01T14:48:00Z"/>
        </w:trPr>
        <w:tc>
          <w:tcPr>
            <w:tcW w:w="2554" w:type="dxa"/>
            <w:tcBorders>
              <w:top w:val="nil"/>
              <w:left w:val="single" w:sz="4" w:space="0" w:color="auto"/>
              <w:bottom w:val="nil"/>
              <w:right w:val="single" w:sz="4" w:space="0" w:color="auto"/>
            </w:tcBorders>
            <w:hideMark/>
          </w:tcPr>
          <w:p w14:paraId="71982BC3" w14:textId="77777777" w:rsidR="00E21095" w:rsidRPr="00453A15" w:rsidRDefault="00E21095" w:rsidP="00CC2183">
            <w:pPr>
              <w:pStyle w:val="TAL"/>
              <w:rPr>
                <w:ins w:id="902" w:author="Jakub Kolodziej" w:date="2022-11-01T14:48:00Z"/>
                <w:lang w:val="en-US"/>
              </w:rPr>
            </w:pPr>
            <w:ins w:id="903" w:author="Jakub Kolodziej" w:date="2022-11-01T14:48:00Z">
              <w:r w:rsidRPr="00453A15">
                <w:rPr>
                  <w:rFonts w:cs="v4.2.0"/>
                  <w:lang w:val="en-US"/>
                </w:rPr>
                <w:t>CSI-RSRP</w:t>
              </w:r>
              <w:r w:rsidRPr="00453A15">
                <w:rPr>
                  <w:vertAlign w:val="superscript"/>
                  <w:lang w:val="en-US"/>
                </w:rPr>
                <w:t xml:space="preserve"> Note 3</w:t>
              </w:r>
            </w:ins>
          </w:p>
        </w:tc>
        <w:tc>
          <w:tcPr>
            <w:tcW w:w="1135" w:type="dxa"/>
            <w:tcBorders>
              <w:top w:val="nil"/>
              <w:left w:val="single" w:sz="4" w:space="0" w:color="auto"/>
              <w:bottom w:val="nil"/>
              <w:right w:val="single" w:sz="4" w:space="0" w:color="auto"/>
            </w:tcBorders>
            <w:hideMark/>
          </w:tcPr>
          <w:p w14:paraId="75D3D471" w14:textId="77777777" w:rsidR="00E21095" w:rsidRPr="00453A15" w:rsidRDefault="00E21095" w:rsidP="00CC2183">
            <w:pPr>
              <w:pStyle w:val="TAC"/>
              <w:rPr>
                <w:ins w:id="904" w:author="Jakub Kolodziej" w:date="2022-11-01T14:48:00Z"/>
              </w:rPr>
            </w:pPr>
            <w:ins w:id="905" w:author="Jakub Kolodziej" w:date="2022-11-01T14:48:00Z">
              <w:r w:rsidRPr="00453A15">
                <w:t>dBm/SCS</w:t>
              </w:r>
            </w:ins>
          </w:p>
        </w:tc>
        <w:tc>
          <w:tcPr>
            <w:tcW w:w="1098" w:type="dxa"/>
            <w:tcBorders>
              <w:top w:val="single" w:sz="4" w:space="0" w:color="auto"/>
              <w:left w:val="single" w:sz="4" w:space="0" w:color="auto"/>
              <w:bottom w:val="single" w:sz="4" w:space="0" w:color="auto"/>
              <w:right w:val="single" w:sz="4" w:space="0" w:color="auto"/>
            </w:tcBorders>
            <w:hideMark/>
          </w:tcPr>
          <w:p w14:paraId="5A89F5F3" w14:textId="77777777" w:rsidR="00E21095" w:rsidRPr="00453A15" w:rsidRDefault="00E21095" w:rsidP="00CC2183">
            <w:pPr>
              <w:pStyle w:val="TAC"/>
              <w:rPr>
                <w:ins w:id="906" w:author="Jakub Kolodziej" w:date="2022-11-01T14:48:00Z"/>
                <w:rFonts w:cs="Arial"/>
                <w:szCs w:val="22"/>
                <w:lang w:val="en-US"/>
              </w:rPr>
            </w:pPr>
            <w:ins w:id="907"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79AD51B3" w14:textId="364E7B19" w:rsidR="00E21095" w:rsidRPr="00453A15" w:rsidRDefault="00E21095" w:rsidP="00CC2183">
            <w:pPr>
              <w:pStyle w:val="TAC"/>
              <w:rPr>
                <w:ins w:id="908" w:author="Jakub Kolodziej" w:date="2022-11-01T14:48:00Z"/>
              </w:rPr>
            </w:pPr>
            <w:ins w:id="909" w:author="Jakub Kolodziej" w:date="2022-11-01T14:48:00Z">
              <w:r w:rsidRPr="00453A15">
                <w:t>-94</w:t>
              </w:r>
            </w:ins>
            <w:ins w:id="910"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09244BD9" w14:textId="1892B35A" w:rsidR="00E21095" w:rsidRPr="00453A15" w:rsidRDefault="00E21095" w:rsidP="00CC2183">
            <w:pPr>
              <w:pStyle w:val="TAC"/>
              <w:rPr>
                <w:ins w:id="911" w:author="Jakub Kolodziej" w:date="2022-11-01T14:48:00Z"/>
              </w:rPr>
            </w:pPr>
            <w:ins w:id="912" w:author="Jakub Kolodziej" w:date="2022-11-01T14:48:00Z">
              <w:r w:rsidRPr="00453A15">
                <w:t>-94</w:t>
              </w:r>
            </w:ins>
            <w:ins w:id="913"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507E7536" w14:textId="77777777" w:rsidR="00E21095" w:rsidRPr="00453A15" w:rsidRDefault="00E21095" w:rsidP="00CC2183">
            <w:pPr>
              <w:pStyle w:val="TAC"/>
              <w:rPr>
                <w:ins w:id="914" w:author="Jakub Kolodziej" w:date="2022-11-01T14:48:00Z"/>
              </w:rPr>
            </w:pPr>
            <w:ins w:id="915" w:author="Jakub Kolodziej" w:date="2022-11-01T14:48:00Z">
              <w:r w:rsidRPr="00453A15">
                <w:t>-Infinity</w:t>
              </w:r>
            </w:ins>
          </w:p>
        </w:tc>
        <w:tc>
          <w:tcPr>
            <w:tcW w:w="1209" w:type="dxa"/>
            <w:tcBorders>
              <w:top w:val="single" w:sz="4" w:space="0" w:color="auto"/>
              <w:left w:val="single" w:sz="4" w:space="0" w:color="auto"/>
              <w:bottom w:val="single" w:sz="4" w:space="0" w:color="auto"/>
              <w:right w:val="single" w:sz="4" w:space="0" w:color="auto"/>
            </w:tcBorders>
            <w:hideMark/>
          </w:tcPr>
          <w:p w14:paraId="1E6366FF" w14:textId="59CFBC89" w:rsidR="00E21095" w:rsidRPr="00453A15" w:rsidRDefault="00E21095" w:rsidP="00CC2183">
            <w:pPr>
              <w:pStyle w:val="TAC"/>
              <w:rPr>
                <w:ins w:id="916" w:author="Jakub Kolodziej" w:date="2022-11-01T14:48:00Z"/>
              </w:rPr>
            </w:pPr>
            <w:ins w:id="917" w:author="Jakub Kolodziej" w:date="2022-11-01T14:48:00Z">
              <w:r w:rsidRPr="00453A15">
                <w:t>-91</w:t>
              </w:r>
              <w:r w:rsidR="003E3D8D" w:rsidRPr="00453A15">
                <w:t>+TT</w:t>
              </w:r>
            </w:ins>
          </w:p>
        </w:tc>
      </w:tr>
      <w:tr w:rsidR="00E21095" w:rsidRPr="00453A15" w14:paraId="029A7A03" w14:textId="77777777" w:rsidTr="00CC2183">
        <w:trPr>
          <w:cantSplit/>
          <w:trHeight w:val="92"/>
          <w:ins w:id="918" w:author="Jakub Kolodziej" w:date="2022-11-01T14:48:00Z"/>
        </w:trPr>
        <w:tc>
          <w:tcPr>
            <w:tcW w:w="2554" w:type="dxa"/>
            <w:tcBorders>
              <w:top w:val="nil"/>
              <w:left w:val="single" w:sz="4" w:space="0" w:color="auto"/>
              <w:bottom w:val="single" w:sz="4" w:space="0" w:color="auto"/>
              <w:right w:val="single" w:sz="4" w:space="0" w:color="auto"/>
            </w:tcBorders>
          </w:tcPr>
          <w:p w14:paraId="639F8277" w14:textId="77777777" w:rsidR="00E21095" w:rsidRPr="00453A15" w:rsidRDefault="00E21095" w:rsidP="00CC2183">
            <w:pPr>
              <w:pStyle w:val="TAL"/>
              <w:rPr>
                <w:ins w:id="919" w:author="Jakub Kolodziej" w:date="2022-11-01T14:48:00Z"/>
                <w:lang w:val="en-US"/>
              </w:rPr>
            </w:pPr>
          </w:p>
        </w:tc>
        <w:tc>
          <w:tcPr>
            <w:tcW w:w="1135" w:type="dxa"/>
            <w:tcBorders>
              <w:top w:val="nil"/>
              <w:left w:val="single" w:sz="4" w:space="0" w:color="auto"/>
              <w:bottom w:val="single" w:sz="4" w:space="0" w:color="auto"/>
              <w:right w:val="single" w:sz="4" w:space="0" w:color="auto"/>
            </w:tcBorders>
          </w:tcPr>
          <w:p w14:paraId="795CF0DC" w14:textId="77777777" w:rsidR="00E21095" w:rsidRPr="00453A15" w:rsidRDefault="00E21095" w:rsidP="00CC2183">
            <w:pPr>
              <w:pStyle w:val="TAC"/>
              <w:rPr>
                <w:ins w:id="920"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7D911BC2" w14:textId="77777777" w:rsidR="00E21095" w:rsidRPr="00453A15" w:rsidRDefault="00E21095" w:rsidP="00CC2183">
            <w:pPr>
              <w:pStyle w:val="TAC"/>
              <w:rPr>
                <w:ins w:id="921" w:author="Jakub Kolodziej" w:date="2022-11-01T14:48:00Z"/>
                <w:rFonts w:cs="Arial"/>
                <w:szCs w:val="22"/>
                <w:lang w:val="en-US"/>
              </w:rPr>
            </w:pPr>
            <w:ins w:id="922" w:author="Jakub Kolodziej" w:date="2022-11-01T14:48:00Z">
              <w:r w:rsidRPr="00453A15">
                <w:rPr>
                  <w:rFonts w:cs="Arial"/>
                  <w:szCs w:val="22"/>
                  <w:lang w:val="en-US"/>
                </w:rPr>
                <w:t>Config</w:t>
              </w:r>
              <w:r w:rsidRPr="00453A15">
                <w:rPr>
                  <w:rFonts w:cs="Arial"/>
                  <w:szCs w:val="18"/>
                  <w:lang w:val="en-US"/>
                </w:rPr>
                <w:t xml:space="preserve"> </w:t>
              </w:r>
              <w:r w:rsidRPr="00453A15">
                <w:rPr>
                  <w:rFonts w:cs="Arial"/>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42E2DAC9" w14:textId="3613F298" w:rsidR="00E21095" w:rsidRPr="00453A15" w:rsidRDefault="00E21095" w:rsidP="00CC2183">
            <w:pPr>
              <w:pStyle w:val="TAC"/>
              <w:rPr>
                <w:ins w:id="923" w:author="Jakub Kolodziej" w:date="2022-11-01T14:48:00Z"/>
              </w:rPr>
            </w:pPr>
            <w:ins w:id="924" w:author="Jakub Kolodziej" w:date="2022-11-01T14:48:00Z">
              <w:r w:rsidRPr="00453A15">
                <w:t>-91</w:t>
              </w:r>
            </w:ins>
            <w:ins w:id="925"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13F02DDC" w14:textId="465A7DA3" w:rsidR="00E21095" w:rsidRPr="00453A15" w:rsidRDefault="00E21095" w:rsidP="00CC2183">
            <w:pPr>
              <w:pStyle w:val="TAC"/>
              <w:rPr>
                <w:ins w:id="926" w:author="Jakub Kolodziej" w:date="2022-11-01T14:48:00Z"/>
              </w:rPr>
            </w:pPr>
            <w:ins w:id="927" w:author="Jakub Kolodziej" w:date="2022-11-01T14:48:00Z">
              <w:r w:rsidRPr="00453A15">
                <w:t>-91</w:t>
              </w:r>
            </w:ins>
            <w:ins w:id="928"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001C066D" w14:textId="77777777" w:rsidR="00E21095" w:rsidRPr="00453A15" w:rsidRDefault="00E21095" w:rsidP="00CC2183">
            <w:pPr>
              <w:pStyle w:val="TAC"/>
              <w:rPr>
                <w:ins w:id="929" w:author="Jakub Kolodziej" w:date="2022-11-01T14:48:00Z"/>
              </w:rPr>
            </w:pPr>
            <w:ins w:id="930" w:author="Jakub Kolodziej" w:date="2022-11-01T14:48:00Z">
              <w:r w:rsidRPr="00453A15">
                <w:t>-Infinity</w:t>
              </w:r>
            </w:ins>
          </w:p>
        </w:tc>
        <w:tc>
          <w:tcPr>
            <w:tcW w:w="1209" w:type="dxa"/>
            <w:tcBorders>
              <w:top w:val="single" w:sz="4" w:space="0" w:color="auto"/>
              <w:left w:val="single" w:sz="4" w:space="0" w:color="auto"/>
              <w:bottom w:val="single" w:sz="4" w:space="0" w:color="auto"/>
              <w:right w:val="single" w:sz="4" w:space="0" w:color="auto"/>
            </w:tcBorders>
            <w:hideMark/>
          </w:tcPr>
          <w:p w14:paraId="4E2F2B3C" w14:textId="15758DDB" w:rsidR="00E21095" w:rsidRPr="00453A15" w:rsidRDefault="00E21095" w:rsidP="00CC2183">
            <w:pPr>
              <w:pStyle w:val="TAC"/>
              <w:rPr>
                <w:ins w:id="931" w:author="Jakub Kolodziej" w:date="2022-11-01T14:48:00Z"/>
              </w:rPr>
            </w:pPr>
            <w:ins w:id="932" w:author="Jakub Kolodziej" w:date="2022-11-01T14:48:00Z">
              <w:r w:rsidRPr="00453A15">
                <w:t>-88</w:t>
              </w:r>
              <w:r w:rsidR="003E3D8D" w:rsidRPr="00453A15">
                <w:t>+TT</w:t>
              </w:r>
            </w:ins>
          </w:p>
        </w:tc>
      </w:tr>
      <w:tr w:rsidR="00E21095" w:rsidRPr="00453A15" w14:paraId="61238049" w14:textId="77777777" w:rsidTr="00CC2183">
        <w:trPr>
          <w:cantSplit/>
          <w:trHeight w:val="94"/>
          <w:ins w:id="93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7B478573" w14:textId="77777777" w:rsidR="00E21095" w:rsidRPr="00344DF4" w:rsidRDefault="00E21095" w:rsidP="00CC2183">
            <w:pPr>
              <w:pStyle w:val="TAL"/>
              <w:rPr>
                <w:ins w:id="934" w:author="Jakub Kolodziej" w:date="2022-11-01T14:48:00Z"/>
                <w:lang w:val="en-US"/>
              </w:rPr>
            </w:pPr>
            <w:ins w:id="935" w:author="Jakub Kolodziej" w:date="2022-11-01T14:48:00Z">
              <w:r w:rsidRPr="00344DF4">
                <w:rPr>
                  <w:position w:val="-12"/>
                  <w:lang w:val="en-US"/>
                </w:rPr>
                <w:object w:dxaOrig="564" w:dyaOrig="288" w14:anchorId="556C9638">
                  <v:shape id="_x0000_i1027" type="#_x0000_t75" style="width:25.5pt;height:15.5pt" o:ole="" fillcolor="window">
                    <v:imagedata r:id="rId16" o:title=""/>
                  </v:shape>
                  <o:OLEObject Type="Embed" ProgID="Equation.3" ShapeID="_x0000_i1027" DrawAspect="Content" ObjectID="_1729958405" r:id="rId17"/>
                </w:object>
              </w:r>
            </w:ins>
          </w:p>
        </w:tc>
        <w:tc>
          <w:tcPr>
            <w:tcW w:w="1135" w:type="dxa"/>
            <w:tcBorders>
              <w:top w:val="single" w:sz="4" w:space="0" w:color="auto"/>
              <w:left w:val="single" w:sz="4" w:space="0" w:color="auto"/>
              <w:bottom w:val="single" w:sz="4" w:space="0" w:color="auto"/>
              <w:right w:val="single" w:sz="4" w:space="0" w:color="auto"/>
            </w:tcBorders>
            <w:hideMark/>
          </w:tcPr>
          <w:p w14:paraId="01D78E1C" w14:textId="77777777" w:rsidR="00E21095" w:rsidRPr="00453A15" w:rsidRDefault="00E21095" w:rsidP="00CC2183">
            <w:pPr>
              <w:pStyle w:val="TAC"/>
              <w:rPr>
                <w:ins w:id="936" w:author="Jakub Kolodziej" w:date="2022-11-01T14:48:00Z"/>
              </w:rPr>
            </w:pPr>
            <w:ins w:id="937" w:author="Jakub Kolodziej" w:date="2022-11-01T14:48:00Z">
              <w:r w:rsidRPr="00453A15">
                <w:t>dB</w:t>
              </w:r>
            </w:ins>
          </w:p>
        </w:tc>
        <w:tc>
          <w:tcPr>
            <w:tcW w:w="1098" w:type="dxa"/>
            <w:tcBorders>
              <w:top w:val="single" w:sz="4" w:space="0" w:color="auto"/>
              <w:left w:val="single" w:sz="4" w:space="0" w:color="auto"/>
              <w:bottom w:val="single" w:sz="4" w:space="0" w:color="auto"/>
              <w:right w:val="single" w:sz="4" w:space="0" w:color="auto"/>
            </w:tcBorders>
            <w:hideMark/>
          </w:tcPr>
          <w:p w14:paraId="45737FFE" w14:textId="77777777" w:rsidR="00E21095" w:rsidRPr="00453A15" w:rsidRDefault="00E21095" w:rsidP="00CC2183">
            <w:pPr>
              <w:pStyle w:val="TAC"/>
              <w:rPr>
                <w:ins w:id="938" w:author="Jakub Kolodziej" w:date="2022-11-01T14:48:00Z"/>
                <w:rFonts w:cs="Arial"/>
                <w:szCs w:val="22"/>
                <w:lang w:val="en-US"/>
              </w:rPr>
            </w:pPr>
            <w:ins w:id="939" w:author="Jakub Kolodziej" w:date="2022-11-01T14:48:00Z">
              <w:r w:rsidRPr="00453A15">
                <w:rPr>
                  <w:rFonts w:cs="Arial"/>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7B02197A" w14:textId="09C06CA0" w:rsidR="00E21095" w:rsidRPr="00453A15" w:rsidRDefault="00E21095" w:rsidP="00CC2183">
            <w:pPr>
              <w:pStyle w:val="TAC"/>
              <w:rPr>
                <w:ins w:id="940" w:author="Jakub Kolodziej" w:date="2022-11-01T14:48:00Z"/>
              </w:rPr>
            </w:pPr>
            <w:ins w:id="941" w:author="Jakub Kolodziej" w:date="2022-11-01T14:48:00Z">
              <w:r w:rsidRPr="00453A15">
                <w:t>4</w:t>
              </w:r>
            </w:ins>
            <w:ins w:id="942"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1A9844E0" w14:textId="72E7EC20" w:rsidR="00E21095" w:rsidRPr="00453A15" w:rsidRDefault="00E21095" w:rsidP="00CC2183">
            <w:pPr>
              <w:pStyle w:val="TAC"/>
              <w:rPr>
                <w:ins w:id="943" w:author="Jakub Kolodziej" w:date="2022-11-01T14:48:00Z"/>
              </w:rPr>
            </w:pPr>
            <w:ins w:id="944" w:author="Jakub Kolodziej" w:date="2022-11-01T14:48:00Z">
              <w:r w:rsidRPr="00453A15">
                <w:t>4</w:t>
              </w:r>
            </w:ins>
            <w:ins w:id="945"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5E96FA0C" w14:textId="77777777" w:rsidR="00E21095" w:rsidRPr="00453A15" w:rsidRDefault="00E21095" w:rsidP="00CC2183">
            <w:pPr>
              <w:pStyle w:val="TAC"/>
              <w:rPr>
                <w:ins w:id="946" w:author="Jakub Kolodziej" w:date="2022-11-01T14:48:00Z"/>
              </w:rPr>
            </w:pPr>
            <w:ins w:id="947" w:author="Jakub Kolodziej" w:date="2022-11-01T14:48:00Z">
              <w:r w:rsidRPr="00453A15">
                <w:t>-Infinity</w:t>
              </w:r>
            </w:ins>
          </w:p>
        </w:tc>
        <w:tc>
          <w:tcPr>
            <w:tcW w:w="1209" w:type="dxa"/>
            <w:tcBorders>
              <w:top w:val="single" w:sz="4" w:space="0" w:color="auto"/>
              <w:left w:val="single" w:sz="4" w:space="0" w:color="auto"/>
              <w:bottom w:val="single" w:sz="4" w:space="0" w:color="auto"/>
              <w:right w:val="single" w:sz="4" w:space="0" w:color="auto"/>
            </w:tcBorders>
            <w:hideMark/>
          </w:tcPr>
          <w:p w14:paraId="610392CC" w14:textId="72D2A0F3" w:rsidR="00E21095" w:rsidRPr="00453A15" w:rsidRDefault="00E21095" w:rsidP="00CC2183">
            <w:pPr>
              <w:pStyle w:val="TAC"/>
              <w:rPr>
                <w:ins w:id="948" w:author="Jakub Kolodziej" w:date="2022-11-01T14:48:00Z"/>
              </w:rPr>
            </w:pPr>
            <w:ins w:id="949" w:author="Jakub Kolodziej" w:date="2022-11-01T14:48:00Z">
              <w:r w:rsidRPr="00453A15">
                <w:t>7</w:t>
              </w:r>
              <w:r w:rsidR="003E3D8D" w:rsidRPr="00453A15">
                <w:t>+TT</w:t>
              </w:r>
            </w:ins>
          </w:p>
        </w:tc>
      </w:tr>
      <w:tr w:rsidR="00E21095" w:rsidRPr="00453A15" w14:paraId="0EAD8917" w14:textId="77777777" w:rsidTr="00CC2183">
        <w:trPr>
          <w:cantSplit/>
          <w:trHeight w:val="94"/>
          <w:ins w:id="950"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29FD6B1B" w14:textId="77777777" w:rsidR="00E21095" w:rsidRPr="00344DF4" w:rsidRDefault="00E21095" w:rsidP="00CC2183">
            <w:pPr>
              <w:pStyle w:val="TAL"/>
              <w:rPr>
                <w:ins w:id="951" w:author="Jakub Kolodziej" w:date="2022-11-01T14:48:00Z"/>
                <w:lang w:val="en-US"/>
              </w:rPr>
            </w:pPr>
            <w:ins w:id="952" w:author="Jakub Kolodziej" w:date="2022-11-01T14:48:00Z">
              <w:r w:rsidRPr="00344DF4">
                <w:rPr>
                  <w:position w:val="-12"/>
                  <w:lang w:val="en-US"/>
                </w:rPr>
                <w:object w:dxaOrig="876" w:dyaOrig="288" w14:anchorId="41CBB3F1">
                  <v:shape id="_x0000_i1028" type="#_x0000_t75" style="width:46.5pt;height:15.5pt" o:ole="" fillcolor="window">
                    <v:imagedata r:id="rId18" o:title=""/>
                  </v:shape>
                  <o:OLEObject Type="Embed" ProgID="Equation.3" ShapeID="_x0000_i1028" DrawAspect="Content" ObjectID="_1729958406" r:id="rId19"/>
                </w:object>
              </w:r>
            </w:ins>
          </w:p>
        </w:tc>
        <w:tc>
          <w:tcPr>
            <w:tcW w:w="1135" w:type="dxa"/>
            <w:tcBorders>
              <w:top w:val="single" w:sz="4" w:space="0" w:color="auto"/>
              <w:left w:val="single" w:sz="4" w:space="0" w:color="auto"/>
              <w:bottom w:val="single" w:sz="4" w:space="0" w:color="auto"/>
              <w:right w:val="single" w:sz="4" w:space="0" w:color="auto"/>
            </w:tcBorders>
            <w:hideMark/>
          </w:tcPr>
          <w:p w14:paraId="7A02A493" w14:textId="77777777" w:rsidR="00E21095" w:rsidRPr="00453A15" w:rsidRDefault="00E21095" w:rsidP="00CC2183">
            <w:pPr>
              <w:pStyle w:val="TAC"/>
              <w:rPr>
                <w:ins w:id="953" w:author="Jakub Kolodziej" w:date="2022-11-01T14:48:00Z"/>
              </w:rPr>
            </w:pPr>
            <w:ins w:id="954" w:author="Jakub Kolodziej" w:date="2022-11-01T14:48:00Z">
              <w:r w:rsidRPr="00453A15">
                <w:t>dB</w:t>
              </w:r>
            </w:ins>
          </w:p>
        </w:tc>
        <w:tc>
          <w:tcPr>
            <w:tcW w:w="1098" w:type="dxa"/>
            <w:tcBorders>
              <w:top w:val="single" w:sz="4" w:space="0" w:color="auto"/>
              <w:left w:val="single" w:sz="4" w:space="0" w:color="auto"/>
              <w:bottom w:val="single" w:sz="4" w:space="0" w:color="auto"/>
              <w:right w:val="single" w:sz="4" w:space="0" w:color="auto"/>
            </w:tcBorders>
            <w:hideMark/>
          </w:tcPr>
          <w:p w14:paraId="52709D54" w14:textId="77777777" w:rsidR="00E21095" w:rsidRPr="00453A15" w:rsidRDefault="00E21095" w:rsidP="00CC2183">
            <w:pPr>
              <w:pStyle w:val="TAC"/>
              <w:rPr>
                <w:ins w:id="955" w:author="Jakub Kolodziej" w:date="2022-11-01T14:48:00Z"/>
                <w:rFonts w:cs="Arial"/>
                <w:szCs w:val="22"/>
                <w:lang w:val="en-US"/>
              </w:rPr>
            </w:pPr>
            <w:ins w:id="956" w:author="Jakub Kolodziej" w:date="2022-11-01T14:48:00Z">
              <w:r w:rsidRPr="00453A15">
                <w:rPr>
                  <w:rFonts w:cs="Arial"/>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45507828" w14:textId="7F8AC54F" w:rsidR="00E21095" w:rsidRPr="00453A15" w:rsidRDefault="00E21095" w:rsidP="00CC2183">
            <w:pPr>
              <w:pStyle w:val="TAC"/>
              <w:rPr>
                <w:ins w:id="957" w:author="Jakub Kolodziej" w:date="2022-11-01T14:48:00Z"/>
              </w:rPr>
            </w:pPr>
            <w:ins w:id="958" w:author="Jakub Kolodziej" w:date="2022-11-01T14:48:00Z">
              <w:r w:rsidRPr="00453A15">
                <w:t>4</w:t>
              </w:r>
            </w:ins>
            <w:ins w:id="959"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3B1E6BCD" w14:textId="6BE608AE" w:rsidR="00E21095" w:rsidRPr="00453A15" w:rsidRDefault="00E21095" w:rsidP="00CC2183">
            <w:pPr>
              <w:pStyle w:val="TAC"/>
              <w:rPr>
                <w:ins w:id="960" w:author="Jakub Kolodziej" w:date="2022-11-01T14:48:00Z"/>
              </w:rPr>
            </w:pPr>
            <w:ins w:id="961" w:author="Jakub Kolodziej" w:date="2022-11-01T14:48:00Z">
              <w:r w:rsidRPr="00453A15">
                <w:t>4</w:t>
              </w:r>
            </w:ins>
            <w:ins w:id="962"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191A6613" w14:textId="77777777" w:rsidR="00E21095" w:rsidRPr="00453A15" w:rsidRDefault="00E21095" w:rsidP="00CC2183">
            <w:pPr>
              <w:pStyle w:val="TAC"/>
              <w:rPr>
                <w:ins w:id="963" w:author="Jakub Kolodziej" w:date="2022-11-01T14:48:00Z"/>
              </w:rPr>
            </w:pPr>
            <w:ins w:id="964" w:author="Jakub Kolodziej" w:date="2022-11-01T14:48:00Z">
              <w:r w:rsidRPr="00453A15">
                <w:t>-Infinity</w:t>
              </w:r>
            </w:ins>
          </w:p>
        </w:tc>
        <w:tc>
          <w:tcPr>
            <w:tcW w:w="1209" w:type="dxa"/>
            <w:tcBorders>
              <w:top w:val="single" w:sz="4" w:space="0" w:color="auto"/>
              <w:left w:val="single" w:sz="4" w:space="0" w:color="auto"/>
              <w:bottom w:val="single" w:sz="4" w:space="0" w:color="auto"/>
              <w:right w:val="single" w:sz="4" w:space="0" w:color="auto"/>
            </w:tcBorders>
            <w:hideMark/>
          </w:tcPr>
          <w:p w14:paraId="24CAAF23" w14:textId="4BE38784" w:rsidR="00E21095" w:rsidRPr="00453A15" w:rsidRDefault="00E21095" w:rsidP="00CC2183">
            <w:pPr>
              <w:pStyle w:val="TAC"/>
              <w:rPr>
                <w:ins w:id="965" w:author="Jakub Kolodziej" w:date="2022-11-01T14:48:00Z"/>
              </w:rPr>
            </w:pPr>
            <w:ins w:id="966" w:author="Jakub Kolodziej" w:date="2022-11-01T14:48:00Z">
              <w:r w:rsidRPr="00453A15">
                <w:t>7</w:t>
              </w:r>
              <w:r w:rsidR="003E3D8D" w:rsidRPr="00453A15">
                <w:t>+TT</w:t>
              </w:r>
            </w:ins>
          </w:p>
        </w:tc>
      </w:tr>
      <w:tr w:rsidR="00E21095" w:rsidRPr="00453A15" w14:paraId="44C0DDEE" w14:textId="77777777" w:rsidTr="00CC2183">
        <w:trPr>
          <w:cantSplit/>
          <w:trHeight w:val="94"/>
          <w:ins w:id="967" w:author="Jakub Kolodziej" w:date="2022-11-01T14:48:00Z"/>
        </w:trPr>
        <w:tc>
          <w:tcPr>
            <w:tcW w:w="2554" w:type="dxa"/>
            <w:tcBorders>
              <w:top w:val="single" w:sz="4" w:space="0" w:color="auto"/>
              <w:left w:val="single" w:sz="4" w:space="0" w:color="auto"/>
              <w:bottom w:val="nil"/>
              <w:right w:val="single" w:sz="4" w:space="0" w:color="auto"/>
            </w:tcBorders>
            <w:hideMark/>
          </w:tcPr>
          <w:p w14:paraId="3270F3C0" w14:textId="77777777" w:rsidR="00E21095" w:rsidRPr="00453A15" w:rsidRDefault="00E21095" w:rsidP="00CC2183">
            <w:pPr>
              <w:pStyle w:val="TAL"/>
              <w:rPr>
                <w:ins w:id="968" w:author="Jakub Kolodziej" w:date="2022-11-01T14:48:00Z"/>
                <w:lang w:val="en-US"/>
              </w:rPr>
            </w:pPr>
            <w:ins w:id="969" w:author="Jakub Kolodziej" w:date="2022-11-01T14:48:00Z">
              <w:r w:rsidRPr="00453A15">
                <w:rPr>
                  <w:lang w:val="en-US"/>
                </w:rPr>
                <w:t>Io</w:t>
              </w:r>
              <w:r w:rsidRPr="00453A15">
                <w:rPr>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3243CFAA" w14:textId="77777777" w:rsidR="00E21095" w:rsidRPr="00453A15" w:rsidRDefault="00E21095" w:rsidP="00CC2183">
            <w:pPr>
              <w:pStyle w:val="TAC"/>
              <w:rPr>
                <w:ins w:id="970" w:author="Jakub Kolodziej" w:date="2022-11-01T14:48:00Z"/>
              </w:rPr>
            </w:pPr>
            <w:ins w:id="971" w:author="Jakub Kolodziej" w:date="2022-11-01T14:48:00Z">
              <w:r w:rsidRPr="00453A15">
                <w:t>dBm/9.36MHz</w:t>
              </w:r>
            </w:ins>
          </w:p>
        </w:tc>
        <w:tc>
          <w:tcPr>
            <w:tcW w:w="1098" w:type="dxa"/>
            <w:tcBorders>
              <w:top w:val="single" w:sz="4" w:space="0" w:color="auto"/>
              <w:left w:val="single" w:sz="4" w:space="0" w:color="auto"/>
              <w:bottom w:val="single" w:sz="4" w:space="0" w:color="auto"/>
              <w:right w:val="single" w:sz="4" w:space="0" w:color="auto"/>
            </w:tcBorders>
            <w:hideMark/>
          </w:tcPr>
          <w:p w14:paraId="6E826819" w14:textId="77777777" w:rsidR="00E21095" w:rsidRPr="00453A15" w:rsidRDefault="00E21095" w:rsidP="00CC2183">
            <w:pPr>
              <w:pStyle w:val="TAC"/>
              <w:rPr>
                <w:ins w:id="972" w:author="Jakub Kolodziej" w:date="2022-11-01T14:48:00Z"/>
                <w:rFonts w:cs="Arial"/>
                <w:szCs w:val="22"/>
                <w:lang w:val="en-US"/>
              </w:rPr>
            </w:pPr>
            <w:ins w:id="973" w:author="Jakub Kolodziej" w:date="2022-11-01T14:48:00Z">
              <w:r w:rsidRPr="00453A15">
                <w:rPr>
                  <w:rFonts w:cs="Arial"/>
                  <w:szCs w:val="22"/>
                  <w:lang w:val="en-US"/>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1BE081E4" w14:textId="3150B05E" w:rsidR="00E21095" w:rsidRPr="00453A15" w:rsidRDefault="00E21095" w:rsidP="00CC2183">
            <w:pPr>
              <w:pStyle w:val="TAC"/>
              <w:rPr>
                <w:ins w:id="974" w:author="Jakub Kolodziej" w:date="2022-11-01T14:48:00Z"/>
              </w:rPr>
            </w:pPr>
            <w:ins w:id="975" w:author="Jakub Kolodziej" w:date="2022-11-01T14:48:00Z">
              <w:r w:rsidRPr="00453A15">
                <w:t>-64.59</w:t>
              </w:r>
            </w:ins>
            <w:ins w:id="976"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0EE3D695" w14:textId="0491E40A" w:rsidR="00E21095" w:rsidRPr="00453A15" w:rsidRDefault="00E21095" w:rsidP="00CC2183">
            <w:pPr>
              <w:pStyle w:val="TAC"/>
              <w:rPr>
                <w:ins w:id="977" w:author="Jakub Kolodziej" w:date="2022-11-01T14:48:00Z"/>
              </w:rPr>
            </w:pPr>
            <w:ins w:id="978" w:author="Jakub Kolodziej" w:date="2022-11-01T14:48:00Z">
              <w:r w:rsidRPr="00453A15">
                <w:t>-64.59</w:t>
              </w:r>
            </w:ins>
            <w:ins w:id="979"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55ABC1EF" w14:textId="21733FAB" w:rsidR="00E21095" w:rsidRPr="00453A15" w:rsidRDefault="00E21095" w:rsidP="00CC2183">
            <w:pPr>
              <w:pStyle w:val="TAC"/>
              <w:rPr>
                <w:ins w:id="980" w:author="Jakub Kolodziej" w:date="2022-11-01T14:48:00Z"/>
              </w:rPr>
            </w:pPr>
            <w:ins w:id="981" w:author="Jakub Kolodziej" w:date="2022-11-01T14:48:00Z">
              <w:r w:rsidRPr="00453A15">
                <w:t>-70.05</w:t>
              </w:r>
            </w:ins>
            <w:ins w:id="982" w:author="Jakub Kolodziej" w:date="2022-11-01T14:49:00Z">
              <w:r w:rsidR="003E3D8D" w:rsidRPr="00453A15">
                <w:t>+TT</w:t>
              </w:r>
            </w:ins>
          </w:p>
        </w:tc>
        <w:tc>
          <w:tcPr>
            <w:tcW w:w="1209" w:type="dxa"/>
            <w:tcBorders>
              <w:top w:val="single" w:sz="4" w:space="0" w:color="auto"/>
              <w:left w:val="single" w:sz="4" w:space="0" w:color="auto"/>
              <w:bottom w:val="single" w:sz="4" w:space="0" w:color="auto"/>
              <w:right w:val="single" w:sz="4" w:space="0" w:color="auto"/>
            </w:tcBorders>
            <w:hideMark/>
          </w:tcPr>
          <w:p w14:paraId="393BC351" w14:textId="126871D4" w:rsidR="00E21095" w:rsidRPr="00453A15" w:rsidRDefault="00E21095" w:rsidP="00CC2183">
            <w:pPr>
              <w:pStyle w:val="TAC"/>
              <w:rPr>
                <w:ins w:id="983" w:author="Jakub Kolodziej" w:date="2022-11-01T14:48:00Z"/>
              </w:rPr>
            </w:pPr>
            <w:ins w:id="984" w:author="Jakub Kolodziej" w:date="2022-11-01T14:48:00Z">
              <w:r w:rsidRPr="00453A15">
                <w:t>-62.26</w:t>
              </w:r>
              <w:r w:rsidR="003E3D8D" w:rsidRPr="00453A15">
                <w:t>+TT</w:t>
              </w:r>
            </w:ins>
          </w:p>
        </w:tc>
      </w:tr>
      <w:tr w:rsidR="00E21095" w:rsidRPr="00453A15" w14:paraId="337E46A1" w14:textId="77777777" w:rsidTr="00CC2183">
        <w:trPr>
          <w:cantSplit/>
          <w:trHeight w:val="94"/>
          <w:ins w:id="985"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360ED5B1" w14:textId="77777777" w:rsidR="00E21095" w:rsidRPr="00453A15" w:rsidRDefault="00E21095" w:rsidP="00CC2183">
            <w:pPr>
              <w:pStyle w:val="TAL"/>
              <w:rPr>
                <w:ins w:id="986" w:author="Jakub Kolodziej" w:date="2022-11-01T14:48:00Z"/>
              </w:rPr>
            </w:pPr>
          </w:p>
        </w:tc>
        <w:tc>
          <w:tcPr>
            <w:tcW w:w="1135" w:type="dxa"/>
            <w:tcBorders>
              <w:top w:val="single" w:sz="4" w:space="0" w:color="auto"/>
              <w:left w:val="single" w:sz="4" w:space="0" w:color="auto"/>
              <w:bottom w:val="single" w:sz="4" w:space="0" w:color="auto"/>
              <w:right w:val="single" w:sz="4" w:space="0" w:color="auto"/>
            </w:tcBorders>
            <w:hideMark/>
          </w:tcPr>
          <w:p w14:paraId="7228C628" w14:textId="77777777" w:rsidR="00E21095" w:rsidRPr="00453A15" w:rsidRDefault="00E21095" w:rsidP="00CC2183">
            <w:pPr>
              <w:pStyle w:val="TAC"/>
              <w:rPr>
                <w:ins w:id="987" w:author="Jakub Kolodziej" w:date="2022-11-01T14:48:00Z"/>
              </w:rPr>
            </w:pPr>
            <w:ins w:id="988" w:author="Jakub Kolodziej" w:date="2022-11-01T14:48:00Z">
              <w:r w:rsidRPr="00453A15">
                <w:t>dBm/38.16MHz</w:t>
              </w:r>
            </w:ins>
          </w:p>
        </w:tc>
        <w:tc>
          <w:tcPr>
            <w:tcW w:w="1098" w:type="dxa"/>
            <w:tcBorders>
              <w:top w:val="single" w:sz="4" w:space="0" w:color="auto"/>
              <w:left w:val="single" w:sz="4" w:space="0" w:color="auto"/>
              <w:bottom w:val="single" w:sz="4" w:space="0" w:color="auto"/>
              <w:right w:val="single" w:sz="4" w:space="0" w:color="auto"/>
            </w:tcBorders>
            <w:hideMark/>
          </w:tcPr>
          <w:p w14:paraId="2146EB16" w14:textId="77777777" w:rsidR="00E21095" w:rsidRPr="00453A15" w:rsidRDefault="00E21095" w:rsidP="00CC2183">
            <w:pPr>
              <w:pStyle w:val="TAC"/>
              <w:rPr>
                <w:ins w:id="989" w:author="Jakub Kolodziej" w:date="2022-11-01T14:48:00Z"/>
                <w:rFonts w:cs="Arial"/>
                <w:szCs w:val="22"/>
                <w:lang w:val="en-US"/>
              </w:rPr>
            </w:pPr>
            <w:ins w:id="990" w:author="Jakub Kolodziej" w:date="2022-11-01T14:48:00Z">
              <w:r w:rsidRPr="00453A15">
                <w:rPr>
                  <w:rFonts w:cs="Arial"/>
                  <w:szCs w:val="22"/>
                  <w:lang w:val="en-US"/>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38B57CE4" w14:textId="3F3D64CC" w:rsidR="00E21095" w:rsidRPr="00453A15" w:rsidRDefault="00E21095" w:rsidP="00CC2183">
            <w:pPr>
              <w:pStyle w:val="TAC"/>
              <w:rPr>
                <w:ins w:id="991" w:author="Jakub Kolodziej" w:date="2022-11-01T14:48:00Z"/>
              </w:rPr>
            </w:pPr>
            <w:ins w:id="992" w:author="Jakub Kolodziej" w:date="2022-11-01T14:48:00Z">
              <w:r w:rsidRPr="00453A15">
                <w:t>-58.49</w:t>
              </w:r>
            </w:ins>
            <w:ins w:id="993" w:author="Jakub Kolodziej" w:date="2022-11-01T14:49:00Z">
              <w:r w:rsidR="003E3D8D" w:rsidRPr="00453A15">
                <w:t>+TT</w:t>
              </w:r>
            </w:ins>
          </w:p>
        </w:tc>
        <w:tc>
          <w:tcPr>
            <w:tcW w:w="980" w:type="dxa"/>
            <w:tcBorders>
              <w:top w:val="single" w:sz="4" w:space="0" w:color="auto"/>
              <w:left w:val="single" w:sz="4" w:space="0" w:color="auto"/>
              <w:bottom w:val="single" w:sz="4" w:space="0" w:color="auto"/>
              <w:right w:val="single" w:sz="4" w:space="0" w:color="auto"/>
            </w:tcBorders>
            <w:hideMark/>
          </w:tcPr>
          <w:p w14:paraId="2584FEC3" w14:textId="5D5E4535" w:rsidR="00E21095" w:rsidRPr="00453A15" w:rsidRDefault="00E21095" w:rsidP="00CC2183">
            <w:pPr>
              <w:pStyle w:val="TAC"/>
              <w:rPr>
                <w:ins w:id="994" w:author="Jakub Kolodziej" w:date="2022-11-01T14:48:00Z"/>
              </w:rPr>
            </w:pPr>
            <w:ins w:id="995" w:author="Jakub Kolodziej" w:date="2022-11-01T14:48:00Z">
              <w:r w:rsidRPr="00453A15">
                <w:t>-58.49</w:t>
              </w:r>
            </w:ins>
            <w:ins w:id="996" w:author="Jakub Kolodziej" w:date="2022-11-01T14:49:00Z">
              <w:r w:rsidR="003E3D8D" w:rsidRPr="00453A15">
                <w:t>+TT</w:t>
              </w:r>
            </w:ins>
          </w:p>
        </w:tc>
        <w:tc>
          <w:tcPr>
            <w:tcW w:w="994" w:type="dxa"/>
            <w:tcBorders>
              <w:top w:val="single" w:sz="4" w:space="0" w:color="auto"/>
              <w:left w:val="single" w:sz="4" w:space="0" w:color="auto"/>
              <w:bottom w:val="single" w:sz="4" w:space="0" w:color="auto"/>
              <w:right w:val="single" w:sz="4" w:space="0" w:color="auto"/>
            </w:tcBorders>
            <w:hideMark/>
          </w:tcPr>
          <w:p w14:paraId="7A2E40B3" w14:textId="2F27B5B9" w:rsidR="00E21095" w:rsidRPr="00453A15" w:rsidRDefault="00E21095" w:rsidP="00CC2183">
            <w:pPr>
              <w:pStyle w:val="TAC"/>
              <w:rPr>
                <w:ins w:id="997" w:author="Jakub Kolodziej" w:date="2022-11-01T14:48:00Z"/>
              </w:rPr>
            </w:pPr>
            <w:ins w:id="998" w:author="Jakub Kolodziej" w:date="2022-11-01T14:48:00Z">
              <w:r w:rsidRPr="00453A15">
                <w:t>-63.94</w:t>
              </w:r>
            </w:ins>
            <w:ins w:id="999" w:author="Jakub Kolodziej" w:date="2022-11-01T14:49:00Z">
              <w:r w:rsidR="003E3D8D" w:rsidRPr="00453A15">
                <w:t>+TT</w:t>
              </w:r>
            </w:ins>
          </w:p>
        </w:tc>
        <w:tc>
          <w:tcPr>
            <w:tcW w:w="1209" w:type="dxa"/>
            <w:tcBorders>
              <w:top w:val="single" w:sz="4" w:space="0" w:color="auto"/>
              <w:left w:val="single" w:sz="4" w:space="0" w:color="auto"/>
              <w:bottom w:val="single" w:sz="4" w:space="0" w:color="auto"/>
              <w:right w:val="single" w:sz="4" w:space="0" w:color="auto"/>
            </w:tcBorders>
            <w:hideMark/>
          </w:tcPr>
          <w:p w14:paraId="5B750644" w14:textId="43A0FF21" w:rsidR="00E21095" w:rsidRPr="00453A15" w:rsidRDefault="00E21095" w:rsidP="00CC2183">
            <w:pPr>
              <w:pStyle w:val="TAC"/>
              <w:rPr>
                <w:ins w:id="1000" w:author="Jakub Kolodziej" w:date="2022-11-01T14:48:00Z"/>
              </w:rPr>
            </w:pPr>
            <w:ins w:id="1001" w:author="Jakub Kolodziej" w:date="2022-11-01T14:48:00Z">
              <w:r w:rsidRPr="00453A15">
                <w:t>-56.15</w:t>
              </w:r>
              <w:r w:rsidR="003E3D8D" w:rsidRPr="00453A15">
                <w:t>+TT</w:t>
              </w:r>
            </w:ins>
          </w:p>
        </w:tc>
      </w:tr>
      <w:tr w:rsidR="00E21095" w:rsidRPr="00453A15" w14:paraId="1F4F842D" w14:textId="77777777" w:rsidTr="00CC2183">
        <w:trPr>
          <w:cantSplit/>
          <w:trHeight w:val="150"/>
          <w:ins w:id="1002"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E6865DC" w14:textId="77777777" w:rsidR="00E21095" w:rsidRPr="00453A15" w:rsidRDefault="00E21095" w:rsidP="00CC2183">
            <w:pPr>
              <w:pStyle w:val="TAL"/>
              <w:rPr>
                <w:ins w:id="1003" w:author="Jakub Kolodziej" w:date="2022-11-01T14:48:00Z"/>
                <w:lang w:val="en-US"/>
              </w:rPr>
            </w:pPr>
            <w:ins w:id="1004" w:author="Jakub Kolodziej" w:date="2022-11-01T14:48:00Z">
              <w:r w:rsidRPr="00453A15">
                <w:rPr>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56185474" w14:textId="77777777" w:rsidR="00E21095" w:rsidRPr="00453A15" w:rsidRDefault="00E21095" w:rsidP="00CC2183">
            <w:pPr>
              <w:pStyle w:val="TAC"/>
              <w:rPr>
                <w:ins w:id="1005" w:author="Jakub Kolodziej" w:date="2022-11-01T14:48:00Z"/>
              </w:rPr>
            </w:pPr>
          </w:p>
        </w:tc>
        <w:tc>
          <w:tcPr>
            <w:tcW w:w="1098" w:type="dxa"/>
            <w:tcBorders>
              <w:top w:val="single" w:sz="4" w:space="0" w:color="auto"/>
              <w:left w:val="single" w:sz="4" w:space="0" w:color="auto"/>
              <w:bottom w:val="single" w:sz="4" w:space="0" w:color="auto"/>
              <w:right w:val="single" w:sz="4" w:space="0" w:color="auto"/>
            </w:tcBorders>
            <w:hideMark/>
          </w:tcPr>
          <w:p w14:paraId="7E6CD46E" w14:textId="77777777" w:rsidR="00E21095" w:rsidRPr="00453A15" w:rsidRDefault="00E21095" w:rsidP="00CC2183">
            <w:pPr>
              <w:pStyle w:val="TAC"/>
              <w:rPr>
                <w:ins w:id="1006" w:author="Jakub Kolodziej" w:date="2022-11-01T14:48:00Z"/>
                <w:rFonts w:cs="v4.2.0"/>
                <w:szCs w:val="22"/>
                <w:lang w:val="en-US"/>
              </w:rPr>
            </w:pPr>
            <w:ins w:id="1007" w:author="Jakub Kolodziej" w:date="2022-11-01T14:48:00Z">
              <w:r w:rsidRPr="00453A15">
                <w:rPr>
                  <w:rFonts w:cs="Arial"/>
                  <w:szCs w:val="22"/>
                  <w:lang w:val="en-US"/>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301E8E8D" w14:textId="77777777" w:rsidR="00E21095" w:rsidRPr="00453A15" w:rsidRDefault="00E21095" w:rsidP="00CC2183">
            <w:pPr>
              <w:pStyle w:val="TAC"/>
              <w:rPr>
                <w:ins w:id="1008" w:author="Jakub Kolodziej" w:date="2022-11-01T14:48:00Z"/>
              </w:rPr>
            </w:pPr>
            <w:ins w:id="1009" w:author="Jakub Kolodziej" w:date="2022-11-01T14:48:00Z">
              <w:r w:rsidRPr="00453A15">
                <w:t>AWGN</w:t>
              </w:r>
            </w:ins>
          </w:p>
        </w:tc>
      </w:tr>
      <w:tr w:rsidR="00E21095" w:rsidRPr="00453A15" w14:paraId="4CB80CE9" w14:textId="77777777" w:rsidTr="00CC2183">
        <w:trPr>
          <w:cantSplit/>
          <w:trHeight w:val="1023"/>
          <w:ins w:id="1010" w:author="Jakub Kolodziej" w:date="2022-11-01T14:48:00Z"/>
        </w:trPr>
        <w:tc>
          <w:tcPr>
            <w:tcW w:w="8955" w:type="dxa"/>
            <w:gridSpan w:val="7"/>
            <w:tcBorders>
              <w:top w:val="single" w:sz="4" w:space="0" w:color="auto"/>
              <w:left w:val="single" w:sz="4" w:space="0" w:color="auto"/>
              <w:bottom w:val="single" w:sz="4" w:space="0" w:color="auto"/>
              <w:right w:val="single" w:sz="4" w:space="0" w:color="auto"/>
            </w:tcBorders>
            <w:hideMark/>
          </w:tcPr>
          <w:p w14:paraId="488E7ABA" w14:textId="77777777" w:rsidR="00E21095" w:rsidRPr="00453A15" w:rsidRDefault="00E21095" w:rsidP="00CC2183">
            <w:pPr>
              <w:pStyle w:val="TAN"/>
              <w:rPr>
                <w:ins w:id="1011" w:author="Jakub Kolodziej" w:date="2022-11-01T14:48:00Z"/>
                <w:lang w:val="en-US"/>
              </w:rPr>
            </w:pPr>
            <w:ins w:id="1012" w:author="Jakub Kolodziej" w:date="2022-11-01T14:48:00Z">
              <w:r w:rsidRPr="00453A15">
                <w:rPr>
                  <w:lang w:val="en-US"/>
                </w:rPr>
                <w:t>Note 1:</w:t>
              </w:r>
              <w:r w:rsidRPr="00453A15">
                <w:rPr>
                  <w:lang w:val="en-US"/>
                </w:rPr>
                <w:tab/>
                <w:t xml:space="preserve">OCNG shall be used such that both cells are fully </w:t>
              </w:r>
              <w:proofErr w:type="gramStart"/>
              <w:r w:rsidRPr="00453A15">
                <w:rPr>
                  <w:lang w:val="en-US"/>
                </w:rPr>
                <w:t>allocated</w:t>
              </w:r>
              <w:proofErr w:type="gramEnd"/>
              <w:r w:rsidRPr="00453A15">
                <w:rPr>
                  <w:lang w:val="en-US"/>
                </w:rPr>
                <w:t xml:space="preserve"> and a constant total transmitted power spectral density is achieved for all OFDM symbols.</w:t>
              </w:r>
            </w:ins>
          </w:p>
          <w:p w14:paraId="1D071D3F" w14:textId="77777777" w:rsidR="00E21095" w:rsidRPr="00453A15" w:rsidRDefault="00E21095" w:rsidP="00CC2183">
            <w:pPr>
              <w:pStyle w:val="TAN"/>
              <w:rPr>
                <w:ins w:id="1013" w:author="Jakub Kolodziej" w:date="2022-11-01T14:48:00Z"/>
                <w:lang w:val="en-US"/>
              </w:rPr>
            </w:pPr>
            <w:ins w:id="1014" w:author="Jakub Kolodziej" w:date="2022-11-01T14:48:00Z">
              <w:r w:rsidRPr="00453A15">
                <w:rPr>
                  <w:lang w:val="en-US"/>
                </w:rPr>
                <w:t>Note 2:</w:t>
              </w:r>
              <w:r w:rsidRPr="00453A15">
                <w:rPr>
                  <w:lang w:val="en-US"/>
                </w:rPr>
                <w:tab/>
                <w:t xml:space="preserve">Interference from other cells and noise sources not specified in the test is assumed to be constant over subcarriers and time and shall be modelled as AWGN of appropriate power for </w:t>
              </w:r>
            </w:ins>
            <w:ins w:id="1015" w:author="Jakub Kolodziej" w:date="2022-11-01T14:48:00Z">
              <w:r w:rsidRPr="00344DF4">
                <w:rPr>
                  <w:rFonts w:eastAsia="Calibri" w:cs="v4.2.0"/>
                  <w:position w:val="-12"/>
                  <w:szCs w:val="22"/>
                  <w:lang w:val="en-US"/>
                </w:rPr>
                <w:object w:dxaOrig="288" w:dyaOrig="288" w14:anchorId="3EC2F6F9">
                  <v:shape id="_x0000_i1029" type="#_x0000_t75" style="width:15.5pt;height:15.5pt" o:ole="" fillcolor="window">
                    <v:imagedata r:id="rId13" o:title=""/>
                  </v:shape>
                  <o:OLEObject Type="Embed" ProgID="Equation.3" ShapeID="_x0000_i1029" DrawAspect="Content" ObjectID="_1729958407" r:id="rId20"/>
                </w:object>
              </w:r>
            </w:ins>
            <w:ins w:id="1016" w:author="Jakub Kolodziej" w:date="2022-11-01T14:48:00Z">
              <w:r w:rsidRPr="00344DF4">
                <w:rPr>
                  <w:lang w:val="en-US"/>
                </w:rPr>
                <w:t xml:space="preserve"> to be fulfill</w:t>
              </w:r>
              <w:r w:rsidRPr="00453A15">
                <w:rPr>
                  <w:lang w:val="en-US"/>
                </w:rPr>
                <w:t>ed.</w:t>
              </w:r>
            </w:ins>
          </w:p>
          <w:p w14:paraId="34F9AE0A" w14:textId="77777777" w:rsidR="00E21095" w:rsidRPr="00453A15" w:rsidRDefault="00E21095" w:rsidP="00CC2183">
            <w:pPr>
              <w:pStyle w:val="TAN"/>
              <w:rPr>
                <w:ins w:id="1017" w:author="Jakub Kolodziej" w:date="2022-11-01T14:48:00Z"/>
                <w:lang w:val="en-US"/>
              </w:rPr>
            </w:pPr>
            <w:ins w:id="1018" w:author="Jakub Kolodziej" w:date="2022-11-01T14:48:00Z">
              <w:r w:rsidRPr="00453A15">
                <w:rPr>
                  <w:lang w:val="en-US"/>
                </w:rPr>
                <w:t>Note 3:</w:t>
              </w:r>
              <w:r w:rsidRPr="00453A15">
                <w:rPr>
                  <w:lang w:val="en-US"/>
                </w:rPr>
                <w:tab/>
                <w:t>SS-RSRP, CSI-RSRP and Io levels have been derived from other parameters for information purposes. They are not settable parameters themselves.</w:t>
              </w:r>
            </w:ins>
          </w:p>
          <w:p w14:paraId="6996794A" w14:textId="77777777" w:rsidR="00E21095" w:rsidRPr="00453A15" w:rsidRDefault="00E21095" w:rsidP="00CC2183">
            <w:pPr>
              <w:pStyle w:val="TAN"/>
              <w:rPr>
                <w:ins w:id="1019" w:author="Jakub Kolodziej" w:date="2022-11-01T14:48:00Z"/>
                <w:sz w:val="14"/>
              </w:rPr>
            </w:pPr>
            <w:ins w:id="1020" w:author="Jakub Kolodziej" w:date="2022-11-01T14:48:00Z">
              <w:r w:rsidRPr="00453A15">
                <w:rPr>
                  <w:lang w:val="en-US"/>
                </w:rPr>
                <w:t>Note 4:</w:t>
              </w:r>
              <w:r w:rsidRPr="00453A15">
                <w:rPr>
                  <w:lang w:val="en-US"/>
                </w:rPr>
                <w:tab/>
                <w:t>SS-RSRP minimum requirements are specified assuming independent interference and noise at each receiver antenna port.</w:t>
              </w:r>
            </w:ins>
          </w:p>
        </w:tc>
      </w:tr>
    </w:tbl>
    <w:p w14:paraId="77D39385" w14:textId="54BC3DAC" w:rsidR="00303928" w:rsidRPr="00453A15" w:rsidRDefault="00303928" w:rsidP="00372479">
      <w:pPr>
        <w:pStyle w:val="TH"/>
        <w:keepNext w:val="0"/>
        <w:keepLines w:val="0"/>
        <w:rPr>
          <w:ins w:id="1021" w:author="Jakub Kolodziej" w:date="2022-10-26T14:23:00Z"/>
        </w:rPr>
      </w:pPr>
    </w:p>
    <w:p w14:paraId="79E77A8A" w14:textId="1F66CFBC" w:rsidR="00C671F4" w:rsidRPr="00453A15" w:rsidRDefault="00C671F4" w:rsidP="00C671F4">
      <w:pPr>
        <w:rPr>
          <w:ins w:id="1022" w:author="Jakub Kolodziej" w:date="2022-11-01T14:56:00Z"/>
          <w:rFonts w:cs="v4.2.0"/>
        </w:rPr>
      </w:pPr>
      <w:ins w:id="1023" w:author="Jakub Kolodziej" w:date="2022-11-01T14:56:00Z">
        <w:r w:rsidRPr="00453A15">
          <w:rPr>
            <w:rFonts w:cs="v4.2.0"/>
          </w:rPr>
          <w:t xml:space="preserve">In test 1 with per-UE gap, the UE shall send one Event A3 triggered measurement report, with a measurement reporting delay less than 2240 ms from the beginning of </w:t>
        </w:r>
        <w:proofErr w:type="gramStart"/>
        <w:r w:rsidRPr="00453A15">
          <w:rPr>
            <w:rFonts w:cs="v4.2.0"/>
          </w:rPr>
          <w:t>time period</w:t>
        </w:r>
        <w:proofErr w:type="gramEnd"/>
        <w:r w:rsidRPr="00453A15">
          <w:rPr>
            <w:rFonts w:cs="v4.2.0"/>
          </w:rPr>
          <w:t xml:space="preserve"> T2. The UE shall not send event triggered measurement reports, </w:t>
        </w:r>
        <w:proofErr w:type="gramStart"/>
        <w:r w:rsidRPr="00453A15">
          <w:rPr>
            <w:rFonts w:cs="v4.2.0"/>
          </w:rPr>
          <w:t>as long as</w:t>
        </w:r>
        <w:proofErr w:type="gramEnd"/>
        <w:r w:rsidRPr="00453A15">
          <w:rPr>
            <w:rFonts w:cs="v4.2.0"/>
          </w:rPr>
          <w:t xml:space="preserve"> the reporting criteria are not fulfilled. </w:t>
        </w:r>
      </w:ins>
    </w:p>
    <w:p w14:paraId="4054FD57" w14:textId="463C2D5F" w:rsidR="00C671F4" w:rsidRPr="00453A15" w:rsidRDefault="00C671F4" w:rsidP="00C671F4">
      <w:pPr>
        <w:rPr>
          <w:ins w:id="1024" w:author="Jakub Kolodziej" w:date="2022-11-01T14:56:00Z"/>
          <w:rFonts w:cs="v4.2.0"/>
        </w:rPr>
      </w:pPr>
      <w:ins w:id="1025" w:author="Jakub Kolodziej" w:date="2022-11-01T14:56:00Z">
        <w:r w:rsidRPr="00453A15">
          <w:rPr>
            <w:rFonts w:cs="v4.2.0"/>
          </w:rPr>
          <w:t xml:space="preserve">In test 2 with per-FR gap, the UE shall send one Event A3 triggered measurement report, with a measurement reporting delay less than 2240 ms from the beginning of </w:t>
        </w:r>
        <w:proofErr w:type="gramStart"/>
        <w:r w:rsidRPr="00453A15">
          <w:rPr>
            <w:rFonts w:cs="v4.2.0"/>
          </w:rPr>
          <w:t>time period</w:t>
        </w:r>
        <w:proofErr w:type="gramEnd"/>
        <w:r w:rsidRPr="00453A15">
          <w:rPr>
            <w:rFonts w:cs="v4.2.0"/>
          </w:rPr>
          <w:t xml:space="preserve"> T2. The UE shall not send event triggered measurement reports, </w:t>
        </w:r>
        <w:proofErr w:type="gramStart"/>
        <w:r w:rsidRPr="00453A15">
          <w:rPr>
            <w:rFonts w:cs="v4.2.0"/>
          </w:rPr>
          <w:t>as long as</w:t>
        </w:r>
        <w:proofErr w:type="gramEnd"/>
        <w:r w:rsidRPr="00453A15">
          <w:rPr>
            <w:rFonts w:cs="v4.2.0"/>
          </w:rPr>
          <w:t xml:space="preserve"> the reporting criteria are not fulfilled. </w:t>
        </w:r>
      </w:ins>
    </w:p>
    <w:p w14:paraId="1787BA2A" w14:textId="77777777" w:rsidR="00C671F4" w:rsidRPr="00453A15" w:rsidRDefault="00C671F4" w:rsidP="00C671F4">
      <w:pPr>
        <w:rPr>
          <w:ins w:id="1026" w:author="Jakub Kolodziej" w:date="2022-11-01T14:56:00Z"/>
          <w:rFonts w:cs="v4.2.0"/>
        </w:rPr>
      </w:pPr>
      <w:ins w:id="1027" w:author="Jakub Kolodziej" w:date="2022-11-01T14:56:00Z">
        <w:r w:rsidRPr="00453A15">
          <w:rPr>
            <w:rFonts w:cs="v4.2.0"/>
          </w:rPr>
          <w:t>In test 1 and 2 UE is not required to report SSB time index.</w:t>
        </w:r>
      </w:ins>
    </w:p>
    <w:p w14:paraId="503E7369" w14:textId="12845E54" w:rsidR="00303928" w:rsidRPr="00453A15" w:rsidRDefault="00303928" w:rsidP="00303928">
      <w:pPr>
        <w:rPr>
          <w:ins w:id="1028" w:author="Jakub Kolodziej" w:date="2022-10-26T14:23:00Z"/>
        </w:rPr>
      </w:pPr>
      <w:ins w:id="1029" w:author="Jakub Kolodziej" w:date="2022-10-26T14:23:00Z">
        <w:r w:rsidRPr="00453A15">
          <w:t xml:space="preserve">The rate of correct events observed during repeated tests shall be at least 90% with </w:t>
        </w:r>
        <w:r w:rsidR="006F2022" w:rsidRPr="00453A15">
          <w:t>the</w:t>
        </w:r>
        <w:r w:rsidRPr="00453A15">
          <w:t xml:space="preserve"> confidence level of 95%.</w:t>
        </w:r>
      </w:ins>
    </w:p>
    <w:p w14:paraId="5E21AC27" w14:textId="77777777" w:rsidR="00A24223" w:rsidRPr="00453A15" w:rsidRDefault="00A24223" w:rsidP="00A24223">
      <w:pPr>
        <w:pStyle w:val="NO"/>
        <w:rPr>
          <w:ins w:id="1030" w:author="Jakub Kolodziej" w:date="2022-11-01T14:52:00Z"/>
        </w:rPr>
      </w:pPr>
      <w:ins w:id="1031" w:author="Jakub Kolodziej" w:date="2022-11-01T14:52:00Z">
        <w:r w:rsidRPr="00453A15">
          <w:t>NOTE:</w:t>
        </w:r>
        <w:r w:rsidRPr="00453A15">
          <w:tab/>
          <w:t>The actual overall delays measured in the test may be up to 2xTTIDCCH higher than the measurement reporting delays above because of TTI insertion uncertainty of the measurement report in DCCH.</w:t>
        </w:r>
      </w:ins>
    </w:p>
    <w:p w14:paraId="776CA77D" w14:textId="77777777" w:rsidR="00BD447E" w:rsidRPr="00453A15" w:rsidRDefault="00BD447E" w:rsidP="0089604E">
      <w:pPr>
        <w:rPr>
          <w:ins w:id="1032" w:author="Jakub Kolodziej" w:date="2022-10-26T10:34:00Z"/>
          <w:lang w:eastAsia="sv-SE"/>
        </w:rPr>
      </w:pPr>
    </w:p>
    <w:p w14:paraId="772043B6" w14:textId="77777777" w:rsidR="00124C38" w:rsidRPr="00453A15" w:rsidRDefault="00124C38" w:rsidP="0089604E">
      <w:pPr>
        <w:rPr>
          <w:ins w:id="1033" w:author="Jakub Kolodziej" w:date="2022-10-26T10:32:00Z"/>
          <w:lang w:eastAsia="sv-SE"/>
        </w:rPr>
      </w:pPr>
    </w:p>
    <w:p w14:paraId="61D91170" w14:textId="77777777" w:rsidR="0033544C" w:rsidRPr="00110C6D" w:rsidRDefault="0033544C" w:rsidP="0033544C">
      <w:pPr>
        <w:pStyle w:val="3GPPNormalText"/>
        <w:rPr>
          <w:noProof/>
          <w:color w:val="00B0F0"/>
        </w:rPr>
      </w:pPr>
      <w:r w:rsidRPr="00453A15">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6E7"/>
    <w:rsid w:val="00110A28"/>
    <w:rsid w:val="00110C6D"/>
    <w:rsid w:val="00113357"/>
    <w:rsid w:val="0011393E"/>
    <w:rsid w:val="0011396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4DF4"/>
    <w:rsid w:val="003457C0"/>
    <w:rsid w:val="00346944"/>
    <w:rsid w:val="003609EF"/>
    <w:rsid w:val="00360AAF"/>
    <w:rsid w:val="00360E5E"/>
    <w:rsid w:val="0036231A"/>
    <w:rsid w:val="00362534"/>
    <w:rsid w:val="003650B9"/>
    <w:rsid w:val="00370CFE"/>
    <w:rsid w:val="00372479"/>
    <w:rsid w:val="00374585"/>
    <w:rsid w:val="00374DD4"/>
    <w:rsid w:val="00382C4C"/>
    <w:rsid w:val="00391FBA"/>
    <w:rsid w:val="00395183"/>
    <w:rsid w:val="00397CB0"/>
    <w:rsid w:val="003A6866"/>
    <w:rsid w:val="003B3388"/>
    <w:rsid w:val="003B4236"/>
    <w:rsid w:val="003B6CC4"/>
    <w:rsid w:val="003C2719"/>
    <w:rsid w:val="003C60DD"/>
    <w:rsid w:val="003E1A36"/>
    <w:rsid w:val="003E38FC"/>
    <w:rsid w:val="003E3D8D"/>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3A1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C2DDF"/>
    <w:rsid w:val="004D0FCB"/>
    <w:rsid w:val="004D1018"/>
    <w:rsid w:val="004D1501"/>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82F"/>
    <w:rsid w:val="00641A22"/>
    <w:rsid w:val="006465B1"/>
    <w:rsid w:val="0065476A"/>
    <w:rsid w:val="00656A83"/>
    <w:rsid w:val="00656D21"/>
    <w:rsid w:val="00656DF9"/>
    <w:rsid w:val="00665C47"/>
    <w:rsid w:val="006660F8"/>
    <w:rsid w:val="006661EC"/>
    <w:rsid w:val="0067096F"/>
    <w:rsid w:val="0067264F"/>
    <w:rsid w:val="00672D89"/>
    <w:rsid w:val="00673179"/>
    <w:rsid w:val="00673ADF"/>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24B3"/>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447A"/>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0DEA"/>
    <w:rsid w:val="009A49DD"/>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223"/>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463D"/>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671F4"/>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1853"/>
    <w:rsid w:val="00D842BD"/>
    <w:rsid w:val="00D85239"/>
    <w:rsid w:val="00D87F4A"/>
    <w:rsid w:val="00D91B10"/>
    <w:rsid w:val="00D93062"/>
    <w:rsid w:val="00DA1CCC"/>
    <w:rsid w:val="00DA2C6C"/>
    <w:rsid w:val="00DA379C"/>
    <w:rsid w:val="00DB0279"/>
    <w:rsid w:val="00DC0E99"/>
    <w:rsid w:val="00DC71A7"/>
    <w:rsid w:val="00DD0A0F"/>
    <w:rsid w:val="00DD5445"/>
    <w:rsid w:val="00DE26C9"/>
    <w:rsid w:val="00DE34CF"/>
    <w:rsid w:val="00DE36E6"/>
    <w:rsid w:val="00DE7CB6"/>
    <w:rsid w:val="00DF40D3"/>
    <w:rsid w:val="00DF7062"/>
    <w:rsid w:val="00DF7160"/>
    <w:rsid w:val="00DF7167"/>
    <w:rsid w:val="00E038DE"/>
    <w:rsid w:val="00E13F3D"/>
    <w:rsid w:val="00E151E4"/>
    <w:rsid w:val="00E16E66"/>
    <w:rsid w:val="00E170AF"/>
    <w:rsid w:val="00E1713F"/>
    <w:rsid w:val="00E20B95"/>
    <w:rsid w:val="00E21095"/>
    <w:rsid w:val="00E213B4"/>
    <w:rsid w:val="00E22CD1"/>
    <w:rsid w:val="00E339DE"/>
    <w:rsid w:val="00E34898"/>
    <w:rsid w:val="00E354C3"/>
    <w:rsid w:val="00E35C92"/>
    <w:rsid w:val="00E431D9"/>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D413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3350</TotalTime>
  <Pages>6</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649</cp:revision>
  <cp:lastPrinted>1899-12-31T23:00:00Z</cp:lastPrinted>
  <dcterms:created xsi:type="dcterms:W3CDTF">2020-02-03T08:32:00Z</dcterms:created>
  <dcterms:modified xsi:type="dcterms:W3CDTF">2022-11-14T17:19:00Z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