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695D3" w14:textId="6AF8D571" w:rsidR="00B45C9E" w:rsidRDefault="00B72B68" w:rsidP="00B657FE">
      <w:pPr>
        <w:pStyle w:val="TH"/>
        <w:numPr>
          <w:ilvl w:val="0"/>
          <w:numId w:val="1"/>
        </w:numPr>
        <w:jc w:val="left"/>
        <w:outlineLvl w:val="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 w:rsidR="00B45C9E" w:rsidRPr="00B45C9E">
        <w:rPr>
          <w:rFonts w:hint="eastAsia"/>
          <w:sz w:val="28"/>
          <w:szCs w:val="28"/>
          <w:lang w:eastAsia="zh-CN"/>
        </w:rPr>
        <w:t>FR1</w:t>
      </w:r>
    </w:p>
    <w:p w14:paraId="061A27A0" w14:textId="1C9052CC" w:rsidR="006B434F" w:rsidRPr="00F60284" w:rsidRDefault="006B434F" w:rsidP="00B45C9E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1</w:t>
      </w:r>
      <w:r w:rsidRPr="007368F9">
        <w:rPr>
          <w:rFonts w:hint="eastAsia"/>
        </w:rPr>
        <w:t xml:space="preserve">: </w:t>
      </w:r>
      <w:r w:rsidR="00AC2113">
        <w:rPr>
          <w:rFonts w:hint="eastAsia"/>
          <w:lang w:eastAsia="zh-CN"/>
        </w:rPr>
        <w:t>PUSCH</w:t>
      </w:r>
      <w:r w:rsidR="00AC2113">
        <w:t xml:space="preserve"> </w:t>
      </w:r>
      <w:r w:rsidR="00AC2113">
        <w:rPr>
          <w:rFonts w:hint="eastAsia"/>
          <w:lang w:eastAsia="zh-CN"/>
        </w:rPr>
        <w:t>for</w:t>
      </w:r>
      <w:r w:rsidR="00AC2113">
        <w:t xml:space="preserve"> </w:t>
      </w:r>
      <w:r w:rsidR="003573CE">
        <w:t xml:space="preserve">eMBB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181300" w:rsidRPr="00755D48" w14:paraId="3CBDBDD7" w14:textId="77777777" w:rsidTr="00387A4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115EC1" w14:textId="2E10F0B4" w:rsidR="00181300" w:rsidRPr="00755D48" w:rsidRDefault="00181300" w:rsidP="00BE393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DE47D6" w:rsidRPr="00755D48" w14:paraId="0BEFE2B0" w14:textId="77777777" w:rsidTr="00387A4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44F622" w14:textId="189FEB6A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A3518A" w14:textId="3D2DFE54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F8F1804" w14:textId="3ACEA81B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37BF726" w14:textId="1D8201E3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C52261" w14:textId="2A81A392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6C4B835" w14:textId="4A6CE883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3DBA258" w14:textId="4F20C693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DE47D6" w:rsidRPr="00755D48" w14:paraId="0ACABEB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8A98F" w14:textId="1DC511C9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FDC596" w14:textId="7C0CE923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3DB7E09D" w14:textId="1F873311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92083F" w14:textId="31D21DFA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753435C" w14:textId="06A5076C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04BFE88" w14:textId="7C6E1CB4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7086A3" w14:textId="76A756BB" w:rsidR="00DE47D6" w:rsidRPr="00755D48" w:rsidRDefault="0021525E" w:rsidP="008E428D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072AF" w:rsidRPr="00755D48" w14:paraId="61371D5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02B1AB" w14:textId="6D7F1C31" w:rsidR="007072AF" w:rsidRPr="00755D48" w:rsidRDefault="007072AF" w:rsidP="007072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66C264" w14:textId="2D446717" w:rsidR="007072AF" w:rsidRPr="00755D48" w:rsidRDefault="007072AF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3F3DC95" w14:textId="3433A810" w:rsidR="007072AF" w:rsidRPr="00755D48" w:rsidRDefault="007072AF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3C44EE" w14:textId="3CC33BF7" w:rsidR="007072AF" w:rsidRPr="00755D48" w:rsidRDefault="007072AF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D2D26B1" w14:textId="28E03784" w:rsidR="007072AF" w:rsidRPr="00755D48" w:rsidRDefault="007072AF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8323209" w14:textId="3CBE930D" w:rsidR="007072AF" w:rsidRPr="00755D48" w:rsidRDefault="007072AF" w:rsidP="007072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110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B66606" w14:textId="761C3A3A" w:rsidR="007072AF" w:rsidRPr="00755D48" w:rsidRDefault="007072AF" w:rsidP="007072AF">
            <w:pPr>
              <w:widowControl w:val="0"/>
              <w:rPr>
                <w:sz w:val="18"/>
                <w:lang w:eastAsia="zh-CN"/>
              </w:rPr>
            </w:pPr>
            <w:r w:rsidRPr="00144FB9">
              <w:rPr>
                <w:sz w:val="18"/>
                <w:szCs w:val="18"/>
                <w:lang w:eastAsia="zh-CN"/>
              </w:rPr>
              <w:t>53 dBm power in downlink; LLS uses all 64 TXRUs</w:t>
            </w:r>
          </w:p>
        </w:tc>
      </w:tr>
      <w:tr w:rsidR="00B60620" w:rsidRPr="00755D48" w14:paraId="56FE9C7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E2200" w14:textId="5396B894" w:rsidR="00B60620" w:rsidRPr="00755D48" w:rsidRDefault="00B60620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B09BC" w14:textId="08869A43" w:rsidR="00B60620" w:rsidRPr="00755D48" w:rsidRDefault="00B60620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557AA1E" w14:textId="2ED8C1A6" w:rsidR="00B60620" w:rsidRPr="00755D48" w:rsidRDefault="00B60620" w:rsidP="00DE47D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511975" w14:textId="4C89D7D1" w:rsidR="00B60620" w:rsidRPr="00755D48" w:rsidRDefault="00B60620" w:rsidP="00DE47D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lang w:eastAsia="zh-CN"/>
              </w:rPr>
              <w:t>132.1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4A8521" w14:textId="5F2956F3" w:rsidR="00B60620" w:rsidRPr="00755D48" w:rsidRDefault="00B60620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140.87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E224D8" w14:textId="4FF982F1" w:rsidR="00B60620" w:rsidRPr="00755D48" w:rsidRDefault="00B60620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C6257">
              <w:rPr>
                <w:rFonts w:eastAsiaTheme="minorEastAsia" w:hint="eastAsia"/>
                <w:lang w:eastAsia="zh-CN"/>
              </w:rPr>
              <w:t>110.14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C54DA" w14:textId="32212926" w:rsidR="00B60620" w:rsidRPr="00755D48" w:rsidRDefault="00B60620" w:rsidP="008E428D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DE47D6" w:rsidRPr="00755D48" w14:paraId="463568D5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540D9" w14:textId="720A97CD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5807A" w14:textId="395F3465" w:rsidR="00DE47D6" w:rsidRPr="00FB4562" w:rsidRDefault="00FB4562" w:rsidP="00DE47D6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E5C15B3" w14:textId="3ED9341E" w:rsidR="00DE47D6" w:rsidRPr="00FB4562" w:rsidRDefault="00FB4562" w:rsidP="00DE47D6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E9247" w14:textId="5BB37D24" w:rsidR="00DE47D6" w:rsidRPr="00FB4562" w:rsidRDefault="00FB4562" w:rsidP="00DE47D6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E777C" w14:textId="528E11F5" w:rsidR="00DE47D6" w:rsidRPr="00FB4562" w:rsidRDefault="00FB4562" w:rsidP="00DE47D6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AAF65" w14:textId="2D2FBDB5" w:rsidR="00DE47D6" w:rsidRPr="00FB4562" w:rsidRDefault="00FB4562" w:rsidP="00DE47D6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781BF" w14:textId="3207F308" w:rsidR="00DE47D6" w:rsidRPr="00FB4562" w:rsidRDefault="00FB4562" w:rsidP="008E428D">
            <w:pPr>
              <w:widowControl w:val="0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 FH, 2 DMRS symbols</w:t>
            </w:r>
          </w:p>
        </w:tc>
      </w:tr>
      <w:tr w:rsidR="00DE47D6" w:rsidRPr="00755D48" w14:paraId="1E9BBEE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039F21" w14:textId="75ED1215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C701B" w14:textId="2933D3E0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84E5F0" w14:textId="79313A28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5A1B6" w14:textId="3A11943F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99E27" w14:textId="109A31D2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5329B" w14:textId="6EC2FF48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109.04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487E" w14:textId="40FD266A" w:rsidR="00DE47D6" w:rsidRPr="00755D48" w:rsidRDefault="0021525E" w:rsidP="008E428D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60620" w:rsidRPr="00755D48" w14:paraId="6DE401C4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82E83" w14:textId="79FFA9E4" w:rsidR="00B60620" w:rsidRPr="00755D48" w:rsidRDefault="00B60620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1D3C11" w14:textId="06E07115" w:rsidR="00B60620" w:rsidRPr="00755D48" w:rsidRDefault="00B60620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4FF71D3" w14:textId="6B5EE820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964844" w14:textId="32FC07FD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</w:t>
            </w:r>
            <w:r w:rsidRPr="00270E41">
              <w:rPr>
                <w:rFonts w:hint="eastAsia"/>
                <w:sz w:val="18"/>
                <w:lang w:eastAsia="zh-CN"/>
              </w:rPr>
              <w:t>3.3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5F4EB8" w14:textId="09CB5233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142.07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25B9F8A" w14:textId="581D2779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111.34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00461E6" w14:textId="71802897" w:rsidR="00B60620" w:rsidRPr="00755D48" w:rsidRDefault="00B60620" w:rsidP="008E428D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DE47D6" w:rsidRPr="00755D48" w14:paraId="7CACAA5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CB7FF4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872E1" w14:textId="24C30BD5" w:rsidR="00DE47D6" w:rsidRPr="00FB4562" w:rsidRDefault="00FB4562" w:rsidP="00DE47D6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1CFB596" w14:textId="677539F2" w:rsidR="00DE47D6" w:rsidRPr="00FB4562" w:rsidRDefault="00FB4562" w:rsidP="00DE47D6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C0745" w14:textId="511ABBA8" w:rsidR="00DE47D6" w:rsidRPr="00FB4562" w:rsidRDefault="00FB4562" w:rsidP="00DE47D6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FB144" w14:textId="23270625" w:rsidR="00DE47D6" w:rsidRPr="00FB4562" w:rsidRDefault="00FB4562" w:rsidP="00DE47D6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05752" w14:textId="25776A31" w:rsidR="00DE47D6" w:rsidRPr="00FB4562" w:rsidRDefault="00FB4562" w:rsidP="00DE47D6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11.78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2A18E" w14:textId="2616556D" w:rsidR="00DE47D6" w:rsidRPr="00FB4562" w:rsidRDefault="00FB4562" w:rsidP="008E428D">
            <w:pPr>
              <w:widowControl w:val="0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FH, 2 DMRS symbols</w:t>
            </w:r>
          </w:p>
        </w:tc>
      </w:tr>
      <w:tr w:rsidR="00DE47D6" w:rsidRPr="00755D48" w14:paraId="5B3C695A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3D420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DA6D7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A66706D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3FC22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8BD5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D1803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EF652" w14:textId="77777777" w:rsidR="00DE47D6" w:rsidRPr="00755D48" w:rsidRDefault="00DE47D6" w:rsidP="008E428D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781740" w:rsidRPr="00755D48" w14:paraId="26FDBD7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046E0D" w14:textId="0421C7C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EDB23" w14:textId="3154020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29B591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74C38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40AA9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9DB39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BEDC8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81740" w:rsidRPr="00755D48" w14:paraId="64F53A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C042C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8C933" w14:textId="7EDEA566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B7B92BA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8C44F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E345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E7600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1D716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81740" w:rsidRPr="00755D48" w14:paraId="68DB6DB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D40FC6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DC3CB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FD2AAD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AEB51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24C4E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629EC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3178D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81740" w:rsidRPr="00755D48" w14:paraId="0FA334E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AA691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4E92F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3F2881D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CAAC9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0AA39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F384E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FDBE2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E47D6" w:rsidRPr="00755D48" w14:paraId="0E4638F9" w14:textId="77777777" w:rsidTr="00387A4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7B10CD5" w14:textId="4876345A" w:rsidR="00DE47D6" w:rsidRPr="00755D48" w:rsidRDefault="00DE47D6" w:rsidP="00DE47D6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B7379C" w:rsidRPr="00755D48" w14:paraId="305A4FA0" w14:textId="77777777" w:rsidTr="00387A4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7046A05" w14:textId="29C650D1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64192F" w14:textId="14AB2A8E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5E52C18" w14:textId="473FBFD6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26F1F8" w14:textId="51982C37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1DA564" w14:textId="77777777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5EAF32" w14:textId="77777777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673B7AD" w14:textId="77777777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054C9" w:rsidRPr="00755D48" w14:paraId="5C3792D2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3AD768F" w14:textId="1761AA24" w:rsidR="005054C9" w:rsidRPr="00755D48" w:rsidRDefault="005054C9" w:rsidP="00B7379C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0A9FFBB" w14:textId="7CC42DBB" w:rsidR="005054C9" w:rsidRPr="00755D48" w:rsidRDefault="008E428D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5B1F2B55" w14:textId="1A32734D" w:rsidR="005054C9" w:rsidRPr="00755D48" w:rsidRDefault="008E428D" w:rsidP="000E2C0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  <w:r w:rsidR="000E2C06">
              <w:rPr>
                <w:sz w:val="18"/>
                <w:lang w:eastAsia="zh-CN"/>
              </w:rPr>
              <w:t>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C449C1" w14:textId="031ADE01" w:rsidR="005054C9" w:rsidRPr="00755D48" w:rsidRDefault="000E2C06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4E3A05" w14:textId="41FF57C0" w:rsidR="005054C9" w:rsidRPr="00755D48" w:rsidRDefault="000E2C06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138.28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914AD0A" w14:textId="4BF3EA82" w:rsidR="005054C9" w:rsidRPr="00755D48" w:rsidRDefault="000E2C06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3F4B47" w14:textId="7CBC5B97" w:rsidR="005054C9" w:rsidRPr="00755D48" w:rsidRDefault="0021525E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60620" w:rsidRPr="00755D48" w14:paraId="4B2C19C0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86CB0" w14:textId="009A94D2" w:rsidR="00B60620" w:rsidRPr="00755D48" w:rsidRDefault="00B60620" w:rsidP="00B737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3E7314" w14:textId="5E80B97C" w:rsidR="00B60620" w:rsidRPr="00755D48" w:rsidRDefault="00B60620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62238EB2" w14:textId="0B58B041" w:rsidR="00B60620" w:rsidRPr="00755D48" w:rsidRDefault="00B60620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-5.5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FD1A9A0" w14:textId="646E57CC" w:rsidR="00B60620" w:rsidRPr="00755D48" w:rsidRDefault="00B60620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132.2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9650D34" w14:textId="782B1110" w:rsidR="00B60620" w:rsidRPr="00755D48" w:rsidRDefault="00B60620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4B878EE" w14:textId="273A787E" w:rsidR="00B60620" w:rsidRPr="00755D48" w:rsidRDefault="00B60620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110.24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40411D0" w14:textId="092D3FFC" w:rsidR="00B60620" w:rsidRPr="00755D48" w:rsidRDefault="00B60620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5054C9" w:rsidRPr="00755D48" w14:paraId="400890C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E4B5A3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14B7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9A9C9CD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C9CE6" w14:textId="0926341C" w:rsidR="005054C9" w:rsidRPr="00755D48" w:rsidRDefault="005054C9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C1D63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0464A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714F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054C9" w:rsidRPr="00755D48" w14:paraId="31AA4558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81604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16682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6A41FD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62E8A" w14:textId="21AF76B8" w:rsidR="005054C9" w:rsidRPr="00755D48" w:rsidRDefault="005054C9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44F83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B03E0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4D16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054C9" w:rsidRPr="00755D48" w14:paraId="1817C2FF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332093" w14:textId="309BF073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59EEB" w14:textId="6C71E200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91567F7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E460F" w14:textId="7E727C3F" w:rsidR="005054C9" w:rsidRPr="00755D48" w:rsidRDefault="005054C9" w:rsidP="005054C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27921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DB777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406DB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054C9" w:rsidRPr="00755D48" w14:paraId="0DAC84C5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A07665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EADEA7" w14:textId="67F8134F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22A8F9A3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6C7DF8" w14:textId="15421193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62949A5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FAFB69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8BB506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054C9" w:rsidRPr="00755D48" w14:paraId="7D7E08E3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7713F9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460276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CB2C19F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4D93BE4" w14:textId="477DB5C2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CDB5733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ACE9F0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976EAE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054C9" w:rsidRPr="00755D48" w14:paraId="5FDBE543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0C8EAB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C9E51B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90C86D8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566EC03" w14:textId="30BACB0D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791990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D6876D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161977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62562" w:rsidRPr="00755D48" w14:paraId="0B47E26A" w14:textId="77777777" w:rsidTr="00387A4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D1F77E9" w14:textId="409DCD22" w:rsidR="00762562" w:rsidRPr="00755D48" w:rsidRDefault="00762562" w:rsidP="005054C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387A4D" w:rsidRPr="00755D48" w14:paraId="54ED506A" w14:textId="77777777" w:rsidTr="00387A4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FC5BBE5" w14:textId="4EA40D80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C633A8" w14:textId="2372B064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8242F04" w14:textId="01E5AF8B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B88A5A" w14:textId="485CB8A3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A05BC4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D231B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D957D3" w14:textId="4BCCA3C9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CE232D" w14:textId="0FE4B95D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687F6D" w14:textId="7FEAA523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B4562" w:rsidRPr="00755D48" w14:paraId="4B3143AB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32C7DA" w14:textId="4C78FC2F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29CBC3" w14:textId="58A9116E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8DE2BCB" w14:textId="5A022CC1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AE250" w14:textId="29A8B8CB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48F52C" w14:textId="686A884B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F27839" w14:textId="03933E9F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C4ED1E" w14:textId="7AFABAE0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9A4EEC" w14:textId="1A9DD337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FAD103" w14:textId="22A8DBD7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FB4562" w:rsidRPr="00755D48" w14:paraId="68D02FE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FDE052" w14:textId="48D4FB70" w:rsidR="00FB4562" w:rsidRPr="00755D48" w:rsidRDefault="00FB4562" w:rsidP="0076256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938488" w14:textId="1156D343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7F6BC0" w14:textId="7B9BB614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50079B" w14:textId="54980992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40B9F9" w14:textId="0A818EA1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B582E" w14:textId="5095C9C0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BA7339" w14:textId="5747D589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031B4B" w14:textId="3A300B35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E2A491" w14:textId="6C514403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FB4562" w:rsidRPr="00755D48" w14:paraId="1C941BA0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CBB4D3" w14:textId="77777777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E4C3B1" w14:textId="3BB3908B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3D4E32" w14:textId="610FC1C2" w:rsidR="00FB4562" w:rsidRPr="00755D48" w:rsidRDefault="00FB4562" w:rsidP="00270E4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42A40" w14:textId="34892531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130.40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5C7FF" w14:textId="0C6489FE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646F2" w14:textId="080E89CD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117.42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88291" w14:textId="30C93D9D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10082" w14:textId="334D7618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C8C6D" w14:textId="3DB84A30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FB4562" w:rsidRPr="00755D48" w14:paraId="65776C5A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47D6C" w14:textId="77777777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7C9032" w14:textId="7792FBC9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7DA867" w14:textId="27553772" w:rsidR="00FB4562" w:rsidRPr="00755D48" w:rsidRDefault="00FB4562" w:rsidP="00270E4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4A0AA" w14:textId="041463C6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44CB6" w14:textId="3A301A14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FA960" w14:textId="1D446698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C0B86" w14:textId="64AE4914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FD16D" w14:textId="0D367FAD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197C0" w14:textId="7ECCC98A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FB4562" w:rsidRPr="00755D48" w14:paraId="019DD809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8270F" w14:textId="77777777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AF3AFF" w14:textId="3C22EE92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772C98" w14:textId="2B8F850B" w:rsidR="00FB4562" w:rsidRPr="00755D48" w:rsidRDefault="00FB4562" w:rsidP="00270E4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68289" w14:textId="3BEFC4EC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A87E8" w14:textId="786267F9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C835B" w14:textId="723BBE47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81D1D" w14:textId="78FFAF89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1C051" w14:textId="03FE23D1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BDB03" w14:textId="47B0C4F1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FB4562" w:rsidRPr="00755D48" w14:paraId="552491B4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7591DC" w14:textId="77777777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96E6D" w14:textId="169FBC5C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BE3834" w14:textId="49E4AC48" w:rsidR="00FB4562" w:rsidRPr="00755D48" w:rsidRDefault="00FB4562" w:rsidP="00270E4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F1B00" w14:textId="64208984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BAF6F" w14:textId="1F6B77DB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60665" w14:textId="4F4884EA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03F10" w14:textId="09E9AFEA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011B7" w14:textId="650E6C29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48F91" w14:textId="75585E06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FB4562" w:rsidRPr="00755D48" w14:paraId="3048D4A3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169A16" w14:textId="77777777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22864" w14:textId="498E6D33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745B79" w14:textId="78000B4D" w:rsidR="00FB4562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5EDF3" w14:textId="213BAEEE" w:rsidR="00FB4562" w:rsidRPr="00270E41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65793" w14:textId="6E96B29E" w:rsidR="00FB4562" w:rsidRPr="00270E41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A7A24" w14:textId="05F7B881" w:rsidR="00FB4562" w:rsidRPr="00270E41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111.98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CABD0" w14:textId="4AC064A3" w:rsidR="00FB4562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84AC5" w14:textId="0D937BAD" w:rsidR="00FB4562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912F3" w14:textId="19C6F6D9" w:rsidR="00FB4562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DMRS, no HARQ</w:t>
            </w:r>
          </w:p>
        </w:tc>
      </w:tr>
      <w:tr w:rsidR="00FB4562" w:rsidRPr="00755D48" w14:paraId="7A0EB895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523E5D" w14:textId="77777777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2F4DE7" w14:textId="75838115" w:rsidR="00FB4562" w:rsidRPr="00FB4562" w:rsidRDefault="00FB4562" w:rsidP="005054C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CC61C5" w14:textId="0520D2C5" w:rsidR="00FB4562" w:rsidRPr="00FB4562" w:rsidRDefault="00FB4562" w:rsidP="00270E41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FAE04" w14:textId="16FF22AD" w:rsidR="00FB4562" w:rsidRPr="00FB4562" w:rsidRDefault="00FB4562" w:rsidP="00270E41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39537" w14:textId="42994077" w:rsidR="00FB4562" w:rsidRPr="00FB4562" w:rsidRDefault="00FB4562" w:rsidP="00270E41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01694" w14:textId="7765A9C8" w:rsidR="00FB4562" w:rsidRPr="00FB4562" w:rsidRDefault="00FB4562" w:rsidP="00270E41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EFD10" w14:textId="413E57BC" w:rsidR="00FB4562" w:rsidRPr="00FB4562" w:rsidRDefault="00FB4562" w:rsidP="005054C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F2BB9" w14:textId="56D3FD44" w:rsidR="00FB4562" w:rsidRPr="00FB4562" w:rsidRDefault="00FB4562" w:rsidP="005054C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D3B09" w14:textId="0F885B6C" w:rsidR="00FB4562" w:rsidRPr="00FB4562" w:rsidRDefault="00FB4562" w:rsidP="005054C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FB4562" w:rsidRPr="00755D48" w14:paraId="47DF13BE" w14:textId="77777777" w:rsidTr="00270E4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B8A9" w14:textId="77777777" w:rsidR="00FB4562" w:rsidRPr="00755D48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939AF" w14:textId="77777777" w:rsidR="00FB4562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0D6C603" w14:textId="3BA8C078" w:rsidR="00FB4562" w:rsidRPr="00FB4562" w:rsidRDefault="00FB4562" w:rsidP="00270E41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76051" w14:textId="15E1E4B5" w:rsidR="00FB4562" w:rsidRPr="00FB4562" w:rsidRDefault="00FB4562" w:rsidP="00270E41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6EDC0" w14:textId="6EF31D79" w:rsidR="00FB4562" w:rsidRPr="00FB4562" w:rsidRDefault="00FB4562" w:rsidP="00270E41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BAF00" w14:textId="02F3CE20" w:rsidR="00FB4562" w:rsidRPr="00FB4562" w:rsidRDefault="00FB4562" w:rsidP="00270E41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55B14" w14:textId="43DD5DF5" w:rsidR="00FB4562" w:rsidRPr="00FB4562" w:rsidRDefault="00FB4562" w:rsidP="005054C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4046E" w14:textId="34CC19ED" w:rsidR="00FB4562" w:rsidRPr="00FB4562" w:rsidRDefault="00FB4562" w:rsidP="005054C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AB498" w14:textId="68B89E4C" w:rsidR="00FB4562" w:rsidRDefault="00FB4562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FH, 2 DMRS symbols per 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>hop</w:t>
            </w:r>
          </w:p>
        </w:tc>
      </w:tr>
      <w:tr w:rsidR="00FB4562" w:rsidRPr="00755D48" w14:paraId="506F7D7A" w14:textId="77777777" w:rsidTr="0021525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849D1A" w14:textId="0768C232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8BB135" w14:textId="20F468C2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5494A1" w14:textId="6209F1CA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A1206" w14:textId="416155DF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24CDD" w14:textId="56FD5CEE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AE92" w14:textId="2F11C03A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0643D" w14:textId="64B89DC8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0132" w14:textId="19E14979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513A5" w14:textId="327CF7AF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FB4562" w:rsidRPr="00755D48" w14:paraId="542D490B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2D97AC" w14:textId="77777777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207FF8" w14:textId="1B589A0E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1AD5B4" w14:textId="093BC7CF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A28CF" w14:textId="5040A2C2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C4D44" w14:textId="048CD4DD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CE8CC" w14:textId="0C65BA27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5F918" w14:textId="084A5029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61EC9" w14:textId="054A0FE6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4B8B57" w14:textId="7451AD69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FB4562" w:rsidRPr="00755D48" w14:paraId="584871D3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580CED" w14:textId="77777777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F4C973" w14:textId="1088DDF7" w:rsidR="00FB4562" w:rsidRPr="00FB4562" w:rsidRDefault="00FB4562" w:rsidP="00762562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3C73531D" w14:textId="435AD18A" w:rsidR="00FB4562" w:rsidRPr="00FB4562" w:rsidRDefault="00FB4562" w:rsidP="00762562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10318" w14:textId="6CA1BE51" w:rsidR="00FB4562" w:rsidRPr="00FB4562" w:rsidRDefault="00FB4562" w:rsidP="00762562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C4059AF" w14:textId="0C693093" w:rsidR="00FB4562" w:rsidRPr="00FB4562" w:rsidRDefault="00FB4562" w:rsidP="00762562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D3743" w14:textId="3877716E" w:rsidR="00FB4562" w:rsidRPr="00FB4562" w:rsidRDefault="00FB4562" w:rsidP="00762562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96A2D" w14:textId="0BACDC22" w:rsidR="00FB4562" w:rsidRPr="00FB4562" w:rsidRDefault="00FB4562" w:rsidP="00762562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70DDD3" w14:textId="1962FA19" w:rsidR="00FB4562" w:rsidRPr="00FB4562" w:rsidRDefault="00FB4562" w:rsidP="00762562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FDD104" w14:textId="6B7EC7F4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FB4562" w:rsidRPr="00755D48" w14:paraId="11F46B46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700FBD" w14:textId="77777777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18AEB5" w14:textId="77777777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2215183" w14:textId="1B35FADB" w:rsidR="00FB4562" w:rsidRPr="00FB4562" w:rsidRDefault="00FB4562" w:rsidP="00762562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F34912" w14:textId="5D515F36" w:rsidR="00FB4562" w:rsidRPr="00FB4562" w:rsidRDefault="00FB4562" w:rsidP="00762562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46FFFE" w14:textId="1BE0B117" w:rsidR="00FB4562" w:rsidRPr="00FB4562" w:rsidRDefault="00FB4562" w:rsidP="00762562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7A5E9" w14:textId="62E2FB2E" w:rsidR="00FB4562" w:rsidRPr="00FB4562" w:rsidRDefault="00FB4562" w:rsidP="00762562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C9496A" w14:textId="2CC05BA2" w:rsidR="00FB4562" w:rsidRPr="00FB4562" w:rsidRDefault="00FB4562" w:rsidP="00762562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26E95" w14:textId="7302DA75" w:rsidR="00FB4562" w:rsidRPr="00FB4562" w:rsidRDefault="00FB4562" w:rsidP="00762562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04D88C" w14:textId="2F60423C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FB4562" w:rsidRPr="00755D48" w14:paraId="57FBDBEF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8E5068" w14:textId="77777777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8AF66F9" w14:textId="77777777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C0E12FC" w14:textId="77777777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B0DAF" w14:textId="77777777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48DEFF" w14:textId="77777777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9FB01C" w14:textId="77777777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33E2FD" w14:textId="77777777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7BBF6" w14:textId="77777777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127ABF" w14:textId="77777777" w:rsidR="00FB4562" w:rsidRPr="00755D48" w:rsidRDefault="00FB4562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4EAD8A81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A020F7" w14:textId="26F7FB09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1D4E84" w14:textId="2679027B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359ECEE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E32B2B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FC001D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9D3D29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34B2E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1A5228" w14:textId="4B0FF83E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404BED" w14:textId="5F19E95C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22B4DAB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F44465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F0BAF2" w14:textId="0B60E29B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740B11B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D70E75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527A70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01605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7E67D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14D05F" w14:textId="1C7E6791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C9970E" w14:textId="5F0C1880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1DC19910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B2EF1E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8C3D31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148533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46CDDE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549D69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277DDE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87888D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38F594" w14:textId="60C52774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147462" w14:textId="5B759744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5B9E39D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1157B0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5DB2E8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CA5626B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BD9189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6853FD7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EED360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F4C1B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FED7A7" w14:textId="44E5B576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2FF386" w14:textId="44963868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25D593EF" w14:textId="38527A94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354FDD" w14:textId="5DF9C3AA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387A4D" w:rsidRPr="00755D48" w14:paraId="5848212F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AD954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4418F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7E653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FEC71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29FB07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9024A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DB87F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FBF26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8E89C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387A4D" w:rsidRPr="00755D48" w14:paraId="6CE8FE4D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22DE10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1E213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FEDB8E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BB2B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64CC50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ECFC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75363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AED08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82830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7631D95B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70C59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59D26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6E9A65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01BA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525FE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56F8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4E66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92057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2A98B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60A7F1A7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6C645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D67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9E498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6E0B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8645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E217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7A7F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40D6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3956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74984DD1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E6DF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D251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85FD4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2D05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0103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A1F8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8AEA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0F50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464B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08F95700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EE318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DEEF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F5500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CBFC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683A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533E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5BC8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4290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98A3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20174A25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8B52B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F2489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8D8D06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0EF8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B26A67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8F97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804D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5F144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9AF0D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08501307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842A9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62785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B04047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E25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5E423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F997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E4CE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E842D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59B3B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6BC711D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F6B91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26FD5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D1107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0FE9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4E2E50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78398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37B3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DA7CA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EC781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0620" w:rsidRPr="00755D48" w14:paraId="2BD022AF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056EDA" w14:textId="7777777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E7A8F1E" w14:textId="190F3C26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ED13748" w14:textId="52CC2496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42A6A4" w14:textId="22F3962C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FFA11E" w14:textId="6A88EE76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D4D6EF" w14:textId="15FE5655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468343" w14:textId="020B8122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2685AC" w14:textId="23D86AAA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61AEB5" w14:textId="77777777" w:rsidR="00B60620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2FE2D347" w14:textId="6A6F1E8B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60620" w:rsidRPr="00755D48" w14:paraId="45D0BA0C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CF6FE2" w14:textId="7777777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0428EA" w14:textId="2FFA73B6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A25D91" w14:textId="4455DDEF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EC653C" w14:textId="50C258F8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F4754D" w14:textId="79D38841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450841" w14:textId="69A0918C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5A7410" w14:textId="1F41CD98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236A78" w14:textId="6450FE81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777365" w14:textId="77777777" w:rsidR="00B60620" w:rsidRDefault="00B60620" w:rsidP="005773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1DB86393" w14:textId="7853F670" w:rsidR="00B60620" w:rsidRPr="00755D48" w:rsidRDefault="00B60620" w:rsidP="005773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60620" w:rsidRPr="00755D48" w14:paraId="53AED274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E2850" w14:textId="7777777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DD699E" w14:textId="2DBFF65F" w:rsidR="00B60620" w:rsidRPr="00755D48" w:rsidRDefault="00B60620" w:rsidP="00B606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E29A33F" w14:textId="21124C16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68815A" w14:textId="55FDA9DA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130.50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372EE3" w14:textId="7F6A036E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EA876" w14:textId="2112A11A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117.52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618337" w14:textId="62BB2BF3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F3D8B4" w14:textId="4191EA62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96B107F" w14:textId="2B64B2BA" w:rsidR="00B60620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0FCD57D2" w14:textId="15D99B0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60620" w:rsidRPr="00755D48" w14:paraId="64B8C72E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CC8AB2" w14:textId="7777777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F1D7B5" w14:textId="4EFA53AE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9ED1D23" w14:textId="711A7EDA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38E25" w14:textId="564FC6BA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F117C1" w14:textId="1F5899B5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919AF" w14:textId="4D87C3CF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B2EDC" w14:textId="0DEE9669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D1710E" w14:textId="150CFCAF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295433" w14:textId="398FFF12" w:rsidR="00B60620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66EB1CB2" w14:textId="2E468471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60620" w:rsidRPr="00755D48" w14:paraId="28A47220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E3D207" w14:textId="7777777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EFD4582" w14:textId="01483139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608CE2" w14:textId="3E0A1076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0968EE" w14:textId="23265FAD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0B6074" w14:textId="12313D67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8034DB" w14:textId="060D4BD3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892EC" w14:textId="472281FE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A927A6" w14:textId="11E1CAC9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392782" w14:textId="7FAD9B7C" w:rsidR="00B60620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6C62E2D2" w14:textId="1E2D4EDF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60620" w:rsidRPr="00755D48" w14:paraId="377CFE3B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BAF564" w14:textId="7777777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64C6E8" w14:textId="58174BC8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72F9A5C" w14:textId="2DA7211B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17A5D" w14:textId="6C6FA7CD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000B71" w14:textId="47E36545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C3B6BA" w14:textId="128547E1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6051E" w14:textId="0F6A6EE4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3F1A01" w14:textId="012CDBA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2EE84" w14:textId="36F50B34" w:rsidR="00B60620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0AD5647E" w14:textId="30F33956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69621F" w:rsidRPr="00755D48" w14:paraId="471B0A7B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83DD4D8" w14:textId="13A93E83" w:rsidR="0069621F" w:rsidRPr="00755D48" w:rsidRDefault="0069621F" w:rsidP="0069621F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387A4D" w:rsidRPr="00755D48" w14:paraId="497C4286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77CE3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2E214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3BF040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A1740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2AA73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5E1FA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15AB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32849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15417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B4562" w:rsidRPr="00755D48" w14:paraId="3E9894B4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10EA8B" w14:textId="47D419C6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02A480" w14:textId="6616B379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B6D795A" w14:textId="2B9C62F3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D523AD" w14:textId="492F2DD6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65D3E" w14:textId="0AFA85AC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F3F29D" w14:textId="6DD26CFC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F2868" w14:textId="63AFA3F9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AE008A" w14:textId="30C91DC7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97D750" w14:textId="77777777" w:rsidR="00FB4562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  <w:p w14:paraId="1D57710C" w14:textId="2B81BF62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B4562" w:rsidRPr="00755D48" w14:paraId="08697625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8D91D5" w14:textId="77777777" w:rsidR="00FB4562" w:rsidRPr="00755D48" w:rsidRDefault="00FB4562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208D6B" w14:textId="222B401B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3DE1139" w14:textId="19818F60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4778E4" w14:textId="4B566223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F5C414" w14:textId="7D6C60BF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019C4" w14:textId="232D4D1C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960A1" w14:textId="0D762975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1CADAB" w14:textId="047AAADF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3F6744" w14:textId="1AD8306D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FB4562" w:rsidRPr="00755D48" w14:paraId="4B9D19C5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62622" w14:textId="77777777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51C523" w14:textId="618788FD" w:rsidR="00FB4562" w:rsidRPr="00755D48" w:rsidRDefault="00FB4562" w:rsidP="00B606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04A0EF" w14:textId="299BB6F2" w:rsidR="00FB4562" w:rsidRPr="00755D48" w:rsidRDefault="00FB4562" w:rsidP="0018210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EED22" w14:textId="55C62BDE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132.66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BF1F1" w14:textId="2E8DC834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D740E" w14:textId="10464397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1E31" w14:textId="729BC361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5273A" w14:textId="5CA36409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EA56D" w14:textId="03419A98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FB4562" w:rsidRPr="00755D48" w14:paraId="3785F74E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F265DE" w14:textId="77777777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3AE48B" w14:textId="69EB5477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5E7BBD" w14:textId="1E6ED96F" w:rsidR="00FB4562" w:rsidRPr="00755D48" w:rsidRDefault="00FB4562" w:rsidP="0018210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DFA4C" w14:textId="1D984ADD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7FA06" w14:textId="767CB8D1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F6571" w14:textId="29CB18C9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34871" w14:textId="6F8293A2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EC6DA" w14:textId="7F66AC07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F950E" w14:textId="20E28440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FB4562" w:rsidRPr="00755D48" w14:paraId="2A223039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D2167" w14:textId="77777777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B72E6E" w14:textId="62D8E1CE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7D0CC7" w14:textId="4FA9FC45" w:rsidR="00FB4562" w:rsidRPr="00755D48" w:rsidRDefault="00FB4562" w:rsidP="0018210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FE777" w14:textId="473FBD0E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F8A69" w14:textId="7344A1B1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150.6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DB13D" w14:textId="2AFBFAD0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55BDC" w14:textId="1FD1CC9D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1D392" w14:textId="4EA36EB6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E8147" w14:textId="6EDB277D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FB4562" w:rsidRPr="00755D48" w14:paraId="6AD307BD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A0D3B9" w14:textId="77777777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748F5" w14:textId="5BF35243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E6B64D" w14:textId="163675A8" w:rsidR="00FB4562" w:rsidRPr="00755D48" w:rsidRDefault="00FB4562" w:rsidP="0018210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C4C8A" w14:textId="424C60D5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11630" w14:textId="072BAB11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151.3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CF0ED" w14:textId="314E5CEE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38480" w14:textId="264FE151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D228" w14:textId="6183A582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11016" w14:textId="12715834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FB4562" w:rsidRPr="00755D48" w14:paraId="2437B33B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6A591" w14:textId="77777777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CAA7C2" w14:textId="231E67D2" w:rsidR="00FB4562" w:rsidRPr="00FB4562" w:rsidRDefault="00FB4562" w:rsidP="00387A4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928F85" w14:textId="70E589DF" w:rsidR="00FB4562" w:rsidRPr="00FB4562" w:rsidRDefault="00FB4562" w:rsidP="00182106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8DD8B" w14:textId="2C8E8585" w:rsidR="00FB4562" w:rsidRPr="00FB4562" w:rsidRDefault="00FB4562" w:rsidP="00270E41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823FE" w14:textId="6A510DE7" w:rsidR="00FB4562" w:rsidRPr="00FB4562" w:rsidRDefault="00FB4562" w:rsidP="00270E41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9A2EA" w14:textId="502F3255" w:rsidR="00FB4562" w:rsidRPr="00FB4562" w:rsidRDefault="00FB4562" w:rsidP="00270E41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BA41A" w14:textId="7314AF0B" w:rsidR="00FB4562" w:rsidRPr="00FB4562" w:rsidRDefault="00FB4562" w:rsidP="00387A4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36306" w14:textId="24D15E9D" w:rsidR="00FB4562" w:rsidRPr="00FB4562" w:rsidRDefault="00FB4562" w:rsidP="00387A4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A8E09" w14:textId="2B610962" w:rsidR="00FB4562" w:rsidRPr="00FB4562" w:rsidRDefault="00FB4562" w:rsidP="00387A4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FB4562" w:rsidRPr="00755D48" w14:paraId="3FA23F6B" w14:textId="77777777" w:rsidTr="001821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3AE9D" w14:textId="77777777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E6349" w14:textId="77777777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23CA16" w14:textId="07657397" w:rsidR="00FB4562" w:rsidRPr="00FB4562" w:rsidRDefault="00FB4562" w:rsidP="00182106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C98FE" w14:textId="75D633F0" w:rsidR="00FB4562" w:rsidRPr="00FB4562" w:rsidRDefault="00FB4562" w:rsidP="00270E41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60A6F" w14:textId="4243589B" w:rsidR="00FB4562" w:rsidRPr="00FB4562" w:rsidRDefault="00FB4562" w:rsidP="00270E41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B2D13" w14:textId="3340A798" w:rsidR="00FB4562" w:rsidRPr="00FB4562" w:rsidRDefault="00FB4562" w:rsidP="00270E41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D0932" w14:textId="1C26A3BB" w:rsidR="00FB4562" w:rsidRPr="00FB4562" w:rsidRDefault="00FB4562" w:rsidP="00387A4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68E18" w14:textId="34EE9C72" w:rsidR="00FB4562" w:rsidRPr="00FB4562" w:rsidRDefault="00FB4562" w:rsidP="00387A4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5FAC5" w14:textId="488F737A" w:rsidR="00FB4562" w:rsidRDefault="00FB4562" w:rsidP="00387A4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C23DD" w:rsidRPr="00755D48" w14:paraId="3DD92E6D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45C8EA6" w14:textId="271819EB" w:rsidR="00BC23DD" w:rsidRPr="00755D48" w:rsidRDefault="00BC23DD" w:rsidP="0069621F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387A4D" w:rsidRPr="00755D48" w14:paraId="03F81269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461FCD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2EE9B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8C961E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ECDB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E7A32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6BD52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DE2BC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1C0D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8ED7C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B4562" w:rsidRPr="00755D48" w14:paraId="5DCCCAB9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E6FB6B" w14:textId="77777777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481754" w14:textId="76185355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EB3DB18" w14:textId="65D88EC8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E8D893" w14:textId="36026F80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C9435E" w14:textId="6E847A1A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A16F6" w14:textId="220DA171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BF9C7C" w14:textId="36969FA7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E2EE9B" w14:textId="026AB71A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E87491" w14:textId="44CBEC4E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FB4562" w:rsidRPr="00755D48" w14:paraId="424D74A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89F234" w14:textId="77777777" w:rsidR="00FB4562" w:rsidRPr="00755D48" w:rsidRDefault="00FB4562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1D63F3" w14:textId="1E41D818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901774" w14:textId="184686CF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E07D22" w14:textId="4A31084D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2D397A" w14:textId="4575C240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2BE2D" w14:textId="43D39A9D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466CB2" w14:textId="231DCE96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C4CE88" w14:textId="2EFF7F11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33FBBF" w14:textId="3CBAFF0E" w:rsidR="00FB4562" w:rsidRPr="00755D48" w:rsidRDefault="00FB4562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FB4562" w:rsidRPr="00755D48" w14:paraId="25C7979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81E3B9" w14:textId="77777777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9EB1B" w14:textId="3C16D670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8D1571" w14:textId="532D5390" w:rsidR="00FB4562" w:rsidRPr="00755D48" w:rsidRDefault="00FB4562" w:rsidP="004E3D9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C7775" w14:textId="0CEBA317" w:rsidR="00FB4562" w:rsidRPr="00755D48" w:rsidRDefault="00FB4562" w:rsidP="004E3D9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F8118" w14:textId="46DC72C9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85B66" w14:textId="122C6329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71E2F" w14:textId="4BE4E313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F1E1" w14:textId="26E83F2C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50181" w14:textId="36CC4AB5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3kmph</w:t>
            </w:r>
          </w:p>
        </w:tc>
      </w:tr>
      <w:tr w:rsidR="00FB4562" w:rsidRPr="00755D48" w14:paraId="017DD8B3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10557F" w14:textId="77777777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ACE5D2" w14:textId="159CFB45" w:rsidR="00FB4562" w:rsidRPr="00755D48" w:rsidRDefault="00FB4562" w:rsidP="00B606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F9665C" w14:textId="5EEC26EF" w:rsidR="00FB4562" w:rsidRPr="00755D48" w:rsidRDefault="00FB4562" w:rsidP="0018210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88C53" w14:textId="249E97B0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C08C6" w14:textId="732DEDE3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94561" w14:textId="440C0B16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128.36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795F2" w14:textId="1D121AF1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04619" w14:textId="5AA0621F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DF71D" w14:textId="55E11F8B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FB4562" w:rsidRPr="00755D48" w14:paraId="3A7D9008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529792" w14:textId="77777777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8D749C" w14:textId="537AE082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BF63D4" w14:textId="3B2706E3" w:rsidR="00FB4562" w:rsidRPr="00755D48" w:rsidRDefault="00FB4562" w:rsidP="0018210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5B015" w14:textId="633FFA8B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132.86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0D70C" w14:textId="287B9CA9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68A6E" w14:textId="2935C408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951BD" w14:textId="0EAE2912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19DD8" w14:textId="4A6A59ED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14DAB" w14:textId="6D08B063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FB4562" w:rsidRPr="00755D48" w14:paraId="6A784BC6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F5A699" w14:textId="77777777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04EB03" w14:textId="488C345E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B8AB1B" w14:textId="697A2B07" w:rsidR="00FB4562" w:rsidRPr="00755D48" w:rsidRDefault="00FB4562" w:rsidP="0018210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8FC8E" w14:textId="0ED19366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DB3F2" w14:textId="1910658E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D1505" w14:textId="2514C697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C2CF1" w14:textId="291345B4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5085F" w14:textId="6365E2BB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EF0CA" w14:textId="56B7FFB1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FB4562" w:rsidRPr="00755D48" w14:paraId="78CFC5E0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FFD554" w14:textId="77777777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CEA9" w14:textId="6BAD850F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AFE663" w14:textId="002384B4" w:rsidR="00FB4562" w:rsidRPr="00755D48" w:rsidRDefault="00FB4562" w:rsidP="0018210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3843" w14:textId="6DA68C7C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130.46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92315" w14:textId="29685980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38DB5" w14:textId="233E4D4E" w:rsidR="00FB4562" w:rsidRPr="00755D48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0319E" w14:textId="28287FF4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C6492" w14:textId="34C18C95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1DB7" w14:textId="003AFAE9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FB4562" w:rsidRPr="00755D48" w14:paraId="627F2DD6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D49B8D" w14:textId="77777777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605C33" w14:textId="6DB2CA33" w:rsidR="00FB4562" w:rsidRPr="00FB4562" w:rsidRDefault="00FB4562" w:rsidP="004E3D91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BDBA2F" w14:textId="1D628E5A" w:rsidR="00FB4562" w:rsidRPr="00FB4562" w:rsidRDefault="00FB4562" w:rsidP="00182106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C9CF9" w14:textId="55BA869B" w:rsidR="00FB4562" w:rsidRPr="00FB4562" w:rsidRDefault="00FB4562" w:rsidP="00270E41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EFF0E" w14:textId="2B603A33" w:rsidR="00FB4562" w:rsidRPr="00FB4562" w:rsidRDefault="00FB4562" w:rsidP="00270E41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BAD01" w14:textId="459B95CA" w:rsidR="00FB4562" w:rsidRPr="00FB4562" w:rsidRDefault="00FB4562" w:rsidP="00270E41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8CEF0" w14:textId="2A7DA7C6" w:rsidR="00FB4562" w:rsidRPr="00FB4562" w:rsidRDefault="00FB4562" w:rsidP="004E3D91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7A348" w14:textId="7F79930B" w:rsidR="00FB4562" w:rsidRPr="00FB4562" w:rsidRDefault="00FB4562" w:rsidP="004E3D91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CFAE" w14:textId="48B21B6A" w:rsidR="00FB4562" w:rsidRPr="00FB4562" w:rsidRDefault="00FB4562" w:rsidP="004E3D91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FB4562" w:rsidRPr="00755D48" w14:paraId="67D83BDE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9B1D70" w14:textId="77777777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4FEDE" w14:textId="77777777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7278CB" w14:textId="3FFE7E13" w:rsidR="00FB4562" w:rsidRPr="00FB4562" w:rsidRDefault="00FB4562" w:rsidP="00182106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DE2E" w14:textId="133DD131" w:rsidR="00FB4562" w:rsidRPr="00FB4562" w:rsidRDefault="00FB4562" w:rsidP="00270E41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89421" w14:textId="3B27A470" w:rsidR="00FB4562" w:rsidRPr="00FB4562" w:rsidRDefault="00FB4562" w:rsidP="00270E41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794EC" w14:textId="6C29ACB2" w:rsidR="00FB4562" w:rsidRPr="00FB4562" w:rsidRDefault="00FB4562" w:rsidP="00270E41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900E5" w14:textId="1A52C7E0" w:rsidR="00FB4562" w:rsidRPr="00FB4562" w:rsidRDefault="00FB4562" w:rsidP="004E3D91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41EE5" w14:textId="40029523" w:rsidR="00FB4562" w:rsidRPr="00FB4562" w:rsidRDefault="00FB4562" w:rsidP="004E3D91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1F888" w14:textId="3A4A1239" w:rsidR="00FB4562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FB4562" w:rsidRPr="00755D48" w14:paraId="46456FC2" w14:textId="77777777" w:rsidTr="001821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D91E8" w14:textId="77777777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35E75" w14:textId="77777777" w:rsidR="00FB4562" w:rsidRPr="00755D48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5B54A4" w14:textId="77777777" w:rsidR="00FB4562" w:rsidRDefault="00FB4562" w:rsidP="0018210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B02E0" w14:textId="77777777" w:rsidR="00FB4562" w:rsidRPr="00270E41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A2969" w14:textId="77777777" w:rsidR="00FB4562" w:rsidRPr="00270E41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796A" w14:textId="77777777" w:rsidR="00FB4562" w:rsidRPr="00270E41" w:rsidRDefault="00FB4562" w:rsidP="00270E4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589EF" w14:textId="77777777" w:rsidR="00FB4562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97907" w14:textId="77777777" w:rsidR="00FB4562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4EE44" w14:textId="77777777" w:rsidR="00FB4562" w:rsidRDefault="00FB4562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E3D91" w:rsidRPr="00755D48" w14:paraId="6BE4E5D9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BD7ABC2" w14:textId="3874943B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4E3D91" w:rsidRPr="00755D48" w14:paraId="2B9E2AC1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3EEF13D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A9A36E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6EF71F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F45472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585DF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19FB04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BF8EF5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DC4A4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1AA0F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4E3D91" w:rsidRPr="00755D48" w14:paraId="4D66C4B3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DAEDBA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DEDA95" w14:textId="45079F2A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A7429B8" w14:textId="7863EECA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715C67" w14:textId="0D5DE6AC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F29CC2" w14:textId="782D62D4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480F0" w14:textId="08261DE2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835572" w14:textId="1404A6F0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71E395" w14:textId="4677CE9C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34BDEB" w14:textId="24BF40DC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E3D91" w:rsidRPr="00755D48" w14:paraId="03BB46C6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94E92E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C287F7" w14:textId="70E6402D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E6EB1D" w14:textId="1E4484A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6B651" w14:textId="441AF968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D01CA" w14:textId="5130B7C0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A7D58" w14:textId="5405427F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078671" w14:textId="28F33585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BD5EFD" w14:textId="528BACF0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F1E3C1" w14:textId="109AE16B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60620" w:rsidRPr="00755D48" w14:paraId="4B7172CB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96BD5F" w14:textId="77777777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BBC21" w14:textId="27B58A27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9D16EE" w14:textId="7A81B2F6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5733D" w14:textId="5CBB7B6E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2CFA4" w14:textId="1F7B12BD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4904F" w14:textId="4F8AA617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0F659" w14:textId="15129A7F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79164" w14:textId="05BDC153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19A19" w14:textId="5BAE2FB1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E3D91" w:rsidRPr="00755D48" w14:paraId="352D18F2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DBB0C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DAB60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7470EB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CC8B5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C796E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B5B36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6EFD2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36E2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57603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E3D91" w:rsidRPr="00755D48" w14:paraId="109E9FD5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0199610" w14:textId="7C8328F2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4E3D91" w:rsidRPr="00755D48" w14:paraId="7B7418C0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BF1E67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FE2E95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34DE9D0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FA8AE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C6E611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4DF43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5D2F3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9A844D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D25784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4E3D91" w:rsidRPr="00755D48" w14:paraId="43D5D7D9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E667A0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2231ED" w14:textId="20D34E60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BE231E7" w14:textId="2DE255B2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15ED5" w14:textId="48009A7B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BFEB37" w14:textId="143CBA1A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AF9504" w14:textId="4F8C41C8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F493D7" w14:textId="7DEE8929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D893B2" w14:textId="60CA8852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A6DF6A" w14:textId="77F96AB6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E3D91" w:rsidRPr="00755D48" w14:paraId="625EF259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C680B6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44C100" w14:textId="210A0305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ACF2A5" w14:textId="6FA49B8A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56F04" w14:textId="51229283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E0ECCE" w14:textId="0561F8B8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97A73" w14:textId="5D07F018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0B3890" w14:textId="2C27D655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85BB49" w14:textId="2C6770C5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6ECA98" w14:textId="5B9CECEB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270E41" w:rsidRPr="00755D48" w14:paraId="5FCF9A77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8424F5" w14:textId="77777777" w:rsidR="00270E41" w:rsidRPr="00755D48" w:rsidRDefault="00270E4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AC909" w14:textId="14B9A0C8" w:rsidR="00270E41" w:rsidRPr="00755D48" w:rsidRDefault="00270E4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F25D3" w14:textId="3059CF0E" w:rsidR="00270E41" w:rsidRPr="00755D48" w:rsidRDefault="00270E41" w:rsidP="00270E4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AFB66" w14:textId="006920FC" w:rsidR="00270E41" w:rsidRPr="00755D48" w:rsidRDefault="00270E41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133.2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B5989" w14:textId="5C230F4E" w:rsidR="00270E41" w:rsidRPr="00755D48" w:rsidRDefault="00270E41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6C2AC" w14:textId="480F002C" w:rsidR="00270E41" w:rsidRPr="00755D48" w:rsidRDefault="00270E41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124.84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71B85" w14:textId="0286823D" w:rsidR="00270E41" w:rsidRPr="00755D48" w:rsidRDefault="00270E4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7B1C2" w14:textId="7D3F0100" w:rsidR="00270E41" w:rsidRPr="00755D48" w:rsidRDefault="00270E4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B1D4B" w14:textId="75164899" w:rsidR="00270E41" w:rsidRPr="00755D48" w:rsidRDefault="00270E4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E3D91" w:rsidRPr="00755D48" w14:paraId="08C5C267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5A75D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27658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130CD2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FC1FD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1B764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53ECF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76FFA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FAF6D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9A7C4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E3D91" w:rsidRPr="00755D48" w14:paraId="4FBD2897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BFA5BD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45FF9A" w14:textId="0FBC01A1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6B9CC6" w14:textId="541D1ED9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A2C00" w14:textId="4CD2B691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CE33" w14:textId="2C0CD222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137F8" w14:textId="01932764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CFCD6" w14:textId="484C7794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C6C1E" w14:textId="73C14C12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C9496" w14:textId="7DA45E34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E3D91" w:rsidRPr="00755D48" w14:paraId="7F496707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CB0A7D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5E2AE3" w14:textId="3A9738D5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A01942" w14:textId="2F52C206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5EE2B" w14:textId="01440AF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BE9E66" w14:textId="15AB1EBB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F5A10" w14:textId="0593E4F2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BEFBB2" w14:textId="5D7424F5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CA9404" w14:textId="0E995424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9D0159" w14:textId="294DD63A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270E41" w:rsidRPr="00755D48" w14:paraId="230D66AA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2847C" w14:textId="77777777" w:rsidR="00270E41" w:rsidRPr="00755D48" w:rsidRDefault="00270E4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A161B1" w14:textId="231E527A" w:rsidR="00270E41" w:rsidRPr="00755D48" w:rsidRDefault="00270E4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72D7235" w14:textId="5D4EE8A3" w:rsidR="00270E41" w:rsidRPr="00755D48" w:rsidRDefault="00270E41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8329DC" w14:textId="373F98A5" w:rsidR="00270E41" w:rsidRPr="00755D48" w:rsidRDefault="00270E41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E98A4A" w14:textId="1DCFCD35" w:rsidR="00270E41" w:rsidRPr="00755D48" w:rsidRDefault="00270E41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6B2545" w14:textId="480026DF" w:rsidR="00270E41" w:rsidRPr="00755D48" w:rsidRDefault="00270E41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125.74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8184E8" w14:textId="48E010D4" w:rsidR="00270E41" w:rsidRPr="00755D48" w:rsidRDefault="00270E4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D4A501" w14:textId="56F26A5C" w:rsidR="00270E41" w:rsidRPr="00755D48" w:rsidRDefault="00270E4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CAE059" w14:textId="2CE720FE" w:rsidR="00270E41" w:rsidRPr="00755D48" w:rsidRDefault="00270E4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E3D91" w:rsidRPr="00755D48" w14:paraId="560E937B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28414D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5E13FF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31DC20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D6A433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365F392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E06F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9E5D9E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7A441A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935AC8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E3D91" w:rsidRPr="00755D48" w14:paraId="04E1B929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3CB3F2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D011B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844B2A3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85D52F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5027DF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16478B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C35572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B1C7DC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D4D2DC5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E3D91" w:rsidRPr="00755D48" w14:paraId="7D041F8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88FE28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8B4170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55A37A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61D4C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6EAA5A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8A0BF3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F9272B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6077D0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E11C36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E3D91" w:rsidRPr="00755D48" w14:paraId="2618F698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3B5F8F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ACDA3D3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E12BC4E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ED054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1B181B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78ABBC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122AA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7BA5A8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8EE5F7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E3D91" w:rsidRPr="00755D48" w14:paraId="08B09531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B8F21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2C6A7F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FE5391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8BBD0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AA081D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05E314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E545FF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BAF5F1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97A0221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3C1826D" w14:textId="4E02E50A" w:rsidR="00513D26" w:rsidRDefault="00513D26">
      <w:pPr>
        <w:rPr>
          <w:highlight w:val="yellow"/>
          <w:lang w:eastAsia="zh-CN"/>
        </w:rPr>
      </w:pPr>
    </w:p>
    <w:p w14:paraId="2EEC38E0" w14:textId="77777777" w:rsidR="00A529FF" w:rsidRPr="00F60284" w:rsidRDefault="00A529FF" w:rsidP="00A529FF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2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2FB7630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D187E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726F85B1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95FFE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ABD7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57AB3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3A2C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5C578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3AEA8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E717A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56FB2C1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68BD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3DAE5B" w14:textId="28E542AB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556BFDD" w14:textId="47A34FA5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0B3CDB" w14:textId="629A9CAF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2A608C" w14:textId="4A150FD4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2C69D2C" w14:textId="27A7D786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88714E" w14:textId="476E4AA5" w:rsidR="005746C9" w:rsidRPr="00755D48" w:rsidRDefault="007927BD" w:rsidP="007927BD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447573" w:rsidRPr="00755D48" w14:paraId="07F6255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293B6E" w14:textId="77777777" w:rsidR="00447573" w:rsidRPr="00755D48" w:rsidRDefault="00447573" w:rsidP="0044757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D9AFF9" w14:textId="31A9A6FD" w:rsidR="00447573" w:rsidRPr="00755D48" w:rsidRDefault="00447573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1340A21A" w14:textId="547816EB" w:rsidR="00447573" w:rsidRPr="00755D48" w:rsidRDefault="00447573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976D3A" w14:textId="1E141B80" w:rsidR="00447573" w:rsidRPr="00755D48" w:rsidRDefault="00447573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46233D" w14:textId="046FC715" w:rsidR="00447573" w:rsidRPr="00755D48" w:rsidRDefault="00447573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C2947B" w14:textId="4F353257" w:rsidR="00447573" w:rsidRPr="00755D48" w:rsidRDefault="00447573" w:rsidP="0044757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123.5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DC70ACC" w14:textId="46D918E9" w:rsidR="00447573" w:rsidRPr="00755D48" w:rsidRDefault="00447573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9E1C1F" w:rsidRPr="00755D48" w14:paraId="4E515018" w14:textId="77777777" w:rsidTr="009E1C1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02CCAE" w14:textId="77777777" w:rsidR="009E1C1F" w:rsidRPr="00755D48" w:rsidRDefault="009E1C1F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2D56D" w14:textId="2DE5A876" w:rsidR="009E1C1F" w:rsidRPr="00755D48" w:rsidRDefault="009E1C1F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728281" w14:textId="5E7C78E1" w:rsidR="009E1C1F" w:rsidRPr="00755D48" w:rsidRDefault="009E1C1F" w:rsidP="009E1C1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5426A" w14:textId="68362A8D" w:rsidR="009E1C1F" w:rsidRPr="00755D48" w:rsidRDefault="009E1C1F" w:rsidP="009E1C1F">
            <w:pPr>
              <w:widowControl w:val="0"/>
              <w:jc w:val="center"/>
              <w:rPr>
                <w:sz w:val="18"/>
              </w:rPr>
            </w:pPr>
            <w:r w:rsidRPr="009E1C1F">
              <w:rPr>
                <w:sz w:val="18"/>
              </w:rPr>
              <w:t>142.25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1B525" w14:textId="010B42C3" w:rsidR="009E1C1F" w:rsidRPr="00755D48" w:rsidRDefault="009E1C1F" w:rsidP="009E1C1F">
            <w:pPr>
              <w:widowControl w:val="0"/>
              <w:jc w:val="center"/>
              <w:rPr>
                <w:sz w:val="18"/>
              </w:rPr>
            </w:pPr>
            <w:r w:rsidRPr="009E1C1F">
              <w:rPr>
                <w:rFonts w:hint="eastAsia"/>
                <w:sz w:val="18"/>
              </w:rPr>
              <w:t>151.02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F4814" w14:textId="280CD6A8" w:rsidR="009E1C1F" w:rsidRPr="00755D48" w:rsidRDefault="009E1C1F" w:rsidP="009E1C1F">
            <w:pPr>
              <w:widowControl w:val="0"/>
              <w:jc w:val="center"/>
              <w:rPr>
                <w:sz w:val="18"/>
              </w:rPr>
            </w:pPr>
            <w:r w:rsidRPr="009E1C1F">
              <w:rPr>
                <w:rFonts w:hint="eastAsia"/>
                <w:sz w:val="18"/>
              </w:rPr>
              <w:t>120.29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3BE22" w14:textId="77777777" w:rsidR="009E1C1F" w:rsidRDefault="009E1C1F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4A1CCF80" w14:textId="31F1C7D3" w:rsidR="009E1C1F" w:rsidRPr="00755D48" w:rsidRDefault="009E1C1F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746C9" w:rsidRPr="00755D48" w14:paraId="3FF62423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A867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4F2E6" w14:textId="59D71715" w:rsidR="005746C9" w:rsidRPr="00FB4562" w:rsidRDefault="00FB4562" w:rsidP="008E428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672477" w14:textId="737CFA43" w:rsidR="005746C9" w:rsidRPr="00FB4562" w:rsidRDefault="00FB4562" w:rsidP="008E428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ECAF0" w14:textId="776C1B32" w:rsidR="005746C9" w:rsidRPr="00FB4562" w:rsidRDefault="00FB4562" w:rsidP="008E428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C2DA2" w14:textId="5CDD1A9B" w:rsidR="005746C9" w:rsidRPr="00FB4562" w:rsidRDefault="00FB4562" w:rsidP="008E428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52.16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F6E87" w14:textId="799825F6" w:rsidR="005746C9" w:rsidRPr="00FB4562" w:rsidRDefault="00FB4562" w:rsidP="008E428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003E" w14:textId="7E6A8F84" w:rsidR="005746C9" w:rsidRPr="00FB4562" w:rsidRDefault="00FB4562" w:rsidP="008E428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repetition, w/ HARQ</w:t>
            </w:r>
            <w:r w:rsidR="006138E3">
              <w:rPr>
                <w:rFonts w:eastAsiaTheme="minorEastAsia"/>
                <w:sz w:val="18"/>
                <w:lang w:eastAsia="ja-JP"/>
              </w:rPr>
              <w:t xml:space="preserve"> (max. No. of reTx = 8)</w:t>
            </w:r>
          </w:p>
        </w:tc>
      </w:tr>
      <w:tr w:rsidR="007927BD" w:rsidRPr="00755D48" w14:paraId="7B6540E3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D535D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F8538" w14:textId="799ACA55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D26A8CF" w14:textId="6CA2F98B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6E398" w14:textId="69A7D2A1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60241" w14:textId="2F1D00D0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14EC1" w14:textId="02611C90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72578" w14:textId="7C348734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655AC6" w:rsidRPr="00755D48" w14:paraId="274C8E2D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72B90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CF311E" w14:textId="175036E4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B9C24D7" w14:textId="7B5682D2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3E16E3" w14:textId="40E5A2C2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142.25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900C096" w14:textId="44A1B8AE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151.72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CE8DDDB" w14:textId="0B36BAA3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120.99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A2C75F" w14:textId="77777777" w:rsidR="00655AC6" w:rsidRDefault="00655AC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0C941093" w14:textId="78C75E4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927BD" w:rsidRPr="00755D48" w14:paraId="74DE82F9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F725B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EE7BA" w14:textId="618D97B6" w:rsidR="007927BD" w:rsidRPr="006138E3" w:rsidRDefault="006138E3" w:rsidP="007927B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BBC82EA" w14:textId="1933FB09" w:rsidR="007927BD" w:rsidRPr="006138E3" w:rsidRDefault="006138E3" w:rsidP="007927B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73BA1" w14:textId="382CA8F1" w:rsidR="007927BD" w:rsidRPr="006138E3" w:rsidRDefault="006138E3" w:rsidP="007927B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74343" w14:textId="6B8DD26F" w:rsidR="007927BD" w:rsidRPr="006138E3" w:rsidRDefault="006138E3" w:rsidP="007927B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C4EE2" w14:textId="2ADEAD7D" w:rsidR="007927BD" w:rsidRPr="006138E3" w:rsidRDefault="006138E3" w:rsidP="007927B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22.33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B2386" w14:textId="39944719" w:rsidR="007927BD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repetition, w/ HARQ (max. No. of reTx = 8)</w:t>
            </w:r>
          </w:p>
        </w:tc>
      </w:tr>
      <w:tr w:rsidR="007927BD" w:rsidRPr="00755D48" w14:paraId="23812AD2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38C9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60F5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9C67DA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03B6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2B06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7750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089B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51071901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548A3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818B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E99E3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78D7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B77E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4D3E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23B3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5DE40E0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71BA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C727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E4F294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0370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CE3E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F401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AE79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1EBB8D80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FC2CB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D3FF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9B3FB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7512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115B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AF17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D150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6BA018DE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01B9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EB97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3D9C4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942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E85B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E77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B85F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723757AF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7E6F44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7927BD" w:rsidRPr="00755D48" w14:paraId="2E145395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02BBE7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360E9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69DA249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B9E8F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72AB26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C0B0AA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EA3D44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927BD" w:rsidRPr="00755D48" w14:paraId="35CD30D3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D74B2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6AF0B5" w14:textId="49FB24B0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03A12BEB" w14:textId="367774FB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91E99E1" w14:textId="0963FAB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023FD5" w14:textId="53EFA606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5781DB" w14:textId="0A701520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124.15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1D803A" w14:textId="35EFF76E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655AC6" w:rsidRPr="00755D48" w14:paraId="40807BCE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6DCF4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E74F5D" w14:textId="46178341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70DC6AA4" w14:textId="0F13325A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F3F6D6" w14:textId="6E7F6316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141.95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5140E3" w14:textId="28092C45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150.72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3339CD" w14:textId="02F40E7D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119.99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7DC8675" w14:textId="77777777" w:rsidR="00655AC6" w:rsidRDefault="00655AC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043D58B3" w14:textId="121F276D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927BD" w:rsidRPr="00755D48" w14:paraId="1662BAB4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1A713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5391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51C34D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333B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465C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22D4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00BD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41196B52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15A7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76CB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6B306F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E308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98BB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25E1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0C4C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7A666A68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36F3A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DD0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485387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364A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8279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3A10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6375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25458B2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0D1B8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E50A4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10C89E5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B6F20F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5131E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2F5049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CBD4D2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669D809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F8945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607FE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F17FC7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63D2D8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07AA9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2959C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E66BE4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19A3123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5B8E9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7A910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B1B50C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F7A15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3F54A6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434AD1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E1D48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0465200E" w14:textId="77777777" w:rsidTr="007927B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FFE934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7927BD" w:rsidRPr="00755D48" w14:paraId="71EA6485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68B65F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D3AD5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FAEB38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B489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8BD7C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E236A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56749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C37DE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C0DCF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138E3" w:rsidRPr="00755D48" w14:paraId="4FD0744A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1F2C44" w14:textId="77777777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F2008C" w14:textId="72E3C0A3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50BDE83" w14:textId="1E10C3A8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6437E8" w14:textId="37409773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C1A3D5" w14:textId="21BC4938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71970" w14:textId="5D29A001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57CFA7" w14:textId="7F95D435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C61E25" w14:textId="1B178FEC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7F619C" w14:textId="7BDAFDFD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6138E3" w:rsidRPr="00755D48" w14:paraId="7FBDB54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0A13D4" w14:textId="77777777" w:rsidR="006138E3" w:rsidRPr="00755D48" w:rsidRDefault="006138E3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A7506F" w14:textId="5320EFF3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9C57070" w14:textId="36E155BC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7768C9" w14:textId="3DA7F435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FB904E" w14:textId="00B6F6F8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BDD66" w14:textId="0DE86C54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C95C75" w14:textId="14ECA516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ECDC81" w14:textId="0494AE74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7D41F32" w14:textId="74F0E5AE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6138E3" w:rsidRPr="00755D48" w14:paraId="52E5C033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E139A5" w14:textId="77777777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6D2D5A" w14:textId="34AC7C74" w:rsidR="006138E3" w:rsidRPr="00755D48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71E1A9" w14:textId="279944AC" w:rsidR="006138E3" w:rsidRPr="00755D48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AF5EC" w14:textId="3DEC3767" w:rsidR="006138E3" w:rsidRPr="00755D48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142.05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93D4B" w14:textId="2A1637BF" w:rsidR="006138E3" w:rsidRPr="00755D48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146.05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148ED" w14:textId="31655F3F" w:rsidR="006138E3" w:rsidRPr="00755D48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129.07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78E68" w14:textId="1903CAF5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EEB3F" w14:textId="418DCF07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C17F5" w14:textId="77777777" w:rsidR="006138E3" w:rsidRDefault="006138E3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9F3A3F5" w14:textId="1A3FF8BC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6138E3" w:rsidRPr="00755D48" w14:paraId="29EE9719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B4855" w14:textId="77777777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E2BC9E" w14:textId="7EAAC230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6AEE22" w14:textId="689D3688" w:rsidR="006138E3" w:rsidRPr="00755D48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E8E8E" w14:textId="75C69339" w:rsidR="006138E3" w:rsidRPr="00755D48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FAF56" w14:textId="64C4C5B6" w:rsidR="006138E3" w:rsidRPr="00755D48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6303D" w14:textId="5E0ADB81" w:rsidR="006138E3" w:rsidRPr="00755D48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136.87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55E44" w14:textId="4D3FEDD0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E22D4" w14:textId="28931D0E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E696B" w14:textId="77777777" w:rsidR="006138E3" w:rsidRDefault="006138E3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51B0DD5" w14:textId="3FAF04B7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6138E3" w:rsidRPr="00755D48" w14:paraId="0B66940A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7B8EF" w14:textId="77777777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5E983E" w14:textId="57ECBF92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036042" w14:textId="22BC6D26" w:rsidR="006138E3" w:rsidRPr="00755D48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0A6BC" w14:textId="31B40A0C" w:rsidR="006138E3" w:rsidRPr="00755D48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93D34" w14:textId="62F22D86" w:rsidR="006138E3" w:rsidRPr="00755D48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DFBF5" w14:textId="7FC94C3C" w:rsidR="006138E3" w:rsidRPr="00755D48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7E0CF" w14:textId="687EA2D7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85A3D" w14:textId="5D39F47C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525D9" w14:textId="77777777" w:rsidR="006138E3" w:rsidRDefault="006138E3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8BAA55C" w14:textId="2A699F6B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6138E3" w:rsidRPr="00755D48" w14:paraId="376EED3A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4A0066" w14:textId="77777777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E2ECF" w14:textId="6ED386FF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56884E" w14:textId="256C3556" w:rsidR="006138E3" w:rsidRPr="00755D48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7C84B" w14:textId="6193CFFC" w:rsidR="006138E3" w:rsidRPr="00755D48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BA251" w14:textId="1227447D" w:rsidR="006138E3" w:rsidRPr="00755D48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EC0B2" w14:textId="7E9ED481" w:rsidR="006138E3" w:rsidRPr="00755D48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32C5A" w14:textId="1D0CAC93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961AC" w14:textId="0A45480A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969CC" w14:textId="77777777" w:rsidR="006138E3" w:rsidRDefault="006138E3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BC4C965" w14:textId="7B8C797E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6138E3" w:rsidRPr="00755D48" w14:paraId="2EA6B6A1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A32CCA" w14:textId="77777777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FA3020" w14:textId="4486FA43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15274D" w14:textId="3B49DD2E" w:rsidR="006138E3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16920" w14:textId="2621A143" w:rsidR="006138E3" w:rsidRPr="00655AC6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AB449" w14:textId="24B5B8AB" w:rsidR="006138E3" w:rsidRPr="00655AC6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32F2E" w14:textId="28EFCBDC" w:rsidR="006138E3" w:rsidRPr="00655AC6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117.49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5EFAB" w14:textId="59849718" w:rsidR="006138E3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86BFB" w14:textId="67DA11EB" w:rsidR="006138E3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35593" w14:textId="761FAD7F" w:rsidR="006138E3" w:rsidRDefault="006138E3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20ms, 2 repetitions, 4 retransmissions</w:t>
            </w:r>
          </w:p>
        </w:tc>
      </w:tr>
      <w:tr w:rsidR="006138E3" w:rsidRPr="001F6074" w14:paraId="3EE64848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FC7F13" w14:textId="77777777" w:rsidR="006138E3" w:rsidRPr="00755D48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A3D00D" w14:textId="77777777" w:rsidR="006138E3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713586" w14:textId="694DE03F" w:rsidR="006138E3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F355E" w14:textId="3B2FD5B5" w:rsidR="006138E3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08E6" w14:textId="5140A211" w:rsidR="006138E3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550C6" w14:textId="63DD7C78" w:rsidR="006138E3" w:rsidRDefault="006138E3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88104" w14:textId="7B9046B2" w:rsidR="006138E3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A3C10" w14:textId="26C85DBD" w:rsidR="006138E3" w:rsidRDefault="006138E3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01D5" w14:textId="5E92BEA0" w:rsidR="006138E3" w:rsidRPr="001F6074" w:rsidRDefault="006138E3" w:rsidP="003F3AE2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1F6074">
              <w:rPr>
                <w:sz w:val="18"/>
                <w:lang w:val="fr-FR" w:eastAsia="zh-CN"/>
              </w:rPr>
              <w:t>50ms, 2 HARQ pro</w:t>
            </w:r>
            <w:r>
              <w:rPr>
                <w:sz w:val="18"/>
                <w:lang w:val="fr-FR" w:eastAsia="zh-CN"/>
              </w:rPr>
              <w:t>c</w:t>
            </w:r>
            <w:r w:rsidRPr="001F6074">
              <w:rPr>
                <w:sz w:val="18"/>
                <w:lang w:val="fr-FR" w:eastAsia="zh-CN"/>
              </w:rPr>
              <w:t>ess</w:t>
            </w:r>
            <w:r>
              <w:rPr>
                <w:sz w:val="18"/>
                <w:lang w:val="fr-FR" w:eastAsia="zh-CN"/>
              </w:rPr>
              <w:t>es</w:t>
            </w:r>
            <w:r w:rsidRPr="001F6074">
              <w:rPr>
                <w:sz w:val="18"/>
                <w:lang w:val="fr-FR" w:eastAsia="zh-CN"/>
              </w:rPr>
              <w:t>, 2 repetitions, 5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6138E3" w:rsidRPr="001F6074" w14:paraId="6F215E09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58F917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588E52" w14:textId="77777777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58A4A6" w14:textId="54C76F9F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14B5F" w14:textId="534B7F26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557E7" w14:textId="602BC385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9EAF8" w14:textId="2219754A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12D3" w14:textId="5A6BC44E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6DD55" w14:textId="27E52D5D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5AD97" w14:textId="666B8B7B" w:rsidR="006138E3" w:rsidRPr="001F6074" w:rsidRDefault="006138E3" w:rsidP="001F6074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1F6074">
              <w:rPr>
                <w:sz w:val="18"/>
                <w:lang w:val="fr-FR" w:eastAsia="zh-CN"/>
              </w:rPr>
              <w:t xml:space="preserve">50ms, </w:t>
            </w:r>
            <w:r>
              <w:rPr>
                <w:sz w:val="18"/>
                <w:lang w:val="fr-FR" w:eastAsia="zh-CN"/>
              </w:rPr>
              <w:t>1</w:t>
            </w:r>
            <w:r w:rsidRPr="001F6074">
              <w:rPr>
                <w:sz w:val="18"/>
                <w:lang w:val="fr-FR" w:eastAsia="zh-CN"/>
              </w:rPr>
              <w:t xml:space="preserve"> HARQ pro</w:t>
            </w:r>
            <w:r>
              <w:rPr>
                <w:sz w:val="18"/>
                <w:lang w:val="fr-FR" w:eastAsia="zh-CN"/>
              </w:rPr>
              <w:t>c</w:t>
            </w:r>
            <w:r w:rsidRPr="001F6074">
              <w:rPr>
                <w:sz w:val="18"/>
                <w:lang w:val="fr-FR" w:eastAsia="zh-CN"/>
              </w:rPr>
              <w:t xml:space="preserve">ess, 2 repetitions, </w:t>
            </w:r>
            <w:r>
              <w:rPr>
                <w:sz w:val="18"/>
                <w:lang w:val="fr-FR" w:eastAsia="zh-CN"/>
              </w:rPr>
              <w:t>10</w:t>
            </w:r>
            <w:r w:rsidRPr="001F6074">
              <w:rPr>
                <w:sz w:val="18"/>
                <w:lang w:val="fr-FR" w:eastAsia="zh-CN"/>
              </w:rPr>
              <w:t xml:space="preserve">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6138E3" w:rsidRPr="001F6074" w14:paraId="1CDB4779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27181C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D4A64D" w14:textId="77777777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FCBC0A" w14:textId="386FFEE0" w:rsidR="006138E3" w:rsidRDefault="006138E3" w:rsidP="003376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6A88B" w14:textId="4B5A6025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CBF54" w14:textId="574CDE54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4C365" w14:textId="1D5D09D8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8D748" w14:textId="165E033C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7939C" w14:textId="3BB1C1FD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6B930" w14:textId="03DD026C" w:rsidR="006138E3" w:rsidRPr="001F6074" w:rsidRDefault="006138E3" w:rsidP="001F6074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</w:t>
            </w:r>
            <w:r w:rsidRPr="001F6074">
              <w:rPr>
                <w:sz w:val="18"/>
                <w:lang w:val="fr-FR" w:eastAsia="zh-CN"/>
              </w:rPr>
              <w:t xml:space="preserve">0ms, </w:t>
            </w:r>
            <w:r>
              <w:rPr>
                <w:sz w:val="18"/>
                <w:lang w:val="fr-FR" w:eastAsia="zh-CN"/>
              </w:rPr>
              <w:t>2</w:t>
            </w:r>
            <w:r w:rsidRPr="001F6074">
              <w:rPr>
                <w:sz w:val="18"/>
                <w:lang w:val="fr-FR" w:eastAsia="zh-CN"/>
              </w:rPr>
              <w:t xml:space="preserve"> HARQ pro</w:t>
            </w:r>
            <w:r>
              <w:rPr>
                <w:sz w:val="18"/>
                <w:lang w:val="fr-FR" w:eastAsia="zh-CN"/>
              </w:rPr>
              <w:t>c</w:t>
            </w:r>
            <w:r w:rsidRPr="001F6074">
              <w:rPr>
                <w:sz w:val="18"/>
                <w:lang w:val="fr-FR" w:eastAsia="zh-CN"/>
              </w:rPr>
              <w:t xml:space="preserve">ess, 2 repetitions, </w:t>
            </w:r>
            <w:r>
              <w:rPr>
                <w:sz w:val="18"/>
                <w:lang w:val="fr-FR" w:eastAsia="zh-CN"/>
              </w:rPr>
              <w:t>10</w:t>
            </w:r>
            <w:r w:rsidRPr="001F6074">
              <w:rPr>
                <w:sz w:val="18"/>
                <w:lang w:val="fr-FR" w:eastAsia="zh-CN"/>
              </w:rPr>
              <w:t xml:space="preserve">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6138E3" w:rsidRPr="001F6074" w14:paraId="6F5CD458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FFF470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15E5B" w14:textId="77777777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9D9D0D" w14:textId="1F39DF19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EED51" w14:textId="260945D1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2FDFD" w14:textId="0B010D35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6AA47" w14:textId="12D8C7C6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F37B0" w14:textId="3900CB81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8493B" w14:textId="6F84CFC8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44AA" w14:textId="3805BFA0" w:rsidR="006138E3" w:rsidRPr="001F6074" w:rsidRDefault="006138E3" w:rsidP="001F6074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</w:t>
            </w:r>
            <w:r w:rsidRPr="001F6074">
              <w:rPr>
                <w:sz w:val="18"/>
                <w:lang w:val="fr-FR" w:eastAsia="zh-CN"/>
              </w:rPr>
              <w:t xml:space="preserve">0ms, </w:t>
            </w:r>
            <w:r>
              <w:rPr>
                <w:sz w:val="18"/>
                <w:lang w:val="fr-FR" w:eastAsia="zh-CN"/>
              </w:rPr>
              <w:t>1</w:t>
            </w:r>
            <w:r w:rsidRPr="001F6074">
              <w:rPr>
                <w:sz w:val="18"/>
                <w:lang w:val="fr-FR" w:eastAsia="zh-CN"/>
              </w:rPr>
              <w:t xml:space="preserve"> HARQ pro</w:t>
            </w:r>
            <w:r>
              <w:rPr>
                <w:sz w:val="18"/>
                <w:lang w:val="fr-FR" w:eastAsia="zh-CN"/>
              </w:rPr>
              <w:t>c</w:t>
            </w:r>
            <w:r w:rsidRPr="001F6074">
              <w:rPr>
                <w:sz w:val="18"/>
                <w:lang w:val="fr-FR" w:eastAsia="zh-CN"/>
              </w:rPr>
              <w:t xml:space="preserve">ess, 2 repetitions, </w:t>
            </w:r>
            <w:r>
              <w:rPr>
                <w:sz w:val="18"/>
                <w:lang w:val="fr-FR" w:eastAsia="zh-CN"/>
              </w:rPr>
              <w:t>20</w:t>
            </w:r>
            <w:r w:rsidRPr="001F6074">
              <w:rPr>
                <w:sz w:val="18"/>
                <w:lang w:val="fr-FR" w:eastAsia="zh-CN"/>
              </w:rPr>
              <w:t xml:space="preserve">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6138E3" w:rsidRPr="001F6074" w14:paraId="36DDEDF5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B46168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098103" w14:textId="623C390C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A72CB3" w14:textId="69915E0C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ABC59" w14:textId="4854D3FD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87CB2" w14:textId="61E1EC9A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494BF" w14:textId="3501E24C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B6CA7" w14:textId="23D550F5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439E2" w14:textId="3D0108A8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D4648" w14:textId="2E6FE0ED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6138E3" w:rsidRPr="001F6074" w14:paraId="1128DAA8" w14:textId="77777777" w:rsidTr="00655AC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E9383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DFBAF" w14:textId="77777777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5D1C0C" w14:textId="4A67EEB4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9F064" w14:textId="7BC8AEFD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82C3B" w14:textId="38E2C7E3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5AFAC" w14:textId="6164EAA0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123F7" w14:textId="39998F66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D8357" w14:textId="1E6B5D7A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45476" w14:textId="0E3CC025" w:rsidR="006138E3" w:rsidRDefault="006138E3" w:rsidP="001F6074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1F6074" w:rsidRPr="00755D48" w14:paraId="64F77251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275128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61326A" w14:textId="22A34F7C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D7DFE7" w14:textId="30F3AA32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58121" w14:textId="705352FC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78B28" w14:textId="1B3D0A44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251E7" w14:textId="35D2BE14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CD2A0" w14:textId="79ECB844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91773" w14:textId="24E01B9F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549A7" w14:textId="7EFC643A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6</w:t>
            </w:r>
            <w:r w:rsidRPr="007927BD">
              <w:rPr>
                <w:sz w:val="18"/>
                <w:lang w:eastAsia="zh-CN"/>
              </w:rPr>
              <w:t xml:space="preserve"> HARQ </w:t>
            </w:r>
            <w:r w:rsidRPr="007927BD">
              <w:rPr>
                <w:sz w:val="18"/>
                <w:lang w:eastAsia="zh-CN"/>
              </w:rPr>
              <w:lastRenderedPageBreak/>
              <w:t>transmission times</w:t>
            </w:r>
          </w:p>
        </w:tc>
      </w:tr>
      <w:tr w:rsidR="001F6074" w:rsidRPr="00755D48" w14:paraId="7DF2C74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E987C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0AF540" w14:textId="41146ED4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6F59D1" w14:textId="66BBB27B" w:rsidR="001F6074" w:rsidRPr="00EE4904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557EE" w14:textId="6EE1DF82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9B175B" w14:textId="33E7D9C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BEC5B" w14:textId="7463BF71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0720EC" w14:textId="5BD3C50C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86CA9C" w14:textId="00208AEC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17AA73" w14:textId="766191AD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6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6138E3" w:rsidRPr="00755D48" w14:paraId="1DFEE94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D3F643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9B51C4" w14:textId="3A210A3C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549C957B" w14:textId="1E9D590A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8240" w14:textId="609F0BF0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D4A0AC" w14:textId="08EFC60A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24D500" w14:textId="0D741F7B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0C5E21" w14:textId="7D3B2317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3FEDD" w14:textId="4C2DFF4E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D54D2E" w14:textId="42CE0DCB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6138E3" w:rsidRPr="00755D48" w14:paraId="0A1A133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91819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2E4ADB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CFA69E2" w14:textId="3887672E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CD107" w14:textId="733A8A03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ABCFCA" w14:textId="04AFBA81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F2E7B" w14:textId="75546C5E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B70411" w14:textId="46A13F17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23E2C9" w14:textId="694D8404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BFEDFF" w14:textId="75F404BA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1F6074" w:rsidRPr="00755D48" w14:paraId="0A4299E2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8047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40DFBE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D4359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7E8B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46D98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3898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FBB2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0BF9C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7AE226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17AF448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1630E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5F7B9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8152FFD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DED87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23727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EA6D1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8A20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C3AE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0DC79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2DB2791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60456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53562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D1C4EC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0664C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55339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9B12D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FEEC7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C20790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A90F0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39F07585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DBBF9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510C9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75C104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992C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B13A2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0E426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0D7AE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315F9D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2DE67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1C1557F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D951E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28A61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77EA7D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B911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AA8E88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2AA318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BF8AB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39C9D6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D010B25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4ECAD62C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DD850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459B56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650FD5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1D0CD5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8238E6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D8A25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9AF4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06A1D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77BADE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1ED77A12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8747B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1F6074" w:rsidRPr="00755D48" w14:paraId="216529EE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72D3A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2EF368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73C9DA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98E8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5C951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1B12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739A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BAC25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BF1A6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F6074" w:rsidRPr="00755D48" w14:paraId="3BC2A520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0645A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AA3E35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6212F6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35196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FDCDE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D195D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6D976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55CC1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82820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7AA5A9E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45960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98E5AE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9B00FF8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142B5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48FAA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413BD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5E8F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3630A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F46A7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0F8D35E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74E09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98FB8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6B77E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3047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F7AF6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D038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C91C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078C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7023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32848061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A8A2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3F2A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31F39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B0E1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9976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F41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A2F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80B45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4FD4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62F7CDC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3DD3F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8A20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6E0DA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F021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AD5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77D4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F2646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C3ED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2CDA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2F92FAB4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9DB31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7EC5FD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22640F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7B0A8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660DDD8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2B85E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BBDD7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CA23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58968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3867EC0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8A06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1FA26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A55E3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1B80C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28194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5D869E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02111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57B52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CE0378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1DBF138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D7D0A6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6C119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EB00C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8C97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A60D3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68E5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E72E6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AAA13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F8BEDD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0953616C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5DFE6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EF4E09A" w14:textId="574B691A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59361C" w14:textId="1C9DC765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7D9290" w14:textId="44772079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6C4F3D" w14:textId="6E28206D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28C875" w14:textId="66A613EC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9EE1BB" w14:textId="7D83286E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46A9BD" w14:textId="7B9D0779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EA733B" w14:textId="754E68F0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DDDDDDDSUU, </w:t>
            </w: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1F6074" w:rsidRPr="00755D48" w14:paraId="6F8B0382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CD2E8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7F8130" w14:textId="5C1CA8C3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68BB720" w14:textId="587C7E35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D124E" w14:textId="07C767C8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B40AD0" w14:textId="687F9908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F8430" w14:textId="0BFB4FFB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4EE8E0" w14:textId="5E364DE0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489F21" w14:textId="0418BB12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0DB94F" w14:textId="2D9407F9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DDDDDDDSUU, </w:t>
            </w: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1F6074" w:rsidRPr="00755D48" w14:paraId="60E1332B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127D26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57FC70" w14:textId="45213CCB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57C222A" w14:textId="67F9FA14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37780E" w14:textId="7BFBCC12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141.85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057FE9" w14:textId="05D0C395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145.85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08EAC8" w14:textId="34EBD3F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128.87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3CC07" w14:textId="562F8458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570C6D" w14:textId="77F50719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5FD56E" w14:textId="438BA185" w:rsidR="001F6074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0E1E2FD7" w14:textId="77777777" w:rsidR="001F6074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68469F2" w14:textId="371DF1D8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F6074" w:rsidRPr="00755D48" w14:paraId="2B448DB9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74D2B0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C36A27" w14:textId="5D7E1F3C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9CC2732" w14:textId="60BE1F73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87883" w14:textId="4CB7DEF5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8042125" w14:textId="5F90149D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783CF8" w14:textId="44F14322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7B63C" w14:textId="303E3A69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6E1DB" w14:textId="5E539F9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C04CDF" w14:textId="1251F3E3" w:rsidR="001F6074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91E4EB4" w14:textId="77777777" w:rsidR="001F6074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1336208" w14:textId="2ABE29FB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F6074" w:rsidRPr="00755D48" w14:paraId="1E4418AA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512E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B22949" w14:textId="5273D2F2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E6D6C5" w14:textId="02589E1C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A2A24" w14:textId="1CB643C8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ABF9A78" w14:textId="17531E90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5BCF1" w14:textId="6AC828B1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7E511B" w14:textId="1BCDF8DA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FA2D55" w14:textId="47D081E9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05FC04" w14:textId="19A21A45" w:rsidR="001F6074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514A2C2" w14:textId="77777777" w:rsidR="001F6074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2A9FC63" w14:textId="23B4C186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F6074" w:rsidRPr="00755D48" w14:paraId="7EA24C72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72FC2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4098E6" w14:textId="0E5095DF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366787" w14:textId="4F029678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E73D1" w14:textId="76A938EE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1E0798" w14:textId="651EF636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1636EC" w14:textId="54F9EA89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45DA5E" w14:textId="58812C45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D731CD" w14:textId="6E8C360B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D6836F" w14:textId="127D2646" w:rsidR="001F6074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402422E" w14:textId="77777777" w:rsidR="001F6074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UE speed:120kmph</w:t>
            </w:r>
          </w:p>
          <w:p w14:paraId="119E3D4C" w14:textId="35B18DB1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F6074" w:rsidRPr="00755D48" w14:paraId="41795FDC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FFDAA40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1F6074" w:rsidRPr="00755D48" w14:paraId="7DA20439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85F4DDE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3B1A6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571030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E68C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590F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A6962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AB115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C8297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EC05A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138E3" w:rsidRPr="00755D48" w14:paraId="4D59F550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890B1F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7C8D62" w14:textId="0A339BF9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C48E2BC" w14:textId="78C4C83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2F22FB" w14:textId="745CA4F2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5DEB79" w14:textId="3C1A7366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F5732" w14:textId="7346786C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11BFD" w14:textId="0BCE5871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7B9871" w14:textId="409AD1A1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941797" w14:textId="18BDA10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6138E3" w:rsidRPr="00755D48" w14:paraId="3E8A2BA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24E8D7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052D5D" w14:textId="3DD74ACE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AA1788" w14:textId="7655356A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55B8F1" w14:textId="26A8FDD2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A4A4AE" w14:textId="5FD0253A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4E8AB7" w14:textId="6708C0BB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C70B5" w14:textId="6B6E85AC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ECD4FA" w14:textId="1D258F8E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B3532A" w14:textId="67C5B4DF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6138E3" w:rsidRPr="00755D48" w14:paraId="0F42408B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B984C0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99D06A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4926A6D8" w14:textId="52691534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DB984A" w14:textId="76581C1B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E3756" w14:textId="2D3B1D6A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134.26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D99CF" w14:textId="4FE42AAC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150.3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2838C" w14:textId="7F45E70A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132.67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D7AB0" w14:textId="37BD73AD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869E9" w14:textId="7A0B963A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F1BDE" w14:textId="77777777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0B3DD6D" w14:textId="722CE398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6138E3" w:rsidRPr="00755D48" w14:paraId="046DFDDD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B2D2D6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4F45E2" w14:textId="4A7DFE83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389AC8" w14:textId="6B64B373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6E6E3" w14:textId="11452C48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136.91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4729A" w14:textId="25C0700B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152.94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D3326" w14:textId="62971E13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</w:t>
            </w:r>
            <w:r w:rsidRPr="00655AC6">
              <w:rPr>
                <w:rFonts w:hint="eastAsia"/>
                <w:sz w:val="18"/>
                <w:lang w:eastAsia="zh-CN"/>
              </w:rPr>
              <w:t>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FEAEF" w14:textId="5A69B510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4A886" w14:textId="245411D0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C1AB9" w14:textId="77777777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551F699" w14:textId="44DA13F5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6138E3" w:rsidRPr="00755D48" w14:paraId="58953E84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7BCDBB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0297F" w14:textId="64B7C6B2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494A736" w14:textId="136CAF8A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F6D53" w14:textId="4B970D2F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1F785" w14:textId="7CE1ABEC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19882" w14:textId="788D737E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4A259" w14:textId="6594A53A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4F21F" w14:textId="12939709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5FC80" w14:textId="77777777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D89552C" w14:textId="3D84983C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6138E3" w:rsidRPr="00755D48" w14:paraId="726D53B6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8C3D5E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B432C" w14:textId="37A8B7ED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ECCAC5" w14:textId="4AA7C27F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D4F7" w14:textId="20DD63D8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C2B3" w14:textId="684C29E9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24FF" w14:textId="4CF0C4AF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7078D" w14:textId="4BB63CC6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99FEA" w14:textId="2946518C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324A1" w14:textId="77777777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AD898DE" w14:textId="3890F3E1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6138E3" w:rsidRPr="00755D48" w14:paraId="4842C4D2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E19ADD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FEED0B" w14:textId="713E6CAA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4D8BA41" w14:textId="30D92606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E21CF" w14:textId="362C1D5C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3E602" w14:textId="49FAD78E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B8C1B" w14:textId="7049E517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AB630" w14:textId="0576534E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C02C4" w14:textId="18BEDECE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2DCF1" w14:textId="1BFC40C8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repetitions, 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>w/ HARQ (max No. of reTx = 8)</w:t>
            </w:r>
          </w:p>
        </w:tc>
      </w:tr>
      <w:tr w:rsidR="006138E3" w:rsidRPr="00755D48" w14:paraId="1402AACA" w14:textId="77777777" w:rsidTr="00655AC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579C4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D2700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EDF9D3" w14:textId="2598AEEF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5F0C9" w14:textId="4C1DFACB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346C1" w14:textId="6D6F60F7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E3E25" w14:textId="0C0B5557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2D7CE" w14:textId="35E590AB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D9C75" w14:textId="5458B16C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E4D6" w14:textId="57E8D111" w:rsidR="006138E3" w:rsidRDefault="006138E3" w:rsidP="001F6074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1F6074" w:rsidRPr="00755D48" w14:paraId="384A4467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AB0B63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1F6074" w:rsidRPr="00755D48" w14:paraId="668D596D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2EEBA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131D0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34DEB6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4C1E3D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30EBDD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5781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CFF66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8E950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F8882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138E3" w:rsidRPr="00755D48" w14:paraId="57C09DCA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AC893B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1198616" w14:textId="4073CC36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B39B1D1" w14:textId="0BF6EE29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675EC5" w14:textId="677F3506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AB55C1" w14:textId="7603824B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58AB4" w14:textId="5E2359E1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70112" w14:textId="77381C95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E0D5AC" w14:textId="45F30973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7201EC" w14:textId="7EA6DA0C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6138E3" w:rsidRPr="00755D48" w14:paraId="5A680DB2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722D2C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3B9BD9" w14:textId="6207F9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D68369" w14:textId="55231CB6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7C3A19" w14:textId="1F170D99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CD9ABD" w14:textId="2922D29D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60D58" w14:textId="74F1C9B8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AA3CA" w14:textId="4C1F0FD8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DA4669" w14:textId="08AE4999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CC15AB" w14:textId="1E6A280C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6138E3" w:rsidRPr="00755D48" w14:paraId="047D51B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E257EE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41F60" w14:textId="3B7FB762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447E83" w14:textId="2DAAF6F4" w:rsidR="006138E3" w:rsidRPr="00755D48" w:rsidRDefault="006138E3" w:rsidP="001F607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66339" w14:textId="12D0CC01" w:rsidR="006138E3" w:rsidRPr="00755D48" w:rsidRDefault="006138E3" w:rsidP="001F607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9504F" w14:textId="6F2F0246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AAEEF" w14:textId="7977354E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5BE32" w14:textId="6D44F788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E66EB" w14:textId="09D9028A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F2EA4" w14:textId="65430B6C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6138E3" w:rsidRPr="00755D48" w14:paraId="454F1D5A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B501B2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0EDB2F" w14:textId="5DA18B9B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FB8BE4" w14:textId="610D0A4F" w:rsidR="006138E3" w:rsidRPr="00755D48" w:rsidRDefault="006138E3" w:rsidP="001F60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2805F" w14:textId="4C515EC0" w:rsidR="006138E3" w:rsidRPr="00755D48" w:rsidRDefault="006138E3" w:rsidP="001F6074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133.96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38E7B" w14:textId="68ACD4B9" w:rsidR="006138E3" w:rsidRPr="00755D48" w:rsidRDefault="006138E3" w:rsidP="001F6074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DF9F2" w14:textId="4969A967" w:rsidR="006138E3" w:rsidRPr="00755D48" w:rsidRDefault="006138E3" w:rsidP="001F6074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129.36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A9D17" w14:textId="7594B958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975F0" w14:textId="65975882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B5082" w14:textId="77777777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4BE5851" w14:textId="6ABC90E5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6138E3" w:rsidRPr="00755D48" w14:paraId="7CD3B432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09EA9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B3A751" w14:textId="368C5303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2693E3" w14:textId="75F46E42" w:rsidR="006138E3" w:rsidRPr="00755D48" w:rsidRDefault="006138E3" w:rsidP="001F60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42D8D" w14:textId="3D36C38D" w:rsidR="006138E3" w:rsidRPr="00755D48" w:rsidRDefault="006138E3" w:rsidP="001F6074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45C02" w14:textId="78F8CF83" w:rsidR="006138E3" w:rsidRPr="00755D48" w:rsidRDefault="006138E3" w:rsidP="001F6074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A6DC8" w14:textId="7C3DC5E1" w:rsidR="006138E3" w:rsidRPr="00755D48" w:rsidRDefault="006138E3" w:rsidP="001F6074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235D8" w14:textId="68DD3B2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9569" w14:textId="0A332F19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28315" w14:textId="77777777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A98A3E0" w14:textId="3D8BB4E4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6138E3" w:rsidRPr="00755D48" w14:paraId="65134B59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89E459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0A00E1" w14:textId="51FDDA14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0635A" w14:textId="35B838B4" w:rsidR="006138E3" w:rsidRPr="00755D48" w:rsidRDefault="006138E3" w:rsidP="001F60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01C3C" w14:textId="77641E44" w:rsidR="006138E3" w:rsidRPr="00755D48" w:rsidRDefault="006138E3" w:rsidP="001F6074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7E789" w14:textId="56E9FE7A" w:rsidR="006138E3" w:rsidRPr="00755D48" w:rsidRDefault="006138E3" w:rsidP="001F6074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A7D63" w14:textId="69D47E30" w:rsidR="006138E3" w:rsidRPr="00755D48" w:rsidRDefault="006138E3" w:rsidP="001F6074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130.77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91A26" w14:textId="17F9D88C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D262D" w14:textId="66F535EB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26803" w14:textId="77777777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0DE8EA6" w14:textId="0AFD2DA9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6138E3" w:rsidRPr="00755D48" w14:paraId="62C4089E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E7564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A51EC" w14:textId="2588F3AE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95A758" w14:textId="395431A9" w:rsidR="006138E3" w:rsidRPr="00755D48" w:rsidRDefault="006138E3" w:rsidP="001F60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1C84A" w14:textId="6E01F729" w:rsidR="006138E3" w:rsidRPr="00755D48" w:rsidRDefault="006138E3" w:rsidP="001F6074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D993F" w14:textId="5C73C6C5" w:rsidR="006138E3" w:rsidRPr="00755D48" w:rsidRDefault="006138E3" w:rsidP="001F6074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CE1FA" w14:textId="609D5C8A" w:rsidR="006138E3" w:rsidRPr="00755D48" w:rsidRDefault="006138E3" w:rsidP="001F6074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5F05D" w14:textId="0FF40655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2F0A3" w14:textId="1FA3A972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84797" w14:textId="77777777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3865051" w14:textId="26CF4925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6138E3" w:rsidRPr="004C2E42" w14:paraId="4EC6245E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D63669" w14:textId="77777777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3F20F92" w14:textId="7B4A88C9" w:rsidR="006138E3" w:rsidRPr="00755D48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4C1B12" w14:textId="06E62BE3" w:rsidR="006138E3" w:rsidRDefault="006138E3" w:rsidP="001F607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762DF" w14:textId="30455351" w:rsidR="006138E3" w:rsidRPr="00892D18" w:rsidRDefault="006138E3" w:rsidP="001F607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8DCF9" w14:textId="05A91E90" w:rsidR="006138E3" w:rsidRPr="00892D18" w:rsidRDefault="006138E3" w:rsidP="001F607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2461B" w14:textId="679593D4" w:rsidR="006138E3" w:rsidRPr="00892D18" w:rsidRDefault="006138E3" w:rsidP="001F607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122.63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820D9" w14:textId="1CB78837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0F0A9" w14:textId="07EF7C19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D5658" w14:textId="3897B12E" w:rsidR="006138E3" w:rsidRPr="004C2E42" w:rsidRDefault="006138E3" w:rsidP="001F6074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4C2E42">
              <w:rPr>
                <w:sz w:val="18"/>
                <w:lang w:val="fr-FR" w:eastAsia="zh-CN"/>
              </w:rPr>
              <w:t>50ms, 4 repetitions, 3 HARQ processes, 5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6138E3" w:rsidRPr="00755D48" w14:paraId="469EEC40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52D142" w14:textId="77777777" w:rsidR="006138E3" w:rsidRPr="004C2E42" w:rsidRDefault="006138E3" w:rsidP="001F6074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2BE4C" w14:textId="77777777" w:rsidR="006138E3" w:rsidRPr="004C2E42" w:rsidRDefault="006138E3" w:rsidP="001F6074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BB440C" w14:textId="306012B2" w:rsidR="006138E3" w:rsidRDefault="006138E3" w:rsidP="001F607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E636A" w14:textId="1F10F94F" w:rsidR="006138E3" w:rsidRPr="00892D18" w:rsidRDefault="006138E3" w:rsidP="001F607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8B871" w14:textId="6D36747A" w:rsidR="006138E3" w:rsidRPr="00892D18" w:rsidRDefault="006138E3" w:rsidP="001F607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8A637" w14:textId="09FC1E7C" w:rsidR="006138E3" w:rsidRPr="00892D18" w:rsidRDefault="006138E3" w:rsidP="001F607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D3351" w14:textId="6A9BB7D9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69221" w14:textId="7D6AA9FB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0C9EA" w14:textId="552F703B" w:rsidR="006138E3" w:rsidRDefault="006138E3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val="fr-FR" w:eastAsia="zh-CN"/>
              </w:rPr>
              <w:t>10</w:t>
            </w:r>
            <w:r w:rsidRPr="004C2E42">
              <w:rPr>
                <w:sz w:val="18"/>
                <w:lang w:val="fr-FR" w:eastAsia="zh-CN"/>
              </w:rPr>
              <w:t xml:space="preserve">0ms, 4 repetitions, 3 HARQ processes, </w:t>
            </w:r>
            <w:r>
              <w:rPr>
                <w:sz w:val="18"/>
                <w:lang w:val="fr-FR" w:eastAsia="zh-CN"/>
              </w:rPr>
              <w:t>9</w:t>
            </w:r>
            <w:r w:rsidRPr="004C2E42">
              <w:rPr>
                <w:sz w:val="18"/>
                <w:lang w:val="fr-FR" w:eastAsia="zh-CN"/>
              </w:rPr>
              <w:t xml:space="preserve">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6138E3" w:rsidRPr="00755D48" w14:paraId="4E2D6A53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66974A" w14:textId="77777777" w:rsidR="006138E3" w:rsidRPr="004C2E42" w:rsidRDefault="006138E3" w:rsidP="001F6074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C6A1AF" w14:textId="22E2E42A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P</w:t>
            </w:r>
            <w:r>
              <w:rPr>
                <w:rFonts w:eastAsiaTheme="minorEastAsia"/>
                <w:sz w:val="18"/>
                <w:lang w:val="fr-FR"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35B26D" w14:textId="6159E2E4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B098B" w14:textId="2B4DF7C6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9DC69" w14:textId="59FFD1BF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9637D" w14:textId="72D08764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A86DB" w14:textId="70D21832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44E3B" w14:textId="0CC0C0A9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A2300" w14:textId="7947A932" w:rsidR="006138E3" w:rsidRDefault="006138E3" w:rsidP="001F6074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6138E3" w:rsidRPr="00755D48" w14:paraId="60C6A6CC" w14:textId="77777777" w:rsidTr="00892D18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DC41" w14:textId="77777777" w:rsidR="006138E3" w:rsidRPr="004C2E42" w:rsidRDefault="006138E3" w:rsidP="001F6074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27BE3" w14:textId="77777777" w:rsidR="006138E3" w:rsidRPr="004C2E42" w:rsidRDefault="006138E3" w:rsidP="001F6074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A777E0" w14:textId="50878834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E9FFE" w14:textId="6A2DBA59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CC863" w14:textId="06586D12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5422" w14:textId="3F2B7E08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871D8" w14:textId="24D6D82B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44EFA" w14:textId="1879D366" w:rsidR="006138E3" w:rsidRPr="006138E3" w:rsidRDefault="006138E3" w:rsidP="001F607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688B1" w14:textId="4D32CE16" w:rsidR="006138E3" w:rsidRDefault="006138E3" w:rsidP="001F6074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1F6074" w:rsidRPr="00755D48" w14:paraId="52CF5E82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725DE5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1F6074" w:rsidRPr="00755D48" w14:paraId="359C7F72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699630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B39E0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6C276A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4E5455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062A2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BFBF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4D74B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274D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C9C52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F6074" w:rsidRPr="00755D48" w14:paraId="5249071A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D2070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63ECAF" w14:textId="1249381A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F7BD34F" w14:textId="15CF1DAD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666075" w14:textId="01182E14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8F2B6A" w14:textId="5B734236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16338" w14:textId="7CC0E4E3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8096D" w14:textId="4DB5D59F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1E6946" w14:textId="30038034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B971A1" w14:textId="30C4B9AF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1F6074" w:rsidRPr="00755D48" w14:paraId="5ED1FD45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A2539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6D1428" w14:textId="0614396E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AB0FA1" w14:textId="2D801BB5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3902C" w14:textId="72EAD000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3EA50E" w14:textId="046EAA52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EBEFC" w14:textId="372DF7A9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01AC87" w14:textId="64437390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448EDC" w14:textId="3246686C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96344" w14:textId="5AD07F58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</w:t>
            </w:r>
            <w:r w:rsidRPr="007927BD">
              <w:rPr>
                <w:sz w:val="18"/>
                <w:lang w:eastAsia="zh-CN"/>
              </w:rPr>
              <w:lastRenderedPageBreak/>
              <w:t>HARQ transmission times</w:t>
            </w:r>
          </w:p>
        </w:tc>
      </w:tr>
      <w:tr w:rsidR="001F6074" w:rsidRPr="00755D48" w14:paraId="25560C80" w14:textId="77777777" w:rsidTr="002A6DE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EE2A8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2CE3F" w14:textId="47EC5870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0EFFC2" w14:textId="5109967B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68A26" w14:textId="77DEC5B2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140.06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9106" w14:textId="385335C6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E5604" w14:textId="6B42CD5C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6B231" w14:textId="7CCD39DB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EDA5E" w14:textId="683174ED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F975E" w14:textId="77777777" w:rsidR="001F6074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5BDC1672" w14:textId="0A3EC0E0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F6074" w:rsidRPr="00755D48" w14:paraId="7E86630E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A525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64E50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174A9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4B87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505D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D0E4D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A5E9D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C812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49AE0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18A29B88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4930E9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1F6074" w:rsidRPr="00755D48" w14:paraId="6A06FCB0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135757E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E9286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DBF07A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945EA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007BE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ED065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D8D6E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178D8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9D4258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F6074" w:rsidRPr="00755D48" w14:paraId="19B1A19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18DA2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7611CA" w14:textId="4A6EA72D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1954362" w14:textId="7189CB24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6C7A3" w14:textId="77DA7396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65AB87" w14:textId="431B3C01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2543F" w14:textId="15C76DA9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16FEFA" w14:textId="22DCA6DB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40B408" w14:textId="300D4359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477072" w14:textId="2A65F8E2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1F6074" w:rsidRPr="00755D48" w14:paraId="4C18EE0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906E4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E36686" w14:textId="3DC47A9D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E0D628" w14:textId="00FD8D35" w:rsidR="001F6074" w:rsidRPr="005021B2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848E33" w14:textId="52C8E52B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503A48" w14:textId="766C84AB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D8AA74" w14:textId="6DE90272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101D39" w14:textId="276A8A2D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E01EE" w14:textId="2D819564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DCC25B" w14:textId="1AA36BCE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1F6074" w:rsidRPr="00755D48" w14:paraId="01319E61" w14:textId="77777777" w:rsidTr="002A6DE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1767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665C" w14:textId="1E8CAA40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F2C63E" w14:textId="156C156C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C04CE" w14:textId="6E7E7E3D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147.65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102DD" w14:textId="05BDD83C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7C2AF" w14:textId="5F1D22D4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139.29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48AB8" w14:textId="7BCDFF38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A71D7" w14:textId="28C5103D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CC89B" w14:textId="77777777" w:rsidR="001F6074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1B0DF30B" w14:textId="2478B0FC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F6074" w:rsidRPr="00755D48" w14:paraId="49FE54AF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5973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84BF0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E62BC0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93E70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D38C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858A6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DCC25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D7A3D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744F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71CEF1B6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038EF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8FBDCB" w14:textId="75F6DF4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70F375" w14:textId="7E38BA9B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899C3" w14:textId="7D1098B0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F818B" w14:textId="1585A5B6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71B5" w14:textId="475701A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C2024" w14:textId="746433D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FACB" w14:textId="18319001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6FEF0" w14:textId="12824EE5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1F6074" w:rsidRPr="00755D48" w14:paraId="08B43CA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1BB99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ACCED1" w14:textId="1AE09F81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D8721C2" w14:textId="03616A05" w:rsidR="001F6074" w:rsidRPr="009B282F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26F6A8" w14:textId="4B2CEFF9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D14313" w14:textId="15FEF91A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072B03" w14:textId="71A72585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9D647" w14:textId="34575FAB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6E2082" w14:textId="16FE02CF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E1F657" w14:textId="0A000B7F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</w:t>
            </w:r>
            <w:r w:rsidRPr="007927BD">
              <w:rPr>
                <w:sz w:val="18"/>
                <w:lang w:eastAsia="zh-CN"/>
              </w:rPr>
              <w:lastRenderedPageBreak/>
              <w:t>transmission times</w:t>
            </w:r>
          </w:p>
        </w:tc>
      </w:tr>
      <w:tr w:rsidR="001F6074" w:rsidRPr="00755D48" w14:paraId="158B185B" w14:textId="77777777" w:rsidTr="002A6DE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78C5E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20A061" w14:textId="2B60B5C8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AB585D9" w14:textId="382A711B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DCC327" w14:textId="4F41DC2B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148.55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378989" w14:textId="2CA842C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A4027F" w14:textId="4E168803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140.19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07EAD" w14:textId="516CAC03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08AA0E" w14:textId="510FCF86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9918C0" w14:textId="77777777" w:rsidR="001F6074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4570DAEA" w14:textId="1A576C1F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F6074" w:rsidRPr="00755D48" w14:paraId="520220B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320A4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C096D0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6687AD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FB0B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DB578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B9202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4065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43612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F2646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08CF98B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AE559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16496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70B2CE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60850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39A49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C82FD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E9CB9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3576F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20CFC5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27CABC4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1E698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980758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D5EA8A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79589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48D36E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3E16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A057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C0FED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FDC065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52E5AB99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A6DF78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D7BDF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A039A6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D06BA0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BD9630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37B11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9095C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CF6490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51BDA8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7DC808B0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F4F70E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B6B23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2DF076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2BA8B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F4A4C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629C3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0FEB1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BA5D3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96159E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019A1EC" w14:textId="77777777" w:rsidR="00FD4448" w:rsidRDefault="00FD4448">
      <w:pPr>
        <w:rPr>
          <w:highlight w:val="yellow"/>
          <w:lang w:eastAsia="zh-CN"/>
        </w:rPr>
      </w:pPr>
    </w:p>
    <w:p w14:paraId="1E885F6F" w14:textId="77777777" w:rsidR="00A529FF" w:rsidRDefault="00A529FF">
      <w:pPr>
        <w:rPr>
          <w:highlight w:val="yellow"/>
          <w:lang w:eastAsia="zh-CN"/>
        </w:rPr>
      </w:pPr>
    </w:p>
    <w:p w14:paraId="703A21F3" w14:textId="4328F870" w:rsidR="00513D26" w:rsidRPr="00F60284" w:rsidRDefault="00A529FF" w:rsidP="00513D26">
      <w:pPr>
        <w:pStyle w:val="TH"/>
        <w:outlineLvl w:val="1"/>
      </w:pPr>
      <w:r>
        <w:t>[</w:t>
      </w:r>
      <w:r w:rsidR="00513D26" w:rsidRPr="007368F9">
        <w:t xml:space="preserve">Table </w:t>
      </w:r>
      <w:r w:rsidR="00513D26">
        <w:t>1</w:t>
      </w:r>
      <w:r w:rsidR="00513D26" w:rsidRPr="007368F9">
        <w:t>-</w:t>
      </w:r>
      <w:r>
        <w:t>2a</w:t>
      </w:r>
      <w:r w:rsidR="00513D26" w:rsidRPr="007368F9">
        <w:rPr>
          <w:rFonts w:hint="eastAsia"/>
        </w:rPr>
        <w:t xml:space="preserve">: </w:t>
      </w:r>
      <w:r w:rsidR="00513D26">
        <w:rPr>
          <w:rFonts w:hint="eastAsia"/>
          <w:lang w:eastAsia="zh-CN"/>
        </w:rPr>
        <w:t>PUSCH</w:t>
      </w:r>
      <w:r w:rsidR="00513D26">
        <w:t xml:space="preserve"> </w:t>
      </w:r>
      <w:r w:rsidR="00513D26">
        <w:rPr>
          <w:rFonts w:hint="eastAsia"/>
          <w:lang w:eastAsia="zh-CN"/>
        </w:rPr>
        <w:t>for</w:t>
      </w:r>
      <w:r w:rsidR="00513D26">
        <w:t xml:space="preserve"> </w:t>
      </w:r>
      <w:r>
        <w:t>CSI</w:t>
      </w:r>
      <w:r w:rsidR="00AB7E37">
        <w:t xml:space="preserve"> for </w:t>
      </w:r>
      <w:r w:rsidR="00513D26">
        <w:rPr>
          <w:rFonts w:hint="eastAsia"/>
          <w:lang w:eastAsia="zh-CN"/>
        </w:rPr>
        <w:t>FR1</w:t>
      </w:r>
      <w:r>
        <w:rPr>
          <w:lang w:eastAsia="zh-CN"/>
        </w:rP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54C650F5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54E4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08142824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1CA6D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3945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D3765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4630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ADE0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79A1A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3AC7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53874E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548F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F0557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7AF17B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D249F5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0157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743E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81F2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B01A0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94CA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2DBB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B8745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8817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2F198C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97F7E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B2CD3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3D63DD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E292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DCEB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8F4C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56E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4C6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D30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F02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E7A4B4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E82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A5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9C7C7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25FE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6F6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4A3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6B7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E84B4D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A76A0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AF9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5969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06F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438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454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9F9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78761E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1A1E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0B4D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1B9077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5F30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C421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73F1E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74B6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1ADE0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C350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2F5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02C6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842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D1F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BEC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2CF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42E43C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4F5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A08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28F9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834E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35EF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D3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395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321BBB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EA47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364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605F4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2EF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F8A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E73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08B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945101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5E91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CE6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31BE63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AFE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9DC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EE5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D03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EEA7E6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864D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80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B635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219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B05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33A3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DFF5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CC0D32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F49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5FE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249AC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2BF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3F5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F88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38D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96F1EE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C70AB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>Urban 2.6 GHz TDD</w:t>
            </w:r>
          </w:p>
        </w:tc>
      </w:tr>
      <w:tr w:rsidR="005746C9" w:rsidRPr="00755D48" w14:paraId="3C681D9A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01EE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2DF3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DD15C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3DF88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85F3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AE3AE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B07AE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A51C06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4478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AD2CB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43D923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2325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7024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4318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100E4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99116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4E02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C500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24A057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63792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D0EDF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AFB1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52AF2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7FB2EE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3E1F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4AF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CEC5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6C5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565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A16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D12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38376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4E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FE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BFDE5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5B4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C5F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7A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6D4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0D2D4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B1E9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586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118B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66B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BD3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345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9E7C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4C7A5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E1B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D198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6DFE4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64F43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9DC3B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0E056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9551D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D1A2AD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FD80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128E1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84EAD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752C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32AE5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BEAD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246A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959EAA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EABA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B0B0B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1B7A1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C9C58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3AB73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37BF7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DC8E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CE3B579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8BA2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5746C9" w:rsidRPr="00755D48" w14:paraId="7936E53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6B5B6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245A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BB3C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06AA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C202E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F56D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8287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8FBED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99C5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F4579B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0394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71E8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AF816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7A9A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87CC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AA9A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3BD4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5007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33E7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2038BD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5A1A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B37D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ED4B0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7126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CE8F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66F1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BD9E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373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170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741C0B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1984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A420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3F4DA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931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9F7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E11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947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728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743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8E2814F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B9F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300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B101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4AA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C181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4CD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E02E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1BC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91B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32C27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48777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F5F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93379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6D2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4FF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0ED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0CC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DBA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3EC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BFF5E0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5A08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089B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53396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2EC4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A021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BFC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0D8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5880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533B6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345C9A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C6F7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1C60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5BBDF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8E1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497E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C84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2735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3FAD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F363B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DB13C2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5632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D1F9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25C49F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F16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6C55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1AF0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8700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23A7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E53F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DCDC6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35C86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9BAF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2BAA5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DA7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2B72A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DDDD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9107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DDC5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DDC5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4D53A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FF8D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8F537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25C71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8841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36C0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838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DA3B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198C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41AE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472994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35A6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402D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52BB9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5E7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57BA9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8D2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488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F1D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6017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0EBF2F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6F75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DEE98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55BB6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6D23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F3FD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4DA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9085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51F4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2094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A85DEF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6D3E8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746C9" w:rsidRPr="00755D48" w14:paraId="362EAD59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CC7D03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8BE5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9F28A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710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0223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1F57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6B9C9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6237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0468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E63A47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BD06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AB53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CACEE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4531F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9A5F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CF7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F51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ED4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2A49F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B8955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A9B4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C8A62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3EC32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5078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194F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0DB8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5C9C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DF74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901D1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49CF91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469F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F70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9388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4B4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F60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2F6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896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03D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599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93E281F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D97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0DB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59BE8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D24E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CB3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837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8FF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B4D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C9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45EADE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095F14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6C7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39F4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684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6C0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592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A6CD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E37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3F4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02C557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421F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C348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CD3D7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E9A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9B3C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85E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9D4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EE13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471E3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0B83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D727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2068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24697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F51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95F1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002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88A3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E7F4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A8FD5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B4B35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C61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E8F0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771D4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3D4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6F20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48C8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E68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FBD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D7650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0E8A26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6284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80E8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970E2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9F8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7427B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24EAE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5576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B264E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D4DB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06E22B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AB93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3DCB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9B317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ABAE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63BE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B4C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0C66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D176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CB7C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4E0AD1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35E1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2084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C86AD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BD29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4DEC8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C657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1176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ABB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2AAA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7BCB10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E2E7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2877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D6AF0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913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B8F0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94D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0F6C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D1DC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FD05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7080073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CE0CC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3FF5FEB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060F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9DA9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38BBC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C148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FE96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E623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878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745F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7574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19706E1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38B6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B1A9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FB017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8BA5B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6077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C422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6522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F577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05C5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6351FF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3BB6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2C4FB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9F7F0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5BB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8343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C13A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E47E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DE3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98DB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427AFD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1825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2CA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40BA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0BA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41E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102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EBF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AD8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69C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80DEB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25B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19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3177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261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2AF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270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4D04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7F6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D40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666F3C1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6EBFD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34A2B8A5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6A1F7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AD22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1C37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81C34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2CAF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5DD9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6F0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23B84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608A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22B73E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925D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29E1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B34F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A0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0021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A43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A0F1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E99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159C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1927A8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2C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47CA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22FA4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7B2B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1F46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ED2F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5722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D652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2982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35DBD4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7442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642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A947D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30B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28E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F38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226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FA2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B2B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D6F0179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32E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D59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FE2D9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0E1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907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A3D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6CD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EBA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0C6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DE0F84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6985A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68D6D59A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AA20C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B6CD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E598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D08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0B78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A86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0BE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3515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9915E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789552A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CD67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0E9B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67A21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FD0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4DBCE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8646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93D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EBED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0FDED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357DFB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90D4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62E06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EC815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F95B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B90F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3F4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E27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38C7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40A07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61500A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F94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845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664AF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689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7DD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F47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A9B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19B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420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F1A4B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6C7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6F8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0767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599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A63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A11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80A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263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6DB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F430482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249AB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746C9" w:rsidRPr="00755D48" w14:paraId="3B30A3B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10F6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BDF5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47190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1BA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27E9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FA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6097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A9E1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400C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88490A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04DA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3F3D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A26A7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1F5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E377F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2F46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5D5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00F1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332E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EF29CC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AE05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0767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A251E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658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871C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1028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ACB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BE2B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59B39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5CCCC5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4B1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A01A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ADEC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FC1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7EB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44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8EC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A60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657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404288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927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B0A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9D9E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3AA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D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913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AFD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E43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887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46FA32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E9441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19FA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B7656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229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E9EE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25B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40D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CD2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700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C9D0F6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D30E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D942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9EBF6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6F5D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674D1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054B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2536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A34C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B2060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C39A7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64E7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1A36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AB1DF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CA98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44D0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B23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2A7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E484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B729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3D5A47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89B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536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93288C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672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498B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7FDC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2C18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C164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2AAA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763D78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1379C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333C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CB0743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64E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F071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90E5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B925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EA55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8E86B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60CD58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4FB1B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611C8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0916F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6D258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469A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E22C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7951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2D56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59EE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DF561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67D6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8BE4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0CEAC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DD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804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3397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321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46C9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BEE8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2312B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BC90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FDB9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DB9D9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D7F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687F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E532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3CA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4934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696A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1EAA496" w14:textId="77777777" w:rsidR="00513D26" w:rsidRDefault="00513D26" w:rsidP="00513D26">
      <w:pPr>
        <w:rPr>
          <w:highlight w:val="yellow"/>
          <w:lang w:eastAsia="zh-CN"/>
        </w:rPr>
      </w:pPr>
    </w:p>
    <w:p w14:paraId="1424CA4E" w14:textId="6271D52C" w:rsidR="00513D26" w:rsidRDefault="00513D26">
      <w:pPr>
        <w:rPr>
          <w:highlight w:val="yellow"/>
          <w:lang w:eastAsia="zh-CN"/>
        </w:rPr>
      </w:pPr>
    </w:p>
    <w:p w14:paraId="3368D0C7" w14:textId="2D16ED7D" w:rsidR="00DF449D" w:rsidRPr="00F60284" w:rsidRDefault="00DF449D" w:rsidP="00B45C9E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9F6788">
        <w:t>3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 w:rsidR="006909BD"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32C814F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39193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2548052C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0DA37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920F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47948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BED43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4B9F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840E0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E0AC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138E3" w:rsidRPr="00755D48" w14:paraId="03BF3D15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FB3722" w14:textId="77777777" w:rsidR="006138E3" w:rsidRPr="00755D48" w:rsidRDefault="006138E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7EFE7F" w14:textId="5D9C8796" w:rsidR="006138E3" w:rsidRPr="00755D48" w:rsidRDefault="006138E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68F64499" w14:textId="15BB6D72" w:rsidR="006138E3" w:rsidRPr="00755D48" w:rsidRDefault="006138E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AB2822A" w14:textId="74BCDBA6" w:rsidR="006138E3" w:rsidRPr="00755D48" w:rsidRDefault="006138E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386444" w14:textId="18EA48BD" w:rsidR="006138E3" w:rsidRPr="00755D48" w:rsidRDefault="006138E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76B6AD5" w14:textId="53272E15" w:rsidR="006138E3" w:rsidRPr="00755D48" w:rsidRDefault="006138E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EEE36F6" w14:textId="4EA4AC6F" w:rsidR="006138E3" w:rsidRPr="00755D48" w:rsidRDefault="006138E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6138E3" w:rsidRPr="00755D48" w14:paraId="2F6606CC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70D91" w14:textId="77777777" w:rsidR="006138E3" w:rsidRPr="00755D48" w:rsidRDefault="006138E3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F063B1" w14:textId="6B051F8D" w:rsidR="006138E3" w:rsidRPr="00755D48" w:rsidRDefault="006138E3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42D6C57" w14:textId="064E6875" w:rsidR="006138E3" w:rsidRPr="00755D48" w:rsidRDefault="006138E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A24D4E" w14:textId="43B1C3B6" w:rsidR="006138E3" w:rsidRPr="00755D48" w:rsidRDefault="006138E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7C5B04" w14:textId="034AC542" w:rsidR="006138E3" w:rsidRPr="00755D48" w:rsidRDefault="006138E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BC6C57" w14:textId="734A1B56" w:rsidR="006138E3" w:rsidRPr="00755D48" w:rsidRDefault="006138E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6950ECF" w14:textId="54F1D596" w:rsidR="006138E3" w:rsidRPr="00755D48" w:rsidRDefault="006138E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6138E3" w:rsidRPr="00755D48" w14:paraId="4FD26AF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F93A7" w14:textId="77777777" w:rsidR="006138E3" w:rsidRPr="00755D48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05BCF" w14:textId="652AF5B8" w:rsidR="006138E3" w:rsidRPr="00755D48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7F1500" w14:textId="3C21769A" w:rsidR="006138E3" w:rsidRPr="00755D48" w:rsidRDefault="006138E3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-20.5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58422" w14:textId="6ACFB4DB" w:rsidR="006138E3" w:rsidRPr="00755D48" w:rsidRDefault="006138E3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ACBBE" w14:textId="3D5A1744" w:rsidR="006138E3" w:rsidRPr="00755D48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70520" w14:textId="443B6026" w:rsidR="006138E3" w:rsidRPr="00755D48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72F1" w14:textId="34E4607B" w:rsidR="006138E3" w:rsidRPr="00755D48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6138E3" w:rsidRPr="00755D48" w14:paraId="6A6CCA3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AA0EEE" w14:textId="77777777" w:rsidR="006138E3" w:rsidRPr="00755D48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BB7F9" w14:textId="38561DE2" w:rsidR="006138E3" w:rsidRPr="00755D48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F9D9A81" w14:textId="5AC540B7" w:rsidR="006138E3" w:rsidRPr="00755D48" w:rsidRDefault="006138E3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D38E8" w14:textId="5C508F9C" w:rsidR="006138E3" w:rsidRPr="00755D48" w:rsidRDefault="006138E3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CE171" w14:textId="19A2396D" w:rsidR="006138E3" w:rsidRPr="00755D48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178A1" w14:textId="7F81D7B2" w:rsidR="006138E3" w:rsidRPr="00755D48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D8464" w14:textId="333CC459" w:rsidR="006138E3" w:rsidRPr="00755D48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6138E3" w:rsidRPr="00755D48" w14:paraId="264A1E3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5EFA72" w14:textId="77777777" w:rsidR="006138E3" w:rsidRPr="00755D48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ACA66" w14:textId="3D454766" w:rsidR="006138E3" w:rsidRPr="00755D48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F35C82" w14:textId="25D0EF52" w:rsidR="006138E3" w:rsidRPr="00755D48" w:rsidRDefault="006138E3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BC91" w14:textId="5B79D968" w:rsidR="006138E3" w:rsidRPr="00755D48" w:rsidRDefault="006138E3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F029C" w14:textId="6C964298" w:rsidR="006138E3" w:rsidRPr="00755D48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3DEEF" w14:textId="5B85BCED" w:rsidR="006138E3" w:rsidRPr="00755D48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3C83" w14:textId="34ADA5BE" w:rsidR="006138E3" w:rsidRPr="00755D48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6138E3" w:rsidRPr="00755D48" w14:paraId="76A3C1E4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7C40D5" w14:textId="77777777" w:rsidR="006138E3" w:rsidRPr="00755D48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FF915" w14:textId="6570995E" w:rsidR="006138E3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1935BF7" w14:textId="2BB8A0FA" w:rsidR="006138E3" w:rsidRDefault="006138E3" w:rsidP="00BA5E2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BFB8E" w14:textId="65044F50" w:rsidR="006138E3" w:rsidRDefault="006138E3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E54EC" w14:textId="7163AE9D" w:rsidR="006138E3" w:rsidRDefault="006138E3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CAF83" w14:textId="182EB539" w:rsidR="006138E3" w:rsidRDefault="006138E3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B0CAB" w14:textId="77777777" w:rsidR="006138E3" w:rsidRDefault="006138E3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2F65FCE6" w14:textId="1E51E878" w:rsidR="006138E3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6138E3" w:rsidRPr="00755D48" w14:paraId="295D7E48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2F6076" w14:textId="77777777" w:rsidR="006138E3" w:rsidRPr="00755D48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944FAE" w14:textId="3A2CE73E" w:rsidR="006138E3" w:rsidRPr="006138E3" w:rsidRDefault="006138E3" w:rsidP="00C51D0C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C1A49F" w14:textId="1827061D" w:rsidR="006138E3" w:rsidRPr="006138E3" w:rsidRDefault="006138E3" w:rsidP="00BA5E2A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53C81" w14:textId="36E0BFAB" w:rsidR="006138E3" w:rsidRPr="006138E3" w:rsidRDefault="006138E3" w:rsidP="00BA5E2A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0B69" w14:textId="55465B40" w:rsidR="006138E3" w:rsidRPr="006138E3" w:rsidRDefault="006138E3" w:rsidP="00BA5E2A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56.71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5A038" w14:textId="4E6FB9FB" w:rsidR="006138E3" w:rsidRPr="006138E3" w:rsidRDefault="006138E3" w:rsidP="00BA5E2A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085E5" w14:textId="304D2C7C" w:rsidR="006138E3" w:rsidRPr="006138E3" w:rsidRDefault="006138E3" w:rsidP="003F3AE2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6138E3" w:rsidRPr="00755D48" w14:paraId="0EADE261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AA910B" w14:textId="77777777" w:rsidR="006138E3" w:rsidRPr="00755D48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8B1A07" w14:textId="77777777" w:rsidR="006138E3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A725FE1" w14:textId="4C3E2759" w:rsidR="006138E3" w:rsidRPr="006138E3" w:rsidRDefault="006138E3" w:rsidP="00BA5E2A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4EC58" w14:textId="0E8E7DC6" w:rsidR="006138E3" w:rsidRPr="006138E3" w:rsidRDefault="006138E3" w:rsidP="00BA5E2A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BA8E2" w14:textId="740A1736" w:rsidR="006138E3" w:rsidRPr="006138E3" w:rsidRDefault="006138E3" w:rsidP="00BA5E2A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55.21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AD9CA" w14:textId="470D10F6" w:rsidR="006138E3" w:rsidRPr="006138E3" w:rsidRDefault="006138E3" w:rsidP="00BA5E2A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2059B" w14:textId="0EB0575F" w:rsidR="006138E3" w:rsidRPr="006138E3" w:rsidRDefault="006138E3" w:rsidP="003F3AE2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6138E3" w:rsidRPr="00755D48" w14:paraId="3B55BEA7" w14:textId="77777777" w:rsidTr="00BA5E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1D0E2" w14:textId="77777777" w:rsidR="006138E3" w:rsidRPr="00755D48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7385C" w14:textId="77777777" w:rsidR="006138E3" w:rsidRDefault="006138E3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D09D520" w14:textId="43E8C3C5" w:rsidR="006138E3" w:rsidRPr="006138E3" w:rsidRDefault="006138E3" w:rsidP="00BA5E2A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-4.1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1ECD6" w14:textId="7C5E2B01" w:rsidR="006138E3" w:rsidRPr="006138E3" w:rsidRDefault="006138E3" w:rsidP="00BA5E2A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7C122" w14:textId="62CAF293" w:rsidR="006138E3" w:rsidRPr="006138E3" w:rsidRDefault="006138E3" w:rsidP="00BA5E2A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904B4" w14:textId="18D04A15" w:rsidR="006138E3" w:rsidRPr="006138E3" w:rsidRDefault="006138E3" w:rsidP="00BA5E2A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17.50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62E95" w14:textId="339B0159" w:rsidR="006138E3" w:rsidRPr="006138E3" w:rsidRDefault="006138E3" w:rsidP="003F3AE2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FA11EB" w:rsidRPr="00755D48" w14:paraId="7EAECBC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761FC4" w14:textId="77777777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AD5860" w14:textId="493A5B80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24413B" w14:textId="2B96F8C4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72C8D" w14:textId="2D0DD166" w:rsidR="00FA11EB" w:rsidRPr="00755D48" w:rsidRDefault="00FA11EB" w:rsidP="001F58F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51F4C" w14:textId="0627101F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E8D0A" w14:textId="23A2357A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577B8" w14:textId="7BD430CA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75CECCE4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CD37FD" w14:textId="77777777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E9A785" w14:textId="238F190C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FCC8583" w14:textId="341CCB4B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2AD784" w14:textId="4FAFD14A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A9AD67F" w14:textId="26FCE3F1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1237D36" w14:textId="4EC16925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9874781" w14:textId="5BA259E5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</w:t>
            </w:r>
            <w:r w:rsidRPr="008D07A7">
              <w:rPr>
                <w:sz w:val="18"/>
                <w:lang w:eastAsia="zh-CN"/>
              </w:rPr>
              <w:t>2 DMRS</w:t>
            </w:r>
            <w:r>
              <w:rPr>
                <w:sz w:val="18"/>
                <w:lang w:eastAsia="zh-CN"/>
              </w:rPr>
              <w:t xml:space="preserve"> symbols</w:t>
            </w:r>
          </w:p>
        </w:tc>
      </w:tr>
      <w:tr w:rsidR="00BA5E2A" w:rsidRPr="00755D48" w14:paraId="5A78E3AD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74D67" w14:textId="77777777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12495" w14:textId="75BA6F97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16562DC" w14:textId="0C57F662" w:rsidR="00BA5E2A" w:rsidRPr="00755D48" w:rsidRDefault="00BA5E2A" w:rsidP="00BA5E2A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7FFF" w14:textId="2593D11D" w:rsidR="00BA5E2A" w:rsidRPr="00755D48" w:rsidRDefault="00BA5E2A" w:rsidP="00BA5E2A">
            <w:pPr>
              <w:widowControl w:val="0"/>
              <w:jc w:val="right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10698" w14:textId="32CA1243" w:rsidR="00BA5E2A" w:rsidRPr="00755D48" w:rsidRDefault="00BA5E2A" w:rsidP="00BA5E2A">
            <w:pPr>
              <w:widowControl w:val="0"/>
              <w:jc w:val="right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6CE74" w14:textId="0D2B6E2F" w:rsidR="00BA5E2A" w:rsidRPr="00755D48" w:rsidRDefault="00BA5E2A" w:rsidP="00BA5E2A">
            <w:pPr>
              <w:widowControl w:val="0"/>
              <w:jc w:val="right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AC62" w14:textId="77777777" w:rsidR="00BA5E2A" w:rsidRDefault="00BA5E2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3A5B4528" w14:textId="579804FD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1F58F3" w:rsidRPr="00755D48" w14:paraId="1CFD4C52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33D03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87BC6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81330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01E36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3E911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0F6F0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E0CC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34146DFB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659C56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B7213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AC40CC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B323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3495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1801F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D063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053B1D8D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CC15A5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71E27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FC9562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BAEE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EE658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7AC6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39C6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2D315B8D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E95BA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EE82F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CE36A7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38DDF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65863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9A687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67DB5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4551F53A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1FF0C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24C7F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A6D7581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1E01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F4A97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D7A71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16FE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5C469782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4397B92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1F58F3" w:rsidRPr="00755D48" w14:paraId="6981B553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B2F3FA7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A9B2F2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4F42E07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AA9E2E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3834033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42B72C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379FA3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A11EB" w:rsidRPr="00755D48" w14:paraId="3EFF0466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160FB7" w14:textId="77777777" w:rsidR="00FA11EB" w:rsidRPr="00755D48" w:rsidRDefault="00FA11EB" w:rsidP="001F58F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lastRenderedPageBreak/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659BCC" w14:textId="3736A65D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A16C36B" w14:textId="4E6E3E3C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539F56" w14:textId="53A0B0C6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1147A51" w14:textId="63F9A49A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9A52142" w14:textId="30CBA34D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EF9C4C8" w14:textId="437C9C78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32E6DFF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588B6E" w14:textId="77777777" w:rsidR="00FA11EB" w:rsidRPr="00755D48" w:rsidRDefault="00FA11EB" w:rsidP="001F58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E9D4A6" w14:textId="4698FE73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08FCE67" w14:textId="20EAFEC8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EE270C" w14:textId="6BE7C060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5CEB33" w14:textId="675EDFCD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B7D653" w14:textId="04C22C1D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119.82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A5FCFB" w14:textId="5C71132A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BA5E2A" w:rsidRPr="00755D48" w14:paraId="75AF7598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2A8B60" w14:textId="77777777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1C5C2" w14:textId="20C2BB61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D7C5BD3" w14:textId="699B330E" w:rsidR="00BA5E2A" w:rsidRPr="00755D48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B77E7" w14:textId="0202907C" w:rsidR="00BA5E2A" w:rsidRPr="00755D48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3D958" w14:textId="376D83D8" w:rsidR="00BA5E2A" w:rsidRP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156.27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EBB2" w14:textId="7F67C20B" w:rsidR="00BA5E2A" w:rsidRPr="00755D48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122.46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C2944" w14:textId="77777777" w:rsidR="00BA5E2A" w:rsidRDefault="00BA5E2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112FE6A1" w14:textId="7E17E68C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1F58F3" w:rsidRPr="00755D48" w14:paraId="3CC09151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F3084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53228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9D2328C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A152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B43E8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8C5C4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7C9A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3AEE837F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93B55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1313C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EAA815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F0CEF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02ED4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13430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BDF9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6F4F0FE7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37638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F2C57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6A8ECE6E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3924E7F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EDA0D45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3BCD36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3C4C7C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39E1B88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220F7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B866DC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D4EA77E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7C4EA4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E19B8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19765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DDED35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7E360D22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72298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B0203E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8D1E290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ED617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C1D493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604CEE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82B3BC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5214B481" w14:textId="77777777" w:rsidTr="001F58F3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AA2C962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1F58F3" w:rsidRPr="00755D48" w14:paraId="26AFBC10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F5D951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42DD0E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CB4DCD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897F5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E73F3F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71F30E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64F82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A4FC87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7899C3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138E3" w:rsidRPr="00755D48" w14:paraId="0EB7CCE1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ECE6CB5" w14:textId="77777777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2D2CC1" w14:textId="3AE9B130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01AA927" w14:textId="0E0BBB54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80A1F" w14:textId="1DEE4E3F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90FA5" w14:textId="7AA6A36F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9F240" w14:textId="34FC3EB5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F5BC4" w14:textId="48ACF4F6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3031DD" w14:textId="1E705750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F5C5F3" w14:textId="6B2A7763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6138E3" w:rsidRPr="00755D48" w14:paraId="0914EF78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B7FCC" w14:textId="77777777" w:rsidR="006138E3" w:rsidRPr="00755D48" w:rsidRDefault="006138E3" w:rsidP="001F58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A28774" w14:textId="323F5E46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3335EE1" w14:textId="674C166B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BD39A" w14:textId="7CF70F7E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818A11" w14:textId="213C3E17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9AA730" w14:textId="66526B7C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C9D53" w14:textId="00771F10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FC5E89" w14:textId="03938EB2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C35807" w14:textId="5B422E0E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6138E3" w:rsidRPr="00755D48" w14:paraId="7C2BFC00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3389CB" w14:textId="77777777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39D0E3" w14:textId="77777777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F91C0" w14:textId="77053E0E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731EB" w14:textId="37DAF9BA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2BC92" w14:textId="19DB253D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8E95B" w14:textId="049A0AB0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D2A5D" w14:textId="2C55A3A6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79E" w14:textId="4F64E9A2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9B61B" w14:textId="5B8882FD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6138E3" w:rsidRPr="00755D48" w14:paraId="4B8E3580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F962B" w14:textId="77777777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0C75C" w14:textId="77777777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4D092A" w14:textId="27FA7574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54395" w14:textId="0D2EEC3B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E953A" w14:textId="15453BD4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FB3B4" w14:textId="6F81CC6B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DCDF2" w14:textId="2E84E0ED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27050" w14:textId="5C57B0EC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B9E20" w14:textId="7F3F3DB1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6138E3" w:rsidRPr="00755D48" w14:paraId="4A8C159C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C30215" w14:textId="77777777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3B580" w14:textId="45878D48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C6A91E" w14:textId="7C43E502" w:rsidR="006138E3" w:rsidRDefault="006138E3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2D7E3" w14:textId="53B58678" w:rsidR="006138E3" w:rsidRDefault="006138E3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10033" w14:textId="75F49676" w:rsidR="006138E3" w:rsidRDefault="006138E3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16B1D" w14:textId="433D2A26" w:rsidR="006138E3" w:rsidRDefault="006138E3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6EF0F" w14:textId="1C86C242" w:rsidR="006138E3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DDCC7" w14:textId="78D71845" w:rsidR="006138E3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AF50B" w14:textId="77777777" w:rsidR="006138E3" w:rsidRDefault="006138E3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E2B9F53" w14:textId="7B278913" w:rsidR="006138E3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6138E3" w:rsidRPr="00755D48" w14:paraId="405F74E1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25CF12" w14:textId="77777777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5D7BA" w14:textId="36C29544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B1F3E1" w14:textId="61E512D0" w:rsidR="006138E3" w:rsidRDefault="006138E3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5DB93" w14:textId="0EA8376E" w:rsidR="006138E3" w:rsidRDefault="006138E3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57244" w14:textId="70D9DC17" w:rsidR="006138E3" w:rsidRDefault="006138E3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D68B5" w14:textId="666324AA" w:rsidR="006138E3" w:rsidRDefault="006138E3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134.68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69E9B" w14:textId="747C2868" w:rsidR="006138E3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F5249" w14:textId="5A2719A3" w:rsidR="006138E3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F65CC" w14:textId="77777777" w:rsidR="006138E3" w:rsidRDefault="006138E3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BC49A46" w14:textId="4EC105F2" w:rsidR="006138E3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6138E3" w:rsidRPr="00755D48" w14:paraId="47E9BD57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13A28C" w14:textId="77777777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FA149" w14:textId="5E0DEFA7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EB51DA" w14:textId="57AFB23B" w:rsidR="006138E3" w:rsidRDefault="006138E3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FD410" w14:textId="0A55761A" w:rsidR="006138E3" w:rsidRDefault="006138E3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149.87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748AC" w14:textId="0BA06FCE" w:rsidR="006138E3" w:rsidRDefault="006138E3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BC6AC" w14:textId="24EDF9B2" w:rsidR="006138E3" w:rsidRDefault="006138E3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1ACAB" w14:textId="5890DC8E" w:rsidR="006138E3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A0372" w14:textId="486A2AF2" w:rsidR="006138E3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E6D51" w14:textId="77777777" w:rsidR="006138E3" w:rsidRDefault="006138E3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D5318C4" w14:textId="5AB48960" w:rsidR="006138E3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6138E3" w:rsidRPr="00755D48" w14:paraId="0996600A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19DE6" w14:textId="77777777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384F4" w14:textId="5B07169E" w:rsidR="006138E3" w:rsidRPr="00755D48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705CFB" w14:textId="39FB9712" w:rsidR="006138E3" w:rsidRDefault="006138E3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BE8F1" w14:textId="04828652" w:rsidR="006138E3" w:rsidRDefault="006138E3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149.93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444A3" w14:textId="2CA7A4BF" w:rsidR="006138E3" w:rsidRDefault="006138E3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153.93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9E7F3" w14:textId="1E67B53C" w:rsidR="006138E3" w:rsidRDefault="006138E3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41ABC" w14:textId="50EFDA52" w:rsidR="006138E3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286BF" w14:textId="1C974E36" w:rsidR="006138E3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03FF6" w14:textId="77777777" w:rsidR="006138E3" w:rsidRDefault="006138E3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DD82F2C" w14:textId="65C2B21B" w:rsidR="006138E3" w:rsidRDefault="006138E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6138E3" w:rsidRPr="00755D48" w14:paraId="34C2D66A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B8558F" w14:textId="77777777" w:rsidR="006138E3" w:rsidRPr="00755D48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B74617" w14:textId="14AAC121" w:rsidR="006138E3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088C7E" w14:textId="75BFDE69" w:rsidR="006138E3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270BA" w14:textId="5CC450AA" w:rsidR="006138E3" w:rsidRPr="00BA5E2A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136.28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B56D3" w14:textId="72576099" w:rsidR="006138E3" w:rsidRPr="00BA5E2A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ED2E4" w14:textId="1D21BB6E" w:rsidR="006138E3" w:rsidRPr="00BA5E2A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D406F" w14:textId="66C7BB55" w:rsidR="006138E3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DA05E" w14:textId="3D1EA55C" w:rsidR="006138E3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DF8EA" w14:textId="225783E3" w:rsidR="006138E3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bits, UE speed = 3km/hr</w:t>
            </w:r>
          </w:p>
        </w:tc>
      </w:tr>
      <w:tr w:rsidR="006138E3" w:rsidRPr="00755D48" w14:paraId="09B55A9B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DB1B92" w14:textId="77777777" w:rsidR="006138E3" w:rsidRPr="00755D48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D6D7C" w14:textId="77777777" w:rsidR="006138E3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1DDF6C" w14:textId="16E5ED39" w:rsidR="006138E3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126F8" w14:textId="0DCA5AA2" w:rsidR="006138E3" w:rsidRPr="00BA5E2A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132.53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0F84C" w14:textId="2703B1CD" w:rsidR="006138E3" w:rsidRPr="00BA5E2A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24D5B" w14:textId="53C8BABF" w:rsidR="006138E3" w:rsidRPr="00BA5E2A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E7C6A" w14:textId="00671B01" w:rsidR="006138E3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7DEFA" w14:textId="181EC8C6" w:rsidR="006138E3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1E906" w14:textId="27A08984" w:rsidR="006138E3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bits, UE speed = 3km/hr</w:t>
            </w:r>
          </w:p>
        </w:tc>
      </w:tr>
      <w:tr w:rsidR="006138E3" w:rsidRPr="00755D48" w14:paraId="7BC0F9EF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E4B03E" w14:textId="77777777" w:rsidR="006138E3" w:rsidRPr="00755D48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4A145D" w14:textId="11807CAF" w:rsidR="006138E3" w:rsidRPr="006138E3" w:rsidRDefault="006138E3" w:rsidP="0071448C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FC0576" w14:textId="142B4D14" w:rsidR="006138E3" w:rsidRPr="006138E3" w:rsidRDefault="006138E3" w:rsidP="0071448C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A32E6" w14:textId="4895E138" w:rsidR="006138E3" w:rsidRPr="006138E3" w:rsidRDefault="006138E3" w:rsidP="0071448C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F496A" w14:textId="2B6208A6" w:rsidR="006138E3" w:rsidRPr="006138E3" w:rsidRDefault="006138E3" w:rsidP="0071448C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059A0" w14:textId="28748AE7" w:rsidR="006138E3" w:rsidRPr="006138E3" w:rsidRDefault="006138E3" w:rsidP="0071448C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2691" w14:textId="6CC30CC8" w:rsidR="006138E3" w:rsidRPr="006C273F" w:rsidRDefault="006C273F" w:rsidP="0071448C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3618B" w14:textId="5B8BA8E7" w:rsidR="006138E3" w:rsidRPr="006C273F" w:rsidRDefault="006C273F" w:rsidP="0071448C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D54F" w14:textId="75CB079F" w:rsidR="006138E3" w:rsidRPr="006C273F" w:rsidRDefault="006C273F" w:rsidP="0071448C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6138E3" w:rsidRPr="00755D48" w14:paraId="16FE1E49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41358B" w14:textId="77777777" w:rsidR="006138E3" w:rsidRPr="00755D48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AFE8BE" w14:textId="77777777" w:rsidR="006138E3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80934B" w14:textId="5553E095" w:rsidR="006138E3" w:rsidRPr="006138E3" w:rsidRDefault="006C273F" w:rsidP="0071448C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F8F06" w14:textId="710C82AA" w:rsidR="006138E3" w:rsidRPr="006C273F" w:rsidRDefault="006C273F" w:rsidP="0071448C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E8684" w14:textId="5098E73E" w:rsidR="006138E3" w:rsidRPr="006C273F" w:rsidRDefault="006C273F" w:rsidP="0071448C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B254F" w14:textId="663C4B66" w:rsidR="006138E3" w:rsidRPr="006C273F" w:rsidRDefault="006C273F" w:rsidP="0071448C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19BF" w14:textId="732090C9" w:rsidR="006138E3" w:rsidRDefault="006C273F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F8A40" w14:textId="6D43BA3E" w:rsidR="006138E3" w:rsidRPr="006C273F" w:rsidRDefault="006C273F" w:rsidP="0071448C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7BF99" w14:textId="1261337C" w:rsidR="006138E3" w:rsidRPr="006C273F" w:rsidRDefault="006C273F" w:rsidP="0071448C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6138E3" w:rsidRPr="00755D48" w14:paraId="756B1E6A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DC97DC" w14:textId="77777777" w:rsidR="006138E3" w:rsidRPr="00755D48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BA9563" w14:textId="77777777" w:rsidR="006138E3" w:rsidRDefault="006138E3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01AEDC" w14:textId="306C38D6" w:rsidR="006138E3" w:rsidRPr="006C273F" w:rsidRDefault="006C273F" w:rsidP="0071448C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E1B19" w14:textId="19E26D12" w:rsidR="006138E3" w:rsidRPr="006C273F" w:rsidRDefault="006C273F" w:rsidP="0071448C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24B26" w14:textId="00276494" w:rsidR="006138E3" w:rsidRPr="006C273F" w:rsidRDefault="006C273F" w:rsidP="0071448C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9CC12" w14:textId="0E3022D9" w:rsidR="006138E3" w:rsidRPr="006C273F" w:rsidRDefault="006C273F" w:rsidP="0071448C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68B27" w14:textId="435F5167" w:rsidR="006138E3" w:rsidRDefault="006C273F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55559" w14:textId="799C5BF6" w:rsidR="006138E3" w:rsidRPr="006C273F" w:rsidRDefault="006C273F" w:rsidP="0071448C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80CAD" w14:textId="5E7FC6B9" w:rsidR="006138E3" w:rsidRPr="006C273F" w:rsidRDefault="006C273F" w:rsidP="0071448C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6C273F" w:rsidRPr="00755D48" w14:paraId="633C6659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55EC61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5A1855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645F94" w14:textId="1995E1CB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37D6A" w14:textId="7FB0199B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F44BE" w14:textId="013D884F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D02D1" w14:textId="3037BDB7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1E4F1" w14:textId="23F2374B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8C34B" w14:textId="4B30180C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91AF8" w14:textId="11FDD02B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6C273F" w:rsidRPr="00755D48" w14:paraId="79913596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F3E66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798F44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7A1718" w14:textId="41843504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4C312" w14:textId="2B1B2419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C4ABA" w14:textId="252F9117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B9C76" w14:textId="67340F9C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E1B01" w14:textId="1E3FF8FD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EE1CA" w14:textId="0F7FB0F3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8AF7E" w14:textId="5127CC79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6C273F" w:rsidRPr="00755D48" w14:paraId="5240DB67" w14:textId="77777777" w:rsidTr="00BA5E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1A84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1EED4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1433F3" w14:textId="3F0017AD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9D190" w14:textId="3DCD3114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94472" w14:textId="51449BA0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3C007" w14:textId="65216B85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A94B2" w14:textId="173FB2FE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76DCB" w14:textId="30B42668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BEBC7" w14:textId="7EDC296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6C273F" w:rsidRPr="00755D48" w14:paraId="643C69F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A73D5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E974F9" w14:textId="467DB509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392EAE" w14:textId="3AFC7204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081DB" w14:textId="01AECCF6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294B0" w14:textId="29F9B41D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EED84" w14:textId="6B7F7F99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AC908" w14:textId="154EF0DE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EF6ED" w14:textId="107B37DD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38C5C" w14:textId="2D607622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6C273F" w:rsidRPr="00755D48" w14:paraId="2921057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BAA3BD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287689" w14:textId="5F96ECFD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581665" w14:textId="72E9CD8C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601C79" w14:textId="0E7F59B1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312A7F" w14:textId="46A08915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80A21" w14:textId="17B7C3CC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94C1C" w14:textId="7FDF226D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19A9E3" w14:textId="2E38AE14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972988" w14:textId="740F6296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6C273F" w:rsidRPr="00755D48" w14:paraId="2FB52230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DCB0B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74B660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853C71" w14:textId="3CC06A59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CA466" w14:textId="3CBC9DF1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EBC5E1" w14:textId="2B03F693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26FF" w14:textId="52173EF1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CBF1CE" w14:textId="60D67FB6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085EB4" w14:textId="1FEE52FE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25E454" w14:textId="7B93A2A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6C273F" w:rsidRPr="00755D48" w14:paraId="5AB1D919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D63B4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16C92D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30CCEB" w14:textId="3BFD84D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3219BA" w14:textId="07DDFDC8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11E3EA" w14:textId="6A5D94AE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15ED9" w14:textId="231DCBCD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098AD" w14:textId="4920433A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6E09A1" w14:textId="75BFD40B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7424BB" w14:textId="54DC9F1A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</w:t>
            </w:r>
            <w:r>
              <w:rPr>
                <w:sz w:val="18"/>
                <w:lang w:eastAsia="zh-CN"/>
              </w:rPr>
              <w:lastRenderedPageBreak/>
              <w:t>repetition 2 DMRS symbols</w:t>
            </w:r>
          </w:p>
        </w:tc>
      </w:tr>
      <w:tr w:rsidR="006C273F" w:rsidRPr="00755D48" w14:paraId="0FE0D707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E272A4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54E042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02C265C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85DD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C56A82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93CFDF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A8543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F740B8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7AA38B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45F0F51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A5DE9E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5A1A48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AF0F8C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F4746F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23827D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51F024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76834B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97DBDE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DAA4CC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0C1D87AE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F711B4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6EEF85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E7A5F1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D60CA8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B0577B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18EA58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2F195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5AC322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FCDFA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0BCF5E91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EAC8B2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222E21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7507D2E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F3BB5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025B1C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6DF82C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D66FE6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8FA212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496C60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156413B8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D6BA34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6C273F" w:rsidRPr="00755D48" w14:paraId="26B65C14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553869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F61E152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90DE412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38C37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56CF42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9D012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02C1D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F92BC1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104F12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C273F" w:rsidRPr="00755D48" w14:paraId="550B4621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F72C61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6E5928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15F3E28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E04A4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8ED6D9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4EDC4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B2551D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781C5D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E50C08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4CECE9C6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8E34CF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8CB45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EEFC1A7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4FF29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1D730F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3AB8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8A39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592CF4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1E5698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4C317D0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D121A1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3E903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0F1BE3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DC0C9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9B962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9C0B1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202D8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3E951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AA1E3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57221C77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616D0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5F5EB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E7EF5F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6CF6D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0601D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4185F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7B433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8F182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5A7C5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4DAD55DC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2AAD5D3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9DC43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E3E3A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1A4D5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D6270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61B41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223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31691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587F4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6EB26290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C3B7EF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740B97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6ED6970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2AF66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3FC15B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9B013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4B7F1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E1A019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C7A931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258352D6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C1D22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766DB4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5B6FC0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DAFF07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76870E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82A48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AF249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5DA419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C6D3B29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1352EFBE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0DA566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8F02BC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168C77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B983B7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FEC8A3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640827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99B26F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5F263D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4ACACD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6FD53A46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C41A9F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3E345B" w14:textId="31CC62CC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A6B64CB" w14:textId="00EDE46C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06A280" w14:textId="58408A0E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94F1C6" w14:textId="3886483B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0C1AA3" w14:textId="55D2E5BE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6B3A9" w14:textId="704EFF19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072911" w14:textId="1C53808B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F587F6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5EBF66BD" w14:textId="7E30564F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6C273F" w:rsidRPr="00755D48" w14:paraId="768C2FE3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29728F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1CBDC6" w14:textId="08F6E8A8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A94F5D" w14:textId="0073C3DC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567522" w14:textId="1E6ACE80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9D864BA" w14:textId="7ED273DD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9D296F" w14:textId="5B981679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B5674" w14:textId="19ACEFA6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404C6C" w14:textId="56622BA2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9A010F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37C0B27D" w14:textId="11E08826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6C273F" w:rsidRPr="00755D48" w14:paraId="7024FFC9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16066E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01AA9E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FB1E3B" w14:textId="07439F23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8510" w14:textId="01AA436D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D4A987" w14:textId="18EA900F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787D7B" w14:textId="7E287711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29E90" w14:textId="30E4A890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39F412" w14:textId="5810E48D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2E5DA9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505536D2" w14:textId="0D9EF3F2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1 No repetition</w:t>
            </w:r>
          </w:p>
        </w:tc>
      </w:tr>
      <w:tr w:rsidR="006C273F" w:rsidRPr="00755D48" w14:paraId="25C32BC4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5B8A1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38E701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030E7F" w14:textId="2A6F1DAA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4FDECE" w14:textId="02957FBA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232EF3" w14:textId="2826F35F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CD6E7" w14:textId="316BAE75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D1F5A" w14:textId="7488AD20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88ABD2" w14:textId="1C22045F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F528FC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4344EE3" w14:textId="73685E74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6C273F" w:rsidRPr="00755D48" w14:paraId="665159BC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0DBD6F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B292F95" w14:textId="78B07973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6131BF4" w14:textId="13F09415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43BA7" w14:textId="0F6DA4E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11519C" w14:textId="7C5BF008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151.50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747C48" w14:textId="6E1452FF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D088E2" w14:textId="1CC0F6A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201ED1" w14:textId="31C31B71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E48914" w14:textId="18DCD7A8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5008F6D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74B142B" w14:textId="218B061E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6C273F" w:rsidRPr="00755D48" w14:paraId="7C83DAD4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C7044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9BBAEA" w14:textId="66CD512E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75E9786" w14:textId="7216EC23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E7B477" w14:textId="260DBCD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030955" w14:textId="7812544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89BC06" w14:textId="72380F44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F0A38" w14:textId="578644C3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37F099" w14:textId="5508CD1F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4A1821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DB207C3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B15C06D" w14:textId="41E0941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6C273F" w:rsidRPr="00755D48" w14:paraId="534ED2FA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6EF0EC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1D7BF4" w14:textId="3AA7EA44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62920E5" w14:textId="4B36DE7C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FE88D" w14:textId="1302260C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150.56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E9509F" w14:textId="547A5C85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C6D713" w14:textId="753C4310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133.66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5E2B9" w14:textId="23E5BA78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479F8F" w14:textId="3F2F5899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8C8A80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666B89B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2C10E4F" w14:textId="7DC4CFAC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6C273F" w:rsidRPr="00755D48" w14:paraId="41A36E75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009857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E0FB13" w14:textId="3FCE757B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0CEDF4" w14:textId="359ED642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1929E" w14:textId="6BAE9E0F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150.60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327D3B" w14:textId="5A1CCA81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154.6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FB255D" w14:textId="24F2971E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139.49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52DF7" w14:textId="774EB9B1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113A7" w14:textId="2236C5FF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AA022D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A568382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B6BCCFB" w14:textId="53FFCAB9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6C273F" w:rsidRPr="00755D48" w14:paraId="0A8D0C96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B72B4C0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6C273F" w:rsidRPr="00755D48" w14:paraId="0ADD8040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0287A02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DD7C51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AF6DDE2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AF240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1C8892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024AE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BE04E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58F9E9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7836DC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C273F" w:rsidRPr="00755D48" w14:paraId="45253C76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E8DC10F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3443ED" w14:textId="2C7AD955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31EAF18" w14:textId="031CF026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2FF6F2" w14:textId="08D1A8C9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2189D7" w14:textId="127BEF25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1D48C" w14:textId="0560E6B2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3D7BA" w14:textId="367081D3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E7BE62" w14:textId="4E16C56D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7F77D6" w14:textId="1955ED68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6C273F" w:rsidRPr="00755D48" w14:paraId="1E8912B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8D4E0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F7A0F1" w14:textId="0744F923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E5DFB8" w14:textId="6E5291D8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C46917" w14:textId="4AFA372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0069A0" w14:textId="3A51425C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109E6" w14:textId="23F92C72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45902D" w14:textId="716EB8B9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B8DD1A" w14:textId="6943033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06DE40" w14:textId="409D9108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6C273F" w:rsidRPr="00755D48" w14:paraId="4964A3D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A0FD89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2B2392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077B9" w14:textId="4E04C78C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DCC53" w14:textId="7F58F93B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45701" w14:textId="75DB8816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AACCF" w14:textId="6B9DF7A8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46D2B" w14:textId="7D534F65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0103" w14:textId="700DD295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C8345" w14:textId="51918DE5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6C273F" w:rsidRPr="00755D48" w14:paraId="02CE1BE2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EF3F2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6EB9F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9A29E5" w14:textId="528FED64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62F0E" w14:textId="57296796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7DF1E" w14:textId="76BC4E7E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729C3" w14:textId="446FC573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9E998" w14:textId="123B3DA6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33833" w14:textId="769189D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FB70C" w14:textId="42CFD192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6C273F" w:rsidRPr="00755D48" w14:paraId="7D888F00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8681F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046E06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0B3533CF" w14:textId="2A930AF4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113377" w14:textId="4C6F93D1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F0169A" w14:textId="6F868DE4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69FD887" w14:textId="17FE6349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4290EE" w14:textId="153399F3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3B19">
              <w:rPr>
                <w:color w:val="000000"/>
                <w:lang w:eastAsia="zh-CN"/>
              </w:rPr>
              <w:t>130.6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EC4CA" w14:textId="77A5BC1E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05A6A" w14:textId="2C2EB79F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717D2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EE9770A" w14:textId="1D698A9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6C273F" w:rsidRPr="00755D48" w14:paraId="564BFCE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E2E111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E142EF" w14:textId="142A0B69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D1AB1C" w14:textId="2E712931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9E1462" w14:textId="4645F7C5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180CAD1" w14:textId="053F1889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160F55"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F19E40" w14:textId="609CFCAF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9A6972">
              <w:rPr>
                <w:color w:val="000000"/>
                <w:lang w:eastAsia="zh-CN"/>
              </w:rPr>
              <w:t>132.1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0CD6C" w14:textId="0196B945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58FB6" w14:textId="0E4E2A91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3AD61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3C70D0A" w14:textId="58DF4A20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6C273F" w:rsidRPr="00755D48" w14:paraId="460651CA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1A2E0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42425E" w14:textId="6BB92648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F8E592" w14:textId="67F57B02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8BC837" w14:textId="4F7CFAF4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38CA5F7" w14:textId="08B44CD1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C7F993" w14:textId="07F3B02B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6A0F9B">
              <w:rPr>
                <w:color w:val="000000"/>
                <w:lang w:eastAsia="zh-CN"/>
              </w:rPr>
              <w:t>136.2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E7E8E" w14:textId="2ABA049D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9D4B2" w14:textId="3D4FCE35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6928F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A31729A" w14:textId="4651407B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6C273F" w:rsidRPr="00755D48" w14:paraId="6F01B3DD" w14:textId="77777777" w:rsidTr="004F35D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7C9609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4C76F" w14:textId="2117538C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B3EA61" w14:textId="0B3C59BC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36B38" w14:textId="254B45B5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BA53755" w14:textId="53BE045F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48989C" w14:textId="3BBAA5A0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6A0F9B">
              <w:rPr>
                <w:color w:val="000000"/>
                <w:lang w:eastAsia="zh-CN"/>
              </w:rPr>
              <w:t>139.94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3859E" w14:textId="0270C14C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9DC48" w14:textId="3AB42FBD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8492B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84A6DA" w14:textId="463BC97E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6C273F" w:rsidRPr="00755D48" w14:paraId="5AB465F3" w14:textId="77777777" w:rsidTr="00DB32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49ADBC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9B08CC" w14:textId="7F75E928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AD4B8E" w14:textId="093909C2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38716F" w14:textId="6663C5CC" w:rsidR="006C273F" w:rsidRDefault="006C273F" w:rsidP="006C273F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F6489E9" w14:textId="2AD17D75" w:rsidR="006C273F" w:rsidRDefault="006C273F" w:rsidP="006C273F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0BA0A3" w14:textId="09980C05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E63C3" w14:textId="4724974F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5DB74" w14:textId="407B844F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099AE" w14:textId="6BE8A908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6C273F" w:rsidRPr="00755D48" w14:paraId="411EFE63" w14:textId="77777777" w:rsidTr="00DB32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B80EE4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20308D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AF33E08" w14:textId="0A23EA8F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9F8437" w14:textId="78875058" w:rsidR="006C273F" w:rsidRDefault="006C273F" w:rsidP="006C273F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29FD427" w14:textId="5251B5CE" w:rsidR="006C273F" w:rsidRDefault="006C273F" w:rsidP="006C273F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9A890D" w14:textId="65831AB7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8957E" w14:textId="263555E2" w:rsidR="006C273F" w:rsidRDefault="006C273F" w:rsidP="006C273F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BE53A" w14:textId="280FE644" w:rsidR="006C273F" w:rsidRDefault="006C273F" w:rsidP="006C273F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5D5FD" w14:textId="18F4284D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6C273F" w:rsidRPr="00755D48" w14:paraId="50E5EAB8" w14:textId="77777777" w:rsidTr="00DB32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11EDA3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D65F9B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21E8B89" w14:textId="5FD87937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DBD287" w14:textId="4DAC944E" w:rsidR="006C273F" w:rsidRDefault="006C273F" w:rsidP="006C273F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4282AA7" w14:textId="5B01C8DD" w:rsidR="006C273F" w:rsidRDefault="006C273F" w:rsidP="006C273F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F94FEA" w14:textId="722BE722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28.50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B989A" w14:textId="672C88AE" w:rsidR="006C273F" w:rsidRDefault="006C273F" w:rsidP="006C273F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A288E" w14:textId="050183DE" w:rsidR="006C273F" w:rsidRDefault="006C273F" w:rsidP="006C273F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2BCE9" w14:textId="2B9F1CCE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6C273F" w:rsidRPr="00755D48" w14:paraId="2D2E869A" w14:textId="77777777" w:rsidTr="00DB32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6A77E7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869157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F8287D5" w14:textId="50DBE27E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A1A5F6" w14:textId="72AD7D61" w:rsidR="006C273F" w:rsidRDefault="006C273F" w:rsidP="006C273F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D688EF4" w14:textId="52A93890" w:rsidR="006C273F" w:rsidRDefault="006C273F" w:rsidP="006C273F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155.45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411683" w14:textId="5F6650A1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95A55" w14:textId="2C27FF3D" w:rsidR="006C273F" w:rsidRDefault="006C273F" w:rsidP="006C273F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B584E" w14:textId="1E9B649A" w:rsidR="006C273F" w:rsidRDefault="006C273F" w:rsidP="006C273F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7719D" w14:textId="5B7E83F5" w:rsidR="006C273F" w:rsidRDefault="006C273F" w:rsidP="006C273F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6C273F" w:rsidRPr="00755D48" w14:paraId="5FB94D07" w14:textId="77777777" w:rsidTr="00DB32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402468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2C16100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B3382F" w14:textId="5EFBB2F7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7F2E3B" w14:textId="377B2CB3" w:rsidR="006C273F" w:rsidRDefault="006C273F" w:rsidP="006C273F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F1D4806" w14:textId="03DEEA9A" w:rsidR="006C273F" w:rsidRDefault="006C273F" w:rsidP="006C273F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611008" w14:textId="6B6FF425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0D482" w14:textId="157790BE" w:rsidR="006C273F" w:rsidRDefault="006C273F" w:rsidP="006C273F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52B4A" w14:textId="4A6F30A0" w:rsidR="006C273F" w:rsidRDefault="006C273F" w:rsidP="006C273F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A61DD" w14:textId="1F994392" w:rsidR="006C273F" w:rsidRDefault="006C273F" w:rsidP="006C273F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6C273F" w:rsidRPr="00755D48" w14:paraId="319993DF" w14:textId="77777777" w:rsidTr="003F3AE2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CEC0B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84E6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A353258" w14:textId="1EEB756B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D91AC8" w14:textId="6A6F83FF" w:rsidR="006C273F" w:rsidRDefault="006C273F" w:rsidP="006C273F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4E54910" w14:textId="670F23BA" w:rsidR="006C273F" w:rsidRDefault="006C273F" w:rsidP="006C273F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30E5EB" w14:textId="3DE57E5C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152EC" w14:textId="26F88ABD" w:rsidR="006C273F" w:rsidRDefault="006C273F" w:rsidP="006C273F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6E674" w14:textId="26A94B4F" w:rsidR="006C273F" w:rsidRDefault="006C273F" w:rsidP="006C273F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3A4E5" w14:textId="55C1EB4A" w:rsidR="006C273F" w:rsidRDefault="006C273F" w:rsidP="006C273F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6C273F" w:rsidRPr="00755D48" w14:paraId="66B4E6AE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8105C62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6C273F" w:rsidRPr="00755D48" w14:paraId="1A00F0EE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5029234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AFAB70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50934D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2F9983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20F455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4A2E21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D88C3E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8901B5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137F21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C273F" w:rsidRPr="00755D48" w14:paraId="0D36381D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278911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C22A44" w14:textId="05F08F2B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DC4B6B" w14:textId="73D27121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6241C" w14:textId="1CF88749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E410A7" w14:textId="35150AD9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F9F45" w14:textId="0355988A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E1AA4" w14:textId="5402BA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00FA17" w14:textId="3BAFDFF5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872F80" w14:textId="2EAB7BD0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6C273F" w:rsidRPr="00755D48" w14:paraId="1770BF34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1378B0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09F512" w14:textId="78B12B0D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0B7433" w14:textId="2F534DA4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75BF5D" w14:textId="7EE42C1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3B2FC5" w14:textId="18201EE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4825D" w14:textId="0E149C5F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2A15E8" w14:textId="49517EE5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97433E" w14:textId="3C6DC61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FB72D3" w14:textId="6D4B122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6C273F" w:rsidRPr="00755D48" w14:paraId="04689FF5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3EA5B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22954E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C68890" w14:textId="5B95AFE1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1AAC4" w14:textId="72313C43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112B9" w14:textId="02396E56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0944" w14:textId="07FFB7B8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8492C" w14:textId="0F2363CA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042A" w14:textId="0DD30784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87761" w14:textId="046A9AB1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6C273F" w:rsidRPr="00755D48" w14:paraId="489C935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CD2217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1AD04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73211" w14:textId="01863A2A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8982F" w14:textId="59674374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30D07" w14:textId="440E80BE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7AA18" w14:textId="25AD5B69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551C7" w14:textId="3ECAB193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3143" w14:textId="776355E2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19562" w14:textId="657E3C6E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6C273F" w:rsidRPr="00755D48" w14:paraId="01E2899C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14A5C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BE98AB" w14:textId="06BAF9D4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F3ABAC" w14:textId="7490ED2E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D86E7" w14:textId="76E7EEED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D2635" w14:textId="3AC5E59F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FAB60" w14:textId="5506D16A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E5FE9" w14:textId="019CA262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245E8" w14:textId="710E390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0D46F" w14:textId="49AEC0EC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6C273F" w:rsidRPr="00755D48" w14:paraId="2E01A7B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A42554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38FEB9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90FF09" w14:textId="502BFB05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D19D" w14:textId="4249CE20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A499A" w14:textId="24757D44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6836B" w14:textId="4A5352CC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7DFB" w14:textId="799C45AE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9E56B" w14:textId="7B2A21CA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30E8A" w14:textId="1A5F2CB5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6C273F" w:rsidRPr="00755D48" w14:paraId="585FC74E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756ED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E9DCF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98F4A1" w14:textId="5042EC00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D8395" w14:textId="3264AA72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D9C5C" w14:textId="5AEBA736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435DC" w14:textId="1D7AAD9E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31ADB" w14:textId="06634890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A068B" w14:textId="29E37EB3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EB2C" w14:textId="17807052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6C273F" w:rsidRPr="00755D48" w14:paraId="01EDB3BA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4955D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872E828" w14:textId="06B00B3C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40F211" w14:textId="298D46B9" w:rsidR="006C273F" w:rsidRDefault="006C273F" w:rsidP="006C273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33E1B" w14:textId="2BDEFAAE" w:rsidR="006C273F" w:rsidRDefault="006C273F" w:rsidP="006C273F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27A09" w14:textId="2443A607" w:rsidR="006C273F" w:rsidRDefault="006C273F" w:rsidP="006C273F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07826" w14:textId="52451297" w:rsidR="006C273F" w:rsidRDefault="006C273F" w:rsidP="006C273F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132.99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0B37" w14:textId="3EE6FF9A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2CC6" w14:textId="3EE87B21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8610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4BF8212" w14:textId="62CC1549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6C273F" w:rsidRPr="00755D48" w14:paraId="7E9D41BD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035F6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970445E" w14:textId="79AA47DA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FBA257" w14:textId="68804027" w:rsidR="006C273F" w:rsidRDefault="006C273F" w:rsidP="006C273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FB56D" w14:textId="1B2A1321" w:rsidR="006C273F" w:rsidRDefault="006C273F" w:rsidP="006C273F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138.61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FFDED" w14:textId="382C8F3D" w:rsidR="006C273F" w:rsidRDefault="006C273F" w:rsidP="006C273F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D3314" w14:textId="207FDE1F" w:rsidR="006C273F" w:rsidRDefault="006C273F" w:rsidP="006C273F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132.19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D7922" w14:textId="6478FF43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CD25D" w14:textId="10E5896E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5FD81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64EF86C" w14:textId="3C6B0EB6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6C273F" w:rsidRPr="00755D48" w14:paraId="2650CB65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4891D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DCED44" w14:textId="4B281EA0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86F801" w14:textId="58B46A52" w:rsidR="006C273F" w:rsidRDefault="006C273F" w:rsidP="006C273F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5484F" w14:textId="1C5FB9DC" w:rsidR="006C273F" w:rsidRDefault="006C273F" w:rsidP="006C273F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3C19D" w14:textId="1F6A003F" w:rsidR="006C273F" w:rsidRDefault="006C273F" w:rsidP="006C273F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5F61" w14:textId="409823C3" w:rsidR="006C273F" w:rsidRDefault="006C273F" w:rsidP="006C273F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133.15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E0AE" w14:textId="27A0D67E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26840" w14:textId="605173C4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17CC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4A62E72" w14:textId="5044AEAC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6C273F" w:rsidRPr="00755D48" w14:paraId="2743BDA0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979E76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6D442" w14:textId="0F0E4A8D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29B513" w14:textId="3FE52418" w:rsidR="006C273F" w:rsidRDefault="006C273F" w:rsidP="006C273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49695" w14:textId="54A674B9" w:rsidR="006C273F" w:rsidRDefault="006C273F" w:rsidP="006C273F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139.03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1B58F" w14:textId="10D8CC67" w:rsidR="006C273F" w:rsidRDefault="006C273F" w:rsidP="006C273F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F0A36" w14:textId="6826542C" w:rsidR="006C273F" w:rsidRDefault="006C273F" w:rsidP="006C273F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136.93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79C99" w14:textId="21780423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F7166" w14:textId="144378A0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757A8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52E2B67" w14:textId="2C6AB773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6C273F" w:rsidRPr="00755D48" w14:paraId="725E161E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2D84B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B0941B" w14:textId="00231363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vAlign w:val="center"/>
          </w:tcPr>
          <w:p w14:paraId="6A2EA7FF" w14:textId="63F4028B" w:rsidR="006C273F" w:rsidRDefault="006C273F" w:rsidP="006C273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EFD9D3" w14:textId="38594FFF" w:rsidR="006C273F" w:rsidRPr="00BA5E2A" w:rsidRDefault="006C273F" w:rsidP="006C273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84349D" w14:textId="4227AD41" w:rsidR="006C273F" w:rsidRPr="00BA5E2A" w:rsidRDefault="006C273F" w:rsidP="006C273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35762" w14:textId="5DBC4913" w:rsidR="006C273F" w:rsidRPr="00BA5E2A" w:rsidRDefault="006C273F" w:rsidP="006C273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9C1741" w14:textId="5F7CF23D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4EB7C" w14:textId="632ECD95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3AC9D7" w14:textId="324FD68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 with UE speed = 3km/hr</w:t>
            </w:r>
          </w:p>
        </w:tc>
      </w:tr>
      <w:tr w:rsidR="006C273F" w:rsidRPr="00755D48" w14:paraId="1566434B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8124F5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73B5A0" w14:textId="7EF1C68F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0B0BA72D" w14:textId="314B5734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91A20" w14:textId="39730F3B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0C20FB" w14:textId="0340EC1E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5A117A" w14:textId="57FB00DC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5D5C6C" w14:textId="44E794B4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AF72AD" w14:textId="0340A29F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CF2FB6" w14:textId="0A61AE39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6C273F" w:rsidRPr="00755D48" w14:paraId="6C1E8BA9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30567C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729C67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3E6EE96" w14:textId="0296AC6A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BE229" w14:textId="5D225D76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00076D" w14:textId="742CF332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9B3D8" w14:textId="34C150DC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537BD" w14:textId="4F7A00D6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8386F" w14:textId="167F02BD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B9CDF2" w14:textId="18FDEAD9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6C273F" w:rsidRPr="00755D48" w14:paraId="09FA569C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E0CEEC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6F2FBD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D87572D" w14:textId="4B94C90D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83A4F" w14:textId="54A66AEF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519DD2" w14:textId="3314E0A2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20792D" w14:textId="37402816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D57ECD" w14:textId="3D951BE8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6E54F1" w14:textId="1C5C736B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BD6C8D" w14:textId="11D93F61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6C273F" w:rsidRPr="00755D48" w14:paraId="0F797010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D95C09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ACBC68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1C4B448" w14:textId="5D43BAB1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44E11C" w14:textId="7BD0879D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7CB66D" w14:textId="5F21E40F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6F69D6" w14:textId="6A94D6B3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3C0258" w14:textId="4EB7F3EA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32CE5F" w14:textId="7E28FF33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3FBA3" w14:textId="3BA51F32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6C273F" w:rsidRPr="00755D48" w14:paraId="232E72FF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CCD31B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CB7C9E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7869A6" w14:textId="5C182E54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A049C" w14:textId="581DD5FD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0F9F87" w14:textId="1C657416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7C320" w14:textId="6BF91334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B58E98" w14:textId="021540B0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2C539B" w14:textId="16EF119D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903AD9" w14:textId="48AA8739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6C273F" w:rsidRPr="00755D48" w14:paraId="0DC880AA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A8C92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EFB90C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9ACC84" w14:textId="1791074F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49E8D" w14:textId="55A18A3E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633C58" w14:textId="7AA5766C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0EF3DB" w14:textId="400F595C" w:rsidR="006C273F" w:rsidRPr="006C273F" w:rsidRDefault="006C273F" w:rsidP="006C273F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ADE403" w14:textId="045F49E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111D8F" w14:textId="6C836722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A7C1F4" w14:textId="5112692D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6C273F" w:rsidRPr="00755D48" w14:paraId="35436646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9CE2A8E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6C273F" w:rsidRPr="00755D48" w14:paraId="2B54D6BE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B7595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EBCE4E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2563C83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C2D95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4D6541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3223F6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A7ACB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65A345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3592FE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C273F" w:rsidRPr="00755D48" w14:paraId="36DA543F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0BF00E6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927B80" w14:textId="2A0CF578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098D8C3" w14:textId="3644C0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05C99" w14:textId="53330710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AD366B" w14:textId="7CECC1AD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D82BB" w14:textId="2DF1315C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D344C" w14:textId="08565BC8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C24D2" w14:textId="69100AA1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0D64A1" w14:textId="5BDAE7C0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6C273F" w:rsidRPr="00755D48" w14:paraId="4C0C2496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DED3F8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76BE31" w14:textId="4E31C2BA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6B2342" w14:textId="4FE6F0B5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34836E" w14:textId="06F18271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A2CE87" w14:textId="1A5C24F5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9FA65" w14:textId="305C858B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</w:t>
            </w:r>
            <w:r>
              <w:rPr>
                <w:sz w:val="18"/>
                <w:lang w:eastAsia="zh-CN"/>
              </w:rPr>
              <w:t>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7B700" w14:textId="753D23C1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E471B1" w14:textId="0F08F90E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EA3BFE" w14:textId="7B32C995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6C273F" w:rsidRPr="00755D48" w14:paraId="1CFAF51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E479DE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23F84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F90307" w14:textId="425F503B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5FCB4" w14:textId="28036199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8B71" w14:textId="4D5006D8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1FE2" w14:textId="1C8753B2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9CC90" w14:textId="469DF763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97147" w14:textId="57B9B1C0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B8DC8" w14:textId="3B0FF6FC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6C273F" w:rsidRPr="00755D48" w14:paraId="5EF39A1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95F7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0A948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9B0075" w14:textId="36497C89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D3F0E" w14:textId="544AFF5C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8B88E" w14:textId="2C13F1CF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CE977" w14:textId="1DE7839E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7D1" w14:textId="774828D3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6C1BE" w14:textId="3C127366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3878A" w14:textId="64D72D32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6C273F" w:rsidRPr="00755D48" w14:paraId="0C318132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5E3C2E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7A2FB" w14:textId="0AACAD7C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42ABC" w14:textId="1D8821C0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846EF" w14:textId="0A8382F8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63A75" w14:textId="72440AC1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D691B" w14:textId="375D83D4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136.82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5F90B" w14:textId="19971D48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D25E" w14:textId="554B0EA6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DD8B0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5B642E8" w14:textId="65EE9E5E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6C273F" w:rsidRPr="00755D48" w14:paraId="106A989F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361681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A4DAC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528E29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48A19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29455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16402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6867A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1E9C8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29A6A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1ADCC4C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6DC382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23175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60508A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E7B59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EEE87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B226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C0E16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510E7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61627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2C1967D1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54A94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ACC29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3703CF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9D78B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C3F1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FCEB0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9237C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314F4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7A45E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277D12FE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26B3FD8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6C273F" w:rsidRPr="00755D48" w14:paraId="6ECD2D51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4E65BB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A16709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0FAB5A3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17013C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973E88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4691D0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4D16B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F2F5A0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C5C96C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C273F" w:rsidRPr="00755D48" w14:paraId="5662FAFD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0506AA5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181D46" w14:textId="158E8F32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027DE66" w14:textId="72365211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BABF8" w14:textId="0EEAECC4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513CC8" w14:textId="737CF53B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5AFE2" w14:textId="6AFAEA31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8921CE" w14:textId="1C904F40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2B838" w14:textId="12C49F33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C23B20" w14:textId="3220D492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6C273F" w:rsidRPr="00755D48" w14:paraId="478FB177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4396E0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FFD67B" w14:textId="71819991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D414FB" w14:textId="16644B28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35DB65" w14:textId="2024EB3E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2E6F10" w14:textId="75AC6DBD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76339" w14:textId="1265F2AE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565435" w14:textId="03A35C69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92835" w14:textId="29F3C626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B84083" w14:textId="135B9D26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6C273F" w:rsidRPr="00755D48" w14:paraId="43EFDCF3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97EDD5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8BE8C8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6E29C7" w14:textId="1ADF673E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5B16D" w14:textId="66C8F7B8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47F6F" w14:textId="3C53ACCE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9A131" w14:textId="24E081E0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97C70" w14:textId="6A3E83D8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7B1E7" w14:textId="32522BFF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9CE6" w14:textId="5E853F85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6C273F" w:rsidRPr="00755D48" w14:paraId="703CE3A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FC355C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802FB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B73AFD" w14:textId="49075098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ED3A7" w14:textId="257D0F40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A7C0B" w14:textId="70924EAE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58BB0" w14:textId="614AD393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CA2AD" w14:textId="013E59F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9821D" w14:textId="056EAD3F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1865F" w14:textId="271C94FE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  <w:r w:rsidRPr="00755D48">
              <w:rPr>
                <w:sz w:val="18"/>
                <w:lang w:eastAsia="zh-CN"/>
              </w:rPr>
              <w:t xml:space="preserve"> </w:t>
            </w:r>
          </w:p>
        </w:tc>
      </w:tr>
      <w:tr w:rsidR="006C273F" w:rsidRPr="00755D48" w14:paraId="00BAD2CD" w14:textId="77777777" w:rsidTr="00BA5E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8E2F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B524D" w14:textId="22D7B7E3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513AC6" w14:textId="48B644D9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8AB54" w14:textId="137C1A51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1707B" w14:textId="1B0A54F8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51D03" w14:textId="766A62C4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6DF60" w14:textId="6A5BEDA4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40CD7" w14:textId="63B890C1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636B2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22D58F6" w14:textId="2FBD2ACC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PUCCH PF1</w:t>
            </w:r>
          </w:p>
        </w:tc>
      </w:tr>
      <w:tr w:rsidR="006C273F" w:rsidRPr="00755D48" w14:paraId="0880F585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AF70C62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A2EFC8" w14:textId="33BDDA96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D59FF3" w14:textId="621EFE3D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61462" w14:textId="5A0C4DD0" w:rsidR="006C273F" w:rsidRPr="00755D48" w:rsidRDefault="006C273F" w:rsidP="006C273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8A4AD" w14:textId="251214BB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28014" w14:textId="41B2208D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84313" w14:textId="69979A29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1881" w14:textId="78020808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2D638" w14:textId="6A823290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6C273F" w:rsidRPr="00755D48" w14:paraId="780E25B8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579441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DF7081" w14:textId="486DF800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EBFE79" w14:textId="3DE4008E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8E3A4E" w14:textId="6EF61E34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5F8DB7" w14:textId="72F1954B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CC74FA" w14:textId="38F9475F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0904E" w14:textId="4E33DB5B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9CF959" w14:textId="367315B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168C39" w14:textId="40718039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6C273F" w:rsidRPr="00755D48" w14:paraId="6DBEDCDB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C9FAD4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A881F0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8DB5BE" w14:textId="5293E223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8226E6" w14:textId="0E5731A8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1AF62F" w14:textId="4218C4CF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33E7D" w14:textId="4B431DAD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61444F" w14:textId="68D665F0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867120" w14:textId="04119E34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AEBE13" w14:textId="2489AE1D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6C273F" w:rsidRPr="00755D48" w14:paraId="76EFB1F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BA46F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501F4C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CD92CE" w14:textId="12375643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85CDC4" w14:textId="6FF509F9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33A561" w14:textId="268C9A28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C5786" w14:textId="7B02BE61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968EFE" w14:textId="334E84E0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F85B8C" w14:textId="664C661B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DCE952" w14:textId="044B35CD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  <w:r w:rsidRPr="00755D48">
              <w:rPr>
                <w:sz w:val="18"/>
                <w:lang w:eastAsia="zh-CN"/>
              </w:rPr>
              <w:t xml:space="preserve"> </w:t>
            </w:r>
          </w:p>
        </w:tc>
      </w:tr>
      <w:tr w:rsidR="006C273F" w:rsidRPr="00755D48" w14:paraId="2FF550AA" w14:textId="77777777" w:rsidTr="00CA127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650969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826C7CE" w14:textId="555C782A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2CBE854" w14:textId="577AD8F8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CA4BA" w14:textId="1EE289A6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CA1271"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682E9E" w14:textId="73C759D4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CA1271"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11BF8" w14:textId="41CE0085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CA1271"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2AD841" w14:textId="16F6B461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B70351" w14:textId="11729A59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980924" w14:textId="77777777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D06FBC4" w14:textId="07A3AEDB" w:rsidR="006C273F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6C273F" w:rsidRPr="00755D48" w14:paraId="217E2E9C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48C8137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6054D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2465183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B1CFD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7FC00D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7AC1B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26B8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345DE8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035FC7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090ECFE8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CEDDEF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24C356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C6685D8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99F60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D3F753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3EFA3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CD1ACD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8A1B78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4C7AC6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5914844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4A9FD2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E1F909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1B7528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A63C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830836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DED290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40BB14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559CCB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6D103C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2C58D483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326EF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994675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30FA14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6C0AE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4AD74F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32D487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02F48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F2E11A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B29DB4" w14:textId="77777777" w:rsidR="006C273F" w:rsidRPr="00755D48" w:rsidRDefault="006C273F" w:rsidP="006C273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408F4CD" w14:textId="17677638" w:rsidR="00DF449D" w:rsidRDefault="00DF449D" w:rsidP="00DF449D"/>
    <w:p w14:paraId="5E855760" w14:textId="795C2887" w:rsidR="00895034" w:rsidRPr="00F60284" w:rsidRDefault="00895034" w:rsidP="00895034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4</w:t>
      </w:r>
      <w:r w:rsidRPr="007368F9"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5AE16B75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6DD82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1080D068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E45B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A530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75040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E2A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661E0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3E198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09EA0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BFD518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C7E1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1CFCAE" w14:textId="33B3A1B6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E1687E2" w14:textId="4DD3E30B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67DFCA" w14:textId="704A6A12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01176F" w14:textId="6D0D7C8E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9ECC901" w14:textId="3A3B3487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E7F05E" w14:textId="340930F3" w:rsidR="005746C9" w:rsidRPr="00755D48" w:rsidRDefault="00FA11E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</w:t>
            </w:r>
            <w:r w:rsidR="002D650A">
              <w:rPr>
                <w:sz w:val="18"/>
                <w:lang w:eastAsia="zh-CN"/>
              </w:rPr>
              <w:t>correction factor for</w:t>
            </w:r>
            <w:r w:rsidR="007E104F">
              <w:rPr>
                <w:sz w:val="18"/>
                <w:lang w:eastAsia="zh-CN"/>
              </w:rPr>
              <w:t xml:space="preserve"> BF gain of</w:t>
            </w:r>
            <w:r w:rsidR="002D650A">
              <w:rPr>
                <w:sz w:val="18"/>
                <w:lang w:eastAsia="zh-CN"/>
              </w:rPr>
              <w:t xml:space="preserve"> broadcast channel is 8</w:t>
            </w:r>
            <w:r w:rsidR="007E104F">
              <w:rPr>
                <w:sz w:val="18"/>
                <w:lang w:eastAsia="zh-CN"/>
              </w:rPr>
              <w:t xml:space="preserve"> </w:t>
            </w:r>
            <w:r w:rsidR="002D650A">
              <w:rPr>
                <w:sz w:val="18"/>
                <w:lang w:eastAsia="zh-CN"/>
              </w:rPr>
              <w:t>dB</w:t>
            </w:r>
          </w:p>
        </w:tc>
      </w:tr>
      <w:tr w:rsidR="00C20E5C" w:rsidRPr="00755D48" w14:paraId="350BB2E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D091A" w14:textId="77777777" w:rsidR="00C20E5C" w:rsidRPr="00755D48" w:rsidRDefault="00C20E5C" w:rsidP="00C20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C2DD40" w14:textId="3BC86DFB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10AE9993" w14:textId="132FFDBE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-15.4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5464E28" w14:textId="33262768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151.4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311F62" w14:textId="59C2A243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8DDE0D" w14:textId="1AD7CA3F" w:rsidR="00C20E5C" w:rsidRPr="00755D48" w:rsidRDefault="00C20E5C" w:rsidP="00C20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129.4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8C5E55" w14:textId="6376878F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53 dBm downlink power. See Tdoc for </w:t>
            </w:r>
            <w:r>
              <w:rPr>
                <w:sz w:val="18"/>
                <w:lang w:eastAsia="zh-CN"/>
              </w:rPr>
              <w:lastRenderedPageBreak/>
              <w:t>addl. details</w:t>
            </w:r>
          </w:p>
        </w:tc>
      </w:tr>
      <w:tr w:rsidR="00C20E5C" w:rsidRPr="00755D48" w14:paraId="0C5C868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DB2176" w14:textId="77777777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F61AB" w14:textId="553B6D63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72A0A3" w14:textId="63E05324" w:rsidR="00C20E5C" w:rsidRPr="00755D48" w:rsidRDefault="00C20E5C" w:rsidP="00C20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93393" w14:textId="2FE286AA" w:rsidR="00C20E5C" w:rsidRPr="00755D48" w:rsidRDefault="00C20E5C" w:rsidP="00C20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C8E9C" w14:textId="2054E188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7A20F" w14:textId="735CD39A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0D372" w14:textId="4B2EB9CC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downlink power. See Tdoc for addl. details</w:t>
            </w:r>
          </w:p>
        </w:tc>
      </w:tr>
      <w:tr w:rsidR="00DE5607" w:rsidRPr="00755D48" w14:paraId="727099E8" w14:textId="77777777" w:rsidTr="00DE560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16871" w14:textId="77777777" w:rsidR="00DE5607" w:rsidRPr="00755D48" w:rsidRDefault="00DE5607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0A5DE" w14:textId="312D2329" w:rsidR="00DE5607" w:rsidRPr="00755D48" w:rsidRDefault="00DE5607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58284B" w14:textId="2BAAADF1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E7547" w14:textId="4DDFCC6B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5E8D5" w14:textId="1DB204DB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1E427" w14:textId="5171132F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AB5E2" w14:textId="79F9D2CE" w:rsidR="00DE5607" w:rsidRPr="00755D48" w:rsidRDefault="00DE5607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A709D" w:rsidRPr="00755D48" w14:paraId="5D6FA35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4CD4E5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26F24" w14:textId="69CEA36F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AE7945" w14:textId="7B182D34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0097" w14:textId="698B27B1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6875C" w14:textId="1A7E8F30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39A7B" w14:textId="0447EEC5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A3428" w14:textId="540D72E3" w:rsidR="001A709D" w:rsidRPr="00755D48" w:rsidRDefault="00F67EB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E5607" w:rsidRPr="00755D48" w14:paraId="2D1393B2" w14:textId="77777777" w:rsidTr="00DE560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DA4561" w14:textId="77777777" w:rsidR="00DE5607" w:rsidRPr="00755D48" w:rsidRDefault="00DE5607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6A46EFC" w14:textId="20034D1C" w:rsidR="00DE5607" w:rsidRPr="00755D48" w:rsidRDefault="00DE5607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5D427DBB" w14:textId="39B1E5EB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ADE5403" w14:textId="78CE2B6E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E49D234" w14:textId="18650A9B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111E9F0" w14:textId="7754A882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4855E1" w14:textId="05D17905" w:rsidR="00DE5607" w:rsidRPr="00755D48" w:rsidRDefault="00DE5607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A709D" w:rsidRPr="00755D48" w14:paraId="4CDB231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15F05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27A9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16FC0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E8ED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A140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F7FE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98FB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5AA33E68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D16E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33EB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E4A5DF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43C2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37E9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BD4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8E12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3E02F51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9E0B6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920C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DC27E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36AB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19EE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2AF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2A1B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490AD4C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809C9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419A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5922D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A5FA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489C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721D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9061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7580CC4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90BF6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B198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DFEED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BA0C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3BBE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B421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32B4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06D90CBB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9156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631E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5675C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1A9A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6AC1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48CD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C5E4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166D9147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FCA13F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1A709D" w:rsidRPr="00755D48" w14:paraId="2F00C7B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6B056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BABAC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E9D0C6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9F1EBF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F72C9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57580A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D4850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A709D" w:rsidRPr="00755D48" w14:paraId="60F2D49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F9C34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C4EC1B" w14:textId="0350671B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8A2B0EE" w14:textId="3B9BFF1F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46A9498" w14:textId="20E6139A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7D367E8" w14:textId="042CC44B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445FD36" w14:textId="6393EFD6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0FB07F" w14:textId="456CC02D" w:rsidR="001A709D" w:rsidRPr="00755D48" w:rsidRDefault="00FE4A07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9B3D74" w:rsidRPr="00755D48" w14:paraId="62892D93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D2D0F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A77656" w14:textId="0BD8338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B739C95" w14:textId="003DE34B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4AC3B8" w14:textId="61456386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sz w:val="18"/>
                <w:lang w:eastAsia="zh-CN"/>
              </w:rPr>
              <w:t>147.94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43172E" w14:textId="3E07FD1F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DCEF12" w14:textId="538676A3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125.98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6CC313A" w14:textId="6882260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A709D" w:rsidRPr="00755D48" w14:paraId="38D7E41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A6406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0E39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927F89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87F6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DC99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AD6C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F84D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1916A1E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5A11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2CB2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09379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594B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5E3B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D39F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C72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6CBE4BB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4ECAC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516C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D084AE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F567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5E4E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C716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7485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3EF2D2A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B110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79354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5FCADD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A5156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D32C82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35D27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D9007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7C6DDE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87621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CA48D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3596D6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C791B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2EE0C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071A8A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5EF1C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0BA6FE6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0DBAB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FC17E5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0D1974E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4A58CF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E1DC68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56315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0AF99A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16CB8030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07A819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1A709D" w:rsidRPr="00755D48" w14:paraId="09D69E8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801799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A292F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EDB46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2F7C2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BA099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0E5BD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52DE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1DD91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1F3F9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73843" w:rsidRPr="00755D48" w14:paraId="0770FCD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8D7140" w14:textId="77777777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3E588E" w14:textId="0CA953BC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CD7EAD1" w14:textId="0D0D07DB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584CB7" w14:textId="405F5E41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83B477" w14:textId="2A58D2B3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AF049D" w14:textId="3BF16345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0BB2E" w14:textId="50C626C3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297368" w14:textId="05C3A47C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53D3041" w14:textId="054BD9EA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73843" w:rsidRPr="00755D48" w14:paraId="4E772D8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F912E" w14:textId="77777777" w:rsidR="00673843" w:rsidRPr="00755D48" w:rsidRDefault="00673843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914E7A" w14:textId="3D89D721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97C8414" w14:textId="708AB669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E39A02" w14:textId="5F45BB90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97EEAF" w14:textId="5AFA4A57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AC6CA4" w14:textId="4338A244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D0AAD8" w14:textId="2E53DD3B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36DD17" w14:textId="42430939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5CC6CCF" w14:textId="77777777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0A2C075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1B205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554B9" w14:textId="363230D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7FF4E1" w14:textId="3E89632E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3401" w14:textId="37AEADD5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148.04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1E327" w14:textId="434FA137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4325F" w14:textId="60E896D7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135.06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D533C" w14:textId="55EFAA7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EEDC6" w14:textId="666B9AC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EA92D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A54C1FB" w14:textId="384D031B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9B3D74" w:rsidRPr="00755D48" w14:paraId="0869A019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E0F2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87CB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B697F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0737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41F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DE25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00B8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611A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1146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7CA9ED4C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2F944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5866A5" w14:textId="3F60C91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66B5A2" w14:textId="70B43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30510" w14:textId="4CC0C498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5D802" w14:textId="1A42D88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C8A1C" w14:textId="1178AC2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4407" w14:textId="5D71EF9F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DB8CE" w14:textId="7702863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577ED8" w14:textId="483A5769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9B3D74" w:rsidRPr="00755D48" w14:paraId="5F2E1C4F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016BB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8EA6CC" w14:textId="1FD7EBE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A1ACFC" w14:textId="36E3FBEB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62753" w14:textId="63443DA9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CF64A8" w14:textId="4BFE6DB0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56223" w14:textId="7AC2C4F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A2C223" w14:textId="1D0C05C3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FEA86F" w14:textId="7145DA63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907D9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5FF4778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0ED7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A30E9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F73128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9A281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0202C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0899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1C54A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E7835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A6C58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957AE0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9950D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BE9AF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F4D1B8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4E8C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03B82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BC3BB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4B67B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D5E28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5FCD6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1F940C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BC129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211E3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E91002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BF4EF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44BEF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5F82F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2F36A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4FD1F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361CB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7C54E0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35C12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406A0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930A5D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65F3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900A2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2BBC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ACF4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FEDF0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BE587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7999470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312C4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7C726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3F19F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2F1B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F8FD80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5FDA5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47115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7228F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79AD2E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1646493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4694F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CE5F4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62A684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E85A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8AB4D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49173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0B804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44F69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FB4CDC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6F30C97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73B69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9B3D74" w:rsidRPr="00755D48" w14:paraId="4825FE9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DAE022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95218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F341AF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AAD2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D07E1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20D8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EA1D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A41AE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A93A1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B3D74" w:rsidRPr="00755D48" w14:paraId="793A43C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4A49AD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D59FA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35A5FE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1EB88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9ACE9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F3665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922D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B78A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3FE4D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566DBB6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47DE7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2DA6A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55E924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EB08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679CE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B7D5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05807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1E8F6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7130E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4872FB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BB1BB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2DEE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CEDA5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B87A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42F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9EEC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92BE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6ACF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73ED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77683A7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963E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BB7E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8B820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7D6F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E200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EF6F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566C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5B71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DC76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5D80567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4971AC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C202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9B92B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7BEE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C6A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B093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D976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690D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EF9C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5BFDE7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81650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0C881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CCD08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9FCB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11524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F089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48B6A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94414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98BFA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69A4136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AAC8A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E16FF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391056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96D3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2F38A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C896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4FF32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2F3A8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E59C2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71B3758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8453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D3DB5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E9297B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D1F0D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10260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903C9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1BA2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FF850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9FE22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6B7CDEF8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B10FA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FB1DE9E" w14:textId="653E3FD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5B63DA5" w14:textId="65C41FF1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67D2A9" w14:textId="27EEF8B3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097090" w14:textId="5207AAA0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3035FA" w14:textId="57EAF7A0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3A6CA" w14:textId="545C31BE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726DAD" w14:textId="7A051C4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67BFF8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05E6349B" w14:textId="4F84A569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9B3D74" w:rsidRPr="00755D48" w14:paraId="53A82DE6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82C6E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167599" w14:textId="2023501B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AA3FF5" w14:textId="1540F08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45784" w14:textId="3AD256FF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7E6806" w14:textId="44C4346B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699ECB" w14:textId="4D9E36F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DD23F" w14:textId="65589D80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77A86E" w14:textId="5FC5A2C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D857362" w14:textId="67C2C7E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5EBD0481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F5AC5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E17300" w14:textId="4C970FD6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005A856" w14:textId="5A4756F0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79CEC" w14:textId="7DDF18FD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147.94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EBCD9E" w14:textId="72CEA003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C15F8" w14:textId="7BDD87E6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134.96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39054" w14:textId="7CB389A6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64BA0F" w14:textId="0EB49254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1BADA5" w14:textId="77777777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405E5F15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F42BF99" w14:textId="7F7275C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9B3D74" w:rsidRPr="00755D48" w14:paraId="66CCF4D2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62C45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C134AF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30E91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BB42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EB4C6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DEFE8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69B1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07ACE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81BA1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518D71D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FD90EC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9B3D74" w:rsidRPr="00755D48" w14:paraId="066A8A81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5013FD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BF9E4F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CD14F0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D209C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CDD44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55C8D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5BAA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D6E33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D6F46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B3D74" w:rsidRPr="00755D48" w14:paraId="388802D0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50391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AB63CC" w14:textId="1089922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2082A5" w14:textId="1CC22B0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0BF3F" w14:textId="7E2CE13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F59C6B" w14:textId="66CA4BF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7E881D" w14:textId="6A099AE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38B92C" w14:textId="650824F6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249165" w14:textId="2631736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4EAA351" w14:textId="6E59CD1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9B3D74" w:rsidRPr="00755D48" w14:paraId="6A1BCED2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E0BBB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8ECA6D" w14:textId="08B984E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CF89B1B" w14:textId="6C5364C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316AE" w14:textId="0E413F3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69C9B5" w14:textId="300326F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BFCF1" w14:textId="259C356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3A1BD" w14:textId="0900F53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F0909F" w14:textId="217BB9AF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AE9101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7622FFD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DA478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6B57A" w14:textId="39EE3D0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29CBBF8" w14:textId="03A837C6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41134" w14:textId="67704E91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4D840" w14:textId="5A82EDE3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162.48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8D95B" w14:textId="6BECF5CE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74430" w14:textId="7C9EBF9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FADE5" w14:textId="7129094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6BC25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29EF679" w14:textId="707CA3F1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9B3D74" w:rsidRPr="00755D48" w14:paraId="5B067004" w14:textId="77777777" w:rsidTr="001A70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7C0F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1F20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8003E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FE9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0F2F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6078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CCF4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8472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DBE9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367D2969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104214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9B3D74" w:rsidRPr="00755D48" w14:paraId="3869F33E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AAA76B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8990E9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2D1950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F86E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F7702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6B4B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A029A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69A1B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6E958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B3D74" w:rsidRPr="00755D48" w14:paraId="7342CE15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A55DA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069821" w14:textId="211788D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A06CFE7" w14:textId="3756E216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62A750" w14:textId="54289D01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DB96C1A" w14:textId="5B7A4C01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74D23A" w14:textId="4ED6465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B1B810" w14:textId="41A0B2F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EF121C" w14:textId="4F171E4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7967CE9" w14:textId="647BC189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9B3D74" w:rsidRPr="00755D48" w14:paraId="4A51A564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E8FAD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EC8DE1" w14:textId="44F12943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60BE747" w14:textId="61FD0AE4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B44FE9" w14:textId="34C666C1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6A4B33" w14:textId="3D7152F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D3CE28" w14:textId="5FEF9A7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9873DA" w14:textId="7104CA80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14931" w14:textId="1488E27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A81A2D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3AE8494C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42D481" w14:textId="77777777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F3746" w14:textId="533C7943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584D2D" w14:textId="5204EE62" w:rsidR="009B3D74" w:rsidRPr="00755D48" w:rsidRDefault="009B3D74" w:rsidP="008B7D7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57B89" w14:textId="223A06C9" w:rsidR="009B3D74" w:rsidRPr="00755D48" w:rsidRDefault="009B3D74" w:rsidP="008B7D7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0F57C" w14:textId="2723170D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6712A" w14:textId="083812E3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006F0" w14:textId="6A3934AD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7053F" w14:textId="2FA6C31D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1167B" w14:textId="2B980973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</w:tr>
      <w:tr w:rsidR="009B3D74" w:rsidRPr="00755D48" w14:paraId="6AFA609C" w14:textId="77777777" w:rsidTr="009B3D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0AF9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C280A" w14:textId="2389AE96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8E3DE" w14:textId="73FB6C22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AAC7E" w14:textId="0F7044AC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149.02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82661" w14:textId="610738C0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159.04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53173" w14:textId="6D18F56A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sz w:val="18"/>
              </w:rPr>
              <w:t>141.41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6FD4A" w14:textId="718BD146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FEB08" w14:textId="1BE86EAE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AD39D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2986228" w14:textId="51C51609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9B3D74" w:rsidRPr="00755D48" w14:paraId="53997473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25936D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9B3D74" w:rsidRPr="00755D48" w14:paraId="691D1C37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1154F4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8EEEB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B67FA5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FB564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2A0C5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27DC3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38F55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7E02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CEBC5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B3D74" w:rsidRPr="00755D48" w14:paraId="37749DD4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CD0617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38EDC1" w14:textId="1193F30E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05A377" w14:textId="3785FF6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5CAEFF" w14:textId="0DB21FF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B25CC4" w14:textId="2CCE6F9E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9D9CF3" w14:textId="3F62FA7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AF6A3" w14:textId="76F8DD2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49552" w14:textId="4CAA022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81136EB" w14:textId="1F6F039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9B3D74" w:rsidRPr="00755D48" w14:paraId="7956C08F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D79A4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4705A3" w14:textId="73E0263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B0289E" w14:textId="5943B8F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2E62D" w14:textId="1CD476E4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152FB5" w14:textId="69CF087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D3E0AF" w14:textId="7FE8E4B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5F80AD" w14:textId="507DD12F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D8444B" w14:textId="47318F3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0C0A3C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BC176EE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6168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BF41E" w14:textId="2568C70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10F505" w14:textId="3FA75C49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49DA8" w14:textId="128C3E14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0EB89" w14:textId="29364BC6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160.63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88E69" w14:textId="2305C1D9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C08FE" w14:textId="2EEA7049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1DC1D" w14:textId="72E25AD0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6330E" w14:textId="70C2C38A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9B3D74" w:rsidRPr="00755D48" w14:paraId="6DD29EC7" w14:textId="77777777" w:rsidTr="001A70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4FF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3B55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A03D1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58D6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F6D3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E5A1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2B5D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5D2C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379C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6CEFF3B6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2224F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9B3D74" w:rsidRPr="00755D48" w14:paraId="4D30722A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C6575D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679D1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02543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65D2A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4FBA4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AAC22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8775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371E9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D8CD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B3D74" w:rsidRPr="00755D48" w14:paraId="5328E9AF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98843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15B682" w14:textId="666F643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007625B" w14:textId="4D7A208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5521AF" w14:textId="6ECBAA09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AFA349B" w14:textId="0F7C379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0E5DE" w14:textId="4C20A2FE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3F3B09" w14:textId="483729A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C88363" w14:textId="307AE9B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D6552DF" w14:textId="74139AD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</w:t>
            </w:r>
            <w:r>
              <w:rPr>
                <w:sz w:val="18"/>
                <w:lang w:eastAsia="zh-CN"/>
              </w:rPr>
              <w:lastRenderedPageBreak/>
              <w:t>correction factor for BF gain of broadcast channel is 8 dB</w:t>
            </w:r>
          </w:p>
        </w:tc>
      </w:tr>
      <w:tr w:rsidR="009B3D74" w:rsidRPr="00755D48" w14:paraId="2586DD35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99D30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40FE45" w14:textId="7665118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67714A" w14:textId="07D1720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71DDA6" w14:textId="4BF6CF4E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512B3B" w14:textId="7221528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F44EED" w14:textId="338F24E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4A16E" w14:textId="7CD7D2C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31CFCE" w14:textId="0E8EB56F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0FDD95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0193F85E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E0F97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047CD" w14:textId="406D0B8F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5F70B8" w14:textId="326150AE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41664" w14:textId="5A60F3FB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BC21D" w14:textId="547CDD0B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28677" w14:textId="5538C84F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D31FC" w14:textId="7E696C51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37794" w14:textId="2D6D55A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F12DF" w14:textId="567C265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9B3D74" w:rsidRPr="00755D48" w14:paraId="0FAC7671" w14:textId="77777777" w:rsidTr="001A70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BE23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287C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EF2E2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9619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26B6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E033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E177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285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54BD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62E79E6F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488B04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809FA9D" w14:textId="1FB70696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E00A91" w14:textId="2D230FD0" w:rsidR="009B3D74" w:rsidRPr="00755D48" w:rsidRDefault="009B3D74" w:rsidP="00645BB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212A1" w14:textId="35227BC6" w:rsidR="009B3D74" w:rsidRPr="00755D48" w:rsidRDefault="009B3D74" w:rsidP="00645BB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15592" w14:textId="06F33346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C3E2" w14:textId="3B02BDD3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7757" w14:textId="733926BC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60DF6" w14:textId="728FE764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392698A" w14:textId="3222D8E0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9B3D74" w:rsidRPr="00755D48" w14:paraId="2A2363B9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B5F737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D9F296" w14:textId="4B8464F5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3C5D22" w14:textId="15ACD32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CD7F67" w14:textId="222D4155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9D3FAC" w14:textId="3D301C44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A0AA19" w14:textId="79B933FE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A3800" w14:textId="510C8890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335DAD" w14:textId="68DFEEBA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89D6B1F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F965C34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B5736B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19A717" w14:textId="34DD07FC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92BE152" w14:textId="1E882D2F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FB099" w14:textId="693A275C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D6C50F" w14:textId="7704D29B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2A472" w14:textId="0F106A84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B74A4" w14:textId="03D2F424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369F81" w14:textId="4EECC6AB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91EF4E" w14:textId="6C8E73CC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9B3D74" w:rsidRPr="00755D48" w14:paraId="36E63366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5BFAB4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AD8DA2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A1F22D7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888BA5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61F4F5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F47CE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72536C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F728CE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E5471E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1D9C32E4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4EA04E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68986B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6AC10AC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85B1F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9C766D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77F5FD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4B2D7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DCA54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77EBC2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6D7D8DD6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591E43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EAA41D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1A6DA15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092088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31F77F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F080CD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8A251F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BED86C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818FFD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1CB47E04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73C0A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86F153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E4BEA4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7269FA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5871D7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40CA9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369B25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EA95B6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7E3497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75E438E2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32E5A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2616CD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4583BA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B3476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786E0E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2EB19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1FA05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0166C9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D1061C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F07F523" w14:textId="77777777" w:rsidR="00533168" w:rsidRDefault="00533168" w:rsidP="00DF449D"/>
    <w:p w14:paraId="0D4E73EA" w14:textId="045FEE1D" w:rsidR="00933508" w:rsidRPr="00F60284" w:rsidRDefault="00933508" w:rsidP="00933508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D90C61">
        <w:t>5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45F71BF2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F6738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19FF718F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F7E2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B8AB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29842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637B7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28AFD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93411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D95E1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B3D74" w:rsidRPr="00755D48" w14:paraId="379E1DF2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7B427E7" w14:textId="7777777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6BC885" w14:textId="245D7898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2F87D0C" w14:textId="29B75F00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E1E9F6" w14:textId="4820DDD6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D94979" w14:textId="7BA9A756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E48F42" w14:textId="0F28D580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58AAD2" w14:textId="1DCA8DDF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9B3D74" w:rsidRPr="00755D48" w14:paraId="5593368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EF96DE" w14:textId="77777777" w:rsidR="009B3D74" w:rsidRPr="00755D48" w:rsidRDefault="009B3D74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7BA734" w14:textId="30E823DB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BCA4697" w14:textId="77DA9653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02DA62" w14:textId="046D53B0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A80BF0A" w14:textId="7868AFDE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2DA984" w14:textId="6B90D9D9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ACD0059" w14:textId="58248E9F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9B3D74" w:rsidRPr="00755D48" w14:paraId="1A657C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A02EAB" w14:textId="77777777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B0421" w14:textId="7B1D60E6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4A2DB1" w14:textId="311B44F4" w:rsidR="009B3D74" w:rsidRPr="00755D48" w:rsidRDefault="009B3D74" w:rsidP="00633BA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7D8FC" w14:textId="7E30FF9B" w:rsidR="009B3D74" w:rsidRPr="00755D48" w:rsidRDefault="009B3D74" w:rsidP="00633BA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C14CA" w14:textId="38CADBA3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649AD" w14:textId="5958DFA5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51F7A" w14:textId="5E726942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9B3D74" w:rsidRPr="00755D48" w14:paraId="6273891F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75DE92" w14:textId="7777777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E85E68" w14:textId="42E3892D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37A8DAD" w14:textId="02A85618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A1424" w14:textId="0EFB9297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3914E" w14:textId="6433635A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A2A36" w14:textId="227762E4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98D95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6624164" w14:textId="4459754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9B3D74" w:rsidRPr="00755D48" w14:paraId="04F38609" w14:textId="77777777" w:rsidTr="009B3D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3A101" w14:textId="7777777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47F00" w14:textId="373D306B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8890276" w14:textId="729C7EB5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02C15" w14:textId="78B5D52B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sz w:val="18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7D27B" w14:textId="72BFD6B8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2A301" w14:textId="449D33AD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3DCD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56453E6" w14:textId="3253C60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595041" w:rsidRPr="00755D48" w14:paraId="63187D3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604468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2CEA99" w14:textId="3F1C7EE2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B30DEDA" w14:textId="7F6E74DF" w:rsidR="00595041" w:rsidRPr="00755D48" w:rsidRDefault="00595041" w:rsidP="00B65E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220EC" w14:textId="4B869CC7" w:rsidR="00595041" w:rsidRPr="00755D48" w:rsidRDefault="00595041" w:rsidP="00B65E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5BB66" w14:textId="06394B40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324B4" w14:textId="5F087844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CF66" w14:textId="62FAB460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595041" w:rsidRPr="00755D48" w14:paraId="56F8050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891FF8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9C3746" w14:textId="433C7EC4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4014B87" w14:textId="46E6A163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0BB3E61" w14:textId="18CA3CFE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54DBE3" w14:textId="21929093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848CB3" w14:textId="0EC12901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C1684F9" w14:textId="234EB76C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21DB1" w:rsidRPr="00755D48" w14:paraId="23C7705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E666D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050D65" w14:textId="294D19BB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DF9EC1" w14:textId="077C3305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A1B65" w14:textId="42BE0AED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9BDE5" w14:textId="0FB60436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6C99E" w14:textId="54CC447D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C4414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10017A8F" w14:textId="437C96D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24E28644" w14:textId="77777777" w:rsidTr="00F21DB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E139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1B0F0" w14:textId="5FE312C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DDCC6B" w14:textId="14B30BDD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7E78E" w14:textId="33DACF7D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B25BF" w14:textId="6C56BCB5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4178E" w14:textId="569264D6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3F6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7BE8967F" w14:textId="5128E5A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6B22871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145A98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6980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8356E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C5C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7A36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39C7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6BEC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3FA9993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A4E47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10D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38A68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9592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D9A9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0448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FFA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0E0A7AB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687E6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5BC3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BD337F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5F2D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1F73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62CB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EF8C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D8EC8D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21CD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9289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C7037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BF70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1378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C7B1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89B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CB5153D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9BC6D2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F21DB1" w:rsidRPr="00755D48" w14:paraId="57D46105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9FCA05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A0525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083D5E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1FA4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2DA425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2FDC5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924120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DB1" w:rsidRPr="00755D48" w14:paraId="456F674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9AEBC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54583C" w14:textId="2EFEA65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19C9C3F3" w14:textId="0340C09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6F060F" w14:textId="1E81218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40.91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4863E8" w14:textId="69EDF17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2DC23A" w14:textId="6BF5C36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4810A27" w14:textId="7B389E1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7685D31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9612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714A57" w14:textId="7A3F0BF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03DF3C0" w14:textId="25E1FE7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3BCE83C" w14:textId="7130D92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1263DAF" w14:textId="0DF71D0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3192E07" w14:textId="6CE97BC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079903" w14:textId="5B616EB5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21DB1" w:rsidRPr="00755D48" w14:paraId="74C2EF22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012B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DBC064" w14:textId="19981576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708D1B" w14:textId="44CE9BA9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1F0F1" w14:textId="453689DF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</w:t>
            </w:r>
            <w:r w:rsidRPr="00F21DB1">
              <w:rPr>
                <w:rFonts w:hint="eastAsia"/>
                <w:sz w:val="18"/>
                <w:lang w:eastAsia="zh-CN"/>
              </w:rPr>
              <w:t>4.81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26DD" w14:textId="585403EE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153.58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0D9E7" w14:textId="2A27AC16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119.77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18DA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A846927" w14:textId="09A4FCD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2CEEFA7E" w14:textId="77777777" w:rsidTr="00F21DB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CCFC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B083E" w14:textId="14D3253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A97E001" w14:textId="0F028638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96A05" w14:textId="6EE3D254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</w:t>
            </w:r>
            <w:r w:rsidRPr="00F21DB1">
              <w:rPr>
                <w:rFonts w:hint="eastAsia"/>
                <w:sz w:val="18"/>
                <w:lang w:eastAsia="zh-CN"/>
              </w:rPr>
              <w:t>3.35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50B9F" w14:textId="3508E55D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152.12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A962" w14:textId="3153FC93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118.31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D5A6E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19DC72D" w14:textId="615335A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5D6E7DC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70C7D5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1CDC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2AFE3D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5ABA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787C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1A4C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4AC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894C82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DB227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C50DE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1B37AC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7A546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903BB2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F3047B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A3C5BA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979D15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D003C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2E6B5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8D8FEB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AF791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C5F27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1F3FAD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7EB507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7904C2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60218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F464E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DD0F39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1D249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D10CA8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836A6F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B0FAB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7B3C6619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C5403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F21DB1" w:rsidRPr="00755D48" w14:paraId="6A82444D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25C62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30277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567549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482C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B95A3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C7C97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8915B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125FB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EE3C0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DB1" w:rsidRPr="00755D48" w14:paraId="71D1FF7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2833F7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25F3D3" w14:textId="25762FB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B079F58" w14:textId="2E98B4E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8EDEE" w14:textId="46136D3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4C79C9" w14:textId="4403885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8E1F2" w14:textId="4053D63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30D727" w14:textId="3777ADD9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BAF5FD" w14:textId="6909F34E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7BF0CF" w14:textId="5CFA936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5E4FBE7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41DF3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1CB49F" w14:textId="42105B0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49EC5C" w14:textId="33AAE53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FD72E4" w14:textId="3818577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2D7D20" w14:textId="4F977D4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262ED5" w14:textId="6BE9265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F851C" w14:textId="5ED92179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253F1" w14:textId="6982FFD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5B3D6A" w14:textId="2467B86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F21DB1" w:rsidRPr="00755D48" w14:paraId="34DA652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4A7C2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888A78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8EA51B" w14:textId="07523BB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BADA" w14:textId="6CB0F65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CFFF6" w14:textId="62C9B2F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42DC6" w14:textId="41C8FCD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CE19D" w14:textId="7413E50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83853" w14:textId="4195B47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59E66" w14:textId="7B6D8E1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6A81F7E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67688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2CBD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F25F5B" w14:textId="528175B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0E9A4" w14:textId="538BA18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032A4" w14:textId="249CF4AE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6CEF" w14:textId="7A16024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6DEDE" w14:textId="6DEB270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0E6E0" w14:textId="2554F69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625B8" w14:textId="50E5958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F21DB1" w:rsidRPr="00755D48" w14:paraId="0A8FE2F5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9E6CD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C22C26" w14:textId="66120261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24A8EA" w14:textId="0A532B5A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0DD44" w14:textId="33B2CA27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565C0" w14:textId="6D02055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D4DBE" w14:textId="0192FBC0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C4772" w14:textId="7ED0A9DF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D9697" w14:textId="2611C7E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E998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8B6DED9" w14:textId="7DC5654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3B4E54D3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02865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E9111F" w14:textId="05BFDF4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42B7B7" w14:textId="463049F1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EBF13" w14:textId="5DB9A83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149.27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4FC56" w14:textId="3676931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17789" w14:textId="65232871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3AC32" w14:textId="10D358FC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1C372" w14:textId="17097E89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81014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F83B89E" w14:textId="019DC5F5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7285EE00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8EAC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F4DDF8" w14:textId="11392BF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F4339B" w14:textId="0A8181F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CAA36" w14:textId="25644AB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A987C" w14:textId="13925BF5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88FBB" w14:textId="70DE743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EEC1A" w14:textId="211C8E7A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45BE4" w14:textId="5F929431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C0CA5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DF60761" w14:textId="218DDE8D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0F9879D6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08671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66D4C3" w14:textId="6FA624F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FD11A8" w14:textId="3341560E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B4B8D" w14:textId="7DF656D6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E1AD1" w14:textId="492D0A1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79F69" w14:textId="6E6E3C6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139.99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B7707" w14:textId="23C82F20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395D" w14:textId="51C49E63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D2BE7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3EF54E5" w14:textId="518A4B5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29206BF8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2515A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BCF066" w14:textId="3BD0640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5F6A80" w14:textId="77E4E44F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5641F" w14:textId="231795A0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147.83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EFF3C" w14:textId="5AD3D664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271F1" w14:textId="0BD4AE2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A1FE3" w14:textId="792A7A6A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6328A" w14:textId="6DA729B1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76EC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CFDA142" w14:textId="6F627FE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00B2B121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DAE0D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0401D" w14:textId="74597F3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D89896" w14:textId="0DB64FEF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29CAB" w14:textId="26254E74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10E6F" w14:textId="160F8A58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388A6" w14:textId="2151A18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E175A" w14:textId="53AF46C2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2C9BE" w14:textId="063A72F9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95C8E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D221CAB" w14:textId="7E40597F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39203AA0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41F83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DCE6F3" w14:textId="5264D14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94AC5B" w14:textId="3FA36A4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4DBC0" w14:textId="7B31EA14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F3388" w14:textId="44EE06D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8DFFF" w14:textId="7A8A2107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5E938" w14:textId="2021F418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0C9EE" w14:textId="519DFB6F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3AC70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5CF9F53" w14:textId="51BB19B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411475C2" w14:textId="77777777" w:rsidTr="00F21DB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CF3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A2DB7" w14:textId="1416C6D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D8B80B" w14:textId="7F67B6D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973C8" w14:textId="6D3B067E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BAE2D" w14:textId="378AB44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5CB1D" w14:textId="0C74F647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DFE6A" w14:textId="5AD9A98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5EB0C" w14:textId="6B4A1C6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06C45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3C6EA39" w14:textId="7DB6463D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44ACE199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710670F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4E73E0" w14:textId="1A059022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C058E1" w14:textId="627734A0" w:rsidR="00F21DB1" w:rsidRPr="00755D48" w:rsidRDefault="00F21DB1" w:rsidP="007A3A9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E76FE" w14:textId="122ADAE2" w:rsidR="00F21DB1" w:rsidRPr="00755D48" w:rsidRDefault="00F21DB1" w:rsidP="007A3A9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7E482" w14:textId="111BD424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64132" w14:textId="73A619DB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FD948" w14:textId="463AC9EA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68E2" w14:textId="5860EA73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79C1D" w14:textId="190F32D1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5D3FA1D9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5774FD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2FCF8C" w14:textId="771D4B1F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23A0C32" w14:textId="39D7E43D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F2A7F0" w14:textId="2A5BDB4B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2190DC" w14:textId="20F88BA3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BF0644" w14:textId="7A11B950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6016FA" w14:textId="14FF2EBF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5E381C" w14:textId="1CB11275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9B41FF" w14:textId="501DC76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F21DB1" w:rsidRPr="00755D48" w14:paraId="2092A43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30E88E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5690EA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022843" w14:textId="21779D6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CF8893" w14:textId="04DE29E0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B76185" w14:textId="59F9255B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4F75E" w14:textId="461AE9A0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32B900" w14:textId="1181899A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F0058C" w14:textId="318890B1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11AFD0" w14:textId="5F23B588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4168B76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B3A4BB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37B57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85F978A" w14:textId="77F81D6F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5684B" w14:textId="048E3545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BED2F3" w14:textId="5E9E5AFA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AF759D" w14:textId="7C150A86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3FF0DC" w14:textId="4E41B17D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80641" w14:textId="4942D72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E4DFC1" w14:textId="24451610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F21DB1" w:rsidRPr="00755D48" w14:paraId="057777C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51689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25AE0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79278E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35ADB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55C68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E17B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D085D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AAA7E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F8F26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7956547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3B403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31B9B4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1FF09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5CD05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B1F94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4871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B01C1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3316F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04F5C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D18131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F28DB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3478A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06902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D4824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95D4E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155AD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BABE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0F5C3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750AD6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74F167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A143A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AE3A6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F02A91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1D382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014DB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0E91C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BA9F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B4D3A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27B25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5D70F433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C2EE0B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F21DB1" w:rsidRPr="00755D48" w14:paraId="777E729C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155294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B1CB5E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7BFC9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72A1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36956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0DD96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5AD1C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2EE5D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34FA9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DB1" w:rsidRPr="00755D48" w14:paraId="1E5EBEB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FFAFE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0BF3A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9902DF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40D2D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E682F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3A076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BE36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90859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62E10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51FA357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C6C2F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32C48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5A9D1A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D858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58884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70C56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52412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99961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1F909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1B0ACF9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E0E1F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9266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542D2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590F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7B62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43FF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62D3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0511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3EA9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8E5A63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B752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A3F1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32709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5ABD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E49A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D1AE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E24C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6A35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421E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225CC7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2632C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7730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84D93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DEE9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802D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2752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709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550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CB12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1E1FF73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19EC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D56FA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228D2A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251B1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18E235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DCE0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0639F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EA749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87F07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073CA1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5CD76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C1122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0E2BD7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C0AE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8BE78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3D561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CB7D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5031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713DF8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AAC652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1B973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85C75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3C453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74FA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F888C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2EC9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C2C1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1414C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6E908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FEF41AE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2B0C97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2E3E63" w14:textId="0E7009C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1C397B" w14:textId="4437BC6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D5CB2B" w14:textId="6FDC39A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E02644" w14:textId="62600A9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8A0F3" w14:textId="6142617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B33E21" w14:textId="36BD3A5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634625" w14:textId="7929696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BF7A57" w14:textId="77777777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3E86AEDE" w14:textId="3EE5A38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68DF5490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7918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575977" w14:textId="6EC51E9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0FE726" w14:textId="5E5B2D1E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36A22" w14:textId="7E385B9A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AB5F36" w14:textId="6C43BE2C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071AF" w14:textId="1B7E3FB5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622F5" w14:textId="09A6D8F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380FC8" w14:textId="5112D26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CFBC32" w14:textId="77777777" w:rsidR="00F21DB1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7BC25261" w14:textId="344E6B9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21DB1" w:rsidRPr="00755D48" w14:paraId="7406E40C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BC05E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3C71B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E2ABA0" w14:textId="30D4A0D4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DF23F8" w14:textId="04D1D718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73AAE6" w14:textId="6F91467C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0102B" w14:textId="513B86E3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2940EC" w14:textId="3306332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AC8EF4" w14:textId="361887C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1FCA94" w14:textId="77777777" w:rsidR="00F21DB1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69F4EBCC" w14:textId="33AB699B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7FE79082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6792A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70DE1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405DE24" w14:textId="74BE245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280297" w14:textId="3301F3D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F829D5" w14:textId="75B2A6A6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99517" w14:textId="39C4636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95C7C" w14:textId="1A96E7A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ADE5AC" w14:textId="6853B95E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FF30FB" w14:textId="77777777" w:rsidR="00F21DB1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1F50F584" w14:textId="1D16AC20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23CA9" w:rsidRPr="00755D48" w14:paraId="4CDC2F0A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6DA332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1A844A" w14:textId="3B80990D" w:rsidR="00E23CA9" w:rsidRPr="00755D48" w:rsidRDefault="00E23CA9" w:rsidP="00E23C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351DD87" w14:textId="33FE4E7E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C6B4C" w14:textId="3E15FFC8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9D01A0" w14:textId="6D02647C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5427BF" w14:textId="0FD5D82B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132.75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5B54F" w14:textId="19D2AB7C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897941" w14:textId="420980EC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E7AAB6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1A3C584" w14:textId="078CD18D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0FD9F7B" w14:textId="02DCFC06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23CA9" w:rsidRPr="00755D48" w14:paraId="22F3A78E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056820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787722" w14:textId="3374BE3B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7F0F39" w14:textId="5D65FAAF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77B633" w14:textId="2F1AEBFF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C95C116" w14:textId="36DC731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1D1486" w14:textId="423766C9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A946F9" w14:textId="232F0A07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14A6AE" w14:textId="5EA08250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630497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4EB413C0" w14:textId="32B3E1BC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64B5473" w14:textId="6D667AAC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23CA9" w:rsidRPr="00755D48" w14:paraId="56A15EDC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6FBC03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8CBF97" w14:textId="1BF6DA8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9EF17A" w14:textId="4C9EEFE4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A2A545" w14:textId="0865E42F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152.15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AB1AA4" w14:textId="47EF9732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149.17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29BF80" w14:textId="4D8834E0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135.25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A454A4" w14:textId="7D615BCC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4FC176" w14:textId="1B0BACEE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1B70FA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29F5D7B1" w14:textId="7ECA1CE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1BDBA50" w14:textId="576061BD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23CA9" w:rsidRPr="00755D48" w14:paraId="00B4DFA2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108EC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8007E6" w14:textId="3E594BE8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1BBC4F1" w14:textId="381C9735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F28D9" w14:textId="626F006A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4EB166" w14:textId="576FC2B7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8621B" w14:textId="758DC902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D88DA8" w14:textId="4585DA66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BF5CCB" w14:textId="3B18666D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534336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321E489A" w14:textId="5C466BAC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A57ADD7" w14:textId="4ED41017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23CA9" w:rsidRPr="00755D48" w14:paraId="32884380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03767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7A3E7D" w14:textId="432157D4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BC139B" w14:textId="3F7E9D00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9051D" w14:textId="7759E11D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560147" w14:textId="4E1E06C0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7BCF2B" w14:textId="70F5DF45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C77E50" w14:textId="23834D02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4586CC" w14:textId="7F2E11A0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F8B714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25672767" w14:textId="2C9440ED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B5121BE" w14:textId="015F7310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23CA9" w:rsidRPr="00755D48" w14:paraId="1ADB85D4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92584C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522A6E" w14:textId="78823E15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32C175" w14:textId="0572F07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49D51" w14:textId="5B654C75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147.99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83F0E8" w14:textId="5833129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DF53C" w14:textId="3A5C64B9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134.92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75C981" w14:textId="2234EF3F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C01103" w14:textId="63CAFD81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B8C438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7D6C31D9" w14:textId="2B4C7748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  <w:p w14:paraId="6D596DF0" w14:textId="3AC158EE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23CA9" w:rsidRPr="00755D48" w14:paraId="65ED2A23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A9D03B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A66CCE" w14:textId="530438DF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A900F7" w14:textId="343688C1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6CD62" w14:textId="2B291A5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5217A6" w14:textId="62E39D32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1F621" w14:textId="51126619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2BF3A8" w14:textId="49E3AC3E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2F3930" w14:textId="3E539439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E27C4F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276A3669" w14:textId="43C7A529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4B1D960" w14:textId="30B61C9B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23CA9" w:rsidRPr="00755D48" w14:paraId="17976860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68111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4248C9" w14:textId="0573100B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8EF182A" w14:textId="68775BD8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7EF898" w14:textId="0590E67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D13CA4B" w14:textId="22E58A11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46860" w14:textId="5AEE822B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50F82" w14:textId="487CABAA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09F88" w14:textId="71D27511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1BFB09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31E204FD" w14:textId="057A463D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2C4EBD0" w14:textId="46E62278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173B5017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19FB6F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F21DB1" w:rsidRPr="00755D48" w14:paraId="020CE27F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97C4FE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112510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6BC041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F4B75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29B90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B2AB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926FA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D2CE0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36093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DB1" w:rsidRPr="00755D48" w14:paraId="5C215564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59CF3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7064B3" w14:textId="7980316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DD41C70" w14:textId="3557430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3E6BB" w14:textId="7B5E44B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C758F2" w14:textId="629AF31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ABFA8E" w14:textId="13336A4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B7EDBA" w14:textId="7DD48B65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27F818" w14:textId="6B40AF7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65B6C4" w14:textId="0DA9FE6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6F374985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D5D58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6CE9EA" w14:textId="4D910A7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856A25B" w14:textId="0F56EEE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9F49B6" w14:textId="046C6FB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DB9DFC" w14:textId="593B2E69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8C8B5" w14:textId="1D7353D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487A69" w14:textId="28E2F92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8CB988" w14:textId="794F931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AB65066" w14:textId="0400FF3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21DB1" w:rsidRPr="00755D48" w14:paraId="3DBC065C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0C65C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AA7EA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C9BF4F" w14:textId="3374278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D103E" w14:textId="163E012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4EC80" w14:textId="6E600D0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19309" w14:textId="0B42604E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2A461" w14:textId="462FEE3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8DB21" w14:textId="38778ED9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B5C2C" w14:textId="102C182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2ABF59A3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4CD35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5456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53E692" w14:textId="52B3503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12F55" w14:textId="3BF8F98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17D83" w14:textId="5546004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8E151" w14:textId="00FC72C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8D700" w14:textId="5416333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CF2D2" w14:textId="0B4D213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C1145" w14:textId="3532B109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21DB1" w:rsidRPr="00755D48" w14:paraId="0D503E8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FAF82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0E5CB0" w14:textId="7576EEAB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069D16" w14:textId="3C5067F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523F7" w14:textId="73B20AA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136.51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1A5CE" w14:textId="104ECBC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298F6" w14:textId="39EBA25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3205C" w14:textId="1FBF239E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D4129" w14:textId="02C63999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C43DB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A29B6A2" w14:textId="4AE3CE8D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61259E7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7C1E3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A09F10" w14:textId="4086A84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031CA7" w14:textId="2DD59CE8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F0578" w14:textId="76F14685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</w:t>
            </w:r>
            <w:r w:rsidRPr="00F21DB1">
              <w:rPr>
                <w:rFonts w:hint="eastAsia"/>
                <w:sz w:val="18"/>
                <w:lang w:eastAsia="zh-CN"/>
              </w:rPr>
              <w:t>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1750F" w14:textId="212B5F25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7739" w14:textId="17EDC777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A294" w14:textId="1809DC7A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FFA56" w14:textId="4D5BE94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1CC32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A635E4D" w14:textId="77D36DD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68C4E3C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3E1E8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267B03" w14:textId="1530EC8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49E4B3" w14:textId="46B073A0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79339" w14:textId="7A5096F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139.98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7D6A2" w14:textId="00BD6E4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1F864" w14:textId="7E3BA7A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2F19E" w14:textId="519C7F8D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BF358" w14:textId="7BD61238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5F1EB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343529C" w14:textId="539E9CB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40DB8DE2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62BFC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640C83" w14:textId="0B1B3F2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40C18E" w14:textId="12F65D76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E0E66" w14:textId="106C3E9A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</w:t>
            </w:r>
            <w:r w:rsidRPr="00F21DB1">
              <w:rPr>
                <w:rFonts w:hint="eastAsia"/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B202B" w14:textId="23AA5F68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155.16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DE58B" w14:textId="5A1ADADE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BC9C1" w14:textId="534B586E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7DD28" w14:textId="0C8C4F60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DE06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speed:120kmph</w:t>
            </w:r>
          </w:p>
          <w:p w14:paraId="59AC44E3" w14:textId="5E27AB89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14C47EB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0CD37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91964E7" w14:textId="3BF5C76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40E8AE" w14:textId="357EF8D0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313A" w14:textId="631C04D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C6BFE" w14:textId="44F1F48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7B4A9" w14:textId="113E019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130.78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A7284" w14:textId="12D0841C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7F17D" w14:textId="6468CFC1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7180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EC849CF" w14:textId="596264A4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7F596399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3DF75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469BAC" w14:textId="567924F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CEF1E0" w14:textId="7650BC8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D06D" w14:textId="125CDC0A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136.33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5CC54" w14:textId="0F72151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152.37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671E" w14:textId="269F182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CB102" w14:textId="406F3882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F5BA9" w14:textId="05D7BBF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33D1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15C5C9A" w14:textId="545C4C7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358554AC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4ED4C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44A072" w14:textId="16F31A0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CBEEF6" w14:textId="15B1DB0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B1A06" w14:textId="632BAC1F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138.74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23D0A" w14:textId="1D771DA5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154.78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C487B" w14:textId="7DB90A7F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551BB" w14:textId="3ED495E2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D39E1" w14:textId="7C86E094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29A08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225E39" w14:textId="2ABBFFF2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50D506EB" w14:textId="77777777" w:rsidTr="00F21DB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E2B8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84968" w14:textId="26252AB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150E8C" w14:textId="5E6A3216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BDCB0" w14:textId="2B107094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1EE2" w14:textId="30BB9789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154.67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3A0DD" w14:textId="27B13E55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F132E" w14:textId="55B11B5E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F9DD4" w14:textId="0673D2D9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7F50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D46D136" w14:textId="715CE78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38D3FC43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9DE865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F21DB1" w:rsidRPr="00755D48" w14:paraId="664DAD85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781759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885D1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6675F1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8EB2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22D8B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FD2C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4B81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60D0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9E05B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0C12DA" w:rsidRPr="00755D48" w14:paraId="3246C4CC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D06AD12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2A58A5" w14:textId="7A44CA5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9761E5" w14:textId="3EAA51D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3719F" w14:textId="113F106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7ABC06" w14:textId="465B3E9A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8C1529" w14:textId="426E084F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49DB6" w14:textId="75BC665A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F32476" w14:textId="182B9C74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CA986F" w14:textId="35217C6E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0C12DA" w:rsidRPr="00755D48" w14:paraId="409AE145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8A44B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C3B772" w14:textId="3C1352DB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618753" w14:textId="329DEE60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915F1B" w14:textId="26253D73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FA747D" w14:textId="142D7124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53A59F" w14:textId="5BC78D71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24.57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57FCF" w14:textId="4E22BE3C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04E0C5" w14:textId="59D54276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2FC4BA" w14:textId="3519F2FB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0C12DA" w:rsidRPr="00755D48" w14:paraId="7EF2B68E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C0FBC5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877707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EE25CE" w14:textId="438CE149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D16A5" w14:textId="70E93543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A845F" w14:textId="3D4AD674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4EE79" w14:textId="5E27B360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DA079" w14:textId="795BA5C9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2405D" w14:textId="50A02102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BF3BF" w14:textId="2430BA30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0C12DA" w:rsidRPr="00755D48" w14:paraId="12FE7F8A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52736D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2F098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74C272" w14:textId="0EEEC180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47758" w14:textId="38C0B6EF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31C0D" w14:textId="45262A75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7D139" w14:textId="34711E12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261E1" w14:textId="12395479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1DD57" w14:textId="5AE41E59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51BF5" w14:textId="08E389D6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0C12DA" w:rsidRPr="00755D48" w14:paraId="6463AE49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32AFC1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D5F78" w14:textId="372DC82B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946F0F" w14:textId="7264D90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584F0" w14:textId="21E61531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139.4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9DA01" w14:textId="12C7CF3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4B01" w14:textId="16647534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33BC2" w14:textId="26F0FCAC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84583" w14:textId="061A0F7B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F89BA" w14:textId="199B093B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0C12DA" w:rsidRPr="00755D48" w14:paraId="00D787E1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82C6C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3CF3D7" w14:textId="3278FBC1" w:rsidR="000C12DA" w:rsidRDefault="000C12DA" w:rsidP="000C12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635952" w14:textId="4E59ACBE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66CF0" w14:textId="6144E3D7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136.3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E1E57" w14:textId="2AE5A1BF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E9957" w14:textId="467AF2C7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128.38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D7F1D" w14:textId="75C0A6B0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25394" w14:textId="7AC7AB70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8F17B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6ED18A6" w14:textId="4724D705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0C12DA" w:rsidRPr="00755D48" w14:paraId="57B73481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8461AE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A45116" w14:textId="0CE6153A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C7AE7B" w14:textId="6DDE66E5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D7754" w14:textId="081E5B5A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136.55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7B8C4" w14:textId="0FA33E6D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81C95" w14:textId="049E8DF4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D50C0" w14:textId="51B87F83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FC0AD" w14:textId="2E00B56F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D2BED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A2F680B" w14:textId="01CB23AE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0</w:t>
            </w:r>
          </w:p>
        </w:tc>
      </w:tr>
      <w:tr w:rsidR="000C12DA" w:rsidRPr="00755D48" w14:paraId="6F50300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660FC8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8783A1C" w14:textId="760A730A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59FE78" w14:textId="36362ECA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40135" w14:textId="57ADBC1F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F3042" w14:textId="3F16C8B4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153.25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B444B" w14:textId="681E7A41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7D5CD" w14:textId="7444F9C9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1EA2C" w14:textId="152F7C9F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CA91E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E716583" w14:textId="1B80B71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0C12DA" w:rsidRPr="00755D48" w14:paraId="4A24C37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4F436C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DA7FFE" w14:textId="552E60B4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6D138F" w14:textId="64863EFF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41816" w14:textId="0D2BB640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139.73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CD43D" w14:textId="60FB6128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152.76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7169C" w14:textId="26CB264E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135.7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B081C" w14:textId="5A8951F4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2DECF" w14:textId="6119F2C0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2AC48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02A845E" w14:textId="1F181BA7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0C12DA" w:rsidRPr="00755D48" w14:paraId="6355E482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6BAAB5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80D2F8" w14:textId="650877AF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2A5F9E" w14:textId="6DB1F16E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2FCF9" w14:textId="5E87E7E5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FCEB8" w14:textId="1ED81B6D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6932" w14:textId="63A0F944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127.8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282DA" w14:textId="31878949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296F2" w14:textId="37AA785B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815CD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A25B322" w14:textId="79C90BAC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0C12DA" w:rsidRPr="00755D48" w14:paraId="78211725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FE86A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43EAF3" w14:textId="4B10B9BD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9927D9" w14:textId="78DF1699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A72D2" w14:textId="2172E0C6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3A49A" w14:textId="4F25C2B4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E7846" w14:textId="76AB44C2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8BE1D" w14:textId="2379D0B9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25095" w14:textId="134901A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04EB5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39A0E3C" w14:textId="3C68720F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0C12DA" w:rsidRPr="00755D48" w14:paraId="6F9034D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81E73F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9118A8" w14:textId="0986126D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6BA46C" w14:textId="476F68CB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F9055" w14:textId="181410BC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138.16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098F" w14:textId="54D2BFBB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151.19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89661" w14:textId="3412550E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130.4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E281" w14:textId="3E55D80C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72B7B" w14:textId="7E4E15A7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1AAF2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AABE580" w14:textId="1927C26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0C12DA" w:rsidRPr="00755D48" w14:paraId="11D78828" w14:textId="77777777" w:rsidTr="000C12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8180A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EFBBF" w14:textId="339BCD26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9C8622" w14:textId="60819344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2A596" w14:textId="65FB92E2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138.73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7402A" w14:textId="7F3ED99D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151.76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487A" w14:textId="292F635B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134.7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A3329" w14:textId="1A03758C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96046" w14:textId="11C14D6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2740E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90F0FA2" w14:textId="21EB138E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7CD13D37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86F9C7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F21DB1" w:rsidRPr="00755D48" w14:paraId="3BBF0DBA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2266098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54533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F08BD45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1E691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073518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CD3A2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9F8F59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B043B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EE0191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479D0" w:rsidRPr="00755D48" w14:paraId="46D03CCA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B7E65F9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B1ACD49" w14:textId="2F68FDDB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E423C77" w14:textId="0B263E0D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167DFF" w14:textId="1EA0AC1F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EC4E2C" w14:textId="78B53602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F99BD" w14:textId="3AAFADAF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9EADB" w14:textId="34099DD5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F3D5DC" w14:textId="1B39E6B9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602DF8" w14:textId="61007B3F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8479D0" w:rsidRPr="00755D48" w14:paraId="048D2E97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B8E5FA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5B846E" w14:textId="69DF80EA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F45D48" w14:textId="03770F9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AB6D99" w14:textId="49766803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984345" w14:textId="7484924C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9B337" w14:textId="519F540D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3D1646" w14:textId="4E97ED1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8C7EB4" w14:textId="1A39A1DD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E5A23A" w14:textId="076BA35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8479D0" w:rsidRPr="00755D48" w14:paraId="669B80F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410E14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C5F595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6B2754" w14:textId="354CFEC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07EF4" w14:textId="04AC0B7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354BF" w14:textId="3A6901C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6F1D6" w14:textId="589D9772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F67" w14:textId="0577E033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C5209" w14:textId="5D73F5E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3DEEB" w14:textId="5E79E57E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8479D0" w:rsidRPr="00755D48" w14:paraId="7DA98D7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F41EC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0E270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7BA526" w14:textId="4F485C5C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B8111" w14:textId="1D93E1A8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32FFC" w14:textId="10269AAA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4A2F9" w14:textId="75D934F9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D0ECA" w14:textId="5E7DC005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D172D" w14:textId="13A880BA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EF13E" w14:textId="24630342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8479D0" w:rsidRPr="00755D48" w14:paraId="764CA4E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75E83E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5B5A9C" w14:textId="5741298F" w:rsidR="008479D0" w:rsidRPr="00755D48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AFBC1B" w14:textId="6BACE3F8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-17.82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042CF" w14:textId="62B29BD3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139.57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FC15D" w14:textId="7910DBB8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9CF2C" w14:textId="16CA1B88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135.54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DA246" w14:textId="628EE348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748B8" w14:textId="1EB227CF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E0432" w14:textId="77777777" w:rsidR="008479D0" w:rsidRDefault="008479D0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  <w:p w14:paraId="7FDDAD41" w14:textId="35E3BD65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8479D0" w:rsidRPr="00755D48" w14:paraId="594B45E9" w14:textId="77777777" w:rsidTr="008479D0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F095B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6E75C" w14:textId="781A993C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016A5A3" w14:textId="0D68CDFC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-19.72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D49AA" w14:textId="08B2E815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FC45D" w14:textId="527E358F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D1A2D" w14:textId="4ED9972D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sz w:val="18"/>
                <w:lang w:eastAsia="zh-CN"/>
              </w:rPr>
              <w:t>1</w:t>
            </w:r>
            <w:r w:rsidRPr="008479D0">
              <w:rPr>
                <w:rFonts w:hint="eastAsia"/>
                <w:sz w:val="18"/>
                <w:lang w:eastAsia="zh-CN"/>
              </w:rPr>
              <w:t>34.46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1E385" w14:textId="0C89663A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267D8" w14:textId="0E23807C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4DE7B" w14:textId="77777777" w:rsidR="008479D0" w:rsidRDefault="008479D0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FB68CFB" w14:textId="6CD7C875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17A55658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CA52C67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F21DB1" w:rsidRPr="00755D48" w14:paraId="518A0B30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CEE293D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B0D6A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26FE02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B87EA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C9F92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67D1D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8FC97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2F198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F22BE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E85206" w:rsidRPr="00755D48" w14:paraId="3537357A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DC0FF9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5D8DA4" w14:textId="1F0F56E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0F794F" w14:textId="321B5F36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DB666" w14:textId="150A94F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3B33B5" w14:textId="2A3309C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3B79A0" w14:textId="4C3065FB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B5C4EB" w14:textId="6A6F2E9D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504463" w14:textId="55FF2050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5C5BB7" w14:textId="0DC1B615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E85206" w:rsidRPr="00755D48" w14:paraId="68C91B99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0B536D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8C48BA" w14:textId="0580C875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CED007" w14:textId="7BAA6A5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0F68D2" w14:textId="73A75494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3516AE" w14:textId="16E545B4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3FB9C" w14:textId="6D466DF6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866CF" w14:textId="23BE5AB5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1D1CEB" w14:textId="7FAC17C6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EB37D0" w14:textId="408AD64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85206" w:rsidRPr="00755D48" w14:paraId="166D6F51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4B226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A30F0F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856F37" w14:textId="6E33A08C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876BB" w14:textId="30F99D5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FD767" w14:textId="37566AD8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73A60" w14:textId="74355CD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731F2" w14:textId="34A321E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3C5D1" w14:textId="5ECF8A3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89F8B" w14:textId="1B1E2D7C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E85206" w:rsidRPr="00755D48" w14:paraId="2AE05FC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542567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BDC59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B12CF4" w14:textId="01DC43C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678B0" w14:textId="3C842BE4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0CEEF" w14:textId="4B073180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F55E1" w14:textId="45AAB21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E7547" w14:textId="27F4505B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E4C8" w14:textId="40F893F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6AB24" w14:textId="3144514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85206" w:rsidRPr="00755D48" w14:paraId="1A01A864" w14:textId="77777777" w:rsidTr="00E852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59B06B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D1CF30" w14:textId="0A544E2D" w:rsidR="00E85206" w:rsidRPr="00755D48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0647DE" w14:textId="3F4F8E26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FEAEA" w14:textId="6A0D2AC8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3CFA0" w14:textId="162F38D7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04F1" w14:textId="2CA43F16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766E5" w14:textId="34150490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334C3" w14:textId="255CCC6D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B2957" w14:textId="77777777" w:rsidR="00E85206" w:rsidRDefault="00E8520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04BE0F4" w14:textId="510DF434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85206" w:rsidRPr="00755D48" w14:paraId="3456E67E" w14:textId="77777777" w:rsidTr="00E852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5BD33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82233" w14:textId="4ABCDA2D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24BBBF" w14:textId="7E558865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35139" w14:textId="325E9622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FD271" w14:textId="71B27189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937FB" w14:textId="65BA9725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5667D" w14:textId="42454261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975C4" w14:textId="76105834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4C257" w14:textId="77777777" w:rsidR="00E85206" w:rsidRDefault="00E8520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817CE6D" w14:textId="737082C2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85206" w:rsidRPr="00755D48" w14:paraId="167AEC3A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C7AECE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8A20A8" w14:textId="0D382775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137E69" w14:textId="2B8DED93" w:rsidR="00E85206" w:rsidRPr="00755D48" w:rsidRDefault="00E85206" w:rsidP="004D188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55085" w14:textId="7EDFDB38" w:rsidR="00E85206" w:rsidRPr="00755D48" w:rsidRDefault="00E85206" w:rsidP="004D188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ED801" w14:textId="6CE9E3BC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18876" w14:textId="63D28ED1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CF880" w14:textId="1FBDDAF1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613FA" w14:textId="5185226C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9309E" w14:textId="7B865F06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E85206" w:rsidRPr="00755D48" w14:paraId="391BDE1A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523D9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FCE6D8" w14:textId="3E4E6B6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630A9FD" w14:textId="6CF8688E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60741" w14:textId="10D007B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81393A" w14:textId="17C41819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D6680" w14:textId="58DD482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D1FCDC" w14:textId="3C25EE8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E8540" w14:textId="163CECF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AAAF83" w14:textId="3A5B887D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85206" w:rsidRPr="00755D48" w14:paraId="54DFFF17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24570B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2C4BC3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C6360F7" w14:textId="648FE53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BB794" w14:textId="7F589B6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0E660F" w14:textId="054FDD3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6E1742" w14:textId="63E69CC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7EEF3A" w14:textId="2118C281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AC835F" w14:textId="4DEA8449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38C4BB" w14:textId="38E1D1E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E85206" w:rsidRPr="00755D48" w14:paraId="63846380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4A084C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2D1784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EBD682" w14:textId="4A3EDF5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0EB81" w14:textId="690AE49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A78922" w14:textId="61EF9851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4ABF3" w14:textId="3FB34F1E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8577E0" w14:textId="5CEEF6C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5483BE" w14:textId="567D478B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4F1924" w14:textId="1F2E7BE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85206" w:rsidRPr="00755D48" w14:paraId="31A2C810" w14:textId="77777777" w:rsidTr="00E852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97C07D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C03DB9" w14:textId="4862B2E6" w:rsidR="00E85206" w:rsidRPr="00755D48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F0CB287" w14:textId="72571F70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9DA75" w14:textId="135DF2B8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AE8641" w14:textId="16352708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15DF5" w14:textId="10271B80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5E3A86" w14:textId="4756BCD0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F7FB33" w14:textId="6596640F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896DE3" w14:textId="77777777" w:rsidR="00E85206" w:rsidRDefault="00E8520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66CA92C" w14:textId="14498086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85206" w:rsidRPr="00755D48" w14:paraId="021C322C" w14:textId="77777777" w:rsidTr="00E852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E1E7CD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868316" w14:textId="3C1E4B0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05F8DC6" w14:textId="059EAFAC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EDA45" w14:textId="33C60911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984DC7" w14:textId="4F5691C3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C946C" w14:textId="4722D5B5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06D7DE" w14:textId="1E6D61DD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9410F4" w14:textId="65501E58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A9059D" w14:textId="77777777" w:rsidR="00E85206" w:rsidRDefault="00E8520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  <w:p w14:paraId="565B280C" w14:textId="6849243C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85206" w:rsidRPr="00755D48" w14:paraId="7EC55357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BD8559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B16621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A7AC59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B9A30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A704B2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BF1A9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22C7CB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57AA10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23F044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5206" w:rsidRPr="00755D48" w14:paraId="07EDE9AB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1B2D5C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A80CE4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038B60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6C828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3957C3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E89448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D49B9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52278F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C45B44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0116A730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EA152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39F8A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604A15F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AF5B4D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4E961B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E14A79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F2D46D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CC5CF2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1699C9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54552B61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1896E1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6129A8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187D0E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65CA3E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0C7953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745F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3BBEC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2D002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6B096A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77265FC8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6E1C73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465D6A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77A8C17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D2D5D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8A22EEB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E909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2DB291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2849FA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AAEBD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DBB9B7C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5833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F72BFF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5FA1C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DA4A9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D32B3AC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3A3E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52B2C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A12D13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4AEEE5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7CEB7DE" w14:textId="0C92BA00" w:rsidR="00933508" w:rsidRDefault="00933508" w:rsidP="00933508"/>
    <w:p w14:paraId="79782855" w14:textId="77777777" w:rsidR="00A529FF" w:rsidRDefault="00A529FF" w:rsidP="00A529FF"/>
    <w:p w14:paraId="49B48C6A" w14:textId="5C4F9579" w:rsidR="00D90C61" w:rsidRPr="00F60284" w:rsidRDefault="00D90C61" w:rsidP="00D90C61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486A42">
        <w:t>6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1B222FA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53FC9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7F74FFD2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98B190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4CB3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17FF3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4A082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CC3E5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252AC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8AAE7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1AA52E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8709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764248" w14:textId="488C142F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4D99155" w14:textId="19F7056B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A9472B" w14:textId="71C8A0E3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E1BF591" w14:textId="4BCE6A2B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A89750" w14:textId="6BFF10B0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BC1B785" w14:textId="62DFA7DC" w:rsidR="005746C9" w:rsidRPr="00755D48" w:rsidRDefault="00595041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2FE5592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3ACC0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B2AC53" w14:textId="4B61AE4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18995F7" w14:textId="7D672E2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64AE5D9" w14:textId="7A63A5D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606364" w14:textId="5BDE81D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D1B796" w14:textId="02293496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67CE18A" w14:textId="01D3198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power. See Tdoc for addl. Details.</w:t>
            </w:r>
          </w:p>
        </w:tc>
      </w:tr>
      <w:tr w:rsidR="00C75303" w:rsidRPr="00755D48" w14:paraId="3A9BB4A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99135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7CDF7" w14:textId="1A877BB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F56302" w14:textId="5AA19E8C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41B3E" w14:textId="054C443D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5F95B" w14:textId="59E27E3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BFE1D" w14:textId="6111350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116.5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06125" w14:textId="6C2C7C6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power. See Tdoc for addl. Details.</w:t>
            </w:r>
          </w:p>
        </w:tc>
      </w:tr>
      <w:tr w:rsidR="00C75303" w:rsidRPr="00755D48" w14:paraId="01AAC67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DB62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1769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6068A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CF7E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E920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5438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D61B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65D122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F8C3E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9D04C" w14:textId="6C1CCF2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C8A8E2" w14:textId="3A2F9BAC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C590" w14:textId="4F73F53E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EE886" w14:textId="2E942A9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B33E6" w14:textId="0533696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2C285" w14:textId="393790D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7C685B9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D3D1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6DE25E" w14:textId="2845304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691F46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5A25D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56A0D2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879AE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D4DCAC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A310B4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8E143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A0E3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1EF5EF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280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E84A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330D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66B5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FAC958A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A636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3701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2C09CE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0A66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DB99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63BA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B9FC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2E593E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AF1B49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9B61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ABB2A6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79FE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DD72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4C20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4308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2B1109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6843B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97B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14D7E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C268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E6F1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9B19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E795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76FAD6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7180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07E1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B0D8E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E968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2574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AC6C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9DDD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17FF659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C732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B83F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C2E6C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919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3EE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F077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E563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32E3A30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BE8F5E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C75303" w:rsidRPr="00755D48" w14:paraId="11AD9D6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F7B482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8B349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26C6D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4C2E3D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3AC4DE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43689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B492F7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6D89CB6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C7C375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648E13" w14:textId="43A3C92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30AB5DF3" w14:textId="220FEBA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93FEE19" w14:textId="7BAFBE1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9DFF1C" w14:textId="66D18C8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C50C0B2" w14:textId="72687E1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FD393D" w14:textId="23BC73D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4F3AA84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4DEE8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C3F03A" w14:textId="7D6839A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9E3DCB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96B42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899F3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AF09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07B1B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19B669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5A48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66E0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07838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D46A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5D7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B891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7C4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614D58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B46D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9380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06B4D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374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1729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4CF3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F113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BCAB21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4FA46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21A7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9D4EE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88BF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8EB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5283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3BE5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76CABD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1F71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5BB89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0C4D9D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AE5B8F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9F4B2F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B83920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8571D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C4E892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09C23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6D365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CCB5AF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6D6CA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0EE220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A9D2F5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2D84D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2AA799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F0242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6A7287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5C6FC5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CC9E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E4CF3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EE8B5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641C9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1E2E3ADA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108804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C75303" w:rsidRPr="00755D48" w14:paraId="203F52F0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948ED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39B40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4BCB1E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2F08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9D2F2B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B637B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51EA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5FA8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98213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30A58FC5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5D82C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6DD71D" w14:textId="2094766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6EE26BCB" w14:textId="58E99DFB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4E391D" w14:textId="155E8100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F1FCCD" w14:textId="6587962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7C3AA3" w14:textId="1D98E02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243EE" w14:textId="153E2AD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54A43A" w14:textId="24A2C63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2D29B4" w14:textId="66A4D0A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7E341CB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8946F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73653D" w14:textId="139B32A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8FFBF42" w14:textId="41C2DA7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59289C" w14:textId="5227F4A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77B627" w14:textId="121D6380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3A29A" w14:textId="10416D3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D1BCC5" w14:textId="6869497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43AEB4" w14:textId="0B1158A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9200C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214355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E9D8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F1AD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25842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C4C5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9CD4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5A3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8BC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D4B8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651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D14E3F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EFAD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AA2D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646DA1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899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9006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18BB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9E7E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3B0B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F1DB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6C5CC4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79F0F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1F0296" w14:textId="59A76D5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AB304D1" w14:textId="1E2347A0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C94F9" w14:textId="4A7F863D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C0680" w14:textId="194DA61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22182" w14:textId="52E937E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5D3C" w14:textId="5811EB8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17493" w14:textId="4284D79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1D22AEE" w14:textId="19F0F4E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</w:t>
            </w:r>
            <w:r>
              <w:rPr>
                <w:sz w:val="18"/>
                <w:lang w:eastAsia="zh-CN"/>
              </w:rPr>
              <w:lastRenderedPageBreak/>
              <w:t>correction factor for BF gain of broadcast channel is 8 dB</w:t>
            </w:r>
          </w:p>
        </w:tc>
      </w:tr>
      <w:tr w:rsidR="00C75303" w:rsidRPr="00755D48" w14:paraId="02D034D6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3B3F4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F82F95" w14:textId="058B36B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465367" w14:textId="7D4F448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FA5BF4" w14:textId="65058B6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A668B2" w14:textId="20C1881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B5253" w14:textId="3B8FCC5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6215F0" w14:textId="169F704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F08596" w14:textId="7DA3875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E41867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EB15A9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87B2A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DDCAB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FB6F70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0DF8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FC19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DE89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B02F7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19967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AE098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A0D187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ED09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9A16B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666E3B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9DC6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C888C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33E05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32E76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E3A31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F5B42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2FA1AC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70F82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EBF4D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A1C905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D9D78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2D6CC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2938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D2E40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82EB1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817F3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6FCDBED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E1136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B19C6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0CAC4D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ED106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9B9CD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DC678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7D73B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C6D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A2C78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1918D1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1E2EE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FAC2D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A127BC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3D69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ED23E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86E06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5AE16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86D38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46F014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1E8AE9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DF567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0517A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46853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61EBE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A3E01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9F1F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25198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5126B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47DA3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44E18B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23C747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C75303" w:rsidRPr="00755D48" w14:paraId="45322715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316B9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CA38D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DF2FC3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C3F7E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0AD61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C4743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B5AD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C8DA6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7045C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1461A25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121C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CF07F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E717BF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ADF93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3E933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17AF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F7507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D6ACF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B5469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9B860E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9D9FC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07434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3ADA8A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CF9F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7F7CD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E5D9D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3DA5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3AFF8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6A07C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F45C9A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AB6C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25B2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A02B8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3C38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FC1F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110F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4FE3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8808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8B0D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C0FDFE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4F9E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5148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041D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B09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3CF7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BD4F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6BB0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1386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DD13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7370A5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0C9D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B73A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D60EFB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9FB3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7CA8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214A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03D6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0DC0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6E90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BF937F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93653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9E099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3E33C0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81AAC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81C93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11E6C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E399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83B6D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0A01F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7B9F45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5E30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42DEE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86E249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E01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07C83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99E2D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A036A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5DC21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EBDE4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2319D4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EDB0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85BBA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07D48F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50E4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E0F4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18BD4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28B5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4838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B4691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72C2245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6BB6E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353F33D" w14:textId="3419A28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6A73DA8" w14:textId="4E59F0B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52F58" w14:textId="4B5EB17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263098" w14:textId="0D4BC43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22E0BB" w14:textId="5F656D20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4318A" w14:textId="46D5513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BD44AC" w14:textId="0D47A21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587E7F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27007242" w14:textId="364E43E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3DCB481B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2B982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A798110" w14:textId="6848416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2591BAE" w14:textId="66B956FD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87A606" w14:textId="2CD1E8E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F8F66B" w14:textId="461E624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12303A" w14:textId="73633B3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D0F43D" w14:textId="5B291E8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36B9D4" w14:textId="3773E30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483C28C" w14:textId="202C10A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55AC608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9A061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1E8180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EF0B4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F8B5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E2450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EFA0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9D7E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EC5CB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AE6B6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BFD922D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6BDE3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38145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70D79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0ADB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A4BFE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6418A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13919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C4571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64E11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5E90584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9DD9D5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75303" w:rsidRPr="00755D48" w14:paraId="7687EEAA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8571A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566895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9B058E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F5E8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EA14E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0635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FEB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E41B3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F4C72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3BC427E0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DBDA0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474815" w14:textId="2E339EF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1A520CC" w14:textId="15D7E5C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823C7" w14:textId="276C650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B151D3" w14:textId="7F1A282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9CDEE5" w14:textId="714B1A0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FEFD3" w14:textId="34CEDF5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405C93" w14:textId="457DC8F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C2C54F6" w14:textId="1005568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781ADBE9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A934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3172B2" w14:textId="0593204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09F766" w14:textId="4A76E58D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4CAA4" w14:textId="3A17484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BEAD19" w14:textId="4A9D098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0388C6" w14:textId="5B76AF6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A2F4F6" w14:textId="3AEDBED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9C63D2" w14:textId="733F274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7AE630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14C15B1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7372F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DD77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103F2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4BC1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021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DEAE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8732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5BE6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7956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B43CF8E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90F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E1AA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226E9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84CA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0667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718D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048B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199A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1407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105FCC70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37E53C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75303" w:rsidRPr="00755D48" w14:paraId="49BA3240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632967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C237E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EE7845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DCFC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A8158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4DA90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AC0C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A3159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81417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6DB4A716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2692E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DF411F" w14:textId="55F8C02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D236DA" w14:textId="0C74858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F14F3" w14:textId="2ACAC63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237A41" w14:textId="3DF4048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5F07F" w14:textId="2827C3F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B80CA8" w14:textId="384B492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A5EAD" w14:textId="63FECF8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49EDDED" w14:textId="758901C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C75303" w:rsidRPr="00755D48" w14:paraId="7FEE7264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7AD69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87A317" w14:textId="42F054A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889EB1" w14:textId="1670F4B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3CD786" w14:textId="484718A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44.92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2506D3" w14:textId="48F4CBC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8389A4" w14:textId="53119AE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44533D" w14:textId="50C5543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3A0BF9" w14:textId="4AA9C53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1EA2DD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C613A" w:rsidRPr="00755D48" w14:paraId="7E823218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A750DF" w14:textId="77777777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6869B" w14:textId="00E1D5A2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F6AB13" w14:textId="72CD4D3D" w:rsidR="002C613A" w:rsidRPr="00755D48" w:rsidRDefault="002C613A" w:rsidP="002C613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DA550" w14:textId="49190F80" w:rsidR="002C613A" w:rsidRPr="00755D48" w:rsidRDefault="002C613A" w:rsidP="002C613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BA463" w14:textId="61748DEB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E37E3" w14:textId="4F756A34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2FC12" w14:textId="66783411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D1B14" w14:textId="2C724E96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48E41" w14:textId="3089A0C0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BC8EA00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8C4C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2862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522B7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93F4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D6D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2422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953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9C1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955A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FE9374D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5C5CA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75303" w:rsidRPr="00755D48" w14:paraId="2FE3278D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0FB457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A58EF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69BF2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6B12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560BC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F253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2965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ED47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C97D9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41479E6C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711A1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021A2D" w14:textId="1906973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9B310ED" w14:textId="1141414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9D5978" w14:textId="010DF5D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7E36B8" w14:textId="3BBCD86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0620C9" w14:textId="423049D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24A719" w14:textId="79C5DC4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2B2906" w14:textId="6A6ED79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6D194D5" w14:textId="637E2F6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</w:t>
            </w:r>
            <w:r>
              <w:rPr>
                <w:sz w:val="18"/>
                <w:lang w:eastAsia="zh-CN"/>
              </w:rPr>
              <w:lastRenderedPageBreak/>
              <w:t>broadcast channel is 0 dB</w:t>
            </w:r>
          </w:p>
        </w:tc>
      </w:tr>
      <w:tr w:rsidR="00C75303" w:rsidRPr="00755D48" w14:paraId="613E1F8B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95766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ECB0E6" w14:textId="3952E3F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E4B5313" w14:textId="66CA286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BEF2D9" w14:textId="4EC6B3B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77145F" w14:textId="35DA84C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555A6D" w14:textId="63DBA25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AE03D" w14:textId="74AB21A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F9596E" w14:textId="71AB563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2E89F8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BD2C464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4CF53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8BB3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E209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B6CD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AAF1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C20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181A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8A37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3C8F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31740CE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5146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DB39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CEF2A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F23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C2A5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1C0F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5CB9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0D26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46BC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6C8C9107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E1DE95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C75303" w:rsidRPr="00755D48" w14:paraId="79234118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A4BA1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85056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B2D784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CA55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10017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57D5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71CA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93BBD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99FA4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71FC4716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885249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6DA6E49" w14:textId="6B640A7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4C5926E" w14:textId="206250D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8F4A5F" w14:textId="119A2A50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24F221" w14:textId="3A49104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69D119" w14:textId="3469C41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7A89E" w14:textId="795161A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5C6487" w14:textId="1843FE5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689728C" w14:textId="75F3DA6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5E2B1433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401C3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874253" w14:textId="03806AF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0823A0" w14:textId="3096FBF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4B70D0" w14:textId="7BEC837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33C489" w14:textId="7D653E8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07A7F7" w14:textId="46791D9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93A8" w14:textId="32ED299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048792" w14:textId="6D42CFD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FD1C97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BD2E80E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B2E27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5AA7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8997E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8E3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0E15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2C9F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BA58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A3C3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4830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7D5D0CB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D0C0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2F8B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ECDA6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36B4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8203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7F2F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178B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04BF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FDE0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3EAAD7C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0B7C73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61C5FE" w14:textId="692FD6D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F592CB" w14:textId="6B515642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D3057" w14:textId="2A671A9D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45519" w14:textId="5074BD9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14B3E" w14:textId="299A51C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054FA" w14:textId="204005C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8D149" w14:textId="532B606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81CEE4" w14:textId="506D722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190884EE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0E51C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9641011" w14:textId="421DAAC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C92ED2" w14:textId="072D74F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16158B" w14:textId="75EC7440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4534A9" w14:textId="0B34C39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0215F5" w14:textId="024174B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11453" w14:textId="2427750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457018" w14:textId="18C1AAF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EEA2E8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8460905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E070A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4EC0D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748A97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AC86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07B0E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1B37E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3CA7E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01527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AC525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6751D609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D4EF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F8477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DAE21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1FA2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B1CF6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E472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ABBD5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8B923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75192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29FACE7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8D094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AB071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63B228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902A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D726B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F626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7C5D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AEC6D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0FF7B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FCE5FD4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9104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B359E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B8BC29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B5CB8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84D4F9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1FB3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0284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5612D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1CD2C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9F698E1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3F0B7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A726E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8C238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3B504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82842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14FBB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9EF7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3409A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963851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504160D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53C66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F049D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4EB6A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C2A2F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F3170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748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6713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7203C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07B6F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362F0E5B" w14:textId="77777777" w:rsidR="00432D50" w:rsidRDefault="00432D50" w:rsidP="00933508"/>
    <w:p w14:paraId="010DE513" w14:textId="77777777" w:rsidR="00A529FF" w:rsidRDefault="00A529FF" w:rsidP="00A529FF"/>
    <w:p w14:paraId="0D19C64C" w14:textId="77777777" w:rsidR="00A529FF" w:rsidRDefault="00A529FF" w:rsidP="00A529FF"/>
    <w:p w14:paraId="60C73AC5" w14:textId="5A621F2D" w:rsidR="00A529FF" w:rsidRPr="00F60284" w:rsidRDefault="00A529FF" w:rsidP="00A529FF">
      <w:pPr>
        <w:pStyle w:val="TH"/>
        <w:outlineLvl w:val="1"/>
      </w:pPr>
      <w:r w:rsidRPr="007368F9">
        <w:lastRenderedPageBreak/>
        <w:t xml:space="preserve">Table </w:t>
      </w:r>
      <w:r>
        <w:t>1</w:t>
      </w:r>
      <w:r w:rsidRPr="007368F9">
        <w:t>-</w:t>
      </w:r>
      <w:r>
        <w:t>6a</w:t>
      </w:r>
      <w:r w:rsidRPr="007368F9">
        <w:rPr>
          <w:rFonts w:hint="eastAsia"/>
        </w:rPr>
        <w:t xml:space="preserve">: </w:t>
      </w:r>
      <w:r>
        <w:rPr>
          <w:lang w:eastAsia="zh-CN"/>
        </w:rPr>
        <w:t>PDSCH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Msg.2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1DC8444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CEBA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6684D0DF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6F151E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DF14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30F60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F3FF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A96E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004D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79913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236074" w:rsidRPr="00755D48" w14:paraId="638F94F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4DEB8F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5279AF" w14:textId="4CEC1B0C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F12F2E9" w14:textId="0222A6A0" w:rsidR="00236074" w:rsidRPr="00755D48" w:rsidRDefault="00236074" w:rsidP="00687BD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 w:rsidR="00687BDE"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FDA14D" w14:textId="3D3C0D4B" w:rsidR="00236074" w:rsidRPr="00755D48" w:rsidRDefault="00687BDE" w:rsidP="0023607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121B37C" w14:textId="2449664F" w:rsidR="00236074" w:rsidRPr="00755D48" w:rsidRDefault="00236074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</w:t>
            </w:r>
            <w:r w:rsidR="00687BDE">
              <w:rPr>
                <w:sz w:val="18"/>
                <w:lang w:eastAsia="zh-CN"/>
              </w:rPr>
              <w:t>08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EF4B7A" w14:textId="2948D44B" w:rsidR="00236074" w:rsidRPr="00755D48" w:rsidRDefault="00236074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</w:t>
            </w:r>
            <w:r w:rsidR="00687BDE">
              <w:rPr>
                <w:sz w:val="18"/>
                <w:lang w:eastAsia="zh-CN"/>
              </w:rPr>
              <w:t>6.35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2F6055" w14:textId="1A5CF8AC" w:rsidR="00236074" w:rsidRPr="00755D48" w:rsidRDefault="00210C10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631201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538E5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88970B" w14:textId="374F6FE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79174900" w14:textId="7D84BA9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587432" w14:textId="67F6621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56E6AEC" w14:textId="721DA0F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08A185" w14:textId="75B4D554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295797" w14:textId="3569014F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Power. See Tdoc for addl details.</w:t>
            </w:r>
          </w:p>
        </w:tc>
      </w:tr>
      <w:tr w:rsidR="006B4505" w:rsidRPr="00755D48" w14:paraId="4D43562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CC226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FE743" w14:textId="18640F0A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67D121" w14:textId="51A1B638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EA606" w14:textId="43D8560A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3EF26" w14:textId="5D699359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5CC5" w14:textId="3646B5B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5D4D8" w14:textId="51B70FE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Power. See Tdoc for addl details.</w:t>
            </w:r>
          </w:p>
        </w:tc>
      </w:tr>
      <w:tr w:rsidR="006B4505" w:rsidRPr="00755D48" w14:paraId="1DDF0A5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D27C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AEE2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90371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E927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6F8D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6114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08B5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7935E79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9D4DA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8DE86" w14:textId="7FC3256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3DB93C" w14:textId="3A7B049E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804B2" w14:textId="1C39E179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8E898" w14:textId="4D9CF110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FF771" w14:textId="519FE3C9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49D5D" w14:textId="7BBCA06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3992CCD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2F19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FADE09" w14:textId="2ACB783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624D13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7C066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A0F416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64D53C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94C69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56DD355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C9536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1ADE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4CA1B3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2D6C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6B3A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64D2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C25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27A87B0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3AF2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4657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65FD9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D945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1BB2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6B62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75D0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4864C6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83CEA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C793F" w14:textId="5A768DD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9E43AC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FDCC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59B2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D1CD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8A53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5CC4EAF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2CD73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938BD" w14:textId="513FC33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1289B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B2B1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209B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BC04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CDF0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B7D14C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76839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1D48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62EEC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EF07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B79C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B361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5BFD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3A409229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43F8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5573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700800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D31B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9F04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3E51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11D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8CFCB0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A3405C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6B4505" w:rsidRPr="00755D48" w14:paraId="39B454D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AC12B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580F5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75244D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8C99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C9C67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CFE10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DF8B7E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505" w:rsidRPr="00755D48" w14:paraId="71C58FA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784D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20D412" w14:textId="2796283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1774A2D0" w14:textId="3069C853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96CB18" w14:textId="29AA3CBF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FA4723" w14:textId="2C3975B1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57.14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87E774" w14:textId="24DFD56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C70988" w14:textId="0E63231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711D7E6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25E7E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3EF6D1" w14:textId="5E4AE4E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A8F7E9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DF8A92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77DCA0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BD5E3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ED449B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D7F33C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86E56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A50F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A008D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EF68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50A5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9746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38F5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3F8B2A1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343F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27A2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694D87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17D8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9D9F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BD9D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990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6361A6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8DA5C9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EFB73" w14:textId="0DFE311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A1488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7AC5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B953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94D3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4A4E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AD05DF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023B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E86B05D" w14:textId="2A1F03E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028E94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8A2EA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C2B5DD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6BB869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326993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883D17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B2CE0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9622E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EC6D62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D11AFB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A8FDA4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B4950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5135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D7BA71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087CE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AD8C1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0E4B2E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AF887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12A9C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C06FBE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2FA758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A66382D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C6F30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6B4505" w:rsidRPr="00755D48" w14:paraId="1F362D2B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85C7A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49191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853CBB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BAEED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69934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432D1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24806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5DBA3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BEAE6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505" w:rsidRPr="00755D48" w14:paraId="33DA4B61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6F8C7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6D3DEC" w14:textId="6F968C39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1FED6EAA" w14:textId="7215A3A9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B20C2" w14:textId="40E90E88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E4AABD" w14:textId="360292B0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6DCAA" w14:textId="3563D81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FC54F4" w14:textId="5C4BB7D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53DD65" w14:textId="5FD7DB4A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F6153D7" w14:textId="25E8DE7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3E39E39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8A8DC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6DADFC" w14:textId="7704843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B87A35" w14:textId="5AE5463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351F0A" w14:textId="6D6F72A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F4B007" w14:textId="732F1FE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1DDE0" w14:textId="0DBF5BA6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9B257" w14:textId="2512D65D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BB96E3" w14:textId="5EB685C0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0984FC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988F76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DD886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5A74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AE8DC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10BD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0121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203C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878F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6272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C13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3715945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7180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0E16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C46D6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7119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9C42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6523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E2B6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4EE3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3399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E6164A9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1E803C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E6AC88" w14:textId="00C5D23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75CE2C" w14:textId="6A70A5BA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355FC" w14:textId="5CF3808E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682E1" w14:textId="49E48F9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E5E1" w14:textId="1BC9AB2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AB10C" w14:textId="1D4843F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6D7B2" w14:textId="1A7D220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ABDCCA9" w14:textId="31156BD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6F234F48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F652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B7BCF7" w14:textId="2DC049F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2D933FD" w14:textId="23CFAAF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AC25E2" w14:textId="268E41DF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36390E" w14:textId="1E80F66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7926C" w14:textId="4A5455F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F905E3" w14:textId="6AAFD39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63A855" w14:textId="59A1DA4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F3DC10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74F4ACE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A5754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90922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B4319C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41226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D11F2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530A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8387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AAA66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BEF61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77663BE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AB34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DC60A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7754A9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BBBEB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8FC12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F2C79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E0E44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A317A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8CFCFD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7FCEB4B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8151F5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D5FB0A8" w14:textId="53BEF4A1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B09006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60AA4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708D2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E3EF9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6AD58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DC6D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125EE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37278E9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F83F6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A61C2D" w14:textId="3BFACB1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493D38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77C9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E3D22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1CA1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3408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BF694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36109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E5D3F1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95AB2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D45D9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11698C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01C5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7B9D0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43FF9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0386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71131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F58E3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460BB83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4AE40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1AFAB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10D44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ACC8E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A39AA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720CD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63186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AB024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832AB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589D3C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AA776E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>Rural 2.6 GHz TDD</w:t>
            </w:r>
          </w:p>
        </w:tc>
      </w:tr>
      <w:tr w:rsidR="006B4505" w:rsidRPr="00755D48" w14:paraId="757D2CF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8EAB9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5AD84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F286D7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B6AE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402A0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9A3FA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88474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233A5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81393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505" w:rsidRPr="00755D48" w14:paraId="4CA29BA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32600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D9B198D" w14:textId="037C2D4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2301FB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DCC7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CD96C9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27864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57AFE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03334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D27A1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48A315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39FA3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419BD9" w14:textId="5C9D472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C04BBA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A0F91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81FE3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0269A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C3E8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179B7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B4A0D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9DF6EC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2BD8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DBA5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633ED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F0C7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DC77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AB7D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6EA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CEC0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8BFB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562209A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A857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EFBA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98EBD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C7D7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5CFF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8F89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6D23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A60E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3E26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2D57336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2D9ED6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5E4DC" w14:textId="319707C9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D98E6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823D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49C1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5112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F9CC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E13B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781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694D8D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5B7B2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8FD891" w14:textId="03819ECA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673E6E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6DF68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0982F6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5F546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54F3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D482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36B39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5C9DCCF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4F64E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DFDA7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5CD2FE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3392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A4B2F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73464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5B549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C87C3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53457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8E9E12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CDD41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4D2E9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F0173A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FBAC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6DDCD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BD9E3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A63D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85F99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C5DE3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41C50A0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6F8FD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ED78C1" w14:textId="2C0E11B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3E5B8F" w14:textId="4A49F83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B2F73" w14:textId="4BB72A08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6838F3" w14:textId="6FB8DA7F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5DAAE1" w14:textId="0CF2847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14317" w14:textId="3381E2F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27C2E4" w14:textId="18EC85C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5B602F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0D6C7049" w14:textId="53AF9BE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552AABF6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4DD52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F62602" w14:textId="4ED191A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1CFE74" w14:textId="6C604AC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A9F47" w14:textId="7F3C5A50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9D3970" w14:textId="6ADD271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164F0" w14:textId="0547245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7A3091" w14:textId="32BC7228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A5FB4C" w14:textId="5896A29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A67D87" w14:textId="2CC6E7C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0D0DE42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13E96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ED5FD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481C17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E9068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ACE16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51181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172AF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6D8071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93FFF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2A48D556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EB774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F4C78F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C9C48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85EB6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A49F4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ECD2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91BFD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787C9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64F464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26BE5831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72D0FA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6B4505" w:rsidRPr="00755D48" w14:paraId="66995C9D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F4A1BC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918822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C46CCF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31162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2C103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76E85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C540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F1801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CAE3F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505" w:rsidRPr="00755D48" w14:paraId="4A2B791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82EEF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166434" w14:textId="726DD9D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0EFD00" w14:textId="024EE85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CC83B" w14:textId="5422AFA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6A7A77" w14:textId="3228D71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E90AF7" w14:textId="59B6FB5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65024" w14:textId="66AF3FD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4D4793" w14:textId="2B1DC4D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EBFABB7" w14:textId="12C94D5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239FDD6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D1AA6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82B744" w14:textId="3014DE78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BD659F" w14:textId="6D40803F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F079C1" w14:textId="701C2BF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7BDEC5" w14:textId="4CEF103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DF691" w14:textId="372DD5B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89120E" w14:textId="2980C7C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86AD2F" w14:textId="7C627700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0AE8E8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14C1B0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FE00B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DC10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292CF8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071C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9527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104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3343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9D5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CE22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29BE81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5ABD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F32B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98C8B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8CC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CF9E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C877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6751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6D36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95E1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B4EAD50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225CC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6B4505" w:rsidRPr="00755D48" w14:paraId="03B2E7F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5BD78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689E2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289046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ADE5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B1E57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BDB35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96F78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A238A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6527C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505" w:rsidRPr="00755D48" w14:paraId="4E0A9AC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79A1D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2423D93" w14:textId="465B339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40F809" w14:textId="5759A9B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84921" w14:textId="0097905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9A1644" w14:textId="7FA2013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553BC1" w14:textId="54B6A788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25146" w14:textId="63E94E2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54D581" w14:textId="0EBC782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A8F7F11" w14:textId="601F485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6B4505" w:rsidRPr="00755D48" w14:paraId="5FEDAFE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E0717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6E1D1A" w14:textId="33D7EF4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5F48BC" w14:textId="4EC90D7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76296B" w14:textId="22E74C0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1FAE8A" w14:textId="4AB8BB8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778E3E" w14:textId="5393097F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98BD83" w14:textId="4CF43F1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B0E07" w14:textId="41E6E90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45E84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7F89D85F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83351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9C32D" w14:textId="38434055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E151D0" w14:textId="0707D61F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88CE" w14:textId="52AE238D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92492" w14:textId="7D96AC3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CD7CC" w14:textId="1859AB93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F7005" w14:textId="4317E7F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95185" w14:textId="072AC61A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9561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414CC90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EB11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DA87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2D390A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21B55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F6798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5F248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C999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DCD4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86A2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518F309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C83B1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D83A79" w:rsidRPr="00755D48" w14:paraId="24F5FFE8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D476E1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573768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F55C8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EBBFB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27E34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46A29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D82A23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54BC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C984BC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D83A79" w:rsidRPr="00755D48" w14:paraId="2DD1759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67386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ECA2EF" w14:textId="12113B18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73395E7" w14:textId="33824B82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0A61C2" w14:textId="229DF663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53B12" w14:textId="1C7E1F49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81B72" w14:textId="5EACED1E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1D290" w14:textId="3B27C615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879263" w14:textId="0D48492D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D07C304" w14:textId="7AAD6170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D83A79" w:rsidRPr="00755D48" w14:paraId="6EC3B30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99663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F43570" w14:textId="0C12FC9C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B2C627" w14:textId="3870447D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68B669" w14:textId="2F7C1D2A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2AB7BC" w14:textId="01D58994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755C1" w14:textId="32D55271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019845" w14:textId="4D3F5E98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3B60AB" w14:textId="10646CEA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FF82C2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05EEA76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B911E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0A17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C6EFDD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CF00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03A8C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2BAC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4BE7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C80D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8897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3EF98F5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8AFA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6501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48C2AD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4972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7A895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B27C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F53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5D75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2B2F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0B2BC7A5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6FBF67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D83A79" w:rsidRPr="00755D48" w14:paraId="3C1FC6CA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996BB3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6980DC3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54A5D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B053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B30BB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D4EF9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F8C07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FD3135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55A82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D83A79" w:rsidRPr="00755D48" w14:paraId="6C0EF9A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A1A143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85695A" w14:textId="6A28479C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277B76" w14:textId="21E5EBF9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B82892" w14:textId="651A3293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F9468C" w14:textId="256312FA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145D13" w14:textId="7BFA1210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437140" w14:textId="0B142C53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5C8BCD" w14:textId="1D53E474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B6C1283" w14:textId="79AC26C8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</w:t>
            </w:r>
            <w:r>
              <w:rPr>
                <w:sz w:val="18"/>
                <w:lang w:eastAsia="zh-CN"/>
              </w:rPr>
              <w:lastRenderedPageBreak/>
              <w:t>broadcast channel is 8 dB</w:t>
            </w:r>
          </w:p>
        </w:tc>
      </w:tr>
      <w:tr w:rsidR="00D83A79" w:rsidRPr="00755D48" w14:paraId="43F4A12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8CD2F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85157B" w14:textId="26501612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A95F6C9" w14:textId="6692FC6D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295475" w14:textId="1B2E7D52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9A0BBC" w14:textId="729D1BC0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0EF41" w14:textId="1527E244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78726" w14:textId="12F7FECE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F8A46F" w14:textId="05208FA0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CC8F1E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6E9E802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D8242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08A3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6F459B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1CE2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F0C8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1819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6890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3AA7C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021D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2E9CF4B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66215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D8F4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3E73D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31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A1F1C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84B4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C3E3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C1EB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2748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57A94E29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643D8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9987AF" w14:textId="5A81FAF5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F73963" w14:textId="47857041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16BA0" w14:textId="653052FD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A98BE" w14:textId="09ECAAE6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26CAA" w14:textId="5764FE1D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FA612" w14:textId="5875801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30B75" w14:textId="2EBFDF3A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8EB585A" w14:textId="4F7D839B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83A79" w:rsidRPr="00755D48" w14:paraId="52F7CEFF" w14:textId="77777777" w:rsidTr="00BC24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28501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9549FD" w14:textId="11E38AFE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8443B43" w14:textId="6157DA5C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256B4" w14:textId="0260DC15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E4F74F" w14:textId="58E7D13E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042DA" w14:textId="50531988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418508" w14:textId="1F07575E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994398" w14:textId="77AF6645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6C3073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4DD3849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CF19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5C14D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98CC7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969F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9410E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599A1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9C10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EEB408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7D813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61C6154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9315C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B793F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4B348D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FD193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4BE5CE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FDF93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4F2FF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EEEC6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F0A3B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0E9B9ED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2AFE3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66568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C12196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5BCF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0F382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B1EA5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03630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F9E6A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12142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67EF0CC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A72C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831F9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7603DD3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30A13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A4B0F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5B73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F3923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3E7B1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04F31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1887095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CB04F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895DA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DBA4A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49007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3FF5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6ACB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9C4CE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3F401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8B7EA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7BBF536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7E105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44D8B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63B479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6349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8D2CD3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FD609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6E39D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E02E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B19C2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0CDD3DF0" w14:textId="77777777" w:rsidR="00A529FF" w:rsidRDefault="00A529FF" w:rsidP="00A529FF"/>
    <w:p w14:paraId="30D91486" w14:textId="77777777" w:rsidR="00A529FF" w:rsidRDefault="00A529FF" w:rsidP="00A529FF"/>
    <w:p w14:paraId="12F51F87" w14:textId="77777777" w:rsidR="00A529FF" w:rsidRDefault="00A529FF" w:rsidP="00A529FF"/>
    <w:p w14:paraId="37F5E285" w14:textId="748A9705" w:rsidR="00632851" w:rsidRPr="00F60284" w:rsidRDefault="00632851" w:rsidP="00632851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486A42">
        <w:t>7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0C201F7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EFD0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6E642077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63F0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0571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BD8F9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DED81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B7DFC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4E01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AAC48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77093D6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3E7A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E9AC8A" w14:textId="36311CE3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C8CE0AD" w14:textId="2C10D9D0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94560B" w14:textId="2AF4F46D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CB5C4E1" w14:textId="13BB40DE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4EC042" w14:textId="7F64708E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32799E" w14:textId="12064532" w:rsidR="005746C9" w:rsidRPr="00755D48" w:rsidRDefault="008D07A7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</w:t>
            </w:r>
            <w:r w:rsidR="00E265DC">
              <w:rPr>
                <w:rFonts w:hint="eastAsia"/>
                <w:sz w:val="18"/>
                <w:lang w:eastAsia="zh-CN"/>
              </w:rPr>
              <w:t xml:space="preserve"> for each hop</w:t>
            </w:r>
          </w:p>
        </w:tc>
      </w:tr>
      <w:tr w:rsidR="001D2C78" w:rsidRPr="00755D48" w14:paraId="093F7AF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E4793E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C0C2D12" w14:textId="31E7A8FF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6A29D471" w14:textId="1F4B1D6C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1C7E923" w14:textId="1FB48975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D47C7BE" w14:textId="6C0A2372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C6B0AB" w14:textId="5BFEB35D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274787F" w14:textId="5533E6CD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5551E9" w:rsidRPr="00755D48" w14:paraId="3F23ED8B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5C9BC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44BD" w14:textId="375A6386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7A4001F" w14:textId="21A8CE38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569AC" w14:textId="63FBF935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BF1B" w14:textId="54944F4D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73D8E" w14:textId="58B33023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16D1F" w14:textId="6D4A8F8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5551E9" w:rsidRPr="00755D48" w14:paraId="6D8CD363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CB89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1B964" w14:textId="2DB98B2A" w:rsidR="005551E9" w:rsidRPr="006C273F" w:rsidRDefault="006C273F" w:rsidP="001D2C78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8D210F1" w14:textId="576B6FE7" w:rsidR="005551E9" w:rsidRPr="006C273F" w:rsidRDefault="006C273F" w:rsidP="001D2C78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09855" w14:textId="4AB3F3A3" w:rsidR="005551E9" w:rsidRPr="006C273F" w:rsidRDefault="006C273F" w:rsidP="001D2C78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0EA38" w14:textId="67CCF9F8" w:rsidR="005551E9" w:rsidRPr="006C273F" w:rsidRDefault="006C273F" w:rsidP="001D2C78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53.67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62B34" w14:textId="1682BFA6" w:rsidR="005551E9" w:rsidRPr="006C273F" w:rsidRDefault="006C273F" w:rsidP="001D2C78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440F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0809022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967BB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0EBF" w14:textId="0D72153A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F40B6B7" w14:textId="6CA519A0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E51BC" w14:textId="14D4FAE0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28F89" w14:textId="49A91EA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94660" w14:textId="78096D6A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D8EEA" w14:textId="35E8C4DE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580B0F1E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263C1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8DD4DF4" w14:textId="0FAA6AB3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3C35"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D043134" w14:textId="17CC06B5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E06E23" w14:textId="092A11A5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EDEAD1" w14:textId="2DF389C9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2560CF2" w14:textId="72F9A940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shd w:val="clear" w:color="auto" w:fill="auto"/>
          </w:tcPr>
          <w:p w14:paraId="7A3B8285" w14:textId="6EDEF62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3C35">
              <w:t>NLOS, O2I, 3kmph</w:t>
            </w:r>
          </w:p>
        </w:tc>
      </w:tr>
      <w:tr w:rsidR="005551E9" w:rsidRPr="00755D48" w14:paraId="632C808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4FD3D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E555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99DB97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0B43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D965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DD50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2239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096688B0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B434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1209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2CD96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C873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BA05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4251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0CA1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0C92B944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968CC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4452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FEABB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F23B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E3D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6B06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B596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97FEC38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DA132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ED5B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9FA30E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2590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DE58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AC47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0802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280C9B86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95FAB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FCDD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48941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5E7C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AC58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93B2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E9F2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6C02623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71D0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0611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FA86C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05F3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0ED4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BE78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F0AD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50EEE140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483D77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5551E9" w:rsidRPr="00755D48" w14:paraId="44D7065B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44445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FEB39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163D918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05062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C976F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E573B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E94FDB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551E9" w:rsidRPr="00755D48" w14:paraId="64747931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1B9F4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BA7F46" w14:textId="6EDB6ACF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5BB16C68" w14:textId="210F787F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98B2AA" w14:textId="5270D502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0AF847" w14:textId="38325FE6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8E3916F" w14:textId="77A5AD2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D4F40C3" w14:textId="3C37922B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4708A4DD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5A2C7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69692A" w14:textId="4BA181B2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07F43B1D" w14:textId="0DF96A7A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8C8C9F" w14:textId="34767182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143.76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DFB7560" w14:textId="3EED61FE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152.53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2D28D8A" w14:textId="33D517FA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121.8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28C9A4F" w14:textId="1105AF56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5551E9" w:rsidRPr="00755D48" w14:paraId="12A3A058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98CC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B582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CC0EB0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4CA0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8272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288C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678C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0568EBB4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AF8B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4F09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EFE450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A8FD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CAF0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27DE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5A85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24BDFBB2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270BC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C357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9B5A4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396B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799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6B6A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8D0C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A294BAD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6DA53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69239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408789E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AC1931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35D4F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F3702B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70B05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76E8126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8F87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72195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B44274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A4B45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A7B27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175796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BF7B4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147DA255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15DBB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9A080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D325ED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06C37D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2A70A9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4F559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79399B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7080E7DB" w14:textId="77777777" w:rsidTr="00E265DC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2C952F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5551E9" w:rsidRPr="00755D48" w14:paraId="5F3FEAFD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4BAEC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7BCEB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EB55F6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1AAD7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7E8CE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F00A0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D8A6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7385C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E026D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C273F" w:rsidRPr="00755D48" w14:paraId="508AFCFC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26CBAB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603E35" w14:textId="79EBDB74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3F3DFD" w14:textId="44E78B44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39D85F" w14:textId="2E09DCC8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2E7699" w14:textId="7F03A3F1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88AD5D" w14:textId="4006A78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6FA433" w14:textId="6942FD68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FB0315" w14:textId="499C3C8F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20C34" w14:textId="0A2467C0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6C273F" w:rsidRPr="00755D48" w14:paraId="0F04522E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81E11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46802A" w14:textId="711CA49B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AFAD31" w14:textId="13FE7AE4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93F3CA" w14:textId="5671AFE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FC4EB2" w14:textId="131890A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3D2FD" w14:textId="09C16420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20E6D" w14:textId="0BF42713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102F42" w14:textId="0F1778CB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F1D1A4" w14:textId="51910D2C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6C273F" w:rsidRPr="00755D48" w14:paraId="685105FB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D15AC5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9409EB" w14:textId="6D7293C2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4D2163" w14:textId="7F91C375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6A277" w14:textId="16045631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389DA" w14:textId="3F6B64DA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77D2" w14:textId="1608CAE0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D5E13" w14:textId="6A5BB86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ECDE0" w14:textId="5BBD6C9B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F572" w14:textId="0CFC4A7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</w:tc>
      </w:tr>
      <w:tr w:rsidR="006C273F" w:rsidRPr="00755D48" w14:paraId="75D2BC74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5F59C9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042133" w14:textId="5BAA2983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A8FAB" w14:textId="1C8E1906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693ED" w14:textId="40ACEADB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5A7CA" w14:textId="6E9117AD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2CF2C" w14:textId="44BAA5E8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275D7" w14:textId="532AB038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FB569" w14:textId="27B7245E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F642B" w14:textId="37FB03B0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6C273F" w:rsidRPr="00755D48" w14:paraId="407B1CC1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A2CB9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52ADEA" w14:textId="228601D4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E6DBD3" w14:textId="4D85CFF5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C0431" w14:textId="2187B6BC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9C423" w14:textId="6E79FDC5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6419E" w14:textId="5909669A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00824" w14:textId="58B1FB5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51A55" w14:textId="3F03E078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FECC6" w14:textId="12C72759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C273F" w:rsidRPr="00755D48" w14:paraId="55FB107A" w14:textId="77777777" w:rsidTr="00990B0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0AFFA0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D87C0" w14:textId="50AA6B31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4D9670" w14:textId="33CBB095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0F752" w14:textId="477B80A9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CB3D8" w14:textId="0ABB4DD2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C4202" w14:textId="6803A2E4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D06B7" w14:textId="336BA340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778F7" w14:textId="4362AA56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87772" w14:textId="3B2D8826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6C273F" w:rsidRPr="00755D48" w14:paraId="3164E535" w14:textId="77777777" w:rsidTr="00F3475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DAD266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C6669A" w14:textId="6C49FF1D" w:rsidR="006C273F" w:rsidRPr="006C273F" w:rsidRDefault="006C273F" w:rsidP="001D2C78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5AE9BB" w14:textId="2B18C06E" w:rsidR="006C273F" w:rsidRPr="006C273F" w:rsidRDefault="006C273F" w:rsidP="005551E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-5,9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55EDC" w14:textId="54DF2AE9" w:rsidR="006C273F" w:rsidRPr="006C273F" w:rsidRDefault="006C273F" w:rsidP="005551E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4F30B" w14:textId="5E4D6EAA" w:rsidR="006C273F" w:rsidRPr="006C273F" w:rsidRDefault="006C273F" w:rsidP="005551E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CADA8" w14:textId="5744FC89" w:rsidR="006C273F" w:rsidRPr="006C273F" w:rsidRDefault="006C273F" w:rsidP="005551E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FCDE" w14:textId="06C7B455" w:rsidR="006C273F" w:rsidRPr="006C273F" w:rsidRDefault="006C273F" w:rsidP="001D2C78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7ADC8" w14:textId="74218C3B" w:rsidR="006C273F" w:rsidRPr="006C273F" w:rsidRDefault="006C273F" w:rsidP="001D2C78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2C964" w14:textId="77777777" w:rsidR="006C273F" w:rsidRDefault="006C273F" w:rsidP="001D2C78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</w:tr>
      <w:tr w:rsidR="006C273F" w:rsidRPr="00755D48" w14:paraId="6CF0C28B" w14:textId="77777777" w:rsidTr="005551E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A00F8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3CDFC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C2169B" w14:textId="448A1E3B" w:rsidR="006C273F" w:rsidRPr="006C273F" w:rsidRDefault="006C273F" w:rsidP="005551E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A4541" w14:textId="6AA2FA4D" w:rsidR="006C273F" w:rsidRPr="006C273F" w:rsidRDefault="006C273F" w:rsidP="005551E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F7559" w14:textId="686870FF" w:rsidR="006C273F" w:rsidRPr="006C273F" w:rsidRDefault="006C273F" w:rsidP="005551E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5D403" w14:textId="6FBE51C5" w:rsidR="006C273F" w:rsidRPr="006C273F" w:rsidRDefault="006C273F" w:rsidP="005551E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37199" w14:textId="0B4C3170" w:rsidR="006C273F" w:rsidRPr="006C273F" w:rsidRDefault="006C273F" w:rsidP="001D2C78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9D3D2" w14:textId="3924E4F8" w:rsidR="006C273F" w:rsidRPr="006C273F" w:rsidRDefault="006C273F" w:rsidP="001D2C78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005F2" w14:textId="77777777" w:rsidR="006C273F" w:rsidRDefault="006C273F" w:rsidP="001D2C78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</w:tr>
      <w:tr w:rsidR="005551E9" w:rsidRPr="00755D48" w14:paraId="03BC779E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94B17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369F248" w14:textId="0F21323C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80A740" w14:textId="48AE466D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F5BA" w14:textId="60D0A9B9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BB23D" w14:textId="400C0E26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1CDEA" w14:textId="2987AFE2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5584E" w14:textId="5573300A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A16B" w14:textId="3F06DFA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27417" w14:textId="28B82FBD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14186D8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45932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2C410D" w14:textId="0790F0B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C85496" w14:textId="19E0B249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1AF32" w14:textId="7AED3D7B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8AED8E" w14:textId="4E91C1E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812A3" w14:textId="49C786D1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FDDF0" w14:textId="3F0A32C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724196" w14:textId="054AFC93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4B0C03" w14:textId="19012DC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3BC36AE3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E0AB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5CF97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DA7FC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63D3D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C20EC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BDF34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B0F3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26BD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201B4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458B2CBE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8484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2AD37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FE809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852A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A7F88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F5684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DFF2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21435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2257B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4F95E593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40502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4F23C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C1BA98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3C15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5DE97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D294E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A6785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63A46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A7EF5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40130675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9513B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23239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D19EB5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674AD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AFF8B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E49A8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9336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0550F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FF816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1862578A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EB946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A88AA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DC300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CB84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A5FC9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9132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C0FD1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BB06A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F9C75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6169DF9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C5135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82B72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FB9643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6F81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A836D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D923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FA20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2789A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D9DFC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45C636F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5B3234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551E9" w:rsidRPr="00755D48" w14:paraId="28A32A6A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5F659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C99B5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E591CA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C96B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1F0B3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FD951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E87D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BD810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0B6EB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551E9" w:rsidRPr="00755D48" w14:paraId="4F98C600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9EE65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F8976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3D498B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F47A7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0A8E4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01275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4EFD8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605A5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75931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18320AB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0D66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5CFBB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6306E7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0AE22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B922BF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AD4EA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EADF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55968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7CAE2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D63538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D14A8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4B3D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13618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10A2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0388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5D7F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A92F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4FA1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A9DC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034DD4C9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7338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0E70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3C1D1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3ABA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D126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74F4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A606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0BC3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236D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7CBB7364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E8C2D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879B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B1713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2074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D172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D815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C87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2393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B12C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2F0AC5B6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6B82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131DD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6B7B2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0185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9218D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CFF77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6CC0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DE235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FF026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703462C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4FB0B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3BF01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7598D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76243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5801D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C316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0F5BF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48B52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5A748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24B3DE2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BF996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6D0E8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D2885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C62A4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50E57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01A3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7A7FE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8AA00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2A3EB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2CCAA805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5D329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6A90D7" w14:textId="31BBBE4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843549C" w14:textId="205B9B0A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11A99B" w14:textId="6F1CEE4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A47D58" w14:textId="46523904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9713C" w14:textId="72C404D2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9E396" w14:textId="17D4801F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0CD4B2" w14:textId="7F1ACCB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489D62" w14:textId="6114C879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1291E647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CA58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87F4FB" w14:textId="603727DD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CE043F" w14:textId="2128E80A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5AE2B" w14:textId="370C6BE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7773D3" w14:textId="42480CB3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A33514" w14:textId="3AF72723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8086C" w14:textId="511EFD69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A7EE00" w14:textId="161DB8EA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625CE1" w14:textId="5893502D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3241F" w:rsidRPr="00755D48" w14:paraId="0A472BE1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3BF0AA" w14:textId="77777777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8C5D15" w14:textId="023AC9D6" w:rsidR="0053241F" w:rsidRPr="00755D48" w:rsidRDefault="0053241F" w:rsidP="005324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33DBD8BB" w14:textId="230FC7A1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65035" w14:textId="2F6A26D5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0FC5AA" w14:textId="16608DD3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1EDE60" w14:textId="112DA655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130.88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45FDFE" w14:textId="1F52B3B8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2DA927" w14:textId="42C54D18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1E3FF0" w14:textId="77777777" w:rsidR="0053241F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3CBF19A2" w14:textId="74878D70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3241F" w:rsidRPr="00755D48" w14:paraId="67D152A6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6B09EA" w14:textId="77777777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68322C" w14:textId="3B40E0FD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598580" w14:textId="5120DD98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325DC" w14:textId="1EFCA5F3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B06921" w14:textId="1958D913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DC25E" w14:textId="5D770ADB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D696DE" w14:textId="24191C91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66B345" w14:textId="7269BAF8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DC0BC1" w14:textId="77777777" w:rsidR="0053241F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20F811D8" w14:textId="34BBBF2F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3241F" w:rsidRPr="00755D48" w14:paraId="6790F4A6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D58DAD" w14:textId="77777777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A91677" w14:textId="3121272F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2CFAD4C" w14:textId="389BDD54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7FCD2" w14:textId="4E86A13A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EAF7AE" w14:textId="1DE41360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2C9D90" w14:textId="51C81387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A55E81" w14:textId="03A21117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272F63" w14:textId="7B765A2C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887ADE" w14:textId="77777777" w:rsidR="0053241F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1251CF78" w14:textId="56DE94C0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3241F" w:rsidRPr="00755D48" w14:paraId="692421D4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067E23" w14:textId="77777777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21EBE3" w14:textId="3CA14D96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B63683C" w14:textId="34F8F5A2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2C0E7" w14:textId="3AE85A83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CF488C" w14:textId="27A6AD07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EC22F" w14:textId="7EE51D17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C35B5" w14:textId="41B4E658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7526CE" w14:textId="53F58C91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EA5B1A" w14:textId="77777777" w:rsidR="0053241F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535E710F" w14:textId="1FB5B82F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551E9" w:rsidRPr="00755D48" w14:paraId="4F7C6C20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45C999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551E9" w:rsidRPr="00755D48" w14:paraId="0BC80E49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34CEBA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F9525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FD7AF9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77F63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2E7FD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A3FD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A0809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2C88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838D1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C273F" w:rsidRPr="00755D48" w14:paraId="2A98C1DF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D8CE15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C66B1A4" w14:textId="457E403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AB9D01B" w14:textId="4315C390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719723" w14:textId="404BC08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C0192C" w14:textId="570D2BC1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25F69" w14:textId="52204F58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632259" w14:textId="52C9E59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NLOS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299D0E" w14:textId="385F6C9F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7AEB10" w14:textId="58847F36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6C273F" w:rsidRPr="00755D48" w14:paraId="74EA9D9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5241A2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ACB17B" w14:textId="3FD6D213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21760D" w14:textId="5E1D3FF3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BABDAB" w14:textId="1F9726FD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0B2729" w14:textId="3316810E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EA01CD" w14:textId="19165B93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53C7E7" w14:textId="2DAEB13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28A5C2" w14:textId="7A12D1E9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6BF033" w14:textId="20E5D73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6C273F" w:rsidRPr="00755D48" w14:paraId="6A5A2BA3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F286AC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254EB2" w14:textId="3B67059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848F72E" w14:textId="4DFD4958" w:rsidR="006C273F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3F6493" w14:textId="08F38479" w:rsidR="006C273F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135.27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020C1C" w14:textId="012DBEB9" w:rsidR="006C273F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74432" w14:textId="52FA6B7D" w:rsidR="006C273F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00A94" w14:textId="6BFA81A9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2B67F" w14:textId="044D213E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5FDAD0" w14:textId="1E00E9C5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C273F" w:rsidRPr="00755D48" w14:paraId="2AE5EF01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48FEC4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625622" w14:textId="116DA3E1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8F2147" w14:textId="4FA57D05" w:rsidR="006C273F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FC9335" w14:textId="1ABA13F7" w:rsidR="006C273F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134.47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A8402E" w14:textId="6F9CBAD4" w:rsidR="006C273F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2FC26" w14:textId="6AB83785" w:rsidR="006C273F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134.9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03D09" w14:textId="3836E7B9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B24615" w14:textId="2D646818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93755DF" w14:textId="7FFA29EC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6C273F" w:rsidRPr="00755D48" w14:paraId="7074F00B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AC3ACA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583352" w14:textId="488165B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B5A5C2" w14:textId="6929466C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4DC91" w14:textId="6F7F8B60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7F65" w14:textId="0B12E288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9FB91" w14:textId="6E892A3C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4B427" w14:textId="1F262DCB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04224" w14:textId="16B7911A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6303B" w14:textId="1B46497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C273F" w:rsidRPr="00755D48" w14:paraId="7468DB75" w14:textId="77777777" w:rsidTr="00AE027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29C111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098BE" w14:textId="0AF40C74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509C9F" w14:textId="27A22009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5534E" w14:textId="11B3B2BE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136.77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9C57C" w14:textId="35DCE2B7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9D9FA" w14:textId="75F24917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BFA94" w14:textId="6AEAE38D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8C06D" w14:textId="50287D2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B0C6F" w14:textId="3C560E6B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6C273F" w:rsidRPr="00755D48" w14:paraId="11CD0816" w14:textId="77777777" w:rsidTr="001A3D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AE4733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EE324B" w14:textId="50F11D6C" w:rsidR="006C273F" w:rsidRPr="006C273F" w:rsidRDefault="006C273F" w:rsidP="001D2C78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0C14A7" w14:textId="1A997515" w:rsidR="006C273F" w:rsidRPr="006C273F" w:rsidRDefault="006C273F" w:rsidP="005551E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1275C" w14:textId="0CCA1970" w:rsidR="006C273F" w:rsidRPr="006C273F" w:rsidRDefault="006C273F" w:rsidP="005551E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9BFD" w14:textId="4C5C7942" w:rsidR="006C273F" w:rsidRPr="006C273F" w:rsidRDefault="006C273F" w:rsidP="005551E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FE8CA" w14:textId="2844EE41" w:rsidR="006C273F" w:rsidRPr="006C273F" w:rsidRDefault="006C273F" w:rsidP="005551E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269D9" w14:textId="45282856" w:rsidR="006C273F" w:rsidRPr="006C273F" w:rsidRDefault="006C273F" w:rsidP="001D2C78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36E51" w14:textId="328AB1BE" w:rsidR="006C273F" w:rsidRPr="006C273F" w:rsidRDefault="006C273F" w:rsidP="001D2C78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BF404" w14:textId="77777777" w:rsidR="006C273F" w:rsidRDefault="006C273F" w:rsidP="001D2C78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</w:tr>
      <w:tr w:rsidR="006C273F" w:rsidRPr="00755D48" w14:paraId="496BC0B6" w14:textId="77777777" w:rsidTr="005551E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E4335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4F8E2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ECCB85" w14:textId="4F05F1FF" w:rsidR="006C273F" w:rsidRPr="006C273F" w:rsidRDefault="006C273F" w:rsidP="005551E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889DB" w14:textId="467A6793" w:rsidR="006C273F" w:rsidRPr="006C273F" w:rsidRDefault="006C273F" w:rsidP="005551E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D568D" w14:textId="25C7419C" w:rsidR="006C273F" w:rsidRPr="006C273F" w:rsidRDefault="006C273F" w:rsidP="005551E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1758" w14:textId="6DD5CBA0" w:rsidR="006C273F" w:rsidRPr="006C273F" w:rsidRDefault="006C273F" w:rsidP="005551E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266AF" w14:textId="12A5E4E4" w:rsidR="006C273F" w:rsidRPr="006C273F" w:rsidRDefault="006C273F" w:rsidP="001D2C78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A07A3" w14:textId="5D99D1C4" w:rsidR="006C273F" w:rsidRPr="006C273F" w:rsidRDefault="006C273F" w:rsidP="001D2C78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3DDAB" w14:textId="77777777" w:rsidR="006C273F" w:rsidRDefault="006C273F" w:rsidP="001D2C78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</w:tr>
      <w:tr w:rsidR="005551E9" w:rsidRPr="00755D48" w14:paraId="312D7B31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5B80F3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551E9" w:rsidRPr="00755D48" w14:paraId="39ACB926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8DBCD2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5A66D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E29761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34A1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5DF4A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7F692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2101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6096D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88082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C273F" w:rsidRPr="00755D48" w14:paraId="6C009140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47B4A8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EA604F" w14:textId="30B51160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17D70EB" w14:textId="7D3AEBBC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61C661" w14:textId="42424EE1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045D5E" w14:textId="42F0C661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7EA8BB" w14:textId="12F54F3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1BCFA6" w14:textId="6911E65C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F9D23E" w14:textId="324F5483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03848A" w14:textId="5F05F4D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6C273F" w:rsidRPr="00755D48" w14:paraId="321BB53B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12C66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A1317A" w14:textId="2D686B10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F3E8DD" w14:textId="1C747350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39546F" w14:textId="33833CD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68DA3F" w14:textId="4E8673CF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899E5F" w14:textId="3F2FE19E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D632D" w14:textId="3058780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2285D2" w14:textId="5ECED9FD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74A646" w14:textId="3049EE4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6C273F" w:rsidRPr="00755D48" w14:paraId="1672669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045E31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5BC2" w14:textId="132F6438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33194A" w14:textId="1C2484C6" w:rsidR="006C273F" w:rsidRPr="00755D48" w:rsidRDefault="006C273F" w:rsidP="002348C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DF071" w14:textId="40065DE5" w:rsidR="006C273F" w:rsidRPr="00755D48" w:rsidRDefault="006C273F" w:rsidP="002348C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E009D" w14:textId="4F4CFC59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A2754" w14:textId="5779BA39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3A65F" w14:textId="73E9F904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267B9" w14:textId="72030643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1FC8D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1B7754BE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D79A7C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4E4DC8" w14:textId="4162BE5E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AB71D" w14:textId="3EC75BAA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FBBFC" w14:textId="01145304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135.67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B9454" w14:textId="03C17428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635EE" w14:textId="2F91E2BF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FB604" w14:textId="0AB491EB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68707" w14:textId="4C4E9C01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6EDA3" w14:textId="7EC3BA53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C273F" w:rsidRPr="00755D48" w14:paraId="167A2995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A5D813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5F4DBC" w14:textId="4A32230E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35F04D" w14:textId="053F8E1B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8CFF" w14:textId="723B5BA7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134.47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DD001" w14:textId="6A37F832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147.5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18723" w14:textId="003990FA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131.89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A1C36" w14:textId="3B7B6F22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91CEE" w14:textId="09633A8E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7C414" w14:textId="3ECA1B39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</w:tc>
      </w:tr>
      <w:tr w:rsidR="006C273F" w:rsidRPr="00755D48" w14:paraId="583F36B8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99E569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02D466" w14:textId="4952919C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9B0C13" w14:textId="4709CBC6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ADF2A" w14:textId="5DDB333C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136.87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012D2" w14:textId="3D496980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EBD7B" w14:textId="44613222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132.38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048E" w14:textId="5FCD2C00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39280" w14:textId="5D1DDA2F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82D50" w14:textId="5D482346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C273F" w:rsidRPr="00755D48" w14:paraId="345DB3C4" w14:textId="77777777" w:rsidTr="0091383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ED925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D1C9C" w14:textId="5B3B5772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8F610B" w14:textId="0A518C90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AAAB4" w14:textId="758A2FA0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138.27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38EB6" w14:textId="5151F99F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6B55A" w14:textId="50E22333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84AB5" w14:textId="0E6D3E96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6FC1C" w14:textId="1006B8EB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2AFC3" w14:textId="6CF0BA3A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6C273F" w:rsidRPr="00755D48" w14:paraId="01554698" w14:textId="77777777" w:rsidTr="00BA561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99C249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BF2530" w14:textId="05B94CE8" w:rsidR="006C273F" w:rsidRPr="006C273F" w:rsidRDefault="006C273F" w:rsidP="002348C8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0284E4" w14:textId="746DD680" w:rsidR="006C273F" w:rsidRPr="00AA6AF5" w:rsidRDefault="00AA6AF5" w:rsidP="005551E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11297" w14:textId="37FDCB6E" w:rsidR="006C273F" w:rsidRPr="00AA6AF5" w:rsidRDefault="00AA6AF5" w:rsidP="005551E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31D0B" w14:textId="62B4F4D7" w:rsidR="006C273F" w:rsidRPr="00AA6AF5" w:rsidRDefault="00AA6AF5" w:rsidP="005551E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E284F" w14:textId="6E5551B1" w:rsidR="006C273F" w:rsidRPr="00AA6AF5" w:rsidRDefault="00AA6AF5" w:rsidP="005551E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D152D" w14:textId="0648AA77" w:rsidR="006C273F" w:rsidRPr="00AA6AF5" w:rsidRDefault="00AA6AF5" w:rsidP="002348C8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214D9" w14:textId="311EAD09" w:rsidR="006C273F" w:rsidRPr="00AA6AF5" w:rsidRDefault="00AA6AF5" w:rsidP="002348C8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696D4" w14:textId="77777777" w:rsidR="006C273F" w:rsidRDefault="006C273F" w:rsidP="002348C8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</w:tr>
      <w:tr w:rsidR="006C273F" w:rsidRPr="00755D48" w14:paraId="0C7A325E" w14:textId="77777777" w:rsidTr="005551E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1E732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F48EC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ED7049" w14:textId="33806130" w:rsidR="006C273F" w:rsidRPr="00AA6AF5" w:rsidRDefault="00AA6AF5" w:rsidP="005551E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95F62" w14:textId="4572E1D1" w:rsidR="006C273F" w:rsidRPr="00AA6AF5" w:rsidRDefault="00AA6AF5" w:rsidP="005551E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D1BA7" w14:textId="0C40E56D" w:rsidR="006C273F" w:rsidRPr="00AA6AF5" w:rsidRDefault="00AA6AF5" w:rsidP="005551E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AA29F" w14:textId="1592D805" w:rsidR="006C273F" w:rsidRPr="00AA6AF5" w:rsidRDefault="00AA6AF5" w:rsidP="005551E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D7625" w14:textId="42119519" w:rsidR="006C273F" w:rsidRPr="00AA6AF5" w:rsidRDefault="00AA6AF5" w:rsidP="002348C8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A2EC0" w14:textId="028D671C" w:rsidR="006C273F" w:rsidRPr="00AA6AF5" w:rsidRDefault="00AA6AF5" w:rsidP="002348C8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05644" w14:textId="77777777" w:rsidR="006C273F" w:rsidRDefault="006C273F" w:rsidP="002348C8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</w:tr>
      <w:tr w:rsidR="005551E9" w:rsidRPr="00755D48" w14:paraId="6D62D860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BFABE4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551E9" w:rsidRPr="00755D48" w14:paraId="7EB17E3A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13BD43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50537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89F92F7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D5DC2E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6CB15E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D492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B32B4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E51AA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3D3F4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551E9" w:rsidRPr="00755D48" w14:paraId="3FF49B6E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A44657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F468F5" w14:textId="298FBD70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6B4ECE" w14:textId="0F1A2389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AF979" w14:textId="14563BF4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01591E" w14:textId="5E53B636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4BCA5" w14:textId="0B24F8B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860398" w14:textId="56E58A5C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44CF82" w14:textId="49B8D524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D9A0A5" w14:textId="737586D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57D8B83D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FB9B5C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83EE71" w14:textId="0F605885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5F2C9C" w14:textId="2C5A51F5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3F220D" w14:textId="7CA73EBC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0A5491" w14:textId="54D9BE2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5B24A7" w14:textId="6BADB290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9FCAD" w14:textId="60B4507C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7F42CD" w14:textId="50540868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329707" w14:textId="252FE7E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593D6654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20EE0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94628" w14:textId="1FA086C6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E559C7" w14:textId="6C5F2C46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1FAD6" w14:textId="1A326B2C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0D1E3" w14:textId="1B46467C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0CBE8" w14:textId="720AD22B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B3FFA" w14:textId="242DB4A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2123D" w14:textId="08776BD1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A5BE" w14:textId="686FF6E8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551E9" w:rsidRPr="00755D48" w14:paraId="66CD0CAC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B8B8B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523F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F1BE15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5EF1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124EF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2C2C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76A5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6826A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5DFF2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4159E6B6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36C007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551E9" w:rsidRPr="00755D48" w14:paraId="195B7CCD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0F4B10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6383C6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670F8C2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03E1B3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F664D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7A3FC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ADB82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B3BF5A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C0B13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551E9" w:rsidRPr="00755D48" w14:paraId="7EB24878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CF7493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B81CC4" w14:textId="69DB35D6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348496" w14:textId="350C326D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F523A" w14:textId="64CA1066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92257B" w14:textId="035B7030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4B22D" w14:textId="526317A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46808" w14:textId="10866CD1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B79BCC" w14:textId="2AED6F6F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0D759" w14:textId="7C2BF48B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54C02B42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932D5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3E2A81" w14:textId="20E7659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8F18BE7" w14:textId="0B20BA9F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0EC1E" w14:textId="5FD8B86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BF1484" w14:textId="5B483B58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82C8B8" w14:textId="70121F33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B2098" w14:textId="35D6A0DF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FE5AB0" w14:textId="37C69C4C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9C1E4" w14:textId="77CA1134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28848278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485E3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42D24" w14:textId="525DC623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5495F9" w14:textId="7287092C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A2769" w14:textId="4177E2BB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6923B" w14:textId="2F42029E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4BCEA" w14:textId="126B2358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04D40" w14:textId="3337A66F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06DD5" w14:textId="78F8C464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27F90" w14:textId="7A9328E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</w:tc>
      </w:tr>
      <w:tr w:rsidR="005551E9" w:rsidRPr="00755D48" w14:paraId="28B2608E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DF02F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43CE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E221B2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37C16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2A57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116FC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B910B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8487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18FB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1CB1740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2EE6C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857324F" w14:textId="345E985B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31E361" w14:textId="2C07BDAA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CE28C" w14:textId="4003FE19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BD453" w14:textId="7437C8A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D483A" w14:textId="1B1A1BD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884E8" w14:textId="53A9F6B8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F75B9" w14:textId="3A6AC9DC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411F4" w14:textId="73C658F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2B0D90C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D7886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C5A52B" w14:textId="71DB567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5E1918" w14:textId="069176CB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58994" w14:textId="1586EF96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ABE721" w14:textId="74A21CE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EBA47" w14:textId="0A3C2B88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CEEBD" w14:textId="415EB0E3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EFA44C" w14:textId="68B4BBF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7ED711" w14:textId="4A99B305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3D8947AC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76ECF7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6DAA0D" w14:textId="702697FF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521AB42" w14:textId="13A209C0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B3EA74" w14:textId="4A5CC4D2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363823" w14:textId="63F77D5C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461F2" w14:textId="289120CB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FE427A" w14:textId="62A3D493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4919B0" w14:textId="421EFA85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6B46D5" w14:textId="397DA878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551E9" w:rsidRPr="00755D48" w14:paraId="14895F8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F79B5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3D07FE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68830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85327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1AD94E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F72E2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7110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44973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52A4D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090EA087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23B9EE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A0CD27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1EB4E6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2A806F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8DE7B4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EEC3C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B99FC7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335102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B7B104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70B6CFDD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105C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B6851F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51DBF1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38C47A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D63E1B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197E14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06B12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C7615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ED17C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CF6D32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513A9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4061BB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F21E5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306E3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C020B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D70FB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3211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997D5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6A7AD4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372976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10867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028B1E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19FF796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E9E85F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8444CC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0407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606E5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036E16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A3153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39773D68" w14:textId="03D09B53" w:rsidR="00632851" w:rsidRDefault="00632851" w:rsidP="00632851"/>
    <w:p w14:paraId="51E87C3B" w14:textId="77777777" w:rsidR="00486A42" w:rsidRPr="00F60284" w:rsidRDefault="00486A42" w:rsidP="00486A42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8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796E9CE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E2841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3285068D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386B2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6C25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CE7A25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4B29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7855A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FC2D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639C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28E3BB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5921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5E29EF" w14:textId="470B11E9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97B95CE" w14:textId="314728D1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2EF3D3" w14:textId="244168B6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54CC663" w14:textId="1BC81D81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D638A8C" w14:textId="63F60123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CF93B38" w14:textId="77777777" w:rsidR="005746C9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4EC6FABE" w14:textId="40619AD3" w:rsidR="006B445C" w:rsidRPr="00755D48" w:rsidRDefault="006B445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746C9" w:rsidRPr="00755D48" w14:paraId="530D33C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95BC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6DD0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5BD329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EF5E9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1218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3220F1" w14:textId="26248231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E266C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C99C1E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8729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33B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18E0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7C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337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E07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18EA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0B3C29E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1A2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6C4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C8D3C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4058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B5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8B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08F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1341A7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3E0EB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7BB8E" w14:textId="647F28BD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730316" w14:textId="7D4AB99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A4E49" w14:textId="36BEDB61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A4AEB" w14:textId="52F2E61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8F1B6" w14:textId="4B71CFA1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EE291" w14:textId="77777777" w:rsidR="00BC243A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312DB2E0" w14:textId="311693D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</w:t>
            </w:r>
            <w:r>
              <w:rPr>
                <w:sz w:val="18"/>
                <w:lang w:eastAsia="zh-CN"/>
              </w:rPr>
              <w:lastRenderedPageBreak/>
              <w:t>broadcast channel is 8 dB</w:t>
            </w:r>
          </w:p>
        </w:tc>
      </w:tr>
      <w:tr w:rsidR="00BC243A" w:rsidRPr="00755D48" w14:paraId="143859D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E7E79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ACC46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3F78BD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BDA56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80486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65556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8B2C8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19061A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DC41C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589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15458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86E9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81D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164C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3390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01D9D0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EBA1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5618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EACD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B81F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4BB1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93DB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1545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AFD94B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1D959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1AF4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AE31A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48F7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19FD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E48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412B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36AAE75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3F4C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A6B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E5C72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5E16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636F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875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D31C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6BDD03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791AB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1D35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B157EA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9BD6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798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ACFF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A1ED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58622C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A552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A9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21017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37B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5B3A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90D0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5310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04A6DD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F0C1E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BC243A" w:rsidRPr="00755D48" w14:paraId="50EE0C3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264A52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21818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273A3A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5B69E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2F9DFD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70DF6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DAA14D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C243A" w:rsidRPr="00755D48" w14:paraId="7681B88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5775D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50AD78" w14:textId="74C6216C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1F1BB1CF" w14:textId="79D2BD35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81042E" w14:textId="2A2ACB0A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A121B" w14:textId="1F8FDC32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E574E5" w14:textId="20E286E5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0BC571" w14:textId="77777777" w:rsidR="00BC243A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40C23BED" w14:textId="74A23BF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C243A" w:rsidRPr="00755D48" w14:paraId="5F344AD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2080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4B233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79244E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1692E0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18790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4E8906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F8E34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5EC056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2947A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F523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6F22C2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486B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2182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5E7B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8076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230EF2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591F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D356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0587C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5D5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8E0E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91BA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49F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3D29EEF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52DA1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5B66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FB2F4D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7C62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8BAA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D6A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2852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178697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C191D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048E3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ED1AFA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4C45F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24628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E4BA6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9D091D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D85F65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73753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65920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6A013D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625541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184A1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DFAD6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0CEA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626DC5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4894C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7FF44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5CB0FC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29F44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8E1D1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FEE38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6AB82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BB173C1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BDF2C4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BC243A" w:rsidRPr="00755D48" w14:paraId="2DEC00DC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1B2B18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50FF4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5E16F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3E93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366A2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410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3AD68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455A3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A2503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7EAF2AC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1E9B836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4CC39D" w14:textId="12F300E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1F92944" w14:textId="62F615D3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0D744" w14:textId="48E18AA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3F2312" w14:textId="7CE8EEE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313B70" w14:textId="51DFD32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1FF9F" w14:textId="4333A6B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78389F" w14:textId="3CD5B96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B076A96" w14:textId="77777777" w:rsidR="006B445C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0EC5C7B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</w:t>
            </w:r>
            <w:r>
              <w:rPr>
                <w:sz w:val="18"/>
                <w:lang w:eastAsia="zh-CN"/>
              </w:rPr>
              <w:lastRenderedPageBreak/>
              <w:t>factor for BF gain of broadcast channel is 8 dB</w:t>
            </w:r>
          </w:p>
          <w:p w14:paraId="51211F00" w14:textId="1011CF0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3E5BAB8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08DDBA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2EDC58" w14:textId="3CDB614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C80983" w14:textId="749BA1C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1D603" w14:textId="6BB5048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1BE864" w14:textId="1AA9440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EF9C0" w14:textId="0BE4DA7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033A6" w14:textId="211BD8C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BA30F6" w14:textId="4A5E3E4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F5160B" w14:textId="5CD84C1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5E1EBD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0BD9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6891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C5665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4A3B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8E06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6534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553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2B59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DF5F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BBCB4CE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121D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B4E2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92185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CAA3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A7C9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B3FD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D0CC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FD07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D12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63E9C9F2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1712DC3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DF54D09" w14:textId="5274E03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9918C8" w14:textId="68CB4665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86137" w14:textId="59588069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62310" w14:textId="33430F5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C23D5" w14:textId="2EAF61B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78882" w14:textId="19450B7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CACCE" w14:textId="08D5A77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FC6053D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60CE42E9" w14:textId="19F537E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45C" w:rsidRPr="00755D48" w14:paraId="62A251A2" w14:textId="77777777" w:rsidTr="00BC24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F538EF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95F181" w14:textId="58571CA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F5EC30C" w14:textId="07E74E1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D6D63" w14:textId="54E0D954" w:rsidR="006B445C" w:rsidRPr="00755D48" w:rsidRDefault="006B445C" w:rsidP="00AB29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0A5A7D" w14:textId="1EE49C8F" w:rsidR="006B445C" w:rsidRPr="00755D48" w:rsidRDefault="006B445C" w:rsidP="00AB29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</w:t>
            </w:r>
            <w:r>
              <w:rPr>
                <w:sz w:val="18"/>
                <w:lang w:eastAsia="zh-CN"/>
              </w:rPr>
              <w:t>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E39FD" w14:textId="00385221" w:rsidR="006B445C" w:rsidRPr="00755D48" w:rsidRDefault="006B445C" w:rsidP="00AB29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36AD1" w14:textId="21CB91B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65877A" w14:textId="19A24F6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70B2BF6" w14:textId="6C915DB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448C03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2A8D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B3222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73236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8B17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9CBEC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4FB9F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9F667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29F21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392B8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1A0B3F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0247A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3DDC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DE0352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2BCA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EC3D1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EF8C5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E6E2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99C6D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6D494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71DE47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D249A5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40E6E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4E5EF5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C859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3EFF8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DCAA1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751C7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D2470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FC38D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E42CFE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D2072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68B13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F6278B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BE157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4A624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A914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8F387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74FD3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235A1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523F24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2FDF8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9F884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23BC8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29B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5D332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0A9B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B10E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C3E50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35199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2FB5D0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3472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9D21E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42A24B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012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59AFF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C07AE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3810F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EEAE4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A1245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E847EB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02C4CA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BC243A" w:rsidRPr="00755D48" w14:paraId="45C5102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FE6EE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F24D5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C8DFB3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EC3DE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10CD7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65D2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50EA6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3E2D1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54AE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C243A" w:rsidRPr="00755D48" w14:paraId="28108382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09870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8DEFB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C32D11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D533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BE9E0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24B9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DAA4C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F0B76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B95C2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E99617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91CF2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C48BC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32C96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6631A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D8C232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2D1A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C2A4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9F0D7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9D5152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ED82E3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D0C7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3085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33E1C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93F8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7B6C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CA15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5D89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3518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C849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A12F22B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1B53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ED6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999849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8E3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8E41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3FF1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E8F1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44EE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4D7A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164C164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E1522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9B00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8210B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8547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C0E4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B849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B734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2F28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F805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170E8CD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00496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0C246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ADD10D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DB905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B3D7F6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E2AF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2888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CBFA6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53486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17075D2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3EB92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51CFD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9FD15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2F973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C97FF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FC0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C187C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247B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906055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5C188E7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8D81C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B781C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DF9D59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8464E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1F408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FBD37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EB395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03ADA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299A7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1F3841F7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1D6782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18B3A1" w14:textId="1AFEAA0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2AFF352" w14:textId="781ADC3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163D5F" w14:textId="2D91D6CF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3D4246" w14:textId="59F9BB5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246355" w14:textId="7DC327A9" w:rsidR="006B445C" w:rsidRPr="00755D48" w:rsidRDefault="006B445C" w:rsidP="00AB29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35693" w14:textId="1B93A1A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CFCB3" w14:textId="10488CC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2900244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1D173AD2" w14:textId="21EC6D8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45C" w:rsidRPr="00755D48" w14:paraId="68F40471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4752A2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739E9A4" w14:textId="5126B7E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3C51BC9" w14:textId="2019A98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7B461" w14:textId="7250820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5FB638" w14:textId="48E883A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E590A" w14:textId="58061B1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A8E2D" w14:textId="4E165D9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FD415F" w14:textId="6AAC825F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C19814" w14:textId="66DF60C3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77E3E3B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5B405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C0028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2EB6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29F57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BA53A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933A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B011E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AB51D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6E674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5F4C911F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26331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82515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F7776F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B749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557C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89E60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B456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B37C8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BD32A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157E8FF2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768407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BC243A" w:rsidRPr="00755D48" w14:paraId="005B526B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64E18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02D9F4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1439A4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2F7A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62A0C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BF8C9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299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29D1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60885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046419D0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757A0F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D86B38" w14:textId="24E5E7A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495F611" w14:textId="4F344AC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DE941" w14:textId="79AC256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BA3ED9" w14:textId="3650C3C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09FBAD" w14:textId="0972F42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08E49A" w14:textId="596CDF8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36D018" w14:textId="0D52200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323027E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7DA14FD" w14:textId="0554168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45C" w:rsidRPr="00755D48" w14:paraId="59714338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3EE342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A11245" w14:textId="22F39A0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46E338" w14:textId="2719FDC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7A274" w14:textId="6291A3B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6FFE15" w14:textId="0700A5B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3191D" w14:textId="1AE704A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72AD3" w14:textId="3EF22FD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2D0D1" w14:textId="2514E44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721DEE8" w14:textId="00114F7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54C17C7A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2CAC7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1F58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49505C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4C9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5A6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DDD6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439E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CFE5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66A1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1D867CF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1390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579D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9F0A3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797F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396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0862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8510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A3E5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712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E486526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613524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BC243A" w:rsidRPr="00755D48" w14:paraId="3E8588FA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A5D709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DB45DF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B86A1A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46F5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60373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3243D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2792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CEE7B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9D59A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2D44AE18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E4BDD5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535425" w14:textId="2316467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CCFD906" w14:textId="541E040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57CE4" w14:textId="5BA2DCB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551C21" w14:textId="26B8958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250E01" w14:textId="6F5CA27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972B7B" w14:textId="22A2169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6BF5EA" w14:textId="334FB75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A45B167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25C5B886" w14:textId="6613875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</w:t>
            </w:r>
            <w:r>
              <w:rPr>
                <w:sz w:val="18"/>
                <w:lang w:eastAsia="zh-CN"/>
              </w:rPr>
              <w:lastRenderedPageBreak/>
              <w:t>gain of broadcast channel is 0 dB</w:t>
            </w:r>
          </w:p>
        </w:tc>
      </w:tr>
      <w:tr w:rsidR="006B445C" w:rsidRPr="00755D48" w14:paraId="65FCE019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D7A3A6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AE0017" w14:textId="5D873D5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46605A" w14:textId="3F9A3D2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B290D" w14:textId="1918255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928EB8" w14:textId="46676AC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7A0F20" w14:textId="4BD1CE73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2EFDB" w14:textId="1539D31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D864FF" w14:textId="6C8D6EB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4A76C91" w14:textId="0CAA3F2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DCB6AB0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2E0EB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7C1C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D1985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EA33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84BC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EC5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2843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8146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204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3C78E61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8C2A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1072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DBD4E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49B0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C63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AD2F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D5FC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0E2C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A06E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2E2DE4F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9ADFD7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BC243A" w:rsidRPr="00755D48" w14:paraId="632BDF52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77493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4014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6BC0A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CBF83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FDBBD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BA52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BD40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140D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C087F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0D767AFB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234487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08AC8F" w14:textId="1D3B224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8D0C8A9" w14:textId="2168255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AEC5A7" w14:textId="03E0FC4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E14B5F" w14:textId="0DCA2F2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153BBB" w14:textId="508F19F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A11B9A" w14:textId="549E75F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AC8BEE" w14:textId="614B868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E6075AB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7811103" w14:textId="43DA3B9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6B445C" w:rsidRPr="00755D48" w14:paraId="3AC3C25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58AF53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4AC937" w14:textId="686FB9B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15F015" w14:textId="1159BF7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A8632C" w14:textId="34806D8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F1471C" w14:textId="3A3F5E7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1B284" w14:textId="6374D60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6A7EBF" w14:textId="11D45A7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8D248D" w14:textId="64D2F68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3C013C8" w14:textId="0502256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639CCF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033F8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9C3B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C50B0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434E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F42D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3E44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A790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0C7C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DABE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7D2FC0A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8CAB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988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16C4D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A5CB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3FF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4E0A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AE70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E67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E4B7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8DE1710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1BC84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BC243A" w:rsidRPr="00755D48" w14:paraId="593C5991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B27BC8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E780FF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F091B8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719E4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D1BEE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60EE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C632A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91BA6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A9194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6DFA4C96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44EB29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FE7BC8" w14:textId="260D805F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6DF731C" w14:textId="5F4DEED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FCFA5" w14:textId="2E74710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DD9194" w14:textId="4BE75DA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6D427" w14:textId="5532CAC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59989" w14:textId="5E07BAB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FFED8C" w14:textId="67B93BC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19AAD5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C48BFFE" w14:textId="12BEA95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45C" w:rsidRPr="00755D48" w14:paraId="19ACE97D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59041D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FF9C7D" w14:textId="0022D67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23139E" w14:textId="19FACFE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B474AE" w14:textId="615ED31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ED20B6" w14:textId="7E97527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CB65E" w14:textId="5B31CFE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BCFC3C" w14:textId="7457D0B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5333B" w14:textId="77AAED9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2B496E" w14:textId="6DA5B4E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041D382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8622C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1C36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E2115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04F6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24A7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F148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3C82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247B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66FF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DAEAD5C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036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B9D3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CC6C6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68DB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6B1F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540F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947F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A0C6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B483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0E2AF0BC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3DAFE3" w14:textId="77777777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916EE8" w14:textId="558B1595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589326" w14:textId="53C7D9E8" w:rsidR="006B445C" w:rsidRPr="00755D48" w:rsidRDefault="006B445C" w:rsidP="0053057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1DC9D" w14:textId="34FF7EE3" w:rsidR="006B445C" w:rsidRPr="00755D48" w:rsidRDefault="006B445C" w:rsidP="0053057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95BA2" w14:textId="48B389A1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4591" w14:textId="2AB3C40D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2C536" w14:textId="4D74E30A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47412" w14:textId="1836D8F1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3F718C7" w14:textId="77777777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28E5AD02" w14:textId="0D448E18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The correction factor for BF gain of broadcast channel is 8 dB</w:t>
            </w:r>
          </w:p>
        </w:tc>
      </w:tr>
      <w:tr w:rsidR="006B445C" w:rsidRPr="00755D48" w14:paraId="06676968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6208F5" w14:textId="77777777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FE5C5E" w14:textId="65234E85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82A794A" w14:textId="16883CE1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7BB82B" w14:textId="0394412F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550A83" w14:textId="69955973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1029A" w14:textId="21958585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4DC4EE" w14:textId="002FF2A6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88C962" w14:textId="4A7C67AD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A29628" w14:textId="5555B46A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06E9082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436B5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7990B1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B0B6F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7BAF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7D1130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94EC1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1F26A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1B3EF8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24B898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6A958598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EA3B13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8E91442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BADEF9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8DCB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08EFD0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4DE6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4AEB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2097F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74094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167D8F44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330205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E13F94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50C85D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36915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83278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90BBF7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7BC9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5B8A41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D3DAC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778B3B24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DDE5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78C4F7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5292B7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672F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2540A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F09A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935A6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0148A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14E652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24FEA0FD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8DA33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87B5C3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54CE82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334C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8DAC09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0DB001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26154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0BAC8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E74994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1818A91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72C4CD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F4E3D5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D549C8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7C4A9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470B0D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FDD64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5D4634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5B22E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5745A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33D0CD9" w14:textId="79F74B3B" w:rsidR="00486A42" w:rsidRDefault="00486A42" w:rsidP="00486A42"/>
    <w:p w14:paraId="043DEAC0" w14:textId="7E15163C" w:rsidR="00A529FF" w:rsidRPr="00F60284" w:rsidRDefault="00A529FF" w:rsidP="00A529FF">
      <w:pPr>
        <w:pStyle w:val="TH"/>
        <w:outlineLvl w:val="1"/>
      </w:pPr>
      <w:r>
        <w:t>[</w:t>
      </w:r>
      <w:r w:rsidRPr="007368F9">
        <w:t xml:space="preserve">Table </w:t>
      </w:r>
      <w:r>
        <w:t>1</w:t>
      </w:r>
      <w:r w:rsidRPr="007368F9">
        <w:t>-</w:t>
      </w:r>
      <w:r>
        <w:t>8a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with HARQ-ACK for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0940065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1B7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7C849D85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4110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1D1C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CC99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A2674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05857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335D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5893A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4A294C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69BFC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2892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149BE4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B8C89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8D85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57EC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2B13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4B694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28E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8826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427F9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9FED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E71BA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C17CC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1B59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96F617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12D4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05C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E9553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79F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A8EB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18CA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E70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A4D04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B91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FE2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26D53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448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064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89A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245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867C86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D627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31F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028F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729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174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AF15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8E4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FF37D3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8028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9AE3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41523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9F517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8503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BD722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49A9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63F703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7DA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82F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3EEC9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241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6A7D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261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E45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838BE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A4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1D2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923E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F52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FD8F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3CE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8E2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5AE3ACB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9BEEE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995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F685A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5A6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77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750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03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BB25DD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253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44D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5C7F74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07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98C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3789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6BF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758562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C750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FBD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E4DF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52F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CBFF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E10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8CC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1DF313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DE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137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2CE1A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03D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12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0FB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4E6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79C67E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A6F5E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>Urban 2.6 GHz TDD</w:t>
            </w:r>
          </w:p>
        </w:tc>
      </w:tr>
      <w:tr w:rsidR="005746C9" w:rsidRPr="00755D48" w14:paraId="3165AE11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C088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3B77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55F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7F19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076B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7A23CE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06E3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B80320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D382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13E03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2313896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8B42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7C91C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F0F2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39BCF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2417B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0C44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9CB8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744D2C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AC49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F89A4D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8619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83DF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0C5B85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AD91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2D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C741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B32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023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2CF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0B8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2E6AECA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DD2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ACD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14887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E63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D88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17D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666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DC62F1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CC4C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AD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E0AB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FE4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E16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565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B7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0ADEC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832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0BA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56F76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1349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EFC21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9A74C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23CA8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126DC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10EA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0CC6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122BC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A05E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61A8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08462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C0F8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9529FC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0966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BA71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FAA25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D6498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2B83E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B6FC4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C9A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01D03AB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1C7FC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5746C9" w:rsidRPr="00755D48" w14:paraId="326747E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2290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0EBF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9E180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125F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DA95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4FF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963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C24E3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3E9F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58C89A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3E39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438D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78FCB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9171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C26E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5A6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735B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7B7D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836A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DF4EBA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98E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2FA5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9EBE7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929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4A4C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5AC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7A22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912C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68DD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E01788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022F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C92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DC06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191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A92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78C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7CA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50A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3DE3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9A5E74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A30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A68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6FB9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F40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133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8B2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ADA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A45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024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A48D5A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A656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E2F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45A1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7F9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7C6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CAD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BFC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099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169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43349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384D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14CE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73A85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4A0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0C3A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883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2A9A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79EEE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2CF99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60D55D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45EB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67D1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D689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59D2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DD02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34C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8B3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346A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EF07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D2DDB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A402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FD4B0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3490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218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2A3FE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59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D01B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B4A7A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8F7D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38291A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9125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630A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CA132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232F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DC9B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9A8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3BD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41049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5AE1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9B9CB6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1A9A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A4CF8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3BA31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7C2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E2AE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3A5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454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60C2C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01CBE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165162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BCE1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1901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4941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B9B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2AB5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7738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E3D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7D8E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DBB9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B8CD7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0F15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BE98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1FC01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443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3B12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3DD2F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2DD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7B7E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A2AB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7C5994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5465F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746C9" w:rsidRPr="00755D48" w14:paraId="70E16BF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29603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10FC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B93A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F8DF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AEC29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B21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F5AE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3FA0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F85B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FF3522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F7A91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1EA06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BFCB9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0EFA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A594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1A3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82D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9CD3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6BD5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F0D246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A39F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2E8C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8E2DE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81E7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A760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DAF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B725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1A14F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A293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D71672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3A19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C33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8CBE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EC6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5C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3F9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5B7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735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BD6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27724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031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1CA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5804A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BC8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574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726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B7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A18C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5ECB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6C33DB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55754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7E1E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B266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512E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3C9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849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D7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25F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5BE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E2289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456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21BE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5A836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403A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18A9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061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0C4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99DB5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8052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498297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3B1F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2C20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2F4B2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6F81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CED3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860D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CA15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AE7E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2536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AF45D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7C1E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AC59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EA5E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4490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6A71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91142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BE7E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1EA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9E9B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A5A35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166C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BC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BF1F7C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BB3B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E1A0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BF0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9E42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7330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0B9D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37B446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7846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272DB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310A0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255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D6A5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2D7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6AE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0C97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229AA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7C177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FCF1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DBCF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FAB86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5D0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F9DA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E0E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7CEF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08230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3392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E12A4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9C72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6E9AB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6333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9A4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B360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7790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84B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380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DC1A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7D747F6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62015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0BE35DA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8F092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2A01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79D7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5F8A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46CF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E7C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79A8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CFC1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3C35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D23E8D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C8D820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BC2FC2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25005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0185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5D50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DBA9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474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BF56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7622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F4EB3D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A8BD0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677F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E97A9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839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CE49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D674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D9C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BAA2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F886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BC1C6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689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AAB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9E826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AE9E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BDB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D80E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A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BEA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911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6EA9DB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C9F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5E8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2C94B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06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9DA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5DD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652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772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E49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B94A0C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1B04E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1BCBD969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65A99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B757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0ACEB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B27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AE03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15D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024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BD88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97D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1651357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6048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6C233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32F15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604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F7F0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15E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2F99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1122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06F3B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EBB7C9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7CD2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B766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DDFD7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586D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65203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206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FEBE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CCA0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3560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078CF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A70C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87F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A003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361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D6C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D36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23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2E9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860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4582FD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F5E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19B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473C5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B61F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909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81B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727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71E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D9F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D4FC5C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62F4E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42A3DBC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8E254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CACF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8799F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D968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7FA9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8ACB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3C8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4E46E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023B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615059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3312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6B9E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0A65F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06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7235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7CFF8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36B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324D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DEC4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E51C39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523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AC69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E4540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5BD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E0DF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E5A8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8705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F434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9D29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E074FE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C8B4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279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49AC8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B3B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B7A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52EE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60E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39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AF4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766F50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035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4CD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224EE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F8A0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E75A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526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295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D88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A58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DA3EDE6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3D1AB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746C9" w:rsidRPr="00755D48" w14:paraId="006B7F9B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EA72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28893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B2401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6050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F8D5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1C0E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66B1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C6A8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EDB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0558A0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0B15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44D8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F343A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AC20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682B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2813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3FD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01F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D4E4F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5CA799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9C36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EC93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1D521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C5E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35AA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D16B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1929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5A86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E66C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8AD9E0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A69E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0FA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E299E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964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BED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9A7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E35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64D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972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F0EFA4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38A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2AC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74CC74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705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81D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C67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1BA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D4D1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336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6D7806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A398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BA7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FE56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A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A8E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3A3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D35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726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4C9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FD181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65A6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A857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72020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956B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3E4A4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B3B1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B8C7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CF7A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69F3D3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C93199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91F6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A6DB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F44A6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AAB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DF0DA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A7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DF4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F1A9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7066D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10BB8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4A80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2B51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BF362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465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8172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082C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7A0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FE95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BAB7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C3F7D1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F70B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7959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57D66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D1E31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01B1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0C64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A589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761C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B29C3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94C8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AED4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0D3B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6AD8F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939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98CDF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33C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D8A3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0F0B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4134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C4213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EC84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9CB9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A88CF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8BDA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4A4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690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3F1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916E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D57CC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5897B3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0528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DF3A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CE5FC7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2EF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7995B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70DC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C156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AEB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BC07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5E7CADD1" w14:textId="77777777" w:rsidR="00A529FF" w:rsidRDefault="00A529FF" w:rsidP="00A529FF"/>
    <w:p w14:paraId="36375829" w14:textId="77777777" w:rsidR="00A529FF" w:rsidRDefault="00A529FF" w:rsidP="00486A42"/>
    <w:p w14:paraId="482085BA" w14:textId="6113D198" w:rsidR="00486A42" w:rsidRPr="00F60284" w:rsidRDefault="00486A42" w:rsidP="00486A42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9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364422E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64814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4BBA0B7D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FB4C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AE37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B8E32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45FB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2F3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DF8C8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C2893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1E03ED6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579E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5D7BB9" w14:textId="36A34F22" w:rsidR="005746C9" w:rsidRPr="00755D48" w:rsidRDefault="00434C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3C603695" w14:textId="4298CB27" w:rsidR="005746C9" w:rsidRPr="00755D48" w:rsidRDefault="00434C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1ACBD1" w14:textId="5ACD253E" w:rsidR="005746C9" w:rsidRPr="00755D48" w:rsidRDefault="00434C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909FB06" w14:textId="317D4D0B" w:rsidR="005746C9" w:rsidRPr="00755D48" w:rsidRDefault="00434C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EFF6D0" w14:textId="4214F620" w:rsidR="005746C9" w:rsidRPr="00755D48" w:rsidRDefault="00434C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DC57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4954F59F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863CA" w14:textId="77777777" w:rsidR="005551E9" w:rsidRPr="00755D48" w:rsidRDefault="005551E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D8F328" w14:textId="5F165F6D" w:rsidR="005551E9" w:rsidRPr="00755D48" w:rsidRDefault="005551E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78F516E6" w14:textId="7857C8C3" w:rsidR="005551E9" w:rsidRPr="00755D48" w:rsidRDefault="005551E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D7C7FCC" w14:textId="5ABDDDD2" w:rsidR="005551E9" w:rsidRPr="00755D48" w:rsidRDefault="005551E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5C3F93E4" w14:textId="40F39A3B" w:rsidR="005551E9" w:rsidRPr="00755D48" w:rsidRDefault="005551E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E19897E" w14:textId="5C709436" w:rsidR="005551E9" w:rsidRPr="00755D48" w:rsidRDefault="005551E9" w:rsidP="008E428D">
            <w:pPr>
              <w:widowControl w:val="0"/>
              <w:jc w:val="center"/>
              <w:rPr>
                <w:sz w:val="18"/>
              </w:rPr>
            </w:pPr>
            <w:r w:rsidRPr="008D1794"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4BC5D53" w14:textId="65F2C018" w:rsidR="005551E9" w:rsidRPr="00755D48" w:rsidRDefault="005551E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5746C9" w:rsidRPr="00755D48" w14:paraId="62A0256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5F9E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D729" w14:textId="7614A20D" w:rsidR="005746C9" w:rsidRPr="00AA6AF5" w:rsidRDefault="00AA6AF5" w:rsidP="008E428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2C3B14" w14:textId="3CA01F4A" w:rsidR="005746C9" w:rsidRPr="00AA6AF5" w:rsidRDefault="00AA6AF5" w:rsidP="008E428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3396B" w14:textId="4AA24082" w:rsidR="005746C9" w:rsidRPr="00AA6AF5" w:rsidRDefault="00AA6AF5" w:rsidP="008E428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30/13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E9ED4" w14:textId="5803C5E1" w:rsidR="005746C9" w:rsidRPr="00AA6AF5" w:rsidRDefault="00AA6AF5" w:rsidP="008E428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58.90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00681" w14:textId="50D42823" w:rsidR="005746C9" w:rsidRPr="00AA6AF5" w:rsidRDefault="00AA6AF5" w:rsidP="008E428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25.09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654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F72CFC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850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EE4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5507B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4F5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904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559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F4E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296A4D4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29A951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53304" w14:textId="35ECAC03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293271B" w14:textId="538FC209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FEA95" w14:textId="4D13B008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743AE" w14:textId="0754F7CE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C23C1" w14:textId="61B34598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4902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602523FC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239054" w14:textId="77777777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64EA2A" w14:textId="7272F3E7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6B782CA4" w14:textId="3F03C8DF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7C55722E" w14:textId="0F3DF8B1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50A5069" w14:textId="577A646F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7BBB62B" w14:textId="0D6BD0C4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D1794"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7486A5B" w14:textId="7C34ABE4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34CF2" w:rsidRPr="00755D48" w14:paraId="2FF7790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E26F3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13D5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E2AFA7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7622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C36A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8592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16D3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1D4F205B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9BA4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D433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2858A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D665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B09F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B239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0913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328EEC1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98F9D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531C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44276C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9CF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8B9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EEE2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2212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312883C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03680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98C5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498BE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8A30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4729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D7D6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08AC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6EE4A30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5405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12C0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53093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4984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2E92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8808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857F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3A06DD27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E679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9841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F7D5DF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9BC7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114B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4ED1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7D30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3857E9D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5EEA8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434CF2" w:rsidRPr="00755D48" w14:paraId="4619665C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FB31B8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32C60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7E3F42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1A4E7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40099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BD874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FC88C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434CF2" w:rsidRPr="00755D48" w14:paraId="5319C62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78A65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917BE5" w14:textId="385C5CB4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A4ACD71" w14:textId="77C1FF30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B84C4E" w14:textId="4465A6B2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542786" w14:textId="2762EC23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165.58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7D1BB1" w14:textId="052065B9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09C313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57F516A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D2B915" w14:textId="77777777" w:rsidR="005551E9" w:rsidRPr="00755D48" w:rsidRDefault="005551E9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130CFC" w14:textId="2F07E1AD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16E5D56C" w14:textId="5C697CDE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A395AB7" w14:textId="55E83461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148.88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5559E716" w14:textId="482E3E03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157.65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5031134" w14:textId="310DCB96" w:rsidR="005551E9" w:rsidRPr="00755D48" w:rsidRDefault="005551E9" w:rsidP="00434CF2">
            <w:pPr>
              <w:widowControl w:val="0"/>
              <w:jc w:val="center"/>
              <w:rPr>
                <w:sz w:val="18"/>
              </w:rPr>
            </w:pPr>
            <w:r w:rsidRPr="002B46C9">
              <w:rPr>
                <w:rFonts w:eastAsiaTheme="minorEastAsia" w:hint="eastAsia"/>
                <w:lang w:eastAsia="zh-CN"/>
              </w:rPr>
              <w:t>123.84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1B7EC68" w14:textId="794812CE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34CF2" w:rsidRPr="00755D48" w14:paraId="30BC1E4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7268A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55E5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4A0950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1352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0372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1099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AD78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257C8F2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3675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00F4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570A1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B9C8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1B8E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F03B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DFA6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57B0B9B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8D5C9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5928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473FD9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3956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7F96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80B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49FB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525CFD8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D0F00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951AE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E34F78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1084B4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3C07C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8025CB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ABC97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7E28E59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75E97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8A95D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1A3D6A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6F050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F2001F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9F8D56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A1E798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63C7C02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FDB37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D9D62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BFAA4A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98AF0C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244144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9D52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034DA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30257968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122D3D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434CF2" w:rsidRPr="00755D48" w14:paraId="3E25ACF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8AF5B4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4CB51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BCC788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38BF8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18EB9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12231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D92E8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D9DC1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DD196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A6AF5" w:rsidRPr="00755D48" w14:paraId="50E8494B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693A19" w14:textId="77777777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DE6BE07" w14:textId="457FA6B1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14F06E" w14:textId="59BE10EB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8764A" w14:textId="77D8A851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BED5EA" w14:textId="724375D7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215477" w14:textId="3110E923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B226A2" w14:textId="552743D1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80E0AE" w14:textId="504408B3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384627" w14:textId="77777777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3670CCE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09749" w14:textId="77777777" w:rsidR="00AA6AF5" w:rsidRPr="00755D48" w:rsidRDefault="00AA6AF5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C8D1F2" w14:textId="5D0EA221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32ADF4C" w14:textId="54C710F8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52ACC" w14:textId="7D8407DE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079E54" w14:textId="6784B7DA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1BFE9" w14:textId="73ED5F8C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3C496E" w14:textId="0DE88EE0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9B722" w14:textId="19FBEFE5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5379B3" w14:textId="77777777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0076E4F0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F86C19" w14:textId="77777777" w:rsidR="00AA6AF5" w:rsidRPr="00755D48" w:rsidRDefault="00AA6AF5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457D1EC" w14:textId="1BEBF80A" w:rsidR="00AA6AF5" w:rsidRPr="00755D48" w:rsidRDefault="00AA6AF5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681D3894" w14:textId="6A34146C" w:rsidR="00AA6AF5" w:rsidRDefault="00AA6AF5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06A8B" w14:textId="6B00522B" w:rsidR="00AA6AF5" w:rsidRDefault="00AA6AF5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D43C19" w14:textId="065D1AC9" w:rsidR="00AA6AF5" w:rsidRDefault="00AA6AF5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152.63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12709D" w14:textId="3CD9385B" w:rsidR="00AA6AF5" w:rsidRDefault="00AA6AF5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132.57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76EF3B" w14:textId="7453E2C2" w:rsidR="00AA6AF5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C48D1D" w14:textId="512F154D" w:rsidR="00AA6AF5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6673D8" w14:textId="1651094F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6AF5" w:rsidRPr="00755D48" w14:paraId="028AB678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978E4" w14:textId="77777777" w:rsidR="00AA6AF5" w:rsidRPr="00755D48" w:rsidRDefault="00AA6AF5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DFBB63" w14:textId="2F628BFD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24B43B" w14:textId="2BAFB5A1" w:rsidR="00AA6AF5" w:rsidRDefault="00AA6AF5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233199" w14:textId="0ED79FD5" w:rsidR="00AA6AF5" w:rsidRDefault="00AA6AF5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327F38" w14:textId="011B66A7" w:rsidR="00AA6AF5" w:rsidRDefault="00AA6AF5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153.36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474982" w14:textId="133DD7F5" w:rsidR="00AA6AF5" w:rsidRDefault="00AA6AF5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136.29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BC29D" w14:textId="469289D4" w:rsidR="00AA6AF5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C5D854" w14:textId="7EBE555A" w:rsidR="00AA6AF5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08D972" w14:textId="66DD634A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A6AF5" w:rsidRPr="00755D48" w14:paraId="7148C6E4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70892A" w14:textId="77777777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4AD74B" w14:textId="3449BC4C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321338" w14:textId="1860BC76" w:rsidR="00AA6AF5" w:rsidRPr="00755D48" w:rsidRDefault="00AA6AF5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7FCF2" w14:textId="522AB995" w:rsidR="00AA6AF5" w:rsidRPr="00755D48" w:rsidRDefault="00AA6AF5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150.14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FB332" w14:textId="4C1E643E" w:rsidR="00AA6AF5" w:rsidRPr="00755D48" w:rsidRDefault="00AA6AF5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A527E" w14:textId="44F87391" w:rsidR="00AA6AF5" w:rsidRPr="00755D48" w:rsidRDefault="00AA6AF5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133.24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B70A2" w14:textId="0A7661BD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CCDEB" w14:textId="7A903DE3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48CC1" w14:textId="0AA33071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6AF5" w:rsidRPr="00755D48" w14:paraId="704A819C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02FF8F" w14:textId="77777777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2C59F" w14:textId="2B83E5DD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345934" w14:textId="026CF518" w:rsidR="00AA6AF5" w:rsidRPr="00755D48" w:rsidRDefault="00AA6AF5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EDDB5" w14:textId="0D18DD94" w:rsidR="00AA6AF5" w:rsidRPr="00755D48" w:rsidRDefault="00AA6AF5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150.70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C3CFA" w14:textId="7F0B84F4" w:rsidR="00AA6AF5" w:rsidRPr="00755D48" w:rsidRDefault="00AA6AF5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BFC97" w14:textId="0DF93230" w:rsidR="00AA6AF5" w:rsidRPr="00755D48" w:rsidRDefault="00AA6AF5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6086A" w14:textId="1626ABF6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DC95D" w14:textId="649FAC18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2BC31" w14:textId="5C9A099B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A6AF5" w:rsidRPr="00755D48" w14:paraId="21691C15" w14:textId="77777777" w:rsidTr="00F9537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C46639" w14:textId="77777777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25446" w14:textId="163687E5" w:rsidR="00AA6AF5" w:rsidRPr="00755D48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B7EAC7" w14:textId="4330CF53" w:rsidR="00AA6AF5" w:rsidRDefault="00AA6AF5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6BCF8" w14:textId="69B50A1F" w:rsidR="00AA6AF5" w:rsidRPr="005551E9" w:rsidRDefault="00AA6AF5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C466B" w14:textId="6E9FD453" w:rsidR="00AA6AF5" w:rsidRPr="005551E9" w:rsidRDefault="00AA6AF5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645EB" w14:textId="0E080492" w:rsidR="00AA6AF5" w:rsidRPr="005551E9" w:rsidRDefault="00AA6AF5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53A6A" w14:textId="2D614633" w:rsidR="00AA6AF5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EB9AA" w14:textId="4D04D33A" w:rsidR="00AA6AF5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5A1B2" w14:textId="75F50AD0" w:rsidR="00AA6AF5" w:rsidRDefault="00AA6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AA6AF5" w:rsidRPr="00755D48" w14:paraId="54486438" w14:textId="77777777" w:rsidTr="001D681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D6E6A3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5ADBA5" w14:textId="09D4EDD2" w:rsidR="00AA6AF5" w:rsidRPr="00AA6AF5" w:rsidRDefault="00AA6AF5" w:rsidP="00AA6AF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A94060" w14:textId="617E804F" w:rsidR="00AA6AF5" w:rsidRPr="00AA6AF5" w:rsidRDefault="00AA6AF5" w:rsidP="00AA6AF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7913F" w14:textId="59F29989" w:rsidR="00AA6AF5" w:rsidRPr="00AA6AF5" w:rsidRDefault="00AA6AF5" w:rsidP="00AA6AF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BE6B8" w14:textId="0DC4935F" w:rsidR="00AA6AF5" w:rsidRPr="00AA6AF5" w:rsidRDefault="00AA6AF5" w:rsidP="00AA6AF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EE999" w14:textId="5BDCC8F3" w:rsidR="00AA6AF5" w:rsidRPr="00AA6AF5" w:rsidRDefault="00AA6AF5" w:rsidP="00AA6AF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47ABB" w14:textId="3CCF0EDD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5445A" w14:textId="6E7A05FE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C2A88" w14:textId="77777777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451559E1" w14:textId="77777777" w:rsidTr="005551E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F5593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2C1F2" w14:textId="77777777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9716B7" w14:textId="65B74752" w:rsidR="00AA6AF5" w:rsidRPr="00AA6AF5" w:rsidRDefault="00AA6AF5" w:rsidP="00AA6AF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F2DFE" w14:textId="24D4A682" w:rsidR="00AA6AF5" w:rsidRPr="00AA6AF5" w:rsidRDefault="00AA6AF5" w:rsidP="00AA6AF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43601" w14:textId="20AADF8D" w:rsidR="00AA6AF5" w:rsidRPr="00AA6AF5" w:rsidRDefault="00AA6AF5" w:rsidP="00AA6AF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877D6" w14:textId="7550C1F1" w:rsidR="00AA6AF5" w:rsidRPr="00AA6AF5" w:rsidRDefault="00AA6AF5" w:rsidP="00AA6AF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44C6" w14:textId="34239764" w:rsidR="00AA6AF5" w:rsidRPr="00AA6AF5" w:rsidRDefault="00AA6AF5" w:rsidP="00AA6AF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D5FD5" w14:textId="05064370" w:rsidR="00AA6AF5" w:rsidRPr="00AA6AF5" w:rsidRDefault="00AA6AF5" w:rsidP="00AA6AF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24A9E" w14:textId="77777777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00CEA6B9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5B2765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0332EB" w14:textId="1F3AA9D5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C54A7F" w14:textId="0BD81709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7BDE7" w14:textId="7BF86F62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D49F7" w14:textId="04D60EDF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B7D19" w14:textId="230535B0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ADF00" w14:textId="19E96F04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A08AC" w14:textId="2B54AA45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8A20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38BEDCF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DECA6C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084218" w14:textId="6A14ED49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FDC3BD1" w14:textId="40DD9BCE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EF9FBE" w14:textId="33C11416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D04A3D" w14:textId="36A8B768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CD6B5" w14:textId="41FD0CCD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5C1B6" w14:textId="7E4B171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65226F" w14:textId="0CD9D4C5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E6C276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547BF9E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EEC9C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37D517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4F6CAF0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D4557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E0A9B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C0E3A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A8FD4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0C79C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A999BF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34B3AD5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2F9BCA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78720B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BBBEBC8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1450D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D2E50D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A220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93028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E9236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0115F2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168CBE7F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0EE1C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1F8D8C7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2A10E68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B26387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A11147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0A576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88372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57959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1382C6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4BF5088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74DC70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39876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00C8F00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D6D443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99B8FA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A0FDC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37E0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AF54C1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535BC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70A85E2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5336F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A2DD9F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81D14B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B0CFA0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01A25D5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A4E31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06AAA3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CCD3DB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E84B95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7202BDD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01160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174D3D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1FB144D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67A42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CCF6DD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778AA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4CFFA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F97BAB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0A3793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1B434FF2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38FCB3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AA6AF5" w:rsidRPr="00755D48" w14:paraId="5B79C1C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5EC691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F45F5F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FFBB04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A68A2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0FE041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1AD36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D4D05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F0859F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42DF34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A6AF5" w:rsidRPr="00755D48" w14:paraId="0D70623A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0CD5AC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C6E1F85" w14:textId="15639FF9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7BC0AB5" w14:textId="29FCCD74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F38FFB" w14:textId="6262A53E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E75BEF" w14:textId="7D6A2E03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BED22A" w14:textId="6D7417E8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17624" w14:textId="19C61200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6E1798" w14:textId="5EAD4112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8C1E3A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30F98012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7505AA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67263F" w14:textId="37A63CC9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7331068" w14:textId="7F76BE69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95799" w14:textId="0973C8B8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725F0C" w14:textId="39E7F703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540B9" w14:textId="12FC0276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80F297" w14:textId="68F73092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E76E97" w14:textId="6E0F4AB8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68A4156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11B1CF4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B307E1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23EAB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6B10BF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E3512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6CA88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498D2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7B330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21EDD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6E9BC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584616A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8B120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00186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22756E8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DEB55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9E8A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03C05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595F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044E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08FB6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0498D14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3DEEC58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D94E1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BE55C53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94CC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03C3C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3B9D0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4FA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9AE5C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2EBB1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5653846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A13A73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4C4DA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B4CE873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E4E41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8D0295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A8E86C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E925F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6341F0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E564AA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0CC55B2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A670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1FB063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1BECA4A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34A55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27635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BC15F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D64A81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F50D67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1020C1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180B53D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4725F0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872D32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ADDBC2A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8891C4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4CE572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B06B3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0CFB63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14D044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86AF9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5C2C06AF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9BBE4A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DFE14B" w14:textId="7BA29A11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1D2CDDE" w14:textId="27FD8353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308C66" w14:textId="43A3D873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86FB38" w14:textId="7FB390AF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08F32" w14:textId="26C292C5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27B1C" w14:textId="11855986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9A415" w14:textId="43C827DF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B89B57" w14:textId="5FC5FD66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AA6AF5" w:rsidRPr="00755D48" w14:paraId="23332629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095C9D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32C23D" w14:textId="70AE66B5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52516A" w14:textId="6DA71FA4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0A0C46" w14:textId="3F75DA61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85BF2F" w14:textId="27478232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043B2D" w14:textId="7D5A9286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5F03AA" w14:textId="16B42122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1C742F" w14:textId="1767D1F9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A230B4" w14:textId="43F9B071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AA6AF5" w:rsidRPr="00755D48" w14:paraId="3951A647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18F7EC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EC13EB" w14:textId="4178F4FB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BC4E987" w14:textId="319842AD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3F9AA2" w14:textId="3942C0B0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148.88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1C3AB3" w14:textId="50E6F19C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152.88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04DCFD" w14:textId="46CFC710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132.82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EA855" w14:textId="2C147F0A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AC973A" w14:textId="295A6E63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874446" w14:textId="77777777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2F325773" w14:textId="335330A9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6AF5" w:rsidRPr="00755D48" w14:paraId="4E996797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64C0EC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49CA05" w14:textId="65900BB1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D7E2B3" w14:textId="2DE04BD8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0F8C4" w14:textId="3E825E99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DF46E44" w14:textId="41AEEA9D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153.31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6F23A" w14:textId="2A73E734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F79EDE" w14:textId="28C2BCCA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9697F8" w14:textId="51D16288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F4B0A9" w14:textId="77777777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1950DF76" w14:textId="332A2CE5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A6AF5" w:rsidRPr="00755D48" w14:paraId="59789CF1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4BB248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037E9F" w14:textId="500F76F3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41D8D60" w14:textId="186F8432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58034" w14:textId="092F306F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D42D0B" w14:textId="7261C3A0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154.61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0FD41" w14:textId="2B9ABEE6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05CA3" w14:textId="6A9A3513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3EB1A2" w14:textId="38F30A98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982826" w14:textId="77777777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22315438" w14:textId="264924CE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6AF5" w:rsidRPr="00755D48" w14:paraId="1398307C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9B706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5F231D" w14:textId="4B42184D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6D309BF" w14:textId="7CDDFC2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29B8AF" w14:textId="3B7984A4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150.47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9ED250" w14:textId="2C40DA5E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F71E81" w14:textId="3FE25DBF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A13BA" w14:textId="39C5B369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B3B0BE" w14:textId="70809124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364442" w14:textId="77777777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389051A0" w14:textId="75E562E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A6AF5" w:rsidRPr="00755D48" w14:paraId="271BE9DD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088B1DA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AA6AF5" w:rsidRPr="00755D48" w14:paraId="34163B7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E78BD0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EBA42B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05FE54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ACE56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A696B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B2635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358E27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9B5246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B014AF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A6AF5" w:rsidRPr="00755D48" w14:paraId="6C2C7DE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F41F6B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6627E2" w14:textId="1D342E70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514E50B" w14:textId="41A3F10C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A3859B" w14:textId="75F4142D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493E09" w14:textId="4682530E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DDB7FB" w14:textId="625BD79E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81AC8" w14:textId="587ED69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585B93" w14:textId="31D34F88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BDE5FB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3DCBC8A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7488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D67109" w14:textId="129EDE3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BB21C3" w14:textId="28114565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B2F39" w14:textId="3C5AEBAB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1F8170" w14:textId="38D7E32E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5768A" w14:textId="5DE7D754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13F3C" w14:textId="715D23EA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33B5FE" w14:textId="6011B1FE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D998E8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1344F3D9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03A7B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D07114" w14:textId="76A0D003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D8ED16C" w14:textId="02ECA312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050F2D" w14:textId="4B38A1E3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23FD41" w14:textId="56A74BB8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161.92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B75A2A" w14:textId="6B10C2E9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0AD5E6" w14:textId="7D124227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BCADD3" w14:textId="4080C662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654641" w14:textId="27476CF4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6AF5" w:rsidRPr="00755D48" w14:paraId="632358DC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B8334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F544A6" w14:textId="506117A8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A575738" w14:textId="73ECD8E7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9BAB0" w14:textId="6049FC7E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149.44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3BC662" w14:textId="1168613E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162.47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366C46" w14:textId="6C67377A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143.02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4AEFF" w14:textId="4EC826C0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1A1FF6" w14:textId="6F836F16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E490A77" w14:textId="204988F1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A6AF5" w:rsidRPr="00755D48" w14:paraId="6CCAF572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DCCC36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9319E5" w14:textId="1C00D1D3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553DB5" w14:textId="5AC79B9A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D2897" w14:textId="36A95B5B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AE88B" w14:textId="1A2287EE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163.85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80579" w14:textId="39C56F15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143.06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6B8CB" w14:textId="66434641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C024F" w14:textId="3DEB0C59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1843D" w14:textId="7D4578E9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6AF5" w:rsidRPr="00755D48" w14:paraId="50FA0B6D" w14:textId="77777777" w:rsidTr="00A918D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36F5B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D95D7" w14:textId="43D72490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EA5EEE" w14:textId="460FC998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893D3" w14:textId="66B5B44B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150.8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BC472" w14:textId="63D2868C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163.83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C0521" w14:textId="1E8098E1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146.77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BA46" w14:textId="4675B86B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FEFDD" w14:textId="2D30C20E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1C25C" w14:textId="42915D1E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A6AF5" w:rsidRPr="00755D48" w14:paraId="15C4B34E" w14:textId="77777777" w:rsidTr="0092744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0FEA88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A52A37" w14:textId="43D23071" w:rsidR="00AA6AF5" w:rsidRPr="00AA6AF5" w:rsidRDefault="00AA6AF5" w:rsidP="00AA6AF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514C67" w14:textId="19E13BC4" w:rsidR="00AA6AF5" w:rsidRPr="00AA6AF5" w:rsidRDefault="00AA6AF5" w:rsidP="00AA6AF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D161D" w14:textId="5C1037AD" w:rsidR="00AA6AF5" w:rsidRPr="00AA6AF5" w:rsidRDefault="00AA6AF5" w:rsidP="00AA6AF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61268" w14:textId="0E79D3F8" w:rsidR="00AA6AF5" w:rsidRPr="00AA6AF5" w:rsidRDefault="00AA6AF5" w:rsidP="00AA6AF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D847" w14:textId="00D43644" w:rsidR="00AA6AF5" w:rsidRPr="00AA6AF5" w:rsidRDefault="00AA6AF5" w:rsidP="00AA6AF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1F3FB" w14:textId="488B7D69" w:rsidR="00AA6AF5" w:rsidRPr="00AA6AF5" w:rsidRDefault="00AA6AF5" w:rsidP="00AA6AF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9DC5E" w14:textId="40DA56EA" w:rsidR="00AA6AF5" w:rsidRPr="00AA6AF5" w:rsidRDefault="00AA6AF5" w:rsidP="00AA6AF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7E979" w14:textId="77777777" w:rsidR="00AA6AF5" w:rsidRDefault="00AA6AF5" w:rsidP="00AA6AF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</w:tr>
      <w:tr w:rsidR="00AA6AF5" w:rsidRPr="00755D48" w14:paraId="09AA832F" w14:textId="77777777" w:rsidTr="008027B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F83D7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1940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6921AB" w14:textId="1B12B036" w:rsidR="00AA6AF5" w:rsidRPr="00AA6AF5" w:rsidRDefault="00AA6AF5" w:rsidP="00AA6AF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D7577" w14:textId="741A72CF" w:rsidR="00AA6AF5" w:rsidRPr="00AA6AF5" w:rsidRDefault="00AA6AF5" w:rsidP="00AA6AF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00FA0" w14:textId="7D765E0F" w:rsidR="00AA6AF5" w:rsidRPr="00AA6AF5" w:rsidRDefault="00AA6AF5" w:rsidP="00AA6AF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44C35" w14:textId="5E371148" w:rsidR="00AA6AF5" w:rsidRPr="00AA6AF5" w:rsidRDefault="00AA6AF5" w:rsidP="00AA6AF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C7A59" w14:textId="1B948719" w:rsidR="00AA6AF5" w:rsidRPr="00AA6AF5" w:rsidRDefault="00AA6AF5" w:rsidP="00AA6AF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E9428" w14:textId="19BDA809" w:rsidR="00AA6AF5" w:rsidRPr="00AA6AF5" w:rsidRDefault="00AA6AF5" w:rsidP="00AA6AF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6849E" w14:textId="77777777" w:rsidR="00AA6AF5" w:rsidRDefault="00AA6AF5" w:rsidP="00AA6AF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</w:tr>
      <w:tr w:rsidR="00AA6AF5" w:rsidRPr="00755D48" w14:paraId="30568B81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39543CB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AA6AF5" w:rsidRPr="00755D48" w14:paraId="50A6C79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3295A8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6A3ED93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DE0C4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8AC607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DBF580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60C30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E5B5C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33D507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804A15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A6AF5" w:rsidRPr="00755D48" w14:paraId="2C27B9F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44D6E2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F477D0" w14:textId="0F53E86C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DA54CFD" w14:textId="61D6D932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876B5D" w14:textId="58375726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2EA660" w14:textId="2AB21645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B197AE" w14:textId="560E711B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4A9C7" w14:textId="54AAD824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C220A5" w14:textId="55CC42D6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6B1C41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4481410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14FB3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F71ED7" w14:textId="210823BE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966E31E" w14:textId="7D6ED93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23B489" w14:textId="36E17255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D1E647" w14:textId="77FE6478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C0B09" w14:textId="368E37BE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0188F" w14:textId="3B412E98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7AF9F2" w14:textId="7798568B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D38424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67FDBE2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2B53A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362A74" w14:textId="571366D1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40781BA" w14:textId="742C7B1E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089164" w14:textId="697C24E2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shd w:val="clear" w:color="auto" w:fill="auto"/>
          </w:tcPr>
          <w:p w14:paraId="46BE747B" w14:textId="5A9FDD06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156.66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38773A5" w14:textId="41EF10BD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135.71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C3611" w14:textId="0B61E92C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62FBB3" w14:textId="463AED8A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5ECD7A" w14:textId="5DB79595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6AF5" w:rsidRPr="00755D48" w14:paraId="2B07F7A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74A92D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8AD001" w14:textId="6C77ADC1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25A9A18" w14:textId="79D1E5FE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-7.15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8D65B90" w14:textId="047149A6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148.15</w:t>
            </w:r>
          </w:p>
        </w:tc>
        <w:tc>
          <w:tcPr>
            <w:tcW w:w="863" w:type="dxa"/>
            <w:shd w:val="clear" w:color="auto" w:fill="auto"/>
          </w:tcPr>
          <w:p w14:paraId="5283A324" w14:textId="092308E6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156.16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167146" w14:textId="20191DBF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045210" w14:textId="7E96F915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CCFC2A" w14:textId="00DE8C86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F2B49E" w14:textId="74C1A7C0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A6AF5" w:rsidRPr="00755D48" w14:paraId="1B339B61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79ABB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E7C9D5" w14:textId="1788E3F1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36B850" w14:textId="671BDE92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4996ED" w14:textId="33366633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148.6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C2FCEFA" w14:textId="48FB803A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158.62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240E3B" w14:textId="737318C5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2DD3B" w14:textId="218A2665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DD436" w14:textId="4BEFA8AA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2E2CC" w14:textId="44264F89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6AF5" w:rsidRPr="00755D48" w14:paraId="2247BA96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DCA7F7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46C66" w14:textId="044FA058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95F4B57" w14:textId="2370D49C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DA0A9D" w14:textId="3A991CF2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2D62A37" w14:textId="1EF83334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158.18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1E3926" w14:textId="32D109B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141.12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3575A" w14:textId="186E7152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ADB82" w14:textId="5FFE2756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3CC76" w14:textId="3437F233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A6AF5" w:rsidRPr="00755D48" w14:paraId="50524D92" w14:textId="77777777" w:rsidTr="00BE790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386E4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AC493" w14:textId="58349714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FA41D0A" w14:textId="52818D11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FAAFBF" w14:textId="059A09AD" w:rsidR="00AA6AF5" w:rsidRPr="008027BE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D35052F" w14:textId="0DBA06F3" w:rsidR="00AA6AF5" w:rsidRPr="008027BE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14AAE7" w14:textId="397D1883" w:rsidR="00AA6AF5" w:rsidRPr="008027BE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D16B1" w14:textId="5809ECB1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C55AC" w14:textId="5DE38961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F8B5C" w14:textId="13A3513E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AA6AF5" w:rsidRPr="00755D48" w14:paraId="65E65AAE" w14:textId="77777777" w:rsidTr="00E958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C34351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FA7395" w14:textId="2C417299" w:rsidR="00AA6AF5" w:rsidRPr="00AA6AF5" w:rsidRDefault="00AA6AF5" w:rsidP="00AA6AF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311052" w14:textId="6F5A1F43" w:rsidR="00AA6AF5" w:rsidRPr="00AA6AF5" w:rsidRDefault="00AA6AF5" w:rsidP="00AA6AF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4BD090" w14:textId="1CB126EB" w:rsidR="00AA6AF5" w:rsidRPr="00AA6AF5" w:rsidRDefault="00AA6AF5" w:rsidP="00AA6AF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8CF5B0" w14:textId="30F86E96" w:rsidR="00AA6AF5" w:rsidRPr="00AA6AF5" w:rsidRDefault="00AA6AF5" w:rsidP="00AA6AF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BA1E75" w14:textId="0EB3EF42" w:rsidR="00AA6AF5" w:rsidRPr="00AA6AF5" w:rsidRDefault="00AA6AF5" w:rsidP="00AA6AF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F26DA" w14:textId="15481E50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24373" w14:textId="0ABFA993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26CD8" w14:textId="77777777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0808949A" w14:textId="77777777" w:rsidTr="003F3AE2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1B89A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3BB4B" w14:textId="77777777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B513CD" w14:textId="202EB809" w:rsidR="00AA6AF5" w:rsidRPr="00AA6AF5" w:rsidRDefault="00AA6AF5" w:rsidP="00AA6AF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C55426" w14:textId="478D6F01" w:rsidR="00AA6AF5" w:rsidRPr="00AA6AF5" w:rsidRDefault="00AA6AF5" w:rsidP="00AA6AF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46.08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53A03E1" w14:textId="5566BA45" w:rsidR="00AA6AF5" w:rsidRPr="00AA6AF5" w:rsidRDefault="00AA6AF5" w:rsidP="00AA6AF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B3B2EB" w14:textId="6CCDB74F" w:rsidR="00AA6AF5" w:rsidRPr="00AA6AF5" w:rsidRDefault="00AA6AF5" w:rsidP="00AA6AF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3B597" w14:textId="57A466F7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A41FC" w14:textId="590F03EC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26279" w14:textId="77777777" w:rsidR="00AA6AF5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590D27EE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CDDFBD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AA6AF5" w:rsidRPr="00755D48" w14:paraId="1EF4E90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8C1C03B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F8916A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9EF849F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BF9E01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1D68D3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4B460A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CAA9E0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3D1B6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F11D11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A6AF5" w:rsidRPr="00755D48" w14:paraId="5CB491E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9C487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9513C2" w14:textId="181065EC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423F674" w14:textId="4377F14A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2BF72" w14:textId="21AC8D0D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674345" w14:textId="1304AFF5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C7327" w14:textId="6DD404BB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A64C7" w14:textId="1AA450EB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68F652" w14:textId="44FE7181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BE5AF6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6A9923D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4DC1DB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12A2DC" w14:textId="7055291E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FEA385" w14:textId="6A2AFB3E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D3F7BD" w14:textId="5E118245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D3E002" w14:textId="2C28A9DC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5781A" w14:textId="4B0FF8B6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1D734E" w14:textId="337F37F0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DD6CD3" w14:textId="579CB9BF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A4AD4D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57F1A4D8" w14:textId="77777777" w:rsidTr="00432A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01944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31E99" w14:textId="2E0BC386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D99824" w14:textId="1458B663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E7EA3" w14:textId="2A59AB1D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147.79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CF9BA" w14:textId="4D064563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157.81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5051F" w14:textId="04A0B63E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26B12" w14:textId="247C22BF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2988F" w14:textId="494DB208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38C14" w14:textId="44B3C309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A6AF5" w:rsidRPr="00755D48" w14:paraId="275FD1A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DDA8B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5EBC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F3E121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077AC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BD34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63EA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EC5B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4D6AD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C7DB8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168C302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FA333B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AA6AF5" w:rsidRPr="00755D48" w14:paraId="1F7744E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B213512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FDBDA4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8612F12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78DF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EF3BEA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A5666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17174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DA464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C71B84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A6AF5" w:rsidRPr="00755D48" w14:paraId="7EAF817F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9A7934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289754" w14:textId="35DDFB1F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4270BF" w14:textId="08D429A8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EC1333" w14:textId="19A957C1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A94DC4" w14:textId="7BED072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19218E" w14:textId="73DE2EF1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293E1E" w14:textId="007A3293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40F692" w14:textId="12FF62A3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3FE136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144D980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07DDC6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D3B97C" w14:textId="6A77BBBD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7FD1F8" w14:textId="1E4B95B2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6DDC1" w14:textId="40683B78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95F39A" w14:textId="7948CF94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AF4785" w14:textId="3038E1F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57745D" w14:textId="2B968E43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17CC5C" w14:textId="3903D1AE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079E37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74CD990A" w14:textId="77777777" w:rsidTr="00432A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CEC5B1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3267D" w14:textId="694273B6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6867BE" w14:textId="355DF079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0D82A" w14:textId="6FDF2640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18B90" w14:textId="5ECB4C5A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3F805" w14:textId="383CF023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E9017" w14:textId="14D54795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A85A4" w14:textId="5527E2F0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5C2C4" w14:textId="7639F9C9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A6AF5" w:rsidRPr="00755D48" w14:paraId="6FA6AEFE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50B8C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B787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FB57C53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F6488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069E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CB5F7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D8ACA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23AD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8A45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11CDB847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94486C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BAB44B5" w14:textId="23F02BD6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7795B2" w14:textId="4FCE69B0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67B25" w14:textId="3CB96093" w:rsidR="00AA6AF5" w:rsidRPr="00755D48" w:rsidRDefault="00AA6AF5" w:rsidP="00AA6AF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F1E18" w14:textId="2EBAC6DD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26EE3" w14:textId="4E6BCF7F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4D114" w14:textId="1904125B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5EB92" w14:textId="4C40F105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B0AE4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0DDBAC6C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234167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90DC72" w14:textId="726B1CFD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65B497" w14:textId="1243FD64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DE105" w14:textId="555C92F5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83E4055" w14:textId="5B7EB298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6A33E" w14:textId="26965925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15B5C" w14:textId="70E6B7CE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BAD075" w14:textId="5E265218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DBF1E5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5F8CF276" w14:textId="77777777" w:rsidTr="00432A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7250A0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8BD61B" w14:textId="0487A43C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2A18454" w14:textId="3B1FA59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E5F0A" w14:textId="1E9F7F89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70B1E9" w14:textId="769712A0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662917" w14:textId="08A7EF63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30AFC" w14:textId="2D976A01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091ECC" w14:textId="24CA7551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EF39E5" w14:textId="06036CCF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A6AF5" w:rsidRPr="00755D48" w14:paraId="7EEA761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3E84C4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781C43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E0EDA2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96200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01877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6EEF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A7AE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49F5D2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68289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13F0E2E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C0393B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06031D4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56437A2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6FC5F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FCAB67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86EDB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D17244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98913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AC66CE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79F1E97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3E5BC4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53347C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D11616D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D3470C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5976E5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32F973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98647A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5382E5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D17E95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6F59E24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96D4DF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714A0D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632A2CD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9C504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C0FB1B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DF494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CAD54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24802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B13C10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6AF5" w:rsidRPr="00755D48" w14:paraId="6DF4F7D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B1EBA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E6AA7F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E27BDAD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A4734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E77E67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908D0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3F3C6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ABAF19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692674" w14:textId="77777777" w:rsidR="00AA6AF5" w:rsidRPr="00755D48" w:rsidRDefault="00AA6AF5" w:rsidP="00AA6AF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4C5EF3E" w14:textId="77777777" w:rsidR="00486A42" w:rsidRDefault="00486A42" w:rsidP="00486A42"/>
    <w:p w14:paraId="49BAE625" w14:textId="10181F77" w:rsidR="00022269" w:rsidRPr="00F60284" w:rsidRDefault="00022269" w:rsidP="00022269">
      <w:pPr>
        <w:pStyle w:val="TH"/>
        <w:outlineLvl w:val="1"/>
      </w:pPr>
      <w:r w:rsidRPr="007368F9">
        <w:lastRenderedPageBreak/>
        <w:t xml:space="preserve">Table </w:t>
      </w:r>
      <w:r>
        <w:t>1</w:t>
      </w:r>
      <w:r w:rsidRPr="007368F9">
        <w:t>-</w:t>
      </w:r>
      <w:r w:rsidR="00E73AF0">
        <w:t>10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 w:rsidR="005107B5">
        <w:t xml:space="preserve">eMBB for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2E4C986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D513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5A1B804C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7FB4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39DA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F7947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AA64C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CCFC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0398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3F2F1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A6AF5" w:rsidRPr="00755D48" w14:paraId="3FD78BA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15D6D9" w14:textId="77777777" w:rsidR="00AA6AF5" w:rsidRPr="00755D48" w:rsidRDefault="00AA6AF5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E02A9C" w14:textId="4C9CADD0" w:rsidR="00AA6AF5" w:rsidRPr="00755D48" w:rsidRDefault="00AA6AF5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ECF6C2D" w14:textId="5DA08C67" w:rsidR="00AA6AF5" w:rsidRPr="00755D48" w:rsidRDefault="00AA6AF5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675DB74" w14:textId="30BE6608" w:rsidR="00AA6AF5" w:rsidRPr="00755D48" w:rsidRDefault="00AA6AF5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70DA92" w14:textId="388208B7" w:rsidR="00AA6AF5" w:rsidRPr="00755D48" w:rsidRDefault="00AA6AF5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7DB5F5" w14:textId="1604F9CF" w:rsidR="00AA6AF5" w:rsidRPr="00755D48" w:rsidRDefault="00AA6AF5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BA4435" w14:textId="705009D1" w:rsidR="00AA6AF5" w:rsidRPr="00755D48" w:rsidRDefault="00AA6AF5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 MCS4</w:t>
            </w:r>
          </w:p>
        </w:tc>
      </w:tr>
      <w:tr w:rsidR="00AA6AF5" w:rsidRPr="00755D48" w14:paraId="3572D75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677BD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FC6C38" w14:textId="10A52066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69D08306" w14:textId="29D893EA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3F5F7B" w14:textId="74AF4DF3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3EFDE0" w14:textId="044E4A3C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49E4E85" w14:textId="4A828316" w:rsidR="00AA6AF5" w:rsidRPr="00755D48" w:rsidRDefault="00AA6AF5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8371D7B" w14:textId="0BEBD20A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</w:t>
            </w:r>
          </w:p>
        </w:tc>
      </w:tr>
      <w:tr w:rsidR="00AA6AF5" w:rsidRPr="00755D48" w14:paraId="69ED9DE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D0944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08F" w14:textId="70E58473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FCE7309" w14:textId="3017202C" w:rsidR="00AA6AF5" w:rsidRPr="00755D48" w:rsidRDefault="00AA6AF5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FE5E0" w14:textId="0239FD26" w:rsidR="00AA6AF5" w:rsidRPr="00755D48" w:rsidRDefault="00AA6AF5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2B8C3" w14:textId="05B14106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6EA61" w14:textId="7C1828B8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A6766" w14:textId="45DF0BC0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</w:t>
            </w:r>
          </w:p>
        </w:tc>
      </w:tr>
      <w:tr w:rsidR="00AA6AF5" w:rsidRPr="00755D48" w14:paraId="6CBBA261" w14:textId="77777777" w:rsidTr="00D677D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D08030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28B46" w14:textId="159ECC82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35F476" w14:textId="08185C17" w:rsidR="00AA6AF5" w:rsidRPr="00755D48" w:rsidRDefault="00AA6AF5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0529E" w14:textId="29918F10" w:rsidR="00AA6AF5" w:rsidRPr="00755D48" w:rsidRDefault="00AA6AF5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 w:rsidRPr="003F3AE2">
              <w:rPr>
                <w:sz w:val="18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6C0F" w14:textId="502A0ED6" w:rsidR="00AA6AF5" w:rsidRPr="00755D48" w:rsidRDefault="00AA6AF5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 w:rsidRPr="003F3AE2">
              <w:rPr>
                <w:rFonts w:hint="eastAsia"/>
                <w:sz w:val="18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47489" w14:textId="78880028" w:rsidR="00AA6AF5" w:rsidRPr="00755D48" w:rsidRDefault="00AA6AF5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 w:rsidRPr="003F3AE2">
              <w:rPr>
                <w:rFonts w:hint="eastAsia"/>
                <w:sz w:val="18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73A1" w14:textId="147AE543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AA6AF5" w:rsidRPr="00755D48" w14:paraId="2F1FF6B2" w14:textId="77777777" w:rsidTr="0085591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E1D79E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198158" w14:textId="0D9B5433" w:rsidR="00AA6AF5" w:rsidRPr="00AA6AF5" w:rsidRDefault="00AA6AF5" w:rsidP="0033211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83E89A" w14:textId="2653997E" w:rsidR="00AA6AF5" w:rsidRPr="00AA6AF5" w:rsidRDefault="00AA6AF5" w:rsidP="003F3AE2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F61C4" w14:textId="2C336059" w:rsidR="00AA6AF5" w:rsidRPr="00AA6AF5" w:rsidRDefault="00AA6AF5" w:rsidP="003F3AE2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685EE" w14:textId="0427325A" w:rsidR="00AA6AF5" w:rsidRPr="00AA6AF5" w:rsidRDefault="00AA6AF5" w:rsidP="003F3AE2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CBA54" w14:textId="25397499" w:rsidR="00AA6AF5" w:rsidRPr="00AA6AF5" w:rsidRDefault="00AA6AF5" w:rsidP="003F3AE2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4EB33" w14:textId="518F5D46" w:rsidR="00AA6AF5" w:rsidRPr="00AA6AF5" w:rsidRDefault="00AA6AF5" w:rsidP="0033211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MCS3</w:t>
            </w:r>
          </w:p>
        </w:tc>
      </w:tr>
      <w:tr w:rsidR="003F3AE2" w:rsidRPr="00755D48" w14:paraId="130E82D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515A99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D870F" w14:textId="3A0884EA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031E72" w14:textId="1C0E431D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3C6A4" w14:textId="11E91AEC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86981" w14:textId="5BDEC189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513B" w14:textId="438B6CE5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D1655" w14:textId="52684C4C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106RB, MCS4</w:t>
            </w:r>
          </w:p>
        </w:tc>
      </w:tr>
      <w:tr w:rsidR="003F3AE2" w:rsidRPr="00755D48" w14:paraId="74F4C233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D276D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9E4D7A" w14:textId="0F9AD23E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390F02BC" w14:textId="41803F9C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FE8AFBB" w14:textId="7015082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146.79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6CAA4CB5" w14:textId="71E6C11E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155.56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5C4DA94C" w14:textId="3C8B8CF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EC6257">
              <w:rPr>
                <w:rFonts w:eastAsiaTheme="minorEastAsia" w:hint="eastAsia"/>
                <w:lang w:eastAsia="zh-CN"/>
              </w:rPr>
              <w:t>124.83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64B808" w14:textId="50ABBD51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3F3AE2" w:rsidRPr="00755D48" w14:paraId="2C1A172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CB20AD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17A51" w14:textId="6CB86BC0" w:rsidR="003F3AE2" w:rsidRPr="00AA6AF5" w:rsidRDefault="00AA6AF5" w:rsidP="0033211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AE5DCC" w14:textId="3A6ACC49" w:rsidR="003F3AE2" w:rsidRPr="00AA6AF5" w:rsidRDefault="00AA6AF5" w:rsidP="0033211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15C4A" w14:textId="59688E83" w:rsidR="003F3AE2" w:rsidRPr="00AA6AF5" w:rsidRDefault="00AA6AF5" w:rsidP="0033211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E3C0F" w14:textId="5CBD36BE" w:rsidR="003F3AE2" w:rsidRPr="00AA6AF5" w:rsidRDefault="00AA6AF5" w:rsidP="0033211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2AF45" w14:textId="22DBDFAA" w:rsidR="003F3AE2" w:rsidRPr="00AA6AF5" w:rsidRDefault="00AA6AF5" w:rsidP="0033211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AADCB" w14:textId="78F8A422" w:rsidR="003F3AE2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</w:t>
            </w:r>
            <w:r>
              <w:rPr>
                <w:rFonts w:eastAsiaTheme="minorEastAsia"/>
                <w:sz w:val="18"/>
                <w:lang w:eastAsia="ja-JP"/>
              </w:rPr>
              <w:t>4</w:t>
            </w:r>
          </w:p>
        </w:tc>
      </w:tr>
      <w:tr w:rsidR="003F3AE2" w:rsidRPr="00755D48" w14:paraId="2ADA3B25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5EA0F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12D93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BDE1813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E692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56F69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FF259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12D0D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588069C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1BB1BE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E7B72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52B1D0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C3388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1C05F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DDFCA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F3C12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394D1F7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6634FB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B648A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51CD66E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AFAB3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07C78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3E076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6D2AD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60E470C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C4821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81385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81C6F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B7A26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A0462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6F1C0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53DE6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3EADEFB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856EB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B452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1596D9F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F2EE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7FC7B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DF856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CEC9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431F2CAE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1D13D08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3F3AE2" w:rsidRPr="00755D48" w14:paraId="46831C0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E01E1B6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3CB611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92197C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C93CFB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355B26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F6A536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2CCB60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3F3AE2" w:rsidRPr="00755D48" w14:paraId="36CD7CBF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D65590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9D512C" w14:textId="2AEB3CC0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13FF95A" w14:textId="3487ECF8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4DA89F" w14:textId="43C92FE5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44A94B5" w14:textId="046EAAD0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C37CAE4" w14:textId="0EADBE26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6F7AFA" w14:textId="4BDD7E00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90RB,MCS4</w:t>
            </w:r>
          </w:p>
        </w:tc>
      </w:tr>
      <w:tr w:rsidR="003F3AE2" w:rsidRPr="00755D48" w14:paraId="4631EB4E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378082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49BBE3" w14:textId="0866D958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07B9EA4E" w14:textId="6CACCD46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25E68F6" w14:textId="3C4BDB22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AED68CD" w14:textId="452285FC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0DA6C9A" w14:textId="587AFE32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  <w:r w:rsidRPr="00EC6257">
              <w:rPr>
                <w:rFonts w:eastAsiaTheme="minorEastAsia" w:hint="eastAsia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684F82E" w14:textId="0176A25A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3F3AE2" w:rsidRPr="00755D48" w14:paraId="0351AA5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1CF88A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7A81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0A3A5C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C2B0B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C3E14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6737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3D4E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52FCE38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06647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0A51B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AB028D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DE444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AE717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FFD6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A0E8B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7936BEB2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B0B330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724C8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AAFF86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97CB1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150F1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B01B1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CE2D5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0ADED26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3EB125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1EA34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66B5FB2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42F546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3C84E75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67691AF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DBF9C60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0D13E7A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39ECB2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3A1C24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E5662C0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3173924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CF7E84D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97C417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4A7268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1C47A59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A0240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8252744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460499F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F54483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5210B6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F57D5A8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AC6912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13437E34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3A95C38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3F3AE2" w:rsidRPr="00755D48" w14:paraId="0394A19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F4D4AAA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3610F4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C355F7E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D528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747C61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485EF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22DC7E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71B03B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8294D6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A6AF5" w:rsidRPr="00755D48" w14:paraId="2E5F13B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0730FB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6EF104F" w14:textId="05E762AB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517BBE" w14:textId="2549CB65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050815" w14:textId="74572675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13E23A" w14:textId="66E04763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DA8151" w14:textId="0C39BDD1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FEDBE" w14:textId="165A8EAD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7092BF" w14:textId="7DB44ED2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BAABD6" w14:textId="499B7F0C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AA6AF5" w:rsidRPr="00755D48" w14:paraId="129A7BB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847807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FD5386" w14:textId="6D65DCE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7A113F" w14:textId="6AA423B4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4885B" w14:textId="07776D64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200F89" w14:textId="5E4C75C5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00B3A4" w14:textId="67510055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F86F3F" w14:textId="47717F0A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D0A778" w14:textId="51274DCE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B5696D" w14:textId="7EF28FA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MCS4</w:t>
            </w:r>
          </w:p>
        </w:tc>
      </w:tr>
      <w:tr w:rsidR="00AA6AF5" w:rsidRPr="00755D48" w14:paraId="5D432616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885A98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084785" w14:textId="77141853" w:rsidR="00AA6AF5" w:rsidRPr="00755D48" w:rsidRDefault="00AA6AF5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AC8C09" w14:textId="4B09196C" w:rsidR="00AA6AF5" w:rsidRPr="00755D48" w:rsidRDefault="00AA6AF5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5237D" w14:textId="372117B5" w:rsidR="00AA6AF5" w:rsidRPr="00755D48" w:rsidRDefault="00AA6AF5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F53AA" w14:textId="0B973B92" w:rsidR="00AA6AF5" w:rsidRPr="00755D48" w:rsidRDefault="00AA6AF5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9981E" w14:textId="43D50816" w:rsidR="00AA6AF5" w:rsidRPr="00755D48" w:rsidRDefault="00AA6AF5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D9E60" w14:textId="5EA408BC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19CDF" w14:textId="55EFFED8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BE23E" w14:textId="7310898B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6AF5" w:rsidRPr="00755D48" w14:paraId="1CC9ED12" w14:textId="77777777" w:rsidTr="000A301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18F15B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02851" w14:textId="5FF45A02" w:rsidR="00AA6AF5" w:rsidRPr="00755D48" w:rsidRDefault="00AA6AF5" w:rsidP="00D265F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4799CC" w14:textId="403B1780" w:rsidR="00AA6AF5" w:rsidRPr="00755D48" w:rsidRDefault="00AA6AF5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3F004" w14:textId="3601698F" w:rsidR="00AA6AF5" w:rsidRPr="00755D48" w:rsidRDefault="00AA6AF5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152.79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B992D" w14:textId="6F3B678A" w:rsidR="00AA6AF5" w:rsidRPr="00755D48" w:rsidRDefault="00AA6AF5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03761" w14:textId="55001C1B" w:rsidR="00AA6AF5" w:rsidRPr="00755D48" w:rsidRDefault="00AA6AF5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94A85" w14:textId="00432522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CB8B1" w14:textId="2AF43D5A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6391D" w14:textId="76E281C8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6AF5" w:rsidRPr="00755D48" w14:paraId="0208C83D" w14:textId="77777777" w:rsidTr="003118F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A7F4C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C27919" w14:textId="14C89D07" w:rsidR="00AA6AF5" w:rsidRPr="00AA6AF5" w:rsidRDefault="00AA6AF5" w:rsidP="00D265FA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3ACA2E7" w14:textId="52D1490D" w:rsidR="00AA6AF5" w:rsidRPr="00AA6AF5" w:rsidRDefault="00AA6AF5" w:rsidP="00D265FA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24432" w14:textId="24F2EBDE" w:rsidR="00AA6AF5" w:rsidRPr="00AA6AF5" w:rsidRDefault="00AA6AF5" w:rsidP="00D265FA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F088E" w14:textId="7ED95D2A" w:rsidR="00AA6AF5" w:rsidRPr="00AA6AF5" w:rsidRDefault="00AA6AF5" w:rsidP="00D265FA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819FD" w14:textId="1B6AA799" w:rsidR="00AA6AF5" w:rsidRPr="00AA6AF5" w:rsidRDefault="00AA6AF5" w:rsidP="00D265FA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9AFB0" w14:textId="141E7B4A" w:rsidR="00AA6AF5" w:rsidRPr="00AA6AF5" w:rsidRDefault="00AA6AF5" w:rsidP="0033211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5D64B" w14:textId="729646C3" w:rsidR="00AA6AF5" w:rsidRPr="00AA6AF5" w:rsidRDefault="00AA6AF5" w:rsidP="0033211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ACF8A" w14:textId="326385F1" w:rsidR="00AA6AF5" w:rsidRPr="00AA6AF5" w:rsidRDefault="00AA6AF5" w:rsidP="0033211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AA6AF5" w:rsidRPr="00755D48" w14:paraId="1CDA1F52" w14:textId="77777777" w:rsidTr="00D265F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67D3D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F6606" w14:textId="77777777" w:rsidR="00AA6AF5" w:rsidRPr="00755D48" w:rsidRDefault="00AA6AF5" w:rsidP="00D265F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69F55B" w14:textId="71944494" w:rsidR="00AA6AF5" w:rsidRPr="00AA6AF5" w:rsidRDefault="00AA6AF5" w:rsidP="00D265FA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68398" w14:textId="27D0003A" w:rsidR="00AA6AF5" w:rsidRPr="00AA6AF5" w:rsidRDefault="00AA6AF5" w:rsidP="00D265FA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32866" w14:textId="3310B68E" w:rsidR="00AA6AF5" w:rsidRPr="00AA6AF5" w:rsidRDefault="00AA6AF5" w:rsidP="00D265FA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1A427" w14:textId="549F3A7D" w:rsidR="00AA6AF5" w:rsidRPr="00AA6AF5" w:rsidRDefault="00AA6AF5" w:rsidP="00D265FA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33080" w14:textId="13E3808E" w:rsidR="00AA6AF5" w:rsidRPr="00AA6AF5" w:rsidRDefault="00AA6AF5" w:rsidP="0033211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89183" w14:textId="03E08DDE" w:rsidR="00AA6AF5" w:rsidRPr="00AA6AF5" w:rsidRDefault="00AA6AF5" w:rsidP="0033211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347E5" w14:textId="7438B10E" w:rsidR="00AA6AF5" w:rsidRDefault="00AA6AF5" w:rsidP="0033211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D265FA" w:rsidRPr="00755D48" w14:paraId="06DFBC9F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9895B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B486F1" w14:textId="733F782E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A98FE2" w14:textId="64F263BC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1C41D" w14:textId="41E91A35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155.77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D85C4" w14:textId="269F4736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1AC82" w14:textId="477BA1EE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3DE40" w14:textId="6D0013F4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23417" w14:textId="370A7871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50CFB" w14:textId="27BB6A2F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D265FA" w:rsidRPr="00755D48" w14:paraId="6C3ED4AF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53E58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98FD47" w14:textId="5BE54C76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1395E17" w14:textId="06B33E56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DB7545" w14:textId="256B1933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2E9488" w14:textId="18B27699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515A6" w14:textId="117C807C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1C6A6E" w14:textId="7059D1A9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2BD1BB" w14:textId="40CD3E93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F19CFA0" w14:textId="1CE662C0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AA6AF5" w:rsidRPr="00755D48" w14:paraId="228835D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723A2E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62ED33F" w14:textId="16376679" w:rsidR="00AA6AF5" w:rsidRPr="00AA6AF5" w:rsidRDefault="00AA6AF5" w:rsidP="0033211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</w:tcPr>
          <w:p w14:paraId="5D6AFE3D" w14:textId="3F50BBAF" w:rsidR="00AA6AF5" w:rsidRPr="00AA6AF5" w:rsidRDefault="00AA6AF5" w:rsidP="0033211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A848A4" w14:textId="14ABCF03" w:rsidR="00AA6AF5" w:rsidRPr="00AA6AF5" w:rsidRDefault="00AA6AF5" w:rsidP="0033211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F7BDA8" w14:textId="3AB81067" w:rsidR="00AA6AF5" w:rsidRPr="00AA6AF5" w:rsidRDefault="00AA6AF5" w:rsidP="0033211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39618" w14:textId="34B4A713" w:rsidR="00AA6AF5" w:rsidRPr="00AA6AF5" w:rsidRDefault="00AA6AF5" w:rsidP="0033211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1FC2C" w14:textId="0F761A3B" w:rsidR="00AA6AF5" w:rsidRPr="00AA6AF5" w:rsidRDefault="00AA6AF5" w:rsidP="0033211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03FB94" w14:textId="7C380B2A" w:rsidR="00AA6AF5" w:rsidRPr="00AA6AF5" w:rsidRDefault="00AA6AF5" w:rsidP="0033211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D71D34" w14:textId="7C0132B2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</w:t>
            </w:r>
            <w:r>
              <w:rPr>
                <w:rFonts w:eastAsiaTheme="minorEastAsia"/>
                <w:sz w:val="18"/>
                <w:lang w:eastAsia="ja-JP"/>
              </w:rPr>
              <w:t>4</w:t>
            </w:r>
          </w:p>
        </w:tc>
      </w:tr>
      <w:tr w:rsidR="00AA6AF5" w:rsidRPr="00755D48" w14:paraId="2AE46A6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85A2A3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BD2FE4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FE30E27" w14:textId="7703C628" w:rsidR="00AA6AF5" w:rsidRPr="00AA6AF5" w:rsidRDefault="00AA6AF5" w:rsidP="0033211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2BD39" w14:textId="0903F1D8" w:rsidR="00AA6AF5" w:rsidRPr="00AA6AF5" w:rsidRDefault="00AA6AF5" w:rsidP="0033211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41D905" w14:textId="256C63C4" w:rsidR="00AA6AF5" w:rsidRPr="00AA6AF5" w:rsidRDefault="00AA6AF5" w:rsidP="0033211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2F8030" w14:textId="080C1C49" w:rsidR="00AA6AF5" w:rsidRPr="00AA6AF5" w:rsidRDefault="00AA6AF5" w:rsidP="0033211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59684" w14:textId="73E7FC4C" w:rsidR="00AA6AF5" w:rsidRPr="00AA6AF5" w:rsidRDefault="00AA6AF5" w:rsidP="0033211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7C2110" w14:textId="00008E89" w:rsidR="00AA6AF5" w:rsidRPr="00AA6AF5" w:rsidRDefault="00AA6AF5" w:rsidP="0033211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0D5E38" w14:textId="42F66128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D265FA" w:rsidRPr="00755D48" w14:paraId="1AC3607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7D2C60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C033DB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362E958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9ED5B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78E9E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20D6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8CAA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38F9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E921D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1B0ECCA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5778C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C1978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FDEEE1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085E1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FCD1F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EF62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5E35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EFBB8E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FAF17B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0A4C0A1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CF169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A351F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48D1F4B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6458F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D7331A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D0301B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2567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4C318E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15E70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57F2A09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B4648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13407A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16872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BDC2E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4A91A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C35FD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403AE1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1FB50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70F84F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59DD6B80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2080CB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D265FA" w:rsidRPr="00755D48" w14:paraId="51131154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E71FA3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9925B1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F47A7A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6AB6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1A2EB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EE10C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C568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E0A30E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DC2F6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D265FA" w:rsidRPr="00755D48" w14:paraId="52C5F9A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38CA2F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551408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BEE4E1F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7E59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6F7BAA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8103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3A1B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1FD41B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8D59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415E297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06B38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218580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D0B625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C820D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A06FEF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F2F48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B843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2BC2B1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2D8C72F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1799A9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69C0C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65B00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CAE09BC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83928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56E6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A1C98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DAA0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D2B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27ED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19E5E69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C06BB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B1DF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5691ABF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C39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462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73F53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54858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50EBE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3606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7DBC39E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CB4DD3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568E0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452F5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51D60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4DBB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EE92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2806A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52BC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DB09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48AB92A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06B48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4875E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3DF4CF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7C4B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619FE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40467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DB61FA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4A702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BCD10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5954ABC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5980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457D4A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EE43D6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1450C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6B397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81791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CFC6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6BD663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0C34DB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23BC4BF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4F7CD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75F64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C75493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6E43B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3EE5AB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AE98F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EECF0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5492CC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906D4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0A4DDFAD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BA945A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DA09D3" w14:textId="103380A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B7C848" w14:textId="06B3C5E5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8B49D3" w14:textId="0D2D594A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9BEB0F" w14:textId="3A7F868C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957C43" w14:textId="46085E2B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CD9B3" w14:textId="3E0D992B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C88D2F" w14:textId="6E0F5D03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DCFFCC" w14:textId="1A518C82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DDDDDDDSUU, </w:t>
            </w:r>
            <w:r>
              <w:rPr>
                <w:sz w:val="18"/>
                <w:lang w:eastAsia="zh-CN"/>
              </w:rPr>
              <w:t>9</w:t>
            </w:r>
            <w:r>
              <w:rPr>
                <w:rFonts w:hint="eastAsia"/>
                <w:sz w:val="18"/>
                <w:lang w:eastAsia="zh-CN"/>
              </w:rPr>
              <w:t>RB, MCS4</w:t>
            </w:r>
          </w:p>
        </w:tc>
      </w:tr>
      <w:tr w:rsidR="00D265FA" w:rsidRPr="00755D48" w14:paraId="2A0C64A3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8A9A8C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857CBF9" w14:textId="46857FC5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38DD9B" w14:textId="66AAFE01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9A6E74" w14:textId="374D25F2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8C4E9A" w14:textId="652F2BC2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04A75" w14:textId="1F54C160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251C2E" w14:textId="39C0CE89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B6FAF6" w14:textId="5741201C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C67893" w14:textId="5E039A2A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9RB, MCS4</w:t>
            </w:r>
          </w:p>
        </w:tc>
      </w:tr>
      <w:tr w:rsidR="00D265FA" w:rsidRPr="00755D48" w14:paraId="2C1F19F3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7D94C3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C0C49F" w14:textId="06958470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3243E20D" w14:textId="2694F932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3E1D7" w14:textId="3C28C1FD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3BDC22" w14:textId="02A6E40D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8D4E7" w14:textId="578771BB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C5F83" w14:textId="0222F6D2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38E3E7" w14:textId="12637F4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8C016B" w14:textId="0E1687FC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D265FA" w:rsidRPr="00755D48" w14:paraId="5FE6F363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333BF8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9077E2" w14:textId="69AA938E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953C3F6" w14:textId="6802A856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18A50" w14:textId="4900D87D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73DFA7" w14:textId="407E06CE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57D32D" w14:textId="3DD7ED0B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D2017" w14:textId="1FADA18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D4FBC8" w14:textId="631A8C69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CBF0F0" w14:textId="0C898638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D265FA" w:rsidRPr="00755D48" w14:paraId="2F203E45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A1412C1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D265FA" w:rsidRPr="00755D48" w14:paraId="3349D40A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01B3D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5CD941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C077B8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1A4CE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04D42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B58F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01D0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86323E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423DCE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A6AF5" w:rsidRPr="00755D48" w14:paraId="1782871B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58530F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772E9C" w14:textId="278BF44F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443C713" w14:textId="2A30D860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390AC8" w14:textId="74B31B9F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5F68A7" w14:textId="5BB13D63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ED23E" w14:textId="6782B7DB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46CDC" w14:textId="01BAE1EB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A13A0C" w14:textId="750D9C66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3C973C" w14:textId="548A64B3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AA6AF5" w:rsidRPr="00755D48" w14:paraId="2A230848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5D407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23D360" w14:textId="5C460B0E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710AFA" w14:textId="1E0555CE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BEF176" w14:textId="2953FCA1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421123" w14:textId="2AEEBC0B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983A50" w14:textId="45B34714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1FDA8" w14:textId="7CD801AC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6CF3C5" w14:textId="22130AA5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D088F6" w14:textId="264DABE2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AA6AF5" w:rsidRPr="00755D48" w14:paraId="0AC202B3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016D80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D29BF1" w14:textId="2D127C86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B56196" w14:textId="50BD085A" w:rsidR="00AA6AF5" w:rsidRPr="00755D48" w:rsidRDefault="00AA6AF5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DAD0E" w14:textId="7EF6547C" w:rsidR="00AA6AF5" w:rsidRPr="00755D48" w:rsidRDefault="00AA6AF5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4CBB3" w14:textId="4B14198C" w:rsidR="00AA6AF5" w:rsidRPr="00755D48" w:rsidRDefault="00AA6AF5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163.88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77529" w14:textId="5D24FD7A" w:rsidR="00AA6AF5" w:rsidRPr="00755D48" w:rsidRDefault="00AA6AF5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6654A" w14:textId="6F1D278E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86E9F" w14:textId="4C83648D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8A014" w14:textId="67B559B3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6AF5" w:rsidRPr="00755D48" w14:paraId="0D9EAC59" w14:textId="77777777" w:rsidTr="00A923E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E41ED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40415" w14:textId="09572ED8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FD4B15" w14:textId="168D2CEA" w:rsidR="00AA6AF5" w:rsidRPr="00755D48" w:rsidRDefault="00AA6AF5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639F9" w14:textId="4100C3B5" w:rsidR="00AA6AF5" w:rsidRPr="00755D48" w:rsidRDefault="00AA6AF5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AF208" w14:textId="5560C128" w:rsidR="00AA6AF5" w:rsidRPr="00755D48" w:rsidRDefault="00AA6AF5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164.58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3D806" w14:textId="7BDF0387" w:rsidR="00AA6AF5" w:rsidRPr="00755D48" w:rsidRDefault="00AA6AF5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34415" w14:textId="359756BE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B4AB" w14:textId="09E784E1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AD233" w14:textId="11E154A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6AF5" w:rsidRPr="00755D48" w14:paraId="731CA654" w14:textId="77777777" w:rsidTr="008D19C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96D916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12E0E7" w14:textId="2018AD69" w:rsidR="00AA6AF5" w:rsidRPr="00AA6AF5" w:rsidRDefault="00AA6AF5" w:rsidP="0033211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34AFBCC" w14:textId="391AD1B3" w:rsidR="00AA6AF5" w:rsidRPr="00AA6AF5" w:rsidRDefault="00AA6AF5" w:rsidP="00D265FA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AA0F2" w14:textId="7630957C" w:rsidR="00AA6AF5" w:rsidRPr="00AA6AF5" w:rsidRDefault="00AA6AF5" w:rsidP="00D265FA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D239A" w14:textId="1B624847" w:rsidR="00AA6AF5" w:rsidRPr="00AA6AF5" w:rsidRDefault="00AA6AF5" w:rsidP="00D265FA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BB3EC" w14:textId="28A7E272" w:rsidR="00AA6AF5" w:rsidRPr="00AA6AF5" w:rsidRDefault="00AA6AF5" w:rsidP="00D265FA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22A92" w14:textId="5B0A0B80" w:rsidR="00AA6AF5" w:rsidRPr="00AA6AF5" w:rsidRDefault="00AA6AF5" w:rsidP="0033211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7E19C" w14:textId="432B25EC" w:rsidR="00AA6AF5" w:rsidRPr="00AA6AF5" w:rsidRDefault="00AA6AF5" w:rsidP="0033211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6C47B" w14:textId="00E7D1C8" w:rsidR="00AA6AF5" w:rsidRPr="00AA6AF5" w:rsidRDefault="00AA6AF5" w:rsidP="0033211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AA6AF5" w:rsidRPr="00755D48" w14:paraId="053A4380" w14:textId="77777777" w:rsidTr="00D265F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5EA44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8EF06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16751F" w14:textId="1AE7A409" w:rsidR="00AA6AF5" w:rsidRPr="00AA6AF5" w:rsidRDefault="00AA6AF5" w:rsidP="00D265FA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80C17" w14:textId="342D29A0" w:rsidR="00AA6AF5" w:rsidRPr="00AA6AF5" w:rsidRDefault="00AA6AF5" w:rsidP="00D265FA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4A26C" w14:textId="36230189" w:rsidR="00AA6AF5" w:rsidRPr="00AA6AF5" w:rsidRDefault="00AA6AF5" w:rsidP="00D265FA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801CC" w14:textId="2844CE70" w:rsidR="00AA6AF5" w:rsidRPr="00AA6AF5" w:rsidRDefault="00AA6AF5" w:rsidP="00D265FA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9AC8D" w14:textId="6E36A15F" w:rsidR="00AA6AF5" w:rsidRPr="00AA6AF5" w:rsidRDefault="00AA6AF5" w:rsidP="0033211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D74F7" w14:textId="28B277EC" w:rsidR="00AA6AF5" w:rsidRPr="00AA6AF5" w:rsidRDefault="00AA6AF5" w:rsidP="0033211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CF61A" w14:textId="4D7473EA" w:rsidR="00AA6AF5" w:rsidRDefault="00AA6AF5" w:rsidP="0033211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D265FA" w:rsidRPr="00755D48" w14:paraId="7AB09191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B468031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D265FA" w:rsidRPr="00755D48" w14:paraId="3A255061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2CD699A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59119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D047CC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31398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835E0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BAE1AC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066FE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2BDA2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5C75F1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A6AF5" w:rsidRPr="00755D48" w14:paraId="798CEE92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4896B0F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DD05C6" w14:textId="62F0FC0A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8336947" w14:textId="19DA1CF0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5A954B" w14:textId="65E3A032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91E498B" w14:textId="4154B498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F83788" w14:textId="238281EF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734AC" w14:textId="2E8CEEEF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2C8346" w14:textId="7CF2F5BC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B4F7A3" w14:textId="496EE21E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AA6AF5" w:rsidRPr="00755D48" w14:paraId="2B52B286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A94662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FDF472" w14:textId="3DE56494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9780E5" w14:textId="03320543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38B5F8" w14:textId="270BED19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A9D0B2" w14:textId="023C65AB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B82231" w14:textId="27D5075B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04905C" w14:textId="292C18AE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22FC19" w14:textId="11453506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2E53D4" w14:textId="17900BD4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AA6AF5" w:rsidRPr="00755D48" w14:paraId="153A72DC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79599" w14:textId="77777777" w:rsidR="00AA6AF5" w:rsidRPr="00755D48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2DD08" w14:textId="316872CC" w:rsidR="00AA6AF5" w:rsidRPr="00755D48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F65C90" w14:textId="0F08CD69" w:rsidR="00AA6AF5" w:rsidRPr="00755D48" w:rsidRDefault="00AA6AF5" w:rsidP="002A224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9E64A" w14:textId="5FBCEBB1" w:rsidR="00AA6AF5" w:rsidRPr="00755D48" w:rsidRDefault="00AA6AF5" w:rsidP="002A224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486E3" w14:textId="6DAAC821" w:rsidR="00AA6AF5" w:rsidRPr="00755D48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7A2C8" w14:textId="4BCC8A3B" w:rsidR="00AA6AF5" w:rsidRPr="00755D48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CB736" w14:textId="00DFD72C" w:rsidR="00AA6AF5" w:rsidRPr="00755D48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D6377" w14:textId="264E6F61" w:rsidR="00AA6AF5" w:rsidRPr="00755D48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DA5B1" w14:textId="2A139F27" w:rsidR="00AA6AF5" w:rsidRPr="00755D48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details.</w:t>
            </w:r>
          </w:p>
        </w:tc>
      </w:tr>
      <w:tr w:rsidR="00AA6AF5" w:rsidRPr="00755D48" w14:paraId="54686302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23622D" w14:textId="77777777" w:rsidR="00AA6AF5" w:rsidRPr="00755D48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7A6298" w14:textId="34B0D591" w:rsidR="00AA6AF5" w:rsidRDefault="00AA6AF5" w:rsidP="002A224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2519A4" w14:textId="6A7D8D91" w:rsidR="00AA6AF5" w:rsidRDefault="00AA6AF5" w:rsidP="00D265F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579CD" w14:textId="6DACEDBB" w:rsidR="00AA6AF5" w:rsidRDefault="00AA6AF5" w:rsidP="00D265FA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E836B" w14:textId="1E291B04" w:rsidR="00AA6AF5" w:rsidRDefault="00AA6AF5" w:rsidP="00D265FA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rFonts w:hint="eastAsia"/>
                <w:sz w:val="18"/>
              </w:rPr>
              <w:t>158.31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46076" w14:textId="29FE3A80" w:rsidR="00AA6AF5" w:rsidRDefault="00AA6AF5" w:rsidP="00D265FA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sz w:val="18"/>
              </w:rPr>
              <w:t>140.68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585F" w14:textId="1917165F" w:rsidR="00AA6AF5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C159E" w14:textId="25C1F422" w:rsidR="00AA6AF5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637D3" w14:textId="1CBF89FB" w:rsidR="00AA6AF5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6AF5" w:rsidRPr="00755D48" w14:paraId="6211FFD7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5529A0" w14:textId="77777777" w:rsidR="00AA6AF5" w:rsidRPr="00755D48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AD8D0" w14:textId="710D873D" w:rsidR="00AA6AF5" w:rsidRPr="00755D48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CC5671" w14:textId="26DD3A2C" w:rsidR="00AA6AF5" w:rsidRPr="00755D48" w:rsidRDefault="00AA6AF5" w:rsidP="00D265F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CED57" w14:textId="100D6182" w:rsidR="00AA6AF5" w:rsidRPr="00755D48" w:rsidRDefault="00AA6AF5" w:rsidP="00D265FA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sz w:val="18"/>
              </w:rPr>
              <w:t>148.89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9F699" w14:textId="6C62828E" w:rsidR="00AA6AF5" w:rsidRPr="00755D48" w:rsidRDefault="00AA6AF5" w:rsidP="00D265FA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rFonts w:hint="eastAsia"/>
                <w:sz w:val="18"/>
              </w:rPr>
              <w:t>158.91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63D2D" w14:textId="1A37629F" w:rsidR="00AA6AF5" w:rsidRPr="00755D48" w:rsidRDefault="00AA6AF5" w:rsidP="00D265FA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sz w:val="18"/>
              </w:rPr>
              <w:t>141.39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5A8E9" w14:textId="59CF29EE" w:rsidR="00AA6AF5" w:rsidRPr="00755D48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DCA03" w14:textId="7B8863D4" w:rsidR="00AA6AF5" w:rsidRPr="00755D48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BA6FD" w14:textId="3A6AAA16" w:rsidR="00AA6AF5" w:rsidRPr="00755D48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6AF5" w:rsidRPr="00755D48" w14:paraId="17B2F15E" w14:textId="77777777" w:rsidTr="00C7274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B85DC4" w14:textId="77777777" w:rsidR="00AA6AF5" w:rsidRPr="00755D48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1F010" w14:textId="5B1CD6BA" w:rsidR="00AA6AF5" w:rsidRPr="00755D48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89350B4" w14:textId="4909F151" w:rsidR="00AA6AF5" w:rsidRDefault="00AA6AF5" w:rsidP="00D265F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C00C1" w14:textId="689B668A" w:rsidR="00AA6AF5" w:rsidRPr="00D265FA" w:rsidRDefault="00AA6AF5" w:rsidP="00D265F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AD26" w14:textId="32A03F45" w:rsidR="00AA6AF5" w:rsidRPr="00D265FA" w:rsidRDefault="00AA6AF5" w:rsidP="00D265F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07E1E" w14:textId="509B97D4" w:rsidR="00AA6AF5" w:rsidRPr="00D265FA" w:rsidRDefault="00AA6AF5" w:rsidP="00D265F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333A6" w14:textId="655466B8" w:rsidR="00AA6AF5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10641" w14:textId="79EF6271" w:rsidR="00AA6AF5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99FC4" w14:textId="02FF84E5" w:rsidR="00AA6AF5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3km/hr, 2 DMRS</w:t>
            </w:r>
          </w:p>
        </w:tc>
      </w:tr>
      <w:tr w:rsidR="00AA6AF5" w:rsidRPr="00755D48" w14:paraId="0199322B" w14:textId="77777777" w:rsidTr="000163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59F38C" w14:textId="77777777" w:rsidR="00AA6AF5" w:rsidRPr="00755D48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FE14535" w14:textId="27CD8CF5" w:rsidR="00AA6AF5" w:rsidRPr="00AA6AF5" w:rsidRDefault="00AA6AF5" w:rsidP="002A224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28EC22" w14:textId="0AEFB391" w:rsidR="00AA6AF5" w:rsidRPr="00AA6AF5" w:rsidRDefault="00AA6AF5" w:rsidP="00D265FA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77ACA" w14:textId="4F86532A" w:rsidR="00AA6AF5" w:rsidRPr="00AA6AF5" w:rsidRDefault="00AA6AF5" w:rsidP="00D265FA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E7830" w14:textId="2EAE3EC5" w:rsidR="00AA6AF5" w:rsidRPr="00AA6AF5" w:rsidRDefault="00AA6AF5" w:rsidP="00D265FA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5CBBC" w14:textId="05DD5FAE" w:rsidR="00AA6AF5" w:rsidRPr="00AA6AF5" w:rsidRDefault="00AA6AF5" w:rsidP="00D265FA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5E6B5" w14:textId="6B1E2F24" w:rsidR="00AA6AF5" w:rsidRPr="00AA6AF5" w:rsidRDefault="00AA6AF5" w:rsidP="002A224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06785" w14:textId="3BC65475" w:rsidR="00AA6AF5" w:rsidRPr="00AA6AF5" w:rsidRDefault="00AA6AF5" w:rsidP="002A224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05B3D" w14:textId="141FAD4E" w:rsidR="00AA6AF5" w:rsidRPr="00AA6AF5" w:rsidRDefault="00AA6AF5" w:rsidP="002A224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AA6AF5" w:rsidRPr="00755D48" w14:paraId="0CA2BFF3" w14:textId="77777777" w:rsidTr="00D265F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64A99" w14:textId="77777777" w:rsidR="00AA6AF5" w:rsidRPr="00755D48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8CB83" w14:textId="77777777" w:rsidR="00AA6AF5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745699" w14:textId="3F98699B" w:rsidR="00AA6AF5" w:rsidRPr="00AA6AF5" w:rsidRDefault="00AA6AF5" w:rsidP="00D265FA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B2F14" w14:textId="764139E8" w:rsidR="00AA6AF5" w:rsidRPr="00AA6AF5" w:rsidRDefault="00AA6AF5" w:rsidP="00D265FA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A0A14" w14:textId="25FE2C11" w:rsidR="00AA6AF5" w:rsidRPr="00AA6AF5" w:rsidRDefault="00AA6AF5" w:rsidP="00D265FA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165D4" w14:textId="52705B0A" w:rsidR="00AA6AF5" w:rsidRPr="00AA6AF5" w:rsidRDefault="00AA6AF5" w:rsidP="00D265FA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C3136" w14:textId="1FE001FB" w:rsidR="00AA6AF5" w:rsidRPr="00AA6AF5" w:rsidRDefault="00AA6AF5" w:rsidP="002A224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8AB21" w14:textId="23F1485A" w:rsidR="00AA6AF5" w:rsidRPr="00AA6AF5" w:rsidRDefault="00AA6AF5" w:rsidP="002A224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9C18B" w14:textId="58C811B7" w:rsidR="00AA6AF5" w:rsidRDefault="00AA6AF5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  <w:bookmarkStart w:id="0" w:name="_GoBack"/>
            <w:bookmarkEnd w:id="0"/>
          </w:p>
        </w:tc>
      </w:tr>
      <w:tr w:rsidR="00D265FA" w:rsidRPr="00755D48" w14:paraId="37A260C2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790C354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D265FA" w:rsidRPr="00755D48" w14:paraId="0BF4CD52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B66B3E3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E0FFB42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626ED1E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635F15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43718A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7647F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719CE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F5BA1E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F1F947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D265FA" w:rsidRPr="00755D48" w14:paraId="62B77039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7582ED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2CAA85" w14:textId="23569FEC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89683CA" w14:textId="5547DC1F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A9D32" w14:textId="44B210F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7D6594" w14:textId="414AC039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E8D26" w14:textId="4B53478C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9AEFE" w14:textId="6B03E691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6B04FD" w14:textId="67A45900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AB3906" w14:textId="37945809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D265FA" w:rsidRPr="00755D48" w14:paraId="0E1EE2C6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591AC4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64A5CD" w14:textId="510232FA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395FB8" w14:textId="7B218060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1A0329" w14:textId="1A3E9954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F83CB3" w14:textId="7E24BAF2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3D5BCB" w14:textId="048593F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76081" w14:textId="4A1635CF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3DDB99" w14:textId="531A9B54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1E7943" w14:textId="79E09C28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BB0A3A" w:rsidRPr="00755D48" w14:paraId="6BAF383A" w14:textId="77777777" w:rsidTr="00BB0A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EE7AD4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AF9FF" w14:textId="42D2A324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858375" w14:textId="25C97E50" w:rsidR="00BB0A3A" w:rsidRPr="00755D48" w:rsidRDefault="00BB0A3A" w:rsidP="00BB0A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0CE7B" w14:textId="3DFF7B8F" w:rsidR="00BB0A3A" w:rsidRPr="00755D48" w:rsidRDefault="00BB0A3A" w:rsidP="00BB0A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E409E" w14:textId="0D33F525" w:rsidR="00BB0A3A" w:rsidRPr="00755D48" w:rsidRDefault="00BB0A3A" w:rsidP="00BB0A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161.81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1B1A9" w14:textId="1D5037E7" w:rsidR="00BB0A3A" w:rsidRPr="00755D48" w:rsidRDefault="00BB0A3A" w:rsidP="00BB0A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148.02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96615" w14:textId="297D59E2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DE441" w14:textId="48EDF916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A8D65" w14:textId="6C798D7E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B0A3A" w:rsidRPr="00755D48" w14:paraId="0C058762" w14:textId="77777777" w:rsidTr="007B3DF0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CEF6C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9E0DE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448E4C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3D7CC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A6CF2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76D4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5609B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7FFFC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4531F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0A3A" w:rsidRPr="00755D48" w14:paraId="4485921E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B277A24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BB0A3A" w:rsidRPr="00755D48" w14:paraId="3BBB3C31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34356F9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6C72A3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76AB6F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9BA175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8DE112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0021AB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86473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D28CFC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77671A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B0A3A" w:rsidRPr="00755D48" w14:paraId="308A9F33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01056F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3A40CD" w14:textId="26B4D73E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D4CB44" w14:textId="52567FF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86E4E4" w14:textId="7DDE856E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807DBF8" w14:textId="6716DA7A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E641B" w14:textId="64BA596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A31D53" w14:textId="4B1B451D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A8D7DD" w14:textId="25518C51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6E0389" w14:textId="44E1C933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BB0A3A" w:rsidRPr="00755D48" w14:paraId="7A8E7DEE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0A27E4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A930CB" w14:textId="24F0713C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C1A2DB" w14:textId="67B772A9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16D7F" w14:textId="519E9E08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2274FB" w14:textId="7DAEF42D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EEA4D7" w14:textId="5C5CF408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695E9" w14:textId="07B93EAF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21E243" w14:textId="51651123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F1FD47" w14:textId="3177EBB6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BB0A3A" w:rsidRPr="00755D48" w14:paraId="42652FFD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821E4E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16023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621BB2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D549B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38916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EF578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BECB0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3EB97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1B68D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0A3A" w:rsidRPr="00755D48" w14:paraId="7A54E97E" w14:textId="77777777" w:rsidTr="007B3DF0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EE4E9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09CFA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2316F5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A3D3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DA201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CDDBA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2E87C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DB490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4D826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0A3A" w:rsidRPr="00755D48" w14:paraId="004BF72C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8E6FC0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61DEA9" w14:textId="6BD9A461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2A7BEED" w14:textId="2CE42556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47984" w14:textId="7F73FFC0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69A9D" w14:textId="0AA57DD0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654D2" w14:textId="73FB4D42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0E9AF" w14:textId="174AC30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1BFE9" w14:textId="0CCAF849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BFF3F" w14:textId="129BEBF8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BB0A3A" w:rsidRPr="00755D48" w14:paraId="540910A6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55FA05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658402" w14:textId="02B833E2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86220F" w14:textId="5BBDEB74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5716A" w14:textId="51976D76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6CD2CA" w14:textId="5928984D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DF5CB5" w14:textId="6DB3AD8C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476FA" w14:textId="5854EEF1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852BF6" w14:textId="6B4AD6EE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F45FB8" w14:textId="23E366AC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BB0A3A" w:rsidRPr="00755D48" w14:paraId="6DF685E2" w14:textId="77777777" w:rsidTr="00BB0A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0A557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63F02B" w14:textId="143A61FC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62017B4F" w14:textId="1ECDACE8" w:rsidR="00BB0A3A" w:rsidRPr="00755D48" w:rsidRDefault="00BB0A3A" w:rsidP="00BB0A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E46FCC" w14:textId="536F0823" w:rsidR="00BB0A3A" w:rsidRPr="00755D48" w:rsidRDefault="00BB0A3A" w:rsidP="00BB0A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A1C6BD" w14:textId="659807F8" w:rsidR="00BB0A3A" w:rsidRPr="00755D48" w:rsidRDefault="00BB0A3A" w:rsidP="00BB0A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23493" w14:textId="1476AC75" w:rsidR="00BB0A3A" w:rsidRPr="00755D48" w:rsidRDefault="00BB0A3A" w:rsidP="00BB0A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143.43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B7C53D" w14:textId="27C2C58B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16AD31" w14:textId="76213272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FF308E" w14:textId="72992E28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B0A3A" w:rsidRPr="00755D48" w14:paraId="17A48F0E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7B2830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C1814C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A89FB81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254DD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FE6ED3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EE7038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3C679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F1D74A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DD08BB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0A3A" w:rsidRPr="00755D48" w14:paraId="4988631D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10CA82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358D1B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B732145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03373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2A562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9F7BF0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29024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40628F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1EB9B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0A3A" w:rsidRPr="00755D48" w14:paraId="2B1803E4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4F2628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777F1C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E541FF3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5A91C2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968936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A85E6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FCBFA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9126BE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587F03B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0A3A" w:rsidRPr="00755D48" w14:paraId="3E7EC363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A105A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323452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E0E0FA5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7B0F53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07A995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01AF71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B454A0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1F380B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B5E77E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0A3A" w:rsidRPr="00755D48" w14:paraId="1D8CE4AF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1A750C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091D29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2B07288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68D91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11DC6C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4218E3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C1ADD5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6977A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5DE7A8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3DC7685" w14:textId="77777777" w:rsidR="007B21C7" w:rsidRDefault="007B21C7" w:rsidP="00022269"/>
    <w:p w14:paraId="74815112" w14:textId="77777777" w:rsidR="00580C8F" w:rsidRDefault="00580C8F" w:rsidP="00022269"/>
    <w:p w14:paraId="20100718" w14:textId="77777777" w:rsidR="00580C8F" w:rsidRDefault="00580C8F" w:rsidP="00022269"/>
    <w:p w14:paraId="163668C5" w14:textId="77777777" w:rsidR="00580C8F" w:rsidRPr="00B45C9E" w:rsidRDefault="00580C8F" w:rsidP="00580C8F">
      <w:pPr>
        <w:pStyle w:val="TH"/>
        <w:jc w:val="left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 w:rsidRPr="00B45C9E">
        <w:rPr>
          <w:rFonts w:hint="eastAsia"/>
          <w:sz w:val="28"/>
          <w:szCs w:val="28"/>
          <w:lang w:eastAsia="zh-CN"/>
        </w:rPr>
        <w:t>FR</w:t>
      </w:r>
      <w:r>
        <w:rPr>
          <w:sz w:val="28"/>
          <w:szCs w:val="28"/>
          <w:lang w:eastAsia="zh-CN"/>
        </w:rPr>
        <w:t>2</w:t>
      </w:r>
    </w:p>
    <w:p w14:paraId="405E0B62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1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3692926C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2E782D1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682C9D54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00814D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158E7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73077B2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0CF7D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98CB71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657D75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2ED644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A75BD0" w:rsidRPr="00615B4C" w14:paraId="6F052BD7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29C9FCC" w14:textId="77777777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AB1E64" w14:textId="15044CAF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48B9AE88" w14:textId="7F3D9281" w:rsidR="00A75BD0" w:rsidRPr="009362B7" w:rsidRDefault="00A75BD0" w:rsidP="0052084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lang w:eastAsia="zh-CN"/>
              </w:rPr>
              <w:t>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6966D5" w14:textId="1D434CA3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98.8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9AC188" w14:textId="1E69EB56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FFF7B8A" w14:textId="4B794F5B" w:rsidR="00A75BD0" w:rsidRPr="009362B7" w:rsidRDefault="00A75BD0" w:rsidP="0052084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23.68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331DA6" w14:textId="33B982E5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A75BD0" w:rsidRPr="00615B4C" w14:paraId="6617CBB9" w14:textId="77777777" w:rsidTr="003F3AE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6FBC56" w14:textId="77777777" w:rsidR="00A75BD0" w:rsidRPr="009362B7" w:rsidRDefault="00A75BD0" w:rsidP="002655C6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D2F24F" w14:textId="77777777" w:rsidR="00A75BD0" w:rsidRDefault="00A75BD0" w:rsidP="002655C6">
            <w:pPr>
              <w:widowControl w:val="0"/>
              <w:jc w:val="center"/>
            </w:pPr>
            <w:r>
              <w:t>Qcom</w:t>
            </w:r>
          </w:p>
          <w:p w14:paraId="3D98F201" w14:textId="45A6A241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</w:tcPr>
          <w:p w14:paraId="2F88E422" w14:textId="24AB847C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  <w:r>
              <w:t>-1.2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A4C90A" w14:textId="63065FF6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  <w:r>
              <w:t>111.2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C15290" w14:textId="069C552F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144.3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8890E32" w14:textId="77777777" w:rsidR="00A75BD0" w:rsidRPr="009362B7" w:rsidRDefault="00A75BD0" w:rsidP="002655C6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CF24A44" w14:textId="77777777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75BD0" w:rsidRPr="00615B4C" w14:paraId="350DA465" w14:textId="77777777" w:rsidTr="003F3AE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EF5AD0" w14:textId="77777777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CA65F" w14:textId="77777777" w:rsidR="00A75BD0" w:rsidRDefault="00A75BD0" w:rsidP="002655C6">
            <w:pPr>
              <w:widowControl w:val="0"/>
              <w:jc w:val="center"/>
            </w:pPr>
            <w:r>
              <w:t>Qcom</w:t>
            </w:r>
          </w:p>
          <w:p w14:paraId="2E7BB8E7" w14:textId="67074A20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713980" w14:textId="1DB38FA2" w:rsidR="00A75BD0" w:rsidRPr="009362B7" w:rsidRDefault="00A75BD0" w:rsidP="002655C6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7DD8F" w14:textId="0C9A03CF" w:rsidR="00A75BD0" w:rsidRPr="009362B7" w:rsidRDefault="00A75BD0" w:rsidP="002655C6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B8CAB" w14:textId="0B90DA65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133.3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04E2B" w14:textId="77777777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39D7D" w14:textId="77777777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75BD0" w:rsidRPr="00615B4C" w14:paraId="0FF530FA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688451" w14:textId="77777777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F829" w14:textId="01697489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45037B" w14:textId="45A85C2C" w:rsidR="00A75BD0" w:rsidRPr="009362B7" w:rsidRDefault="00A75BD0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A33D34" w14:textId="66E4EADC" w:rsidR="00A75BD0" w:rsidRPr="009362B7" w:rsidRDefault="00A75BD0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100.85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6FE495" w14:textId="7712EE48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134.94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1178D" w14:textId="2C4C43BB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133.25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13398" w14:textId="04CF3547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A75BD0" w:rsidRPr="00615B4C" w14:paraId="49FFA665" w14:textId="77777777" w:rsidTr="006138E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512F9" w14:textId="77777777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5D4AB" w14:textId="3DD0BBF2" w:rsidR="00A75BD0" w:rsidRDefault="00A75BD0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5DC616A" w14:textId="6C777502" w:rsidR="00A75BD0" w:rsidRDefault="00A75BD0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91E950" w14:textId="1A3132D2" w:rsidR="00A75BD0" w:rsidRDefault="00A75BD0" w:rsidP="008E428D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B078AF" w14:textId="1080044A" w:rsidR="00A75BD0" w:rsidRDefault="00A75BD0" w:rsidP="008E428D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28426" w14:textId="77777777" w:rsidR="00A75BD0" w:rsidRDefault="00A75BD0" w:rsidP="008E428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496F2" w14:textId="68AEAF17" w:rsidR="00A75BD0" w:rsidRDefault="00A75BD0" w:rsidP="008E428D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BB0A3A" w:rsidRPr="00615B4C" w14:paraId="69041034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C64A9BB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04CA4" w14:textId="1786C39B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E190405" w14:textId="51EB9DFA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C28DB" w14:textId="1CC0CE84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99.51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828E8" w14:textId="1ED6F430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129.59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633D5" w14:textId="1BC132CA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124.39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F4D43" w14:textId="0A172263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BB0A3A" w:rsidRPr="00615B4C" w14:paraId="0234FAAE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BEE874F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C9DB88" w14:textId="105BD584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22F7D796" w14:textId="2E1AF5E8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9164D8B" w14:textId="5B588DA9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101.65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7A97BE1" w14:textId="6F3F7810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C022AED" w14:textId="70EDFEB0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A3584D0" w14:textId="75508FF5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B0A3A" w:rsidRPr="00615B4C" w14:paraId="2267050B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8193E4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371E4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004FD0F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D225C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BEB35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B042E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C2DD5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615B4C" w14:paraId="7BD0D8FD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94778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7BA95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93DC6DC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2D2DE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06C89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08E1A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8361D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615B4C" w14:paraId="7A5ECBB3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62155AD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099C1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7734AB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C3665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FBC52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88AC0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FD659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615B4C" w14:paraId="4896C673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B99B27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DACB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8B37D5A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CDD34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F093A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1E14B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CD151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615B4C" w14:paraId="280E1491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B480231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8F886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5B32E02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C9FD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9986C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932D6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02025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615B4C" w14:paraId="6EAC45AA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7D272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13C19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DBB7F5E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235C1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509A6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00BA9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C0A84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3977FD9A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61F9712F" w14:textId="77777777" w:rsidR="00BB0A3A" w:rsidRPr="009362B7" w:rsidRDefault="00BB0A3A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BB0A3A" w14:paraId="6C1A34D4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B48DB81" w14:textId="77777777" w:rsidR="00BB0A3A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19C68B" w14:textId="77777777" w:rsidR="00BB0A3A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08E2A4CE" w14:textId="77777777" w:rsidR="00BB0A3A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D9324C" w14:textId="77777777" w:rsidR="00BB0A3A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6B880B" w14:textId="77777777" w:rsidR="00BB0A3A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44EE057" w14:textId="77777777" w:rsidR="00BB0A3A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1015B59" w14:textId="77777777" w:rsidR="00BB0A3A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B0A3A" w:rsidRPr="009362B7" w14:paraId="3811BEFF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4699E81" w14:textId="77777777" w:rsidR="00BB0A3A" w:rsidRPr="009362B7" w:rsidRDefault="00BB0A3A" w:rsidP="008E428D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2F28D83" w14:textId="1634ACF3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4E2B9B7A" w14:textId="3D267CF6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1.57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F87CB2" w14:textId="1625696A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95.86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D4AFA6" w14:textId="5495C310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131.96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6635E3B" w14:textId="37D01D5A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102.62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D22B8A0" w14:textId="6690508D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BB0A3A" w:rsidRPr="009362B7" w14:paraId="49FBD7B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D913A2" w14:textId="77777777" w:rsidR="00BB0A3A" w:rsidRPr="009362B7" w:rsidRDefault="00BB0A3A" w:rsidP="008E428D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1D2DCE7" w14:textId="4F73DBC9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1718CD1" w14:textId="56ACF87F" w:rsidR="00BB0A3A" w:rsidRPr="00B06CC2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C34145A" w14:textId="62472F32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95.78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FDA626" w14:textId="150DA8C0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131.87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1DBD766" w14:textId="320A92B6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118.02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E3247E" w14:textId="478ECDE0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BB0A3A" w:rsidRPr="009362B7" w14:paraId="68271FB8" w14:textId="77777777" w:rsidTr="003F3AE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8F14BE" w14:textId="77777777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02502" w14:textId="77777777" w:rsidR="00BB0A3A" w:rsidRDefault="00BB0A3A" w:rsidP="005A0901">
            <w:pPr>
              <w:widowControl w:val="0"/>
              <w:jc w:val="center"/>
            </w:pPr>
            <w:r>
              <w:t>Qcom</w:t>
            </w:r>
          </w:p>
          <w:p w14:paraId="551B9CA2" w14:textId="7EC88A73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F54C400" w14:textId="6E745DFA" w:rsidR="00BB0A3A" w:rsidRPr="009362B7" w:rsidRDefault="00BB0A3A" w:rsidP="005A0901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002FA" w14:textId="014637EF" w:rsidR="00BB0A3A" w:rsidRPr="009362B7" w:rsidRDefault="00BB0A3A" w:rsidP="005A0901">
            <w:pPr>
              <w:widowControl w:val="0"/>
              <w:jc w:val="center"/>
            </w:pPr>
            <w:r>
              <w:t>111.2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EF588" w14:textId="7DDC85E4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147.3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E2B8A" w14:textId="77777777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90B66" w14:textId="77777777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345750C6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FF8C39D" w14:textId="77777777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97345" w14:textId="77777777" w:rsidR="00BB0A3A" w:rsidRDefault="00BB0A3A" w:rsidP="005A0901">
            <w:pPr>
              <w:widowControl w:val="0"/>
              <w:jc w:val="center"/>
            </w:pPr>
            <w:r>
              <w:t>Qcom</w:t>
            </w:r>
          </w:p>
          <w:p w14:paraId="45753BD8" w14:textId="5597CB3F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85B731" w14:textId="3B5D1E08" w:rsidR="00BB0A3A" w:rsidRPr="009362B7" w:rsidRDefault="00BB0A3A" w:rsidP="005A0901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1B7F4" w14:textId="7E55F331" w:rsidR="00BB0A3A" w:rsidRPr="009362B7" w:rsidRDefault="00BB0A3A" w:rsidP="005A0901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AEDBA" w14:textId="425F9A48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136.3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EA321" w14:textId="77777777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5096D" w14:textId="77777777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40723AD8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250F79D" w14:textId="77777777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737F9C9" w14:textId="00F9F486" w:rsidR="00BB0A3A" w:rsidRDefault="00BB0A3A" w:rsidP="005A09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764CE4" w14:textId="71668AF1" w:rsidR="00BB0A3A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709B80" w14:textId="05ED3844" w:rsidR="00BB0A3A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96.78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0A3AB8" w14:textId="78942DCA" w:rsidR="00BB0A3A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B67AE" w14:textId="67AD9B36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101.76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558F3" w14:textId="0A2857FD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B0A3A" w:rsidRPr="009362B7" w14:paraId="42DEA0BB" w14:textId="77777777" w:rsidTr="006138E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3EC4" w14:textId="77777777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DE49" w14:textId="2C7B297A" w:rsidR="00BB0A3A" w:rsidRDefault="00BB0A3A" w:rsidP="005A0901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40884BE" w14:textId="29AE6B68" w:rsidR="00BB0A3A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D927EB" w14:textId="235B458E" w:rsidR="00BB0A3A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97.18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DD335F" w14:textId="7F882B14" w:rsidR="00BB0A3A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8848D" w14:textId="25E99DF2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121.92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1E22D" w14:textId="0E5D142D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BB0A3A" w:rsidRPr="009362B7" w14:paraId="3E0B21E1" w14:textId="77777777" w:rsidTr="003F3AE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4C27BEC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418C4DC" w14:textId="4FB4C3B0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544E145" w14:textId="5FCE140A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2FA7D" w14:textId="7134741F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0993B" w14:textId="19BD16C6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</w:t>
            </w:r>
            <w:r>
              <w:rPr>
                <w:lang w:eastAsia="zh-CN"/>
              </w:rPr>
              <w:t>89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31DD0" w14:textId="5A2D79AC" w:rsidR="00BB0A3A" w:rsidRPr="009362B7" w:rsidRDefault="00BB0A3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B82F1" w14:textId="6FC75294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BB0A3A" w:rsidRPr="009362B7" w14:paraId="000B1B6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1F95C5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18905" w14:textId="27CD6B92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5B27896" w14:textId="6FF09517" w:rsidR="00BB0A3A" w:rsidRPr="009362B7" w:rsidRDefault="00BB0A3A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8B808" w14:textId="7B9488D7" w:rsidR="00BB0A3A" w:rsidRPr="009362B7" w:rsidRDefault="00BB0A3A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96.51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8E4D1" w14:textId="0C52991E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F24EF" w14:textId="57C8D4DC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893CD" w14:textId="47970384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BB0A3A" w:rsidRPr="009362B7" w14:paraId="700C6891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27290A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A5E50AF" w14:textId="11945463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4A07D7" w14:textId="12227B39" w:rsidR="00BB0A3A" w:rsidRPr="009362B7" w:rsidRDefault="00BB0A3A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1B9AC6" w14:textId="4FDDF281" w:rsidR="00BB0A3A" w:rsidRPr="009362B7" w:rsidRDefault="00BB0A3A" w:rsidP="00B06CC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97.68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0D6556" w14:textId="10AD0C91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5720E" w14:textId="59C7D803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103.16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54672" w14:textId="62B6D3EA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B0A3A" w:rsidRPr="009362B7" w14:paraId="78F98DED" w14:textId="77777777" w:rsidTr="006138E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464C2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A3779" w14:textId="6EC48034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DF045D" w14:textId="014D9BE1" w:rsidR="00BB0A3A" w:rsidRPr="009362B7" w:rsidRDefault="00BB0A3A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B70A5F" w14:textId="1961ACCE" w:rsidR="00BB0A3A" w:rsidRPr="009362B7" w:rsidRDefault="00BB0A3A" w:rsidP="00B06CC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98.98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15CD41" w14:textId="532F18CD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0224A" w14:textId="50D75E21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123.12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02508" w14:textId="7142FE90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BB0A3A" w:rsidRPr="009362B7" w14:paraId="3545A328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8C6BE34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B832C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C63DDE3" w14:textId="77777777" w:rsidR="00BB0A3A" w:rsidRPr="009362B7" w:rsidRDefault="00BB0A3A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4426D" w14:textId="77777777" w:rsidR="00BB0A3A" w:rsidRPr="009362B7" w:rsidRDefault="00BB0A3A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53E45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29B68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0C36A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3C14670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B9113B7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AE39AF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11E7BF20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29BEC38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C1DFA9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2AE1C87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C89587B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2B6379B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C1A3F3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BB9FC2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8ECA054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8CFA1F7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0854657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3E847A1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110C506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0CCA7661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240D86B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BB352C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4F3AA95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E3E88D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C5D3B91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FC31B6B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AFFA786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10794895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E2C31A4" w14:textId="77777777" w:rsidR="00BB0A3A" w:rsidRPr="009362B7" w:rsidRDefault="00BB0A3A" w:rsidP="00B06CC2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BB0A3A" w14:paraId="5461313F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7E2341A" w14:textId="77777777" w:rsidR="00BB0A3A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F59738" w14:textId="77777777" w:rsidR="00BB0A3A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77B72E02" w14:textId="77777777" w:rsidR="00BB0A3A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6D0DCB" w14:textId="77777777" w:rsidR="00BB0A3A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7B70361" w14:textId="77777777" w:rsidR="00BB0A3A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30989E3" w14:textId="77777777" w:rsidR="00BB0A3A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FFBA7CC" w14:textId="77777777" w:rsidR="00BB0A3A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B0A3A" w:rsidRPr="009362B7" w14:paraId="39514E49" w14:textId="77777777" w:rsidTr="006138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FAB2C8F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4D9284A" w14:textId="73364A89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29EB7D85" w14:textId="2FE6F60F" w:rsidR="00BB0A3A" w:rsidRPr="009362B7" w:rsidRDefault="00BB0A3A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A3B1A9A" w14:textId="4A7A623C" w:rsidR="00BB0A3A" w:rsidRPr="009362B7" w:rsidRDefault="00BB0A3A" w:rsidP="00B06CC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8786421" w14:textId="541767E5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DA62C31" w14:textId="20F99CB4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AFA245A" w14:textId="22FD5712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B0A3A" w:rsidRPr="009362B7" w14:paraId="728D9335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352C32" w14:textId="77777777" w:rsidR="00BB0A3A" w:rsidRPr="009362B7" w:rsidRDefault="00BB0A3A" w:rsidP="00B06CC2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5ED66A9" w14:textId="03421705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F883BD5" w14:textId="4A5FE325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86C3D6F" w14:textId="5B99DCF4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B7DAA42" w14:textId="38BE66AA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EF98523" w14:textId="7B75626B" w:rsidR="00BB0A3A" w:rsidRPr="009362B7" w:rsidRDefault="00BB0A3A" w:rsidP="00B06CC2">
            <w:pPr>
              <w:widowControl w:val="0"/>
              <w:jc w:val="center"/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5755D6B" w14:textId="614D9AD4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BB0A3A" w:rsidRPr="009362B7" w14:paraId="1AB68A27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C554114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E7A9A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9A233B9" w14:textId="77777777" w:rsidR="00BB0A3A" w:rsidRPr="009362B7" w:rsidRDefault="00BB0A3A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70882" w14:textId="77777777" w:rsidR="00BB0A3A" w:rsidRPr="009362B7" w:rsidRDefault="00BB0A3A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E6E4B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A11E2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CCE63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3764CB41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EBA01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2AF46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45AF463" w14:textId="77777777" w:rsidR="00BB0A3A" w:rsidRPr="009362B7" w:rsidRDefault="00BB0A3A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E3947" w14:textId="77777777" w:rsidR="00BB0A3A" w:rsidRPr="009362B7" w:rsidRDefault="00BB0A3A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8454A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70253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0E6D8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162862C4" w14:textId="77777777" w:rsidTr="006138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0D64DD6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874E0B0" w14:textId="1C6EE3CD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DC8087" w14:textId="5F85942D" w:rsidR="00BB0A3A" w:rsidRPr="009362B7" w:rsidRDefault="00BB0A3A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3B848B" w14:textId="22926C86" w:rsidR="00BB0A3A" w:rsidRPr="009362B7" w:rsidRDefault="00BB0A3A" w:rsidP="00B06CC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58CFF8" w14:textId="665A12EA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F2028" w14:textId="28948ABA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167D0" w14:textId="659AD4BD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B0A3A" w:rsidRPr="009362B7" w14:paraId="3A604E33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661C8A1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05A90A6" w14:textId="3B60C93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D6BE0B4" w14:textId="6BA0AA9A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E9866A2" w14:textId="0DBDCE95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7A61777" w14:textId="45AAEE8A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9DEF611" w14:textId="498DF7C1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92A8BD" w14:textId="666675DC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BB0A3A" w:rsidRPr="009362B7" w14:paraId="35CFAD9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A4D7D1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F825E0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3D1B7A6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7F3AC4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EFE346A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2D9DBA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608AC88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1DF9FF8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42EE3D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BA9471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DDD9DAC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9F6BB88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85278C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44B0938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DAD5747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19DE3C0A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ACCDBDA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1AECB3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63F752D6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231C458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462D52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1459C53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68AE776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64ACEA4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B1F883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97B23A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99D1FA1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D3450B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0CA3DF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6F75291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9275321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6A0806CC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A4CF6E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B691CB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803E2A1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819F1B7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65AA7F0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EE96D57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14838F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4EA1F6D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F9B812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175CF7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6561BB6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7206DB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17DF593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842BF1A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3AA12DA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68727B7" w14:textId="77777777" w:rsidR="00580C8F" w:rsidRDefault="00580C8F" w:rsidP="00580C8F"/>
    <w:p w14:paraId="7A0B6541" w14:textId="77777777" w:rsidR="00580C8F" w:rsidRDefault="00580C8F" w:rsidP="00580C8F"/>
    <w:p w14:paraId="22385D49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2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5488F16D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75F77EF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78FD92AB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A2C82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E4523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931B7C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363496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30473B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CD76E1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FA7874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FBB8B29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2F0AF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7DDB6B" w14:textId="76ACE1CD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355771F0" w14:textId="45D8529B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BAC466" w14:textId="02DAC3DD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0D7071" w14:textId="2C5E5EE2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9F94C2" w14:textId="29ECA37B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11AE478" w14:textId="50987144" w:rsidR="00580C8F" w:rsidRPr="009362B7" w:rsidRDefault="00520849" w:rsidP="0052084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</w:p>
        </w:tc>
      </w:tr>
      <w:tr w:rsidR="00320B0A" w:rsidRPr="00615B4C" w14:paraId="500254E9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D68D3E" w14:textId="77777777" w:rsidR="00320B0A" w:rsidRPr="009362B7" w:rsidRDefault="00320B0A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F56C34" w14:textId="2DDA7F75" w:rsidR="00320B0A" w:rsidRPr="009362B7" w:rsidRDefault="00320B0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2744B0DA" w14:textId="3258723D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416A3F" w14:textId="0623539F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 w:rsidRPr="00320B0A">
              <w:rPr>
                <w:rFonts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595BE91" w14:textId="144BBCDA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 w:rsidRPr="00320B0A">
              <w:rPr>
                <w:rFonts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CBC85B0" w14:textId="3898B29D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 w:rsidRPr="00320B0A">
              <w:rPr>
                <w:lang w:eastAsia="zh-CN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5090C72" w14:textId="77777777" w:rsidR="00320B0A" w:rsidRDefault="00320B0A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7616F94" w14:textId="572F6254" w:rsidR="00320B0A" w:rsidRPr="009362B7" w:rsidRDefault="00320B0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w/ repetition</w:t>
            </w:r>
          </w:p>
        </w:tc>
      </w:tr>
      <w:tr w:rsidR="00580C8F" w:rsidRPr="00615B4C" w14:paraId="45474F4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8047D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FAF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41B493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4B43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1CD9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9C5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01AF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C6AD4CA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8E64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808D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527028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8F59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A2E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DAFC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DCF0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6AC4F2C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97246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7F69F" w14:textId="25D67E9E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C8CDBE0" w14:textId="3BB0F0C4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D6FF" w14:textId="6D70ADBC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3DE70" w14:textId="588F0698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93473" w14:textId="2E24D7E3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DD75F" w14:textId="70BE2CD6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</w:p>
        </w:tc>
      </w:tr>
      <w:tr w:rsidR="00320B0A" w:rsidRPr="00615B4C" w14:paraId="0BFD51C5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6627E6" w14:textId="77777777" w:rsidR="00320B0A" w:rsidRPr="009362B7" w:rsidRDefault="00320B0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155F05" w14:textId="5E310BE4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73EB330E" w14:textId="1AA20565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112A409" w14:textId="54B5A5D1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2BC229" w14:textId="57A7309F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0C49762" w14:textId="44011A9B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0F04113" w14:textId="796673C9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580C8F" w:rsidRPr="00615B4C" w14:paraId="071517F1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369A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69A1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312AF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E91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5E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635B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76AB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00BDFE8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433E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7AC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DF6B7E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9750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B672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14CA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6D52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0487978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2999D9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FDA0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E9B806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ABF8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3318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0EA4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9846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C1F0D9D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68D0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68B6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AEE5C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986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938B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20F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65D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7AB36AA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5A066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419A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E49B2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548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1D2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A75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546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B168557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CF71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F22D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B6765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B5A6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7858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B0FD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ABB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FF65308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2A0654F7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3DAD2C9E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7DC48C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E1B3B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25B86C1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187F4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9D8CD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D49918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A61314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6B445C" w:rsidRPr="009362B7" w14:paraId="2D23B28F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795747A" w14:textId="77777777" w:rsidR="006B445C" w:rsidRPr="009362B7" w:rsidRDefault="006B445C" w:rsidP="008E428D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BA2464E" w14:textId="6521F89C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1B70244F" w14:textId="65DA3901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2DBBD9" w14:textId="7B1851F6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8C42CE" w14:textId="426D81CB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8EBC3E9" w14:textId="4E10808C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C78AC7" w14:textId="7619D374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O2I</w:t>
            </w:r>
          </w:p>
        </w:tc>
      </w:tr>
      <w:tr w:rsidR="006B445C" w:rsidRPr="009362B7" w14:paraId="4D10127C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D85EF9D" w14:textId="77777777" w:rsidR="006B445C" w:rsidRPr="009362B7" w:rsidRDefault="006B445C" w:rsidP="008E428D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4647CF" w14:textId="10C38342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13D87A5" w14:textId="6F089825" w:rsidR="006B445C" w:rsidRPr="00CB3193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89AEAA" w14:textId="122998F2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FE94FD" w14:textId="07246C5C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DA67098" w14:textId="6D0A796F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53A6A63" w14:textId="634A6538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O2O</w:t>
            </w:r>
          </w:p>
        </w:tc>
      </w:tr>
      <w:tr w:rsidR="00320B0A" w:rsidRPr="009362B7" w14:paraId="5938A9A2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A1F390" w14:textId="77777777" w:rsidR="00320B0A" w:rsidRPr="009362B7" w:rsidRDefault="00320B0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C09D751" w14:textId="543C602C" w:rsidR="00320B0A" w:rsidRPr="009362B7" w:rsidRDefault="00320B0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0962FF1" w14:textId="18DA9D24" w:rsidR="00320B0A" w:rsidRPr="009362B7" w:rsidRDefault="00320B0A" w:rsidP="00320B0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A1196" w14:textId="15CB3F9A" w:rsidR="00320B0A" w:rsidRPr="009362B7" w:rsidRDefault="00320B0A" w:rsidP="00320B0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16395" w14:textId="3153C266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63EE4" w14:textId="75559985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7A319" w14:textId="6FEF74AE" w:rsidR="00320B0A" w:rsidRPr="009362B7" w:rsidRDefault="00320B0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320B0A" w:rsidRPr="009362B7" w14:paraId="4D3F5256" w14:textId="77777777" w:rsidTr="00320B0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0847D" w14:textId="77777777" w:rsidR="00320B0A" w:rsidRPr="009362B7" w:rsidRDefault="00320B0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AB0A" w14:textId="7677561F" w:rsidR="00320B0A" w:rsidRPr="009362B7" w:rsidRDefault="00320B0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0E993BF" w14:textId="7BC3FAE4" w:rsidR="00320B0A" w:rsidRPr="009362B7" w:rsidRDefault="00320B0A" w:rsidP="00320B0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5DCA1" w14:textId="287CF6D0" w:rsidR="00320B0A" w:rsidRPr="009362B7" w:rsidRDefault="00320B0A" w:rsidP="00320B0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DE8F3" w14:textId="5D155850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E91A9" w14:textId="16E9CB3C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6E300" w14:textId="22266BEE" w:rsidR="00320B0A" w:rsidRPr="009362B7" w:rsidRDefault="00320B0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6B445C" w:rsidRPr="009362B7" w14:paraId="7A12F798" w14:textId="77777777" w:rsidTr="003F3AE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1469732" w14:textId="77777777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23067F" w14:textId="431DA4C7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6BD0BDB" w14:textId="52DAA009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CA29B" w14:textId="6486FD52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6EA2E" w14:textId="09410286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2A055" w14:textId="160774FF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DAA80" w14:textId="6AE42791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O2I</w:t>
            </w:r>
          </w:p>
        </w:tc>
      </w:tr>
      <w:tr w:rsidR="006B445C" w:rsidRPr="009362B7" w14:paraId="3473585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B16F3D" w14:textId="77777777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55C16" w14:textId="3819F960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6AAAB87" w14:textId="12EE4CC5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35DB2" w14:textId="4035B475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E2EB0" w14:textId="5339B597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1D22F" w14:textId="38AF71FE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90A0D" w14:textId="28A288FF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O2O</w:t>
            </w:r>
          </w:p>
        </w:tc>
      </w:tr>
      <w:tr w:rsidR="00320B0A" w:rsidRPr="009362B7" w14:paraId="7002926C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80FB966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E484AB5" w14:textId="45B0F051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666D4A0" w14:textId="418AFA4D" w:rsidR="00320B0A" w:rsidRPr="009362B7" w:rsidRDefault="00320B0A" w:rsidP="00320B0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7D3EB" w14:textId="0BB13BBC" w:rsidR="00320B0A" w:rsidRPr="009362B7" w:rsidRDefault="00320B0A" w:rsidP="00320B0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B762" w14:textId="294D5405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D22B6" w14:textId="169D0A8D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9807A" w14:textId="21AA88AF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320B0A" w:rsidRPr="009362B7" w14:paraId="76DE26DD" w14:textId="77777777" w:rsidTr="00320B0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82BBA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24708" w14:textId="4017A318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41BA3D1" w14:textId="0EDE2C2E" w:rsidR="00320B0A" w:rsidRPr="009362B7" w:rsidRDefault="00320B0A" w:rsidP="00320B0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885AE" w14:textId="7C5195C2" w:rsidR="00320B0A" w:rsidRPr="009362B7" w:rsidRDefault="00320B0A" w:rsidP="00320B0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D4EAF" w14:textId="60EB2464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06DAF" w14:textId="37E00657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CB1CF" w14:textId="286014AB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320B0A" w:rsidRPr="009362B7" w14:paraId="1471B6D2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385F63A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3F859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B9B29AE" w14:textId="77777777" w:rsidR="00320B0A" w:rsidRPr="009362B7" w:rsidRDefault="00320B0A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AA64B" w14:textId="77777777" w:rsidR="00320B0A" w:rsidRPr="009362B7" w:rsidRDefault="00320B0A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A59ED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81EE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D8770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312D6D76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97F55AD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06C150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7F32F060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3C9CAB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532776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11D9D73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82E3ED6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05ED63A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CD19EA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67FBDF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3136A05C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B2B720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E2807F7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0C65132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325A30F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1C71F7BB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139743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9ED0A3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0B6DB40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205FE84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B01E6BD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2FDEA3B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0F9FCB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45BAF73F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5B397143" w14:textId="77777777" w:rsidR="00320B0A" w:rsidRPr="009362B7" w:rsidRDefault="00320B0A" w:rsidP="00CB3193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20B0A" w14:paraId="247DF7FB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0AC18E9" w14:textId="77777777" w:rsidR="00320B0A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446122" w14:textId="77777777" w:rsidR="00320B0A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3B4F41EC" w14:textId="77777777" w:rsidR="00320B0A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A0DC24" w14:textId="77777777" w:rsidR="00320B0A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2A3003" w14:textId="77777777" w:rsidR="00320B0A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580C240" w14:textId="77777777" w:rsidR="00320B0A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7A8DEF3" w14:textId="77777777" w:rsidR="00320B0A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C01F6" w:rsidRPr="009362B7" w14:paraId="420D9E0A" w14:textId="77777777" w:rsidTr="004C01F6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F9F1AA6" w14:textId="77777777" w:rsidR="004C01F6" w:rsidRPr="009362B7" w:rsidRDefault="004C01F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5CE0A33" w14:textId="7D1CE037" w:rsidR="004C01F6" w:rsidRPr="009362B7" w:rsidRDefault="004C01F6" w:rsidP="004C01F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2C6A33B3" w14:textId="5DFC2D27" w:rsidR="004C01F6" w:rsidRPr="009362B7" w:rsidRDefault="004C01F6" w:rsidP="004C01F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4E2675" w14:textId="2E5D22B0" w:rsidR="004C01F6" w:rsidRPr="009362B7" w:rsidRDefault="004C01F6" w:rsidP="004C01F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E261479" w14:textId="46087488" w:rsidR="004C01F6" w:rsidRPr="009362B7" w:rsidRDefault="004C01F6" w:rsidP="004C01F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5EC21C1" w14:textId="4D6B60E5" w:rsidR="004C01F6" w:rsidRPr="009362B7" w:rsidRDefault="004C01F6" w:rsidP="004C01F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D7A624" w14:textId="2B7102B7" w:rsidR="004C01F6" w:rsidRPr="009362B7" w:rsidRDefault="004C01F6" w:rsidP="004C01F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4C01F6" w:rsidRPr="009362B7" w14:paraId="338CF290" w14:textId="77777777" w:rsidTr="004C01F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74B775" w14:textId="77777777" w:rsidR="004C01F6" w:rsidRPr="009362B7" w:rsidRDefault="004C01F6" w:rsidP="00CB3193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AEC477" w14:textId="46BFAD70" w:rsidR="004C01F6" w:rsidRPr="009362B7" w:rsidRDefault="004C01F6" w:rsidP="004C01F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AB3F593" w14:textId="0981EC41" w:rsidR="004C01F6" w:rsidRPr="009362B7" w:rsidRDefault="004C01F6" w:rsidP="004C01F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E0FB44" w14:textId="58512658" w:rsidR="004C01F6" w:rsidRPr="009362B7" w:rsidRDefault="004C01F6" w:rsidP="004C01F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6144B01" w14:textId="3C38E8AB" w:rsidR="004C01F6" w:rsidRPr="009362B7" w:rsidRDefault="004C01F6" w:rsidP="004C01F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8E1D09" w14:textId="6E42B4C5" w:rsidR="004C01F6" w:rsidRPr="009362B7" w:rsidRDefault="004C01F6" w:rsidP="004C01F6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DFCBA8A" w14:textId="101DE2CE" w:rsidR="004C01F6" w:rsidRPr="009362B7" w:rsidRDefault="004C01F6" w:rsidP="004C01F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320B0A" w:rsidRPr="009362B7" w14:paraId="0763085E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1423B28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433E4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1A77ACE" w14:textId="77777777" w:rsidR="00320B0A" w:rsidRPr="009362B7" w:rsidRDefault="00320B0A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F2DE3" w14:textId="77777777" w:rsidR="00320B0A" w:rsidRPr="009362B7" w:rsidRDefault="00320B0A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063BC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F1051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1D848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28F89BAC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4B930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16BBC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00EEA89" w14:textId="77777777" w:rsidR="00320B0A" w:rsidRPr="009362B7" w:rsidRDefault="00320B0A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83814" w14:textId="77777777" w:rsidR="00320B0A" w:rsidRPr="009362B7" w:rsidRDefault="00320B0A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C147C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A9BE2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B07D8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250ECFF3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478E3C8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768BE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90A08E1" w14:textId="77777777" w:rsidR="00320B0A" w:rsidRPr="009362B7" w:rsidRDefault="00320B0A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380FE" w14:textId="77777777" w:rsidR="00320B0A" w:rsidRPr="009362B7" w:rsidRDefault="00320B0A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887A3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83953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C1F70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0DD1908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4C62F6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7D4E5C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7F33F4D6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744B8A5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26C5201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92D5D1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C218AAA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740EB378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A131D4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0155C1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8438861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1D3E514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080336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700B61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C715D23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5263642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0805CA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D318B0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E66C69E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DE7B75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D330C1A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A63F7B1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222E9E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21CFBA73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A04FBDD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3F17C4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5B7F82CF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CA196A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3DC5A8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DD4A92D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26B19F6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61732BAB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309D94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19FB67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14CE6095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5BF684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0CFD3E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05C24D1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9FD31FA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71AC804E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5F35E3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A2F51E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3A26DD1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95BD6AC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47661E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5255A60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08E7AB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6E967DC7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1C333D7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A86A31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FFE9E4A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60B481C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9DA421A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5269074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3805DAE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1E642385" w14:textId="77777777" w:rsidR="00580C8F" w:rsidRDefault="00580C8F" w:rsidP="00580C8F"/>
    <w:p w14:paraId="02B37246" w14:textId="77777777" w:rsidR="00580C8F" w:rsidRDefault="00580C8F" w:rsidP="00580C8F">
      <w:pPr>
        <w:pStyle w:val="TH"/>
        <w:outlineLvl w:val="1"/>
        <w:rPr>
          <w:lang w:eastAsia="zh-CN"/>
        </w:rPr>
      </w:pPr>
      <w:r>
        <w:lastRenderedPageBreak/>
        <w:t>[</w:t>
      </w:r>
      <w:r w:rsidRPr="007368F9">
        <w:t xml:space="preserve">Table </w:t>
      </w:r>
      <w:r>
        <w:t>2</w:t>
      </w:r>
      <w:r w:rsidRPr="007368F9">
        <w:t>-</w:t>
      </w:r>
      <w:r>
        <w:t>2a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092CC618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9338973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D4B465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5B82B8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69FB2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5DD6158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606D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7410B3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55753B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23318C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BAC6D74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BD6579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EB09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3BD7946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865937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D6A7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4D281E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ACD29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B4FB0F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EFC88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ED48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EFC6B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A57AE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B6965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5D7CC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E897B6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AC4A69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B4628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1D4B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9B940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9C48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450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FA54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3F1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1A70D6A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71E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431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56A851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120E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8B58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9EEC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A8B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FB3BEB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0BA813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D4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BC9F5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9F84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627D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416F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2A94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3DB103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DA82A6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6E92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7E5A2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A2DD5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1281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F01502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06D80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976540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60B08D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E222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650FF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530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CE55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7D4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25F7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2DEE5F4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2F9B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2EB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0FB6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F33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9B75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B358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193C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67B34CA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C287F0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D40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3C040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A4FF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A0AE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E96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7EC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98DE92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FA5197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F2CF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5FD03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1BF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825B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BBC3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F6E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34DEAD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363D6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DA5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527E0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959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36D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E97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4729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FF7A6FA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82DD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2D61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1AF8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E4A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EDF6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E5A1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25F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6C3965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ACD730D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A8D76C2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86B283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F206E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CFF34E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59DD7E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7113D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413AF5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239B2C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6DA4777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011B5DC" w14:textId="77777777" w:rsidR="00580C8F" w:rsidRPr="009362B7" w:rsidRDefault="00580C8F" w:rsidP="008E428D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7A9A6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6482476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4F9CFC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A4AF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EFB1EA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2D2D79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D20453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9880D5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75806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DCAC9A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A7D3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C7462A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7F9164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9D78B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69D91B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0D00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5FD1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2C268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F504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78CF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772D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D61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A081820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C2C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260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91F417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035B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8CD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F27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D0A1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880546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392575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CBA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EFBDF4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1564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8FF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8590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BB7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BA1E6B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32DF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20E9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FB6049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A802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4131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D43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2D9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271591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1E28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FD3E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403A4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747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5C0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C0B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FCE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625E6FA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2E99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949B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80C9F0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CE0C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8E0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897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96B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51C9534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71AF81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B3F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4A55D8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0D1A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747C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8CCB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38B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93AA199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94B2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842A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3459E6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7E26B5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3C66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C2420B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1071E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41BBA9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563E4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9FFF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11A16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0E3411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44A29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1F2E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4DEA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4C2BE8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D1511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201E2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632306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780F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F1B60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9E2001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E2962D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F76312A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E153A9B" w14:textId="77777777" w:rsidR="00580C8F" w:rsidRPr="009362B7" w:rsidRDefault="00580C8F" w:rsidP="008E428D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4216C69B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448DE7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8B5CA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5F6DB82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3E68F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4D996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403F8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67543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098B227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ECDEF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5B1E5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6BA73A7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97B62D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8BAA2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20B37B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3644A8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D2CE3B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B5DC6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D596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CF36F2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1FCC0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628C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7B3CE6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8032EF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FC5FEC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E28A9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167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010C18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C51A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41F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68E9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816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ECB7515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CF74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671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A6488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958E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48B6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4E76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F27E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E4E9F43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E5773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8A44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6F3628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8B9D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EB8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B7EC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A8F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6B116E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4093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56941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D7CB6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46AE1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4B35B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7592E1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34AC6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2411DC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C753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DD7A0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29F39B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17696F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899DD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79893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92C94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CD3BD3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2166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731B6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5EE007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695108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A8CEF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A186FC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6844E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8EE2C7C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20E19B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FDEA5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51493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16E6B8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4203E4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401FA5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AEEDF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28A02E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2D8C4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6C5E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2736B3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E4CE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CD6D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7FA04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D96F03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D73CDE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39D8C0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114F3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918E20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AA4C3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FDEFB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1E2CA7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47D7EB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DBB53DB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B0294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2C98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4F1D4E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8110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E728B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B63FA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57CBF1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468CE07C" w14:textId="77777777" w:rsidR="00580C8F" w:rsidRDefault="00580C8F" w:rsidP="00580C8F"/>
    <w:p w14:paraId="258CCC7D" w14:textId="77777777" w:rsidR="00580C8F" w:rsidRDefault="00580C8F" w:rsidP="00580C8F"/>
    <w:p w14:paraId="258DB047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3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580C8F" w14:paraId="531D978B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47B0579A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43653902" w14:textId="77777777" w:rsidTr="008E428D">
        <w:trPr>
          <w:jc w:val="center"/>
        </w:trPr>
        <w:tc>
          <w:tcPr>
            <w:tcW w:w="1696" w:type="dxa"/>
            <w:vAlign w:val="center"/>
          </w:tcPr>
          <w:p w14:paraId="314B9F3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27D42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02A77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CDF957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76AFA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C3D924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27EB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663061" w:rsidRPr="00615B4C" w14:paraId="591BF6AE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1D48D07B" w14:textId="7AB6AEC5" w:rsidR="00663061" w:rsidRDefault="00663061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Format 1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72AE7E" w14:textId="5A9CF7E2" w:rsidR="00663061" w:rsidRPr="009362B7" w:rsidRDefault="00663061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CC6E8" w14:textId="287A7FEA" w:rsidR="00663061" w:rsidRPr="009362B7" w:rsidRDefault="00663061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0876F6D" w14:textId="11D64FFC" w:rsidR="00663061" w:rsidRPr="009362B7" w:rsidRDefault="00663061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120.86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6CA6477" w14:textId="12EB734C" w:rsidR="00663061" w:rsidRPr="009362B7" w:rsidRDefault="00663061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150.94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D7D0817" w14:textId="08A2D91F" w:rsidR="00663061" w:rsidRPr="009362B7" w:rsidRDefault="00663061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AC328C" w14:textId="53C1FFAF" w:rsidR="00663061" w:rsidRPr="009362B7" w:rsidRDefault="00663061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</w:t>
            </w:r>
          </w:p>
        </w:tc>
      </w:tr>
      <w:tr w:rsidR="00663061" w:rsidRPr="00615B4C" w14:paraId="21F3EEA2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20D3588A" w14:textId="77777777" w:rsidR="00663061" w:rsidRDefault="00663061" w:rsidP="000B14F2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E7925F" w14:textId="77777777" w:rsidR="00663061" w:rsidRDefault="00663061" w:rsidP="000B14F2">
            <w:pPr>
              <w:widowControl w:val="0"/>
              <w:jc w:val="center"/>
            </w:pPr>
            <w:r>
              <w:t>Qcom</w:t>
            </w:r>
          </w:p>
          <w:p w14:paraId="66F86C1D" w14:textId="4CE6F2F2" w:rsidR="00663061" w:rsidRPr="009362B7" w:rsidRDefault="00663061" w:rsidP="000B14F2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588766" w14:textId="5302FCBD" w:rsidR="00663061" w:rsidRPr="009362B7" w:rsidRDefault="00663061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64F3F5A" w14:textId="34A6BBCC" w:rsidR="00663061" w:rsidRPr="009362B7" w:rsidRDefault="00663061" w:rsidP="000B14F2">
            <w:pPr>
              <w:widowControl w:val="0"/>
              <w:jc w:val="center"/>
              <w:rPr>
                <w:lang w:eastAsia="zh-CN"/>
              </w:rPr>
            </w:pPr>
            <w:r>
              <w:t>138.9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93E3DBB" w14:textId="7B7F527A" w:rsidR="00663061" w:rsidRPr="009362B7" w:rsidRDefault="00663061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3D30733" w14:textId="2329EE60" w:rsidR="00663061" w:rsidRPr="009362B7" w:rsidRDefault="00663061" w:rsidP="000B14F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C80851" w14:textId="3A387694" w:rsidR="00663061" w:rsidRPr="009362B7" w:rsidRDefault="00663061" w:rsidP="000B14F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663061" w:rsidRPr="00615B4C" w14:paraId="67DF88EB" w14:textId="77777777" w:rsidTr="008E428D">
        <w:trPr>
          <w:jc w:val="center"/>
        </w:trPr>
        <w:tc>
          <w:tcPr>
            <w:tcW w:w="1696" w:type="dxa"/>
            <w:vMerge/>
          </w:tcPr>
          <w:p w14:paraId="26168336" w14:textId="77777777" w:rsidR="00663061" w:rsidRPr="009362B7" w:rsidRDefault="00663061" w:rsidP="000B14F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C1C90" w14:textId="77777777" w:rsidR="00663061" w:rsidRDefault="00663061" w:rsidP="000B14F2">
            <w:pPr>
              <w:widowControl w:val="0"/>
              <w:jc w:val="center"/>
            </w:pPr>
            <w:r>
              <w:t>Qcom</w:t>
            </w:r>
          </w:p>
          <w:p w14:paraId="48B47799" w14:textId="40309F19" w:rsidR="00663061" w:rsidRPr="009362B7" w:rsidRDefault="00663061" w:rsidP="000B14F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CFF46" w14:textId="2454534E" w:rsidR="00663061" w:rsidRPr="009362B7" w:rsidRDefault="00663061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A0056" w14:textId="520CAD47" w:rsidR="00663061" w:rsidRPr="009362B7" w:rsidRDefault="00663061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BD043" w14:textId="4B6063BE" w:rsidR="00663061" w:rsidRPr="009362B7" w:rsidRDefault="00663061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17F32" w14:textId="30D9ED8E" w:rsidR="00663061" w:rsidRPr="009362B7" w:rsidRDefault="00663061" w:rsidP="000B14F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96760" w14:textId="414C8D6A" w:rsidR="00663061" w:rsidRPr="009362B7" w:rsidRDefault="00663061" w:rsidP="000B14F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663061" w:rsidRPr="00615B4C" w14:paraId="51B57759" w14:textId="77777777" w:rsidTr="006138E3">
        <w:trPr>
          <w:jc w:val="center"/>
        </w:trPr>
        <w:tc>
          <w:tcPr>
            <w:tcW w:w="1696" w:type="dxa"/>
            <w:vMerge/>
          </w:tcPr>
          <w:p w14:paraId="05947E4F" w14:textId="77777777" w:rsidR="00663061" w:rsidRPr="009362B7" w:rsidRDefault="00663061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E557F" w14:textId="106066A1" w:rsidR="00663061" w:rsidRPr="009362B7" w:rsidRDefault="00663061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B6D7" w14:textId="5D4DD9A5" w:rsidR="00663061" w:rsidRPr="009362B7" w:rsidRDefault="00663061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D1771" w14:textId="0EA380C3" w:rsidR="00663061" w:rsidRPr="009362B7" w:rsidRDefault="00663061" w:rsidP="00390D3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122.97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932DF" w14:textId="318F68F2" w:rsidR="00663061" w:rsidRPr="009362B7" w:rsidRDefault="00663061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156.07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199A2" w14:textId="65B9D6EA" w:rsidR="00663061" w:rsidRPr="009362B7" w:rsidRDefault="00663061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6C865" w14:textId="77777777" w:rsidR="00663061" w:rsidRDefault="00663061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8F2880E" w14:textId="77777777" w:rsidR="00663061" w:rsidRDefault="00663061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0C5FC92D" w14:textId="6B5A7838" w:rsidR="00663061" w:rsidRPr="009362B7" w:rsidRDefault="00663061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663061" w:rsidRPr="00615B4C" w14:paraId="74D6E418" w14:textId="77777777" w:rsidTr="00390D36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15F81E1" w14:textId="77777777" w:rsidR="00663061" w:rsidRPr="009362B7" w:rsidRDefault="00663061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571F" w14:textId="1CD8F286" w:rsidR="00663061" w:rsidRDefault="00663061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93DEA" w14:textId="0F541D92" w:rsidR="00663061" w:rsidRDefault="00663061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92B4C" w14:textId="79A4DD95" w:rsidR="00663061" w:rsidRDefault="00663061" w:rsidP="00390D3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123.41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EF506" w14:textId="4B29C201" w:rsidR="00663061" w:rsidRDefault="00663061" w:rsidP="00390D3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157.5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ACF09" w14:textId="77777777" w:rsidR="00663061" w:rsidRDefault="00663061" w:rsidP="00390D3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53675" w14:textId="77777777" w:rsidR="00663061" w:rsidRDefault="00663061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9C2D7C" w:rsidRPr="00615B4C" w14:paraId="7451CFB5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39B06D6B" w14:textId="77777777" w:rsidR="009C2D7C" w:rsidRPr="009362B7" w:rsidRDefault="009C2D7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06284C7" w14:textId="1AC77B44" w:rsidR="009C2D7C" w:rsidRPr="009362B7" w:rsidRDefault="009C2D7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C9725" w14:textId="7FFA0B98" w:rsidR="009C2D7C" w:rsidRPr="009362B7" w:rsidRDefault="009C2D7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F198C" w14:textId="369BC9F2" w:rsidR="009C2D7C" w:rsidRPr="009362B7" w:rsidRDefault="009C2D7C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119.18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3BEB1" w14:textId="119F08FB" w:rsidR="009C2D7C" w:rsidRPr="009362B7" w:rsidRDefault="009C2D7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149.26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753EE" w14:textId="1D284447" w:rsidR="009C2D7C" w:rsidRPr="009362B7" w:rsidRDefault="009C2D7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140.76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BC42D" w14:textId="27E9CDEC" w:rsidR="009C2D7C" w:rsidRPr="009362B7" w:rsidRDefault="009C2D7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</w:t>
            </w:r>
          </w:p>
        </w:tc>
      </w:tr>
      <w:tr w:rsidR="009C2D7C" w:rsidRPr="00615B4C" w14:paraId="1CE58D76" w14:textId="77777777" w:rsidTr="008E428D">
        <w:trPr>
          <w:jc w:val="center"/>
        </w:trPr>
        <w:tc>
          <w:tcPr>
            <w:tcW w:w="1696" w:type="dxa"/>
            <w:vMerge/>
          </w:tcPr>
          <w:p w14:paraId="019A3909" w14:textId="77777777" w:rsidR="009C2D7C" w:rsidRPr="009362B7" w:rsidRDefault="009C2D7C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ABF80" w14:textId="43F6EB9E" w:rsidR="009C2D7C" w:rsidRPr="009362B7" w:rsidRDefault="009C2D7C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151F1" w14:textId="72B9EE54" w:rsidR="009C2D7C" w:rsidRPr="009362B7" w:rsidRDefault="009C2D7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1519F" w14:textId="61F8F5DD" w:rsidR="009C2D7C" w:rsidRPr="009362B7" w:rsidRDefault="009C2D7C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51265" w14:textId="26FD081D" w:rsidR="009C2D7C" w:rsidRPr="009362B7" w:rsidRDefault="009C2D7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F95BE" w14:textId="542CF86E" w:rsidR="009C2D7C" w:rsidRPr="009362B7" w:rsidRDefault="009C2D7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066D3" w14:textId="5C438121" w:rsidR="009C2D7C" w:rsidRPr="009362B7" w:rsidRDefault="009C2D7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</w:t>
            </w:r>
          </w:p>
        </w:tc>
      </w:tr>
      <w:tr w:rsidR="009C2D7C" w:rsidRPr="00615B4C" w14:paraId="216C24F1" w14:textId="77777777" w:rsidTr="008E428D">
        <w:trPr>
          <w:jc w:val="center"/>
        </w:trPr>
        <w:tc>
          <w:tcPr>
            <w:tcW w:w="1696" w:type="dxa"/>
            <w:vMerge/>
          </w:tcPr>
          <w:p w14:paraId="2D70B56B" w14:textId="77777777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CC98F" w14:textId="77777777" w:rsidR="009C2D7C" w:rsidRDefault="009C2D7C" w:rsidP="00FD7778">
            <w:pPr>
              <w:widowControl w:val="0"/>
              <w:jc w:val="center"/>
            </w:pPr>
            <w:r>
              <w:t>Qcom</w:t>
            </w:r>
          </w:p>
          <w:p w14:paraId="57ECA3A2" w14:textId="09ED49B8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E6EEB" w14:textId="6F31D85B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20AE1" w14:textId="664603F5" w:rsidR="009C2D7C" w:rsidRPr="009362B7" w:rsidRDefault="009C2D7C" w:rsidP="00FD7778">
            <w:pPr>
              <w:widowControl w:val="0"/>
              <w:jc w:val="center"/>
            </w:pPr>
            <w: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84DF3" w14:textId="2712B33C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358E9" w14:textId="77777777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6E997" w14:textId="1372C77C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9C2D7C" w:rsidRPr="00615B4C" w14:paraId="6A11B937" w14:textId="77777777" w:rsidTr="006138E3">
        <w:trPr>
          <w:jc w:val="center"/>
        </w:trPr>
        <w:tc>
          <w:tcPr>
            <w:tcW w:w="1696" w:type="dxa"/>
            <w:vMerge/>
          </w:tcPr>
          <w:p w14:paraId="4CD1F848" w14:textId="77777777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BACD9" w14:textId="77777777" w:rsidR="009C2D7C" w:rsidRDefault="009C2D7C" w:rsidP="00FD7778">
            <w:pPr>
              <w:widowControl w:val="0"/>
              <w:jc w:val="center"/>
            </w:pPr>
            <w:r>
              <w:t>Qcom</w:t>
            </w:r>
          </w:p>
          <w:p w14:paraId="2E2ECDFB" w14:textId="1902E1A4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0D845" w14:textId="1E971E22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5B0D9" w14:textId="266BB1C1" w:rsidR="009C2D7C" w:rsidRPr="009362B7" w:rsidRDefault="009C2D7C" w:rsidP="00FD7778">
            <w:pPr>
              <w:widowControl w:val="0"/>
              <w:jc w:val="center"/>
            </w:pPr>
            <w:r>
              <w:t>116.9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503F" w14:textId="0C8F03D2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94B71" w14:textId="77777777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FFDA0" w14:textId="6592466F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9C2D7C" w:rsidRPr="00615B4C" w14:paraId="21A470EF" w14:textId="77777777" w:rsidTr="00390D36">
        <w:trPr>
          <w:jc w:val="center"/>
        </w:trPr>
        <w:tc>
          <w:tcPr>
            <w:tcW w:w="1696" w:type="dxa"/>
            <w:vMerge/>
          </w:tcPr>
          <w:p w14:paraId="3C539E83" w14:textId="77777777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EF4E3D3" w14:textId="5E1B6638" w:rsidR="009C2D7C" w:rsidRDefault="009C2D7C" w:rsidP="00FD7778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5067F" w14:textId="21130FB5" w:rsidR="009C2D7C" w:rsidRDefault="009C2D7C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6FEBE" w14:textId="734E53A4" w:rsidR="009C2D7C" w:rsidRDefault="009C2D7C" w:rsidP="00390D3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121.76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7993D" w14:textId="1EEB9FF5" w:rsidR="009C2D7C" w:rsidRDefault="009C2D7C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155.86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E874F" w14:textId="50644AB3" w:rsidR="009C2D7C" w:rsidRPr="009362B7" w:rsidRDefault="009C2D7C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2A6EB" w14:textId="77777777" w:rsidR="009C2D7C" w:rsidRDefault="009C2D7C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3F1A62CF" w14:textId="77777777" w:rsidR="009C2D7C" w:rsidRDefault="009C2D7C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1F29CCD9" w14:textId="724D6614" w:rsidR="009C2D7C" w:rsidRDefault="009C2D7C" w:rsidP="00FD777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9C2D7C" w:rsidRPr="00615B4C" w14:paraId="7BE8A914" w14:textId="77777777" w:rsidTr="006138E3">
        <w:trPr>
          <w:jc w:val="center"/>
        </w:trPr>
        <w:tc>
          <w:tcPr>
            <w:tcW w:w="1696" w:type="dxa"/>
            <w:vMerge/>
          </w:tcPr>
          <w:p w14:paraId="3C8D3AF8" w14:textId="77777777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C1423" w14:textId="0048F8C5" w:rsidR="009C2D7C" w:rsidRDefault="009C2D7C" w:rsidP="00FD7778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4699" w14:textId="4BE45176" w:rsidR="009C2D7C" w:rsidRDefault="009C2D7C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A4B27" w14:textId="1116055F" w:rsidR="009C2D7C" w:rsidRDefault="009C2D7C" w:rsidP="00390D3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1DC7B" w14:textId="14D8B766" w:rsidR="009C2D7C" w:rsidRDefault="009C2D7C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40ED5" w14:textId="59008C22" w:rsidR="009C2D7C" w:rsidRPr="009362B7" w:rsidRDefault="009C2D7C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CEA84" w14:textId="77777777" w:rsidR="009C2D7C" w:rsidRDefault="009C2D7C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B8D8E96" w14:textId="77777777" w:rsidR="009C2D7C" w:rsidRDefault="009C2D7C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1099EB68" w14:textId="60A3F904" w:rsidR="009C2D7C" w:rsidRDefault="009C2D7C" w:rsidP="00FD777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9C2D7C" w:rsidRPr="00615B4C" w14:paraId="38A3391A" w14:textId="77777777" w:rsidTr="00390D36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122A1F2C" w14:textId="77777777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A86BD" w14:textId="0F7A2C60" w:rsidR="009C2D7C" w:rsidRDefault="009C2D7C" w:rsidP="00FD7778">
            <w:pPr>
              <w:widowControl w:val="0"/>
              <w:jc w:val="center"/>
            </w:pPr>
            <w: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003DC" w14:textId="08292019" w:rsidR="009C2D7C" w:rsidRDefault="009C2D7C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-0.4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0EADB" w14:textId="52699E0A" w:rsidR="009C2D7C" w:rsidRDefault="009C2D7C" w:rsidP="00390D3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118.81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ECEE3" w14:textId="5BEF2A93" w:rsidR="009C2D7C" w:rsidRDefault="009C2D7C" w:rsidP="00390D3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151.90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3D9EB" w14:textId="45D97A47" w:rsidR="009C2D7C" w:rsidRDefault="009C2D7C" w:rsidP="00390D3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144.40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BE529" w14:textId="39CA7E34" w:rsidR="009C2D7C" w:rsidRDefault="009C2D7C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22 bits</w:t>
            </w:r>
          </w:p>
        </w:tc>
      </w:tr>
      <w:tr w:rsidR="00390D36" w:rsidRPr="009362B7" w14:paraId="7BCC9745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44FB67DE" w14:textId="77777777" w:rsidR="00390D36" w:rsidRPr="009362B7" w:rsidRDefault="00390D36" w:rsidP="00B06CC2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90D36" w14:paraId="0E78A20F" w14:textId="77777777" w:rsidTr="008E428D">
        <w:trPr>
          <w:jc w:val="center"/>
        </w:trPr>
        <w:tc>
          <w:tcPr>
            <w:tcW w:w="1696" w:type="dxa"/>
            <w:vAlign w:val="center"/>
          </w:tcPr>
          <w:p w14:paraId="72D43A49" w14:textId="77777777" w:rsidR="00390D36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CE50D" w14:textId="77777777" w:rsidR="00390D36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BF82B" w14:textId="77777777" w:rsidR="00390D36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3EC584C" w14:textId="77777777" w:rsidR="00390D36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D042ACF" w14:textId="77777777" w:rsidR="00390D36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3EB20D1" w14:textId="77777777" w:rsidR="00390D36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56AEB1" w14:textId="77777777" w:rsidR="00390D36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90D36" w:rsidRPr="009362B7" w14:paraId="13867C23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44EDC056" w14:textId="06D0E2DA" w:rsidR="00390D36" w:rsidRDefault="00390D36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FF8877E" w14:textId="6765E180" w:rsidR="00390D36" w:rsidRPr="009362B7" w:rsidRDefault="00390D36" w:rsidP="00B06CC2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72EE53" w14:textId="4EAAFF97" w:rsidR="00390D36" w:rsidRPr="009362B7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02DC23D" w14:textId="4A417852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  <w:r>
              <w:rPr>
                <w:lang w:eastAsia="zh-CN"/>
              </w:rPr>
              <w:t>4.84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818112" w14:textId="4DE3C284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  <w:r>
              <w:rPr>
                <w:lang w:eastAsia="zh-CN"/>
              </w:rPr>
              <w:t>0.93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413A06" w14:textId="72173B82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17.89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5BD1A5" w14:textId="638E45E2" w:rsidR="00390D36" w:rsidRPr="009362B7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O2I</w:t>
            </w:r>
          </w:p>
        </w:tc>
      </w:tr>
      <w:tr w:rsidR="00390D36" w:rsidRPr="009362B7" w14:paraId="4955BA9C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29551259" w14:textId="77777777" w:rsidR="00390D36" w:rsidRDefault="00390D36" w:rsidP="00CB3193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ADACAF" w14:textId="0052DD9F" w:rsidR="00390D36" w:rsidRPr="009362B7" w:rsidRDefault="00390D36" w:rsidP="00CB3193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C692F0" w14:textId="21E30ED3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6.15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0FFC11A" w14:textId="1EBC8341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E9FD9F5" w14:textId="41041CD8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5799233" w14:textId="55D36834" w:rsidR="00390D36" w:rsidRPr="009362B7" w:rsidRDefault="00390D36" w:rsidP="00CB319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134.16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EA94A8" w14:textId="192C54E6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O2O</w:t>
            </w:r>
          </w:p>
        </w:tc>
      </w:tr>
      <w:tr w:rsidR="00390D36" w:rsidRPr="009362B7" w14:paraId="58948FE9" w14:textId="77777777" w:rsidTr="008E428D">
        <w:trPr>
          <w:jc w:val="center"/>
        </w:trPr>
        <w:tc>
          <w:tcPr>
            <w:tcW w:w="1696" w:type="dxa"/>
            <w:vMerge/>
          </w:tcPr>
          <w:p w14:paraId="78E4DABE" w14:textId="77777777" w:rsidR="00390D36" w:rsidRDefault="00390D36" w:rsidP="00695779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B3054A" w14:textId="77777777" w:rsidR="00390D36" w:rsidRDefault="00390D36" w:rsidP="00695779">
            <w:pPr>
              <w:widowControl w:val="0"/>
              <w:jc w:val="center"/>
            </w:pPr>
            <w:r>
              <w:t>Qcom</w:t>
            </w:r>
          </w:p>
          <w:p w14:paraId="7EA8B6B0" w14:textId="56DE9523" w:rsidR="00390D36" w:rsidRDefault="00390D36" w:rsidP="00695779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756DF5" w14:textId="340C54D4" w:rsidR="00390D36" w:rsidRPr="009362B7" w:rsidRDefault="00390D36" w:rsidP="0069577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90818C3" w14:textId="581F1F2F" w:rsidR="00390D36" w:rsidRPr="009362B7" w:rsidRDefault="00390D36" w:rsidP="00695779">
            <w:pPr>
              <w:widowControl w:val="0"/>
              <w:jc w:val="center"/>
              <w:rPr>
                <w:lang w:eastAsia="zh-CN"/>
              </w:rPr>
            </w:pPr>
            <w:r>
              <w:t>137.4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6AAB2A0" w14:textId="3CFC2391" w:rsidR="00390D36" w:rsidRPr="009362B7" w:rsidRDefault="00390D36" w:rsidP="0069577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173.5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D939066" w14:textId="77777777" w:rsidR="00390D36" w:rsidRPr="009362B7" w:rsidRDefault="00390D36" w:rsidP="00695779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175E96" w14:textId="77777777" w:rsidR="00390D36" w:rsidRPr="009362B7" w:rsidRDefault="00390D36" w:rsidP="0069577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90D36" w:rsidRPr="009362B7" w14:paraId="25B2F1A8" w14:textId="77777777" w:rsidTr="008E428D">
        <w:trPr>
          <w:jc w:val="center"/>
        </w:trPr>
        <w:tc>
          <w:tcPr>
            <w:tcW w:w="1696" w:type="dxa"/>
            <w:vMerge/>
          </w:tcPr>
          <w:p w14:paraId="5661BB4E" w14:textId="77777777" w:rsidR="00390D36" w:rsidRDefault="00390D36" w:rsidP="00695779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ED552F" w14:textId="77777777" w:rsidR="00390D36" w:rsidRDefault="00390D36" w:rsidP="00695779">
            <w:pPr>
              <w:widowControl w:val="0"/>
              <w:jc w:val="center"/>
            </w:pPr>
            <w:r>
              <w:t>Qcom</w:t>
            </w:r>
          </w:p>
          <w:p w14:paraId="7E5B7B1F" w14:textId="3EE9A7F1" w:rsidR="00390D36" w:rsidRDefault="00390D36" w:rsidP="00695779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8F41A9" w14:textId="24DCA769" w:rsidR="00390D36" w:rsidRPr="009362B7" w:rsidRDefault="00390D36" w:rsidP="0069577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0D6AB5E" w14:textId="400F3F56" w:rsidR="00390D36" w:rsidRPr="009362B7" w:rsidRDefault="00390D36" w:rsidP="0069577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678E6C1" w14:textId="23FD9811" w:rsidR="00390D36" w:rsidRPr="009362B7" w:rsidRDefault="00390D36" w:rsidP="0069577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393708" w14:textId="77777777" w:rsidR="00390D36" w:rsidRPr="009362B7" w:rsidRDefault="00390D36" w:rsidP="00695779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00FB3C" w14:textId="77777777" w:rsidR="00390D36" w:rsidRPr="009362B7" w:rsidRDefault="00390D36" w:rsidP="0069577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90D36" w:rsidRPr="009362B7" w14:paraId="069C38FC" w14:textId="77777777" w:rsidTr="00390D36">
        <w:trPr>
          <w:jc w:val="center"/>
        </w:trPr>
        <w:tc>
          <w:tcPr>
            <w:tcW w:w="1696" w:type="dxa"/>
            <w:vMerge/>
          </w:tcPr>
          <w:p w14:paraId="1D29C4FA" w14:textId="77777777" w:rsidR="00390D36" w:rsidRDefault="00390D36" w:rsidP="00695779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6767B11" w14:textId="651399B7" w:rsidR="00390D36" w:rsidRDefault="00390D36" w:rsidP="0069577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5C299E" w14:textId="19DE9985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CB5888F" w14:textId="0BB4342C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B44C0F3" w14:textId="1B423FF2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7AAEC70" w14:textId="579BF716" w:rsidR="00390D36" w:rsidRPr="009362B7" w:rsidRDefault="00390D36" w:rsidP="00390D36">
            <w:pPr>
              <w:widowControl w:val="0"/>
              <w:jc w:val="center"/>
            </w:pPr>
            <w:r>
              <w:rPr>
                <w:color w:val="000000"/>
              </w:rPr>
              <w:t>119.83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62EE79" w14:textId="77777777" w:rsidR="00390D36" w:rsidRDefault="00390D36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F634584" w14:textId="77777777" w:rsidR="00390D36" w:rsidRDefault="00390D36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33D6D70" w14:textId="6E6E9D36" w:rsidR="00390D36" w:rsidRPr="009362B7" w:rsidRDefault="00390D36" w:rsidP="0069577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390D36" w:rsidRPr="009362B7" w14:paraId="3A6AE767" w14:textId="77777777" w:rsidTr="00390D36">
        <w:trPr>
          <w:jc w:val="center"/>
        </w:trPr>
        <w:tc>
          <w:tcPr>
            <w:tcW w:w="1696" w:type="dxa"/>
            <w:vMerge/>
          </w:tcPr>
          <w:p w14:paraId="3242C01D" w14:textId="77777777" w:rsidR="00390D36" w:rsidRDefault="00390D36" w:rsidP="0069577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5D0E496" w14:textId="27B126A8" w:rsidR="00390D36" w:rsidRDefault="00390D36" w:rsidP="0069577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DE3657" w14:textId="11FCACC1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CD79E5E" w14:textId="257C172C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115.23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6E3523D" w14:textId="2491A929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155.35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D6E30C" w14:textId="031349E3" w:rsidR="00390D36" w:rsidRPr="009362B7" w:rsidRDefault="00390D36" w:rsidP="00390D36">
            <w:pPr>
              <w:widowControl w:val="0"/>
              <w:jc w:val="center"/>
            </w:pPr>
            <w:r>
              <w:rPr>
                <w:color w:val="000000"/>
              </w:rPr>
              <w:t>140.24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064197" w14:textId="77777777" w:rsidR="00390D36" w:rsidRDefault="00390D36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090EF336" w14:textId="77777777" w:rsidR="00390D36" w:rsidRDefault="00390D36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3D12AFB" w14:textId="1D950F53" w:rsidR="00390D36" w:rsidRPr="009362B7" w:rsidRDefault="00390D36" w:rsidP="0069577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390D36" w:rsidRPr="009362B7" w14:paraId="1A9D317E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5CED9119" w14:textId="77777777" w:rsidR="00390D36" w:rsidRDefault="00390D36" w:rsidP="00CB319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0E44879" w14:textId="429D7B58" w:rsidR="00390D36" w:rsidRDefault="00390D36" w:rsidP="00CB3193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BCFC02" w14:textId="49CA0CBB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</w:t>
            </w:r>
            <w:r>
              <w:rPr>
                <w:lang w:eastAsia="zh-CN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D1CBF75" w14:textId="021D48B5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113.</w:t>
            </w:r>
            <w:r>
              <w:rPr>
                <w:lang w:eastAsia="zh-CN"/>
              </w:rPr>
              <w:t>08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2E9A02D" w14:textId="0A47E3F3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</w:t>
            </w:r>
            <w:r>
              <w:rPr>
                <w:lang w:eastAsia="zh-CN"/>
              </w:rPr>
              <w:t>17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7B2D2CA" w14:textId="5D12FB8E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116.13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4D4D59" w14:textId="0931CF49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O2I</w:t>
            </w:r>
          </w:p>
        </w:tc>
      </w:tr>
      <w:tr w:rsidR="00390D36" w:rsidRPr="009362B7" w14:paraId="1051C681" w14:textId="77777777" w:rsidTr="008E428D">
        <w:trPr>
          <w:jc w:val="center"/>
        </w:trPr>
        <w:tc>
          <w:tcPr>
            <w:tcW w:w="1696" w:type="dxa"/>
            <w:vMerge/>
          </w:tcPr>
          <w:p w14:paraId="1B806074" w14:textId="77777777" w:rsidR="00390D36" w:rsidRDefault="00390D36" w:rsidP="00CB3193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7010607" w14:textId="2E91A88D" w:rsidR="00390D36" w:rsidRDefault="00390D36" w:rsidP="00CB3193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5103BF" w14:textId="68705FC9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</w:t>
            </w:r>
            <w:r>
              <w:rPr>
                <w:lang w:eastAsia="zh-CN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809A1FC" w14:textId="778CEB00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4981419" w14:textId="372A5CB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</w:t>
            </w:r>
            <w:r>
              <w:rPr>
                <w:lang w:eastAsia="zh-CN"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947A480" w14:textId="4BBC4A0D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12.93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E9CCA" w14:textId="322DD012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390D36" w:rsidRPr="009362B7" w14:paraId="43E81E15" w14:textId="77777777" w:rsidTr="003F3AE2">
        <w:trPr>
          <w:jc w:val="center"/>
        </w:trPr>
        <w:tc>
          <w:tcPr>
            <w:tcW w:w="1696" w:type="dxa"/>
            <w:vMerge/>
          </w:tcPr>
          <w:p w14:paraId="2C390387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2492285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FEF0" w14:textId="1783DBAF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A26FD" w14:textId="388F7A8D" w:rsidR="00390D36" w:rsidRPr="009362B7" w:rsidRDefault="00390D36" w:rsidP="00CB319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113.25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67DAB" w14:textId="735D52FA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FE714" w14:textId="5E454644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0E1ED" w14:textId="64BE7CBD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O2O</w:t>
            </w:r>
          </w:p>
        </w:tc>
      </w:tr>
      <w:tr w:rsidR="00390D36" w:rsidRPr="009362B7" w14:paraId="69B83912" w14:textId="77777777" w:rsidTr="003F3AE2">
        <w:trPr>
          <w:jc w:val="center"/>
        </w:trPr>
        <w:tc>
          <w:tcPr>
            <w:tcW w:w="1696" w:type="dxa"/>
            <w:vMerge/>
          </w:tcPr>
          <w:p w14:paraId="3AD6F56E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42B8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66ACD" w14:textId="43F3DCCD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-0.87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3222" w14:textId="7D6A88CC" w:rsidR="00390D36" w:rsidRPr="009362B7" w:rsidRDefault="00390D36" w:rsidP="00CB319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C1F56" w14:textId="7B0F02A0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B100A" w14:textId="09E4B288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33BC1" w14:textId="687E78C0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390D36" w:rsidRPr="009362B7" w14:paraId="0B6113AB" w14:textId="77777777" w:rsidTr="003F3AE2">
        <w:trPr>
          <w:jc w:val="center"/>
        </w:trPr>
        <w:tc>
          <w:tcPr>
            <w:tcW w:w="1696" w:type="dxa"/>
            <w:vMerge/>
          </w:tcPr>
          <w:p w14:paraId="006ADB33" w14:textId="77777777" w:rsidR="00390D36" w:rsidRPr="009362B7" w:rsidRDefault="00390D36" w:rsidP="00886B4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37110" w14:textId="77777777" w:rsidR="00390D36" w:rsidRDefault="00390D36" w:rsidP="00886B45">
            <w:pPr>
              <w:widowControl w:val="0"/>
              <w:jc w:val="center"/>
            </w:pPr>
            <w:r>
              <w:t>Qcom</w:t>
            </w:r>
          </w:p>
          <w:p w14:paraId="1E67F0D2" w14:textId="2B05258A" w:rsidR="00390D36" w:rsidRPr="009362B7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E7219" w14:textId="7F7DF7D8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BE4D7" w14:textId="1E9A1C12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6CD55" w14:textId="1933A918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0011B" w14:textId="77777777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750BC" w14:textId="6DEACD4A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390D36" w:rsidRPr="009362B7" w14:paraId="613C89D6" w14:textId="77777777" w:rsidTr="006138E3">
        <w:trPr>
          <w:jc w:val="center"/>
        </w:trPr>
        <w:tc>
          <w:tcPr>
            <w:tcW w:w="1696" w:type="dxa"/>
            <w:vMerge/>
          </w:tcPr>
          <w:p w14:paraId="5299707A" w14:textId="77777777" w:rsidR="00390D36" w:rsidRPr="009362B7" w:rsidRDefault="00390D36" w:rsidP="00886B4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28C56" w14:textId="77777777" w:rsidR="00390D36" w:rsidRDefault="00390D36" w:rsidP="00886B45">
            <w:pPr>
              <w:widowControl w:val="0"/>
              <w:jc w:val="center"/>
            </w:pPr>
            <w:r>
              <w:t>Qcom</w:t>
            </w:r>
          </w:p>
          <w:p w14:paraId="637CD2FB" w14:textId="1F5EB435" w:rsidR="00390D36" w:rsidRPr="009362B7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6DF25" w14:textId="0F341D7D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B60DC" w14:textId="5D5BFBC8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115.4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FD0A2" w14:textId="2CD70A6A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3A24F" w14:textId="77777777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660CD" w14:textId="50B7476B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390D36" w:rsidRPr="009362B7" w14:paraId="47724D18" w14:textId="77777777" w:rsidTr="006138E3">
        <w:trPr>
          <w:jc w:val="center"/>
        </w:trPr>
        <w:tc>
          <w:tcPr>
            <w:tcW w:w="1696" w:type="dxa"/>
            <w:vMerge/>
          </w:tcPr>
          <w:p w14:paraId="53BC9FE6" w14:textId="77777777" w:rsidR="00390D36" w:rsidRPr="009362B7" w:rsidRDefault="00390D36" w:rsidP="00886B4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64F2F12" w14:textId="36272046" w:rsidR="00390D36" w:rsidRDefault="00390D36" w:rsidP="00886B45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D8A53" w14:textId="72A57341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06240" w14:textId="504367E5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114.62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11C2" w14:textId="44F58998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154.74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41785" w14:textId="1AAC580C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A974E" w14:textId="77777777" w:rsidR="00390D36" w:rsidRDefault="00390D36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714B6818" w14:textId="77777777" w:rsidR="00390D36" w:rsidRDefault="00390D36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7670D33" w14:textId="74E55BF9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390D36" w:rsidRPr="009362B7" w14:paraId="4190E4D6" w14:textId="77777777" w:rsidTr="006138E3">
        <w:trPr>
          <w:jc w:val="center"/>
        </w:trPr>
        <w:tc>
          <w:tcPr>
            <w:tcW w:w="1696" w:type="dxa"/>
            <w:vMerge/>
          </w:tcPr>
          <w:p w14:paraId="07047D65" w14:textId="77777777" w:rsidR="00390D36" w:rsidRPr="009362B7" w:rsidRDefault="00390D36" w:rsidP="00886B4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24B3FD7" w14:textId="22F86775" w:rsidR="00390D36" w:rsidRDefault="00390D36" w:rsidP="00886B4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D0521" w14:textId="746B7554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-3.3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A9DA6" w14:textId="59811C96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112.67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EE143" w14:textId="4932971C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152.79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4C020" w14:textId="34DBE73D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2CF5F" w14:textId="77777777" w:rsidR="00390D36" w:rsidRDefault="00390D36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51A62E6" w14:textId="77777777" w:rsidR="00390D36" w:rsidRDefault="00390D36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53B5DF9" w14:textId="40510744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390D36" w:rsidRPr="009362B7" w14:paraId="160E255A" w14:textId="77777777" w:rsidTr="006138E3">
        <w:trPr>
          <w:jc w:val="center"/>
        </w:trPr>
        <w:tc>
          <w:tcPr>
            <w:tcW w:w="1696" w:type="dxa"/>
            <w:vMerge/>
          </w:tcPr>
          <w:p w14:paraId="62DEA83D" w14:textId="77777777" w:rsidR="00390D36" w:rsidRPr="009362B7" w:rsidRDefault="00390D36" w:rsidP="00886B4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2E91909" w14:textId="7C0F82DB" w:rsidR="00390D36" w:rsidRDefault="00390D36" w:rsidP="00886B4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1ED3" w14:textId="6AD3CF80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5531B" w14:textId="5ACC4813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1ED1A" w14:textId="69F5F45D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1E46D" w14:textId="1BAC9078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F08A9" w14:textId="77777777" w:rsidR="00390D36" w:rsidRDefault="00390D36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156C16A9" w14:textId="77777777" w:rsidR="00390D36" w:rsidRDefault="00390D36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8F4E550" w14:textId="6EAE0E02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11bits/rep=2</w:t>
            </w:r>
          </w:p>
        </w:tc>
      </w:tr>
      <w:tr w:rsidR="00390D36" w:rsidRPr="009362B7" w14:paraId="42746B40" w14:textId="77777777" w:rsidTr="00390D36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7BBA7C4" w14:textId="77777777" w:rsidR="00390D36" w:rsidRPr="009362B7" w:rsidRDefault="00390D36" w:rsidP="00886B4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FDB47" w14:textId="69DB655D" w:rsidR="00390D36" w:rsidRDefault="00390D36" w:rsidP="00886B4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BFACD" w14:textId="40FE79A0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1534E" w14:textId="7D8CC4B1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5A017" w14:textId="1C62A4C7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155.05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B7A81" w14:textId="0F581E1E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824BD" w14:textId="77777777" w:rsidR="00390D36" w:rsidRDefault="00390D36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7BF63734" w14:textId="77777777" w:rsidR="00390D36" w:rsidRDefault="00390D36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B179323" w14:textId="2FB0D036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390D36" w:rsidRPr="009362B7" w14:paraId="4DBB0470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5B725F33" w14:textId="77777777" w:rsidR="00390D36" w:rsidRPr="009362B7" w:rsidRDefault="00390D36" w:rsidP="00CB3193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90D36" w14:paraId="62FD95C5" w14:textId="77777777" w:rsidTr="008E428D">
        <w:trPr>
          <w:jc w:val="center"/>
        </w:trPr>
        <w:tc>
          <w:tcPr>
            <w:tcW w:w="1696" w:type="dxa"/>
            <w:vAlign w:val="center"/>
          </w:tcPr>
          <w:p w14:paraId="1AA61F85" w14:textId="77777777" w:rsidR="00390D36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13FB31" w14:textId="77777777" w:rsidR="00390D36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88AC1" w14:textId="77777777" w:rsidR="00390D36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E0FBCA6" w14:textId="77777777" w:rsidR="00390D36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C4D811" w14:textId="77777777" w:rsidR="00390D36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6A1BAA5" w14:textId="77777777" w:rsidR="00390D36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24E2B" w14:textId="77777777" w:rsidR="00390D36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74706" w:rsidRPr="009362B7" w14:paraId="1FBFAAF5" w14:textId="77777777" w:rsidTr="00E74706">
        <w:trPr>
          <w:jc w:val="center"/>
        </w:trPr>
        <w:tc>
          <w:tcPr>
            <w:tcW w:w="1696" w:type="dxa"/>
            <w:vMerge w:val="restart"/>
            <w:vAlign w:val="center"/>
          </w:tcPr>
          <w:p w14:paraId="356791B7" w14:textId="25B513F5" w:rsidR="00E74706" w:rsidRDefault="00E74706" w:rsidP="00CB319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14DE994" w14:textId="5F48EA1A" w:rsidR="00E74706" w:rsidRPr="009362B7" w:rsidRDefault="00E74706" w:rsidP="00CB319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06B347" w14:textId="2A99BC4D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D185C78" w14:textId="66D99E47" w:rsidR="00E74706" w:rsidRPr="009362B7" w:rsidRDefault="00E74706" w:rsidP="00E7470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AA051D7" w14:textId="4599EE7F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154.99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37094D3" w14:textId="3D5F5CC6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76DB38" w14:textId="77777777" w:rsidR="00E74706" w:rsidRDefault="00E74706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0C4AB2B" w14:textId="77777777" w:rsidR="00E74706" w:rsidRDefault="00E74706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10A35D3" w14:textId="13E75077" w:rsidR="00E74706" w:rsidRPr="009362B7" w:rsidRDefault="00E7470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E74706" w:rsidRPr="009362B7" w14:paraId="728897E3" w14:textId="77777777" w:rsidTr="00E74706">
        <w:trPr>
          <w:jc w:val="center"/>
        </w:trPr>
        <w:tc>
          <w:tcPr>
            <w:tcW w:w="1696" w:type="dxa"/>
            <w:vMerge/>
            <w:vAlign w:val="center"/>
          </w:tcPr>
          <w:p w14:paraId="170E418A" w14:textId="77777777" w:rsidR="00E74706" w:rsidRDefault="00E74706" w:rsidP="00CB3193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8F4F804" w14:textId="0BB7FD4E" w:rsidR="00E74706" w:rsidRPr="009362B7" w:rsidRDefault="00E74706" w:rsidP="00CB3193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DB83BA" w14:textId="556905B1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-5.61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8593AFA" w14:textId="390C4436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3882CE" w14:textId="26A192E0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FEE797" w14:textId="1F8C6B40" w:rsidR="00E74706" w:rsidRPr="009362B7" w:rsidRDefault="00E74706" w:rsidP="00E74706">
            <w:pPr>
              <w:widowControl w:val="0"/>
              <w:jc w:val="center"/>
            </w:pPr>
            <w:r>
              <w:rPr>
                <w:color w:val="000000"/>
              </w:rPr>
              <w:t>139.99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FB41DA" w14:textId="77777777" w:rsidR="00E74706" w:rsidRDefault="00E74706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0A1A2C9A" w14:textId="77777777" w:rsidR="00E74706" w:rsidRDefault="00E74706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A073BA9" w14:textId="292DD2B5" w:rsidR="00E74706" w:rsidRPr="009362B7" w:rsidRDefault="00E7470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390D36" w:rsidRPr="009362B7" w14:paraId="11FDD8DE" w14:textId="77777777" w:rsidTr="008E428D">
        <w:trPr>
          <w:jc w:val="center"/>
        </w:trPr>
        <w:tc>
          <w:tcPr>
            <w:tcW w:w="1696" w:type="dxa"/>
            <w:vMerge/>
          </w:tcPr>
          <w:p w14:paraId="7D37C2F7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F8653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0FD17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A1426" w14:textId="77777777" w:rsidR="00390D36" w:rsidRPr="009362B7" w:rsidRDefault="00390D36" w:rsidP="00CB319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3E9DF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D159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F2C29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90D36" w:rsidRPr="009362B7" w14:paraId="6A2E864A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2758A6C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C3FE8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C659F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36367" w14:textId="77777777" w:rsidR="00390D36" w:rsidRPr="009362B7" w:rsidRDefault="00390D36" w:rsidP="00CB319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91A58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47717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96E04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74706" w:rsidRPr="009362B7" w14:paraId="692D48C1" w14:textId="77777777" w:rsidTr="006138E3">
        <w:trPr>
          <w:jc w:val="center"/>
        </w:trPr>
        <w:tc>
          <w:tcPr>
            <w:tcW w:w="1696" w:type="dxa"/>
            <w:vMerge w:val="restart"/>
            <w:vAlign w:val="center"/>
          </w:tcPr>
          <w:p w14:paraId="15E2A1DF" w14:textId="77777777" w:rsidR="00E74706" w:rsidRPr="009362B7" w:rsidRDefault="00E7470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268AB73" w14:textId="73343A51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62088" w14:textId="2C47D367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B05BA" w14:textId="5A85D3C8" w:rsidR="00E74706" w:rsidRPr="009362B7" w:rsidRDefault="00E74706" w:rsidP="00E7470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7A861" w14:textId="5B1A96CA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37C16" w14:textId="2617BC3E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D6FD6" w14:textId="77777777" w:rsidR="00E74706" w:rsidRDefault="00E74706" w:rsidP="00E7470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DD8525C" w14:textId="77777777" w:rsidR="00E74706" w:rsidRDefault="00E74706" w:rsidP="00E7470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FFC3294" w14:textId="1EDC89BC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E74706" w:rsidRPr="009362B7" w14:paraId="27F6F5F4" w14:textId="77777777" w:rsidTr="006138E3">
        <w:trPr>
          <w:jc w:val="center"/>
        </w:trPr>
        <w:tc>
          <w:tcPr>
            <w:tcW w:w="1696" w:type="dxa"/>
            <w:vMerge/>
          </w:tcPr>
          <w:p w14:paraId="094D1106" w14:textId="77777777" w:rsidR="00E74706" w:rsidRPr="009362B7" w:rsidRDefault="00E7470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C92BEC9" w14:textId="52915DE7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E1A48" w14:textId="2B9E2CDA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32056" w14:textId="6E2B77D1" w:rsidR="00E74706" w:rsidRPr="009362B7" w:rsidRDefault="00E74706" w:rsidP="00E7470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C5776" w14:textId="14A077DA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429FF" w14:textId="6B22A176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91FB5" w14:textId="77777777" w:rsidR="00E74706" w:rsidRDefault="00E74706" w:rsidP="00E7470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F62358D" w14:textId="77777777" w:rsidR="00E74706" w:rsidRDefault="00E74706" w:rsidP="00E7470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AAC1D90" w14:textId="05AD310D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E74706" w:rsidRPr="009362B7" w14:paraId="10A5BF31" w14:textId="77777777" w:rsidTr="006138E3">
        <w:trPr>
          <w:jc w:val="center"/>
        </w:trPr>
        <w:tc>
          <w:tcPr>
            <w:tcW w:w="1696" w:type="dxa"/>
            <w:vMerge/>
          </w:tcPr>
          <w:p w14:paraId="484666E9" w14:textId="77777777" w:rsidR="00E74706" w:rsidRPr="009362B7" w:rsidRDefault="00E7470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E6C73E" w14:textId="426DAD0C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6841E" w14:textId="7DB1B781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750A2" w14:textId="25D9DA1C" w:rsidR="00E74706" w:rsidRPr="009362B7" w:rsidRDefault="00E74706" w:rsidP="00E7470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D399C" w14:textId="31911C98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7D896" w14:textId="2702C471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6F8FF" w14:textId="77777777" w:rsidR="00E74706" w:rsidRDefault="00E74706" w:rsidP="00E7470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7FB0F3A" w14:textId="77777777" w:rsidR="00E74706" w:rsidRDefault="00E74706" w:rsidP="00E7470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8FCADD5" w14:textId="0583ED94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E74706" w:rsidRPr="009362B7" w14:paraId="17E5299D" w14:textId="77777777" w:rsidTr="00E74706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1A46330" w14:textId="77777777" w:rsidR="00E74706" w:rsidRPr="009362B7" w:rsidRDefault="00E7470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DFE9B" w14:textId="7F48F48D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D55CE" w14:textId="32CCC1A7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17CFA" w14:textId="742DECF2" w:rsidR="00E74706" w:rsidRPr="009362B7" w:rsidRDefault="00E74706" w:rsidP="00E7470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4650E" w14:textId="20E7F27B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58296" w14:textId="7D4E282E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139.78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86233" w14:textId="77777777" w:rsidR="00E74706" w:rsidRDefault="00E74706" w:rsidP="00E7470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518C112C" w14:textId="77777777" w:rsidR="00E74706" w:rsidRDefault="00E74706" w:rsidP="00E7470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55F6651" w14:textId="057BAC3D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</w:tbl>
    <w:p w14:paraId="4D7A2CFF" w14:textId="77777777" w:rsidR="00580C8F" w:rsidRDefault="00580C8F" w:rsidP="00580C8F"/>
    <w:p w14:paraId="631D1EFB" w14:textId="77777777" w:rsidR="00580C8F" w:rsidRPr="00F60284" w:rsidRDefault="00580C8F" w:rsidP="00580C8F">
      <w:pPr>
        <w:pStyle w:val="TH"/>
        <w:outlineLvl w:val="1"/>
      </w:pPr>
      <w:r w:rsidRPr="007368F9">
        <w:lastRenderedPageBreak/>
        <w:t xml:space="preserve">Table </w:t>
      </w:r>
      <w:r>
        <w:t>2</w:t>
      </w:r>
      <w:r w:rsidRPr="007368F9">
        <w:t>-</w:t>
      </w:r>
      <w:r>
        <w:t>4</w:t>
      </w:r>
      <w:r w:rsidRPr="007368F9"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30CF95A8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6F3A760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7A8625AB" w14:textId="77777777" w:rsidTr="008E428D">
        <w:trPr>
          <w:jc w:val="center"/>
        </w:trPr>
        <w:tc>
          <w:tcPr>
            <w:tcW w:w="1696" w:type="dxa"/>
            <w:vAlign w:val="center"/>
          </w:tcPr>
          <w:p w14:paraId="26AD2C1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80607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00A7D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33C64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4BB16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E2453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763E5FC0" w14:textId="77777777" w:rsidTr="008E428D">
        <w:trPr>
          <w:jc w:val="center"/>
        </w:trPr>
        <w:tc>
          <w:tcPr>
            <w:tcW w:w="1696" w:type="dxa"/>
            <w:vAlign w:val="center"/>
          </w:tcPr>
          <w:p w14:paraId="07601765" w14:textId="6F510210" w:rsidR="00580C8F" w:rsidRDefault="00B06CC2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6E445A" w14:textId="040C013F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D40EF2F" w14:textId="16A4E688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F24CAA5" w14:textId="32FC09DF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17EFD6D" w14:textId="56F0DACB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CCFE22" w14:textId="13A80FE5" w:rsidR="00580C8F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E74706" w:rsidRPr="00615B4C" w14:paraId="3E73A010" w14:textId="77777777" w:rsidTr="00E74706">
        <w:trPr>
          <w:jc w:val="center"/>
        </w:trPr>
        <w:tc>
          <w:tcPr>
            <w:tcW w:w="1696" w:type="dxa"/>
            <w:vAlign w:val="center"/>
          </w:tcPr>
          <w:p w14:paraId="51EC48CD" w14:textId="4A9824D2" w:rsidR="00E74706" w:rsidRDefault="00E74706" w:rsidP="00E7470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B1CAA5" w14:textId="49C95F16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B8048A" w14:textId="4D519DD1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9311DB" w14:textId="4F203810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163.93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220AB72" w14:textId="22138F30" w:rsidR="00E74706" w:rsidRPr="009362B7" w:rsidRDefault="00E74706" w:rsidP="00E74706">
            <w:pPr>
              <w:widowControl w:val="0"/>
              <w:jc w:val="center"/>
            </w:pPr>
            <w:r>
              <w:rPr>
                <w:color w:val="000000"/>
              </w:rPr>
              <w:t>162.24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68E1F4" w14:textId="77777777" w:rsidR="00E74706" w:rsidRDefault="00E74706" w:rsidP="00E7470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3A5DE053" w14:textId="49B12C5A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580C8F" w:rsidRPr="00615B4C" w14:paraId="53802BAF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4D051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4B46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AB33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9CA9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E416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FBC8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D851DE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718AB9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BC9F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F402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BE51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0788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D80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A0579A4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6D951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7185B9C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F1860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B588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0FF46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E096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BA0B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06B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36672" w:rsidRPr="00615B4C" w14:paraId="7E02FDAA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3235A4C5" w14:textId="39D92245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EF581" w14:textId="0C614AFE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D2AD5" w14:textId="30ED3949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10678" w14:textId="5E73DBF8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153.93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2024E" w14:textId="57C703A6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120.89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147F8" w14:textId="77777777" w:rsidR="00E36672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4CFF6CEF" w14:textId="00D30230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36672" w:rsidRPr="00615B4C" w14:paraId="708E31B9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3CA51BA" w14:textId="5F2FEC70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E26DD" w14:textId="003F90E3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59B0B" w14:textId="733C2F9B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9B5A9" w14:textId="09CBAE4F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AE4DD" w14:textId="0840D471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6469C" w14:textId="77777777" w:rsidR="00E36672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445AF5A2" w14:textId="0D1FBE52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35187E" w:rsidRPr="00615B4C" w14:paraId="6931BDDF" w14:textId="77777777" w:rsidTr="006138E3">
        <w:trPr>
          <w:jc w:val="center"/>
        </w:trPr>
        <w:tc>
          <w:tcPr>
            <w:tcW w:w="1696" w:type="dxa"/>
            <w:vMerge w:val="restart"/>
            <w:vAlign w:val="center"/>
          </w:tcPr>
          <w:p w14:paraId="1A16794D" w14:textId="390E578D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83272" w14:textId="3D7BA3AD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F43772" w14:textId="4B42E748" w:rsidR="0035187E" w:rsidRPr="009362B7" w:rsidRDefault="0035187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133.55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001051" w14:textId="60AFA14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ECF96" w14:textId="4CCAFEC1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C036A" w14:textId="77777777" w:rsidR="0035187E" w:rsidRDefault="0035187E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71EE975D" w14:textId="563BB00E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0C72B19F" w14:textId="77777777" w:rsidTr="006138E3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44E1437" w14:textId="2DE4077C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A53A7" w14:textId="3EB06040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18070F" w14:textId="0F6954D7" w:rsidR="0035187E" w:rsidRPr="009362B7" w:rsidRDefault="0035187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D398AD" w14:textId="56E86A8F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4F09B" w14:textId="2D4CE178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2732F" w14:textId="77777777" w:rsidR="0035187E" w:rsidRDefault="0035187E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54DF0FEC" w14:textId="36B9D3ED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6452E303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14CEEB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5187E" w:rsidRPr="00615B4C" w14:paraId="6DEF7088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ADBDB88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1CA6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E644C" w14:textId="77777777" w:rsidR="0035187E" w:rsidRPr="009362B7" w:rsidRDefault="0035187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AAF20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D0750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E53BF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5187E" w:rsidRPr="00615B4C" w14:paraId="7BC3E822" w14:textId="77777777" w:rsidTr="006138E3">
        <w:trPr>
          <w:jc w:val="center"/>
        </w:trPr>
        <w:tc>
          <w:tcPr>
            <w:tcW w:w="1696" w:type="dxa"/>
            <w:vMerge w:val="restart"/>
            <w:vAlign w:val="center"/>
          </w:tcPr>
          <w:p w14:paraId="15BD0510" w14:textId="5A889B18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7E50C" w14:textId="3EB5B166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9AB39D" w14:textId="5B635BA9" w:rsidR="0035187E" w:rsidRPr="009362B7" w:rsidRDefault="0035187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132.55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E92EA2" w14:textId="0DC058C9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EB0D9" w14:textId="271ACA33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BBC53" w14:textId="77777777" w:rsidR="0035187E" w:rsidRDefault="0035187E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EC37749" w14:textId="2804A60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0ECA91F2" w14:textId="77777777" w:rsidTr="006138E3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5AD5E88" w14:textId="408122B9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05CC1" w14:textId="7D97A4F3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C30752" w14:textId="3D9FFE08" w:rsidR="0035187E" w:rsidRPr="009362B7" w:rsidRDefault="0035187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FC98E6" w14:textId="3DE14735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28DAB" w14:textId="06758EFB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AD4AD" w14:textId="77777777" w:rsidR="0035187E" w:rsidRDefault="0035187E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1D8191FE" w14:textId="3FBDD21B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6A03BDDF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0C4DAE22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E1131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6392C" w14:textId="77777777" w:rsidR="0035187E" w:rsidRPr="009362B7" w:rsidRDefault="0035187E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C4BEA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91E7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24F2A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2A02335F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2C97F60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5E7C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9551F" w14:textId="77777777" w:rsidR="0035187E" w:rsidRPr="009362B7" w:rsidRDefault="0035187E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356F6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BE6E6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5BCA1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17996E8" w14:textId="77777777" w:rsidR="00580C8F" w:rsidRDefault="00580C8F" w:rsidP="00580C8F"/>
    <w:p w14:paraId="209F227E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5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580C8F" w14:paraId="1E06ACEC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13FAF7F2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BBA8479" w14:textId="77777777" w:rsidTr="008E428D">
        <w:trPr>
          <w:jc w:val="center"/>
        </w:trPr>
        <w:tc>
          <w:tcPr>
            <w:tcW w:w="1696" w:type="dxa"/>
            <w:vAlign w:val="center"/>
          </w:tcPr>
          <w:p w14:paraId="0124A17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523F5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55F8C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034D00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1D037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19E5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8C558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99750D3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2D78DAA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699B41" w14:textId="0262B507" w:rsidR="00580C8F" w:rsidRPr="009362B7" w:rsidRDefault="00BE641B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75CAE1" w14:textId="1E5789B9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7F4F167" w14:textId="42677804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114.32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ADDEA31" w14:textId="2B8EA87C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E6E113F" w14:textId="6603C3BF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98879C" w14:textId="23CB6E5C" w:rsidR="00580C8F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</w:t>
            </w:r>
            <w:r w:rsidR="00075509">
              <w:rPr>
                <w:sz w:val="18"/>
                <w:lang w:eastAsia="zh-CN"/>
              </w:rPr>
              <w:t>5</w:t>
            </w:r>
            <w:r>
              <w:rPr>
                <w:sz w:val="18"/>
                <w:lang w:eastAsia="zh-CN"/>
              </w:rPr>
              <w:t xml:space="preserve"> dB</w:t>
            </w:r>
          </w:p>
        </w:tc>
      </w:tr>
      <w:tr w:rsidR="00A07E67" w:rsidRPr="00615B4C" w14:paraId="5549E934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4D0490E2" w14:textId="77777777" w:rsidR="00A07E67" w:rsidRDefault="00A07E67" w:rsidP="00A07E67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349687" w14:textId="77777777" w:rsidR="00A07E67" w:rsidRDefault="00A07E67" w:rsidP="00A07E67">
            <w:pPr>
              <w:widowControl w:val="0"/>
              <w:jc w:val="center"/>
            </w:pPr>
            <w:r>
              <w:t>Qcom</w:t>
            </w:r>
          </w:p>
          <w:p w14:paraId="43370CF6" w14:textId="427FB008" w:rsidR="00A07E67" w:rsidRPr="009362B7" w:rsidRDefault="00A07E67" w:rsidP="00A07E67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F9118F" w14:textId="3790F301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B236CC6" w14:textId="4EC74DDF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t>129.8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910A8E4" w14:textId="4F033C0D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156.9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2C1F2C" w14:textId="77777777" w:rsidR="00A07E67" w:rsidRPr="009362B7" w:rsidRDefault="00A07E67" w:rsidP="00A07E67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B4CDDA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07E67" w:rsidRPr="00615B4C" w14:paraId="732D7428" w14:textId="77777777" w:rsidTr="008E428D">
        <w:trPr>
          <w:jc w:val="center"/>
        </w:trPr>
        <w:tc>
          <w:tcPr>
            <w:tcW w:w="1696" w:type="dxa"/>
            <w:vMerge/>
          </w:tcPr>
          <w:p w14:paraId="0F8454E6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3A8F8" w14:textId="77777777" w:rsidR="00A07E67" w:rsidRDefault="00A07E67" w:rsidP="00A07E67">
            <w:pPr>
              <w:widowControl w:val="0"/>
              <w:jc w:val="center"/>
            </w:pPr>
            <w:r>
              <w:t>Qcom</w:t>
            </w:r>
          </w:p>
          <w:p w14:paraId="62B9A956" w14:textId="551621A9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22169" w14:textId="4D163BFE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87276" w14:textId="690852D1" w:rsidR="00A07E67" w:rsidRPr="009362B7" w:rsidRDefault="00A07E67" w:rsidP="00A07E67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C1758" w14:textId="7F5E0A11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87C30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10299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8422748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1CE14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0B0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08EB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EED7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823C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067D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BD2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B3B9BA4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1CE9F33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33FF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ADF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AA44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D8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7C5A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57F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E6C0E63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48CEC4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118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4CFA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E986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9686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63D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5702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E9E514E" w14:textId="77777777" w:rsidTr="008E428D">
        <w:trPr>
          <w:jc w:val="center"/>
        </w:trPr>
        <w:tc>
          <w:tcPr>
            <w:tcW w:w="1696" w:type="dxa"/>
            <w:vMerge/>
          </w:tcPr>
          <w:p w14:paraId="2270C8B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15C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5135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4408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C7D4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E8E1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CFF6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9D6B406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AA1FD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760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9859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5F78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4AB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77B4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107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079D735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4CC519C1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89EA43D" w14:textId="77777777" w:rsidTr="008E428D">
        <w:trPr>
          <w:jc w:val="center"/>
        </w:trPr>
        <w:tc>
          <w:tcPr>
            <w:tcW w:w="1696" w:type="dxa"/>
            <w:vAlign w:val="center"/>
          </w:tcPr>
          <w:p w14:paraId="1D41DAC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72EBE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D1783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7FE2B7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CD5DE9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3C89AA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E1A5B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9A48D3" w:rsidRPr="009362B7" w14:paraId="2A05A9DC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690F7453" w14:textId="77777777" w:rsidR="009A48D3" w:rsidRDefault="009A48D3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0EE8EE3" w14:textId="6DFA2C15" w:rsidR="009A48D3" w:rsidRPr="009362B7" w:rsidRDefault="009A48D3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EC622C" w14:textId="1587796A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97F054E" w14:textId="4EF1B025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8FB5A94" w14:textId="263391D9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135.54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DCEA00E" w14:textId="2863370C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D4FDE1" w14:textId="77777777" w:rsidR="009A48D3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0ADF0D16" w14:textId="1E1CA6F0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9A48D3" w:rsidRPr="009362B7" w14:paraId="4A3DFD51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36521E7C" w14:textId="77777777" w:rsidR="009A48D3" w:rsidRDefault="009A48D3" w:rsidP="008E428D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768526B" w14:textId="03559E35" w:rsidR="009A48D3" w:rsidRPr="009362B7" w:rsidRDefault="009A48D3" w:rsidP="008E428D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2E7E67" w14:textId="41595F71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AB423B7" w14:textId="741261B1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107.58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BCAE558" w14:textId="4B1DA0A9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135.68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1CD2DD9" w14:textId="666F7161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F3CE38" w14:textId="77777777" w:rsidR="009A48D3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57649F3E" w14:textId="333B226C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226FF" w:rsidRPr="009362B7" w14:paraId="78C4E83F" w14:textId="77777777" w:rsidTr="008E428D">
        <w:trPr>
          <w:jc w:val="center"/>
        </w:trPr>
        <w:tc>
          <w:tcPr>
            <w:tcW w:w="1696" w:type="dxa"/>
            <w:vMerge/>
          </w:tcPr>
          <w:p w14:paraId="472BE690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64062" w14:textId="77777777" w:rsidR="00B226FF" w:rsidRDefault="00B226FF" w:rsidP="00B226FF">
            <w:pPr>
              <w:widowControl w:val="0"/>
              <w:jc w:val="center"/>
            </w:pPr>
            <w:r>
              <w:t>Qcom</w:t>
            </w:r>
          </w:p>
          <w:p w14:paraId="7A390FDB" w14:textId="1CD0C313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233D3" w14:textId="0FD870B8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B1BD1" w14:textId="7D68FAE3" w:rsidR="00B226FF" w:rsidRPr="009362B7" w:rsidRDefault="00B226FF" w:rsidP="00B226FF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6E5A2" w14:textId="3F6DD193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159.9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46758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7F98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226FF" w:rsidRPr="009362B7" w14:paraId="69E7645B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50EA6CF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DB8A9" w14:textId="77777777" w:rsidR="00B226FF" w:rsidRDefault="00B226FF" w:rsidP="00B226FF">
            <w:pPr>
              <w:widowControl w:val="0"/>
              <w:jc w:val="center"/>
            </w:pPr>
            <w:r>
              <w:t>Qcom</w:t>
            </w:r>
          </w:p>
          <w:p w14:paraId="0E2218A9" w14:textId="70721770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8CD7B" w14:textId="63FA2131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FC977" w14:textId="0DD8383C" w:rsidR="00B226FF" w:rsidRPr="009362B7" w:rsidRDefault="00B226FF" w:rsidP="00B226FF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0B5A4" w14:textId="3AF20AB2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5457E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7E8B6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512E17C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6D01F9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C327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9A1B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E3EF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1DD1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AF1D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D0A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2C2E0D5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50613B8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63A1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00C4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2E96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14C2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2E99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8A1C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4858B54" w14:textId="77777777" w:rsidTr="008E428D">
        <w:trPr>
          <w:jc w:val="center"/>
        </w:trPr>
        <w:tc>
          <w:tcPr>
            <w:tcW w:w="1696" w:type="dxa"/>
            <w:vMerge/>
          </w:tcPr>
          <w:p w14:paraId="0937EBD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ECA1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5C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BD6A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6E81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273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52B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D9C0292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23F092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E1B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AD4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A300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10C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B1F7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1D02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CD7E573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751B8C07" w14:textId="77777777" w:rsidR="00580C8F" w:rsidRPr="009362B7" w:rsidRDefault="00580C8F" w:rsidP="008E428D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B5551BD" w14:textId="77777777" w:rsidTr="008E428D">
        <w:trPr>
          <w:jc w:val="center"/>
        </w:trPr>
        <w:tc>
          <w:tcPr>
            <w:tcW w:w="1696" w:type="dxa"/>
            <w:vAlign w:val="center"/>
          </w:tcPr>
          <w:p w14:paraId="418A3ED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98FA8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CFA04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A4577A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0CE93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5A98E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A88DD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33BF62EA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632D65B9" w14:textId="77777777" w:rsidR="00580C8F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A44E89" w14:textId="77777777" w:rsidR="00580C8F" w:rsidRPr="009362B7" w:rsidRDefault="00580C8F" w:rsidP="008E428D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65BFE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380BEF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D2BCC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446782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7C5B1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4371DE6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504271AA" w14:textId="77777777" w:rsidR="00580C8F" w:rsidRDefault="00580C8F" w:rsidP="008E428D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0F6B9D" w14:textId="77777777" w:rsidR="00580C8F" w:rsidRPr="009362B7" w:rsidRDefault="00580C8F" w:rsidP="008E428D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A02C3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DCE27E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8DEB46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2BB65D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3F29E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73559A6" w14:textId="77777777" w:rsidTr="008E428D">
        <w:trPr>
          <w:jc w:val="center"/>
        </w:trPr>
        <w:tc>
          <w:tcPr>
            <w:tcW w:w="1696" w:type="dxa"/>
            <w:vMerge/>
          </w:tcPr>
          <w:p w14:paraId="2182B3A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309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5BDB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B6EB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44C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611B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3C62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7B93198" w14:textId="77777777" w:rsidTr="008E428D">
        <w:trPr>
          <w:jc w:val="center"/>
        </w:trPr>
        <w:tc>
          <w:tcPr>
            <w:tcW w:w="1696" w:type="dxa"/>
            <w:vMerge/>
          </w:tcPr>
          <w:p w14:paraId="64BD17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4841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F6BD3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7C6C6D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FC725B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5FE776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37A4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B14A506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16B0831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A2C2C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1744E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26BC22D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A9298A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4F64D9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0BE31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86AA69B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620BE11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C84B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06A8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97A24C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DE141E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A923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D487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CA4B49A" w14:textId="77777777" w:rsidTr="008E428D">
        <w:trPr>
          <w:jc w:val="center"/>
        </w:trPr>
        <w:tc>
          <w:tcPr>
            <w:tcW w:w="1696" w:type="dxa"/>
            <w:vMerge/>
          </w:tcPr>
          <w:p w14:paraId="7E8647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796B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0FA76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6C951EA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FC535D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BAE94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88A81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7E72D66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5B1274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D870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1A0C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1196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95A7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0685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F94A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5AC5949E" w14:textId="77777777" w:rsidR="00580C8F" w:rsidRDefault="00580C8F" w:rsidP="00580C8F"/>
    <w:p w14:paraId="68E3672F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6</w:t>
      </w:r>
      <w:r w:rsidRPr="007368F9">
        <w:rPr>
          <w:rFonts w:hint="eastAsia"/>
        </w:rPr>
        <w:t xml:space="preserve">: </w:t>
      </w:r>
      <w:r>
        <w:t xml:space="preserve">PDCCH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7EF1F1FB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76FA649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15F5FA02" w14:textId="77777777" w:rsidTr="008E428D">
        <w:trPr>
          <w:jc w:val="center"/>
        </w:trPr>
        <w:tc>
          <w:tcPr>
            <w:tcW w:w="1696" w:type="dxa"/>
            <w:vAlign w:val="center"/>
          </w:tcPr>
          <w:p w14:paraId="22DD379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A9D2F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D0E983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F2F51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B21F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75BD8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38802D4D" w14:textId="77777777" w:rsidTr="008E428D">
        <w:trPr>
          <w:jc w:val="center"/>
        </w:trPr>
        <w:tc>
          <w:tcPr>
            <w:tcW w:w="1696" w:type="dxa"/>
            <w:vAlign w:val="center"/>
          </w:tcPr>
          <w:p w14:paraId="1884D726" w14:textId="7399ABAB" w:rsidR="00580C8F" w:rsidRDefault="00BE641B" w:rsidP="008E428D">
            <w:pPr>
              <w:widowControl w:val="0"/>
              <w:jc w:val="center"/>
            </w:pPr>
            <w:r>
              <w:lastRenderedPageBreak/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3E9E07" w14:textId="3E836864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41487C" w14:textId="255AC262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F86A400" w14:textId="19E04D55" w:rsidR="00580C8F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  <w:r>
              <w:rPr>
                <w:lang w:eastAsia="zh-CN"/>
              </w:rPr>
              <w:t>2.49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B4E5DA8" w14:textId="180A2CEE" w:rsidR="00580C8F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6BBEB6" w14:textId="09CA522D" w:rsidR="00580C8F" w:rsidRPr="009362B7" w:rsidRDefault="000026E6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C687D" w:rsidRPr="00615B4C" w14:paraId="7BAA17F7" w14:textId="77777777" w:rsidTr="008E428D">
        <w:trPr>
          <w:jc w:val="center"/>
        </w:trPr>
        <w:tc>
          <w:tcPr>
            <w:tcW w:w="1696" w:type="dxa"/>
            <w:vAlign w:val="center"/>
          </w:tcPr>
          <w:p w14:paraId="2856AD01" w14:textId="60719641" w:rsidR="004C687D" w:rsidRDefault="004C687D" w:rsidP="004C687D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37C486" w14:textId="009E29B0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7B1542" w14:textId="4EB1F1E5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AEB50E2" w14:textId="1B99B76F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132.6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08AA1A8" w14:textId="77777777" w:rsidR="004C687D" w:rsidRPr="009362B7" w:rsidRDefault="004C687D" w:rsidP="004C687D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1685C4E" w14:textId="77777777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A2A43F0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7665F2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D684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586F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692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51F5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FD3B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BAC3848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27D1EF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995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7189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7933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701D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E67A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B3AE671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F7F3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58D16173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DA745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0B7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A34B5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4F00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9021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1825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51C23" w:rsidRPr="00615B4C" w14:paraId="501375FD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73945490" w14:textId="500F916C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05B6" w14:textId="1A523816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0D217" w14:textId="2C2578FE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86DF5" w14:textId="3850C57E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F3349" w14:textId="0A525C4C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51E95" w14:textId="77777777" w:rsidR="00C51C23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6A1F5BD9" w14:textId="31831159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51C23" w:rsidRPr="00615B4C" w14:paraId="34B90EC3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5A242CE" w14:textId="7384A5EC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8ECA" w14:textId="76C08041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78677" w14:textId="348225DB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E6E14" w14:textId="3A15B49E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1D001" w14:textId="4CE0E1B1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4D86C" w14:textId="77777777" w:rsidR="00C51C23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2F358EEE" w14:textId="574F6859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5AED" w:rsidRPr="00615B4C" w14:paraId="204F12A4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A782190" w14:textId="2B7A927D" w:rsidR="006B5AED" w:rsidRPr="009362B7" w:rsidRDefault="006B5AED" w:rsidP="006B5AED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C592C" w14:textId="18528121" w:rsidR="006B5AED" w:rsidRPr="009362B7" w:rsidRDefault="006B5AED" w:rsidP="006B5AE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5A7E1" w14:textId="30309FEA" w:rsidR="006B5AED" w:rsidRPr="009362B7" w:rsidRDefault="006B5AED" w:rsidP="006B5AED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633BC" w14:textId="54738E14" w:rsidR="006B5AED" w:rsidRPr="009362B7" w:rsidRDefault="006B5AED" w:rsidP="006B5AE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B9AB2" w14:textId="77777777" w:rsidR="006B5AED" w:rsidRPr="009362B7" w:rsidRDefault="006B5AED" w:rsidP="006B5AE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A91FB" w14:textId="77777777" w:rsidR="006B5AED" w:rsidRPr="009362B7" w:rsidRDefault="006B5AED" w:rsidP="006B5AE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F5745BD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48AE9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A4CF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6F0A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BF3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C144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2490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9B72D4F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1B3B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42F3CF66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35219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7689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51865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87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C04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11B5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9C7D95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E68454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5E0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53AF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3441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6CDB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FA0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B5FB68E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2E8EF4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FBA5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BEBF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B56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E81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2929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B3EC883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EB22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77C3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428A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8B28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615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820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CFCBC5C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29F2F5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103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189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380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E19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DC6B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6D2EE82" w14:textId="77777777" w:rsidR="00580C8F" w:rsidRDefault="00580C8F" w:rsidP="00580C8F"/>
    <w:p w14:paraId="1514F04F" w14:textId="77777777" w:rsidR="00580C8F" w:rsidRDefault="00580C8F" w:rsidP="00580C8F"/>
    <w:p w14:paraId="5F53BC92" w14:textId="77777777" w:rsidR="00580C8F" w:rsidRDefault="00580C8F" w:rsidP="00580C8F">
      <w:pPr>
        <w:pStyle w:val="TH"/>
        <w:outlineLvl w:val="1"/>
        <w:rPr>
          <w:lang w:eastAsia="zh-CN"/>
        </w:rPr>
      </w:pPr>
      <w:r w:rsidRPr="007368F9">
        <w:t xml:space="preserve">Table </w:t>
      </w:r>
      <w:r>
        <w:t>2</w:t>
      </w:r>
      <w:r w:rsidRPr="007368F9">
        <w:t>-</w:t>
      </w:r>
      <w:r>
        <w:t>6a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 xml:space="preserve">of Msg.2 </w:t>
      </w:r>
      <w:r>
        <w:t xml:space="preserve">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10652FB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A761DE2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BD67E7E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4E40CF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D2543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EF6B9A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A3DCB9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B7F3A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F0A8C4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2B383D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6A4E976F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EBF6D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C5B945" w14:textId="185FC4C0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4C617A36" w14:textId="606D23DB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29A43E8" w14:textId="5A3FBAD6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32BF067" w14:textId="245F8B68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B26015" w14:textId="5641EEED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11CD61B" w14:textId="14F9AFC1" w:rsidR="00580C8F" w:rsidRPr="009362B7" w:rsidRDefault="0011370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580C8F" w:rsidRPr="00615B4C" w14:paraId="25C4462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145E0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692C07" w14:textId="3A77D3B6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9CB0CC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DB6922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11A3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FC5F42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3509C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2C53074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C3DE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0EF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E71FC7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E59B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378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800E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7110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FA01DA9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0B6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69C8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CA07AE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8CEC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2A69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D4B4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D3ED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31B750C8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C9EC3A5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47679" w14:textId="21DCA17A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01B83B" w14:textId="7FAAB19C" w:rsidR="00BE641B" w:rsidRPr="009362B7" w:rsidRDefault="00BE641B" w:rsidP="00BE641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572B9" w14:textId="526CA734" w:rsidR="00BE641B" w:rsidRPr="009362B7" w:rsidRDefault="00BE641B" w:rsidP="00BE641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EDB07" w14:textId="2D5767B5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581BF" w14:textId="0D326139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F4CEF" w14:textId="661FC18C" w:rsidR="00BE641B" w:rsidRPr="009362B7" w:rsidRDefault="0011370F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BE641B" w:rsidRPr="00615B4C" w14:paraId="5C9D747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A2C7F8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DE619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152B84B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D74F84E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6680E8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66C2372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D9873B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10D9995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89489B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31A34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012A10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77451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60C5D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5037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277C5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1F81BD67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D1B44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BC60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9A1CCB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F6E9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25E5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EE05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D1B6C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576F2058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4BD09D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EF9B8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A0EC3C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9DBD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3E7E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45B1C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4B5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4D787BC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38C4B5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F2D71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DF322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3BD70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73F2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F010E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844EA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638AA98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2317908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CE56C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FA3EF2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D942A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A0FA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8932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0C31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70B2255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5EE24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DB5F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F9AAB3C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7E2DB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6BF0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B56B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AAF40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9362B7" w14:paraId="00EA455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D4FFEAE" w14:textId="77777777" w:rsidR="00BE641B" w:rsidRPr="009362B7" w:rsidRDefault="00BE641B" w:rsidP="00BE641B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BE641B" w14:paraId="37A5880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672ABEA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3A0846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55C49B0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8399C4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AEA9DB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B6EC21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A8DA952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90A6C" w:rsidRPr="009362B7" w14:paraId="310F0EF3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4605B31" w14:textId="77777777" w:rsidR="00590A6C" w:rsidRPr="009362B7" w:rsidRDefault="00590A6C" w:rsidP="00BE641B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F976128" w14:textId="5438F315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4D772D1F" w14:textId="2AD0B5B8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00AE62F" w14:textId="52F315F8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D2D96CD" w14:textId="2DDB00A9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8FF2EE3" w14:textId="288A8859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0A2C931" w14:textId="77777777" w:rsidR="00590A6C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40B66A0B" w14:textId="200D1A2B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90A6C" w:rsidRPr="009362B7" w14:paraId="1534FC8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BD49C9" w14:textId="77777777" w:rsidR="00590A6C" w:rsidRPr="009362B7" w:rsidRDefault="00590A6C" w:rsidP="00BE641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C45EC3" w14:textId="0C0D0F86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1744843" w14:textId="0B04389F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50521FB" w14:textId="2531B75B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F58CBF" w14:textId="0803F26B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257140" w14:textId="627B3B68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625931" w14:textId="77777777" w:rsidR="00590A6C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02767361" w14:textId="1D045FC1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E641B" w:rsidRPr="009362B7" w14:paraId="6BE7918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C86192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F40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5C6AB02" w14:textId="77777777" w:rsidR="00BE641B" w:rsidRPr="009362B7" w:rsidRDefault="00BE641B" w:rsidP="00BE64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B311D" w14:textId="77777777" w:rsidR="00BE641B" w:rsidRPr="009362B7" w:rsidRDefault="00BE641B" w:rsidP="00BE64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7E0A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24C92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0638A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9362B7" w14:paraId="797FB523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7C80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2A86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213B07D" w14:textId="77777777" w:rsidR="00BE641B" w:rsidRPr="009362B7" w:rsidRDefault="00BE641B" w:rsidP="00BE64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69E46" w14:textId="77777777" w:rsidR="00BE641B" w:rsidRPr="009362B7" w:rsidRDefault="00BE641B" w:rsidP="00BE64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2CEB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1939A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879A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90A6C" w:rsidRPr="009362B7" w14:paraId="052D72D5" w14:textId="77777777" w:rsidTr="003F3AE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354E5C5" w14:textId="77777777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AFF7954" w14:textId="4AE80AAE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5DE5F4A" w14:textId="29ED5931" w:rsidR="00590A6C" w:rsidRPr="009362B7" w:rsidRDefault="00590A6C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A5036" w14:textId="11836959" w:rsidR="00590A6C" w:rsidRPr="009362B7" w:rsidRDefault="00590A6C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3CF2E" w14:textId="796D25D0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FEDF4" w14:textId="6B509C63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B5E52" w14:textId="77777777" w:rsidR="00590A6C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3DA8861A" w14:textId="7CCE4820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90A6C" w:rsidRPr="009362B7" w14:paraId="640D845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9B119F" w14:textId="77777777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FDC19" w14:textId="152EE816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AB9507" w14:textId="3EBE0521" w:rsidR="00590A6C" w:rsidRPr="009362B7" w:rsidRDefault="00590A6C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279A" w14:textId="1AD78E12" w:rsidR="00590A6C" w:rsidRPr="009362B7" w:rsidRDefault="00590A6C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914AA" w14:textId="5A71FC2A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A8FCF" w14:textId="61E3B6DD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6F3A0" w14:textId="77777777" w:rsidR="00590A6C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536BA7B4" w14:textId="697CEF6E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884AF9" w:rsidRPr="009362B7" w14:paraId="4F37FC4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9C247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1233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2217B75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9F5FF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F14D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FA12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6F4B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687D1ED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544A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75185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CBF4484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456B1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E9CD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4BEF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E430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75F5841A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31598D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45AE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C70F722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5C6AB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35693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D380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BD48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2F3CBD6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6D9CED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E199A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5D14DD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A3788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53F44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2CF908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FE8562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284C18D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83ADF9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A0DFD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7B87DE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C3846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BB29B3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53BA06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B856A4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341D188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A61B62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963CB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BA492B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9E87C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CC71D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538A2B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C8381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5A00C255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B43FAFE" w14:textId="77777777" w:rsidR="00884AF9" w:rsidRPr="009362B7" w:rsidRDefault="00884AF9" w:rsidP="00884AF9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884AF9" w14:paraId="766D0BE1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A2C0B78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C0FD92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24CC9100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E36100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0D1916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D8843E6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FA19F66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884AF9" w:rsidRPr="009362B7" w14:paraId="434CC718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06DB27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63950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565A2B87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C44B408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2BB768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CBE771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1EBEF6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0D771FE4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7EBAC8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D08D6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5ECDA745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296EFC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378E2A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F9D1B0F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923CCD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2F081A8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E0F2CF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DEAD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66D00F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8B1C2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81EF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7D79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7C11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3BE83DA4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F62D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0E21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2DDBD4E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44156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B5E95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8218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B99C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332A7D7E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791933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8BE1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31DC96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84AF9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0FC3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78D1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620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11FAFA1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1D0C6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71F67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30099A7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B77778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3288D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B92693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C09E09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3298DED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5A403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5F613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7215AE3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5A8A37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94B0E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053542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7CF310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04F8E7C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A9BD4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CEA76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9F9021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D321B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C1947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69866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255E9D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5D8D46CD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BE15F4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108B9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45C8228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E18CD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E5720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954EA9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9B8471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100BA37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FE21ED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C4BA1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4624353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193FB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AD273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AC55E2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B94EA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56F8972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8A6EE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CE9FD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7D6CCD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67DA78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D91BCB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B009E6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1CAAA6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18DDE0E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CB633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A9769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23666C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C10B7E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6CF9A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7B3685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B6D38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13099EF7" w14:textId="77777777" w:rsidR="00580C8F" w:rsidRDefault="00580C8F" w:rsidP="00580C8F"/>
    <w:p w14:paraId="7324212D" w14:textId="77777777" w:rsidR="00580C8F" w:rsidRDefault="00580C8F" w:rsidP="00580C8F"/>
    <w:p w14:paraId="4C19A512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7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0A31B042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0EDE88C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4EA2E7B3" w14:textId="77777777" w:rsidTr="008E428D">
        <w:trPr>
          <w:jc w:val="center"/>
        </w:trPr>
        <w:tc>
          <w:tcPr>
            <w:tcW w:w="1696" w:type="dxa"/>
            <w:vAlign w:val="center"/>
          </w:tcPr>
          <w:p w14:paraId="2F437A6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BC15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C8A91F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B0EFD9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9232E3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B011A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34B56726" w14:textId="77777777" w:rsidTr="008E428D">
        <w:trPr>
          <w:jc w:val="center"/>
        </w:trPr>
        <w:tc>
          <w:tcPr>
            <w:tcW w:w="1696" w:type="dxa"/>
            <w:vAlign w:val="center"/>
          </w:tcPr>
          <w:p w14:paraId="5A9F8D4D" w14:textId="53BD1D46" w:rsidR="00580C8F" w:rsidRDefault="00884AF9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FCA38E" w14:textId="266BC891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1B5D99" w14:textId="0CB2FD4F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E27659" w14:textId="52185BDD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139.81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6E2FDE9" w14:textId="2D6B6218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134.61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71C155" w14:textId="77777777" w:rsidR="00580C8F" w:rsidRDefault="008D07A7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</w:t>
            </w:r>
            <w:r w:rsidR="00884AF9">
              <w:rPr>
                <w:rFonts w:hint="eastAsia"/>
                <w:lang w:eastAsia="zh-CN"/>
              </w:rPr>
              <w:t xml:space="preserve"> for each hop</w:t>
            </w:r>
          </w:p>
          <w:p w14:paraId="2D33BBB9" w14:textId="20C7772F" w:rsidR="00590A6C" w:rsidRPr="009362B7" w:rsidRDefault="00590A6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D8582C" w:rsidRPr="00615B4C" w14:paraId="5EFA0CFF" w14:textId="77777777" w:rsidTr="008E428D">
        <w:trPr>
          <w:jc w:val="center"/>
        </w:trPr>
        <w:tc>
          <w:tcPr>
            <w:tcW w:w="1696" w:type="dxa"/>
            <w:vAlign w:val="center"/>
          </w:tcPr>
          <w:p w14:paraId="3C092061" w14:textId="77777777" w:rsidR="00D8582C" w:rsidRDefault="00D8582C" w:rsidP="00D8582C">
            <w:pPr>
              <w:widowControl w:val="0"/>
              <w:jc w:val="center"/>
            </w:pPr>
            <w:r>
              <w:t>Qcom</w:t>
            </w:r>
          </w:p>
          <w:p w14:paraId="2E42E676" w14:textId="452C106A" w:rsidR="00D8582C" w:rsidRDefault="00D8582C" w:rsidP="00D8582C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90058C" w14:textId="467E90EB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B31AD0A" w14:textId="008A5C1F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t>127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BC84906" w14:textId="56FCAF15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154.1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DA656B3" w14:textId="77777777" w:rsidR="00D8582C" w:rsidRPr="009362B7" w:rsidRDefault="00D8582C" w:rsidP="00D8582C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15903F7" w14:textId="77777777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8582C" w:rsidRPr="00615B4C" w14:paraId="07E08051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6D59DB6" w14:textId="77777777" w:rsidR="00D8582C" w:rsidRDefault="00D8582C" w:rsidP="00D8582C">
            <w:pPr>
              <w:widowControl w:val="0"/>
              <w:jc w:val="center"/>
            </w:pPr>
            <w:r>
              <w:t>Qcom</w:t>
            </w:r>
          </w:p>
          <w:p w14:paraId="39D16C8D" w14:textId="3C100F55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E35DD" w14:textId="4F28FCE8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5348E" w14:textId="727B1FA1" w:rsidR="00D8582C" w:rsidRPr="009362B7" w:rsidRDefault="00D8582C" w:rsidP="00D8582C">
            <w:pPr>
              <w:widowControl w:val="0"/>
              <w:jc w:val="center"/>
            </w:pPr>
            <w:r>
              <w:rPr>
                <w:lang w:eastAsia="zh-CN"/>
              </w:rP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DFA30" w14:textId="78794B09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3CBAB" w14:textId="77777777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93CDC" w14:textId="77777777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317BD4A0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AA76656" w14:textId="3F800505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DD2F4" w14:textId="2D4D79F1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288B9" w14:textId="104BE653" w:rsidR="0035187E" w:rsidRPr="009362B7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115.01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3EFE2" w14:textId="4ACFB47A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149.11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6804D" w14:textId="1D4B7A40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D9920" w14:textId="77777777" w:rsidR="0035187E" w:rsidRDefault="0035187E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864E396" w14:textId="0008637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5CAB3E0E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698BD83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5187E" w:rsidRPr="00615B4C" w14:paraId="5B3DE04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078757B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FB3B9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E70FC" w14:textId="77777777" w:rsidR="0035187E" w:rsidRPr="009362B7" w:rsidRDefault="0035187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156E8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FB036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7EEB9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5187E" w:rsidRPr="00615B4C" w14:paraId="756F50CA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6FD22962" w14:textId="5FA2E1F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A7EC6" w14:textId="31B1328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E5A9B" w14:textId="517A2785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6BCB5" w14:textId="65FF58E2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138.69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241C6" w14:textId="539F9E38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575B5" w14:textId="77777777" w:rsidR="0035187E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O2I</w:t>
            </w:r>
          </w:p>
          <w:p w14:paraId="24F2107D" w14:textId="7FC16682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35187E" w:rsidRPr="00615B4C" w14:paraId="7906D64B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A7B5D3A" w14:textId="73BCEDE0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4600B" w14:textId="05DE07C9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58E5E" w14:textId="3B498D74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3761A" w14:textId="56BF896B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138.72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6A800" w14:textId="105C1999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12BAB" w14:textId="77777777" w:rsidR="0035187E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O2O</w:t>
            </w:r>
          </w:p>
          <w:p w14:paraId="05B7D8DA" w14:textId="342529F8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8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35187E" w:rsidRPr="00615B4C" w14:paraId="051D29B3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CB40486" w14:textId="77777777" w:rsidR="0035187E" w:rsidRDefault="0035187E" w:rsidP="00093057">
            <w:pPr>
              <w:widowControl w:val="0"/>
              <w:jc w:val="center"/>
            </w:pPr>
            <w:r>
              <w:lastRenderedPageBreak/>
              <w:t>Qcom</w:t>
            </w:r>
          </w:p>
          <w:p w14:paraId="1657F6CE" w14:textId="211E8D88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4048B" w14:textId="2C284FD5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F1BD0" w14:textId="218B656A" w:rsidR="0035187E" w:rsidRPr="009362B7" w:rsidRDefault="0035187E" w:rsidP="00093057">
            <w:pPr>
              <w:widowControl w:val="0"/>
              <w:jc w:val="center"/>
            </w:pPr>
            <w:r>
              <w:t>127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AFA2A" w14:textId="7BBE4E79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157.1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C03FD" w14:textId="77777777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1B583" w14:textId="77777777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5945D60F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ED57649" w14:textId="77777777" w:rsidR="0035187E" w:rsidRDefault="0035187E" w:rsidP="00093057">
            <w:pPr>
              <w:widowControl w:val="0"/>
              <w:jc w:val="center"/>
            </w:pPr>
            <w:r>
              <w:t>Qcom</w:t>
            </w:r>
          </w:p>
          <w:p w14:paraId="4AD579F7" w14:textId="6E27B1F2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4CC92" w14:textId="03E2928B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90710" w14:textId="261C9B44" w:rsidR="0035187E" w:rsidRPr="009362B7" w:rsidRDefault="0035187E" w:rsidP="00093057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09468" w14:textId="327D3F18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17F8" w14:textId="77777777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67C28" w14:textId="77777777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75070D02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EE49185" w14:textId="1BE090C9" w:rsidR="0035187E" w:rsidRDefault="0035187E" w:rsidP="0035187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F8F9B" w14:textId="111F4052" w:rsidR="0035187E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5038D" w14:textId="76F34055" w:rsidR="0035187E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614AF" w14:textId="6CF80612" w:rsidR="0035187E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45CF4" w14:textId="020DD0DC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2462F" w14:textId="77777777" w:rsidR="0035187E" w:rsidRDefault="0035187E" w:rsidP="0035187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57F059D" w14:textId="431B771B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3D3AA70A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A8AEFAD" w14:textId="0FB52539" w:rsidR="0035187E" w:rsidRDefault="0035187E" w:rsidP="0035187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938B" w14:textId="3361AA17" w:rsidR="0035187E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1138" w14:textId="44C6F88A" w:rsidR="0035187E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73D06" w14:textId="2039AB37" w:rsidR="0035187E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D0B6A" w14:textId="5F6A11BA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707FB" w14:textId="77777777" w:rsidR="0035187E" w:rsidRDefault="0035187E" w:rsidP="0035187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F8BB20E" w14:textId="7139E1E0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7EA6FD58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31DAE2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5187E" w:rsidRPr="00615B4C" w14:paraId="0A94F32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75212BA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549DA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F19B2" w14:textId="77777777" w:rsidR="0035187E" w:rsidRPr="009362B7" w:rsidRDefault="0035187E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991EA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F8617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7F027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5187E" w:rsidRPr="00615B4C" w14:paraId="21EB04F6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F417AC9" w14:textId="4FB2E2AF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03368" w14:textId="1CAF3A14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0F413" w14:textId="0953D754" w:rsidR="0035187E" w:rsidRPr="009362B7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047D6" w14:textId="70785E9F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0826E" w14:textId="54D2E0F0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C35AC" w14:textId="77777777" w:rsidR="0035187E" w:rsidRDefault="0035187E" w:rsidP="0035187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8989DD0" w14:textId="2473E333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730BA8F2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02A2762" w14:textId="02F81550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5C885" w14:textId="02564F4B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A8210" w14:textId="442CB0B0" w:rsidR="0035187E" w:rsidRPr="009362B7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C8172" w14:textId="01832282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EBFE4" w14:textId="1ECF8781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E3523" w14:textId="77777777" w:rsidR="0035187E" w:rsidRDefault="0035187E" w:rsidP="0035187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F5460A0" w14:textId="5C993374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1F5520F4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215D4F6A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C66F5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897D" w14:textId="77777777" w:rsidR="0035187E" w:rsidRPr="009362B7" w:rsidRDefault="0035187E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5B01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0D9A0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9CC09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2BA13613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FDE0683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C8936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8AA3F" w14:textId="77777777" w:rsidR="0035187E" w:rsidRPr="009362B7" w:rsidRDefault="0035187E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7ED42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C38F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C22D6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62A43192" w14:textId="77777777" w:rsidR="00580C8F" w:rsidRDefault="00580C8F" w:rsidP="00580C8F"/>
    <w:p w14:paraId="500E907F" w14:textId="77777777" w:rsidR="00580C8F" w:rsidRDefault="00580C8F" w:rsidP="00580C8F"/>
    <w:p w14:paraId="59CA2589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8</w:t>
      </w:r>
      <w:r w:rsidRPr="007368F9">
        <w:rPr>
          <w:rFonts w:hint="eastAsia"/>
        </w:rPr>
        <w:t xml:space="preserve">: </w:t>
      </w:r>
      <w:r>
        <w:t xml:space="preserve">PDSCH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4658B250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3B0EEAF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C82FEDF" w14:textId="77777777" w:rsidTr="008E428D">
        <w:trPr>
          <w:jc w:val="center"/>
        </w:trPr>
        <w:tc>
          <w:tcPr>
            <w:tcW w:w="1696" w:type="dxa"/>
            <w:vAlign w:val="center"/>
          </w:tcPr>
          <w:p w14:paraId="53BD83D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770A8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DC6EF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89A700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7C84BC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0F001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6C7A3B29" w14:textId="77777777" w:rsidTr="008E428D">
        <w:trPr>
          <w:jc w:val="center"/>
        </w:trPr>
        <w:tc>
          <w:tcPr>
            <w:tcW w:w="1696" w:type="dxa"/>
            <w:vAlign w:val="center"/>
          </w:tcPr>
          <w:p w14:paraId="1878714E" w14:textId="42838370" w:rsidR="00580C8F" w:rsidRDefault="00884AF9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9F6AF7" w14:textId="164B5D57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D77753" w14:textId="0FAA3023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096CB7" w14:textId="788E5E2D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132.03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9C7FD9" w14:textId="47D69170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DB8F15" w14:textId="77777777" w:rsidR="00580C8F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</w:t>
            </w:r>
          </w:p>
          <w:p w14:paraId="54E190BB" w14:textId="152C2F0E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751248" w:rsidRPr="00615B4C" w14:paraId="2FCF64C6" w14:textId="77777777" w:rsidTr="008E428D">
        <w:trPr>
          <w:jc w:val="center"/>
        </w:trPr>
        <w:tc>
          <w:tcPr>
            <w:tcW w:w="1696" w:type="dxa"/>
            <w:vAlign w:val="center"/>
          </w:tcPr>
          <w:p w14:paraId="283C7CF2" w14:textId="13D268B9" w:rsidR="00751248" w:rsidRDefault="00751248" w:rsidP="00751248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921CDE" w14:textId="0A084386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6A3908" w14:textId="7A1315A3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t>114.7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1AAD38" w14:textId="493203A1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129.8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73F17E" w14:textId="77777777" w:rsidR="00751248" w:rsidRPr="009362B7" w:rsidRDefault="00751248" w:rsidP="00751248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60458CC" w14:textId="1EC2033E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580C8F" w:rsidRPr="00615B4C" w14:paraId="63F7CB7E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259D18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7FA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0799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4EE2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0D0F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C7CA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967ED3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446880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D33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FC59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B5C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A2AE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D8C9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25C06F9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04988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1281439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F84646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DD86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3DEB5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37FD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B92B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8B1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366B2" w:rsidRPr="00615B4C" w14:paraId="59419D93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040B0D57" w14:textId="74323D83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B8465" w14:textId="7D236381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2DC99" w14:textId="237B6771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5C57A" w14:textId="62BEC165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151.7</w:t>
            </w:r>
            <w:r>
              <w:rPr>
                <w:lang w:eastAsia="zh-CN"/>
              </w:rPr>
              <w:t>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5C8BE" w14:textId="1F2C8CCA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122.39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E078F" w14:textId="77777777" w:rsidR="005366B2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O2I</w:t>
            </w:r>
          </w:p>
          <w:p w14:paraId="6452D852" w14:textId="5984F1BB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366B2" w:rsidRPr="00615B4C" w14:paraId="12B97A61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546FDCC" w14:textId="46E2B4FB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35C71" w14:textId="2773BC96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E3303" w14:textId="01116C2D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125.79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803BB" w14:textId="51DDBAC1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410B3" w14:textId="7FDDB5CB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136.96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0452" w14:textId="77777777" w:rsidR="005366B2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O2O</w:t>
            </w:r>
          </w:p>
          <w:p w14:paraId="58716EEE" w14:textId="610E8D49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3E3485" w:rsidRPr="00615B4C" w14:paraId="73B65461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988D83" w14:textId="5A00B944" w:rsidR="003E3485" w:rsidRPr="009362B7" w:rsidRDefault="003E3485" w:rsidP="003E3485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D639" w14:textId="68D04070" w:rsidR="003E3485" w:rsidRPr="009362B7" w:rsidRDefault="003E3485" w:rsidP="003E348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-6.1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C1776" w14:textId="1845079E" w:rsidR="003E3485" w:rsidRPr="009362B7" w:rsidRDefault="003E3485" w:rsidP="003E3485">
            <w:pPr>
              <w:widowControl w:val="0"/>
              <w:jc w:val="center"/>
            </w:pPr>
            <w:r>
              <w:t>133.1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CB9AC" w14:textId="2B4206B3" w:rsidR="003E3485" w:rsidRPr="009362B7" w:rsidRDefault="003E3485" w:rsidP="003E348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D0FA" w14:textId="77777777" w:rsidR="003E3485" w:rsidRPr="009362B7" w:rsidRDefault="003E3485" w:rsidP="003E348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CEA54" w14:textId="1F07D3C0" w:rsidR="003E3485" w:rsidRPr="009362B7" w:rsidRDefault="003E3485" w:rsidP="003E348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580C8F" w:rsidRPr="00615B4C" w14:paraId="1C467957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4D012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1113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DFE0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6982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8BD2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73F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704E298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A9B15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1DB181CE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175BD7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1FBF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CBB27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4A16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FFAC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82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6B2E519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DCD83E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A9E2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2C29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10FE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CB97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4A15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48F312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AFDA0B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A8A0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E25C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B369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9A1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684B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C4D4CD5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45CC3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365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A6B1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C1B1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910B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3D70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CF67F2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C897C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884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B2E9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6742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3BF3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BB9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77818B6" w14:textId="77777777" w:rsidR="00580C8F" w:rsidRDefault="00580C8F" w:rsidP="00580C8F"/>
    <w:p w14:paraId="5558E465" w14:textId="77777777" w:rsidR="00580C8F" w:rsidRDefault="00580C8F" w:rsidP="00580C8F">
      <w:pPr>
        <w:pStyle w:val="TH"/>
        <w:outlineLvl w:val="1"/>
        <w:rPr>
          <w:lang w:eastAsia="zh-CN"/>
        </w:rPr>
      </w:pPr>
      <w:r>
        <w:t>[</w:t>
      </w:r>
      <w:r w:rsidRPr="007368F9">
        <w:t xml:space="preserve">Table </w:t>
      </w:r>
      <w:r>
        <w:t>2</w:t>
      </w:r>
      <w:r w:rsidRPr="007368F9">
        <w:t>-</w:t>
      </w:r>
      <w:r>
        <w:t>8a</w:t>
      </w:r>
      <w:r w:rsidRPr="007368F9">
        <w:rPr>
          <w:rFonts w:hint="eastAsia"/>
        </w:rPr>
        <w:t>:</w:t>
      </w:r>
      <w:r>
        <w:t xml:space="preserve"> </w:t>
      </w:r>
      <w:r>
        <w:rPr>
          <w:lang w:eastAsia="zh-CN"/>
        </w:rPr>
        <w:t>PDSCH with HARQ-ACK for Msg.4</w:t>
      </w:r>
      <w:r>
        <w:t xml:space="preserve">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5A7C86F5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E3ECE48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F7D851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65246E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78282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5AA08D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720CB7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02A34A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339D4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D256AC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00E1A2D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D67C3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CEB6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6531E8E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C095D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426F7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BA1D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0369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326021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B2FDAE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EDCBD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EB239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61F08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555B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AFFC3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16B0E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A091D8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29E81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AAB9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56119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D446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674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7A7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1ED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942C480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ED0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C2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AF162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278A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BF41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EEF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C3AA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C25D05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179464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AF61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0F2BA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A0C4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576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B781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B714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DB102E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1B582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52AE6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DF8DD5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50104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D8D13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83A157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7575D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E47F3F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C8F79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0158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BD5DD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DA7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E25B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AAE3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0C5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7057297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82C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8FF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EE0C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D8B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E0E8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9F3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A08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A41A00C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70A0C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2D4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A6B91E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8335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58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AE7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F162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D624CA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A5CA1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6DD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2AB54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B3D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5628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17D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2DB4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C9CA04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F23FF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563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AC6634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B6D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808A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1D8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59FB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3D0936C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D55C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7D8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B2D3D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04D2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DCCF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88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A10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9B597AD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3B45F36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15A69EFD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688816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8C65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03E293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BEDCA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23875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20C404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B0A4FD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22E24882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2E1140" w14:textId="77777777" w:rsidR="00580C8F" w:rsidRPr="009362B7" w:rsidRDefault="00580C8F" w:rsidP="008E428D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5886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6D34D26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E779A0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5D8A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A505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C6136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A31613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0455A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56CA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7B1B9B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2F2A4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75BC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CCC0F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1133DA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BAA286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6C9A7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E5B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CBB87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FEED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9960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C625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512A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9A42D44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D2A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D1A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A51EB1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4BAC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E53F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6EA6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ACDC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5E2EC19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A6986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6804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53268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954D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7BEF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657F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A68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F0A260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881EF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108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E9BA50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771F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BB17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457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452D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181CA7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615E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699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5E5EB0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5995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8BB3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2AB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7D4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9709A6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2178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E0C2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176351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F71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AEBE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7D0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877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CA8AD8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E0E6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F08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FEAFFB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0D1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D1FD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C72C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CCC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2D5D78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14FD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54276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45780FD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0506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DE849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34D412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CA74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378BE1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BB13A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EE39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52852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FD8D7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828E5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4086F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2BC0E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696CAA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209D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5151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AA6F76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26E7E5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F0B6F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4A86E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CA73B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D5BCE60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1EA1CB4" w14:textId="77777777" w:rsidR="00580C8F" w:rsidRPr="009362B7" w:rsidRDefault="00580C8F" w:rsidP="008E428D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182CAC3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609206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2DD07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3A40B8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5BE64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9E2BA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DFC804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AD2E87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138696CB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4D7A06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19B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0D1D246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09D0C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D9AD1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755EEB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B331B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5F2E5B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53996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30CBF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1A0DFB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56ADB8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74712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125DE5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4CF0B5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6D0ACD9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6486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7F1A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11F8F0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EF22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DCB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37E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DBD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1FB33F2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3AEC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455F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8F1D5F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B4A3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AEAC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CF8F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98B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F4E2BCD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D04A7F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CEC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2EF2EB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FB41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CA42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174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35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3A848F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4F33D0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7807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1C6DBA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E491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B9FE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D6821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D8F12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DF977C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04503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8582E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6FBB19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D9716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E0846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44A3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453CD5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BF97C1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7583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51467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A0973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ADB77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E63A76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019A7C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3457DD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285077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D19936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39DB7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5BA4814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FF50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B136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8602F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2D2F8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A797B8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7B32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579C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6D21EB3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49856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490AEE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D924A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03489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1272A2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183D2E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3F26A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6BBF3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369D2A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C369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CAB628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5EF87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63A13D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882FE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A334D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D2F20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01AC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56ADA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B515CB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B5E283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4D16C4D7" w14:textId="77777777" w:rsidR="00580C8F" w:rsidRDefault="00580C8F" w:rsidP="00580C8F"/>
    <w:p w14:paraId="7D8A415F" w14:textId="77777777" w:rsidR="00580C8F" w:rsidRDefault="00580C8F" w:rsidP="00580C8F"/>
    <w:p w14:paraId="3BFACE7A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9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05CF6CD5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1FCFE6A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5A2B508A" w14:textId="77777777" w:rsidTr="008E428D">
        <w:trPr>
          <w:jc w:val="center"/>
        </w:trPr>
        <w:tc>
          <w:tcPr>
            <w:tcW w:w="1696" w:type="dxa"/>
            <w:vAlign w:val="center"/>
          </w:tcPr>
          <w:p w14:paraId="018EDFA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26CCF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918AD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287B2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AD0BC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D5690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0C7FD279" w14:textId="77777777" w:rsidTr="008E428D">
        <w:trPr>
          <w:jc w:val="center"/>
        </w:trPr>
        <w:tc>
          <w:tcPr>
            <w:tcW w:w="1696" w:type="dxa"/>
            <w:vAlign w:val="center"/>
          </w:tcPr>
          <w:p w14:paraId="4ABDA8E8" w14:textId="0D5EAA41" w:rsidR="00580C8F" w:rsidRDefault="00884AF9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059FE6" w14:textId="1AB4CB1E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7D42FAC" w14:textId="3CB249F4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35894A" w14:textId="25FD5EAA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AE0B161" w14:textId="1F3B49E7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01936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77D8B" w:rsidRPr="00615B4C" w14:paraId="64A3946F" w14:textId="77777777" w:rsidTr="008E428D">
        <w:trPr>
          <w:jc w:val="center"/>
        </w:trPr>
        <w:tc>
          <w:tcPr>
            <w:tcW w:w="1696" w:type="dxa"/>
            <w:vAlign w:val="center"/>
          </w:tcPr>
          <w:p w14:paraId="1EBA2475" w14:textId="3E83F01D" w:rsidR="00077D8B" w:rsidRDefault="00077D8B" w:rsidP="00077D8B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154E54" w14:textId="669F5A81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A6AE4B3" w14:textId="0A5FFC21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1D48E5A" w14:textId="1F583BBB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138.6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65FF0A" w14:textId="77777777" w:rsidR="00077D8B" w:rsidRPr="009362B7" w:rsidRDefault="00077D8B" w:rsidP="00077D8B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DF6157F" w14:textId="77777777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764B23BB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282445B" w14:textId="1E7454F5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55B1" w14:textId="6FEC0268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519E1" w14:textId="4C2553F4" w:rsidR="0035187E" w:rsidRPr="009362B7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E9784" w14:textId="4F12A15D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7876E" w14:textId="18C551F1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161.31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54644" w14:textId="77777777" w:rsidR="0035187E" w:rsidRDefault="0035187E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A93770E" w14:textId="4AC595FD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5D3FBD1E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BA6C05C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E53FB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86D66" w14:textId="77777777" w:rsidR="0035187E" w:rsidRPr="009362B7" w:rsidRDefault="0035187E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991C9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A9A8C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7AE20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4D623297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470A47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5187E" w:rsidRPr="00615B4C" w14:paraId="6C3DA93D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B3B9ACE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EA368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FAD10" w14:textId="77777777" w:rsidR="0035187E" w:rsidRPr="009362B7" w:rsidRDefault="0035187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F2850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A5550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7A62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5187E" w:rsidRPr="00615B4C" w14:paraId="271E969E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14927429" w14:textId="3E94B9AA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F0B0E" w14:textId="66631992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800D7" w14:textId="2F12EC31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4E909" w14:textId="3FAFD203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CC933" w14:textId="3D4A99F6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F7594" w14:textId="40D18BC2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</w:tc>
      </w:tr>
      <w:tr w:rsidR="0035187E" w:rsidRPr="00615B4C" w14:paraId="66B6080C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B84FBF2" w14:textId="41EB6758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256DF" w14:textId="4BFFF0F3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B6854" w14:textId="29E2E00B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E24A7" w14:textId="509BDEC5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0CEBF" w14:textId="7A35043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83214" w14:textId="6EEAA2FC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</w:tc>
      </w:tr>
      <w:tr w:rsidR="0035187E" w:rsidRPr="00615B4C" w14:paraId="32FF2FEA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5FABF1" w14:textId="0214C321" w:rsidR="0035187E" w:rsidRPr="009362B7" w:rsidRDefault="0035187E" w:rsidP="004F1CD9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438DC" w14:textId="718E8920" w:rsidR="0035187E" w:rsidRPr="009362B7" w:rsidRDefault="0035187E" w:rsidP="004F1C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61096" w14:textId="042F7D0D" w:rsidR="0035187E" w:rsidRPr="009362B7" w:rsidRDefault="0035187E" w:rsidP="004F1CD9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71AF7" w14:textId="2CDD1FD5" w:rsidR="0035187E" w:rsidRPr="009362B7" w:rsidRDefault="0035187E" w:rsidP="004F1C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158.1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252B8" w14:textId="77777777" w:rsidR="0035187E" w:rsidRPr="009362B7" w:rsidRDefault="0035187E" w:rsidP="004F1C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C2047" w14:textId="77777777" w:rsidR="0035187E" w:rsidRPr="009362B7" w:rsidRDefault="0035187E" w:rsidP="004F1C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00921915" w14:textId="77777777" w:rsidTr="0035187E">
        <w:trPr>
          <w:jc w:val="center"/>
        </w:trPr>
        <w:tc>
          <w:tcPr>
            <w:tcW w:w="1696" w:type="dxa"/>
            <w:vMerge w:val="restart"/>
            <w:vAlign w:val="center"/>
          </w:tcPr>
          <w:p w14:paraId="02DE020C" w14:textId="43EB1459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13844" w14:textId="336017C8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83B22" w14:textId="087D1140" w:rsidR="0035187E" w:rsidRPr="009362B7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15B32" w14:textId="410B8391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70D2" w14:textId="71C317CE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53AA3" w14:textId="77777777" w:rsidR="0035187E" w:rsidRDefault="0035187E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298F23E" w14:textId="00576259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5217512C" w14:textId="77777777" w:rsidTr="0035187E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AA3B517" w14:textId="52998FB2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6EA0E" w14:textId="38B6194F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DE57E" w14:textId="3CF5D067" w:rsidR="0035187E" w:rsidRPr="009362B7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9D469" w14:textId="3D48DE0E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69E7A" w14:textId="2F7B825F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554B3" w14:textId="77777777" w:rsidR="0035187E" w:rsidRDefault="0035187E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0A5AA276" w14:textId="6ECF16DD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3ED4A342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FD8E4F6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5187E" w:rsidRPr="00615B4C" w14:paraId="58F85FD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E8803F3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C6D79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09FE3" w14:textId="77777777" w:rsidR="0035187E" w:rsidRPr="009362B7" w:rsidRDefault="0035187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294A4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D34DC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1E197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3706E" w:rsidRPr="00615B4C" w14:paraId="3E637BF2" w14:textId="77777777" w:rsidTr="006138E3">
        <w:trPr>
          <w:jc w:val="center"/>
        </w:trPr>
        <w:tc>
          <w:tcPr>
            <w:tcW w:w="1696" w:type="dxa"/>
            <w:vMerge w:val="restart"/>
            <w:vAlign w:val="center"/>
          </w:tcPr>
          <w:p w14:paraId="4B823417" w14:textId="019EDA17" w:rsidR="0023706E" w:rsidRPr="009362B7" w:rsidRDefault="0023706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546E5" w14:textId="43ECC1B8" w:rsidR="0023706E" w:rsidRPr="009362B7" w:rsidRDefault="0023706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DB8A7" w14:textId="6CD0875C" w:rsidR="0023706E" w:rsidRPr="009362B7" w:rsidRDefault="0023706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1A302" w14:textId="16E5B442" w:rsidR="0023706E" w:rsidRPr="009362B7" w:rsidRDefault="0023706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72A04" w14:textId="054107BF" w:rsidR="0023706E" w:rsidRPr="009362B7" w:rsidRDefault="0023706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2CD9B" w14:textId="77777777" w:rsidR="0023706E" w:rsidRDefault="0023706E" w:rsidP="0035187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CA3AE53" w14:textId="74267505" w:rsidR="0023706E" w:rsidRPr="009362B7" w:rsidRDefault="0023706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3706E" w:rsidRPr="00615B4C" w14:paraId="7929AB27" w14:textId="77777777" w:rsidTr="0035187E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996CBEF" w14:textId="3B9D0E6E" w:rsidR="0023706E" w:rsidRPr="009362B7" w:rsidRDefault="0023706E" w:rsidP="0035187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A3B34" w14:textId="3188CC0E" w:rsidR="0023706E" w:rsidRPr="009362B7" w:rsidRDefault="0023706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E409C" w14:textId="680906E8" w:rsidR="0023706E" w:rsidRPr="009362B7" w:rsidRDefault="0023706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1914B" w14:textId="3D5AD99C" w:rsidR="0023706E" w:rsidRPr="009362B7" w:rsidRDefault="0023706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F9E05" w14:textId="615AFBA7" w:rsidR="0023706E" w:rsidRPr="009362B7" w:rsidRDefault="0023706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2888" w14:textId="77777777" w:rsidR="0023706E" w:rsidRDefault="0023706E" w:rsidP="0035187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8AE135C" w14:textId="7BA0D4B3" w:rsidR="0023706E" w:rsidRPr="009362B7" w:rsidRDefault="0023706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78CAFE0C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E97E53D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288E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AFCB" w14:textId="77777777" w:rsidR="0035187E" w:rsidRPr="009362B7" w:rsidRDefault="0035187E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6E147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D352A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D53F8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5A1319FA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E8111F7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AF118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000AE" w14:textId="77777777" w:rsidR="0035187E" w:rsidRPr="009362B7" w:rsidRDefault="0035187E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00AF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FB82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AA46F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29D87BFD" w14:textId="77777777" w:rsidR="00580C8F" w:rsidRDefault="00580C8F" w:rsidP="00580C8F"/>
    <w:p w14:paraId="71196F86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10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43F39C6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7D866FB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898C0DC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3C3E09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8B5A5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915AE0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C1DD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61B98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F16F95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F681FC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7E35CEE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72B73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E92C89" w14:textId="5F3A8044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145E5ECF" w14:textId="08B45FA7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-1.79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367F947" w14:textId="1AE85430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106.87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6D2D69C" w14:textId="611CFB69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133.47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17FF2E5" w14:textId="294EEA7F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495F4F6" w14:textId="6C484849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727A23" w:rsidRPr="00615B4C" w14:paraId="49C17E1B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70EEF3" w14:textId="77777777" w:rsidR="00727A23" w:rsidRPr="009362B7" w:rsidRDefault="00727A23" w:rsidP="00727A23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8BCDFA" w14:textId="01B50A35" w:rsidR="00727A23" w:rsidRPr="009362B7" w:rsidRDefault="00727A23" w:rsidP="00727A23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323" w:type="dxa"/>
          </w:tcPr>
          <w:p w14:paraId="5169A04C" w14:textId="19553CFE" w:rsidR="00727A23" w:rsidRPr="009362B7" w:rsidRDefault="00727A23" w:rsidP="00727A23">
            <w:pPr>
              <w:widowControl w:val="0"/>
              <w:jc w:val="center"/>
              <w:rPr>
                <w:lang w:eastAsia="zh-CN"/>
              </w:rPr>
            </w:pPr>
            <w:r>
              <w:t>-3.5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C377174" w14:textId="7611966B" w:rsidR="00727A23" w:rsidRPr="009362B7" w:rsidRDefault="00727A23" w:rsidP="00727A23">
            <w:pPr>
              <w:widowControl w:val="0"/>
              <w:jc w:val="center"/>
              <w:rPr>
                <w:lang w:eastAsia="zh-CN"/>
              </w:rPr>
            </w:pPr>
            <w:r>
              <w:t>113.5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0853EB" w14:textId="1BC475EB" w:rsidR="00727A23" w:rsidRPr="009362B7" w:rsidRDefault="00727A23" w:rsidP="00727A2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134.6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88843FA" w14:textId="77777777" w:rsidR="00727A23" w:rsidRPr="009362B7" w:rsidRDefault="00727A23" w:rsidP="00727A23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EA48CFC" w14:textId="5AEC7357" w:rsidR="00727A23" w:rsidRPr="009362B7" w:rsidRDefault="00727A23" w:rsidP="00727A2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35187E" w:rsidRPr="00615B4C" w14:paraId="334A3B3F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0FB47E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C01B8" w14:textId="4946E7EF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E2AAF4E" w14:textId="403C87CD" w:rsidR="0035187E" w:rsidRPr="009362B7" w:rsidRDefault="0035187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943DC4" w14:textId="6D32A45A" w:rsidR="0035187E" w:rsidRPr="009362B7" w:rsidRDefault="0035187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125.77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1280EA" w14:textId="4AD80B9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158.85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85C76" w14:textId="5D410268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157.16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FF155" w14:textId="2206413A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35187E" w:rsidRPr="00615B4C" w14:paraId="1DC80496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FB2FB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231E1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D1077C1" w14:textId="77777777" w:rsidR="0035187E" w:rsidRPr="009362B7" w:rsidRDefault="0035187E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EF9FD" w14:textId="77777777" w:rsidR="0035187E" w:rsidRPr="009362B7" w:rsidRDefault="0035187E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90E58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7F89E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9BD82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18439E03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D64B899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A91B6" w14:textId="599DA23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C84BB92" w14:textId="470D7083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CC2AF" w14:textId="4CB7ABDA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563C0" w14:textId="684DB8A1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0B515" w14:textId="286F8C4F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FDBE5" w14:textId="169591FF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35187E" w:rsidRPr="00615B4C" w14:paraId="2B100DFA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1186F1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72D20C" w14:textId="258A988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1BF0F200" w14:textId="510A4311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-0.45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580A319" w14:textId="11BBBCB8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124.66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2FDB94B" w14:textId="6A4394A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BA4976" w14:textId="3DAA417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156.05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7A11E30" w14:textId="479DCBDE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35187E" w:rsidRPr="00615B4C" w14:paraId="645036A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F4F0EF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BD4BE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AD67A6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E10FE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E90E7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9C356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796C8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506DDC0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D366C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DCF4F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576F020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6E11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593DC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61F5C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DEE5A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15C37252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19F7AAC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1E8CE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BD1C3F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18F02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7E557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61B7E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96A6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02E1C6E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6056E29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FE17B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E59E33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E3296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75F2A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A8A59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A6C19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6DD77D2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98AB97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B9C9F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4454B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33DAA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1807E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B4488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0D852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44859308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855CB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041DC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5B6B2B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B06B8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DA03A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8C211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9B65A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1AD54AAF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36668F4" w14:textId="77777777" w:rsidR="0035187E" w:rsidRPr="009362B7" w:rsidRDefault="0035187E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5187E" w14:paraId="5B987BB4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39EE096" w14:textId="77777777" w:rsidR="0035187E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1A9923" w14:textId="77777777" w:rsidR="0035187E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7471817E" w14:textId="77777777" w:rsidR="0035187E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181BE4E" w14:textId="77777777" w:rsidR="0035187E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6E7B32" w14:textId="77777777" w:rsidR="0035187E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79043C" w14:textId="77777777" w:rsidR="0035187E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3A427D2" w14:textId="77777777" w:rsidR="0035187E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5187E" w:rsidRPr="009362B7" w14:paraId="63194005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3CE8F1F" w14:textId="77777777" w:rsidR="0035187E" w:rsidRPr="009362B7" w:rsidRDefault="0035187E" w:rsidP="008E428D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6554CDD" w14:textId="5AE44B0E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31728165" w14:textId="76E62003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-2.09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DAC1A2" w14:textId="24F1679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123.47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431156" w14:textId="60AC1D2B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EFCCD89" w14:textId="0434676B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127.15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365CA93" w14:textId="1733E6D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35187E" w:rsidRPr="009362B7" w14:paraId="4AE70ED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B9D8C1" w14:textId="77777777" w:rsidR="0035187E" w:rsidRPr="009362B7" w:rsidRDefault="0035187E" w:rsidP="008E428D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BD5542" w14:textId="3D2B0465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87C8318" w14:textId="136A2E4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BDF972" w14:textId="672658AD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217806C" w14:textId="21793181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156.06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AA6B2BD" w14:textId="6988C2FA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823A7BF" w14:textId="6576B9F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35187E" w:rsidRPr="009362B7" w14:paraId="7CFE126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D325B9A" w14:textId="77777777" w:rsidR="0035187E" w:rsidRPr="009362B7" w:rsidRDefault="0035187E" w:rsidP="00F1330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0ED93" w14:textId="2D09D408" w:rsidR="0035187E" w:rsidRPr="009362B7" w:rsidRDefault="0035187E" w:rsidP="00F13306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8D6F6F2" w14:textId="6D18134A" w:rsidR="0035187E" w:rsidRPr="009362B7" w:rsidRDefault="0035187E" w:rsidP="00F13306">
            <w:pPr>
              <w:widowControl w:val="0"/>
              <w:jc w:val="center"/>
            </w:pPr>
            <w:r>
              <w:t>-4.5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C73E2" w14:textId="4FA8FCA9" w:rsidR="0035187E" w:rsidRPr="009362B7" w:rsidRDefault="0035187E" w:rsidP="00F13306">
            <w:pPr>
              <w:widowControl w:val="0"/>
              <w:jc w:val="center"/>
            </w:pPr>
            <w:r>
              <w:t>131.5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69A5E" w14:textId="20F1C620" w:rsidR="0035187E" w:rsidRPr="009362B7" w:rsidRDefault="0035187E" w:rsidP="00F1330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CC5F7" w14:textId="77777777" w:rsidR="0035187E" w:rsidRPr="009362B7" w:rsidRDefault="0035187E" w:rsidP="00F1330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368F4" w14:textId="764A6E39" w:rsidR="0035187E" w:rsidRPr="009362B7" w:rsidRDefault="0035187E" w:rsidP="00F1330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35187E" w:rsidRPr="009362B7" w14:paraId="311C9AC5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1521B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7BAF565" w14:textId="00FC306A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A64F8F6" w14:textId="442032FF" w:rsidR="0035187E" w:rsidRPr="009362B7" w:rsidRDefault="0035187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AFC3F7" w14:textId="22514724" w:rsidR="0035187E" w:rsidRPr="009362B7" w:rsidRDefault="0035187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124.29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FDC953" w14:textId="2322F623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160.38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152E3" w14:textId="0F497030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5B139" w14:textId="0F61A241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35187E" w:rsidRPr="009362B7" w14:paraId="5B73FA73" w14:textId="77777777" w:rsidTr="006138E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A3B1C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A9816" w14:textId="49F6370C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CB941A8" w14:textId="4DEEDB23" w:rsidR="0035187E" w:rsidRPr="009362B7" w:rsidRDefault="0035187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18B6AD" w14:textId="5F59B843" w:rsidR="0035187E" w:rsidRPr="009362B7" w:rsidRDefault="0035187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24F339" w14:textId="0FFEC76C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3AC84" w14:textId="3C352EFC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E49DA" w14:textId="5F584E9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35187E" w:rsidRPr="009362B7" w14:paraId="22CC7EDD" w14:textId="77777777" w:rsidTr="003F3AE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16A40D9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4469108" w14:textId="61A22440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236D5B2" w14:textId="71F14BA8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0D5D1" w14:textId="23A5BC92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7B00F" w14:textId="55050794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9F01C" w14:textId="021B30B1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D5902" w14:textId="39921BD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35187E" w:rsidRPr="009362B7" w14:paraId="109961AB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2BB5A9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D1EA" w14:textId="3542D1A9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A55B65A" w14:textId="025B53C0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8B50" w14:textId="240F2A9C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A5633" w14:textId="750D0C0B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D013" w14:textId="338D0411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142.02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031F6" w14:textId="6EBC4DE9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35187E" w:rsidRPr="009362B7" w14:paraId="6846D0F5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44928B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CB6CBE4" w14:textId="5A7EC8A9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BB8CB2A" w14:textId="29FC44CE" w:rsidR="0035187E" w:rsidRPr="009362B7" w:rsidRDefault="0035187E" w:rsidP="002653A5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56BBDD" w14:textId="4DE85A8B" w:rsidR="0035187E" w:rsidRPr="009362B7" w:rsidRDefault="0035187E" w:rsidP="002653A5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71CA33" w14:textId="65E659D0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6FA37" w14:textId="5110802A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127.76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9FB35" w14:textId="0111B1EA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35187E" w:rsidRPr="009362B7" w14:paraId="631A30D5" w14:textId="77777777" w:rsidTr="006138E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B2364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A2BF" w14:textId="48B4C3F4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5855720" w14:textId="07425DD0" w:rsidR="0035187E" w:rsidRPr="009362B7" w:rsidRDefault="0035187E" w:rsidP="002653A5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6C2304" w14:textId="18159B44" w:rsidR="0035187E" w:rsidRPr="009362B7" w:rsidRDefault="0035187E" w:rsidP="002653A5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8839BA" w14:textId="0FF23F5C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B7648" w14:textId="5B75585E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5563D" w14:textId="3FCBE939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35187E" w:rsidRPr="009362B7" w14:paraId="1218C08D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ED050F0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E072B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D25B963" w14:textId="77777777" w:rsidR="0035187E" w:rsidRPr="009362B7" w:rsidRDefault="0035187E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5F0B8" w14:textId="77777777" w:rsidR="0035187E" w:rsidRPr="009362B7" w:rsidRDefault="0035187E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8FF3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F0D3C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B73DD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51E305C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9F9DD7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7718EC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4C03EB14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D5E33D5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F75CDA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B1F54D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1C9092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7F2123C4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D61B435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4B13F7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349EC34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F7824B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4E7DBE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53ABDA9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98ADBDB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551577A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6613C9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11C9FB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D7E725B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F5F48A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4B2FFB1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207ED91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5317300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67222D1A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39B47E7" w14:textId="77777777" w:rsidR="0035187E" w:rsidRPr="009362B7" w:rsidRDefault="0035187E" w:rsidP="002653A5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5187E" w14:paraId="1624201C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5292387" w14:textId="77777777" w:rsidR="0035187E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44A6CB" w14:textId="77777777" w:rsidR="0035187E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02BF8ECB" w14:textId="77777777" w:rsidR="0035187E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9D5BB72" w14:textId="77777777" w:rsidR="0035187E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84B2A5" w14:textId="77777777" w:rsidR="0035187E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C6578B" w14:textId="77777777" w:rsidR="0035187E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196AD5" w14:textId="77777777" w:rsidR="0035187E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5187E" w:rsidRPr="009362B7" w14:paraId="46E08275" w14:textId="77777777" w:rsidTr="006138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2F08487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018E4EA" w14:textId="378CB4DD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3612D5DA" w14:textId="36243341" w:rsidR="0035187E" w:rsidRPr="009362B7" w:rsidRDefault="0035187E" w:rsidP="002653A5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BA2EBCF" w14:textId="25CF1517" w:rsidR="0035187E" w:rsidRPr="009362B7" w:rsidRDefault="0035187E" w:rsidP="002653A5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43D0EFD" w14:textId="1468C9FB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574A886" w14:textId="1319659F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771E163" w14:textId="505C4A85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35187E" w:rsidRPr="009362B7" w14:paraId="237A6D8E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F9A722" w14:textId="77777777" w:rsidR="0035187E" w:rsidRPr="009362B7" w:rsidRDefault="0035187E" w:rsidP="002653A5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8D9B04" w14:textId="6E539CE4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C80D63A" w14:textId="4EED6E5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5A72685" w14:textId="05AEE968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87D7FAD" w14:textId="223D008B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97F501" w14:textId="194A8C18" w:rsidR="0035187E" w:rsidRPr="009362B7" w:rsidRDefault="0035187E" w:rsidP="002653A5">
            <w:pPr>
              <w:widowControl w:val="0"/>
              <w:jc w:val="center"/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D9EE316" w14:textId="5BED4604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35187E" w:rsidRPr="009362B7" w14:paraId="769373B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C99AA8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EF01B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08E03D0" w14:textId="77777777" w:rsidR="0035187E" w:rsidRPr="009362B7" w:rsidRDefault="0035187E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531C2" w14:textId="77777777" w:rsidR="0035187E" w:rsidRPr="009362B7" w:rsidRDefault="0035187E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2A83B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CC796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18B8D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33975BB3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A347B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C0ACF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475C8D" w14:textId="77777777" w:rsidR="0035187E" w:rsidRPr="009362B7" w:rsidRDefault="0035187E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64D49" w14:textId="77777777" w:rsidR="0035187E" w:rsidRPr="009362B7" w:rsidRDefault="0035187E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FCEF8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3FE0C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5F93D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171D500F" w14:textId="77777777" w:rsidTr="006138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0A5A0E4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1A33E0" w14:textId="08C0A641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1450B89" w14:textId="0844B711" w:rsidR="0035187E" w:rsidRPr="009362B7" w:rsidRDefault="0035187E" w:rsidP="002653A5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D88E05" w14:textId="4F2FB388" w:rsidR="0035187E" w:rsidRPr="009362B7" w:rsidRDefault="0035187E" w:rsidP="002653A5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CD040D" w14:textId="7407569F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11CF8" w14:textId="58931961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14EEB" w14:textId="1E41959A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35187E" w:rsidRPr="009362B7" w14:paraId="4A42DDDB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951C40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569A40F" w14:textId="5CE63E16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0C7A100" w14:textId="0F33A3E2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57856C3" w14:textId="4B22DA69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4A567E8" w14:textId="1321C8A9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900CCA" w14:textId="121BBF0F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9479598" w14:textId="4D7D56C0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35187E" w:rsidRPr="009362B7" w14:paraId="7229F2C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245FB4C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C632D4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B98CCE7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F99B3F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5C5BE37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E1F276A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C37C269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2D143CA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E52FAA8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66D45F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3EE3C71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91A586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87E3C9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B3A9B9F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70D125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3F67D822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C66AB33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C2C502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100C8C69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7351D7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1779B2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A4A4A4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14CEE89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700B463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DDB6C71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DBE798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0508311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BC0FCA4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A8F4C5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DC3178F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6BBBA9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3D64AC8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90B31E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3486B2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F206428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AF385C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511F592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D0694D8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088DBCB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45D4C8E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3A755A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B4E925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A60F60D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CC20BF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1118EE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8F61842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40D85D9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F2CDF94" w14:textId="77777777" w:rsidR="00580C8F" w:rsidRDefault="00580C8F" w:rsidP="00580C8F"/>
    <w:p w14:paraId="21ECD865" w14:textId="77777777" w:rsidR="00580C8F" w:rsidRDefault="00580C8F" w:rsidP="00022269"/>
    <w:sectPr w:rsidR="00580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1C658" w14:textId="77777777" w:rsidR="00C56C03" w:rsidRDefault="00C56C03" w:rsidP="006B434F">
      <w:pPr>
        <w:spacing w:after="0"/>
      </w:pPr>
      <w:r>
        <w:separator/>
      </w:r>
    </w:p>
  </w:endnote>
  <w:endnote w:type="continuationSeparator" w:id="0">
    <w:p w14:paraId="54089F43" w14:textId="77777777" w:rsidR="00C56C03" w:rsidRDefault="00C56C03" w:rsidP="006B43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01752" w14:textId="77777777" w:rsidR="00C56C03" w:rsidRDefault="00C56C03" w:rsidP="006B434F">
      <w:pPr>
        <w:spacing w:after="0"/>
      </w:pPr>
      <w:r>
        <w:separator/>
      </w:r>
    </w:p>
  </w:footnote>
  <w:footnote w:type="continuationSeparator" w:id="0">
    <w:p w14:paraId="53C27B31" w14:textId="77777777" w:rsidR="00C56C03" w:rsidRDefault="00C56C03" w:rsidP="006B43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00084"/>
    <w:multiLevelType w:val="hybridMultilevel"/>
    <w:tmpl w:val="D8F4C44A"/>
    <w:lvl w:ilvl="0" w:tplc="9E640AE8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BCE"/>
    <w:rsid w:val="000026E6"/>
    <w:rsid w:val="00006B53"/>
    <w:rsid w:val="00022269"/>
    <w:rsid w:val="00025D71"/>
    <w:rsid w:val="00027906"/>
    <w:rsid w:val="00036BB0"/>
    <w:rsid w:val="0005575C"/>
    <w:rsid w:val="00071A2A"/>
    <w:rsid w:val="00073BE1"/>
    <w:rsid w:val="00075509"/>
    <w:rsid w:val="00077D8B"/>
    <w:rsid w:val="0008286F"/>
    <w:rsid w:val="00082D86"/>
    <w:rsid w:val="000841B6"/>
    <w:rsid w:val="00091A4A"/>
    <w:rsid w:val="00092CCA"/>
    <w:rsid w:val="00093057"/>
    <w:rsid w:val="000A075C"/>
    <w:rsid w:val="000B14F2"/>
    <w:rsid w:val="000C12DA"/>
    <w:rsid w:val="000E2C06"/>
    <w:rsid w:val="00102931"/>
    <w:rsid w:val="00111DB2"/>
    <w:rsid w:val="00112F65"/>
    <w:rsid w:val="0011370F"/>
    <w:rsid w:val="001226D7"/>
    <w:rsid w:val="00123AAE"/>
    <w:rsid w:val="00153DB7"/>
    <w:rsid w:val="0016131D"/>
    <w:rsid w:val="001712DC"/>
    <w:rsid w:val="00181300"/>
    <w:rsid w:val="00182106"/>
    <w:rsid w:val="00185FC7"/>
    <w:rsid w:val="00193093"/>
    <w:rsid w:val="001A709D"/>
    <w:rsid w:val="001B151D"/>
    <w:rsid w:val="001D2C78"/>
    <w:rsid w:val="001D324D"/>
    <w:rsid w:val="001E2708"/>
    <w:rsid w:val="001E74EA"/>
    <w:rsid w:val="001F58F3"/>
    <w:rsid w:val="001F6074"/>
    <w:rsid w:val="00205AC1"/>
    <w:rsid w:val="00210379"/>
    <w:rsid w:val="00210C10"/>
    <w:rsid w:val="00214C7C"/>
    <w:rsid w:val="0021525E"/>
    <w:rsid w:val="002348C8"/>
    <w:rsid w:val="00236074"/>
    <w:rsid w:val="0023706E"/>
    <w:rsid w:val="002538EB"/>
    <w:rsid w:val="002653A5"/>
    <w:rsid w:val="002655C6"/>
    <w:rsid w:val="00270C86"/>
    <w:rsid w:val="00270E41"/>
    <w:rsid w:val="002A2243"/>
    <w:rsid w:val="002A6DEA"/>
    <w:rsid w:val="002B7375"/>
    <w:rsid w:val="002C613A"/>
    <w:rsid w:val="002D650A"/>
    <w:rsid w:val="002E05D2"/>
    <w:rsid w:val="002E6812"/>
    <w:rsid w:val="002F6584"/>
    <w:rsid w:val="00310845"/>
    <w:rsid w:val="00320B0A"/>
    <w:rsid w:val="003214B8"/>
    <w:rsid w:val="00324489"/>
    <w:rsid w:val="0032688E"/>
    <w:rsid w:val="003319D1"/>
    <w:rsid w:val="0033211D"/>
    <w:rsid w:val="003334F6"/>
    <w:rsid w:val="00333E34"/>
    <w:rsid w:val="00337611"/>
    <w:rsid w:val="0035187E"/>
    <w:rsid w:val="003573CE"/>
    <w:rsid w:val="00387A4D"/>
    <w:rsid w:val="00390D36"/>
    <w:rsid w:val="003A1DD5"/>
    <w:rsid w:val="003B1774"/>
    <w:rsid w:val="003B1C91"/>
    <w:rsid w:val="003B1D0E"/>
    <w:rsid w:val="003B77EB"/>
    <w:rsid w:val="003C1034"/>
    <w:rsid w:val="003D465A"/>
    <w:rsid w:val="003E3485"/>
    <w:rsid w:val="003E5679"/>
    <w:rsid w:val="003F0814"/>
    <w:rsid w:val="003F134B"/>
    <w:rsid w:val="003F3AE2"/>
    <w:rsid w:val="004015D8"/>
    <w:rsid w:val="00407B0B"/>
    <w:rsid w:val="0041213E"/>
    <w:rsid w:val="004240C0"/>
    <w:rsid w:val="004248EE"/>
    <w:rsid w:val="00425FFD"/>
    <w:rsid w:val="00432AF5"/>
    <w:rsid w:val="00432D50"/>
    <w:rsid w:val="00434CF2"/>
    <w:rsid w:val="00440420"/>
    <w:rsid w:val="004419C8"/>
    <w:rsid w:val="00443BA5"/>
    <w:rsid w:val="0044483E"/>
    <w:rsid w:val="00447573"/>
    <w:rsid w:val="00456B67"/>
    <w:rsid w:val="0047436B"/>
    <w:rsid w:val="00486307"/>
    <w:rsid w:val="00486A42"/>
    <w:rsid w:val="004964D1"/>
    <w:rsid w:val="004C01F6"/>
    <w:rsid w:val="004C1B5F"/>
    <w:rsid w:val="004C2E42"/>
    <w:rsid w:val="004C687D"/>
    <w:rsid w:val="004D1883"/>
    <w:rsid w:val="004D6AA5"/>
    <w:rsid w:val="004E27FB"/>
    <w:rsid w:val="004E3D91"/>
    <w:rsid w:val="004F154C"/>
    <w:rsid w:val="004F1968"/>
    <w:rsid w:val="004F1CD9"/>
    <w:rsid w:val="005021B2"/>
    <w:rsid w:val="005054C9"/>
    <w:rsid w:val="00510517"/>
    <w:rsid w:val="005107B5"/>
    <w:rsid w:val="00513D26"/>
    <w:rsid w:val="00516550"/>
    <w:rsid w:val="00520849"/>
    <w:rsid w:val="0053057C"/>
    <w:rsid w:val="0053241F"/>
    <w:rsid w:val="00533168"/>
    <w:rsid w:val="005366B2"/>
    <w:rsid w:val="005431E8"/>
    <w:rsid w:val="005461E4"/>
    <w:rsid w:val="005551E9"/>
    <w:rsid w:val="00557033"/>
    <w:rsid w:val="005746C9"/>
    <w:rsid w:val="00576EE1"/>
    <w:rsid w:val="00577332"/>
    <w:rsid w:val="00580AAF"/>
    <w:rsid w:val="00580C8F"/>
    <w:rsid w:val="00590A6C"/>
    <w:rsid w:val="00595041"/>
    <w:rsid w:val="005950CC"/>
    <w:rsid w:val="005A0901"/>
    <w:rsid w:val="005A471B"/>
    <w:rsid w:val="005B0E30"/>
    <w:rsid w:val="005B180B"/>
    <w:rsid w:val="005C7977"/>
    <w:rsid w:val="005E3DB6"/>
    <w:rsid w:val="00604E00"/>
    <w:rsid w:val="006138E3"/>
    <w:rsid w:val="00623A2A"/>
    <w:rsid w:val="00626901"/>
    <w:rsid w:val="006270DD"/>
    <w:rsid w:val="00630F82"/>
    <w:rsid w:val="00632851"/>
    <w:rsid w:val="00633BAE"/>
    <w:rsid w:val="00643639"/>
    <w:rsid w:val="0064535A"/>
    <w:rsid w:val="00645BB9"/>
    <w:rsid w:val="00654B6B"/>
    <w:rsid w:val="00655AC6"/>
    <w:rsid w:val="006560B5"/>
    <w:rsid w:val="00663061"/>
    <w:rsid w:val="00667BD7"/>
    <w:rsid w:val="00673843"/>
    <w:rsid w:val="006739D1"/>
    <w:rsid w:val="00677B94"/>
    <w:rsid w:val="00687BDE"/>
    <w:rsid w:val="00687FF7"/>
    <w:rsid w:val="006909BD"/>
    <w:rsid w:val="0069312B"/>
    <w:rsid w:val="00695779"/>
    <w:rsid w:val="0069612D"/>
    <w:rsid w:val="0069621F"/>
    <w:rsid w:val="006A1B85"/>
    <w:rsid w:val="006B434F"/>
    <w:rsid w:val="006B445C"/>
    <w:rsid w:val="006B4505"/>
    <w:rsid w:val="006B5AED"/>
    <w:rsid w:val="006C273F"/>
    <w:rsid w:val="006E36EE"/>
    <w:rsid w:val="006E3CF3"/>
    <w:rsid w:val="006F7B7C"/>
    <w:rsid w:val="007072AF"/>
    <w:rsid w:val="0071448C"/>
    <w:rsid w:val="007155ED"/>
    <w:rsid w:val="00727A23"/>
    <w:rsid w:val="00732D9A"/>
    <w:rsid w:val="007332B6"/>
    <w:rsid w:val="00733675"/>
    <w:rsid w:val="00751248"/>
    <w:rsid w:val="00753EB6"/>
    <w:rsid w:val="00755D48"/>
    <w:rsid w:val="00762562"/>
    <w:rsid w:val="007766E8"/>
    <w:rsid w:val="00777132"/>
    <w:rsid w:val="00777B0B"/>
    <w:rsid w:val="00780F80"/>
    <w:rsid w:val="00781740"/>
    <w:rsid w:val="00781FED"/>
    <w:rsid w:val="007927BD"/>
    <w:rsid w:val="007A3A92"/>
    <w:rsid w:val="007A3AC1"/>
    <w:rsid w:val="007B21C7"/>
    <w:rsid w:val="007B3DF0"/>
    <w:rsid w:val="007D7796"/>
    <w:rsid w:val="007E104F"/>
    <w:rsid w:val="007E57BD"/>
    <w:rsid w:val="008027BE"/>
    <w:rsid w:val="00816811"/>
    <w:rsid w:val="00823AC9"/>
    <w:rsid w:val="00844324"/>
    <w:rsid w:val="008479D0"/>
    <w:rsid w:val="00854B12"/>
    <w:rsid w:val="00867A3E"/>
    <w:rsid w:val="00884AF9"/>
    <w:rsid w:val="00886B45"/>
    <w:rsid w:val="00892D18"/>
    <w:rsid w:val="00895034"/>
    <w:rsid w:val="008A7FB6"/>
    <w:rsid w:val="008B7D77"/>
    <w:rsid w:val="008C760D"/>
    <w:rsid w:val="008C7DC1"/>
    <w:rsid w:val="008D07A7"/>
    <w:rsid w:val="008D711F"/>
    <w:rsid w:val="008E428D"/>
    <w:rsid w:val="008E4D8D"/>
    <w:rsid w:val="008F617E"/>
    <w:rsid w:val="009013F6"/>
    <w:rsid w:val="00925132"/>
    <w:rsid w:val="00925356"/>
    <w:rsid w:val="00933508"/>
    <w:rsid w:val="00933E7A"/>
    <w:rsid w:val="00950895"/>
    <w:rsid w:val="00952473"/>
    <w:rsid w:val="00982BCE"/>
    <w:rsid w:val="009A2263"/>
    <w:rsid w:val="009A2F73"/>
    <w:rsid w:val="009A48D3"/>
    <w:rsid w:val="009B282F"/>
    <w:rsid w:val="009B3D74"/>
    <w:rsid w:val="009C2D7C"/>
    <w:rsid w:val="009E1C1F"/>
    <w:rsid w:val="009F286B"/>
    <w:rsid w:val="009F64D9"/>
    <w:rsid w:val="009F6788"/>
    <w:rsid w:val="00A07E67"/>
    <w:rsid w:val="00A35A2D"/>
    <w:rsid w:val="00A3607B"/>
    <w:rsid w:val="00A368DE"/>
    <w:rsid w:val="00A45E46"/>
    <w:rsid w:val="00A529FF"/>
    <w:rsid w:val="00A62277"/>
    <w:rsid w:val="00A6384C"/>
    <w:rsid w:val="00A75BD0"/>
    <w:rsid w:val="00AA6AF5"/>
    <w:rsid w:val="00AB292E"/>
    <w:rsid w:val="00AB6502"/>
    <w:rsid w:val="00AB7BF9"/>
    <w:rsid w:val="00AB7E37"/>
    <w:rsid w:val="00AC2113"/>
    <w:rsid w:val="00AD62C8"/>
    <w:rsid w:val="00AF64E5"/>
    <w:rsid w:val="00AF6765"/>
    <w:rsid w:val="00B06CC2"/>
    <w:rsid w:val="00B226FF"/>
    <w:rsid w:val="00B30DA1"/>
    <w:rsid w:val="00B32C64"/>
    <w:rsid w:val="00B42BCA"/>
    <w:rsid w:val="00B45C9E"/>
    <w:rsid w:val="00B5082D"/>
    <w:rsid w:val="00B60620"/>
    <w:rsid w:val="00B63758"/>
    <w:rsid w:val="00B657FE"/>
    <w:rsid w:val="00B65E04"/>
    <w:rsid w:val="00B67911"/>
    <w:rsid w:val="00B72B68"/>
    <w:rsid w:val="00B7379C"/>
    <w:rsid w:val="00B76081"/>
    <w:rsid w:val="00B9497B"/>
    <w:rsid w:val="00B959EF"/>
    <w:rsid w:val="00BA0D12"/>
    <w:rsid w:val="00BA2E0A"/>
    <w:rsid w:val="00BA5E2A"/>
    <w:rsid w:val="00BB0A3A"/>
    <w:rsid w:val="00BC23DD"/>
    <w:rsid w:val="00BC243A"/>
    <w:rsid w:val="00BC2477"/>
    <w:rsid w:val="00BC6B1C"/>
    <w:rsid w:val="00BD2B8A"/>
    <w:rsid w:val="00BE3935"/>
    <w:rsid w:val="00BE5A88"/>
    <w:rsid w:val="00BE641B"/>
    <w:rsid w:val="00BE64B6"/>
    <w:rsid w:val="00C12794"/>
    <w:rsid w:val="00C20E5C"/>
    <w:rsid w:val="00C3299D"/>
    <w:rsid w:val="00C352D6"/>
    <w:rsid w:val="00C37FA7"/>
    <w:rsid w:val="00C51C23"/>
    <w:rsid w:val="00C51D0C"/>
    <w:rsid w:val="00C550CA"/>
    <w:rsid w:val="00C56C03"/>
    <w:rsid w:val="00C63FE5"/>
    <w:rsid w:val="00C74841"/>
    <w:rsid w:val="00C75303"/>
    <w:rsid w:val="00C86E0A"/>
    <w:rsid w:val="00CA1271"/>
    <w:rsid w:val="00CB3193"/>
    <w:rsid w:val="00CB3CFE"/>
    <w:rsid w:val="00D05118"/>
    <w:rsid w:val="00D05614"/>
    <w:rsid w:val="00D060C4"/>
    <w:rsid w:val="00D07826"/>
    <w:rsid w:val="00D1093D"/>
    <w:rsid w:val="00D265FA"/>
    <w:rsid w:val="00D26788"/>
    <w:rsid w:val="00D30DF0"/>
    <w:rsid w:val="00D334AD"/>
    <w:rsid w:val="00D55FB5"/>
    <w:rsid w:val="00D6649B"/>
    <w:rsid w:val="00D667AA"/>
    <w:rsid w:val="00D7257C"/>
    <w:rsid w:val="00D770BF"/>
    <w:rsid w:val="00D774F2"/>
    <w:rsid w:val="00D8023D"/>
    <w:rsid w:val="00D83A79"/>
    <w:rsid w:val="00D83D9D"/>
    <w:rsid w:val="00D8582C"/>
    <w:rsid w:val="00D90C61"/>
    <w:rsid w:val="00DA06FD"/>
    <w:rsid w:val="00DA3075"/>
    <w:rsid w:val="00DC6D64"/>
    <w:rsid w:val="00DD39F4"/>
    <w:rsid w:val="00DE47D6"/>
    <w:rsid w:val="00DE5607"/>
    <w:rsid w:val="00DF05CB"/>
    <w:rsid w:val="00DF449D"/>
    <w:rsid w:val="00E11C82"/>
    <w:rsid w:val="00E23CA9"/>
    <w:rsid w:val="00E265DC"/>
    <w:rsid w:val="00E32875"/>
    <w:rsid w:val="00E36672"/>
    <w:rsid w:val="00E460B6"/>
    <w:rsid w:val="00E51F17"/>
    <w:rsid w:val="00E557CC"/>
    <w:rsid w:val="00E73AF0"/>
    <w:rsid w:val="00E74706"/>
    <w:rsid w:val="00E85206"/>
    <w:rsid w:val="00E95A36"/>
    <w:rsid w:val="00EA0DD9"/>
    <w:rsid w:val="00EB2D1E"/>
    <w:rsid w:val="00EB41EF"/>
    <w:rsid w:val="00EB7D57"/>
    <w:rsid w:val="00ED0B02"/>
    <w:rsid w:val="00ED48DA"/>
    <w:rsid w:val="00ED5E3C"/>
    <w:rsid w:val="00EE1A9C"/>
    <w:rsid w:val="00EE4904"/>
    <w:rsid w:val="00F0121E"/>
    <w:rsid w:val="00F13306"/>
    <w:rsid w:val="00F21DB1"/>
    <w:rsid w:val="00F274CD"/>
    <w:rsid w:val="00F42D8F"/>
    <w:rsid w:val="00F42DE0"/>
    <w:rsid w:val="00F51944"/>
    <w:rsid w:val="00F64433"/>
    <w:rsid w:val="00F67EB9"/>
    <w:rsid w:val="00F72EDC"/>
    <w:rsid w:val="00F81488"/>
    <w:rsid w:val="00F818DD"/>
    <w:rsid w:val="00F96DB5"/>
    <w:rsid w:val="00FA11EB"/>
    <w:rsid w:val="00FA13EF"/>
    <w:rsid w:val="00FA43ED"/>
    <w:rsid w:val="00FA58B6"/>
    <w:rsid w:val="00FB3D82"/>
    <w:rsid w:val="00FB4562"/>
    <w:rsid w:val="00FB6BAC"/>
    <w:rsid w:val="00FC640F"/>
    <w:rsid w:val="00FD4448"/>
    <w:rsid w:val="00FD7778"/>
    <w:rsid w:val="00FD7D95"/>
    <w:rsid w:val="00FE4A07"/>
    <w:rsid w:val="00FE4A0A"/>
    <w:rsid w:val="00FF3078"/>
    <w:rsid w:val="00FF3C70"/>
    <w:rsid w:val="00FF7B0D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249CC9"/>
  <w15:docId w15:val="{7A4D8400-5067-43A1-B0B6-4FB50600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34F"/>
    <w:pPr>
      <w:spacing w:after="180"/>
    </w:pPr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34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4">
    <w:name w:val="ヘッダー (文字)"/>
    <w:basedOn w:val="a0"/>
    <w:link w:val="a3"/>
    <w:uiPriority w:val="99"/>
    <w:rsid w:val="006B43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34F"/>
    <w:pPr>
      <w:widowControl w:val="0"/>
      <w:tabs>
        <w:tab w:val="center" w:pos="4153"/>
        <w:tab w:val="right" w:pos="8306"/>
      </w:tabs>
      <w:snapToGrid w:val="0"/>
      <w:spacing w:after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6">
    <w:name w:val="フッター (文字)"/>
    <w:basedOn w:val="a0"/>
    <w:link w:val="a5"/>
    <w:uiPriority w:val="99"/>
    <w:rsid w:val="006B434F"/>
    <w:rPr>
      <w:sz w:val="18"/>
      <w:szCs w:val="18"/>
    </w:rPr>
  </w:style>
  <w:style w:type="paragraph" w:customStyle="1" w:styleId="TH">
    <w:name w:val="TH"/>
    <w:basedOn w:val="a"/>
    <w:link w:val="THChar"/>
    <w:qFormat/>
    <w:rsid w:val="006B434F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6B434F"/>
    <w:rPr>
      <w:rFonts w:ascii="Arial" w:eastAsia="SimSun" w:hAnsi="Arial" w:cs="Times New Roman"/>
      <w:b/>
      <w:kern w:val="0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B657FE"/>
    <w:pPr>
      <w:spacing w:after="0"/>
    </w:pPr>
    <w:rPr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57FE"/>
    <w:rPr>
      <w:rFonts w:ascii="Times New Roman" w:eastAsia="SimSun" w:hAnsi="Times New Roman" w:cs="Times New Roman"/>
      <w:kern w:val="0"/>
      <w:sz w:val="18"/>
      <w:szCs w:val="18"/>
      <w:lang w:val="en-GB" w:eastAsia="en-US"/>
    </w:rPr>
  </w:style>
  <w:style w:type="paragraph" w:styleId="a9">
    <w:name w:val="Document Map"/>
    <w:basedOn w:val="a"/>
    <w:link w:val="aa"/>
    <w:uiPriority w:val="99"/>
    <w:semiHidden/>
    <w:unhideWhenUsed/>
    <w:rsid w:val="00A529FF"/>
    <w:rPr>
      <w:rFonts w:ascii="ヒラギノ角ゴ ProN W3" w:eastAsia="ヒラギノ角ゴ ProN W3"/>
      <w:sz w:val="24"/>
      <w:szCs w:val="24"/>
    </w:rPr>
  </w:style>
  <w:style w:type="character" w:customStyle="1" w:styleId="aa">
    <w:name w:val="見出しマップ (文字)"/>
    <w:basedOn w:val="a0"/>
    <w:link w:val="a9"/>
    <w:uiPriority w:val="99"/>
    <w:semiHidden/>
    <w:rsid w:val="00A529FF"/>
    <w:rPr>
      <w:rFonts w:ascii="ヒラギノ角ゴ ProN W3" w:eastAsia="ヒラギノ角ゴ ProN W3" w:hAnsi="Times New Roman" w:cs="Times New Roman"/>
      <w:kern w:val="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100</Pages>
  <Words>10304</Words>
  <Characters>58733</Characters>
  <Application>Microsoft Office Word</Application>
  <DocSecurity>0</DocSecurity>
  <Lines>489</Lines>
  <Paragraphs>137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China Telecom</dc:creator>
  <cp:lastModifiedBy>Yamamoto Tetsuya (山本 哲矢)</cp:lastModifiedBy>
  <cp:revision>69</cp:revision>
  <dcterms:created xsi:type="dcterms:W3CDTF">2020-10-15T02:50:00Z</dcterms:created>
  <dcterms:modified xsi:type="dcterms:W3CDTF">2020-10-15T06:25:00Z</dcterms:modified>
</cp:coreProperties>
</file>