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NSCALE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onboarding expiration in the CAPIF_API_Invoker_Management_API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8.4.4.1, 8.4.4.2.2, 8.4.4.2.8, 8.4.6,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 related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5.6.3.3.4, 5.6.3.3.6, 5.6.3.3.13, 5.6.3.4.3,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23.288 CR#1061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Transferring the NSCE_NetworkSliceAdaptation API to TS 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4, 5.1, 5.8, 6.1, 7.7, 7.9,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