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CP-240167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Rel-18 -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Communications Group Co.,Ltd.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