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0F77B7EC" w:rsidR="00B716F5" w:rsidRPr="006D5CB2" w:rsidRDefault="00B716F5" w:rsidP="00B716F5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47BC2">
        <w:rPr>
          <w:b/>
          <w:sz w:val="24"/>
        </w:rPr>
        <w:t>IVAS-7a Editor (</w:t>
      </w:r>
      <w:r>
        <w:rPr>
          <w:b/>
          <w:sz w:val="24"/>
        </w:rPr>
        <w:t>Ericsson LM</w:t>
      </w:r>
      <w:r w:rsidR="00247BC2">
        <w:rPr>
          <w:b/>
          <w:sz w:val="24"/>
        </w:rPr>
        <w:t>)</w:t>
      </w:r>
    </w:p>
    <w:p w14:paraId="64DE89C3" w14:textId="66D922CF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3B61C8">
        <w:rPr>
          <w:b/>
          <w:sz w:val="24"/>
        </w:rPr>
        <w:t>Editorial updates</w:t>
      </w:r>
      <w:r w:rsidR="00BA6E94">
        <w:rPr>
          <w:b/>
          <w:sz w:val="24"/>
        </w:rPr>
        <w:t xml:space="preserve"> </w:t>
      </w:r>
      <w:r w:rsidR="005874BC">
        <w:rPr>
          <w:b/>
          <w:sz w:val="24"/>
        </w:rPr>
        <w:t>for</w:t>
      </w:r>
      <w:r w:rsidR="00BA6E94">
        <w:rPr>
          <w:b/>
          <w:sz w:val="24"/>
        </w:rPr>
        <w:t xml:space="preserve"> IVAS-7a</w:t>
      </w:r>
    </w:p>
    <w:p w14:paraId="4857E88A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>
        <w:rPr>
          <w:b/>
          <w:sz w:val="24"/>
        </w:rPr>
        <w:t>Agreement</w:t>
      </w:r>
    </w:p>
    <w:p w14:paraId="6F80C2C8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32E0DFC6" w14:textId="77777777" w:rsidR="00424D27" w:rsidRDefault="0098354D" w:rsidP="00035A6F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394A0F08" w14:textId="69DC9DF6" w:rsidR="00BF2400" w:rsidRPr="00BF2400" w:rsidRDefault="009E0048" w:rsidP="00820CD9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 xml:space="preserve">The attached document </w:t>
      </w:r>
      <w:r w:rsidR="00FD0776" w:rsidRPr="00BF2400">
        <w:rPr>
          <w:sz w:val="22"/>
          <w:szCs w:val="22"/>
        </w:rPr>
        <w:t>in</w:t>
      </w:r>
      <w:r w:rsidR="001A7924" w:rsidRPr="00BF2400">
        <w:rPr>
          <w:sz w:val="22"/>
          <w:szCs w:val="22"/>
        </w:rPr>
        <w:t xml:space="preserve">cludes proposed </w:t>
      </w:r>
      <w:r w:rsidR="003B61C8">
        <w:rPr>
          <w:sz w:val="22"/>
          <w:szCs w:val="22"/>
        </w:rPr>
        <w:t>editorial updates</w:t>
      </w:r>
      <w:r w:rsidR="001A7924" w:rsidRPr="00BF2400">
        <w:rPr>
          <w:sz w:val="22"/>
          <w:szCs w:val="22"/>
        </w:rPr>
        <w:t xml:space="preserve"> to IVAS-7a</w:t>
      </w:r>
      <w:r w:rsidR="0052543C">
        <w:rPr>
          <w:sz w:val="22"/>
          <w:szCs w:val="22"/>
        </w:rPr>
        <w:t xml:space="preserve"> [1]</w:t>
      </w:r>
      <w:r w:rsidR="001A7924" w:rsidRPr="00BF2400">
        <w:rPr>
          <w:sz w:val="22"/>
          <w:szCs w:val="22"/>
        </w:rPr>
        <w:t>.</w:t>
      </w:r>
      <w:r w:rsidR="00E90F50" w:rsidRPr="00BF2400">
        <w:rPr>
          <w:sz w:val="22"/>
          <w:szCs w:val="22"/>
        </w:rPr>
        <w:t xml:space="preserve"> </w:t>
      </w:r>
    </w:p>
    <w:p w14:paraId="289527E9" w14:textId="6081E227" w:rsidR="003B61C8" w:rsidRDefault="003B61C8" w:rsidP="00BF2400">
      <w:pPr>
        <w:jc w:val="left"/>
        <w:rPr>
          <w:sz w:val="22"/>
          <w:szCs w:val="22"/>
        </w:rPr>
      </w:pPr>
      <w:r>
        <w:rPr>
          <w:sz w:val="22"/>
          <w:szCs w:val="22"/>
        </w:rPr>
        <w:t>The section of acronyms is updated with potentially useful acronyms based on corresponding section in the IVAS test plan, IVAS-8a</w:t>
      </w:r>
      <w:r w:rsidR="0031250F">
        <w:rPr>
          <w:sz w:val="22"/>
          <w:szCs w:val="22"/>
        </w:rPr>
        <w:t xml:space="preserve"> </w:t>
      </w:r>
      <w:r>
        <w:rPr>
          <w:sz w:val="22"/>
          <w:szCs w:val="22"/>
        </w:rPr>
        <w:t>[</w:t>
      </w:r>
      <w:r w:rsidR="00FB0270">
        <w:rPr>
          <w:sz w:val="22"/>
          <w:szCs w:val="22"/>
        </w:rPr>
        <w:t>2</w:t>
      </w:r>
      <w:r>
        <w:rPr>
          <w:sz w:val="22"/>
          <w:szCs w:val="22"/>
        </w:rPr>
        <w:t xml:space="preserve">]. </w:t>
      </w:r>
      <w:r w:rsidR="0031250F">
        <w:rPr>
          <w:sz w:val="22"/>
          <w:szCs w:val="22"/>
        </w:rPr>
        <w:t>F</w:t>
      </w:r>
      <w:r>
        <w:rPr>
          <w:sz w:val="22"/>
          <w:szCs w:val="22"/>
        </w:rPr>
        <w:t>urther review of this would be necessary in a later stage.</w:t>
      </w:r>
      <w:r w:rsidR="00FB0270">
        <w:rPr>
          <w:sz w:val="22"/>
          <w:szCs w:val="22"/>
        </w:rPr>
        <w:t xml:space="preserve"> </w:t>
      </w:r>
      <w:r w:rsidR="0031250F">
        <w:rPr>
          <w:sz w:val="22"/>
          <w:szCs w:val="22"/>
        </w:rPr>
        <w:t>Additionally, a</w:t>
      </w:r>
      <w:r w:rsidR="00FB0270">
        <w:rPr>
          <w:sz w:val="22"/>
          <w:szCs w:val="22"/>
        </w:rPr>
        <w:t xml:space="preserve"> new section with a few definitions is proposed.</w:t>
      </w:r>
    </w:p>
    <w:p w14:paraId="5DF34D8A" w14:textId="06E6F07E" w:rsidR="003B61C8" w:rsidRDefault="003B61C8" w:rsidP="00BF2400">
      <w:pPr>
        <w:jc w:val="left"/>
        <w:rPr>
          <w:sz w:val="22"/>
          <w:szCs w:val="22"/>
        </w:rPr>
      </w:pPr>
      <w:r>
        <w:rPr>
          <w:sz w:val="22"/>
          <w:szCs w:val="22"/>
        </w:rPr>
        <w:t>Formatting for editor’s notes have been updated based on template for 3GPP TS/TR to make these more visible.</w:t>
      </w:r>
    </w:p>
    <w:p w14:paraId="64A4D2E2" w14:textId="2D88DBA6" w:rsidR="003B61C8" w:rsidRDefault="003B61C8" w:rsidP="00BF2400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Based on recent </w:t>
      </w:r>
      <w:r w:rsidR="00FB0270">
        <w:rPr>
          <w:sz w:val="22"/>
          <w:szCs w:val="22"/>
        </w:rPr>
        <w:t xml:space="preserve">progress and </w:t>
      </w:r>
      <w:r>
        <w:rPr>
          <w:sz w:val="22"/>
          <w:szCs w:val="22"/>
        </w:rPr>
        <w:t>agreements,</w:t>
      </w:r>
      <w:r w:rsidR="00FB0270">
        <w:rPr>
          <w:sz w:val="22"/>
          <w:szCs w:val="22"/>
        </w:rPr>
        <w:t xml:space="preserve"> </w:t>
      </w:r>
      <w:r>
        <w:rPr>
          <w:sz w:val="22"/>
          <w:szCs w:val="22"/>
        </w:rPr>
        <w:t>in IVAS-4 [3]</w:t>
      </w:r>
      <w:r w:rsidR="00FB0270">
        <w:rPr>
          <w:sz w:val="22"/>
          <w:szCs w:val="22"/>
        </w:rPr>
        <w:t xml:space="preserve"> and IVAS-3 [4]</w:t>
      </w:r>
      <w:r>
        <w:rPr>
          <w:sz w:val="22"/>
          <w:szCs w:val="22"/>
        </w:rPr>
        <w:t xml:space="preserve">, some editor’s note could be removed. </w:t>
      </w:r>
    </w:p>
    <w:p w14:paraId="1DB019BD" w14:textId="3F570015" w:rsidR="003B61C8" w:rsidRDefault="003B61C8" w:rsidP="00BF2400">
      <w:pPr>
        <w:jc w:val="left"/>
        <w:rPr>
          <w:sz w:val="22"/>
          <w:szCs w:val="22"/>
        </w:rPr>
      </w:pPr>
      <w:r>
        <w:rPr>
          <w:sz w:val="22"/>
          <w:szCs w:val="22"/>
        </w:rPr>
        <w:t>Some clarifications were made with respect to BS.1770 level adjustment, and the reference to the network simulator tool was updated.</w:t>
      </w:r>
    </w:p>
    <w:p w14:paraId="0FBE1ED0" w14:textId="77777777" w:rsidR="006A3630" w:rsidRDefault="006A3630" w:rsidP="006A3630">
      <w:pPr>
        <w:numPr>
          <w:ilvl w:val="0"/>
          <w:numId w:val="1"/>
        </w:num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0BB0DAC5" w14:textId="20FA7564" w:rsidR="0098354D" w:rsidRPr="00BF2400" w:rsidRDefault="0098354D" w:rsidP="00EC7B0E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 xml:space="preserve">[1] </w:t>
      </w:r>
      <w:proofErr w:type="spellStart"/>
      <w:r w:rsidRPr="00BF2400">
        <w:rPr>
          <w:sz w:val="22"/>
          <w:szCs w:val="22"/>
        </w:rPr>
        <w:t>Pdoc</w:t>
      </w:r>
      <w:proofErr w:type="spellEnd"/>
      <w:r w:rsidRPr="00BF2400">
        <w:rPr>
          <w:sz w:val="22"/>
          <w:szCs w:val="22"/>
        </w:rPr>
        <w:t xml:space="preserve"> IVAS-</w:t>
      </w:r>
      <w:r w:rsidR="00FB0270">
        <w:rPr>
          <w:sz w:val="22"/>
          <w:szCs w:val="22"/>
        </w:rPr>
        <w:t>7a</w:t>
      </w:r>
      <w:r w:rsidRPr="00BF2400">
        <w:rPr>
          <w:sz w:val="22"/>
          <w:szCs w:val="22"/>
        </w:rPr>
        <w:t xml:space="preserve">: </w:t>
      </w:r>
      <w:r w:rsidR="00FB0270" w:rsidRPr="00AF3123">
        <w:rPr>
          <w:sz w:val="22"/>
          <w:szCs w:val="22"/>
        </w:rPr>
        <w:t>Processing plan for selection phase</w:t>
      </w:r>
      <w:r w:rsidR="00FB0270" w:rsidRPr="00BF2400">
        <w:rPr>
          <w:sz w:val="22"/>
          <w:szCs w:val="22"/>
        </w:rPr>
        <w:t>, v0.</w:t>
      </w:r>
      <w:r w:rsidR="00FB0270">
        <w:rPr>
          <w:sz w:val="22"/>
          <w:szCs w:val="22"/>
        </w:rPr>
        <w:t>7</w:t>
      </w:r>
      <w:r w:rsidR="00FB0270" w:rsidRPr="00BF2400">
        <w:rPr>
          <w:sz w:val="22"/>
          <w:szCs w:val="22"/>
        </w:rPr>
        <w:t>.0</w:t>
      </w:r>
    </w:p>
    <w:p w14:paraId="08410266" w14:textId="52C8A12F" w:rsidR="00FB0270" w:rsidRDefault="00FB0270" w:rsidP="00FB0270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>[</w:t>
      </w:r>
      <w:r>
        <w:rPr>
          <w:sz w:val="22"/>
          <w:szCs w:val="22"/>
        </w:rPr>
        <w:t>2</w:t>
      </w:r>
      <w:r w:rsidRPr="00BF2400">
        <w:rPr>
          <w:sz w:val="22"/>
          <w:szCs w:val="22"/>
        </w:rPr>
        <w:t xml:space="preserve">] </w:t>
      </w:r>
      <w:proofErr w:type="spellStart"/>
      <w:r w:rsidRPr="00BF2400">
        <w:rPr>
          <w:sz w:val="22"/>
          <w:szCs w:val="22"/>
        </w:rPr>
        <w:t>Pdoc</w:t>
      </w:r>
      <w:proofErr w:type="spellEnd"/>
      <w:r w:rsidRPr="00BF2400">
        <w:rPr>
          <w:sz w:val="22"/>
          <w:szCs w:val="22"/>
        </w:rPr>
        <w:t xml:space="preserve"> IVAS-</w:t>
      </w:r>
      <w:r>
        <w:rPr>
          <w:sz w:val="22"/>
          <w:szCs w:val="22"/>
        </w:rPr>
        <w:t>8a</w:t>
      </w:r>
      <w:r w:rsidRPr="00BF2400">
        <w:rPr>
          <w:sz w:val="22"/>
          <w:szCs w:val="22"/>
        </w:rPr>
        <w:t xml:space="preserve">: </w:t>
      </w:r>
      <w:r w:rsidRPr="00FB0270">
        <w:rPr>
          <w:rFonts w:cs="Arial"/>
          <w:bCs/>
          <w:sz w:val="24"/>
          <w:szCs w:val="24"/>
          <w:lang w:val="en-US" w:eastAsia="ja-JP"/>
        </w:rPr>
        <w:t>Test Plan for S</w:t>
      </w:r>
      <w:r w:rsidRPr="00FB0270">
        <w:rPr>
          <w:rFonts w:cs="Arial" w:hint="eastAsia"/>
          <w:bCs/>
          <w:sz w:val="24"/>
          <w:szCs w:val="24"/>
          <w:lang w:val="en-US" w:eastAsia="ja-JP"/>
        </w:rPr>
        <w:t>election</w:t>
      </w:r>
      <w:r w:rsidRPr="00FB0270">
        <w:rPr>
          <w:rFonts w:cs="Arial"/>
          <w:bCs/>
          <w:sz w:val="24"/>
          <w:szCs w:val="24"/>
          <w:lang w:val="en-US" w:eastAsia="ja-JP"/>
        </w:rPr>
        <w:t xml:space="preserve"> Phase</w:t>
      </w:r>
      <w:r w:rsidRPr="00BF2400">
        <w:rPr>
          <w:sz w:val="22"/>
          <w:szCs w:val="22"/>
        </w:rPr>
        <w:t>, v0.</w:t>
      </w:r>
      <w:r>
        <w:rPr>
          <w:sz w:val="22"/>
          <w:szCs w:val="22"/>
        </w:rPr>
        <w:t>6.1</w:t>
      </w:r>
    </w:p>
    <w:p w14:paraId="75DC6043" w14:textId="0A040255" w:rsidR="00FB0270" w:rsidRPr="00FB0270" w:rsidRDefault="00FB0270" w:rsidP="00FB0270">
      <w:pPr>
        <w:jc w:val="left"/>
        <w:rPr>
          <w:sz w:val="22"/>
          <w:szCs w:val="22"/>
          <w:lang w:val="en-US"/>
        </w:rPr>
      </w:pPr>
      <w:r w:rsidRPr="00FB0270">
        <w:rPr>
          <w:sz w:val="22"/>
          <w:szCs w:val="22"/>
          <w:lang w:val="en-US"/>
        </w:rPr>
        <w:t xml:space="preserve">[3] </w:t>
      </w:r>
      <w:proofErr w:type="spellStart"/>
      <w:r w:rsidRPr="00FB0270">
        <w:rPr>
          <w:sz w:val="22"/>
          <w:szCs w:val="22"/>
          <w:lang w:val="en-US"/>
        </w:rPr>
        <w:t>Pdoc</w:t>
      </w:r>
      <w:proofErr w:type="spellEnd"/>
      <w:r w:rsidRPr="00FB0270">
        <w:rPr>
          <w:sz w:val="22"/>
          <w:szCs w:val="22"/>
          <w:lang w:val="en-US"/>
        </w:rPr>
        <w:t xml:space="preserve"> IVAS-4: IVAS Design Constraints</w:t>
      </w:r>
      <w:r>
        <w:rPr>
          <w:sz w:val="22"/>
          <w:szCs w:val="22"/>
          <w:lang w:val="en-US"/>
        </w:rPr>
        <w:t>, v1.0.0</w:t>
      </w:r>
    </w:p>
    <w:p w14:paraId="1AC57CCE" w14:textId="79D648CD" w:rsidR="00312FEB" w:rsidRPr="00FB0270" w:rsidRDefault="00FB0270" w:rsidP="00EC7B0E">
      <w:pPr>
        <w:jc w:val="lef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[4] </w:t>
      </w:r>
      <w:proofErr w:type="spellStart"/>
      <w:r>
        <w:rPr>
          <w:sz w:val="22"/>
          <w:szCs w:val="22"/>
          <w:lang w:val="en-US"/>
        </w:rPr>
        <w:t>Pdoc</w:t>
      </w:r>
      <w:proofErr w:type="spellEnd"/>
      <w:r>
        <w:rPr>
          <w:sz w:val="22"/>
          <w:szCs w:val="22"/>
          <w:lang w:val="en-US"/>
        </w:rPr>
        <w:t xml:space="preserve"> IVAS-3: IVAS Performance Requirements, v0.3.0</w:t>
      </w:r>
    </w:p>
    <w:p w14:paraId="7424CC55" w14:textId="77777777" w:rsidR="0052543C" w:rsidRDefault="0052543C" w:rsidP="00EC7B0E">
      <w:pPr>
        <w:jc w:val="left"/>
        <w:rPr>
          <w:lang w:eastAsia="zh-CN"/>
        </w:rPr>
      </w:pPr>
    </w:p>
    <w:p w14:paraId="25519805" w14:textId="77777777" w:rsidR="00424D27" w:rsidRDefault="00424D27"/>
    <w:sectPr w:rsidR="00424D27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93838" w14:textId="77777777" w:rsidR="005455F9" w:rsidRDefault="005455F9">
      <w:pPr>
        <w:spacing w:after="0" w:line="240" w:lineRule="auto"/>
      </w:pPr>
      <w:r>
        <w:separator/>
      </w:r>
    </w:p>
  </w:endnote>
  <w:endnote w:type="continuationSeparator" w:id="0">
    <w:p w14:paraId="49873477" w14:textId="77777777" w:rsidR="005455F9" w:rsidRDefault="005455F9">
      <w:pPr>
        <w:spacing w:after="0" w:line="240" w:lineRule="auto"/>
      </w:pPr>
      <w:r>
        <w:continuationSeparator/>
      </w:r>
    </w:p>
  </w:endnote>
  <w:endnote w:type="continuationNotice" w:id="1">
    <w:p w14:paraId="5CD49E89" w14:textId="77777777" w:rsidR="005455F9" w:rsidRDefault="005455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3F834" w14:textId="77777777" w:rsidR="005455F9" w:rsidRDefault="005455F9">
      <w:pPr>
        <w:spacing w:after="0" w:line="240" w:lineRule="auto"/>
      </w:pPr>
      <w:r>
        <w:separator/>
      </w:r>
    </w:p>
  </w:footnote>
  <w:footnote w:type="continuationSeparator" w:id="0">
    <w:p w14:paraId="029FC03B" w14:textId="77777777" w:rsidR="005455F9" w:rsidRDefault="005455F9">
      <w:pPr>
        <w:spacing w:after="0" w:line="240" w:lineRule="auto"/>
      </w:pPr>
      <w:r>
        <w:continuationSeparator/>
      </w:r>
    </w:p>
  </w:footnote>
  <w:footnote w:type="continuationNotice" w:id="1">
    <w:p w14:paraId="64CC53E4" w14:textId="77777777" w:rsidR="005455F9" w:rsidRDefault="005455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39257918" w:rsidR="00557085" w:rsidRPr="00BF7A8F" w:rsidRDefault="005D1976" w:rsidP="00557085">
    <w:pPr>
      <w:pStyle w:val="Header"/>
      <w:tabs>
        <w:tab w:val="left" w:pos="11508"/>
      </w:tabs>
      <w:ind w:left="2160" w:hanging="2160"/>
      <w:jc w:val="left"/>
      <w:rPr>
        <w:rFonts w:cs="Arial"/>
        <w:sz w:val="22"/>
        <w:szCs w:val="22"/>
      </w:rPr>
    </w:pPr>
    <w:r w:rsidRPr="00BF7A8F">
      <w:rPr>
        <w:rFonts w:cs="Arial"/>
        <w:b/>
        <w:sz w:val="22"/>
        <w:szCs w:val="22"/>
      </w:rPr>
      <w:t>3GPP TSG-SA4 Meeting #12</w:t>
    </w:r>
    <w:r w:rsidR="00665662" w:rsidRPr="00BF7A8F">
      <w:rPr>
        <w:rFonts w:cs="Arial"/>
        <w:b/>
        <w:sz w:val="22"/>
        <w:szCs w:val="22"/>
      </w:rPr>
      <w:t>2</w:t>
    </w:r>
    <w:r w:rsidR="00B716F5" w:rsidRPr="00BF7A8F">
      <w:rPr>
        <w:rFonts w:cs="Arial"/>
        <w:b/>
        <w:i/>
        <w:sz w:val="22"/>
        <w:szCs w:val="22"/>
      </w:rPr>
      <w:tab/>
    </w:r>
    <w:r w:rsidR="00557085" w:rsidRPr="00BF7A8F">
      <w:rPr>
        <w:rFonts w:cs="Arial"/>
        <w:b/>
        <w:i/>
        <w:sz w:val="22"/>
        <w:szCs w:val="22"/>
      </w:rPr>
      <w:tab/>
    </w:r>
    <w:proofErr w:type="spellStart"/>
    <w:r w:rsidR="00557085" w:rsidRPr="00BF7A8F">
      <w:rPr>
        <w:rFonts w:cs="Arial"/>
        <w:sz w:val="22"/>
        <w:szCs w:val="22"/>
      </w:rPr>
      <w:t>Tdoc</w:t>
    </w:r>
    <w:proofErr w:type="spellEnd"/>
    <w:r w:rsidR="00557085" w:rsidRPr="00BF7A8F">
      <w:rPr>
        <w:rFonts w:cs="Arial"/>
        <w:sz w:val="22"/>
        <w:szCs w:val="22"/>
      </w:rPr>
      <w:t xml:space="preserve"> S4-2</w:t>
    </w:r>
    <w:r w:rsidR="00665662" w:rsidRPr="00BF7A8F">
      <w:rPr>
        <w:rFonts w:cs="Arial"/>
        <w:sz w:val="22"/>
        <w:szCs w:val="22"/>
      </w:rPr>
      <w:t>3</w:t>
    </w:r>
    <w:r w:rsidR="00EA671D">
      <w:rPr>
        <w:rFonts w:cs="Arial"/>
        <w:sz w:val="22"/>
        <w:szCs w:val="22"/>
      </w:rPr>
      <w:t>0261</w:t>
    </w:r>
    <w:r w:rsidR="00557085" w:rsidRPr="00BF7A8F">
      <w:rPr>
        <w:rFonts w:cs="Arial"/>
        <w:sz w:val="22"/>
        <w:szCs w:val="22"/>
      </w:rPr>
      <w:t xml:space="preserve"> </w:t>
    </w:r>
  </w:p>
  <w:p w14:paraId="0B97C341" w14:textId="3E6F36C5" w:rsidR="00424D27" w:rsidRPr="00BF7A8F" w:rsidRDefault="00665662" w:rsidP="00C4534D">
    <w:pPr>
      <w:tabs>
        <w:tab w:val="right" w:pos="9360"/>
      </w:tabs>
      <w:rPr>
        <w:rFonts w:cs="Arial"/>
        <w:b/>
        <w:bCs/>
        <w:sz w:val="22"/>
        <w:szCs w:val="22"/>
        <w:lang w:eastAsia="zh-CN"/>
      </w:rPr>
    </w:pPr>
    <w:r w:rsidRPr="00BF7A8F">
      <w:rPr>
        <w:rFonts w:cs="Arial"/>
        <w:b/>
        <w:bCs/>
        <w:sz w:val="22"/>
        <w:szCs w:val="22"/>
        <w:lang w:eastAsia="zh-CN"/>
      </w:rPr>
      <w:t>February</w:t>
    </w:r>
    <w:r w:rsidR="0077069C" w:rsidRPr="00BF7A8F">
      <w:rPr>
        <w:rFonts w:cs="Arial"/>
        <w:b/>
        <w:bCs/>
        <w:sz w:val="22"/>
        <w:szCs w:val="22"/>
        <w:lang w:eastAsia="zh-CN"/>
      </w:rPr>
      <w:t xml:space="preserve"> </w:t>
    </w:r>
    <w:r w:rsidRPr="00BF7A8F">
      <w:rPr>
        <w:rFonts w:cs="Arial"/>
        <w:b/>
        <w:bCs/>
        <w:sz w:val="22"/>
        <w:szCs w:val="22"/>
        <w:lang w:eastAsia="zh-CN"/>
      </w:rPr>
      <w:t>20-24</w:t>
    </w:r>
    <w:r w:rsidR="007E2CC6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77069C" w:rsidRPr="00BF7A8F">
      <w:rPr>
        <w:rFonts w:cs="Arial"/>
        <w:b/>
        <w:bCs/>
        <w:sz w:val="22"/>
        <w:szCs w:val="22"/>
        <w:lang w:eastAsia="zh-CN"/>
      </w:rPr>
      <w:t>202</w:t>
    </w:r>
    <w:r w:rsidRPr="00BF7A8F">
      <w:rPr>
        <w:rFonts w:cs="Arial"/>
        <w:b/>
        <w:bCs/>
        <w:sz w:val="22"/>
        <w:szCs w:val="22"/>
        <w:lang w:eastAsia="zh-CN"/>
      </w:rPr>
      <w:t>3</w:t>
    </w:r>
    <w:r w:rsidR="00691B6C" w:rsidRPr="00BF7A8F">
      <w:rPr>
        <w:rFonts w:cs="Arial"/>
        <w:b/>
        <w:bCs/>
        <w:sz w:val="22"/>
        <w:szCs w:val="22"/>
        <w:lang w:eastAsia="zh-CN"/>
      </w:rPr>
      <w:t xml:space="preserve">, </w:t>
    </w:r>
    <w:r w:rsidRPr="00BF7A8F">
      <w:rPr>
        <w:rFonts w:cs="Arial"/>
        <w:b/>
        <w:bCs/>
        <w:sz w:val="22"/>
        <w:szCs w:val="22"/>
        <w:lang w:eastAsia="zh-CN"/>
      </w:rPr>
      <w:t>Athens</w:t>
    </w:r>
    <w:r w:rsidR="00691B6C" w:rsidRPr="00BF7A8F">
      <w:rPr>
        <w:rFonts w:cs="Arial"/>
        <w:b/>
        <w:bCs/>
        <w:sz w:val="22"/>
        <w:szCs w:val="22"/>
        <w:lang w:eastAsia="zh-CN"/>
      </w:rPr>
      <w:t xml:space="preserve">, </w:t>
    </w:r>
    <w:r w:rsidRPr="00BF7A8F">
      <w:rPr>
        <w:rFonts w:cs="Arial"/>
        <w:b/>
        <w:bCs/>
        <w:sz w:val="22"/>
        <w:szCs w:val="22"/>
        <w:lang w:eastAsia="zh-CN"/>
      </w:rPr>
      <w:t>Greece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3124"/>
    <w:rsid w:val="00003F06"/>
    <w:rsid w:val="0000408D"/>
    <w:rsid w:val="00010D21"/>
    <w:rsid w:val="00010DC4"/>
    <w:rsid w:val="000159DE"/>
    <w:rsid w:val="00017650"/>
    <w:rsid w:val="00022687"/>
    <w:rsid w:val="00027418"/>
    <w:rsid w:val="00030557"/>
    <w:rsid w:val="00030A44"/>
    <w:rsid w:val="0003269D"/>
    <w:rsid w:val="00032C6F"/>
    <w:rsid w:val="00035144"/>
    <w:rsid w:val="00035A6F"/>
    <w:rsid w:val="00040F3A"/>
    <w:rsid w:val="00041B4E"/>
    <w:rsid w:val="000458E0"/>
    <w:rsid w:val="00046BE6"/>
    <w:rsid w:val="00051F52"/>
    <w:rsid w:val="000561A7"/>
    <w:rsid w:val="00063127"/>
    <w:rsid w:val="00064883"/>
    <w:rsid w:val="000664F0"/>
    <w:rsid w:val="00066BD7"/>
    <w:rsid w:val="00070997"/>
    <w:rsid w:val="00073BCF"/>
    <w:rsid w:val="00075C1B"/>
    <w:rsid w:val="00080740"/>
    <w:rsid w:val="00083DFE"/>
    <w:rsid w:val="00087451"/>
    <w:rsid w:val="00094E8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DE9"/>
    <w:rsid w:val="000C0BA7"/>
    <w:rsid w:val="000C4B23"/>
    <w:rsid w:val="000C5722"/>
    <w:rsid w:val="000C5BF9"/>
    <w:rsid w:val="000C6DDE"/>
    <w:rsid w:val="000E0632"/>
    <w:rsid w:val="000E07AC"/>
    <w:rsid w:val="000E4105"/>
    <w:rsid w:val="000E4DCE"/>
    <w:rsid w:val="000E5345"/>
    <w:rsid w:val="000F1AC9"/>
    <w:rsid w:val="000F3EA7"/>
    <w:rsid w:val="000F3F1C"/>
    <w:rsid w:val="000F5953"/>
    <w:rsid w:val="000F6A35"/>
    <w:rsid w:val="000F7683"/>
    <w:rsid w:val="000F7EF2"/>
    <w:rsid w:val="00102B79"/>
    <w:rsid w:val="00106936"/>
    <w:rsid w:val="001077A8"/>
    <w:rsid w:val="00112B53"/>
    <w:rsid w:val="001146E6"/>
    <w:rsid w:val="001165B4"/>
    <w:rsid w:val="001171DE"/>
    <w:rsid w:val="001225D9"/>
    <w:rsid w:val="001234E7"/>
    <w:rsid w:val="001260E6"/>
    <w:rsid w:val="001263D1"/>
    <w:rsid w:val="00127B88"/>
    <w:rsid w:val="00132CBE"/>
    <w:rsid w:val="00133444"/>
    <w:rsid w:val="00134D77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72685"/>
    <w:rsid w:val="00174141"/>
    <w:rsid w:val="00175121"/>
    <w:rsid w:val="00181667"/>
    <w:rsid w:val="00182B0F"/>
    <w:rsid w:val="00184BF2"/>
    <w:rsid w:val="00186DA0"/>
    <w:rsid w:val="00190902"/>
    <w:rsid w:val="001919C2"/>
    <w:rsid w:val="00192040"/>
    <w:rsid w:val="0019273E"/>
    <w:rsid w:val="001941F7"/>
    <w:rsid w:val="0019780A"/>
    <w:rsid w:val="001A37EC"/>
    <w:rsid w:val="001A4002"/>
    <w:rsid w:val="001A5587"/>
    <w:rsid w:val="001A56EE"/>
    <w:rsid w:val="001A7924"/>
    <w:rsid w:val="001B40D8"/>
    <w:rsid w:val="001B475F"/>
    <w:rsid w:val="001C01AA"/>
    <w:rsid w:val="001C20B1"/>
    <w:rsid w:val="001C378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63E9"/>
    <w:rsid w:val="001F13C6"/>
    <w:rsid w:val="001F4AEC"/>
    <w:rsid w:val="001F790A"/>
    <w:rsid w:val="001F7B60"/>
    <w:rsid w:val="001F7BC5"/>
    <w:rsid w:val="00202250"/>
    <w:rsid w:val="0021084B"/>
    <w:rsid w:val="002112F6"/>
    <w:rsid w:val="002119BB"/>
    <w:rsid w:val="002131BF"/>
    <w:rsid w:val="0021358D"/>
    <w:rsid w:val="00215889"/>
    <w:rsid w:val="00215A2C"/>
    <w:rsid w:val="002170E7"/>
    <w:rsid w:val="00222B61"/>
    <w:rsid w:val="00224141"/>
    <w:rsid w:val="0022680D"/>
    <w:rsid w:val="00231F79"/>
    <w:rsid w:val="002332BD"/>
    <w:rsid w:val="00235D6D"/>
    <w:rsid w:val="002360CB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C52"/>
    <w:rsid w:val="00262FD9"/>
    <w:rsid w:val="002644B2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A7F"/>
    <w:rsid w:val="002B1C06"/>
    <w:rsid w:val="002B24B5"/>
    <w:rsid w:val="002B2BE6"/>
    <w:rsid w:val="002B3AEA"/>
    <w:rsid w:val="002B41FC"/>
    <w:rsid w:val="002B5022"/>
    <w:rsid w:val="002B5F0A"/>
    <w:rsid w:val="002B6172"/>
    <w:rsid w:val="002C1E50"/>
    <w:rsid w:val="002C1EBE"/>
    <w:rsid w:val="002C38C5"/>
    <w:rsid w:val="002C503C"/>
    <w:rsid w:val="002C52F9"/>
    <w:rsid w:val="002C7E21"/>
    <w:rsid w:val="002D30DC"/>
    <w:rsid w:val="002D317A"/>
    <w:rsid w:val="002D513B"/>
    <w:rsid w:val="002D6D0F"/>
    <w:rsid w:val="002D6D8F"/>
    <w:rsid w:val="002E2129"/>
    <w:rsid w:val="002E2188"/>
    <w:rsid w:val="002E575E"/>
    <w:rsid w:val="002F2431"/>
    <w:rsid w:val="002F2E76"/>
    <w:rsid w:val="002F58BB"/>
    <w:rsid w:val="002F689F"/>
    <w:rsid w:val="0030008E"/>
    <w:rsid w:val="0030236F"/>
    <w:rsid w:val="00305B7B"/>
    <w:rsid w:val="00305D6A"/>
    <w:rsid w:val="00312149"/>
    <w:rsid w:val="0031250F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881"/>
    <w:rsid w:val="003324AE"/>
    <w:rsid w:val="003339F3"/>
    <w:rsid w:val="00333EF2"/>
    <w:rsid w:val="003340D4"/>
    <w:rsid w:val="00336C1A"/>
    <w:rsid w:val="003448D4"/>
    <w:rsid w:val="00345DE4"/>
    <w:rsid w:val="003461A9"/>
    <w:rsid w:val="00346938"/>
    <w:rsid w:val="00350610"/>
    <w:rsid w:val="003519F9"/>
    <w:rsid w:val="003544C4"/>
    <w:rsid w:val="0036630D"/>
    <w:rsid w:val="00367C96"/>
    <w:rsid w:val="00370E9A"/>
    <w:rsid w:val="003715B0"/>
    <w:rsid w:val="00373264"/>
    <w:rsid w:val="003754FE"/>
    <w:rsid w:val="00376083"/>
    <w:rsid w:val="00381797"/>
    <w:rsid w:val="00385529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60BE"/>
    <w:rsid w:val="003B61C8"/>
    <w:rsid w:val="003B6CCD"/>
    <w:rsid w:val="003C6194"/>
    <w:rsid w:val="003C6CFF"/>
    <w:rsid w:val="003D0885"/>
    <w:rsid w:val="003D1CA9"/>
    <w:rsid w:val="003D6825"/>
    <w:rsid w:val="003D6E55"/>
    <w:rsid w:val="003D75B7"/>
    <w:rsid w:val="003E3FD9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3AE4"/>
    <w:rsid w:val="00484CE9"/>
    <w:rsid w:val="004877CC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F01D6"/>
    <w:rsid w:val="004F4DAF"/>
    <w:rsid w:val="004F7501"/>
    <w:rsid w:val="00505143"/>
    <w:rsid w:val="00506E4D"/>
    <w:rsid w:val="005078D9"/>
    <w:rsid w:val="00510734"/>
    <w:rsid w:val="0051249D"/>
    <w:rsid w:val="00512C9B"/>
    <w:rsid w:val="005144F8"/>
    <w:rsid w:val="00514980"/>
    <w:rsid w:val="005161C5"/>
    <w:rsid w:val="00520253"/>
    <w:rsid w:val="00521655"/>
    <w:rsid w:val="00522A43"/>
    <w:rsid w:val="0052543C"/>
    <w:rsid w:val="0052602B"/>
    <w:rsid w:val="00526CC7"/>
    <w:rsid w:val="0053179B"/>
    <w:rsid w:val="0053343D"/>
    <w:rsid w:val="00533A3C"/>
    <w:rsid w:val="0053762C"/>
    <w:rsid w:val="00537B3E"/>
    <w:rsid w:val="00540193"/>
    <w:rsid w:val="00540A69"/>
    <w:rsid w:val="00540EB3"/>
    <w:rsid w:val="005418D0"/>
    <w:rsid w:val="005445C0"/>
    <w:rsid w:val="00544C16"/>
    <w:rsid w:val="005455F9"/>
    <w:rsid w:val="00546AB7"/>
    <w:rsid w:val="00546E57"/>
    <w:rsid w:val="00551C65"/>
    <w:rsid w:val="00553635"/>
    <w:rsid w:val="00553E4B"/>
    <w:rsid w:val="005542F0"/>
    <w:rsid w:val="005548E4"/>
    <w:rsid w:val="005550A7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33A5"/>
    <w:rsid w:val="00574C1A"/>
    <w:rsid w:val="005762C3"/>
    <w:rsid w:val="00576D04"/>
    <w:rsid w:val="00584E49"/>
    <w:rsid w:val="005873AD"/>
    <w:rsid w:val="005874BC"/>
    <w:rsid w:val="00592CED"/>
    <w:rsid w:val="00596321"/>
    <w:rsid w:val="005965D3"/>
    <w:rsid w:val="00596ABD"/>
    <w:rsid w:val="00597631"/>
    <w:rsid w:val="005A5301"/>
    <w:rsid w:val="005A60BF"/>
    <w:rsid w:val="005A6F93"/>
    <w:rsid w:val="005A6FB5"/>
    <w:rsid w:val="005A75E2"/>
    <w:rsid w:val="005B008E"/>
    <w:rsid w:val="005B19F6"/>
    <w:rsid w:val="005B2F35"/>
    <w:rsid w:val="005B38C9"/>
    <w:rsid w:val="005B7BFA"/>
    <w:rsid w:val="005B7CE5"/>
    <w:rsid w:val="005C04D3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6245"/>
    <w:rsid w:val="005E051F"/>
    <w:rsid w:val="005E0CD9"/>
    <w:rsid w:val="005E4F10"/>
    <w:rsid w:val="005E5678"/>
    <w:rsid w:val="005E62C2"/>
    <w:rsid w:val="005F093B"/>
    <w:rsid w:val="005F1F01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10560"/>
    <w:rsid w:val="00613B19"/>
    <w:rsid w:val="0061432C"/>
    <w:rsid w:val="00620396"/>
    <w:rsid w:val="00621928"/>
    <w:rsid w:val="0062684C"/>
    <w:rsid w:val="00626B99"/>
    <w:rsid w:val="00631A84"/>
    <w:rsid w:val="00631E89"/>
    <w:rsid w:val="006348F2"/>
    <w:rsid w:val="006361D6"/>
    <w:rsid w:val="0063647F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409C"/>
    <w:rsid w:val="00665662"/>
    <w:rsid w:val="006658E7"/>
    <w:rsid w:val="00666F90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5DF5"/>
    <w:rsid w:val="00690F0B"/>
    <w:rsid w:val="00691B6C"/>
    <w:rsid w:val="00692FBB"/>
    <w:rsid w:val="00694EAD"/>
    <w:rsid w:val="00697CF9"/>
    <w:rsid w:val="006A0FCA"/>
    <w:rsid w:val="006A2A96"/>
    <w:rsid w:val="006A3630"/>
    <w:rsid w:val="006A478B"/>
    <w:rsid w:val="006A4B96"/>
    <w:rsid w:val="006A6CD1"/>
    <w:rsid w:val="006A6E12"/>
    <w:rsid w:val="006A7261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6BF4"/>
    <w:rsid w:val="006C7CC2"/>
    <w:rsid w:val="006D0397"/>
    <w:rsid w:val="006D0A06"/>
    <w:rsid w:val="006D1B10"/>
    <w:rsid w:val="006D7284"/>
    <w:rsid w:val="006E01CC"/>
    <w:rsid w:val="006E28B5"/>
    <w:rsid w:val="006E3E89"/>
    <w:rsid w:val="006E448F"/>
    <w:rsid w:val="006F259C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2070"/>
    <w:rsid w:val="00716F20"/>
    <w:rsid w:val="00717888"/>
    <w:rsid w:val="007202FE"/>
    <w:rsid w:val="007209EF"/>
    <w:rsid w:val="007254F3"/>
    <w:rsid w:val="00725E82"/>
    <w:rsid w:val="007301D3"/>
    <w:rsid w:val="00734281"/>
    <w:rsid w:val="00734CD1"/>
    <w:rsid w:val="007357F4"/>
    <w:rsid w:val="007403BF"/>
    <w:rsid w:val="00745052"/>
    <w:rsid w:val="00746284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904D1"/>
    <w:rsid w:val="00794447"/>
    <w:rsid w:val="007953DD"/>
    <w:rsid w:val="007B0C0C"/>
    <w:rsid w:val="007B212E"/>
    <w:rsid w:val="007B229F"/>
    <w:rsid w:val="007B3552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50B"/>
    <w:rsid w:val="007E0F2A"/>
    <w:rsid w:val="007E22E8"/>
    <w:rsid w:val="007E2CB0"/>
    <w:rsid w:val="007E2CC6"/>
    <w:rsid w:val="007E33EC"/>
    <w:rsid w:val="007E3D66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3384"/>
    <w:rsid w:val="008134B4"/>
    <w:rsid w:val="00815550"/>
    <w:rsid w:val="00817CD1"/>
    <w:rsid w:val="00820CD9"/>
    <w:rsid w:val="008211E0"/>
    <w:rsid w:val="00821C02"/>
    <w:rsid w:val="0082241D"/>
    <w:rsid w:val="00822BD5"/>
    <w:rsid w:val="00826F28"/>
    <w:rsid w:val="008307B6"/>
    <w:rsid w:val="0083312B"/>
    <w:rsid w:val="008338FF"/>
    <w:rsid w:val="008340E3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423E"/>
    <w:rsid w:val="008615DC"/>
    <w:rsid w:val="00863A8D"/>
    <w:rsid w:val="00863BEE"/>
    <w:rsid w:val="008658ED"/>
    <w:rsid w:val="00867703"/>
    <w:rsid w:val="0087215F"/>
    <w:rsid w:val="008728C5"/>
    <w:rsid w:val="00874E71"/>
    <w:rsid w:val="0087533E"/>
    <w:rsid w:val="00875B1B"/>
    <w:rsid w:val="00876A39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1866"/>
    <w:rsid w:val="008A18DA"/>
    <w:rsid w:val="008A2B1F"/>
    <w:rsid w:val="008A4194"/>
    <w:rsid w:val="008A6A63"/>
    <w:rsid w:val="008C1A92"/>
    <w:rsid w:val="008C3E84"/>
    <w:rsid w:val="008D33E1"/>
    <w:rsid w:val="008E318B"/>
    <w:rsid w:val="008F3218"/>
    <w:rsid w:val="008F4CDB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32FE6"/>
    <w:rsid w:val="00934389"/>
    <w:rsid w:val="00934AA0"/>
    <w:rsid w:val="009356AB"/>
    <w:rsid w:val="009410EF"/>
    <w:rsid w:val="00942E74"/>
    <w:rsid w:val="009454AB"/>
    <w:rsid w:val="00945825"/>
    <w:rsid w:val="0095086B"/>
    <w:rsid w:val="009518A0"/>
    <w:rsid w:val="009519EF"/>
    <w:rsid w:val="009530AD"/>
    <w:rsid w:val="00954E75"/>
    <w:rsid w:val="00955E03"/>
    <w:rsid w:val="00957D35"/>
    <w:rsid w:val="00957F30"/>
    <w:rsid w:val="00961E79"/>
    <w:rsid w:val="0096512E"/>
    <w:rsid w:val="00966FF7"/>
    <w:rsid w:val="009672BA"/>
    <w:rsid w:val="00972CFE"/>
    <w:rsid w:val="009757E7"/>
    <w:rsid w:val="00975CDC"/>
    <w:rsid w:val="00975EC4"/>
    <w:rsid w:val="0098354D"/>
    <w:rsid w:val="00990AD1"/>
    <w:rsid w:val="00992142"/>
    <w:rsid w:val="0099489B"/>
    <w:rsid w:val="0099646B"/>
    <w:rsid w:val="009A4E1E"/>
    <w:rsid w:val="009A56EF"/>
    <w:rsid w:val="009A7510"/>
    <w:rsid w:val="009B0148"/>
    <w:rsid w:val="009B1BDB"/>
    <w:rsid w:val="009B31A4"/>
    <w:rsid w:val="009B32FA"/>
    <w:rsid w:val="009B343B"/>
    <w:rsid w:val="009B41A3"/>
    <w:rsid w:val="009B4CCD"/>
    <w:rsid w:val="009B77C8"/>
    <w:rsid w:val="009C3384"/>
    <w:rsid w:val="009C365F"/>
    <w:rsid w:val="009D231C"/>
    <w:rsid w:val="009D269B"/>
    <w:rsid w:val="009D3FEE"/>
    <w:rsid w:val="009E0048"/>
    <w:rsid w:val="009E00C9"/>
    <w:rsid w:val="009E0648"/>
    <w:rsid w:val="009E5F53"/>
    <w:rsid w:val="009E6BC3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55EC"/>
    <w:rsid w:val="00A17A29"/>
    <w:rsid w:val="00A20B3B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7D26"/>
    <w:rsid w:val="00A54C3A"/>
    <w:rsid w:val="00A5533E"/>
    <w:rsid w:val="00A558F5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5B03"/>
    <w:rsid w:val="00A7602C"/>
    <w:rsid w:val="00A81576"/>
    <w:rsid w:val="00A827AA"/>
    <w:rsid w:val="00A86513"/>
    <w:rsid w:val="00A86D3D"/>
    <w:rsid w:val="00A90A64"/>
    <w:rsid w:val="00A9395B"/>
    <w:rsid w:val="00A93C32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D04C8"/>
    <w:rsid w:val="00AD0570"/>
    <w:rsid w:val="00AD1461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6308"/>
    <w:rsid w:val="00AF71B7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F56"/>
    <w:rsid w:val="00B14674"/>
    <w:rsid w:val="00B158E3"/>
    <w:rsid w:val="00B20167"/>
    <w:rsid w:val="00B243E8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7CF7"/>
    <w:rsid w:val="00B60309"/>
    <w:rsid w:val="00B61E02"/>
    <w:rsid w:val="00B6574E"/>
    <w:rsid w:val="00B65F89"/>
    <w:rsid w:val="00B716F5"/>
    <w:rsid w:val="00B77F20"/>
    <w:rsid w:val="00B81587"/>
    <w:rsid w:val="00B86294"/>
    <w:rsid w:val="00B87081"/>
    <w:rsid w:val="00B9310F"/>
    <w:rsid w:val="00B93ECB"/>
    <w:rsid w:val="00B94EA4"/>
    <w:rsid w:val="00B9732E"/>
    <w:rsid w:val="00BA3B1A"/>
    <w:rsid w:val="00BA6E94"/>
    <w:rsid w:val="00BA6F4C"/>
    <w:rsid w:val="00BB3665"/>
    <w:rsid w:val="00BB55FC"/>
    <w:rsid w:val="00BB5FE1"/>
    <w:rsid w:val="00BC038A"/>
    <w:rsid w:val="00BC3342"/>
    <w:rsid w:val="00BC490B"/>
    <w:rsid w:val="00BC7029"/>
    <w:rsid w:val="00BD5A27"/>
    <w:rsid w:val="00BE156B"/>
    <w:rsid w:val="00BE1A10"/>
    <w:rsid w:val="00BE225B"/>
    <w:rsid w:val="00BF037E"/>
    <w:rsid w:val="00BF093B"/>
    <w:rsid w:val="00BF1722"/>
    <w:rsid w:val="00BF2400"/>
    <w:rsid w:val="00BF2680"/>
    <w:rsid w:val="00BF71C8"/>
    <w:rsid w:val="00BF7A8F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391C"/>
    <w:rsid w:val="00C3622D"/>
    <w:rsid w:val="00C365DD"/>
    <w:rsid w:val="00C3754D"/>
    <w:rsid w:val="00C37946"/>
    <w:rsid w:val="00C4534D"/>
    <w:rsid w:val="00C463C8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5493"/>
    <w:rsid w:val="00C66A63"/>
    <w:rsid w:val="00C708C5"/>
    <w:rsid w:val="00C70BCD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40B1"/>
    <w:rsid w:val="00CB7E87"/>
    <w:rsid w:val="00CC0A0C"/>
    <w:rsid w:val="00CC5669"/>
    <w:rsid w:val="00CC79A4"/>
    <w:rsid w:val="00CD08BD"/>
    <w:rsid w:val="00CD377B"/>
    <w:rsid w:val="00CD5505"/>
    <w:rsid w:val="00CE0566"/>
    <w:rsid w:val="00CE1675"/>
    <w:rsid w:val="00CE1B1C"/>
    <w:rsid w:val="00CE629A"/>
    <w:rsid w:val="00CE7100"/>
    <w:rsid w:val="00CE7986"/>
    <w:rsid w:val="00CF151A"/>
    <w:rsid w:val="00CF1628"/>
    <w:rsid w:val="00CF1844"/>
    <w:rsid w:val="00CF3A67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310FB"/>
    <w:rsid w:val="00D3208A"/>
    <w:rsid w:val="00D34327"/>
    <w:rsid w:val="00D34C82"/>
    <w:rsid w:val="00D369B7"/>
    <w:rsid w:val="00D41E71"/>
    <w:rsid w:val="00D42BD1"/>
    <w:rsid w:val="00D45910"/>
    <w:rsid w:val="00D511A8"/>
    <w:rsid w:val="00D517C4"/>
    <w:rsid w:val="00D5759C"/>
    <w:rsid w:val="00D6401F"/>
    <w:rsid w:val="00D666F9"/>
    <w:rsid w:val="00D66FC7"/>
    <w:rsid w:val="00D7014D"/>
    <w:rsid w:val="00D71AC1"/>
    <w:rsid w:val="00D759A8"/>
    <w:rsid w:val="00D76291"/>
    <w:rsid w:val="00D766E2"/>
    <w:rsid w:val="00D80975"/>
    <w:rsid w:val="00D8127C"/>
    <w:rsid w:val="00D8271A"/>
    <w:rsid w:val="00D8450B"/>
    <w:rsid w:val="00D85866"/>
    <w:rsid w:val="00D9077C"/>
    <w:rsid w:val="00D90845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1D9E"/>
    <w:rsid w:val="00DB1F69"/>
    <w:rsid w:val="00DB240E"/>
    <w:rsid w:val="00DB4AA1"/>
    <w:rsid w:val="00DB4FA2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6FD1"/>
    <w:rsid w:val="00DE7E50"/>
    <w:rsid w:val="00DF04C1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4F30"/>
    <w:rsid w:val="00E26293"/>
    <w:rsid w:val="00E30A9C"/>
    <w:rsid w:val="00E31504"/>
    <w:rsid w:val="00E31D5C"/>
    <w:rsid w:val="00E35EFD"/>
    <w:rsid w:val="00E40F38"/>
    <w:rsid w:val="00E4142C"/>
    <w:rsid w:val="00E41A69"/>
    <w:rsid w:val="00E42064"/>
    <w:rsid w:val="00E439EE"/>
    <w:rsid w:val="00E44D67"/>
    <w:rsid w:val="00E4530E"/>
    <w:rsid w:val="00E458D7"/>
    <w:rsid w:val="00E47C9B"/>
    <w:rsid w:val="00E47DB0"/>
    <w:rsid w:val="00E52A82"/>
    <w:rsid w:val="00E53003"/>
    <w:rsid w:val="00E54DB7"/>
    <w:rsid w:val="00E552C6"/>
    <w:rsid w:val="00E56923"/>
    <w:rsid w:val="00E56B2B"/>
    <w:rsid w:val="00E56D8D"/>
    <w:rsid w:val="00E6022A"/>
    <w:rsid w:val="00E61DA6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351B"/>
    <w:rsid w:val="00EA4B14"/>
    <w:rsid w:val="00EA671D"/>
    <w:rsid w:val="00EA7A71"/>
    <w:rsid w:val="00EB0EAC"/>
    <w:rsid w:val="00EB154E"/>
    <w:rsid w:val="00EB2BF8"/>
    <w:rsid w:val="00EB2FBD"/>
    <w:rsid w:val="00EB4877"/>
    <w:rsid w:val="00EB52B8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4536"/>
    <w:rsid w:val="00EE7296"/>
    <w:rsid w:val="00EE7461"/>
    <w:rsid w:val="00EE74F4"/>
    <w:rsid w:val="00EE79DA"/>
    <w:rsid w:val="00EF04BB"/>
    <w:rsid w:val="00EF0C51"/>
    <w:rsid w:val="00EF2800"/>
    <w:rsid w:val="00EF2910"/>
    <w:rsid w:val="00EF67FC"/>
    <w:rsid w:val="00F026D5"/>
    <w:rsid w:val="00F05116"/>
    <w:rsid w:val="00F052BE"/>
    <w:rsid w:val="00F067BC"/>
    <w:rsid w:val="00F070F2"/>
    <w:rsid w:val="00F07CA6"/>
    <w:rsid w:val="00F12786"/>
    <w:rsid w:val="00F13F55"/>
    <w:rsid w:val="00F15147"/>
    <w:rsid w:val="00F178B2"/>
    <w:rsid w:val="00F2025F"/>
    <w:rsid w:val="00F20CE2"/>
    <w:rsid w:val="00F22789"/>
    <w:rsid w:val="00F23FD9"/>
    <w:rsid w:val="00F24E1A"/>
    <w:rsid w:val="00F26B71"/>
    <w:rsid w:val="00F26E20"/>
    <w:rsid w:val="00F30748"/>
    <w:rsid w:val="00F336C4"/>
    <w:rsid w:val="00F35784"/>
    <w:rsid w:val="00F35F2E"/>
    <w:rsid w:val="00F3669C"/>
    <w:rsid w:val="00F3672A"/>
    <w:rsid w:val="00F373E4"/>
    <w:rsid w:val="00F40191"/>
    <w:rsid w:val="00F40DD8"/>
    <w:rsid w:val="00F43DFD"/>
    <w:rsid w:val="00F45D25"/>
    <w:rsid w:val="00F51712"/>
    <w:rsid w:val="00F53876"/>
    <w:rsid w:val="00F54587"/>
    <w:rsid w:val="00F54CDF"/>
    <w:rsid w:val="00F5509C"/>
    <w:rsid w:val="00F558AD"/>
    <w:rsid w:val="00F5716B"/>
    <w:rsid w:val="00F610C6"/>
    <w:rsid w:val="00F61DD9"/>
    <w:rsid w:val="00F62C0C"/>
    <w:rsid w:val="00F6740D"/>
    <w:rsid w:val="00F70338"/>
    <w:rsid w:val="00F74983"/>
    <w:rsid w:val="00F75386"/>
    <w:rsid w:val="00F759A4"/>
    <w:rsid w:val="00F77609"/>
    <w:rsid w:val="00F82B3E"/>
    <w:rsid w:val="00F82CE1"/>
    <w:rsid w:val="00F853E0"/>
    <w:rsid w:val="00F869D1"/>
    <w:rsid w:val="00F86F4C"/>
    <w:rsid w:val="00F87A1E"/>
    <w:rsid w:val="00F9055E"/>
    <w:rsid w:val="00F97F06"/>
    <w:rsid w:val="00FA3607"/>
    <w:rsid w:val="00FA3C5F"/>
    <w:rsid w:val="00FA6D69"/>
    <w:rsid w:val="00FA76AE"/>
    <w:rsid w:val="00FB0270"/>
    <w:rsid w:val="00FB0748"/>
    <w:rsid w:val="00FB2018"/>
    <w:rsid w:val="00FB4237"/>
    <w:rsid w:val="00FB4F2F"/>
    <w:rsid w:val="00FB51B8"/>
    <w:rsid w:val="00FB52A5"/>
    <w:rsid w:val="00FB6617"/>
    <w:rsid w:val="00FC0951"/>
    <w:rsid w:val="00FC3890"/>
    <w:rsid w:val="00FC525D"/>
    <w:rsid w:val="00FC687C"/>
    <w:rsid w:val="00FD0776"/>
    <w:rsid w:val="00FD2DFC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62E2"/>
    <w:rsid w:val="00FE6824"/>
    <w:rsid w:val="00FF0F44"/>
    <w:rsid w:val="00FF154B"/>
    <w:rsid w:val="00FF210A"/>
    <w:rsid w:val="00FF6DCD"/>
    <w:rsid w:val="00FF75AB"/>
    <w:rsid w:val="00FF7F4C"/>
    <w:rsid w:val="05CE5DF3"/>
    <w:rsid w:val="3ADC5D8F"/>
    <w:rsid w:val="421E6FBD"/>
    <w:rsid w:val="62A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889</Characters>
  <Application>Microsoft Office Word</Application>
  <DocSecurity>0</DocSecurity>
  <Lines>25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2022-08-05T06:55:00Z</dcterms:created>
  <dcterms:modified xsi:type="dcterms:W3CDTF">2023-02-14T22:37:00Z</dcterms:modified>
</cp:coreProperties>
</file>