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76C766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ins w:id="0" w:author="Ericsson r01" w:date="2023-01-16T13:51:00Z">
        <w:r w:rsidR="00FA5EB9">
          <w:rPr>
            <w:b/>
            <w:i/>
            <w:noProof/>
            <w:sz w:val="28"/>
          </w:rPr>
          <w:t>r0</w:t>
        </w:r>
        <w:del w:id="1" w:author="Nokia r01" w:date="2023-01-16T19:38:00Z">
          <w:r w:rsidR="00FA5EB9" w:rsidDel="00F603CC">
            <w:rPr>
              <w:b/>
              <w:i/>
              <w:noProof/>
              <w:sz w:val="28"/>
            </w:rPr>
            <w:delText>1</w:delText>
          </w:r>
        </w:del>
      </w:ins>
      <w:ins w:id="2" w:author="Nokia r01" w:date="2023-01-16T19:38:00Z">
        <w:del w:id="3" w:author="LiMeng" w:date="2023-01-17T13:14:00Z">
          <w:r w:rsidR="00F603CC" w:rsidDel="004A70A3">
            <w:rPr>
              <w:b/>
              <w:i/>
              <w:noProof/>
              <w:sz w:val="28"/>
            </w:rPr>
            <w:delText>2</w:delText>
          </w:r>
        </w:del>
      </w:ins>
      <w:ins w:id="4" w:author="LiMeng" w:date="2023-01-17T13:14:00Z">
        <w:del w:id="5" w:author="Ericsson r04" w:date="2023-01-18T18:27:00Z">
          <w:r w:rsidR="004A70A3" w:rsidDel="00685958">
            <w:rPr>
              <w:b/>
              <w:i/>
              <w:noProof/>
              <w:sz w:val="28"/>
            </w:rPr>
            <w:delText>3</w:delText>
          </w:r>
        </w:del>
      </w:ins>
      <w:ins w:id="6" w:author="Ericsson r04" w:date="2023-01-18T18:27:00Z">
        <w:r w:rsidR="00685958">
          <w:rPr>
            <w:b/>
            <w:i/>
            <w:noProof/>
            <w:sz w:val="28"/>
          </w:rPr>
          <w:t>4</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28EA29" w:rsidR="00154C39" w:rsidRPr="00BF7A7F" w:rsidRDefault="00461D6F" w:rsidP="00A673C1">
            <w:pPr>
              <w:pStyle w:val="CRCoverPage"/>
              <w:spacing w:after="0"/>
              <w:ind w:left="100"/>
              <w:rPr>
                <w:noProof/>
                <w:lang w:val="en-US" w:eastAsia="ko-KR"/>
              </w:rPr>
            </w:pPr>
            <w:r w:rsidRPr="00754557">
              <w:t>Ericsson</w:t>
            </w:r>
            <w:ins w:id="8" w:author="Nokia r01" w:date="2023-01-16T19:38:00Z">
              <w:r w:rsidR="00F603CC">
                <w:t>, Nokia, Nokia Shanghai-Bell</w:t>
              </w:r>
            </w:ins>
            <w:ins w:id="9" w:author="LiMeng" w:date="2023-01-17T12:43:00Z">
              <w:r w:rsidR="00BF7A7F">
                <w:t>, Huawei, HiSilicon</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10"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10"/>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The following principles are applied for normative work to allow UEs to receive multicast/broadcast MBS data when they are using power saving mechanisms (e.g. eDRX,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11" w:name="MCCTEMPBM_00000024"/>
            <w:r w:rsidRPr="00450CCC">
              <w:rPr>
                <w:i/>
                <w:iCs/>
                <w:noProof/>
                <w:sz w:val="18"/>
                <w:szCs w:val="18"/>
                <w:lang w:eastAsia="ko-KR"/>
              </w:rPr>
              <w:t xml:space="preserve">23.247 [4]. </w:t>
            </w:r>
            <w:bookmarkEnd w:id="11"/>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12" w:name="MCCTEMPBM_00000025"/>
            <w:r w:rsidRPr="00450CCC">
              <w:rPr>
                <w:i/>
                <w:iCs/>
                <w:noProof/>
                <w:sz w:val="18"/>
                <w:szCs w:val="18"/>
                <w:lang w:eastAsia="ko-KR"/>
              </w:rPr>
              <w:t xml:space="preserve">23.247 [4]. </w:t>
            </w:r>
            <w:bookmarkEnd w:id="12"/>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ins w:id="13" w:author="Ericsson r01" w:date="2023-01-16T13:51:00Z"/>
                <w:rFonts w:ascii="Arial" w:hAnsi="Arial" w:cs="Arial"/>
                <w:noProof/>
                <w:lang w:eastAsia="ko-KR"/>
              </w:rPr>
            </w:pPr>
            <w:ins w:id="14" w:author="Ericsson r01" w:date="2023-01-16T13:52:00Z">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ins>
            <w:ins w:id="15" w:author="Ericsson r01" w:date="2023-01-16T13:53:00Z">
              <w:r w:rsidRPr="00FA5EB9">
                <w:rPr>
                  <w:rFonts w:ascii="Arial" w:hAnsi="Arial" w:cs="Arial"/>
                  <w:noProof/>
                  <w:lang w:eastAsia="ko-KR"/>
                </w:rPr>
                <w:t>CR0164</w:t>
              </w:r>
              <w:r>
                <w:rPr>
                  <w:rFonts w:ascii="Arial" w:hAnsi="Arial" w:cs="Arial"/>
                  <w:noProof/>
                  <w:lang w:eastAsia="ko-KR"/>
                </w:rPr>
                <w:t>.</w:t>
              </w:r>
            </w:ins>
          </w:p>
          <w:p w14:paraId="53F07E0E" w14:textId="77777777" w:rsidR="00FA5EB9" w:rsidRDefault="00FA5EB9" w:rsidP="003F1885">
            <w:pPr>
              <w:pStyle w:val="B1"/>
              <w:spacing w:before="120" w:after="0"/>
              <w:ind w:left="0" w:firstLine="0"/>
              <w:rPr>
                <w:ins w:id="16" w:author="Ericsson r01" w:date="2023-01-16T13:51:00Z"/>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1C369F7" w:rsidR="009C7600" w:rsidDel="00BF7A7F" w:rsidRDefault="003A14ED" w:rsidP="0097426A">
            <w:pPr>
              <w:pStyle w:val="CRCoverPage"/>
              <w:spacing w:after="0"/>
              <w:rPr>
                <w:del w:id="17" w:author="LiMeng" w:date="2023-01-17T12:43:00Z"/>
                <w:noProof/>
                <w:lang w:eastAsia="ko-KR"/>
              </w:rPr>
            </w:pPr>
            <w:del w:id="18" w:author="LiMeng" w:date="2023-01-17T12:43:00Z">
              <w:r w:rsidDel="00BF7A7F">
                <w:rPr>
                  <w:noProof/>
                  <w:lang w:eastAsia="ko-KR"/>
                </w:rPr>
                <w:delText xml:space="preserve">Add term </w:delText>
              </w:r>
              <w:r w:rsidRPr="003A14ED" w:rsidDel="00BF7A7F">
                <w:rPr>
                  <w:noProof/>
                  <w:lang w:eastAsia="ko-KR"/>
                </w:rPr>
                <w:delText>NR RedCap UE</w:delText>
              </w:r>
              <w:r w:rsidDel="00BF7A7F">
                <w:rPr>
                  <w:noProof/>
                  <w:lang w:eastAsia="ko-KR"/>
                </w:rPr>
                <w:delText xml:space="preserve"> by referring to RAN spec</w:delText>
              </w:r>
            </w:del>
          </w:p>
          <w:p w14:paraId="1BA39130" w14:textId="41314A83" w:rsidR="003A14ED" w:rsidDel="00BF7A7F" w:rsidRDefault="00A9502E" w:rsidP="0097426A">
            <w:pPr>
              <w:pStyle w:val="CRCoverPage"/>
              <w:spacing w:after="0"/>
              <w:rPr>
                <w:del w:id="19" w:author="LiMeng" w:date="2023-01-17T12:43:00Z"/>
                <w:noProof/>
                <w:lang w:eastAsia="ko-KR"/>
              </w:rPr>
            </w:pPr>
            <w:del w:id="20" w:author="LiMeng" w:date="2023-01-17T12:43:00Z">
              <w:r w:rsidDel="00BF7A7F">
                <w:rPr>
                  <w:noProof/>
                  <w:lang w:eastAsia="ko-KR"/>
                </w:rPr>
                <w:delText>Add information in Service Announcement</w:delText>
              </w:r>
            </w:del>
          </w:p>
          <w:p w14:paraId="272DA8EB" w14:textId="01A8FF95" w:rsidR="00A9502E" w:rsidDel="00BF7A7F" w:rsidRDefault="00A9502E" w:rsidP="0097426A">
            <w:pPr>
              <w:pStyle w:val="CRCoverPage"/>
              <w:spacing w:after="0"/>
              <w:rPr>
                <w:del w:id="21" w:author="LiMeng" w:date="2023-01-17T12:43:00Z"/>
              </w:rPr>
            </w:pPr>
            <w:del w:id="22" w:author="LiMeng" w:date="2023-01-17T12:43:00Z">
              <w:r w:rsidDel="00BF7A7F">
                <w:rPr>
                  <w:noProof/>
                  <w:lang w:eastAsia="ko-KR"/>
                </w:rPr>
                <w:delText xml:space="preserve">Add high level description of MBS </w:delText>
              </w:r>
              <w:r w:rsidDel="00BF7A7F">
                <w:rPr>
                  <w:lang w:eastAsia="ko-KR"/>
                </w:rPr>
                <w:delText xml:space="preserve">for </w:delText>
              </w:r>
              <w:r w:rsidRPr="00E42491" w:rsidDel="00BF7A7F">
                <w:delText>UEs using power saving functions</w:delText>
              </w:r>
            </w:del>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581A5" w:rsidR="00154C39" w:rsidRDefault="00BB34FB" w:rsidP="001A603C">
            <w:pPr>
              <w:pStyle w:val="CRCoverPage"/>
              <w:spacing w:after="0"/>
              <w:rPr>
                <w:noProof/>
                <w:lang w:eastAsia="ko-KR"/>
              </w:rPr>
            </w:pPr>
            <w:del w:id="23" w:author="Ericsson r01" w:date="2023-01-16T13:54:00Z">
              <w:r w:rsidDel="000E05B5">
                <w:rPr>
                  <w:noProof/>
                  <w:lang w:eastAsia="ko-KR"/>
                </w:rPr>
                <w:delText xml:space="preserve">3.1, </w:delText>
              </w:r>
              <w:r w:rsidR="00806F3B" w:rsidDel="000E05B5">
                <w:rPr>
                  <w:noProof/>
                  <w:lang w:eastAsia="ko-KR"/>
                </w:rPr>
                <w:delText xml:space="preserve">6.11, 6.z (new), </w:delText>
              </w:r>
            </w:del>
            <w:r w:rsidR="00806F3B">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35871C" w:rsidR="00154C39" w:rsidRDefault="00FE5FFF" w:rsidP="006B550E">
            <w:pPr>
              <w:pStyle w:val="CRCoverPage"/>
              <w:spacing w:after="0"/>
              <w:ind w:left="99"/>
              <w:rPr>
                <w:noProof/>
              </w:rPr>
            </w:pPr>
            <w:r>
              <w:rPr>
                <w:noProof/>
              </w:rPr>
              <w:t>TS</w:t>
            </w:r>
            <w:ins w:id="24" w:author="Ericsson r01" w:date="2023-01-16T13:53:00Z">
              <w:r w:rsidR="00FA5EB9">
                <w:rPr>
                  <w:noProof/>
                </w:rPr>
                <w:t xml:space="preserve"> </w:t>
              </w:r>
            </w:ins>
            <w:ins w:id="25" w:author="Ericsson r01" w:date="2023-01-16T13:54:00Z">
              <w:r w:rsidR="00FA5EB9">
                <w:rPr>
                  <w:noProof/>
                </w:rPr>
                <w:t xml:space="preserve">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ins>
            <w:del w:id="26" w:author="Ericsson r01" w:date="2023-01-16T13:53:00Z">
              <w:r w:rsidDel="00FA5EB9">
                <w:rPr>
                  <w:noProof/>
                </w:rPr>
                <w:delText>/TR ... CR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10E5D81"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69FBA969" w14:textId="2C6D58A8" w:rsidR="00926D9D" w:rsidRPr="004D3578" w:rsidDel="00B75E6F" w:rsidRDefault="00926D9D" w:rsidP="00926D9D">
      <w:pPr>
        <w:pStyle w:val="Heading1"/>
        <w:rPr>
          <w:del w:id="27" w:author="Ericsson r04" w:date="2023-01-18T18:06:00Z"/>
        </w:rPr>
      </w:pPr>
      <w:bookmarkStart w:id="28" w:name="_Toc114570371"/>
      <w:bookmarkStart w:id="29" w:name="_Toc19171939"/>
      <w:bookmarkStart w:id="30" w:name="_Toc27844230"/>
      <w:bookmarkStart w:id="31" w:name="_Toc36134388"/>
      <w:bookmarkStart w:id="32" w:name="_Toc45176071"/>
      <w:bookmarkStart w:id="33" w:name="_Toc51762101"/>
      <w:bookmarkStart w:id="34" w:name="_Toc51762586"/>
      <w:bookmarkStart w:id="35" w:name="_Toc51763069"/>
      <w:bookmarkStart w:id="36" w:name="_Toc75348567"/>
      <w:bookmarkStart w:id="37" w:name="_Toc20204633"/>
      <w:bookmarkStart w:id="38" w:name="_Toc27895339"/>
      <w:bookmarkStart w:id="39" w:name="_Toc36192442"/>
      <w:bookmarkStart w:id="40" w:name="_Toc45193545"/>
      <w:bookmarkStart w:id="41" w:name="_Toc47593177"/>
      <w:bookmarkStart w:id="42" w:name="_Toc51835264"/>
      <w:bookmarkStart w:id="43" w:name="_Toc59101090"/>
      <w:bookmarkStart w:id="44" w:name="_Toc114570524"/>
      <w:bookmarkStart w:id="45" w:name="_Toc106166843"/>
      <w:bookmarkStart w:id="46" w:name="_Toc114570505"/>
      <w:del w:id="47" w:author="Ericsson r04" w:date="2023-01-18T18:06:00Z">
        <w:r w:rsidRPr="004D3578" w:rsidDel="00B75E6F">
          <w:delText>3</w:delText>
        </w:r>
        <w:r w:rsidRPr="004D3578" w:rsidDel="00B75E6F">
          <w:tab/>
        </w:r>
        <w:r w:rsidDel="00B75E6F">
          <w:delText>Definitions of terms and abbreviations</w:delText>
        </w:r>
        <w:bookmarkEnd w:id="28"/>
      </w:del>
    </w:p>
    <w:p w14:paraId="23A540E3" w14:textId="000D6577" w:rsidR="00D625FC" w:rsidRPr="004D3578" w:rsidDel="00B75E6F" w:rsidRDefault="00D625FC" w:rsidP="00D625FC">
      <w:pPr>
        <w:pStyle w:val="Heading2"/>
        <w:rPr>
          <w:del w:id="48" w:author="Ericsson r04" w:date="2023-01-18T18:06:00Z"/>
        </w:rPr>
      </w:pPr>
      <w:bookmarkStart w:id="49" w:name="_Toc122416701"/>
      <w:bookmarkStart w:id="50" w:name="_Toc66391721"/>
      <w:bookmarkStart w:id="51" w:name="_Toc70079008"/>
      <w:bookmarkStart w:id="52" w:name="_Toc114570372"/>
      <w:del w:id="53" w:author="Ericsson r04" w:date="2023-01-18T18:06:00Z">
        <w:r w:rsidRPr="004D3578" w:rsidDel="00B75E6F">
          <w:delText>3.1</w:delText>
        </w:r>
        <w:r w:rsidRPr="004D3578" w:rsidDel="00B75E6F">
          <w:tab/>
        </w:r>
        <w:r w:rsidDel="00B75E6F">
          <w:delText>Terms</w:delText>
        </w:r>
        <w:bookmarkEnd w:id="49"/>
      </w:del>
    </w:p>
    <w:p w14:paraId="15B6F865" w14:textId="286942C1" w:rsidR="00D625FC" w:rsidRPr="00B21555" w:rsidDel="00B75E6F" w:rsidRDefault="00D625FC" w:rsidP="00D625FC">
      <w:pPr>
        <w:rPr>
          <w:del w:id="54" w:author="Ericsson r04" w:date="2023-01-18T18:06:00Z"/>
          <w:rFonts w:eastAsia="Batang"/>
        </w:rPr>
      </w:pPr>
      <w:del w:id="55" w:author="Ericsson r04" w:date="2023-01-18T18:06:00Z">
        <w:r w:rsidRPr="00B21555" w:rsidDel="00B75E6F">
          <w:rPr>
            <w:rFonts w:eastAsia="Batang"/>
          </w:rPr>
          <w:delText>For the purposes of the present document, the terms and definitions defined in TR</w:delText>
        </w:r>
        <w:r w:rsidDel="00B75E6F">
          <w:rPr>
            <w:rFonts w:eastAsia="Batang"/>
          </w:rPr>
          <w:delText> </w:delText>
        </w:r>
        <w:r w:rsidRPr="00B21555" w:rsidDel="00B75E6F">
          <w:rPr>
            <w:rFonts w:eastAsia="Batang"/>
          </w:rPr>
          <w:delText>21.905</w:delText>
        </w:r>
        <w:r w:rsidDel="00B75E6F">
          <w:rPr>
            <w:rFonts w:eastAsia="Batang"/>
          </w:rPr>
          <w:delText> </w:delText>
        </w:r>
        <w:r w:rsidRPr="00B21555" w:rsidDel="00B75E6F">
          <w:rPr>
            <w:rFonts w:eastAsia="Batang"/>
          </w:rPr>
          <w:delText>[</w:delText>
        </w:r>
        <w:r w:rsidDel="00B75E6F">
          <w:rPr>
            <w:rFonts w:eastAsia="Batang"/>
          </w:rPr>
          <w:delText>1</w:delText>
        </w:r>
        <w:r w:rsidRPr="00B21555" w:rsidDel="00B75E6F">
          <w:rPr>
            <w:rFonts w:eastAsia="Batang"/>
          </w:rPr>
          <w:delText>] and the following apply:</w:delText>
        </w:r>
      </w:del>
    </w:p>
    <w:p w14:paraId="2763E973" w14:textId="30280876" w:rsidR="00D625FC" w:rsidRPr="00332FC3" w:rsidDel="00B75E6F" w:rsidRDefault="00D625FC" w:rsidP="00D625FC">
      <w:pPr>
        <w:rPr>
          <w:del w:id="56" w:author="Ericsson r04" w:date="2023-01-18T18:06:00Z"/>
          <w:rFonts w:eastAsia="MS Mincho"/>
        </w:rPr>
      </w:pPr>
      <w:del w:id="57" w:author="Ericsson r04" w:date="2023-01-18T18:06:00Z">
        <w:r w:rsidRPr="00332FC3" w:rsidDel="00B75E6F">
          <w:rPr>
            <w:b/>
          </w:rPr>
          <w:delText>5GC Individual MBS traffic delivery</w:delText>
        </w:r>
        <w:r w:rsidRPr="00332FC3" w:rsidDel="00B75E6F">
          <w:delText>: 5G CN</w:delText>
        </w:r>
        <w:r w:rsidRPr="00332FC3" w:rsidDel="00B75E6F">
          <w:rPr>
            <w:rFonts w:eastAsia="MS Mincho"/>
          </w:rPr>
          <w:delText xml:space="preserve"> receives a single copy of MBS data packets and delivers separate copies of those MBS data packets to individual UEs via per-UE PDU sessions, hence for each such UE one PDU session is required to be associated with a </w:delText>
        </w:r>
        <w:r w:rsidDel="00B75E6F">
          <w:rPr>
            <w:rFonts w:eastAsia="MS Mincho"/>
          </w:rPr>
          <w:delText>Multicast MBS S</w:delText>
        </w:r>
        <w:r w:rsidRPr="00332FC3" w:rsidDel="00B75E6F">
          <w:rPr>
            <w:rFonts w:eastAsia="MS Mincho"/>
          </w:rPr>
          <w:delText>ession.</w:delText>
        </w:r>
      </w:del>
    </w:p>
    <w:p w14:paraId="3EFFA171" w14:textId="171B36A1" w:rsidR="00D625FC" w:rsidDel="00B75E6F" w:rsidRDefault="00D625FC" w:rsidP="00D625FC">
      <w:pPr>
        <w:rPr>
          <w:del w:id="58" w:author="Ericsson r04" w:date="2023-01-18T18:06:00Z"/>
          <w:rFonts w:eastAsia="MS Mincho"/>
        </w:rPr>
      </w:pPr>
      <w:del w:id="59" w:author="Ericsson r04" w:date="2023-01-18T18:06:00Z">
        <w:r w:rsidRPr="00332FC3" w:rsidDel="00B75E6F">
          <w:rPr>
            <w:b/>
          </w:rPr>
          <w:delText xml:space="preserve">5GC </w:delText>
        </w:r>
        <w:r w:rsidDel="00B75E6F">
          <w:rPr>
            <w:b/>
          </w:rPr>
          <w:delText>S</w:delText>
        </w:r>
        <w:r w:rsidRPr="00332FC3" w:rsidDel="00B75E6F">
          <w:rPr>
            <w:b/>
          </w:rPr>
          <w:delText>hared MBS traffic delivery</w:delText>
        </w:r>
        <w:r w:rsidRPr="00332FC3" w:rsidDel="00B75E6F">
          <w:delText xml:space="preserve">: </w:delText>
        </w:r>
        <w:r w:rsidRPr="00332FC3" w:rsidDel="00B75E6F">
          <w:rPr>
            <w:rFonts w:eastAsia="MS Mincho"/>
          </w:rPr>
          <w:delText>5G CN receives a single copy of MBS data packets and delivers a single copy of those MBS data packets to a RAN node.</w:delText>
        </w:r>
      </w:del>
    </w:p>
    <w:p w14:paraId="6FE13C85" w14:textId="659FC067" w:rsidR="00D625FC" w:rsidDel="00B75E6F" w:rsidRDefault="00D625FC" w:rsidP="00D625FC">
      <w:pPr>
        <w:rPr>
          <w:del w:id="60" w:author="Ericsson r04" w:date="2023-01-18T18:06:00Z"/>
          <w:rFonts w:eastAsia="MS Mincho"/>
        </w:rPr>
      </w:pPr>
      <w:del w:id="61" w:author="Ericsson r04" w:date="2023-01-18T18:06:00Z">
        <w:r w:rsidRPr="00C26BC5" w:rsidDel="00B75E6F">
          <w:rPr>
            <w:b/>
          </w:rPr>
          <w:delText>Area Session I</w:delText>
        </w:r>
        <w:r w:rsidDel="00B75E6F">
          <w:rPr>
            <w:b/>
          </w:rPr>
          <w:delText>dentifier</w:delText>
        </w:r>
        <w:r w:rsidRPr="00C26BC5" w:rsidDel="00B75E6F">
          <w:rPr>
            <w:b/>
          </w:rPr>
          <w:delText>:</w:delText>
        </w:r>
        <w:r w:rsidDel="00B75E6F">
          <w:rPr>
            <w:b/>
          </w:rPr>
          <w:delText xml:space="preserve"> </w:delText>
        </w:r>
        <w:r w:rsidDel="00B75E6F">
          <w:delText xml:space="preserve">A unique identifier within an MBS Session used </w:delText>
        </w:r>
        <w:r w:rsidDel="00B75E6F">
          <w:rPr>
            <w:rFonts w:hint="eastAsia"/>
            <w:lang w:eastAsia="zh-CN"/>
          </w:rPr>
          <w:delText xml:space="preserve">for </w:delText>
        </w:r>
        <w:r w:rsidDel="00B75E6F">
          <w:rPr>
            <w:lang w:eastAsia="zh-CN"/>
          </w:rPr>
          <w:delText xml:space="preserve">an </w:delText>
        </w:r>
        <w:r w:rsidDel="00B75E6F">
          <w:rPr>
            <w:rFonts w:hint="eastAsia"/>
            <w:lang w:eastAsia="zh-CN"/>
          </w:rPr>
          <w:delText>MBS session with location dependent content</w:delText>
        </w:r>
        <w:r w:rsidDel="00B75E6F">
          <w:delText xml:space="preserve">. When present, the Area Session ID, together with the TMGI, is used to uniquely identify the data flow of an MBS Session </w:delText>
        </w:r>
        <w:r w:rsidDel="00B75E6F">
          <w:rPr>
            <w:rFonts w:hint="eastAsia"/>
            <w:lang w:eastAsia="zh-CN"/>
          </w:rPr>
          <w:delText>in a specific MBS service area</w:delText>
        </w:r>
        <w:r w:rsidDel="00B75E6F">
          <w:delText>.</w:delText>
        </w:r>
      </w:del>
    </w:p>
    <w:p w14:paraId="2EDBBDAB" w14:textId="4EE5476F" w:rsidR="00D625FC" w:rsidDel="00B75E6F" w:rsidRDefault="00D625FC" w:rsidP="00D625FC">
      <w:pPr>
        <w:rPr>
          <w:del w:id="62" w:author="Ericsson r04" w:date="2023-01-18T18:06:00Z"/>
          <w:rFonts w:eastAsia="MS Mincho"/>
          <w:lang w:eastAsia="ja-JP"/>
        </w:rPr>
      </w:pPr>
      <w:del w:id="63" w:author="Ericsson r04" w:date="2023-01-18T18:06:00Z">
        <w:r w:rsidDel="00B75E6F">
          <w:rPr>
            <w:rFonts w:eastAsia="MS Mincho"/>
            <w:b/>
          </w:rPr>
          <w:delText>Associated PDU Session:</w:delText>
        </w:r>
        <w:r w:rsidDel="00B75E6F">
          <w:rPr>
            <w:rFonts w:eastAsia="MS Mincho"/>
          </w:rPr>
          <w:delText xml:space="preserve"> </w:delText>
        </w:r>
        <w:r w:rsidDel="00B75E6F">
          <w:rPr>
            <w:lang w:eastAsia="ko-KR"/>
          </w:rPr>
          <w:delText>A PDU Session associated to a multicast MBS session that is used for 5GC Individual MBS traffic delivery method and for signalling related to a user's participation in a multicast MBS session such as join and leave requests.</w:delText>
        </w:r>
      </w:del>
    </w:p>
    <w:p w14:paraId="3F080CA2" w14:textId="6D9985D8" w:rsidR="00D625FC" w:rsidRPr="00E37705" w:rsidDel="00B75E6F" w:rsidRDefault="00D625FC" w:rsidP="00D625FC">
      <w:pPr>
        <w:rPr>
          <w:del w:id="64" w:author="Ericsson r04" w:date="2023-01-18T18:06:00Z"/>
          <w:rFonts w:eastAsia="MS Mincho"/>
        </w:rPr>
      </w:pPr>
      <w:del w:id="65" w:author="Ericsson r04" w:date="2023-01-18T18:06:00Z">
        <w:r w:rsidDel="00B75E6F">
          <w:rPr>
            <w:rFonts w:eastAsia="MS Mincho"/>
            <w:b/>
          </w:rPr>
          <w:delText>Associated QoS Flow:</w:delText>
        </w:r>
        <w:r w:rsidDel="00B75E6F">
          <w:rPr>
            <w:rFonts w:eastAsia="MS Mincho"/>
          </w:rPr>
          <w:delText xml:space="preserve"> A unicast QoS Flow that belongs to the associated PDU Session and is used for </w:delText>
        </w:r>
        <w:r w:rsidDel="00B75E6F">
          <w:delText xml:space="preserve">5GC Individual MBS traffic delivery method. The </w:delText>
        </w:r>
        <w:r w:rsidDel="00B75E6F">
          <w:rPr>
            <w:rFonts w:eastAsia="MS Mincho"/>
          </w:rPr>
          <w:delText>associated QoS Flow is mapped from</w:delText>
        </w:r>
        <w:r w:rsidDel="00B75E6F">
          <w:rPr>
            <w:lang w:eastAsia="zh-CN"/>
          </w:rPr>
          <w:delText xml:space="preserve"> a multicast QoS Flow in a multicast MBS session.</w:delText>
        </w:r>
      </w:del>
    </w:p>
    <w:p w14:paraId="32D96F94" w14:textId="6F0280D2" w:rsidR="00D625FC" w:rsidRPr="00332FC3" w:rsidDel="00B75E6F" w:rsidRDefault="00D625FC" w:rsidP="00D625FC">
      <w:pPr>
        <w:rPr>
          <w:del w:id="66" w:author="Ericsson r04" w:date="2023-01-18T18:06:00Z"/>
        </w:rPr>
      </w:pPr>
      <w:del w:id="67" w:author="Ericsson r04" w:date="2023-01-18T18:06:00Z">
        <w:r w:rsidRPr="00332FC3" w:rsidDel="00B75E6F">
          <w:rPr>
            <w:b/>
          </w:rPr>
          <w:delText xml:space="preserve">Broadcast communication service: </w:delText>
        </w:r>
        <w:r w:rsidRPr="00332FC3" w:rsidDel="00B75E6F">
          <w:delText xml:space="preserve">A </w:delText>
        </w:r>
        <w:r w:rsidDel="00B75E6F">
          <w:delText xml:space="preserve">5GS </w:delText>
        </w:r>
        <w:r w:rsidRPr="00332FC3" w:rsidDel="00B75E6F">
          <w:delText>communication service in which the same service and the same specific content data are provided simultaneously to all UEs in a geographical area (i.e</w:delText>
        </w:r>
        <w:r w:rsidDel="00B75E6F">
          <w:delText xml:space="preserve">. </w:delText>
        </w:r>
        <w:r w:rsidRPr="00332FC3" w:rsidDel="00B75E6F">
          <w:delText>all UEs in the broadcast coverage area are authorized to receive the data).</w:delText>
        </w:r>
      </w:del>
    </w:p>
    <w:p w14:paraId="5A9A5A9A" w14:textId="7207FB66" w:rsidR="00D625FC" w:rsidRPr="00717AE3" w:rsidDel="00B75E6F" w:rsidRDefault="00D625FC" w:rsidP="00D625FC">
      <w:pPr>
        <w:pStyle w:val="NO"/>
        <w:rPr>
          <w:del w:id="68" w:author="Ericsson r04" w:date="2023-01-18T18:06:00Z"/>
        </w:rPr>
      </w:pPr>
      <w:del w:id="69" w:author="Ericsson r04" w:date="2023-01-18T18:06:00Z">
        <w:r w:rsidRPr="00B21555" w:rsidDel="00B75E6F">
          <w:delText>NOTE</w:delText>
        </w:r>
        <w:r w:rsidDel="00B75E6F">
          <w:delText> </w:delText>
        </w:r>
        <w:r w:rsidRPr="00B21555" w:rsidDel="00B75E6F">
          <w:delText>1:</w:delText>
        </w:r>
        <w:r w:rsidRPr="00B21555" w:rsidDel="00B75E6F">
          <w:tab/>
          <w:delText>For the broadcast communication service, the content provider and network may not be aware whether the authorized UEs are actually receiving the data being delivered.</w:delText>
        </w:r>
      </w:del>
    </w:p>
    <w:p w14:paraId="6E92BDFA" w14:textId="5E38EDD2" w:rsidR="00D625FC" w:rsidRPr="00332FC3" w:rsidDel="00B75E6F" w:rsidRDefault="00D625FC" w:rsidP="00D625FC">
      <w:pPr>
        <w:rPr>
          <w:del w:id="70" w:author="Ericsson r04" w:date="2023-01-18T18:06:00Z"/>
        </w:rPr>
      </w:pPr>
      <w:del w:id="71" w:author="Ericsson r04" w:date="2023-01-18T18:06:00Z">
        <w:r w:rsidRPr="00332FC3" w:rsidDel="00B75E6F">
          <w:rPr>
            <w:b/>
          </w:rPr>
          <w:delText>Broadcast</w:delText>
        </w:r>
        <w:r w:rsidDel="00B75E6F">
          <w:rPr>
            <w:b/>
          </w:rPr>
          <w:delText xml:space="preserve"> MBS</w:delText>
        </w:r>
        <w:r w:rsidRPr="00332FC3" w:rsidDel="00B75E6F">
          <w:rPr>
            <w:b/>
          </w:rPr>
          <w:delText xml:space="preserve"> session: </w:delText>
        </w:r>
        <w:r w:rsidRPr="00332FC3" w:rsidDel="00B75E6F">
          <w:delText>A</w:delText>
        </w:r>
        <w:r w:rsidDel="00B75E6F">
          <w:delText>n</w:delText>
        </w:r>
        <w:r w:rsidRPr="00332FC3" w:rsidDel="00B75E6F">
          <w:delText xml:space="preserve"> </w:delText>
        </w:r>
        <w:r w:rsidDel="00B75E6F">
          <w:delText xml:space="preserve">MBS </w:delText>
        </w:r>
        <w:r w:rsidRPr="00332FC3" w:rsidDel="00B75E6F">
          <w:delText xml:space="preserve">session to deliver the broadcast communication service. A broadcast </w:delText>
        </w:r>
        <w:r w:rsidDel="00B75E6F">
          <w:delText xml:space="preserve">MBS </w:delText>
        </w:r>
        <w:r w:rsidRPr="00332FC3" w:rsidDel="00B75E6F">
          <w:delText>session is characterised by the content to send and the geographical area where to distribute it.</w:delText>
        </w:r>
      </w:del>
    </w:p>
    <w:p w14:paraId="0E8F1F94" w14:textId="7FE8EF77" w:rsidR="00D625FC" w:rsidRPr="00332FC3" w:rsidDel="00B75E6F" w:rsidRDefault="00D625FC" w:rsidP="00D625FC">
      <w:pPr>
        <w:rPr>
          <w:del w:id="72" w:author="Ericsson r04" w:date="2023-01-18T18:06:00Z"/>
        </w:rPr>
      </w:pPr>
      <w:del w:id="73" w:author="Ericsson r04" w:date="2023-01-18T18:06:00Z">
        <w:r w:rsidRPr="00332FC3" w:rsidDel="00B75E6F">
          <w:rPr>
            <w:b/>
          </w:rPr>
          <w:delText>Broadcast service area:</w:delText>
        </w:r>
        <w:r w:rsidRPr="00332FC3" w:rsidDel="00B75E6F">
          <w:delText xml:space="preserve"> The area within which data of one or multiple Broadcast</w:delText>
        </w:r>
        <w:r w:rsidDel="00B75E6F">
          <w:delText xml:space="preserve"> MBS</w:delText>
        </w:r>
        <w:r w:rsidRPr="00332FC3" w:rsidDel="00B75E6F">
          <w:delText xml:space="preserve"> session(s) are sent.</w:delText>
        </w:r>
      </w:del>
    </w:p>
    <w:p w14:paraId="23BB18B4" w14:textId="50474EC4" w:rsidR="00D625FC" w:rsidRPr="00332FC3" w:rsidDel="00B75E6F" w:rsidRDefault="00D625FC" w:rsidP="00D625FC">
      <w:pPr>
        <w:rPr>
          <w:del w:id="74" w:author="Ericsson r04" w:date="2023-01-18T18:06:00Z"/>
        </w:rPr>
      </w:pPr>
      <w:del w:id="75" w:author="Ericsson r04" w:date="2023-01-18T18:06:00Z">
        <w:r w:rsidRPr="00332FC3" w:rsidDel="00B75E6F">
          <w:rPr>
            <w:b/>
            <w:bCs/>
          </w:rPr>
          <w:delText>MBS QoS Flow</w:delText>
        </w:r>
        <w:r w:rsidRPr="00332FC3" w:rsidDel="00B75E6F">
          <w:delText>: The finest granularity for QoS forwarding treatment for MBS data. Providing different QoS forwarding treatment requires separate MBS QoS Flow</w:delText>
        </w:r>
        <w:r w:rsidDel="00B75E6F">
          <w:rPr>
            <w:lang w:val="en-US"/>
          </w:rPr>
          <w:delText>s</w:delText>
        </w:r>
        <w:r w:rsidRPr="00332FC3" w:rsidDel="00B75E6F">
          <w:delText xml:space="preserve"> in </w:delText>
        </w:r>
        <w:r w:rsidDel="00B75E6F">
          <w:delText>5GS supporting MBS</w:delText>
        </w:r>
        <w:r w:rsidRPr="00332FC3" w:rsidDel="00B75E6F">
          <w:delText>.</w:delText>
        </w:r>
      </w:del>
    </w:p>
    <w:p w14:paraId="5BAF841C" w14:textId="6144F567" w:rsidR="00D625FC" w:rsidDel="00B75E6F" w:rsidRDefault="00D625FC" w:rsidP="00D625FC">
      <w:pPr>
        <w:rPr>
          <w:del w:id="76" w:author="Ericsson r04" w:date="2023-01-18T18:06:00Z"/>
        </w:rPr>
      </w:pPr>
      <w:del w:id="77" w:author="Ericsson r04" w:date="2023-01-18T18:06:00Z">
        <w:r w:rsidDel="00B75E6F">
          <w:rPr>
            <w:b/>
            <w:bCs/>
          </w:rPr>
          <w:delText>MBS Service Announcement:</w:delText>
        </w:r>
        <w:r w:rsidDel="00B75E6F">
          <w:delText xml:space="preserve"> Mechanism to allow users to be informed about the </w:delText>
        </w:r>
        <w:r w:rsidRPr="00332FC3" w:rsidDel="00B75E6F">
          <w:delText xml:space="preserve">available </w:delText>
        </w:r>
        <w:r w:rsidDel="00B75E6F">
          <w:delText>MBS services.</w:delText>
        </w:r>
      </w:del>
    </w:p>
    <w:p w14:paraId="776C1463" w14:textId="73187AE9" w:rsidR="00D625FC" w:rsidRPr="00332FC3" w:rsidDel="00B75E6F" w:rsidRDefault="00D625FC" w:rsidP="00D625FC">
      <w:pPr>
        <w:rPr>
          <w:del w:id="78" w:author="Ericsson r04" w:date="2023-01-18T18:06:00Z"/>
          <w:lang w:eastAsia="zh-CN"/>
        </w:rPr>
      </w:pPr>
      <w:del w:id="79" w:author="Ericsson r04" w:date="2023-01-18T18:06:00Z">
        <w:r w:rsidRPr="00332FC3" w:rsidDel="00B75E6F">
          <w:rPr>
            <w:b/>
          </w:rPr>
          <w:delText>MBS session:</w:delText>
        </w:r>
        <w:r w:rsidRPr="00332FC3" w:rsidDel="00B75E6F">
          <w:delText xml:space="preserve"> A multicast</w:delText>
        </w:r>
        <w:r w:rsidDel="00B75E6F">
          <w:delText xml:space="preserve"> MBS</w:delText>
        </w:r>
        <w:r w:rsidRPr="00332FC3" w:rsidDel="00B75E6F">
          <w:delText xml:space="preserve"> session or a broadcast</w:delText>
        </w:r>
        <w:r w:rsidDel="00B75E6F">
          <w:delText xml:space="preserve"> MBS</w:delText>
        </w:r>
        <w:r w:rsidRPr="00332FC3" w:rsidDel="00B75E6F">
          <w:delText xml:space="preserve"> session.</w:delText>
        </w:r>
      </w:del>
    </w:p>
    <w:p w14:paraId="08572197" w14:textId="5BDD6AB4" w:rsidR="00D625FC" w:rsidRPr="00003F9A" w:rsidDel="00B75E6F" w:rsidRDefault="00D625FC" w:rsidP="00D625FC">
      <w:pPr>
        <w:rPr>
          <w:del w:id="80" w:author="Ericsson r04" w:date="2023-01-18T18:06:00Z"/>
        </w:rPr>
      </w:pPr>
      <w:del w:id="81" w:author="Ericsson r04" w:date="2023-01-18T18:06:00Z">
        <w:r w:rsidRPr="00003F9A" w:rsidDel="00B75E6F">
          <w:rPr>
            <w:b/>
            <w:bCs/>
          </w:rPr>
          <w:delText>MBS service area:</w:delText>
        </w:r>
        <w:r w:rsidDel="00B75E6F">
          <w:delTex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delText>
        </w:r>
      </w:del>
    </w:p>
    <w:p w14:paraId="11B048A5" w14:textId="4CA84C9F" w:rsidR="00D625FC" w:rsidRPr="00332FC3" w:rsidDel="00B75E6F" w:rsidRDefault="00D625FC" w:rsidP="00D625FC">
      <w:pPr>
        <w:rPr>
          <w:del w:id="82" w:author="Ericsson r04" w:date="2023-01-18T18:06:00Z"/>
        </w:rPr>
      </w:pPr>
      <w:del w:id="83" w:author="Ericsson r04" w:date="2023-01-18T18:06:00Z">
        <w:r w:rsidRPr="00332FC3" w:rsidDel="00B75E6F">
          <w:rPr>
            <w:b/>
          </w:rPr>
          <w:delText xml:space="preserve">Multicast communication service: </w:delText>
        </w:r>
        <w:r w:rsidRPr="00332FC3" w:rsidDel="00B75E6F">
          <w:delText xml:space="preserve">A </w:delText>
        </w:r>
        <w:r w:rsidDel="00B75E6F">
          <w:delText xml:space="preserve">5GS </w:delText>
        </w:r>
        <w:r w:rsidRPr="00332FC3" w:rsidDel="00B75E6F">
          <w:delText>communication service in which the same service and the same specific content data are provided simultaneously to a dedicated set of UEs (i.e</w:delText>
        </w:r>
        <w:r w:rsidDel="00B75E6F">
          <w:delText xml:space="preserve">. </w:delText>
        </w:r>
        <w:r w:rsidRPr="00332FC3" w:rsidDel="00B75E6F">
          <w:delText>not all UEs in the coverage</w:delText>
        </w:r>
        <w:r w:rsidDel="00B75E6F">
          <w:delText xml:space="preserve"> of the MBS service area</w:delText>
        </w:r>
        <w:r w:rsidRPr="00332FC3" w:rsidDel="00B75E6F">
          <w:delText xml:space="preserve"> are authorized to receive the data).</w:delText>
        </w:r>
      </w:del>
    </w:p>
    <w:p w14:paraId="32DF8A8E" w14:textId="3C612FCD" w:rsidR="00D625FC" w:rsidRPr="00B21555" w:rsidDel="00B75E6F" w:rsidRDefault="00D625FC" w:rsidP="00D625FC">
      <w:pPr>
        <w:pStyle w:val="NO"/>
        <w:rPr>
          <w:del w:id="84" w:author="Ericsson r04" w:date="2023-01-18T18:06:00Z"/>
        </w:rPr>
      </w:pPr>
      <w:del w:id="85" w:author="Ericsson r04" w:date="2023-01-18T18:06:00Z">
        <w:r w:rsidDel="00B75E6F">
          <w:delText>NOTE 2</w:delText>
        </w:r>
        <w:r w:rsidRPr="00B21555" w:rsidDel="00B75E6F">
          <w:delText>:</w:delText>
        </w:r>
        <w:r w:rsidRPr="00B21555" w:rsidDel="00B75E6F">
          <w:tab/>
        </w:r>
        <w:r w:rsidRPr="00332FC3" w:rsidDel="00B75E6F">
          <w:delText xml:space="preserve">For multicast communication service, </w:delText>
        </w:r>
        <w:r w:rsidRPr="00332FC3" w:rsidDel="00B75E6F">
          <w:rPr>
            <w:lang w:eastAsia="zh-CN"/>
          </w:rPr>
          <w:delText>t</w:delText>
        </w:r>
        <w:r w:rsidRPr="00332FC3" w:rsidDel="00B75E6F">
          <w:delText>he content provider and network can be aware whether the authorized UEs are actually receiving the data being delivered</w:delText>
        </w:r>
        <w:r w:rsidRPr="00B21555" w:rsidDel="00B75E6F">
          <w:delText>.</w:delText>
        </w:r>
      </w:del>
    </w:p>
    <w:p w14:paraId="44D32E4C" w14:textId="0A928F10" w:rsidR="00D625FC" w:rsidDel="00B75E6F" w:rsidRDefault="00D625FC" w:rsidP="00D625FC">
      <w:pPr>
        <w:rPr>
          <w:ins w:id="86" w:author="Ericsson" w:date="2023-01-04T17:36:00Z"/>
          <w:del w:id="87" w:author="Ericsson r04" w:date="2023-01-18T18:06:00Z"/>
        </w:rPr>
      </w:pPr>
      <w:del w:id="88" w:author="Ericsson r04" w:date="2023-01-18T18:06:00Z">
        <w:r w:rsidRPr="00332FC3" w:rsidDel="00B75E6F">
          <w:rPr>
            <w:b/>
          </w:rPr>
          <w:delText xml:space="preserve">Multicast </w:delText>
        </w:r>
        <w:r w:rsidDel="00B75E6F">
          <w:rPr>
            <w:b/>
          </w:rPr>
          <w:delText xml:space="preserve">MBS </w:delText>
        </w:r>
        <w:r w:rsidRPr="00332FC3" w:rsidDel="00B75E6F">
          <w:rPr>
            <w:b/>
          </w:rPr>
          <w:delText xml:space="preserve">session: </w:delText>
        </w:r>
        <w:r w:rsidRPr="00332FC3" w:rsidDel="00B75E6F">
          <w:delText>A</w:delText>
        </w:r>
        <w:r w:rsidDel="00B75E6F">
          <w:delText>n</w:delText>
        </w:r>
        <w:r w:rsidRPr="00332FC3" w:rsidDel="00B75E6F">
          <w:delText xml:space="preserve"> </w:delText>
        </w:r>
        <w:r w:rsidDel="00B75E6F">
          <w:delText xml:space="preserve">MBS </w:delText>
        </w:r>
        <w:r w:rsidRPr="00332FC3" w:rsidDel="00B75E6F">
          <w:delText xml:space="preserve">session to deliver the multicast communication service. A multicast </w:delText>
        </w:r>
        <w:r w:rsidDel="00B75E6F">
          <w:delText xml:space="preserve">MBS </w:delText>
        </w:r>
        <w:r w:rsidRPr="00332FC3" w:rsidDel="00B75E6F">
          <w:delText xml:space="preserve">session is characterised by the content to send, by the list of UEs that may receive the service and optionally by a </w:delText>
        </w:r>
        <w:r w:rsidDel="00B75E6F">
          <w:delText xml:space="preserve">geographical </w:delText>
        </w:r>
        <w:r w:rsidRPr="00332FC3" w:rsidDel="00B75E6F">
          <w:delText>area where to distribute it.</w:delText>
        </w:r>
      </w:del>
    </w:p>
    <w:p w14:paraId="07E2AB70" w14:textId="5D59F6CA" w:rsidR="00D625FC" w:rsidRPr="00332FC3" w:rsidDel="00B75E6F" w:rsidRDefault="00D625FC" w:rsidP="00D625FC">
      <w:pPr>
        <w:rPr>
          <w:del w:id="89" w:author="Ericsson r04" w:date="2023-01-18T18:06:00Z"/>
        </w:rPr>
      </w:pPr>
      <w:ins w:id="90" w:author="Ericsson" w:date="2023-01-04T17:36:00Z">
        <w:del w:id="91" w:author="Ericsson r04" w:date="2023-01-18T18:06:00Z">
          <w:r w:rsidRPr="00D625FC" w:rsidDel="00B75E6F">
            <w:delText xml:space="preserve">NR RedCap UE: See definition in TS 38.300 [9].  </w:delText>
          </w:r>
        </w:del>
      </w:ins>
    </w:p>
    <w:bookmarkEnd w:id="50"/>
    <w:bookmarkEnd w:id="51"/>
    <w:bookmarkEnd w:id="52"/>
    <w:p w14:paraId="0BB4CED3" w14:textId="7E0385C4" w:rsidR="001565B5" w:rsidRPr="00714FA0" w:rsidDel="00B75E6F" w:rsidRDefault="001565B5" w:rsidP="001565B5">
      <w:pPr>
        <w:pStyle w:val="StartEndofChange"/>
        <w:rPr>
          <w:del w:id="92" w:author="Ericsson r04" w:date="2023-01-18T18:06:00Z"/>
          <w:color w:val="FF0000"/>
        </w:rPr>
      </w:pPr>
      <w:del w:id="93" w:author="Ericsson r04" w:date="2023-01-18T18:06:00Z">
        <w:r w:rsidRPr="00714FA0" w:rsidDel="00B75E6F">
          <w:rPr>
            <w:rFonts w:hint="eastAsia"/>
            <w:color w:val="FF0000"/>
          </w:rPr>
          <w:delText xml:space="preserve">* </w:delText>
        </w:r>
        <w:r w:rsidRPr="00714FA0" w:rsidDel="00B75E6F">
          <w:rPr>
            <w:color w:val="FF0000"/>
          </w:rPr>
          <w:delText>* * * Next Changes * * * *</w:delText>
        </w:r>
      </w:del>
    </w:p>
    <w:p w14:paraId="38191E6D" w14:textId="682FA731" w:rsidR="00536305" w:rsidDel="00B75E6F" w:rsidRDefault="00536305" w:rsidP="00FE2F5F">
      <w:pPr>
        <w:rPr>
          <w:del w:id="94" w:author="Ericsson r04" w:date="2023-01-18T18:06:00Z"/>
          <w:lang w:eastAsia="ko-KR"/>
        </w:rPr>
      </w:pPr>
    </w:p>
    <w:p w14:paraId="733A0683" w14:textId="5DC81D09" w:rsidR="00C36E60" w:rsidDel="00B75E6F" w:rsidRDefault="00C36E60" w:rsidP="00C36E60">
      <w:pPr>
        <w:pStyle w:val="Heading1"/>
        <w:rPr>
          <w:del w:id="95" w:author="Ericsson r04" w:date="2023-01-18T18:07:00Z"/>
          <w:lang w:eastAsia="ko-KR"/>
        </w:rPr>
      </w:pPr>
      <w:bookmarkStart w:id="96" w:name="_Toc114570404"/>
      <w:del w:id="97" w:author="Ericsson r04" w:date="2023-01-18T18:07:00Z">
        <w:r w:rsidDel="00B75E6F">
          <w:rPr>
            <w:rFonts w:hint="eastAsia"/>
            <w:lang w:eastAsia="ko-KR"/>
          </w:rPr>
          <w:delText>6</w:delText>
        </w:r>
        <w:r w:rsidDel="00B75E6F">
          <w:rPr>
            <w:lang w:eastAsia="ko-KR"/>
          </w:rPr>
          <w:tab/>
        </w:r>
        <w:r w:rsidRPr="000C2A37" w:rsidDel="00B75E6F">
          <w:rPr>
            <w:lang w:eastAsia="ko-KR"/>
          </w:rPr>
          <w:delText>Functionalities and features</w:delText>
        </w:r>
        <w:bookmarkEnd w:id="96"/>
      </w:del>
    </w:p>
    <w:p w14:paraId="59C29AC3" w14:textId="0DEBA8FE" w:rsidR="00FE2F5F" w:rsidDel="00B75E6F" w:rsidRDefault="00C36E60" w:rsidP="00FE2F5F">
      <w:pPr>
        <w:rPr>
          <w:del w:id="98" w:author="Ericsson r04" w:date="2023-01-18T18:07:00Z"/>
          <w:color w:val="FF0000"/>
          <w:lang w:eastAsia="ko-KR"/>
        </w:rPr>
      </w:pPr>
      <w:del w:id="99" w:author="Ericsson r04" w:date="2023-01-18T18:07:00Z">
        <w:r w:rsidRPr="00C36E60" w:rsidDel="00B75E6F">
          <w:rPr>
            <w:color w:val="FF0000"/>
            <w:lang w:eastAsia="ko-KR"/>
          </w:rPr>
          <w:delText>//No change//</w:delText>
        </w:r>
      </w:del>
    </w:p>
    <w:p w14:paraId="77808D5B" w14:textId="15E7EE97" w:rsidR="00E725B1" w:rsidRPr="00152B89" w:rsidDel="00B75E6F" w:rsidRDefault="00E725B1" w:rsidP="00E725B1">
      <w:pPr>
        <w:pStyle w:val="Heading2"/>
        <w:rPr>
          <w:del w:id="100" w:author="Ericsson r04" w:date="2023-01-18T18:06:00Z"/>
          <w:lang w:eastAsia="ko-KR"/>
        </w:rPr>
      </w:pPr>
      <w:bookmarkStart w:id="101" w:name="_Toc122416763"/>
      <w:del w:id="102" w:author="Ericsson r04" w:date="2023-01-18T18:06:00Z">
        <w:r w:rsidRPr="00152B89" w:rsidDel="00B75E6F">
          <w:rPr>
            <w:lang w:eastAsia="ko-KR"/>
          </w:rPr>
          <w:delText>6.11</w:delText>
        </w:r>
        <w:r w:rsidRPr="00152B89" w:rsidDel="00B75E6F">
          <w:rPr>
            <w:lang w:eastAsia="ko-KR"/>
          </w:rPr>
          <w:tab/>
          <w:delText>Service Announcement</w:delText>
        </w:r>
        <w:bookmarkEnd w:id="101"/>
      </w:del>
    </w:p>
    <w:p w14:paraId="19BBD7D8" w14:textId="7DC672B6" w:rsidR="00E725B1" w:rsidRPr="00152B89" w:rsidDel="00B75E6F" w:rsidRDefault="00E725B1" w:rsidP="00E725B1">
      <w:pPr>
        <w:rPr>
          <w:del w:id="103" w:author="Ericsson r04" w:date="2023-01-18T18:06:00Z"/>
        </w:rPr>
      </w:pPr>
      <w:del w:id="104" w:author="Ericsson r04" w:date="2023-01-18T18:06:00Z">
        <w:r w:rsidRPr="00152B89" w:rsidDel="00B75E6F">
          <w:rPr>
            <w:rFonts w:eastAsia="DengXian"/>
          </w:rPr>
          <w:delText>Service Announcement provides the UE with descriptions specifying the multicast or broadcast services to be delivered as part of MBS Session.</w:delText>
        </w:r>
      </w:del>
    </w:p>
    <w:p w14:paraId="56542FA4" w14:textId="5BC691CA" w:rsidR="00E725B1" w:rsidRPr="00152B89" w:rsidDel="00B75E6F" w:rsidRDefault="00E725B1" w:rsidP="00E725B1">
      <w:pPr>
        <w:rPr>
          <w:del w:id="105" w:author="Ericsson r04" w:date="2023-01-18T18:06:00Z"/>
          <w:rFonts w:eastAsia="DengXian"/>
        </w:rPr>
      </w:pPr>
      <w:del w:id="106" w:author="Ericsson r04" w:date="2023-01-18T18:06:00Z">
        <w:r w:rsidRPr="00152B89" w:rsidDel="00B75E6F">
          <w:rPr>
            <w:rFonts w:eastAsia="DengXian"/>
          </w:rPr>
          <w:delTex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delText>
        </w:r>
        <w:r w:rsidDel="00B75E6F">
          <w:delText xml:space="preserve">and NID for an SNPN </w:delText>
        </w:r>
        <w:r w:rsidRPr="00152B89" w:rsidDel="00B75E6F">
          <w:rPr>
            <w:rFonts w:eastAsia="DengXian"/>
          </w:rPr>
          <w:delText>in which the service is delivered.</w:delText>
        </w:r>
      </w:del>
    </w:p>
    <w:p w14:paraId="76B48CED" w14:textId="637AE034" w:rsidR="00E725B1" w:rsidRPr="00152B89" w:rsidDel="00B75E6F" w:rsidRDefault="00E725B1" w:rsidP="00E725B1">
      <w:pPr>
        <w:rPr>
          <w:del w:id="107" w:author="Ericsson r04" w:date="2023-01-18T18:06:00Z"/>
          <w:rFonts w:eastAsia="DengXian"/>
          <w:lang w:eastAsia="zh-CN"/>
        </w:rPr>
      </w:pPr>
      <w:del w:id="108" w:author="Ericsson r04" w:date="2023-01-18T18:06:00Z">
        <w:r w:rsidRPr="00152B89" w:rsidDel="00B75E6F">
          <w:rPr>
            <w:rFonts w:eastAsia="DengXian"/>
            <w:lang w:eastAsia="zh-CN"/>
          </w:rPr>
          <w:delText xml:space="preserve">The Service Announcement includes an MBS </w:delText>
        </w:r>
        <w:r w:rsidDel="00B75E6F">
          <w:rPr>
            <w:lang w:eastAsia="zh-CN"/>
          </w:rPr>
          <w:delText xml:space="preserve">Service </w:delText>
        </w:r>
        <w:r w:rsidRPr="00152B89" w:rsidDel="00B75E6F">
          <w:rPr>
            <w:rFonts w:eastAsia="DengXian"/>
            <w:lang w:eastAsia="zh-CN"/>
          </w:rPr>
          <w:delText>Type, which indicates whether the MBS Session for the service is multicast or broadcast.</w:delText>
        </w:r>
      </w:del>
    </w:p>
    <w:p w14:paraId="078F64F3" w14:textId="47386354" w:rsidR="00E725B1" w:rsidRPr="00152B89" w:rsidDel="00B75E6F" w:rsidRDefault="00E725B1" w:rsidP="00E725B1">
      <w:pPr>
        <w:pStyle w:val="NO"/>
        <w:rPr>
          <w:del w:id="109" w:author="Ericsson r04" w:date="2023-01-18T18:06:00Z"/>
        </w:rPr>
      </w:pPr>
      <w:del w:id="110" w:author="Ericsson r04" w:date="2023-01-18T18:06:00Z">
        <w:r w:rsidRPr="00152B89" w:rsidDel="00B75E6F">
          <w:delText>NOTE 1:</w:delText>
        </w:r>
        <w:r w:rsidRPr="00152B89" w:rsidDel="00B75E6F">
          <w:tab/>
          <w:delText>A Source Specific IP Multicast Address as MBS Session ID indicates a</w:delText>
        </w:r>
        <w:r w:rsidDel="00B75E6F">
          <w:delText xml:space="preserve"> Multicast MBS session</w:delText>
        </w:r>
        <w:r w:rsidRPr="00152B89" w:rsidDel="00B75E6F">
          <w:delText>.</w:delText>
        </w:r>
      </w:del>
    </w:p>
    <w:p w14:paraId="232073B4" w14:textId="29B14513" w:rsidR="00E725B1" w:rsidRPr="00152B89" w:rsidDel="00B75E6F" w:rsidRDefault="00E725B1" w:rsidP="00E725B1">
      <w:pPr>
        <w:rPr>
          <w:del w:id="111" w:author="Ericsson r04" w:date="2023-01-18T18:06:00Z"/>
          <w:rFonts w:eastAsia="DengXian"/>
          <w:lang w:eastAsia="zh-CN"/>
        </w:rPr>
      </w:pPr>
      <w:del w:id="112" w:author="Ericsson r04" w:date="2023-01-18T18:06:00Z">
        <w:r w:rsidRPr="00152B89" w:rsidDel="00B75E6F">
          <w:rPr>
            <w:rFonts w:eastAsia="DengXian"/>
            <w:lang w:eastAsia="zh-CN"/>
          </w:rPr>
          <w:delText>For local MBS service, the Service Announcement may include the MBS service area</w:delText>
        </w:r>
        <w:r w:rsidDel="00B75E6F">
          <w:rPr>
            <w:lang w:eastAsia="zh-CN"/>
          </w:rPr>
          <w:delText xml:space="preserve">. </w:delText>
        </w:r>
        <w:r w:rsidDel="00B75E6F">
          <w:delText xml:space="preserve">The </w:delText>
        </w:r>
        <w:r w:rsidDel="00B75E6F">
          <w:rPr>
            <w:lang w:eastAsia="zh-CN"/>
          </w:rPr>
          <w:delText>MBS service area</w:delText>
        </w:r>
        <w:r w:rsidDel="00B75E6F">
          <w:delText xml:space="preserve"> used by AF can be Cell ID list, TAI list, geographical area information or civic address information. Amongst them, Cell ID list and TAI list shall only be used by AFs who reside in trust domain, and when the AFs are aware of such</w:delText>
        </w:r>
        <w:r w:rsidDel="00B75E6F">
          <w:rPr>
            <w:lang w:eastAsia="zh-CN"/>
          </w:rPr>
          <w:delText xml:space="preserve"> information.</w:delText>
        </w:r>
      </w:del>
    </w:p>
    <w:p w14:paraId="2F03876D" w14:textId="2A894B3D" w:rsidR="00E725B1" w:rsidRPr="00152B89" w:rsidDel="00B75E6F" w:rsidRDefault="00E725B1" w:rsidP="00E725B1">
      <w:pPr>
        <w:rPr>
          <w:del w:id="113" w:author="Ericsson r04" w:date="2023-01-18T18:06:00Z"/>
          <w:rFonts w:eastAsia="DengXian"/>
        </w:rPr>
      </w:pPr>
      <w:del w:id="114" w:author="Ericsson r04" w:date="2023-01-18T18:06:00Z">
        <w:r w:rsidRPr="00152B89" w:rsidDel="00B75E6F">
          <w:rPr>
            <w:rFonts w:eastAsia="DengXian"/>
          </w:rPr>
          <w:delText>If the MBS Session is multicast, the Service Announcement may include the DNN and S-NSSAI of the PDU Session to indicate which PDU Session is associated with the MBS Session.</w:delText>
        </w:r>
      </w:del>
    </w:p>
    <w:p w14:paraId="356F1B91" w14:textId="084D4F44" w:rsidR="00E725B1" w:rsidRPr="00152B89" w:rsidDel="00B75E6F" w:rsidRDefault="00E725B1" w:rsidP="00E725B1">
      <w:pPr>
        <w:pStyle w:val="NO"/>
        <w:rPr>
          <w:del w:id="115" w:author="Ericsson r04" w:date="2023-01-18T18:06:00Z"/>
        </w:rPr>
      </w:pPr>
      <w:del w:id="116" w:author="Ericsson r04" w:date="2023-01-18T18:06:00Z">
        <w:r w:rsidRPr="00152B89" w:rsidDel="00B75E6F">
          <w:delText>NOTE 2:</w:delText>
        </w:r>
        <w:r w:rsidRPr="00152B89" w:rsidDel="00B75E6F">
          <w:tab/>
          <w:delText xml:space="preserve">For multicast, AF or MBSF provides Service Announcement only after </w:delText>
        </w:r>
        <w:r w:rsidRPr="00152B89" w:rsidDel="00B75E6F">
          <w:rPr>
            <w:rFonts w:hint="eastAsia"/>
            <w:lang w:eastAsia="zh-CN"/>
          </w:rPr>
          <w:delText xml:space="preserve">the </w:delText>
        </w:r>
        <w:r w:rsidRPr="00152B89" w:rsidDel="00B75E6F">
          <w:delText>MBS information is available to 5GC or the start time need be included, to avoid potential rejection sent by SMF of the MBS session join request.</w:delText>
        </w:r>
      </w:del>
    </w:p>
    <w:p w14:paraId="028161A5" w14:textId="7F3C414A" w:rsidR="00E725B1" w:rsidRPr="0022200E" w:rsidDel="00B75E6F" w:rsidRDefault="00E725B1" w:rsidP="00E725B1">
      <w:pPr>
        <w:pStyle w:val="NO"/>
        <w:rPr>
          <w:del w:id="117" w:author="Ericsson r04" w:date="2023-01-18T18:06:00Z"/>
          <w:rFonts w:eastAsia="SimSun"/>
          <w:lang w:eastAsia="ja-JP"/>
        </w:rPr>
      </w:pPr>
      <w:del w:id="118" w:author="Ericsson r04" w:date="2023-01-18T18:06:00Z">
        <w:r w:rsidDel="00B75E6F">
          <w:delText>NOTE 3</w:delText>
        </w:r>
        <w:r w:rsidRPr="00152B89" w:rsidDel="00B75E6F">
          <w:delText>:</w:delText>
        </w:r>
        <w:r w:rsidRPr="00152B89" w:rsidDel="00B75E6F">
          <w:tab/>
        </w:r>
        <w:r w:rsidDel="00B75E6F">
          <w:delText>The</w:delText>
        </w:r>
        <w:r w:rsidRPr="0022200E" w:rsidDel="00B75E6F">
          <w:rPr>
            <w:rFonts w:eastAsia="SimSun"/>
            <w:lang w:eastAsia="ja-JP"/>
          </w:rPr>
          <w:delText xml:space="preserve"> MBS </w:delText>
        </w:r>
        <w:r w:rsidDel="00B75E6F">
          <w:rPr>
            <w:lang w:eastAsia="zh-CN"/>
          </w:rPr>
          <w:delText>Service</w:delText>
        </w:r>
        <w:r w:rsidRPr="0022200E" w:rsidDel="00B75E6F">
          <w:rPr>
            <w:rFonts w:eastAsia="SimSun"/>
            <w:lang w:eastAsia="ja-JP"/>
          </w:rPr>
          <w:delText xml:space="preserve"> related information, e.g. default PLMN ID, DNN and </w:delText>
        </w:r>
        <w:r w:rsidRPr="0022200E" w:rsidDel="00B75E6F">
          <w:rPr>
            <w:rFonts w:eastAsia="SimSun" w:hint="eastAsia"/>
            <w:lang w:eastAsia="ja-JP"/>
          </w:rPr>
          <w:delText>S-N</w:delText>
        </w:r>
        <w:r w:rsidRPr="0022200E" w:rsidDel="00B75E6F">
          <w:rPr>
            <w:rFonts w:eastAsia="SimSun"/>
            <w:lang w:eastAsia="ja-JP"/>
          </w:rPr>
          <w:delText xml:space="preserve">SSAI </w:delText>
        </w:r>
        <w:r w:rsidDel="00B75E6F">
          <w:delText>can be pre-configured in the UE</w:delText>
        </w:r>
        <w:r w:rsidRPr="0022200E" w:rsidDel="00B75E6F">
          <w:rPr>
            <w:rFonts w:eastAsia="SimSun"/>
            <w:lang w:eastAsia="ja-JP"/>
          </w:rPr>
          <w:delText>.</w:delText>
        </w:r>
      </w:del>
    </w:p>
    <w:p w14:paraId="388BB3DC" w14:textId="1D8CF8A9" w:rsidR="00E725B1" w:rsidRPr="0022200E" w:rsidDel="00B75E6F" w:rsidRDefault="00E725B1" w:rsidP="00E725B1">
      <w:pPr>
        <w:pStyle w:val="NO"/>
        <w:rPr>
          <w:del w:id="119" w:author="Ericsson r04" w:date="2023-01-18T18:06:00Z"/>
          <w:rFonts w:eastAsia="SimSun"/>
          <w:lang w:eastAsia="ja-JP"/>
        </w:rPr>
      </w:pPr>
      <w:del w:id="120" w:author="Ericsson r04" w:date="2023-01-18T18:06:00Z">
        <w:r w:rsidDel="00B75E6F">
          <w:delText>NOTE 4</w:delText>
        </w:r>
        <w:r w:rsidRPr="0022200E" w:rsidDel="00B75E6F">
          <w:rPr>
            <w:rFonts w:eastAsia="SimSun"/>
            <w:lang w:eastAsia="ja-JP"/>
          </w:rPr>
          <w:delText>:</w:delText>
        </w:r>
        <w:r w:rsidRPr="0022200E" w:rsidDel="00B75E6F">
          <w:rPr>
            <w:rFonts w:eastAsia="SimSun"/>
            <w:lang w:eastAsia="ja-JP"/>
          </w:rPr>
          <w:tab/>
          <w:delText xml:space="preserve">If DNN and S-NSSAI information is not provided in the service announcement or pre-configured, how UE determines the PDU session to join the MBS Session is </w:delText>
        </w:r>
        <w:r w:rsidDel="00B75E6F">
          <w:delText>implementation specific</w:delText>
        </w:r>
        <w:r w:rsidRPr="0022200E" w:rsidDel="00B75E6F">
          <w:rPr>
            <w:rFonts w:eastAsia="SimSun"/>
            <w:lang w:eastAsia="ja-JP"/>
          </w:rPr>
          <w:delText>.</w:delText>
        </w:r>
      </w:del>
    </w:p>
    <w:p w14:paraId="627FCC40" w14:textId="11348682" w:rsidR="00E725B1" w:rsidDel="00B75E6F" w:rsidRDefault="00E725B1" w:rsidP="00E725B1">
      <w:pPr>
        <w:rPr>
          <w:del w:id="121" w:author="Ericsson r04" w:date="2023-01-18T18:06:00Z"/>
        </w:rPr>
      </w:pPr>
      <w:del w:id="122" w:author="Ericsson r04" w:date="2023-01-18T18:06:00Z">
        <w:r w:rsidDel="00B75E6F">
          <w:delText>If the MBS Session is broadcast, the Service Announcement may include the MBS FSA ID(s) and optional frequency information associated with the broadcast MBS session.</w:delText>
        </w:r>
      </w:del>
    </w:p>
    <w:p w14:paraId="5BCB8F1C" w14:textId="0033B2EE" w:rsidR="00E725B1" w:rsidRPr="00152B89" w:rsidDel="00B75E6F" w:rsidRDefault="00E725B1" w:rsidP="00E725B1">
      <w:pPr>
        <w:rPr>
          <w:del w:id="123" w:author="Ericsson r04" w:date="2023-01-18T18:06:00Z"/>
        </w:rPr>
      </w:pPr>
      <w:del w:id="124" w:author="Ericsson r04" w:date="2023-01-18T18:06:00Z">
        <w:r w:rsidRPr="00152B89" w:rsidDel="00B75E6F">
          <w:delText>The Service Announcement may be provided to a UE by AF or MBSF, or may be retrieved by the UE from those entities.</w:delText>
        </w:r>
      </w:del>
    </w:p>
    <w:p w14:paraId="2B3E1989" w14:textId="56B09558" w:rsidR="00E725B1" w:rsidRPr="0022200E" w:rsidDel="00B75E6F" w:rsidRDefault="00E725B1" w:rsidP="00E725B1">
      <w:pPr>
        <w:pStyle w:val="NO"/>
        <w:rPr>
          <w:del w:id="125" w:author="Ericsson r04" w:date="2023-01-18T18:06:00Z"/>
          <w:rFonts w:eastAsia="SimSun"/>
          <w:lang w:eastAsia="ja-JP"/>
        </w:rPr>
      </w:pPr>
      <w:del w:id="126" w:author="Ericsson r04" w:date="2023-01-18T18:06:00Z">
        <w:r w:rsidDel="00B75E6F">
          <w:delText>NOTE 5</w:delText>
        </w:r>
        <w:r w:rsidRPr="00152B89" w:rsidDel="00B75E6F">
          <w:delText>:</w:delText>
        </w:r>
        <w:r w:rsidRPr="00152B89" w:rsidDel="00B75E6F">
          <w:tab/>
        </w:r>
        <w:r w:rsidDel="00B75E6F">
          <w:delText xml:space="preserve">How the UE </w:delText>
        </w:r>
        <w:r w:rsidRPr="0022200E" w:rsidDel="00B75E6F">
          <w:rPr>
            <w:rFonts w:eastAsia="SimSun"/>
            <w:lang w:eastAsia="ja-JP"/>
          </w:rPr>
          <w:delText xml:space="preserve">can </w:delText>
        </w:r>
        <w:r w:rsidDel="00B75E6F">
          <w:delText>get the</w:delText>
        </w:r>
        <w:r w:rsidRPr="0022200E" w:rsidDel="00B75E6F">
          <w:rPr>
            <w:rFonts w:eastAsia="SimSun"/>
            <w:lang w:eastAsia="ja-JP"/>
          </w:rPr>
          <w:delText xml:space="preserve"> Service Announcement </w:delText>
        </w:r>
        <w:r w:rsidDel="00B75E6F">
          <w:delText xml:space="preserve">from other entities </w:delText>
        </w:r>
        <w:r w:rsidRPr="0022200E" w:rsidDel="00B75E6F">
          <w:rPr>
            <w:rFonts w:eastAsia="SimSun"/>
            <w:lang w:eastAsia="ja-JP"/>
          </w:rPr>
          <w:delText xml:space="preserve">is </w:delText>
        </w:r>
        <w:r w:rsidDel="00B75E6F">
          <w:delText>not specified</w:delText>
        </w:r>
        <w:r w:rsidRPr="0022200E" w:rsidDel="00B75E6F">
          <w:rPr>
            <w:rFonts w:eastAsia="SimSun"/>
            <w:lang w:eastAsia="ja-JP"/>
          </w:rPr>
          <w:delText>.</w:delText>
        </w:r>
      </w:del>
    </w:p>
    <w:p w14:paraId="086679FC" w14:textId="7E18D1DD" w:rsidR="00E725B1" w:rsidDel="00B75E6F" w:rsidRDefault="00E725B1" w:rsidP="00E725B1">
      <w:pPr>
        <w:pStyle w:val="NO"/>
        <w:rPr>
          <w:del w:id="127" w:author="Ericsson r04" w:date="2023-01-18T18:06:00Z"/>
        </w:rPr>
      </w:pPr>
      <w:del w:id="128" w:author="Ericsson r04" w:date="2023-01-18T18:06:00Z">
        <w:r w:rsidDel="00B75E6F">
          <w:delText>NOTE 6</w:delText>
        </w:r>
        <w:r w:rsidRPr="00152B89" w:rsidDel="00B75E6F">
          <w:delText>:</w:delText>
        </w:r>
        <w:r w:rsidRPr="00152B89" w:rsidDel="00B75E6F">
          <w:tab/>
        </w:r>
        <w:r w:rsidDel="00B75E6F">
          <w:delText>Service announcement can comply with TS 26.502 [18] and TS 23.289 [21] or follow an application specific format.</w:delText>
        </w:r>
      </w:del>
    </w:p>
    <w:p w14:paraId="259788F2" w14:textId="140CA3F5" w:rsidR="00DE72A4" w:rsidDel="00B75E6F" w:rsidRDefault="00DE72A4" w:rsidP="00DE72A4">
      <w:pPr>
        <w:rPr>
          <w:ins w:id="129" w:author="Ericsson" w:date="2023-01-04T19:41:00Z"/>
          <w:del w:id="130" w:author="Ericsson r04" w:date="2023-01-18T18:06:00Z"/>
          <w:rFonts w:eastAsia="SimSun"/>
          <w:lang w:eastAsia="ja-JP"/>
        </w:rPr>
      </w:pPr>
      <w:ins w:id="131" w:author="Ericsson" w:date="2023-01-04T19:41:00Z">
        <w:del w:id="132" w:author="Ericsson r04" w:date="2023-01-18T18:06:00Z">
          <w:r w:rsidDel="00B75E6F">
            <w:rPr>
              <w:rFonts w:eastAsia="SimSun"/>
              <w:lang w:eastAsia="ja-JP"/>
            </w:rPr>
            <w:delText xml:space="preserve">For NR RedCap UEs using power saving function, </w:delText>
          </w:r>
        </w:del>
      </w:ins>
    </w:p>
    <w:p w14:paraId="416D7CC3" w14:textId="71A65E13" w:rsidR="00DE72A4" w:rsidDel="00B75E6F" w:rsidRDefault="00DE72A4" w:rsidP="00DE72A4">
      <w:pPr>
        <w:pStyle w:val="B1"/>
        <w:rPr>
          <w:ins w:id="133" w:author="Ericsson" w:date="2023-01-04T19:41:00Z"/>
          <w:del w:id="134" w:author="Ericsson r04" w:date="2023-01-18T18:06:00Z"/>
          <w:lang w:eastAsia="ja-JP"/>
        </w:rPr>
      </w:pPr>
      <w:ins w:id="135" w:author="Ericsson" w:date="2023-01-04T19:41:00Z">
        <w:del w:id="136" w:author="Ericsson r04" w:date="2023-01-18T18:06:00Z">
          <w:r w:rsidDel="00B75E6F">
            <w:rPr>
              <w:lang w:eastAsia="ja-JP"/>
            </w:rPr>
            <w:delText>-</w:delText>
          </w:r>
          <w:r w:rsidDel="00B75E6F">
            <w:rPr>
              <w:lang w:eastAsia="ja-JP"/>
            </w:rPr>
            <w:tab/>
            <w:delText>for multicast MBS,</w:delText>
          </w:r>
          <w:r w:rsidRPr="00B367E6" w:rsidDel="00B75E6F">
            <w:rPr>
              <w:lang w:eastAsia="ja-JP"/>
            </w:rPr>
            <w:delText xml:space="preserve"> </w:delText>
          </w:r>
        </w:del>
      </w:ins>
      <w:ins w:id="137" w:author="Ericsson" w:date="2023-01-04T20:54:00Z">
        <w:del w:id="138" w:author="Ericsson r04" w:date="2023-01-18T18:06:00Z">
          <w:r w:rsidR="00D20806" w:rsidDel="00B75E6F">
            <w:rPr>
              <w:lang w:eastAsia="ja-JP"/>
            </w:rPr>
            <w:delText>in addition to a session start time,</w:delText>
          </w:r>
          <w:r w:rsidR="00D20806" w:rsidRPr="00B367E6" w:rsidDel="00B75E6F">
            <w:rPr>
              <w:lang w:eastAsia="ja-JP"/>
            </w:rPr>
            <w:delText xml:space="preserve"> </w:delText>
          </w:r>
        </w:del>
      </w:ins>
      <w:ins w:id="139" w:author="Ericsson" w:date="2023-01-04T19:41:00Z">
        <w:del w:id="140" w:author="Ericsson r04" w:date="2023-01-18T18:06:00Z">
          <w:r w:rsidRPr="00B367E6" w:rsidDel="00B75E6F">
            <w:rPr>
              <w:lang w:eastAsia="ja-JP"/>
            </w:rPr>
            <w:delText xml:space="preserve">the service announcement </w:delText>
          </w:r>
          <w:r w:rsidDel="00B75E6F">
            <w:rPr>
              <w:lang w:eastAsia="ja-JP"/>
            </w:rPr>
            <w:delText xml:space="preserve">may include </w:delText>
          </w:r>
          <w:r w:rsidRPr="00B367E6" w:rsidDel="00B75E6F">
            <w:rPr>
              <w:lang w:eastAsia="ja-JP"/>
            </w:rPr>
            <w:delText>a possible sequence of scheduled activation time</w:delText>
          </w:r>
          <w:r w:rsidDel="00B75E6F">
            <w:rPr>
              <w:lang w:eastAsia="ja-JP"/>
            </w:rPr>
            <w:delText xml:space="preserve"> </w:delText>
          </w:r>
        </w:del>
      </w:ins>
      <w:ins w:id="141" w:author="Ericsson" w:date="2023-01-04T20:54:00Z">
        <w:del w:id="142" w:author="Ericsson r04" w:date="2023-01-18T18:06:00Z">
          <w:r w:rsidR="00D20806" w:rsidRPr="00B367E6" w:rsidDel="00B75E6F">
            <w:rPr>
              <w:lang w:eastAsia="ja-JP"/>
            </w:rPr>
            <w:delText>when the AF may activate the MBS session</w:delText>
          </w:r>
        </w:del>
      </w:ins>
      <w:ins w:id="143" w:author="Ericsson" w:date="2023-01-04T19:41:00Z">
        <w:del w:id="144" w:author="Ericsson r04" w:date="2023-01-18T18:06:00Z">
          <w:r w:rsidRPr="00B367E6" w:rsidDel="00B75E6F">
            <w:rPr>
              <w:lang w:eastAsia="ja-JP"/>
            </w:rPr>
            <w:delText>.</w:delText>
          </w:r>
        </w:del>
      </w:ins>
    </w:p>
    <w:p w14:paraId="20581E4E" w14:textId="74E6EF39" w:rsidR="00DE72A4" w:rsidDel="00B75E6F" w:rsidRDefault="00DE72A4" w:rsidP="00DE72A4">
      <w:pPr>
        <w:pStyle w:val="B1"/>
        <w:rPr>
          <w:ins w:id="145" w:author="Ericsson" w:date="2023-01-04T19:41:00Z"/>
          <w:del w:id="146" w:author="Ericsson r04" w:date="2023-01-18T18:06:00Z"/>
          <w:lang w:eastAsia="ja-JP"/>
        </w:rPr>
      </w:pPr>
      <w:ins w:id="147" w:author="Ericsson" w:date="2023-01-04T19:41:00Z">
        <w:del w:id="148" w:author="Ericsson r04" w:date="2023-01-18T18:06:00Z">
          <w:r w:rsidDel="00B75E6F">
            <w:rPr>
              <w:lang w:eastAsia="ja-JP"/>
            </w:rPr>
            <w:delText>-</w:delText>
          </w:r>
          <w:r w:rsidDel="00B75E6F">
            <w:rPr>
              <w:lang w:eastAsia="ja-JP"/>
            </w:rPr>
            <w:tab/>
            <w:delText xml:space="preserve">for both multicast and broadcast MBS, if the service announcement is provided via </w:delText>
          </w:r>
          <w:r w:rsidRPr="00496CB0" w:rsidDel="00B75E6F">
            <w:delText xml:space="preserve">unicast </w:delText>
          </w:r>
          <w:r w:rsidDel="00B75E6F">
            <w:delText xml:space="preserve">PDU Session, the </w:delText>
          </w:r>
          <w:r w:rsidRPr="00496CB0" w:rsidDel="00B75E6F">
            <w:delText xml:space="preserve">application server needs to be aware </w:delText>
          </w:r>
          <w:r w:rsidDel="00B75E6F">
            <w:delText xml:space="preserve">when the NR RedCap </w:delText>
          </w:r>
          <w:r w:rsidRPr="00496CB0" w:rsidDel="00B75E6F">
            <w:delText>UEs</w:delText>
          </w:r>
          <w:r w:rsidDel="00B75E6F">
            <w:delText xml:space="preserve"> become reachable.</w:delText>
          </w:r>
        </w:del>
      </w:ins>
    </w:p>
    <w:p w14:paraId="6F8F6B87" w14:textId="5D22FC7A" w:rsidR="00DE72A4" w:rsidDel="00B75E6F" w:rsidRDefault="00DE72A4" w:rsidP="00DE72A4">
      <w:pPr>
        <w:pStyle w:val="NO"/>
        <w:rPr>
          <w:ins w:id="149" w:author="Ericsson" w:date="2023-01-04T19:41:00Z"/>
          <w:del w:id="150" w:author="Ericsson r04" w:date="2023-01-18T18:06:00Z"/>
        </w:rPr>
      </w:pPr>
      <w:ins w:id="151" w:author="Ericsson" w:date="2023-01-04T19:41:00Z">
        <w:del w:id="152" w:author="Ericsson r04" w:date="2023-01-18T18:06:00Z">
          <w:r w:rsidDel="00B75E6F">
            <w:delText>NOTE x</w:delText>
          </w:r>
          <w:r w:rsidRPr="00152B89" w:rsidDel="00B75E6F">
            <w:delText>:</w:delText>
          </w:r>
          <w:r w:rsidRPr="00152B89" w:rsidDel="00B75E6F">
            <w:tab/>
          </w:r>
          <w:r w:rsidDel="00B75E6F">
            <w:delText xml:space="preserve">The application server can </w:delText>
          </w:r>
        </w:del>
      </w:ins>
      <w:ins w:id="153" w:author="Ericsson" w:date="2023-01-04T20:46:00Z">
        <w:del w:id="154" w:author="Ericsson r04" w:date="2023-01-18T18:06:00Z">
          <w:r w:rsidR="00CB6FFD" w:rsidDel="00B75E6F">
            <w:delText xml:space="preserve">be aware </w:delText>
          </w:r>
        </w:del>
      </w:ins>
      <w:ins w:id="155" w:author="Ericsson" w:date="2023-01-04T20:48:00Z">
        <w:del w:id="156" w:author="Ericsson r04" w:date="2023-01-18T18:06:00Z">
          <w:r w:rsidR="001E4BDE" w:rsidDel="00B75E6F">
            <w:delText>of the</w:delText>
          </w:r>
          <w:r w:rsidR="001E4BDE" w:rsidRPr="001E4BDE" w:rsidDel="00B75E6F">
            <w:delText xml:space="preserve"> </w:delText>
          </w:r>
          <w:r w:rsidR="001E4BDE" w:rsidDel="00B75E6F">
            <w:delText xml:space="preserve">NR RedCap </w:delText>
          </w:r>
          <w:r w:rsidR="001E4BDE" w:rsidRPr="00496CB0" w:rsidDel="00B75E6F">
            <w:delText>UE</w:delText>
          </w:r>
          <w:r w:rsidR="001E4BDE" w:rsidDel="00B75E6F">
            <w:delText xml:space="preserve">’s reachability by subscribing to the corresponding </w:delText>
          </w:r>
        </w:del>
      </w:ins>
      <w:ins w:id="157" w:author="Ericsson" w:date="2023-01-04T19:41:00Z">
        <w:del w:id="158" w:author="Ericsson r04" w:date="2023-01-18T18:06:00Z">
          <w:r w:rsidDel="00B75E6F">
            <w:delText xml:space="preserve">event defined in </w:delText>
          </w:r>
          <w:r w:rsidRPr="00C06793" w:rsidDel="00B75E6F">
            <w:delText>claus</w:delText>
          </w:r>
          <w:r w:rsidRPr="00DE1E9A" w:rsidDel="00B75E6F">
            <w:delText>e</w:delText>
          </w:r>
          <w:r w:rsidRPr="00C06793" w:rsidDel="00B75E6F">
            <w:delText> 4.15.3.1</w:delText>
          </w:r>
          <w:r w:rsidDel="00B75E6F">
            <w:delText xml:space="preserve"> of </w:delText>
          </w:r>
          <w:r w:rsidDel="00B75E6F">
            <w:rPr>
              <w:lang w:eastAsia="zh-CN"/>
            </w:rPr>
            <w:delText>TS 23.502 [6].</w:delText>
          </w:r>
        </w:del>
      </w:ins>
    </w:p>
    <w:p w14:paraId="0C2737DA" w14:textId="223CA9E4" w:rsidR="00DE72A4" w:rsidRPr="0022200E" w:rsidDel="00B75E6F" w:rsidRDefault="00DE72A4" w:rsidP="00E725B1">
      <w:pPr>
        <w:pStyle w:val="NO"/>
        <w:rPr>
          <w:del w:id="159" w:author="Ericsson r04" w:date="2023-01-18T18:06:00Z"/>
          <w:rFonts w:eastAsia="SimSun"/>
          <w:lang w:eastAsia="ja-JP"/>
        </w:rPr>
      </w:pPr>
    </w:p>
    <w:p w14:paraId="17D56172" w14:textId="2539CED8" w:rsidR="00004282" w:rsidRPr="00714FA0" w:rsidDel="00B75E6F" w:rsidRDefault="00004282" w:rsidP="00004282">
      <w:pPr>
        <w:pStyle w:val="StartEndofChange"/>
        <w:rPr>
          <w:del w:id="160" w:author="Ericsson r04" w:date="2023-01-18T18:06:00Z"/>
          <w:color w:val="FF0000"/>
        </w:rPr>
      </w:pPr>
      <w:del w:id="161" w:author="Ericsson r04" w:date="2023-01-18T18:06:00Z">
        <w:r w:rsidRPr="00714FA0" w:rsidDel="00B75E6F">
          <w:rPr>
            <w:rFonts w:hint="eastAsia"/>
            <w:color w:val="FF0000"/>
          </w:rPr>
          <w:delText xml:space="preserve">* </w:delText>
        </w:r>
        <w:r w:rsidRPr="00714FA0" w:rsidDel="00B75E6F">
          <w:rPr>
            <w:color w:val="FF0000"/>
          </w:rPr>
          <w:delText>* * * Next Changes * * * *</w:delText>
        </w:r>
      </w:del>
    </w:p>
    <w:p w14:paraId="3EBD32DE" w14:textId="35C10923" w:rsidR="00004282" w:rsidDel="00B75E6F" w:rsidRDefault="00004282" w:rsidP="00FE2F5F">
      <w:pPr>
        <w:rPr>
          <w:del w:id="162" w:author="Ericsson r04" w:date="2023-01-18T18:06:00Z"/>
          <w:color w:val="FF0000"/>
          <w:lang w:eastAsia="ko-KR"/>
        </w:rPr>
      </w:pPr>
    </w:p>
    <w:p w14:paraId="444F82D5" w14:textId="534AFC51" w:rsidR="000C579E" w:rsidDel="00B75E6F" w:rsidRDefault="000C579E" w:rsidP="000C579E">
      <w:pPr>
        <w:pStyle w:val="Heading2"/>
        <w:rPr>
          <w:ins w:id="163" w:author="Ericsson" w:date="2023-01-04T17:39:00Z"/>
          <w:del w:id="164" w:author="Ericsson r04" w:date="2023-01-18T18:06:00Z"/>
          <w:lang w:eastAsia="ko-KR"/>
        </w:rPr>
      </w:pPr>
      <w:bookmarkStart w:id="165" w:name="_Toc114570414"/>
      <w:ins w:id="166" w:author="Ericsson" w:date="2023-01-04T17:39:00Z">
        <w:del w:id="167" w:author="Ericsson r04" w:date="2023-01-18T18:06:00Z">
          <w:r w:rsidDel="00B75E6F">
            <w:rPr>
              <w:rFonts w:hint="eastAsia"/>
              <w:lang w:eastAsia="ko-KR"/>
            </w:rPr>
            <w:delText>6.</w:delText>
          </w:r>
          <w:r w:rsidDel="00B75E6F">
            <w:rPr>
              <w:lang w:eastAsia="ko-KR"/>
            </w:rPr>
            <w:delText>z</w:delText>
          </w:r>
          <w:r w:rsidDel="00B75E6F">
            <w:rPr>
              <w:lang w:eastAsia="ko-KR"/>
            </w:rPr>
            <w:tab/>
          </w:r>
          <w:bookmarkEnd w:id="165"/>
          <w:r w:rsidDel="00B75E6F">
            <w:rPr>
              <w:lang w:eastAsia="ko-KR"/>
            </w:rPr>
            <w:delText xml:space="preserve">MBS for </w:delText>
          </w:r>
          <w:r w:rsidRPr="00E42491" w:rsidDel="00B75E6F">
            <w:delText>UEs using power saving functions</w:delText>
          </w:r>
          <w:r w:rsidDel="00B75E6F">
            <w:rPr>
              <w:lang w:eastAsia="ko-KR"/>
            </w:rPr>
            <w:delText xml:space="preserve"> </w:delText>
          </w:r>
        </w:del>
      </w:ins>
    </w:p>
    <w:p w14:paraId="395B1061" w14:textId="27BBD2A9" w:rsidR="000C579E" w:rsidDel="00B75E6F" w:rsidRDefault="000C579E" w:rsidP="000C579E">
      <w:pPr>
        <w:rPr>
          <w:ins w:id="168" w:author="Ericsson" w:date="2023-01-04T17:39:00Z"/>
          <w:del w:id="169" w:author="Ericsson r04" w:date="2023-01-18T18:06:00Z"/>
        </w:rPr>
      </w:pPr>
      <w:ins w:id="170" w:author="Ericsson" w:date="2023-01-04T17:39:00Z">
        <w:del w:id="171" w:author="Ericsson r04" w:date="2023-01-18T18:06:00Z">
          <w:r w:rsidDel="00B75E6F">
            <w:delText xml:space="preserve">When NR RedCap UEs </w:delText>
          </w:r>
          <w:r w:rsidRPr="00496CB0" w:rsidDel="00B75E6F">
            <w:delText>use power</w:delText>
          </w:r>
        </w:del>
      </w:ins>
      <w:ins w:id="172" w:author="Ericsson" w:date="2023-01-04T21:42:00Z">
        <w:del w:id="173" w:author="Ericsson r04" w:date="2023-01-18T18:06:00Z">
          <w:r w:rsidR="00A16DAF" w:rsidDel="00B75E6F">
            <w:delText xml:space="preserve"> </w:delText>
          </w:r>
        </w:del>
      </w:ins>
      <w:ins w:id="174" w:author="Ericsson" w:date="2023-01-04T17:39:00Z">
        <w:del w:id="175" w:author="Ericsson r04" w:date="2023-01-18T18:06:00Z">
          <w:r w:rsidRPr="00496CB0" w:rsidDel="00B75E6F">
            <w:delText xml:space="preserve">saving </w:delText>
          </w:r>
        </w:del>
      </w:ins>
      <w:ins w:id="176" w:author="Ericsson" w:date="2023-01-04T21:42:00Z">
        <w:del w:id="177" w:author="Ericsson r04" w:date="2023-01-18T18:06:00Z">
          <w:r w:rsidR="0054192D" w:rsidDel="00B75E6F">
            <w:delText>function</w:delText>
          </w:r>
        </w:del>
      </w:ins>
      <w:ins w:id="178" w:author="Ericsson" w:date="2023-01-04T17:39:00Z">
        <w:del w:id="179" w:author="Ericsson r04" w:date="2023-01-18T18:06:00Z">
          <w:r w:rsidDel="00B75E6F">
            <w:delText xml:space="preserve"> (e.g., </w:delText>
          </w:r>
          <w:r w:rsidRPr="00E42491" w:rsidDel="00B75E6F">
            <w:delText>extended idle mode DRX</w:delText>
          </w:r>
          <w:r w:rsidDel="00B75E6F">
            <w:delText xml:space="preserve"> and MICO defined in </w:delText>
          </w:r>
          <w:r w:rsidRPr="00C901BC" w:rsidDel="00B75E6F">
            <w:rPr>
              <w:rFonts w:eastAsia="DengXian"/>
              <w:lang w:eastAsia="zh-CN"/>
            </w:rPr>
            <w:delText>clause </w:delText>
          </w:r>
          <w:r w:rsidRPr="001B7C50" w:rsidDel="00B75E6F">
            <w:delText>5.31.7</w:delText>
          </w:r>
          <w:r w:rsidRPr="00C901BC" w:rsidDel="00B75E6F">
            <w:rPr>
              <w:rFonts w:eastAsia="DengXian"/>
              <w:lang w:eastAsia="zh-CN"/>
            </w:rPr>
            <w:delText xml:space="preserve"> </w:delText>
          </w:r>
          <w:r w:rsidDel="00B75E6F">
            <w:rPr>
              <w:rFonts w:eastAsia="DengXian"/>
              <w:lang w:eastAsia="zh-CN"/>
            </w:rPr>
            <w:delText xml:space="preserve">of </w:delText>
          </w:r>
          <w:r w:rsidRPr="00C901BC" w:rsidDel="00B75E6F">
            <w:rPr>
              <w:rFonts w:eastAsia="DengXian"/>
              <w:lang w:eastAsia="zh-CN"/>
            </w:rPr>
            <w:delText>TS</w:delText>
          </w:r>
          <w:r w:rsidDel="00B75E6F">
            <w:rPr>
              <w:rFonts w:eastAsia="DengXian"/>
              <w:lang w:eastAsia="zh-CN"/>
            </w:rPr>
            <w:delText> </w:delText>
          </w:r>
          <w:r w:rsidRPr="00C901BC" w:rsidDel="00B75E6F">
            <w:rPr>
              <w:rFonts w:eastAsia="DengXian"/>
              <w:lang w:eastAsia="zh-CN"/>
            </w:rPr>
            <w:delText>23.501</w:delText>
          </w:r>
          <w:r w:rsidDel="00B75E6F">
            <w:rPr>
              <w:rFonts w:eastAsia="DengXian"/>
              <w:lang w:eastAsia="zh-CN"/>
            </w:rPr>
            <w:delText> </w:delText>
          </w:r>
          <w:r w:rsidRPr="00C901BC" w:rsidDel="00B75E6F">
            <w:rPr>
              <w:rFonts w:eastAsia="DengXian"/>
              <w:lang w:eastAsia="zh-CN"/>
            </w:rPr>
            <w:delText>[5]</w:delText>
          </w:r>
          <w:r w:rsidDel="00B75E6F">
            <w:rPr>
              <w:rFonts w:eastAsia="DengXian"/>
              <w:lang w:eastAsia="zh-CN"/>
            </w:rPr>
            <w:delText xml:space="preserve">), </w:delText>
          </w:r>
          <w:r w:rsidRPr="00E42491" w:rsidDel="00B75E6F">
            <w:delText xml:space="preserve">the UEs are usually unreachable for long periods of time. Moreover, different UEs are likely to be reachable at different times. </w:delText>
          </w:r>
        </w:del>
      </w:ins>
    </w:p>
    <w:p w14:paraId="75901B66" w14:textId="4604D4AD" w:rsidR="000C579E" w:rsidDel="00B75E6F" w:rsidRDefault="000C579E" w:rsidP="000C579E">
      <w:pPr>
        <w:rPr>
          <w:ins w:id="180" w:author="Ericsson" w:date="2023-01-04T17:39:00Z"/>
          <w:del w:id="181" w:author="Ericsson r04" w:date="2023-01-18T18:06:00Z"/>
        </w:rPr>
      </w:pPr>
      <w:ins w:id="182" w:author="Ericsson" w:date="2023-01-04T17:39:00Z">
        <w:del w:id="183" w:author="Ericsson r04" w:date="2023-01-18T18:06:00Z">
          <w:r w:rsidRPr="00BE73B7" w:rsidDel="00B75E6F">
            <w:delText>If a UE becomes unreachable for unicast data transfer due to either MICO or extended idle mode DRX, the UE may still perform MBS specific procedures to receive MBS data</w:delText>
          </w:r>
          <w:r w:rsidDel="00B75E6F">
            <w:delText xml:space="preserve">. </w:delText>
          </w:r>
        </w:del>
      </w:ins>
    </w:p>
    <w:p w14:paraId="347800CE" w14:textId="0BA17F92" w:rsidR="000C579E" w:rsidDel="00B75E6F" w:rsidRDefault="000C579E" w:rsidP="000C579E">
      <w:pPr>
        <w:rPr>
          <w:ins w:id="184" w:author="Ericsson" w:date="2023-01-04T17:39:00Z"/>
          <w:del w:id="185" w:author="Ericsson r04" w:date="2023-01-18T18:06:00Z"/>
        </w:rPr>
      </w:pPr>
      <w:ins w:id="186" w:author="Ericsson" w:date="2023-01-04T17:39:00Z">
        <w:del w:id="187" w:author="Ericsson r04" w:date="2023-01-18T18:06:00Z">
          <w:r w:rsidDel="00B75E6F">
            <w:delText xml:space="preserve">For </w:delText>
          </w:r>
          <w:r w:rsidRPr="00496CB0" w:rsidDel="00B75E6F">
            <w:delText xml:space="preserve">those intervals the UE needs to be awake for MBS </w:delText>
          </w:r>
          <w:r w:rsidDel="00B75E6F">
            <w:delText xml:space="preserve">service data, </w:delText>
          </w:r>
          <w:r w:rsidRPr="00496CB0" w:rsidDel="00B75E6F">
            <w:delText xml:space="preserve">the following </w:delText>
          </w:r>
          <w:r w:rsidRPr="000C579E" w:rsidDel="00B75E6F">
            <w:delText>cases are identified:</w:delText>
          </w:r>
          <w:r w:rsidDel="00B75E6F">
            <w:delText xml:space="preserve">  </w:delText>
          </w:r>
        </w:del>
      </w:ins>
    </w:p>
    <w:p w14:paraId="7AC3B646" w14:textId="2893A5E1" w:rsidR="000C579E" w:rsidDel="00B75E6F" w:rsidRDefault="000C579E" w:rsidP="000C579E">
      <w:pPr>
        <w:pStyle w:val="B1"/>
        <w:rPr>
          <w:ins w:id="188" w:author="Ericsson" w:date="2023-01-04T17:39:00Z"/>
          <w:del w:id="189" w:author="Ericsson r04" w:date="2023-01-18T18:06:00Z"/>
        </w:rPr>
      </w:pPr>
      <w:ins w:id="190" w:author="Ericsson" w:date="2023-01-04T17:39:00Z">
        <w:del w:id="191" w:author="Ericsson r04" w:date="2023-01-18T18:06:00Z">
          <w:r w:rsidDel="00B75E6F">
            <w:delText>-</w:delText>
          </w:r>
          <w:r w:rsidDel="00B75E6F">
            <w:tab/>
          </w:r>
          <w:r w:rsidRPr="00496CB0" w:rsidDel="00B75E6F">
            <w:delText xml:space="preserve">UE already being in </w:delText>
          </w:r>
          <w:r w:rsidDel="00B75E6F">
            <w:delText xml:space="preserve">RRC_CONNECTED, or </w:delText>
          </w:r>
        </w:del>
      </w:ins>
    </w:p>
    <w:p w14:paraId="41349AA8" w14:textId="1ABF80E5" w:rsidR="000C579E" w:rsidDel="00B75E6F" w:rsidRDefault="000C579E" w:rsidP="000C579E">
      <w:pPr>
        <w:pStyle w:val="B1"/>
        <w:rPr>
          <w:ins w:id="192" w:author="Ericsson" w:date="2023-01-04T17:39:00Z"/>
          <w:del w:id="193" w:author="Ericsson r04" w:date="2023-01-18T18:06:00Z"/>
        </w:rPr>
      </w:pPr>
      <w:ins w:id="194" w:author="Ericsson" w:date="2023-01-04T17:39:00Z">
        <w:del w:id="195" w:author="Ericsson r04" w:date="2023-01-18T18:06:00Z">
          <w:r w:rsidDel="00B75E6F">
            <w:delText>-</w:delText>
          </w:r>
          <w:r w:rsidDel="00B75E6F">
            <w:tab/>
          </w:r>
          <w:r w:rsidRPr="00496CB0" w:rsidDel="00B75E6F">
            <w:delText xml:space="preserve">UE already being in </w:delText>
          </w:r>
          <w:r w:rsidDel="00B75E6F">
            <w:delText>CM-IDLE</w:delText>
          </w:r>
          <w:r w:rsidRPr="00496CB0" w:rsidDel="00B75E6F">
            <w:delText xml:space="preserve"> </w:delText>
          </w:r>
          <w:r w:rsidDel="00B75E6F">
            <w:delText>state (or CM-CONNECTED with RRC_INACTIVE with multicast MBS Session)</w:delText>
          </w:r>
          <w:r w:rsidRPr="00496CB0" w:rsidDel="00B75E6F">
            <w:delText xml:space="preserve"> and reachable (</w:delText>
          </w:r>
        </w:del>
      </w:ins>
      <w:ins w:id="196" w:author="Ericsson" w:date="2023-01-04T17:40:00Z">
        <w:del w:id="197" w:author="Ericsson r04" w:date="2023-01-18T18:06:00Z">
          <w:r w:rsidR="004143E3" w:rsidRPr="00496CB0" w:rsidDel="00B75E6F">
            <w:delText>e.g.,</w:delText>
          </w:r>
        </w:del>
      </w:ins>
      <w:ins w:id="198" w:author="Ericsson" w:date="2023-01-04T17:39:00Z">
        <w:del w:id="199" w:author="Ericsson r04" w:date="2023-01-18T18:06:00Z">
          <w:r w:rsidRPr="00496CB0" w:rsidDel="00B75E6F">
            <w:delText xml:space="preserve"> in active time for MICO or PTW for eDRX)</w:delText>
          </w:r>
          <w:r w:rsidDel="00B75E6F">
            <w:delText>, or</w:delText>
          </w:r>
        </w:del>
      </w:ins>
    </w:p>
    <w:p w14:paraId="1A1E095B" w14:textId="7F4C8F12" w:rsidR="000C579E" w:rsidDel="00B75E6F" w:rsidRDefault="000C579E" w:rsidP="000C579E">
      <w:pPr>
        <w:pStyle w:val="B1"/>
        <w:rPr>
          <w:ins w:id="200" w:author="Ericsson" w:date="2023-01-04T17:39:00Z"/>
          <w:del w:id="201" w:author="Ericsson r04" w:date="2023-01-18T18:06:00Z"/>
        </w:rPr>
      </w:pPr>
      <w:ins w:id="202" w:author="Ericsson" w:date="2023-01-04T17:39:00Z">
        <w:del w:id="203" w:author="Ericsson r04" w:date="2023-01-18T18:06:00Z">
          <w:r w:rsidDel="00B75E6F">
            <w:delText>-</w:delText>
          </w:r>
          <w:r w:rsidDel="00B75E6F">
            <w:tab/>
          </w:r>
          <w:r w:rsidRPr="00496CB0" w:rsidDel="00B75E6F">
            <w:delText xml:space="preserve">the UE being in </w:delText>
          </w:r>
          <w:r w:rsidDel="00B75E6F">
            <w:delText>CM-IDLE</w:delText>
          </w:r>
          <w:r w:rsidRPr="00496CB0" w:rsidDel="00B75E6F">
            <w:delText xml:space="preserve"> </w:delText>
          </w:r>
          <w:r w:rsidDel="00B75E6F">
            <w:delText>state (or CM-CONNECTED with RRC_INACTIVE state with multicast MBS Session)</w:delText>
          </w:r>
          <w:r w:rsidRPr="00496CB0" w:rsidDel="00B75E6F">
            <w:delText xml:space="preserve"> and </w:delText>
          </w:r>
        </w:del>
      </w:ins>
      <w:ins w:id="204" w:author="Ericsson" w:date="2023-01-04T21:50:00Z">
        <w:del w:id="205" w:author="Ericsson r04" w:date="2023-01-18T18:06:00Z">
          <w:r w:rsidR="00404A54" w:rsidDel="00B75E6F">
            <w:delText>un</w:delText>
          </w:r>
        </w:del>
      </w:ins>
      <w:ins w:id="206" w:author="Ericsson" w:date="2023-01-04T17:39:00Z">
        <w:del w:id="207" w:author="Ericsson r04" w:date="2023-01-18T18:06:00Z">
          <w:r w:rsidRPr="00496CB0" w:rsidDel="00B75E6F">
            <w:delText>reachable for paging to the network</w:delText>
          </w:r>
          <w:r w:rsidDel="00B75E6F">
            <w:delText>, or</w:delText>
          </w:r>
        </w:del>
      </w:ins>
    </w:p>
    <w:p w14:paraId="433C5D05" w14:textId="37731CA3" w:rsidR="00FE2F5F" w:rsidRPr="00536305" w:rsidDel="00B75E6F" w:rsidRDefault="000C579E" w:rsidP="00404A54">
      <w:pPr>
        <w:pStyle w:val="B1"/>
        <w:rPr>
          <w:del w:id="208" w:author="Ericsson r04" w:date="2023-01-18T18:06:00Z"/>
          <w:lang w:eastAsia="ko-KR"/>
        </w:rPr>
      </w:pPr>
      <w:ins w:id="209" w:author="Ericsson" w:date="2023-01-04T17:39:00Z">
        <w:del w:id="210" w:author="Ericsson r04" w:date="2023-01-18T18:06:00Z">
          <w:r w:rsidDel="00B75E6F">
            <w:delText>-</w:delText>
          </w:r>
          <w:r w:rsidDel="00B75E6F">
            <w:tab/>
          </w:r>
          <w:r w:rsidRPr="00496CB0" w:rsidDel="00B75E6F">
            <w:delText>the UE in the middle of an MBS data transfer</w:delText>
          </w:r>
          <w:r w:rsidDel="00B75E6F">
            <w:delText>.</w:delText>
          </w:r>
        </w:del>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F90368" w14:textId="5BD7BC1D" w:rsidR="00492039" w:rsidRPr="00714FA0" w:rsidDel="00B75E6F" w:rsidRDefault="00492039" w:rsidP="00492039">
      <w:pPr>
        <w:pStyle w:val="StartEndofChange"/>
        <w:rPr>
          <w:del w:id="211" w:author="Ericsson r04" w:date="2023-01-18T18:07:00Z"/>
          <w:color w:val="FF0000"/>
        </w:rPr>
      </w:pPr>
      <w:del w:id="212" w:author="Ericsson r04" w:date="2023-01-18T18:07:00Z">
        <w:r w:rsidRPr="00714FA0" w:rsidDel="00B75E6F">
          <w:rPr>
            <w:rFonts w:hint="eastAsia"/>
            <w:color w:val="FF0000"/>
          </w:rPr>
          <w:delText xml:space="preserve">* </w:delText>
        </w:r>
        <w:r w:rsidRPr="00714FA0" w:rsidDel="00B75E6F">
          <w:rPr>
            <w:color w:val="FF0000"/>
          </w:rPr>
          <w:delText>* * * Next Changes * * * *</w:delText>
        </w:r>
      </w:del>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213" w:author="Ericsson" w:date="2022-12-15T15:44:00Z"/>
          <w:color w:val="FF0000"/>
        </w:rPr>
      </w:pPr>
      <w:r w:rsidRPr="00A00CBA">
        <w:rPr>
          <w:color w:val="FF0000"/>
        </w:rPr>
        <w:t>//No change //</w:t>
      </w:r>
    </w:p>
    <w:p w14:paraId="10C8DC44" w14:textId="77777777" w:rsidR="000C579E" w:rsidRDefault="000C579E" w:rsidP="000C579E">
      <w:pPr>
        <w:pStyle w:val="Heading3"/>
        <w:rPr>
          <w:ins w:id="214" w:author="Ericsson" w:date="2023-01-04T17:39:00Z"/>
        </w:rPr>
      </w:pPr>
      <w:bookmarkStart w:id="215" w:name="_Toc114570499"/>
      <w:ins w:id="216" w:author="Ericsson" w:date="2023-01-04T17:39:00Z">
        <w:r>
          <w:t>7.2.x</w:t>
        </w:r>
        <w:r>
          <w:tab/>
        </w:r>
        <w:bookmarkEnd w:id="215"/>
        <w:r>
          <w:rPr>
            <w:lang w:eastAsia="ko-KR"/>
          </w:rPr>
          <w:t xml:space="preserve">Multicast MBS procedures for </w:t>
        </w:r>
        <w:r w:rsidRPr="00E42491">
          <w:t xml:space="preserve">UEs </w:t>
        </w:r>
        <w:r>
          <w:t>using</w:t>
        </w:r>
        <w:r w:rsidRPr="00E42491">
          <w:t xml:space="preserve"> power saving functions</w:t>
        </w:r>
      </w:ins>
    </w:p>
    <w:p w14:paraId="19276512" w14:textId="77777777" w:rsidR="00AF5F7F" w:rsidRDefault="00AF5F7F" w:rsidP="00AF5F7F">
      <w:pPr>
        <w:pStyle w:val="EditorsNote"/>
        <w:rPr>
          <w:ins w:id="217" w:author="LiMeng" w:date="2023-01-17T12:53:00Z"/>
          <w:noProof/>
          <w:lang w:eastAsia="ko-KR"/>
        </w:rPr>
      </w:pPr>
      <w:ins w:id="218" w:author="LiMeng" w:date="2023-01-17T12:53:00Z">
        <w:r>
          <w:rPr>
            <w:noProof/>
            <w:lang w:eastAsia="ko-KR"/>
          </w:rPr>
          <w:t>Editor’s Note: Alignment may be needed with RAN WG(s).</w:t>
        </w:r>
      </w:ins>
    </w:p>
    <w:p w14:paraId="04B6D07C" w14:textId="175D25A1" w:rsidR="000C579E" w:rsidRDefault="000C579E" w:rsidP="000C579E">
      <w:pPr>
        <w:rPr>
          <w:ins w:id="219" w:author="Ericsson" w:date="2023-01-04T17:39:00Z"/>
        </w:rPr>
      </w:pPr>
      <w:ins w:id="220" w:author="Ericsson" w:date="2023-01-04T17:39:00Z">
        <w:r>
          <w:t xml:space="preserve">For a </w:t>
        </w:r>
        <w:del w:id="221" w:author="Ericsson r01" w:date="2023-01-16T13:55:00Z">
          <w:r w:rsidDel="000E05B5">
            <w:delText xml:space="preserve">NR RedCap </w:delText>
          </w:r>
        </w:del>
        <w:r>
          <w:t>UE using power saving function to receive multicast MBS Session data, the following appl</w:t>
        </w:r>
        <w:del w:id="222" w:author="Nokia r01" w:date="2023-01-16T19:00:00Z">
          <w:r w:rsidDel="0033566E">
            <w:delText>y</w:delText>
          </w:r>
        </w:del>
      </w:ins>
      <w:ins w:id="223" w:author="Nokia r01" w:date="2023-01-16T19:00:00Z">
        <w:r w:rsidR="0033566E">
          <w:t>ies</w:t>
        </w:r>
      </w:ins>
      <w:ins w:id="224" w:author="Ericsson" w:date="2023-01-04T17:39:00Z">
        <w:r w:rsidRPr="00496CB0">
          <w:t>:</w:t>
        </w:r>
      </w:ins>
    </w:p>
    <w:p w14:paraId="79EAE0BF" w14:textId="2DBF0DFB" w:rsidR="00672A58" w:rsidRPr="00F603CC" w:rsidRDefault="000C579E" w:rsidP="00F603CC">
      <w:pPr>
        <w:pStyle w:val="B1"/>
        <w:rPr>
          <w:ins w:id="225" w:author="Nokia r01" w:date="2023-01-16T19:12:00Z"/>
        </w:rPr>
      </w:pPr>
      <w:ins w:id="226" w:author="Ericsson" w:date="2023-01-04T17:39:00Z">
        <w:r>
          <w:t>-</w:t>
        </w:r>
        <w:r>
          <w:tab/>
        </w:r>
      </w:ins>
      <w:ins w:id="227" w:author="Nokia r01" w:date="2023-01-16T19:12:00Z">
        <w:r w:rsidR="00672A58" w:rsidRPr="00F603CC">
          <w:t xml:space="preserve">For an MBS multicast session, a </w:t>
        </w:r>
      </w:ins>
      <w:ins w:id="228" w:author="Nokia r01" w:date="2023-01-16T19:26:00Z">
        <w:r w:rsidR="009E61EF">
          <w:t>UE</w:t>
        </w:r>
      </w:ins>
      <w:ins w:id="229" w:author="Nokia r01" w:date="2023-01-16T19:12:00Z">
        <w:r w:rsidR="00672A58" w:rsidRPr="00F603CC">
          <w:t xml:space="preserve"> needs to join the multicast session as defined in clause 7.2.1.3 prior to MBS data reception. To join the multicast session, the </w:t>
        </w:r>
      </w:ins>
      <w:ins w:id="230" w:author="Nokia r01" w:date="2023-01-16T19:26:00Z">
        <w:r w:rsidR="009E61EF">
          <w:t>UE</w:t>
        </w:r>
      </w:ins>
      <w:ins w:id="231" w:author="Nokia r01" w:date="2023-01-16T19:12:00Z">
        <w:r w:rsidR="00672A58" w:rsidRPr="00F603CC">
          <w:t xml:space="preserve"> needs to be in RRC_CONNECTED state. The </w:t>
        </w:r>
      </w:ins>
      <w:ins w:id="232" w:author="Nokia r01" w:date="2023-01-16T19:26:00Z">
        <w:r w:rsidR="009E61EF">
          <w:t>UE</w:t>
        </w:r>
      </w:ins>
      <w:ins w:id="233" w:author="Nokia r01" w:date="2023-01-16T19:12:00Z">
        <w:r w:rsidR="00672A58" w:rsidRPr="00F603CC">
          <w:t xml:space="preserve"> may select any suitable time when it is in RRC_CONNECTED state or transition to RRC_CONNECTED state before joining the multicast session.</w:t>
        </w:r>
      </w:ins>
    </w:p>
    <w:p w14:paraId="42BD0B47" w14:textId="77777777" w:rsidR="00672A58" w:rsidRPr="00CF38E4" w:rsidRDefault="00672A58" w:rsidP="00F603CC">
      <w:pPr>
        <w:pStyle w:val="B1"/>
        <w:rPr>
          <w:ins w:id="234" w:author="Nokia r01" w:date="2023-01-16T19:12:00Z"/>
        </w:rPr>
      </w:pPr>
      <w:ins w:id="235" w:author="Nokia r01" w:date="2023-01-16T19:12:00Z">
        <w:r w:rsidRPr="00045CF8">
          <w:t>NOTE 1:</w:t>
        </w:r>
        <w:r w:rsidRPr="00045CF8">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ins>
    </w:p>
    <w:p w14:paraId="7468C5DD" w14:textId="35C82D25" w:rsidR="000C579E" w:rsidRDefault="00672A58" w:rsidP="000C579E">
      <w:pPr>
        <w:pStyle w:val="B1"/>
        <w:rPr>
          <w:ins w:id="236" w:author="Ericsson" w:date="2023-01-04T17:39:00Z"/>
        </w:rPr>
      </w:pPr>
      <w:ins w:id="237" w:author="Nokia r01" w:date="2023-01-16T19:13:00Z">
        <w:r>
          <w:t>-</w:t>
        </w:r>
        <w:r>
          <w:tab/>
        </w:r>
        <w:r>
          <w:rPr>
            <w:lang w:val="en-US" w:eastAsia="zh-CN"/>
          </w:rPr>
          <w:t>If</w:t>
        </w:r>
        <w:r w:rsidRPr="00B65D13">
          <w:rPr>
            <w:lang w:val="en-US" w:eastAsia="zh-CN"/>
          </w:rPr>
          <w:t xml:space="preserve"> </w:t>
        </w:r>
        <w:r>
          <w:rPr>
            <w:lang w:val="en-US" w:eastAsia="zh-CN"/>
          </w:rPr>
          <w:t>a</w:t>
        </w:r>
        <w:r w:rsidRPr="00B65D13">
          <w:rPr>
            <w:lang w:val="en-US" w:eastAsia="zh-CN"/>
          </w:rPr>
          <w:t xml:space="preserve"> </w:t>
        </w:r>
        <w:r>
          <w:rPr>
            <w:lang w:val="en-US" w:eastAsia="zh-CN"/>
          </w:rPr>
          <w:t>UE</w:t>
        </w:r>
        <w:r w:rsidRPr="00B65D13">
          <w:rPr>
            <w:lang w:val="en-US" w:eastAsia="zh-CN"/>
          </w:rPr>
          <w:t xml:space="preserve"> </w:t>
        </w:r>
        <w:r>
          <w:rPr>
            <w:lang w:val="en-US" w:eastAsia="zh-CN"/>
          </w:rPr>
          <w:t>is in RRC_CONNECTED</w:t>
        </w:r>
        <w:r w:rsidRPr="00B65D13">
          <w:rPr>
            <w:lang w:val="en-US" w:eastAsia="zh-CN"/>
          </w:rPr>
          <w:t xml:space="preserve"> </w:t>
        </w:r>
        <w:del w:id="238" w:author="Qualcomm-HZ-154" w:date="2023-01-18T11:23:00Z">
          <w:r w:rsidRPr="00B65D13" w:rsidDel="00553413">
            <w:rPr>
              <w:lang w:val="en-US" w:eastAsia="zh-CN"/>
            </w:rPr>
            <w:delText>mode</w:delText>
          </w:r>
        </w:del>
      </w:ins>
      <w:ins w:id="239" w:author="Qualcomm-HZ-154" w:date="2023-01-18T11:23:00Z">
        <w:r w:rsidR="00553413">
          <w:rPr>
            <w:lang w:val="en-US" w:eastAsia="zh-CN"/>
          </w:rPr>
          <w:t>state</w:t>
        </w:r>
      </w:ins>
      <w:ins w:id="240" w:author="Nokia r01" w:date="2023-01-16T19:13:00Z">
        <w:r w:rsidRPr="00B65D13">
          <w:rPr>
            <w:lang w:val="en-US" w:eastAsia="zh-CN"/>
          </w:rPr>
          <w:t xml:space="preserve"> </w:t>
        </w:r>
      </w:ins>
      <w:ins w:id="241" w:author="Nokia r01" w:date="2023-01-16T19:16:00Z">
        <w:r w:rsidR="00906B73">
          <w:rPr>
            <w:lang w:val="en-US" w:eastAsia="zh-CN"/>
          </w:rPr>
          <w:t xml:space="preserve">or in </w:t>
        </w:r>
        <w:r w:rsidR="00906B73">
          <w:t>CM-IDLE</w:t>
        </w:r>
        <w:r w:rsidR="00906B73" w:rsidRPr="00186605">
          <w:t xml:space="preserve"> </w:t>
        </w:r>
        <w:r w:rsidR="00906B73">
          <w:t>state or CM-CONNECTED with RRC_INACTIVE</w:t>
        </w:r>
      </w:ins>
      <w:ins w:id="242" w:author="Qualcomm-HZ-154" w:date="2023-01-18T11:23:00Z">
        <w:r w:rsidR="00553413">
          <w:t xml:space="preserve"> state</w:t>
        </w:r>
      </w:ins>
      <w:ins w:id="243" w:author="Nokia r01" w:date="2023-01-16T19:16:00Z">
        <w:r w:rsidR="00906B73">
          <w:t>,</w:t>
        </w:r>
        <w:r w:rsidR="00906B73" w:rsidRPr="00186605">
          <w:t xml:space="preserve"> and reachable (e.g., in active time in MICO or PTW for eDRX), </w:t>
        </w:r>
      </w:ins>
      <w:ins w:id="244" w:author="Nokia r01" w:date="2023-01-16T19:13:00Z">
        <w:r w:rsidRPr="00B65D13">
          <w:rPr>
            <w:lang w:val="en-US" w:eastAsia="zh-CN"/>
          </w:rPr>
          <w:t>due to other reasons</w:t>
        </w:r>
        <w:r>
          <w:rPr>
            <w:lang w:val="en-US" w:eastAsia="zh-CN"/>
          </w:rPr>
          <w:t xml:space="preserve"> at the start time and the </w:t>
        </w:r>
        <w:r w:rsidRPr="00241EE6">
          <w:rPr>
            <w:lang w:val="en-US" w:eastAsia="zh-CN"/>
          </w:rPr>
          <w:t>scheduled activation times</w:t>
        </w:r>
        <w:commentRangeStart w:id="245"/>
        <w:commentRangeEnd w:id="245"/>
        <w:r>
          <w:rPr>
            <w:rStyle w:val="CommentReference"/>
          </w:rPr>
          <w:commentReference w:id="245"/>
        </w:r>
      </w:ins>
      <w:ins w:id="246" w:author="Ericsson" w:date="2023-01-04T17:39:00Z">
        <w:del w:id="247" w:author="Nokia r01" w:date="2023-01-16T19:13:00Z">
          <w:r w:rsidR="000C579E" w:rsidRPr="00186605" w:rsidDel="00672A58">
            <w:delText>When the UE needs to be awake due to MBS</w:delText>
          </w:r>
        </w:del>
        <w:del w:id="248" w:author="Nokia r01" w:date="2023-01-16T19:16:00Z">
          <w:r w:rsidR="000C579E" w:rsidRPr="00186605" w:rsidDel="00906B73">
            <w:delText xml:space="preserve"> coinciding with the UE already being in </w:delText>
          </w:r>
          <w:r w:rsidR="000C579E" w:rsidDel="00906B73">
            <w:delText>any of the following states</w:delText>
          </w:r>
        </w:del>
        <w:r w:rsidR="000C579E">
          <w:t xml:space="preserve">, </w:t>
        </w:r>
        <w:r w:rsidR="000C579E" w:rsidRPr="00186605">
          <w:t xml:space="preserve">the UE follows </w:t>
        </w:r>
        <w:del w:id="249" w:author="Nokia r01" w:date="2023-01-16T19:04:00Z">
          <w:r w:rsidR="000C579E" w:rsidDel="00672A58">
            <w:delText>existing</w:delText>
          </w:r>
        </w:del>
      </w:ins>
      <w:ins w:id="250" w:author="Nokia r01" w:date="2023-01-16T19:04:00Z">
        <w:del w:id="251" w:author="Qualcomm-HZ-154" w:date="2023-01-18T11:24:00Z">
          <w:r w:rsidDel="00574834">
            <w:delText>normal</w:delText>
          </w:r>
        </w:del>
      </w:ins>
      <w:ins w:id="252" w:author="Qualcomm-HZ-154" w:date="2023-01-18T11:24:00Z">
        <w:r w:rsidR="00574834">
          <w:t xml:space="preserve">the </w:t>
        </w:r>
      </w:ins>
      <w:ins w:id="253" w:author="Qualcomm-HZ-154" w:date="2023-01-18T11:25:00Z">
        <w:r w:rsidR="00E2264C">
          <w:t>related MBS</w:t>
        </w:r>
      </w:ins>
      <w:ins w:id="254" w:author="Ericsson" w:date="2023-01-04T17:39:00Z">
        <w:r w:rsidR="000C579E">
          <w:t xml:space="preserve"> </w:t>
        </w:r>
        <w:r w:rsidR="000C579E" w:rsidRPr="00186605">
          <w:t>procedures</w:t>
        </w:r>
      </w:ins>
      <w:ins w:id="255" w:author="Qualcomm-HZ-154" w:date="2023-01-18T11:24:00Z">
        <w:r w:rsidR="00326AD2">
          <w:t xml:space="preserve"> </w:t>
        </w:r>
      </w:ins>
      <w:ins w:id="256" w:author="Ericsson" w:date="2023-01-04T17:39:00Z">
        <w:del w:id="257" w:author="Qualcomm-HZ-154" w:date="2023-01-18T11:27:00Z">
          <w:r w:rsidR="000C579E" w:rsidDel="00B06E4C">
            <w:delText xml:space="preserve"> </w:delText>
          </w:r>
        </w:del>
        <w:r w:rsidR="000C579E">
          <w:t>(</w:t>
        </w:r>
      </w:ins>
      <w:ins w:id="258" w:author="Ericsson" w:date="2023-01-04T22:04:00Z">
        <w:r w:rsidR="00A92EB2">
          <w:t>e.g.,</w:t>
        </w:r>
      </w:ins>
      <w:ins w:id="259" w:author="Ericsson" w:date="2023-01-04T17:39:00Z">
        <w:r w:rsidR="000C579E">
          <w:t xml:space="preserve"> clause </w:t>
        </w:r>
        <w:r w:rsidR="000C579E">
          <w:rPr>
            <w:lang w:eastAsia="zh-CN"/>
          </w:rPr>
          <w:t xml:space="preserve">7.2.1 for UE join and </w:t>
        </w:r>
        <w:r w:rsidR="000C579E">
          <w:t xml:space="preserve">clause </w:t>
        </w:r>
        <w:r w:rsidR="000C579E">
          <w:rPr>
            <w:lang w:eastAsia="zh-CN"/>
          </w:rPr>
          <w:t>7.2.5.2 for MBS Session Activation)</w:t>
        </w:r>
        <w:r w:rsidR="000C579E">
          <w:t>:</w:t>
        </w:r>
      </w:ins>
    </w:p>
    <w:p w14:paraId="727B9E8D" w14:textId="16785388" w:rsidR="000C579E" w:rsidDel="00906B73" w:rsidRDefault="000C579E" w:rsidP="000C579E">
      <w:pPr>
        <w:pStyle w:val="B2"/>
        <w:rPr>
          <w:ins w:id="260" w:author="Ericsson" w:date="2023-01-04T17:39:00Z"/>
          <w:del w:id="261" w:author="Nokia r01" w:date="2023-01-16T19:17:00Z"/>
        </w:rPr>
      </w:pPr>
      <w:ins w:id="262" w:author="Ericsson" w:date="2023-01-04T17:39:00Z">
        <w:del w:id="263" w:author="Nokia r01" w:date="2023-01-16T19:17:00Z">
          <w:r w:rsidDel="00906B73">
            <w:delText>-</w:delText>
          </w:r>
          <w:r w:rsidDel="00906B73">
            <w:tab/>
            <w:delText>in RRC_CONNECTED</w:delText>
          </w:r>
          <w:r w:rsidRPr="00186605" w:rsidDel="00906B73">
            <w:delText xml:space="preserve"> </w:delText>
          </w:r>
          <w:r w:rsidDel="00906B73">
            <w:delText>state</w:delText>
          </w:r>
          <w:r w:rsidRPr="00186605" w:rsidDel="00906B73">
            <w:delText xml:space="preserve"> due to other reasons</w:delText>
          </w:r>
          <w:r w:rsidDel="00906B73">
            <w:delText xml:space="preserve">, or </w:delText>
          </w:r>
        </w:del>
      </w:ins>
    </w:p>
    <w:p w14:paraId="0B7E7D63" w14:textId="27C20102" w:rsidR="000C579E" w:rsidRPr="00186605" w:rsidDel="00906B73" w:rsidRDefault="000C579E" w:rsidP="000C579E">
      <w:pPr>
        <w:pStyle w:val="B2"/>
        <w:rPr>
          <w:ins w:id="264" w:author="Ericsson" w:date="2023-01-04T17:39:00Z"/>
          <w:del w:id="265" w:author="Nokia r01" w:date="2023-01-16T19:17:00Z"/>
        </w:rPr>
      </w:pPr>
      <w:ins w:id="266" w:author="Ericsson" w:date="2023-01-04T17:39:00Z">
        <w:del w:id="267" w:author="Nokia r01" w:date="2023-01-16T19:17:00Z">
          <w:r w:rsidDel="00906B73">
            <w:delText>-</w:delText>
          </w:r>
          <w:r w:rsidDel="00906B73">
            <w:tab/>
            <w:delText>in CM-IDLE</w:delText>
          </w:r>
          <w:r w:rsidRPr="00186605" w:rsidDel="00906B73">
            <w:delText xml:space="preserve"> </w:delText>
          </w:r>
          <w:r w:rsidDel="00906B73">
            <w:delText>state or CM-CONNECTED with RRC_INACTIVE,</w:delText>
          </w:r>
          <w:r w:rsidRPr="00186605" w:rsidDel="00906B73">
            <w:delText xml:space="preserve"> and reachable (</w:delText>
          </w:r>
        </w:del>
      </w:ins>
      <w:ins w:id="268" w:author="Ericsson" w:date="2023-01-04T22:21:00Z">
        <w:del w:id="269" w:author="Nokia r01" w:date="2023-01-16T19:17:00Z">
          <w:r w:rsidR="00D20541" w:rsidRPr="00186605" w:rsidDel="00906B73">
            <w:delText>e.g.,</w:delText>
          </w:r>
        </w:del>
      </w:ins>
      <w:ins w:id="270" w:author="Ericsson" w:date="2023-01-04T17:39:00Z">
        <w:del w:id="271" w:author="Nokia r01" w:date="2023-01-16T19:17:00Z">
          <w:r w:rsidRPr="00186605" w:rsidDel="00906B73">
            <w:delText xml:space="preserve"> in active time in MICO or PTW for eDRX), </w:delText>
          </w:r>
        </w:del>
      </w:ins>
    </w:p>
    <w:p w14:paraId="0E9D03AD" w14:textId="7AAAE4FC" w:rsidR="000C579E" w:rsidRPr="00DE1E9A" w:rsidRDefault="000C579E" w:rsidP="000C579E">
      <w:pPr>
        <w:pStyle w:val="B1"/>
        <w:rPr>
          <w:ins w:id="272" w:author="Ericsson" w:date="2023-01-04T17:39:00Z"/>
        </w:rPr>
      </w:pPr>
      <w:ins w:id="273" w:author="Ericsson" w:date="2023-01-04T17:39:00Z">
        <w:r w:rsidRPr="000C579E">
          <w:t>-</w:t>
        </w:r>
        <w:r w:rsidRPr="000C579E">
          <w:tab/>
        </w:r>
      </w:ins>
      <w:ins w:id="274" w:author="Nokia r01" w:date="2023-01-16T19:18:00Z">
        <w:r w:rsidR="00906B73" w:rsidRPr="008D2737">
          <w:rPr>
            <w:lang w:val="en-US" w:eastAsia="zh-CN"/>
          </w:rPr>
          <w:t xml:space="preserve">If a UE </w:t>
        </w:r>
      </w:ins>
      <w:ins w:id="275" w:author="Nokia r01" w:date="2023-01-16T19:19:00Z">
        <w:r w:rsidR="00906B73">
          <w:rPr>
            <w:lang w:val="en-US" w:eastAsia="zh-CN"/>
          </w:rPr>
          <w:t xml:space="preserve">is </w:t>
        </w:r>
      </w:ins>
      <w:ins w:id="276" w:author="Ericsson" w:date="2023-01-04T17:39:00Z">
        <w:del w:id="277" w:author="Nokia r01" w:date="2023-01-16T19:18:00Z">
          <w:r w:rsidRPr="00DE1E9A" w:rsidDel="00906B73">
            <w:delText xml:space="preserve">When the UE needs to be awake due to MBS coinciding with the UE being </w:delText>
          </w:r>
        </w:del>
        <w:r w:rsidRPr="00DE1E9A">
          <w:t>in CM-IDLE state or CM-CONNECTED with RRC_INACTIVE and in deep sleep (</w:t>
        </w:r>
      </w:ins>
      <w:ins w:id="278" w:author="Ericsson" w:date="2023-01-04T22:02:00Z">
        <w:r w:rsidR="00C31BF4" w:rsidRPr="00DE1E9A">
          <w:t>i.e.,</w:t>
        </w:r>
      </w:ins>
      <w:ins w:id="279" w:author="Ericsson" w:date="2023-01-04T17:39:00Z">
        <w:r w:rsidRPr="00DE1E9A">
          <w:t xml:space="preserve"> unreachable for paging to the network)</w:t>
        </w:r>
      </w:ins>
      <w:ins w:id="280" w:author="Nokia r01" w:date="2023-01-16T19:20:00Z">
        <w:r w:rsidR="00906B73" w:rsidRPr="00906B73">
          <w:rPr>
            <w:lang w:val="en-US" w:eastAsia="zh-CN"/>
          </w:rPr>
          <w:t xml:space="preserve"> </w:t>
        </w:r>
        <w:r w:rsidR="00906B73">
          <w:rPr>
            <w:lang w:val="en-US" w:eastAsia="zh-CN"/>
          </w:rPr>
          <w:t>at</w:t>
        </w:r>
        <w:r w:rsidR="00906B73" w:rsidRPr="00042197">
          <w:rPr>
            <w:lang w:val="en-US" w:eastAsia="zh-CN"/>
          </w:rPr>
          <w:t xml:space="preserve"> the possible </w:t>
        </w:r>
        <w:r w:rsidR="00906B73">
          <w:rPr>
            <w:lang w:val="en-US" w:eastAsia="zh-CN"/>
          </w:rPr>
          <w:t>start time</w:t>
        </w:r>
        <w:r w:rsidR="00906B73" w:rsidRPr="00B65D13">
          <w:rPr>
            <w:lang w:val="en-US" w:eastAsia="zh-CN"/>
          </w:rPr>
          <w:t xml:space="preserve"> </w:t>
        </w:r>
        <w:r w:rsidR="00906B73">
          <w:rPr>
            <w:lang w:val="en-US" w:eastAsia="zh-CN"/>
          </w:rPr>
          <w:t xml:space="preserve">and the </w:t>
        </w:r>
        <w:r w:rsidR="00906B73" w:rsidRPr="00042197">
          <w:rPr>
            <w:lang w:val="en-US" w:eastAsia="zh-CN"/>
          </w:rPr>
          <w:t>possible scheduled activation times</w:t>
        </w:r>
      </w:ins>
      <w:ins w:id="281" w:author="Ericsson" w:date="2023-01-04T17:39:00Z">
        <w:r w:rsidRPr="00DE1E9A">
          <w:t xml:space="preserve">,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465C6CEF" w14:textId="7F95656D" w:rsidR="00906B73" w:rsidRDefault="00906B73">
      <w:pPr>
        <w:pStyle w:val="B2"/>
        <w:rPr>
          <w:ins w:id="282" w:author="Nokia r01" w:date="2023-01-16T19:21:00Z"/>
          <w:lang w:val="en-US" w:eastAsia="zh-CN"/>
        </w:rPr>
        <w:pPrChange w:id="283" w:author="Nokia r01" w:date="2023-01-16T19:21:00Z">
          <w:pPr>
            <w:pStyle w:val="B1"/>
          </w:pPr>
        </w:pPrChange>
      </w:pPr>
      <w:ins w:id="284" w:author="Nokia r01" w:date="2023-01-16T19:21:00Z">
        <w:r>
          <w:rPr>
            <w:lang w:val="en-US" w:eastAsia="zh-CN"/>
          </w:rPr>
          <w:t>-</w:t>
        </w:r>
        <w:r>
          <w:rPr>
            <w:lang w:val="en-US" w:eastAsia="zh-CN"/>
          </w:rPr>
          <w:tab/>
        </w:r>
      </w:ins>
      <w:ins w:id="285" w:author="Nokia r01" w:date="2023-01-16T19:29:00Z">
        <w:r w:rsidR="009E61EF">
          <w:rPr>
            <w:lang w:val="en-US" w:eastAsia="zh-CN"/>
          </w:rPr>
          <w:t>At</w:t>
        </w:r>
      </w:ins>
      <w:ins w:id="286" w:author="Nokia r01" w:date="2023-01-16T19:21:00Z">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 xml:space="preserve">an RRC_IDLE or </w:t>
        </w:r>
      </w:ins>
      <w:ins w:id="287" w:author="Qualcomm-HZ-154" w:date="2023-01-18T11:28:00Z">
        <w:r w:rsidR="009A1DC5" w:rsidRPr="00DE1E9A">
          <w:t>CM-CONNECTED with</w:t>
        </w:r>
        <w:r w:rsidR="009A1DC5">
          <w:rPr>
            <w:lang w:val="en-US" w:eastAsia="zh-CN"/>
          </w:rPr>
          <w:t xml:space="preserve"> </w:t>
        </w:r>
      </w:ins>
      <w:ins w:id="288" w:author="Nokia r01" w:date="2023-01-16T19:21:00Z">
        <w:r>
          <w:rPr>
            <w:lang w:val="en-US" w:eastAsia="zh-CN"/>
          </w:rPr>
          <w:t>RRC_INACTIVE UE needs to send a request to transition to RRC_CONNECTED state and join the MBS multicast session (if not done before).</w:t>
        </w:r>
      </w:ins>
    </w:p>
    <w:p w14:paraId="38A2CCFA" w14:textId="20B90197" w:rsidR="000C579E" w:rsidRPr="00DE1E9A" w:rsidRDefault="000C579E" w:rsidP="000C579E">
      <w:pPr>
        <w:pStyle w:val="NO"/>
        <w:rPr>
          <w:ins w:id="289" w:author="Ericsson" w:date="2023-01-04T17:39:00Z"/>
        </w:rPr>
      </w:pPr>
      <w:ins w:id="290" w:author="Ericsson" w:date="2023-01-04T17:39:00Z">
        <w:r w:rsidRPr="00DE1E9A">
          <w:t xml:space="preserve">NOTE </w:t>
        </w:r>
        <w:del w:id="291" w:author="Nokia r01" w:date="2023-01-16T19:25:00Z">
          <w:r w:rsidRPr="00DE1E9A" w:rsidDel="009E61EF">
            <w:delText>1</w:delText>
          </w:r>
        </w:del>
      </w:ins>
      <w:ins w:id="292" w:author="Nokia r01" w:date="2023-01-16T19:25:00Z">
        <w:r w:rsidR="009E61EF">
          <w:t>2</w:t>
        </w:r>
      </w:ins>
      <w:ins w:id="293" w:author="Ericsson" w:date="2023-01-04T17:39:00Z">
        <w:r w:rsidRPr="00DE1E9A">
          <w:t>: The UE become reachable in the network for the unicast service as well.</w:t>
        </w:r>
      </w:ins>
    </w:p>
    <w:p w14:paraId="327A8E53" w14:textId="14BE0875" w:rsidR="009E61EF" w:rsidRDefault="009E61EF" w:rsidP="009E61EF">
      <w:pPr>
        <w:pStyle w:val="B2"/>
        <w:rPr>
          <w:ins w:id="294" w:author="Nokia r01" w:date="2023-01-16T19:25:00Z"/>
          <w:noProof/>
          <w:lang w:eastAsia="ko-KR"/>
        </w:rPr>
      </w:pPr>
      <w:ins w:id="295" w:author="Nokia r01" w:date="2023-01-16T19:25:00Z">
        <w:r>
          <w:rPr>
            <w:lang w:val="en-US" w:eastAsia="zh-CN"/>
          </w:rPr>
          <w:t>-</w:t>
        </w:r>
        <w:r>
          <w:rPr>
            <w:lang w:val="en-US" w:eastAsia="zh-CN"/>
          </w:rPr>
          <w:tab/>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r>
          <w:rPr>
            <w:lang w:val="en-US" w:eastAsia="zh-CN"/>
          </w:rPr>
          <w:t>UE</w:t>
        </w:r>
        <w:r w:rsidRPr="00042197">
          <w:rPr>
            <w:lang w:val="en-US" w:eastAsia="zh-CN"/>
          </w:rPr>
          <w:t xml:space="preserve"> </w:t>
        </w:r>
        <w:r>
          <w:rPr>
            <w:lang w:val="en-US" w:eastAsia="zh-CN"/>
          </w:rPr>
          <w:t xml:space="preserve">that already joined the multicast </w:t>
        </w:r>
      </w:ins>
      <w:ins w:id="296" w:author="Nokia r01" w:date="2023-01-16T19:29:00Z">
        <w:r>
          <w:rPr>
            <w:lang w:val="en-US" w:eastAsia="zh-CN"/>
          </w:rPr>
          <w:t xml:space="preserve">MBS </w:t>
        </w:r>
      </w:ins>
      <w:ins w:id="297" w:author="Nokia r01" w:date="2023-01-16T19:25:00Z">
        <w:r>
          <w:rPr>
            <w:lang w:val="en-US" w:eastAsia="zh-CN"/>
          </w:rPr>
          <w:t xml:space="preserve">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is left up to </w:t>
        </w:r>
        <w:r>
          <w:rPr>
            <w:lang w:val="en-US" w:eastAsia="zh-CN"/>
          </w:rPr>
          <w:t>device</w:t>
        </w:r>
        <w:r w:rsidRPr="00042197">
          <w:rPr>
            <w:lang w:val="en-US" w:eastAsia="zh-CN"/>
          </w:rPr>
          <w:t xml:space="preserve"> implementation.</w:t>
        </w:r>
        <w:r>
          <w:rPr>
            <w:lang w:val="en-US" w:eastAsia="zh-CN"/>
          </w:rPr>
          <w:t xml:space="preserve"> </w:t>
        </w:r>
      </w:ins>
    </w:p>
    <w:p w14:paraId="589E7773" w14:textId="7F0D49BD" w:rsidR="000C579E" w:rsidRPr="00DE1E9A" w:rsidDel="009E61EF" w:rsidRDefault="000C579E" w:rsidP="000C579E">
      <w:pPr>
        <w:pStyle w:val="NO"/>
        <w:rPr>
          <w:ins w:id="298" w:author="Ericsson" w:date="2023-01-04T17:39:00Z"/>
          <w:del w:id="299" w:author="Nokia r01" w:date="2023-01-16T19:25:00Z"/>
        </w:rPr>
      </w:pPr>
      <w:commentRangeStart w:id="300"/>
      <w:ins w:id="301" w:author="Ericsson" w:date="2023-01-04T17:39:00Z">
        <w:del w:id="302" w:author="Nokia r01" w:date="2023-01-16T19:25:00Z">
          <w:r w:rsidRPr="00DE1E9A" w:rsidDel="009E61EF">
            <w:rPr>
              <w:noProof/>
              <w:lang w:eastAsia="ko-KR"/>
            </w:rPr>
            <w:delTex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delText>
          </w:r>
        </w:del>
      </w:ins>
      <w:commentRangeEnd w:id="300"/>
      <w:r w:rsidR="009E61EF">
        <w:rPr>
          <w:rStyle w:val="CommentReference"/>
        </w:rPr>
        <w:commentReference w:id="300"/>
      </w:r>
    </w:p>
    <w:p w14:paraId="250597D7" w14:textId="05AFD4B2" w:rsidR="009E61EF" w:rsidRDefault="009E61EF" w:rsidP="009E61EF">
      <w:pPr>
        <w:pStyle w:val="NO"/>
        <w:rPr>
          <w:moveTo w:id="303" w:author="Nokia r01" w:date="2023-01-16T19:28:00Z"/>
          <w:noProof/>
          <w:lang w:eastAsia="ko-KR"/>
        </w:rPr>
      </w:pPr>
      <w:moveToRangeStart w:id="304" w:author="Nokia r01" w:date="2023-01-16T19:28:00Z" w:name="move124789736"/>
      <w:moveTo w:id="305" w:author="Nokia r01" w:date="2023-01-16T19:28:00Z">
        <w:r w:rsidRPr="00DE1E9A">
          <w:rPr>
            <w:noProof/>
            <w:lang w:eastAsia="ko-KR"/>
          </w:rPr>
          <w:t xml:space="preserve">NOTE </w:t>
        </w:r>
        <w:del w:id="306" w:author="Nokia r01" w:date="2023-01-16T19:28:00Z">
          <w:r w:rsidRPr="00DE1E9A" w:rsidDel="009E61EF">
            <w:rPr>
              <w:noProof/>
              <w:lang w:eastAsia="ko-KR"/>
            </w:rPr>
            <w:delText>5</w:delText>
          </w:r>
        </w:del>
      </w:moveTo>
      <w:ins w:id="307" w:author="Nokia r01" w:date="2023-01-16T19:28:00Z">
        <w:r>
          <w:rPr>
            <w:noProof/>
            <w:lang w:eastAsia="ko-KR"/>
          </w:rPr>
          <w:t>3</w:t>
        </w:r>
      </w:ins>
      <w:moveTo w:id="308" w:author="Nokia r01" w:date="2023-01-16T19:28:00Z">
        <w:r w:rsidRPr="00DE1E9A">
          <w:rPr>
            <w:noProof/>
            <w:lang w:eastAsia="ko-KR"/>
          </w:rPr>
          <w:t>: How long the UE need to listen to paging is left up to UE implementation.</w:t>
        </w:r>
      </w:moveTo>
    </w:p>
    <w:moveToRangeEnd w:id="304"/>
    <w:p w14:paraId="52594E71" w14:textId="77777777" w:rsidR="000C579E" w:rsidRPr="00DE1E9A" w:rsidRDefault="000C579E" w:rsidP="000C579E">
      <w:pPr>
        <w:pStyle w:val="B1"/>
        <w:rPr>
          <w:ins w:id="309" w:author="Ericsson" w:date="2023-01-04T17:39:00Z"/>
        </w:rPr>
      </w:pPr>
      <w:ins w:id="310"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769677B5" w:rsidR="00BF64D3" w:rsidRDefault="00FE6EED" w:rsidP="00FE6EED">
      <w:pPr>
        <w:pStyle w:val="B1"/>
        <w:rPr>
          <w:ins w:id="311" w:author="Ericsson r04" w:date="2023-01-18T18:08:00Z"/>
        </w:rPr>
      </w:pPr>
      <w:ins w:id="312" w:author="Ericsson" w:date="2023-01-04T22:08:00Z">
        <w:r>
          <w:t>-</w:t>
        </w:r>
        <w:r>
          <w:tab/>
        </w:r>
      </w:ins>
      <w:ins w:id="313"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314" w:author="Ericsson" w:date="2023-01-04T22:19:00Z">
        <w:r w:rsidR="00F953EF">
          <w:t xml:space="preserve">not </w:t>
        </w:r>
      </w:ins>
      <w:ins w:id="315" w:author="Ericsson" w:date="2023-01-04T17:39:00Z">
        <w:r w:rsidR="000C579E" w:rsidRPr="00DE1E9A">
          <w:t xml:space="preserve">configure </w:t>
        </w:r>
        <w:del w:id="316" w:author="Qualcomm-HZ-154" w:date="2023-01-18T11:29:00Z">
          <w:r w:rsidR="000C579E" w:rsidRPr="00DE1E9A" w:rsidDel="0060135C">
            <w:delText xml:space="preserve">the </w:delText>
          </w:r>
        </w:del>
      </w:ins>
      <w:ins w:id="317" w:author="LiMeng" w:date="2023-01-17T13:11:00Z">
        <w:r w:rsidR="00857C98">
          <w:t xml:space="preserve">long </w:t>
        </w:r>
      </w:ins>
      <w:ins w:id="318" w:author="Ericsson" w:date="2023-01-04T17:39:00Z">
        <w:r w:rsidR="000C579E" w:rsidRPr="00DE1E9A">
          <w:t xml:space="preserve">eDRX </w:t>
        </w:r>
      </w:ins>
      <w:ins w:id="319" w:author="LiMeng" w:date="2023-01-17T13:11:00Z">
        <w:r w:rsidR="00857C98">
          <w:t xml:space="preserve">(i.e., &gt;10.24s) </w:t>
        </w:r>
      </w:ins>
      <w:ins w:id="320" w:author="Ericsson" w:date="2023-01-04T17:39:00Z">
        <w:del w:id="321" w:author="LiMeng" w:date="2023-01-17T13:11:00Z">
          <w:r w:rsidR="000C579E" w:rsidRPr="00DE1E9A" w:rsidDel="00857C98">
            <w:delText>&gt;=10.24s</w:delText>
          </w:r>
        </w:del>
        <w:r w:rsidR="000C579E" w:rsidRPr="000C579E">
          <w:t xml:space="preserve"> </w:t>
        </w:r>
        <w:r w:rsidR="000C579E" w:rsidRPr="00DE1E9A">
          <w:t>for the UE upon transiting the UE into CM-CONNECTED with RRC</w:t>
        </w:r>
      </w:ins>
      <w:ins w:id="322" w:author="Ericsson" w:date="2023-01-04T22:11:00Z">
        <w:r w:rsidR="004D264F">
          <w:t>_</w:t>
        </w:r>
      </w:ins>
      <w:ins w:id="323" w:author="Ericsson" w:date="2023-01-04T17:39:00Z">
        <w:r w:rsidR="000C579E" w:rsidRPr="00DE1E9A">
          <w:t>I</w:t>
        </w:r>
      </w:ins>
      <w:ins w:id="324" w:author="Ericsson" w:date="2023-01-04T22:11:00Z">
        <w:r w:rsidR="004D264F">
          <w:t>NACTIVE</w:t>
        </w:r>
      </w:ins>
      <w:ins w:id="325" w:author="Ericsson" w:date="2023-01-04T17:39:00Z">
        <w:r w:rsidR="000C579E" w:rsidRPr="00DE1E9A">
          <w:t xml:space="preserve"> state. </w:t>
        </w:r>
      </w:ins>
    </w:p>
    <w:p w14:paraId="73A914C5" w14:textId="1AD5E0D3" w:rsidR="00E71E06" w:rsidRDefault="00E71E06">
      <w:pPr>
        <w:pStyle w:val="EditorsNote"/>
        <w:rPr>
          <w:ins w:id="326" w:author="Ericsson" w:date="2023-01-04T22:20:00Z"/>
        </w:rPr>
        <w:pPrChange w:id="327" w:author="Ericsson r04" w:date="2023-01-18T18:08:00Z">
          <w:pPr>
            <w:pStyle w:val="B1"/>
          </w:pPr>
        </w:pPrChange>
      </w:pPr>
      <w:ins w:id="328" w:author="Ericsson r04" w:date="2023-01-18T18:08:00Z">
        <w:r w:rsidRPr="00E71E06">
          <w:rPr>
            <w:highlight w:val="cyan"/>
            <w:rPrChange w:id="329" w:author="Ericsson r04" w:date="2023-01-18T18:08:00Z">
              <w:rPr>
                <w:highlight w:val="green"/>
              </w:rPr>
            </w:rPrChange>
          </w:rPr>
          <w:t>Editor's Note: The details for multicast MBS when the UE is in CM-CONNECTED</w:t>
        </w:r>
      </w:ins>
      <w:ins w:id="330" w:author="Ericsson r04" w:date="2023-01-18T18:11:00Z">
        <w:r>
          <w:rPr>
            <w:highlight w:val="cyan"/>
          </w:rPr>
          <w:t xml:space="preserve"> w</w:t>
        </w:r>
      </w:ins>
      <w:ins w:id="331" w:author="Ericsson r04" w:date="2023-01-18T18:12:00Z">
        <w:r>
          <w:rPr>
            <w:highlight w:val="cyan"/>
          </w:rPr>
          <w:t xml:space="preserve">ith </w:t>
        </w:r>
      </w:ins>
      <w:ins w:id="332" w:author="Ericsson r04" w:date="2023-01-18T18:08:00Z">
        <w:r w:rsidRPr="00E71E06">
          <w:rPr>
            <w:highlight w:val="cyan"/>
            <w:rPrChange w:id="333" w:author="Ericsson r04" w:date="2023-01-18T18:08:00Z">
              <w:rPr>
                <w:highlight w:val="green"/>
              </w:rPr>
            </w:rPrChange>
          </w:rPr>
          <w:t>RRC_INACTIVE state with eDRX &gt; 10.24s will be confirmed with RAN WGs.</w:t>
        </w:r>
      </w:ins>
    </w:p>
    <w:p w14:paraId="2C61801A" w14:textId="3D94ED6A" w:rsidR="000C579E" w:rsidRPr="00DE1E9A" w:rsidRDefault="000C579E" w:rsidP="000C579E">
      <w:pPr>
        <w:pStyle w:val="NO"/>
        <w:rPr>
          <w:ins w:id="334" w:author="Ericsson" w:date="2023-01-04T17:39:00Z"/>
        </w:rPr>
      </w:pPr>
      <w:ins w:id="335" w:author="Ericsson" w:date="2023-01-04T17:39:00Z">
        <w:r w:rsidRPr="00DE1E9A">
          <w:t>NOTE </w:t>
        </w:r>
      </w:ins>
      <w:ins w:id="336" w:author="Nokia r01" w:date="2023-01-16T19:28:00Z">
        <w:r w:rsidR="009E61EF">
          <w:t>4</w:t>
        </w:r>
      </w:ins>
      <w:ins w:id="337" w:author="Ericsson" w:date="2023-01-04T17:39:00Z">
        <w:r w:rsidRPr="00DE1E9A">
          <w:t>:</w:t>
        </w:r>
        <w:r w:rsidRPr="00DE1E9A">
          <w:tab/>
          <w:t>If at the end of the current MBS data transfer</w:t>
        </w:r>
        <w:del w:id="338" w:author="Nokia r01" w:date="2023-01-16T19:28:00Z">
          <w:r w:rsidRPr="00DE1E9A" w:rsidDel="009E61EF">
            <w:delText>,</w:delText>
          </w:r>
        </w:del>
        <w:r w:rsidRPr="00DE1E9A">
          <w:t xml:space="preserve"> the UE knows there is another MBS data transfer scheduled soon, </w:t>
        </w:r>
        <w:del w:id="339" w:author="Nokia r01" w:date="2023-01-16T19:28:00Z">
          <w:r w:rsidRPr="00DE1E9A" w:rsidDel="009E61EF">
            <w:delText xml:space="preserve">in that case </w:delText>
          </w:r>
        </w:del>
        <w:r w:rsidRPr="00DE1E9A">
          <w:t>depending on the time between MBS data transfers, the UE can decide to go to sleep between MBS data transfers.</w:t>
        </w:r>
      </w:ins>
    </w:p>
    <w:p w14:paraId="337C28CF" w14:textId="7200D558" w:rsidR="000C579E" w:rsidDel="009E61EF" w:rsidRDefault="000C579E" w:rsidP="000C579E">
      <w:pPr>
        <w:pStyle w:val="NO"/>
        <w:rPr>
          <w:ins w:id="340" w:author="Ericsson" w:date="2023-01-04T17:39:00Z"/>
          <w:moveFrom w:id="341" w:author="Nokia r01" w:date="2023-01-16T19:28:00Z"/>
          <w:noProof/>
          <w:lang w:eastAsia="ko-KR"/>
        </w:rPr>
      </w:pPr>
      <w:moveFromRangeStart w:id="342" w:author="Nokia r01" w:date="2023-01-16T19:28:00Z" w:name="move124789736"/>
      <w:moveFrom w:id="343" w:author="Nokia r01" w:date="2023-01-16T19:28:00Z">
        <w:ins w:id="344" w:author="Ericsson" w:date="2023-01-04T17:39:00Z">
          <w:r w:rsidRPr="00DE1E9A" w:rsidDel="009E61EF">
            <w:rPr>
              <w:noProof/>
              <w:lang w:eastAsia="ko-KR"/>
            </w:rPr>
            <w:t>NOTE 5: How long the UE need to listen to paging is left up to UE implementation.</w:t>
          </w:r>
        </w:ins>
      </w:moveFrom>
    </w:p>
    <w:moveFromRangeEnd w:id="342"/>
    <w:p w14:paraId="07274C50" w14:textId="736FB764" w:rsidR="0024308D" w:rsidRDefault="0024308D">
      <w:pPr>
        <w:pStyle w:val="NO"/>
        <w:rPr>
          <w:ins w:id="345" w:author="Nokia r01" w:date="2023-01-16T19:11:00Z"/>
          <w:noProof/>
          <w:lang w:eastAsia="ko-KR"/>
        </w:rPr>
      </w:pPr>
    </w:p>
    <w:p w14:paraId="1FDB7CC7" w14:textId="77777777" w:rsidR="00672A58" w:rsidRDefault="00672A58">
      <w:pPr>
        <w:pStyle w:val="NO"/>
        <w:rPr>
          <w:ins w:id="346" w:author="Ericsson" w:date="2022-12-15T16:29:00Z"/>
          <w:noProof/>
          <w:lang w:eastAsia="ko-KR"/>
        </w:rPr>
        <w:pPrChange w:id="347"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Heading3"/>
        <w:rPr>
          <w:ins w:id="348" w:author="Ericsson" w:date="2023-01-04T17:38:00Z"/>
        </w:rPr>
      </w:pPr>
      <w:ins w:id="349"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350" w:author="Ericsson" w:date="2023-01-04T17:38:00Z"/>
          <w:color w:val="FF0000"/>
        </w:rPr>
      </w:pPr>
    </w:p>
    <w:p w14:paraId="358A51D7" w14:textId="0BCAAB96" w:rsidR="00A6131E" w:rsidRPr="00BE73B7" w:rsidRDefault="00A6131E" w:rsidP="00A6131E">
      <w:pPr>
        <w:pStyle w:val="EditorsNote"/>
        <w:rPr>
          <w:ins w:id="351" w:author="Ericsson" w:date="2023-01-04T17:38:00Z"/>
        </w:rPr>
      </w:pPr>
      <w:ins w:id="352" w:author="Ericsson" w:date="2023-01-04T17:38:00Z">
        <w:r>
          <w:rPr>
            <w:noProof/>
            <w:lang w:eastAsia="ko-KR"/>
          </w:rPr>
          <w:t>Editor’s Note: Alignment may be needed with RAN WG(s)</w:t>
        </w:r>
        <w:commentRangeStart w:id="353"/>
        <w:del w:id="354" w:author="LiMeng" w:date="2023-01-17T12:52:00Z">
          <w:r w:rsidDel="00BF7A7F">
            <w:rPr>
              <w:noProof/>
              <w:lang w:eastAsia="ko-KR"/>
            </w:rPr>
            <w:delText xml:space="preserve"> regarding handling of broadcast MBS Session for </w:delText>
          </w:r>
        </w:del>
      </w:ins>
      <w:ins w:id="355" w:author="Ericsson" w:date="2023-01-04T21:55:00Z">
        <w:del w:id="356" w:author="LiMeng" w:date="2023-01-17T12:52:00Z">
          <w:r w:rsidR="00EB158B" w:rsidDel="00BF7A7F">
            <w:rPr>
              <w:noProof/>
              <w:lang w:eastAsia="ko-KR"/>
            </w:rPr>
            <w:delText xml:space="preserve">NR </w:delText>
          </w:r>
        </w:del>
      </w:ins>
      <w:ins w:id="357" w:author="Ericsson" w:date="2023-01-04T17:38:00Z">
        <w:del w:id="358" w:author="LiMeng" w:date="2023-01-17T12:52:00Z">
          <w:r w:rsidDel="00BF7A7F">
            <w:rPr>
              <w:noProof/>
              <w:lang w:eastAsia="ko-KR"/>
            </w:rPr>
            <w:delText>RedCap UEs</w:delText>
          </w:r>
        </w:del>
      </w:ins>
      <w:commentRangeEnd w:id="353"/>
      <w:r w:rsidR="00AF5F7F">
        <w:rPr>
          <w:rStyle w:val="CommentReference"/>
          <w:color w:val="auto"/>
        </w:rPr>
        <w:commentReference w:id="353"/>
      </w:r>
      <w:ins w:id="359" w:author="Ericsson" w:date="2023-01-04T17:38:00Z">
        <w:r>
          <w:rPr>
            <w:noProof/>
            <w:lang w:eastAsia="ko-KR"/>
          </w:rPr>
          <w:t xml:space="preserve">. </w:t>
        </w:r>
      </w:ins>
    </w:p>
    <w:p w14:paraId="16726446" w14:textId="7102EEA8" w:rsidR="00A6131E" w:rsidRDefault="00A6131E" w:rsidP="00A6131E">
      <w:pPr>
        <w:rPr>
          <w:ins w:id="360" w:author="Ericsson" w:date="2023-01-04T17:38:00Z"/>
        </w:rPr>
      </w:pPr>
      <w:ins w:id="361" w:author="Ericsson" w:date="2023-01-04T17:38:00Z">
        <w:r>
          <w:t xml:space="preserve">For a </w:t>
        </w:r>
        <w:del w:id="362" w:author="Ericsson r01" w:date="2023-01-16T13:55:00Z">
          <w:r w:rsidDel="000E05B5">
            <w:delText xml:space="preserve">NR RedCap </w:delText>
          </w:r>
        </w:del>
        <w:r>
          <w:t>UE using power saving function to receive broadcast MBS Session data, the following apply</w:t>
        </w:r>
        <w:r w:rsidRPr="00496CB0">
          <w:t>:</w:t>
        </w:r>
      </w:ins>
    </w:p>
    <w:p w14:paraId="3D7D89A0" w14:textId="0CD9291D" w:rsidR="00A6131E" w:rsidRPr="00186605" w:rsidRDefault="00A6131E" w:rsidP="00A6131E">
      <w:pPr>
        <w:pStyle w:val="B1"/>
        <w:rPr>
          <w:ins w:id="363" w:author="Ericsson" w:date="2023-01-04T17:38:00Z"/>
        </w:rPr>
      </w:pPr>
      <w:ins w:id="364" w:author="Ericsson" w:date="2023-01-04T17:38:00Z">
        <w:r>
          <w:t>-</w:t>
        </w:r>
        <w:r>
          <w:tab/>
        </w:r>
      </w:ins>
      <w:ins w:id="365" w:author="Nokia r01" w:date="2023-01-16T19:31:00Z">
        <w:r w:rsidR="009E61EF">
          <w:rPr>
            <w:lang w:val="en-US" w:eastAsia="zh-CN"/>
          </w:rPr>
          <w:t>If</w:t>
        </w:r>
        <w:r w:rsidR="009E61EF" w:rsidRPr="00B65D13">
          <w:rPr>
            <w:lang w:val="en-US" w:eastAsia="zh-CN"/>
          </w:rPr>
          <w:t xml:space="preserve"> </w:t>
        </w:r>
        <w:r w:rsidR="009E61EF">
          <w:rPr>
            <w:lang w:val="en-US" w:eastAsia="zh-CN"/>
          </w:rPr>
          <w:t>a</w:t>
        </w:r>
        <w:r w:rsidR="009E61EF" w:rsidRPr="00B65D13">
          <w:rPr>
            <w:lang w:val="en-US" w:eastAsia="zh-CN"/>
          </w:rPr>
          <w:t xml:space="preserve"> </w:t>
        </w:r>
        <w:r w:rsidR="009E61EF">
          <w:rPr>
            <w:lang w:val="en-US" w:eastAsia="zh-CN"/>
          </w:rPr>
          <w:t>UE</w:t>
        </w:r>
        <w:r w:rsidR="009E61EF" w:rsidRPr="00B65D13">
          <w:rPr>
            <w:lang w:val="en-US" w:eastAsia="zh-CN"/>
          </w:rPr>
          <w:t xml:space="preserve"> </w:t>
        </w:r>
        <w:r w:rsidR="009E61EF">
          <w:rPr>
            <w:lang w:val="en-US" w:eastAsia="zh-CN"/>
          </w:rPr>
          <w:t>is in RRC_CONNECTED</w:t>
        </w:r>
        <w:r w:rsidR="009E61EF" w:rsidRPr="00B65D13">
          <w:rPr>
            <w:lang w:val="en-US" w:eastAsia="zh-CN"/>
          </w:rPr>
          <w:t xml:space="preserve"> mode due to other reasons</w:t>
        </w:r>
        <w:r w:rsidR="009E61EF">
          <w:rPr>
            <w:lang w:val="en-US" w:eastAsia="zh-CN"/>
          </w:rPr>
          <w:t xml:space="preserve"> at the start time </w:t>
        </w:r>
        <w:del w:id="366" w:author="LiMeng" w:date="2023-01-17T12:57:00Z">
          <w:r w:rsidR="009E61EF" w:rsidDel="00AF5F7F">
            <w:rPr>
              <w:lang w:val="en-US" w:eastAsia="zh-CN"/>
            </w:rPr>
            <w:delText>and</w:delText>
          </w:r>
        </w:del>
      </w:ins>
      <w:ins w:id="367" w:author="LiMeng" w:date="2023-01-17T12:57:00Z">
        <w:r w:rsidR="00AF5F7F">
          <w:rPr>
            <w:lang w:val="en-US" w:eastAsia="zh-CN"/>
          </w:rPr>
          <w:t>or</w:t>
        </w:r>
      </w:ins>
      <w:ins w:id="368" w:author="Nokia r01" w:date="2023-01-16T19:31:00Z">
        <w:r w:rsidR="009E61EF">
          <w:rPr>
            <w:lang w:val="en-US" w:eastAsia="zh-CN"/>
          </w:rPr>
          <w:t xml:space="preserve"> the </w:t>
        </w:r>
        <w:r w:rsidR="009E61EF" w:rsidRPr="00241EE6">
          <w:rPr>
            <w:lang w:val="en-US" w:eastAsia="zh-CN"/>
          </w:rPr>
          <w:t>scheduled activation times</w:t>
        </w:r>
        <w:commentRangeStart w:id="369"/>
        <w:commentRangeEnd w:id="369"/>
        <w:r w:rsidR="009E61EF">
          <w:rPr>
            <w:rStyle w:val="CommentReference"/>
          </w:rPr>
          <w:commentReference w:id="369"/>
        </w:r>
      </w:ins>
      <w:ins w:id="370" w:author="Ericsson" w:date="2023-01-04T17:38:00Z">
        <w:del w:id="371" w:author="Nokia r01" w:date="2023-01-16T19:31:00Z">
          <w:r w:rsidRPr="00186605" w:rsidDel="009E61EF">
            <w:delText>When the UE needs to be awake due to MBS coinciding with the UE already being in connected mode due to other reasons</w:delText>
          </w:r>
        </w:del>
        <w:r w:rsidRPr="00186605">
          <w:t>, the UE follows normal connected mode procedures.</w:t>
        </w:r>
      </w:ins>
    </w:p>
    <w:p w14:paraId="1415A1CF" w14:textId="6E93B1B8" w:rsidR="00A6131E" w:rsidRPr="004A7D84" w:rsidRDefault="00A6131E" w:rsidP="00A6131E">
      <w:pPr>
        <w:pStyle w:val="B1"/>
        <w:rPr>
          <w:ins w:id="372" w:author="Ericsson" w:date="2023-01-04T17:38:00Z"/>
        </w:rPr>
      </w:pPr>
      <w:ins w:id="373" w:author="Ericsson" w:date="2023-01-04T17:38:00Z">
        <w:r>
          <w:t>-</w:t>
        </w:r>
        <w:r>
          <w:tab/>
        </w:r>
      </w:ins>
      <w:ins w:id="374" w:author="Nokia r01" w:date="2023-01-16T19:31:00Z">
        <w:r w:rsidR="009E61EF" w:rsidRPr="00241EE6">
          <w:rPr>
            <w:lang w:eastAsia="zh-CN"/>
          </w:rPr>
          <w:t xml:space="preserve">If a UE is in RRC_IDLE </w:t>
        </w:r>
      </w:ins>
      <w:ins w:id="375" w:author="Nokia r01" w:date="2023-01-16T19:32:00Z">
        <w:r w:rsidR="009E61EF">
          <w:rPr>
            <w:lang w:eastAsia="zh-CN"/>
          </w:rPr>
          <w:t>state</w:t>
        </w:r>
      </w:ins>
      <w:ins w:id="376" w:author="Nokia r01" w:date="2023-01-16T19:31:00Z">
        <w:r w:rsidR="009E61EF" w:rsidRPr="00241EE6">
          <w:rPr>
            <w:lang w:eastAsia="zh-CN"/>
          </w:rPr>
          <w:t xml:space="preserve"> and reachable (e.g. in active time in MICO or PTW for eDRX) at the start time </w:t>
        </w:r>
        <w:del w:id="377" w:author="LiMeng" w:date="2023-01-17T12:57:00Z">
          <w:r w:rsidR="009E61EF" w:rsidRPr="00241EE6" w:rsidDel="00AF5F7F">
            <w:rPr>
              <w:lang w:eastAsia="zh-CN"/>
            </w:rPr>
            <w:delText>and</w:delText>
          </w:r>
        </w:del>
      </w:ins>
      <w:ins w:id="378" w:author="LiMeng" w:date="2023-01-17T12:57:00Z">
        <w:r w:rsidR="00AF5F7F">
          <w:rPr>
            <w:lang w:eastAsia="zh-CN"/>
          </w:rPr>
          <w:t>or</w:t>
        </w:r>
      </w:ins>
      <w:ins w:id="379" w:author="Nokia r01" w:date="2023-01-16T19:31:00Z">
        <w:r w:rsidR="009E61EF" w:rsidRPr="00241EE6">
          <w:rPr>
            <w:lang w:eastAsia="zh-CN"/>
          </w:rPr>
          <w:t xml:space="preserve"> the </w:t>
        </w:r>
        <w:r w:rsidR="009E61EF" w:rsidRPr="00F167EF">
          <w:rPr>
            <w:lang w:eastAsia="zh-CN"/>
          </w:rPr>
          <w:t>scheduled activation times</w:t>
        </w:r>
        <w:r w:rsidR="009E61EF" w:rsidRPr="00496CB0">
          <w:rPr>
            <w:lang w:eastAsia="zh-CN"/>
          </w:rPr>
          <w:t xml:space="preserve">) the UE follows normal idle mode </w:t>
        </w:r>
        <w:r w:rsidR="009E61EF">
          <w:rPr>
            <w:lang w:eastAsia="zh-CN"/>
          </w:rPr>
          <w:t xml:space="preserve">or inactive mode </w:t>
        </w:r>
        <w:r w:rsidR="009E61EF" w:rsidRPr="00496CB0">
          <w:rPr>
            <w:lang w:eastAsia="zh-CN"/>
          </w:rPr>
          <w:t>procedure</w:t>
        </w:r>
        <w:r w:rsidR="009E61EF">
          <w:rPr>
            <w:lang w:eastAsia="zh-CN"/>
          </w:rPr>
          <w:t>s</w:t>
        </w:r>
        <w:r w:rsidR="009E61EF" w:rsidRPr="00186605" w:rsidDel="009E61EF">
          <w:t xml:space="preserve"> </w:t>
        </w:r>
      </w:ins>
      <w:ins w:id="380" w:author="Ericsson" w:date="2023-01-04T17:38:00Z">
        <w:del w:id="381" w:author="Nokia r01" w:date="2023-01-16T19:31:00Z">
          <w:r w:rsidRPr="00186605" w:rsidDel="009E61EF">
            <w:delText xml:space="preserve">When the UE needs to be awake due to MBS coinciding with the UE already being in idle mode and reachable </w:delText>
          </w:r>
        </w:del>
        <w:del w:id="382" w:author="Nokia r01" w:date="2023-01-16T19:32:00Z">
          <w:r w:rsidRPr="00186605" w:rsidDel="009E61EF">
            <w:delText>(e.g., in active time in MICO or PTW for eDRX</w:delText>
          </w:r>
        </w:del>
        <w:r w:rsidRPr="00186605">
          <w:t>)</w:t>
        </w:r>
        <w:r>
          <w:t>,</w:t>
        </w:r>
        <w:r w:rsidRPr="00186605">
          <w:t xml:space="preserve"> the UE follows normal idle mode procedure.</w:t>
        </w:r>
      </w:ins>
    </w:p>
    <w:p w14:paraId="1CED3E25" w14:textId="500B796C" w:rsidR="00A6131E" w:rsidRPr="00496CB0" w:rsidRDefault="00A6131E" w:rsidP="00A6131E">
      <w:pPr>
        <w:pStyle w:val="B1"/>
        <w:rPr>
          <w:ins w:id="383" w:author="Ericsson" w:date="2023-01-04T17:38:00Z"/>
        </w:rPr>
      </w:pPr>
      <w:ins w:id="384" w:author="Ericsson" w:date="2023-01-04T17:38:00Z">
        <w:r>
          <w:t>-</w:t>
        </w:r>
        <w:r>
          <w:tab/>
        </w:r>
      </w:ins>
      <w:ins w:id="385" w:author="Nokia r01" w:date="2023-01-16T19:33:00Z">
        <w:r w:rsidR="009E61EF" w:rsidRPr="008D2737">
          <w:rPr>
            <w:lang w:val="en-US" w:eastAsia="zh-CN"/>
          </w:rPr>
          <w:t>If a UE is in RRC_IDLE</w:t>
        </w:r>
        <w:r w:rsidR="009E61EF" w:rsidRPr="008F5285">
          <w:rPr>
            <w:lang w:val="en-US" w:eastAsia="zh-CN"/>
          </w:rPr>
          <w:t xml:space="preserve"> mode and not reachable (i.e. in deep sleep) at the start time </w:t>
        </w:r>
        <w:del w:id="386" w:author="LiMeng" w:date="2023-01-17T12:57:00Z">
          <w:r w:rsidR="009E61EF" w:rsidRPr="008F5285" w:rsidDel="00AF5F7F">
            <w:rPr>
              <w:lang w:val="en-US" w:eastAsia="zh-CN"/>
            </w:rPr>
            <w:delText>and</w:delText>
          </w:r>
        </w:del>
      </w:ins>
      <w:ins w:id="387" w:author="LiMeng" w:date="2023-01-17T12:57:00Z">
        <w:r w:rsidR="00AF5F7F">
          <w:rPr>
            <w:lang w:val="en-US" w:eastAsia="zh-CN"/>
          </w:rPr>
          <w:t>or</w:t>
        </w:r>
      </w:ins>
      <w:ins w:id="388" w:author="Nokia r01" w:date="2023-01-16T19:33:00Z">
        <w:r w:rsidR="009E61EF" w:rsidRPr="008F5285">
          <w:rPr>
            <w:lang w:val="en-US" w:eastAsia="zh-CN"/>
          </w:rPr>
          <w:t xml:space="preserve"> the </w:t>
        </w:r>
        <w:r w:rsidR="009E61EF" w:rsidRPr="00241EE6">
          <w:rPr>
            <w:lang w:val="en-US" w:eastAsia="zh-CN"/>
          </w:rPr>
          <w:t>scheduled activation times</w:t>
        </w:r>
        <w:r w:rsidR="009E61EF" w:rsidRPr="008D2737">
          <w:rPr>
            <w:lang w:val="en-US" w:eastAsia="zh-CN"/>
          </w:rPr>
          <w:t>,</w:t>
        </w:r>
      </w:ins>
      <w:ins w:id="389" w:author="LiMeng" w:date="2023-01-17T13:13:00Z">
        <w:r w:rsidR="00857C98">
          <w:rPr>
            <w:lang w:val="en-US" w:eastAsia="zh-CN"/>
          </w:rPr>
          <w:t xml:space="preserve"> </w:t>
        </w:r>
      </w:ins>
      <w:ins w:id="390" w:author="Nokia r01" w:date="2023-01-16T19:33:00Z">
        <w:r w:rsidR="009E61EF" w:rsidRPr="00241EE6">
          <w:rPr>
            <w:lang w:val="en-US" w:eastAsia="zh-CN"/>
          </w:rPr>
          <w:t>the UE leaves the deep sleep state only to perform procedures related to MBS</w:t>
        </w:r>
      </w:ins>
      <w:ins w:id="391" w:author="Ericsson" w:date="2023-01-04T17:38:00Z">
        <w:del w:id="392" w:author="Nokia r01" w:date="2023-01-16T19:33:00Z">
          <w:r w:rsidRPr="00186605" w:rsidDel="009E61EF">
            <w:delText>When the UE</w:delText>
          </w:r>
          <w:r w:rsidRPr="00496CB0" w:rsidDel="009E61EF">
            <w:delText xml:space="preserve"> needs to be awake due to MBS coinciding with the UE being in idle mode </w:delText>
          </w:r>
        </w:del>
      </w:ins>
      <w:ins w:id="393" w:author="Ericsson" w:date="2023-01-04T22:01:00Z">
        <w:del w:id="394" w:author="Nokia r01" w:date="2023-01-16T19:33:00Z">
          <w:r w:rsidR="00CF03EC" w:rsidDel="009E61EF">
            <w:delText>but</w:delText>
          </w:r>
        </w:del>
      </w:ins>
      <w:ins w:id="395" w:author="Ericsson" w:date="2023-01-04T17:38:00Z">
        <w:del w:id="396" w:author="Nokia r01" w:date="2023-01-16T19:33:00Z">
          <w:r w:rsidRPr="00496CB0" w:rsidDel="009E61EF">
            <w:delText xml:space="preserve"> </w:delText>
          </w:r>
        </w:del>
      </w:ins>
      <w:ins w:id="397" w:author="Ericsson" w:date="2023-01-04T22:02:00Z">
        <w:del w:id="398" w:author="Nokia r01" w:date="2023-01-16T19:33:00Z">
          <w:r w:rsidR="00FB1920" w:rsidRPr="00496CB0" w:rsidDel="009E61EF">
            <w:delText>and in deep sleep</w:delText>
          </w:r>
          <w:r w:rsidR="00FB1920" w:rsidDel="009E61EF">
            <w:delText xml:space="preserve"> (</w:delText>
          </w:r>
          <w:r w:rsidR="00FB1920" w:rsidRPr="00496CB0" w:rsidDel="009E61EF">
            <w:delText>i.e. unreachable for paging to the network</w:delText>
          </w:r>
          <w:r w:rsidR="00FB1920" w:rsidDel="009E61EF">
            <w:delText>)</w:delText>
          </w:r>
        </w:del>
      </w:ins>
      <w:ins w:id="399" w:author="Ericsson" w:date="2023-01-04T17:38:00Z">
        <w:r w:rsidRPr="00496CB0">
          <w:t xml:space="preserve">, the UE </w:t>
        </w:r>
      </w:ins>
      <w:ins w:id="400" w:author="Ericsson" w:date="2023-01-04T22:00:00Z">
        <w:r w:rsidR="00A41C2B">
          <w:t xml:space="preserve">leaves the deep sleep state </w:t>
        </w:r>
      </w:ins>
      <w:ins w:id="401" w:author="Ericsson" w:date="2023-01-04T22:01:00Z">
        <w:r w:rsidR="0041290D">
          <w:t>only to</w:t>
        </w:r>
      </w:ins>
      <w:ins w:id="402" w:author="Ericsson" w:date="2023-01-04T22:00:00Z">
        <w:r w:rsidR="00A41C2B">
          <w:t xml:space="preserve"> </w:t>
        </w:r>
      </w:ins>
      <w:ins w:id="403" w:author="Ericsson" w:date="2023-01-04T17:38:00Z">
        <w:del w:id="404" w:author="Nokia r01" w:date="2023-01-16T19:34:00Z">
          <w:r w:rsidRPr="00496CB0" w:rsidDel="009E61EF">
            <w:delText>perform procedures related to</w:delText>
          </w:r>
        </w:del>
      </w:ins>
      <w:ins w:id="405" w:author="Nokia r01" w:date="2023-01-16T19:34:00Z">
        <w:r w:rsidR="009E61EF">
          <w:t>receive</w:t>
        </w:r>
      </w:ins>
      <w:ins w:id="406" w:author="Ericsson" w:date="2023-01-04T17:38:00Z">
        <w:r w:rsidRPr="00496CB0">
          <w:t xml:space="preserve"> </w:t>
        </w:r>
      </w:ins>
      <w:ins w:id="407" w:author="Nokia r01" w:date="2023-01-16T19:34:00Z">
        <w:r w:rsidR="009E61EF">
          <w:t xml:space="preserve">the </w:t>
        </w:r>
      </w:ins>
      <w:ins w:id="408" w:author="Ericsson" w:date="2023-01-04T17:38:00Z">
        <w:r w:rsidRPr="00496CB0">
          <w:t xml:space="preserve">MBS </w:t>
        </w:r>
      </w:ins>
      <w:ins w:id="409" w:author="Nokia r01" w:date="2023-01-16T19:34:00Z">
        <w:r w:rsidR="009E61EF">
          <w:t xml:space="preserve">broadcast </w:t>
        </w:r>
      </w:ins>
      <w:ins w:id="410" w:author="Ericsson" w:date="2023-01-04T17:38:00Z">
        <w:r w:rsidRPr="00496CB0">
          <w:t>service</w:t>
        </w:r>
      </w:ins>
      <w:ins w:id="411" w:author="Nokia r01" w:date="2023-01-16T19:36:00Z">
        <w:r w:rsidR="00F603CC">
          <w:t xml:space="preserve">, </w:t>
        </w:r>
        <w:r w:rsidR="00F603CC">
          <w:rPr>
            <w:lang w:val="en-US" w:eastAsia="zh-CN"/>
          </w:rPr>
          <w:t>but should</w:t>
        </w:r>
        <w:r w:rsidR="00F603CC" w:rsidRPr="00B65D13">
          <w:rPr>
            <w:lang w:val="en-US" w:eastAsia="zh-CN"/>
          </w:rPr>
          <w:t xml:space="preserve"> not update the AMF to become reachable for paging</w:t>
        </w:r>
        <w:r w:rsidR="00F603CC">
          <w:rPr>
            <w:lang w:val="en-US" w:eastAsia="zh-CN"/>
          </w:rPr>
          <w:t xml:space="preserve"> to minimize signaling load.</w:t>
        </w:r>
      </w:ins>
      <w:ins w:id="412" w:author="Ericsson" w:date="2023-01-04T17:38:00Z">
        <w:r w:rsidRPr="00496CB0">
          <w:t>.</w:t>
        </w:r>
      </w:ins>
    </w:p>
    <w:p w14:paraId="5475D0E8" w14:textId="3738C8ED" w:rsidR="00A6131E" w:rsidRPr="00905027" w:rsidRDefault="00F603CC">
      <w:pPr>
        <w:pStyle w:val="NO"/>
        <w:rPr>
          <w:ins w:id="413" w:author="Ericsson" w:date="2023-01-04T17:38:00Z"/>
        </w:rPr>
        <w:pPrChange w:id="414" w:author="Nokia r01" w:date="2023-01-16T19:36:00Z">
          <w:pPr>
            <w:pStyle w:val="B1"/>
            <w:ind w:firstLine="0"/>
          </w:pPr>
        </w:pPrChange>
      </w:pPr>
      <w:ins w:id="415" w:author="Nokia r01" w:date="2023-01-16T19:36:00Z">
        <w:r>
          <w:t>NOTE 1:</w:t>
        </w:r>
        <w:r>
          <w:tab/>
        </w:r>
      </w:ins>
      <w:ins w:id="416" w:author="Ericsson" w:date="2023-01-04T17:38:00Z">
        <w:del w:id="417" w:author="Nokia r01" w:date="2023-01-16T19:37:00Z">
          <w:r w:rsidR="00A6131E" w:rsidDel="00F603CC">
            <w:delText>T</w:delText>
          </w:r>
          <w:r w:rsidR="00A6131E" w:rsidRPr="00496CB0" w:rsidDel="00F603CC">
            <w:delText xml:space="preserve">he UE does not update the AMF to become reachable for paging. The </w:delText>
          </w:r>
        </w:del>
        <w:r w:rsidR="00A6131E" w:rsidRPr="00496CB0">
          <w:t>UE would therefore still be considered unreachable for paging in the AMF.</w:t>
        </w:r>
      </w:ins>
    </w:p>
    <w:p w14:paraId="46DC285A" w14:textId="77777777" w:rsidR="00A6131E" w:rsidRPr="00496CB0" w:rsidRDefault="00A6131E" w:rsidP="00A6131E">
      <w:pPr>
        <w:pStyle w:val="B1"/>
        <w:rPr>
          <w:ins w:id="418" w:author="Ericsson" w:date="2023-01-04T17:38:00Z"/>
        </w:rPr>
      </w:pPr>
      <w:ins w:id="419"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601A449A" w:rsidR="00A6131E" w:rsidRPr="00496CB0" w:rsidRDefault="00A6131E" w:rsidP="00A6131E">
      <w:pPr>
        <w:pStyle w:val="NO"/>
        <w:rPr>
          <w:ins w:id="420" w:author="Ericsson" w:date="2023-01-04T17:38:00Z"/>
        </w:rPr>
      </w:pPr>
      <w:ins w:id="421" w:author="Ericsson" w:date="2023-01-04T17:38:00Z">
        <w:r w:rsidRPr="00496CB0">
          <w:t>NOTE </w:t>
        </w:r>
      </w:ins>
      <w:ins w:id="422" w:author="Ericsson0401" w:date="2023-01-09T10:12:00Z">
        <w:del w:id="423" w:author="LiMeng" w:date="2023-01-17T13:13:00Z">
          <w:r w:rsidR="00361BD3" w:rsidDel="00857C98">
            <w:delText>1</w:delText>
          </w:r>
        </w:del>
      </w:ins>
      <w:ins w:id="424" w:author="LiMeng" w:date="2023-01-17T13:13:00Z">
        <w:r w:rsidR="00857C98">
          <w:t>2</w:t>
        </w:r>
      </w:ins>
      <w:ins w:id="425" w:author="Ericsson" w:date="2023-01-04T17:38:00Z">
        <w:r w:rsidRPr="00496CB0">
          <w:t>:</w:t>
        </w:r>
        <w:r w:rsidRPr="00496CB0">
          <w:tab/>
          <w:t>If at the end of the current MBS data transfer</w:t>
        </w:r>
        <w:del w:id="426" w:author="Nokia r01" w:date="2023-01-16T19:35:00Z">
          <w:r w:rsidRPr="00496CB0" w:rsidDel="00F603CC">
            <w:delText>,</w:delText>
          </w:r>
        </w:del>
        <w:r w:rsidRPr="00496CB0">
          <w:t xml:space="preserve"> the UE knows there is another MBS data transfer scheduled soon, </w:t>
        </w:r>
        <w:del w:id="427" w:author="Nokia r01" w:date="2023-01-16T19:35:00Z">
          <w:r w:rsidRPr="00496CB0" w:rsidDel="00F603CC">
            <w:delText xml:space="preserve">in that case </w:delText>
          </w:r>
        </w:del>
        <w:r w:rsidRPr="00496CB0">
          <w:t xml:space="preserve">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Nokia r01" w:date="2023-01-16T19:07:00Z" w:initials="r01">
    <w:p w14:paraId="14A2C27C" w14:textId="77777777" w:rsidR="00672A58" w:rsidRDefault="00672A58" w:rsidP="00672A58">
      <w:pPr>
        <w:pStyle w:val="CommentText"/>
      </w:pPr>
      <w:r>
        <w:rPr>
          <w:rStyle w:val="CommentReference"/>
        </w:rPr>
        <w:annotationRef/>
      </w:r>
      <w:r>
        <w:t>Better use more preciser wording: When does the UE need to awake?</w:t>
      </w:r>
    </w:p>
  </w:comment>
  <w:comment w:id="300" w:author="Nokia r01" w:date="2023-01-16T19:25:00Z" w:initials="r01">
    <w:p w14:paraId="747ECF86" w14:textId="0D797DF6" w:rsidR="009E61EF" w:rsidRDefault="009E61EF">
      <w:pPr>
        <w:pStyle w:val="CommentText"/>
      </w:pPr>
      <w:r>
        <w:rPr>
          <w:rStyle w:val="CommentReference"/>
        </w:rPr>
        <w:annotationRef/>
      </w:r>
      <w:r>
        <w:t>I propose to jover the join one time above.</w:t>
      </w:r>
    </w:p>
  </w:comment>
  <w:comment w:id="353" w:author="LiMeng" w:date="2023-01-17T12:54:00Z" w:initials="HWU">
    <w:p w14:paraId="6B794CE7" w14:textId="0012D689" w:rsidR="00AF5F7F" w:rsidRDefault="00AF5F7F">
      <w:pPr>
        <w:pStyle w:val="CommentText"/>
      </w:pPr>
      <w:r>
        <w:t xml:space="preserve">Currently </w:t>
      </w:r>
      <w:r>
        <w:rPr>
          <w:rStyle w:val="CommentReference"/>
        </w:rPr>
        <w:annotationRef/>
      </w:r>
      <w:r>
        <w:rPr>
          <w:rStyle w:val="CommentReference"/>
        </w:rPr>
        <w:t>t</w:t>
      </w:r>
      <w:r>
        <w:rPr>
          <w:rFonts w:hint="eastAsia"/>
        </w:rPr>
        <w:t xml:space="preserve">here is no determined Rel-18 work. </w:t>
      </w:r>
      <w:r>
        <w:t xml:space="preserve">Using a generalized description since the data scheduling/reception may have AS layer impact. </w:t>
      </w:r>
    </w:p>
  </w:comment>
  <w:comment w:id="369" w:author="Nokia r01" w:date="2023-01-16T19:07:00Z" w:initials="r01">
    <w:p w14:paraId="6D5D6160" w14:textId="77777777" w:rsidR="009E61EF" w:rsidRDefault="009E61EF" w:rsidP="009E61EF">
      <w:pPr>
        <w:pStyle w:val="CommentText"/>
      </w:pPr>
      <w:r>
        <w:rPr>
          <w:rStyle w:val="CommentReference"/>
        </w:rPr>
        <w:annotationRef/>
      </w:r>
      <w:r>
        <w:t>Better use more preciser wording: When does the UE need to awake?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A2C27C" w15:done="0"/>
  <w15:commentEx w15:paraId="747ECF86" w15:done="0"/>
  <w15:commentEx w15:paraId="6B794CE7" w15:done="0"/>
  <w15:commentEx w15:paraId="6D5D6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06F" w16cex:dateUtc="2023-01-16T18:07:00Z"/>
  <w16cex:commentExtensible w16cex:durableId="27702333" w16cex:dateUtc="2023-01-16T18:25:00Z"/>
  <w16cex:commentExtensible w16cex:durableId="27702483" w16cex:dateUtc="2023-01-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A2C27C" w16cid:durableId="2770206F"/>
  <w16cid:commentId w16cid:paraId="747ECF86" w16cid:durableId="27702333"/>
  <w16cid:commentId w16cid:paraId="6B794CE7" w16cid:durableId="2772B34C"/>
  <w16cid:commentId w16cid:paraId="6D5D6160" w16cid:durableId="277024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D5AF" w14:textId="77777777" w:rsidR="00B549E7" w:rsidRDefault="00B549E7">
      <w:r>
        <w:separator/>
      </w:r>
    </w:p>
  </w:endnote>
  <w:endnote w:type="continuationSeparator" w:id="0">
    <w:p w14:paraId="19307E1D" w14:textId="77777777" w:rsidR="00B549E7" w:rsidRDefault="00B549E7">
      <w:r>
        <w:continuationSeparator/>
      </w:r>
    </w:p>
  </w:endnote>
  <w:endnote w:type="continuationNotice" w:id="1">
    <w:p w14:paraId="1277FCB7" w14:textId="77777777" w:rsidR="00B549E7" w:rsidRDefault="00B54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545A" w14:textId="77777777" w:rsidR="00B549E7" w:rsidRDefault="00B549E7">
      <w:r>
        <w:separator/>
      </w:r>
    </w:p>
  </w:footnote>
  <w:footnote w:type="continuationSeparator" w:id="0">
    <w:p w14:paraId="4495ADC5" w14:textId="77777777" w:rsidR="00B549E7" w:rsidRDefault="00B549E7">
      <w:r>
        <w:continuationSeparator/>
      </w:r>
    </w:p>
  </w:footnote>
  <w:footnote w:type="continuationNotice" w:id="1">
    <w:p w14:paraId="338200CE" w14:textId="77777777" w:rsidR="00B549E7" w:rsidRDefault="00B54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70964070">
    <w:abstractNumId w:val="2"/>
  </w:num>
  <w:num w:numId="2" w16cid:durableId="1785463204">
    <w:abstractNumId w:val="5"/>
  </w:num>
  <w:num w:numId="3" w16cid:durableId="539971786">
    <w:abstractNumId w:val="4"/>
  </w:num>
  <w:num w:numId="4" w16cid:durableId="2112167896">
    <w:abstractNumId w:val="0"/>
  </w:num>
  <w:num w:numId="5" w16cid:durableId="1336493315">
    <w:abstractNumId w:val="6"/>
  </w:num>
  <w:num w:numId="6" w16cid:durableId="1558316824">
    <w:abstractNumId w:val="1"/>
  </w:num>
  <w:num w:numId="7" w16cid:durableId="9359853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LiMeng">
    <w15:presenceInfo w15:providerId="None" w15:userId="LiMeng"/>
  </w15:person>
  <w15:person w15:author="Ericsson r04">
    <w15:presenceInfo w15:providerId="None" w15:userId="Ericsson r04"/>
  </w15:person>
  <w15:person w15:author="Ericsson">
    <w15:presenceInfo w15:providerId="None" w15:userId="Ericsson"/>
  </w15:person>
  <w15:person w15:author="Qualcomm-HZ-154">
    <w15:presenceInfo w15:providerId="None" w15:userId="Qualcomm-HZ-15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2B1E"/>
    <w:rsid w:val="0026491D"/>
    <w:rsid w:val="00266789"/>
    <w:rsid w:val="002746BF"/>
    <w:rsid w:val="002746FC"/>
    <w:rsid w:val="00275BAC"/>
    <w:rsid w:val="00275D36"/>
    <w:rsid w:val="002771F6"/>
    <w:rsid w:val="002779C6"/>
    <w:rsid w:val="00277EFB"/>
    <w:rsid w:val="00280722"/>
    <w:rsid w:val="002810CF"/>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0FF"/>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AD2"/>
    <w:rsid w:val="00326F0C"/>
    <w:rsid w:val="00326F2C"/>
    <w:rsid w:val="0033087B"/>
    <w:rsid w:val="003308A1"/>
    <w:rsid w:val="003310D3"/>
    <w:rsid w:val="00331522"/>
    <w:rsid w:val="00331627"/>
    <w:rsid w:val="00333AB5"/>
    <w:rsid w:val="0033566E"/>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0A3"/>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3413"/>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4834"/>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135C"/>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A58"/>
    <w:rsid w:val="00672CD3"/>
    <w:rsid w:val="00673D0D"/>
    <w:rsid w:val="006755FB"/>
    <w:rsid w:val="00675A2C"/>
    <w:rsid w:val="00675C29"/>
    <w:rsid w:val="006761B8"/>
    <w:rsid w:val="0067651A"/>
    <w:rsid w:val="0067749F"/>
    <w:rsid w:val="006802A1"/>
    <w:rsid w:val="0068146B"/>
    <w:rsid w:val="00682549"/>
    <w:rsid w:val="00685958"/>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458E"/>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C98"/>
    <w:rsid w:val="00857D21"/>
    <w:rsid w:val="00857DBD"/>
    <w:rsid w:val="008612A0"/>
    <w:rsid w:val="00862C0E"/>
    <w:rsid w:val="008631E6"/>
    <w:rsid w:val="0086613F"/>
    <w:rsid w:val="00866363"/>
    <w:rsid w:val="00866FD2"/>
    <w:rsid w:val="0086775C"/>
    <w:rsid w:val="00872A31"/>
    <w:rsid w:val="0087389F"/>
    <w:rsid w:val="0087407C"/>
    <w:rsid w:val="00875F24"/>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06B73"/>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1DC5"/>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E61EF"/>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5F7F"/>
    <w:rsid w:val="00AF60B4"/>
    <w:rsid w:val="00AF6A15"/>
    <w:rsid w:val="00B01CA6"/>
    <w:rsid w:val="00B04C9F"/>
    <w:rsid w:val="00B04E9E"/>
    <w:rsid w:val="00B05294"/>
    <w:rsid w:val="00B05683"/>
    <w:rsid w:val="00B061FF"/>
    <w:rsid w:val="00B06739"/>
    <w:rsid w:val="00B069C2"/>
    <w:rsid w:val="00B06AE7"/>
    <w:rsid w:val="00B06B23"/>
    <w:rsid w:val="00B06E4C"/>
    <w:rsid w:val="00B070BC"/>
    <w:rsid w:val="00B0745A"/>
    <w:rsid w:val="00B07FF0"/>
    <w:rsid w:val="00B106E9"/>
    <w:rsid w:val="00B107FD"/>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0C1"/>
    <w:rsid w:val="00B47B96"/>
    <w:rsid w:val="00B549E7"/>
    <w:rsid w:val="00B5541B"/>
    <w:rsid w:val="00B55CB0"/>
    <w:rsid w:val="00B564D5"/>
    <w:rsid w:val="00B614FA"/>
    <w:rsid w:val="00B62773"/>
    <w:rsid w:val="00B64E6F"/>
    <w:rsid w:val="00B655F9"/>
    <w:rsid w:val="00B65814"/>
    <w:rsid w:val="00B67A6A"/>
    <w:rsid w:val="00B700A9"/>
    <w:rsid w:val="00B71FB4"/>
    <w:rsid w:val="00B72480"/>
    <w:rsid w:val="00B73115"/>
    <w:rsid w:val="00B75E6F"/>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BF7A7F"/>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CF6"/>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64C"/>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1E06"/>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3CC"/>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D027-76FD-488C-AB93-E7DF9B047E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2722</Words>
  <Characters>15518</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9</cp:revision>
  <cp:lastPrinted>1900-01-01T05:00:00Z</cp:lastPrinted>
  <dcterms:created xsi:type="dcterms:W3CDTF">2023-01-18T11:23:00Z</dcterms:created>
  <dcterms:modified xsi:type="dcterms:W3CDTF">2023-01-18T11:29:00Z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