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3C8945FE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2" w:date="2022-02-18T16:09:00Z">
        <w:r w:rsidR="00A6569E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Nokia-user4" w:date="2022-02-16T15:53:00Z">
        <w:del w:id="3" w:author="vivo rev" w:date="2022-02-17T15:53:00Z">
          <w:r w:rsidR="002A6119" w:rsidDel="00855D63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4" w:author="Huawei" w:date="2022-02-17T21:49:00Z">
        <w:del w:id="5" w:author="Huawei2" w:date="2022-02-18T16:11:00Z">
          <w:r w:rsidR="003F4EFD" w:rsidDel="00452716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6" w:author="vivo rev" w:date="2022-02-17T15:53:00Z">
        <w:del w:id="7" w:author="Huawei" w:date="2022-02-17T21:49:00Z">
          <w:r w:rsidR="00855D63" w:rsidDel="003F4EFD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8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9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10" w:name="_Hlk94176128"/>
      <w:r w:rsidRPr="00BD52C7">
        <w:rPr>
          <w:i/>
          <w:iCs/>
        </w:rPr>
        <w:t>Support for non-3GPP access for SNPN</w:t>
      </w:r>
      <w:bookmarkEnd w:id="10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proofErr w:type="gramStart"/>
      <w:r w:rsidR="002927D0">
        <w:t>N</w:t>
      </w:r>
      <w:r>
        <w:t>on-3GPP</w:t>
      </w:r>
      <w:proofErr w:type="gramEnd"/>
      <w:r>
        <w:t xml:space="preserve">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074B8A">
        <w:rPr>
          <w:noProof/>
          <w:lang w:val="en-US"/>
          <w:rPrChange w:id="12" w:author="Stojanovski, Saso" w:date="2022-02-22T13:58:00Z">
            <w:rPr>
              <w:noProof/>
              <w:lang w:val="fr-FR"/>
            </w:rPr>
          </w:rPrChange>
        </w:rPr>
        <w:t xml:space="preserve">One </w:t>
      </w:r>
      <w:r w:rsidR="00D729C4" w:rsidRPr="00074B8A">
        <w:rPr>
          <w:noProof/>
          <w:lang w:val="en-US"/>
          <w:rPrChange w:id="13" w:author="Stojanovski, Saso" w:date="2022-02-22T13:58:00Z">
            <w:rPr>
              <w:noProof/>
              <w:lang w:val="fr-FR"/>
            </w:rPr>
          </w:rPrChange>
        </w:rPr>
        <w:t xml:space="preserve">open </w:t>
      </w:r>
      <w:r w:rsidRPr="00074B8A">
        <w:rPr>
          <w:noProof/>
          <w:lang w:val="en-US"/>
          <w:rPrChange w:id="14" w:author="Stojanovski, Saso" w:date="2022-02-22T13:58:00Z">
            <w:rPr>
              <w:noProof/>
              <w:lang w:val="fr-FR"/>
            </w:rPr>
          </w:rPrChange>
        </w:rPr>
        <w:t>question is which type</w:t>
      </w:r>
      <w:r w:rsidR="00D729C4" w:rsidRPr="00074B8A">
        <w:rPr>
          <w:noProof/>
          <w:lang w:val="en-US"/>
          <w:rPrChange w:id="15" w:author="Stojanovski, Saso" w:date="2022-02-22T13:58:00Z">
            <w:rPr>
              <w:noProof/>
              <w:lang w:val="fr-FR"/>
            </w:rPr>
          </w:rPrChange>
        </w:rPr>
        <w:t>s</w:t>
      </w:r>
      <w:r w:rsidRPr="00074B8A">
        <w:rPr>
          <w:noProof/>
          <w:lang w:val="en-US"/>
          <w:rPrChange w:id="16" w:author="Stojanovski, Saso" w:date="2022-02-22T13:58:00Z">
            <w:rPr>
              <w:noProof/>
              <w:lang w:val="fr-FR"/>
            </w:rPr>
          </w:rPrChange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Pr="00074B8A" w:rsidRDefault="00070A6B" w:rsidP="000905C5">
      <w:pPr>
        <w:rPr>
          <w:noProof/>
          <w:lang w:val="en-US"/>
          <w:rPrChange w:id="17" w:author="Stojanovski, Saso" w:date="2022-02-22T13:58:00Z">
            <w:rPr>
              <w:noProof/>
              <w:lang w:val="fr-FR"/>
            </w:rPr>
          </w:rPrChange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18" w:author="Moto-1" w:date="2022-01-26T16:21:00Z"/>
          <w:rFonts w:ascii="Arial" w:hAnsi="Arial"/>
          <w:color w:val="auto"/>
          <w:sz w:val="32"/>
        </w:rPr>
      </w:pPr>
      <w:bookmarkStart w:id="19" w:name="_Toc20049535"/>
      <w:ins w:id="20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21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22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23" w:author="Moto-1" w:date="2022-01-26T16:21:00Z"/>
          <w:rFonts w:ascii="Arial" w:hAnsi="Arial"/>
          <w:color w:val="auto"/>
          <w:sz w:val="28"/>
          <w:lang w:eastAsia="ko-KR"/>
        </w:rPr>
      </w:pPr>
      <w:ins w:id="24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259B59DF" w:rsidR="009249C3" w:rsidRPr="009249C3" w:rsidRDefault="00C21917" w:rsidP="009249C3">
      <w:pPr>
        <w:rPr>
          <w:ins w:id="25" w:author="Moto-1" w:date="2022-01-26T16:21:00Z"/>
        </w:rPr>
      </w:pPr>
      <w:ins w:id="26" w:author="Moto-1" w:date="2022-01-26T16:47:00Z">
        <w:r>
          <w:t xml:space="preserve">Currently the </w:t>
        </w:r>
      </w:ins>
      <w:ins w:id="27" w:author="Moto-1" w:date="2022-01-27T10:58:00Z">
        <w:r w:rsidR="00923BDC">
          <w:t xml:space="preserve">3GPP specifications </w:t>
        </w:r>
      </w:ins>
      <w:ins w:id="28" w:author="Moto-1" w:date="2022-01-26T16:47:00Z">
        <w:r>
          <w:t xml:space="preserve">do not support </w:t>
        </w:r>
      </w:ins>
      <w:ins w:id="29" w:author="Moto-1" w:date="2022-01-26T16:48:00Z">
        <w:r w:rsidRPr="009249C3">
          <w:t xml:space="preserve">direct connection </w:t>
        </w:r>
      </w:ins>
      <w:ins w:id="30" w:author="Moto-1" w:date="2022-01-27T10:59:00Z">
        <w:r w:rsidR="00923BDC">
          <w:t xml:space="preserve">to SNPN via </w:t>
        </w:r>
      </w:ins>
      <w:ins w:id="31" w:author="Moto-1" w:date="2022-01-27T10:58:00Z">
        <w:r w:rsidR="00923BDC">
          <w:t>n</w:t>
        </w:r>
      </w:ins>
      <w:ins w:id="32" w:author="Moto-1" w:date="2022-01-26T16:48:00Z">
        <w:r w:rsidRPr="009249C3">
          <w:t>on-3GPP access networks</w:t>
        </w:r>
      </w:ins>
      <w:ins w:id="33" w:author="Nokia-user4" w:date="2022-02-16T15:54:00Z">
        <w:del w:id="34" w:author="vivo rev" w:date="2022-02-17T15:45:00Z">
          <w:r w:rsidR="00FD6D8E" w:rsidDel="00101BC5">
            <w:delText>,</w:delText>
          </w:r>
        </w:del>
      </w:ins>
      <w:ins w:id="35" w:author="Moto-1" w:date="2022-01-26T16:48:00Z">
        <w:del w:id="36" w:author="Nokia-user4" w:date="2022-02-16T15:54:00Z">
          <w:r w:rsidDel="00FD6D8E">
            <w:delText>.</w:delText>
          </w:r>
        </w:del>
        <w:del w:id="37" w:author="vivo rev" w:date="2022-02-17T15:45:00Z">
          <w:r w:rsidDel="00101BC5">
            <w:delText xml:space="preserve"> </w:delText>
          </w:r>
        </w:del>
      </w:ins>
      <w:ins w:id="38" w:author="Nokia-user4" w:date="2022-02-16T15:55:00Z">
        <w:del w:id="39" w:author="vivo rev" w:date="2022-02-17T15:45:00Z">
          <w:r w:rsidR="00FD6D8E" w:rsidDel="00101BC5">
            <w:delText>i.e.,</w:delText>
          </w:r>
        </w:del>
      </w:ins>
      <w:ins w:id="40" w:author="Nokia-user4" w:date="2022-02-16T15:54:00Z">
        <w:del w:id="41" w:author="vivo rev" w:date="2022-02-17T15:45:00Z">
          <w:r w:rsidR="00FD6D8E" w:rsidDel="00101BC5">
            <w:delText xml:space="preserve"> only </w:delText>
          </w:r>
        </w:del>
      </w:ins>
      <w:ins w:id="42" w:author="Moto-1" w:date="2022-01-28T14:51:00Z">
        <w:del w:id="43" w:author="vivo rev" w:date="2022-02-17T15:45:00Z">
          <w:r w:rsidR="00816CBE" w:rsidDel="00101BC5">
            <w:delText>I</w:delText>
          </w:r>
        </w:del>
      </w:ins>
      <w:ins w:id="44" w:author="Nokia-user4" w:date="2022-02-16T15:54:00Z">
        <w:del w:id="45" w:author="vivo rev" w:date="2022-02-17T15:45:00Z">
          <w:r w:rsidR="00FD6D8E" w:rsidDel="00101BC5">
            <w:delText>i</w:delText>
          </w:r>
        </w:del>
      </w:ins>
      <w:ins w:id="46" w:author="Moto-1" w:date="2022-01-27T10:59:00Z">
        <w:del w:id="47" w:author="vivo rev" w:date="2022-02-17T15:45:00Z">
          <w:r w:rsidR="00923BDC" w:rsidDel="00101BC5">
            <w:delText>ndirect connection via PLMN is supported</w:delText>
          </w:r>
        </w:del>
      </w:ins>
      <w:ins w:id="48" w:author="Moto-1" w:date="2022-01-28T14:51:00Z">
        <w:del w:id="49" w:author="vivo rev" w:date="2022-02-17T15:45:00Z">
          <w:r w:rsidR="00816CBE" w:rsidDel="00101BC5">
            <w:delText xml:space="preserve"> as shown in</w:delText>
          </w:r>
        </w:del>
      </w:ins>
      <w:ins w:id="50" w:author="Moto-1" w:date="2022-01-28T14:52:00Z">
        <w:del w:id="51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52" w:author="Moto-1" w:date="2022-01-27T10:59:00Z">
        <w:r w:rsidR="00923BDC">
          <w:t xml:space="preserve">. </w:t>
        </w:r>
      </w:ins>
      <w:ins w:id="53" w:author="Moto-1" w:date="2022-01-26T16:21:00Z">
        <w:r w:rsidR="009249C3" w:rsidRPr="009249C3">
          <w:t xml:space="preserve">There are already </w:t>
        </w:r>
      </w:ins>
      <w:ins w:id="54" w:author="Moto-1" w:date="2022-01-28T14:54:00Z">
        <w:r w:rsidR="00816CBE">
          <w:t>n</w:t>
        </w:r>
      </w:ins>
      <w:ins w:id="55" w:author="Moto-1" w:date="2022-01-26T16:21:00Z">
        <w:r w:rsidR="009249C3" w:rsidRPr="009249C3">
          <w:t xml:space="preserve">on-3GPP access technologies which are in use in enterprises and </w:t>
        </w:r>
      </w:ins>
      <w:ins w:id="56" w:author="Moto-1" w:date="2022-01-28T14:53:00Z">
        <w:r w:rsidR="00816CBE" w:rsidRPr="009249C3">
          <w:t>campuses,</w:t>
        </w:r>
      </w:ins>
      <w:ins w:id="57" w:author="Moto-1" w:date="2022-01-26T16:21:00Z">
        <w:r w:rsidR="009249C3" w:rsidRPr="009249C3">
          <w:t xml:space="preserve"> and it is foreseen that such </w:t>
        </w:r>
      </w:ins>
      <w:ins w:id="58" w:author="Moto-1" w:date="2022-01-28T14:54:00Z">
        <w:r w:rsidR="00816CBE">
          <w:t>n</w:t>
        </w:r>
      </w:ins>
      <w:ins w:id="59" w:author="Moto-1" w:date="2022-01-26T16:21:00Z">
        <w:r w:rsidR="009249C3" w:rsidRPr="009249C3">
          <w:t>on-3GPP access technologies will continue to evolve.</w:t>
        </w:r>
      </w:ins>
      <w:ins w:id="60" w:author="Moto-1" w:date="2022-01-26T16:48:00Z">
        <w:r>
          <w:t xml:space="preserve"> </w:t>
        </w:r>
      </w:ins>
      <w:ins w:id="61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62" w:author="Moto-1" w:date="2022-01-26T16:48:00Z">
        <w:r w:rsidRPr="001741B4">
          <w:t xml:space="preserve">Therefore, the goal is to enable </w:t>
        </w:r>
        <w:r w:rsidRPr="006E5EDD">
          <w:t xml:space="preserve">the 5GS </w:t>
        </w:r>
      </w:ins>
      <w:ins w:id="63" w:author="Moto-1" w:date="2022-01-26T16:49:00Z">
        <w:r w:rsidRPr="006E5EDD">
          <w:t xml:space="preserve">to </w:t>
        </w:r>
      </w:ins>
      <w:ins w:id="64" w:author="Moto-1" w:date="2022-01-26T16:48:00Z">
        <w:r w:rsidRPr="006E5EDD">
          <w:t xml:space="preserve">support direct connection of </w:t>
        </w:r>
      </w:ins>
      <w:ins w:id="65" w:author="Moto-1" w:date="2022-01-27T10:58:00Z">
        <w:r w:rsidR="00923BDC" w:rsidRPr="00560738">
          <w:t>n</w:t>
        </w:r>
      </w:ins>
      <w:ins w:id="66" w:author="Moto-1" w:date="2022-01-26T16:48:00Z">
        <w:r w:rsidRPr="00560738">
          <w:t>on-3GPP access networks to the SNPN's 5GC</w:t>
        </w:r>
      </w:ins>
      <w:ins w:id="67" w:author="Colom Ikuno, Josep" w:date="2022-02-16T09:50:00Z">
        <w:r w:rsidR="00566944" w:rsidRPr="00560738">
          <w:t xml:space="preserve"> and access SNPN services</w:t>
        </w:r>
      </w:ins>
      <w:ins w:id="68" w:author="Moto-1" w:date="2022-01-26T16:48:00Z">
        <w:r w:rsidRPr="001741B4">
          <w:t>.</w:t>
        </w:r>
      </w:ins>
      <w:ins w:id="69" w:author="vivo rev" w:date="2022-02-17T15:22:00Z">
        <w:r w:rsidR="00415FD5">
          <w:t xml:space="preserve"> </w:t>
        </w:r>
      </w:ins>
      <w:ins w:id="70" w:author="vivo rev" w:date="2022-02-17T15:45:00Z">
        <w:r w:rsidR="00101BC5">
          <w:t xml:space="preserve">Moreover, </w:t>
        </w:r>
      </w:ins>
      <w:ins w:id="71" w:author="vivo rev" w:date="2022-02-17T15:46:00Z">
        <w:r w:rsidR="00101BC5">
          <w:t>currently 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72" w:author="vivo rev" w:date="2022-02-17T15:45:00Z">
        <w:r w:rsidR="00101BC5">
          <w:t xml:space="preserve">via PLMN </w:t>
        </w:r>
      </w:ins>
      <w:ins w:id="73" w:author="vivo rev" w:date="2022-02-17T15:46:00Z">
        <w:r w:rsidR="00101BC5">
          <w:t xml:space="preserve">using untrusted </w:t>
        </w:r>
        <w:r w:rsidR="00101BC5">
          <w:lastRenderedPageBreak/>
          <w:t xml:space="preserve">non-3GPP access architecture </w:t>
        </w:r>
      </w:ins>
      <w:ins w:id="74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 xml:space="preserve">. </w:t>
        </w:r>
        <w:r w:rsidR="00101BC5" w:rsidRPr="001741B4">
          <w:t>Indirect connection to SNPN via another SNPN is not supported.</w:t>
        </w:r>
      </w:ins>
    </w:p>
    <w:p w14:paraId="4E09C15C" w14:textId="55BA1E34" w:rsidR="009249C3" w:rsidRPr="009249C3" w:rsidRDefault="00521799" w:rsidP="009249C3">
      <w:pPr>
        <w:rPr>
          <w:ins w:id="75" w:author="Moto-1" w:date="2022-01-26T16:21:00Z"/>
        </w:rPr>
      </w:pPr>
      <w:ins w:id="76" w:author="Moto-1" w:date="2022-01-27T12:01:00Z">
        <w:r>
          <w:t>The solutions of t</w:t>
        </w:r>
      </w:ins>
      <w:ins w:id="77" w:author="Moto-1" w:date="2022-01-26T16:21:00Z">
        <w:r w:rsidR="009249C3" w:rsidRPr="009249C3">
          <w:t xml:space="preserve">his key issue aim </w:t>
        </w:r>
      </w:ins>
      <w:ins w:id="78" w:author="Moto-1" w:date="2022-01-27T12:01:00Z">
        <w:r>
          <w:t>to</w:t>
        </w:r>
      </w:ins>
      <w:ins w:id="79" w:author="Moto-1" w:date="2022-01-26T16:21:00Z">
        <w:r w:rsidR="009249C3" w:rsidRPr="009249C3">
          <w:t xml:space="preserve"> address </w:t>
        </w:r>
      </w:ins>
      <w:ins w:id="80" w:author="Stojanovski, Saso" w:date="2022-02-22T14:01:00Z">
        <w:del w:id="81" w:author="Colom Ikuno, Josep" w:date="2022-02-22T14:59:00Z">
          <w:r w:rsidR="00074B8A" w:rsidRPr="00074B8A" w:rsidDel="008834F2">
            <w:rPr>
              <w:highlight w:val="cyan"/>
              <w:rPrChange w:id="82" w:author="Stojanovski, Saso" w:date="2022-02-22T14:01:00Z">
                <w:rPr/>
              </w:rPrChange>
            </w:rPr>
            <w:delText>at least</w:delText>
          </w:r>
          <w:r w:rsidR="00074B8A" w:rsidDel="008834F2">
            <w:delText xml:space="preserve"> </w:delText>
          </w:r>
        </w:del>
      </w:ins>
      <w:ins w:id="83" w:author="Moto-1" w:date="2022-01-26T16:21:00Z">
        <w:r w:rsidR="009249C3" w:rsidRPr="009249C3">
          <w:t xml:space="preserve">the following </w:t>
        </w:r>
      </w:ins>
      <w:ins w:id="84" w:author="Moto-1" w:date="2022-01-27T12:01:00Z">
        <w:r>
          <w:t>scenarios</w:t>
        </w:r>
      </w:ins>
      <w:ins w:id="85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86" w:author="Moto-1" w:date="2022-01-26T16:21:00Z"/>
        </w:rPr>
        <w:pPrChange w:id="87" w:author="Moto-1" w:date="2022-01-26T16:45:00Z">
          <w:pPr>
            <w:ind w:left="851" w:hanging="284"/>
          </w:pPr>
        </w:pPrChange>
      </w:pPr>
      <w:ins w:id="88" w:author="Moto-1" w:date="2022-01-27T11:19:00Z">
        <w:r>
          <w:t>1.</w:t>
        </w:r>
      </w:ins>
      <w:ins w:id="89" w:author="Moto-1" w:date="2022-01-26T16:21:00Z">
        <w:r w:rsidR="009249C3" w:rsidRPr="009249C3">
          <w:tab/>
        </w:r>
      </w:ins>
      <w:ins w:id="90" w:author="Moto-1" w:date="2022-01-27T11:02:00Z">
        <w:r w:rsidR="00923BDC">
          <w:t xml:space="preserve">How a direct connection </w:t>
        </w:r>
      </w:ins>
      <w:ins w:id="91" w:author="Moto-1" w:date="2022-01-27T11:59:00Z">
        <w:r w:rsidR="00521799">
          <w:t xml:space="preserve">to </w:t>
        </w:r>
      </w:ins>
      <w:ins w:id="92" w:author="Moto-1" w:date="2022-01-27T11:02:00Z">
        <w:r w:rsidR="00923BDC">
          <w:t>SNPN via</w:t>
        </w:r>
      </w:ins>
      <w:ins w:id="93" w:author="Moto-1" w:date="2022-01-26T16:21:00Z">
        <w:r w:rsidR="009249C3" w:rsidRPr="009249C3">
          <w:t xml:space="preserve"> trusted </w:t>
        </w:r>
      </w:ins>
      <w:ins w:id="94" w:author="Moto-1" w:date="2022-01-27T10:58:00Z">
        <w:r w:rsidR="00923BDC">
          <w:t>n</w:t>
        </w:r>
      </w:ins>
      <w:ins w:id="95" w:author="Moto-1" w:date="2022-01-26T16:21:00Z">
        <w:r w:rsidR="009249C3" w:rsidRPr="009249C3">
          <w:t>on-3GPP access network (TNAN)</w:t>
        </w:r>
      </w:ins>
      <w:ins w:id="96" w:author="Moto-1" w:date="2022-01-27T11:02:00Z">
        <w:r w:rsidR="00923BDC">
          <w:t xml:space="preserve"> is </w:t>
        </w:r>
        <w:proofErr w:type="gramStart"/>
        <w:r w:rsidR="00923BDC">
          <w:t>supported</w:t>
        </w:r>
      </w:ins>
      <w:ins w:id="97" w:author="Moto-1" w:date="2022-01-26T16:21:00Z">
        <w:r w:rsidR="009249C3" w:rsidRPr="009249C3">
          <w:t>;</w:t>
        </w:r>
        <w:proofErr w:type="gramEnd"/>
      </w:ins>
    </w:p>
    <w:p w14:paraId="45209581" w14:textId="44FB82AE" w:rsidR="009249C3" w:rsidRDefault="004239A3">
      <w:pPr>
        <w:pStyle w:val="B1"/>
        <w:rPr>
          <w:ins w:id="98" w:author="Moto-1" w:date="2022-01-26T16:33:00Z"/>
        </w:rPr>
        <w:pPrChange w:id="99" w:author="Moto-1" w:date="2022-01-26T16:45:00Z">
          <w:pPr>
            <w:ind w:left="851" w:hanging="284"/>
          </w:pPr>
        </w:pPrChange>
      </w:pPr>
      <w:ins w:id="100" w:author="Moto-1" w:date="2022-01-27T11:19:00Z">
        <w:r>
          <w:t>2.</w:t>
        </w:r>
      </w:ins>
      <w:ins w:id="101" w:author="Moto-1" w:date="2022-01-26T16:21:00Z">
        <w:r w:rsidR="009249C3" w:rsidRPr="009249C3">
          <w:tab/>
        </w:r>
      </w:ins>
      <w:ins w:id="102" w:author="Moto-1" w:date="2022-01-27T11:02:00Z">
        <w:r w:rsidR="00923BDC">
          <w:t xml:space="preserve">How a direct connection </w:t>
        </w:r>
      </w:ins>
      <w:ins w:id="103" w:author="Moto-1" w:date="2022-01-27T11:59:00Z">
        <w:r w:rsidR="00521799">
          <w:t xml:space="preserve">to </w:t>
        </w:r>
      </w:ins>
      <w:ins w:id="104" w:author="Moto-1" w:date="2022-01-27T11:02:00Z">
        <w:r w:rsidR="00923BDC">
          <w:t>SNPN via</w:t>
        </w:r>
        <w:r w:rsidR="00923BDC" w:rsidRPr="009249C3">
          <w:t xml:space="preserve"> </w:t>
        </w:r>
      </w:ins>
      <w:ins w:id="105" w:author="Moto-1" w:date="2022-01-26T16:21:00Z">
        <w:r w:rsidR="009249C3" w:rsidRPr="009249C3">
          <w:t xml:space="preserve">untrusted </w:t>
        </w:r>
      </w:ins>
      <w:ins w:id="106" w:author="Moto-1" w:date="2022-01-27T10:58:00Z">
        <w:r w:rsidR="00923BDC">
          <w:t>n</w:t>
        </w:r>
      </w:ins>
      <w:ins w:id="107" w:author="Moto-1" w:date="2022-01-26T16:21:00Z">
        <w:r w:rsidR="009249C3" w:rsidRPr="009249C3">
          <w:t>on-3GPP access network</w:t>
        </w:r>
      </w:ins>
      <w:ins w:id="108" w:author="Moto-1" w:date="2022-01-27T11:02:00Z">
        <w:r w:rsidR="00923BDC">
          <w:t xml:space="preserve"> is supported</w:t>
        </w:r>
      </w:ins>
      <w:ins w:id="109" w:author="Moto-1" w:date="2022-01-26T16:21:00Z">
        <w:r w:rsidR="009249C3" w:rsidRPr="009249C3">
          <w:t>;</w:t>
        </w:r>
        <w:del w:id="110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111" w:author="Huawei" w:date="2022-02-17T21:33:00Z"/>
        </w:rPr>
      </w:pPr>
      <w:ins w:id="112" w:author="Moto-1" w:date="2022-01-27T11:19:00Z">
        <w:r>
          <w:t>3.</w:t>
        </w:r>
      </w:ins>
      <w:ins w:id="113" w:author="Moto-1" w:date="2022-01-26T16:21:00Z">
        <w:r w:rsidR="009249C3" w:rsidRPr="009249C3">
          <w:tab/>
        </w:r>
      </w:ins>
      <w:ins w:id="114" w:author="Moto-1" w:date="2022-01-27T11:05:00Z">
        <w:r w:rsidR="00923BDC">
          <w:t>H</w:t>
        </w:r>
      </w:ins>
      <w:ins w:id="115" w:author="Moto-1" w:date="2022-01-27T11:03:00Z">
        <w:r w:rsidR="00923BDC">
          <w:t xml:space="preserve">ow a direct connection </w:t>
        </w:r>
      </w:ins>
      <w:ins w:id="116" w:author="Moto-1" w:date="2022-01-27T11:59:00Z">
        <w:r w:rsidR="00521799">
          <w:t xml:space="preserve">to </w:t>
        </w:r>
      </w:ins>
      <w:ins w:id="117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118" w:author="Moto-1" w:date="2022-01-26T16:21:00Z">
        <w:r w:rsidR="009249C3" w:rsidRPr="009249C3">
          <w:t xml:space="preserve">ireline 5G Access Network </w:t>
        </w:r>
      </w:ins>
      <w:ins w:id="119" w:author="Moto-1" w:date="2022-01-27T11:03:00Z">
        <w:r w:rsidR="00923BDC">
          <w:t>is supported</w:t>
        </w:r>
      </w:ins>
      <w:ins w:id="120" w:author="Moto-1" w:date="2022-01-26T16:21:00Z">
        <w:del w:id="121" w:author="Nokia-user4" w:date="2022-02-16T15:56:00Z">
          <w:r w:rsidR="009249C3" w:rsidRPr="009249C3" w:rsidDel="00FD6D8E">
            <w:delText>.</w:delText>
          </w:r>
        </w:del>
      </w:ins>
      <w:ins w:id="122" w:author="Nokia-user4" w:date="2022-02-16T15:56:00Z">
        <w:r w:rsidR="00FD6D8E">
          <w:t>; and</w:t>
        </w:r>
      </w:ins>
    </w:p>
    <w:p w14:paraId="17091FF8" w14:textId="5F4FDDFE" w:rsidR="00E50396" w:rsidDel="00074B8A" w:rsidRDefault="00486345">
      <w:pPr>
        <w:pStyle w:val="B1"/>
        <w:rPr>
          <w:del w:id="123" w:author="Huawei" w:date="2022-02-17T21:26:00Z"/>
          <w:lang w:eastAsia="zh-CN"/>
        </w:rPr>
      </w:pPr>
      <w:ins w:id="124" w:author="Huawei" w:date="2022-02-17T21:33:00Z">
        <w:r w:rsidRPr="00A6569E">
          <w:t xml:space="preserve">NOTE: </w:t>
        </w:r>
      </w:ins>
      <w:ins w:id="125" w:author="Huawei2" w:date="2022-02-18T16:09:00Z">
        <w:r w:rsidR="00A6569E" w:rsidRPr="00A6569E">
          <w:rPr>
            <w:lang w:eastAsia="zh-CN"/>
          </w:rPr>
          <w:t xml:space="preserve">Co-ordination with BBF and </w:t>
        </w:r>
        <w:proofErr w:type="spellStart"/>
        <w:r w:rsidR="00A6569E" w:rsidRPr="00A6569E">
          <w:rPr>
            <w:lang w:eastAsia="zh-CN"/>
          </w:rPr>
          <w:t>CableLabs</w:t>
        </w:r>
        <w:proofErr w:type="spellEnd"/>
        <w:r w:rsidR="00A6569E" w:rsidRPr="00A6569E">
          <w:rPr>
            <w:lang w:eastAsia="zh-CN"/>
          </w:rPr>
          <w:t xml:space="preserve"> will take place as needed during the study</w:t>
        </w:r>
      </w:ins>
      <w:ins w:id="126" w:author="Huawei" w:date="2022-02-17T21:34:00Z">
        <w:del w:id="127" w:author="Huawei2" w:date="2022-02-18T16:09:00Z">
          <w:r w:rsidRPr="00A6569E" w:rsidDel="00A6569E">
            <w:rPr>
              <w:lang w:eastAsia="zh-CN"/>
            </w:rPr>
            <w:delText>Solution</w:delText>
          </w:r>
        </w:del>
      </w:ins>
      <w:ins w:id="128" w:author="Huawei" w:date="2022-02-17T21:49:00Z">
        <w:del w:id="129" w:author="Huawei2" w:date="2022-02-18T16:09:00Z">
          <w:r w:rsidR="00347417" w:rsidRPr="00A6569E" w:rsidDel="00A6569E">
            <w:rPr>
              <w:lang w:eastAsia="zh-CN"/>
              <w:rPrChange w:id="130" w:author="Huawei2" w:date="2022-02-18T16:10:00Z">
                <w:rPr>
                  <w:highlight w:val="yellow"/>
                  <w:lang w:eastAsia="zh-CN"/>
                </w:rPr>
              </w:rPrChange>
            </w:rPr>
            <w:delText>s</w:delText>
          </w:r>
        </w:del>
      </w:ins>
      <w:ins w:id="131" w:author="Huawei" w:date="2022-02-17T21:34:00Z">
        <w:del w:id="132" w:author="Huawei2" w:date="2022-02-18T16:09:00Z">
          <w:r w:rsidRPr="00A6569E" w:rsidDel="00A6569E">
            <w:rPr>
              <w:lang w:eastAsia="zh-CN"/>
            </w:rPr>
            <w:delText xml:space="preserve"> related to Wireline 5G Access Network will be considered the collaboration with BBF</w:delText>
          </w:r>
        </w:del>
      </w:ins>
      <w:ins w:id="133" w:author="Huawei" w:date="2022-02-17T21:35:00Z">
        <w:r w:rsidR="006E5EDD" w:rsidRPr="00A6569E">
          <w:rPr>
            <w:lang w:eastAsia="zh-CN"/>
          </w:rPr>
          <w:t>.</w:t>
        </w:r>
      </w:ins>
    </w:p>
    <w:p w14:paraId="16044326" w14:textId="77777777" w:rsidR="00074B8A" w:rsidRDefault="00074B8A">
      <w:pPr>
        <w:pStyle w:val="B1"/>
        <w:rPr>
          <w:ins w:id="134" w:author="Stojanovski, Saso" w:date="2022-02-22T13:59:00Z"/>
          <w:lang w:eastAsia="zh-CN"/>
        </w:rPr>
      </w:pPr>
    </w:p>
    <w:p w14:paraId="6858835A" w14:textId="34D41E5D" w:rsidR="000457FD" w:rsidRPr="00A6569E" w:rsidRDefault="000457FD">
      <w:pPr>
        <w:pStyle w:val="B1"/>
        <w:rPr>
          <w:ins w:id="135" w:author="Colom Ikuno, Josep" w:date="2022-02-22T10:04:00Z"/>
          <w:lang w:eastAsia="zh-CN"/>
        </w:rPr>
        <w:pPrChange w:id="136" w:author="Huawei" w:date="2022-02-17T21:29:00Z">
          <w:pPr>
            <w:ind w:left="851" w:hanging="284"/>
          </w:pPr>
        </w:pPrChange>
      </w:pPr>
      <w:ins w:id="137" w:author="Colom Ikuno, Josep" w:date="2022-02-22T10:04:00Z">
        <w:r>
          <w:rPr>
            <w:lang w:eastAsia="zh-CN"/>
          </w:rPr>
          <w:t xml:space="preserve">NOTE: </w:t>
        </w:r>
      </w:ins>
      <w:ins w:id="138" w:author="Colom Ikuno, Josep" w:date="2022-02-22T10:05:00Z">
        <w:r w:rsidR="008E2B56">
          <w:rPr>
            <w:lang w:eastAsia="zh-CN"/>
          </w:rPr>
          <w:t xml:space="preserve">Support for new types of </w:t>
        </w:r>
      </w:ins>
      <w:ins w:id="139" w:author="Colom Ikuno, Josep" w:date="2022-02-22T10:06:00Z">
        <w:r w:rsidR="00F74F1B">
          <w:rPr>
            <w:lang w:eastAsia="zh-CN"/>
          </w:rPr>
          <w:t xml:space="preserve">SNPN </w:t>
        </w:r>
      </w:ins>
      <w:ins w:id="140" w:author="Colom Ikuno, Josep" w:date="2022-02-22T10:05:00Z">
        <w:r w:rsidR="008E2B56">
          <w:rPr>
            <w:lang w:eastAsia="zh-CN"/>
          </w:rPr>
          <w:t>credentials</w:t>
        </w:r>
      </w:ins>
      <w:ins w:id="141" w:author="Colom Ikuno, Josep" w:date="2022-02-22T10:06:00Z">
        <w:r w:rsidR="00F74F1B">
          <w:rPr>
            <w:lang w:eastAsia="zh-CN"/>
          </w:rPr>
          <w:t xml:space="preserve"> for SNPN Wireline 5G Access</w:t>
        </w:r>
      </w:ins>
      <w:ins w:id="142" w:author="Colom Ikuno, Josep" w:date="2022-02-22T10:05:00Z">
        <w:r w:rsidR="008E2B56">
          <w:rPr>
            <w:lang w:eastAsia="zh-CN"/>
          </w:rPr>
          <w:t xml:space="preserve"> are out of scope</w:t>
        </w:r>
      </w:ins>
    </w:p>
    <w:p w14:paraId="757252D6" w14:textId="3C90D588" w:rsidR="00A6569E" w:rsidRPr="00A6569E" w:rsidDel="00074B8A" w:rsidRDefault="00A6569E">
      <w:pPr>
        <w:pStyle w:val="NO"/>
        <w:rPr>
          <w:ins w:id="143" w:author="Huawei2" w:date="2022-02-18T16:10:00Z"/>
          <w:del w:id="144" w:author="Stojanovski, Saso" w:date="2022-02-22T14:00:00Z"/>
          <w:rFonts w:eastAsia="Yu Mincho"/>
          <w:rPrChange w:id="145" w:author="Huawei2" w:date="2022-02-18T16:10:00Z">
            <w:rPr>
              <w:ins w:id="146" w:author="Huawei2" w:date="2022-02-18T16:10:00Z"/>
              <w:del w:id="147" w:author="Stojanovski, Saso" w:date="2022-02-22T14:00:00Z"/>
            </w:rPr>
          </w:rPrChange>
        </w:rPr>
        <w:pPrChange w:id="148" w:author="Huawei" w:date="2022-02-17T21:34:00Z">
          <w:pPr>
            <w:pStyle w:val="B1"/>
          </w:pPr>
        </w:pPrChange>
      </w:pPr>
    </w:p>
    <w:p w14:paraId="764E9315" w14:textId="17D22F6E" w:rsidR="001B2E95" w:rsidRPr="00A6569E" w:rsidRDefault="00FD6D8E">
      <w:pPr>
        <w:pStyle w:val="B1"/>
        <w:rPr>
          <w:ins w:id="149" w:author="Huawei" w:date="2022-02-17T21:29:00Z"/>
          <w:rFonts w:eastAsia="Yu Mincho"/>
        </w:rPr>
        <w:pPrChange w:id="150" w:author="Huawei" w:date="2022-02-17T21:29:00Z">
          <w:pPr>
            <w:ind w:left="851" w:hanging="284"/>
          </w:pPr>
        </w:pPrChange>
      </w:pPr>
      <w:ins w:id="151" w:author="Nokia-user4" w:date="2022-02-16T15:55:00Z">
        <w:del w:id="152" w:author="Huawei" w:date="2022-02-17T21:26:00Z">
          <w:r w:rsidRPr="00A6569E" w:rsidDel="001B2E95">
            <w:delText>4</w:delText>
          </w:r>
        </w:del>
      </w:ins>
      <w:ins w:id="153" w:author="Huawei2" w:date="2022-02-18T16:09:00Z">
        <w:r w:rsidR="00A6569E" w:rsidRPr="00A6569E">
          <w:t>4</w:t>
        </w:r>
        <w:r w:rsidR="00A6569E" w:rsidRPr="00A6569E">
          <w:tab/>
        </w:r>
      </w:ins>
      <w:ins w:id="154" w:author="Nokia-user4" w:date="2022-02-16T15:55:00Z">
        <w:del w:id="155" w:author="Huawei2" w:date="2022-02-18T16:09:00Z">
          <w:r w:rsidRPr="00A6569E" w:rsidDel="00A6569E">
            <w:delText>.</w:delText>
          </w:r>
          <w:r w:rsidRPr="00A6569E" w:rsidDel="00A6569E">
            <w:tab/>
          </w:r>
        </w:del>
        <w:r w:rsidRPr="00A6569E">
          <w:t xml:space="preserve">How an indirect connection to SNPN via </w:t>
        </w:r>
      </w:ins>
      <w:ins w:id="156" w:author="Huawei" w:date="2022-02-17T21:34:00Z">
        <w:r w:rsidR="00C36A68" w:rsidRPr="00A6569E">
          <w:t xml:space="preserve">NG-RAN of </w:t>
        </w:r>
      </w:ins>
      <w:ins w:id="157" w:author="Nokia-user4" w:date="2022-02-16T15:55:00Z">
        <w:r w:rsidRPr="00A6569E">
          <w:t>another SNPN is supported.</w:t>
        </w:r>
      </w:ins>
    </w:p>
    <w:p w14:paraId="674B9C6F" w14:textId="23477E28" w:rsidR="001B2E95" w:rsidRDefault="001B2E95">
      <w:pPr>
        <w:pStyle w:val="B1"/>
        <w:rPr>
          <w:ins w:id="158" w:author="Colom Ikuno, Josep" w:date="2022-02-22T14:58:00Z"/>
          <w:lang w:val="en-US"/>
        </w:rPr>
      </w:pPr>
      <w:ins w:id="159" w:author="Huawei" w:date="2022-02-17T21:29:00Z">
        <w:r w:rsidRPr="00A6569E">
          <w:rPr>
            <w:rFonts w:eastAsia="Yu Mincho"/>
          </w:rPr>
          <w:t>5.</w:t>
        </w:r>
        <w:r w:rsidRPr="00A6569E">
          <w:rPr>
            <w:rFonts w:eastAsia="Yu Mincho"/>
          </w:rPr>
          <w:tab/>
        </w:r>
      </w:ins>
      <w:ins w:id="160" w:author="Huawei2" w:date="2022-02-18T16:10:00Z">
        <w:r w:rsidR="00A6569E" w:rsidRPr="00A6569E">
          <w:t>Whether and how SNPN onboarding and using credentials from Credentials Holders (CH) is supported when the UE access</w:t>
        </w:r>
        <w:r w:rsidR="00242DFA">
          <w:t>es</w:t>
        </w:r>
        <w:r w:rsidR="00A6569E" w:rsidRPr="00A6569E">
          <w:t xml:space="preserve"> the SNPN via non-3GPP access</w:t>
        </w:r>
      </w:ins>
      <w:ins w:id="161" w:author="Huawei" w:date="2022-02-17T21:32:00Z">
        <w:del w:id="162" w:author="Huawei2" w:date="2022-02-18T16:10:00Z">
          <w:r w:rsidR="00223B13" w:rsidRPr="00A6569E" w:rsidDel="00A6569E">
            <w:rPr>
              <w:lang w:val="en-US"/>
            </w:rPr>
            <w:delText>How to select non-3GPP access network/node when UE accesses SNPN for onboarding or using credentials from Credentials Holders (CH)</w:delText>
          </w:r>
        </w:del>
        <w:r w:rsidR="00223B13" w:rsidRPr="00A6569E">
          <w:rPr>
            <w:lang w:val="en-US"/>
          </w:rPr>
          <w:t>.</w:t>
        </w:r>
      </w:ins>
    </w:p>
    <w:p w14:paraId="08BF7E28" w14:textId="33BB0D48" w:rsidR="008834F2" w:rsidRDefault="008834F2">
      <w:pPr>
        <w:pStyle w:val="B1"/>
        <w:rPr>
          <w:ins w:id="163" w:author="Huawei" w:date="2022-02-17T21:29:00Z"/>
        </w:rPr>
        <w:pPrChange w:id="164" w:author="Huawei" w:date="2022-02-17T21:29:00Z">
          <w:pPr>
            <w:ind w:left="851" w:hanging="284"/>
          </w:pPr>
        </w:pPrChange>
      </w:pPr>
      <w:ins w:id="165" w:author="Colom Ikuno, Josep" w:date="2022-02-22T14:58:00Z">
        <w:r>
          <w:rPr>
            <w:rFonts w:eastAsia="Yu Mincho"/>
          </w:rPr>
          <w:t>E</w:t>
        </w:r>
      </w:ins>
      <w:ins w:id="166" w:author="Colom Ikuno, Josep" w:date="2022-02-22T14:59:00Z">
        <w:r>
          <w:rPr>
            <w:rFonts w:eastAsia="Yu Mincho"/>
          </w:rPr>
          <w:t xml:space="preserve">ditor’s </w:t>
        </w:r>
      </w:ins>
      <w:ins w:id="167" w:author="Colom Ikuno, Josep" w:date="2022-02-22T14:58:00Z">
        <w:r>
          <w:rPr>
            <w:rFonts w:eastAsia="Yu Mincho"/>
          </w:rPr>
          <w:t>N</w:t>
        </w:r>
      </w:ins>
      <w:ins w:id="168" w:author="Colom Ikuno, Josep" w:date="2022-02-22T14:59:00Z">
        <w:r>
          <w:rPr>
            <w:rFonts w:eastAsia="Yu Mincho"/>
          </w:rPr>
          <w:t>ote</w:t>
        </w:r>
      </w:ins>
      <w:ins w:id="169" w:author="Colom Ikuno, Josep" w:date="2022-02-22T14:58:00Z">
        <w:r w:rsidRPr="008834F2">
          <w:rPr>
            <w:rPrChange w:id="170" w:author="Colom Ikuno, Josep" w:date="2022-02-22T14:58:00Z">
              <w:rPr>
                <w:rFonts w:eastAsia="Yu Mincho"/>
              </w:rPr>
            </w:rPrChange>
          </w:rPr>
          <w:t>:</w:t>
        </w:r>
        <w:r>
          <w:t xml:space="preserve"> </w:t>
        </w:r>
      </w:ins>
      <w:ins w:id="171" w:author="Colom Ikuno, Josep" w:date="2022-02-22T14:59:00Z">
        <w:r>
          <w:t>Whether further scenarios are considered is FFS</w:t>
        </w:r>
      </w:ins>
    </w:p>
    <w:p w14:paraId="047FC2AC" w14:textId="77777777" w:rsidR="001B2E95" w:rsidRPr="009249C3" w:rsidRDefault="001B2E95">
      <w:pPr>
        <w:pStyle w:val="B1"/>
        <w:rPr>
          <w:ins w:id="172" w:author="Moto-1" w:date="2022-01-26T16:21:00Z"/>
        </w:rPr>
        <w:pPrChange w:id="173" w:author="Moto-1" w:date="2022-01-26T16:45:00Z">
          <w:pPr>
            <w:ind w:left="851" w:hanging="284"/>
          </w:pPr>
        </w:pPrChange>
      </w:pPr>
    </w:p>
    <w:bookmarkEnd w:id="19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E05E6" w14:textId="77777777" w:rsidR="007E4682" w:rsidRDefault="007E4682">
      <w:r>
        <w:separator/>
      </w:r>
    </w:p>
    <w:p w14:paraId="1C450579" w14:textId="77777777" w:rsidR="007E4682" w:rsidRDefault="007E4682"/>
  </w:endnote>
  <w:endnote w:type="continuationSeparator" w:id="0">
    <w:p w14:paraId="6EB07560" w14:textId="77777777" w:rsidR="007E4682" w:rsidRDefault="007E4682">
      <w:r>
        <w:continuationSeparator/>
      </w:r>
    </w:p>
    <w:p w14:paraId="0293E14F" w14:textId="77777777" w:rsidR="007E4682" w:rsidRDefault="007E46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20A0D" w14:textId="77777777" w:rsidR="007E4682" w:rsidRDefault="007E4682">
      <w:r>
        <w:separator/>
      </w:r>
    </w:p>
    <w:p w14:paraId="6C587B13" w14:textId="77777777" w:rsidR="007E4682" w:rsidRDefault="007E4682"/>
  </w:footnote>
  <w:footnote w:type="continuationSeparator" w:id="0">
    <w:p w14:paraId="6E42BFC0" w14:textId="77777777" w:rsidR="007E4682" w:rsidRDefault="007E4682">
      <w:r>
        <w:continuationSeparator/>
      </w:r>
    </w:p>
    <w:p w14:paraId="11C31626" w14:textId="77777777" w:rsidR="007E4682" w:rsidRDefault="007E46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Huawei2">
    <w15:presenceInfo w15:providerId="None" w15:userId="Huawei2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Stojanovski, Saso">
    <w15:presenceInfo w15:providerId="AD" w15:userId="S::saso.stojanovski@intel.com::4a043b80-4d93-470c-ac45-9138ee944f36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Colom Ikuno, Josep</cp:lastModifiedBy>
  <cp:revision>2</cp:revision>
  <cp:lastPrinted>2014-09-10T09:04:00Z</cp:lastPrinted>
  <dcterms:created xsi:type="dcterms:W3CDTF">2022-02-22T13:59:00Z</dcterms:created>
  <dcterms:modified xsi:type="dcterms:W3CDTF">2022-02-22T13:59:00Z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