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81CB2" w14:textId="313F60D6" w:rsidR="00531CC6" w:rsidRPr="001769A6" w:rsidRDefault="00531CC6" w:rsidP="00531CC6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769A6">
        <w:rPr>
          <w:rFonts w:ascii="Arial" w:hAnsi="Arial"/>
          <w:b/>
          <w:noProof/>
          <w:sz w:val="24"/>
        </w:rPr>
        <w:t>3GPP TSG RAN WG2#125bis</w:t>
      </w:r>
      <w:r w:rsidRPr="001769A6">
        <w:rPr>
          <w:rFonts w:ascii="Arial" w:hAnsi="Arial"/>
          <w:b/>
          <w:noProof/>
          <w:sz w:val="24"/>
        </w:rPr>
        <w:tab/>
        <w:t>R2-24021</w:t>
      </w:r>
      <w:r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2</w:t>
      </w:r>
    </w:p>
    <w:p w14:paraId="3981A28B" w14:textId="77777777" w:rsidR="00531CC6" w:rsidRPr="001769A6" w:rsidRDefault="00531CC6" w:rsidP="00531CC6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3D458C15" w14:textId="77777777" w:rsidR="00531CC6" w:rsidRPr="001769A6" w:rsidRDefault="00531CC6" w:rsidP="00531CC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01BD673" w14:textId="77777777" w:rsidR="00531CC6" w:rsidRPr="001769A6" w:rsidRDefault="00531CC6" w:rsidP="00531CC6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0C3CB369" w14:textId="76EFC66A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30321350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</w:p>
    <w:p w14:paraId="140B3870" w14:textId="77777777" w:rsidR="00F4342F" w:rsidRDefault="00F4342F" w:rsidP="000F4E43">
      <w:pPr>
        <w:pStyle w:val="Title"/>
      </w:pPr>
    </w:p>
    <w:p w14:paraId="1841AEA8" w14:textId="255ADF3A" w:rsidR="00003774" w:rsidRPr="00003774" w:rsidRDefault="00463675" w:rsidP="00FD607A">
      <w:pPr>
        <w:pStyle w:val="Title"/>
        <w:spacing w:before="120"/>
      </w:pPr>
      <w:r w:rsidRPr="000F4E43">
        <w:t>Title:</w:t>
      </w:r>
      <w:r w:rsidRPr="000F4E43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FD607A">
      <w:pPr>
        <w:pStyle w:val="Title"/>
        <w:spacing w:before="120"/>
      </w:pPr>
      <w:r w:rsidRPr="00003774">
        <w:t>Response to:</w:t>
      </w:r>
      <w:r w:rsidRPr="00003774">
        <w:tab/>
      </w:r>
    </w:p>
    <w:p w14:paraId="56E3B846" w14:textId="2A327D94" w:rsidR="00463675" w:rsidRPr="00003774" w:rsidRDefault="00463675" w:rsidP="00FD607A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6E085182" w:rsidR="00463675" w:rsidRPr="00003774" w:rsidRDefault="00463675" w:rsidP="00FD607A">
      <w:pPr>
        <w:pStyle w:val="Title"/>
        <w:spacing w:before="120"/>
      </w:pPr>
      <w:r w:rsidRPr="00003774">
        <w:t>Work Item:</w:t>
      </w:r>
      <w:r w:rsidRPr="00003774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2BD1A6" w:rsidR="00463675" w:rsidRPr="007F3227" w:rsidRDefault="00463675" w:rsidP="00FD607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3C16BD06" w:rsidR="00463675" w:rsidRPr="007F3227" w:rsidRDefault="00463675" w:rsidP="00FD607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>RAN1, RAN2, RAN4</w:t>
      </w:r>
    </w:p>
    <w:p w14:paraId="033E954A" w14:textId="4F5E6259" w:rsidR="00463675" w:rsidRPr="007F3227" w:rsidRDefault="00463675" w:rsidP="00FD607A">
      <w:pPr>
        <w:pStyle w:val="Source"/>
        <w:ind w:left="1701" w:hanging="1701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2EFE1FF" w:rsidR="00463675" w:rsidRPr="00531CC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31CC6">
        <w:rPr>
          <w:rFonts w:ascii="Arial" w:hAnsi="Arial" w:cs="Arial"/>
          <w:b/>
        </w:rPr>
        <w:t>Contact Person:</w:t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790B87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3" w:name="_Hlk119551644"/>
      <w:r w:rsidRPr="00C05330">
        <w:rPr>
          <w:rFonts w:ascii="Arial" w:hAnsi="Arial" w:cs="Arial"/>
          <w:b/>
        </w:rPr>
        <w:t>Overall Description:</w:t>
      </w:r>
    </w:p>
    <w:bookmarkEnd w:id="3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4AA84EA7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77BDE287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>whether and how the gNB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D50D2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2951" w14:textId="77777777" w:rsidR="00D50D26" w:rsidRDefault="00D50D26">
      <w:r>
        <w:separator/>
      </w:r>
    </w:p>
  </w:endnote>
  <w:endnote w:type="continuationSeparator" w:id="0">
    <w:p w14:paraId="187BFD57" w14:textId="77777777" w:rsidR="00D50D26" w:rsidRDefault="00D5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13D2" w14:textId="77777777" w:rsidR="00D50D26" w:rsidRDefault="00D50D26">
      <w:r>
        <w:separator/>
      </w:r>
    </w:p>
  </w:footnote>
  <w:footnote w:type="continuationSeparator" w:id="0">
    <w:p w14:paraId="620F47EB" w14:textId="77777777" w:rsidR="00D50D26" w:rsidRDefault="00D50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2C44"/>
    <w:rsid w:val="001734EB"/>
    <w:rsid w:val="00185A19"/>
    <w:rsid w:val="00193F90"/>
    <w:rsid w:val="00197F25"/>
    <w:rsid w:val="001A1F8F"/>
    <w:rsid w:val="001A4AF7"/>
    <w:rsid w:val="001B1D98"/>
    <w:rsid w:val="001C1934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31CC6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0D26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D607A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4</cp:revision>
  <cp:lastPrinted>2002-04-23T07:10:00Z</cp:lastPrinted>
  <dcterms:created xsi:type="dcterms:W3CDTF">2024-03-06T23:07:00Z</dcterms:created>
  <dcterms:modified xsi:type="dcterms:W3CDTF">2024-04-02T22:38:00Z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