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16AEE87A"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ins w:id="0" w:author="Qualcomm - HCrev " w:date="2021-12-13T13:22:00Z">
        <w:r w:rsidR="0034631E">
          <w:rPr>
            <w:rFonts w:ascii="Arial" w:hAnsi="Arial" w:cs="Arial"/>
            <w:b/>
            <w:sz w:val="24"/>
          </w:rPr>
          <w:t>rev</w:t>
        </w:r>
      </w:ins>
      <w:ins w:id="1" w:author="Qualcomm - HCrev " w:date="2021-12-16T07:52:00Z">
        <w:r w:rsidR="005B2222">
          <w:rPr>
            <w:rFonts w:ascii="Arial" w:hAnsi="Arial" w:cs="Arial"/>
            <w:b/>
            <w:sz w:val="24"/>
          </w:rPr>
          <w:t>2</w:t>
        </w:r>
      </w:ins>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2"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2"/>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3"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3"/>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roofErr w:type="gramStart"/>
      <w:r w:rsidR="008E3DC3" w:rsidRPr="00CC3916">
        <w:rPr>
          <w:iCs w:val="0"/>
        </w:rPr>
        <w:t>);</w:t>
      </w:r>
      <w:proofErr w:type="gramEnd"/>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w:t>
      </w:r>
      <w:proofErr w:type="gramStart"/>
      <w:r w:rsidR="008E3DC3" w:rsidRPr="00CC3916">
        <w:rPr>
          <w:iCs w:val="0"/>
        </w:rPr>
        <w:t>e.g.</w:t>
      </w:r>
      <w:proofErr w:type="gramEnd"/>
      <w:r w:rsidR="008E3DC3" w:rsidRPr="00CC3916">
        <w:rPr>
          <w:iCs w:val="0"/>
        </w:rPr>
        <w:t xml:space="preserve">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371A58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ins w:id="4" w:author="Qualcomm - HCrev " w:date="2021-12-16T07:52:00Z">
        <w:r w:rsidR="005B2222" w:rsidRPr="00D6153F">
          <w:rPr>
            <w:iCs w:val="0"/>
            <w:highlight w:val="yellow"/>
            <w:rPrChange w:id="5" w:author="Qualcomm - HCrev " w:date="2021-12-16T07:54:00Z">
              <w:rPr>
                <w:iCs w:val="0"/>
              </w:rPr>
            </w:rPrChange>
          </w:rPr>
          <w:t xml:space="preserve">support for </w:t>
        </w:r>
      </w:ins>
      <w:r w:rsidR="008E3DC3" w:rsidRPr="00D6153F">
        <w:rPr>
          <w:iCs w:val="0"/>
          <w:highlight w:val="yellow"/>
          <w:rPrChange w:id="6" w:author="Qualcomm - HCrev " w:date="2021-12-16T07:54:00Z">
            <w:rPr>
              <w:iCs w:val="0"/>
            </w:rPr>
          </w:rPrChange>
        </w:rPr>
        <w:t xml:space="preserve">roaming of </w:t>
      </w:r>
      <w:r w:rsidR="007232A6" w:rsidRPr="00D6153F">
        <w:rPr>
          <w:iCs w:val="0"/>
          <w:highlight w:val="yellow"/>
          <w:rPrChange w:id="7" w:author="Qualcomm - HCrev " w:date="2021-12-16T07:54:00Z">
            <w:rPr>
              <w:iCs w:val="0"/>
            </w:rPr>
          </w:rPrChange>
        </w:rPr>
        <w:t>mobile base station relay</w:t>
      </w:r>
      <w:r w:rsidR="001D471C" w:rsidRPr="00D6153F">
        <w:rPr>
          <w:iCs w:val="0"/>
          <w:highlight w:val="yellow"/>
          <w:rPrChange w:id="8" w:author="Qualcomm - HCrev " w:date="2021-12-16T07:54:00Z">
            <w:rPr>
              <w:iCs w:val="0"/>
            </w:rPr>
          </w:rPrChange>
        </w:rPr>
        <w:t xml:space="preserve"> (including the roaming of MT and DU components)</w:t>
      </w:r>
      <w:r w:rsidR="008E3DC3" w:rsidRPr="00D6153F">
        <w:rPr>
          <w:iCs w:val="0"/>
          <w:highlight w:val="yellow"/>
          <w:rPrChange w:id="9" w:author="Qualcomm - HCrev " w:date="2021-12-16T07:54:00Z">
            <w:rPr>
              <w:iCs w:val="0"/>
            </w:rPr>
          </w:rPrChange>
        </w:rPr>
        <w:t xml:space="preserve">, </w:t>
      </w:r>
      <w:del w:id="10" w:author="Qualcomm - HCrev " w:date="2021-12-16T07:53:00Z">
        <w:r w:rsidR="008E3DC3" w:rsidRPr="00D6153F" w:rsidDel="005B2222">
          <w:rPr>
            <w:iCs w:val="0"/>
            <w:highlight w:val="yellow"/>
            <w:rPrChange w:id="11" w:author="Qualcomm - HCrev " w:date="2021-12-16T07:54:00Z">
              <w:rPr>
                <w:iCs w:val="0"/>
              </w:rPr>
            </w:rPrChange>
          </w:rPr>
          <w:delText>security,</w:delText>
        </w:r>
      </w:del>
      <w:ins w:id="12" w:author="Qualcomm - HCrev " w:date="2021-12-16T07:53:00Z">
        <w:r w:rsidR="005B2222" w:rsidRPr="00D6153F">
          <w:rPr>
            <w:iCs w:val="0"/>
            <w:highlight w:val="yellow"/>
            <w:rPrChange w:id="13" w:author="Qualcomm - HCrev " w:date="2021-12-16T07:54:00Z">
              <w:rPr>
                <w:iCs w:val="0"/>
              </w:rPr>
            </w:rPrChange>
          </w:rPr>
          <w:t xml:space="preserve"> support for</w:t>
        </w:r>
      </w:ins>
      <w:r w:rsidR="008E3DC3" w:rsidRPr="00D6153F">
        <w:rPr>
          <w:iCs w:val="0"/>
          <w:highlight w:val="yellow"/>
          <w:rPrChange w:id="14" w:author="Qualcomm - HCrev " w:date="2021-12-16T07:54:00Z">
            <w:rPr>
              <w:iCs w:val="0"/>
            </w:rPr>
          </w:rPrChange>
        </w:rPr>
        <w:t xml:space="preserve"> regulatory requirements (</w:t>
      </w:r>
      <w:proofErr w:type="gramStart"/>
      <w:r w:rsidR="008E3DC3" w:rsidRPr="00D6153F">
        <w:rPr>
          <w:iCs w:val="0"/>
          <w:highlight w:val="yellow"/>
          <w:rPrChange w:id="15" w:author="Qualcomm - HCrev " w:date="2021-12-16T07:54:00Z">
            <w:rPr>
              <w:iCs w:val="0"/>
            </w:rPr>
          </w:rPrChange>
        </w:rPr>
        <w:t>e.g.</w:t>
      </w:r>
      <w:proofErr w:type="gramEnd"/>
      <w:r w:rsidR="008E3DC3" w:rsidRPr="00D6153F">
        <w:rPr>
          <w:iCs w:val="0"/>
          <w:highlight w:val="yellow"/>
          <w:rPrChange w:id="16" w:author="Qualcomm - HCrev " w:date="2021-12-16T07:54:00Z">
            <w:rPr>
              <w:iCs w:val="0"/>
            </w:rPr>
          </w:rPrChange>
        </w:rPr>
        <w:t xml:space="preserve"> emergency, priority services, public safety), </w:t>
      </w:r>
      <w:ins w:id="17" w:author="Qualcomm - HCrev " w:date="2021-12-16T07:53:00Z">
        <w:r w:rsidR="005B2222" w:rsidRPr="00D6153F">
          <w:rPr>
            <w:iCs w:val="0"/>
            <w:highlight w:val="yellow"/>
            <w:rPrChange w:id="18" w:author="Qualcomm - HCrev " w:date="2021-12-16T07:54:00Z">
              <w:rPr>
                <w:iCs w:val="0"/>
              </w:rPr>
            </w:rPrChange>
          </w:rPr>
          <w:t xml:space="preserve">and support for </w:t>
        </w:r>
      </w:ins>
      <w:r w:rsidR="008E3DC3" w:rsidRPr="00D6153F">
        <w:rPr>
          <w:iCs w:val="0"/>
          <w:highlight w:val="yellow"/>
          <w:rPrChange w:id="19" w:author="Qualcomm - HCrev " w:date="2021-12-16T07:54:00Z">
            <w:rPr>
              <w:iCs w:val="0"/>
            </w:rPr>
          </w:rPrChange>
        </w:rPr>
        <w:t>location services</w:t>
      </w:r>
      <w:ins w:id="20" w:author="Qualcomm - HCrev " w:date="2021-12-16T07:53:00Z">
        <w:r w:rsidR="005B2222" w:rsidRPr="00D6153F">
          <w:rPr>
            <w:iCs w:val="0"/>
            <w:highlight w:val="yellow"/>
            <w:rPrChange w:id="21" w:author="Qualcomm - HCrev " w:date="2021-12-16T07:54:00Z">
              <w:rPr>
                <w:iCs w:val="0"/>
              </w:rPr>
            </w:rPrChange>
          </w:rPr>
          <w:t xml:space="preserve"> for UEs accessing mobile base station relay</w:t>
        </w:r>
      </w:ins>
      <w:r w:rsidR="008E3DC3" w:rsidRPr="00D6153F">
        <w:rPr>
          <w:iCs w:val="0"/>
          <w:highlight w:val="yellow"/>
          <w:rPrChange w:id="22" w:author="Qualcomm - HCrev " w:date="2021-12-16T07:54:00Z">
            <w:rPr>
              <w:iCs w:val="0"/>
            </w:rPr>
          </w:rPrChange>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proofErr w:type="gramStart"/>
      <w:r w:rsidR="001D471C">
        <w:rPr>
          <w:iCs w:val="0"/>
        </w:rPr>
        <w:t>void</w:t>
      </w:r>
      <w:ins w:id="23" w:author="Qualcomm - HCrev " w:date="2021-12-13T13:23:00Z">
        <w:r w:rsidR="00F35C52">
          <w:rPr>
            <w:iCs w:val="0"/>
          </w:rPr>
          <w:t>;</w:t>
        </w:r>
      </w:ins>
      <w:proofErr w:type="gramEnd"/>
    </w:p>
    <w:p w14:paraId="7D64BD65" w14:textId="7B96A119" w:rsidR="008E3DC3" w:rsidRPr="00CC3916" w:rsidRDefault="001A46E8" w:rsidP="00CC3916">
      <w:pPr>
        <w:pStyle w:val="B1"/>
        <w:jc w:val="left"/>
        <w:rPr>
          <w:iCs w:val="0"/>
        </w:rPr>
      </w:pPr>
      <w:r w:rsidRPr="00CC3916">
        <w:rPr>
          <w:iCs w:val="0"/>
        </w:rPr>
        <w:t xml:space="preserve">- </w:t>
      </w:r>
      <w:bookmarkStart w:id="24" w:name="_Hlk85474091"/>
      <w:r w:rsidRPr="00CC3916">
        <w:rPr>
          <w:iCs w:val="0"/>
        </w:rPr>
        <w:t>WT#</w:t>
      </w:r>
      <w:r w:rsidR="00CC3916">
        <w:rPr>
          <w:iCs w:val="0"/>
        </w:rPr>
        <w:t>5</w:t>
      </w:r>
      <w:r w:rsidR="008E3DC3" w:rsidRPr="00CC3916">
        <w:rPr>
          <w:iCs w:val="0"/>
        </w:rPr>
        <w:tab/>
      </w:r>
      <w:bookmarkEnd w:id="24"/>
      <w:proofErr w:type="gramStart"/>
      <w:r w:rsidR="001D471C">
        <w:rPr>
          <w:iCs w:val="0"/>
        </w:rPr>
        <w:t>void</w:t>
      </w:r>
      <w:r w:rsidR="008E3DC3" w:rsidRPr="00CC3916">
        <w:rPr>
          <w:iCs w:val="0"/>
        </w:rPr>
        <w:t>;</w:t>
      </w:r>
      <w:proofErr w:type="gramEnd"/>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25" w:author="Qualcomm - HCrev " w:date="2021-12-13T13:22:00Z">
        <w:r w:rsidR="008E3DC3" w:rsidRPr="00CC3916" w:rsidDel="003C4233">
          <w:rPr>
            <w:iCs w:val="0"/>
          </w:rPr>
          <w:delText xml:space="preserve">multi-PLMN sharing, and </w:delText>
        </w:r>
        <w:bookmarkStart w:id="26" w:name="_Hlk85474239"/>
        <w:r w:rsidR="008E3DC3" w:rsidRPr="00CC3916" w:rsidDel="003C4233">
          <w:rPr>
            <w:iCs w:val="0"/>
          </w:rPr>
          <w:delText>different access/backhauling topologies</w:delText>
        </w:r>
        <w:bookmarkEnd w:id="26"/>
        <w:r w:rsidR="00EA7837" w:rsidRPr="00CC3916" w:rsidDel="003C4233">
          <w:rPr>
            <w:iCs w:val="0"/>
          </w:rPr>
          <w:delText xml:space="preserve"> required by TS 22.261 clause 6.42</w:delText>
        </w:r>
      </w:del>
      <w:ins w:id="27"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28" w:name="_Hlk85474208"/>
      <w:r w:rsidRPr="00684333">
        <w:t xml:space="preserve">NOTE </w:t>
      </w:r>
      <w:r w:rsidR="00684333">
        <w:t>3</w:t>
      </w:r>
      <w:r w:rsidRPr="00684333">
        <w:t>:</w:t>
      </w:r>
      <w:r w:rsidRPr="00684333">
        <w:tab/>
      </w:r>
      <w:bookmarkStart w:id="29"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28"/>
    <w:bookmarkEnd w:id="29"/>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30"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0"/>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62C76E57" w14:textId="79E8A5A0" w:rsidR="001D471C" w:rsidRDefault="001D471C" w:rsidP="00EB6ECD">
      <w:pPr>
        <w:pStyle w:val="NO"/>
        <w:jc w:val="left"/>
        <w:rPr>
          <w:ins w:id="31" w:author="Qualcomm - HCrev " w:date="2021-12-16T07:53:00Z"/>
        </w:rPr>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ins w:id="32" w:author="Qualcomm - HCrev " w:date="2021-12-16T07:54:00Z">
        <w:r w:rsidRPr="00D6153F">
          <w:rPr>
            <w:highlight w:val="yellow"/>
            <w:rPrChange w:id="33" w:author="Qualcomm - HCrev " w:date="2021-12-16T07:54:00Z">
              <w:rPr/>
            </w:rPrChange>
          </w:rPr>
          <w:t>NOTE 7</w:t>
        </w:r>
      </w:ins>
      <w:ins w:id="34" w:author="Qualcomm - HCrev " w:date="2021-12-16T07:53:00Z">
        <w:r w:rsidRPr="00D6153F">
          <w:rPr>
            <w:highlight w:val="yellow"/>
            <w:rPrChange w:id="35" w:author="Qualcomm - HCrev " w:date="2021-12-16T07:54:00Z">
              <w:rPr/>
            </w:rPrChange>
          </w:rPr>
          <w:t xml:space="preserve">: </w:t>
        </w:r>
        <w:r w:rsidRPr="00D6153F">
          <w:rPr>
            <w:highlight w:val="yellow"/>
            <w:rPrChange w:id="36" w:author="Qualcomm - HCrev " w:date="2021-12-16T07:54:00Z">
              <w:rPr/>
            </w:rPrChange>
          </w:rPr>
          <w:tab/>
        </w:r>
        <w:r w:rsidRPr="00D6153F">
          <w:rPr>
            <w:highlight w:val="yellow"/>
            <w:rPrChange w:id="37" w:author="Qualcomm - HCrev " w:date="2021-12-16T07:54:00Z">
              <w:rPr/>
            </w:rPrChange>
          </w:rPr>
          <w:t>For WT#3, this study should not seek to change of the LCS framework, and the coordination between the study FS_eLCS_PH3 and this study may be needed.</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4A1C57CE" w:rsidR="00C54E31" w:rsidRPr="00720BF7" w:rsidRDefault="00302560" w:rsidP="006461E8">
            <w:pPr>
              <w:rPr>
                <w:highlight w:val="yellow"/>
                <w:rPrChange w:id="38" w:author="Qualcomm - HCrev " w:date="2021-12-16T07:56:00Z">
                  <w:rPr/>
                </w:rPrChange>
              </w:rPr>
            </w:pPr>
            <w:del w:id="39" w:author="Qualcomm - HCrev " w:date="2021-12-16T07:54:00Z">
              <w:r w:rsidRPr="00720BF7" w:rsidDel="00D6153F">
                <w:rPr>
                  <w:highlight w:val="yellow"/>
                  <w:rPrChange w:id="40" w:author="Qualcomm - HCrev " w:date="2021-12-16T07:56:00Z">
                    <w:rPr/>
                  </w:rPrChange>
                </w:rPr>
                <w:delText>1</w:delText>
              </w:r>
            </w:del>
            <w:ins w:id="41" w:author="Qualcomm - HCrev " w:date="2021-12-16T07:55:00Z">
              <w:r w:rsidR="00D6153F" w:rsidRPr="00720BF7">
                <w:rPr>
                  <w:highlight w:val="yellow"/>
                  <w:rPrChange w:id="42" w:author="Qualcomm - HCrev " w:date="2021-12-16T07:56:00Z">
                    <w:rPr/>
                  </w:rPrChange>
                </w:rPr>
                <w:t>0.75</w:t>
              </w:r>
            </w:ins>
          </w:p>
        </w:tc>
        <w:tc>
          <w:tcPr>
            <w:tcW w:w="1605" w:type="dxa"/>
          </w:tcPr>
          <w:p w14:paraId="04447221" w14:textId="15A29F25" w:rsidR="00C54E31" w:rsidRPr="00720BF7" w:rsidRDefault="00302560" w:rsidP="006461E8">
            <w:pPr>
              <w:rPr>
                <w:highlight w:val="yellow"/>
                <w:rPrChange w:id="43" w:author="Qualcomm - HCrev " w:date="2021-12-16T07:56:00Z">
                  <w:rPr/>
                </w:rPrChange>
              </w:rPr>
            </w:pPr>
            <w:del w:id="44" w:author="Qualcomm - HCrev " w:date="2021-12-16T07:54:00Z">
              <w:r w:rsidRPr="00720BF7" w:rsidDel="00D6153F">
                <w:rPr>
                  <w:highlight w:val="yellow"/>
                  <w:rPrChange w:id="45" w:author="Qualcomm - HCrev " w:date="2021-12-16T07:56:00Z">
                    <w:rPr/>
                  </w:rPrChange>
                </w:rPr>
                <w:delText>1</w:delText>
              </w:r>
            </w:del>
            <w:ins w:id="46" w:author="Qualcomm - HCrev " w:date="2021-12-16T07:55:00Z">
              <w:r w:rsidR="00D6153F" w:rsidRPr="00720BF7">
                <w:rPr>
                  <w:highlight w:val="yellow"/>
                  <w:rPrChange w:id="47" w:author="Qualcomm - HCrev " w:date="2021-12-16T07:56:00Z">
                    <w:rPr/>
                  </w:rPrChange>
                </w:rPr>
                <w:t>0.75</w:t>
              </w:r>
            </w:ins>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48"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49" w:author="Qualcomm - HCrev " w:date="2021-12-13T13:22:00Z">
              <w:r w:rsidDel="003C4233">
                <w:delText>2</w:delText>
              </w:r>
            </w:del>
          </w:p>
        </w:tc>
        <w:tc>
          <w:tcPr>
            <w:tcW w:w="1605" w:type="dxa"/>
          </w:tcPr>
          <w:p w14:paraId="5CC906D9" w14:textId="1A893B98" w:rsidR="00C54E31" w:rsidRPr="00FF2903" w:rsidRDefault="0057477B" w:rsidP="006461E8">
            <w:del w:id="50" w:author="Qualcomm - HCrev " w:date="2021-12-13T13:22:00Z">
              <w:r w:rsidDel="003C4233">
                <w:delText>1</w:delText>
              </w:r>
            </w:del>
          </w:p>
        </w:tc>
        <w:tc>
          <w:tcPr>
            <w:tcW w:w="1605" w:type="dxa"/>
          </w:tcPr>
          <w:p w14:paraId="1EA4B218" w14:textId="713BB485" w:rsidR="00C54E31" w:rsidRPr="00FF2903" w:rsidRDefault="0057477B" w:rsidP="006461E8">
            <w:del w:id="51" w:author="Qualcomm - HCrev " w:date="2021-12-13T13:22:00Z">
              <w:r w:rsidDel="003C4233">
                <w:delText>Yes</w:delText>
              </w:r>
            </w:del>
          </w:p>
        </w:tc>
        <w:tc>
          <w:tcPr>
            <w:tcW w:w="2447" w:type="dxa"/>
          </w:tcPr>
          <w:p w14:paraId="2F511298" w14:textId="4F28F494" w:rsidR="00C54E31" w:rsidRPr="00FF2903" w:rsidRDefault="00302560" w:rsidP="006461E8">
            <w:del w:id="52"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3C396E2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3" w:author="Qualcomm - HCrev " w:date="2021-12-13T13:23:00Z">
        <w:r w:rsidR="00A53A33" w:rsidDel="003C4233">
          <w:rPr>
            <w:b/>
            <w:bCs/>
          </w:rPr>
          <w:delText>5</w:delText>
        </w:r>
      </w:del>
      <w:ins w:id="54" w:author="Qualcomm - HCrev " w:date="2021-12-16T07:55:00Z">
        <w:r w:rsidR="00D6153F">
          <w:rPr>
            <w:b/>
            <w:bCs/>
          </w:rPr>
          <w:t>2.75</w:t>
        </w:r>
      </w:ins>
    </w:p>
    <w:p w14:paraId="4419A35A" w14:textId="4E2A0E4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5" w:author="Qualcomm - HCrev " w:date="2021-12-13T13:23:00Z">
        <w:r w:rsidR="00A53A33" w:rsidDel="003C4233">
          <w:rPr>
            <w:b/>
            <w:bCs/>
          </w:rPr>
          <w:delText>3</w:delText>
        </w:r>
      </w:del>
      <w:del w:id="56" w:author="Qualcomm - HCrev " w:date="2021-12-16T07:56:00Z">
        <w:r w:rsidR="00A53A33" w:rsidDel="00D6153F">
          <w:rPr>
            <w:b/>
            <w:bCs/>
          </w:rPr>
          <w:delText>.5</w:delText>
        </w:r>
      </w:del>
      <w:ins w:id="57" w:author="Qualcomm - HCrev " w:date="2021-12-16T07:56:00Z">
        <w:r w:rsidR="00D6153F">
          <w:rPr>
            <w:b/>
            <w:bCs/>
          </w:rPr>
          <w:t>2.25</w:t>
        </w:r>
      </w:ins>
    </w:p>
    <w:p w14:paraId="7864D5AF" w14:textId="7B52727E" w:rsidR="006D6AD0" w:rsidRPr="008244F7" w:rsidRDefault="00DE4CD1" w:rsidP="008244F7">
      <w:pPr>
        <w:jc w:val="left"/>
        <w:rPr>
          <w:b/>
          <w:bCs/>
        </w:rPr>
      </w:pPr>
      <w:r w:rsidRPr="00BD5134">
        <w:rPr>
          <w:b/>
          <w:bCs/>
        </w:rPr>
        <w:t>Total</w:t>
      </w:r>
      <w:r w:rsidR="006D6AD0" w:rsidRPr="00BD5134">
        <w:rPr>
          <w:b/>
          <w:bCs/>
        </w:rPr>
        <w:t xml:space="preserve"> TU estimates: N + M = </w:t>
      </w:r>
      <w:del w:id="58" w:author="Qualcomm - HCrev " w:date="2021-12-13T13:23:00Z">
        <w:r w:rsidR="00A53A33" w:rsidRPr="00720BF7" w:rsidDel="003C4233">
          <w:rPr>
            <w:b/>
            <w:bCs/>
            <w:highlight w:val="yellow"/>
            <w:rPrChange w:id="59" w:author="Qualcomm - HCrev " w:date="2021-12-16T07:56:00Z">
              <w:rPr>
                <w:b/>
                <w:bCs/>
              </w:rPr>
            </w:rPrChange>
          </w:rPr>
          <w:delText>8</w:delText>
        </w:r>
      </w:del>
      <w:del w:id="60" w:author="Qualcomm - HCrev " w:date="2021-12-16T07:56:00Z">
        <w:r w:rsidR="00A53A33" w:rsidRPr="00720BF7" w:rsidDel="00D6153F">
          <w:rPr>
            <w:b/>
            <w:bCs/>
            <w:highlight w:val="yellow"/>
            <w:rPrChange w:id="61" w:author="Qualcomm - HCrev " w:date="2021-12-16T07:56:00Z">
              <w:rPr>
                <w:b/>
                <w:bCs/>
              </w:rPr>
            </w:rPrChange>
          </w:rPr>
          <w:delText>.5</w:delText>
        </w:r>
      </w:del>
      <w:ins w:id="62" w:author="Qualcomm - HCrev " w:date="2021-12-16T07:56:00Z">
        <w:r w:rsidR="00D6153F" w:rsidRPr="00720BF7">
          <w:rPr>
            <w:b/>
            <w:bCs/>
            <w:highlight w:val="yellow"/>
            <w:rPrChange w:id="63" w:author="Qualcomm - HCrev " w:date="2021-12-16T07:56:00Z">
              <w:rPr>
                <w:b/>
                <w:bCs/>
              </w:rPr>
            </w:rPrChang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AB0EE0"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lastRenderedPageBreak/>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BFD4" w14:textId="77777777" w:rsidR="00AB0EE0" w:rsidRDefault="00AB0EE0" w:rsidP="006461E8">
      <w:r>
        <w:separator/>
      </w:r>
    </w:p>
  </w:endnote>
  <w:endnote w:type="continuationSeparator" w:id="0">
    <w:p w14:paraId="1D680866" w14:textId="77777777" w:rsidR="00AB0EE0" w:rsidRDefault="00AB0EE0"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2DAB" w14:textId="77777777" w:rsidR="00AB0EE0" w:rsidRDefault="00AB0EE0" w:rsidP="006461E8">
      <w:r>
        <w:separator/>
      </w:r>
    </w:p>
  </w:footnote>
  <w:footnote w:type="continuationSeparator" w:id="0">
    <w:p w14:paraId="34695433" w14:textId="77777777" w:rsidR="00AB0EE0" w:rsidRDefault="00AB0EE0"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6257"/>
    <w:rsid w:val="00367644"/>
    <w:rsid w:val="0038516D"/>
    <w:rsid w:val="003869D7"/>
    <w:rsid w:val="003A08AA"/>
    <w:rsid w:val="003A1EB0"/>
    <w:rsid w:val="003C0F14"/>
    <w:rsid w:val="003C2DA6"/>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72A4"/>
    <w:rsid w:val="00CD3153"/>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6</cp:revision>
  <cp:lastPrinted>2000-02-29T11:31:00Z</cp:lastPrinted>
  <dcterms:created xsi:type="dcterms:W3CDTF">2021-12-16T12:52:00Z</dcterms:created>
  <dcterms:modified xsi:type="dcterms:W3CDTF">2021-12-16T12:56:00Z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