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941CF" w14:textId="5DB67E34" w:rsidR="005A3E3A" w:rsidRDefault="005A3E3A" w:rsidP="005A3E3A">
      <w:pPr>
        <w:pStyle w:val="CRCoverPage"/>
        <w:tabs>
          <w:tab w:val="right" w:pos="9639"/>
        </w:tabs>
        <w:spacing w:after="0"/>
        <w:rPr>
          <w:b/>
          <w:i/>
          <w:noProof/>
          <w:sz w:val="28"/>
        </w:rPr>
      </w:pPr>
      <w:bookmarkStart w:id="0" w:name="_Toc27404890"/>
      <w:bookmarkStart w:id="1" w:name="_Toc36029357"/>
      <w:bookmarkStart w:id="2" w:name="_Toc51831629"/>
      <w:bookmarkStart w:id="3" w:name="_Toc75892419"/>
      <w:bookmarkStart w:id="4" w:name="_Toc7597730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R5-2423</w:t>
        </w:r>
        <w:r w:rsidR="007F787B">
          <w:rPr>
            <w:b/>
            <w:i/>
            <w:noProof/>
            <w:sz w:val="28"/>
          </w:rPr>
          <w:t>1</w:t>
        </w:r>
        <w:r w:rsidRPr="00E13F3D">
          <w:rPr>
            <w:b/>
            <w:i/>
            <w:noProof/>
            <w:sz w:val="28"/>
          </w:rPr>
          <w:t>3</w:t>
        </w:r>
      </w:fldSimple>
    </w:p>
    <w:p w14:paraId="0A7E8BA0" w14:textId="77777777" w:rsidR="005A3E3A" w:rsidRDefault="005A3E3A" w:rsidP="005A3E3A">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E3A" w14:paraId="4B635BFC" w14:textId="77777777" w:rsidTr="009F77C1">
        <w:tc>
          <w:tcPr>
            <w:tcW w:w="9641" w:type="dxa"/>
            <w:gridSpan w:val="9"/>
            <w:tcBorders>
              <w:top w:val="single" w:sz="4" w:space="0" w:color="auto"/>
              <w:left w:val="single" w:sz="4" w:space="0" w:color="auto"/>
              <w:right w:val="single" w:sz="4" w:space="0" w:color="auto"/>
            </w:tcBorders>
          </w:tcPr>
          <w:p w14:paraId="33BF4268" w14:textId="77777777" w:rsidR="005A3E3A" w:rsidRDefault="005A3E3A" w:rsidP="009F77C1">
            <w:pPr>
              <w:pStyle w:val="CRCoverPage"/>
              <w:spacing w:after="0"/>
              <w:jc w:val="right"/>
              <w:rPr>
                <w:i/>
                <w:noProof/>
              </w:rPr>
            </w:pPr>
            <w:r>
              <w:rPr>
                <w:i/>
                <w:noProof/>
                <w:sz w:val="14"/>
              </w:rPr>
              <w:t>CR-Form-v12.3</w:t>
            </w:r>
          </w:p>
        </w:tc>
      </w:tr>
      <w:tr w:rsidR="005A3E3A" w14:paraId="6E6E959C" w14:textId="77777777" w:rsidTr="009F77C1">
        <w:tc>
          <w:tcPr>
            <w:tcW w:w="9641" w:type="dxa"/>
            <w:gridSpan w:val="9"/>
            <w:tcBorders>
              <w:left w:val="single" w:sz="4" w:space="0" w:color="auto"/>
              <w:right w:val="single" w:sz="4" w:space="0" w:color="auto"/>
            </w:tcBorders>
          </w:tcPr>
          <w:p w14:paraId="3DCCA1F9" w14:textId="77777777" w:rsidR="005A3E3A" w:rsidRDefault="005A3E3A" w:rsidP="009F77C1">
            <w:pPr>
              <w:pStyle w:val="CRCoverPage"/>
              <w:spacing w:after="0"/>
              <w:jc w:val="center"/>
              <w:rPr>
                <w:noProof/>
              </w:rPr>
            </w:pPr>
            <w:r>
              <w:rPr>
                <w:b/>
                <w:noProof/>
                <w:sz w:val="32"/>
              </w:rPr>
              <w:t>CHANGE REQUEST</w:t>
            </w:r>
          </w:p>
        </w:tc>
      </w:tr>
      <w:tr w:rsidR="005A3E3A" w14:paraId="6103657F" w14:textId="77777777" w:rsidTr="009F77C1">
        <w:tc>
          <w:tcPr>
            <w:tcW w:w="9641" w:type="dxa"/>
            <w:gridSpan w:val="9"/>
            <w:tcBorders>
              <w:left w:val="single" w:sz="4" w:space="0" w:color="auto"/>
              <w:right w:val="single" w:sz="4" w:space="0" w:color="auto"/>
            </w:tcBorders>
          </w:tcPr>
          <w:p w14:paraId="236E7ECE" w14:textId="77777777" w:rsidR="005A3E3A" w:rsidRDefault="005A3E3A" w:rsidP="009F77C1">
            <w:pPr>
              <w:pStyle w:val="CRCoverPage"/>
              <w:spacing w:after="0"/>
              <w:rPr>
                <w:noProof/>
                <w:sz w:val="8"/>
                <w:szCs w:val="8"/>
              </w:rPr>
            </w:pPr>
          </w:p>
        </w:tc>
      </w:tr>
      <w:tr w:rsidR="005A3E3A" w14:paraId="73E55377" w14:textId="77777777" w:rsidTr="009F77C1">
        <w:tc>
          <w:tcPr>
            <w:tcW w:w="142" w:type="dxa"/>
            <w:tcBorders>
              <w:left w:val="single" w:sz="4" w:space="0" w:color="auto"/>
            </w:tcBorders>
          </w:tcPr>
          <w:p w14:paraId="5A59AFF9" w14:textId="77777777" w:rsidR="005A3E3A" w:rsidRDefault="005A3E3A" w:rsidP="009F77C1">
            <w:pPr>
              <w:pStyle w:val="CRCoverPage"/>
              <w:spacing w:after="0"/>
              <w:jc w:val="right"/>
              <w:rPr>
                <w:noProof/>
              </w:rPr>
            </w:pPr>
          </w:p>
        </w:tc>
        <w:tc>
          <w:tcPr>
            <w:tcW w:w="1559" w:type="dxa"/>
            <w:shd w:val="pct30" w:color="FFFF00" w:fill="auto"/>
          </w:tcPr>
          <w:p w14:paraId="3DC0C072" w14:textId="77777777" w:rsidR="005A3E3A" w:rsidRPr="00410371" w:rsidRDefault="005A3E3A" w:rsidP="009F77C1">
            <w:pPr>
              <w:pStyle w:val="CRCoverPage"/>
              <w:spacing w:after="0"/>
              <w:jc w:val="right"/>
              <w:rPr>
                <w:b/>
                <w:noProof/>
                <w:sz w:val="28"/>
              </w:rPr>
            </w:pPr>
            <w:fldSimple w:instr=" DOCPROPERTY  Spec#  \* MERGEFORMAT ">
              <w:r w:rsidRPr="00410371">
                <w:rPr>
                  <w:b/>
                  <w:noProof/>
                  <w:sz w:val="28"/>
                </w:rPr>
                <w:t>36.523-3</w:t>
              </w:r>
            </w:fldSimple>
          </w:p>
        </w:tc>
        <w:tc>
          <w:tcPr>
            <w:tcW w:w="709" w:type="dxa"/>
          </w:tcPr>
          <w:p w14:paraId="26A398DA" w14:textId="77777777" w:rsidR="005A3E3A" w:rsidRDefault="005A3E3A" w:rsidP="009F77C1">
            <w:pPr>
              <w:pStyle w:val="CRCoverPage"/>
              <w:spacing w:after="0"/>
              <w:jc w:val="center"/>
              <w:rPr>
                <w:noProof/>
              </w:rPr>
            </w:pPr>
            <w:r>
              <w:rPr>
                <w:b/>
                <w:noProof/>
                <w:sz w:val="28"/>
              </w:rPr>
              <w:t>CR</w:t>
            </w:r>
          </w:p>
        </w:tc>
        <w:tc>
          <w:tcPr>
            <w:tcW w:w="1276" w:type="dxa"/>
            <w:shd w:val="pct30" w:color="FFFF00" w:fill="auto"/>
          </w:tcPr>
          <w:p w14:paraId="6D2BA8F3" w14:textId="0E095041" w:rsidR="005A3E3A" w:rsidRPr="00410371" w:rsidRDefault="005A3E3A" w:rsidP="009F77C1">
            <w:pPr>
              <w:pStyle w:val="CRCoverPage"/>
              <w:spacing w:after="0"/>
              <w:rPr>
                <w:noProof/>
              </w:rPr>
            </w:pPr>
            <w:fldSimple w:instr=" DOCPROPERTY  Cr#  \* MERGEFORMAT ">
              <w:r w:rsidRPr="00410371">
                <w:rPr>
                  <w:b/>
                  <w:noProof/>
                  <w:sz w:val="28"/>
                </w:rPr>
                <w:t>482</w:t>
              </w:r>
              <w:r w:rsidR="007F787B">
                <w:rPr>
                  <w:b/>
                  <w:noProof/>
                  <w:sz w:val="28"/>
                </w:rPr>
                <w:t>0</w:t>
              </w:r>
            </w:fldSimple>
          </w:p>
        </w:tc>
        <w:tc>
          <w:tcPr>
            <w:tcW w:w="709" w:type="dxa"/>
          </w:tcPr>
          <w:p w14:paraId="3EFD769A" w14:textId="77777777" w:rsidR="005A3E3A" w:rsidRDefault="005A3E3A" w:rsidP="009F77C1">
            <w:pPr>
              <w:pStyle w:val="CRCoverPage"/>
              <w:tabs>
                <w:tab w:val="right" w:pos="625"/>
              </w:tabs>
              <w:spacing w:after="0"/>
              <w:jc w:val="center"/>
              <w:rPr>
                <w:noProof/>
              </w:rPr>
            </w:pPr>
            <w:r>
              <w:rPr>
                <w:b/>
                <w:bCs/>
                <w:noProof/>
                <w:sz w:val="28"/>
              </w:rPr>
              <w:t>rev</w:t>
            </w:r>
          </w:p>
        </w:tc>
        <w:tc>
          <w:tcPr>
            <w:tcW w:w="992" w:type="dxa"/>
            <w:shd w:val="pct30" w:color="FFFF00" w:fill="auto"/>
          </w:tcPr>
          <w:p w14:paraId="1CBBC365" w14:textId="77777777" w:rsidR="005A3E3A" w:rsidRPr="00410371" w:rsidRDefault="005A3E3A" w:rsidP="009F77C1">
            <w:pPr>
              <w:pStyle w:val="CRCoverPage"/>
              <w:spacing w:after="0"/>
              <w:jc w:val="center"/>
              <w:rPr>
                <w:b/>
                <w:noProof/>
              </w:rPr>
            </w:pPr>
            <w:fldSimple w:instr=" DOCPROPERTY  Revision  \* MERGEFORMAT ">
              <w:r w:rsidRPr="00410371">
                <w:rPr>
                  <w:b/>
                  <w:noProof/>
                  <w:sz w:val="28"/>
                </w:rPr>
                <w:t>-</w:t>
              </w:r>
            </w:fldSimple>
          </w:p>
        </w:tc>
        <w:tc>
          <w:tcPr>
            <w:tcW w:w="2410" w:type="dxa"/>
          </w:tcPr>
          <w:p w14:paraId="6A43BE2C" w14:textId="77777777" w:rsidR="005A3E3A" w:rsidRDefault="005A3E3A" w:rsidP="009F77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39EF0" w14:textId="77777777" w:rsidR="005A3E3A" w:rsidRPr="00410371" w:rsidRDefault="005A3E3A" w:rsidP="009F77C1">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0E5527D2" w14:textId="77777777" w:rsidR="005A3E3A" w:rsidRDefault="005A3E3A" w:rsidP="009F77C1">
            <w:pPr>
              <w:pStyle w:val="CRCoverPage"/>
              <w:spacing w:after="0"/>
              <w:rPr>
                <w:noProof/>
              </w:rPr>
            </w:pPr>
          </w:p>
        </w:tc>
      </w:tr>
      <w:tr w:rsidR="005A3E3A" w14:paraId="42162DBA" w14:textId="77777777" w:rsidTr="009F77C1">
        <w:tc>
          <w:tcPr>
            <w:tcW w:w="9641" w:type="dxa"/>
            <w:gridSpan w:val="9"/>
            <w:tcBorders>
              <w:left w:val="single" w:sz="4" w:space="0" w:color="auto"/>
              <w:right w:val="single" w:sz="4" w:space="0" w:color="auto"/>
            </w:tcBorders>
          </w:tcPr>
          <w:p w14:paraId="3FBFF491" w14:textId="77777777" w:rsidR="005A3E3A" w:rsidRDefault="005A3E3A" w:rsidP="009F77C1">
            <w:pPr>
              <w:pStyle w:val="CRCoverPage"/>
              <w:spacing w:after="0"/>
              <w:rPr>
                <w:noProof/>
              </w:rPr>
            </w:pPr>
          </w:p>
        </w:tc>
      </w:tr>
      <w:tr w:rsidR="005A3E3A" w14:paraId="57E0D042" w14:textId="77777777" w:rsidTr="009F77C1">
        <w:tc>
          <w:tcPr>
            <w:tcW w:w="9641" w:type="dxa"/>
            <w:gridSpan w:val="9"/>
            <w:tcBorders>
              <w:top w:val="single" w:sz="4" w:space="0" w:color="auto"/>
            </w:tcBorders>
          </w:tcPr>
          <w:p w14:paraId="67E5043F" w14:textId="77777777" w:rsidR="005A3E3A" w:rsidRPr="00F25D98" w:rsidRDefault="005A3E3A" w:rsidP="009F77C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A3E3A" w14:paraId="7D3C6953" w14:textId="77777777" w:rsidTr="009F77C1">
        <w:tc>
          <w:tcPr>
            <w:tcW w:w="9641" w:type="dxa"/>
            <w:gridSpan w:val="9"/>
          </w:tcPr>
          <w:p w14:paraId="66A258FA" w14:textId="77777777" w:rsidR="005A3E3A" w:rsidRDefault="005A3E3A" w:rsidP="009F77C1">
            <w:pPr>
              <w:pStyle w:val="CRCoverPage"/>
              <w:spacing w:after="0"/>
              <w:rPr>
                <w:noProof/>
                <w:sz w:val="8"/>
                <w:szCs w:val="8"/>
              </w:rPr>
            </w:pPr>
          </w:p>
        </w:tc>
      </w:tr>
    </w:tbl>
    <w:p w14:paraId="11A194AF" w14:textId="77777777" w:rsidR="005A3E3A" w:rsidRDefault="005A3E3A" w:rsidP="005A3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E3A" w14:paraId="30BFBFE7" w14:textId="77777777" w:rsidTr="009F77C1">
        <w:tc>
          <w:tcPr>
            <w:tcW w:w="2835" w:type="dxa"/>
          </w:tcPr>
          <w:p w14:paraId="7ED1B70A" w14:textId="77777777" w:rsidR="005A3E3A" w:rsidRDefault="005A3E3A" w:rsidP="009F77C1">
            <w:pPr>
              <w:pStyle w:val="CRCoverPage"/>
              <w:tabs>
                <w:tab w:val="right" w:pos="2751"/>
              </w:tabs>
              <w:spacing w:after="0"/>
              <w:rPr>
                <w:b/>
                <w:i/>
                <w:noProof/>
              </w:rPr>
            </w:pPr>
            <w:r>
              <w:rPr>
                <w:b/>
                <w:i/>
                <w:noProof/>
              </w:rPr>
              <w:t>Proposed change affects:</w:t>
            </w:r>
          </w:p>
        </w:tc>
        <w:tc>
          <w:tcPr>
            <w:tcW w:w="1418" w:type="dxa"/>
          </w:tcPr>
          <w:p w14:paraId="4E68070C" w14:textId="77777777" w:rsidR="005A3E3A" w:rsidRDefault="005A3E3A" w:rsidP="009F77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3407D" w14:textId="77777777" w:rsidR="005A3E3A" w:rsidRDefault="005A3E3A" w:rsidP="009F77C1">
            <w:pPr>
              <w:pStyle w:val="CRCoverPage"/>
              <w:spacing w:after="0"/>
              <w:jc w:val="center"/>
              <w:rPr>
                <w:b/>
                <w:caps/>
                <w:noProof/>
              </w:rPr>
            </w:pPr>
          </w:p>
        </w:tc>
        <w:tc>
          <w:tcPr>
            <w:tcW w:w="709" w:type="dxa"/>
            <w:tcBorders>
              <w:left w:val="single" w:sz="4" w:space="0" w:color="auto"/>
            </w:tcBorders>
          </w:tcPr>
          <w:p w14:paraId="342DA8D1" w14:textId="77777777" w:rsidR="005A3E3A" w:rsidRDefault="005A3E3A" w:rsidP="009F77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B2369C" w14:textId="77777777" w:rsidR="005A3E3A" w:rsidRDefault="005A3E3A" w:rsidP="009F77C1">
            <w:pPr>
              <w:pStyle w:val="CRCoverPage"/>
              <w:spacing w:after="0"/>
              <w:jc w:val="center"/>
              <w:rPr>
                <w:b/>
                <w:caps/>
                <w:noProof/>
              </w:rPr>
            </w:pPr>
          </w:p>
        </w:tc>
        <w:tc>
          <w:tcPr>
            <w:tcW w:w="2126" w:type="dxa"/>
          </w:tcPr>
          <w:p w14:paraId="0DE5F2F7" w14:textId="77777777" w:rsidR="005A3E3A" w:rsidRDefault="005A3E3A" w:rsidP="009F77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69D9C" w14:textId="77777777" w:rsidR="005A3E3A" w:rsidRDefault="005A3E3A" w:rsidP="009F77C1">
            <w:pPr>
              <w:pStyle w:val="CRCoverPage"/>
              <w:spacing w:after="0"/>
              <w:jc w:val="center"/>
              <w:rPr>
                <w:b/>
                <w:caps/>
                <w:noProof/>
              </w:rPr>
            </w:pPr>
          </w:p>
        </w:tc>
        <w:tc>
          <w:tcPr>
            <w:tcW w:w="1418" w:type="dxa"/>
            <w:tcBorders>
              <w:left w:val="nil"/>
            </w:tcBorders>
          </w:tcPr>
          <w:p w14:paraId="17F94623" w14:textId="77777777" w:rsidR="005A3E3A" w:rsidRDefault="005A3E3A" w:rsidP="009F77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0465BC" w14:textId="77777777" w:rsidR="005A3E3A" w:rsidRDefault="005A3E3A" w:rsidP="009F77C1">
            <w:pPr>
              <w:pStyle w:val="CRCoverPage"/>
              <w:spacing w:after="0"/>
              <w:jc w:val="center"/>
              <w:rPr>
                <w:b/>
                <w:bCs/>
                <w:caps/>
                <w:noProof/>
              </w:rPr>
            </w:pPr>
          </w:p>
        </w:tc>
      </w:tr>
    </w:tbl>
    <w:p w14:paraId="4731DC41" w14:textId="77777777" w:rsidR="005A3E3A" w:rsidRDefault="005A3E3A" w:rsidP="005A3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E3A" w14:paraId="28B8CF02" w14:textId="77777777" w:rsidTr="009F77C1">
        <w:tc>
          <w:tcPr>
            <w:tcW w:w="9640" w:type="dxa"/>
            <w:gridSpan w:val="11"/>
          </w:tcPr>
          <w:p w14:paraId="5EDB938F" w14:textId="77777777" w:rsidR="005A3E3A" w:rsidRDefault="005A3E3A" w:rsidP="009F77C1">
            <w:pPr>
              <w:pStyle w:val="CRCoverPage"/>
              <w:spacing w:after="0"/>
              <w:rPr>
                <w:noProof/>
                <w:sz w:val="8"/>
                <w:szCs w:val="8"/>
              </w:rPr>
            </w:pPr>
          </w:p>
        </w:tc>
      </w:tr>
      <w:tr w:rsidR="005A3E3A" w14:paraId="7D032CBB" w14:textId="77777777" w:rsidTr="009F77C1">
        <w:tc>
          <w:tcPr>
            <w:tcW w:w="1843" w:type="dxa"/>
            <w:tcBorders>
              <w:top w:val="single" w:sz="4" w:space="0" w:color="auto"/>
              <w:left w:val="single" w:sz="4" w:space="0" w:color="auto"/>
            </w:tcBorders>
          </w:tcPr>
          <w:p w14:paraId="54EA5572" w14:textId="77777777" w:rsidR="005A3E3A" w:rsidRDefault="005A3E3A" w:rsidP="009F77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DCC876" w14:textId="7A407DF1" w:rsidR="005A3E3A" w:rsidRDefault="005A3E3A" w:rsidP="009F77C1">
            <w:pPr>
              <w:pStyle w:val="CRCoverPage"/>
              <w:spacing w:after="0"/>
              <w:ind w:left="100"/>
              <w:rPr>
                <w:noProof/>
              </w:rPr>
            </w:pPr>
            <w:fldSimple w:instr=" DOCPROPERTY  CrTitle  \* MERGEFORMAT ">
              <w:r w:rsidR="000E0943" w:rsidRPr="000E0943">
                <w:t>ID_UAS: Test Model aspects</w:t>
              </w:r>
            </w:fldSimple>
          </w:p>
        </w:tc>
      </w:tr>
      <w:tr w:rsidR="005A3E3A" w14:paraId="37AFDC56" w14:textId="77777777" w:rsidTr="009F77C1">
        <w:tc>
          <w:tcPr>
            <w:tcW w:w="1843" w:type="dxa"/>
            <w:tcBorders>
              <w:left w:val="single" w:sz="4" w:space="0" w:color="auto"/>
            </w:tcBorders>
          </w:tcPr>
          <w:p w14:paraId="7DD80847" w14:textId="77777777" w:rsidR="005A3E3A" w:rsidRDefault="005A3E3A" w:rsidP="009F77C1">
            <w:pPr>
              <w:pStyle w:val="CRCoverPage"/>
              <w:spacing w:after="0"/>
              <w:rPr>
                <w:b/>
                <w:i/>
                <w:noProof/>
                <w:sz w:val="8"/>
                <w:szCs w:val="8"/>
              </w:rPr>
            </w:pPr>
          </w:p>
        </w:tc>
        <w:tc>
          <w:tcPr>
            <w:tcW w:w="7797" w:type="dxa"/>
            <w:gridSpan w:val="10"/>
            <w:tcBorders>
              <w:right w:val="single" w:sz="4" w:space="0" w:color="auto"/>
            </w:tcBorders>
          </w:tcPr>
          <w:p w14:paraId="63C27FDB" w14:textId="77777777" w:rsidR="005A3E3A" w:rsidRDefault="005A3E3A" w:rsidP="009F77C1">
            <w:pPr>
              <w:pStyle w:val="CRCoverPage"/>
              <w:spacing w:after="0"/>
              <w:rPr>
                <w:noProof/>
                <w:sz w:val="8"/>
                <w:szCs w:val="8"/>
              </w:rPr>
            </w:pPr>
          </w:p>
        </w:tc>
      </w:tr>
      <w:tr w:rsidR="005A3E3A" w14:paraId="11603963" w14:textId="77777777" w:rsidTr="009F77C1">
        <w:tc>
          <w:tcPr>
            <w:tcW w:w="1843" w:type="dxa"/>
            <w:tcBorders>
              <w:left w:val="single" w:sz="4" w:space="0" w:color="auto"/>
            </w:tcBorders>
          </w:tcPr>
          <w:p w14:paraId="70A498AB" w14:textId="77777777" w:rsidR="005A3E3A" w:rsidRDefault="005A3E3A" w:rsidP="009F77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81D89F" w14:textId="77777777" w:rsidR="005A3E3A" w:rsidRDefault="005A3E3A" w:rsidP="009F77C1">
            <w:pPr>
              <w:pStyle w:val="CRCoverPage"/>
              <w:spacing w:after="0"/>
              <w:ind w:left="100"/>
              <w:rPr>
                <w:noProof/>
              </w:rPr>
            </w:pPr>
            <w:fldSimple w:instr=" DOCPROPERTY  SourceIfWg  \* MERGEFORMAT ">
              <w:r>
                <w:rPr>
                  <w:noProof/>
                </w:rPr>
                <w:t>MCC TF160</w:t>
              </w:r>
            </w:fldSimple>
          </w:p>
        </w:tc>
      </w:tr>
      <w:tr w:rsidR="005A3E3A" w14:paraId="55556707" w14:textId="77777777" w:rsidTr="009F77C1">
        <w:tc>
          <w:tcPr>
            <w:tcW w:w="1843" w:type="dxa"/>
            <w:tcBorders>
              <w:left w:val="single" w:sz="4" w:space="0" w:color="auto"/>
            </w:tcBorders>
          </w:tcPr>
          <w:p w14:paraId="3386348D" w14:textId="77777777" w:rsidR="005A3E3A" w:rsidRDefault="005A3E3A" w:rsidP="009F77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9AD7CB" w14:textId="77777777" w:rsidR="005A3E3A" w:rsidRDefault="005A3E3A" w:rsidP="009F77C1">
            <w:pPr>
              <w:pStyle w:val="CRCoverPage"/>
              <w:spacing w:after="0"/>
              <w:ind w:left="100"/>
              <w:rPr>
                <w:noProof/>
              </w:rPr>
            </w:pPr>
            <w:r>
              <w:t>R5</w:t>
            </w:r>
            <w:fldSimple w:instr=" DOCPROPERTY  SourceIfTsg  \* MERGEFORMAT "/>
          </w:p>
        </w:tc>
      </w:tr>
      <w:tr w:rsidR="005A3E3A" w14:paraId="73923FF7" w14:textId="77777777" w:rsidTr="009F77C1">
        <w:tc>
          <w:tcPr>
            <w:tcW w:w="1843" w:type="dxa"/>
            <w:tcBorders>
              <w:left w:val="single" w:sz="4" w:space="0" w:color="auto"/>
            </w:tcBorders>
          </w:tcPr>
          <w:p w14:paraId="485E610B" w14:textId="77777777" w:rsidR="005A3E3A" w:rsidRDefault="005A3E3A" w:rsidP="009F77C1">
            <w:pPr>
              <w:pStyle w:val="CRCoverPage"/>
              <w:spacing w:after="0"/>
              <w:rPr>
                <w:b/>
                <w:i/>
                <w:noProof/>
                <w:sz w:val="8"/>
                <w:szCs w:val="8"/>
              </w:rPr>
            </w:pPr>
          </w:p>
        </w:tc>
        <w:tc>
          <w:tcPr>
            <w:tcW w:w="7797" w:type="dxa"/>
            <w:gridSpan w:val="10"/>
            <w:tcBorders>
              <w:right w:val="single" w:sz="4" w:space="0" w:color="auto"/>
            </w:tcBorders>
          </w:tcPr>
          <w:p w14:paraId="67BDB33E" w14:textId="77777777" w:rsidR="005A3E3A" w:rsidRDefault="005A3E3A" w:rsidP="009F77C1">
            <w:pPr>
              <w:pStyle w:val="CRCoverPage"/>
              <w:spacing w:after="0"/>
              <w:rPr>
                <w:noProof/>
                <w:sz w:val="8"/>
                <w:szCs w:val="8"/>
              </w:rPr>
            </w:pPr>
          </w:p>
        </w:tc>
      </w:tr>
      <w:tr w:rsidR="005A3E3A" w14:paraId="1993F60C" w14:textId="77777777" w:rsidTr="009F77C1">
        <w:tc>
          <w:tcPr>
            <w:tcW w:w="1843" w:type="dxa"/>
            <w:tcBorders>
              <w:left w:val="single" w:sz="4" w:space="0" w:color="auto"/>
            </w:tcBorders>
          </w:tcPr>
          <w:p w14:paraId="4CACDCE4" w14:textId="77777777" w:rsidR="005A3E3A" w:rsidRDefault="005A3E3A" w:rsidP="009F77C1">
            <w:pPr>
              <w:pStyle w:val="CRCoverPage"/>
              <w:tabs>
                <w:tab w:val="right" w:pos="1759"/>
              </w:tabs>
              <w:spacing w:after="0"/>
              <w:rPr>
                <w:b/>
                <w:i/>
                <w:noProof/>
              </w:rPr>
            </w:pPr>
            <w:r>
              <w:rPr>
                <w:b/>
                <w:i/>
                <w:noProof/>
              </w:rPr>
              <w:t>Work item code:</w:t>
            </w:r>
          </w:p>
        </w:tc>
        <w:tc>
          <w:tcPr>
            <w:tcW w:w="3686" w:type="dxa"/>
            <w:gridSpan w:val="5"/>
            <w:shd w:val="pct30" w:color="FFFF00" w:fill="auto"/>
          </w:tcPr>
          <w:p w14:paraId="1EA301E7" w14:textId="7230870B" w:rsidR="005A3E3A" w:rsidRDefault="00164574" w:rsidP="009F77C1">
            <w:pPr>
              <w:pStyle w:val="CRCoverPage"/>
              <w:spacing w:after="0"/>
              <w:ind w:left="100"/>
              <w:rPr>
                <w:noProof/>
              </w:rPr>
            </w:pPr>
            <w:r w:rsidRPr="00164574">
              <w:t>ID_UAS-UEConTest</w:t>
            </w:r>
            <w:r>
              <w:rPr>
                <w:noProof/>
              </w:rPr>
              <w:t xml:space="preserve"> </w:t>
            </w:r>
          </w:p>
        </w:tc>
        <w:tc>
          <w:tcPr>
            <w:tcW w:w="567" w:type="dxa"/>
            <w:tcBorders>
              <w:left w:val="nil"/>
            </w:tcBorders>
          </w:tcPr>
          <w:p w14:paraId="6E8CC40C" w14:textId="77777777" w:rsidR="005A3E3A" w:rsidRDefault="005A3E3A" w:rsidP="009F77C1">
            <w:pPr>
              <w:pStyle w:val="CRCoverPage"/>
              <w:spacing w:after="0"/>
              <w:ind w:right="100"/>
              <w:rPr>
                <w:noProof/>
              </w:rPr>
            </w:pPr>
          </w:p>
        </w:tc>
        <w:tc>
          <w:tcPr>
            <w:tcW w:w="1417" w:type="dxa"/>
            <w:gridSpan w:val="3"/>
            <w:tcBorders>
              <w:left w:val="nil"/>
            </w:tcBorders>
          </w:tcPr>
          <w:p w14:paraId="2949E4FD" w14:textId="77777777" w:rsidR="005A3E3A" w:rsidRDefault="005A3E3A" w:rsidP="009F77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E295A7" w14:textId="77777777" w:rsidR="005A3E3A" w:rsidRDefault="005A3E3A" w:rsidP="009F77C1">
            <w:pPr>
              <w:pStyle w:val="CRCoverPage"/>
              <w:spacing w:after="0"/>
              <w:ind w:left="100"/>
              <w:rPr>
                <w:noProof/>
              </w:rPr>
            </w:pPr>
            <w:fldSimple w:instr=" DOCPROPERTY  ResDate  \* MERGEFORMAT ">
              <w:r>
                <w:rPr>
                  <w:noProof/>
                </w:rPr>
                <w:t>2024-05-02</w:t>
              </w:r>
            </w:fldSimple>
          </w:p>
        </w:tc>
      </w:tr>
      <w:tr w:rsidR="005A3E3A" w14:paraId="2BEA6033" w14:textId="77777777" w:rsidTr="009F77C1">
        <w:tc>
          <w:tcPr>
            <w:tcW w:w="1843" w:type="dxa"/>
            <w:tcBorders>
              <w:left w:val="single" w:sz="4" w:space="0" w:color="auto"/>
            </w:tcBorders>
          </w:tcPr>
          <w:p w14:paraId="5C52DDAF" w14:textId="77777777" w:rsidR="005A3E3A" w:rsidRDefault="005A3E3A" w:rsidP="009F77C1">
            <w:pPr>
              <w:pStyle w:val="CRCoverPage"/>
              <w:spacing w:after="0"/>
              <w:rPr>
                <w:b/>
                <w:i/>
                <w:noProof/>
                <w:sz w:val="8"/>
                <w:szCs w:val="8"/>
              </w:rPr>
            </w:pPr>
          </w:p>
        </w:tc>
        <w:tc>
          <w:tcPr>
            <w:tcW w:w="1986" w:type="dxa"/>
            <w:gridSpan w:val="4"/>
          </w:tcPr>
          <w:p w14:paraId="720F6CAC" w14:textId="77777777" w:rsidR="005A3E3A" w:rsidRDefault="005A3E3A" w:rsidP="009F77C1">
            <w:pPr>
              <w:pStyle w:val="CRCoverPage"/>
              <w:spacing w:after="0"/>
              <w:rPr>
                <w:noProof/>
                <w:sz w:val="8"/>
                <w:szCs w:val="8"/>
              </w:rPr>
            </w:pPr>
          </w:p>
        </w:tc>
        <w:tc>
          <w:tcPr>
            <w:tcW w:w="2267" w:type="dxa"/>
            <w:gridSpan w:val="2"/>
          </w:tcPr>
          <w:p w14:paraId="54C8E41D" w14:textId="77777777" w:rsidR="005A3E3A" w:rsidRDefault="005A3E3A" w:rsidP="009F77C1">
            <w:pPr>
              <w:pStyle w:val="CRCoverPage"/>
              <w:spacing w:after="0"/>
              <w:rPr>
                <w:noProof/>
                <w:sz w:val="8"/>
                <w:szCs w:val="8"/>
              </w:rPr>
            </w:pPr>
          </w:p>
        </w:tc>
        <w:tc>
          <w:tcPr>
            <w:tcW w:w="1417" w:type="dxa"/>
            <w:gridSpan w:val="3"/>
          </w:tcPr>
          <w:p w14:paraId="39E42073" w14:textId="77777777" w:rsidR="005A3E3A" w:rsidRDefault="005A3E3A" w:rsidP="009F77C1">
            <w:pPr>
              <w:pStyle w:val="CRCoverPage"/>
              <w:spacing w:after="0"/>
              <w:rPr>
                <w:noProof/>
                <w:sz w:val="8"/>
                <w:szCs w:val="8"/>
              </w:rPr>
            </w:pPr>
          </w:p>
        </w:tc>
        <w:tc>
          <w:tcPr>
            <w:tcW w:w="2127" w:type="dxa"/>
            <w:tcBorders>
              <w:right w:val="single" w:sz="4" w:space="0" w:color="auto"/>
            </w:tcBorders>
          </w:tcPr>
          <w:p w14:paraId="7FBDB58A" w14:textId="77777777" w:rsidR="005A3E3A" w:rsidRDefault="005A3E3A" w:rsidP="009F77C1">
            <w:pPr>
              <w:pStyle w:val="CRCoverPage"/>
              <w:spacing w:after="0"/>
              <w:rPr>
                <w:noProof/>
                <w:sz w:val="8"/>
                <w:szCs w:val="8"/>
              </w:rPr>
            </w:pPr>
          </w:p>
        </w:tc>
      </w:tr>
      <w:tr w:rsidR="005A3E3A" w14:paraId="79E82B17" w14:textId="77777777" w:rsidTr="009F77C1">
        <w:trPr>
          <w:cantSplit/>
        </w:trPr>
        <w:tc>
          <w:tcPr>
            <w:tcW w:w="1843" w:type="dxa"/>
            <w:tcBorders>
              <w:left w:val="single" w:sz="4" w:space="0" w:color="auto"/>
            </w:tcBorders>
          </w:tcPr>
          <w:p w14:paraId="5979621D" w14:textId="77777777" w:rsidR="005A3E3A" w:rsidRDefault="005A3E3A" w:rsidP="009F77C1">
            <w:pPr>
              <w:pStyle w:val="CRCoverPage"/>
              <w:tabs>
                <w:tab w:val="right" w:pos="1759"/>
              </w:tabs>
              <w:spacing w:after="0"/>
              <w:rPr>
                <w:b/>
                <w:i/>
                <w:noProof/>
              </w:rPr>
            </w:pPr>
            <w:r>
              <w:rPr>
                <w:b/>
                <w:i/>
                <w:noProof/>
              </w:rPr>
              <w:t>Category:</w:t>
            </w:r>
          </w:p>
        </w:tc>
        <w:tc>
          <w:tcPr>
            <w:tcW w:w="851" w:type="dxa"/>
            <w:shd w:val="pct30" w:color="FFFF00" w:fill="auto"/>
          </w:tcPr>
          <w:p w14:paraId="20B5C75B" w14:textId="77777777" w:rsidR="005A3E3A" w:rsidRDefault="005A3E3A" w:rsidP="009F77C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8ADB935" w14:textId="77777777" w:rsidR="005A3E3A" w:rsidRDefault="005A3E3A" w:rsidP="009F77C1">
            <w:pPr>
              <w:pStyle w:val="CRCoverPage"/>
              <w:spacing w:after="0"/>
              <w:rPr>
                <w:noProof/>
              </w:rPr>
            </w:pPr>
          </w:p>
        </w:tc>
        <w:tc>
          <w:tcPr>
            <w:tcW w:w="1417" w:type="dxa"/>
            <w:gridSpan w:val="3"/>
            <w:tcBorders>
              <w:left w:val="nil"/>
            </w:tcBorders>
          </w:tcPr>
          <w:p w14:paraId="3BA72D93" w14:textId="77777777" w:rsidR="005A3E3A" w:rsidRDefault="005A3E3A" w:rsidP="009F77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8C3C0B" w14:textId="77777777" w:rsidR="005A3E3A" w:rsidRDefault="005A3E3A" w:rsidP="009F77C1">
            <w:pPr>
              <w:pStyle w:val="CRCoverPage"/>
              <w:spacing w:after="0"/>
              <w:ind w:left="100"/>
              <w:rPr>
                <w:noProof/>
              </w:rPr>
            </w:pPr>
            <w:fldSimple w:instr=" DOCPROPERTY  Release  \* MERGEFORMAT ">
              <w:r>
                <w:rPr>
                  <w:noProof/>
                </w:rPr>
                <w:t>Rel-18</w:t>
              </w:r>
            </w:fldSimple>
          </w:p>
        </w:tc>
      </w:tr>
      <w:tr w:rsidR="005A3E3A" w14:paraId="1F4B6C36" w14:textId="77777777" w:rsidTr="009F77C1">
        <w:tc>
          <w:tcPr>
            <w:tcW w:w="1843" w:type="dxa"/>
            <w:tcBorders>
              <w:left w:val="single" w:sz="4" w:space="0" w:color="auto"/>
              <w:bottom w:val="single" w:sz="4" w:space="0" w:color="auto"/>
            </w:tcBorders>
          </w:tcPr>
          <w:p w14:paraId="5AC9FAEE" w14:textId="77777777" w:rsidR="005A3E3A" w:rsidRDefault="005A3E3A" w:rsidP="009F77C1">
            <w:pPr>
              <w:pStyle w:val="CRCoverPage"/>
              <w:spacing w:after="0"/>
              <w:rPr>
                <w:b/>
                <w:i/>
                <w:noProof/>
              </w:rPr>
            </w:pPr>
          </w:p>
        </w:tc>
        <w:tc>
          <w:tcPr>
            <w:tcW w:w="4677" w:type="dxa"/>
            <w:gridSpan w:val="8"/>
            <w:tcBorders>
              <w:bottom w:val="single" w:sz="4" w:space="0" w:color="auto"/>
            </w:tcBorders>
          </w:tcPr>
          <w:p w14:paraId="11AC53C1" w14:textId="77777777" w:rsidR="005A3E3A" w:rsidRDefault="005A3E3A" w:rsidP="009F77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15DE0B" w14:textId="77777777" w:rsidR="005A3E3A" w:rsidRDefault="005A3E3A" w:rsidP="009F77C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4180D" w14:textId="77777777" w:rsidR="005A3E3A" w:rsidRPr="007C2097" w:rsidRDefault="005A3E3A" w:rsidP="009F77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3E3A" w14:paraId="45058083" w14:textId="77777777" w:rsidTr="009F77C1">
        <w:tc>
          <w:tcPr>
            <w:tcW w:w="1843" w:type="dxa"/>
          </w:tcPr>
          <w:p w14:paraId="2B832404" w14:textId="77777777" w:rsidR="005A3E3A" w:rsidRDefault="005A3E3A" w:rsidP="009F77C1">
            <w:pPr>
              <w:pStyle w:val="CRCoverPage"/>
              <w:spacing w:after="0"/>
              <w:rPr>
                <w:b/>
                <w:i/>
                <w:noProof/>
                <w:sz w:val="8"/>
                <w:szCs w:val="8"/>
              </w:rPr>
            </w:pPr>
          </w:p>
        </w:tc>
        <w:tc>
          <w:tcPr>
            <w:tcW w:w="7797" w:type="dxa"/>
            <w:gridSpan w:val="10"/>
          </w:tcPr>
          <w:p w14:paraId="61098378" w14:textId="77777777" w:rsidR="005A3E3A" w:rsidRDefault="005A3E3A" w:rsidP="009F77C1">
            <w:pPr>
              <w:pStyle w:val="CRCoverPage"/>
              <w:spacing w:after="0"/>
              <w:rPr>
                <w:noProof/>
                <w:sz w:val="8"/>
                <w:szCs w:val="8"/>
              </w:rPr>
            </w:pPr>
          </w:p>
        </w:tc>
      </w:tr>
      <w:tr w:rsidR="005A3E3A" w14:paraId="7360082E" w14:textId="77777777" w:rsidTr="009F77C1">
        <w:tc>
          <w:tcPr>
            <w:tcW w:w="2694" w:type="dxa"/>
            <w:gridSpan w:val="2"/>
            <w:tcBorders>
              <w:top w:val="single" w:sz="4" w:space="0" w:color="auto"/>
              <w:left w:val="single" w:sz="4" w:space="0" w:color="auto"/>
            </w:tcBorders>
          </w:tcPr>
          <w:p w14:paraId="7F200D55" w14:textId="77777777" w:rsidR="005A3E3A" w:rsidRDefault="005A3E3A" w:rsidP="009F77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4C9E8" w14:textId="7D2273E4" w:rsidR="005A3E3A" w:rsidRDefault="00A87303" w:rsidP="005A3E3A">
            <w:pPr>
              <w:pStyle w:val="CRCoverPage"/>
              <w:spacing w:after="0"/>
              <w:rPr>
                <w:iCs/>
                <w:lang w:val="en-US" w:eastAsia="zh-CN"/>
              </w:rPr>
            </w:pPr>
            <w:r>
              <w:rPr>
                <w:iCs/>
                <w:lang w:val="en-US" w:eastAsia="zh-CN"/>
              </w:rPr>
              <w:t xml:space="preserve"> </w:t>
            </w:r>
            <w:r w:rsidR="005A3E3A">
              <w:rPr>
                <w:iCs/>
                <w:lang w:val="en-US" w:eastAsia="zh-CN"/>
              </w:rPr>
              <w:t>The UUAA test cases require new AT commands.</w:t>
            </w:r>
          </w:p>
          <w:p w14:paraId="0BAC7DBA" w14:textId="74090C38" w:rsidR="005A3E3A" w:rsidRDefault="005A3E3A" w:rsidP="005A3E3A">
            <w:pPr>
              <w:pStyle w:val="CRCoverPage"/>
              <w:spacing w:after="0"/>
              <w:rPr>
                <w:noProof/>
              </w:rPr>
            </w:pPr>
          </w:p>
        </w:tc>
      </w:tr>
      <w:tr w:rsidR="005A3E3A" w14:paraId="782548AE" w14:textId="77777777" w:rsidTr="009F77C1">
        <w:tc>
          <w:tcPr>
            <w:tcW w:w="2694" w:type="dxa"/>
            <w:gridSpan w:val="2"/>
            <w:tcBorders>
              <w:left w:val="single" w:sz="4" w:space="0" w:color="auto"/>
            </w:tcBorders>
          </w:tcPr>
          <w:p w14:paraId="4626D515" w14:textId="77777777" w:rsidR="005A3E3A" w:rsidRDefault="005A3E3A" w:rsidP="009F77C1">
            <w:pPr>
              <w:pStyle w:val="CRCoverPage"/>
              <w:spacing w:after="0"/>
              <w:rPr>
                <w:b/>
                <w:i/>
                <w:noProof/>
                <w:sz w:val="8"/>
                <w:szCs w:val="8"/>
              </w:rPr>
            </w:pPr>
          </w:p>
        </w:tc>
        <w:tc>
          <w:tcPr>
            <w:tcW w:w="6946" w:type="dxa"/>
            <w:gridSpan w:val="9"/>
            <w:tcBorders>
              <w:right w:val="single" w:sz="4" w:space="0" w:color="auto"/>
            </w:tcBorders>
          </w:tcPr>
          <w:p w14:paraId="5AC95095" w14:textId="77777777" w:rsidR="005A3E3A" w:rsidRDefault="005A3E3A" w:rsidP="009F77C1">
            <w:pPr>
              <w:pStyle w:val="CRCoverPage"/>
              <w:spacing w:after="0"/>
              <w:rPr>
                <w:noProof/>
                <w:sz w:val="8"/>
                <w:szCs w:val="8"/>
              </w:rPr>
            </w:pPr>
          </w:p>
        </w:tc>
      </w:tr>
      <w:tr w:rsidR="005A3E3A" w14:paraId="525CDE4F" w14:textId="77777777" w:rsidTr="009F77C1">
        <w:tc>
          <w:tcPr>
            <w:tcW w:w="2694" w:type="dxa"/>
            <w:gridSpan w:val="2"/>
            <w:tcBorders>
              <w:left w:val="single" w:sz="4" w:space="0" w:color="auto"/>
            </w:tcBorders>
          </w:tcPr>
          <w:p w14:paraId="49623246" w14:textId="77777777" w:rsidR="005A3E3A" w:rsidRDefault="005A3E3A" w:rsidP="005A3E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2014A" w14:textId="072BFAD0" w:rsidR="005A3E3A" w:rsidRDefault="00A87303" w:rsidP="005A3E3A">
            <w:pPr>
              <w:pStyle w:val="CRCoverPage"/>
              <w:spacing w:after="0"/>
              <w:rPr>
                <w:noProof/>
              </w:rPr>
            </w:pPr>
            <w:r>
              <w:rPr>
                <w:noProof/>
              </w:rPr>
              <w:t xml:space="preserve"> </w:t>
            </w:r>
            <w:r w:rsidR="005A3E3A">
              <w:rPr>
                <w:noProof/>
              </w:rPr>
              <w:t>Introduce new AT commands</w:t>
            </w:r>
          </w:p>
          <w:p w14:paraId="572F7308" w14:textId="1A26C2A6" w:rsidR="005A3E3A" w:rsidRDefault="005A3E3A" w:rsidP="005A3E3A">
            <w:pPr>
              <w:pStyle w:val="CRCoverPage"/>
              <w:spacing w:after="0"/>
              <w:rPr>
                <w:noProof/>
              </w:rPr>
            </w:pPr>
          </w:p>
        </w:tc>
      </w:tr>
      <w:tr w:rsidR="005A3E3A" w14:paraId="42DFC2EC" w14:textId="77777777" w:rsidTr="009F77C1">
        <w:tc>
          <w:tcPr>
            <w:tcW w:w="2694" w:type="dxa"/>
            <w:gridSpan w:val="2"/>
            <w:tcBorders>
              <w:left w:val="single" w:sz="4" w:space="0" w:color="auto"/>
            </w:tcBorders>
          </w:tcPr>
          <w:p w14:paraId="4FC965D3" w14:textId="77777777" w:rsidR="005A3E3A" w:rsidRDefault="005A3E3A" w:rsidP="009F77C1">
            <w:pPr>
              <w:pStyle w:val="CRCoverPage"/>
              <w:spacing w:after="0"/>
              <w:rPr>
                <w:b/>
                <w:i/>
                <w:noProof/>
                <w:sz w:val="8"/>
                <w:szCs w:val="8"/>
              </w:rPr>
            </w:pPr>
          </w:p>
        </w:tc>
        <w:tc>
          <w:tcPr>
            <w:tcW w:w="6946" w:type="dxa"/>
            <w:gridSpan w:val="9"/>
            <w:tcBorders>
              <w:right w:val="single" w:sz="4" w:space="0" w:color="auto"/>
            </w:tcBorders>
          </w:tcPr>
          <w:p w14:paraId="7C54236B" w14:textId="77777777" w:rsidR="005A3E3A" w:rsidRDefault="005A3E3A" w:rsidP="009F77C1">
            <w:pPr>
              <w:pStyle w:val="CRCoverPage"/>
              <w:spacing w:after="0"/>
              <w:rPr>
                <w:noProof/>
                <w:sz w:val="8"/>
                <w:szCs w:val="8"/>
              </w:rPr>
            </w:pPr>
          </w:p>
        </w:tc>
      </w:tr>
      <w:tr w:rsidR="005A3E3A" w14:paraId="11DE2592" w14:textId="77777777" w:rsidTr="009F77C1">
        <w:tc>
          <w:tcPr>
            <w:tcW w:w="2694" w:type="dxa"/>
            <w:gridSpan w:val="2"/>
            <w:tcBorders>
              <w:left w:val="single" w:sz="4" w:space="0" w:color="auto"/>
              <w:bottom w:val="single" w:sz="4" w:space="0" w:color="auto"/>
            </w:tcBorders>
          </w:tcPr>
          <w:p w14:paraId="1D45A5BD" w14:textId="77777777" w:rsidR="005A3E3A" w:rsidRDefault="005A3E3A" w:rsidP="005A3E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7B0AD" w14:textId="446E2228" w:rsidR="005A3E3A" w:rsidRDefault="00A87303" w:rsidP="005A3E3A">
            <w:pPr>
              <w:pStyle w:val="CRCoverPage"/>
              <w:spacing w:after="0"/>
              <w:rPr>
                <w:noProof/>
              </w:rPr>
            </w:pPr>
            <w:r>
              <w:rPr>
                <w:noProof/>
              </w:rPr>
              <w:t xml:space="preserve"> </w:t>
            </w:r>
            <w:r w:rsidR="005A3E3A">
              <w:rPr>
                <w:noProof/>
              </w:rPr>
              <w:t>UUAA test cases can not be fully implemented</w:t>
            </w:r>
            <w:r>
              <w:rPr>
                <w:noProof/>
              </w:rPr>
              <w:t>.</w:t>
            </w:r>
          </w:p>
          <w:p w14:paraId="13F3FA83" w14:textId="29328E1D" w:rsidR="005A3E3A" w:rsidRDefault="005A3E3A" w:rsidP="005A3E3A">
            <w:pPr>
              <w:pStyle w:val="CRCoverPage"/>
              <w:spacing w:after="0"/>
              <w:rPr>
                <w:noProof/>
              </w:rPr>
            </w:pPr>
          </w:p>
        </w:tc>
      </w:tr>
      <w:tr w:rsidR="005A3E3A" w14:paraId="7B1602E0" w14:textId="77777777" w:rsidTr="009F77C1">
        <w:tc>
          <w:tcPr>
            <w:tcW w:w="2694" w:type="dxa"/>
            <w:gridSpan w:val="2"/>
          </w:tcPr>
          <w:p w14:paraId="12540B70" w14:textId="77777777" w:rsidR="005A3E3A" w:rsidRDefault="005A3E3A" w:rsidP="005A3E3A">
            <w:pPr>
              <w:pStyle w:val="CRCoverPage"/>
              <w:spacing w:after="0"/>
              <w:rPr>
                <w:b/>
                <w:i/>
                <w:noProof/>
                <w:sz w:val="8"/>
                <w:szCs w:val="8"/>
              </w:rPr>
            </w:pPr>
          </w:p>
        </w:tc>
        <w:tc>
          <w:tcPr>
            <w:tcW w:w="6946" w:type="dxa"/>
            <w:gridSpan w:val="9"/>
          </w:tcPr>
          <w:p w14:paraId="3D478069" w14:textId="77777777" w:rsidR="005A3E3A" w:rsidRDefault="005A3E3A" w:rsidP="005A3E3A">
            <w:pPr>
              <w:pStyle w:val="CRCoverPage"/>
              <w:spacing w:after="0"/>
              <w:rPr>
                <w:noProof/>
                <w:sz w:val="8"/>
                <w:szCs w:val="8"/>
              </w:rPr>
            </w:pPr>
          </w:p>
        </w:tc>
      </w:tr>
      <w:tr w:rsidR="005A3E3A" w14:paraId="247B85B0" w14:textId="77777777" w:rsidTr="009F77C1">
        <w:tc>
          <w:tcPr>
            <w:tcW w:w="2694" w:type="dxa"/>
            <w:gridSpan w:val="2"/>
            <w:tcBorders>
              <w:top w:val="single" w:sz="4" w:space="0" w:color="auto"/>
              <w:left w:val="single" w:sz="4" w:space="0" w:color="auto"/>
            </w:tcBorders>
          </w:tcPr>
          <w:p w14:paraId="16793733" w14:textId="77777777" w:rsidR="005A3E3A" w:rsidRDefault="005A3E3A" w:rsidP="005A3E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4761B0" w14:textId="75B47BDD" w:rsidR="005A3E3A" w:rsidRDefault="005A3E3A" w:rsidP="005A3E3A">
            <w:pPr>
              <w:pStyle w:val="CRCoverPage"/>
              <w:spacing w:after="0"/>
              <w:ind w:left="100"/>
              <w:rPr>
                <w:noProof/>
              </w:rPr>
            </w:pPr>
            <w:r>
              <w:t>5.</w:t>
            </w:r>
            <w:r w:rsidR="0018328E">
              <w:t>2</w:t>
            </w:r>
          </w:p>
        </w:tc>
      </w:tr>
      <w:tr w:rsidR="005A3E3A" w14:paraId="4BB95DD6" w14:textId="77777777" w:rsidTr="009F77C1">
        <w:tc>
          <w:tcPr>
            <w:tcW w:w="2694" w:type="dxa"/>
            <w:gridSpan w:val="2"/>
            <w:tcBorders>
              <w:left w:val="single" w:sz="4" w:space="0" w:color="auto"/>
            </w:tcBorders>
          </w:tcPr>
          <w:p w14:paraId="31C4883B" w14:textId="77777777" w:rsidR="005A3E3A" w:rsidRDefault="005A3E3A" w:rsidP="005A3E3A">
            <w:pPr>
              <w:pStyle w:val="CRCoverPage"/>
              <w:spacing w:after="0"/>
              <w:rPr>
                <w:b/>
                <w:i/>
                <w:noProof/>
                <w:sz w:val="8"/>
                <w:szCs w:val="8"/>
              </w:rPr>
            </w:pPr>
          </w:p>
        </w:tc>
        <w:tc>
          <w:tcPr>
            <w:tcW w:w="6946" w:type="dxa"/>
            <w:gridSpan w:val="9"/>
            <w:tcBorders>
              <w:right w:val="single" w:sz="4" w:space="0" w:color="auto"/>
            </w:tcBorders>
          </w:tcPr>
          <w:p w14:paraId="5BAB0A5C" w14:textId="77777777" w:rsidR="005A3E3A" w:rsidRDefault="005A3E3A" w:rsidP="005A3E3A">
            <w:pPr>
              <w:pStyle w:val="CRCoverPage"/>
              <w:spacing w:after="0"/>
              <w:rPr>
                <w:noProof/>
                <w:sz w:val="8"/>
                <w:szCs w:val="8"/>
              </w:rPr>
            </w:pPr>
          </w:p>
        </w:tc>
      </w:tr>
      <w:tr w:rsidR="005A3E3A" w14:paraId="2B968574" w14:textId="77777777" w:rsidTr="009F77C1">
        <w:tc>
          <w:tcPr>
            <w:tcW w:w="2694" w:type="dxa"/>
            <w:gridSpan w:val="2"/>
            <w:tcBorders>
              <w:left w:val="single" w:sz="4" w:space="0" w:color="auto"/>
            </w:tcBorders>
          </w:tcPr>
          <w:p w14:paraId="2151C298" w14:textId="77777777" w:rsidR="005A3E3A" w:rsidRDefault="005A3E3A" w:rsidP="005A3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A3119E" w14:textId="77777777" w:rsidR="005A3E3A" w:rsidRDefault="005A3E3A" w:rsidP="005A3E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E7B06C" w14:textId="77777777" w:rsidR="005A3E3A" w:rsidRDefault="005A3E3A" w:rsidP="005A3E3A">
            <w:pPr>
              <w:pStyle w:val="CRCoverPage"/>
              <w:spacing w:after="0"/>
              <w:jc w:val="center"/>
              <w:rPr>
                <w:b/>
                <w:caps/>
                <w:noProof/>
              </w:rPr>
            </w:pPr>
            <w:r>
              <w:rPr>
                <w:b/>
                <w:caps/>
                <w:noProof/>
              </w:rPr>
              <w:t>N</w:t>
            </w:r>
          </w:p>
        </w:tc>
        <w:tc>
          <w:tcPr>
            <w:tcW w:w="2977" w:type="dxa"/>
            <w:gridSpan w:val="4"/>
          </w:tcPr>
          <w:p w14:paraId="0D67C06E" w14:textId="77777777" w:rsidR="005A3E3A" w:rsidRDefault="005A3E3A" w:rsidP="005A3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4E0158" w14:textId="77777777" w:rsidR="005A3E3A" w:rsidRDefault="005A3E3A" w:rsidP="005A3E3A">
            <w:pPr>
              <w:pStyle w:val="CRCoverPage"/>
              <w:spacing w:after="0"/>
              <w:ind w:left="99"/>
              <w:rPr>
                <w:noProof/>
              </w:rPr>
            </w:pPr>
          </w:p>
        </w:tc>
      </w:tr>
      <w:tr w:rsidR="005A3E3A" w14:paraId="22BD41B6" w14:textId="77777777" w:rsidTr="009F77C1">
        <w:tc>
          <w:tcPr>
            <w:tcW w:w="2694" w:type="dxa"/>
            <w:gridSpan w:val="2"/>
            <w:tcBorders>
              <w:left w:val="single" w:sz="4" w:space="0" w:color="auto"/>
            </w:tcBorders>
          </w:tcPr>
          <w:p w14:paraId="488A8FFA" w14:textId="77777777" w:rsidR="005A3E3A" w:rsidRDefault="005A3E3A" w:rsidP="005A3E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C245B0" w14:textId="77777777" w:rsidR="005A3E3A" w:rsidRDefault="005A3E3A" w:rsidP="005A3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81893" w14:textId="77777777" w:rsidR="005A3E3A" w:rsidRDefault="005A3E3A" w:rsidP="005A3E3A">
            <w:pPr>
              <w:pStyle w:val="CRCoverPage"/>
              <w:spacing w:after="0"/>
              <w:jc w:val="center"/>
              <w:rPr>
                <w:b/>
                <w:caps/>
                <w:noProof/>
              </w:rPr>
            </w:pPr>
            <w:r>
              <w:rPr>
                <w:b/>
                <w:caps/>
                <w:noProof/>
              </w:rPr>
              <w:t>X</w:t>
            </w:r>
          </w:p>
        </w:tc>
        <w:tc>
          <w:tcPr>
            <w:tcW w:w="2977" w:type="dxa"/>
            <w:gridSpan w:val="4"/>
          </w:tcPr>
          <w:p w14:paraId="79D39C9C" w14:textId="77777777" w:rsidR="005A3E3A" w:rsidRDefault="005A3E3A" w:rsidP="005A3E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2C0B60" w14:textId="77777777" w:rsidR="005A3E3A" w:rsidRDefault="005A3E3A" w:rsidP="005A3E3A">
            <w:pPr>
              <w:pStyle w:val="CRCoverPage"/>
              <w:spacing w:after="0"/>
              <w:ind w:left="99"/>
              <w:rPr>
                <w:noProof/>
              </w:rPr>
            </w:pPr>
            <w:r>
              <w:rPr>
                <w:noProof/>
              </w:rPr>
              <w:t xml:space="preserve">TS/TR ... CR ... </w:t>
            </w:r>
          </w:p>
        </w:tc>
      </w:tr>
      <w:tr w:rsidR="005A3E3A" w14:paraId="2161997A" w14:textId="77777777" w:rsidTr="009F77C1">
        <w:tc>
          <w:tcPr>
            <w:tcW w:w="2694" w:type="dxa"/>
            <w:gridSpan w:val="2"/>
            <w:tcBorders>
              <w:left w:val="single" w:sz="4" w:space="0" w:color="auto"/>
            </w:tcBorders>
          </w:tcPr>
          <w:p w14:paraId="518EA2CE" w14:textId="77777777" w:rsidR="005A3E3A" w:rsidRDefault="005A3E3A" w:rsidP="005A3E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08A1CF" w14:textId="77777777" w:rsidR="005A3E3A" w:rsidRDefault="005A3E3A" w:rsidP="005A3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46E66" w14:textId="77777777" w:rsidR="005A3E3A" w:rsidRDefault="005A3E3A" w:rsidP="005A3E3A">
            <w:pPr>
              <w:pStyle w:val="CRCoverPage"/>
              <w:spacing w:after="0"/>
              <w:jc w:val="center"/>
              <w:rPr>
                <w:b/>
                <w:caps/>
                <w:noProof/>
              </w:rPr>
            </w:pPr>
            <w:r>
              <w:rPr>
                <w:b/>
                <w:caps/>
                <w:noProof/>
              </w:rPr>
              <w:t>X</w:t>
            </w:r>
          </w:p>
        </w:tc>
        <w:tc>
          <w:tcPr>
            <w:tcW w:w="2977" w:type="dxa"/>
            <w:gridSpan w:val="4"/>
          </w:tcPr>
          <w:p w14:paraId="2C7BFD9F" w14:textId="77777777" w:rsidR="005A3E3A" w:rsidRDefault="005A3E3A" w:rsidP="005A3E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D89F0" w14:textId="77777777" w:rsidR="005A3E3A" w:rsidRDefault="005A3E3A" w:rsidP="005A3E3A">
            <w:pPr>
              <w:pStyle w:val="CRCoverPage"/>
              <w:spacing w:after="0"/>
              <w:ind w:left="99"/>
              <w:rPr>
                <w:noProof/>
              </w:rPr>
            </w:pPr>
            <w:r>
              <w:rPr>
                <w:noProof/>
              </w:rPr>
              <w:t xml:space="preserve">TS/TR ... CR ... </w:t>
            </w:r>
          </w:p>
        </w:tc>
      </w:tr>
      <w:tr w:rsidR="005A3E3A" w14:paraId="382AB9D1" w14:textId="77777777" w:rsidTr="009F77C1">
        <w:tc>
          <w:tcPr>
            <w:tcW w:w="2694" w:type="dxa"/>
            <w:gridSpan w:val="2"/>
            <w:tcBorders>
              <w:left w:val="single" w:sz="4" w:space="0" w:color="auto"/>
            </w:tcBorders>
          </w:tcPr>
          <w:p w14:paraId="38499644" w14:textId="77777777" w:rsidR="005A3E3A" w:rsidRDefault="005A3E3A" w:rsidP="005A3E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168A56" w14:textId="77777777" w:rsidR="005A3E3A" w:rsidRDefault="005A3E3A" w:rsidP="005A3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60B10" w14:textId="77777777" w:rsidR="005A3E3A" w:rsidRDefault="005A3E3A" w:rsidP="005A3E3A">
            <w:pPr>
              <w:pStyle w:val="CRCoverPage"/>
              <w:spacing w:after="0"/>
              <w:jc w:val="center"/>
              <w:rPr>
                <w:b/>
                <w:caps/>
                <w:noProof/>
              </w:rPr>
            </w:pPr>
            <w:r>
              <w:rPr>
                <w:b/>
                <w:caps/>
                <w:noProof/>
              </w:rPr>
              <w:t>X</w:t>
            </w:r>
          </w:p>
        </w:tc>
        <w:tc>
          <w:tcPr>
            <w:tcW w:w="2977" w:type="dxa"/>
            <w:gridSpan w:val="4"/>
          </w:tcPr>
          <w:p w14:paraId="41A34E89" w14:textId="77777777" w:rsidR="005A3E3A" w:rsidRDefault="005A3E3A" w:rsidP="005A3E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08C2ED" w14:textId="77777777" w:rsidR="005A3E3A" w:rsidRDefault="005A3E3A" w:rsidP="005A3E3A">
            <w:pPr>
              <w:pStyle w:val="CRCoverPage"/>
              <w:spacing w:after="0"/>
              <w:ind w:left="99"/>
              <w:rPr>
                <w:noProof/>
              </w:rPr>
            </w:pPr>
            <w:r>
              <w:rPr>
                <w:noProof/>
              </w:rPr>
              <w:t xml:space="preserve">TS/TR ... CR ... </w:t>
            </w:r>
          </w:p>
        </w:tc>
      </w:tr>
      <w:tr w:rsidR="005A3E3A" w14:paraId="74B101C6" w14:textId="77777777" w:rsidTr="009F77C1">
        <w:tc>
          <w:tcPr>
            <w:tcW w:w="2694" w:type="dxa"/>
            <w:gridSpan w:val="2"/>
            <w:tcBorders>
              <w:left w:val="single" w:sz="4" w:space="0" w:color="auto"/>
            </w:tcBorders>
          </w:tcPr>
          <w:p w14:paraId="5A2757D9" w14:textId="77777777" w:rsidR="005A3E3A" w:rsidRDefault="005A3E3A" w:rsidP="005A3E3A">
            <w:pPr>
              <w:pStyle w:val="CRCoverPage"/>
              <w:spacing w:after="0"/>
              <w:rPr>
                <w:b/>
                <w:i/>
                <w:noProof/>
              </w:rPr>
            </w:pPr>
          </w:p>
        </w:tc>
        <w:tc>
          <w:tcPr>
            <w:tcW w:w="6946" w:type="dxa"/>
            <w:gridSpan w:val="9"/>
            <w:tcBorders>
              <w:right w:val="single" w:sz="4" w:space="0" w:color="auto"/>
            </w:tcBorders>
          </w:tcPr>
          <w:p w14:paraId="32620044" w14:textId="77777777" w:rsidR="005A3E3A" w:rsidRDefault="005A3E3A" w:rsidP="005A3E3A">
            <w:pPr>
              <w:pStyle w:val="CRCoverPage"/>
              <w:spacing w:after="0"/>
              <w:rPr>
                <w:noProof/>
              </w:rPr>
            </w:pPr>
          </w:p>
        </w:tc>
      </w:tr>
      <w:tr w:rsidR="005A3E3A" w14:paraId="20924077" w14:textId="77777777" w:rsidTr="009F77C1">
        <w:tc>
          <w:tcPr>
            <w:tcW w:w="2694" w:type="dxa"/>
            <w:gridSpan w:val="2"/>
            <w:tcBorders>
              <w:left w:val="single" w:sz="4" w:space="0" w:color="auto"/>
              <w:bottom w:val="single" w:sz="4" w:space="0" w:color="auto"/>
            </w:tcBorders>
          </w:tcPr>
          <w:p w14:paraId="459DF74D" w14:textId="77777777" w:rsidR="005A3E3A" w:rsidRDefault="005A3E3A" w:rsidP="005A3E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250DE0" w14:textId="77777777" w:rsidR="005A3E3A" w:rsidRDefault="005A3E3A" w:rsidP="005A3E3A">
            <w:pPr>
              <w:pStyle w:val="CRCoverPage"/>
              <w:spacing w:after="0"/>
              <w:ind w:left="100"/>
              <w:rPr>
                <w:noProof/>
              </w:rPr>
            </w:pPr>
          </w:p>
        </w:tc>
      </w:tr>
      <w:tr w:rsidR="005A3E3A" w:rsidRPr="008863B9" w14:paraId="6E0A051D" w14:textId="77777777" w:rsidTr="009F77C1">
        <w:tc>
          <w:tcPr>
            <w:tcW w:w="2694" w:type="dxa"/>
            <w:gridSpan w:val="2"/>
            <w:tcBorders>
              <w:top w:val="single" w:sz="4" w:space="0" w:color="auto"/>
              <w:bottom w:val="single" w:sz="4" w:space="0" w:color="auto"/>
            </w:tcBorders>
          </w:tcPr>
          <w:p w14:paraId="25BFD2E6" w14:textId="77777777" w:rsidR="005A3E3A" w:rsidRPr="008863B9" w:rsidRDefault="005A3E3A" w:rsidP="005A3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A87D6" w14:textId="77777777" w:rsidR="005A3E3A" w:rsidRPr="008863B9" w:rsidRDefault="005A3E3A" w:rsidP="005A3E3A">
            <w:pPr>
              <w:pStyle w:val="CRCoverPage"/>
              <w:spacing w:after="0"/>
              <w:ind w:left="100"/>
              <w:rPr>
                <w:noProof/>
                <w:sz w:val="8"/>
                <w:szCs w:val="8"/>
              </w:rPr>
            </w:pPr>
          </w:p>
        </w:tc>
      </w:tr>
      <w:tr w:rsidR="005A3E3A" w14:paraId="7DA73BD8" w14:textId="77777777" w:rsidTr="009F77C1">
        <w:tc>
          <w:tcPr>
            <w:tcW w:w="2694" w:type="dxa"/>
            <w:gridSpan w:val="2"/>
            <w:tcBorders>
              <w:top w:val="single" w:sz="4" w:space="0" w:color="auto"/>
              <w:left w:val="single" w:sz="4" w:space="0" w:color="auto"/>
              <w:bottom w:val="single" w:sz="4" w:space="0" w:color="auto"/>
            </w:tcBorders>
          </w:tcPr>
          <w:p w14:paraId="11732AB7" w14:textId="77777777" w:rsidR="005A3E3A" w:rsidRDefault="005A3E3A" w:rsidP="005A3E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A67A8" w14:textId="77777777" w:rsidR="005A3E3A" w:rsidRDefault="005A3E3A" w:rsidP="005A3E3A">
            <w:pPr>
              <w:pStyle w:val="CRCoverPage"/>
              <w:spacing w:after="0"/>
              <w:ind w:left="100"/>
              <w:rPr>
                <w:noProof/>
              </w:rPr>
            </w:pPr>
          </w:p>
        </w:tc>
      </w:tr>
    </w:tbl>
    <w:p w14:paraId="13AFC6EE" w14:textId="77777777" w:rsidR="005A3E3A" w:rsidRDefault="005A3E3A" w:rsidP="005A3E3A">
      <w:pPr>
        <w:pStyle w:val="CRCoverPage"/>
        <w:spacing w:after="0"/>
        <w:rPr>
          <w:noProof/>
          <w:sz w:val="8"/>
          <w:szCs w:val="8"/>
        </w:rPr>
      </w:pPr>
    </w:p>
    <w:p w14:paraId="596F5CDF" w14:textId="77777777" w:rsidR="005A3E3A" w:rsidRDefault="005A3E3A" w:rsidP="005A3E3A">
      <w:pPr>
        <w:rPr>
          <w:noProof/>
        </w:rPr>
        <w:sectPr w:rsidR="005A3E3A" w:rsidSect="003D39A2">
          <w:headerReference w:type="even" r:id="rId10"/>
          <w:footnotePr>
            <w:numRestart w:val="eachSect"/>
          </w:footnotePr>
          <w:pgSz w:w="11907" w:h="16840" w:code="9"/>
          <w:pgMar w:top="1418" w:right="1134" w:bottom="1134" w:left="1134" w:header="680" w:footer="567" w:gutter="0"/>
          <w:cols w:space="720"/>
        </w:sectPr>
      </w:pPr>
    </w:p>
    <w:p w14:paraId="7C240322" w14:textId="77777777" w:rsidR="007F2FBB" w:rsidRPr="00455208" w:rsidRDefault="007F2FBB" w:rsidP="007F2FBB">
      <w:pPr>
        <w:pStyle w:val="Heading2"/>
      </w:pPr>
      <w:bookmarkStart w:id="5" w:name="_Toc27404892"/>
      <w:bookmarkStart w:id="6" w:name="_Toc36029359"/>
      <w:bookmarkStart w:id="7" w:name="_Toc51831631"/>
      <w:bookmarkStart w:id="8" w:name="_Toc75892421"/>
      <w:bookmarkStart w:id="9" w:name="_Toc75977307"/>
      <w:bookmarkEnd w:id="0"/>
      <w:bookmarkEnd w:id="1"/>
      <w:bookmarkEnd w:id="2"/>
      <w:bookmarkEnd w:id="3"/>
      <w:bookmarkEnd w:id="4"/>
      <w:r w:rsidRPr="00455208">
        <w:lastRenderedPageBreak/>
        <w:t>5.2</w:t>
      </w:r>
      <w:r w:rsidRPr="00455208">
        <w:tab/>
        <w:t>Upper Tester ASPs</w:t>
      </w:r>
      <w:bookmarkEnd w:id="5"/>
      <w:bookmarkEnd w:id="6"/>
      <w:bookmarkEnd w:id="7"/>
      <w:bookmarkEnd w:id="8"/>
      <w:bookmarkEnd w:id="9"/>
    </w:p>
    <w:p w14:paraId="0C993900" w14:textId="77777777" w:rsidR="007F2FBB" w:rsidRPr="00455208" w:rsidRDefault="007F2FBB" w:rsidP="007F2FBB">
      <w:r w:rsidRPr="00455208">
        <w:t>There is one primitive defined carrying either an MMI or an AT command to be sent to the system adaptor and one common confirmation primitive to be sent by the system adaptor.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455208" w14:paraId="59D3B776" w14:textId="77777777" w:rsidTr="00EF1A28">
        <w:trPr>
          <w:jc w:val="center"/>
        </w:trPr>
        <w:tc>
          <w:tcPr>
            <w:tcW w:w="9212" w:type="dxa"/>
            <w:gridSpan w:val="4"/>
            <w:tcBorders>
              <w:bottom w:val="single" w:sz="4" w:space="0" w:color="auto"/>
            </w:tcBorders>
            <w:shd w:val="clear" w:color="auto" w:fill="E0E0E0"/>
          </w:tcPr>
          <w:p w14:paraId="6D2C5C09" w14:textId="77777777" w:rsidR="007F2FBB" w:rsidRPr="00455208" w:rsidRDefault="007F2FBB" w:rsidP="00EF1A28">
            <w:pPr>
              <w:pStyle w:val="TAH"/>
            </w:pPr>
            <w:r w:rsidRPr="00455208">
              <w:t>TTCN-3 ASP Definition</w:t>
            </w:r>
          </w:p>
        </w:tc>
      </w:tr>
      <w:tr w:rsidR="007F2FBB" w:rsidRPr="00455208" w14:paraId="0F93090D" w14:textId="77777777" w:rsidTr="00EF1A28">
        <w:trPr>
          <w:jc w:val="center"/>
        </w:trPr>
        <w:tc>
          <w:tcPr>
            <w:tcW w:w="1908" w:type="dxa"/>
            <w:tcBorders>
              <w:bottom w:val="single" w:sz="4" w:space="0" w:color="auto"/>
            </w:tcBorders>
            <w:shd w:val="clear" w:color="auto" w:fill="E0E0E0"/>
          </w:tcPr>
          <w:p w14:paraId="2A31FCD1" w14:textId="77777777" w:rsidR="007F2FBB" w:rsidRPr="00455208" w:rsidRDefault="007F2FBB" w:rsidP="00EF1A28">
            <w:pPr>
              <w:pStyle w:val="TAL"/>
              <w:rPr>
                <w:b/>
              </w:rPr>
            </w:pPr>
            <w:r w:rsidRPr="00455208">
              <w:rPr>
                <w:b/>
              </w:rPr>
              <w:t>Type Name</w:t>
            </w:r>
          </w:p>
        </w:tc>
        <w:tc>
          <w:tcPr>
            <w:tcW w:w="7304" w:type="dxa"/>
            <w:gridSpan w:val="3"/>
            <w:tcBorders>
              <w:bottom w:val="single" w:sz="4" w:space="0" w:color="auto"/>
            </w:tcBorders>
            <w:shd w:val="clear" w:color="auto" w:fill="auto"/>
          </w:tcPr>
          <w:p w14:paraId="5ABC9453" w14:textId="77777777" w:rsidR="007F2FBB" w:rsidRPr="00455208" w:rsidRDefault="007F2FBB" w:rsidP="00EF1A28">
            <w:pPr>
              <w:pStyle w:val="TAL"/>
              <w:rPr>
                <w:b/>
              </w:rPr>
            </w:pPr>
            <w:r w:rsidRPr="00455208">
              <w:rPr>
                <w:b/>
              </w:rPr>
              <w:t>UT_SYSTEM_REQ</w:t>
            </w:r>
          </w:p>
        </w:tc>
      </w:tr>
      <w:tr w:rsidR="007F2FBB" w:rsidRPr="00455208" w14:paraId="1DA8442E" w14:textId="77777777" w:rsidTr="00EF1A28">
        <w:trPr>
          <w:jc w:val="center"/>
        </w:trPr>
        <w:tc>
          <w:tcPr>
            <w:tcW w:w="1908" w:type="dxa"/>
            <w:tcBorders>
              <w:bottom w:val="single" w:sz="4" w:space="0" w:color="auto"/>
            </w:tcBorders>
            <w:shd w:val="clear" w:color="auto" w:fill="E0E0E0"/>
          </w:tcPr>
          <w:p w14:paraId="16CEE37C" w14:textId="77777777" w:rsidR="007F2FBB" w:rsidRPr="00455208" w:rsidRDefault="007F2FBB" w:rsidP="00EF1A28">
            <w:pPr>
              <w:pStyle w:val="TAL"/>
              <w:rPr>
                <w:b/>
              </w:rPr>
            </w:pPr>
            <w:r w:rsidRPr="00455208">
              <w:rPr>
                <w:b/>
              </w:rPr>
              <w:t>TTCN-3 Type</w:t>
            </w:r>
          </w:p>
        </w:tc>
        <w:tc>
          <w:tcPr>
            <w:tcW w:w="7304" w:type="dxa"/>
            <w:gridSpan w:val="3"/>
            <w:tcBorders>
              <w:bottom w:val="single" w:sz="4" w:space="0" w:color="auto"/>
            </w:tcBorders>
            <w:shd w:val="clear" w:color="auto" w:fill="auto"/>
          </w:tcPr>
          <w:p w14:paraId="19F9C286" w14:textId="77777777" w:rsidR="007F2FBB" w:rsidRPr="00455208" w:rsidRDefault="007F2FBB" w:rsidP="00EF1A28">
            <w:pPr>
              <w:pStyle w:val="TAL"/>
            </w:pPr>
            <w:r w:rsidRPr="00455208">
              <w:t>Record</w:t>
            </w:r>
          </w:p>
        </w:tc>
      </w:tr>
      <w:tr w:rsidR="007F2FBB" w:rsidRPr="00455208" w14:paraId="55472051" w14:textId="77777777" w:rsidTr="00EF1A28">
        <w:trPr>
          <w:jc w:val="center"/>
        </w:trPr>
        <w:tc>
          <w:tcPr>
            <w:tcW w:w="3472" w:type="dxa"/>
            <w:gridSpan w:val="2"/>
            <w:shd w:val="clear" w:color="auto" w:fill="E0E0E0"/>
          </w:tcPr>
          <w:p w14:paraId="5B4C66B6" w14:textId="77777777" w:rsidR="007F2FBB" w:rsidRPr="00455208" w:rsidRDefault="007F2FBB" w:rsidP="00EF1A28">
            <w:pPr>
              <w:pStyle w:val="TAL"/>
              <w:rPr>
                <w:b/>
              </w:rPr>
            </w:pPr>
            <w:r w:rsidRPr="00455208">
              <w:rPr>
                <w:b/>
              </w:rPr>
              <w:tab/>
              <w:t>Cmd</w:t>
            </w:r>
          </w:p>
        </w:tc>
        <w:tc>
          <w:tcPr>
            <w:tcW w:w="3476" w:type="dxa"/>
            <w:shd w:val="clear" w:color="auto" w:fill="E0E0E0"/>
          </w:tcPr>
          <w:p w14:paraId="1D0D3155" w14:textId="77777777" w:rsidR="007F2FBB" w:rsidRPr="00455208" w:rsidRDefault="007F2FBB" w:rsidP="00EF1A28">
            <w:pPr>
              <w:pStyle w:val="TAL"/>
              <w:rPr>
                <w:b/>
              </w:rPr>
            </w:pPr>
            <w:r w:rsidRPr="00455208">
              <w:rPr>
                <w:b/>
              </w:rPr>
              <w:t>TTCN-3 Type</w:t>
            </w:r>
          </w:p>
        </w:tc>
        <w:tc>
          <w:tcPr>
            <w:tcW w:w="2264" w:type="dxa"/>
            <w:shd w:val="clear" w:color="auto" w:fill="E0E0E0"/>
          </w:tcPr>
          <w:p w14:paraId="1E2A3BDC" w14:textId="77777777" w:rsidR="007F2FBB" w:rsidRPr="00455208" w:rsidRDefault="007F2FBB" w:rsidP="00EF1A28">
            <w:pPr>
              <w:pStyle w:val="TAL"/>
            </w:pPr>
            <w:r w:rsidRPr="00455208">
              <w:t>union</w:t>
            </w:r>
          </w:p>
        </w:tc>
      </w:tr>
      <w:tr w:rsidR="007F2FBB" w:rsidRPr="00455208" w14:paraId="1BCF2F9D" w14:textId="77777777" w:rsidTr="00EF1A28">
        <w:trPr>
          <w:jc w:val="center"/>
        </w:trPr>
        <w:tc>
          <w:tcPr>
            <w:tcW w:w="3472" w:type="dxa"/>
            <w:gridSpan w:val="2"/>
          </w:tcPr>
          <w:p w14:paraId="24AFA283" w14:textId="77777777" w:rsidR="007F2FBB" w:rsidRPr="00455208" w:rsidRDefault="007F2FBB" w:rsidP="00EF1A28">
            <w:pPr>
              <w:pStyle w:val="TAL"/>
            </w:pPr>
            <w:r w:rsidRPr="00455208">
              <w:tab/>
            </w:r>
            <w:r w:rsidRPr="00455208">
              <w:tab/>
              <w:t>AT</w:t>
            </w:r>
          </w:p>
        </w:tc>
        <w:tc>
          <w:tcPr>
            <w:tcW w:w="5740" w:type="dxa"/>
            <w:gridSpan w:val="2"/>
          </w:tcPr>
          <w:p w14:paraId="00FA4254" w14:textId="77777777" w:rsidR="007F2FBB" w:rsidRPr="00455208" w:rsidRDefault="007F2FBB" w:rsidP="00EF1A28">
            <w:pPr>
              <w:pStyle w:val="TAL"/>
            </w:pPr>
            <w:r w:rsidRPr="00455208">
              <w:t>charstring carrying the AT command as defined in TS 27.007 [32], TS 27.005 [31] and TS 27.060 [33]</w:t>
            </w:r>
          </w:p>
        </w:tc>
      </w:tr>
      <w:tr w:rsidR="007F2FBB" w:rsidRPr="00455208" w14:paraId="7D9C7D7B" w14:textId="77777777" w:rsidTr="00EF1A28">
        <w:trPr>
          <w:jc w:val="center"/>
        </w:trPr>
        <w:tc>
          <w:tcPr>
            <w:tcW w:w="3472" w:type="dxa"/>
            <w:gridSpan w:val="2"/>
          </w:tcPr>
          <w:p w14:paraId="76625C1F" w14:textId="77777777" w:rsidR="007F2FBB" w:rsidRPr="00455208" w:rsidRDefault="007F2FBB" w:rsidP="00EF1A28">
            <w:pPr>
              <w:pStyle w:val="TAL"/>
            </w:pPr>
            <w:r w:rsidRPr="00455208">
              <w:tab/>
            </w:r>
            <w:r w:rsidRPr="00455208">
              <w:tab/>
              <w:t>MMI</w:t>
            </w:r>
          </w:p>
        </w:tc>
        <w:tc>
          <w:tcPr>
            <w:tcW w:w="5740" w:type="dxa"/>
            <w:gridSpan w:val="2"/>
          </w:tcPr>
          <w:p w14:paraId="3674FE8C" w14:textId="77777777" w:rsidR="007F2FBB" w:rsidRPr="00455208" w:rsidRDefault="007F2FBB" w:rsidP="00EF1A28">
            <w:pPr>
              <w:pStyle w:val="TAL"/>
              <w:ind w:left="720"/>
            </w:pPr>
            <w:r w:rsidRPr="00455208">
              <w:t>-</w:t>
            </w:r>
            <w:r w:rsidRPr="00455208">
              <w:tab/>
              <w:t>Cmd (charstring)</w:t>
            </w:r>
          </w:p>
          <w:p w14:paraId="415604AB" w14:textId="77777777" w:rsidR="007F2FBB" w:rsidRPr="00455208" w:rsidRDefault="007F2FBB" w:rsidP="00EF1A28">
            <w:pPr>
              <w:pStyle w:val="TAL"/>
              <w:ind w:left="720"/>
            </w:pPr>
            <w:r w:rsidRPr="00455208">
              <w:t>-</w:t>
            </w:r>
            <w:r w:rsidRPr="00455208">
              <w:tab/>
              <w:t>List of parameters:</w:t>
            </w:r>
          </w:p>
          <w:p w14:paraId="1BFDFCB9" w14:textId="77777777" w:rsidR="007F2FBB" w:rsidRPr="00455208" w:rsidRDefault="007F2FBB" w:rsidP="00EF1A28">
            <w:pPr>
              <w:pStyle w:val="TAL"/>
              <w:ind w:left="1440"/>
            </w:pPr>
            <w:r w:rsidRPr="00455208">
              <w:t>-</w:t>
            </w:r>
            <w:r w:rsidRPr="00455208">
              <w:tab/>
              <w:t>Name (charstring)</w:t>
            </w:r>
          </w:p>
          <w:p w14:paraId="79D50E8F" w14:textId="77777777" w:rsidR="007F2FBB" w:rsidRPr="00455208" w:rsidRDefault="007F2FBB" w:rsidP="00EF1A28">
            <w:pPr>
              <w:pStyle w:val="TAL"/>
              <w:ind w:left="1440"/>
            </w:pPr>
            <w:r w:rsidRPr="00455208">
              <w:t>-</w:t>
            </w:r>
            <w:r w:rsidRPr="00455208">
              <w:tab/>
              <w:t>Value (charstring)</w:t>
            </w:r>
          </w:p>
        </w:tc>
      </w:tr>
      <w:tr w:rsidR="007F2FBB" w:rsidRPr="00455208" w14:paraId="0D9EEDDE" w14:textId="77777777" w:rsidTr="00EF1A28">
        <w:trPr>
          <w:jc w:val="center"/>
        </w:trPr>
        <w:tc>
          <w:tcPr>
            <w:tcW w:w="3472" w:type="dxa"/>
            <w:gridSpan w:val="2"/>
            <w:shd w:val="clear" w:color="auto" w:fill="E0E0E0"/>
          </w:tcPr>
          <w:p w14:paraId="7786C97F" w14:textId="77777777" w:rsidR="007F2FBB" w:rsidRPr="00455208" w:rsidRDefault="007F2FBB" w:rsidP="00EF1A28">
            <w:pPr>
              <w:pStyle w:val="TAL"/>
              <w:rPr>
                <w:b/>
              </w:rPr>
            </w:pPr>
            <w:r w:rsidRPr="00455208">
              <w:tab/>
            </w:r>
            <w:r w:rsidRPr="00455208">
              <w:rPr>
                <w:b/>
              </w:rPr>
              <w:t>CnfRequired</w:t>
            </w:r>
          </w:p>
        </w:tc>
        <w:tc>
          <w:tcPr>
            <w:tcW w:w="3476" w:type="dxa"/>
            <w:shd w:val="clear" w:color="auto" w:fill="E0E0E0"/>
          </w:tcPr>
          <w:p w14:paraId="08ED0A0C" w14:textId="77777777" w:rsidR="007F2FBB" w:rsidRPr="00455208" w:rsidRDefault="007F2FBB" w:rsidP="00EF1A28">
            <w:pPr>
              <w:pStyle w:val="TAL"/>
            </w:pPr>
            <w:r w:rsidRPr="00455208">
              <w:rPr>
                <w:b/>
              </w:rPr>
              <w:t>TTCN-3 Type</w:t>
            </w:r>
          </w:p>
        </w:tc>
        <w:tc>
          <w:tcPr>
            <w:tcW w:w="2264" w:type="dxa"/>
            <w:shd w:val="clear" w:color="auto" w:fill="E0E0E0"/>
          </w:tcPr>
          <w:p w14:paraId="08A71A0C" w14:textId="77777777" w:rsidR="007F2FBB" w:rsidRPr="00455208" w:rsidRDefault="007F2FBB" w:rsidP="00EF1A28">
            <w:pPr>
              <w:pStyle w:val="TAL"/>
            </w:pPr>
            <w:r w:rsidRPr="00455208">
              <w:rPr>
                <w:rFonts w:cs="Arial"/>
                <w:sz w:val="20"/>
              </w:rPr>
              <w:t>Ut_CnfReq_Type</w:t>
            </w:r>
          </w:p>
        </w:tc>
      </w:tr>
      <w:tr w:rsidR="007F2FBB" w:rsidRPr="00455208" w14:paraId="07E914F9" w14:textId="77777777" w:rsidTr="00EF1A28">
        <w:trPr>
          <w:jc w:val="center"/>
        </w:trPr>
        <w:tc>
          <w:tcPr>
            <w:tcW w:w="3472" w:type="dxa"/>
            <w:gridSpan w:val="2"/>
          </w:tcPr>
          <w:p w14:paraId="25181745" w14:textId="77777777" w:rsidR="007F2FBB" w:rsidRPr="00455208" w:rsidRDefault="007F2FBB" w:rsidP="00EF1A28">
            <w:pPr>
              <w:pStyle w:val="TAL"/>
            </w:pPr>
          </w:p>
        </w:tc>
        <w:tc>
          <w:tcPr>
            <w:tcW w:w="5740" w:type="dxa"/>
            <w:gridSpan w:val="2"/>
          </w:tcPr>
          <w:p w14:paraId="28417FB2" w14:textId="77777777" w:rsidR="007F2FBB" w:rsidRPr="00455208" w:rsidRDefault="007F2FBB" w:rsidP="00EF1A28">
            <w:pPr>
              <w:pStyle w:val="TAL"/>
            </w:pPr>
            <w:r w:rsidRPr="00455208">
              <w:rPr>
                <w:rFonts w:cs="Arial"/>
                <w:b/>
                <w:bCs/>
                <w:szCs w:val="18"/>
              </w:rPr>
              <w:t>CNF_REQUIRED</w:t>
            </w:r>
            <w:r w:rsidRPr="00455208">
              <w:rPr>
                <w:b/>
              </w:rPr>
              <w:t>:</w:t>
            </w:r>
            <w:r w:rsidRPr="00455208">
              <w:t xml:space="preserve"> SS shall reply with one confirmation (NOTE)</w:t>
            </w:r>
          </w:p>
          <w:p w14:paraId="73CC8A08" w14:textId="77777777" w:rsidR="007F2FBB" w:rsidRPr="00455208" w:rsidRDefault="007F2FBB" w:rsidP="00EF1A28">
            <w:pPr>
              <w:pStyle w:val="TAL"/>
              <w:rPr>
                <w:rFonts w:cs="Arial"/>
                <w:b/>
                <w:bCs/>
                <w:szCs w:val="18"/>
              </w:rPr>
            </w:pPr>
          </w:p>
          <w:p w14:paraId="08D841DB" w14:textId="77777777" w:rsidR="007F2FBB" w:rsidRPr="00455208" w:rsidRDefault="007F2FBB" w:rsidP="00EF1A28">
            <w:pPr>
              <w:pStyle w:val="TAL"/>
            </w:pPr>
            <w:r w:rsidRPr="00455208">
              <w:rPr>
                <w:rFonts w:cs="Arial"/>
                <w:b/>
                <w:bCs/>
                <w:szCs w:val="18"/>
              </w:rPr>
              <w:t>NO_CNF_REQUIRED</w:t>
            </w:r>
            <w:r w:rsidRPr="00455208">
              <w:rPr>
                <w:b/>
              </w:rPr>
              <w:t>:</w:t>
            </w:r>
            <w:r w:rsidRPr="00455208">
              <w:t xml:space="preserve"> SS shall swallow any confirmation generated</w:t>
            </w:r>
          </w:p>
          <w:p w14:paraId="6B63263A" w14:textId="77777777" w:rsidR="007F2FBB" w:rsidRPr="00455208" w:rsidRDefault="007F2FBB" w:rsidP="00EF1A28">
            <w:pPr>
              <w:pStyle w:val="TAL"/>
            </w:pPr>
          </w:p>
          <w:p w14:paraId="55BE7DB3" w14:textId="77777777" w:rsidR="007F2FBB" w:rsidRPr="00455208" w:rsidRDefault="007F2FBB" w:rsidP="00EF1A28">
            <w:pPr>
              <w:pStyle w:val="TAN"/>
            </w:pPr>
            <w:r w:rsidRPr="00455208">
              <w:rPr>
                <w:rFonts w:cs="Arial"/>
                <w:b/>
                <w:bCs/>
                <w:szCs w:val="18"/>
              </w:rPr>
              <w:t>LOCAL_CNF_REQUIRED</w:t>
            </w:r>
            <w:r w:rsidRPr="00455208">
              <w:rPr>
                <w:rFonts w:cs="Arial"/>
                <w:szCs w:val="18"/>
              </w:rPr>
              <w:t>: SS shall immediately send one confirmation when the command is submitted to the UE i.e. in case of operator interaction when the operator has confirmed the command, but SS shall not wait for the UE responding</w:t>
            </w:r>
            <w:r w:rsidRPr="00455208">
              <w:t>(NOTE)</w:t>
            </w:r>
          </w:p>
        </w:tc>
      </w:tr>
      <w:tr w:rsidR="007F2FBB" w:rsidRPr="00455208" w14:paraId="1C50A77E" w14:textId="77777777" w:rsidTr="00EF1A28">
        <w:trPr>
          <w:jc w:val="center"/>
        </w:trPr>
        <w:tc>
          <w:tcPr>
            <w:tcW w:w="9212" w:type="dxa"/>
            <w:gridSpan w:val="4"/>
          </w:tcPr>
          <w:p w14:paraId="13D638E0" w14:textId="77777777" w:rsidR="007F2FBB" w:rsidRPr="00455208" w:rsidRDefault="007F2FBB" w:rsidP="00EF1A28">
            <w:pPr>
              <w:pStyle w:val="TAN"/>
              <w:rPr>
                <w:rFonts w:cs="Arial"/>
                <w:b/>
                <w:bCs/>
                <w:szCs w:val="18"/>
              </w:rPr>
            </w:pPr>
            <w:r w:rsidRPr="00455208">
              <w:t>NOTE:</w:t>
            </w:r>
            <w:r w:rsidRPr="00455208">
              <w:tab/>
              <w:t>In the TTCN, a confirmation shall only be requested in cases when there is no signalling from the UE being triggered by the MMI/AT command</w:t>
            </w:r>
          </w:p>
        </w:tc>
      </w:tr>
    </w:tbl>
    <w:p w14:paraId="5D365680" w14:textId="77777777" w:rsidR="007F2FBB" w:rsidRPr="00455208" w:rsidRDefault="007F2FBB" w:rsidP="007F2FB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1564"/>
        <w:gridCol w:w="3476"/>
        <w:gridCol w:w="2264"/>
      </w:tblGrid>
      <w:tr w:rsidR="007F2FBB" w:rsidRPr="00455208" w14:paraId="324D18A7" w14:textId="77777777" w:rsidTr="00EF1A28">
        <w:trPr>
          <w:jc w:val="center"/>
        </w:trPr>
        <w:tc>
          <w:tcPr>
            <w:tcW w:w="9212" w:type="dxa"/>
            <w:gridSpan w:val="4"/>
            <w:tcBorders>
              <w:bottom w:val="single" w:sz="4" w:space="0" w:color="auto"/>
            </w:tcBorders>
            <w:shd w:val="clear" w:color="auto" w:fill="E0E0E0"/>
          </w:tcPr>
          <w:p w14:paraId="08A16284" w14:textId="77777777" w:rsidR="007F2FBB" w:rsidRPr="00455208" w:rsidRDefault="007F2FBB" w:rsidP="00EF1A28">
            <w:pPr>
              <w:pStyle w:val="TAH"/>
            </w:pPr>
            <w:r w:rsidRPr="00455208">
              <w:t>TTCN-3 ASP Definition</w:t>
            </w:r>
          </w:p>
        </w:tc>
      </w:tr>
      <w:tr w:rsidR="007F2FBB" w:rsidRPr="00455208" w14:paraId="69E80F77" w14:textId="77777777" w:rsidTr="00EF1A28">
        <w:trPr>
          <w:jc w:val="center"/>
        </w:trPr>
        <w:tc>
          <w:tcPr>
            <w:tcW w:w="1908" w:type="dxa"/>
            <w:tcBorders>
              <w:bottom w:val="single" w:sz="4" w:space="0" w:color="auto"/>
            </w:tcBorders>
            <w:shd w:val="clear" w:color="auto" w:fill="E0E0E0"/>
          </w:tcPr>
          <w:p w14:paraId="52B78912" w14:textId="77777777" w:rsidR="007F2FBB" w:rsidRPr="00455208" w:rsidRDefault="007F2FBB" w:rsidP="00EF1A28">
            <w:pPr>
              <w:pStyle w:val="TAL"/>
              <w:rPr>
                <w:b/>
              </w:rPr>
            </w:pPr>
            <w:r w:rsidRPr="00455208">
              <w:rPr>
                <w:b/>
              </w:rPr>
              <w:t>Type Name</w:t>
            </w:r>
          </w:p>
        </w:tc>
        <w:tc>
          <w:tcPr>
            <w:tcW w:w="7304" w:type="dxa"/>
            <w:gridSpan w:val="3"/>
            <w:tcBorders>
              <w:bottom w:val="single" w:sz="4" w:space="0" w:color="auto"/>
            </w:tcBorders>
            <w:shd w:val="clear" w:color="auto" w:fill="auto"/>
          </w:tcPr>
          <w:p w14:paraId="66125F8A" w14:textId="77777777" w:rsidR="007F2FBB" w:rsidRPr="00455208" w:rsidRDefault="007F2FBB" w:rsidP="00EF1A28">
            <w:pPr>
              <w:pStyle w:val="TAL"/>
              <w:rPr>
                <w:b/>
              </w:rPr>
            </w:pPr>
            <w:r w:rsidRPr="00455208">
              <w:rPr>
                <w:b/>
              </w:rPr>
              <w:t>UT_COMMON_CNF</w:t>
            </w:r>
          </w:p>
        </w:tc>
      </w:tr>
      <w:tr w:rsidR="007F2FBB" w:rsidRPr="00455208" w14:paraId="2D65C6A2" w14:textId="77777777" w:rsidTr="00EF1A28">
        <w:trPr>
          <w:jc w:val="center"/>
        </w:trPr>
        <w:tc>
          <w:tcPr>
            <w:tcW w:w="1908" w:type="dxa"/>
            <w:tcBorders>
              <w:bottom w:val="single" w:sz="4" w:space="0" w:color="auto"/>
            </w:tcBorders>
            <w:shd w:val="clear" w:color="auto" w:fill="E0E0E0"/>
          </w:tcPr>
          <w:p w14:paraId="06A63C60" w14:textId="77777777" w:rsidR="007F2FBB" w:rsidRPr="00455208" w:rsidRDefault="007F2FBB" w:rsidP="00EF1A28">
            <w:pPr>
              <w:pStyle w:val="TAL"/>
              <w:rPr>
                <w:b/>
              </w:rPr>
            </w:pPr>
            <w:r w:rsidRPr="00455208">
              <w:rPr>
                <w:b/>
              </w:rPr>
              <w:t>TTCN-3 Type</w:t>
            </w:r>
          </w:p>
        </w:tc>
        <w:tc>
          <w:tcPr>
            <w:tcW w:w="7304" w:type="dxa"/>
            <w:gridSpan w:val="3"/>
            <w:tcBorders>
              <w:bottom w:val="single" w:sz="4" w:space="0" w:color="auto"/>
            </w:tcBorders>
            <w:shd w:val="clear" w:color="auto" w:fill="auto"/>
          </w:tcPr>
          <w:p w14:paraId="3266D0D2" w14:textId="77777777" w:rsidR="007F2FBB" w:rsidRPr="00455208" w:rsidRDefault="007F2FBB" w:rsidP="00EF1A28">
            <w:pPr>
              <w:pStyle w:val="TAL"/>
            </w:pPr>
            <w:r w:rsidRPr="00455208">
              <w:t>Record</w:t>
            </w:r>
          </w:p>
        </w:tc>
      </w:tr>
      <w:tr w:rsidR="007F2FBB" w:rsidRPr="00455208" w14:paraId="1A88724C" w14:textId="77777777" w:rsidTr="00EF1A28">
        <w:trPr>
          <w:jc w:val="center"/>
        </w:trPr>
        <w:tc>
          <w:tcPr>
            <w:tcW w:w="3472" w:type="dxa"/>
            <w:gridSpan w:val="2"/>
            <w:shd w:val="clear" w:color="auto" w:fill="E0E0E0"/>
          </w:tcPr>
          <w:p w14:paraId="3481ED20" w14:textId="77777777" w:rsidR="007F2FBB" w:rsidRPr="00455208" w:rsidRDefault="007F2FBB" w:rsidP="00EF1A28">
            <w:pPr>
              <w:pStyle w:val="TAL"/>
              <w:rPr>
                <w:b/>
              </w:rPr>
            </w:pPr>
            <w:r w:rsidRPr="00455208">
              <w:rPr>
                <w:b/>
              </w:rPr>
              <w:tab/>
              <w:t>Result</w:t>
            </w:r>
          </w:p>
        </w:tc>
        <w:tc>
          <w:tcPr>
            <w:tcW w:w="3476" w:type="dxa"/>
            <w:shd w:val="clear" w:color="auto" w:fill="E0E0E0"/>
          </w:tcPr>
          <w:p w14:paraId="7772A7E8" w14:textId="77777777" w:rsidR="007F2FBB" w:rsidRPr="00455208" w:rsidRDefault="007F2FBB" w:rsidP="00EF1A28">
            <w:pPr>
              <w:pStyle w:val="TAL"/>
              <w:rPr>
                <w:b/>
              </w:rPr>
            </w:pPr>
            <w:r w:rsidRPr="00455208">
              <w:rPr>
                <w:b/>
              </w:rPr>
              <w:t>TTCN-3 Type</w:t>
            </w:r>
          </w:p>
        </w:tc>
        <w:tc>
          <w:tcPr>
            <w:tcW w:w="2264" w:type="dxa"/>
            <w:shd w:val="clear" w:color="auto" w:fill="E0E0E0"/>
          </w:tcPr>
          <w:p w14:paraId="04A073D5" w14:textId="77777777" w:rsidR="007F2FBB" w:rsidRPr="00455208" w:rsidRDefault="007F2FBB" w:rsidP="00EF1A28">
            <w:pPr>
              <w:pStyle w:val="TAL"/>
            </w:pPr>
            <w:r w:rsidRPr="00455208">
              <w:t>boolean</w:t>
            </w:r>
          </w:p>
        </w:tc>
      </w:tr>
      <w:tr w:rsidR="007F2FBB" w:rsidRPr="00455208" w14:paraId="4EDEE11C" w14:textId="77777777" w:rsidTr="00EF1A28">
        <w:trPr>
          <w:jc w:val="center"/>
        </w:trPr>
        <w:tc>
          <w:tcPr>
            <w:tcW w:w="3472" w:type="dxa"/>
            <w:gridSpan w:val="2"/>
          </w:tcPr>
          <w:p w14:paraId="7F957EC2" w14:textId="77777777" w:rsidR="007F2FBB" w:rsidRPr="00455208" w:rsidRDefault="007F2FBB" w:rsidP="00EF1A28">
            <w:pPr>
              <w:pStyle w:val="TAL"/>
            </w:pPr>
          </w:p>
        </w:tc>
        <w:tc>
          <w:tcPr>
            <w:tcW w:w="5740" w:type="dxa"/>
            <w:gridSpan w:val="2"/>
          </w:tcPr>
          <w:p w14:paraId="252CDEAD" w14:textId="77777777" w:rsidR="007F2FBB" w:rsidRPr="00455208" w:rsidRDefault="007F2FBB" w:rsidP="00EF1A28">
            <w:pPr>
              <w:pStyle w:val="TAL"/>
            </w:pPr>
            <w:r w:rsidRPr="00455208">
              <w:rPr>
                <w:b/>
              </w:rPr>
              <w:t>true:</w:t>
            </w:r>
            <w:r w:rsidRPr="00455208">
              <w:t xml:space="preserve"> success</w:t>
            </w:r>
          </w:p>
          <w:p w14:paraId="4567529D" w14:textId="77777777" w:rsidR="007F2FBB" w:rsidRPr="00455208" w:rsidRDefault="007F2FBB" w:rsidP="00EF1A28">
            <w:pPr>
              <w:pStyle w:val="TAL"/>
            </w:pPr>
            <w:r w:rsidRPr="00455208">
              <w:rPr>
                <w:b/>
              </w:rPr>
              <w:t>false:</w:t>
            </w:r>
            <w:r w:rsidRPr="00455208">
              <w:t xml:space="preserve"> failure</w:t>
            </w:r>
          </w:p>
          <w:p w14:paraId="27D91A9E" w14:textId="77777777" w:rsidR="007F2FBB" w:rsidRPr="00455208" w:rsidRDefault="007F2FBB" w:rsidP="00EF1A28">
            <w:pPr>
              <w:pStyle w:val="TAL"/>
            </w:pPr>
            <w:r w:rsidRPr="00455208">
              <w:t>NOTE: The return value false will result in the test immediately finishing with a fatal error. In case of AT commands, the SS shall return false if and only if the UE comes back with "ERROR" as result code according to ITU-T Rec V.250 clause 5.7 [60]. In case of e.g. "+CME ERROR" the SS shall return true and put the UE's response into the ResultString</w:t>
            </w:r>
          </w:p>
        </w:tc>
      </w:tr>
      <w:tr w:rsidR="007F2FBB" w:rsidRPr="00455208" w14:paraId="62766FAE" w14:textId="77777777" w:rsidTr="00EF1A28">
        <w:trPr>
          <w:jc w:val="center"/>
        </w:trPr>
        <w:tc>
          <w:tcPr>
            <w:tcW w:w="3472" w:type="dxa"/>
            <w:gridSpan w:val="2"/>
            <w:shd w:val="clear" w:color="auto" w:fill="E0E0E0"/>
          </w:tcPr>
          <w:p w14:paraId="576ED479" w14:textId="77777777" w:rsidR="007F2FBB" w:rsidRPr="00455208" w:rsidRDefault="007F2FBB" w:rsidP="00EF1A28">
            <w:pPr>
              <w:pStyle w:val="TAL"/>
              <w:rPr>
                <w:b/>
              </w:rPr>
            </w:pPr>
            <w:r w:rsidRPr="00455208">
              <w:tab/>
            </w:r>
            <w:r w:rsidRPr="00455208">
              <w:rPr>
                <w:b/>
              </w:rPr>
              <w:t>ResultString</w:t>
            </w:r>
          </w:p>
        </w:tc>
        <w:tc>
          <w:tcPr>
            <w:tcW w:w="3476" w:type="dxa"/>
            <w:shd w:val="clear" w:color="auto" w:fill="E0E0E0"/>
          </w:tcPr>
          <w:p w14:paraId="51DA15F9" w14:textId="77777777" w:rsidR="007F2FBB" w:rsidRPr="00455208" w:rsidRDefault="007F2FBB" w:rsidP="00EF1A28">
            <w:pPr>
              <w:pStyle w:val="TAL"/>
            </w:pPr>
            <w:r w:rsidRPr="00455208">
              <w:rPr>
                <w:b/>
              </w:rPr>
              <w:t>TTCN-3 Type</w:t>
            </w:r>
          </w:p>
        </w:tc>
        <w:tc>
          <w:tcPr>
            <w:tcW w:w="2264" w:type="dxa"/>
            <w:shd w:val="clear" w:color="auto" w:fill="E0E0E0"/>
          </w:tcPr>
          <w:p w14:paraId="3689E080" w14:textId="77777777" w:rsidR="007F2FBB" w:rsidRPr="00455208" w:rsidRDefault="007F2FBB" w:rsidP="00EF1A28">
            <w:pPr>
              <w:pStyle w:val="TAL"/>
            </w:pPr>
            <w:r w:rsidRPr="00455208">
              <w:t>charstring</w:t>
            </w:r>
          </w:p>
        </w:tc>
      </w:tr>
      <w:tr w:rsidR="007F2FBB" w:rsidRPr="00455208" w14:paraId="0EEFD0C3" w14:textId="77777777" w:rsidTr="00EF1A28">
        <w:trPr>
          <w:jc w:val="center"/>
        </w:trPr>
        <w:tc>
          <w:tcPr>
            <w:tcW w:w="3472" w:type="dxa"/>
            <w:gridSpan w:val="2"/>
          </w:tcPr>
          <w:p w14:paraId="74A7569A" w14:textId="77777777" w:rsidR="007F2FBB" w:rsidRPr="00455208" w:rsidRDefault="007F2FBB" w:rsidP="00EF1A28">
            <w:pPr>
              <w:pStyle w:val="TAL"/>
            </w:pPr>
          </w:p>
        </w:tc>
        <w:tc>
          <w:tcPr>
            <w:tcW w:w="5740" w:type="dxa"/>
            <w:gridSpan w:val="2"/>
          </w:tcPr>
          <w:p w14:paraId="52B23D77" w14:textId="77777777" w:rsidR="007F2FBB" w:rsidRPr="00455208" w:rsidRDefault="007F2FBB" w:rsidP="00EF1A28">
            <w:pPr>
              <w:pStyle w:val="TAL"/>
            </w:pPr>
            <w:r w:rsidRPr="00455208">
              <w:t>response by the UE for commands which request the UE to return a result, optional</w:t>
            </w:r>
          </w:p>
          <w:p w14:paraId="1AECF13F" w14:textId="77777777" w:rsidR="007F2FBB" w:rsidRPr="00455208" w:rsidRDefault="007F2FBB" w:rsidP="00EF1A28">
            <w:pPr>
              <w:pStyle w:val="TAL"/>
            </w:pPr>
            <w:r w:rsidRPr="00455208">
              <w:t>In case of AT commands, ResultString shall contain the complete line according to the specification of the AT command. Any carriage return and linefeed characters, defined in TS 27.007 [32] clause 3.1, contained in the response shall be included as the textual representations "&lt;CR&gt;" and "&lt;LF&gt;" respectively.</w:t>
            </w:r>
          </w:p>
        </w:tc>
      </w:tr>
    </w:tbl>
    <w:p w14:paraId="21287846" w14:textId="77777777" w:rsidR="007F2FBB" w:rsidRPr="00455208" w:rsidRDefault="007F2FBB" w:rsidP="007F2FBB"/>
    <w:p w14:paraId="289AC815" w14:textId="77777777" w:rsidR="007F2FBB" w:rsidRPr="00455208" w:rsidRDefault="007F2FBB" w:rsidP="007F2FBB">
      <w:r w:rsidRPr="00455208">
        <w:t>The following MMI commands are defined.</w:t>
      </w:r>
    </w:p>
    <w:p w14:paraId="54FA9F60" w14:textId="77777777" w:rsidR="007F2FBB" w:rsidRPr="00455208" w:rsidRDefault="007F2FBB" w:rsidP="007F2FBB">
      <w:pPr>
        <w:pStyle w:val="TH"/>
      </w:pPr>
      <w:r w:rsidRPr="00455208">
        <w:lastRenderedPageBreak/>
        <w:t>Table 5.1: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00"/>
        <w:gridCol w:w="1455"/>
        <w:gridCol w:w="1471"/>
      </w:tblGrid>
      <w:tr w:rsidR="007F2FBB" w:rsidRPr="00455208" w14:paraId="159E6B0C" w14:textId="77777777" w:rsidTr="00A85A19">
        <w:trPr>
          <w:jc w:val="center"/>
        </w:trPr>
        <w:tc>
          <w:tcPr>
            <w:tcW w:w="3200" w:type="dxa"/>
            <w:vMerge w:val="restart"/>
            <w:vAlign w:val="center"/>
          </w:tcPr>
          <w:p w14:paraId="2DC1063C" w14:textId="77777777" w:rsidR="007F2FBB" w:rsidRPr="00455208" w:rsidRDefault="007F2FBB" w:rsidP="00EF1A28">
            <w:pPr>
              <w:pStyle w:val="TAH"/>
            </w:pPr>
            <w:r w:rsidRPr="00455208">
              <w:lastRenderedPageBreak/>
              <w:t>Command</w:t>
            </w:r>
          </w:p>
        </w:tc>
        <w:tc>
          <w:tcPr>
            <w:tcW w:w="2926" w:type="dxa"/>
            <w:gridSpan w:val="2"/>
            <w:tcBorders>
              <w:bottom w:val="single" w:sz="4" w:space="0" w:color="auto"/>
            </w:tcBorders>
          </w:tcPr>
          <w:p w14:paraId="6118F5E6" w14:textId="77777777" w:rsidR="007F2FBB" w:rsidRPr="00455208" w:rsidRDefault="007F2FBB" w:rsidP="00EF1A28">
            <w:pPr>
              <w:pStyle w:val="TAH"/>
            </w:pPr>
            <w:r w:rsidRPr="00455208">
              <w:t>Parameters</w:t>
            </w:r>
          </w:p>
        </w:tc>
      </w:tr>
      <w:tr w:rsidR="007F2FBB" w:rsidRPr="00455208" w14:paraId="7596BE4B" w14:textId="77777777" w:rsidTr="00A85A19">
        <w:trPr>
          <w:jc w:val="center"/>
        </w:trPr>
        <w:tc>
          <w:tcPr>
            <w:tcW w:w="3200" w:type="dxa"/>
            <w:vMerge/>
          </w:tcPr>
          <w:p w14:paraId="797D73D0" w14:textId="77777777" w:rsidR="007F2FBB" w:rsidRPr="00455208" w:rsidRDefault="007F2FBB" w:rsidP="00EF1A28">
            <w:pPr>
              <w:pStyle w:val="TAL"/>
            </w:pPr>
          </w:p>
        </w:tc>
        <w:tc>
          <w:tcPr>
            <w:tcW w:w="1455" w:type="dxa"/>
            <w:tcBorders>
              <w:top w:val="single" w:sz="4" w:space="0" w:color="auto"/>
              <w:right w:val="single" w:sz="4" w:space="0" w:color="auto"/>
            </w:tcBorders>
            <w:shd w:val="clear" w:color="auto" w:fill="auto"/>
          </w:tcPr>
          <w:p w14:paraId="5CD0E534" w14:textId="77777777" w:rsidR="007F2FBB" w:rsidRPr="00455208" w:rsidRDefault="007F2FBB" w:rsidP="00EF1A28">
            <w:pPr>
              <w:pStyle w:val="TAH"/>
            </w:pPr>
            <w:r w:rsidRPr="00455208">
              <w:t>Name</w:t>
            </w:r>
          </w:p>
        </w:tc>
        <w:tc>
          <w:tcPr>
            <w:tcW w:w="1471" w:type="dxa"/>
            <w:tcBorders>
              <w:top w:val="single" w:sz="4" w:space="0" w:color="auto"/>
              <w:left w:val="single" w:sz="4" w:space="0" w:color="auto"/>
            </w:tcBorders>
            <w:shd w:val="clear" w:color="auto" w:fill="auto"/>
          </w:tcPr>
          <w:p w14:paraId="54F5D26F" w14:textId="77777777" w:rsidR="007F2FBB" w:rsidRPr="00455208" w:rsidRDefault="007F2FBB" w:rsidP="00EF1A28">
            <w:pPr>
              <w:pStyle w:val="TAH"/>
            </w:pPr>
            <w:r w:rsidRPr="00455208">
              <w:t>Value</w:t>
            </w:r>
          </w:p>
        </w:tc>
      </w:tr>
      <w:tr w:rsidR="007F2FBB" w:rsidRPr="00455208" w14:paraId="5F43E500" w14:textId="77777777" w:rsidTr="00A85A19">
        <w:trPr>
          <w:jc w:val="center"/>
        </w:trPr>
        <w:tc>
          <w:tcPr>
            <w:tcW w:w="3200" w:type="dxa"/>
          </w:tcPr>
          <w:p w14:paraId="330F3883" w14:textId="77777777" w:rsidR="007F2FBB" w:rsidRPr="00455208" w:rsidRDefault="007F2FBB" w:rsidP="00EF1A28">
            <w:pPr>
              <w:pStyle w:val="TAL"/>
            </w:pPr>
            <w:r w:rsidRPr="00455208">
              <w:t>"SWITCH_ON"</w:t>
            </w:r>
          </w:p>
        </w:tc>
        <w:tc>
          <w:tcPr>
            <w:tcW w:w="2926" w:type="dxa"/>
            <w:gridSpan w:val="2"/>
            <w:shd w:val="clear" w:color="auto" w:fill="auto"/>
          </w:tcPr>
          <w:p w14:paraId="69F7B767" w14:textId="77777777" w:rsidR="007F2FBB" w:rsidRPr="00455208" w:rsidRDefault="007F2FBB" w:rsidP="00EF1A28">
            <w:pPr>
              <w:pStyle w:val="TAC"/>
            </w:pPr>
            <w:r w:rsidRPr="00455208">
              <w:t>(none)</w:t>
            </w:r>
          </w:p>
        </w:tc>
      </w:tr>
      <w:tr w:rsidR="007F2FBB" w:rsidRPr="00455208" w14:paraId="1F7E8980" w14:textId="77777777" w:rsidTr="00A85A19">
        <w:trPr>
          <w:jc w:val="center"/>
        </w:trPr>
        <w:tc>
          <w:tcPr>
            <w:tcW w:w="3200" w:type="dxa"/>
          </w:tcPr>
          <w:p w14:paraId="4AB51122" w14:textId="77777777" w:rsidR="007F2FBB" w:rsidRPr="00455208" w:rsidRDefault="007F2FBB" w:rsidP="00EF1A28">
            <w:pPr>
              <w:pStyle w:val="TAL"/>
            </w:pPr>
            <w:r w:rsidRPr="00455208">
              <w:t>"SWITCH_OFF"</w:t>
            </w:r>
          </w:p>
        </w:tc>
        <w:tc>
          <w:tcPr>
            <w:tcW w:w="2926" w:type="dxa"/>
            <w:gridSpan w:val="2"/>
            <w:shd w:val="clear" w:color="auto" w:fill="auto"/>
          </w:tcPr>
          <w:p w14:paraId="1F5F20EB" w14:textId="77777777" w:rsidR="007F2FBB" w:rsidRPr="00455208" w:rsidRDefault="007F2FBB" w:rsidP="00EF1A28">
            <w:pPr>
              <w:pStyle w:val="TAC"/>
            </w:pPr>
            <w:r w:rsidRPr="00455208">
              <w:t>(none)</w:t>
            </w:r>
          </w:p>
        </w:tc>
      </w:tr>
      <w:tr w:rsidR="007F2FBB" w:rsidRPr="00455208" w14:paraId="319CD631" w14:textId="77777777" w:rsidTr="00A85A19">
        <w:trPr>
          <w:jc w:val="center"/>
        </w:trPr>
        <w:tc>
          <w:tcPr>
            <w:tcW w:w="3200" w:type="dxa"/>
          </w:tcPr>
          <w:p w14:paraId="546DBAD5" w14:textId="77777777" w:rsidR="007F2FBB" w:rsidRPr="00455208" w:rsidRDefault="007F2FBB" w:rsidP="00EF1A28">
            <w:pPr>
              <w:pStyle w:val="TAL"/>
            </w:pPr>
            <w:r w:rsidRPr="00455208">
              <w:t>"POWER_ON"</w:t>
            </w:r>
          </w:p>
        </w:tc>
        <w:tc>
          <w:tcPr>
            <w:tcW w:w="2926" w:type="dxa"/>
            <w:gridSpan w:val="2"/>
            <w:shd w:val="clear" w:color="auto" w:fill="auto"/>
          </w:tcPr>
          <w:p w14:paraId="10A55439" w14:textId="77777777" w:rsidR="007F2FBB" w:rsidRPr="00455208" w:rsidRDefault="007F2FBB" w:rsidP="00EF1A28">
            <w:pPr>
              <w:pStyle w:val="TAC"/>
            </w:pPr>
            <w:r w:rsidRPr="00455208">
              <w:t>(none)</w:t>
            </w:r>
          </w:p>
        </w:tc>
      </w:tr>
      <w:tr w:rsidR="007F2FBB" w:rsidRPr="00455208" w14:paraId="774664A7" w14:textId="77777777" w:rsidTr="00A85A19">
        <w:trPr>
          <w:jc w:val="center"/>
        </w:trPr>
        <w:tc>
          <w:tcPr>
            <w:tcW w:w="3200" w:type="dxa"/>
          </w:tcPr>
          <w:p w14:paraId="68D1D437" w14:textId="77777777" w:rsidR="007F2FBB" w:rsidRPr="00455208" w:rsidRDefault="007F2FBB" w:rsidP="00EF1A28">
            <w:pPr>
              <w:pStyle w:val="TAL"/>
            </w:pPr>
            <w:r w:rsidRPr="00455208">
              <w:t>"POWER_OFF"</w:t>
            </w:r>
          </w:p>
        </w:tc>
        <w:tc>
          <w:tcPr>
            <w:tcW w:w="2926" w:type="dxa"/>
            <w:gridSpan w:val="2"/>
            <w:shd w:val="clear" w:color="auto" w:fill="auto"/>
          </w:tcPr>
          <w:p w14:paraId="54C72795" w14:textId="77777777" w:rsidR="007F2FBB" w:rsidRPr="00455208" w:rsidRDefault="007F2FBB" w:rsidP="00EF1A28">
            <w:pPr>
              <w:pStyle w:val="TAC"/>
            </w:pPr>
            <w:r w:rsidRPr="00455208">
              <w:t>(none)</w:t>
            </w:r>
          </w:p>
        </w:tc>
      </w:tr>
      <w:tr w:rsidR="007F2FBB" w:rsidRPr="00455208" w14:paraId="101ECA84" w14:textId="77777777" w:rsidTr="00A85A19">
        <w:trPr>
          <w:jc w:val="center"/>
        </w:trPr>
        <w:tc>
          <w:tcPr>
            <w:tcW w:w="3200" w:type="dxa"/>
          </w:tcPr>
          <w:p w14:paraId="62905F97" w14:textId="77777777" w:rsidR="007F2FBB" w:rsidRPr="00455208" w:rsidRDefault="007F2FBB" w:rsidP="00EF1A28">
            <w:pPr>
              <w:pStyle w:val="TAL"/>
            </w:pPr>
            <w:r w:rsidRPr="00455208">
              <w:t>"INSERT USIM"</w:t>
            </w:r>
          </w:p>
        </w:tc>
        <w:tc>
          <w:tcPr>
            <w:tcW w:w="1455" w:type="dxa"/>
            <w:shd w:val="clear" w:color="auto" w:fill="auto"/>
          </w:tcPr>
          <w:p w14:paraId="57B006AF" w14:textId="77777777" w:rsidR="007F2FBB" w:rsidRPr="00455208" w:rsidRDefault="007F2FBB" w:rsidP="00EF1A28">
            <w:pPr>
              <w:pStyle w:val="TAC"/>
            </w:pPr>
            <w:r w:rsidRPr="00455208">
              <w:t>"USIM"</w:t>
            </w:r>
          </w:p>
        </w:tc>
        <w:tc>
          <w:tcPr>
            <w:tcW w:w="1471" w:type="dxa"/>
            <w:shd w:val="clear" w:color="auto" w:fill="auto"/>
          </w:tcPr>
          <w:p w14:paraId="16FD57D2" w14:textId="77777777" w:rsidR="007F2FBB" w:rsidRPr="00455208" w:rsidRDefault="007F2FBB" w:rsidP="00EF1A28">
            <w:pPr>
              <w:pStyle w:val="TAC"/>
            </w:pPr>
            <w:r w:rsidRPr="00455208">
              <w:t>&lt;USIM&gt;</w:t>
            </w:r>
          </w:p>
        </w:tc>
      </w:tr>
      <w:tr w:rsidR="0068754E" w:rsidRPr="00455208" w14:paraId="5A83E791" w14:textId="77777777" w:rsidTr="00A85A19">
        <w:trPr>
          <w:jc w:val="center"/>
        </w:trPr>
        <w:tc>
          <w:tcPr>
            <w:tcW w:w="3200" w:type="dxa"/>
          </w:tcPr>
          <w:p w14:paraId="084BD86A" w14:textId="77777777" w:rsidR="0068754E" w:rsidRPr="00455208" w:rsidRDefault="0068754E" w:rsidP="00EF1A28">
            <w:pPr>
              <w:pStyle w:val="TAL"/>
            </w:pPr>
            <w:r w:rsidRPr="00455208">
              <w:t>"REMOVE_USIM"</w:t>
            </w:r>
          </w:p>
        </w:tc>
        <w:tc>
          <w:tcPr>
            <w:tcW w:w="1455" w:type="dxa"/>
            <w:shd w:val="clear" w:color="auto" w:fill="auto"/>
          </w:tcPr>
          <w:p w14:paraId="66ADB450" w14:textId="379143CF" w:rsidR="0068754E" w:rsidRPr="00455208" w:rsidRDefault="0068754E" w:rsidP="00EF1A28">
            <w:pPr>
              <w:pStyle w:val="TAC"/>
            </w:pPr>
            <w:r w:rsidRPr="0068754E">
              <w:t xml:space="preserve"> "USIM" (optional)</w:t>
            </w:r>
          </w:p>
        </w:tc>
        <w:tc>
          <w:tcPr>
            <w:tcW w:w="1471" w:type="dxa"/>
            <w:shd w:val="clear" w:color="auto" w:fill="auto"/>
          </w:tcPr>
          <w:p w14:paraId="60B9FF4C" w14:textId="63D29706" w:rsidR="0068754E" w:rsidRPr="00455208" w:rsidRDefault="0068754E" w:rsidP="00EF1A28">
            <w:pPr>
              <w:pStyle w:val="TAC"/>
            </w:pPr>
            <w:r w:rsidRPr="0068754E">
              <w:t>&lt;USIM&gt;</w:t>
            </w:r>
          </w:p>
        </w:tc>
      </w:tr>
      <w:tr w:rsidR="007F2FBB" w:rsidRPr="00455208" w14:paraId="1ADCBDA4" w14:textId="77777777" w:rsidTr="00A85A19">
        <w:trPr>
          <w:jc w:val="center"/>
        </w:trPr>
        <w:tc>
          <w:tcPr>
            <w:tcW w:w="3200" w:type="dxa"/>
          </w:tcPr>
          <w:p w14:paraId="1157812B" w14:textId="77777777" w:rsidR="007F2FBB" w:rsidRPr="00455208" w:rsidRDefault="007F2FBB" w:rsidP="00EF1A28">
            <w:pPr>
              <w:pStyle w:val="TAL"/>
            </w:pPr>
            <w:r w:rsidRPr="00455208">
              <w:t>"CHECK_PLMN"</w:t>
            </w:r>
          </w:p>
        </w:tc>
        <w:tc>
          <w:tcPr>
            <w:tcW w:w="1455" w:type="dxa"/>
            <w:shd w:val="clear" w:color="auto" w:fill="auto"/>
          </w:tcPr>
          <w:p w14:paraId="6502F9C7" w14:textId="77777777" w:rsidR="007F2FBB" w:rsidRPr="00455208" w:rsidRDefault="007F2FBB" w:rsidP="00EF1A28">
            <w:pPr>
              <w:pStyle w:val="TAC"/>
            </w:pPr>
            <w:r w:rsidRPr="00455208">
              <w:t>"PLMN"</w:t>
            </w:r>
          </w:p>
        </w:tc>
        <w:tc>
          <w:tcPr>
            <w:tcW w:w="1471" w:type="dxa"/>
            <w:shd w:val="clear" w:color="auto" w:fill="auto"/>
          </w:tcPr>
          <w:p w14:paraId="3E35391C" w14:textId="77777777" w:rsidR="007F2FBB" w:rsidRPr="00455208" w:rsidRDefault="007F2FBB" w:rsidP="00EF1A28">
            <w:pPr>
              <w:pStyle w:val="TAC"/>
            </w:pPr>
            <w:r w:rsidRPr="00455208">
              <w:t>&lt;PLMN ID&gt;</w:t>
            </w:r>
          </w:p>
        </w:tc>
      </w:tr>
      <w:tr w:rsidR="007F2FBB" w:rsidRPr="00455208" w14:paraId="1FD03B8B" w14:textId="77777777" w:rsidTr="00A85A19">
        <w:trPr>
          <w:trHeight w:val="225"/>
          <w:jc w:val="center"/>
        </w:trPr>
        <w:tc>
          <w:tcPr>
            <w:tcW w:w="3200" w:type="dxa"/>
            <w:vMerge w:val="restart"/>
          </w:tcPr>
          <w:p w14:paraId="21640795" w14:textId="77777777" w:rsidR="007F2FBB" w:rsidRPr="00455208" w:rsidRDefault="007F2FBB" w:rsidP="00EF1A28">
            <w:pPr>
              <w:pStyle w:val="TAL"/>
            </w:pPr>
            <w:r w:rsidRPr="00455208">
              <w:t>"CHECK_ETWS_INDICATION"</w:t>
            </w:r>
          </w:p>
        </w:tc>
        <w:tc>
          <w:tcPr>
            <w:tcW w:w="1455" w:type="dxa"/>
            <w:shd w:val="clear" w:color="auto" w:fill="auto"/>
          </w:tcPr>
          <w:p w14:paraId="1583B227" w14:textId="77777777" w:rsidR="007F2FBB" w:rsidRPr="00455208" w:rsidRDefault="007F2FBB" w:rsidP="00EF1A28">
            <w:pPr>
              <w:pStyle w:val="TAC"/>
            </w:pPr>
            <w:r w:rsidRPr="00455208">
              <w:t>“WARNING1”</w:t>
            </w:r>
          </w:p>
        </w:tc>
        <w:tc>
          <w:tcPr>
            <w:tcW w:w="1471" w:type="dxa"/>
            <w:shd w:val="clear" w:color="auto" w:fill="auto"/>
          </w:tcPr>
          <w:p w14:paraId="78563F88" w14:textId="77777777" w:rsidR="007F2FBB" w:rsidRPr="00455208" w:rsidRDefault="007F2FBB" w:rsidP="00EF1A28">
            <w:pPr>
              <w:pStyle w:val="TAC"/>
            </w:pPr>
            <w:r w:rsidRPr="00455208">
              <w:t>&lt;WARNING1&gt;</w:t>
            </w:r>
          </w:p>
        </w:tc>
      </w:tr>
      <w:tr w:rsidR="007F2FBB" w:rsidRPr="00455208" w14:paraId="4B09EAD0" w14:textId="77777777" w:rsidTr="00A85A19">
        <w:trPr>
          <w:trHeight w:val="225"/>
          <w:jc w:val="center"/>
        </w:trPr>
        <w:tc>
          <w:tcPr>
            <w:tcW w:w="3200" w:type="dxa"/>
            <w:vMerge/>
          </w:tcPr>
          <w:p w14:paraId="12891625" w14:textId="77777777" w:rsidR="007F2FBB" w:rsidRPr="00455208" w:rsidRDefault="007F2FBB" w:rsidP="00EF1A28">
            <w:pPr>
              <w:pStyle w:val="TAL"/>
            </w:pPr>
          </w:p>
        </w:tc>
        <w:tc>
          <w:tcPr>
            <w:tcW w:w="1455" w:type="dxa"/>
            <w:shd w:val="clear" w:color="auto" w:fill="auto"/>
          </w:tcPr>
          <w:p w14:paraId="30234A55" w14:textId="77777777" w:rsidR="007F2FBB" w:rsidRPr="00455208" w:rsidRDefault="007F2FBB" w:rsidP="00EF1A28">
            <w:pPr>
              <w:pStyle w:val="TAC"/>
            </w:pPr>
            <w:r w:rsidRPr="00455208">
              <w:t>“WARNING2”</w:t>
            </w:r>
          </w:p>
        </w:tc>
        <w:tc>
          <w:tcPr>
            <w:tcW w:w="1471" w:type="dxa"/>
            <w:shd w:val="clear" w:color="auto" w:fill="auto"/>
          </w:tcPr>
          <w:p w14:paraId="54E75DE5" w14:textId="77777777" w:rsidR="007F2FBB" w:rsidRPr="00455208" w:rsidRDefault="007F2FBB" w:rsidP="00EF1A28">
            <w:pPr>
              <w:pStyle w:val="TAC"/>
            </w:pPr>
            <w:r w:rsidRPr="00455208">
              <w:t>&lt;WARNING2&gt;</w:t>
            </w:r>
          </w:p>
        </w:tc>
      </w:tr>
      <w:tr w:rsidR="007F2FBB" w:rsidRPr="00455208" w14:paraId="00F2B6D2" w14:textId="77777777" w:rsidTr="00A85A19">
        <w:trPr>
          <w:trHeight w:val="225"/>
          <w:jc w:val="center"/>
        </w:trPr>
        <w:tc>
          <w:tcPr>
            <w:tcW w:w="3200" w:type="dxa"/>
          </w:tcPr>
          <w:p w14:paraId="5682187C" w14:textId="77777777" w:rsidR="007F2FBB" w:rsidRPr="00455208" w:rsidRDefault="007F2FBB" w:rsidP="00EF1A28">
            <w:pPr>
              <w:pStyle w:val="TAL"/>
            </w:pPr>
            <w:r w:rsidRPr="00455208">
              <w:t>“CHECK_ETWS_ALERT”</w:t>
            </w:r>
          </w:p>
        </w:tc>
        <w:tc>
          <w:tcPr>
            <w:tcW w:w="2926" w:type="dxa"/>
            <w:gridSpan w:val="2"/>
            <w:shd w:val="clear" w:color="auto" w:fill="auto"/>
          </w:tcPr>
          <w:p w14:paraId="57F22E9A" w14:textId="77777777" w:rsidR="007F2FBB" w:rsidRPr="00455208" w:rsidRDefault="007F2FBB" w:rsidP="00EF1A28">
            <w:pPr>
              <w:pStyle w:val="TAC"/>
            </w:pPr>
            <w:r w:rsidRPr="00455208">
              <w:t>(none)</w:t>
            </w:r>
          </w:p>
        </w:tc>
      </w:tr>
      <w:tr w:rsidR="007F2FBB" w:rsidRPr="00455208" w14:paraId="1B4215A5" w14:textId="77777777" w:rsidTr="00A85A19">
        <w:trPr>
          <w:trHeight w:val="225"/>
          <w:jc w:val="center"/>
        </w:trPr>
        <w:tc>
          <w:tcPr>
            <w:tcW w:w="3200" w:type="dxa"/>
          </w:tcPr>
          <w:p w14:paraId="7A5C46D7" w14:textId="77777777" w:rsidR="007F2FBB" w:rsidRPr="00455208" w:rsidRDefault="007F2FBB" w:rsidP="00EF1A28">
            <w:pPr>
              <w:pStyle w:val="TAL"/>
            </w:pPr>
            <w:r w:rsidRPr="00455208">
              <w:t>“CHECK_ETWS_NO_ALERT”</w:t>
            </w:r>
          </w:p>
        </w:tc>
        <w:tc>
          <w:tcPr>
            <w:tcW w:w="2926" w:type="dxa"/>
            <w:gridSpan w:val="2"/>
            <w:shd w:val="clear" w:color="auto" w:fill="auto"/>
          </w:tcPr>
          <w:p w14:paraId="41169AEC" w14:textId="77777777" w:rsidR="007F2FBB" w:rsidRPr="00455208" w:rsidRDefault="007F2FBB" w:rsidP="00EF1A28">
            <w:pPr>
              <w:pStyle w:val="TAC"/>
            </w:pPr>
            <w:r w:rsidRPr="00455208">
              <w:t>(none)</w:t>
            </w:r>
          </w:p>
        </w:tc>
      </w:tr>
      <w:tr w:rsidR="007F2FBB" w:rsidRPr="00455208" w14:paraId="60D29C8E" w14:textId="77777777" w:rsidTr="00A85A19">
        <w:trPr>
          <w:trHeight w:val="225"/>
          <w:jc w:val="center"/>
        </w:trPr>
        <w:tc>
          <w:tcPr>
            <w:tcW w:w="3200" w:type="dxa"/>
            <w:vMerge w:val="restart"/>
          </w:tcPr>
          <w:p w14:paraId="51452079" w14:textId="77777777" w:rsidR="007F2FBB" w:rsidRPr="00455208" w:rsidRDefault="007F2FBB" w:rsidP="00EF1A28">
            <w:pPr>
              <w:pStyle w:val="TAL"/>
            </w:pPr>
            <w:r w:rsidRPr="00455208">
              <w:t>"CHECK_CMAS_INDICATION"</w:t>
            </w:r>
          </w:p>
        </w:tc>
        <w:tc>
          <w:tcPr>
            <w:tcW w:w="1455" w:type="dxa"/>
            <w:shd w:val="clear" w:color="auto" w:fill="auto"/>
          </w:tcPr>
          <w:p w14:paraId="63FBB160" w14:textId="77777777" w:rsidR="007F2FBB" w:rsidRPr="00455208" w:rsidRDefault="007F2FBB" w:rsidP="00EF1A28">
            <w:pPr>
              <w:pStyle w:val="TAC"/>
            </w:pPr>
            <w:r w:rsidRPr="00455208">
              <w:t>“WARNING1”</w:t>
            </w:r>
          </w:p>
        </w:tc>
        <w:tc>
          <w:tcPr>
            <w:tcW w:w="1471" w:type="dxa"/>
            <w:shd w:val="clear" w:color="auto" w:fill="auto"/>
          </w:tcPr>
          <w:p w14:paraId="49D08D89" w14:textId="77777777" w:rsidR="007F2FBB" w:rsidRPr="00455208" w:rsidRDefault="007F2FBB" w:rsidP="00EF1A28">
            <w:pPr>
              <w:pStyle w:val="TAC"/>
            </w:pPr>
            <w:r w:rsidRPr="00455208">
              <w:t>&lt;WARNING1&gt;</w:t>
            </w:r>
          </w:p>
        </w:tc>
      </w:tr>
      <w:tr w:rsidR="007F2FBB" w:rsidRPr="00455208" w14:paraId="564F2BCD" w14:textId="77777777" w:rsidTr="00A85A19">
        <w:trPr>
          <w:trHeight w:val="225"/>
          <w:jc w:val="center"/>
        </w:trPr>
        <w:tc>
          <w:tcPr>
            <w:tcW w:w="3200" w:type="dxa"/>
            <w:vMerge/>
          </w:tcPr>
          <w:p w14:paraId="0ACCE0FC" w14:textId="77777777" w:rsidR="007F2FBB" w:rsidRPr="00455208" w:rsidRDefault="007F2FBB" w:rsidP="00EF1A28">
            <w:pPr>
              <w:pStyle w:val="TAL"/>
            </w:pPr>
          </w:p>
        </w:tc>
        <w:tc>
          <w:tcPr>
            <w:tcW w:w="1455" w:type="dxa"/>
            <w:shd w:val="clear" w:color="auto" w:fill="auto"/>
          </w:tcPr>
          <w:p w14:paraId="70DFDE83" w14:textId="77777777" w:rsidR="007F2FBB" w:rsidRPr="00455208" w:rsidRDefault="007F2FBB" w:rsidP="00EF1A28">
            <w:pPr>
              <w:pStyle w:val="TAC"/>
            </w:pPr>
            <w:r w:rsidRPr="00455208">
              <w:t>“WARNING2”</w:t>
            </w:r>
          </w:p>
        </w:tc>
        <w:tc>
          <w:tcPr>
            <w:tcW w:w="1471" w:type="dxa"/>
            <w:shd w:val="clear" w:color="auto" w:fill="auto"/>
          </w:tcPr>
          <w:p w14:paraId="576845EB" w14:textId="77777777" w:rsidR="007F2FBB" w:rsidRPr="00455208" w:rsidRDefault="007F2FBB" w:rsidP="00EF1A28">
            <w:pPr>
              <w:pStyle w:val="TAC"/>
            </w:pPr>
            <w:r w:rsidRPr="00455208">
              <w:t>&lt;WARNING2&gt;</w:t>
            </w:r>
          </w:p>
        </w:tc>
      </w:tr>
      <w:tr w:rsidR="007F2FBB" w:rsidRPr="00455208" w14:paraId="391D309C" w14:textId="77777777" w:rsidTr="00A85A19">
        <w:trPr>
          <w:trHeight w:val="225"/>
          <w:jc w:val="center"/>
        </w:trPr>
        <w:tc>
          <w:tcPr>
            <w:tcW w:w="3200" w:type="dxa"/>
          </w:tcPr>
          <w:p w14:paraId="365032BC" w14:textId="77777777" w:rsidR="007F2FBB" w:rsidRPr="00455208" w:rsidRDefault="007F2FBB" w:rsidP="00EF1A28">
            <w:pPr>
              <w:pStyle w:val="TAL"/>
            </w:pPr>
            <w:r w:rsidRPr="00455208">
              <w:t>“CHECK_CMAS_ALERT”</w:t>
            </w:r>
          </w:p>
        </w:tc>
        <w:tc>
          <w:tcPr>
            <w:tcW w:w="2926" w:type="dxa"/>
            <w:gridSpan w:val="2"/>
            <w:shd w:val="clear" w:color="auto" w:fill="auto"/>
          </w:tcPr>
          <w:p w14:paraId="3DB73947" w14:textId="77777777" w:rsidR="007F2FBB" w:rsidRPr="00455208" w:rsidRDefault="007F2FBB" w:rsidP="00EF1A28">
            <w:pPr>
              <w:pStyle w:val="TAC"/>
            </w:pPr>
            <w:r w:rsidRPr="00455208">
              <w:t>(none)</w:t>
            </w:r>
          </w:p>
        </w:tc>
      </w:tr>
      <w:tr w:rsidR="007F2FBB" w:rsidRPr="00455208" w14:paraId="3DC7534A" w14:textId="77777777" w:rsidTr="00A85A19">
        <w:trPr>
          <w:trHeight w:val="225"/>
          <w:jc w:val="center"/>
        </w:trPr>
        <w:tc>
          <w:tcPr>
            <w:tcW w:w="3200" w:type="dxa"/>
          </w:tcPr>
          <w:p w14:paraId="2FDEA604" w14:textId="77777777" w:rsidR="007F2FBB" w:rsidRPr="00455208" w:rsidRDefault="007F2FBB" w:rsidP="00EF1A28">
            <w:pPr>
              <w:pStyle w:val="TAL"/>
            </w:pPr>
            <w:r w:rsidRPr="00455208">
              <w:t>“CHECK_CMAS_NO_ALERT”</w:t>
            </w:r>
          </w:p>
        </w:tc>
        <w:tc>
          <w:tcPr>
            <w:tcW w:w="2926" w:type="dxa"/>
            <w:gridSpan w:val="2"/>
            <w:shd w:val="clear" w:color="auto" w:fill="auto"/>
          </w:tcPr>
          <w:p w14:paraId="0B93BD06" w14:textId="77777777" w:rsidR="007F2FBB" w:rsidRPr="00455208" w:rsidRDefault="007F2FBB" w:rsidP="00EF1A28">
            <w:pPr>
              <w:pStyle w:val="TAC"/>
            </w:pPr>
            <w:r w:rsidRPr="00455208">
              <w:t>(none)</w:t>
            </w:r>
          </w:p>
        </w:tc>
      </w:tr>
      <w:tr w:rsidR="007F2FBB" w:rsidRPr="00455208" w14:paraId="63CA55E5" w14:textId="77777777" w:rsidTr="00A85A19">
        <w:trPr>
          <w:trHeight w:val="225"/>
          <w:jc w:val="center"/>
        </w:trPr>
        <w:tc>
          <w:tcPr>
            <w:tcW w:w="3200" w:type="dxa"/>
          </w:tcPr>
          <w:p w14:paraId="22D31BFF" w14:textId="77777777" w:rsidR="007F2FBB" w:rsidRPr="00455208" w:rsidRDefault="007F2FBB" w:rsidP="00EF1A28">
            <w:pPr>
              <w:pStyle w:val="TAL"/>
            </w:pPr>
            <w:r w:rsidRPr="00455208">
              <w:t>"HRPD_PDN_CONNECTION”</w:t>
            </w:r>
          </w:p>
        </w:tc>
        <w:tc>
          <w:tcPr>
            <w:tcW w:w="2926" w:type="dxa"/>
            <w:gridSpan w:val="2"/>
            <w:shd w:val="clear" w:color="auto" w:fill="auto"/>
          </w:tcPr>
          <w:p w14:paraId="17E5BE83" w14:textId="77777777" w:rsidR="007F2FBB" w:rsidRPr="00455208" w:rsidRDefault="007F2FBB" w:rsidP="00EF1A28">
            <w:pPr>
              <w:pStyle w:val="TAC"/>
            </w:pPr>
            <w:r w:rsidRPr="00455208">
              <w:t>(none)</w:t>
            </w:r>
          </w:p>
        </w:tc>
      </w:tr>
      <w:tr w:rsidR="007F2FBB" w:rsidRPr="00455208" w14:paraId="3C72721E" w14:textId="77777777" w:rsidTr="00A85A19">
        <w:trPr>
          <w:trHeight w:val="225"/>
          <w:jc w:val="center"/>
        </w:trPr>
        <w:tc>
          <w:tcPr>
            <w:tcW w:w="3200" w:type="dxa"/>
            <w:vMerge w:val="restart"/>
          </w:tcPr>
          <w:p w14:paraId="644E15C5" w14:textId="77777777" w:rsidR="007F2FBB" w:rsidRPr="00455208" w:rsidRDefault="007F2FBB" w:rsidP="00EF1A28">
            <w:pPr>
              <w:pStyle w:val="TAL"/>
            </w:pPr>
            <w:r w:rsidRPr="00455208">
              <w:t>“CHECK_SMS_LENGTH_CONTENTS"</w:t>
            </w:r>
          </w:p>
        </w:tc>
        <w:tc>
          <w:tcPr>
            <w:tcW w:w="1455" w:type="dxa"/>
            <w:shd w:val="clear" w:color="auto" w:fill="auto"/>
          </w:tcPr>
          <w:p w14:paraId="22A60FC5" w14:textId="77777777" w:rsidR="007F2FBB" w:rsidRPr="00455208" w:rsidRDefault="007F2FBB" w:rsidP="00EF1A28">
            <w:pPr>
              <w:pStyle w:val="TAC"/>
            </w:pPr>
            <w:r w:rsidRPr="00455208">
              <w:t>"Length"</w:t>
            </w:r>
          </w:p>
        </w:tc>
        <w:tc>
          <w:tcPr>
            <w:tcW w:w="1471" w:type="dxa"/>
            <w:shd w:val="clear" w:color="auto" w:fill="auto"/>
          </w:tcPr>
          <w:p w14:paraId="57B7ACF1" w14:textId="77777777" w:rsidR="007F2FBB" w:rsidRPr="00455208" w:rsidRDefault="007F2FBB" w:rsidP="00EF1A28">
            <w:pPr>
              <w:pStyle w:val="TAC"/>
            </w:pPr>
            <w:r w:rsidRPr="00455208">
              <w:t>&lt;Length&gt;</w:t>
            </w:r>
          </w:p>
        </w:tc>
      </w:tr>
      <w:tr w:rsidR="007F2FBB" w:rsidRPr="00455208" w14:paraId="14037212" w14:textId="77777777" w:rsidTr="00A85A19">
        <w:trPr>
          <w:trHeight w:val="225"/>
          <w:jc w:val="center"/>
        </w:trPr>
        <w:tc>
          <w:tcPr>
            <w:tcW w:w="3200" w:type="dxa"/>
            <w:vMerge/>
          </w:tcPr>
          <w:p w14:paraId="0D90B734" w14:textId="77777777" w:rsidR="007F2FBB" w:rsidRPr="00455208" w:rsidRDefault="007F2FBB" w:rsidP="00EF1A28">
            <w:pPr>
              <w:pStyle w:val="TAL"/>
            </w:pPr>
          </w:p>
        </w:tc>
        <w:tc>
          <w:tcPr>
            <w:tcW w:w="1455" w:type="dxa"/>
            <w:shd w:val="clear" w:color="auto" w:fill="auto"/>
          </w:tcPr>
          <w:p w14:paraId="03D0F241" w14:textId="77777777" w:rsidR="007F2FBB" w:rsidRPr="00455208" w:rsidRDefault="007F2FBB" w:rsidP="00EF1A28">
            <w:pPr>
              <w:pStyle w:val="TAC"/>
            </w:pPr>
            <w:r w:rsidRPr="00455208">
              <w:t>"Msg"</w:t>
            </w:r>
          </w:p>
        </w:tc>
        <w:tc>
          <w:tcPr>
            <w:tcW w:w="1471" w:type="dxa"/>
            <w:shd w:val="clear" w:color="auto" w:fill="auto"/>
          </w:tcPr>
          <w:p w14:paraId="01EA491C" w14:textId="77777777" w:rsidR="007F2FBB" w:rsidRPr="00455208" w:rsidRDefault="007F2FBB" w:rsidP="00EF1A28">
            <w:pPr>
              <w:pStyle w:val="TAC"/>
            </w:pPr>
            <w:r w:rsidRPr="00455208">
              <w:t>&lt;Msg&gt;</w:t>
            </w:r>
          </w:p>
        </w:tc>
      </w:tr>
      <w:tr w:rsidR="007F2FBB" w:rsidRPr="00455208" w14:paraId="5E577D36" w14:textId="77777777" w:rsidTr="00A85A19">
        <w:trPr>
          <w:jc w:val="center"/>
        </w:trPr>
        <w:tc>
          <w:tcPr>
            <w:tcW w:w="3200" w:type="dxa"/>
          </w:tcPr>
          <w:p w14:paraId="633BC72C" w14:textId="77777777" w:rsidR="007F2FBB" w:rsidRPr="00455208" w:rsidRDefault="007F2FBB" w:rsidP="00EF1A28">
            <w:pPr>
              <w:pStyle w:val="TAL"/>
              <w:rPr>
                <w:lang w:eastAsia="zh-CN"/>
              </w:rPr>
            </w:pPr>
            <w:r w:rsidRPr="00455208">
              <w:rPr>
                <w:lang w:eastAsia="zh-CN"/>
              </w:rPr>
              <w:t>"CONFIGURE_SMS_ONLY"</w:t>
            </w:r>
          </w:p>
        </w:tc>
        <w:tc>
          <w:tcPr>
            <w:tcW w:w="2926" w:type="dxa"/>
            <w:gridSpan w:val="2"/>
            <w:shd w:val="clear" w:color="auto" w:fill="auto"/>
          </w:tcPr>
          <w:p w14:paraId="0754E164" w14:textId="77777777" w:rsidR="007F2FBB" w:rsidRPr="00455208" w:rsidRDefault="007F2FBB" w:rsidP="00EF1A28">
            <w:pPr>
              <w:pStyle w:val="TAC"/>
              <w:rPr>
                <w:lang w:eastAsia="zh-CN"/>
              </w:rPr>
            </w:pPr>
            <w:r w:rsidRPr="00455208">
              <w:rPr>
                <w:lang w:eastAsia="zh-CN"/>
              </w:rPr>
              <w:t>(none)</w:t>
            </w:r>
          </w:p>
        </w:tc>
      </w:tr>
      <w:tr w:rsidR="007F2FBB" w:rsidRPr="00455208" w14:paraId="22F5E808" w14:textId="77777777" w:rsidTr="00A85A19">
        <w:trPr>
          <w:jc w:val="center"/>
        </w:trPr>
        <w:tc>
          <w:tcPr>
            <w:tcW w:w="3200" w:type="dxa"/>
          </w:tcPr>
          <w:p w14:paraId="5D6B702F" w14:textId="77777777" w:rsidR="007F2FBB" w:rsidRPr="00455208" w:rsidRDefault="007F2FBB" w:rsidP="00EF1A28">
            <w:pPr>
              <w:pStyle w:val="TAL"/>
              <w:rPr>
                <w:lang w:eastAsia="zh-CN"/>
              </w:rPr>
            </w:pPr>
            <w:r w:rsidRPr="00455208">
              <w:rPr>
                <w:lang w:eastAsia="zh-CN"/>
              </w:rPr>
              <w:t>"DISABLE EPS CAPABILITY"</w:t>
            </w:r>
          </w:p>
        </w:tc>
        <w:tc>
          <w:tcPr>
            <w:tcW w:w="2926" w:type="dxa"/>
            <w:gridSpan w:val="2"/>
            <w:shd w:val="clear" w:color="auto" w:fill="auto"/>
          </w:tcPr>
          <w:p w14:paraId="7DBBA6AB" w14:textId="77777777" w:rsidR="007F2FBB" w:rsidRPr="00455208" w:rsidRDefault="007F2FBB" w:rsidP="00EF1A28">
            <w:pPr>
              <w:pStyle w:val="TAC"/>
            </w:pPr>
            <w:r w:rsidRPr="00455208">
              <w:rPr>
                <w:lang w:eastAsia="zh-CN"/>
              </w:rPr>
              <w:t>(none)</w:t>
            </w:r>
          </w:p>
        </w:tc>
      </w:tr>
      <w:tr w:rsidR="007F2FBB" w:rsidRPr="00455208" w14:paraId="52D0D414" w14:textId="77777777" w:rsidTr="00A85A19">
        <w:trPr>
          <w:jc w:val="center"/>
        </w:trPr>
        <w:tc>
          <w:tcPr>
            <w:tcW w:w="3200" w:type="dxa"/>
          </w:tcPr>
          <w:p w14:paraId="4ED342C3" w14:textId="77777777" w:rsidR="007F2FBB" w:rsidRPr="00455208" w:rsidRDefault="007F2FBB" w:rsidP="00EF1A28">
            <w:pPr>
              <w:pStyle w:val="TAL"/>
              <w:rPr>
                <w:lang w:eastAsia="zh-CN"/>
              </w:rPr>
            </w:pPr>
            <w:r w:rsidRPr="00455208">
              <w:rPr>
                <w:lang w:eastAsia="zh-CN"/>
              </w:rPr>
              <w:t>"DETACH_NON_EPS"</w:t>
            </w:r>
          </w:p>
        </w:tc>
        <w:tc>
          <w:tcPr>
            <w:tcW w:w="2926" w:type="dxa"/>
            <w:gridSpan w:val="2"/>
            <w:shd w:val="clear" w:color="auto" w:fill="auto"/>
          </w:tcPr>
          <w:p w14:paraId="19B51419" w14:textId="77777777" w:rsidR="007F2FBB" w:rsidRPr="00455208" w:rsidRDefault="007F2FBB" w:rsidP="00EF1A28">
            <w:pPr>
              <w:pStyle w:val="TAC"/>
              <w:rPr>
                <w:lang w:eastAsia="zh-CN"/>
              </w:rPr>
            </w:pPr>
            <w:r w:rsidRPr="00455208">
              <w:rPr>
                <w:lang w:eastAsia="zh-CN"/>
              </w:rPr>
              <w:t>(none)</w:t>
            </w:r>
          </w:p>
        </w:tc>
      </w:tr>
      <w:tr w:rsidR="007F2FBB" w:rsidRPr="00455208" w14:paraId="4230F449" w14:textId="77777777" w:rsidTr="00A85A19">
        <w:trPr>
          <w:jc w:val="center"/>
        </w:trPr>
        <w:tc>
          <w:tcPr>
            <w:tcW w:w="3200" w:type="dxa"/>
          </w:tcPr>
          <w:p w14:paraId="3064EAAB" w14:textId="77777777" w:rsidR="007F2FBB" w:rsidRPr="00455208" w:rsidRDefault="007F2FBB" w:rsidP="00EF1A28">
            <w:pPr>
              <w:pStyle w:val="TAL"/>
              <w:rPr>
                <w:lang w:eastAsia="zh-CN"/>
              </w:rPr>
            </w:pPr>
            <w:r w:rsidRPr="00455208">
              <w:rPr>
                <w:lang w:eastAsia="zh-CN"/>
              </w:rPr>
              <w:t>"CLEAR_STORED_ASSISTANCE_DATA"</w:t>
            </w:r>
          </w:p>
        </w:tc>
        <w:tc>
          <w:tcPr>
            <w:tcW w:w="2926" w:type="dxa"/>
            <w:gridSpan w:val="2"/>
            <w:shd w:val="clear" w:color="auto" w:fill="auto"/>
          </w:tcPr>
          <w:p w14:paraId="2A8B6F13" w14:textId="77777777" w:rsidR="007F2FBB" w:rsidRPr="00455208" w:rsidRDefault="007F2FBB" w:rsidP="00EF1A28">
            <w:pPr>
              <w:pStyle w:val="TAC"/>
              <w:rPr>
                <w:lang w:eastAsia="zh-CN"/>
              </w:rPr>
            </w:pPr>
            <w:r w:rsidRPr="00455208">
              <w:rPr>
                <w:lang w:eastAsia="zh-CN"/>
              </w:rPr>
              <w:t>(none)</w:t>
            </w:r>
          </w:p>
        </w:tc>
      </w:tr>
      <w:tr w:rsidR="007F2FBB" w:rsidRPr="00455208" w14:paraId="10C3C912" w14:textId="77777777" w:rsidTr="00A85A19">
        <w:trPr>
          <w:jc w:val="center"/>
        </w:trPr>
        <w:tc>
          <w:tcPr>
            <w:tcW w:w="3200" w:type="dxa"/>
          </w:tcPr>
          <w:p w14:paraId="6B1859D3" w14:textId="77777777" w:rsidR="007F2FBB" w:rsidRPr="00455208" w:rsidRDefault="007F2FBB" w:rsidP="00EF1A28">
            <w:pPr>
              <w:pStyle w:val="TAL"/>
              <w:rPr>
                <w:lang w:eastAsia="zh-CN"/>
              </w:rPr>
            </w:pPr>
            <w:r w:rsidRPr="00455208">
              <w:rPr>
                <w:lang w:eastAsia="zh-CN"/>
              </w:rPr>
              <w:t>"CHECK_DTCH_THROUGHCONNECTED"</w:t>
            </w:r>
          </w:p>
        </w:tc>
        <w:tc>
          <w:tcPr>
            <w:tcW w:w="2926" w:type="dxa"/>
            <w:gridSpan w:val="2"/>
            <w:shd w:val="clear" w:color="auto" w:fill="auto"/>
          </w:tcPr>
          <w:p w14:paraId="203AF488" w14:textId="77777777" w:rsidR="007F2FBB" w:rsidRPr="00455208" w:rsidRDefault="007F2FBB" w:rsidP="00EF1A28">
            <w:pPr>
              <w:pStyle w:val="TAC"/>
              <w:rPr>
                <w:lang w:eastAsia="zh-CN"/>
              </w:rPr>
            </w:pPr>
            <w:r w:rsidRPr="00455208">
              <w:rPr>
                <w:lang w:eastAsia="zh-CN"/>
              </w:rPr>
              <w:t>(none)</w:t>
            </w:r>
          </w:p>
        </w:tc>
      </w:tr>
      <w:tr w:rsidR="007F2FBB" w:rsidRPr="00455208" w14:paraId="551A13D0" w14:textId="77777777" w:rsidTr="00A85A19">
        <w:trPr>
          <w:jc w:val="center"/>
        </w:trPr>
        <w:tc>
          <w:tcPr>
            <w:tcW w:w="3200" w:type="dxa"/>
          </w:tcPr>
          <w:p w14:paraId="42056BD7" w14:textId="77777777" w:rsidR="007F2FBB" w:rsidRPr="00455208" w:rsidRDefault="007F2FBB" w:rsidP="00EF1A28">
            <w:pPr>
              <w:pStyle w:val="TAL"/>
              <w:rPr>
                <w:lang w:eastAsia="zh-CN"/>
              </w:rPr>
            </w:pPr>
            <w:r w:rsidRPr="00455208">
              <w:rPr>
                <w:lang w:eastAsia="zh-CN"/>
              </w:rPr>
              <w:t>"GERAN_UPLINK_DATA"</w:t>
            </w:r>
          </w:p>
        </w:tc>
        <w:tc>
          <w:tcPr>
            <w:tcW w:w="2926" w:type="dxa"/>
            <w:gridSpan w:val="2"/>
            <w:shd w:val="clear" w:color="auto" w:fill="auto"/>
          </w:tcPr>
          <w:p w14:paraId="6506E8B3" w14:textId="77777777" w:rsidR="007F2FBB" w:rsidRPr="00455208" w:rsidRDefault="007F2FBB" w:rsidP="00EF1A28">
            <w:pPr>
              <w:pStyle w:val="TAC"/>
              <w:rPr>
                <w:lang w:eastAsia="zh-CN"/>
              </w:rPr>
            </w:pPr>
            <w:r w:rsidRPr="00455208">
              <w:rPr>
                <w:lang w:eastAsia="zh-CN"/>
              </w:rPr>
              <w:t>(none)</w:t>
            </w:r>
          </w:p>
        </w:tc>
      </w:tr>
      <w:tr w:rsidR="007F2FBB" w:rsidRPr="00455208" w14:paraId="1845FD57" w14:textId="77777777" w:rsidTr="00A85A19">
        <w:trPr>
          <w:jc w:val="center"/>
        </w:trPr>
        <w:tc>
          <w:tcPr>
            <w:tcW w:w="3200" w:type="dxa"/>
            <w:vMerge w:val="restart"/>
            <w:tcBorders>
              <w:top w:val="single" w:sz="4" w:space="0" w:color="auto"/>
              <w:left w:val="single" w:sz="4" w:space="0" w:color="auto"/>
              <w:right w:val="single" w:sz="4" w:space="0" w:color="auto"/>
            </w:tcBorders>
          </w:tcPr>
          <w:p w14:paraId="6476E4E8" w14:textId="77777777" w:rsidR="007F2FBB" w:rsidRPr="00455208" w:rsidRDefault="007F2FBB" w:rsidP="00EF1A28">
            <w:pPr>
              <w:pStyle w:val="TAL"/>
              <w:rPr>
                <w:lang w:eastAsia="zh-CN"/>
              </w:rPr>
            </w:pPr>
            <w:r w:rsidRPr="00455208">
              <w:rPr>
                <w:lang w:eastAsia="zh-CN"/>
              </w:rPr>
              <w:t>"SELECT_CSG"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388A06" w14:textId="77777777" w:rsidR="007F2FBB" w:rsidRPr="00455208" w:rsidRDefault="007F2FBB" w:rsidP="00EF1A28">
            <w:pPr>
              <w:pStyle w:val="TAC"/>
              <w:rPr>
                <w:lang w:eastAsia="zh-CN"/>
              </w:rPr>
            </w:pPr>
            <w:r w:rsidRPr="00455208">
              <w:rPr>
                <w:lang w:eastAsia="zh-CN"/>
              </w:rPr>
              <w:t>"PLMN"</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5413D7AD" w14:textId="77777777" w:rsidR="007F2FBB" w:rsidRPr="00455208" w:rsidRDefault="007F2FBB" w:rsidP="00EF1A28">
            <w:pPr>
              <w:pStyle w:val="TAC"/>
              <w:rPr>
                <w:lang w:eastAsia="zh-CN"/>
              </w:rPr>
            </w:pPr>
            <w:r w:rsidRPr="00455208">
              <w:rPr>
                <w:lang w:eastAsia="zh-CN"/>
              </w:rPr>
              <w:t>&lt;PLMN ID&gt;</w:t>
            </w:r>
          </w:p>
        </w:tc>
      </w:tr>
      <w:tr w:rsidR="007F2FBB" w:rsidRPr="00455208" w14:paraId="2B05CE8C" w14:textId="77777777" w:rsidTr="00A85A19">
        <w:trPr>
          <w:jc w:val="center"/>
        </w:trPr>
        <w:tc>
          <w:tcPr>
            <w:tcW w:w="3200" w:type="dxa"/>
            <w:vMerge/>
            <w:tcBorders>
              <w:left w:val="single" w:sz="4" w:space="0" w:color="auto"/>
              <w:bottom w:val="single" w:sz="4" w:space="0" w:color="auto"/>
              <w:right w:val="single" w:sz="4" w:space="0" w:color="auto"/>
            </w:tcBorders>
          </w:tcPr>
          <w:p w14:paraId="50149EE3" w14:textId="77777777" w:rsidR="007F2FBB" w:rsidRPr="00455208" w:rsidRDefault="007F2FBB" w:rsidP="00EF1A28">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22051B7" w14:textId="77777777" w:rsidR="007F2FBB" w:rsidRPr="00455208" w:rsidRDefault="007F2FBB" w:rsidP="00EF1A28">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6CEBBEDB" w14:textId="77777777" w:rsidR="007F2FBB" w:rsidRPr="00455208" w:rsidRDefault="007F2FBB" w:rsidP="00EF1A28">
            <w:pPr>
              <w:pStyle w:val="TAC"/>
              <w:rPr>
                <w:lang w:eastAsia="zh-CN"/>
              </w:rPr>
            </w:pPr>
            <w:r w:rsidRPr="00455208">
              <w:rPr>
                <w:lang w:eastAsia="zh-CN"/>
              </w:rPr>
              <w:t>&lt;CSG ID&gt;</w:t>
            </w:r>
          </w:p>
        </w:tc>
      </w:tr>
      <w:tr w:rsidR="007F2FBB" w:rsidRPr="00455208" w14:paraId="21E94178" w14:textId="77777777" w:rsidTr="00A85A19">
        <w:trPr>
          <w:trHeight w:val="225"/>
          <w:jc w:val="center"/>
        </w:trPr>
        <w:tc>
          <w:tcPr>
            <w:tcW w:w="3200" w:type="dxa"/>
          </w:tcPr>
          <w:p w14:paraId="18D1956C" w14:textId="77777777" w:rsidR="007F2FBB" w:rsidRPr="00455208" w:rsidRDefault="007F2FBB" w:rsidP="00EF1A28">
            <w:pPr>
              <w:pStyle w:val="TAL"/>
            </w:pPr>
            <w:r w:rsidRPr="00455208">
              <w:t>“TRIGGER_USER_RESELECTION”</w:t>
            </w:r>
          </w:p>
        </w:tc>
        <w:tc>
          <w:tcPr>
            <w:tcW w:w="2926" w:type="dxa"/>
            <w:gridSpan w:val="2"/>
            <w:shd w:val="clear" w:color="auto" w:fill="auto"/>
          </w:tcPr>
          <w:p w14:paraId="3B5E0B6E" w14:textId="77777777" w:rsidR="007F2FBB" w:rsidRPr="00455208" w:rsidRDefault="007F2FBB" w:rsidP="00EF1A28">
            <w:pPr>
              <w:pStyle w:val="TAC"/>
            </w:pPr>
            <w:r w:rsidRPr="00455208">
              <w:t>(none)</w:t>
            </w:r>
          </w:p>
        </w:tc>
      </w:tr>
      <w:tr w:rsidR="007F2FBB" w:rsidRPr="00455208" w14:paraId="780A374A" w14:textId="77777777" w:rsidTr="00A85A19">
        <w:trPr>
          <w:trHeight w:val="225"/>
          <w:jc w:val="center"/>
        </w:trPr>
        <w:tc>
          <w:tcPr>
            <w:tcW w:w="3200" w:type="dxa"/>
          </w:tcPr>
          <w:p w14:paraId="0C816F84" w14:textId="77777777" w:rsidR="007F2FBB" w:rsidRPr="00455208" w:rsidRDefault="007F2FBB" w:rsidP="00EF1A28">
            <w:pPr>
              <w:pStyle w:val="TAL"/>
            </w:pPr>
            <w:r w:rsidRPr="00455208">
              <w:t>"REQUEST_NON_CALL_RELATED_SS"</w:t>
            </w:r>
          </w:p>
        </w:tc>
        <w:tc>
          <w:tcPr>
            <w:tcW w:w="2926" w:type="dxa"/>
            <w:gridSpan w:val="2"/>
            <w:shd w:val="clear" w:color="auto" w:fill="auto"/>
          </w:tcPr>
          <w:p w14:paraId="5C9FC30A" w14:textId="77777777" w:rsidR="007F2FBB" w:rsidRPr="00455208" w:rsidRDefault="007F2FBB" w:rsidP="00EF1A28">
            <w:pPr>
              <w:pStyle w:val="TAC"/>
            </w:pPr>
            <w:r w:rsidRPr="00455208">
              <w:t>(none)</w:t>
            </w:r>
          </w:p>
        </w:tc>
      </w:tr>
      <w:tr w:rsidR="007F2FBB" w:rsidRPr="00455208" w14:paraId="273988F4" w14:textId="77777777" w:rsidTr="00A85A19">
        <w:trPr>
          <w:trHeight w:val="225"/>
          <w:jc w:val="center"/>
        </w:trPr>
        <w:tc>
          <w:tcPr>
            <w:tcW w:w="3200" w:type="dxa"/>
            <w:vMerge w:val="restart"/>
          </w:tcPr>
          <w:p w14:paraId="3AF7F7DC" w14:textId="77777777" w:rsidR="007F2FBB" w:rsidRPr="00455208" w:rsidRDefault="007F2FBB" w:rsidP="00EF1A28">
            <w:pPr>
              <w:pStyle w:val="TAL"/>
            </w:pPr>
            <w:r w:rsidRPr="00455208">
              <w:t>"MBMS_SERVICE_INTEREST"</w:t>
            </w:r>
          </w:p>
        </w:tc>
        <w:tc>
          <w:tcPr>
            <w:tcW w:w="1455" w:type="dxa"/>
            <w:shd w:val="clear" w:color="auto" w:fill="auto"/>
          </w:tcPr>
          <w:p w14:paraId="55EC9501" w14:textId="77777777" w:rsidR="007F2FBB" w:rsidRPr="00455208" w:rsidRDefault="007F2FBB" w:rsidP="00EF1A28">
            <w:pPr>
              <w:pStyle w:val="TAC"/>
            </w:pPr>
            <w:r w:rsidRPr="00455208">
              <w:rPr>
                <w:lang w:eastAsia="zh-CN"/>
              </w:rPr>
              <w:t>"PLMN"</w:t>
            </w:r>
          </w:p>
        </w:tc>
        <w:tc>
          <w:tcPr>
            <w:tcW w:w="1471" w:type="dxa"/>
            <w:shd w:val="clear" w:color="auto" w:fill="auto"/>
          </w:tcPr>
          <w:p w14:paraId="701D1849" w14:textId="77777777" w:rsidR="007F2FBB" w:rsidRPr="00455208" w:rsidRDefault="007F2FBB" w:rsidP="00EF1A28">
            <w:pPr>
              <w:pStyle w:val="TAC"/>
            </w:pPr>
            <w:r w:rsidRPr="00455208">
              <w:rPr>
                <w:lang w:eastAsia="zh-CN"/>
              </w:rPr>
              <w:t>&lt;PLMN ID&gt;</w:t>
            </w:r>
          </w:p>
        </w:tc>
      </w:tr>
      <w:tr w:rsidR="007F2FBB" w:rsidRPr="00455208" w14:paraId="2DD1187C" w14:textId="77777777" w:rsidTr="00A85A19">
        <w:trPr>
          <w:trHeight w:val="225"/>
          <w:jc w:val="center"/>
        </w:trPr>
        <w:tc>
          <w:tcPr>
            <w:tcW w:w="3200" w:type="dxa"/>
            <w:vMerge/>
          </w:tcPr>
          <w:p w14:paraId="6547C9C9" w14:textId="77777777" w:rsidR="007F2FBB" w:rsidRPr="00455208" w:rsidDel="007236CE" w:rsidRDefault="007F2FBB" w:rsidP="00EF1A28">
            <w:pPr>
              <w:pStyle w:val="TAL"/>
            </w:pPr>
          </w:p>
        </w:tc>
        <w:tc>
          <w:tcPr>
            <w:tcW w:w="1455" w:type="dxa"/>
            <w:shd w:val="clear" w:color="auto" w:fill="auto"/>
          </w:tcPr>
          <w:p w14:paraId="0E15195C" w14:textId="77777777" w:rsidR="007F2FBB" w:rsidRPr="00455208" w:rsidRDefault="007F2FBB" w:rsidP="00EF1A28">
            <w:pPr>
              <w:pStyle w:val="TAC"/>
            </w:pPr>
            <w:r w:rsidRPr="00455208">
              <w:t>"Service"</w:t>
            </w:r>
          </w:p>
        </w:tc>
        <w:tc>
          <w:tcPr>
            <w:tcW w:w="1471" w:type="dxa"/>
            <w:shd w:val="clear" w:color="auto" w:fill="auto"/>
          </w:tcPr>
          <w:p w14:paraId="5A7AA321" w14:textId="77777777" w:rsidR="007F2FBB" w:rsidRPr="00455208" w:rsidRDefault="007F2FBB" w:rsidP="00EF1A28">
            <w:pPr>
              <w:pStyle w:val="TAC"/>
            </w:pPr>
            <w:r w:rsidRPr="00455208">
              <w:t>&lt;MBMS Service ID&gt;</w:t>
            </w:r>
          </w:p>
        </w:tc>
      </w:tr>
      <w:tr w:rsidR="007F2FBB" w:rsidRPr="00455208" w14:paraId="402E0B6A" w14:textId="77777777" w:rsidTr="00A85A19">
        <w:trPr>
          <w:trHeight w:val="225"/>
          <w:jc w:val="center"/>
        </w:trPr>
        <w:tc>
          <w:tcPr>
            <w:tcW w:w="3200" w:type="dxa"/>
            <w:vMerge/>
          </w:tcPr>
          <w:p w14:paraId="49A50B50" w14:textId="77777777" w:rsidR="007F2FBB" w:rsidRPr="00455208" w:rsidDel="007236CE" w:rsidRDefault="007F2FBB" w:rsidP="00EF1A28">
            <w:pPr>
              <w:pStyle w:val="TAL"/>
            </w:pPr>
          </w:p>
        </w:tc>
        <w:tc>
          <w:tcPr>
            <w:tcW w:w="1455" w:type="dxa"/>
            <w:shd w:val="clear" w:color="auto" w:fill="auto"/>
          </w:tcPr>
          <w:p w14:paraId="5BAFD3BA" w14:textId="77777777" w:rsidR="007F2FBB" w:rsidRPr="00455208" w:rsidRDefault="007F2FBB" w:rsidP="00EF1A28">
            <w:pPr>
              <w:pStyle w:val="TAC"/>
            </w:pPr>
            <w:r w:rsidRPr="00455208">
              <w:t>"Interest"</w:t>
            </w:r>
          </w:p>
        </w:tc>
        <w:tc>
          <w:tcPr>
            <w:tcW w:w="1471" w:type="dxa"/>
            <w:shd w:val="clear" w:color="auto" w:fill="auto"/>
          </w:tcPr>
          <w:p w14:paraId="035A7458" w14:textId="77777777" w:rsidR="007F2FBB" w:rsidRPr="00455208" w:rsidRDefault="007F2FBB" w:rsidP="00EF1A28">
            <w:pPr>
              <w:pStyle w:val="TAC"/>
            </w:pPr>
            <w:r w:rsidRPr="00455208">
              <w:t>"ON" / "OFF"</w:t>
            </w:r>
          </w:p>
        </w:tc>
      </w:tr>
      <w:tr w:rsidR="007F2FBB" w:rsidRPr="00455208" w14:paraId="4173D753" w14:textId="77777777" w:rsidTr="00A85A19">
        <w:trPr>
          <w:trHeight w:val="225"/>
          <w:jc w:val="center"/>
        </w:trPr>
        <w:tc>
          <w:tcPr>
            <w:tcW w:w="3200" w:type="dxa"/>
            <w:vMerge/>
          </w:tcPr>
          <w:p w14:paraId="4178CB3B" w14:textId="77777777" w:rsidR="007F2FBB" w:rsidRPr="00455208" w:rsidDel="007236CE" w:rsidRDefault="007F2FBB" w:rsidP="00EF1A28">
            <w:pPr>
              <w:pStyle w:val="TAL"/>
            </w:pPr>
          </w:p>
        </w:tc>
        <w:tc>
          <w:tcPr>
            <w:tcW w:w="1455" w:type="dxa"/>
            <w:shd w:val="clear" w:color="auto" w:fill="auto"/>
          </w:tcPr>
          <w:p w14:paraId="52197B96" w14:textId="77777777" w:rsidR="007F2FBB" w:rsidRPr="00455208" w:rsidRDefault="007F2FBB" w:rsidP="00EF1A28">
            <w:pPr>
              <w:pStyle w:val="TAC"/>
            </w:pPr>
            <w:r w:rsidRPr="00455208">
              <w:t>"SAI"</w:t>
            </w:r>
          </w:p>
        </w:tc>
        <w:tc>
          <w:tcPr>
            <w:tcW w:w="1471" w:type="dxa"/>
            <w:shd w:val="clear" w:color="auto" w:fill="auto"/>
          </w:tcPr>
          <w:p w14:paraId="36A70B93" w14:textId="77777777" w:rsidR="007F2FBB" w:rsidRPr="00455208" w:rsidDel="006E6895" w:rsidRDefault="007F2FBB" w:rsidP="00EF1A28">
            <w:pPr>
              <w:pStyle w:val="TAC"/>
            </w:pPr>
            <w:r w:rsidRPr="00455208">
              <w:t>&lt;MBMS SAI&gt;</w:t>
            </w:r>
          </w:p>
        </w:tc>
      </w:tr>
      <w:tr w:rsidR="007F2FBB" w:rsidRPr="00455208" w14:paraId="11233668" w14:textId="77777777" w:rsidTr="00A85A19">
        <w:trPr>
          <w:trHeight w:val="225"/>
          <w:jc w:val="center"/>
        </w:trPr>
        <w:tc>
          <w:tcPr>
            <w:tcW w:w="3200" w:type="dxa"/>
            <w:vMerge w:val="restart"/>
          </w:tcPr>
          <w:p w14:paraId="14186B97" w14:textId="77777777" w:rsidR="007F2FBB" w:rsidRPr="00455208" w:rsidDel="007236CE" w:rsidRDefault="007F2FBB" w:rsidP="00EF1A28">
            <w:pPr>
              <w:pStyle w:val="TAL"/>
            </w:pPr>
            <w:r w:rsidRPr="00455208">
              <w:t>“MBMS_SERVICE_ACTIVE”</w:t>
            </w:r>
          </w:p>
        </w:tc>
        <w:tc>
          <w:tcPr>
            <w:tcW w:w="1455" w:type="dxa"/>
            <w:shd w:val="clear" w:color="auto" w:fill="auto"/>
          </w:tcPr>
          <w:p w14:paraId="07E42A91" w14:textId="77777777" w:rsidR="007F2FBB" w:rsidRPr="00455208" w:rsidRDefault="007F2FBB" w:rsidP="00EF1A28">
            <w:pPr>
              <w:pStyle w:val="TAC"/>
            </w:pPr>
            <w:r w:rsidRPr="00455208">
              <w:t>"Service"</w:t>
            </w:r>
          </w:p>
        </w:tc>
        <w:tc>
          <w:tcPr>
            <w:tcW w:w="1471" w:type="dxa"/>
            <w:shd w:val="clear" w:color="auto" w:fill="auto"/>
          </w:tcPr>
          <w:p w14:paraId="5741C4AE" w14:textId="77777777" w:rsidR="007F2FBB" w:rsidRPr="00455208" w:rsidRDefault="007F2FBB" w:rsidP="00EF1A28">
            <w:pPr>
              <w:pStyle w:val="TAC"/>
            </w:pPr>
            <w:r w:rsidRPr="00455208">
              <w:t>&lt;MBMS Service ID&gt;</w:t>
            </w:r>
          </w:p>
        </w:tc>
      </w:tr>
      <w:tr w:rsidR="007F2FBB" w:rsidRPr="00455208" w14:paraId="017E497B" w14:textId="77777777" w:rsidTr="00A85A19">
        <w:trPr>
          <w:trHeight w:val="225"/>
          <w:jc w:val="center"/>
        </w:trPr>
        <w:tc>
          <w:tcPr>
            <w:tcW w:w="3200" w:type="dxa"/>
            <w:vMerge/>
          </w:tcPr>
          <w:p w14:paraId="0EEAFC8A" w14:textId="77777777" w:rsidR="007F2FBB" w:rsidRPr="00455208" w:rsidDel="007236CE" w:rsidRDefault="007F2FBB" w:rsidP="00EF1A28">
            <w:pPr>
              <w:pStyle w:val="TAL"/>
            </w:pPr>
          </w:p>
        </w:tc>
        <w:tc>
          <w:tcPr>
            <w:tcW w:w="1455" w:type="dxa"/>
            <w:shd w:val="clear" w:color="auto" w:fill="auto"/>
          </w:tcPr>
          <w:p w14:paraId="67E6FBEB" w14:textId="77777777" w:rsidR="007F2FBB" w:rsidRPr="00455208" w:rsidRDefault="007F2FBB" w:rsidP="00EF1A28">
            <w:pPr>
              <w:pStyle w:val="TAC"/>
            </w:pPr>
            <w:r w:rsidRPr="00455208">
              <w:t>"SAI"</w:t>
            </w:r>
          </w:p>
        </w:tc>
        <w:tc>
          <w:tcPr>
            <w:tcW w:w="1471" w:type="dxa"/>
            <w:shd w:val="clear" w:color="auto" w:fill="auto"/>
          </w:tcPr>
          <w:p w14:paraId="235B52A5" w14:textId="77777777" w:rsidR="007F2FBB" w:rsidRPr="00455208" w:rsidRDefault="007F2FBB" w:rsidP="00EF1A28">
            <w:pPr>
              <w:pStyle w:val="TAC"/>
            </w:pPr>
            <w:r w:rsidRPr="00455208">
              <w:t>&lt;MBMS SAI&gt;</w:t>
            </w:r>
          </w:p>
        </w:tc>
      </w:tr>
      <w:tr w:rsidR="007F2FBB" w:rsidRPr="00455208" w14:paraId="0AAE2659" w14:textId="77777777" w:rsidTr="00A85A19">
        <w:trPr>
          <w:trHeight w:val="225"/>
          <w:jc w:val="center"/>
        </w:trPr>
        <w:tc>
          <w:tcPr>
            <w:tcW w:w="3200" w:type="dxa"/>
            <w:vMerge/>
          </w:tcPr>
          <w:p w14:paraId="64D59660" w14:textId="77777777" w:rsidR="007F2FBB" w:rsidRPr="00455208" w:rsidDel="007236CE" w:rsidRDefault="007F2FBB" w:rsidP="00EF1A28">
            <w:pPr>
              <w:pStyle w:val="TAL"/>
            </w:pPr>
          </w:p>
        </w:tc>
        <w:tc>
          <w:tcPr>
            <w:tcW w:w="1455" w:type="dxa"/>
            <w:shd w:val="clear" w:color="auto" w:fill="auto"/>
          </w:tcPr>
          <w:p w14:paraId="70F6BE89" w14:textId="77777777" w:rsidR="007F2FBB" w:rsidRPr="00455208" w:rsidRDefault="007F2FBB" w:rsidP="00EF1A28">
            <w:pPr>
              <w:pStyle w:val="TAC"/>
            </w:pPr>
            <w:r w:rsidRPr="00455208">
              <w:t>“Active”</w:t>
            </w:r>
          </w:p>
        </w:tc>
        <w:tc>
          <w:tcPr>
            <w:tcW w:w="1471" w:type="dxa"/>
            <w:shd w:val="clear" w:color="auto" w:fill="auto"/>
          </w:tcPr>
          <w:p w14:paraId="44F87505" w14:textId="77777777" w:rsidR="007F2FBB" w:rsidRPr="00455208" w:rsidRDefault="007F2FBB" w:rsidP="00EF1A28">
            <w:pPr>
              <w:pStyle w:val="TAC"/>
            </w:pPr>
            <w:r w:rsidRPr="00455208">
              <w:t>"ON" / "OFF"</w:t>
            </w:r>
          </w:p>
        </w:tc>
      </w:tr>
      <w:tr w:rsidR="007F2FBB" w:rsidRPr="00455208" w14:paraId="5834E76B" w14:textId="77777777" w:rsidTr="00A85A19">
        <w:trPr>
          <w:trHeight w:val="225"/>
          <w:jc w:val="center"/>
        </w:trPr>
        <w:tc>
          <w:tcPr>
            <w:tcW w:w="3200" w:type="dxa"/>
          </w:tcPr>
          <w:p w14:paraId="5601DC87" w14:textId="77777777" w:rsidR="007F2FBB" w:rsidRPr="00455208" w:rsidDel="007236CE" w:rsidRDefault="007F2FBB" w:rsidP="00EF1A28">
            <w:pPr>
              <w:pStyle w:val="TAL"/>
            </w:pPr>
            <w:r w:rsidRPr="00455208">
              <w:t>“MBMS_PRIORITY_OVER_UNICAST”</w:t>
            </w:r>
          </w:p>
        </w:tc>
        <w:tc>
          <w:tcPr>
            <w:tcW w:w="1455" w:type="dxa"/>
            <w:shd w:val="clear" w:color="auto" w:fill="auto"/>
          </w:tcPr>
          <w:p w14:paraId="207609BA" w14:textId="77777777" w:rsidR="007F2FBB" w:rsidRPr="00455208" w:rsidRDefault="007F2FBB" w:rsidP="00EF1A28">
            <w:pPr>
              <w:pStyle w:val="TAC"/>
            </w:pPr>
            <w:r w:rsidRPr="00455208">
              <w:t>"Priority Over Unicast"</w:t>
            </w:r>
          </w:p>
        </w:tc>
        <w:tc>
          <w:tcPr>
            <w:tcW w:w="1471" w:type="dxa"/>
            <w:shd w:val="clear" w:color="auto" w:fill="auto"/>
          </w:tcPr>
          <w:p w14:paraId="6B5FE083" w14:textId="77777777" w:rsidR="007F2FBB" w:rsidRPr="00455208" w:rsidRDefault="007F2FBB" w:rsidP="00EF1A28">
            <w:pPr>
              <w:pStyle w:val="TAC"/>
            </w:pPr>
            <w:r w:rsidRPr="00455208">
              <w:t>"FALSE" / "TRUE"</w:t>
            </w:r>
          </w:p>
        </w:tc>
      </w:tr>
      <w:tr w:rsidR="007F2FBB" w:rsidRPr="00455208" w14:paraId="0457AC36" w14:textId="77777777" w:rsidTr="00A85A19">
        <w:trPr>
          <w:trHeight w:val="225"/>
          <w:jc w:val="center"/>
        </w:trPr>
        <w:tc>
          <w:tcPr>
            <w:tcW w:w="3200" w:type="dxa"/>
            <w:vMerge w:val="restart"/>
          </w:tcPr>
          <w:p w14:paraId="009EC805" w14:textId="77777777" w:rsidR="007F2FBB" w:rsidRPr="00455208" w:rsidRDefault="007F2FBB" w:rsidP="00EF1A28">
            <w:pPr>
              <w:pStyle w:val="TAL"/>
            </w:pPr>
            <w:r w:rsidRPr="00455208">
              <w:t>"CHECK_ETWS_NO_INDICATION"</w:t>
            </w:r>
          </w:p>
        </w:tc>
        <w:tc>
          <w:tcPr>
            <w:tcW w:w="1455" w:type="dxa"/>
            <w:shd w:val="clear" w:color="auto" w:fill="auto"/>
          </w:tcPr>
          <w:p w14:paraId="666C1A9E" w14:textId="77777777" w:rsidR="007F2FBB" w:rsidRPr="00455208" w:rsidRDefault="007F2FBB" w:rsidP="00EF1A28">
            <w:pPr>
              <w:pStyle w:val="TAC"/>
            </w:pPr>
            <w:r w:rsidRPr="00455208">
              <w:t>“WARNING1”</w:t>
            </w:r>
          </w:p>
        </w:tc>
        <w:tc>
          <w:tcPr>
            <w:tcW w:w="1471" w:type="dxa"/>
            <w:shd w:val="clear" w:color="auto" w:fill="auto"/>
          </w:tcPr>
          <w:p w14:paraId="5C45FF15" w14:textId="77777777" w:rsidR="007F2FBB" w:rsidRPr="00455208" w:rsidRDefault="007F2FBB" w:rsidP="00EF1A28">
            <w:pPr>
              <w:pStyle w:val="TAC"/>
            </w:pPr>
            <w:r w:rsidRPr="00455208">
              <w:t>&lt;WARNING1&gt;</w:t>
            </w:r>
          </w:p>
        </w:tc>
      </w:tr>
      <w:tr w:rsidR="007F2FBB" w:rsidRPr="00455208" w14:paraId="16EB98A4" w14:textId="77777777" w:rsidTr="00A85A19">
        <w:trPr>
          <w:trHeight w:val="225"/>
          <w:jc w:val="center"/>
        </w:trPr>
        <w:tc>
          <w:tcPr>
            <w:tcW w:w="3200" w:type="dxa"/>
            <w:vMerge/>
          </w:tcPr>
          <w:p w14:paraId="32765674" w14:textId="77777777" w:rsidR="007F2FBB" w:rsidRPr="00455208" w:rsidRDefault="007F2FBB" w:rsidP="00EF1A28">
            <w:pPr>
              <w:pStyle w:val="TAL"/>
            </w:pPr>
          </w:p>
        </w:tc>
        <w:tc>
          <w:tcPr>
            <w:tcW w:w="1455" w:type="dxa"/>
            <w:shd w:val="clear" w:color="auto" w:fill="auto"/>
          </w:tcPr>
          <w:p w14:paraId="00DF7AE2" w14:textId="77777777" w:rsidR="007F2FBB" w:rsidRPr="00455208" w:rsidRDefault="007F2FBB" w:rsidP="00EF1A28">
            <w:pPr>
              <w:pStyle w:val="TAC"/>
            </w:pPr>
            <w:r w:rsidRPr="00455208">
              <w:t>“WARNING2”</w:t>
            </w:r>
          </w:p>
        </w:tc>
        <w:tc>
          <w:tcPr>
            <w:tcW w:w="1471" w:type="dxa"/>
            <w:shd w:val="clear" w:color="auto" w:fill="auto"/>
          </w:tcPr>
          <w:p w14:paraId="1879E24E" w14:textId="77777777" w:rsidR="007F2FBB" w:rsidRPr="00455208" w:rsidRDefault="007F2FBB" w:rsidP="00EF1A28">
            <w:pPr>
              <w:pStyle w:val="TAC"/>
            </w:pPr>
            <w:r w:rsidRPr="00455208">
              <w:t>&lt;WARNING2&gt;</w:t>
            </w:r>
          </w:p>
        </w:tc>
      </w:tr>
      <w:tr w:rsidR="007F2FBB" w:rsidRPr="00455208" w14:paraId="37656AAC" w14:textId="77777777" w:rsidTr="00A85A19">
        <w:trPr>
          <w:trHeight w:val="225"/>
          <w:jc w:val="center"/>
        </w:trPr>
        <w:tc>
          <w:tcPr>
            <w:tcW w:w="3200" w:type="dxa"/>
            <w:vMerge w:val="restart"/>
          </w:tcPr>
          <w:p w14:paraId="674B836F" w14:textId="77777777" w:rsidR="007F2FBB" w:rsidRPr="00455208" w:rsidRDefault="007F2FBB" w:rsidP="00EF1A28">
            <w:pPr>
              <w:pStyle w:val="TAL"/>
            </w:pPr>
            <w:r w:rsidRPr="00455208">
              <w:t>"CHECK_CMAS_NO_INDICATION"</w:t>
            </w:r>
          </w:p>
        </w:tc>
        <w:tc>
          <w:tcPr>
            <w:tcW w:w="1455" w:type="dxa"/>
            <w:shd w:val="clear" w:color="auto" w:fill="auto"/>
          </w:tcPr>
          <w:p w14:paraId="56FE3631" w14:textId="77777777" w:rsidR="007F2FBB" w:rsidRPr="00455208" w:rsidRDefault="007F2FBB" w:rsidP="00EF1A28">
            <w:pPr>
              <w:pStyle w:val="TAC"/>
            </w:pPr>
            <w:r w:rsidRPr="00455208">
              <w:t>“WARNING1”</w:t>
            </w:r>
          </w:p>
        </w:tc>
        <w:tc>
          <w:tcPr>
            <w:tcW w:w="1471" w:type="dxa"/>
            <w:shd w:val="clear" w:color="auto" w:fill="auto"/>
          </w:tcPr>
          <w:p w14:paraId="7171D781" w14:textId="77777777" w:rsidR="007F2FBB" w:rsidRPr="00455208" w:rsidRDefault="007F2FBB" w:rsidP="00EF1A28">
            <w:pPr>
              <w:pStyle w:val="TAC"/>
            </w:pPr>
            <w:r w:rsidRPr="00455208">
              <w:t>&lt;WARNING1&gt;</w:t>
            </w:r>
          </w:p>
        </w:tc>
      </w:tr>
      <w:tr w:rsidR="007F2FBB" w:rsidRPr="00455208" w14:paraId="72EB6136" w14:textId="77777777" w:rsidTr="00A85A19">
        <w:trPr>
          <w:trHeight w:val="225"/>
          <w:jc w:val="center"/>
        </w:trPr>
        <w:tc>
          <w:tcPr>
            <w:tcW w:w="3200" w:type="dxa"/>
            <w:vMerge/>
          </w:tcPr>
          <w:p w14:paraId="48BA173C" w14:textId="77777777" w:rsidR="007F2FBB" w:rsidRPr="00455208" w:rsidRDefault="007F2FBB" w:rsidP="00EF1A28">
            <w:pPr>
              <w:pStyle w:val="TAL"/>
            </w:pPr>
          </w:p>
        </w:tc>
        <w:tc>
          <w:tcPr>
            <w:tcW w:w="1455" w:type="dxa"/>
            <w:shd w:val="clear" w:color="auto" w:fill="auto"/>
          </w:tcPr>
          <w:p w14:paraId="261A2EF7" w14:textId="77777777" w:rsidR="007F2FBB" w:rsidRPr="00455208" w:rsidRDefault="007F2FBB" w:rsidP="00EF1A28">
            <w:pPr>
              <w:pStyle w:val="TAC"/>
            </w:pPr>
            <w:r w:rsidRPr="00455208">
              <w:t>“WARNING2”</w:t>
            </w:r>
          </w:p>
        </w:tc>
        <w:tc>
          <w:tcPr>
            <w:tcW w:w="1471" w:type="dxa"/>
            <w:shd w:val="clear" w:color="auto" w:fill="auto"/>
          </w:tcPr>
          <w:p w14:paraId="55888F39" w14:textId="77777777" w:rsidR="007F2FBB" w:rsidRPr="00455208" w:rsidRDefault="007F2FBB" w:rsidP="00EF1A28">
            <w:pPr>
              <w:pStyle w:val="TAC"/>
            </w:pPr>
            <w:r w:rsidRPr="00455208">
              <w:t>&lt;WARNING2&gt;</w:t>
            </w:r>
          </w:p>
        </w:tc>
      </w:tr>
      <w:tr w:rsidR="007F2FBB" w:rsidRPr="00455208" w14:paraId="3F830CA3" w14:textId="77777777" w:rsidTr="00A85A19">
        <w:trPr>
          <w:trHeight w:val="225"/>
          <w:jc w:val="center"/>
        </w:trPr>
        <w:tc>
          <w:tcPr>
            <w:tcW w:w="3200" w:type="dxa"/>
          </w:tcPr>
          <w:p w14:paraId="4AFD36D9" w14:textId="77777777" w:rsidR="007F2FBB" w:rsidRPr="00455208" w:rsidRDefault="007F2FBB" w:rsidP="00EF1A28">
            <w:pPr>
              <w:pStyle w:val="TAL"/>
            </w:pPr>
            <w:r w:rsidRPr="00455208">
              <w:t>"CHECK_CALL_DISPLAY"</w:t>
            </w:r>
          </w:p>
        </w:tc>
        <w:tc>
          <w:tcPr>
            <w:tcW w:w="1455" w:type="dxa"/>
            <w:shd w:val="clear" w:color="auto" w:fill="auto"/>
          </w:tcPr>
          <w:p w14:paraId="6F2E01C3" w14:textId="77777777" w:rsidR="007F2FBB" w:rsidRPr="00455208" w:rsidRDefault="007F2FBB" w:rsidP="00EF1A28">
            <w:pPr>
              <w:pStyle w:val="TAC"/>
            </w:pPr>
            <w:r w:rsidRPr="00455208">
              <w:t>"ToDisplay"</w:t>
            </w:r>
          </w:p>
        </w:tc>
        <w:tc>
          <w:tcPr>
            <w:tcW w:w="1471" w:type="dxa"/>
            <w:shd w:val="clear" w:color="auto" w:fill="auto"/>
          </w:tcPr>
          <w:p w14:paraId="53069B5C" w14:textId="77777777" w:rsidR="007F2FBB" w:rsidRPr="00455208" w:rsidRDefault="007F2FBB" w:rsidP="00EF1A28">
            <w:pPr>
              <w:pStyle w:val="TAC"/>
            </w:pPr>
            <w:r w:rsidRPr="00455208">
              <w:t>&lt;NAME&gt;/&lt;NUMBER&gt;</w:t>
            </w:r>
          </w:p>
        </w:tc>
      </w:tr>
      <w:tr w:rsidR="007F2FBB" w:rsidRPr="00455208" w14:paraId="78BD2E48" w14:textId="77777777" w:rsidTr="00A85A19">
        <w:trPr>
          <w:jc w:val="center"/>
        </w:trPr>
        <w:tc>
          <w:tcPr>
            <w:tcW w:w="3200" w:type="dxa"/>
            <w:vMerge w:val="restart"/>
            <w:tcBorders>
              <w:top w:val="single" w:sz="4" w:space="0" w:color="auto"/>
              <w:left w:val="single" w:sz="4" w:space="0" w:color="auto"/>
              <w:right w:val="single" w:sz="4" w:space="0" w:color="auto"/>
            </w:tcBorders>
          </w:tcPr>
          <w:p w14:paraId="2188987E" w14:textId="77777777" w:rsidR="007F2FBB" w:rsidRPr="00455208" w:rsidRDefault="007F2FBB" w:rsidP="00EF1A28">
            <w:pPr>
              <w:pStyle w:val="TAL"/>
              <w:rPr>
                <w:lang w:eastAsia="zh-CN"/>
              </w:rPr>
            </w:pPr>
            <w:r w:rsidRPr="00455208">
              <w:rPr>
                <w:lang w:eastAsia="zh-CN"/>
              </w:rPr>
              <w:t>"CHECK_CSG"</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04ED3FF" w14:textId="77777777" w:rsidR="007F2FBB" w:rsidRPr="00455208" w:rsidRDefault="007F2FBB" w:rsidP="00EF1A28">
            <w:pPr>
              <w:pStyle w:val="TAC"/>
              <w:rPr>
                <w:lang w:eastAsia="zh-CN"/>
              </w:rPr>
            </w:pPr>
            <w:r w:rsidRPr="00455208">
              <w:rPr>
                <w:lang w:eastAsia="zh-CN"/>
              </w:rPr>
              <w:t>"CSG"</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3B279648" w14:textId="77777777" w:rsidR="007F2FBB" w:rsidRPr="00455208" w:rsidRDefault="007F2FBB" w:rsidP="00EF1A28">
            <w:pPr>
              <w:pStyle w:val="TAC"/>
              <w:rPr>
                <w:lang w:eastAsia="zh-CN"/>
              </w:rPr>
            </w:pPr>
            <w:r w:rsidRPr="00455208">
              <w:rPr>
                <w:lang w:eastAsia="zh-CN"/>
              </w:rPr>
              <w:t>&lt; CSG ID &gt;</w:t>
            </w:r>
          </w:p>
        </w:tc>
      </w:tr>
      <w:tr w:rsidR="007F2FBB" w:rsidRPr="00455208" w14:paraId="0E61752E" w14:textId="77777777" w:rsidTr="00A85A19">
        <w:trPr>
          <w:jc w:val="center"/>
        </w:trPr>
        <w:tc>
          <w:tcPr>
            <w:tcW w:w="3200" w:type="dxa"/>
            <w:vMerge/>
            <w:tcBorders>
              <w:left w:val="single" w:sz="4" w:space="0" w:color="auto"/>
              <w:bottom w:val="single" w:sz="4" w:space="0" w:color="auto"/>
              <w:right w:val="single" w:sz="4" w:space="0" w:color="auto"/>
            </w:tcBorders>
          </w:tcPr>
          <w:p w14:paraId="0CA5701A" w14:textId="77777777" w:rsidR="007F2FBB" w:rsidRPr="00455208" w:rsidRDefault="007F2FBB" w:rsidP="00EF1A28">
            <w:pPr>
              <w:pStyle w:val="TAL"/>
              <w:rPr>
                <w:lang w:eastAsia="zh-CN"/>
              </w:rPr>
            </w:pP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1CA574F" w14:textId="77777777" w:rsidR="007F2FBB" w:rsidRPr="00455208" w:rsidRDefault="007F2FBB" w:rsidP="00EF1A28">
            <w:pPr>
              <w:pStyle w:val="TAC"/>
              <w:rPr>
                <w:lang w:eastAsia="zh-CN"/>
              </w:rPr>
            </w:pPr>
            <w:r w:rsidRPr="00455208">
              <w:rPr>
                <w:lang w:eastAsia="zh-CN"/>
              </w:rPr>
              <w:t>"Included"</w:t>
            </w:r>
          </w:p>
        </w:tc>
        <w:tc>
          <w:tcPr>
            <w:tcW w:w="1471" w:type="dxa"/>
            <w:tcBorders>
              <w:top w:val="single" w:sz="4" w:space="0" w:color="auto"/>
              <w:left w:val="single" w:sz="4" w:space="0" w:color="auto"/>
              <w:bottom w:val="single" w:sz="4" w:space="0" w:color="auto"/>
              <w:right w:val="single" w:sz="4" w:space="0" w:color="auto"/>
            </w:tcBorders>
            <w:shd w:val="clear" w:color="auto" w:fill="auto"/>
          </w:tcPr>
          <w:p w14:paraId="0A843E94" w14:textId="77777777" w:rsidR="007F2FBB" w:rsidRPr="00455208" w:rsidRDefault="007F2FBB" w:rsidP="00EF1A28">
            <w:pPr>
              <w:pStyle w:val="TAC"/>
              <w:rPr>
                <w:lang w:eastAsia="zh-CN"/>
              </w:rPr>
            </w:pPr>
            <w:r w:rsidRPr="00455208">
              <w:rPr>
                <w:lang w:eastAsia="zh-CN"/>
              </w:rPr>
              <w:t>"FALSE" / "TRUE"</w:t>
            </w:r>
          </w:p>
        </w:tc>
      </w:tr>
      <w:tr w:rsidR="007F2FBB" w:rsidRPr="00455208" w14:paraId="360004F3" w14:textId="77777777" w:rsidTr="00A85A19">
        <w:trPr>
          <w:trHeight w:val="225"/>
          <w:jc w:val="center"/>
        </w:trPr>
        <w:tc>
          <w:tcPr>
            <w:tcW w:w="3200" w:type="dxa"/>
          </w:tcPr>
          <w:p w14:paraId="4BD92F24" w14:textId="77777777" w:rsidR="007F2FBB" w:rsidRPr="00455208" w:rsidRDefault="007F2FBB" w:rsidP="00EF1A28">
            <w:pPr>
              <w:pStyle w:val="TAL"/>
            </w:pPr>
            <w:r w:rsidRPr="00455208">
              <w:t>"CHECK_NITZ_DST"</w:t>
            </w:r>
          </w:p>
        </w:tc>
        <w:tc>
          <w:tcPr>
            <w:tcW w:w="1455" w:type="dxa"/>
            <w:shd w:val="clear" w:color="auto" w:fill="auto"/>
          </w:tcPr>
          <w:p w14:paraId="65F25237" w14:textId="77777777" w:rsidR="007F2FBB" w:rsidRPr="00455208" w:rsidRDefault="007F2FBB" w:rsidP="00EF1A28">
            <w:pPr>
              <w:pStyle w:val="TAC"/>
            </w:pPr>
            <w:r w:rsidRPr="00455208">
              <w:t>"DaylightSavingTime:"</w:t>
            </w:r>
          </w:p>
        </w:tc>
        <w:tc>
          <w:tcPr>
            <w:tcW w:w="1471" w:type="dxa"/>
            <w:shd w:val="clear" w:color="auto" w:fill="auto"/>
          </w:tcPr>
          <w:p w14:paraId="1C48F587" w14:textId="77777777" w:rsidR="007F2FBB" w:rsidRPr="00455208" w:rsidRDefault="007F2FBB" w:rsidP="00EF1A28">
            <w:pPr>
              <w:pStyle w:val="TAC"/>
            </w:pPr>
            <w:r w:rsidRPr="00455208">
              <w:t>DST</w:t>
            </w:r>
          </w:p>
        </w:tc>
      </w:tr>
      <w:tr w:rsidR="007F2FBB" w:rsidRPr="00455208" w14:paraId="4275F8D0" w14:textId="77777777" w:rsidTr="00A85A19">
        <w:trPr>
          <w:trHeight w:val="225"/>
          <w:jc w:val="center"/>
        </w:trPr>
        <w:tc>
          <w:tcPr>
            <w:tcW w:w="3200" w:type="dxa"/>
          </w:tcPr>
          <w:p w14:paraId="39CAAE00" w14:textId="77777777" w:rsidR="007F2FBB" w:rsidRPr="00455208" w:rsidRDefault="007F2FBB" w:rsidP="00EF1A28">
            <w:pPr>
              <w:pStyle w:val="TAL"/>
            </w:pPr>
            <w:r w:rsidRPr="00455208">
              <w:t>"CHECK_RESPONSE_DISPLAY"</w:t>
            </w:r>
          </w:p>
        </w:tc>
        <w:tc>
          <w:tcPr>
            <w:tcW w:w="1455" w:type="dxa"/>
            <w:shd w:val="clear" w:color="auto" w:fill="auto"/>
          </w:tcPr>
          <w:p w14:paraId="2F821A08" w14:textId="77777777" w:rsidR="007F2FBB" w:rsidRPr="00455208" w:rsidRDefault="007F2FBB" w:rsidP="00EF1A28">
            <w:pPr>
              <w:pStyle w:val="TAC"/>
            </w:pPr>
            <w:r w:rsidRPr="00455208">
              <w:t>"ToDisplay"</w:t>
            </w:r>
          </w:p>
        </w:tc>
        <w:tc>
          <w:tcPr>
            <w:tcW w:w="1471" w:type="dxa"/>
            <w:shd w:val="clear" w:color="auto" w:fill="auto"/>
          </w:tcPr>
          <w:p w14:paraId="2D2D6B31" w14:textId="77777777" w:rsidR="007F2FBB" w:rsidRPr="00455208" w:rsidRDefault="007F2FBB" w:rsidP="00EF1A28">
            <w:pPr>
              <w:pStyle w:val="TAC"/>
            </w:pPr>
            <w:r w:rsidRPr="00455208">
              <w:t>&lt;STRING&gt;</w:t>
            </w:r>
          </w:p>
        </w:tc>
      </w:tr>
      <w:tr w:rsidR="007F2FBB" w:rsidRPr="00455208" w14:paraId="6E1E593F" w14:textId="77777777" w:rsidTr="00A85A19">
        <w:trPr>
          <w:trHeight w:val="225"/>
          <w:jc w:val="center"/>
        </w:trPr>
        <w:tc>
          <w:tcPr>
            <w:tcW w:w="3200" w:type="dxa"/>
            <w:vMerge w:val="restart"/>
          </w:tcPr>
          <w:p w14:paraId="42D71E60" w14:textId="77777777" w:rsidR="007F2FBB" w:rsidRPr="00455208" w:rsidRDefault="007F2FBB" w:rsidP="00EF1A28">
            <w:pPr>
              <w:pStyle w:val="TAL"/>
            </w:pPr>
            <w:r w:rsidRPr="00455208">
              <w:t>"CHECK_SS_USER_IND"</w:t>
            </w:r>
          </w:p>
        </w:tc>
        <w:tc>
          <w:tcPr>
            <w:tcW w:w="1455" w:type="dxa"/>
            <w:shd w:val="clear" w:color="auto" w:fill="auto"/>
          </w:tcPr>
          <w:p w14:paraId="51B52868" w14:textId="77777777" w:rsidR="007F2FBB" w:rsidRPr="00455208" w:rsidRDefault="007F2FBB" w:rsidP="00EF1A28">
            <w:pPr>
              <w:pStyle w:val="TAC"/>
            </w:pPr>
            <w:r w:rsidRPr="00455208">
              <w:t>"Supplementary Service"</w:t>
            </w:r>
          </w:p>
        </w:tc>
        <w:tc>
          <w:tcPr>
            <w:tcW w:w="1471" w:type="dxa"/>
            <w:shd w:val="clear" w:color="auto" w:fill="auto"/>
          </w:tcPr>
          <w:p w14:paraId="2DDC0E53" w14:textId="77777777" w:rsidR="007F2FBB" w:rsidRPr="00455208" w:rsidRDefault="007F2FBB" w:rsidP="00EF1A28">
            <w:pPr>
              <w:pStyle w:val="TAC"/>
            </w:pPr>
            <w:r w:rsidRPr="00455208">
              <w:t>&lt;SUPPLEMENTARY SERVICE&gt;</w:t>
            </w:r>
          </w:p>
        </w:tc>
      </w:tr>
      <w:tr w:rsidR="007F2FBB" w:rsidRPr="00455208" w14:paraId="39F427DB" w14:textId="77777777" w:rsidTr="00A85A19">
        <w:trPr>
          <w:trHeight w:val="225"/>
          <w:jc w:val="center"/>
        </w:trPr>
        <w:tc>
          <w:tcPr>
            <w:tcW w:w="3200" w:type="dxa"/>
            <w:vMerge/>
          </w:tcPr>
          <w:p w14:paraId="1D52B096" w14:textId="77777777" w:rsidR="007F2FBB" w:rsidRPr="00455208" w:rsidRDefault="007F2FBB" w:rsidP="00EF1A28">
            <w:pPr>
              <w:pStyle w:val="TAL"/>
            </w:pPr>
          </w:p>
        </w:tc>
        <w:tc>
          <w:tcPr>
            <w:tcW w:w="1455" w:type="dxa"/>
            <w:shd w:val="clear" w:color="auto" w:fill="auto"/>
          </w:tcPr>
          <w:p w14:paraId="084D3726" w14:textId="77777777" w:rsidR="007F2FBB" w:rsidRPr="00455208" w:rsidRDefault="007F2FBB" w:rsidP="00EF1A28">
            <w:pPr>
              <w:pStyle w:val="TAC"/>
            </w:pPr>
            <w:r w:rsidRPr="00455208">
              <w:t>"ToDisplay"</w:t>
            </w:r>
          </w:p>
        </w:tc>
        <w:tc>
          <w:tcPr>
            <w:tcW w:w="1471" w:type="dxa"/>
            <w:shd w:val="clear" w:color="auto" w:fill="auto"/>
          </w:tcPr>
          <w:p w14:paraId="15495951" w14:textId="77777777" w:rsidR="007F2FBB" w:rsidRPr="00455208" w:rsidRDefault="007F2FBB" w:rsidP="00EF1A28">
            <w:pPr>
              <w:pStyle w:val="TAC"/>
            </w:pPr>
            <w:r w:rsidRPr="00455208">
              <w:t>&lt;STRING&gt;</w:t>
            </w:r>
          </w:p>
        </w:tc>
      </w:tr>
      <w:tr w:rsidR="007F2FBB" w:rsidRPr="00455208" w14:paraId="0B8AA42A" w14:textId="77777777" w:rsidTr="00A85A19">
        <w:trPr>
          <w:trHeight w:val="225"/>
          <w:jc w:val="center"/>
        </w:trPr>
        <w:tc>
          <w:tcPr>
            <w:tcW w:w="3200" w:type="dxa"/>
          </w:tcPr>
          <w:p w14:paraId="66A9D592" w14:textId="77777777" w:rsidR="007F2FBB" w:rsidRPr="00455208" w:rsidRDefault="007F2FBB" w:rsidP="00EF1A28">
            <w:pPr>
              <w:pStyle w:val="TAL"/>
            </w:pPr>
            <w:r w:rsidRPr="00455208">
              <w:t>“CHECK_SS_USER_IND_FAILURE”</w:t>
            </w:r>
          </w:p>
        </w:tc>
        <w:tc>
          <w:tcPr>
            <w:tcW w:w="2926" w:type="dxa"/>
            <w:gridSpan w:val="2"/>
            <w:shd w:val="clear" w:color="auto" w:fill="auto"/>
          </w:tcPr>
          <w:p w14:paraId="1C733A27" w14:textId="77777777" w:rsidR="007F2FBB" w:rsidRPr="00455208" w:rsidRDefault="007F2FBB" w:rsidP="00EF1A28">
            <w:pPr>
              <w:pStyle w:val="TAC"/>
            </w:pPr>
            <w:r w:rsidRPr="00455208">
              <w:t>(none)</w:t>
            </w:r>
          </w:p>
        </w:tc>
      </w:tr>
      <w:tr w:rsidR="007F2FBB" w:rsidRPr="00455208" w14:paraId="11B59683" w14:textId="77777777" w:rsidTr="00A85A19">
        <w:trPr>
          <w:trHeight w:val="225"/>
          <w:jc w:val="center"/>
        </w:trPr>
        <w:tc>
          <w:tcPr>
            <w:tcW w:w="3200" w:type="dxa"/>
          </w:tcPr>
          <w:p w14:paraId="60C8A95C" w14:textId="77777777" w:rsidR="007F2FBB" w:rsidRPr="00455208" w:rsidRDefault="007F2FBB" w:rsidP="00EF1A28">
            <w:pPr>
              <w:pStyle w:val="TAL"/>
            </w:pPr>
            <w:r w:rsidRPr="00455208">
              <w:t>"CONFIGURE_OPERATIONMODE"</w:t>
            </w:r>
          </w:p>
        </w:tc>
        <w:tc>
          <w:tcPr>
            <w:tcW w:w="1455" w:type="dxa"/>
            <w:shd w:val="clear" w:color="auto" w:fill="auto"/>
          </w:tcPr>
          <w:p w14:paraId="0D1620EA" w14:textId="77777777" w:rsidR="007F2FBB" w:rsidRPr="00455208" w:rsidRDefault="007F2FBB" w:rsidP="00EF1A28">
            <w:pPr>
              <w:pStyle w:val="TAC"/>
            </w:pPr>
            <w:r w:rsidRPr="00455208">
              <w:t>"OPERATION MODE"</w:t>
            </w:r>
          </w:p>
        </w:tc>
        <w:tc>
          <w:tcPr>
            <w:tcW w:w="1471" w:type="dxa"/>
            <w:shd w:val="clear" w:color="auto" w:fill="auto"/>
          </w:tcPr>
          <w:p w14:paraId="24F97977" w14:textId="77777777" w:rsidR="007F2FBB" w:rsidRPr="00455208" w:rsidRDefault="007F2FBB" w:rsidP="00EF1A28">
            <w:pPr>
              <w:pStyle w:val="TAC"/>
            </w:pPr>
            <w:r w:rsidRPr="00455208">
              <w:t>&lt;OPERATION MODE&gt;</w:t>
            </w:r>
          </w:p>
        </w:tc>
      </w:tr>
      <w:tr w:rsidR="007F2FBB" w:rsidRPr="00455208" w14:paraId="362A399B" w14:textId="77777777" w:rsidTr="00A85A19">
        <w:trPr>
          <w:trHeight w:val="225"/>
          <w:jc w:val="center"/>
        </w:trPr>
        <w:tc>
          <w:tcPr>
            <w:tcW w:w="3200" w:type="dxa"/>
          </w:tcPr>
          <w:p w14:paraId="7E5BCF9E" w14:textId="77777777" w:rsidR="007F2FBB" w:rsidRPr="00455208" w:rsidRDefault="007F2FBB" w:rsidP="00EF1A28">
            <w:pPr>
              <w:pStyle w:val="TAL"/>
            </w:pPr>
            <w:r w:rsidRPr="00455208">
              <w:rPr>
                <w:lang w:eastAsia="zh-CN"/>
              </w:rPr>
              <w:lastRenderedPageBreak/>
              <w:t>“CONFIGURE_ANDSF_RULE”</w:t>
            </w:r>
          </w:p>
        </w:tc>
        <w:tc>
          <w:tcPr>
            <w:tcW w:w="1455" w:type="dxa"/>
            <w:shd w:val="clear" w:color="auto" w:fill="auto"/>
          </w:tcPr>
          <w:p w14:paraId="2338CACC" w14:textId="77777777" w:rsidR="007F2FBB" w:rsidRPr="00455208" w:rsidRDefault="007F2FBB" w:rsidP="00EF1A28">
            <w:pPr>
              <w:pStyle w:val="TAC"/>
            </w:pPr>
            <w:r w:rsidRPr="00455208">
              <w:rPr>
                <w:lang w:eastAsia="zh-CN"/>
              </w:rPr>
              <w:t>“ANDSF Rule”</w:t>
            </w:r>
          </w:p>
        </w:tc>
        <w:tc>
          <w:tcPr>
            <w:tcW w:w="1471" w:type="dxa"/>
            <w:shd w:val="clear" w:color="auto" w:fill="auto"/>
          </w:tcPr>
          <w:p w14:paraId="54C8CB40" w14:textId="77777777" w:rsidR="007F2FBB" w:rsidRPr="00455208" w:rsidRDefault="007F2FBB" w:rsidP="00EF1A28">
            <w:pPr>
              <w:pStyle w:val="TAC"/>
            </w:pPr>
            <w:r w:rsidRPr="00455208">
              <w:t>&lt;ANDSF RULE&gt;</w:t>
            </w:r>
          </w:p>
        </w:tc>
      </w:tr>
      <w:tr w:rsidR="007F2FBB" w:rsidRPr="00455208" w14:paraId="3462EDCD" w14:textId="77777777" w:rsidTr="00A85A19">
        <w:trPr>
          <w:trHeight w:val="225"/>
          <w:jc w:val="center"/>
        </w:trPr>
        <w:tc>
          <w:tcPr>
            <w:tcW w:w="3200" w:type="dxa"/>
          </w:tcPr>
          <w:p w14:paraId="0CF0C39B" w14:textId="77777777" w:rsidR="007F2FBB" w:rsidRPr="00455208" w:rsidRDefault="007F2FBB" w:rsidP="00EF1A28">
            <w:pPr>
              <w:pStyle w:val="TAL"/>
            </w:pPr>
            <w:r w:rsidRPr="00455208">
              <w:rPr>
                <w:lang w:eastAsia="zh-CN"/>
              </w:rPr>
              <w:t>“WLAN_ANDSF_CONFIGURED”</w:t>
            </w:r>
          </w:p>
        </w:tc>
        <w:tc>
          <w:tcPr>
            <w:tcW w:w="2926" w:type="dxa"/>
            <w:gridSpan w:val="2"/>
            <w:shd w:val="clear" w:color="auto" w:fill="auto"/>
          </w:tcPr>
          <w:p w14:paraId="0B8CD20D" w14:textId="77777777" w:rsidR="007F2FBB" w:rsidRPr="00455208" w:rsidRDefault="007F2FBB" w:rsidP="00EF1A28">
            <w:pPr>
              <w:pStyle w:val="TAC"/>
            </w:pPr>
            <w:r w:rsidRPr="00455208">
              <w:t>(none)</w:t>
            </w:r>
          </w:p>
        </w:tc>
      </w:tr>
      <w:tr w:rsidR="007F2FBB" w:rsidRPr="00455208" w14:paraId="1C42BE1C" w14:textId="77777777" w:rsidTr="00A85A19">
        <w:trPr>
          <w:trHeight w:val="225"/>
          <w:jc w:val="center"/>
        </w:trPr>
        <w:tc>
          <w:tcPr>
            <w:tcW w:w="3200" w:type="dxa"/>
          </w:tcPr>
          <w:p w14:paraId="5249AA56" w14:textId="77777777" w:rsidR="007F2FBB" w:rsidRPr="00455208" w:rsidRDefault="007F2FBB" w:rsidP="00EF1A28">
            <w:pPr>
              <w:pStyle w:val="TAL"/>
            </w:pPr>
            <w:r w:rsidRPr="00455208">
              <w:rPr>
                <w:lang w:eastAsia="zh-CN"/>
              </w:rPr>
              <w:t>“WLAN_ANDSF_NOT_CONFIGURED”</w:t>
            </w:r>
          </w:p>
        </w:tc>
        <w:tc>
          <w:tcPr>
            <w:tcW w:w="2926" w:type="dxa"/>
            <w:gridSpan w:val="2"/>
            <w:shd w:val="clear" w:color="auto" w:fill="auto"/>
          </w:tcPr>
          <w:p w14:paraId="6F188F6A" w14:textId="77777777" w:rsidR="007F2FBB" w:rsidRPr="00455208" w:rsidRDefault="007F2FBB" w:rsidP="00EF1A28">
            <w:pPr>
              <w:pStyle w:val="TAC"/>
            </w:pPr>
            <w:r w:rsidRPr="00455208">
              <w:t>(none)</w:t>
            </w:r>
          </w:p>
        </w:tc>
      </w:tr>
      <w:tr w:rsidR="007F2FBB" w:rsidRPr="00455208" w14:paraId="10B8010E" w14:textId="77777777" w:rsidTr="00A85A19">
        <w:trPr>
          <w:trHeight w:val="225"/>
          <w:jc w:val="center"/>
        </w:trPr>
        <w:tc>
          <w:tcPr>
            <w:tcW w:w="3200" w:type="dxa"/>
          </w:tcPr>
          <w:p w14:paraId="47840187" w14:textId="77777777" w:rsidR="007F2FBB" w:rsidRPr="00455208" w:rsidRDefault="007F2FBB" w:rsidP="00EF1A28">
            <w:pPr>
              <w:pStyle w:val="TAL"/>
            </w:pPr>
            <w:r w:rsidRPr="00455208">
              <w:rPr>
                <w:lang w:eastAsia="zh-CN"/>
              </w:rPr>
              <w:t>"CMTLR_DUMMY" (see Note)</w:t>
            </w:r>
          </w:p>
        </w:tc>
        <w:tc>
          <w:tcPr>
            <w:tcW w:w="1455" w:type="dxa"/>
            <w:shd w:val="clear" w:color="auto" w:fill="auto"/>
          </w:tcPr>
          <w:p w14:paraId="2E3B6B37" w14:textId="77777777" w:rsidR="007F2FBB" w:rsidRPr="00455208" w:rsidRDefault="007F2FBB" w:rsidP="00EF1A28">
            <w:pPr>
              <w:pStyle w:val="TAC"/>
            </w:pPr>
            <w:r w:rsidRPr="00455208">
              <w:rPr>
                <w:lang w:eastAsia="zh-CN"/>
              </w:rPr>
              <w:t>”Notification Type”</w:t>
            </w:r>
          </w:p>
        </w:tc>
        <w:tc>
          <w:tcPr>
            <w:tcW w:w="1471" w:type="dxa"/>
            <w:shd w:val="clear" w:color="auto" w:fill="auto"/>
          </w:tcPr>
          <w:p w14:paraId="388CE849" w14:textId="77777777" w:rsidR="007F2FBB" w:rsidRPr="00455208" w:rsidRDefault="007F2FBB" w:rsidP="00EF1A28">
            <w:pPr>
              <w:pStyle w:val="TAC"/>
            </w:pPr>
            <w:r w:rsidRPr="00455208">
              <w:t>&lt;NOTIFICATION TYPE&gt;</w:t>
            </w:r>
          </w:p>
        </w:tc>
      </w:tr>
      <w:tr w:rsidR="007F2FBB" w:rsidRPr="00455208" w14:paraId="7461B94F" w14:textId="77777777" w:rsidTr="00A85A19">
        <w:trPr>
          <w:trHeight w:val="225"/>
          <w:jc w:val="center"/>
        </w:trPr>
        <w:tc>
          <w:tcPr>
            <w:tcW w:w="3200" w:type="dxa"/>
          </w:tcPr>
          <w:p w14:paraId="7E0D22F7" w14:textId="77777777" w:rsidR="007F2FBB" w:rsidRPr="00455208" w:rsidRDefault="007F2FBB" w:rsidP="00EF1A28">
            <w:pPr>
              <w:pStyle w:val="TAL"/>
              <w:rPr>
                <w:lang w:eastAsia="zh-CN"/>
              </w:rPr>
            </w:pPr>
            <w:r w:rsidRPr="00455208">
              <w:rPr>
                <w:lang w:eastAsia="zh-CN"/>
              </w:rPr>
              <w:t>"CCFC_DUMMY" (see Note)</w:t>
            </w:r>
          </w:p>
        </w:tc>
        <w:tc>
          <w:tcPr>
            <w:tcW w:w="1455" w:type="dxa"/>
            <w:shd w:val="clear" w:color="auto" w:fill="auto"/>
          </w:tcPr>
          <w:p w14:paraId="5903565D" w14:textId="77777777" w:rsidR="007F2FBB" w:rsidRPr="00455208" w:rsidRDefault="007F2FBB" w:rsidP="00EF1A28">
            <w:pPr>
              <w:pStyle w:val="TAC"/>
              <w:rPr>
                <w:lang w:eastAsia="zh-CN"/>
              </w:rPr>
            </w:pPr>
            <w:r w:rsidRPr="00455208">
              <w:rPr>
                <w:lang w:eastAsia="zh-CN"/>
              </w:rPr>
              <w:t>”Status”</w:t>
            </w:r>
          </w:p>
        </w:tc>
        <w:tc>
          <w:tcPr>
            <w:tcW w:w="1471" w:type="dxa"/>
            <w:shd w:val="clear" w:color="auto" w:fill="auto"/>
          </w:tcPr>
          <w:p w14:paraId="701518B5" w14:textId="77777777" w:rsidR="007F2FBB" w:rsidRPr="00455208" w:rsidRDefault="007F2FBB" w:rsidP="00EF1A28">
            <w:pPr>
              <w:pStyle w:val="TAC"/>
              <w:rPr>
                <w:lang w:eastAsia="zh-CN"/>
              </w:rPr>
            </w:pPr>
            <w:r w:rsidRPr="00455208">
              <w:rPr>
                <w:lang w:eastAsia="zh-CN"/>
              </w:rPr>
              <w:t>&lt;STATUS&gt;</w:t>
            </w:r>
          </w:p>
        </w:tc>
      </w:tr>
      <w:tr w:rsidR="007F2FBB" w:rsidRPr="00455208" w14:paraId="51202518" w14:textId="77777777" w:rsidTr="00A85A19">
        <w:trPr>
          <w:trHeight w:val="225"/>
          <w:jc w:val="center"/>
        </w:trPr>
        <w:tc>
          <w:tcPr>
            <w:tcW w:w="3200" w:type="dxa"/>
          </w:tcPr>
          <w:p w14:paraId="640EF8B8" w14:textId="77777777" w:rsidR="007F2FBB" w:rsidRPr="00455208" w:rsidRDefault="007F2FBB" w:rsidP="00EF1A28">
            <w:pPr>
              <w:pStyle w:val="TAL"/>
              <w:rPr>
                <w:lang w:eastAsia="zh-CN"/>
              </w:rPr>
            </w:pPr>
            <w:r w:rsidRPr="00455208">
              <w:rPr>
                <w:lang w:eastAsia="zh-CN"/>
              </w:rPr>
              <w:t>"CNAP_DUMMY" (see Note)</w:t>
            </w:r>
          </w:p>
        </w:tc>
        <w:tc>
          <w:tcPr>
            <w:tcW w:w="1455" w:type="dxa"/>
            <w:shd w:val="clear" w:color="auto" w:fill="auto"/>
          </w:tcPr>
          <w:p w14:paraId="2D688FC6" w14:textId="77777777" w:rsidR="007F2FBB" w:rsidRPr="00455208" w:rsidRDefault="007F2FBB" w:rsidP="00EF1A28">
            <w:pPr>
              <w:pStyle w:val="TAC"/>
              <w:rPr>
                <w:lang w:eastAsia="zh-CN"/>
              </w:rPr>
            </w:pPr>
            <w:r w:rsidRPr="00455208">
              <w:rPr>
                <w:lang w:eastAsia="zh-CN"/>
              </w:rPr>
              <w:t>”Testname”</w:t>
            </w:r>
          </w:p>
        </w:tc>
        <w:tc>
          <w:tcPr>
            <w:tcW w:w="1471" w:type="dxa"/>
            <w:shd w:val="clear" w:color="auto" w:fill="auto"/>
          </w:tcPr>
          <w:p w14:paraId="1F606C1C" w14:textId="77777777" w:rsidR="007F2FBB" w:rsidRPr="00455208" w:rsidRDefault="007F2FBB" w:rsidP="00EF1A28">
            <w:pPr>
              <w:pStyle w:val="TAC"/>
              <w:rPr>
                <w:lang w:eastAsia="zh-CN"/>
              </w:rPr>
            </w:pPr>
            <w:r w:rsidRPr="00455208">
              <w:rPr>
                <w:lang w:eastAsia="zh-CN"/>
              </w:rPr>
              <w:t>&lt;TESTNAME&gt;</w:t>
            </w:r>
          </w:p>
        </w:tc>
      </w:tr>
      <w:tr w:rsidR="007F2FBB" w:rsidRPr="00455208" w14:paraId="11C04433" w14:textId="77777777" w:rsidTr="00A85A19">
        <w:trPr>
          <w:trHeight w:val="66"/>
          <w:jc w:val="center"/>
        </w:trPr>
        <w:tc>
          <w:tcPr>
            <w:tcW w:w="3200" w:type="dxa"/>
            <w:vMerge w:val="restart"/>
          </w:tcPr>
          <w:p w14:paraId="593BE907" w14:textId="77777777" w:rsidR="007F2FBB" w:rsidRPr="00455208" w:rsidRDefault="007F2FBB" w:rsidP="00EF1A28">
            <w:pPr>
              <w:pStyle w:val="TAL"/>
              <w:rPr>
                <w:lang w:eastAsia="zh-CN"/>
              </w:rPr>
            </w:pPr>
            <w:r w:rsidRPr="00455208">
              <w:rPr>
                <w:lang w:eastAsia="zh-CN"/>
              </w:rPr>
              <w:t>"CTZE_DUMMY" (see Note)</w:t>
            </w:r>
          </w:p>
        </w:tc>
        <w:tc>
          <w:tcPr>
            <w:tcW w:w="1455" w:type="dxa"/>
            <w:shd w:val="clear" w:color="auto" w:fill="auto"/>
          </w:tcPr>
          <w:p w14:paraId="6A678D2E" w14:textId="77777777" w:rsidR="007F2FBB" w:rsidRPr="00455208" w:rsidRDefault="007F2FBB" w:rsidP="00EF1A28">
            <w:pPr>
              <w:pStyle w:val="TAC"/>
              <w:rPr>
                <w:lang w:eastAsia="zh-CN"/>
              </w:rPr>
            </w:pPr>
            <w:r w:rsidRPr="00455208">
              <w:t>"Year</w:t>
            </w:r>
          </w:p>
        </w:tc>
        <w:tc>
          <w:tcPr>
            <w:tcW w:w="1471" w:type="dxa"/>
            <w:shd w:val="clear" w:color="auto" w:fill="auto"/>
          </w:tcPr>
          <w:p w14:paraId="219FFD2C" w14:textId="77777777" w:rsidR="007F2FBB" w:rsidRPr="00455208" w:rsidRDefault="007F2FBB" w:rsidP="00EF1A28">
            <w:pPr>
              <w:pStyle w:val="TAC"/>
              <w:rPr>
                <w:lang w:eastAsia="zh-CN"/>
              </w:rPr>
            </w:pPr>
            <w:r w:rsidRPr="00455208">
              <w:t>&lt;YEAR&gt;</w:t>
            </w:r>
          </w:p>
        </w:tc>
      </w:tr>
      <w:tr w:rsidR="007F2FBB" w:rsidRPr="00455208" w:rsidDel="003E2511" w14:paraId="3D0B4886" w14:textId="77777777" w:rsidTr="00A85A19">
        <w:trPr>
          <w:trHeight w:val="64"/>
          <w:jc w:val="center"/>
        </w:trPr>
        <w:tc>
          <w:tcPr>
            <w:tcW w:w="3200" w:type="dxa"/>
            <w:vMerge/>
          </w:tcPr>
          <w:p w14:paraId="18050962" w14:textId="77777777" w:rsidR="007F2FBB" w:rsidRPr="00455208" w:rsidRDefault="007F2FBB" w:rsidP="00EF1A28">
            <w:pPr>
              <w:pStyle w:val="TAL"/>
              <w:rPr>
                <w:lang w:eastAsia="zh-CN"/>
              </w:rPr>
            </w:pPr>
          </w:p>
        </w:tc>
        <w:tc>
          <w:tcPr>
            <w:tcW w:w="1455" w:type="dxa"/>
            <w:shd w:val="clear" w:color="auto" w:fill="auto"/>
          </w:tcPr>
          <w:p w14:paraId="1445B891" w14:textId="77777777" w:rsidR="007F2FBB" w:rsidRPr="00455208" w:rsidDel="003E2511" w:rsidRDefault="007F2FBB" w:rsidP="00EF1A28">
            <w:pPr>
              <w:pStyle w:val="TAC"/>
              <w:rPr>
                <w:lang w:eastAsia="zh-CN"/>
              </w:rPr>
            </w:pPr>
            <w:r w:rsidRPr="00455208">
              <w:t>"Month"</w:t>
            </w:r>
          </w:p>
        </w:tc>
        <w:tc>
          <w:tcPr>
            <w:tcW w:w="1471" w:type="dxa"/>
            <w:shd w:val="clear" w:color="auto" w:fill="auto"/>
          </w:tcPr>
          <w:p w14:paraId="51C63C7C" w14:textId="77777777" w:rsidR="007F2FBB" w:rsidRPr="00455208" w:rsidDel="003E2511" w:rsidRDefault="007F2FBB" w:rsidP="00EF1A28">
            <w:pPr>
              <w:pStyle w:val="TAC"/>
              <w:rPr>
                <w:lang w:eastAsia="zh-CN"/>
              </w:rPr>
            </w:pPr>
            <w:r w:rsidRPr="00455208">
              <w:t>&lt;MONTH&gt;</w:t>
            </w:r>
          </w:p>
        </w:tc>
      </w:tr>
      <w:tr w:rsidR="007F2FBB" w:rsidRPr="00455208" w:rsidDel="003E2511" w14:paraId="476CB40D" w14:textId="77777777" w:rsidTr="00A85A19">
        <w:trPr>
          <w:trHeight w:val="64"/>
          <w:jc w:val="center"/>
        </w:trPr>
        <w:tc>
          <w:tcPr>
            <w:tcW w:w="3200" w:type="dxa"/>
            <w:vMerge/>
          </w:tcPr>
          <w:p w14:paraId="74EA1099" w14:textId="77777777" w:rsidR="007F2FBB" w:rsidRPr="00455208" w:rsidRDefault="007F2FBB" w:rsidP="00EF1A28">
            <w:pPr>
              <w:pStyle w:val="TAL"/>
              <w:rPr>
                <w:lang w:eastAsia="zh-CN"/>
              </w:rPr>
            </w:pPr>
          </w:p>
        </w:tc>
        <w:tc>
          <w:tcPr>
            <w:tcW w:w="1455" w:type="dxa"/>
            <w:shd w:val="clear" w:color="auto" w:fill="auto"/>
          </w:tcPr>
          <w:p w14:paraId="528BA834" w14:textId="77777777" w:rsidR="007F2FBB" w:rsidRPr="00455208" w:rsidDel="003E2511" w:rsidRDefault="007F2FBB" w:rsidP="00EF1A28">
            <w:pPr>
              <w:pStyle w:val="TAC"/>
              <w:rPr>
                <w:lang w:eastAsia="zh-CN"/>
              </w:rPr>
            </w:pPr>
            <w:r w:rsidRPr="00455208">
              <w:t>"Day"</w:t>
            </w:r>
          </w:p>
        </w:tc>
        <w:tc>
          <w:tcPr>
            <w:tcW w:w="1471" w:type="dxa"/>
            <w:shd w:val="clear" w:color="auto" w:fill="auto"/>
          </w:tcPr>
          <w:p w14:paraId="52C0BF03" w14:textId="77777777" w:rsidR="007F2FBB" w:rsidRPr="00455208" w:rsidDel="003E2511" w:rsidRDefault="007F2FBB" w:rsidP="00EF1A28">
            <w:pPr>
              <w:pStyle w:val="TAC"/>
              <w:rPr>
                <w:lang w:eastAsia="zh-CN"/>
              </w:rPr>
            </w:pPr>
            <w:r w:rsidRPr="00455208">
              <w:t>&lt;DAY&gt;</w:t>
            </w:r>
          </w:p>
        </w:tc>
      </w:tr>
      <w:tr w:rsidR="007F2FBB" w:rsidRPr="00455208" w:rsidDel="003E2511" w14:paraId="5C26F74C" w14:textId="77777777" w:rsidTr="00A85A19">
        <w:trPr>
          <w:trHeight w:val="64"/>
          <w:jc w:val="center"/>
        </w:trPr>
        <w:tc>
          <w:tcPr>
            <w:tcW w:w="3200" w:type="dxa"/>
            <w:vMerge/>
          </w:tcPr>
          <w:p w14:paraId="30442805" w14:textId="77777777" w:rsidR="007F2FBB" w:rsidRPr="00455208" w:rsidRDefault="007F2FBB" w:rsidP="00EF1A28">
            <w:pPr>
              <w:pStyle w:val="TAL"/>
              <w:rPr>
                <w:lang w:eastAsia="zh-CN"/>
              </w:rPr>
            </w:pPr>
          </w:p>
        </w:tc>
        <w:tc>
          <w:tcPr>
            <w:tcW w:w="1455" w:type="dxa"/>
            <w:shd w:val="clear" w:color="auto" w:fill="auto"/>
          </w:tcPr>
          <w:p w14:paraId="41C024BA" w14:textId="77777777" w:rsidR="007F2FBB" w:rsidRPr="00455208" w:rsidDel="003E2511" w:rsidRDefault="007F2FBB" w:rsidP="00EF1A28">
            <w:pPr>
              <w:pStyle w:val="TAC"/>
              <w:rPr>
                <w:lang w:eastAsia="zh-CN"/>
              </w:rPr>
            </w:pPr>
            <w:r w:rsidRPr="00455208">
              <w:t>"Hour"</w:t>
            </w:r>
          </w:p>
        </w:tc>
        <w:tc>
          <w:tcPr>
            <w:tcW w:w="1471" w:type="dxa"/>
            <w:shd w:val="clear" w:color="auto" w:fill="auto"/>
          </w:tcPr>
          <w:p w14:paraId="034DD668" w14:textId="77777777" w:rsidR="007F2FBB" w:rsidRPr="00455208" w:rsidDel="003E2511" w:rsidRDefault="007F2FBB" w:rsidP="00EF1A28">
            <w:pPr>
              <w:pStyle w:val="TAC"/>
              <w:rPr>
                <w:lang w:eastAsia="zh-CN"/>
              </w:rPr>
            </w:pPr>
            <w:r w:rsidRPr="00455208">
              <w:t>&lt;HOUR&gt;</w:t>
            </w:r>
          </w:p>
        </w:tc>
      </w:tr>
      <w:tr w:rsidR="007F2FBB" w:rsidRPr="00455208" w:rsidDel="003E2511" w14:paraId="03FA9492" w14:textId="77777777" w:rsidTr="00A85A19">
        <w:trPr>
          <w:trHeight w:val="64"/>
          <w:jc w:val="center"/>
        </w:trPr>
        <w:tc>
          <w:tcPr>
            <w:tcW w:w="3200" w:type="dxa"/>
            <w:vMerge/>
          </w:tcPr>
          <w:p w14:paraId="5DE9FC32" w14:textId="77777777" w:rsidR="007F2FBB" w:rsidRPr="00455208" w:rsidRDefault="007F2FBB" w:rsidP="00EF1A28">
            <w:pPr>
              <w:pStyle w:val="TAL"/>
              <w:rPr>
                <w:lang w:eastAsia="zh-CN"/>
              </w:rPr>
            </w:pPr>
          </w:p>
        </w:tc>
        <w:tc>
          <w:tcPr>
            <w:tcW w:w="1455" w:type="dxa"/>
            <w:shd w:val="clear" w:color="auto" w:fill="auto"/>
          </w:tcPr>
          <w:p w14:paraId="747CF5FC" w14:textId="77777777" w:rsidR="007F2FBB" w:rsidRPr="00455208" w:rsidDel="003E2511" w:rsidRDefault="007F2FBB" w:rsidP="00EF1A28">
            <w:pPr>
              <w:pStyle w:val="TAC"/>
              <w:rPr>
                <w:lang w:eastAsia="zh-CN"/>
              </w:rPr>
            </w:pPr>
            <w:r w:rsidRPr="00455208">
              <w:t>"Minutes"</w:t>
            </w:r>
          </w:p>
        </w:tc>
        <w:tc>
          <w:tcPr>
            <w:tcW w:w="1471" w:type="dxa"/>
            <w:shd w:val="clear" w:color="auto" w:fill="auto"/>
          </w:tcPr>
          <w:p w14:paraId="78F5ACFE" w14:textId="77777777" w:rsidR="007F2FBB" w:rsidRPr="00455208" w:rsidDel="003E2511" w:rsidRDefault="007F2FBB" w:rsidP="00EF1A28">
            <w:pPr>
              <w:pStyle w:val="TAC"/>
              <w:rPr>
                <w:lang w:eastAsia="zh-CN"/>
              </w:rPr>
            </w:pPr>
            <w:r w:rsidRPr="00455208">
              <w:t>&lt;MINUTES&gt;</w:t>
            </w:r>
          </w:p>
        </w:tc>
      </w:tr>
      <w:tr w:rsidR="007F2FBB" w:rsidRPr="00455208" w:rsidDel="003E2511" w14:paraId="39CD405B" w14:textId="77777777" w:rsidTr="00A85A19">
        <w:trPr>
          <w:trHeight w:val="64"/>
          <w:jc w:val="center"/>
        </w:trPr>
        <w:tc>
          <w:tcPr>
            <w:tcW w:w="3200" w:type="dxa"/>
            <w:vMerge/>
          </w:tcPr>
          <w:p w14:paraId="3F22681A" w14:textId="77777777" w:rsidR="007F2FBB" w:rsidRPr="00455208" w:rsidRDefault="007F2FBB" w:rsidP="00EF1A28">
            <w:pPr>
              <w:pStyle w:val="TAL"/>
              <w:rPr>
                <w:lang w:eastAsia="zh-CN"/>
              </w:rPr>
            </w:pPr>
          </w:p>
        </w:tc>
        <w:tc>
          <w:tcPr>
            <w:tcW w:w="1455" w:type="dxa"/>
            <w:shd w:val="clear" w:color="auto" w:fill="auto"/>
          </w:tcPr>
          <w:p w14:paraId="260076BA" w14:textId="77777777" w:rsidR="007F2FBB" w:rsidRPr="00455208" w:rsidDel="003E2511" w:rsidRDefault="007F2FBB" w:rsidP="00EF1A28">
            <w:pPr>
              <w:pStyle w:val="TAC"/>
              <w:rPr>
                <w:lang w:eastAsia="zh-CN"/>
              </w:rPr>
            </w:pPr>
            <w:r w:rsidRPr="00455208">
              <w:t>"Seconds"</w:t>
            </w:r>
          </w:p>
        </w:tc>
        <w:tc>
          <w:tcPr>
            <w:tcW w:w="1471" w:type="dxa"/>
            <w:shd w:val="clear" w:color="auto" w:fill="auto"/>
          </w:tcPr>
          <w:p w14:paraId="7AD789C5" w14:textId="77777777" w:rsidR="007F2FBB" w:rsidRPr="00455208" w:rsidDel="003E2511" w:rsidRDefault="007F2FBB" w:rsidP="00EF1A28">
            <w:pPr>
              <w:pStyle w:val="TAC"/>
              <w:rPr>
                <w:lang w:eastAsia="zh-CN"/>
              </w:rPr>
            </w:pPr>
            <w:r w:rsidRPr="00455208">
              <w:t>&lt;SECONDS&gt;</w:t>
            </w:r>
          </w:p>
        </w:tc>
      </w:tr>
      <w:tr w:rsidR="007F2FBB" w:rsidRPr="00455208" w:rsidDel="003E2511" w14:paraId="03CEAC3E" w14:textId="77777777" w:rsidTr="00A85A19">
        <w:trPr>
          <w:trHeight w:val="64"/>
          <w:jc w:val="center"/>
        </w:trPr>
        <w:tc>
          <w:tcPr>
            <w:tcW w:w="3200" w:type="dxa"/>
            <w:vMerge/>
          </w:tcPr>
          <w:p w14:paraId="122AAB38" w14:textId="77777777" w:rsidR="007F2FBB" w:rsidRPr="00455208" w:rsidRDefault="007F2FBB" w:rsidP="00EF1A28">
            <w:pPr>
              <w:pStyle w:val="TAL"/>
              <w:rPr>
                <w:lang w:eastAsia="zh-CN"/>
              </w:rPr>
            </w:pPr>
          </w:p>
        </w:tc>
        <w:tc>
          <w:tcPr>
            <w:tcW w:w="1455" w:type="dxa"/>
            <w:shd w:val="clear" w:color="auto" w:fill="auto"/>
          </w:tcPr>
          <w:p w14:paraId="09F733C0" w14:textId="77777777" w:rsidR="007F2FBB" w:rsidRPr="00455208" w:rsidRDefault="007F2FBB" w:rsidP="00EF1A28">
            <w:pPr>
              <w:pStyle w:val="TAC"/>
            </w:pPr>
            <w:r w:rsidRPr="00455208">
              <w:t>“Daylight SavingTime”</w:t>
            </w:r>
          </w:p>
        </w:tc>
        <w:tc>
          <w:tcPr>
            <w:tcW w:w="1471" w:type="dxa"/>
            <w:shd w:val="clear" w:color="auto" w:fill="auto"/>
          </w:tcPr>
          <w:p w14:paraId="6B890D43" w14:textId="77777777" w:rsidR="007F2FBB" w:rsidRPr="00455208" w:rsidRDefault="007F2FBB" w:rsidP="00EF1A28">
            <w:pPr>
              <w:pStyle w:val="TAC"/>
            </w:pPr>
            <w:r w:rsidRPr="00455208">
              <w:t>&lt;DAYLIGHT SAVING TIME&gt;</w:t>
            </w:r>
          </w:p>
        </w:tc>
      </w:tr>
      <w:tr w:rsidR="007F2FBB" w:rsidRPr="00455208" w:rsidDel="003E2511" w14:paraId="1E493C6C" w14:textId="77777777" w:rsidTr="00A85A19">
        <w:trPr>
          <w:trHeight w:val="64"/>
          <w:jc w:val="center"/>
        </w:trPr>
        <w:tc>
          <w:tcPr>
            <w:tcW w:w="3200" w:type="dxa"/>
            <w:vMerge/>
          </w:tcPr>
          <w:p w14:paraId="2AB28564" w14:textId="77777777" w:rsidR="007F2FBB" w:rsidRPr="00455208" w:rsidRDefault="007F2FBB" w:rsidP="00EF1A28">
            <w:pPr>
              <w:pStyle w:val="TAL"/>
              <w:rPr>
                <w:lang w:eastAsia="zh-CN"/>
              </w:rPr>
            </w:pPr>
          </w:p>
        </w:tc>
        <w:tc>
          <w:tcPr>
            <w:tcW w:w="1455" w:type="dxa"/>
            <w:shd w:val="clear" w:color="auto" w:fill="auto"/>
          </w:tcPr>
          <w:p w14:paraId="1DB41004" w14:textId="77777777" w:rsidR="007F2FBB" w:rsidRPr="00455208" w:rsidDel="003E2511" w:rsidRDefault="007F2FBB" w:rsidP="00EF1A28">
            <w:pPr>
              <w:pStyle w:val="TAC"/>
              <w:rPr>
                <w:lang w:eastAsia="zh-CN"/>
              </w:rPr>
            </w:pPr>
            <w:r w:rsidRPr="00455208">
              <w:t>"TimeZone"</w:t>
            </w:r>
          </w:p>
        </w:tc>
        <w:tc>
          <w:tcPr>
            <w:tcW w:w="1471" w:type="dxa"/>
            <w:shd w:val="clear" w:color="auto" w:fill="auto"/>
          </w:tcPr>
          <w:p w14:paraId="1FD73642" w14:textId="77777777" w:rsidR="007F2FBB" w:rsidRPr="00455208" w:rsidDel="003E2511" w:rsidRDefault="007F2FBB" w:rsidP="00EF1A28">
            <w:pPr>
              <w:pStyle w:val="TAC"/>
              <w:rPr>
                <w:lang w:eastAsia="zh-CN"/>
              </w:rPr>
            </w:pPr>
            <w:r w:rsidRPr="00455208">
              <w:t>&lt;TIMEZONE&gt;</w:t>
            </w:r>
          </w:p>
        </w:tc>
      </w:tr>
      <w:tr w:rsidR="007F2FBB" w:rsidRPr="00455208" w14:paraId="50B309DF" w14:textId="77777777" w:rsidTr="00A85A19">
        <w:trPr>
          <w:trHeight w:val="225"/>
          <w:jc w:val="center"/>
        </w:trPr>
        <w:tc>
          <w:tcPr>
            <w:tcW w:w="3200" w:type="dxa"/>
          </w:tcPr>
          <w:p w14:paraId="7A9FC8C8" w14:textId="77777777" w:rsidR="007F2FBB" w:rsidRPr="00455208" w:rsidRDefault="007F2FBB" w:rsidP="00EF1A28">
            <w:pPr>
              <w:pStyle w:val="TAL"/>
              <w:ind w:left="568" w:hanging="568"/>
              <w:rPr>
                <w:lang w:eastAsia="zh-CN"/>
              </w:rPr>
            </w:pPr>
            <w:r w:rsidRPr="00455208">
              <w:rPr>
                <w:lang w:eastAsia="zh-CN"/>
              </w:rPr>
              <w:t>"CMWN_DUMMY" (see Note)</w:t>
            </w:r>
          </w:p>
        </w:tc>
        <w:tc>
          <w:tcPr>
            <w:tcW w:w="2926" w:type="dxa"/>
            <w:gridSpan w:val="2"/>
            <w:shd w:val="clear" w:color="auto" w:fill="auto"/>
          </w:tcPr>
          <w:p w14:paraId="5EE6A0C8" w14:textId="77777777" w:rsidR="007F2FBB" w:rsidRPr="00455208" w:rsidRDefault="007F2FBB" w:rsidP="00EF1A28">
            <w:pPr>
              <w:pStyle w:val="TAC"/>
              <w:rPr>
                <w:lang w:eastAsia="zh-CN"/>
              </w:rPr>
            </w:pPr>
            <w:r w:rsidRPr="00455208">
              <w:rPr>
                <w:lang w:eastAsia="zh-CN"/>
              </w:rPr>
              <w:t>(none)</w:t>
            </w:r>
          </w:p>
        </w:tc>
      </w:tr>
      <w:tr w:rsidR="007F2FBB" w:rsidRPr="00455208" w14:paraId="0ECDEF6C" w14:textId="77777777" w:rsidTr="00A85A19">
        <w:trPr>
          <w:trHeight w:val="225"/>
          <w:jc w:val="center"/>
        </w:trPr>
        <w:tc>
          <w:tcPr>
            <w:tcW w:w="3200" w:type="dxa"/>
            <w:shd w:val="clear" w:color="auto" w:fill="auto"/>
          </w:tcPr>
          <w:p w14:paraId="7F8E9B75" w14:textId="77777777" w:rsidR="007F2FBB" w:rsidRPr="00455208" w:rsidRDefault="007F2FBB" w:rsidP="00EF1A28">
            <w:pPr>
              <w:pStyle w:val="TAL"/>
              <w:ind w:left="568" w:hanging="568"/>
              <w:rPr>
                <w:lang w:eastAsia="zh-CN"/>
              </w:rPr>
            </w:pPr>
            <w:r w:rsidRPr="00455208">
              <w:rPr>
                <w:lang w:eastAsia="zh-CN"/>
              </w:rPr>
              <w:t>“D2D_DISCOVERY_CLEAR”</w:t>
            </w:r>
          </w:p>
        </w:tc>
        <w:tc>
          <w:tcPr>
            <w:tcW w:w="2926" w:type="dxa"/>
            <w:gridSpan w:val="2"/>
            <w:shd w:val="clear" w:color="auto" w:fill="auto"/>
          </w:tcPr>
          <w:p w14:paraId="1CEEC37A" w14:textId="77777777" w:rsidR="007F2FBB" w:rsidRPr="00455208" w:rsidRDefault="007F2FBB" w:rsidP="00EF1A28">
            <w:pPr>
              <w:pStyle w:val="TAC"/>
              <w:rPr>
                <w:lang w:eastAsia="zh-CN"/>
              </w:rPr>
            </w:pPr>
            <w:r w:rsidRPr="00455208">
              <w:rPr>
                <w:lang w:eastAsia="zh-CN"/>
              </w:rPr>
              <w:t>(none)</w:t>
            </w:r>
          </w:p>
        </w:tc>
      </w:tr>
      <w:tr w:rsidR="007F2FBB" w:rsidRPr="00455208" w14:paraId="49AEDA33" w14:textId="77777777" w:rsidTr="00A85A19">
        <w:trPr>
          <w:trHeight w:val="66"/>
          <w:jc w:val="center"/>
        </w:trPr>
        <w:tc>
          <w:tcPr>
            <w:tcW w:w="3200" w:type="dxa"/>
            <w:vMerge w:val="restart"/>
            <w:shd w:val="clear" w:color="auto" w:fill="auto"/>
          </w:tcPr>
          <w:p w14:paraId="0D66BC62" w14:textId="77777777" w:rsidR="007F2FBB" w:rsidRPr="00455208" w:rsidRDefault="007F2FBB" w:rsidP="00EF1A28">
            <w:pPr>
              <w:pStyle w:val="TAL"/>
              <w:rPr>
                <w:lang w:eastAsia="zh-CN"/>
              </w:rPr>
            </w:pPr>
            <w:r w:rsidRPr="00455208">
              <w:rPr>
                <w:lang w:eastAsia="zh-CN"/>
              </w:rPr>
              <w:t>“D2D_DISCOVERY_CONFIGURATION”</w:t>
            </w:r>
          </w:p>
        </w:tc>
        <w:tc>
          <w:tcPr>
            <w:tcW w:w="1455" w:type="dxa"/>
            <w:shd w:val="clear" w:color="auto" w:fill="auto"/>
          </w:tcPr>
          <w:p w14:paraId="3955AD48" w14:textId="77777777" w:rsidR="007F2FBB" w:rsidRPr="00455208" w:rsidRDefault="007F2FBB" w:rsidP="00EF1A28">
            <w:pPr>
              <w:pStyle w:val="TAC"/>
              <w:rPr>
                <w:lang w:eastAsia="zh-CN"/>
              </w:rPr>
            </w:pPr>
            <w:r w:rsidRPr="00455208">
              <w:t>“ProSeApplicationID”</w:t>
            </w:r>
          </w:p>
        </w:tc>
        <w:tc>
          <w:tcPr>
            <w:tcW w:w="1471" w:type="dxa"/>
            <w:shd w:val="clear" w:color="auto" w:fill="auto"/>
          </w:tcPr>
          <w:p w14:paraId="26E5670B" w14:textId="77777777" w:rsidR="007F2FBB" w:rsidRPr="00455208" w:rsidRDefault="007F2FBB" w:rsidP="00EF1A28">
            <w:pPr>
              <w:pStyle w:val="TAC"/>
              <w:rPr>
                <w:lang w:eastAsia="zh-CN"/>
              </w:rPr>
            </w:pPr>
            <w:r w:rsidRPr="00455208">
              <w:t>&lt;charstring&gt;</w:t>
            </w:r>
          </w:p>
        </w:tc>
      </w:tr>
      <w:tr w:rsidR="007F2FBB" w:rsidRPr="00455208" w14:paraId="3EE35D7E" w14:textId="77777777" w:rsidTr="00A85A19">
        <w:trPr>
          <w:trHeight w:val="66"/>
          <w:jc w:val="center"/>
        </w:trPr>
        <w:tc>
          <w:tcPr>
            <w:tcW w:w="3200" w:type="dxa"/>
            <w:vMerge/>
            <w:shd w:val="clear" w:color="auto" w:fill="auto"/>
          </w:tcPr>
          <w:p w14:paraId="53F5C220" w14:textId="77777777" w:rsidR="007F2FBB" w:rsidRPr="00455208" w:rsidRDefault="007F2FBB" w:rsidP="00EF1A28">
            <w:pPr>
              <w:pStyle w:val="TAL"/>
              <w:rPr>
                <w:lang w:eastAsia="zh-CN"/>
              </w:rPr>
            </w:pPr>
          </w:p>
        </w:tc>
        <w:tc>
          <w:tcPr>
            <w:tcW w:w="1455" w:type="dxa"/>
            <w:shd w:val="clear" w:color="auto" w:fill="auto"/>
          </w:tcPr>
          <w:p w14:paraId="1625192C" w14:textId="77777777" w:rsidR="007F2FBB" w:rsidRPr="00455208" w:rsidRDefault="007F2FBB" w:rsidP="00EF1A28">
            <w:pPr>
              <w:pStyle w:val="TAC"/>
            </w:pPr>
            <w:r w:rsidRPr="00455208">
              <w:t>"PLMN_List"</w:t>
            </w:r>
          </w:p>
        </w:tc>
        <w:tc>
          <w:tcPr>
            <w:tcW w:w="1471" w:type="dxa"/>
            <w:shd w:val="clear" w:color="auto" w:fill="auto"/>
          </w:tcPr>
          <w:p w14:paraId="284374C4" w14:textId="77777777" w:rsidR="007F2FBB" w:rsidRPr="00455208" w:rsidRDefault="007F2FBB" w:rsidP="00EF1A28">
            <w:pPr>
              <w:pStyle w:val="TAC"/>
            </w:pPr>
            <w:r w:rsidRPr="00455208">
              <w:t>&lt;PLMN ID_List&gt;</w:t>
            </w:r>
          </w:p>
        </w:tc>
      </w:tr>
      <w:tr w:rsidR="007F2FBB" w:rsidRPr="00455208" w:rsidDel="003E2511" w14:paraId="4907BDE4" w14:textId="77777777" w:rsidTr="00A85A19">
        <w:trPr>
          <w:trHeight w:val="64"/>
          <w:jc w:val="center"/>
        </w:trPr>
        <w:tc>
          <w:tcPr>
            <w:tcW w:w="3200" w:type="dxa"/>
            <w:vMerge/>
            <w:shd w:val="clear" w:color="auto" w:fill="auto"/>
          </w:tcPr>
          <w:p w14:paraId="33867FE5" w14:textId="77777777" w:rsidR="007F2FBB" w:rsidRPr="00455208" w:rsidRDefault="007F2FBB" w:rsidP="00EF1A28">
            <w:pPr>
              <w:pStyle w:val="TAL"/>
              <w:rPr>
                <w:lang w:eastAsia="zh-CN"/>
              </w:rPr>
            </w:pPr>
          </w:p>
        </w:tc>
        <w:tc>
          <w:tcPr>
            <w:tcW w:w="1455" w:type="dxa"/>
            <w:shd w:val="clear" w:color="auto" w:fill="auto"/>
          </w:tcPr>
          <w:p w14:paraId="49E534DB" w14:textId="77777777" w:rsidR="007F2FBB" w:rsidRPr="00455208" w:rsidDel="003E2511" w:rsidRDefault="007F2FBB" w:rsidP="00EF1A28">
            <w:pPr>
              <w:pStyle w:val="TAC"/>
              <w:rPr>
                <w:lang w:eastAsia="zh-CN"/>
              </w:rPr>
            </w:pPr>
            <w:r w:rsidRPr="00455208">
              <w:t>T4005</w:t>
            </w:r>
          </w:p>
        </w:tc>
        <w:tc>
          <w:tcPr>
            <w:tcW w:w="1471" w:type="dxa"/>
            <w:shd w:val="clear" w:color="auto" w:fill="auto"/>
          </w:tcPr>
          <w:p w14:paraId="79298607" w14:textId="77777777" w:rsidR="007F2FBB" w:rsidRPr="00455208" w:rsidDel="003E2511" w:rsidRDefault="007F2FBB" w:rsidP="00EF1A28">
            <w:pPr>
              <w:pStyle w:val="TAC"/>
              <w:rPr>
                <w:lang w:eastAsia="zh-CN"/>
              </w:rPr>
            </w:pPr>
            <w:r w:rsidRPr="00455208">
              <w:t xml:space="preserve">&lt;T4005&gt; </w:t>
            </w:r>
          </w:p>
        </w:tc>
      </w:tr>
      <w:tr w:rsidR="007F2FBB" w:rsidRPr="00455208" w14:paraId="14D64356" w14:textId="77777777" w:rsidTr="00A85A19">
        <w:trPr>
          <w:trHeight w:val="66"/>
          <w:jc w:val="center"/>
        </w:trPr>
        <w:tc>
          <w:tcPr>
            <w:tcW w:w="3200" w:type="dxa"/>
            <w:vMerge w:val="restart"/>
            <w:shd w:val="clear" w:color="auto" w:fill="auto"/>
          </w:tcPr>
          <w:p w14:paraId="490CBDB4" w14:textId="77777777" w:rsidR="007F2FBB" w:rsidRPr="00455208" w:rsidRDefault="007F2FBB" w:rsidP="00EF1A28">
            <w:pPr>
              <w:pStyle w:val="TAL"/>
              <w:rPr>
                <w:lang w:eastAsia="zh-CN"/>
              </w:rPr>
            </w:pPr>
            <w:r w:rsidRPr="00455208">
              <w:rPr>
                <w:lang w:eastAsia="zh-CN"/>
              </w:rPr>
              <w:t>“D2D_DISCOVERY”</w:t>
            </w:r>
          </w:p>
        </w:tc>
        <w:tc>
          <w:tcPr>
            <w:tcW w:w="1455" w:type="dxa"/>
            <w:shd w:val="clear" w:color="auto" w:fill="auto"/>
          </w:tcPr>
          <w:p w14:paraId="08D66F1F" w14:textId="77777777" w:rsidR="007F2FBB" w:rsidRPr="00455208" w:rsidRDefault="007F2FBB" w:rsidP="00EF1A28">
            <w:pPr>
              <w:pStyle w:val="TAC"/>
              <w:rPr>
                <w:lang w:eastAsia="zh-CN"/>
              </w:rPr>
            </w:pPr>
            <w:r w:rsidRPr="00455208">
              <w:t>“ProSeApplicationID”</w:t>
            </w:r>
          </w:p>
        </w:tc>
        <w:tc>
          <w:tcPr>
            <w:tcW w:w="1471" w:type="dxa"/>
            <w:shd w:val="clear" w:color="auto" w:fill="auto"/>
          </w:tcPr>
          <w:p w14:paraId="2571ABBD" w14:textId="77777777" w:rsidR="007F2FBB" w:rsidRPr="00455208" w:rsidRDefault="007F2FBB" w:rsidP="00EF1A28">
            <w:pPr>
              <w:pStyle w:val="TAC"/>
              <w:rPr>
                <w:lang w:eastAsia="zh-CN"/>
              </w:rPr>
            </w:pPr>
            <w:r w:rsidRPr="00455208">
              <w:t>&lt;charstring&gt;</w:t>
            </w:r>
          </w:p>
        </w:tc>
      </w:tr>
      <w:tr w:rsidR="007F2FBB" w:rsidRPr="00455208" w:rsidDel="003E2511" w14:paraId="392CBEFA" w14:textId="77777777" w:rsidTr="00A85A19">
        <w:trPr>
          <w:trHeight w:val="64"/>
          <w:jc w:val="center"/>
        </w:trPr>
        <w:tc>
          <w:tcPr>
            <w:tcW w:w="3200" w:type="dxa"/>
            <w:vMerge/>
            <w:shd w:val="clear" w:color="auto" w:fill="auto"/>
          </w:tcPr>
          <w:p w14:paraId="7AE1ED44" w14:textId="77777777" w:rsidR="007F2FBB" w:rsidRPr="00455208" w:rsidRDefault="007F2FBB" w:rsidP="00EF1A28">
            <w:pPr>
              <w:pStyle w:val="TAL"/>
              <w:rPr>
                <w:lang w:eastAsia="zh-CN"/>
              </w:rPr>
            </w:pPr>
          </w:p>
        </w:tc>
        <w:tc>
          <w:tcPr>
            <w:tcW w:w="1455" w:type="dxa"/>
            <w:shd w:val="clear" w:color="auto" w:fill="auto"/>
          </w:tcPr>
          <w:p w14:paraId="48583E4B" w14:textId="77777777" w:rsidR="007F2FBB" w:rsidRPr="00455208" w:rsidDel="003E2511" w:rsidRDefault="007F2FBB" w:rsidP="00EF1A28">
            <w:pPr>
              <w:pStyle w:val="TAC"/>
              <w:rPr>
                <w:lang w:eastAsia="zh-CN"/>
              </w:rPr>
            </w:pPr>
            <w:r w:rsidRPr="00455208">
              <w:t>“Announce”</w:t>
            </w:r>
          </w:p>
        </w:tc>
        <w:tc>
          <w:tcPr>
            <w:tcW w:w="1471" w:type="dxa"/>
            <w:shd w:val="clear" w:color="auto" w:fill="auto"/>
          </w:tcPr>
          <w:p w14:paraId="7C5A8EFF" w14:textId="77777777" w:rsidR="007F2FBB" w:rsidRPr="00455208" w:rsidDel="003E2511" w:rsidRDefault="007F2FBB" w:rsidP="00EF1A28">
            <w:pPr>
              <w:pStyle w:val="TAC"/>
              <w:rPr>
                <w:lang w:eastAsia="zh-CN"/>
              </w:rPr>
            </w:pPr>
            <w:r w:rsidRPr="00455208">
              <w:t>"ON" / "OFF"</w:t>
            </w:r>
          </w:p>
        </w:tc>
      </w:tr>
      <w:tr w:rsidR="007F2FBB" w:rsidRPr="00455208" w:rsidDel="003E2511" w14:paraId="3F0F085E" w14:textId="77777777" w:rsidTr="00A85A19">
        <w:trPr>
          <w:trHeight w:val="64"/>
          <w:jc w:val="center"/>
        </w:trPr>
        <w:tc>
          <w:tcPr>
            <w:tcW w:w="3200" w:type="dxa"/>
            <w:vMerge/>
            <w:shd w:val="clear" w:color="auto" w:fill="auto"/>
          </w:tcPr>
          <w:p w14:paraId="04A75DDB" w14:textId="77777777" w:rsidR="007F2FBB" w:rsidRPr="00455208" w:rsidRDefault="007F2FBB" w:rsidP="00EF1A28">
            <w:pPr>
              <w:pStyle w:val="TAL"/>
              <w:rPr>
                <w:lang w:eastAsia="zh-CN"/>
              </w:rPr>
            </w:pPr>
          </w:p>
        </w:tc>
        <w:tc>
          <w:tcPr>
            <w:tcW w:w="1455" w:type="dxa"/>
            <w:shd w:val="clear" w:color="auto" w:fill="auto"/>
          </w:tcPr>
          <w:p w14:paraId="23C856A7" w14:textId="77777777" w:rsidR="007F2FBB" w:rsidRPr="00455208" w:rsidDel="003E2511" w:rsidRDefault="007F2FBB" w:rsidP="00EF1A28">
            <w:pPr>
              <w:pStyle w:val="TAC"/>
              <w:rPr>
                <w:lang w:eastAsia="zh-CN"/>
              </w:rPr>
            </w:pPr>
            <w:r w:rsidRPr="00455208">
              <w:t>“Monitor”</w:t>
            </w:r>
          </w:p>
        </w:tc>
        <w:tc>
          <w:tcPr>
            <w:tcW w:w="1471" w:type="dxa"/>
            <w:shd w:val="clear" w:color="auto" w:fill="auto"/>
          </w:tcPr>
          <w:p w14:paraId="57B11211" w14:textId="77777777" w:rsidR="007F2FBB" w:rsidRPr="00455208" w:rsidDel="003E2511" w:rsidRDefault="007F2FBB" w:rsidP="00EF1A28">
            <w:pPr>
              <w:pStyle w:val="TAC"/>
              <w:rPr>
                <w:lang w:eastAsia="zh-CN"/>
              </w:rPr>
            </w:pPr>
            <w:r w:rsidRPr="00455208">
              <w:t>"ON" / "OFF"</w:t>
            </w:r>
          </w:p>
        </w:tc>
      </w:tr>
      <w:tr w:rsidR="007F2FBB" w:rsidRPr="00455208" w14:paraId="6AC948E2" w14:textId="77777777" w:rsidTr="00A85A19">
        <w:trPr>
          <w:trHeight w:val="66"/>
          <w:jc w:val="center"/>
        </w:trPr>
        <w:tc>
          <w:tcPr>
            <w:tcW w:w="3200" w:type="dxa"/>
            <w:vMerge w:val="restart"/>
            <w:shd w:val="clear" w:color="auto" w:fill="FFFFFF"/>
          </w:tcPr>
          <w:p w14:paraId="3EC0D118" w14:textId="77777777" w:rsidR="007F2FBB" w:rsidRPr="00455208" w:rsidRDefault="007F2FBB" w:rsidP="00EF1A28">
            <w:pPr>
              <w:pStyle w:val="TAL"/>
              <w:rPr>
                <w:lang w:eastAsia="zh-CN"/>
              </w:rPr>
            </w:pPr>
            <w:r w:rsidRPr="00455208">
              <w:rPr>
                <w:lang w:eastAsia="zh-CN"/>
              </w:rPr>
              <w:t>“D2D_COMMUNICATION”</w:t>
            </w:r>
          </w:p>
        </w:tc>
        <w:tc>
          <w:tcPr>
            <w:tcW w:w="1455" w:type="dxa"/>
            <w:shd w:val="clear" w:color="auto" w:fill="FFFFFF"/>
          </w:tcPr>
          <w:p w14:paraId="0622627C" w14:textId="77777777" w:rsidR="007F2FBB" w:rsidRPr="00455208" w:rsidRDefault="007F2FBB" w:rsidP="00EF1A28">
            <w:pPr>
              <w:pStyle w:val="TAC"/>
              <w:rPr>
                <w:lang w:eastAsia="zh-CN"/>
              </w:rPr>
            </w:pPr>
            <w:r w:rsidRPr="00455208">
              <w:t>“ProSe Layer-2 Group ID”</w:t>
            </w:r>
          </w:p>
        </w:tc>
        <w:tc>
          <w:tcPr>
            <w:tcW w:w="1471" w:type="dxa"/>
            <w:shd w:val="clear" w:color="auto" w:fill="FFFFFF"/>
          </w:tcPr>
          <w:p w14:paraId="7028DD93" w14:textId="77777777" w:rsidR="007F2FBB" w:rsidRPr="00455208" w:rsidRDefault="007F2FBB" w:rsidP="00EF1A28">
            <w:pPr>
              <w:pStyle w:val="TAC"/>
              <w:rPr>
                <w:lang w:eastAsia="zh-CN"/>
              </w:rPr>
            </w:pPr>
            <w:r w:rsidRPr="00455208">
              <w:t>&lt;charstring&gt;</w:t>
            </w:r>
          </w:p>
        </w:tc>
      </w:tr>
      <w:tr w:rsidR="007F2FBB" w:rsidRPr="00455208" w:rsidDel="003E2511" w14:paraId="7A8D3D1F" w14:textId="77777777" w:rsidTr="00A85A19">
        <w:trPr>
          <w:trHeight w:val="64"/>
          <w:jc w:val="center"/>
        </w:trPr>
        <w:tc>
          <w:tcPr>
            <w:tcW w:w="3200" w:type="dxa"/>
            <w:vMerge/>
            <w:shd w:val="clear" w:color="auto" w:fill="FFFFFF"/>
          </w:tcPr>
          <w:p w14:paraId="46FE094D" w14:textId="77777777" w:rsidR="007F2FBB" w:rsidRPr="00455208" w:rsidRDefault="007F2FBB" w:rsidP="00EF1A28">
            <w:pPr>
              <w:pStyle w:val="TAL"/>
              <w:rPr>
                <w:lang w:eastAsia="zh-CN"/>
              </w:rPr>
            </w:pPr>
          </w:p>
        </w:tc>
        <w:tc>
          <w:tcPr>
            <w:tcW w:w="1455" w:type="dxa"/>
            <w:shd w:val="clear" w:color="auto" w:fill="FFFFFF"/>
          </w:tcPr>
          <w:p w14:paraId="1AB7AAEA" w14:textId="77777777" w:rsidR="007F2FBB" w:rsidRPr="00455208" w:rsidDel="003E2511" w:rsidRDefault="007F2FBB" w:rsidP="00EF1A28">
            <w:pPr>
              <w:pStyle w:val="TAC"/>
              <w:rPr>
                <w:lang w:eastAsia="zh-CN"/>
              </w:rPr>
            </w:pPr>
            <w:r w:rsidRPr="00455208">
              <w:t>“Transmit”</w:t>
            </w:r>
          </w:p>
        </w:tc>
        <w:tc>
          <w:tcPr>
            <w:tcW w:w="1471" w:type="dxa"/>
            <w:shd w:val="clear" w:color="auto" w:fill="FFFFFF"/>
          </w:tcPr>
          <w:p w14:paraId="1324819E" w14:textId="77777777" w:rsidR="007F2FBB" w:rsidRPr="00455208" w:rsidDel="003E2511" w:rsidRDefault="007F2FBB" w:rsidP="00EF1A28">
            <w:pPr>
              <w:pStyle w:val="TAC"/>
              <w:rPr>
                <w:lang w:eastAsia="zh-CN"/>
              </w:rPr>
            </w:pPr>
            <w:r w:rsidRPr="00455208">
              <w:t>"ON" / "OFF"</w:t>
            </w:r>
          </w:p>
        </w:tc>
      </w:tr>
      <w:tr w:rsidR="007F2FBB" w:rsidRPr="00455208" w:rsidDel="003E2511" w14:paraId="6B4088E1" w14:textId="77777777" w:rsidTr="00A85A19">
        <w:trPr>
          <w:trHeight w:val="64"/>
          <w:jc w:val="center"/>
        </w:trPr>
        <w:tc>
          <w:tcPr>
            <w:tcW w:w="3200" w:type="dxa"/>
            <w:vMerge/>
            <w:shd w:val="clear" w:color="auto" w:fill="FFFFFF"/>
          </w:tcPr>
          <w:p w14:paraId="176ECD58" w14:textId="77777777" w:rsidR="007F2FBB" w:rsidRPr="00455208" w:rsidRDefault="007F2FBB" w:rsidP="00EF1A28">
            <w:pPr>
              <w:pStyle w:val="TAL"/>
              <w:rPr>
                <w:lang w:eastAsia="zh-CN"/>
              </w:rPr>
            </w:pPr>
          </w:p>
        </w:tc>
        <w:tc>
          <w:tcPr>
            <w:tcW w:w="1455" w:type="dxa"/>
            <w:shd w:val="clear" w:color="auto" w:fill="FFFFFF"/>
          </w:tcPr>
          <w:p w14:paraId="10C85ED8" w14:textId="77777777" w:rsidR="007F2FBB" w:rsidRPr="00455208" w:rsidDel="003E2511" w:rsidRDefault="007F2FBB" w:rsidP="00EF1A28">
            <w:pPr>
              <w:pStyle w:val="TAC"/>
              <w:rPr>
                <w:lang w:eastAsia="zh-CN"/>
              </w:rPr>
            </w:pPr>
            <w:r w:rsidRPr="00455208">
              <w:t>“Receive”</w:t>
            </w:r>
          </w:p>
        </w:tc>
        <w:tc>
          <w:tcPr>
            <w:tcW w:w="1471" w:type="dxa"/>
            <w:shd w:val="clear" w:color="auto" w:fill="FFFFFF"/>
          </w:tcPr>
          <w:p w14:paraId="71EB4EF2" w14:textId="77777777" w:rsidR="007F2FBB" w:rsidRPr="00455208" w:rsidDel="003E2511" w:rsidRDefault="007F2FBB" w:rsidP="00EF1A28">
            <w:pPr>
              <w:pStyle w:val="TAC"/>
              <w:rPr>
                <w:lang w:eastAsia="zh-CN"/>
              </w:rPr>
            </w:pPr>
            <w:r w:rsidRPr="00455208">
              <w:t>"ON" / "OFF"</w:t>
            </w:r>
          </w:p>
        </w:tc>
      </w:tr>
      <w:tr w:rsidR="007F2FBB" w:rsidRPr="00455208" w14:paraId="4DE56E6A" w14:textId="77777777" w:rsidTr="00A85A19">
        <w:trPr>
          <w:trHeight w:val="64"/>
          <w:jc w:val="center"/>
        </w:trPr>
        <w:tc>
          <w:tcPr>
            <w:tcW w:w="3200" w:type="dxa"/>
            <w:vMerge/>
            <w:shd w:val="clear" w:color="auto" w:fill="FFFFFF"/>
          </w:tcPr>
          <w:p w14:paraId="25D02064" w14:textId="77777777" w:rsidR="007F2FBB" w:rsidRPr="00455208" w:rsidRDefault="007F2FBB" w:rsidP="00EF1A28">
            <w:pPr>
              <w:pStyle w:val="TAL"/>
              <w:rPr>
                <w:lang w:eastAsia="zh-CN"/>
              </w:rPr>
            </w:pPr>
          </w:p>
        </w:tc>
        <w:tc>
          <w:tcPr>
            <w:tcW w:w="1455" w:type="dxa"/>
            <w:shd w:val="clear" w:color="auto" w:fill="FFFFFF"/>
          </w:tcPr>
          <w:p w14:paraId="3C777186" w14:textId="77777777" w:rsidR="007F2FBB" w:rsidRPr="00455208" w:rsidRDefault="007F2FBB" w:rsidP="00EF1A28">
            <w:pPr>
              <w:pStyle w:val="TAC"/>
            </w:pPr>
            <w:r w:rsidRPr="00455208">
              <w:t>“Max size of UE transmitted Direct Communication data”</w:t>
            </w:r>
          </w:p>
        </w:tc>
        <w:tc>
          <w:tcPr>
            <w:tcW w:w="1471" w:type="dxa"/>
            <w:shd w:val="clear" w:color="auto" w:fill="FFFFFF"/>
          </w:tcPr>
          <w:p w14:paraId="4D4AE950" w14:textId="77777777" w:rsidR="007F2FBB" w:rsidRPr="00455208" w:rsidRDefault="007F2FBB" w:rsidP="00EF1A28">
            <w:pPr>
              <w:pStyle w:val="TAC"/>
            </w:pPr>
            <w:r w:rsidRPr="00455208">
              <w:t>&lt;bytes&gt;</w:t>
            </w:r>
          </w:p>
        </w:tc>
      </w:tr>
      <w:tr w:rsidR="007F2FBB" w:rsidRPr="00455208" w14:paraId="7CD3D8BC" w14:textId="77777777" w:rsidTr="00A85A19">
        <w:trPr>
          <w:trHeight w:val="66"/>
          <w:jc w:val="center"/>
        </w:trPr>
        <w:tc>
          <w:tcPr>
            <w:tcW w:w="3200" w:type="dxa"/>
            <w:vMerge w:val="restart"/>
            <w:shd w:val="clear" w:color="auto" w:fill="FFFFFF"/>
          </w:tcPr>
          <w:p w14:paraId="75C9B5DE" w14:textId="77777777" w:rsidR="007F2FBB" w:rsidRPr="00455208" w:rsidRDefault="007F2FBB" w:rsidP="00EF1A28">
            <w:pPr>
              <w:pStyle w:val="TAL"/>
              <w:rPr>
                <w:lang w:eastAsia="zh-CN"/>
              </w:rPr>
            </w:pPr>
            <w:r w:rsidRPr="00455208">
              <w:rPr>
                <w:lang w:eastAsia="zh-CN"/>
              </w:rPr>
              <w:t>“D2D_COMMUNICATION_CONFIGURATION”</w:t>
            </w:r>
          </w:p>
        </w:tc>
        <w:tc>
          <w:tcPr>
            <w:tcW w:w="1455" w:type="dxa"/>
            <w:shd w:val="clear" w:color="auto" w:fill="FFFFFF"/>
          </w:tcPr>
          <w:p w14:paraId="5652EBED" w14:textId="77777777" w:rsidR="007F2FBB" w:rsidRPr="00455208" w:rsidRDefault="007F2FBB" w:rsidP="00EF1A28">
            <w:pPr>
              <w:pStyle w:val="TAC"/>
              <w:rPr>
                <w:lang w:eastAsia="zh-CN"/>
              </w:rPr>
            </w:pPr>
            <w:r w:rsidRPr="00455208">
              <w:t>“ProSe Layer-2 Group ID”</w:t>
            </w:r>
          </w:p>
        </w:tc>
        <w:tc>
          <w:tcPr>
            <w:tcW w:w="1471" w:type="dxa"/>
            <w:shd w:val="clear" w:color="auto" w:fill="FFFFFF"/>
          </w:tcPr>
          <w:p w14:paraId="4631BAB0" w14:textId="77777777" w:rsidR="007F2FBB" w:rsidRPr="00455208" w:rsidRDefault="007F2FBB" w:rsidP="00EF1A28">
            <w:pPr>
              <w:pStyle w:val="TAC"/>
              <w:rPr>
                <w:lang w:eastAsia="zh-CN"/>
              </w:rPr>
            </w:pPr>
            <w:r w:rsidRPr="00455208">
              <w:t>&lt;charstring&gt;</w:t>
            </w:r>
          </w:p>
        </w:tc>
      </w:tr>
      <w:tr w:rsidR="007F2FBB" w:rsidRPr="00455208" w14:paraId="2D92B1E4" w14:textId="77777777" w:rsidTr="00A85A19">
        <w:trPr>
          <w:trHeight w:val="66"/>
          <w:jc w:val="center"/>
        </w:trPr>
        <w:tc>
          <w:tcPr>
            <w:tcW w:w="3200" w:type="dxa"/>
            <w:vMerge/>
            <w:shd w:val="clear" w:color="auto" w:fill="FFFFFF"/>
          </w:tcPr>
          <w:p w14:paraId="662EAC97" w14:textId="77777777" w:rsidR="007F2FBB" w:rsidRPr="00455208" w:rsidRDefault="007F2FBB" w:rsidP="00EF1A28">
            <w:pPr>
              <w:pStyle w:val="TAL"/>
              <w:rPr>
                <w:lang w:eastAsia="zh-CN"/>
              </w:rPr>
            </w:pPr>
          </w:p>
        </w:tc>
        <w:tc>
          <w:tcPr>
            <w:tcW w:w="1455" w:type="dxa"/>
            <w:shd w:val="clear" w:color="auto" w:fill="FFFFFF"/>
          </w:tcPr>
          <w:p w14:paraId="27A00648" w14:textId="77777777" w:rsidR="007F2FBB" w:rsidRPr="00455208" w:rsidRDefault="007F2FBB" w:rsidP="00EF1A28">
            <w:pPr>
              <w:pStyle w:val="TAC"/>
            </w:pPr>
            <w:r w:rsidRPr="00455208">
              <w:t>"PLMN_List"</w:t>
            </w:r>
          </w:p>
        </w:tc>
        <w:tc>
          <w:tcPr>
            <w:tcW w:w="1471" w:type="dxa"/>
            <w:shd w:val="clear" w:color="auto" w:fill="FFFFFF"/>
          </w:tcPr>
          <w:p w14:paraId="411DC170" w14:textId="77777777" w:rsidR="007F2FBB" w:rsidRPr="00455208" w:rsidRDefault="007F2FBB" w:rsidP="00EF1A28">
            <w:pPr>
              <w:pStyle w:val="TAC"/>
            </w:pPr>
            <w:r w:rsidRPr="00455208">
              <w:t>&lt;PLMN ID_List&gt;</w:t>
            </w:r>
          </w:p>
        </w:tc>
      </w:tr>
      <w:tr w:rsidR="007F2FBB" w:rsidRPr="00455208" w:rsidDel="003E2511" w14:paraId="063BBFA1" w14:textId="77777777" w:rsidTr="00A85A19">
        <w:trPr>
          <w:trHeight w:val="66"/>
          <w:jc w:val="center"/>
        </w:trPr>
        <w:tc>
          <w:tcPr>
            <w:tcW w:w="3200" w:type="dxa"/>
            <w:vMerge/>
            <w:shd w:val="clear" w:color="auto" w:fill="FFFFFF"/>
          </w:tcPr>
          <w:p w14:paraId="6FBF4740" w14:textId="77777777" w:rsidR="007F2FBB" w:rsidRPr="00455208" w:rsidRDefault="007F2FBB" w:rsidP="00EF1A28">
            <w:pPr>
              <w:pStyle w:val="TAL"/>
              <w:rPr>
                <w:lang w:eastAsia="zh-CN"/>
              </w:rPr>
            </w:pPr>
          </w:p>
        </w:tc>
        <w:tc>
          <w:tcPr>
            <w:tcW w:w="1455" w:type="dxa"/>
            <w:shd w:val="clear" w:color="auto" w:fill="FFFFFF"/>
          </w:tcPr>
          <w:p w14:paraId="181D50C6" w14:textId="77777777" w:rsidR="007F2FBB" w:rsidRPr="00455208" w:rsidDel="003E2511" w:rsidRDefault="007F2FBB" w:rsidP="00EF1A28">
            <w:pPr>
              <w:pStyle w:val="TAC"/>
            </w:pPr>
            <w:r w:rsidRPr="00455208">
              <w:t>T4005_Minutes</w:t>
            </w:r>
          </w:p>
        </w:tc>
        <w:tc>
          <w:tcPr>
            <w:tcW w:w="1471" w:type="dxa"/>
            <w:shd w:val="clear" w:color="auto" w:fill="FFFFFF"/>
          </w:tcPr>
          <w:p w14:paraId="37B06C69" w14:textId="77777777" w:rsidR="007F2FBB" w:rsidRPr="00455208" w:rsidDel="003E2511" w:rsidRDefault="007F2FBB" w:rsidP="00EF1A28">
            <w:pPr>
              <w:pStyle w:val="TAC"/>
              <w:rPr>
                <w:lang w:eastAsia="zh-CN"/>
              </w:rPr>
            </w:pPr>
            <w:r w:rsidRPr="00455208">
              <w:t>&lt;T4005&gt;</w:t>
            </w:r>
          </w:p>
        </w:tc>
      </w:tr>
      <w:tr w:rsidR="007F2FBB" w:rsidRPr="00455208" w:rsidDel="003E2511" w14:paraId="4E39041A" w14:textId="77777777" w:rsidTr="00A85A19">
        <w:trPr>
          <w:trHeight w:val="64"/>
          <w:jc w:val="center"/>
        </w:trPr>
        <w:tc>
          <w:tcPr>
            <w:tcW w:w="3200" w:type="dxa"/>
            <w:vMerge/>
            <w:shd w:val="clear" w:color="auto" w:fill="FFFFFF"/>
          </w:tcPr>
          <w:p w14:paraId="3D3341E7" w14:textId="77777777" w:rsidR="007F2FBB" w:rsidRPr="00455208" w:rsidRDefault="007F2FBB" w:rsidP="00EF1A28">
            <w:pPr>
              <w:pStyle w:val="TAL"/>
              <w:rPr>
                <w:lang w:eastAsia="zh-CN"/>
              </w:rPr>
            </w:pPr>
          </w:p>
        </w:tc>
        <w:tc>
          <w:tcPr>
            <w:tcW w:w="1455" w:type="dxa"/>
            <w:shd w:val="clear" w:color="auto" w:fill="FFFFFF"/>
          </w:tcPr>
          <w:p w14:paraId="72742085" w14:textId="77777777" w:rsidR="007F2FBB" w:rsidRPr="00455208" w:rsidRDefault="007F2FBB" w:rsidP="00EF1A28">
            <w:pPr>
              <w:pStyle w:val="TAC"/>
            </w:pPr>
            <w:r w:rsidRPr="00455208">
              <w:t>“Security Life time timer in minutes” (Default: 0)</w:t>
            </w:r>
          </w:p>
        </w:tc>
        <w:tc>
          <w:tcPr>
            <w:tcW w:w="1471" w:type="dxa"/>
            <w:shd w:val="clear" w:color="auto" w:fill="FFFFFF"/>
          </w:tcPr>
          <w:p w14:paraId="6C1073D8" w14:textId="77777777" w:rsidR="007F2FBB" w:rsidRPr="00455208" w:rsidDel="003E2511" w:rsidRDefault="007F2FBB" w:rsidP="00EF1A28">
            <w:pPr>
              <w:pStyle w:val="TAC"/>
              <w:rPr>
                <w:lang w:eastAsia="zh-CN"/>
              </w:rPr>
            </w:pPr>
            <w:r w:rsidRPr="00455208">
              <w:t xml:space="preserve">&lt;SecurityTimer&gt; </w:t>
            </w:r>
          </w:p>
        </w:tc>
      </w:tr>
      <w:tr w:rsidR="007F2FBB" w:rsidRPr="00455208" w14:paraId="107D6ED5" w14:textId="77777777" w:rsidTr="00A85A19">
        <w:trPr>
          <w:trHeight w:val="225"/>
          <w:jc w:val="center"/>
        </w:trPr>
        <w:tc>
          <w:tcPr>
            <w:tcW w:w="3200" w:type="dxa"/>
          </w:tcPr>
          <w:p w14:paraId="7C5F432A" w14:textId="77777777" w:rsidR="007F2FBB" w:rsidRPr="00455208" w:rsidRDefault="007F2FBB" w:rsidP="00EF1A28">
            <w:pPr>
              <w:pStyle w:val="TAL"/>
            </w:pPr>
            <w:r w:rsidRPr="00455208">
              <w:t>"</w:t>
            </w:r>
            <w:r w:rsidRPr="00455208">
              <w:rPr>
                <w:lang w:eastAsia="zh-CN"/>
              </w:rPr>
              <w:t>V2X_SIDELINK</w:t>
            </w:r>
            <w:r w:rsidRPr="00455208">
              <w:t>"</w:t>
            </w:r>
          </w:p>
        </w:tc>
        <w:tc>
          <w:tcPr>
            <w:tcW w:w="1455" w:type="dxa"/>
            <w:shd w:val="clear" w:color="auto" w:fill="auto"/>
          </w:tcPr>
          <w:p w14:paraId="6DA0ADC6" w14:textId="77777777" w:rsidR="007F2FBB" w:rsidRPr="00455208" w:rsidRDefault="007F2FBB" w:rsidP="00EF1A28">
            <w:pPr>
              <w:pStyle w:val="TAC"/>
            </w:pPr>
            <w:r w:rsidRPr="00455208">
              <w:t>"Data Type"</w:t>
            </w:r>
          </w:p>
        </w:tc>
        <w:tc>
          <w:tcPr>
            <w:tcW w:w="1471" w:type="dxa"/>
            <w:shd w:val="clear" w:color="auto" w:fill="auto"/>
          </w:tcPr>
          <w:p w14:paraId="48376729" w14:textId="77777777" w:rsidR="007F2FBB" w:rsidRPr="00455208" w:rsidRDefault="007F2FBB" w:rsidP="00EF1A28">
            <w:pPr>
              <w:pStyle w:val="TAC"/>
            </w:pPr>
            <w:r w:rsidRPr="00455208">
              <w:t>"IP" / "NON-IP"</w:t>
            </w:r>
          </w:p>
        </w:tc>
      </w:tr>
      <w:tr w:rsidR="007F2FBB" w:rsidRPr="00455208" w14:paraId="047B7A47" w14:textId="77777777" w:rsidTr="00A85A19">
        <w:trPr>
          <w:trHeight w:val="225"/>
          <w:jc w:val="center"/>
        </w:trPr>
        <w:tc>
          <w:tcPr>
            <w:tcW w:w="3200" w:type="dxa"/>
            <w:shd w:val="clear" w:color="auto" w:fill="auto"/>
          </w:tcPr>
          <w:p w14:paraId="37119A2D" w14:textId="77777777" w:rsidR="007F2FBB" w:rsidRPr="00455208" w:rsidRDefault="007F2FBB" w:rsidP="00EF1A28">
            <w:pPr>
              <w:pStyle w:val="TAL"/>
            </w:pPr>
            <w:r w:rsidRPr="00455208">
              <w:t>“INSERT_USIM_OR_PRECONFIGURE”</w:t>
            </w:r>
          </w:p>
        </w:tc>
        <w:tc>
          <w:tcPr>
            <w:tcW w:w="1455" w:type="dxa"/>
            <w:shd w:val="clear" w:color="auto" w:fill="auto"/>
          </w:tcPr>
          <w:p w14:paraId="39547E0D" w14:textId="77777777" w:rsidR="007F2FBB" w:rsidRPr="00455208" w:rsidRDefault="007F2FBB" w:rsidP="00EF1A28">
            <w:pPr>
              <w:pStyle w:val="TAC"/>
            </w:pPr>
            <w:r w:rsidRPr="00455208">
              <w:t>"USIM"</w:t>
            </w:r>
          </w:p>
        </w:tc>
        <w:tc>
          <w:tcPr>
            <w:tcW w:w="1471" w:type="dxa"/>
            <w:shd w:val="clear" w:color="auto" w:fill="auto"/>
          </w:tcPr>
          <w:p w14:paraId="79747A0F" w14:textId="77777777" w:rsidR="007F2FBB" w:rsidRPr="00455208" w:rsidRDefault="007F2FBB" w:rsidP="00EF1A28">
            <w:pPr>
              <w:pStyle w:val="TAC"/>
            </w:pPr>
            <w:r w:rsidRPr="00455208">
              <w:t>&lt;USIM&gt;</w:t>
            </w:r>
          </w:p>
        </w:tc>
      </w:tr>
      <w:tr w:rsidR="00212E2B" w:rsidRPr="0076464D" w14:paraId="18EFC859" w14:textId="77777777" w:rsidTr="00A85A19">
        <w:trPr>
          <w:trHeight w:val="225"/>
          <w:jc w:val="center"/>
        </w:trPr>
        <w:tc>
          <w:tcPr>
            <w:tcW w:w="3200" w:type="dxa"/>
            <w:shd w:val="clear" w:color="auto" w:fill="auto"/>
          </w:tcPr>
          <w:p w14:paraId="631A259D" w14:textId="77777777" w:rsidR="00212E2B" w:rsidRPr="0076464D" w:rsidRDefault="00212E2B" w:rsidP="0098227C">
            <w:pPr>
              <w:pStyle w:val="TAL"/>
              <w:ind w:left="568" w:hanging="568"/>
              <w:rPr>
                <w:lang w:eastAsia="zh-CN"/>
              </w:rPr>
            </w:pPr>
            <w:r w:rsidRPr="0076464D">
              <w:rPr>
                <w:lang w:eastAsia="zh-CN"/>
              </w:rPr>
              <w:t>“DELETE_NTN_PLMN_NA”</w:t>
            </w:r>
          </w:p>
        </w:tc>
        <w:tc>
          <w:tcPr>
            <w:tcW w:w="2926" w:type="dxa"/>
            <w:gridSpan w:val="2"/>
            <w:shd w:val="clear" w:color="auto" w:fill="auto"/>
          </w:tcPr>
          <w:p w14:paraId="7D21E8E0" w14:textId="77777777" w:rsidR="00212E2B" w:rsidRPr="0076464D" w:rsidRDefault="00212E2B" w:rsidP="0098227C">
            <w:pPr>
              <w:pStyle w:val="TAC"/>
              <w:rPr>
                <w:lang w:eastAsia="zh-CN"/>
              </w:rPr>
            </w:pPr>
            <w:r w:rsidRPr="0076464D">
              <w:rPr>
                <w:lang w:eastAsia="zh-CN"/>
              </w:rPr>
              <w:t>(none)</w:t>
            </w:r>
          </w:p>
        </w:tc>
      </w:tr>
      <w:tr w:rsidR="00212E2B" w:rsidRPr="0076464D" w14:paraId="67FA4DDC" w14:textId="77777777" w:rsidTr="00A85A19">
        <w:trPr>
          <w:trHeight w:val="225"/>
          <w:jc w:val="center"/>
        </w:trPr>
        <w:tc>
          <w:tcPr>
            <w:tcW w:w="3200" w:type="dxa"/>
            <w:shd w:val="clear" w:color="auto" w:fill="auto"/>
          </w:tcPr>
          <w:p w14:paraId="41E5B242" w14:textId="77777777" w:rsidR="00212E2B" w:rsidRPr="0076464D" w:rsidRDefault="00212E2B" w:rsidP="0098227C">
            <w:pPr>
              <w:pStyle w:val="TAL"/>
            </w:pPr>
            <w:r w:rsidRPr="0076464D">
              <w:t>“CONFIGURE_NTN_UE_POSITION”</w:t>
            </w:r>
          </w:p>
        </w:tc>
        <w:tc>
          <w:tcPr>
            <w:tcW w:w="1455" w:type="dxa"/>
            <w:shd w:val="clear" w:color="auto" w:fill="auto"/>
          </w:tcPr>
          <w:p w14:paraId="23F46319" w14:textId="77777777" w:rsidR="00212E2B" w:rsidRPr="0076464D" w:rsidRDefault="00212E2B" w:rsidP="0098227C">
            <w:pPr>
              <w:pStyle w:val="TAC"/>
            </w:pPr>
            <w:r w:rsidRPr="0076464D">
              <w:t>"SpecReference"</w:t>
            </w:r>
          </w:p>
        </w:tc>
        <w:tc>
          <w:tcPr>
            <w:tcW w:w="1471" w:type="dxa"/>
            <w:shd w:val="clear" w:color="auto" w:fill="auto"/>
          </w:tcPr>
          <w:p w14:paraId="718A76BE" w14:textId="77777777" w:rsidR="00212E2B" w:rsidRPr="0076464D" w:rsidRDefault="00212E2B" w:rsidP="0098227C">
            <w:pPr>
              <w:pStyle w:val="TAC"/>
            </w:pPr>
            <w:r w:rsidRPr="0076464D">
              <w:t>&lt;charstring&gt;</w:t>
            </w:r>
          </w:p>
        </w:tc>
      </w:tr>
      <w:tr w:rsidR="007F2FBB" w:rsidRPr="00455208" w14:paraId="1E2D05FB" w14:textId="77777777" w:rsidTr="00EF1A28">
        <w:trPr>
          <w:trHeight w:val="225"/>
          <w:jc w:val="center"/>
        </w:trPr>
        <w:tc>
          <w:tcPr>
            <w:tcW w:w="6126" w:type="dxa"/>
            <w:gridSpan w:val="3"/>
          </w:tcPr>
          <w:p w14:paraId="100EADC5" w14:textId="77777777" w:rsidR="007F2FBB" w:rsidRPr="00455208" w:rsidRDefault="007F2FBB" w:rsidP="00EF1A28">
            <w:pPr>
              <w:pStyle w:val="TAN"/>
              <w:rPr>
                <w:lang w:eastAsia="zh-CN"/>
              </w:rPr>
            </w:pPr>
            <w:r w:rsidRPr="00455208">
              <w:t>Note:</w:t>
            </w:r>
            <w:r w:rsidRPr="00455208">
              <w:tab/>
              <w:t>These MMI commands are used to indicate to the SS that a UT response is expected by the TTCN in the case when the AT command is not supported. They can be ignored if the UE supports the AT command. The prefix of these commands matches the start of the AT response expected by the TTCN</w:t>
            </w:r>
          </w:p>
        </w:tc>
      </w:tr>
    </w:tbl>
    <w:p w14:paraId="404B367D" w14:textId="77777777" w:rsidR="007F2FBB" w:rsidRPr="00455208" w:rsidRDefault="007F2FBB" w:rsidP="007F2FBB"/>
    <w:p w14:paraId="20763E1E" w14:textId="77777777" w:rsidR="007F2FBB" w:rsidRPr="00455208" w:rsidRDefault="007F2FBB" w:rsidP="007F2FBB">
      <w:r w:rsidRPr="00455208">
        <w:t>The following AT commands are applied in TTCN.</w:t>
      </w:r>
    </w:p>
    <w:p w14:paraId="7339BD2B" w14:textId="77777777" w:rsidR="007F2FBB" w:rsidRPr="00455208" w:rsidRDefault="007F2FBB" w:rsidP="007F2FBB">
      <w:pPr>
        <w:pStyle w:val="TH"/>
      </w:pPr>
      <w:r w:rsidRPr="00455208">
        <w:lastRenderedPageBreak/>
        <w:t>Table 5.2: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7F2FBB" w:rsidRPr="00455208" w14:paraId="7892A231" w14:textId="77777777" w:rsidTr="00EF1A28">
        <w:trPr>
          <w:jc w:val="center"/>
        </w:trPr>
        <w:tc>
          <w:tcPr>
            <w:tcW w:w="1891" w:type="dxa"/>
          </w:tcPr>
          <w:p w14:paraId="091B0446" w14:textId="77777777" w:rsidR="007F2FBB" w:rsidRPr="00455208" w:rsidRDefault="007F2FBB" w:rsidP="00EF1A28">
            <w:pPr>
              <w:pStyle w:val="TAH"/>
            </w:pPr>
            <w:r w:rsidRPr="00455208">
              <w:t>Command</w:t>
            </w:r>
          </w:p>
        </w:tc>
        <w:tc>
          <w:tcPr>
            <w:tcW w:w="1948" w:type="dxa"/>
          </w:tcPr>
          <w:p w14:paraId="6C7FA966" w14:textId="77777777" w:rsidR="007F2FBB" w:rsidRPr="00455208" w:rsidRDefault="007F2FBB" w:rsidP="00EF1A28">
            <w:pPr>
              <w:pStyle w:val="TAH"/>
            </w:pPr>
            <w:r w:rsidRPr="00455208">
              <w:t>Reference</w:t>
            </w:r>
          </w:p>
        </w:tc>
      </w:tr>
      <w:tr w:rsidR="007F2FBB" w:rsidRPr="00455208" w14:paraId="4B2575E5" w14:textId="77777777" w:rsidTr="00EF1A28">
        <w:trPr>
          <w:jc w:val="center"/>
        </w:trPr>
        <w:tc>
          <w:tcPr>
            <w:tcW w:w="1891" w:type="dxa"/>
          </w:tcPr>
          <w:p w14:paraId="2C65209F" w14:textId="77777777" w:rsidR="007F2FBB" w:rsidRPr="00455208" w:rsidRDefault="007F2FBB" w:rsidP="00EF1A28">
            <w:pPr>
              <w:pStyle w:val="TAL"/>
            </w:pPr>
            <w:r w:rsidRPr="00455208">
              <w:t>ATD</w:t>
            </w:r>
          </w:p>
        </w:tc>
        <w:tc>
          <w:tcPr>
            <w:tcW w:w="1948" w:type="dxa"/>
          </w:tcPr>
          <w:p w14:paraId="3EA1401D" w14:textId="77777777" w:rsidR="007F2FBB" w:rsidRPr="00455208" w:rsidRDefault="007F2FBB" w:rsidP="00EF1A28">
            <w:pPr>
              <w:pStyle w:val="TAC"/>
            </w:pPr>
            <w:r w:rsidRPr="00455208">
              <w:t>TS 27.007 [32]</w:t>
            </w:r>
          </w:p>
        </w:tc>
      </w:tr>
      <w:tr w:rsidR="007F2FBB" w:rsidRPr="00455208" w14:paraId="6F663101" w14:textId="77777777" w:rsidTr="00EF1A28">
        <w:trPr>
          <w:jc w:val="center"/>
        </w:trPr>
        <w:tc>
          <w:tcPr>
            <w:tcW w:w="1891" w:type="dxa"/>
          </w:tcPr>
          <w:p w14:paraId="7728B877" w14:textId="77777777" w:rsidR="007F2FBB" w:rsidRPr="00455208" w:rsidRDefault="007F2FBB" w:rsidP="00EF1A28">
            <w:pPr>
              <w:pStyle w:val="TAL"/>
            </w:pPr>
            <w:r w:rsidRPr="00455208">
              <w:t>ATA</w:t>
            </w:r>
          </w:p>
        </w:tc>
        <w:tc>
          <w:tcPr>
            <w:tcW w:w="1948" w:type="dxa"/>
          </w:tcPr>
          <w:p w14:paraId="7039AB1B" w14:textId="77777777" w:rsidR="007F2FBB" w:rsidRPr="00455208" w:rsidRDefault="007F2FBB" w:rsidP="00EF1A28">
            <w:pPr>
              <w:pStyle w:val="TAC"/>
            </w:pPr>
            <w:r w:rsidRPr="00455208">
              <w:t>TS 27.007 [32]</w:t>
            </w:r>
          </w:p>
        </w:tc>
      </w:tr>
      <w:tr w:rsidR="007F2FBB" w:rsidRPr="00455208" w14:paraId="6261C4A4" w14:textId="77777777" w:rsidTr="00EF1A28">
        <w:trPr>
          <w:jc w:val="center"/>
        </w:trPr>
        <w:tc>
          <w:tcPr>
            <w:tcW w:w="1891" w:type="dxa"/>
          </w:tcPr>
          <w:p w14:paraId="3E72D97E" w14:textId="77777777" w:rsidR="007F2FBB" w:rsidRPr="00455208" w:rsidRDefault="007F2FBB" w:rsidP="00EF1A28">
            <w:pPr>
              <w:pStyle w:val="TAL"/>
            </w:pPr>
            <w:r w:rsidRPr="00455208">
              <w:t>ATH</w:t>
            </w:r>
          </w:p>
        </w:tc>
        <w:tc>
          <w:tcPr>
            <w:tcW w:w="1948" w:type="dxa"/>
          </w:tcPr>
          <w:p w14:paraId="570E806D" w14:textId="77777777" w:rsidR="007F2FBB" w:rsidRPr="00455208" w:rsidRDefault="007F2FBB" w:rsidP="00EF1A28">
            <w:pPr>
              <w:pStyle w:val="TAC"/>
            </w:pPr>
            <w:r w:rsidRPr="00455208">
              <w:t>TS 27.007 [32]</w:t>
            </w:r>
          </w:p>
        </w:tc>
      </w:tr>
      <w:tr w:rsidR="007F2FBB" w:rsidRPr="00455208" w14:paraId="11D1D22C" w14:textId="77777777" w:rsidTr="00EF1A28">
        <w:trPr>
          <w:jc w:val="center"/>
        </w:trPr>
        <w:tc>
          <w:tcPr>
            <w:tcW w:w="1891" w:type="dxa"/>
          </w:tcPr>
          <w:p w14:paraId="5BC1A8C2" w14:textId="77777777" w:rsidR="007F2FBB" w:rsidRPr="00455208" w:rsidRDefault="007F2FBB" w:rsidP="00EF1A28">
            <w:pPr>
              <w:pStyle w:val="TAL"/>
            </w:pPr>
            <w:r w:rsidRPr="00455208">
              <w:t>AT+CGEQOS</w:t>
            </w:r>
          </w:p>
        </w:tc>
        <w:tc>
          <w:tcPr>
            <w:tcW w:w="1948" w:type="dxa"/>
          </w:tcPr>
          <w:p w14:paraId="2F740ADF" w14:textId="77777777" w:rsidR="007F2FBB" w:rsidRPr="00455208" w:rsidRDefault="007F2FBB" w:rsidP="00EF1A28">
            <w:pPr>
              <w:pStyle w:val="TAC"/>
            </w:pPr>
            <w:r w:rsidRPr="00455208">
              <w:t>TS 27.007 [32]</w:t>
            </w:r>
          </w:p>
        </w:tc>
      </w:tr>
      <w:tr w:rsidR="007F2FBB" w:rsidRPr="00455208" w14:paraId="1B0895E6" w14:textId="77777777" w:rsidTr="00EF1A28">
        <w:trPr>
          <w:jc w:val="center"/>
        </w:trPr>
        <w:tc>
          <w:tcPr>
            <w:tcW w:w="1891" w:type="dxa"/>
          </w:tcPr>
          <w:p w14:paraId="3978AE90" w14:textId="77777777" w:rsidR="007F2FBB" w:rsidRPr="00455208" w:rsidRDefault="007F2FBB" w:rsidP="00EF1A28">
            <w:pPr>
              <w:pStyle w:val="TAL"/>
            </w:pPr>
            <w:r w:rsidRPr="00455208">
              <w:t>AT+CGTFT</w:t>
            </w:r>
          </w:p>
        </w:tc>
        <w:tc>
          <w:tcPr>
            <w:tcW w:w="1948" w:type="dxa"/>
          </w:tcPr>
          <w:p w14:paraId="65CD9636" w14:textId="77777777" w:rsidR="007F2FBB" w:rsidRPr="00455208" w:rsidRDefault="007F2FBB" w:rsidP="00EF1A28">
            <w:pPr>
              <w:pStyle w:val="TAL"/>
              <w:jc w:val="center"/>
            </w:pPr>
            <w:r w:rsidRPr="00455208">
              <w:t>TS 27.007 [32]</w:t>
            </w:r>
          </w:p>
        </w:tc>
      </w:tr>
      <w:tr w:rsidR="007F2FBB" w:rsidRPr="00455208" w14:paraId="69C688E7" w14:textId="77777777" w:rsidTr="00EF1A28">
        <w:trPr>
          <w:jc w:val="center"/>
        </w:trPr>
        <w:tc>
          <w:tcPr>
            <w:tcW w:w="1891" w:type="dxa"/>
          </w:tcPr>
          <w:p w14:paraId="336B4AD5" w14:textId="77777777" w:rsidR="007F2FBB" w:rsidRPr="00455208" w:rsidRDefault="007F2FBB" w:rsidP="00EF1A28">
            <w:pPr>
              <w:pStyle w:val="TAL"/>
            </w:pPr>
            <w:r w:rsidRPr="00455208">
              <w:t>AT+CGDSCONT</w:t>
            </w:r>
          </w:p>
        </w:tc>
        <w:tc>
          <w:tcPr>
            <w:tcW w:w="1948" w:type="dxa"/>
          </w:tcPr>
          <w:p w14:paraId="3622A2A6" w14:textId="77777777" w:rsidR="007F2FBB" w:rsidRPr="00455208" w:rsidRDefault="007F2FBB" w:rsidP="00EF1A28">
            <w:pPr>
              <w:pStyle w:val="TAL"/>
              <w:jc w:val="center"/>
            </w:pPr>
            <w:r w:rsidRPr="00455208">
              <w:t>TS 27.007 [32]</w:t>
            </w:r>
          </w:p>
        </w:tc>
      </w:tr>
      <w:tr w:rsidR="007F2FBB" w:rsidRPr="00455208" w14:paraId="729309E8" w14:textId="77777777" w:rsidTr="00EF1A28">
        <w:trPr>
          <w:jc w:val="center"/>
        </w:trPr>
        <w:tc>
          <w:tcPr>
            <w:tcW w:w="1891" w:type="dxa"/>
          </w:tcPr>
          <w:p w14:paraId="007EF484" w14:textId="77777777" w:rsidR="007F2FBB" w:rsidRPr="00455208" w:rsidRDefault="007F2FBB" w:rsidP="00EF1A28">
            <w:pPr>
              <w:pStyle w:val="TAL"/>
            </w:pPr>
            <w:r w:rsidRPr="00455208">
              <w:t>AT+CGACT</w:t>
            </w:r>
          </w:p>
        </w:tc>
        <w:tc>
          <w:tcPr>
            <w:tcW w:w="1948" w:type="dxa"/>
          </w:tcPr>
          <w:p w14:paraId="21772354" w14:textId="77777777" w:rsidR="007F2FBB" w:rsidRPr="00455208" w:rsidRDefault="007F2FBB" w:rsidP="00EF1A28">
            <w:pPr>
              <w:pStyle w:val="TAC"/>
            </w:pPr>
            <w:r w:rsidRPr="00455208">
              <w:t>TS 27.007 [32]</w:t>
            </w:r>
          </w:p>
        </w:tc>
      </w:tr>
      <w:tr w:rsidR="007F2FBB" w:rsidRPr="00455208" w14:paraId="4CE2C6B6" w14:textId="77777777" w:rsidTr="00EF1A28">
        <w:trPr>
          <w:jc w:val="center"/>
        </w:trPr>
        <w:tc>
          <w:tcPr>
            <w:tcW w:w="1891" w:type="dxa"/>
          </w:tcPr>
          <w:p w14:paraId="0DEFFE0F" w14:textId="77777777" w:rsidR="007F2FBB" w:rsidRPr="00455208" w:rsidRDefault="007F2FBB" w:rsidP="00EF1A28">
            <w:pPr>
              <w:pStyle w:val="TAL"/>
            </w:pPr>
            <w:r w:rsidRPr="00455208">
              <w:t>AT+CGCMOD</w:t>
            </w:r>
          </w:p>
        </w:tc>
        <w:tc>
          <w:tcPr>
            <w:tcW w:w="1948" w:type="dxa"/>
          </w:tcPr>
          <w:p w14:paraId="4AF24F8E" w14:textId="77777777" w:rsidR="007F2FBB" w:rsidRPr="00455208" w:rsidRDefault="007F2FBB" w:rsidP="00EF1A28">
            <w:pPr>
              <w:pStyle w:val="TAC"/>
            </w:pPr>
            <w:r w:rsidRPr="00455208">
              <w:t>TS 27.007 [32]</w:t>
            </w:r>
          </w:p>
        </w:tc>
      </w:tr>
      <w:tr w:rsidR="007F2FBB" w:rsidRPr="00455208" w14:paraId="62DA349F" w14:textId="77777777" w:rsidTr="00EF1A28">
        <w:trPr>
          <w:jc w:val="center"/>
        </w:trPr>
        <w:tc>
          <w:tcPr>
            <w:tcW w:w="1891" w:type="dxa"/>
          </w:tcPr>
          <w:p w14:paraId="32EE22F0" w14:textId="77777777" w:rsidR="007F2FBB" w:rsidRPr="00455208" w:rsidRDefault="007F2FBB" w:rsidP="00EF1A28">
            <w:pPr>
              <w:pStyle w:val="TAL"/>
            </w:pPr>
            <w:r w:rsidRPr="00455208">
              <w:t>AT+CGDCONT</w:t>
            </w:r>
          </w:p>
        </w:tc>
        <w:tc>
          <w:tcPr>
            <w:tcW w:w="1948" w:type="dxa"/>
          </w:tcPr>
          <w:p w14:paraId="74BF1D76" w14:textId="77777777" w:rsidR="007F2FBB" w:rsidRPr="00455208" w:rsidRDefault="007F2FBB" w:rsidP="00EF1A28">
            <w:pPr>
              <w:pStyle w:val="TAL"/>
              <w:jc w:val="center"/>
            </w:pPr>
            <w:r w:rsidRPr="00455208">
              <w:t>TS 27.007 [32]</w:t>
            </w:r>
          </w:p>
        </w:tc>
      </w:tr>
      <w:tr w:rsidR="007F2FBB" w:rsidRPr="00455208" w14:paraId="25A46484" w14:textId="77777777" w:rsidTr="00EF1A28">
        <w:trPr>
          <w:jc w:val="center"/>
        </w:trPr>
        <w:tc>
          <w:tcPr>
            <w:tcW w:w="1891" w:type="dxa"/>
          </w:tcPr>
          <w:p w14:paraId="6821A23C" w14:textId="77777777" w:rsidR="007F2FBB" w:rsidRPr="00455208" w:rsidRDefault="007F2FBB" w:rsidP="00EF1A28">
            <w:pPr>
              <w:pStyle w:val="TAL"/>
            </w:pPr>
            <w:r w:rsidRPr="00455208">
              <w:t>AT+CMGD</w:t>
            </w:r>
          </w:p>
        </w:tc>
        <w:tc>
          <w:tcPr>
            <w:tcW w:w="1948" w:type="dxa"/>
          </w:tcPr>
          <w:p w14:paraId="6D59B5E8" w14:textId="77777777" w:rsidR="007F2FBB" w:rsidRPr="00455208" w:rsidRDefault="007F2FBB" w:rsidP="00EF1A28">
            <w:pPr>
              <w:pStyle w:val="TAL"/>
              <w:jc w:val="center"/>
            </w:pPr>
            <w:r w:rsidRPr="00455208">
              <w:t>TS 27.005 [31]</w:t>
            </w:r>
          </w:p>
        </w:tc>
      </w:tr>
      <w:tr w:rsidR="007F2FBB" w:rsidRPr="00455208" w14:paraId="32FD47B2" w14:textId="77777777" w:rsidTr="00EF1A28">
        <w:trPr>
          <w:jc w:val="center"/>
        </w:trPr>
        <w:tc>
          <w:tcPr>
            <w:tcW w:w="1891" w:type="dxa"/>
          </w:tcPr>
          <w:p w14:paraId="2EB0F0B3" w14:textId="77777777" w:rsidR="007F2FBB" w:rsidRPr="00455208" w:rsidRDefault="007F2FBB" w:rsidP="00EF1A28">
            <w:pPr>
              <w:pStyle w:val="TAL"/>
            </w:pPr>
            <w:r w:rsidRPr="00455208">
              <w:t>AT+CSMS</w:t>
            </w:r>
          </w:p>
        </w:tc>
        <w:tc>
          <w:tcPr>
            <w:tcW w:w="1948" w:type="dxa"/>
          </w:tcPr>
          <w:p w14:paraId="550EC736" w14:textId="77777777" w:rsidR="007F2FBB" w:rsidRPr="00455208" w:rsidRDefault="007F2FBB" w:rsidP="00EF1A28">
            <w:pPr>
              <w:pStyle w:val="TAL"/>
              <w:jc w:val="center"/>
            </w:pPr>
            <w:r w:rsidRPr="00455208">
              <w:t>TS 27.005 [31]</w:t>
            </w:r>
          </w:p>
        </w:tc>
      </w:tr>
      <w:tr w:rsidR="007F2FBB" w:rsidRPr="00455208" w14:paraId="6B80D04C" w14:textId="77777777" w:rsidTr="00EF1A28">
        <w:trPr>
          <w:jc w:val="center"/>
        </w:trPr>
        <w:tc>
          <w:tcPr>
            <w:tcW w:w="1891" w:type="dxa"/>
          </w:tcPr>
          <w:p w14:paraId="39B452C7" w14:textId="77777777" w:rsidR="007F2FBB" w:rsidRPr="00455208" w:rsidRDefault="007F2FBB" w:rsidP="00EF1A28">
            <w:pPr>
              <w:pStyle w:val="TAL"/>
            </w:pPr>
            <w:r w:rsidRPr="00455208">
              <w:t>AT+CPMS</w:t>
            </w:r>
          </w:p>
        </w:tc>
        <w:tc>
          <w:tcPr>
            <w:tcW w:w="1948" w:type="dxa"/>
          </w:tcPr>
          <w:p w14:paraId="55D87156" w14:textId="77777777" w:rsidR="007F2FBB" w:rsidRPr="00455208" w:rsidRDefault="007F2FBB" w:rsidP="00EF1A28">
            <w:pPr>
              <w:pStyle w:val="TAL"/>
              <w:jc w:val="center"/>
            </w:pPr>
            <w:r w:rsidRPr="00455208">
              <w:t>TS 27.005 [31]</w:t>
            </w:r>
          </w:p>
        </w:tc>
      </w:tr>
      <w:tr w:rsidR="007F2FBB" w:rsidRPr="00455208" w14:paraId="2AA176B6" w14:textId="77777777" w:rsidTr="00EF1A28">
        <w:trPr>
          <w:jc w:val="center"/>
        </w:trPr>
        <w:tc>
          <w:tcPr>
            <w:tcW w:w="1891" w:type="dxa"/>
          </w:tcPr>
          <w:p w14:paraId="47C3EE91" w14:textId="77777777" w:rsidR="007F2FBB" w:rsidRPr="00455208" w:rsidRDefault="007F2FBB" w:rsidP="00EF1A28">
            <w:pPr>
              <w:pStyle w:val="TAL"/>
            </w:pPr>
            <w:r w:rsidRPr="00455208">
              <w:t>AT+CMGF</w:t>
            </w:r>
          </w:p>
        </w:tc>
        <w:tc>
          <w:tcPr>
            <w:tcW w:w="1948" w:type="dxa"/>
          </w:tcPr>
          <w:p w14:paraId="42A40D5D" w14:textId="77777777" w:rsidR="007F2FBB" w:rsidRPr="00455208" w:rsidRDefault="007F2FBB" w:rsidP="00EF1A28">
            <w:pPr>
              <w:pStyle w:val="TAL"/>
              <w:jc w:val="center"/>
            </w:pPr>
            <w:r w:rsidRPr="00455208">
              <w:t>TS 27.005 [31]</w:t>
            </w:r>
          </w:p>
        </w:tc>
      </w:tr>
      <w:tr w:rsidR="007F2FBB" w:rsidRPr="00455208" w14:paraId="76DBF87B" w14:textId="77777777" w:rsidTr="00EF1A28">
        <w:trPr>
          <w:jc w:val="center"/>
        </w:trPr>
        <w:tc>
          <w:tcPr>
            <w:tcW w:w="1891" w:type="dxa"/>
          </w:tcPr>
          <w:p w14:paraId="0F53FA5D" w14:textId="77777777" w:rsidR="007F2FBB" w:rsidRPr="00455208" w:rsidRDefault="007F2FBB" w:rsidP="00EF1A28">
            <w:pPr>
              <w:pStyle w:val="TAL"/>
            </w:pPr>
            <w:r w:rsidRPr="00455208">
              <w:t>AT+CSCS</w:t>
            </w:r>
          </w:p>
        </w:tc>
        <w:tc>
          <w:tcPr>
            <w:tcW w:w="1948" w:type="dxa"/>
          </w:tcPr>
          <w:p w14:paraId="23B877E3" w14:textId="77777777" w:rsidR="007F2FBB" w:rsidRPr="00455208" w:rsidRDefault="007F2FBB" w:rsidP="00EF1A28">
            <w:pPr>
              <w:pStyle w:val="TAL"/>
              <w:jc w:val="center"/>
            </w:pPr>
            <w:r w:rsidRPr="00455208">
              <w:t>TS 27.007 [32]</w:t>
            </w:r>
          </w:p>
        </w:tc>
      </w:tr>
      <w:tr w:rsidR="007F2FBB" w:rsidRPr="00455208" w14:paraId="7AF77162" w14:textId="77777777" w:rsidTr="00EF1A28">
        <w:trPr>
          <w:jc w:val="center"/>
        </w:trPr>
        <w:tc>
          <w:tcPr>
            <w:tcW w:w="1891" w:type="dxa"/>
          </w:tcPr>
          <w:p w14:paraId="6FD88FA6" w14:textId="77777777" w:rsidR="007F2FBB" w:rsidRPr="00455208" w:rsidRDefault="007F2FBB" w:rsidP="00EF1A28">
            <w:pPr>
              <w:pStyle w:val="TAL"/>
            </w:pPr>
            <w:r w:rsidRPr="00455208">
              <w:t>AT+CSCA</w:t>
            </w:r>
          </w:p>
        </w:tc>
        <w:tc>
          <w:tcPr>
            <w:tcW w:w="1948" w:type="dxa"/>
          </w:tcPr>
          <w:p w14:paraId="620BD501" w14:textId="77777777" w:rsidR="007F2FBB" w:rsidRPr="00455208" w:rsidRDefault="007F2FBB" w:rsidP="00EF1A28">
            <w:pPr>
              <w:pStyle w:val="TAL"/>
              <w:jc w:val="center"/>
            </w:pPr>
            <w:r w:rsidRPr="00455208">
              <w:t>TS 27.005 [31]</w:t>
            </w:r>
          </w:p>
        </w:tc>
      </w:tr>
      <w:tr w:rsidR="007F2FBB" w:rsidRPr="00455208" w14:paraId="57382D28" w14:textId="77777777" w:rsidTr="00EF1A28">
        <w:trPr>
          <w:jc w:val="center"/>
        </w:trPr>
        <w:tc>
          <w:tcPr>
            <w:tcW w:w="1891" w:type="dxa"/>
          </w:tcPr>
          <w:p w14:paraId="01C5BDA2" w14:textId="77777777" w:rsidR="007F2FBB" w:rsidRPr="00455208" w:rsidRDefault="007F2FBB" w:rsidP="00EF1A28">
            <w:pPr>
              <w:pStyle w:val="TAL"/>
            </w:pPr>
            <w:r w:rsidRPr="00455208">
              <w:t>AT+CMGW</w:t>
            </w:r>
          </w:p>
        </w:tc>
        <w:tc>
          <w:tcPr>
            <w:tcW w:w="1948" w:type="dxa"/>
          </w:tcPr>
          <w:p w14:paraId="1A089B3D" w14:textId="77777777" w:rsidR="007F2FBB" w:rsidRPr="00455208" w:rsidRDefault="007F2FBB" w:rsidP="00EF1A28">
            <w:pPr>
              <w:pStyle w:val="TAL"/>
              <w:jc w:val="center"/>
            </w:pPr>
            <w:r w:rsidRPr="00455208">
              <w:t>TS 27.005 [31]</w:t>
            </w:r>
          </w:p>
        </w:tc>
      </w:tr>
      <w:tr w:rsidR="007F2FBB" w:rsidRPr="00455208" w14:paraId="422E92DC" w14:textId="77777777" w:rsidTr="00EF1A28">
        <w:trPr>
          <w:jc w:val="center"/>
        </w:trPr>
        <w:tc>
          <w:tcPr>
            <w:tcW w:w="1891" w:type="dxa"/>
          </w:tcPr>
          <w:p w14:paraId="212938A4" w14:textId="77777777" w:rsidR="007F2FBB" w:rsidRPr="00455208" w:rsidRDefault="007F2FBB" w:rsidP="00EF1A28">
            <w:pPr>
              <w:pStyle w:val="TAL"/>
            </w:pPr>
            <w:r w:rsidRPr="00455208">
              <w:t>AT+CMSS</w:t>
            </w:r>
          </w:p>
        </w:tc>
        <w:tc>
          <w:tcPr>
            <w:tcW w:w="1948" w:type="dxa"/>
          </w:tcPr>
          <w:p w14:paraId="456EAEA4" w14:textId="77777777" w:rsidR="007F2FBB" w:rsidRPr="00455208" w:rsidRDefault="007F2FBB" w:rsidP="00EF1A28">
            <w:pPr>
              <w:pStyle w:val="TAL"/>
              <w:jc w:val="center"/>
            </w:pPr>
            <w:r w:rsidRPr="00455208">
              <w:t>TS 27.005 [31]</w:t>
            </w:r>
          </w:p>
        </w:tc>
      </w:tr>
      <w:tr w:rsidR="007F2FBB" w:rsidRPr="00455208" w14:paraId="6D11C7E0" w14:textId="77777777" w:rsidTr="00EF1A28">
        <w:trPr>
          <w:jc w:val="center"/>
        </w:trPr>
        <w:tc>
          <w:tcPr>
            <w:tcW w:w="1891" w:type="dxa"/>
          </w:tcPr>
          <w:p w14:paraId="0FC4CE21" w14:textId="77777777" w:rsidR="007F2FBB" w:rsidRPr="00455208" w:rsidRDefault="007F2FBB" w:rsidP="00EF1A28">
            <w:pPr>
              <w:pStyle w:val="TAL"/>
            </w:pPr>
            <w:r w:rsidRPr="00455208">
              <w:t>AT+CMMS</w:t>
            </w:r>
          </w:p>
        </w:tc>
        <w:tc>
          <w:tcPr>
            <w:tcW w:w="1948" w:type="dxa"/>
          </w:tcPr>
          <w:p w14:paraId="0C24710D" w14:textId="77777777" w:rsidR="007F2FBB" w:rsidRPr="00455208" w:rsidRDefault="007F2FBB" w:rsidP="00EF1A28">
            <w:pPr>
              <w:pStyle w:val="TAL"/>
              <w:jc w:val="center"/>
            </w:pPr>
            <w:r w:rsidRPr="00455208">
              <w:t>TS 27.005 [31]</w:t>
            </w:r>
          </w:p>
        </w:tc>
      </w:tr>
      <w:tr w:rsidR="007F2FBB" w:rsidRPr="00455208" w14:paraId="70DACB4C" w14:textId="77777777" w:rsidTr="00EF1A28">
        <w:trPr>
          <w:jc w:val="center"/>
        </w:trPr>
        <w:tc>
          <w:tcPr>
            <w:tcW w:w="1891" w:type="dxa"/>
          </w:tcPr>
          <w:p w14:paraId="5E2DD981" w14:textId="77777777" w:rsidR="007F2FBB" w:rsidRPr="00455208" w:rsidRDefault="007F2FBB" w:rsidP="00EF1A28">
            <w:pPr>
              <w:pStyle w:val="TAL"/>
            </w:pPr>
            <w:r w:rsidRPr="00455208">
              <w:t>AT+CSMP</w:t>
            </w:r>
          </w:p>
        </w:tc>
        <w:tc>
          <w:tcPr>
            <w:tcW w:w="1948" w:type="dxa"/>
          </w:tcPr>
          <w:p w14:paraId="1FFE10E4" w14:textId="77777777" w:rsidR="007F2FBB" w:rsidRPr="00455208" w:rsidRDefault="007F2FBB" w:rsidP="00EF1A28">
            <w:pPr>
              <w:pStyle w:val="TAL"/>
              <w:jc w:val="center"/>
            </w:pPr>
            <w:r w:rsidRPr="00455208">
              <w:t>TS 27.005 [31]</w:t>
            </w:r>
          </w:p>
        </w:tc>
      </w:tr>
      <w:tr w:rsidR="007F2FBB" w:rsidRPr="00455208" w14:paraId="3149B177" w14:textId="77777777" w:rsidTr="00EF1A28">
        <w:trPr>
          <w:jc w:val="center"/>
        </w:trPr>
        <w:tc>
          <w:tcPr>
            <w:tcW w:w="1891" w:type="dxa"/>
          </w:tcPr>
          <w:p w14:paraId="14B625F6" w14:textId="77777777" w:rsidR="007F2FBB" w:rsidRPr="00455208" w:rsidRDefault="007F2FBB" w:rsidP="00EF1A28">
            <w:pPr>
              <w:pStyle w:val="TAL"/>
            </w:pPr>
            <w:r w:rsidRPr="00455208">
              <w:t>AT+CGEQREQ</w:t>
            </w:r>
          </w:p>
        </w:tc>
        <w:tc>
          <w:tcPr>
            <w:tcW w:w="1948" w:type="dxa"/>
          </w:tcPr>
          <w:p w14:paraId="2ADB11E1" w14:textId="77777777" w:rsidR="007F2FBB" w:rsidRPr="00455208" w:rsidRDefault="007F2FBB" w:rsidP="00EF1A28">
            <w:pPr>
              <w:pStyle w:val="TAL"/>
              <w:jc w:val="center"/>
            </w:pPr>
            <w:r w:rsidRPr="00455208">
              <w:t>TS 27.007 [32]</w:t>
            </w:r>
          </w:p>
        </w:tc>
      </w:tr>
      <w:tr w:rsidR="007F2FBB" w:rsidRPr="00455208" w14:paraId="2C52C128" w14:textId="77777777" w:rsidTr="00EF1A28">
        <w:trPr>
          <w:jc w:val="center"/>
        </w:trPr>
        <w:tc>
          <w:tcPr>
            <w:tcW w:w="1891" w:type="dxa"/>
          </w:tcPr>
          <w:p w14:paraId="7329FC11" w14:textId="77777777" w:rsidR="007F2FBB" w:rsidRPr="00455208" w:rsidRDefault="007F2FBB" w:rsidP="00EF1A28">
            <w:pPr>
              <w:pStyle w:val="TAL"/>
            </w:pPr>
            <w:r w:rsidRPr="00455208">
              <w:t>AT+CCLK</w:t>
            </w:r>
          </w:p>
        </w:tc>
        <w:tc>
          <w:tcPr>
            <w:tcW w:w="1948" w:type="dxa"/>
          </w:tcPr>
          <w:p w14:paraId="2CB81036" w14:textId="77777777" w:rsidR="007F2FBB" w:rsidRPr="00455208" w:rsidRDefault="007F2FBB" w:rsidP="00EF1A28">
            <w:pPr>
              <w:pStyle w:val="TAL"/>
              <w:jc w:val="center"/>
            </w:pPr>
            <w:r w:rsidRPr="00455208">
              <w:t>TS 27.007 [32]</w:t>
            </w:r>
          </w:p>
        </w:tc>
      </w:tr>
      <w:tr w:rsidR="007F2FBB" w:rsidRPr="00455208" w14:paraId="3D2C2A26" w14:textId="77777777" w:rsidTr="00EF1A28">
        <w:trPr>
          <w:jc w:val="center"/>
        </w:trPr>
        <w:tc>
          <w:tcPr>
            <w:tcW w:w="1891" w:type="dxa"/>
          </w:tcPr>
          <w:p w14:paraId="7DC8F7B1" w14:textId="77777777" w:rsidR="007F2FBB" w:rsidRPr="00455208" w:rsidRDefault="007F2FBB" w:rsidP="00EF1A28">
            <w:pPr>
              <w:pStyle w:val="TAL"/>
            </w:pPr>
            <w:r w:rsidRPr="00455208">
              <w:t>AT+COPS</w:t>
            </w:r>
          </w:p>
        </w:tc>
        <w:tc>
          <w:tcPr>
            <w:tcW w:w="1948" w:type="dxa"/>
          </w:tcPr>
          <w:p w14:paraId="21D32B2D" w14:textId="77777777" w:rsidR="007F2FBB" w:rsidRPr="00455208" w:rsidRDefault="007F2FBB" w:rsidP="00EF1A28">
            <w:pPr>
              <w:pStyle w:val="TAL"/>
              <w:jc w:val="center"/>
            </w:pPr>
            <w:r w:rsidRPr="00455208">
              <w:t>TS 27.007 [32]</w:t>
            </w:r>
          </w:p>
        </w:tc>
      </w:tr>
      <w:tr w:rsidR="007F2FBB" w:rsidRPr="00455208" w14:paraId="11D94C42"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259D49C" w14:textId="77777777" w:rsidR="007F2FBB" w:rsidRPr="00455208" w:rsidRDefault="007F2FBB" w:rsidP="00EF1A28">
            <w:pPr>
              <w:pStyle w:val="TAL"/>
            </w:pPr>
            <w:r w:rsidRPr="00455208">
              <w:t>AT+CGATT</w:t>
            </w:r>
          </w:p>
        </w:tc>
        <w:tc>
          <w:tcPr>
            <w:tcW w:w="1948" w:type="dxa"/>
            <w:tcBorders>
              <w:top w:val="single" w:sz="4" w:space="0" w:color="auto"/>
              <w:left w:val="single" w:sz="4" w:space="0" w:color="auto"/>
              <w:bottom w:val="single" w:sz="4" w:space="0" w:color="auto"/>
              <w:right w:val="single" w:sz="4" w:space="0" w:color="auto"/>
            </w:tcBorders>
          </w:tcPr>
          <w:p w14:paraId="2B3E5896" w14:textId="77777777" w:rsidR="007F2FBB" w:rsidRPr="00455208" w:rsidRDefault="007F2FBB" w:rsidP="00EF1A28">
            <w:pPr>
              <w:pStyle w:val="TAC"/>
            </w:pPr>
            <w:r w:rsidRPr="00455208">
              <w:t>TS 27.007 [32]</w:t>
            </w:r>
          </w:p>
        </w:tc>
      </w:tr>
      <w:tr w:rsidR="007F2FBB" w:rsidRPr="00455208" w14:paraId="55D0D10E"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84F4AAE" w14:textId="77777777" w:rsidR="007F2FBB" w:rsidRPr="00455208" w:rsidRDefault="007F2FBB" w:rsidP="00EF1A28">
            <w:pPr>
              <w:pStyle w:val="TAL"/>
            </w:pPr>
            <w:r w:rsidRPr="00455208">
              <w:t>AT+CEMODE</w:t>
            </w:r>
          </w:p>
        </w:tc>
        <w:tc>
          <w:tcPr>
            <w:tcW w:w="1948" w:type="dxa"/>
            <w:tcBorders>
              <w:top w:val="single" w:sz="4" w:space="0" w:color="auto"/>
              <w:left w:val="single" w:sz="4" w:space="0" w:color="auto"/>
              <w:bottom w:val="single" w:sz="4" w:space="0" w:color="auto"/>
              <w:right w:val="single" w:sz="4" w:space="0" w:color="auto"/>
            </w:tcBorders>
          </w:tcPr>
          <w:p w14:paraId="74F0D2B8" w14:textId="77777777" w:rsidR="007F2FBB" w:rsidRPr="00455208" w:rsidRDefault="007F2FBB" w:rsidP="00EF1A28">
            <w:pPr>
              <w:pStyle w:val="TAC"/>
            </w:pPr>
            <w:r w:rsidRPr="00455208">
              <w:t>TS 27.007 [32]</w:t>
            </w:r>
          </w:p>
        </w:tc>
      </w:tr>
      <w:tr w:rsidR="007F2FBB" w:rsidRPr="00455208" w14:paraId="4F6B3648"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46F0FBCC" w14:textId="77777777" w:rsidR="007F2FBB" w:rsidRPr="00455208" w:rsidRDefault="007F2FBB" w:rsidP="00EF1A28">
            <w:pPr>
              <w:pStyle w:val="TAL"/>
            </w:pPr>
            <w:r w:rsidRPr="00455208">
              <w:t>AT+CEN</w:t>
            </w:r>
          </w:p>
        </w:tc>
        <w:tc>
          <w:tcPr>
            <w:tcW w:w="1948" w:type="dxa"/>
            <w:tcBorders>
              <w:top w:val="single" w:sz="4" w:space="0" w:color="auto"/>
              <w:left w:val="single" w:sz="4" w:space="0" w:color="auto"/>
              <w:bottom w:val="single" w:sz="4" w:space="0" w:color="auto"/>
              <w:right w:val="single" w:sz="4" w:space="0" w:color="auto"/>
            </w:tcBorders>
          </w:tcPr>
          <w:p w14:paraId="25F8A8AA" w14:textId="77777777" w:rsidR="007F2FBB" w:rsidRPr="00455208" w:rsidRDefault="007F2FBB" w:rsidP="00EF1A28">
            <w:pPr>
              <w:pStyle w:val="TAC"/>
            </w:pPr>
            <w:r w:rsidRPr="00455208">
              <w:t>TS 27.007 [32]</w:t>
            </w:r>
          </w:p>
        </w:tc>
      </w:tr>
      <w:tr w:rsidR="007F2FBB" w:rsidRPr="00455208" w14:paraId="037C889D"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F0E4EA8" w14:textId="77777777" w:rsidR="007F2FBB" w:rsidRPr="00455208" w:rsidRDefault="007F2FBB" w:rsidP="00EF1A28">
            <w:pPr>
              <w:pStyle w:val="TAL"/>
            </w:pPr>
            <w:r w:rsidRPr="00455208">
              <w:t>AT+CLIP</w:t>
            </w:r>
          </w:p>
        </w:tc>
        <w:tc>
          <w:tcPr>
            <w:tcW w:w="1948" w:type="dxa"/>
            <w:tcBorders>
              <w:top w:val="single" w:sz="4" w:space="0" w:color="auto"/>
              <w:left w:val="single" w:sz="4" w:space="0" w:color="auto"/>
              <w:bottom w:val="single" w:sz="4" w:space="0" w:color="auto"/>
              <w:right w:val="single" w:sz="4" w:space="0" w:color="auto"/>
            </w:tcBorders>
          </w:tcPr>
          <w:p w14:paraId="42EC6F74" w14:textId="77777777" w:rsidR="007F2FBB" w:rsidRPr="00455208" w:rsidRDefault="007F2FBB" w:rsidP="00EF1A28">
            <w:pPr>
              <w:pStyle w:val="TAC"/>
            </w:pPr>
            <w:r w:rsidRPr="00455208">
              <w:t>TS 27.007 [32]</w:t>
            </w:r>
          </w:p>
        </w:tc>
      </w:tr>
      <w:tr w:rsidR="007F2FBB" w:rsidRPr="00455208" w14:paraId="3BDA7D45"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B91AFD9" w14:textId="77777777" w:rsidR="007F2FBB" w:rsidRPr="00455208" w:rsidRDefault="007F2FBB" w:rsidP="00EF1A28">
            <w:pPr>
              <w:pStyle w:val="TAL"/>
            </w:pPr>
            <w:r w:rsidRPr="00455208">
              <w:t>AT+CLIR</w:t>
            </w:r>
          </w:p>
        </w:tc>
        <w:tc>
          <w:tcPr>
            <w:tcW w:w="1948" w:type="dxa"/>
            <w:tcBorders>
              <w:top w:val="single" w:sz="4" w:space="0" w:color="auto"/>
              <w:left w:val="single" w:sz="4" w:space="0" w:color="auto"/>
              <w:bottom w:val="single" w:sz="4" w:space="0" w:color="auto"/>
              <w:right w:val="single" w:sz="4" w:space="0" w:color="auto"/>
            </w:tcBorders>
          </w:tcPr>
          <w:p w14:paraId="7F13F63D" w14:textId="77777777" w:rsidR="007F2FBB" w:rsidRPr="00455208" w:rsidRDefault="007F2FBB" w:rsidP="00EF1A28">
            <w:pPr>
              <w:pStyle w:val="TAC"/>
            </w:pPr>
            <w:r w:rsidRPr="00455208">
              <w:t>TS 27.007 [32]</w:t>
            </w:r>
          </w:p>
        </w:tc>
      </w:tr>
      <w:tr w:rsidR="007F2FBB" w:rsidRPr="00455208" w14:paraId="13F28B86"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48048453" w14:textId="77777777" w:rsidR="007F2FBB" w:rsidRPr="00455208" w:rsidRDefault="007F2FBB" w:rsidP="00EF1A28">
            <w:pPr>
              <w:pStyle w:val="TAL"/>
            </w:pPr>
            <w:r w:rsidRPr="00455208">
              <w:t>AT+COLP</w:t>
            </w:r>
          </w:p>
        </w:tc>
        <w:tc>
          <w:tcPr>
            <w:tcW w:w="1948" w:type="dxa"/>
            <w:tcBorders>
              <w:top w:val="single" w:sz="4" w:space="0" w:color="auto"/>
              <w:left w:val="single" w:sz="4" w:space="0" w:color="auto"/>
              <w:bottom w:val="single" w:sz="4" w:space="0" w:color="auto"/>
              <w:right w:val="single" w:sz="4" w:space="0" w:color="auto"/>
            </w:tcBorders>
          </w:tcPr>
          <w:p w14:paraId="70555032" w14:textId="77777777" w:rsidR="007F2FBB" w:rsidRPr="00455208" w:rsidRDefault="007F2FBB" w:rsidP="00EF1A28">
            <w:pPr>
              <w:pStyle w:val="TAC"/>
            </w:pPr>
            <w:r w:rsidRPr="00455208">
              <w:t>TS 27.007 [32]</w:t>
            </w:r>
          </w:p>
        </w:tc>
      </w:tr>
      <w:tr w:rsidR="007F2FBB" w:rsidRPr="00455208" w14:paraId="698FF59F"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ADF42CF" w14:textId="77777777" w:rsidR="007F2FBB" w:rsidRPr="00455208" w:rsidRDefault="007F2FBB" w:rsidP="00EF1A28">
            <w:pPr>
              <w:pStyle w:val="TAL"/>
            </w:pPr>
            <w:r w:rsidRPr="00455208">
              <w:t>AT+CCFCU</w:t>
            </w:r>
          </w:p>
        </w:tc>
        <w:tc>
          <w:tcPr>
            <w:tcW w:w="1948" w:type="dxa"/>
            <w:tcBorders>
              <w:top w:val="single" w:sz="4" w:space="0" w:color="auto"/>
              <w:left w:val="single" w:sz="4" w:space="0" w:color="auto"/>
              <w:bottom w:val="single" w:sz="4" w:space="0" w:color="auto"/>
              <w:right w:val="single" w:sz="4" w:space="0" w:color="auto"/>
            </w:tcBorders>
          </w:tcPr>
          <w:p w14:paraId="4212E2B4" w14:textId="77777777" w:rsidR="007F2FBB" w:rsidRPr="00455208" w:rsidRDefault="007F2FBB" w:rsidP="00EF1A28">
            <w:pPr>
              <w:pStyle w:val="TAC"/>
            </w:pPr>
            <w:r w:rsidRPr="00455208">
              <w:t>TS 27.007 [32]</w:t>
            </w:r>
          </w:p>
        </w:tc>
      </w:tr>
      <w:tr w:rsidR="007F2FBB" w:rsidRPr="00455208" w14:paraId="14570C77"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2CEB39F" w14:textId="77777777" w:rsidR="007F2FBB" w:rsidRPr="00455208" w:rsidRDefault="007F2FBB" w:rsidP="00EF1A28">
            <w:pPr>
              <w:pStyle w:val="TAL"/>
            </w:pPr>
            <w:r w:rsidRPr="00455208">
              <w:t>AT+CCFC</w:t>
            </w:r>
          </w:p>
        </w:tc>
        <w:tc>
          <w:tcPr>
            <w:tcW w:w="1948" w:type="dxa"/>
            <w:tcBorders>
              <w:top w:val="single" w:sz="4" w:space="0" w:color="auto"/>
              <w:left w:val="single" w:sz="4" w:space="0" w:color="auto"/>
              <w:bottom w:val="single" w:sz="4" w:space="0" w:color="auto"/>
              <w:right w:val="single" w:sz="4" w:space="0" w:color="auto"/>
            </w:tcBorders>
          </w:tcPr>
          <w:p w14:paraId="5ECDB2F3" w14:textId="77777777" w:rsidR="007F2FBB" w:rsidRPr="00455208" w:rsidRDefault="007F2FBB" w:rsidP="00EF1A28">
            <w:pPr>
              <w:pStyle w:val="TAC"/>
            </w:pPr>
            <w:r w:rsidRPr="00455208">
              <w:t>TS 27.007 [32]</w:t>
            </w:r>
          </w:p>
        </w:tc>
      </w:tr>
      <w:tr w:rsidR="007F2FBB" w:rsidRPr="00455208" w14:paraId="085C344F"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A85F231" w14:textId="77777777" w:rsidR="007F2FBB" w:rsidRPr="00455208" w:rsidRDefault="007F2FBB" w:rsidP="00EF1A28">
            <w:pPr>
              <w:pStyle w:val="TAL"/>
            </w:pPr>
            <w:r w:rsidRPr="00455208">
              <w:t>AT+CHLD</w:t>
            </w:r>
          </w:p>
        </w:tc>
        <w:tc>
          <w:tcPr>
            <w:tcW w:w="1948" w:type="dxa"/>
            <w:tcBorders>
              <w:top w:val="single" w:sz="4" w:space="0" w:color="auto"/>
              <w:left w:val="single" w:sz="4" w:space="0" w:color="auto"/>
              <w:bottom w:val="single" w:sz="4" w:space="0" w:color="auto"/>
              <w:right w:val="single" w:sz="4" w:space="0" w:color="auto"/>
            </w:tcBorders>
          </w:tcPr>
          <w:p w14:paraId="2FA92E26" w14:textId="77777777" w:rsidR="007F2FBB" w:rsidRPr="00455208" w:rsidRDefault="007F2FBB" w:rsidP="00EF1A28">
            <w:pPr>
              <w:pStyle w:val="TAC"/>
            </w:pPr>
            <w:r w:rsidRPr="00455208">
              <w:t>TS 27.007 [32]</w:t>
            </w:r>
          </w:p>
        </w:tc>
      </w:tr>
      <w:tr w:rsidR="007F2FBB" w:rsidRPr="00455208" w14:paraId="1F32A7BC"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44F7FA2" w14:textId="77777777" w:rsidR="007F2FBB" w:rsidRPr="00455208" w:rsidRDefault="007F2FBB" w:rsidP="00EF1A28">
            <w:pPr>
              <w:pStyle w:val="TAL"/>
            </w:pPr>
            <w:r w:rsidRPr="00455208">
              <w:t>AT+CEPPI</w:t>
            </w:r>
          </w:p>
        </w:tc>
        <w:tc>
          <w:tcPr>
            <w:tcW w:w="1948" w:type="dxa"/>
            <w:tcBorders>
              <w:top w:val="single" w:sz="4" w:space="0" w:color="auto"/>
              <w:left w:val="single" w:sz="4" w:space="0" w:color="auto"/>
              <w:bottom w:val="single" w:sz="4" w:space="0" w:color="auto"/>
              <w:right w:val="single" w:sz="4" w:space="0" w:color="auto"/>
            </w:tcBorders>
          </w:tcPr>
          <w:p w14:paraId="08E047E4" w14:textId="77777777" w:rsidR="007F2FBB" w:rsidRPr="00455208" w:rsidRDefault="007F2FBB" w:rsidP="00EF1A28">
            <w:pPr>
              <w:pStyle w:val="TAC"/>
            </w:pPr>
            <w:r w:rsidRPr="00455208">
              <w:t>TS 27.007 [32]</w:t>
            </w:r>
          </w:p>
        </w:tc>
      </w:tr>
      <w:tr w:rsidR="007F2FBB" w:rsidRPr="00455208" w14:paraId="7476E5DD"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755989B8" w14:textId="77777777" w:rsidR="007F2FBB" w:rsidRPr="00455208" w:rsidRDefault="007F2FBB" w:rsidP="00EF1A28">
            <w:pPr>
              <w:pStyle w:val="TAL"/>
            </w:pPr>
            <w:r w:rsidRPr="00455208">
              <w:t>AT+CDU</w:t>
            </w:r>
          </w:p>
        </w:tc>
        <w:tc>
          <w:tcPr>
            <w:tcW w:w="1948" w:type="dxa"/>
            <w:tcBorders>
              <w:top w:val="single" w:sz="4" w:space="0" w:color="auto"/>
              <w:left w:val="single" w:sz="4" w:space="0" w:color="auto"/>
              <w:bottom w:val="single" w:sz="4" w:space="0" w:color="auto"/>
              <w:right w:val="single" w:sz="4" w:space="0" w:color="auto"/>
            </w:tcBorders>
          </w:tcPr>
          <w:p w14:paraId="0705616A" w14:textId="77777777" w:rsidR="007F2FBB" w:rsidRPr="00455208" w:rsidRDefault="007F2FBB" w:rsidP="00EF1A28">
            <w:pPr>
              <w:pStyle w:val="TAC"/>
            </w:pPr>
            <w:r w:rsidRPr="00455208">
              <w:t>TS 27.007 [32]</w:t>
            </w:r>
          </w:p>
        </w:tc>
      </w:tr>
      <w:tr w:rsidR="007F2FBB" w:rsidRPr="00455208" w14:paraId="662CED5C"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105D3EA2" w14:textId="77777777" w:rsidR="007F2FBB" w:rsidRPr="00455208" w:rsidRDefault="007F2FBB" w:rsidP="00EF1A28">
            <w:pPr>
              <w:pStyle w:val="TAL"/>
            </w:pPr>
            <w:r w:rsidRPr="00455208">
              <w:t>AT+CHCCS</w:t>
            </w:r>
          </w:p>
        </w:tc>
        <w:tc>
          <w:tcPr>
            <w:tcW w:w="1948" w:type="dxa"/>
            <w:tcBorders>
              <w:top w:val="single" w:sz="4" w:space="0" w:color="auto"/>
              <w:left w:val="single" w:sz="4" w:space="0" w:color="auto"/>
              <w:bottom w:val="single" w:sz="4" w:space="0" w:color="auto"/>
              <w:right w:val="single" w:sz="4" w:space="0" w:color="auto"/>
            </w:tcBorders>
          </w:tcPr>
          <w:p w14:paraId="64387D54" w14:textId="77777777" w:rsidR="007F2FBB" w:rsidRPr="00455208" w:rsidRDefault="007F2FBB" w:rsidP="00EF1A28">
            <w:pPr>
              <w:pStyle w:val="TAC"/>
            </w:pPr>
            <w:r w:rsidRPr="00455208">
              <w:t>TS 27.007 [32]</w:t>
            </w:r>
          </w:p>
        </w:tc>
      </w:tr>
      <w:tr w:rsidR="007F2FBB" w:rsidRPr="00455208" w14:paraId="39753884"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49AC733" w14:textId="77777777" w:rsidR="007F2FBB" w:rsidRPr="00455208" w:rsidRDefault="007F2FBB" w:rsidP="00EF1A28">
            <w:pPr>
              <w:pStyle w:val="TAL"/>
            </w:pPr>
            <w:r w:rsidRPr="00455208">
              <w:t>AT+COLR</w:t>
            </w:r>
          </w:p>
        </w:tc>
        <w:tc>
          <w:tcPr>
            <w:tcW w:w="1948" w:type="dxa"/>
            <w:tcBorders>
              <w:top w:val="single" w:sz="4" w:space="0" w:color="auto"/>
              <w:left w:val="single" w:sz="4" w:space="0" w:color="auto"/>
              <w:bottom w:val="single" w:sz="4" w:space="0" w:color="auto"/>
              <w:right w:val="single" w:sz="4" w:space="0" w:color="auto"/>
            </w:tcBorders>
          </w:tcPr>
          <w:p w14:paraId="20D8D522" w14:textId="77777777" w:rsidR="007F2FBB" w:rsidRPr="00455208" w:rsidRDefault="007F2FBB" w:rsidP="00EF1A28">
            <w:pPr>
              <w:pStyle w:val="TAC"/>
            </w:pPr>
            <w:r w:rsidRPr="00455208">
              <w:t>TS 27.007 [32]</w:t>
            </w:r>
          </w:p>
        </w:tc>
      </w:tr>
      <w:tr w:rsidR="007F2FBB" w:rsidRPr="00455208" w14:paraId="65B99B5F"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105FE83" w14:textId="77777777" w:rsidR="007F2FBB" w:rsidRPr="00455208" w:rsidRDefault="007F2FBB" w:rsidP="00EF1A28">
            <w:pPr>
              <w:pStyle w:val="TAL"/>
            </w:pPr>
            <w:r w:rsidRPr="00455208">
              <w:t>AT+CCWA</w:t>
            </w:r>
          </w:p>
        </w:tc>
        <w:tc>
          <w:tcPr>
            <w:tcW w:w="1948" w:type="dxa"/>
            <w:tcBorders>
              <w:top w:val="single" w:sz="4" w:space="0" w:color="auto"/>
              <w:left w:val="single" w:sz="4" w:space="0" w:color="auto"/>
              <w:bottom w:val="single" w:sz="4" w:space="0" w:color="auto"/>
              <w:right w:val="single" w:sz="4" w:space="0" w:color="auto"/>
            </w:tcBorders>
          </w:tcPr>
          <w:p w14:paraId="3E01CA45" w14:textId="77777777" w:rsidR="007F2FBB" w:rsidRPr="00455208" w:rsidRDefault="007F2FBB" w:rsidP="00EF1A28">
            <w:pPr>
              <w:pStyle w:val="TAC"/>
            </w:pPr>
            <w:r w:rsidRPr="00455208">
              <w:t>TS 27.007 [32]</w:t>
            </w:r>
          </w:p>
        </w:tc>
      </w:tr>
      <w:tr w:rsidR="007F2FBB" w:rsidRPr="00455208" w14:paraId="3779C10B"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1C8A7157" w14:textId="77777777" w:rsidR="007F2FBB" w:rsidRPr="00455208" w:rsidRDefault="007F2FBB" w:rsidP="00EF1A28">
            <w:pPr>
              <w:pStyle w:val="TAL"/>
            </w:pPr>
            <w:r w:rsidRPr="00455208">
              <w:t>AT+CNAP</w:t>
            </w:r>
          </w:p>
        </w:tc>
        <w:tc>
          <w:tcPr>
            <w:tcW w:w="1948" w:type="dxa"/>
            <w:tcBorders>
              <w:top w:val="single" w:sz="4" w:space="0" w:color="auto"/>
              <w:left w:val="single" w:sz="4" w:space="0" w:color="auto"/>
              <w:bottom w:val="single" w:sz="4" w:space="0" w:color="auto"/>
              <w:right w:val="single" w:sz="4" w:space="0" w:color="auto"/>
            </w:tcBorders>
          </w:tcPr>
          <w:p w14:paraId="062AEAAE" w14:textId="77777777" w:rsidR="007F2FBB" w:rsidRPr="00455208" w:rsidRDefault="007F2FBB" w:rsidP="00EF1A28">
            <w:pPr>
              <w:pStyle w:val="TAC"/>
            </w:pPr>
            <w:r w:rsidRPr="00455208">
              <w:t>TS 27.007 [32]</w:t>
            </w:r>
          </w:p>
        </w:tc>
      </w:tr>
      <w:tr w:rsidR="007F2FBB" w:rsidRPr="00455208" w14:paraId="68FFB25A"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4EFA6CD" w14:textId="77777777" w:rsidR="007F2FBB" w:rsidRPr="00455208" w:rsidRDefault="007F2FBB" w:rsidP="00EF1A28">
            <w:pPr>
              <w:pStyle w:val="TAL"/>
            </w:pPr>
            <w:r w:rsidRPr="00455208">
              <w:t>AT+CLCK</w:t>
            </w:r>
          </w:p>
        </w:tc>
        <w:tc>
          <w:tcPr>
            <w:tcW w:w="1948" w:type="dxa"/>
            <w:tcBorders>
              <w:top w:val="single" w:sz="4" w:space="0" w:color="auto"/>
              <w:left w:val="single" w:sz="4" w:space="0" w:color="auto"/>
              <w:bottom w:val="single" w:sz="4" w:space="0" w:color="auto"/>
              <w:right w:val="single" w:sz="4" w:space="0" w:color="auto"/>
            </w:tcBorders>
          </w:tcPr>
          <w:p w14:paraId="08DEDE38" w14:textId="77777777" w:rsidR="007F2FBB" w:rsidRPr="00455208" w:rsidRDefault="007F2FBB" w:rsidP="00EF1A28">
            <w:pPr>
              <w:pStyle w:val="TAC"/>
            </w:pPr>
            <w:r w:rsidRPr="00455208">
              <w:t>TS 27.007 [32]</w:t>
            </w:r>
          </w:p>
        </w:tc>
      </w:tr>
      <w:tr w:rsidR="007F2FBB" w:rsidRPr="00455208" w14:paraId="02F211AF"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346A26C0" w14:textId="77777777" w:rsidR="007F2FBB" w:rsidRPr="00455208" w:rsidRDefault="007F2FBB" w:rsidP="00EF1A28">
            <w:pPr>
              <w:pStyle w:val="TAL"/>
            </w:pPr>
            <w:r w:rsidRPr="00455208">
              <w:t>AT+CPWD</w:t>
            </w:r>
          </w:p>
        </w:tc>
        <w:tc>
          <w:tcPr>
            <w:tcW w:w="1948" w:type="dxa"/>
            <w:tcBorders>
              <w:top w:val="single" w:sz="4" w:space="0" w:color="auto"/>
              <w:left w:val="single" w:sz="4" w:space="0" w:color="auto"/>
              <w:bottom w:val="single" w:sz="4" w:space="0" w:color="auto"/>
              <w:right w:val="single" w:sz="4" w:space="0" w:color="auto"/>
            </w:tcBorders>
          </w:tcPr>
          <w:p w14:paraId="675D577C" w14:textId="77777777" w:rsidR="007F2FBB" w:rsidRPr="00455208" w:rsidRDefault="007F2FBB" w:rsidP="00EF1A28">
            <w:pPr>
              <w:pStyle w:val="TAC"/>
            </w:pPr>
            <w:r w:rsidRPr="00455208">
              <w:t>TS 27.007 [32]</w:t>
            </w:r>
          </w:p>
        </w:tc>
      </w:tr>
      <w:tr w:rsidR="007F2FBB" w:rsidRPr="00455208" w14:paraId="1DBA7120"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1B9D0DB0" w14:textId="77777777" w:rsidR="007F2FBB" w:rsidRPr="00455208" w:rsidRDefault="007F2FBB" w:rsidP="00EF1A28">
            <w:pPr>
              <w:pStyle w:val="TAL"/>
            </w:pPr>
            <w:r w:rsidRPr="00455208">
              <w:t>AT+CTZR</w:t>
            </w:r>
          </w:p>
        </w:tc>
        <w:tc>
          <w:tcPr>
            <w:tcW w:w="1948" w:type="dxa"/>
            <w:tcBorders>
              <w:top w:val="single" w:sz="4" w:space="0" w:color="auto"/>
              <w:left w:val="single" w:sz="4" w:space="0" w:color="auto"/>
              <w:bottom w:val="single" w:sz="4" w:space="0" w:color="auto"/>
              <w:right w:val="single" w:sz="4" w:space="0" w:color="auto"/>
            </w:tcBorders>
          </w:tcPr>
          <w:p w14:paraId="7322EBBC" w14:textId="77777777" w:rsidR="007F2FBB" w:rsidRPr="00455208" w:rsidRDefault="007F2FBB" w:rsidP="00EF1A28">
            <w:pPr>
              <w:pStyle w:val="TAC"/>
            </w:pPr>
            <w:r w:rsidRPr="00455208">
              <w:t>TS 27.007 [32]</w:t>
            </w:r>
          </w:p>
        </w:tc>
      </w:tr>
      <w:tr w:rsidR="007F2FBB" w:rsidRPr="00455208" w14:paraId="07A6179F"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1492ACC6" w14:textId="77777777" w:rsidR="007F2FBB" w:rsidRPr="00455208" w:rsidRDefault="007F2FBB" w:rsidP="00EF1A28">
            <w:pPr>
              <w:pStyle w:val="TAL"/>
            </w:pPr>
            <w:r w:rsidRPr="00455208">
              <w:t>AT+CTZU</w:t>
            </w:r>
          </w:p>
        </w:tc>
        <w:tc>
          <w:tcPr>
            <w:tcW w:w="1948" w:type="dxa"/>
            <w:tcBorders>
              <w:top w:val="single" w:sz="4" w:space="0" w:color="auto"/>
              <w:left w:val="single" w:sz="4" w:space="0" w:color="auto"/>
              <w:bottom w:val="single" w:sz="4" w:space="0" w:color="auto"/>
              <w:right w:val="single" w:sz="4" w:space="0" w:color="auto"/>
            </w:tcBorders>
          </w:tcPr>
          <w:p w14:paraId="59FADABB" w14:textId="77777777" w:rsidR="007F2FBB" w:rsidRPr="00455208" w:rsidRDefault="007F2FBB" w:rsidP="00EF1A28">
            <w:pPr>
              <w:pStyle w:val="TAC"/>
            </w:pPr>
            <w:r w:rsidRPr="00455208">
              <w:t>TS 27.007 [32]</w:t>
            </w:r>
          </w:p>
        </w:tc>
      </w:tr>
      <w:tr w:rsidR="007F2FBB" w:rsidRPr="00455208" w14:paraId="29C0B449"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09E4E085" w14:textId="77777777" w:rsidR="007F2FBB" w:rsidRPr="00455208" w:rsidRDefault="007F2FBB" w:rsidP="00EF1A28">
            <w:pPr>
              <w:pStyle w:val="TAL"/>
            </w:pPr>
            <w:r w:rsidRPr="00455208">
              <w:t>AT+CUSD</w:t>
            </w:r>
          </w:p>
        </w:tc>
        <w:tc>
          <w:tcPr>
            <w:tcW w:w="1948" w:type="dxa"/>
            <w:tcBorders>
              <w:top w:val="single" w:sz="4" w:space="0" w:color="auto"/>
              <w:left w:val="single" w:sz="4" w:space="0" w:color="auto"/>
              <w:bottom w:val="single" w:sz="4" w:space="0" w:color="auto"/>
              <w:right w:val="single" w:sz="4" w:space="0" w:color="auto"/>
            </w:tcBorders>
          </w:tcPr>
          <w:p w14:paraId="2C85F2CF" w14:textId="77777777" w:rsidR="007F2FBB" w:rsidRPr="00455208" w:rsidRDefault="007F2FBB" w:rsidP="00EF1A28">
            <w:pPr>
              <w:pStyle w:val="TAC"/>
            </w:pPr>
            <w:r w:rsidRPr="00455208">
              <w:t>TS 27.007 [32]</w:t>
            </w:r>
          </w:p>
        </w:tc>
      </w:tr>
      <w:tr w:rsidR="007F2FBB" w:rsidRPr="00455208" w14:paraId="5DAC30A1"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0D11A20" w14:textId="77777777" w:rsidR="007F2FBB" w:rsidRPr="00455208" w:rsidRDefault="007F2FBB" w:rsidP="00EF1A28">
            <w:pPr>
              <w:pStyle w:val="TAL"/>
            </w:pPr>
            <w:r w:rsidRPr="00455208">
              <w:t>AT+CMWI</w:t>
            </w:r>
          </w:p>
        </w:tc>
        <w:tc>
          <w:tcPr>
            <w:tcW w:w="1948" w:type="dxa"/>
            <w:tcBorders>
              <w:top w:val="single" w:sz="4" w:space="0" w:color="auto"/>
              <w:left w:val="single" w:sz="4" w:space="0" w:color="auto"/>
              <w:bottom w:val="single" w:sz="4" w:space="0" w:color="auto"/>
              <w:right w:val="single" w:sz="4" w:space="0" w:color="auto"/>
            </w:tcBorders>
          </w:tcPr>
          <w:p w14:paraId="50E43403" w14:textId="77777777" w:rsidR="007F2FBB" w:rsidRPr="00455208" w:rsidRDefault="007F2FBB" w:rsidP="00EF1A28">
            <w:pPr>
              <w:pStyle w:val="TAC"/>
            </w:pPr>
            <w:r w:rsidRPr="00455208">
              <w:t>TS 27.007 [32]</w:t>
            </w:r>
          </w:p>
        </w:tc>
      </w:tr>
      <w:tr w:rsidR="007F2FBB" w:rsidRPr="00455208" w14:paraId="1FBCDF71"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31D26CA7" w14:textId="77777777" w:rsidR="007F2FBB" w:rsidRPr="00455208" w:rsidRDefault="007F2FBB" w:rsidP="00EF1A28">
            <w:pPr>
              <w:pStyle w:val="TAL"/>
            </w:pPr>
            <w:r w:rsidRPr="00455208">
              <w:t>AT+CPSMS</w:t>
            </w:r>
          </w:p>
        </w:tc>
        <w:tc>
          <w:tcPr>
            <w:tcW w:w="1948" w:type="dxa"/>
            <w:tcBorders>
              <w:top w:val="single" w:sz="4" w:space="0" w:color="auto"/>
              <w:left w:val="single" w:sz="4" w:space="0" w:color="auto"/>
              <w:bottom w:val="single" w:sz="4" w:space="0" w:color="auto"/>
              <w:right w:val="single" w:sz="4" w:space="0" w:color="auto"/>
            </w:tcBorders>
          </w:tcPr>
          <w:p w14:paraId="709F062D" w14:textId="77777777" w:rsidR="007F2FBB" w:rsidRPr="00455208" w:rsidRDefault="007F2FBB" w:rsidP="00EF1A28">
            <w:pPr>
              <w:pStyle w:val="TAC"/>
            </w:pPr>
            <w:r w:rsidRPr="00455208">
              <w:t>TS 27.007 [32]</w:t>
            </w:r>
          </w:p>
        </w:tc>
      </w:tr>
      <w:tr w:rsidR="007F2FBB" w:rsidRPr="00455208" w14:paraId="60B82EDE"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2BD4A587" w14:textId="77777777" w:rsidR="007F2FBB" w:rsidRPr="00455208" w:rsidRDefault="007F2FBB" w:rsidP="00EF1A28">
            <w:pPr>
              <w:pStyle w:val="TAL"/>
            </w:pPr>
            <w:r w:rsidRPr="00455208">
              <w:t>AT+CECALL</w:t>
            </w:r>
          </w:p>
        </w:tc>
        <w:tc>
          <w:tcPr>
            <w:tcW w:w="1948" w:type="dxa"/>
            <w:tcBorders>
              <w:top w:val="single" w:sz="4" w:space="0" w:color="auto"/>
              <w:left w:val="single" w:sz="4" w:space="0" w:color="auto"/>
              <w:bottom w:val="single" w:sz="4" w:space="0" w:color="auto"/>
              <w:right w:val="single" w:sz="4" w:space="0" w:color="auto"/>
            </w:tcBorders>
          </w:tcPr>
          <w:p w14:paraId="17DEFDB8" w14:textId="77777777" w:rsidR="007F2FBB" w:rsidRPr="00455208" w:rsidRDefault="007F2FBB" w:rsidP="00EF1A28">
            <w:pPr>
              <w:pStyle w:val="TAC"/>
            </w:pPr>
            <w:r w:rsidRPr="00455208">
              <w:t>TS 27.007 [32]</w:t>
            </w:r>
          </w:p>
        </w:tc>
      </w:tr>
      <w:tr w:rsidR="007F2FBB" w:rsidRPr="00455208" w14:paraId="638A56FC"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14EAEF3D" w14:textId="77777777" w:rsidR="007F2FBB" w:rsidRPr="00455208" w:rsidRDefault="007F2FBB" w:rsidP="00EF1A28">
            <w:pPr>
              <w:pStyle w:val="TAL"/>
            </w:pPr>
            <w:r w:rsidRPr="00455208">
              <w:t>AT+CEDRXS</w:t>
            </w:r>
          </w:p>
        </w:tc>
        <w:tc>
          <w:tcPr>
            <w:tcW w:w="1948" w:type="dxa"/>
            <w:tcBorders>
              <w:top w:val="single" w:sz="4" w:space="0" w:color="auto"/>
              <w:left w:val="single" w:sz="4" w:space="0" w:color="auto"/>
              <w:bottom w:val="single" w:sz="4" w:space="0" w:color="auto"/>
              <w:right w:val="single" w:sz="4" w:space="0" w:color="auto"/>
            </w:tcBorders>
          </w:tcPr>
          <w:p w14:paraId="13E8C2EA" w14:textId="77777777" w:rsidR="007F2FBB" w:rsidRPr="00455208" w:rsidRDefault="007F2FBB" w:rsidP="00EF1A28">
            <w:pPr>
              <w:pStyle w:val="TAC"/>
            </w:pPr>
            <w:r w:rsidRPr="00455208">
              <w:t>TS 27.007 [32]</w:t>
            </w:r>
          </w:p>
        </w:tc>
      </w:tr>
      <w:tr w:rsidR="007F2FBB" w:rsidRPr="00455208" w14:paraId="4F5FC653"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4D37E26E" w14:textId="77777777" w:rsidR="007F2FBB" w:rsidRPr="00455208" w:rsidRDefault="007F2FBB" w:rsidP="00EF1A28">
            <w:pPr>
              <w:pStyle w:val="TAL"/>
            </w:pPr>
            <w:r w:rsidRPr="00455208">
              <w:t>AT+CSODCP</w:t>
            </w:r>
          </w:p>
        </w:tc>
        <w:tc>
          <w:tcPr>
            <w:tcW w:w="1948" w:type="dxa"/>
            <w:tcBorders>
              <w:top w:val="single" w:sz="4" w:space="0" w:color="auto"/>
              <w:left w:val="single" w:sz="4" w:space="0" w:color="auto"/>
              <w:bottom w:val="single" w:sz="4" w:space="0" w:color="auto"/>
              <w:right w:val="single" w:sz="4" w:space="0" w:color="auto"/>
            </w:tcBorders>
          </w:tcPr>
          <w:p w14:paraId="73F66A7A" w14:textId="77777777" w:rsidR="007F2FBB" w:rsidRPr="00455208" w:rsidRDefault="007F2FBB" w:rsidP="00EF1A28">
            <w:pPr>
              <w:pStyle w:val="TAC"/>
            </w:pPr>
            <w:r w:rsidRPr="00455208">
              <w:t>TS 27.007 [32]</w:t>
            </w:r>
          </w:p>
        </w:tc>
      </w:tr>
      <w:tr w:rsidR="007F2FBB" w:rsidRPr="00455208" w14:paraId="234BBEC1"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28484FAC" w14:textId="77777777" w:rsidR="007F2FBB" w:rsidRPr="00455208" w:rsidRDefault="007F2FBB" w:rsidP="00EF1A28">
            <w:pPr>
              <w:pStyle w:val="TAL"/>
            </w:pPr>
            <w:r w:rsidRPr="00455208">
              <w:t>AT+CATM</w:t>
            </w:r>
          </w:p>
        </w:tc>
        <w:tc>
          <w:tcPr>
            <w:tcW w:w="1948" w:type="dxa"/>
            <w:tcBorders>
              <w:top w:val="single" w:sz="4" w:space="0" w:color="auto"/>
              <w:left w:val="single" w:sz="4" w:space="0" w:color="auto"/>
              <w:bottom w:val="single" w:sz="4" w:space="0" w:color="auto"/>
              <w:right w:val="single" w:sz="4" w:space="0" w:color="auto"/>
            </w:tcBorders>
          </w:tcPr>
          <w:p w14:paraId="79253413" w14:textId="77777777" w:rsidR="007F2FBB" w:rsidRPr="00455208" w:rsidRDefault="007F2FBB" w:rsidP="00EF1A28">
            <w:pPr>
              <w:pStyle w:val="TAC"/>
            </w:pPr>
            <w:r w:rsidRPr="00455208">
              <w:t>TS 27.007 [32]</w:t>
            </w:r>
          </w:p>
        </w:tc>
      </w:tr>
      <w:tr w:rsidR="007F2FBB" w:rsidRPr="00455208" w14:paraId="0A7B537C"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2BE1C3B6" w14:textId="77777777" w:rsidR="007F2FBB" w:rsidRPr="00455208" w:rsidRDefault="007F2FBB" w:rsidP="00EF1A28">
            <w:pPr>
              <w:pStyle w:val="TAL"/>
            </w:pPr>
            <w:r w:rsidRPr="00455208">
              <w:t>AT+CCUTLE</w:t>
            </w:r>
          </w:p>
        </w:tc>
        <w:tc>
          <w:tcPr>
            <w:tcW w:w="1948" w:type="dxa"/>
            <w:tcBorders>
              <w:top w:val="single" w:sz="4" w:space="0" w:color="auto"/>
              <w:left w:val="single" w:sz="4" w:space="0" w:color="auto"/>
              <w:bottom w:val="single" w:sz="4" w:space="0" w:color="auto"/>
              <w:right w:val="single" w:sz="4" w:space="0" w:color="auto"/>
            </w:tcBorders>
          </w:tcPr>
          <w:p w14:paraId="0F1DEF8B" w14:textId="77777777" w:rsidR="007F2FBB" w:rsidRPr="00455208" w:rsidRDefault="007F2FBB" w:rsidP="00EF1A28">
            <w:pPr>
              <w:pStyle w:val="TAC"/>
            </w:pPr>
            <w:r w:rsidRPr="00455208">
              <w:t>TS 27.007 [32]</w:t>
            </w:r>
          </w:p>
        </w:tc>
      </w:tr>
      <w:tr w:rsidR="007F2FBB" w:rsidRPr="00455208" w14:paraId="47143630"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383E6110" w14:textId="77777777" w:rsidR="007F2FBB" w:rsidRPr="00455208" w:rsidRDefault="007F2FBB" w:rsidP="00EF1A28">
            <w:pPr>
              <w:pStyle w:val="TAL"/>
            </w:pPr>
            <w:r w:rsidRPr="00455208">
              <w:t>AT+CUSPCREQ</w:t>
            </w:r>
          </w:p>
        </w:tc>
        <w:tc>
          <w:tcPr>
            <w:tcW w:w="1948" w:type="dxa"/>
            <w:tcBorders>
              <w:top w:val="single" w:sz="4" w:space="0" w:color="auto"/>
              <w:left w:val="single" w:sz="4" w:space="0" w:color="auto"/>
              <w:bottom w:val="single" w:sz="4" w:space="0" w:color="auto"/>
              <w:right w:val="single" w:sz="4" w:space="0" w:color="auto"/>
            </w:tcBorders>
          </w:tcPr>
          <w:p w14:paraId="4C1E7250" w14:textId="77777777" w:rsidR="007F2FBB" w:rsidRPr="00455208" w:rsidRDefault="007F2FBB" w:rsidP="00EF1A28">
            <w:pPr>
              <w:pStyle w:val="TAC"/>
            </w:pPr>
            <w:r w:rsidRPr="00455208">
              <w:t>TS 27.007 [32]</w:t>
            </w:r>
          </w:p>
        </w:tc>
      </w:tr>
      <w:tr w:rsidR="007F2FBB" w:rsidRPr="00455208" w14:paraId="070B2B45"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D6FA215" w14:textId="77777777" w:rsidR="007F2FBB" w:rsidRPr="00455208" w:rsidRDefault="007F2FBB" w:rsidP="00EF1A28">
            <w:pPr>
              <w:pStyle w:val="TAL"/>
            </w:pPr>
            <w:r w:rsidRPr="00455208">
              <w:t>AT+CUTCR</w:t>
            </w:r>
          </w:p>
        </w:tc>
        <w:tc>
          <w:tcPr>
            <w:tcW w:w="1948" w:type="dxa"/>
            <w:tcBorders>
              <w:top w:val="single" w:sz="4" w:space="0" w:color="auto"/>
              <w:left w:val="single" w:sz="4" w:space="0" w:color="auto"/>
              <w:bottom w:val="single" w:sz="4" w:space="0" w:color="auto"/>
              <w:right w:val="single" w:sz="4" w:space="0" w:color="auto"/>
            </w:tcBorders>
          </w:tcPr>
          <w:p w14:paraId="6EA9E6E1" w14:textId="77777777" w:rsidR="007F2FBB" w:rsidRPr="00455208" w:rsidRDefault="007F2FBB" w:rsidP="00EF1A28">
            <w:pPr>
              <w:pStyle w:val="TAC"/>
            </w:pPr>
            <w:r w:rsidRPr="00455208">
              <w:t>TS 27.007 [32]</w:t>
            </w:r>
          </w:p>
        </w:tc>
      </w:tr>
      <w:tr w:rsidR="007F2FBB" w:rsidRPr="00455208" w14:paraId="11D3C304"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5287AE56" w14:textId="77777777" w:rsidR="007F2FBB" w:rsidRPr="00455208" w:rsidRDefault="007F2FBB" w:rsidP="00EF1A28">
            <w:pPr>
              <w:pStyle w:val="TAL"/>
            </w:pPr>
            <w:r w:rsidRPr="00455208">
              <w:t>AT+CCBRREQ</w:t>
            </w:r>
          </w:p>
        </w:tc>
        <w:tc>
          <w:tcPr>
            <w:tcW w:w="1948" w:type="dxa"/>
            <w:tcBorders>
              <w:top w:val="single" w:sz="4" w:space="0" w:color="auto"/>
              <w:left w:val="single" w:sz="4" w:space="0" w:color="auto"/>
              <w:bottom w:val="single" w:sz="4" w:space="0" w:color="auto"/>
              <w:right w:val="single" w:sz="4" w:space="0" w:color="auto"/>
            </w:tcBorders>
          </w:tcPr>
          <w:p w14:paraId="3A3802E4" w14:textId="77777777" w:rsidR="007F2FBB" w:rsidRPr="00455208" w:rsidRDefault="007F2FBB" w:rsidP="00EF1A28">
            <w:pPr>
              <w:pStyle w:val="TAC"/>
            </w:pPr>
            <w:r w:rsidRPr="00455208">
              <w:t>TS 27.007 [32]</w:t>
            </w:r>
          </w:p>
        </w:tc>
      </w:tr>
      <w:tr w:rsidR="007F2FBB" w:rsidRPr="00455208" w14:paraId="0680B8B4"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03ED304C" w14:textId="77777777" w:rsidR="007F2FBB" w:rsidRPr="00455208" w:rsidRDefault="007F2FBB" w:rsidP="00EF1A28">
            <w:pPr>
              <w:pStyle w:val="TAL"/>
            </w:pPr>
            <w:r w:rsidRPr="00455208">
              <w:t>AT+CV2XDTS</w:t>
            </w:r>
          </w:p>
        </w:tc>
        <w:tc>
          <w:tcPr>
            <w:tcW w:w="1948" w:type="dxa"/>
            <w:tcBorders>
              <w:top w:val="single" w:sz="4" w:space="0" w:color="auto"/>
              <w:left w:val="single" w:sz="4" w:space="0" w:color="auto"/>
              <w:bottom w:val="single" w:sz="4" w:space="0" w:color="auto"/>
              <w:right w:val="single" w:sz="4" w:space="0" w:color="auto"/>
            </w:tcBorders>
          </w:tcPr>
          <w:p w14:paraId="3D627DCB" w14:textId="77777777" w:rsidR="007F2FBB" w:rsidRPr="00455208" w:rsidRDefault="007F2FBB" w:rsidP="00EF1A28">
            <w:pPr>
              <w:pStyle w:val="TAC"/>
            </w:pPr>
            <w:r w:rsidRPr="00455208">
              <w:t>TS 27.007 [32]</w:t>
            </w:r>
          </w:p>
        </w:tc>
      </w:tr>
      <w:tr w:rsidR="007F2FBB" w:rsidRPr="00455208" w14:paraId="29F61FE8"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133A90B5" w14:textId="77777777" w:rsidR="007F2FBB" w:rsidRPr="00455208" w:rsidRDefault="007F2FBB" w:rsidP="00EF1A28">
            <w:pPr>
              <w:pStyle w:val="TAL"/>
            </w:pPr>
            <w:r w:rsidRPr="00455208">
              <w:rPr>
                <w:lang w:eastAsia="zh-CN"/>
              </w:rPr>
              <w:t>AT+CSPSAIR</w:t>
            </w:r>
          </w:p>
        </w:tc>
        <w:tc>
          <w:tcPr>
            <w:tcW w:w="1948" w:type="dxa"/>
            <w:tcBorders>
              <w:top w:val="single" w:sz="4" w:space="0" w:color="auto"/>
              <w:left w:val="single" w:sz="4" w:space="0" w:color="auto"/>
              <w:bottom w:val="single" w:sz="4" w:space="0" w:color="auto"/>
              <w:right w:val="single" w:sz="4" w:space="0" w:color="auto"/>
            </w:tcBorders>
          </w:tcPr>
          <w:p w14:paraId="48CE35E3" w14:textId="77777777" w:rsidR="007F2FBB" w:rsidRPr="00455208" w:rsidRDefault="007F2FBB" w:rsidP="00EF1A28">
            <w:pPr>
              <w:pStyle w:val="TAC"/>
            </w:pPr>
            <w:r w:rsidRPr="00455208">
              <w:t>TS 27.007 [32]</w:t>
            </w:r>
          </w:p>
        </w:tc>
      </w:tr>
      <w:tr w:rsidR="007F2FBB" w:rsidRPr="00455208" w14:paraId="001D49C0" w14:textId="77777777" w:rsidTr="00EF1A28">
        <w:trPr>
          <w:jc w:val="center"/>
        </w:trPr>
        <w:tc>
          <w:tcPr>
            <w:tcW w:w="1891" w:type="dxa"/>
            <w:tcBorders>
              <w:top w:val="single" w:sz="4" w:space="0" w:color="auto"/>
              <w:left w:val="single" w:sz="4" w:space="0" w:color="auto"/>
              <w:bottom w:val="single" w:sz="4" w:space="0" w:color="auto"/>
              <w:right w:val="single" w:sz="4" w:space="0" w:color="auto"/>
            </w:tcBorders>
          </w:tcPr>
          <w:p w14:paraId="6232C3F9" w14:textId="77777777" w:rsidR="007F2FBB" w:rsidRPr="00455208" w:rsidRDefault="007F2FBB" w:rsidP="00EF1A28">
            <w:pPr>
              <w:pStyle w:val="TAL"/>
              <w:rPr>
                <w:lang w:eastAsia="zh-CN"/>
              </w:rPr>
            </w:pPr>
            <w:r w:rsidRPr="00455208">
              <w:rPr>
                <w:lang w:eastAsia="zh-CN"/>
              </w:rPr>
              <w:t>AT+CAPPLEVMR</w:t>
            </w:r>
          </w:p>
        </w:tc>
        <w:tc>
          <w:tcPr>
            <w:tcW w:w="1948" w:type="dxa"/>
            <w:tcBorders>
              <w:top w:val="single" w:sz="4" w:space="0" w:color="auto"/>
              <w:left w:val="single" w:sz="4" w:space="0" w:color="auto"/>
              <w:bottom w:val="single" w:sz="4" w:space="0" w:color="auto"/>
              <w:right w:val="single" w:sz="4" w:space="0" w:color="auto"/>
            </w:tcBorders>
          </w:tcPr>
          <w:p w14:paraId="5095063E" w14:textId="77777777" w:rsidR="007F2FBB" w:rsidRPr="00455208" w:rsidRDefault="007F2FBB" w:rsidP="00EF1A28">
            <w:pPr>
              <w:pStyle w:val="TAC"/>
            </w:pPr>
            <w:r w:rsidRPr="00455208">
              <w:t>TS 27.007 [32]</w:t>
            </w:r>
          </w:p>
        </w:tc>
      </w:tr>
      <w:tr w:rsidR="00AA3631" w:rsidRPr="00455208" w14:paraId="6C675C38" w14:textId="77777777" w:rsidTr="00EF1A28">
        <w:trPr>
          <w:jc w:val="center"/>
          <w:ins w:id="10" w:author="MCC TF160" w:date="2024-04-24T15:44:00Z"/>
        </w:trPr>
        <w:tc>
          <w:tcPr>
            <w:tcW w:w="1891" w:type="dxa"/>
            <w:tcBorders>
              <w:top w:val="single" w:sz="4" w:space="0" w:color="auto"/>
              <w:left w:val="single" w:sz="4" w:space="0" w:color="auto"/>
              <w:bottom w:val="single" w:sz="4" w:space="0" w:color="auto"/>
              <w:right w:val="single" w:sz="4" w:space="0" w:color="auto"/>
            </w:tcBorders>
          </w:tcPr>
          <w:p w14:paraId="5DB101A0" w14:textId="519529E8" w:rsidR="00AA3631" w:rsidRPr="00455208" w:rsidRDefault="00AA3631" w:rsidP="00AA3631">
            <w:pPr>
              <w:pStyle w:val="TAL"/>
              <w:rPr>
                <w:ins w:id="11" w:author="MCC TF160" w:date="2024-04-24T15:44:00Z"/>
                <w:lang w:eastAsia="zh-CN"/>
              </w:rPr>
            </w:pPr>
            <w:bookmarkStart w:id="12" w:name="_Hlk157616083"/>
            <w:ins w:id="13" w:author="MCC TF160" w:date="2024-04-24T15:45:00Z">
              <w:r>
                <w:t>AT+</w:t>
              </w:r>
              <w:r w:rsidRPr="00D568A0">
                <w:t>CC2APT</w:t>
              </w:r>
            </w:ins>
            <w:bookmarkEnd w:id="12"/>
          </w:p>
        </w:tc>
        <w:tc>
          <w:tcPr>
            <w:tcW w:w="1948" w:type="dxa"/>
            <w:tcBorders>
              <w:top w:val="single" w:sz="4" w:space="0" w:color="auto"/>
              <w:left w:val="single" w:sz="4" w:space="0" w:color="auto"/>
              <w:bottom w:val="single" w:sz="4" w:space="0" w:color="auto"/>
              <w:right w:val="single" w:sz="4" w:space="0" w:color="auto"/>
            </w:tcBorders>
          </w:tcPr>
          <w:p w14:paraId="6A983648" w14:textId="1E059713" w:rsidR="00AA3631" w:rsidRPr="00455208" w:rsidRDefault="00AA3631" w:rsidP="00AA3631">
            <w:pPr>
              <w:pStyle w:val="TAC"/>
              <w:rPr>
                <w:ins w:id="14" w:author="MCC TF160" w:date="2024-04-24T15:44:00Z"/>
              </w:rPr>
            </w:pPr>
            <w:ins w:id="15" w:author="MCC TF160" w:date="2024-04-24T15:45:00Z">
              <w:r w:rsidRPr="00455208">
                <w:t>TS 27.007 [32]</w:t>
              </w:r>
            </w:ins>
          </w:p>
        </w:tc>
      </w:tr>
      <w:tr w:rsidR="00AA3631" w:rsidRPr="00455208" w14:paraId="43AA3CB6" w14:textId="77777777" w:rsidTr="00EF1A28">
        <w:trPr>
          <w:jc w:val="center"/>
          <w:ins w:id="16" w:author="MCC TF160" w:date="2024-04-24T15:45:00Z"/>
        </w:trPr>
        <w:tc>
          <w:tcPr>
            <w:tcW w:w="1891" w:type="dxa"/>
            <w:tcBorders>
              <w:top w:val="single" w:sz="4" w:space="0" w:color="auto"/>
              <w:left w:val="single" w:sz="4" w:space="0" w:color="auto"/>
              <w:bottom w:val="single" w:sz="4" w:space="0" w:color="auto"/>
              <w:right w:val="single" w:sz="4" w:space="0" w:color="auto"/>
            </w:tcBorders>
          </w:tcPr>
          <w:p w14:paraId="5AA44B43" w14:textId="13A259C5" w:rsidR="00AA3631" w:rsidRDefault="00AA3631" w:rsidP="00AA3631">
            <w:pPr>
              <w:pStyle w:val="TAL"/>
              <w:rPr>
                <w:ins w:id="17" w:author="MCC TF160" w:date="2024-04-24T15:45:00Z"/>
              </w:rPr>
            </w:pPr>
            <w:bookmarkStart w:id="18" w:name="_Hlk157616091"/>
            <w:ins w:id="19" w:author="MCC TF160" w:date="2024-04-24T15:45:00Z">
              <w:r w:rsidRPr="00D568A0">
                <w:t>AT+CUUAAPT</w:t>
              </w:r>
              <w:bookmarkEnd w:id="18"/>
            </w:ins>
          </w:p>
        </w:tc>
        <w:tc>
          <w:tcPr>
            <w:tcW w:w="1948" w:type="dxa"/>
            <w:tcBorders>
              <w:top w:val="single" w:sz="4" w:space="0" w:color="auto"/>
              <w:left w:val="single" w:sz="4" w:space="0" w:color="auto"/>
              <w:bottom w:val="single" w:sz="4" w:space="0" w:color="auto"/>
              <w:right w:val="single" w:sz="4" w:space="0" w:color="auto"/>
            </w:tcBorders>
          </w:tcPr>
          <w:p w14:paraId="6BE82397" w14:textId="4DE4C3B5" w:rsidR="00AA3631" w:rsidRPr="00455208" w:rsidRDefault="00AA3631" w:rsidP="00AA3631">
            <w:pPr>
              <w:pStyle w:val="TAC"/>
              <w:rPr>
                <w:ins w:id="20" w:author="MCC TF160" w:date="2024-04-24T15:45:00Z"/>
              </w:rPr>
            </w:pPr>
            <w:ins w:id="21" w:author="MCC TF160" w:date="2024-04-24T15:45:00Z">
              <w:r w:rsidRPr="00455208">
                <w:t>TS 27.007 [32]</w:t>
              </w:r>
            </w:ins>
          </w:p>
        </w:tc>
      </w:tr>
    </w:tbl>
    <w:p w14:paraId="7EA2FA53" w14:textId="77777777" w:rsidR="007F2FBB" w:rsidRPr="00455208" w:rsidRDefault="007F2FBB" w:rsidP="007F2FBB"/>
    <w:p w14:paraId="4D6A4F78" w14:textId="77777777" w:rsidR="007F2FBB" w:rsidRPr="00455208" w:rsidRDefault="007F2FBB" w:rsidP="007F2FBB">
      <w:r w:rsidRPr="00455208">
        <w:t>AT commands are referred to TS 27.005 [31], TS 27.007 [32] and TS 27.060 [33].</w:t>
      </w:r>
    </w:p>
    <w:p w14:paraId="0277867D" w14:textId="77777777" w:rsidR="007F2FBB" w:rsidRPr="00455208" w:rsidRDefault="007F2FBB" w:rsidP="007F2FBB">
      <w:r w:rsidRPr="00455208">
        <w:t>The setting in TTCN of the AT command elements listed in Table 5-3 may require adaptation to the UE dependent interpretation of the element. It shall be handled by the system adaptor.</w:t>
      </w:r>
    </w:p>
    <w:p w14:paraId="3E6F1F5C" w14:textId="77777777" w:rsidR="007F2FBB" w:rsidRPr="00455208" w:rsidRDefault="007F2FBB" w:rsidP="007F2FBB">
      <w:pPr>
        <w:pStyle w:val="TH"/>
      </w:pPr>
      <w:r w:rsidRPr="00455208">
        <w:lastRenderedPageBreak/>
        <w:t>Table 5-3: AT commands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2"/>
        <w:gridCol w:w="1559"/>
        <w:gridCol w:w="4354"/>
      </w:tblGrid>
      <w:tr w:rsidR="007F2FBB" w:rsidRPr="00455208" w14:paraId="3CB6F8A2" w14:textId="77777777" w:rsidTr="00EF1A28">
        <w:trPr>
          <w:jc w:val="center"/>
        </w:trPr>
        <w:tc>
          <w:tcPr>
            <w:tcW w:w="1092" w:type="dxa"/>
          </w:tcPr>
          <w:p w14:paraId="4812DDDF" w14:textId="77777777" w:rsidR="007F2FBB" w:rsidRPr="00455208" w:rsidRDefault="007F2FBB" w:rsidP="00EF1A28">
            <w:pPr>
              <w:pStyle w:val="TAH"/>
            </w:pPr>
            <w:r w:rsidRPr="00455208">
              <w:t>Element</w:t>
            </w:r>
          </w:p>
        </w:tc>
        <w:tc>
          <w:tcPr>
            <w:tcW w:w="1559" w:type="dxa"/>
          </w:tcPr>
          <w:p w14:paraId="16D68F81" w14:textId="77777777" w:rsidR="007F2FBB" w:rsidRPr="00455208" w:rsidRDefault="007F2FBB" w:rsidP="00EF1A28">
            <w:pPr>
              <w:pStyle w:val="TAH"/>
            </w:pPr>
            <w:r w:rsidRPr="00455208">
              <w:t>Reference</w:t>
            </w:r>
          </w:p>
        </w:tc>
        <w:tc>
          <w:tcPr>
            <w:tcW w:w="4354" w:type="dxa"/>
          </w:tcPr>
          <w:p w14:paraId="404BF306" w14:textId="77777777" w:rsidR="007F2FBB" w:rsidRPr="00455208" w:rsidRDefault="007F2FBB" w:rsidP="00EF1A28">
            <w:pPr>
              <w:pStyle w:val="TAH"/>
            </w:pPr>
            <w:r w:rsidRPr="00455208">
              <w:t>TTCN Setting</w:t>
            </w:r>
          </w:p>
        </w:tc>
      </w:tr>
      <w:tr w:rsidR="007F2FBB" w:rsidRPr="00455208" w14:paraId="381285EF" w14:textId="77777777" w:rsidTr="00EF1A28">
        <w:trPr>
          <w:jc w:val="center"/>
        </w:trPr>
        <w:tc>
          <w:tcPr>
            <w:tcW w:w="1092" w:type="dxa"/>
          </w:tcPr>
          <w:p w14:paraId="526D3551" w14:textId="77777777" w:rsidR="007F2FBB" w:rsidRPr="00455208" w:rsidRDefault="007F2FBB" w:rsidP="00EF1A28">
            <w:pPr>
              <w:pStyle w:val="TAL"/>
            </w:pPr>
            <w:r w:rsidRPr="00455208">
              <w:t>&lt;cid&gt;</w:t>
            </w:r>
          </w:p>
        </w:tc>
        <w:tc>
          <w:tcPr>
            <w:tcW w:w="1559" w:type="dxa"/>
          </w:tcPr>
          <w:p w14:paraId="42A355CB" w14:textId="77777777" w:rsidR="007F2FBB" w:rsidRPr="00455208" w:rsidRDefault="007F2FBB" w:rsidP="00EF1A28">
            <w:pPr>
              <w:pStyle w:val="TAC"/>
            </w:pPr>
            <w:r w:rsidRPr="00455208">
              <w:t>TS 27.007 [32]</w:t>
            </w:r>
          </w:p>
        </w:tc>
        <w:tc>
          <w:tcPr>
            <w:tcW w:w="4354" w:type="dxa"/>
          </w:tcPr>
          <w:p w14:paraId="0F1F1FC5" w14:textId="77777777" w:rsidR="007F2FBB" w:rsidRPr="00455208" w:rsidRDefault="007F2FBB" w:rsidP="00EF1A28">
            <w:pPr>
              <w:pStyle w:val="TAL"/>
            </w:pPr>
            <w:r w:rsidRPr="00455208">
              <w:t>EPS Bearer Identity or PDP Context Identity</w:t>
            </w:r>
          </w:p>
        </w:tc>
      </w:tr>
    </w:tbl>
    <w:p w14:paraId="49E31B50" w14:textId="77777777" w:rsidR="00A324E9" w:rsidRPr="00455208" w:rsidRDefault="00A324E9" w:rsidP="007E6D05"/>
    <w:sectPr w:rsidR="00A324E9" w:rsidRPr="00455208" w:rsidSect="003D39A2">
      <w:headerReference w:type="even" r:id="rId11"/>
      <w:headerReference w:type="default" r:id="rId12"/>
      <w:footerReference w:type="default" r:id="rId13"/>
      <w:footnotePr>
        <w:numRestart w:val="eachSect"/>
      </w:footnotePr>
      <w:pgSz w:w="11907" w:h="16840" w:code="9"/>
      <w:pgMar w:top="1416" w:right="1133" w:bottom="1133" w:left="1133" w:header="850" w:footer="340" w:gutter="0"/>
      <w:pgNumType w:start="1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BE89A" w14:textId="77777777" w:rsidR="003D39A2" w:rsidRDefault="003D39A2">
      <w:r>
        <w:separator/>
      </w:r>
    </w:p>
  </w:endnote>
  <w:endnote w:type="continuationSeparator" w:id="0">
    <w:p w14:paraId="2CE270DC" w14:textId="77777777" w:rsidR="003D39A2" w:rsidRDefault="003D3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4B29754F" w:rsidR="00AC4D1E" w:rsidRDefault="00D94D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F2F55" w14:textId="77777777" w:rsidR="003D39A2" w:rsidRDefault="003D39A2">
      <w:r>
        <w:separator/>
      </w:r>
    </w:p>
  </w:footnote>
  <w:footnote w:type="continuationSeparator" w:id="0">
    <w:p w14:paraId="24BC4D32" w14:textId="77777777" w:rsidR="003D39A2" w:rsidRDefault="003D3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AAAA2" w14:textId="77777777" w:rsidR="005A3E3A" w:rsidRDefault="005A3E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0B64BD71" w:rsidR="00AC4D1E" w:rsidRPr="003B0E04" w:rsidRDefault="00153CCF" w:rsidP="00F86956">
    <w:pPr>
      <w:pStyle w:val="Header"/>
      <w:tabs>
        <w:tab w:val="right" w:pos="9639"/>
      </w:tabs>
    </w:pPr>
    <w:r>
      <w:rPr>
        <w:rFonts w:cs="Arial"/>
        <w:szCs w:val="18"/>
      </w:rPr>
      <w:t>Release 1</w:t>
    </w:r>
    <w:r w:rsidR="00E81BEC">
      <w:rPr>
        <w:rFonts w:cs="Arial"/>
        <w:szCs w:val="18"/>
      </w:rPr>
      <w:t>8</w:t>
    </w:r>
    <w:r w:rsidR="00EB18D8">
      <w:rPr>
        <w:rFonts w:cs="Arial"/>
        <w:szCs w:val="18"/>
      </w:rPr>
      <w:tab/>
      <w:t xml:space="preserve">3GPP TS 36.523-3 </w:t>
    </w:r>
    <w:r>
      <w:rPr>
        <w:rFonts w:cs="Arial"/>
        <w:szCs w:val="18"/>
      </w:rPr>
      <w:t>V1</w:t>
    </w:r>
    <w:r w:rsidR="00E81BEC">
      <w:rPr>
        <w:rFonts w:cs="Arial"/>
        <w:szCs w:val="18"/>
      </w:rPr>
      <w:t>8</w:t>
    </w:r>
    <w:r w:rsidR="004D7B5F">
      <w:rPr>
        <w:rFonts w:cs="Arial"/>
        <w:szCs w:val="18"/>
      </w:rPr>
      <w:t>.</w:t>
    </w:r>
    <w:r w:rsidR="00FD47C0">
      <w:rPr>
        <w:rFonts w:cs="Arial"/>
        <w:szCs w:val="18"/>
      </w:rPr>
      <w:t>3</w:t>
    </w:r>
    <w:r w:rsidR="00212C7D">
      <w:rPr>
        <w:rFonts w:cs="Arial"/>
        <w:szCs w:val="18"/>
      </w:rPr>
      <w:t>.0</w:t>
    </w:r>
    <w:r w:rsidR="00821C0E">
      <w:rPr>
        <w:rFonts w:cs="Arial"/>
        <w:szCs w:val="18"/>
      </w:rPr>
      <w:t xml:space="preserve"> (20</w:t>
    </w:r>
    <w:r w:rsidR="00212C7D">
      <w:rPr>
        <w:rFonts w:cs="Arial"/>
        <w:szCs w:val="18"/>
      </w:rPr>
      <w:t>2</w:t>
    </w:r>
    <w:r w:rsidR="00FD47C0">
      <w:rPr>
        <w:rFonts w:cs="Arial"/>
        <w:szCs w:val="18"/>
      </w:rPr>
      <w:t>4</w:t>
    </w:r>
    <w:r w:rsidR="005C2994">
      <w:rPr>
        <w:rFonts w:cs="Arial"/>
        <w:szCs w:val="18"/>
      </w:rPr>
      <w:t>-</w:t>
    </w:r>
    <w:r w:rsidR="00FD47C0">
      <w:rPr>
        <w:rFonts w:cs="Arial"/>
        <w:szCs w:val="18"/>
      </w:rPr>
      <w:t>03</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609"/>
    <w:rsid w:val="00001AE6"/>
    <w:rsid w:val="000128DA"/>
    <w:rsid w:val="00013D08"/>
    <w:rsid w:val="00017EC7"/>
    <w:rsid w:val="00020B3B"/>
    <w:rsid w:val="00023079"/>
    <w:rsid w:val="00023686"/>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83F1B"/>
    <w:rsid w:val="00093911"/>
    <w:rsid w:val="00094C87"/>
    <w:rsid w:val="000A2B63"/>
    <w:rsid w:val="000A3F7A"/>
    <w:rsid w:val="000B2514"/>
    <w:rsid w:val="000C1F10"/>
    <w:rsid w:val="000C78DE"/>
    <w:rsid w:val="000D6119"/>
    <w:rsid w:val="000E0943"/>
    <w:rsid w:val="000E4BC0"/>
    <w:rsid w:val="000E6C6D"/>
    <w:rsid w:val="000F0C0C"/>
    <w:rsid w:val="000F1DFA"/>
    <w:rsid w:val="000F7568"/>
    <w:rsid w:val="000F78D8"/>
    <w:rsid w:val="00105A56"/>
    <w:rsid w:val="0011429C"/>
    <w:rsid w:val="00125C66"/>
    <w:rsid w:val="001270E7"/>
    <w:rsid w:val="0012770C"/>
    <w:rsid w:val="00140DA5"/>
    <w:rsid w:val="00153CCF"/>
    <w:rsid w:val="00163E83"/>
    <w:rsid w:val="00164574"/>
    <w:rsid w:val="0016618D"/>
    <w:rsid w:val="001757AB"/>
    <w:rsid w:val="0018262A"/>
    <w:rsid w:val="001830E6"/>
    <w:rsid w:val="0018328E"/>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03D2"/>
    <w:rsid w:val="001F5D17"/>
    <w:rsid w:val="001F68C5"/>
    <w:rsid w:val="001F77AA"/>
    <w:rsid w:val="00204590"/>
    <w:rsid w:val="00206575"/>
    <w:rsid w:val="00206952"/>
    <w:rsid w:val="00212C7D"/>
    <w:rsid w:val="00212E2B"/>
    <w:rsid w:val="002171BD"/>
    <w:rsid w:val="00220B11"/>
    <w:rsid w:val="00221004"/>
    <w:rsid w:val="00221A4F"/>
    <w:rsid w:val="00222BEB"/>
    <w:rsid w:val="002261FB"/>
    <w:rsid w:val="00233746"/>
    <w:rsid w:val="00241938"/>
    <w:rsid w:val="002458CD"/>
    <w:rsid w:val="00251A69"/>
    <w:rsid w:val="00252757"/>
    <w:rsid w:val="002533E0"/>
    <w:rsid w:val="00253E81"/>
    <w:rsid w:val="0026526F"/>
    <w:rsid w:val="002677D7"/>
    <w:rsid w:val="00273788"/>
    <w:rsid w:val="00281C73"/>
    <w:rsid w:val="00284ED7"/>
    <w:rsid w:val="00291324"/>
    <w:rsid w:val="002A0BD2"/>
    <w:rsid w:val="002A22AB"/>
    <w:rsid w:val="002A2627"/>
    <w:rsid w:val="002A5C10"/>
    <w:rsid w:val="002C0FEC"/>
    <w:rsid w:val="002C200A"/>
    <w:rsid w:val="002C41D6"/>
    <w:rsid w:val="002C67D5"/>
    <w:rsid w:val="002C6CDC"/>
    <w:rsid w:val="002C73F6"/>
    <w:rsid w:val="002D545B"/>
    <w:rsid w:val="002D6CF9"/>
    <w:rsid w:val="002F0833"/>
    <w:rsid w:val="002F08A3"/>
    <w:rsid w:val="002F7EB7"/>
    <w:rsid w:val="00301B98"/>
    <w:rsid w:val="003037AF"/>
    <w:rsid w:val="0030663C"/>
    <w:rsid w:val="00307678"/>
    <w:rsid w:val="00310A5E"/>
    <w:rsid w:val="00310DFE"/>
    <w:rsid w:val="00310E78"/>
    <w:rsid w:val="0031524B"/>
    <w:rsid w:val="00315A6B"/>
    <w:rsid w:val="00320BEA"/>
    <w:rsid w:val="00322CC2"/>
    <w:rsid w:val="003231A5"/>
    <w:rsid w:val="003273C9"/>
    <w:rsid w:val="00334620"/>
    <w:rsid w:val="00335C1F"/>
    <w:rsid w:val="00337E5E"/>
    <w:rsid w:val="003425F8"/>
    <w:rsid w:val="00342DC3"/>
    <w:rsid w:val="00343262"/>
    <w:rsid w:val="00345F63"/>
    <w:rsid w:val="0034600B"/>
    <w:rsid w:val="00346700"/>
    <w:rsid w:val="00347FB7"/>
    <w:rsid w:val="00353F2E"/>
    <w:rsid w:val="003564ED"/>
    <w:rsid w:val="003578C2"/>
    <w:rsid w:val="00362014"/>
    <w:rsid w:val="00362ECD"/>
    <w:rsid w:val="003741D0"/>
    <w:rsid w:val="00375F9F"/>
    <w:rsid w:val="00382A40"/>
    <w:rsid w:val="00384C4A"/>
    <w:rsid w:val="00385FF5"/>
    <w:rsid w:val="00391FA9"/>
    <w:rsid w:val="00397725"/>
    <w:rsid w:val="003A1F01"/>
    <w:rsid w:val="003B0E04"/>
    <w:rsid w:val="003B15B9"/>
    <w:rsid w:val="003B3C93"/>
    <w:rsid w:val="003B61E2"/>
    <w:rsid w:val="003C0829"/>
    <w:rsid w:val="003C389A"/>
    <w:rsid w:val="003C5297"/>
    <w:rsid w:val="003C569B"/>
    <w:rsid w:val="003D39A2"/>
    <w:rsid w:val="003D6DBF"/>
    <w:rsid w:val="003D77C5"/>
    <w:rsid w:val="003D7B28"/>
    <w:rsid w:val="003E1C73"/>
    <w:rsid w:val="003E3AC3"/>
    <w:rsid w:val="003E4A9A"/>
    <w:rsid w:val="003E5729"/>
    <w:rsid w:val="003E7465"/>
    <w:rsid w:val="003E78A3"/>
    <w:rsid w:val="003F2F3B"/>
    <w:rsid w:val="003F32B1"/>
    <w:rsid w:val="003F489A"/>
    <w:rsid w:val="004075D3"/>
    <w:rsid w:val="004161A7"/>
    <w:rsid w:val="00420277"/>
    <w:rsid w:val="00425C16"/>
    <w:rsid w:val="004306A9"/>
    <w:rsid w:val="004314E2"/>
    <w:rsid w:val="00433701"/>
    <w:rsid w:val="00434BF5"/>
    <w:rsid w:val="0043699E"/>
    <w:rsid w:val="004432C5"/>
    <w:rsid w:val="004441F1"/>
    <w:rsid w:val="00452DD5"/>
    <w:rsid w:val="004565EF"/>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B0501"/>
    <w:rsid w:val="004C3720"/>
    <w:rsid w:val="004C7A4A"/>
    <w:rsid w:val="004D1276"/>
    <w:rsid w:val="004D7B5F"/>
    <w:rsid w:val="004E213A"/>
    <w:rsid w:val="004F0141"/>
    <w:rsid w:val="004F1F64"/>
    <w:rsid w:val="004F2A64"/>
    <w:rsid w:val="004F46EC"/>
    <w:rsid w:val="004F5252"/>
    <w:rsid w:val="005028A5"/>
    <w:rsid w:val="00516082"/>
    <w:rsid w:val="005240AD"/>
    <w:rsid w:val="00534A24"/>
    <w:rsid w:val="00537F4D"/>
    <w:rsid w:val="00547ECC"/>
    <w:rsid w:val="0055627A"/>
    <w:rsid w:val="00556C3A"/>
    <w:rsid w:val="00562961"/>
    <w:rsid w:val="0056528F"/>
    <w:rsid w:val="00565DDB"/>
    <w:rsid w:val="00566634"/>
    <w:rsid w:val="00570A43"/>
    <w:rsid w:val="00570C6E"/>
    <w:rsid w:val="005718D7"/>
    <w:rsid w:val="005739FE"/>
    <w:rsid w:val="005763ED"/>
    <w:rsid w:val="0057731E"/>
    <w:rsid w:val="00584ED5"/>
    <w:rsid w:val="00590567"/>
    <w:rsid w:val="00590714"/>
    <w:rsid w:val="0059105C"/>
    <w:rsid w:val="00592906"/>
    <w:rsid w:val="005954D6"/>
    <w:rsid w:val="005A3E3A"/>
    <w:rsid w:val="005B189F"/>
    <w:rsid w:val="005B1AB0"/>
    <w:rsid w:val="005B38AD"/>
    <w:rsid w:val="005B635C"/>
    <w:rsid w:val="005B64E6"/>
    <w:rsid w:val="005C2994"/>
    <w:rsid w:val="005C34A1"/>
    <w:rsid w:val="005C5C7C"/>
    <w:rsid w:val="005C6E76"/>
    <w:rsid w:val="005D043A"/>
    <w:rsid w:val="005D2D82"/>
    <w:rsid w:val="005D346F"/>
    <w:rsid w:val="005D4F95"/>
    <w:rsid w:val="005D5DAE"/>
    <w:rsid w:val="005E19BA"/>
    <w:rsid w:val="005E4C80"/>
    <w:rsid w:val="005E68E8"/>
    <w:rsid w:val="005E6971"/>
    <w:rsid w:val="005E6F12"/>
    <w:rsid w:val="005F04F0"/>
    <w:rsid w:val="005F7BD6"/>
    <w:rsid w:val="00611F45"/>
    <w:rsid w:val="00614CD9"/>
    <w:rsid w:val="00617C49"/>
    <w:rsid w:val="00622235"/>
    <w:rsid w:val="00625BE8"/>
    <w:rsid w:val="00626832"/>
    <w:rsid w:val="00655A80"/>
    <w:rsid w:val="006577AB"/>
    <w:rsid w:val="00661F90"/>
    <w:rsid w:val="006621E1"/>
    <w:rsid w:val="00663C10"/>
    <w:rsid w:val="006672E1"/>
    <w:rsid w:val="0067507A"/>
    <w:rsid w:val="00675540"/>
    <w:rsid w:val="00675C1D"/>
    <w:rsid w:val="00682F8D"/>
    <w:rsid w:val="0068335E"/>
    <w:rsid w:val="006857CA"/>
    <w:rsid w:val="0068754E"/>
    <w:rsid w:val="00694A3A"/>
    <w:rsid w:val="00696F81"/>
    <w:rsid w:val="006A02DB"/>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1ECE"/>
    <w:rsid w:val="00734A5B"/>
    <w:rsid w:val="0073567F"/>
    <w:rsid w:val="007367F7"/>
    <w:rsid w:val="00740148"/>
    <w:rsid w:val="00740154"/>
    <w:rsid w:val="007438F4"/>
    <w:rsid w:val="007504F2"/>
    <w:rsid w:val="00751442"/>
    <w:rsid w:val="0075194A"/>
    <w:rsid w:val="00751FF2"/>
    <w:rsid w:val="007574F6"/>
    <w:rsid w:val="007574F9"/>
    <w:rsid w:val="00757612"/>
    <w:rsid w:val="00757E3B"/>
    <w:rsid w:val="0076377D"/>
    <w:rsid w:val="00764438"/>
    <w:rsid w:val="00765E24"/>
    <w:rsid w:val="00771EFE"/>
    <w:rsid w:val="00773B82"/>
    <w:rsid w:val="0077470E"/>
    <w:rsid w:val="00774BAF"/>
    <w:rsid w:val="007838F1"/>
    <w:rsid w:val="0078478C"/>
    <w:rsid w:val="00791AA7"/>
    <w:rsid w:val="00794A17"/>
    <w:rsid w:val="007976C9"/>
    <w:rsid w:val="007A1CEA"/>
    <w:rsid w:val="007A4C16"/>
    <w:rsid w:val="007B1424"/>
    <w:rsid w:val="007B25A7"/>
    <w:rsid w:val="007B2D2D"/>
    <w:rsid w:val="007B3D39"/>
    <w:rsid w:val="007C5D20"/>
    <w:rsid w:val="007D30B0"/>
    <w:rsid w:val="007D4BFC"/>
    <w:rsid w:val="007D5097"/>
    <w:rsid w:val="007E28B7"/>
    <w:rsid w:val="007E37C8"/>
    <w:rsid w:val="007E3DC7"/>
    <w:rsid w:val="007E63BD"/>
    <w:rsid w:val="007E6D05"/>
    <w:rsid w:val="007F2182"/>
    <w:rsid w:val="007F2E26"/>
    <w:rsid w:val="007F2FBB"/>
    <w:rsid w:val="007F38FB"/>
    <w:rsid w:val="007F785B"/>
    <w:rsid w:val="007F787B"/>
    <w:rsid w:val="008009FE"/>
    <w:rsid w:val="00810219"/>
    <w:rsid w:val="00810F66"/>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A77A0"/>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321A7"/>
    <w:rsid w:val="00942946"/>
    <w:rsid w:val="00950137"/>
    <w:rsid w:val="009503AE"/>
    <w:rsid w:val="00950666"/>
    <w:rsid w:val="0095671F"/>
    <w:rsid w:val="00964C07"/>
    <w:rsid w:val="00965DDA"/>
    <w:rsid w:val="00967524"/>
    <w:rsid w:val="00974384"/>
    <w:rsid w:val="00981710"/>
    <w:rsid w:val="0098295D"/>
    <w:rsid w:val="00983DA5"/>
    <w:rsid w:val="00997A3A"/>
    <w:rsid w:val="009A156B"/>
    <w:rsid w:val="009A2A74"/>
    <w:rsid w:val="009A5516"/>
    <w:rsid w:val="009A5974"/>
    <w:rsid w:val="009A7496"/>
    <w:rsid w:val="009A761C"/>
    <w:rsid w:val="009B046C"/>
    <w:rsid w:val="009B3F6F"/>
    <w:rsid w:val="009B5CF8"/>
    <w:rsid w:val="009C02BF"/>
    <w:rsid w:val="009C2499"/>
    <w:rsid w:val="009C5193"/>
    <w:rsid w:val="009D2637"/>
    <w:rsid w:val="009E3846"/>
    <w:rsid w:val="009E434F"/>
    <w:rsid w:val="009E4BD7"/>
    <w:rsid w:val="009E55B6"/>
    <w:rsid w:val="009F5B30"/>
    <w:rsid w:val="009F625C"/>
    <w:rsid w:val="00A00819"/>
    <w:rsid w:val="00A012B6"/>
    <w:rsid w:val="00A05F36"/>
    <w:rsid w:val="00A155E1"/>
    <w:rsid w:val="00A271F9"/>
    <w:rsid w:val="00A324E9"/>
    <w:rsid w:val="00A40303"/>
    <w:rsid w:val="00A45538"/>
    <w:rsid w:val="00A502F1"/>
    <w:rsid w:val="00A50E11"/>
    <w:rsid w:val="00A524C0"/>
    <w:rsid w:val="00A53408"/>
    <w:rsid w:val="00A53724"/>
    <w:rsid w:val="00A554A9"/>
    <w:rsid w:val="00A56EA2"/>
    <w:rsid w:val="00A57CFD"/>
    <w:rsid w:val="00A63C31"/>
    <w:rsid w:val="00A64472"/>
    <w:rsid w:val="00A6486C"/>
    <w:rsid w:val="00A67D3F"/>
    <w:rsid w:val="00A72FA4"/>
    <w:rsid w:val="00A74887"/>
    <w:rsid w:val="00A76511"/>
    <w:rsid w:val="00A85A19"/>
    <w:rsid w:val="00A87303"/>
    <w:rsid w:val="00A91222"/>
    <w:rsid w:val="00A94AE8"/>
    <w:rsid w:val="00AA22F9"/>
    <w:rsid w:val="00AA3631"/>
    <w:rsid w:val="00AA46F9"/>
    <w:rsid w:val="00AA629A"/>
    <w:rsid w:val="00AB106A"/>
    <w:rsid w:val="00AB4CC4"/>
    <w:rsid w:val="00AB501D"/>
    <w:rsid w:val="00AB6209"/>
    <w:rsid w:val="00AB6C8E"/>
    <w:rsid w:val="00AC3B26"/>
    <w:rsid w:val="00AC4D1E"/>
    <w:rsid w:val="00AC4DD9"/>
    <w:rsid w:val="00B03C1C"/>
    <w:rsid w:val="00B0622F"/>
    <w:rsid w:val="00B0777D"/>
    <w:rsid w:val="00B1464D"/>
    <w:rsid w:val="00B15E0B"/>
    <w:rsid w:val="00B21535"/>
    <w:rsid w:val="00B218EE"/>
    <w:rsid w:val="00B322F5"/>
    <w:rsid w:val="00B4439E"/>
    <w:rsid w:val="00B460FD"/>
    <w:rsid w:val="00B53FDA"/>
    <w:rsid w:val="00B546E7"/>
    <w:rsid w:val="00B604C1"/>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C4EA1"/>
    <w:rsid w:val="00BD138B"/>
    <w:rsid w:val="00BD34BD"/>
    <w:rsid w:val="00BD4A1D"/>
    <w:rsid w:val="00BD4AC6"/>
    <w:rsid w:val="00BD7A68"/>
    <w:rsid w:val="00BE2810"/>
    <w:rsid w:val="00BE3847"/>
    <w:rsid w:val="00BE6728"/>
    <w:rsid w:val="00BE7B04"/>
    <w:rsid w:val="00BF46FD"/>
    <w:rsid w:val="00BF7183"/>
    <w:rsid w:val="00C151AD"/>
    <w:rsid w:val="00C20D2C"/>
    <w:rsid w:val="00C2508F"/>
    <w:rsid w:val="00C25BBA"/>
    <w:rsid w:val="00C264EA"/>
    <w:rsid w:val="00C27942"/>
    <w:rsid w:val="00C30CB7"/>
    <w:rsid w:val="00C371AA"/>
    <w:rsid w:val="00C5400B"/>
    <w:rsid w:val="00C5412D"/>
    <w:rsid w:val="00C6311E"/>
    <w:rsid w:val="00C636F3"/>
    <w:rsid w:val="00C71150"/>
    <w:rsid w:val="00C723E3"/>
    <w:rsid w:val="00C808BD"/>
    <w:rsid w:val="00C81957"/>
    <w:rsid w:val="00C85211"/>
    <w:rsid w:val="00C92EF3"/>
    <w:rsid w:val="00C9543B"/>
    <w:rsid w:val="00CA02DF"/>
    <w:rsid w:val="00CA781B"/>
    <w:rsid w:val="00CC22AC"/>
    <w:rsid w:val="00CC5F6C"/>
    <w:rsid w:val="00CC61A0"/>
    <w:rsid w:val="00CD0671"/>
    <w:rsid w:val="00CD4015"/>
    <w:rsid w:val="00CF6CCE"/>
    <w:rsid w:val="00D05C1C"/>
    <w:rsid w:val="00D100EE"/>
    <w:rsid w:val="00D10C66"/>
    <w:rsid w:val="00D12C06"/>
    <w:rsid w:val="00D140AE"/>
    <w:rsid w:val="00D16EE2"/>
    <w:rsid w:val="00D21300"/>
    <w:rsid w:val="00D23D84"/>
    <w:rsid w:val="00D255C9"/>
    <w:rsid w:val="00D257AB"/>
    <w:rsid w:val="00D25FEC"/>
    <w:rsid w:val="00D30F9B"/>
    <w:rsid w:val="00D31999"/>
    <w:rsid w:val="00D41A21"/>
    <w:rsid w:val="00D433B2"/>
    <w:rsid w:val="00D445B5"/>
    <w:rsid w:val="00D51C42"/>
    <w:rsid w:val="00D5634B"/>
    <w:rsid w:val="00D56DCC"/>
    <w:rsid w:val="00D578EC"/>
    <w:rsid w:val="00D62093"/>
    <w:rsid w:val="00D62E15"/>
    <w:rsid w:val="00D90255"/>
    <w:rsid w:val="00D94D1D"/>
    <w:rsid w:val="00D950D9"/>
    <w:rsid w:val="00D962BB"/>
    <w:rsid w:val="00D96529"/>
    <w:rsid w:val="00DA322F"/>
    <w:rsid w:val="00DA6FE3"/>
    <w:rsid w:val="00DC06D7"/>
    <w:rsid w:val="00DC309B"/>
    <w:rsid w:val="00DC4DA2"/>
    <w:rsid w:val="00DC6D48"/>
    <w:rsid w:val="00DD0A4B"/>
    <w:rsid w:val="00DD3E6F"/>
    <w:rsid w:val="00DD60E3"/>
    <w:rsid w:val="00DE464E"/>
    <w:rsid w:val="00DE4BAF"/>
    <w:rsid w:val="00DE64B7"/>
    <w:rsid w:val="00DF0F55"/>
    <w:rsid w:val="00DF35E7"/>
    <w:rsid w:val="00DF56D9"/>
    <w:rsid w:val="00E007FB"/>
    <w:rsid w:val="00E02FF5"/>
    <w:rsid w:val="00E06149"/>
    <w:rsid w:val="00E151C1"/>
    <w:rsid w:val="00E21FC1"/>
    <w:rsid w:val="00E22923"/>
    <w:rsid w:val="00E22FC0"/>
    <w:rsid w:val="00E27852"/>
    <w:rsid w:val="00E30C4F"/>
    <w:rsid w:val="00E3619B"/>
    <w:rsid w:val="00E400A1"/>
    <w:rsid w:val="00E42668"/>
    <w:rsid w:val="00E45060"/>
    <w:rsid w:val="00E47964"/>
    <w:rsid w:val="00E62D55"/>
    <w:rsid w:val="00E661EE"/>
    <w:rsid w:val="00E7059D"/>
    <w:rsid w:val="00E76B8C"/>
    <w:rsid w:val="00E77919"/>
    <w:rsid w:val="00E81BEC"/>
    <w:rsid w:val="00E8326E"/>
    <w:rsid w:val="00E91395"/>
    <w:rsid w:val="00E91406"/>
    <w:rsid w:val="00E93B25"/>
    <w:rsid w:val="00E94DD4"/>
    <w:rsid w:val="00EA0FB7"/>
    <w:rsid w:val="00EA5C80"/>
    <w:rsid w:val="00EA7FEB"/>
    <w:rsid w:val="00EB18D8"/>
    <w:rsid w:val="00EC3843"/>
    <w:rsid w:val="00EC4A25"/>
    <w:rsid w:val="00EC4E10"/>
    <w:rsid w:val="00ED0E60"/>
    <w:rsid w:val="00ED47E9"/>
    <w:rsid w:val="00EE022F"/>
    <w:rsid w:val="00EE078C"/>
    <w:rsid w:val="00EE148F"/>
    <w:rsid w:val="00EE7E2A"/>
    <w:rsid w:val="00EF6BE9"/>
    <w:rsid w:val="00F00B39"/>
    <w:rsid w:val="00F07A7E"/>
    <w:rsid w:val="00F12235"/>
    <w:rsid w:val="00F144B2"/>
    <w:rsid w:val="00F14D1B"/>
    <w:rsid w:val="00F16343"/>
    <w:rsid w:val="00F165E8"/>
    <w:rsid w:val="00F16770"/>
    <w:rsid w:val="00F20F9E"/>
    <w:rsid w:val="00F24F02"/>
    <w:rsid w:val="00F35F93"/>
    <w:rsid w:val="00F40DB4"/>
    <w:rsid w:val="00F4664A"/>
    <w:rsid w:val="00F5795A"/>
    <w:rsid w:val="00F57AB8"/>
    <w:rsid w:val="00F66B87"/>
    <w:rsid w:val="00F66C2E"/>
    <w:rsid w:val="00F80D56"/>
    <w:rsid w:val="00F83512"/>
    <w:rsid w:val="00F86116"/>
    <w:rsid w:val="00F86419"/>
    <w:rsid w:val="00F86956"/>
    <w:rsid w:val="00F9116F"/>
    <w:rsid w:val="00F93B39"/>
    <w:rsid w:val="00F955FC"/>
    <w:rsid w:val="00FA1266"/>
    <w:rsid w:val="00FA6603"/>
    <w:rsid w:val="00FA6E8A"/>
    <w:rsid w:val="00FA76CC"/>
    <w:rsid w:val="00FA7C3A"/>
    <w:rsid w:val="00FB4906"/>
    <w:rsid w:val="00FC000F"/>
    <w:rsid w:val="00FC445C"/>
    <w:rsid w:val="00FC6A93"/>
    <w:rsid w:val="00FC7B52"/>
    <w:rsid w:val="00FD45DC"/>
    <w:rsid w:val="00FD47C0"/>
    <w:rsid w:val="00FE30DD"/>
    <w:rsid w:val="00FE4BC1"/>
    <w:rsid w:val="00FE6903"/>
    <w:rsid w:val="00FE71B1"/>
    <w:rsid w:val="00FF522D"/>
    <w:rsid w:val="00FF6E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C37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372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33701"/>
    <w:rPr>
      <w:rFonts w:ascii="Arial" w:hAnsi="Arial"/>
      <w:sz w:val="32"/>
      <w:lang w:eastAsia="en-US"/>
    </w:rPr>
  </w:style>
  <w:style w:type="character" w:customStyle="1" w:styleId="Heading3Char">
    <w:name w:val="Heading 3 Char"/>
    <w:aliases w:val="Underrubrik2 Char3,H3 Char1,0H Char1,h3 Char1,no break Char1,l3 Char1,3 Char1,list 3 Char1,Head 3 Char1,1.1.1 Char1,3rd level Char1,Major Section Sub Section Char1,PA Minor Section Char1,Head3 Char1,Level 3 Head Char1,31 Char1,32 Char1"/>
    <w:link w:val="Heading3"/>
    <w:rsid w:val="0043370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link w:val="H6Char"/>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4C3720"/>
    <w:pPr>
      <w:ind w:left="1418" w:hanging="1418"/>
    </w:pPr>
  </w:style>
  <w:style w:type="paragraph" w:styleId="TOC8">
    <w:name w:val="toc 8"/>
    <w:basedOn w:val="TOC1"/>
    <w:rsid w:val="004C3720"/>
    <w:pPr>
      <w:spacing w:before="180"/>
      <w:ind w:left="2693" w:hanging="2693"/>
    </w:pPr>
    <w:rPr>
      <w:b/>
    </w:rPr>
  </w:style>
  <w:style w:type="paragraph" w:styleId="TOC1">
    <w:name w:val="toc 1"/>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4C3720"/>
    <w:pPr>
      <w:ind w:left="1701" w:hanging="1701"/>
    </w:pPr>
  </w:style>
  <w:style w:type="paragraph" w:styleId="TOC4">
    <w:name w:val="toc 4"/>
    <w:basedOn w:val="TOC3"/>
    <w:rsid w:val="004C3720"/>
    <w:pPr>
      <w:ind w:left="1418" w:hanging="1418"/>
    </w:pPr>
  </w:style>
  <w:style w:type="paragraph" w:styleId="TOC3">
    <w:name w:val="toc 3"/>
    <w:basedOn w:val="TOC2"/>
    <w:rsid w:val="004C3720"/>
    <w:pPr>
      <w:ind w:left="1134" w:hanging="1134"/>
    </w:pPr>
  </w:style>
  <w:style w:type="paragraph" w:styleId="TOC2">
    <w:name w:val="toc 2"/>
    <w:basedOn w:val="TOC1"/>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qFormat/>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qFormat/>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qFormat/>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4C3720"/>
    <w:pPr>
      <w:ind w:left="1985" w:hanging="1985"/>
    </w:pPr>
  </w:style>
  <w:style w:type="paragraph" w:styleId="TOC7">
    <w:name w:val="toc 7"/>
    <w:basedOn w:val="TOC6"/>
    <w:next w:val="Normal"/>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link w:val="B4Char"/>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link w:val="PlainTextChar"/>
    <w:rsid w:val="00433701"/>
    <w:rPr>
      <w:rFonts w:ascii="Courier New" w:hAnsi="Courier New"/>
      <w:lang w:val="nb-NO"/>
    </w:rPr>
  </w:style>
  <w:style w:type="paragraph" w:styleId="BodyText">
    <w:name w:val="Body Text"/>
    <w:basedOn w:val="Normal"/>
    <w:link w:val="BodyTextChar"/>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link w:val="BodyTextIndentChar"/>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link w:val="BodyTextIndent3Char"/>
    <w:rsid w:val="00433701"/>
    <w:pPr>
      <w:spacing w:after="120"/>
      <w:ind w:left="283"/>
    </w:pPr>
    <w:rPr>
      <w:sz w:val="16"/>
      <w:szCs w:val="16"/>
    </w:rPr>
  </w:style>
  <w:style w:type="paragraph" w:styleId="Closing">
    <w:name w:val="Closing"/>
    <w:basedOn w:val="Normal"/>
    <w:link w:val="ClosingChar"/>
    <w:rsid w:val="00433701"/>
    <w:pPr>
      <w:ind w:left="4252"/>
    </w:pPr>
  </w:style>
  <w:style w:type="paragraph" w:styleId="Date">
    <w:name w:val="Date"/>
    <w:basedOn w:val="Normal"/>
    <w:next w:val="Normal"/>
    <w:link w:val="DateChar"/>
    <w:rsid w:val="00433701"/>
  </w:style>
  <w:style w:type="paragraph" w:styleId="E-mailSignature">
    <w:name w:val="E-mail Signature"/>
    <w:basedOn w:val="Normal"/>
    <w:link w:val="E-mailSignatureChar"/>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link w:val="NoteHeadingChar"/>
    <w:rsid w:val="00433701"/>
  </w:style>
  <w:style w:type="paragraph" w:styleId="Salutation">
    <w:name w:val="Salutation"/>
    <w:basedOn w:val="Normal"/>
    <w:next w:val="Normal"/>
    <w:link w:val="SalutationChar"/>
    <w:rsid w:val="00433701"/>
  </w:style>
  <w:style w:type="paragraph" w:styleId="Signature">
    <w:name w:val="Signature"/>
    <w:basedOn w:val="Normal"/>
    <w:link w:val="SignatureChar"/>
    <w:rsid w:val="00433701"/>
    <w:pPr>
      <w:ind w:left="4252"/>
    </w:p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cs="Arial"/>
      <w:sz w:val="24"/>
      <w:szCs w:val="24"/>
    </w:rPr>
  </w:style>
  <w:style w:type="paragraph" w:styleId="Title">
    <w:name w:val="Title"/>
    <w:basedOn w:val="Normal"/>
    <w:link w:val="TitleChar"/>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 w:type="character" w:customStyle="1" w:styleId="PlainTextChar">
    <w:name w:val="Plain Text Char"/>
    <w:link w:val="PlainText"/>
    <w:rsid w:val="007F2FBB"/>
    <w:rPr>
      <w:rFonts w:ascii="Courier New" w:hAnsi="Courier New"/>
      <w:lang w:val="nb-NO" w:eastAsia="en-US"/>
    </w:rPr>
  </w:style>
  <w:style w:type="character" w:customStyle="1" w:styleId="BodyTextChar">
    <w:name w:val="Body Text Char"/>
    <w:link w:val="BodyText"/>
    <w:rsid w:val="007F2FBB"/>
    <w:rPr>
      <w:lang w:eastAsia="en-US"/>
    </w:rPr>
  </w:style>
  <w:style w:type="paragraph" w:customStyle="1" w:styleId="ZchnZchn">
    <w:name w:val="Zchn Zchn"/>
    <w:semiHidden/>
    <w:rsid w:val="007F2F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F2FBB"/>
    <w:rPr>
      <w:rFonts w:ascii="Arial" w:hAnsi="Arial"/>
      <w:sz w:val="32"/>
      <w:lang w:eastAsia="en-US"/>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7F2FBB"/>
    <w:rPr>
      <w:rFonts w:ascii="Arial" w:hAnsi="Arial"/>
      <w:sz w:val="36"/>
      <w:lang w:val="en-GB" w:eastAsia="en-US" w:bidi="ar-SA"/>
    </w:rPr>
  </w:style>
  <w:style w:type="character" w:customStyle="1" w:styleId="Head2AChar6">
    <w:name w:val="Head2A Char6"/>
    <w:aliases w:val="2 Char,H2 Char,h2 Char,Head 2 Char,l2 Char,TitreProp Char,UNDERRUBRIK 1-2 Char,Header 2 Char,ITT t2 Char,PA Major Section Char,Livello 2 Char,R2 Char,H21 Char,Heading 2 Hidden Char,Head1 Char,2nd level Char,heading 2 Char,I2 Char,list2 Char"/>
    <w:rsid w:val="007F2FBB"/>
    <w:rPr>
      <w:rFonts w:ascii="Arial" w:hAnsi="Arial"/>
      <w:sz w:val="32"/>
      <w:lang w:eastAsia="en-US"/>
    </w:rPr>
  </w:style>
  <w:style w:type="character" w:customStyle="1" w:styleId="Underrubrik2Char5">
    <w:name w:val="Underrubrik2 Char5"/>
    <w:aliases w:val="H3 Char,0H Char,h3 Char,no break Char,l3 Char,3 Char,list 3 Char,Head 3 Char,1.1.1 Char,3rd level Char,Major Section Sub Section Char,PA Minor Section Char,Head3 Char,Level 3 Head Char,31 Char,32 Char,33 Char,311 Char,321 Char,34 Char"/>
    <w:rsid w:val="007F2FBB"/>
    <w:rPr>
      <w:rFonts w:ascii="Arial" w:hAnsi="Arial"/>
      <w:sz w:val="28"/>
      <w:lang w:eastAsia="en-US"/>
    </w:rPr>
  </w:style>
  <w:style w:type="character" w:customStyle="1" w:styleId="EXCar">
    <w:name w:val="EX Car"/>
    <w:link w:val="EX"/>
    <w:rsid w:val="007F2FBB"/>
    <w:rPr>
      <w:lang w:eastAsia="en-US"/>
    </w:rPr>
  </w:style>
  <w:style w:type="character" w:customStyle="1" w:styleId="B2Char1">
    <w:name w:val="B2 Char1"/>
    <w:link w:val="B2"/>
    <w:rsid w:val="007F2FBB"/>
    <w:rPr>
      <w:lang w:eastAsia="en-US"/>
    </w:rPr>
  </w:style>
  <w:style w:type="character" w:customStyle="1" w:styleId="TFChar">
    <w:name w:val="TF Char"/>
    <w:link w:val="TF"/>
    <w:rsid w:val="007F2FBB"/>
    <w:rPr>
      <w:rFonts w:ascii="Arial" w:hAnsi="Arial"/>
      <w:b/>
      <w:lang w:eastAsia="en-US"/>
    </w:rPr>
  </w:style>
  <w:style w:type="paragraph" w:customStyle="1" w:styleId="CRCoverPage">
    <w:name w:val="CR Cover Page"/>
    <w:link w:val="CRCoverPageChar"/>
    <w:qFormat/>
    <w:rsid w:val="00D445B5"/>
    <w:pPr>
      <w:spacing w:after="120"/>
    </w:pPr>
    <w:rPr>
      <w:rFonts w:ascii="Arial" w:hAnsi="Arial"/>
      <w:lang w:eastAsia="en-US"/>
    </w:rPr>
  </w:style>
  <w:style w:type="character" w:customStyle="1" w:styleId="CRCoverPageChar">
    <w:name w:val="CR Cover Page Char"/>
    <w:link w:val="CRCoverPage"/>
    <w:qFormat/>
    <w:locked/>
    <w:rsid w:val="00D445B5"/>
    <w:rPr>
      <w:rFonts w:ascii="Arial" w:hAnsi="Arial"/>
      <w:lang w:eastAsia="en-US"/>
    </w:rPr>
  </w:style>
  <w:style w:type="character" w:customStyle="1" w:styleId="CharChar16">
    <w:name w:val="Char Char16"/>
    <w:rsid w:val="00A324E9"/>
    <w:rPr>
      <w:rFonts w:ascii="Arial" w:hAnsi="Arial"/>
      <w:sz w:val="32"/>
      <w:lang w:eastAsia="en-US"/>
    </w:rPr>
  </w:style>
  <w:style w:type="character" w:customStyle="1" w:styleId="BodyText2Char">
    <w:name w:val="Body Text 2 Char"/>
    <w:link w:val="BodyText2"/>
    <w:rsid w:val="00A324E9"/>
    <w:rPr>
      <w:color w:val="000000"/>
      <w:lang w:eastAsia="en-US"/>
    </w:rPr>
  </w:style>
  <w:style w:type="character" w:customStyle="1" w:styleId="BodyText3Char">
    <w:name w:val="Body Text 3 Char"/>
    <w:link w:val="BodyText3"/>
    <w:rsid w:val="00A324E9"/>
    <w:rPr>
      <w:i/>
      <w:lang w:eastAsia="en-US"/>
    </w:rPr>
  </w:style>
  <w:style w:type="character" w:customStyle="1" w:styleId="HTMLPreformattedChar">
    <w:name w:val="HTML Preformatted Char"/>
    <w:link w:val="HTMLPreformatted"/>
    <w:rsid w:val="00A324E9"/>
    <w:rPr>
      <w:rFonts w:ascii="Arial Unicode MS" w:eastAsia="Arial Unicode MS" w:hAnsi="Arial Unicode MS" w:cs="Arial Unicode MS"/>
      <w:color w:val="000000"/>
      <w:lang w:eastAsia="en-US"/>
    </w:rPr>
  </w:style>
  <w:style w:type="character" w:customStyle="1" w:styleId="BodyTextIndent2Char">
    <w:name w:val="Body Text Indent 2 Char"/>
    <w:link w:val="BodyTextIndent2"/>
    <w:rsid w:val="00A324E9"/>
    <w:rPr>
      <w:szCs w:val="24"/>
      <w:lang w:val="en-US" w:eastAsia="en-US"/>
    </w:rPr>
  </w:style>
  <w:style w:type="character" w:customStyle="1" w:styleId="BodyTextIndentChar">
    <w:name w:val="Body Text Indent Char"/>
    <w:link w:val="BodyTextIndent"/>
    <w:rsid w:val="00A324E9"/>
    <w:rPr>
      <w:rFonts w:cs="Arial"/>
      <w:i/>
      <w:iCs/>
      <w:lang w:eastAsia="en-US"/>
    </w:rPr>
  </w:style>
  <w:style w:type="character" w:customStyle="1" w:styleId="BodyTextFirstIndentChar">
    <w:name w:val="Body Text First Indent Char"/>
    <w:link w:val="BodyTextFirstIndent"/>
    <w:rsid w:val="00A324E9"/>
    <w:rPr>
      <w:lang w:eastAsia="en-US"/>
    </w:rPr>
  </w:style>
  <w:style w:type="character" w:customStyle="1" w:styleId="BodyTextFirstIndent2Char">
    <w:name w:val="Body Text First Indent 2 Char"/>
    <w:link w:val="BodyTextFirstIndent2"/>
    <w:rsid w:val="00A324E9"/>
    <w:rPr>
      <w:lang w:eastAsia="en-US"/>
    </w:rPr>
  </w:style>
  <w:style w:type="character" w:customStyle="1" w:styleId="BodyTextIndent3Char">
    <w:name w:val="Body Text Indent 3 Char"/>
    <w:link w:val="BodyTextIndent3"/>
    <w:rsid w:val="00A324E9"/>
    <w:rPr>
      <w:sz w:val="16"/>
      <w:szCs w:val="16"/>
      <w:lang w:eastAsia="en-US"/>
    </w:rPr>
  </w:style>
  <w:style w:type="character" w:customStyle="1" w:styleId="ClosingChar">
    <w:name w:val="Closing Char"/>
    <w:link w:val="Closing"/>
    <w:rsid w:val="00A324E9"/>
    <w:rPr>
      <w:lang w:eastAsia="en-US"/>
    </w:rPr>
  </w:style>
  <w:style w:type="character" w:customStyle="1" w:styleId="DateChar">
    <w:name w:val="Date Char"/>
    <w:link w:val="Date"/>
    <w:rsid w:val="00A324E9"/>
    <w:rPr>
      <w:lang w:eastAsia="en-US"/>
    </w:rPr>
  </w:style>
  <w:style w:type="character" w:customStyle="1" w:styleId="E-mailSignatureChar">
    <w:name w:val="E-mail Signature Char"/>
    <w:link w:val="E-mailSignature"/>
    <w:rsid w:val="00A324E9"/>
    <w:rPr>
      <w:lang w:eastAsia="en-US"/>
    </w:rPr>
  </w:style>
  <w:style w:type="character" w:customStyle="1" w:styleId="HTMLAddressChar">
    <w:name w:val="HTML Address Char"/>
    <w:link w:val="HTMLAddress"/>
    <w:rsid w:val="00A324E9"/>
    <w:rPr>
      <w:i/>
      <w:iCs/>
      <w:lang w:eastAsia="en-US"/>
    </w:rPr>
  </w:style>
  <w:style w:type="character" w:customStyle="1" w:styleId="MessageHeaderChar">
    <w:name w:val="Message Header Char"/>
    <w:link w:val="MessageHeader"/>
    <w:rsid w:val="00A324E9"/>
    <w:rPr>
      <w:rFonts w:ascii="Arial" w:hAnsi="Arial" w:cs="Arial"/>
      <w:sz w:val="24"/>
      <w:szCs w:val="24"/>
      <w:shd w:val="pct20" w:color="auto" w:fill="auto"/>
      <w:lang w:eastAsia="en-US"/>
    </w:rPr>
  </w:style>
  <w:style w:type="character" w:customStyle="1" w:styleId="NoteHeadingChar">
    <w:name w:val="Note Heading Char"/>
    <w:link w:val="NoteHeading"/>
    <w:rsid w:val="00A324E9"/>
    <w:rPr>
      <w:lang w:eastAsia="en-US"/>
    </w:rPr>
  </w:style>
  <w:style w:type="character" w:customStyle="1" w:styleId="SalutationChar">
    <w:name w:val="Salutation Char"/>
    <w:link w:val="Salutation"/>
    <w:rsid w:val="00A324E9"/>
    <w:rPr>
      <w:lang w:eastAsia="en-US"/>
    </w:rPr>
  </w:style>
  <w:style w:type="character" w:customStyle="1" w:styleId="SignatureChar">
    <w:name w:val="Signature Char"/>
    <w:link w:val="Signature"/>
    <w:rsid w:val="00A324E9"/>
    <w:rPr>
      <w:lang w:eastAsia="en-US"/>
    </w:rPr>
  </w:style>
  <w:style w:type="character" w:customStyle="1" w:styleId="SubtitleChar">
    <w:name w:val="Subtitle Char"/>
    <w:link w:val="Subtitle"/>
    <w:rsid w:val="00A324E9"/>
    <w:rPr>
      <w:rFonts w:ascii="Arial" w:hAnsi="Arial" w:cs="Arial"/>
      <w:sz w:val="24"/>
      <w:szCs w:val="24"/>
      <w:lang w:eastAsia="en-US"/>
    </w:rPr>
  </w:style>
  <w:style w:type="character" w:customStyle="1" w:styleId="TitleChar">
    <w:name w:val="Title Char"/>
    <w:link w:val="Title"/>
    <w:rsid w:val="00A324E9"/>
    <w:rPr>
      <w:rFonts w:ascii="Arial" w:hAnsi="Arial" w:cs="Arial"/>
      <w:b/>
      <w:bCs/>
      <w:kern w:val="28"/>
      <w:sz w:val="32"/>
      <w:szCs w:val="32"/>
      <w:lang w:eastAsia="en-US"/>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324E9"/>
    <w:rPr>
      <w:rFonts w:ascii="Arial" w:hAnsi="Arial"/>
      <w:sz w:val="28"/>
      <w:lang w:val="en-GB" w:eastAsia="ko-KR" w:bidi="ar-SA"/>
    </w:rPr>
  </w:style>
  <w:style w:type="character" w:styleId="Emphasis">
    <w:name w:val="Emphasis"/>
    <w:qFormat/>
    <w:rsid w:val="00A324E9"/>
    <w:rPr>
      <w:i/>
      <w:iCs/>
    </w:rPr>
  </w:style>
  <w:style w:type="paragraph" w:customStyle="1" w:styleId="Char">
    <w:name w:val="Char"/>
    <w:semiHidden/>
    <w:rsid w:val="00A324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24E9"/>
    <w:rPr>
      <w:rFonts w:ascii="Arial" w:hAnsi="Arial" w:cs="Arial"/>
      <w:sz w:val="24"/>
      <w:szCs w:val="24"/>
      <w:lang w:val="en-GB" w:eastAsia="en-US" w:bidi="he-IL"/>
    </w:rPr>
  </w:style>
  <w:style w:type="character" w:customStyle="1" w:styleId="TACChar">
    <w:name w:val="TAC Char"/>
    <w:locked/>
    <w:rsid w:val="00A324E9"/>
    <w:rPr>
      <w:rFonts w:ascii="Arial" w:hAnsi="Arial"/>
      <w:sz w:val="18"/>
      <w:lang w:val="en-GB" w:eastAsia="en-GB"/>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A324E9"/>
    <w:rPr>
      <w:rFonts w:ascii="Arial" w:hAnsi="Arial"/>
      <w:sz w:val="24"/>
      <w:lang w:val="en-GB"/>
    </w:rPr>
  </w:style>
  <w:style w:type="paragraph" w:customStyle="1" w:styleId="Heading3Specs">
    <w:name w:val="Heading 3 Specs"/>
    <w:basedOn w:val="Heading3"/>
    <w:qFormat/>
    <w:rsid w:val="00A324E9"/>
    <w:pPr>
      <w:spacing w:before="200" w:after="0"/>
      <w:ind w:left="0" w:firstLine="0"/>
    </w:pPr>
    <w:rPr>
      <w:rFonts w:cs="Arial"/>
      <w:bCs/>
      <w:lang w:val="x-none"/>
    </w:rPr>
  </w:style>
  <w:style w:type="character" w:customStyle="1" w:styleId="H6Char">
    <w:name w:val="H6 Char"/>
    <w:link w:val="H6"/>
    <w:rsid w:val="00A324E9"/>
    <w:rPr>
      <w:rFonts w:ascii="Arial" w:hAnsi="Arial"/>
      <w:lang w:eastAsia="en-US"/>
    </w:rPr>
  </w:style>
  <w:style w:type="character" w:customStyle="1" w:styleId="B4Char">
    <w:name w:val="B4 Char"/>
    <w:link w:val="B4"/>
    <w:qFormat/>
    <w:rsid w:val="00A324E9"/>
    <w:rPr>
      <w:lang w:eastAsia="en-US"/>
    </w:rPr>
  </w:style>
  <w:style w:type="character" w:customStyle="1" w:styleId="B1Char1">
    <w:name w:val="B1 Char1"/>
    <w:qFormat/>
    <w:rsid w:val="00A324E9"/>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800154033">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9603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MCC TF160</cp:lastModifiedBy>
  <cp:revision>12</cp:revision>
  <dcterms:created xsi:type="dcterms:W3CDTF">2024-05-05T14:03:00Z</dcterms:created>
  <dcterms:modified xsi:type="dcterms:W3CDTF">2024-05-06T12:42:00Z</dcterms:modified>
</cp:coreProperties>
</file>