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D59978" w:rsidR="001E41F3" w:rsidRPr="00AD3F58" w:rsidRDefault="001E41F3">
      <w:pPr>
        <w:pStyle w:val="CRCoverPage"/>
        <w:tabs>
          <w:tab w:val="right" w:pos="9639"/>
        </w:tabs>
        <w:spacing w:after="0"/>
        <w:rPr>
          <w:b/>
          <w:i/>
          <w:noProof/>
          <w:sz w:val="28"/>
        </w:rPr>
      </w:pPr>
      <w:r w:rsidRPr="00AD3F58">
        <w:rPr>
          <w:b/>
          <w:noProof/>
          <w:sz w:val="24"/>
        </w:rPr>
        <w:t>3GPP TSG-</w:t>
      </w:r>
      <w:fldSimple w:instr=" DOCPROPERTY  TSG/WGRef  \* MERGEFORMAT ">
        <w:r w:rsidR="00347F0F" w:rsidRPr="00AD3F58">
          <w:rPr>
            <w:b/>
            <w:noProof/>
            <w:sz w:val="24"/>
          </w:rPr>
          <w:t>RAN5</w:t>
        </w:r>
      </w:fldSimple>
      <w:r w:rsidR="00C66BA2" w:rsidRPr="00AD3F58">
        <w:rPr>
          <w:b/>
          <w:noProof/>
          <w:sz w:val="24"/>
        </w:rPr>
        <w:t xml:space="preserve"> </w:t>
      </w:r>
      <w:r w:rsidRPr="00AD3F58">
        <w:rPr>
          <w:b/>
          <w:noProof/>
          <w:sz w:val="24"/>
        </w:rPr>
        <w:t>Meeting #</w:t>
      </w:r>
      <w:fldSimple w:instr=" DOCPROPERTY  MtgSeq  \* MERGEFORMAT ">
        <w:r w:rsidR="00EB09B7" w:rsidRPr="00AD3F58">
          <w:rPr>
            <w:b/>
            <w:noProof/>
            <w:sz w:val="24"/>
          </w:rPr>
          <w:t xml:space="preserve"> </w:t>
        </w:r>
        <w:r w:rsidR="00635EC9" w:rsidRPr="00AD3F58">
          <w:rPr>
            <w:b/>
            <w:noProof/>
            <w:sz w:val="24"/>
          </w:rPr>
          <w:t>10</w:t>
        </w:r>
        <w:r w:rsidR="00F37B50" w:rsidRPr="00AD3F58">
          <w:rPr>
            <w:b/>
            <w:noProof/>
            <w:sz w:val="24"/>
          </w:rPr>
          <w:t>2</w:t>
        </w:r>
      </w:fldSimple>
      <w:r w:rsidRPr="00AD3F58">
        <w:rPr>
          <w:b/>
          <w:i/>
          <w:noProof/>
          <w:sz w:val="28"/>
        </w:rPr>
        <w:tab/>
      </w:r>
      <w:fldSimple w:instr=" DOCPROPERTY  Tdoc#  \* MERGEFORMAT ">
        <w:r w:rsidR="00635EC9" w:rsidRPr="00AD3F58">
          <w:rPr>
            <w:b/>
            <w:i/>
            <w:noProof/>
            <w:sz w:val="28"/>
          </w:rPr>
          <w:t>R5-2</w:t>
        </w:r>
        <w:r w:rsidR="00B15CB4" w:rsidRPr="00AD3F58">
          <w:rPr>
            <w:b/>
            <w:i/>
            <w:noProof/>
            <w:sz w:val="28"/>
          </w:rPr>
          <w:t>4</w:t>
        </w:r>
        <w:r w:rsidR="0087737C" w:rsidRPr="00AD3F58">
          <w:rPr>
            <w:b/>
            <w:i/>
            <w:noProof/>
            <w:sz w:val="28"/>
          </w:rPr>
          <w:t>1</w:t>
        </w:r>
        <w:r w:rsidR="00AD3F58" w:rsidRPr="00AD3F58">
          <w:rPr>
            <w:b/>
            <w:i/>
            <w:noProof/>
            <w:sz w:val="28"/>
          </w:rPr>
          <w:t>952</w:t>
        </w:r>
      </w:fldSimple>
    </w:p>
    <w:p w14:paraId="7CB45193" w14:textId="676C1F29" w:rsidR="001E41F3" w:rsidRPr="00AD3F58" w:rsidRDefault="00000000" w:rsidP="005E2C44">
      <w:pPr>
        <w:pStyle w:val="CRCoverPage"/>
        <w:outlineLvl w:val="0"/>
        <w:rPr>
          <w:b/>
          <w:noProof/>
          <w:sz w:val="24"/>
        </w:rPr>
      </w:pPr>
      <w:fldSimple w:instr=" DOCPROPERTY  Location  \* MERGEFORMAT ">
        <w:r w:rsidR="00F37B50" w:rsidRPr="00AD3F58">
          <w:rPr>
            <w:b/>
            <w:noProof/>
            <w:sz w:val="24"/>
          </w:rPr>
          <w:t>Athens</w:t>
        </w:r>
      </w:fldSimple>
      <w:r w:rsidR="001E41F3" w:rsidRPr="00AD3F58">
        <w:rPr>
          <w:b/>
          <w:noProof/>
          <w:sz w:val="24"/>
        </w:rPr>
        <w:t xml:space="preserve">, </w:t>
      </w:r>
      <w:fldSimple w:instr=" DOCPROPERTY  Country  \* MERGEFORMAT ">
        <w:r w:rsidR="00F37B50" w:rsidRPr="00AD3F58">
          <w:rPr>
            <w:b/>
            <w:noProof/>
            <w:sz w:val="24"/>
          </w:rPr>
          <w:t>Greece</w:t>
        </w:r>
      </w:fldSimple>
      <w:r w:rsidR="001E41F3" w:rsidRPr="00AD3F58">
        <w:rPr>
          <w:b/>
          <w:noProof/>
          <w:sz w:val="24"/>
        </w:rPr>
        <w:t xml:space="preserve">, </w:t>
      </w:r>
      <w:fldSimple w:instr=" DOCPROPERTY  StartDate  \* MERGEFORMAT ">
        <w:r w:rsidR="00F37B50" w:rsidRPr="00AD3F58">
          <w:rPr>
            <w:b/>
            <w:noProof/>
            <w:sz w:val="24"/>
          </w:rPr>
          <w:t>26</w:t>
        </w:r>
        <w:r w:rsidR="00635EC9" w:rsidRPr="00AD3F58">
          <w:rPr>
            <w:b/>
            <w:noProof/>
            <w:sz w:val="24"/>
            <w:vertAlign w:val="superscript"/>
          </w:rPr>
          <w:t>th</w:t>
        </w:r>
        <w:r w:rsidR="00635EC9" w:rsidRPr="00AD3F58">
          <w:rPr>
            <w:b/>
            <w:noProof/>
            <w:sz w:val="24"/>
          </w:rPr>
          <w:t xml:space="preserve"> </w:t>
        </w:r>
        <w:r w:rsidR="00F37B50" w:rsidRPr="00AD3F58">
          <w:rPr>
            <w:b/>
            <w:noProof/>
            <w:sz w:val="24"/>
          </w:rPr>
          <w:t>February</w:t>
        </w:r>
      </w:fldSimple>
      <w:r w:rsidR="00547111" w:rsidRPr="00AD3F58">
        <w:rPr>
          <w:b/>
          <w:noProof/>
          <w:sz w:val="24"/>
        </w:rPr>
        <w:t xml:space="preserve"> </w:t>
      </w:r>
      <w:r w:rsidR="00F37B50" w:rsidRPr="00AD3F58">
        <w:rPr>
          <w:b/>
          <w:noProof/>
          <w:sz w:val="24"/>
        </w:rPr>
        <w:t>–</w:t>
      </w:r>
      <w:r w:rsidR="00547111" w:rsidRPr="00AD3F58">
        <w:rPr>
          <w:b/>
          <w:noProof/>
          <w:sz w:val="24"/>
        </w:rPr>
        <w:t xml:space="preserve"> </w:t>
      </w:r>
      <w:fldSimple w:instr=" DOCPROPERTY  EndDate  \* MERGEFORMAT ">
        <w:r w:rsidR="00F37B50" w:rsidRPr="00AD3F58">
          <w:rPr>
            <w:b/>
            <w:noProof/>
            <w:sz w:val="24"/>
          </w:rPr>
          <w:t>3</w:t>
        </w:r>
        <w:r w:rsidR="00F37B50" w:rsidRPr="00AD3F58">
          <w:rPr>
            <w:b/>
            <w:noProof/>
            <w:sz w:val="24"/>
            <w:vertAlign w:val="superscript"/>
          </w:rPr>
          <w:t>rd</w:t>
        </w:r>
        <w:r w:rsidR="00F37B50" w:rsidRPr="00AD3F58">
          <w:rPr>
            <w:b/>
            <w:noProof/>
            <w:sz w:val="24"/>
          </w:rPr>
          <w:t xml:space="preserve">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D3F5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AD3F58" w:rsidRDefault="00305409" w:rsidP="00E34898">
            <w:pPr>
              <w:pStyle w:val="CRCoverPage"/>
              <w:spacing w:after="0"/>
              <w:jc w:val="right"/>
              <w:rPr>
                <w:i/>
                <w:noProof/>
              </w:rPr>
            </w:pPr>
            <w:r w:rsidRPr="00AD3F58">
              <w:rPr>
                <w:i/>
                <w:noProof/>
                <w:sz w:val="14"/>
              </w:rPr>
              <w:t>CR-Form-v</w:t>
            </w:r>
            <w:r w:rsidR="008863B9" w:rsidRPr="00AD3F58">
              <w:rPr>
                <w:i/>
                <w:noProof/>
                <w:sz w:val="14"/>
              </w:rPr>
              <w:t>12.</w:t>
            </w:r>
            <w:r w:rsidR="001A2CA0" w:rsidRPr="00AD3F58">
              <w:rPr>
                <w:i/>
                <w:noProof/>
                <w:sz w:val="14"/>
              </w:rPr>
              <w:t>2</w:t>
            </w:r>
          </w:p>
        </w:tc>
      </w:tr>
      <w:tr w:rsidR="001E41F3" w:rsidRPr="00AD3F58" w14:paraId="3FBB62B8" w14:textId="77777777" w:rsidTr="00547111">
        <w:tc>
          <w:tcPr>
            <w:tcW w:w="9641" w:type="dxa"/>
            <w:gridSpan w:val="9"/>
            <w:tcBorders>
              <w:left w:val="single" w:sz="4" w:space="0" w:color="auto"/>
              <w:right w:val="single" w:sz="4" w:space="0" w:color="auto"/>
            </w:tcBorders>
          </w:tcPr>
          <w:p w14:paraId="79AB67D6" w14:textId="77777777" w:rsidR="001E41F3" w:rsidRPr="00AD3F58" w:rsidRDefault="001E41F3">
            <w:pPr>
              <w:pStyle w:val="CRCoverPage"/>
              <w:spacing w:after="0"/>
              <w:jc w:val="center"/>
              <w:rPr>
                <w:noProof/>
              </w:rPr>
            </w:pPr>
            <w:r w:rsidRPr="00AD3F58">
              <w:rPr>
                <w:b/>
                <w:noProof/>
                <w:sz w:val="32"/>
              </w:rPr>
              <w:t>CHANGE REQUEST</w:t>
            </w:r>
          </w:p>
        </w:tc>
      </w:tr>
      <w:tr w:rsidR="001E41F3" w:rsidRPr="00AD3F58" w14:paraId="79946B04" w14:textId="77777777" w:rsidTr="00547111">
        <w:tc>
          <w:tcPr>
            <w:tcW w:w="9641" w:type="dxa"/>
            <w:gridSpan w:val="9"/>
            <w:tcBorders>
              <w:left w:val="single" w:sz="4" w:space="0" w:color="auto"/>
              <w:right w:val="single" w:sz="4" w:space="0" w:color="auto"/>
            </w:tcBorders>
          </w:tcPr>
          <w:p w14:paraId="12C70EEE" w14:textId="77777777" w:rsidR="001E41F3" w:rsidRPr="00AD3F58" w:rsidRDefault="001E41F3">
            <w:pPr>
              <w:pStyle w:val="CRCoverPage"/>
              <w:spacing w:after="0"/>
              <w:rPr>
                <w:noProof/>
                <w:sz w:val="8"/>
                <w:szCs w:val="8"/>
              </w:rPr>
            </w:pPr>
          </w:p>
        </w:tc>
      </w:tr>
      <w:tr w:rsidR="001E41F3" w:rsidRPr="00AD3F58" w14:paraId="3999489E" w14:textId="77777777" w:rsidTr="00547111">
        <w:tc>
          <w:tcPr>
            <w:tcW w:w="142" w:type="dxa"/>
            <w:tcBorders>
              <w:left w:val="single" w:sz="4" w:space="0" w:color="auto"/>
            </w:tcBorders>
          </w:tcPr>
          <w:p w14:paraId="4DDA7F40" w14:textId="77777777" w:rsidR="001E41F3" w:rsidRPr="00AD3F58" w:rsidRDefault="001E41F3">
            <w:pPr>
              <w:pStyle w:val="CRCoverPage"/>
              <w:spacing w:after="0"/>
              <w:jc w:val="right"/>
              <w:rPr>
                <w:noProof/>
              </w:rPr>
            </w:pPr>
          </w:p>
        </w:tc>
        <w:tc>
          <w:tcPr>
            <w:tcW w:w="1559" w:type="dxa"/>
            <w:shd w:val="pct30" w:color="FFFF00" w:fill="auto"/>
          </w:tcPr>
          <w:p w14:paraId="52508B66" w14:textId="05DDC110" w:rsidR="001E41F3" w:rsidRPr="00AD3F58" w:rsidRDefault="00000000" w:rsidP="00E13F3D">
            <w:pPr>
              <w:pStyle w:val="CRCoverPage"/>
              <w:spacing w:after="0"/>
              <w:jc w:val="right"/>
              <w:rPr>
                <w:b/>
                <w:noProof/>
                <w:sz w:val="28"/>
              </w:rPr>
            </w:pPr>
            <w:fldSimple w:instr=" DOCPROPERTY  Spec#  \* MERGEFORMAT ">
              <w:r w:rsidR="00347F0F" w:rsidRPr="00AD3F58">
                <w:rPr>
                  <w:b/>
                  <w:noProof/>
                  <w:sz w:val="28"/>
                </w:rPr>
                <w:t>3</w:t>
              </w:r>
              <w:r w:rsidR="00435198" w:rsidRPr="00AD3F58">
                <w:rPr>
                  <w:b/>
                  <w:noProof/>
                  <w:sz w:val="28"/>
                </w:rPr>
                <w:t>6</w:t>
              </w:r>
              <w:r w:rsidR="00B15CB4" w:rsidRPr="00AD3F58">
                <w:rPr>
                  <w:b/>
                  <w:noProof/>
                  <w:sz w:val="28"/>
                </w:rPr>
                <w:t>.</w:t>
              </w:r>
              <w:r w:rsidR="004F7BE7" w:rsidRPr="00AD3F58">
                <w:rPr>
                  <w:b/>
                  <w:noProof/>
                  <w:sz w:val="28"/>
                </w:rPr>
                <w:t>508</w:t>
              </w:r>
            </w:fldSimple>
          </w:p>
        </w:tc>
        <w:tc>
          <w:tcPr>
            <w:tcW w:w="709" w:type="dxa"/>
          </w:tcPr>
          <w:p w14:paraId="77009707" w14:textId="77777777" w:rsidR="001E41F3" w:rsidRPr="00AD3F58" w:rsidRDefault="001E41F3">
            <w:pPr>
              <w:pStyle w:val="CRCoverPage"/>
              <w:spacing w:after="0"/>
              <w:jc w:val="center"/>
              <w:rPr>
                <w:noProof/>
              </w:rPr>
            </w:pPr>
            <w:r w:rsidRPr="00AD3F58">
              <w:rPr>
                <w:b/>
                <w:noProof/>
                <w:sz w:val="28"/>
              </w:rPr>
              <w:t>CR</w:t>
            </w:r>
          </w:p>
        </w:tc>
        <w:tc>
          <w:tcPr>
            <w:tcW w:w="1276" w:type="dxa"/>
            <w:shd w:val="pct30" w:color="FFFF00" w:fill="auto"/>
          </w:tcPr>
          <w:p w14:paraId="6CAED29D" w14:textId="60B3B1A7" w:rsidR="001E41F3" w:rsidRPr="00AD3F58" w:rsidRDefault="00000000" w:rsidP="00547111">
            <w:pPr>
              <w:pStyle w:val="CRCoverPage"/>
              <w:spacing w:after="0"/>
              <w:rPr>
                <w:noProof/>
              </w:rPr>
            </w:pPr>
            <w:fldSimple w:instr=" DOCPROPERTY  Cr#  \* MERGEFORMAT ">
              <w:r w:rsidR="0087737C" w:rsidRPr="00AD3F58">
                <w:rPr>
                  <w:b/>
                  <w:noProof/>
                  <w:sz w:val="28"/>
                </w:rPr>
                <w:t>1465</w:t>
              </w:r>
            </w:fldSimple>
          </w:p>
        </w:tc>
        <w:tc>
          <w:tcPr>
            <w:tcW w:w="709" w:type="dxa"/>
          </w:tcPr>
          <w:p w14:paraId="09D2C09B" w14:textId="77777777" w:rsidR="001E41F3" w:rsidRPr="00AD3F58" w:rsidRDefault="001E41F3" w:rsidP="0051580D">
            <w:pPr>
              <w:pStyle w:val="CRCoverPage"/>
              <w:tabs>
                <w:tab w:val="right" w:pos="625"/>
              </w:tabs>
              <w:spacing w:after="0"/>
              <w:jc w:val="center"/>
              <w:rPr>
                <w:noProof/>
              </w:rPr>
            </w:pPr>
            <w:r w:rsidRPr="00AD3F58">
              <w:rPr>
                <w:b/>
                <w:bCs/>
                <w:noProof/>
                <w:sz w:val="28"/>
              </w:rPr>
              <w:t>rev</w:t>
            </w:r>
          </w:p>
        </w:tc>
        <w:tc>
          <w:tcPr>
            <w:tcW w:w="992" w:type="dxa"/>
            <w:shd w:val="pct30" w:color="FFFF00" w:fill="auto"/>
          </w:tcPr>
          <w:p w14:paraId="7533BF9D" w14:textId="4642BF8C" w:rsidR="001E41F3" w:rsidRPr="00AD3F58" w:rsidRDefault="00AA6349" w:rsidP="00E13F3D">
            <w:pPr>
              <w:pStyle w:val="CRCoverPage"/>
              <w:spacing w:after="0"/>
              <w:jc w:val="center"/>
              <w:rPr>
                <w:b/>
                <w:noProof/>
              </w:rPr>
            </w:pPr>
            <w:r w:rsidRPr="00AD3F58">
              <w:rPr>
                <w:b/>
                <w:noProof/>
                <w:sz w:val="28"/>
              </w:rPr>
              <w:t>1</w:t>
            </w:r>
          </w:p>
        </w:tc>
        <w:tc>
          <w:tcPr>
            <w:tcW w:w="2410" w:type="dxa"/>
          </w:tcPr>
          <w:p w14:paraId="5D4AEAE9" w14:textId="77777777" w:rsidR="001E41F3" w:rsidRPr="00AD3F58" w:rsidRDefault="001E41F3" w:rsidP="0051580D">
            <w:pPr>
              <w:pStyle w:val="CRCoverPage"/>
              <w:tabs>
                <w:tab w:val="right" w:pos="1825"/>
              </w:tabs>
              <w:spacing w:after="0"/>
              <w:jc w:val="center"/>
              <w:rPr>
                <w:noProof/>
              </w:rPr>
            </w:pPr>
            <w:r w:rsidRPr="00AD3F58">
              <w:rPr>
                <w:b/>
                <w:noProof/>
                <w:sz w:val="28"/>
                <w:szCs w:val="28"/>
              </w:rPr>
              <w:t>Current version:</w:t>
            </w:r>
          </w:p>
        </w:tc>
        <w:tc>
          <w:tcPr>
            <w:tcW w:w="1701" w:type="dxa"/>
            <w:shd w:val="pct30" w:color="FFFF00" w:fill="auto"/>
          </w:tcPr>
          <w:p w14:paraId="1E22D6AC" w14:textId="2B036997" w:rsidR="001E41F3" w:rsidRPr="00AD3F58" w:rsidRDefault="00000000">
            <w:pPr>
              <w:pStyle w:val="CRCoverPage"/>
              <w:spacing w:after="0"/>
              <w:jc w:val="center"/>
              <w:rPr>
                <w:noProof/>
                <w:sz w:val="28"/>
              </w:rPr>
            </w:pPr>
            <w:fldSimple w:instr=" DOCPROPERTY  Version  \* MERGEFORMAT ">
              <w:r w:rsidR="00347F0F" w:rsidRPr="00AD3F58">
                <w:rPr>
                  <w:b/>
                  <w:noProof/>
                  <w:sz w:val="28"/>
                </w:rPr>
                <w:t>18.</w:t>
              </w:r>
              <w:r w:rsidR="00183FD1" w:rsidRPr="00AD3F58">
                <w:rPr>
                  <w:b/>
                  <w:noProof/>
                  <w:sz w:val="28"/>
                </w:rPr>
                <w:t>3</w:t>
              </w:r>
              <w:r w:rsidR="00347F0F" w:rsidRPr="00AD3F58">
                <w:rPr>
                  <w:b/>
                  <w:noProof/>
                  <w:sz w:val="28"/>
                </w:rPr>
                <w:t>.0</w:t>
              </w:r>
            </w:fldSimple>
          </w:p>
        </w:tc>
        <w:tc>
          <w:tcPr>
            <w:tcW w:w="143" w:type="dxa"/>
            <w:tcBorders>
              <w:right w:val="single" w:sz="4" w:space="0" w:color="auto"/>
            </w:tcBorders>
          </w:tcPr>
          <w:p w14:paraId="399238C9" w14:textId="77777777" w:rsidR="001E41F3" w:rsidRPr="00AD3F58" w:rsidRDefault="001E41F3">
            <w:pPr>
              <w:pStyle w:val="CRCoverPage"/>
              <w:spacing w:after="0"/>
              <w:rPr>
                <w:noProof/>
              </w:rPr>
            </w:pPr>
          </w:p>
        </w:tc>
      </w:tr>
      <w:tr w:rsidR="001E41F3" w:rsidRPr="00AD3F58" w14:paraId="7DC9F5A2" w14:textId="77777777" w:rsidTr="00547111">
        <w:tc>
          <w:tcPr>
            <w:tcW w:w="9641" w:type="dxa"/>
            <w:gridSpan w:val="9"/>
            <w:tcBorders>
              <w:left w:val="single" w:sz="4" w:space="0" w:color="auto"/>
              <w:right w:val="single" w:sz="4" w:space="0" w:color="auto"/>
            </w:tcBorders>
          </w:tcPr>
          <w:p w14:paraId="4883A7D2" w14:textId="77777777" w:rsidR="001E41F3" w:rsidRPr="00AD3F58" w:rsidRDefault="001E41F3">
            <w:pPr>
              <w:pStyle w:val="CRCoverPage"/>
              <w:spacing w:after="0"/>
              <w:rPr>
                <w:noProof/>
              </w:rPr>
            </w:pPr>
          </w:p>
        </w:tc>
      </w:tr>
      <w:tr w:rsidR="001E41F3" w:rsidRPr="00AD3F58" w14:paraId="266B4BDF" w14:textId="77777777" w:rsidTr="00547111">
        <w:tc>
          <w:tcPr>
            <w:tcW w:w="9641" w:type="dxa"/>
            <w:gridSpan w:val="9"/>
            <w:tcBorders>
              <w:top w:val="single" w:sz="4" w:space="0" w:color="auto"/>
            </w:tcBorders>
          </w:tcPr>
          <w:p w14:paraId="47E13998" w14:textId="77777777" w:rsidR="001E41F3" w:rsidRPr="00AD3F58" w:rsidRDefault="001E41F3">
            <w:pPr>
              <w:pStyle w:val="CRCoverPage"/>
              <w:spacing w:after="0"/>
              <w:jc w:val="center"/>
              <w:rPr>
                <w:rFonts w:cs="Arial"/>
                <w:i/>
                <w:noProof/>
              </w:rPr>
            </w:pPr>
            <w:r w:rsidRPr="00AD3F58">
              <w:rPr>
                <w:rFonts w:cs="Arial"/>
                <w:i/>
                <w:noProof/>
              </w:rPr>
              <w:t xml:space="preserve">For </w:t>
            </w:r>
            <w:hyperlink r:id="rId9" w:anchor="_blank" w:history="1">
              <w:r w:rsidRPr="00AD3F58">
                <w:rPr>
                  <w:rStyle w:val="Hyperlink"/>
                  <w:rFonts w:cs="Arial"/>
                  <w:b/>
                  <w:i/>
                  <w:noProof/>
                  <w:color w:val="FF0000"/>
                </w:rPr>
                <w:t>HE</w:t>
              </w:r>
              <w:bookmarkStart w:id="0" w:name="_Hlt497126619"/>
              <w:r w:rsidRPr="00AD3F58">
                <w:rPr>
                  <w:rStyle w:val="Hyperlink"/>
                  <w:rFonts w:cs="Arial"/>
                  <w:b/>
                  <w:i/>
                  <w:noProof/>
                  <w:color w:val="FF0000"/>
                </w:rPr>
                <w:t>L</w:t>
              </w:r>
              <w:bookmarkEnd w:id="0"/>
              <w:r w:rsidRPr="00AD3F58">
                <w:rPr>
                  <w:rStyle w:val="Hyperlink"/>
                  <w:rFonts w:cs="Arial"/>
                  <w:b/>
                  <w:i/>
                  <w:noProof/>
                  <w:color w:val="FF0000"/>
                </w:rPr>
                <w:t>P</w:t>
              </w:r>
            </w:hyperlink>
            <w:r w:rsidRPr="00AD3F58">
              <w:rPr>
                <w:rFonts w:cs="Arial"/>
                <w:b/>
                <w:i/>
                <w:noProof/>
                <w:color w:val="FF0000"/>
              </w:rPr>
              <w:t xml:space="preserve"> </w:t>
            </w:r>
            <w:r w:rsidRPr="00AD3F58">
              <w:rPr>
                <w:rFonts w:cs="Arial"/>
                <w:i/>
                <w:noProof/>
              </w:rPr>
              <w:t>on using this form</w:t>
            </w:r>
            <w:r w:rsidR="0051580D" w:rsidRPr="00AD3F58">
              <w:rPr>
                <w:rFonts w:cs="Arial"/>
                <w:i/>
                <w:noProof/>
              </w:rPr>
              <w:t>: c</w:t>
            </w:r>
            <w:r w:rsidR="00F25D98" w:rsidRPr="00AD3F58">
              <w:rPr>
                <w:rFonts w:cs="Arial"/>
                <w:i/>
                <w:noProof/>
              </w:rPr>
              <w:t xml:space="preserve">omprehensive instructions can be found at </w:t>
            </w:r>
            <w:r w:rsidR="001B7A65" w:rsidRPr="00AD3F58">
              <w:rPr>
                <w:rFonts w:cs="Arial"/>
                <w:i/>
                <w:noProof/>
              </w:rPr>
              <w:br/>
            </w:r>
            <w:hyperlink r:id="rId10" w:history="1">
              <w:r w:rsidR="00DE34CF" w:rsidRPr="00AD3F58">
                <w:rPr>
                  <w:rStyle w:val="Hyperlink"/>
                  <w:rFonts w:cs="Arial"/>
                  <w:i/>
                  <w:noProof/>
                </w:rPr>
                <w:t>http://www.3gpp.org/Change-Requests</w:t>
              </w:r>
            </w:hyperlink>
            <w:r w:rsidR="00F25D98" w:rsidRPr="00AD3F58">
              <w:rPr>
                <w:rFonts w:cs="Arial"/>
                <w:i/>
                <w:noProof/>
              </w:rPr>
              <w:t>.</w:t>
            </w:r>
          </w:p>
        </w:tc>
      </w:tr>
      <w:tr w:rsidR="001E41F3" w:rsidRPr="00AD3F58" w14:paraId="296CF086" w14:textId="77777777" w:rsidTr="00547111">
        <w:tc>
          <w:tcPr>
            <w:tcW w:w="9641" w:type="dxa"/>
            <w:gridSpan w:val="9"/>
          </w:tcPr>
          <w:p w14:paraId="7D4A60B5" w14:textId="77777777" w:rsidR="001E41F3" w:rsidRPr="00AD3F58" w:rsidRDefault="001E41F3">
            <w:pPr>
              <w:pStyle w:val="CRCoverPage"/>
              <w:spacing w:after="0"/>
              <w:rPr>
                <w:noProof/>
                <w:sz w:val="8"/>
                <w:szCs w:val="8"/>
              </w:rPr>
            </w:pPr>
          </w:p>
        </w:tc>
      </w:tr>
    </w:tbl>
    <w:p w14:paraId="53540664" w14:textId="77777777" w:rsidR="001E41F3" w:rsidRPr="00AD3F5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3F58" w14:paraId="0EE45D52" w14:textId="77777777" w:rsidTr="00A7671C">
        <w:tc>
          <w:tcPr>
            <w:tcW w:w="2835" w:type="dxa"/>
          </w:tcPr>
          <w:p w14:paraId="59860FA1" w14:textId="77777777" w:rsidR="00F25D98" w:rsidRPr="00AD3F58" w:rsidRDefault="00F25D98" w:rsidP="001E41F3">
            <w:pPr>
              <w:pStyle w:val="CRCoverPage"/>
              <w:tabs>
                <w:tab w:val="right" w:pos="2751"/>
              </w:tabs>
              <w:spacing w:after="0"/>
              <w:rPr>
                <w:b/>
                <w:i/>
                <w:noProof/>
              </w:rPr>
            </w:pPr>
            <w:r w:rsidRPr="00AD3F58">
              <w:rPr>
                <w:b/>
                <w:i/>
                <w:noProof/>
              </w:rPr>
              <w:t>Proposed change</w:t>
            </w:r>
            <w:r w:rsidR="00A7671C" w:rsidRPr="00AD3F58">
              <w:rPr>
                <w:b/>
                <w:i/>
                <w:noProof/>
              </w:rPr>
              <w:t xml:space="preserve"> </w:t>
            </w:r>
            <w:r w:rsidRPr="00AD3F58">
              <w:rPr>
                <w:b/>
                <w:i/>
                <w:noProof/>
              </w:rPr>
              <w:t>affects:</w:t>
            </w:r>
          </w:p>
        </w:tc>
        <w:tc>
          <w:tcPr>
            <w:tcW w:w="1418" w:type="dxa"/>
          </w:tcPr>
          <w:p w14:paraId="07128383" w14:textId="77777777" w:rsidR="00F25D98" w:rsidRPr="00AD3F58" w:rsidRDefault="00F25D98" w:rsidP="001E41F3">
            <w:pPr>
              <w:pStyle w:val="CRCoverPage"/>
              <w:spacing w:after="0"/>
              <w:jc w:val="right"/>
              <w:rPr>
                <w:noProof/>
              </w:rPr>
            </w:pPr>
            <w:r w:rsidRPr="00AD3F5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D3F5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D3F58" w:rsidRDefault="00F25D98" w:rsidP="001E41F3">
            <w:pPr>
              <w:pStyle w:val="CRCoverPage"/>
              <w:spacing w:after="0"/>
              <w:jc w:val="right"/>
              <w:rPr>
                <w:noProof/>
                <w:u w:val="single"/>
              </w:rPr>
            </w:pPr>
            <w:r w:rsidRPr="00AD3F5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D3F58" w:rsidRDefault="00F25D98" w:rsidP="001E41F3">
            <w:pPr>
              <w:pStyle w:val="CRCoverPage"/>
              <w:spacing w:after="0"/>
              <w:jc w:val="center"/>
              <w:rPr>
                <w:b/>
                <w:caps/>
                <w:noProof/>
              </w:rPr>
            </w:pPr>
          </w:p>
        </w:tc>
        <w:tc>
          <w:tcPr>
            <w:tcW w:w="2126" w:type="dxa"/>
          </w:tcPr>
          <w:p w14:paraId="2ED8415F" w14:textId="77777777" w:rsidR="00F25D98" w:rsidRPr="00AD3F58" w:rsidRDefault="00F25D98" w:rsidP="001E41F3">
            <w:pPr>
              <w:pStyle w:val="CRCoverPage"/>
              <w:spacing w:after="0"/>
              <w:jc w:val="right"/>
              <w:rPr>
                <w:noProof/>
                <w:u w:val="single"/>
              </w:rPr>
            </w:pPr>
            <w:r w:rsidRPr="00AD3F5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D3F58" w:rsidRDefault="00F25D98" w:rsidP="001E41F3">
            <w:pPr>
              <w:pStyle w:val="CRCoverPage"/>
              <w:spacing w:after="0"/>
              <w:jc w:val="center"/>
              <w:rPr>
                <w:b/>
                <w:caps/>
                <w:noProof/>
              </w:rPr>
            </w:pPr>
          </w:p>
        </w:tc>
        <w:tc>
          <w:tcPr>
            <w:tcW w:w="1418" w:type="dxa"/>
            <w:tcBorders>
              <w:left w:val="nil"/>
            </w:tcBorders>
          </w:tcPr>
          <w:p w14:paraId="6562735E" w14:textId="77777777" w:rsidR="00F25D98" w:rsidRPr="00AD3F58" w:rsidRDefault="00F25D98" w:rsidP="001E41F3">
            <w:pPr>
              <w:pStyle w:val="CRCoverPage"/>
              <w:spacing w:after="0"/>
              <w:jc w:val="right"/>
              <w:rPr>
                <w:noProof/>
              </w:rPr>
            </w:pPr>
            <w:r w:rsidRPr="00AD3F5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D3F58" w:rsidRDefault="00F25D98" w:rsidP="001E41F3">
            <w:pPr>
              <w:pStyle w:val="CRCoverPage"/>
              <w:spacing w:after="0"/>
              <w:jc w:val="center"/>
              <w:rPr>
                <w:b/>
                <w:bCs/>
                <w:caps/>
                <w:noProof/>
              </w:rPr>
            </w:pPr>
          </w:p>
        </w:tc>
      </w:tr>
    </w:tbl>
    <w:p w14:paraId="69DCC391" w14:textId="77777777" w:rsidR="001E41F3" w:rsidRPr="00AD3F5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D3F58" w14:paraId="31618834" w14:textId="77777777" w:rsidTr="00547111">
        <w:tc>
          <w:tcPr>
            <w:tcW w:w="9640" w:type="dxa"/>
            <w:gridSpan w:val="11"/>
          </w:tcPr>
          <w:p w14:paraId="55477508" w14:textId="77777777" w:rsidR="001E41F3" w:rsidRPr="00AD3F58" w:rsidRDefault="001E41F3">
            <w:pPr>
              <w:pStyle w:val="CRCoverPage"/>
              <w:spacing w:after="0"/>
              <w:rPr>
                <w:noProof/>
                <w:sz w:val="8"/>
                <w:szCs w:val="8"/>
              </w:rPr>
            </w:pPr>
          </w:p>
        </w:tc>
      </w:tr>
      <w:tr w:rsidR="001E41F3" w:rsidRPr="00AD3F58" w14:paraId="58300953" w14:textId="77777777" w:rsidTr="00547111">
        <w:tc>
          <w:tcPr>
            <w:tcW w:w="1843" w:type="dxa"/>
            <w:tcBorders>
              <w:top w:val="single" w:sz="4" w:space="0" w:color="auto"/>
              <w:left w:val="single" w:sz="4" w:space="0" w:color="auto"/>
            </w:tcBorders>
          </w:tcPr>
          <w:p w14:paraId="05B2F3A2" w14:textId="77777777" w:rsidR="001E41F3" w:rsidRPr="00AD3F58" w:rsidRDefault="001E41F3">
            <w:pPr>
              <w:pStyle w:val="CRCoverPage"/>
              <w:tabs>
                <w:tab w:val="right" w:pos="1759"/>
              </w:tabs>
              <w:spacing w:after="0"/>
              <w:rPr>
                <w:b/>
                <w:i/>
                <w:noProof/>
              </w:rPr>
            </w:pPr>
            <w:r w:rsidRPr="00AD3F58">
              <w:rPr>
                <w:b/>
                <w:i/>
                <w:noProof/>
              </w:rPr>
              <w:t>Title:</w:t>
            </w:r>
            <w:r w:rsidRPr="00AD3F58">
              <w:rPr>
                <w:b/>
                <w:i/>
                <w:noProof/>
              </w:rPr>
              <w:tab/>
            </w:r>
          </w:p>
        </w:tc>
        <w:tc>
          <w:tcPr>
            <w:tcW w:w="7797" w:type="dxa"/>
            <w:gridSpan w:val="10"/>
            <w:tcBorders>
              <w:top w:val="single" w:sz="4" w:space="0" w:color="auto"/>
              <w:right w:val="single" w:sz="4" w:space="0" w:color="auto"/>
            </w:tcBorders>
            <w:shd w:val="pct30" w:color="FFFF00" w:fill="auto"/>
          </w:tcPr>
          <w:p w14:paraId="3D393EEE" w14:textId="1A717717" w:rsidR="001E41F3" w:rsidRPr="00AD3F58" w:rsidRDefault="00D14C62">
            <w:pPr>
              <w:pStyle w:val="CRCoverPage"/>
              <w:spacing w:after="0"/>
              <w:ind w:left="100"/>
              <w:rPr>
                <w:noProof/>
              </w:rPr>
            </w:pPr>
            <w:r w:rsidRPr="00AD3F58">
              <w:t xml:space="preserve">Updates to Test environment for </w:t>
            </w:r>
            <w:proofErr w:type="spellStart"/>
            <w:r w:rsidRPr="00AD3F58">
              <w:t>eMTC</w:t>
            </w:r>
            <w:proofErr w:type="spellEnd"/>
            <w:r w:rsidRPr="00AD3F58">
              <w:t xml:space="preserve"> NTN RRM testing</w:t>
            </w:r>
          </w:p>
        </w:tc>
      </w:tr>
      <w:tr w:rsidR="001E41F3" w:rsidRPr="00AD3F58" w14:paraId="05C08479" w14:textId="77777777" w:rsidTr="00547111">
        <w:tc>
          <w:tcPr>
            <w:tcW w:w="1843" w:type="dxa"/>
            <w:tcBorders>
              <w:left w:val="single" w:sz="4" w:space="0" w:color="auto"/>
            </w:tcBorders>
          </w:tcPr>
          <w:p w14:paraId="45E29F53" w14:textId="77777777" w:rsidR="001E41F3" w:rsidRPr="00AD3F5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D3F58" w:rsidRDefault="001E41F3">
            <w:pPr>
              <w:pStyle w:val="CRCoverPage"/>
              <w:spacing w:after="0"/>
              <w:rPr>
                <w:noProof/>
                <w:sz w:val="8"/>
                <w:szCs w:val="8"/>
              </w:rPr>
            </w:pPr>
          </w:p>
        </w:tc>
      </w:tr>
      <w:tr w:rsidR="001E41F3" w:rsidRPr="00AD3F58" w14:paraId="46D5D7C2" w14:textId="77777777" w:rsidTr="00547111">
        <w:tc>
          <w:tcPr>
            <w:tcW w:w="1843" w:type="dxa"/>
            <w:tcBorders>
              <w:left w:val="single" w:sz="4" w:space="0" w:color="auto"/>
            </w:tcBorders>
          </w:tcPr>
          <w:p w14:paraId="45A6C2C4" w14:textId="77777777" w:rsidR="001E41F3" w:rsidRPr="00AD3F58" w:rsidRDefault="001E41F3">
            <w:pPr>
              <w:pStyle w:val="CRCoverPage"/>
              <w:tabs>
                <w:tab w:val="right" w:pos="1759"/>
              </w:tabs>
              <w:spacing w:after="0"/>
              <w:rPr>
                <w:b/>
                <w:i/>
                <w:noProof/>
              </w:rPr>
            </w:pPr>
            <w:r w:rsidRPr="00AD3F58">
              <w:rPr>
                <w:b/>
                <w:i/>
                <w:noProof/>
              </w:rPr>
              <w:t>Source to WG:</w:t>
            </w:r>
          </w:p>
        </w:tc>
        <w:tc>
          <w:tcPr>
            <w:tcW w:w="7797" w:type="dxa"/>
            <w:gridSpan w:val="10"/>
            <w:tcBorders>
              <w:right w:val="single" w:sz="4" w:space="0" w:color="auto"/>
            </w:tcBorders>
            <w:shd w:val="pct30" w:color="FFFF00" w:fill="auto"/>
          </w:tcPr>
          <w:p w14:paraId="298AA482" w14:textId="70B70474" w:rsidR="001E41F3" w:rsidRPr="00AD3F58" w:rsidRDefault="00000000">
            <w:pPr>
              <w:pStyle w:val="CRCoverPage"/>
              <w:spacing w:after="0"/>
              <w:ind w:left="100"/>
              <w:rPr>
                <w:noProof/>
              </w:rPr>
            </w:pPr>
            <w:fldSimple w:instr=" DOCPROPERTY  SourceIfWg  \* MERGEFORMAT ">
              <w:r w:rsidR="00347F0F" w:rsidRPr="00AD3F58">
                <w:rPr>
                  <w:noProof/>
                </w:rPr>
                <w:t>Keysight Technologies UK Ltd</w:t>
              </w:r>
            </w:fldSimple>
            <w:r w:rsidR="000C1FAB" w:rsidRPr="00AD3F58">
              <w:rPr>
                <w:noProof/>
              </w:rPr>
              <w:t>, Thales</w:t>
            </w:r>
          </w:p>
        </w:tc>
      </w:tr>
      <w:tr w:rsidR="001E41F3" w:rsidRPr="00AD3F58" w14:paraId="4196B218" w14:textId="77777777" w:rsidTr="00547111">
        <w:tc>
          <w:tcPr>
            <w:tcW w:w="1843" w:type="dxa"/>
            <w:tcBorders>
              <w:left w:val="single" w:sz="4" w:space="0" w:color="auto"/>
            </w:tcBorders>
          </w:tcPr>
          <w:p w14:paraId="14C300BA" w14:textId="77777777" w:rsidR="001E41F3" w:rsidRPr="00AD3F58" w:rsidRDefault="001E41F3">
            <w:pPr>
              <w:pStyle w:val="CRCoverPage"/>
              <w:tabs>
                <w:tab w:val="right" w:pos="1759"/>
              </w:tabs>
              <w:spacing w:after="0"/>
              <w:rPr>
                <w:b/>
                <w:i/>
                <w:noProof/>
              </w:rPr>
            </w:pPr>
            <w:r w:rsidRPr="00AD3F58">
              <w:rPr>
                <w:b/>
                <w:i/>
                <w:noProof/>
              </w:rPr>
              <w:t>Source to TSG:</w:t>
            </w:r>
          </w:p>
        </w:tc>
        <w:tc>
          <w:tcPr>
            <w:tcW w:w="7797" w:type="dxa"/>
            <w:gridSpan w:val="10"/>
            <w:tcBorders>
              <w:right w:val="single" w:sz="4" w:space="0" w:color="auto"/>
            </w:tcBorders>
            <w:shd w:val="pct30" w:color="FFFF00" w:fill="auto"/>
          </w:tcPr>
          <w:p w14:paraId="17FF8B7B" w14:textId="46C9D369" w:rsidR="001E41F3" w:rsidRPr="00AD3F58" w:rsidRDefault="00000000" w:rsidP="00547111">
            <w:pPr>
              <w:pStyle w:val="CRCoverPage"/>
              <w:spacing w:after="0"/>
              <w:ind w:left="100"/>
              <w:rPr>
                <w:noProof/>
              </w:rPr>
            </w:pPr>
            <w:fldSimple w:instr=" DOCPROPERTY  SourceIfTsg  \* MERGEFORMAT ">
              <w:r w:rsidR="00347F0F" w:rsidRPr="00AD3F58">
                <w:rPr>
                  <w:noProof/>
                </w:rPr>
                <w:t>R5</w:t>
              </w:r>
            </w:fldSimple>
          </w:p>
        </w:tc>
      </w:tr>
      <w:tr w:rsidR="001E41F3" w:rsidRPr="00AD3F58" w14:paraId="76303739" w14:textId="77777777" w:rsidTr="00547111">
        <w:tc>
          <w:tcPr>
            <w:tcW w:w="1843" w:type="dxa"/>
            <w:tcBorders>
              <w:left w:val="single" w:sz="4" w:space="0" w:color="auto"/>
            </w:tcBorders>
          </w:tcPr>
          <w:p w14:paraId="4D3B1657" w14:textId="77777777" w:rsidR="001E41F3" w:rsidRPr="00AD3F5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D3F58" w:rsidRDefault="001E41F3">
            <w:pPr>
              <w:pStyle w:val="CRCoverPage"/>
              <w:spacing w:after="0"/>
              <w:rPr>
                <w:noProof/>
                <w:sz w:val="8"/>
                <w:szCs w:val="8"/>
              </w:rPr>
            </w:pPr>
          </w:p>
        </w:tc>
      </w:tr>
      <w:tr w:rsidR="001E41F3" w:rsidRPr="00AD3F58" w14:paraId="50563E52" w14:textId="77777777" w:rsidTr="00547111">
        <w:tc>
          <w:tcPr>
            <w:tcW w:w="1843" w:type="dxa"/>
            <w:tcBorders>
              <w:left w:val="single" w:sz="4" w:space="0" w:color="auto"/>
            </w:tcBorders>
          </w:tcPr>
          <w:p w14:paraId="32C381B7" w14:textId="77777777" w:rsidR="001E41F3" w:rsidRPr="00AD3F58" w:rsidRDefault="001E41F3">
            <w:pPr>
              <w:pStyle w:val="CRCoverPage"/>
              <w:tabs>
                <w:tab w:val="right" w:pos="1759"/>
              </w:tabs>
              <w:spacing w:after="0"/>
              <w:rPr>
                <w:b/>
                <w:i/>
                <w:noProof/>
              </w:rPr>
            </w:pPr>
            <w:r w:rsidRPr="00AD3F58">
              <w:rPr>
                <w:b/>
                <w:i/>
                <w:noProof/>
              </w:rPr>
              <w:t>Work item code</w:t>
            </w:r>
            <w:r w:rsidR="0051580D" w:rsidRPr="00AD3F58">
              <w:rPr>
                <w:b/>
                <w:i/>
                <w:noProof/>
              </w:rPr>
              <w:t>:</w:t>
            </w:r>
          </w:p>
        </w:tc>
        <w:tc>
          <w:tcPr>
            <w:tcW w:w="3686" w:type="dxa"/>
            <w:gridSpan w:val="5"/>
            <w:shd w:val="pct30" w:color="FFFF00" w:fill="auto"/>
          </w:tcPr>
          <w:p w14:paraId="115414A3" w14:textId="48A8CC3D" w:rsidR="001E41F3" w:rsidRPr="00AD3F58" w:rsidRDefault="007766BF">
            <w:pPr>
              <w:pStyle w:val="CRCoverPage"/>
              <w:spacing w:after="0"/>
              <w:ind w:left="100"/>
              <w:rPr>
                <w:noProof/>
                <w:lang w:val="es-ES"/>
              </w:rPr>
            </w:pPr>
            <w:proofErr w:type="spellStart"/>
            <w:r w:rsidRPr="00AD3F58">
              <w:rPr>
                <w:lang w:val="es-ES"/>
              </w:rPr>
              <w:t>LTE_NBIOT_eMTC_NTN_req-UEConTest</w:t>
            </w:r>
            <w:proofErr w:type="spellEnd"/>
          </w:p>
        </w:tc>
        <w:tc>
          <w:tcPr>
            <w:tcW w:w="567" w:type="dxa"/>
            <w:tcBorders>
              <w:left w:val="nil"/>
            </w:tcBorders>
          </w:tcPr>
          <w:p w14:paraId="61A86BCF" w14:textId="77777777" w:rsidR="001E41F3" w:rsidRPr="00AD3F58"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AD3F58" w:rsidRDefault="001E41F3">
            <w:pPr>
              <w:pStyle w:val="CRCoverPage"/>
              <w:spacing w:after="0"/>
              <w:jc w:val="right"/>
              <w:rPr>
                <w:noProof/>
              </w:rPr>
            </w:pPr>
            <w:r w:rsidRPr="00AD3F58">
              <w:rPr>
                <w:b/>
                <w:i/>
                <w:noProof/>
              </w:rPr>
              <w:t>Date:</w:t>
            </w:r>
          </w:p>
        </w:tc>
        <w:tc>
          <w:tcPr>
            <w:tcW w:w="2127" w:type="dxa"/>
            <w:tcBorders>
              <w:right w:val="single" w:sz="4" w:space="0" w:color="auto"/>
            </w:tcBorders>
            <w:shd w:val="pct30" w:color="FFFF00" w:fill="auto"/>
          </w:tcPr>
          <w:p w14:paraId="56929475" w14:textId="14CE19C2" w:rsidR="001E41F3" w:rsidRPr="00AD3F58" w:rsidRDefault="00000000">
            <w:pPr>
              <w:pStyle w:val="CRCoverPage"/>
              <w:spacing w:after="0"/>
              <w:ind w:left="100"/>
              <w:rPr>
                <w:noProof/>
              </w:rPr>
            </w:pPr>
            <w:fldSimple w:instr=" DOCPROPERTY  ResDate  \* MERGEFORMAT ">
              <w:r w:rsidR="00347F0F" w:rsidRPr="00AD3F58">
                <w:rPr>
                  <w:noProof/>
                </w:rPr>
                <w:t>202</w:t>
              </w:r>
              <w:r w:rsidR="00EE7061" w:rsidRPr="00AD3F58">
                <w:rPr>
                  <w:noProof/>
                </w:rPr>
                <w:t>4</w:t>
              </w:r>
              <w:r w:rsidR="00347F0F" w:rsidRPr="00AD3F58">
                <w:rPr>
                  <w:noProof/>
                </w:rPr>
                <w:t>-</w:t>
              </w:r>
              <w:r w:rsidR="00EE7061" w:rsidRPr="00AD3F58">
                <w:rPr>
                  <w:noProof/>
                </w:rPr>
                <w:t>02</w:t>
              </w:r>
              <w:r w:rsidR="00347F0F" w:rsidRPr="00AD3F58">
                <w:rPr>
                  <w:noProof/>
                </w:rPr>
                <w:t>-</w:t>
              </w:r>
              <w:r w:rsidR="00EB02AE" w:rsidRPr="00AD3F58">
                <w:rPr>
                  <w:noProof/>
                </w:rPr>
                <w:t>08</w:t>
              </w:r>
            </w:fldSimple>
          </w:p>
        </w:tc>
      </w:tr>
      <w:tr w:rsidR="001E41F3" w:rsidRPr="00AD3F58" w14:paraId="690C7843" w14:textId="77777777" w:rsidTr="00547111">
        <w:tc>
          <w:tcPr>
            <w:tcW w:w="1843" w:type="dxa"/>
            <w:tcBorders>
              <w:left w:val="single" w:sz="4" w:space="0" w:color="auto"/>
            </w:tcBorders>
          </w:tcPr>
          <w:p w14:paraId="17A1A642" w14:textId="77777777" w:rsidR="001E41F3" w:rsidRPr="00AD3F58" w:rsidRDefault="001E41F3">
            <w:pPr>
              <w:pStyle w:val="CRCoverPage"/>
              <w:spacing w:after="0"/>
              <w:rPr>
                <w:b/>
                <w:i/>
                <w:noProof/>
                <w:sz w:val="8"/>
                <w:szCs w:val="8"/>
              </w:rPr>
            </w:pPr>
          </w:p>
        </w:tc>
        <w:tc>
          <w:tcPr>
            <w:tcW w:w="1986" w:type="dxa"/>
            <w:gridSpan w:val="4"/>
          </w:tcPr>
          <w:p w14:paraId="2F73FCFB" w14:textId="77777777" w:rsidR="001E41F3" w:rsidRPr="00AD3F58" w:rsidRDefault="001E41F3">
            <w:pPr>
              <w:pStyle w:val="CRCoverPage"/>
              <w:spacing w:after="0"/>
              <w:rPr>
                <w:noProof/>
                <w:sz w:val="8"/>
                <w:szCs w:val="8"/>
              </w:rPr>
            </w:pPr>
          </w:p>
        </w:tc>
        <w:tc>
          <w:tcPr>
            <w:tcW w:w="2267" w:type="dxa"/>
            <w:gridSpan w:val="2"/>
          </w:tcPr>
          <w:p w14:paraId="0FBCFC35" w14:textId="77777777" w:rsidR="001E41F3" w:rsidRPr="00AD3F58" w:rsidRDefault="001E41F3">
            <w:pPr>
              <w:pStyle w:val="CRCoverPage"/>
              <w:spacing w:after="0"/>
              <w:rPr>
                <w:noProof/>
                <w:sz w:val="8"/>
                <w:szCs w:val="8"/>
              </w:rPr>
            </w:pPr>
          </w:p>
        </w:tc>
        <w:tc>
          <w:tcPr>
            <w:tcW w:w="1417" w:type="dxa"/>
            <w:gridSpan w:val="3"/>
          </w:tcPr>
          <w:p w14:paraId="60243A9E" w14:textId="77777777" w:rsidR="001E41F3" w:rsidRPr="00AD3F5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D3F58" w:rsidRDefault="001E41F3">
            <w:pPr>
              <w:pStyle w:val="CRCoverPage"/>
              <w:spacing w:after="0"/>
              <w:rPr>
                <w:noProof/>
                <w:sz w:val="8"/>
                <w:szCs w:val="8"/>
              </w:rPr>
            </w:pPr>
          </w:p>
        </w:tc>
      </w:tr>
      <w:tr w:rsidR="001E41F3" w:rsidRPr="00AD3F58" w14:paraId="13D4AF59" w14:textId="77777777" w:rsidTr="00547111">
        <w:trPr>
          <w:cantSplit/>
        </w:trPr>
        <w:tc>
          <w:tcPr>
            <w:tcW w:w="1843" w:type="dxa"/>
            <w:tcBorders>
              <w:left w:val="single" w:sz="4" w:space="0" w:color="auto"/>
            </w:tcBorders>
          </w:tcPr>
          <w:p w14:paraId="1E6EA205" w14:textId="77777777" w:rsidR="001E41F3" w:rsidRPr="00AD3F58" w:rsidRDefault="001E41F3">
            <w:pPr>
              <w:pStyle w:val="CRCoverPage"/>
              <w:tabs>
                <w:tab w:val="right" w:pos="1759"/>
              </w:tabs>
              <w:spacing w:after="0"/>
              <w:rPr>
                <w:b/>
                <w:i/>
                <w:noProof/>
              </w:rPr>
            </w:pPr>
            <w:r w:rsidRPr="00AD3F58">
              <w:rPr>
                <w:b/>
                <w:i/>
                <w:noProof/>
              </w:rPr>
              <w:t>Category:</w:t>
            </w:r>
          </w:p>
        </w:tc>
        <w:tc>
          <w:tcPr>
            <w:tcW w:w="851" w:type="dxa"/>
            <w:shd w:val="pct30" w:color="FFFF00" w:fill="auto"/>
          </w:tcPr>
          <w:p w14:paraId="154A6113" w14:textId="28C4EF1C" w:rsidR="001E41F3" w:rsidRPr="00AD3F58" w:rsidRDefault="00000000" w:rsidP="00D24991">
            <w:pPr>
              <w:pStyle w:val="CRCoverPage"/>
              <w:spacing w:after="0"/>
              <w:ind w:left="100" w:right="-609"/>
              <w:rPr>
                <w:b/>
                <w:noProof/>
              </w:rPr>
            </w:pPr>
            <w:fldSimple w:instr=" DOCPROPERTY  Cat  \* MERGEFORMAT ">
              <w:r w:rsidR="00347F0F" w:rsidRPr="00AD3F58">
                <w:rPr>
                  <w:b/>
                  <w:noProof/>
                </w:rPr>
                <w:t>F</w:t>
              </w:r>
            </w:fldSimple>
          </w:p>
        </w:tc>
        <w:tc>
          <w:tcPr>
            <w:tcW w:w="3402" w:type="dxa"/>
            <w:gridSpan w:val="5"/>
            <w:tcBorders>
              <w:left w:val="nil"/>
            </w:tcBorders>
          </w:tcPr>
          <w:p w14:paraId="617AE5C6" w14:textId="77777777" w:rsidR="001E41F3" w:rsidRPr="00AD3F58" w:rsidRDefault="001E41F3">
            <w:pPr>
              <w:pStyle w:val="CRCoverPage"/>
              <w:spacing w:after="0"/>
              <w:rPr>
                <w:noProof/>
              </w:rPr>
            </w:pPr>
          </w:p>
        </w:tc>
        <w:tc>
          <w:tcPr>
            <w:tcW w:w="1417" w:type="dxa"/>
            <w:gridSpan w:val="3"/>
            <w:tcBorders>
              <w:left w:val="nil"/>
            </w:tcBorders>
          </w:tcPr>
          <w:p w14:paraId="42CDCEE5" w14:textId="77777777" w:rsidR="001E41F3" w:rsidRPr="00AD3F58" w:rsidRDefault="001E41F3">
            <w:pPr>
              <w:pStyle w:val="CRCoverPage"/>
              <w:spacing w:after="0"/>
              <w:jc w:val="right"/>
              <w:rPr>
                <w:b/>
                <w:i/>
                <w:noProof/>
              </w:rPr>
            </w:pPr>
            <w:r w:rsidRPr="00AD3F58">
              <w:rPr>
                <w:b/>
                <w:i/>
                <w:noProof/>
              </w:rPr>
              <w:t>Release:</w:t>
            </w:r>
          </w:p>
        </w:tc>
        <w:tc>
          <w:tcPr>
            <w:tcW w:w="2127" w:type="dxa"/>
            <w:tcBorders>
              <w:right w:val="single" w:sz="4" w:space="0" w:color="auto"/>
            </w:tcBorders>
            <w:shd w:val="pct30" w:color="FFFF00" w:fill="auto"/>
          </w:tcPr>
          <w:p w14:paraId="6C870B98" w14:textId="04FFFC07" w:rsidR="001E41F3" w:rsidRPr="00AD3F58" w:rsidRDefault="00000000">
            <w:pPr>
              <w:pStyle w:val="CRCoverPage"/>
              <w:spacing w:after="0"/>
              <w:ind w:left="100"/>
              <w:rPr>
                <w:noProof/>
              </w:rPr>
            </w:pPr>
            <w:fldSimple w:instr=" DOCPROPERTY  Release  \* MERGEFORMAT ">
              <w:r w:rsidR="00D24991" w:rsidRPr="00AD3F58">
                <w:rPr>
                  <w:noProof/>
                </w:rPr>
                <w:t>Rel</w:t>
              </w:r>
              <w:r w:rsidR="00347F0F" w:rsidRPr="00AD3F58">
                <w:rPr>
                  <w:noProof/>
                </w:rPr>
                <w:t>-18</w:t>
              </w:r>
            </w:fldSimple>
          </w:p>
        </w:tc>
      </w:tr>
      <w:tr w:rsidR="001E41F3" w:rsidRPr="00AD3F58" w14:paraId="30122F0C" w14:textId="77777777" w:rsidTr="00547111">
        <w:tc>
          <w:tcPr>
            <w:tcW w:w="1843" w:type="dxa"/>
            <w:tcBorders>
              <w:left w:val="single" w:sz="4" w:space="0" w:color="auto"/>
              <w:bottom w:val="single" w:sz="4" w:space="0" w:color="auto"/>
            </w:tcBorders>
          </w:tcPr>
          <w:p w14:paraId="615796D0" w14:textId="77777777" w:rsidR="001E41F3" w:rsidRPr="00AD3F5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D3F58" w:rsidRDefault="001E41F3">
            <w:pPr>
              <w:pStyle w:val="CRCoverPage"/>
              <w:spacing w:after="0"/>
              <w:ind w:left="383" w:hanging="383"/>
              <w:rPr>
                <w:i/>
                <w:noProof/>
                <w:sz w:val="18"/>
              </w:rPr>
            </w:pPr>
            <w:r w:rsidRPr="00AD3F58">
              <w:rPr>
                <w:i/>
                <w:noProof/>
                <w:sz w:val="18"/>
              </w:rPr>
              <w:t xml:space="preserve">Use </w:t>
            </w:r>
            <w:r w:rsidRPr="00AD3F58">
              <w:rPr>
                <w:i/>
                <w:noProof/>
                <w:sz w:val="18"/>
                <w:u w:val="single"/>
              </w:rPr>
              <w:t>one</w:t>
            </w:r>
            <w:r w:rsidRPr="00AD3F58">
              <w:rPr>
                <w:i/>
                <w:noProof/>
                <w:sz w:val="18"/>
              </w:rPr>
              <w:t xml:space="preserve"> of the following categories:</w:t>
            </w:r>
            <w:r w:rsidRPr="00AD3F58">
              <w:rPr>
                <w:b/>
                <w:i/>
                <w:noProof/>
                <w:sz w:val="18"/>
              </w:rPr>
              <w:br/>
              <w:t>F</w:t>
            </w:r>
            <w:r w:rsidRPr="00AD3F58">
              <w:rPr>
                <w:i/>
                <w:noProof/>
                <w:sz w:val="18"/>
              </w:rPr>
              <w:t xml:space="preserve">  (correction)</w:t>
            </w:r>
            <w:r w:rsidRPr="00AD3F58">
              <w:rPr>
                <w:i/>
                <w:noProof/>
                <w:sz w:val="18"/>
              </w:rPr>
              <w:br/>
            </w:r>
            <w:r w:rsidRPr="00AD3F58">
              <w:rPr>
                <w:b/>
                <w:i/>
                <w:noProof/>
                <w:sz w:val="18"/>
              </w:rPr>
              <w:t>A</w:t>
            </w:r>
            <w:r w:rsidRPr="00AD3F58">
              <w:rPr>
                <w:i/>
                <w:noProof/>
                <w:sz w:val="18"/>
              </w:rPr>
              <w:t xml:space="preserve">  (</w:t>
            </w:r>
            <w:r w:rsidR="00DE34CF" w:rsidRPr="00AD3F58">
              <w:rPr>
                <w:i/>
                <w:noProof/>
                <w:sz w:val="18"/>
              </w:rPr>
              <w:t xml:space="preserve">mirror </w:t>
            </w:r>
            <w:r w:rsidRPr="00AD3F58">
              <w:rPr>
                <w:i/>
                <w:noProof/>
                <w:sz w:val="18"/>
              </w:rPr>
              <w:t>correspond</w:t>
            </w:r>
            <w:r w:rsidR="00DE34CF" w:rsidRPr="00AD3F58">
              <w:rPr>
                <w:i/>
                <w:noProof/>
                <w:sz w:val="18"/>
              </w:rPr>
              <w:t xml:space="preserve">ing </w:t>
            </w:r>
            <w:r w:rsidRPr="00AD3F58">
              <w:rPr>
                <w:i/>
                <w:noProof/>
                <w:sz w:val="18"/>
              </w:rPr>
              <w:t xml:space="preserve">to a </w:t>
            </w:r>
            <w:r w:rsidR="00DE34CF" w:rsidRPr="00AD3F58">
              <w:rPr>
                <w:i/>
                <w:noProof/>
                <w:sz w:val="18"/>
              </w:rPr>
              <w:t xml:space="preserve">change </w:t>
            </w:r>
            <w:r w:rsidRPr="00AD3F58">
              <w:rPr>
                <w:i/>
                <w:noProof/>
                <w:sz w:val="18"/>
              </w:rPr>
              <w:t xml:space="preserve">in an earlier </w:t>
            </w:r>
            <w:r w:rsidR="00665C47" w:rsidRPr="00AD3F58">
              <w:rPr>
                <w:i/>
                <w:noProof/>
                <w:sz w:val="18"/>
              </w:rPr>
              <w:tab/>
            </w:r>
            <w:r w:rsidR="00665C47" w:rsidRPr="00AD3F58">
              <w:rPr>
                <w:i/>
                <w:noProof/>
                <w:sz w:val="18"/>
              </w:rPr>
              <w:tab/>
            </w:r>
            <w:r w:rsidR="00665C47" w:rsidRPr="00AD3F58">
              <w:rPr>
                <w:i/>
                <w:noProof/>
                <w:sz w:val="18"/>
              </w:rPr>
              <w:tab/>
            </w:r>
            <w:r w:rsidR="00665C47" w:rsidRPr="00AD3F58">
              <w:rPr>
                <w:i/>
                <w:noProof/>
                <w:sz w:val="18"/>
              </w:rPr>
              <w:tab/>
            </w:r>
            <w:r w:rsidR="00665C47" w:rsidRPr="00AD3F58">
              <w:rPr>
                <w:i/>
                <w:noProof/>
                <w:sz w:val="18"/>
              </w:rPr>
              <w:tab/>
            </w:r>
            <w:r w:rsidR="00665C47" w:rsidRPr="00AD3F58">
              <w:rPr>
                <w:i/>
                <w:noProof/>
                <w:sz w:val="18"/>
              </w:rPr>
              <w:tab/>
            </w:r>
            <w:r w:rsidR="00665C47" w:rsidRPr="00AD3F58">
              <w:rPr>
                <w:i/>
                <w:noProof/>
                <w:sz w:val="18"/>
              </w:rPr>
              <w:tab/>
            </w:r>
            <w:r w:rsidR="00665C47" w:rsidRPr="00AD3F58">
              <w:rPr>
                <w:i/>
                <w:noProof/>
                <w:sz w:val="18"/>
              </w:rPr>
              <w:tab/>
            </w:r>
            <w:r w:rsidR="00665C47" w:rsidRPr="00AD3F58">
              <w:rPr>
                <w:i/>
                <w:noProof/>
                <w:sz w:val="18"/>
              </w:rPr>
              <w:tab/>
            </w:r>
            <w:r w:rsidR="00665C47" w:rsidRPr="00AD3F58">
              <w:rPr>
                <w:i/>
                <w:noProof/>
                <w:sz w:val="18"/>
              </w:rPr>
              <w:tab/>
            </w:r>
            <w:r w:rsidR="00665C47" w:rsidRPr="00AD3F58">
              <w:rPr>
                <w:i/>
                <w:noProof/>
                <w:sz w:val="18"/>
              </w:rPr>
              <w:tab/>
            </w:r>
            <w:r w:rsidR="00665C47" w:rsidRPr="00AD3F58">
              <w:rPr>
                <w:i/>
                <w:noProof/>
                <w:sz w:val="18"/>
              </w:rPr>
              <w:tab/>
            </w:r>
            <w:r w:rsidR="00665C47" w:rsidRPr="00AD3F58">
              <w:rPr>
                <w:i/>
                <w:noProof/>
                <w:sz w:val="18"/>
              </w:rPr>
              <w:tab/>
            </w:r>
            <w:r w:rsidRPr="00AD3F58">
              <w:rPr>
                <w:i/>
                <w:noProof/>
                <w:sz w:val="18"/>
              </w:rPr>
              <w:t>release)</w:t>
            </w:r>
            <w:r w:rsidRPr="00AD3F58">
              <w:rPr>
                <w:i/>
                <w:noProof/>
                <w:sz w:val="18"/>
              </w:rPr>
              <w:br/>
            </w:r>
            <w:r w:rsidRPr="00AD3F58">
              <w:rPr>
                <w:b/>
                <w:i/>
                <w:noProof/>
                <w:sz w:val="18"/>
              </w:rPr>
              <w:t>B</w:t>
            </w:r>
            <w:r w:rsidRPr="00AD3F58">
              <w:rPr>
                <w:i/>
                <w:noProof/>
                <w:sz w:val="18"/>
              </w:rPr>
              <w:t xml:space="preserve">  (addition of feature), </w:t>
            </w:r>
            <w:r w:rsidRPr="00AD3F58">
              <w:rPr>
                <w:i/>
                <w:noProof/>
                <w:sz w:val="18"/>
              </w:rPr>
              <w:br/>
            </w:r>
            <w:r w:rsidRPr="00AD3F58">
              <w:rPr>
                <w:b/>
                <w:i/>
                <w:noProof/>
                <w:sz w:val="18"/>
              </w:rPr>
              <w:t>C</w:t>
            </w:r>
            <w:r w:rsidRPr="00AD3F58">
              <w:rPr>
                <w:i/>
                <w:noProof/>
                <w:sz w:val="18"/>
              </w:rPr>
              <w:t xml:space="preserve">  (functional modification of feature)</w:t>
            </w:r>
            <w:r w:rsidRPr="00AD3F58">
              <w:rPr>
                <w:i/>
                <w:noProof/>
                <w:sz w:val="18"/>
              </w:rPr>
              <w:br/>
            </w:r>
            <w:r w:rsidRPr="00AD3F58">
              <w:rPr>
                <w:b/>
                <w:i/>
                <w:noProof/>
                <w:sz w:val="18"/>
              </w:rPr>
              <w:t>D</w:t>
            </w:r>
            <w:r w:rsidRPr="00AD3F58">
              <w:rPr>
                <w:i/>
                <w:noProof/>
                <w:sz w:val="18"/>
              </w:rPr>
              <w:t xml:space="preserve">  (editorial modification)</w:t>
            </w:r>
          </w:p>
          <w:p w14:paraId="05D36727" w14:textId="77777777" w:rsidR="001E41F3" w:rsidRPr="00AD3F58" w:rsidRDefault="001E41F3">
            <w:pPr>
              <w:pStyle w:val="CRCoverPage"/>
              <w:rPr>
                <w:noProof/>
              </w:rPr>
            </w:pPr>
            <w:r w:rsidRPr="00AD3F58">
              <w:rPr>
                <w:noProof/>
                <w:sz w:val="18"/>
              </w:rPr>
              <w:t>Detailed explanations of the above categories can</w:t>
            </w:r>
            <w:r w:rsidRPr="00AD3F58">
              <w:rPr>
                <w:noProof/>
                <w:sz w:val="18"/>
              </w:rPr>
              <w:br/>
              <w:t xml:space="preserve">be found in 3GPP </w:t>
            </w:r>
            <w:hyperlink r:id="rId11" w:history="1">
              <w:r w:rsidRPr="00AD3F58">
                <w:rPr>
                  <w:rStyle w:val="Hyperlink"/>
                  <w:noProof/>
                  <w:sz w:val="18"/>
                </w:rPr>
                <w:t>TR 21.900</w:t>
              </w:r>
            </w:hyperlink>
            <w:r w:rsidRPr="00AD3F58">
              <w:rPr>
                <w:noProof/>
                <w:sz w:val="18"/>
              </w:rPr>
              <w:t>.</w:t>
            </w:r>
          </w:p>
        </w:tc>
        <w:tc>
          <w:tcPr>
            <w:tcW w:w="3120" w:type="dxa"/>
            <w:gridSpan w:val="2"/>
            <w:tcBorders>
              <w:bottom w:val="single" w:sz="4" w:space="0" w:color="auto"/>
              <w:right w:val="single" w:sz="4" w:space="0" w:color="auto"/>
            </w:tcBorders>
          </w:tcPr>
          <w:p w14:paraId="1A28F380" w14:textId="0CF16BFB" w:rsidR="000C038A" w:rsidRPr="00AD3F58" w:rsidRDefault="001E41F3" w:rsidP="00BD6BB8">
            <w:pPr>
              <w:pStyle w:val="CRCoverPage"/>
              <w:tabs>
                <w:tab w:val="left" w:pos="950"/>
              </w:tabs>
              <w:spacing w:after="0"/>
              <w:ind w:left="241" w:hanging="241"/>
              <w:rPr>
                <w:i/>
                <w:noProof/>
                <w:sz w:val="18"/>
              </w:rPr>
            </w:pPr>
            <w:r w:rsidRPr="00AD3F58">
              <w:rPr>
                <w:i/>
                <w:noProof/>
                <w:sz w:val="18"/>
              </w:rPr>
              <w:t xml:space="preserve">Use </w:t>
            </w:r>
            <w:r w:rsidRPr="00AD3F58">
              <w:rPr>
                <w:i/>
                <w:noProof/>
                <w:sz w:val="18"/>
                <w:u w:val="single"/>
              </w:rPr>
              <w:t>one</w:t>
            </w:r>
            <w:r w:rsidRPr="00AD3F58">
              <w:rPr>
                <w:i/>
                <w:noProof/>
                <w:sz w:val="18"/>
              </w:rPr>
              <w:t xml:space="preserve"> of the following releases:</w:t>
            </w:r>
            <w:r w:rsidRPr="00AD3F58">
              <w:rPr>
                <w:i/>
                <w:noProof/>
                <w:sz w:val="18"/>
              </w:rPr>
              <w:br/>
              <w:t>Rel-8</w:t>
            </w:r>
            <w:r w:rsidRPr="00AD3F58">
              <w:rPr>
                <w:i/>
                <w:noProof/>
                <w:sz w:val="18"/>
              </w:rPr>
              <w:tab/>
              <w:t>(Release 8)</w:t>
            </w:r>
            <w:r w:rsidR="007C2097" w:rsidRPr="00AD3F58">
              <w:rPr>
                <w:i/>
                <w:noProof/>
                <w:sz w:val="18"/>
              </w:rPr>
              <w:br/>
              <w:t>Rel-9</w:t>
            </w:r>
            <w:r w:rsidR="007C2097" w:rsidRPr="00AD3F58">
              <w:rPr>
                <w:i/>
                <w:noProof/>
                <w:sz w:val="18"/>
              </w:rPr>
              <w:tab/>
              <w:t>(Release 9)</w:t>
            </w:r>
            <w:r w:rsidR="009777D9" w:rsidRPr="00AD3F58">
              <w:rPr>
                <w:i/>
                <w:noProof/>
                <w:sz w:val="18"/>
              </w:rPr>
              <w:br/>
              <w:t>Rel-10</w:t>
            </w:r>
            <w:r w:rsidR="009777D9" w:rsidRPr="00AD3F58">
              <w:rPr>
                <w:i/>
                <w:noProof/>
                <w:sz w:val="18"/>
              </w:rPr>
              <w:tab/>
              <w:t>(Release 10)</w:t>
            </w:r>
            <w:r w:rsidR="000C038A" w:rsidRPr="00AD3F58">
              <w:rPr>
                <w:i/>
                <w:noProof/>
                <w:sz w:val="18"/>
              </w:rPr>
              <w:br/>
              <w:t>Rel-11</w:t>
            </w:r>
            <w:r w:rsidR="000C038A" w:rsidRPr="00AD3F58">
              <w:rPr>
                <w:i/>
                <w:noProof/>
                <w:sz w:val="18"/>
              </w:rPr>
              <w:tab/>
              <w:t>(Release 11)</w:t>
            </w:r>
            <w:r w:rsidR="000C038A" w:rsidRPr="00AD3F58">
              <w:rPr>
                <w:i/>
                <w:noProof/>
                <w:sz w:val="18"/>
              </w:rPr>
              <w:br/>
            </w:r>
            <w:r w:rsidR="002E472E" w:rsidRPr="00AD3F58">
              <w:rPr>
                <w:i/>
                <w:noProof/>
                <w:sz w:val="18"/>
              </w:rPr>
              <w:t>…</w:t>
            </w:r>
            <w:r w:rsidR="0051580D" w:rsidRPr="00AD3F58">
              <w:rPr>
                <w:i/>
                <w:noProof/>
                <w:sz w:val="18"/>
              </w:rPr>
              <w:br/>
            </w:r>
            <w:r w:rsidR="00E34898" w:rsidRPr="00AD3F58">
              <w:rPr>
                <w:i/>
                <w:noProof/>
                <w:sz w:val="18"/>
              </w:rPr>
              <w:t>Rel-16</w:t>
            </w:r>
            <w:r w:rsidR="00E34898" w:rsidRPr="00AD3F58">
              <w:rPr>
                <w:i/>
                <w:noProof/>
                <w:sz w:val="18"/>
              </w:rPr>
              <w:tab/>
              <w:t>(Release 16)</w:t>
            </w:r>
            <w:r w:rsidR="002E472E" w:rsidRPr="00AD3F58">
              <w:rPr>
                <w:i/>
                <w:noProof/>
                <w:sz w:val="18"/>
              </w:rPr>
              <w:br/>
              <w:t>Rel-17</w:t>
            </w:r>
            <w:r w:rsidR="002E472E" w:rsidRPr="00AD3F58">
              <w:rPr>
                <w:i/>
                <w:noProof/>
                <w:sz w:val="18"/>
              </w:rPr>
              <w:tab/>
              <w:t>(Release 17)</w:t>
            </w:r>
            <w:r w:rsidR="002E472E" w:rsidRPr="00AD3F58">
              <w:rPr>
                <w:i/>
                <w:noProof/>
                <w:sz w:val="18"/>
              </w:rPr>
              <w:br/>
              <w:t>Rel-18</w:t>
            </w:r>
            <w:r w:rsidR="002E472E" w:rsidRPr="00AD3F58">
              <w:rPr>
                <w:i/>
                <w:noProof/>
                <w:sz w:val="18"/>
              </w:rPr>
              <w:tab/>
              <w:t>(Release 18)</w:t>
            </w:r>
            <w:r w:rsidR="001A2CA0" w:rsidRPr="00AD3F58">
              <w:rPr>
                <w:i/>
                <w:noProof/>
                <w:sz w:val="18"/>
              </w:rPr>
              <w:br/>
              <w:t>Rel-19</w:t>
            </w:r>
            <w:r w:rsidR="001A2CA0" w:rsidRPr="00AD3F58">
              <w:rPr>
                <w:i/>
                <w:noProof/>
                <w:sz w:val="18"/>
              </w:rPr>
              <w:tab/>
              <w:t>(Release 19)</w:t>
            </w:r>
          </w:p>
        </w:tc>
      </w:tr>
      <w:tr w:rsidR="001E41F3" w:rsidRPr="00AD3F58" w14:paraId="7FBEB8E7" w14:textId="77777777" w:rsidTr="00547111">
        <w:tc>
          <w:tcPr>
            <w:tcW w:w="1843" w:type="dxa"/>
          </w:tcPr>
          <w:p w14:paraId="44A3A604" w14:textId="77777777" w:rsidR="001E41F3" w:rsidRPr="00AD3F58" w:rsidRDefault="001E41F3">
            <w:pPr>
              <w:pStyle w:val="CRCoverPage"/>
              <w:spacing w:after="0"/>
              <w:rPr>
                <w:b/>
                <w:i/>
                <w:noProof/>
                <w:sz w:val="8"/>
                <w:szCs w:val="8"/>
              </w:rPr>
            </w:pPr>
          </w:p>
        </w:tc>
        <w:tc>
          <w:tcPr>
            <w:tcW w:w="7797" w:type="dxa"/>
            <w:gridSpan w:val="10"/>
          </w:tcPr>
          <w:p w14:paraId="5524CC4E" w14:textId="77777777" w:rsidR="001E41F3" w:rsidRPr="00AD3F58" w:rsidRDefault="001E41F3">
            <w:pPr>
              <w:pStyle w:val="CRCoverPage"/>
              <w:spacing w:after="0"/>
              <w:rPr>
                <w:noProof/>
                <w:sz w:val="8"/>
                <w:szCs w:val="8"/>
              </w:rPr>
            </w:pPr>
          </w:p>
        </w:tc>
      </w:tr>
      <w:tr w:rsidR="00DC4CED" w:rsidRPr="00AD3F58" w14:paraId="1256F52C" w14:textId="77777777" w:rsidTr="00547111">
        <w:tc>
          <w:tcPr>
            <w:tcW w:w="2694" w:type="dxa"/>
            <w:gridSpan w:val="2"/>
            <w:tcBorders>
              <w:top w:val="single" w:sz="4" w:space="0" w:color="auto"/>
              <w:left w:val="single" w:sz="4" w:space="0" w:color="auto"/>
            </w:tcBorders>
          </w:tcPr>
          <w:p w14:paraId="52C87DB0" w14:textId="77777777" w:rsidR="00DC4CED" w:rsidRPr="00AD3F58" w:rsidRDefault="00DC4CED" w:rsidP="00DC4CED">
            <w:pPr>
              <w:pStyle w:val="CRCoverPage"/>
              <w:tabs>
                <w:tab w:val="right" w:pos="2184"/>
              </w:tabs>
              <w:spacing w:after="0"/>
              <w:rPr>
                <w:b/>
                <w:i/>
                <w:noProof/>
              </w:rPr>
            </w:pPr>
            <w:r w:rsidRPr="00AD3F58">
              <w:rPr>
                <w:b/>
                <w:i/>
                <w:noProof/>
              </w:rPr>
              <w:t>Reason for change:</w:t>
            </w:r>
          </w:p>
        </w:tc>
        <w:tc>
          <w:tcPr>
            <w:tcW w:w="6946" w:type="dxa"/>
            <w:gridSpan w:val="9"/>
            <w:tcBorders>
              <w:top w:val="single" w:sz="4" w:space="0" w:color="auto"/>
              <w:right w:val="single" w:sz="4" w:space="0" w:color="auto"/>
            </w:tcBorders>
            <w:shd w:val="pct30" w:color="FFFF00" w:fill="auto"/>
          </w:tcPr>
          <w:p w14:paraId="1573FB84" w14:textId="0C56FB54" w:rsidR="00FF326E" w:rsidRPr="00AD3F58" w:rsidRDefault="003A554C" w:rsidP="000368C6">
            <w:pPr>
              <w:pStyle w:val="CRCoverPage"/>
              <w:numPr>
                <w:ilvl w:val="0"/>
                <w:numId w:val="27"/>
              </w:numPr>
              <w:spacing w:after="0"/>
              <w:rPr>
                <w:noProof/>
              </w:rPr>
            </w:pPr>
            <w:r w:rsidRPr="00AD3F58">
              <w:rPr>
                <w:noProof/>
              </w:rPr>
              <w:t xml:space="preserve">Ephemeris </w:t>
            </w:r>
            <w:r w:rsidR="00262494" w:rsidRPr="00AD3F58">
              <w:rPr>
                <w:noProof/>
              </w:rPr>
              <w:t xml:space="preserve">for neighbour cells required in some </w:t>
            </w:r>
            <w:r w:rsidR="007766BF" w:rsidRPr="00AD3F58">
              <w:rPr>
                <w:noProof/>
              </w:rPr>
              <w:t>eMTC</w:t>
            </w:r>
            <w:r w:rsidR="000D1C5F" w:rsidRPr="00AD3F58">
              <w:rPr>
                <w:noProof/>
              </w:rPr>
              <w:t xml:space="preserve"> NTN </w:t>
            </w:r>
            <w:r w:rsidR="00262494" w:rsidRPr="00AD3F58">
              <w:rPr>
                <w:noProof/>
              </w:rPr>
              <w:t>RRM test cases in 3GPP TS 3</w:t>
            </w:r>
            <w:r w:rsidR="007766BF" w:rsidRPr="00AD3F58">
              <w:rPr>
                <w:noProof/>
              </w:rPr>
              <w:t>6.521-3</w:t>
            </w:r>
            <w:r w:rsidR="00262494" w:rsidRPr="00AD3F58">
              <w:rPr>
                <w:noProof/>
              </w:rPr>
              <w:t xml:space="preserve"> is undefined.</w:t>
            </w:r>
          </w:p>
          <w:p w14:paraId="2EA600B8" w14:textId="77777777" w:rsidR="000368C6" w:rsidRPr="00AD3F58" w:rsidRDefault="00C76D58" w:rsidP="000368C6">
            <w:pPr>
              <w:pStyle w:val="CRCoverPage"/>
              <w:numPr>
                <w:ilvl w:val="0"/>
                <w:numId w:val="27"/>
              </w:numPr>
              <w:spacing w:after="0"/>
              <w:rPr>
                <w:noProof/>
              </w:rPr>
            </w:pPr>
            <w:r w:rsidRPr="00AD3F58">
              <w:rPr>
                <w:noProof/>
              </w:rPr>
              <w:t>A</w:t>
            </w:r>
            <w:r w:rsidR="00630915" w:rsidRPr="00AD3F58">
              <w:rPr>
                <w:noProof/>
              </w:rPr>
              <w:t xml:space="preserve">s part of the discussions </w:t>
            </w:r>
            <w:r w:rsidR="00EB2492" w:rsidRPr="00AD3F58">
              <w:rPr>
                <w:noProof/>
              </w:rPr>
              <w:t>on</w:t>
            </w:r>
            <w:r w:rsidR="00D769BE" w:rsidRPr="00AD3F58">
              <w:rPr>
                <w:noProof/>
              </w:rPr>
              <w:t xml:space="preserve"> R</w:t>
            </w:r>
            <w:r w:rsidRPr="00AD3F58">
              <w:rPr>
                <w:noProof/>
              </w:rPr>
              <w:t>5-237884</w:t>
            </w:r>
            <w:r w:rsidR="00D769BE" w:rsidRPr="00AD3F58">
              <w:rPr>
                <w:noProof/>
              </w:rPr>
              <w:t xml:space="preserve"> </w:t>
            </w:r>
            <w:r w:rsidR="00EB2492" w:rsidRPr="00AD3F58">
              <w:rPr>
                <w:noProof/>
              </w:rPr>
              <w:t xml:space="preserve">in the RAN5#101 </w:t>
            </w:r>
            <w:r w:rsidR="00D769BE" w:rsidRPr="00AD3F58">
              <w:rPr>
                <w:noProof/>
              </w:rPr>
              <w:t xml:space="preserve">associated NTN side bar </w:t>
            </w:r>
            <w:r w:rsidR="00EB2492" w:rsidRPr="00AD3F58">
              <w:rPr>
                <w:noProof/>
              </w:rPr>
              <w:t>session</w:t>
            </w:r>
            <w:r w:rsidR="00FC5340" w:rsidRPr="00AD3F58">
              <w:rPr>
                <w:noProof/>
              </w:rPr>
              <w:t>,</w:t>
            </w:r>
            <w:r w:rsidR="00D769BE" w:rsidRPr="00AD3F58">
              <w:rPr>
                <w:noProof/>
              </w:rPr>
              <w:t xml:space="preserve"> it was agreed that</w:t>
            </w:r>
            <w:r w:rsidR="007B766A" w:rsidRPr="00AD3F58">
              <w:rPr>
                <w:noProof/>
              </w:rPr>
              <w:t>,</w:t>
            </w:r>
            <w:r w:rsidR="00D769BE" w:rsidRPr="00AD3F58">
              <w:rPr>
                <w:noProof/>
              </w:rPr>
              <w:t xml:space="preserve"> for NTN RRM test cases different from timing </w:t>
            </w:r>
            <w:r w:rsidR="0047579E" w:rsidRPr="00AD3F58">
              <w:rPr>
                <w:noProof/>
              </w:rPr>
              <w:t xml:space="preserve">accuracy, only LEO-1200km will be tested </w:t>
            </w:r>
            <w:r w:rsidR="00C36668" w:rsidRPr="00AD3F58">
              <w:rPr>
                <w:noProof/>
              </w:rPr>
              <w:t xml:space="preserve">in case device supports only NGSO or both GSO and NGSO satellites. However this was not properly captured in </w:t>
            </w:r>
            <w:r w:rsidR="007766BF" w:rsidRPr="00AD3F58">
              <w:rPr>
                <w:noProof/>
              </w:rPr>
              <w:t xml:space="preserve">3GPP TS </w:t>
            </w:r>
            <w:r w:rsidR="00C36668" w:rsidRPr="00AD3F58">
              <w:rPr>
                <w:noProof/>
              </w:rPr>
              <w:t>3</w:t>
            </w:r>
            <w:r w:rsidR="007766BF" w:rsidRPr="00AD3F58">
              <w:rPr>
                <w:noProof/>
              </w:rPr>
              <w:t>6</w:t>
            </w:r>
            <w:r w:rsidR="00C36668" w:rsidRPr="00AD3F58">
              <w:rPr>
                <w:noProof/>
              </w:rPr>
              <w:t>.508</w:t>
            </w:r>
            <w:r w:rsidR="00EB2492" w:rsidRPr="00AD3F58">
              <w:rPr>
                <w:noProof/>
              </w:rPr>
              <w:t>.</w:t>
            </w:r>
          </w:p>
          <w:p w14:paraId="6993F38E" w14:textId="77777777" w:rsidR="0013011F" w:rsidRPr="00AD3F58" w:rsidRDefault="0013011F" w:rsidP="000368C6">
            <w:pPr>
              <w:pStyle w:val="CRCoverPage"/>
              <w:numPr>
                <w:ilvl w:val="0"/>
                <w:numId w:val="27"/>
              </w:numPr>
              <w:spacing w:after="0"/>
              <w:rPr>
                <w:noProof/>
              </w:rPr>
            </w:pPr>
            <w:r w:rsidRPr="00AD3F58">
              <w:rPr>
                <w:noProof/>
              </w:rPr>
              <w:t xml:space="preserve">Some eMTC RRM test cases require </w:t>
            </w:r>
            <w:r w:rsidR="007B00BA" w:rsidRPr="00AD3F58">
              <w:rPr>
                <w:noProof/>
              </w:rPr>
              <w:t>serving cell in a GEO satellite scenario. However, ephemeris for such satellite is not defined.</w:t>
            </w:r>
          </w:p>
          <w:p w14:paraId="708AA7DE" w14:textId="454C7EEA" w:rsidR="00B27776" w:rsidRPr="00AD3F58" w:rsidRDefault="00B27776" w:rsidP="000368C6">
            <w:pPr>
              <w:pStyle w:val="CRCoverPage"/>
              <w:numPr>
                <w:ilvl w:val="0"/>
                <w:numId w:val="27"/>
              </w:numPr>
              <w:spacing w:after="0"/>
              <w:rPr>
                <w:noProof/>
              </w:rPr>
            </w:pPr>
            <w:r w:rsidRPr="00AD3F58">
              <w:rPr>
                <w:noProof/>
              </w:rPr>
              <w:t xml:space="preserve">Incorrect references and </w:t>
            </w:r>
            <w:r w:rsidR="003C4D56" w:rsidRPr="00AD3F58">
              <w:rPr>
                <w:noProof/>
              </w:rPr>
              <w:t>some editorial changes required</w:t>
            </w:r>
          </w:p>
        </w:tc>
      </w:tr>
      <w:tr w:rsidR="00DC4CED" w:rsidRPr="00AD3F58" w14:paraId="4CA74D09" w14:textId="77777777" w:rsidTr="00547111">
        <w:tc>
          <w:tcPr>
            <w:tcW w:w="2694" w:type="dxa"/>
            <w:gridSpan w:val="2"/>
            <w:tcBorders>
              <w:left w:val="single" w:sz="4" w:space="0" w:color="auto"/>
            </w:tcBorders>
          </w:tcPr>
          <w:p w14:paraId="2D0866D6" w14:textId="77777777" w:rsidR="00DC4CED" w:rsidRPr="00AD3F5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AD3F58" w:rsidRDefault="00DC4CED" w:rsidP="00DC4CED">
            <w:pPr>
              <w:pStyle w:val="CRCoverPage"/>
              <w:spacing w:after="0"/>
              <w:rPr>
                <w:noProof/>
                <w:color w:val="C00000"/>
                <w:sz w:val="8"/>
                <w:szCs w:val="8"/>
              </w:rPr>
            </w:pPr>
          </w:p>
        </w:tc>
      </w:tr>
      <w:tr w:rsidR="00DC4CED" w:rsidRPr="00AD3F58" w14:paraId="21016551" w14:textId="77777777" w:rsidTr="00547111">
        <w:tc>
          <w:tcPr>
            <w:tcW w:w="2694" w:type="dxa"/>
            <w:gridSpan w:val="2"/>
            <w:tcBorders>
              <w:left w:val="single" w:sz="4" w:space="0" w:color="auto"/>
            </w:tcBorders>
          </w:tcPr>
          <w:p w14:paraId="49433147" w14:textId="77777777" w:rsidR="00DC4CED" w:rsidRPr="00AD3F58" w:rsidRDefault="00DC4CED" w:rsidP="00DC4CED">
            <w:pPr>
              <w:pStyle w:val="CRCoverPage"/>
              <w:tabs>
                <w:tab w:val="right" w:pos="2184"/>
              </w:tabs>
              <w:spacing w:after="0"/>
              <w:rPr>
                <w:b/>
                <w:i/>
                <w:noProof/>
              </w:rPr>
            </w:pPr>
            <w:r w:rsidRPr="00AD3F58">
              <w:rPr>
                <w:b/>
                <w:i/>
                <w:noProof/>
              </w:rPr>
              <w:t>Summary of change:</w:t>
            </w:r>
          </w:p>
        </w:tc>
        <w:tc>
          <w:tcPr>
            <w:tcW w:w="6946" w:type="dxa"/>
            <w:gridSpan w:val="9"/>
            <w:tcBorders>
              <w:right w:val="single" w:sz="4" w:space="0" w:color="auto"/>
            </w:tcBorders>
            <w:shd w:val="pct30" w:color="FFFF00" w:fill="auto"/>
          </w:tcPr>
          <w:p w14:paraId="3CD4DE69" w14:textId="773BE1BD" w:rsidR="00CD6149" w:rsidRPr="00AD3F58" w:rsidRDefault="00262494" w:rsidP="000368C6">
            <w:pPr>
              <w:pStyle w:val="CRCoverPage"/>
              <w:numPr>
                <w:ilvl w:val="0"/>
                <w:numId w:val="28"/>
              </w:numPr>
              <w:spacing w:after="0"/>
              <w:rPr>
                <w:rFonts w:eastAsia="PMingLiU"/>
                <w:bCs/>
                <w:lang w:eastAsia="zh-TW"/>
              </w:rPr>
            </w:pPr>
            <w:r w:rsidRPr="00AD3F58">
              <w:rPr>
                <w:noProof/>
              </w:rPr>
              <w:t xml:space="preserve">Ephemeris for neighbour cells required in some </w:t>
            </w:r>
            <w:r w:rsidR="007766BF" w:rsidRPr="00AD3F58">
              <w:rPr>
                <w:noProof/>
              </w:rPr>
              <w:t>eMTC</w:t>
            </w:r>
            <w:r w:rsidR="000D1C5F" w:rsidRPr="00AD3F58">
              <w:rPr>
                <w:noProof/>
              </w:rPr>
              <w:t xml:space="preserve"> </w:t>
            </w:r>
            <w:r w:rsidR="00495962" w:rsidRPr="00AD3F58">
              <w:rPr>
                <w:noProof/>
              </w:rPr>
              <w:t xml:space="preserve">NTN </w:t>
            </w:r>
            <w:r w:rsidRPr="00AD3F58">
              <w:rPr>
                <w:noProof/>
              </w:rPr>
              <w:t>RRM test cases in 3GPP TS 3</w:t>
            </w:r>
            <w:r w:rsidR="007766BF" w:rsidRPr="00AD3F58">
              <w:rPr>
                <w:noProof/>
              </w:rPr>
              <w:t>6.521-3</w:t>
            </w:r>
            <w:r w:rsidRPr="00AD3F58">
              <w:rPr>
                <w:noProof/>
              </w:rPr>
              <w:t xml:space="preserve"> </w:t>
            </w:r>
            <w:r w:rsidR="00D61C87" w:rsidRPr="00AD3F58">
              <w:rPr>
                <w:noProof/>
              </w:rPr>
              <w:t xml:space="preserve">are </w:t>
            </w:r>
            <w:r w:rsidR="002D71AA" w:rsidRPr="00AD3F58">
              <w:rPr>
                <w:noProof/>
              </w:rPr>
              <w:t xml:space="preserve">defined </w:t>
            </w:r>
            <w:r w:rsidR="00EB02AE" w:rsidRPr="00AD3F58">
              <w:rPr>
                <w:noProof/>
              </w:rPr>
              <w:t>as described in R5-24</w:t>
            </w:r>
            <w:r w:rsidR="003D191C" w:rsidRPr="00AD3F58">
              <w:rPr>
                <w:noProof/>
              </w:rPr>
              <w:t>1381</w:t>
            </w:r>
            <w:r w:rsidR="00EB02AE" w:rsidRPr="00AD3F58">
              <w:rPr>
                <w:noProof/>
              </w:rPr>
              <w:t>.</w:t>
            </w:r>
          </w:p>
          <w:p w14:paraId="6959B7C3" w14:textId="77777777" w:rsidR="007B766A" w:rsidRPr="00AD3F58" w:rsidRDefault="007B766A" w:rsidP="000368C6">
            <w:pPr>
              <w:pStyle w:val="CRCoverPage"/>
              <w:numPr>
                <w:ilvl w:val="0"/>
                <w:numId w:val="28"/>
              </w:numPr>
              <w:spacing w:after="0"/>
              <w:rPr>
                <w:rFonts w:eastAsia="PMingLiU"/>
                <w:bCs/>
                <w:lang w:eastAsia="zh-TW"/>
              </w:rPr>
            </w:pPr>
            <w:r w:rsidRPr="00AD3F58">
              <w:rPr>
                <w:noProof/>
              </w:rPr>
              <w:t xml:space="preserve">Void tables </w:t>
            </w:r>
            <w:r w:rsidRPr="00AD3F58">
              <w:t>7.6.2.1-2a and 7.6.2.1-2b.</w:t>
            </w:r>
          </w:p>
          <w:p w14:paraId="1000E634" w14:textId="77777777" w:rsidR="007B00BA" w:rsidRPr="00AD3F58" w:rsidRDefault="007B00BA" w:rsidP="000368C6">
            <w:pPr>
              <w:pStyle w:val="CRCoverPage"/>
              <w:numPr>
                <w:ilvl w:val="0"/>
                <w:numId w:val="28"/>
              </w:numPr>
              <w:spacing w:after="0"/>
              <w:rPr>
                <w:rFonts w:eastAsia="PMingLiU"/>
                <w:bCs/>
                <w:lang w:eastAsia="zh-TW"/>
              </w:rPr>
            </w:pPr>
            <w:r w:rsidRPr="00AD3F58">
              <w:t xml:space="preserve">Define </w:t>
            </w:r>
            <w:r w:rsidR="003F3926" w:rsidRPr="00AD3F58">
              <w:t xml:space="preserve">serving cell </w:t>
            </w:r>
            <w:r w:rsidRPr="00AD3F58">
              <w:t xml:space="preserve">ephemeris information for </w:t>
            </w:r>
            <w:r w:rsidR="003F3926" w:rsidRPr="00AD3F58">
              <w:t>GEO satellite scenario.</w:t>
            </w:r>
          </w:p>
          <w:p w14:paraId="31C656EC" w14:textId="4D996ECB" w:rsidR="003C4D56" w:rsidRPr="00AD3F58" w:rsidRDefault="003C4D56" w:rsidP="000368C6">
            <w:pPr>
              <w:pStyle w:val="CRCoverPage"/>
              <w:numPr>
                <w:ilvl w:val="0"/>
                <w:numId w:val="28"/>
              </w:numPr>
              <w:spacing w:after="0"/>
              <w:rPr>
                <w:rFonts w:eastAsia="PMingLiU"/>
                <w:bCs/>
                <w:lang w:eastAsia="zh-TW"/>
              </w:rPr>
            </w:pPr>
            <w:r w:rsidRPr="00AD3F58">
              <w:t>References corrected and editorial issues fixed</w:t>
            </w:r>
          </w:p>
        </w:tc>
      </w:tr>
      <w:tr w:rsidR="00DC4CED" w:rsidRPr="00AD3F58" w14:paraId="1F886379" w14:textId="77777777" w:rsidTr="00547111">
        <w:tc>
          <w:tcPr>
            <w:tcW w:w="2694" w:type="dxa"/>
            <w:gridSpan w:val="2"/>
            <w:tcBorders>
              <w:left w:val="single" w:sz="4" w:space="0" w:color="auto"/>
            </w:tcBorders>
          </w:tcPr>
          <w:p w14:paraId="4D989623" w14:textId="77777777" w:rsidR="00DC4CED" w:rsidRPr="00AD3F5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AD3F58" w:rsidRDefault="00DC4CED" w:rsidP="00DC4CED">
            <w:pPr>
              <w:pStyle w:val="CRCoverPage"/>
              <w:spacing w:after="0"/>
              <w:rPr>
                <w:noProof/>
                <w:sz w:val="8"/>
                <w:szCs w:val="8"/>
              </w:rPr>
            </w:pPr>
          </w:p>
        </w:tc>
      </w:tr>
      <w:tr w:rsidR="00DC4CED" w:rsidRPr="00AD3F58" w14:paraId="678D7BF9" w14:textId="77777777" w:rsidTr="00547111">
        <w:tc>
          <w:tcPr>
            <w:tcW w:w="2694" w:type="dxa"/>
            <w:gridSpan w:val="2"/>
            <w:tcBorders>
              <w:left w:val="single" w:sz="4" w:space="0" w:color="auto"/>
              <w:bottom w:val="single" w:sz="4" w:space="0" w:color="auto"/>
            </w:tcBorders>
          </w:tcPr>
          <w:p w14:paraId="4E5CE1B6" w14:textId="77777777" w:rsidR="00DC4CED" w:rsidRPr="00AD3F58" w:rsidRDefault="00DC4CED" w:rsidP="00DC4CED">
            <w:pPr>
              <w:pStyle w:val="CRCoverPage"/>
              <w:tabs>
                <w:tab w:val="right" w:pos="2184"/>
              </w:tabs>
              <w:spacing w:after="0"/>
              <w:rPr>
                <w:b/>
                <w:i/>
                <w:noProof/>
              </w:rPr>
            </w:pPr>
            <w:r w:rsidRPr="00AD3F5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34B466" w14:textId="60FA87C2" w:rsidR="00DC4CED" w:rsidRPr="00AD3F58" w:rsidRDefault="007766BF" w:rsidP="000368C6">
            <w:pPr>
              <w:pStyle w:val="CRCoverPage"/>
              <w:numPr>
                <w:ilvl w:val="0"/>
                <w:numId w:val="29"/>
              </w:numPr>
              <w:spacing w:after="0"/>
              <w:rPr>
                <w:noProof/>
              </w:rPr>
            </w:pPr>
            <w:r w:rsidRPr="00AD3F58">
              <w:rPr>
                <w:noProof/>
              </w:rPr>
              <w:t>eMTC</w:t>
            </w:r>
            <w:r w:rsidR="00D61C87" w:rsidRPr="00AD3F58">
              <w:rPr>
                <w:noProof/>
              </w:rPr>
              <w:t xml:space="preserve"> NTN </w:t>
            </w:r>
            <w:r w:rsidR="00744031" w:rsidRPr="00AD3F58">
              <w:rPr>
                <w:noProof/>
              </w:rPr>
              <w:t>RRM test cases requiring neighbour cells could no</w:t>
            </w:r>
            <w:r w:rsidR="000D1C5F" w:rsidRPr="00AD3F58">
              <w:rPr>
                <w:noProof/>
              </w:rPr>
              <w:t>t be tested</w:t>
            </w:r>
            <w:r w:rsidR="00673279" w:rsidRPr="00AD3F58">
              <w:rPr>
                <w:noProof/>
              </w:rPr>
              <w:t>.</w:t>
            </w:r>
          </w:p>
          <w:p w14:paraId="43840816" w14:textId="77777777" w:rsidR="007B766A" w:rsidRPr="00AD3F58" w:rsidRDefault="00327158" w:rsidP="000368C6">
            <w:pPr>
              <w:pStyle w:val="CRCoverPage"/>
              <w:numPr>
                <w:ilvl w:val="0"/>
                <w:numId w:val="29"/>
              </w:numPr>
              <w:spacing w:after="0"/>
              <w:rPr>
                <w:noProof/>
              </w:rPr>
            </w:pPr>
            <w:r w:rsidRPr="00AD3F58">
              <w:rPr>
                <w:noProof/>
              </w:rPr>
              <w:t xml:space="preserve">Testing time will unnecesarily increase for devices supporting only NGSO or both GSO and NGSO satellites </w:t>
            </w:r>
          </w:p>
          <w:p w14:paraId="69E1C61E" w14:textId="77777777" w:rsidR="003F3926" w:rsidRPr="00AD3F58" w:rsidRDefault="003F3926" w:rsidP="000368C6">
            <w:pPr>
              <w:pStyle w:val="CRCoverPage"/>
              <w:numPr>
                <w:ilvl w:val="0"/>
                <w:numId w:val="29"/>
              </w:numPr>
              <w:spacing w:after="0"/>
              <w:rPr>
                <w:noProof/>
              </w:rPr>
            </w:pPr>
            <w:r w:rsidRPr="00AD3F58">
              <w:rPr>
                <w:noProof/>
              </w:rPr>
              <w:t xml:space="preserve">eMTC NTN RRM test cases requiring serving cell </w:t>
            </w:r>
            <w:r w:rsidR="005B60D0" w:rsidRPr="00AD3F58">
              <w:rPr>
                <w:noProof/>
              </w:rPr>
              <w:t>in a GEO satellite scenario could not be tested.</w:t>
            </w:r>
          </w:p>
          <w:p w14:paraId="5C4BEB44" w14:textId="3FEF2785" w:rsidR="003C4D56" w:rsidRPr="00AD3F58" w:rsidRDefault="003C4D56" w:rsidP="000368C6">
            <w:pPr>
              <w:pStyle w:val="CRCoverPage"/>
              <w:numPr>
                <w:ilvl w:val="0"/>
                <w:numId w:val="29"/>
              </w:numPr>
              <w:spacing w:after="0"/>
              <w:rPr>
                <w:noProof/>
              </w:rPr>
            </w:pPr>
            <w:r w:rsidRPr="00AD3F58">
              <w:rPr>
                <w:noProof/>
              </w:rPr>
              <w:t>Test specification will remain misleading</w:t>
            </w:r>
          </w:p>
        </w:tc>
      </w:tr>
      <w:tr w:rsidR="00DC4CED" w:rsidRPr="00AD3F58" w14:paraId="034AF533" w14:textId="77777777" w:rsidTr="00547111">
        <w:tc>
          <w:tcPr>
            <w:tcW w:w="2694" w:type="dxa"/>
            <w:gridSpan w:val="2"/>
          </w:tcPr>
          <w:p w14:paraId="39D9EB5B" w14:textId="77777777" w:rsidR="00DC4CED" w:rsidRPr="00AD3F58" w:rsidRDefault="00DC4CED" w:rsidP="00DC4CED">
            <w:pPr>
              <w:pStyle w:val="CRCoverPage"/>
              <w:spacing w:after="0"/>
              <w:rPr>
                <w:b/>
                <w:i/>
                <w:noProof/>
                <w:sz w:val="8"/>
                <w:szCs w:val="8"/>
              </w:rPr>
            </w:pPr>
          </w:p>
        </w:tc>
        <w:tc>
          <w:tcPr>
            <w:tcW w:w="6946" w:type="dxa"/>
            <w:gridSpan w:val="9"/>
          </w:tcPr>
          <w:p w14:paraId="7826CB1C" w14:textId="77777777" w:rsidR="00DC4CED" w:rsidRPr="00AD3F58" w:rsidRDefault="00DC4CED" w:rsidP="00DC4CED">
            <w:pPr>
              <w:pStyle w:val="CRCoverPage"/>
              <w:spacing w:after="0"/>
              <w:rPr>
                <w:noProof/>
                <w:sz w:val="8"/>
                <w:szCs w:val="8"/>
              </w:rPr>
            </w:pPr>
          </w:p>
        </w:tc>
      </w:tr>
      <w:tr w:rsidR="00DC4CED" w:rsidRPr="00AD3F58" w14:paraId="6A17D7AC" w14:textId="77777777" w:rsidTr="00547111">
        <w:tc>
          <w:tcPr>
            <w:tcW w:w="2694" w:type="dxa"/>
            <w:gridSpan w:val="2"/>
            <w:tcBorders>
              <w:top w:val="single" w:sz="4" w:space="0" w:color="auto"/>
              <w:left w:val="single" w:sz="4" w:space="0" w:color="auto"/>
            </w:tcBorders>
          </w:tcPr>
          <w:p w14:paraId="6DAD5B19" w14:textId="77777777" w:rsidR="00DC4CED" w:rsidRPr="00AD3F58" w:rsidRDefault="00DC4CED" w:rsidP="00DC4CED">
            <w:pPr>
              <w:pStyle w:val="CRCoverPage"/>
              <w:tabs>
                <w:tab w:val="right" w:pos="2184"/>
              </w:tabs>
              <w:spacing w:after="0"/>
              <w:rPr>
                <w:b/>
                <w:i/>
                <w:noProof/>
              </w:rPr>
            </w:pPr>
            <w:r w:rsidRPr="00AD3F5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F32E56" w:rsidR="00DC4CED" w:rsidRPr="00AD3F58" w:rsidRDefault="003724E6" w:rsidP="00DC4CED">
            <w:pPr>
              <w:pStyle w:val="CRCoverPage"/>
              <w:spacing w:after="0"/>
              <w:ind w:left="100"/>
              <w:rPr>
                <w:noProof/>
              </w:rPr>
            </w:pPr>
            <w:r w:rsidRPr="00AD3F58">
              <w:rPr>
                <w:noProof/>
              </w:rPr>
              <w:t>7.6.2</w:t>
            </w:r>
            <w:r w:rsidR="00996258" w:rsidRPr="00AD3F58">
              <w:rPr>
                <w:noProof/>
              </w:rPr>
              <w:t>, 7.6.3</w:t>
            </w:r>
          </w:p>
        </w:tc>
      </w:tr>
      <w:tr w:rsidR="00DC4CED" w:rsidRPr="00AD3F58" w14:paraId="56E1E6C3" w14:textId="77777777" w:rsidTr="00547111">
        <w:tc>
          <w:tcPr>
            <w:tcW w:w="2694" w:type="dxa"/>
            <w:gridSpan w:val="2"/>
            <w:tcBorders>
              <w:left w:val="single" w:sz="4" w:space="0" w:color="auto"/>
            </w:tcBorders>
          </w:tcPr>
          <w:p w14:paraId="2FB9DE77" w14:textId="77777777" w:rsidR="00DC4CED" w:rsidRPr="00AD3F5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AD3F58" w:rsidRDefault="00DC4CED" w:rsidP="00DC4CED">
            <w:pPr>
              <w:pStyle w:val="CRCoverPage"/>
              <w:spacing w:after="0"/>
              <w:rPr>
                <w:noProof/>
                <w:sz w:val="8"/>
                <w:szCs w:val="8"/>
              </w:rPr>
            </w:pPr>
          </w:p>
        </w:tc>
      </w:tr>
      <w:tr w:rsidR="00DC4CED" w:rsidRPr="00AD3F58" w14:paraId="76F95A8B" w14:textId="77777777" w:rsidTr="00547111">
        <w:tc>
          <w:tcPr>
            <w:tcW w:w="2694" w:type="dxa"/>
            <w:gridSpan w:val="2"/>
            <w:tcBorders>
              <w:left w:val="single" w:sz="4" w:space="0" w:color="auto"/>
            </w:tcBorders>
          </w:tcPr>
          <w:p w14:paraId="335EAB52" w14:textId="77777777" w:rsidR="00DC4CED" w:rsidRPr="00AD3F5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AD3F58" w:rsidRDefault="00DC4CED" w:rsidP="00DC4CED">
            <w:pPr>
              <w:pStyle w:val="CRCoverPage"/>
              <w:spacing w:after="0"/>
              <w:jc w:val="center"/>
              <w:rPr>
                <w:b/>
                <w:caps/>
                <w:noProof/>
              </w:rPr>
            </w:pPr>
            <w:r w:rsidRPr="00AD3F5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AD3F58" w:rsidRDefault="00DC4CED" w:rsidP="00DC4CED">
            <w:pPr>
              <w:pStyle w:val="CRCoverPage"/>
              <w:spacing w:after="0"/>
              <w:jc w:val="center"/>
              <w:rPr>
                <w:b/>
                <w:caps/>
                <w:noProof/>
              </w:rPr>
            </w:pPr>
            <w:r w:rsidRPr="00AD3F58">
              <w:rPr>
                <w:b/>
                <w:caps/>
                <w:noProof/>
              </w:rPr>
              <w:t>N</w:t>
            </w:r>
          </w:p>
        </w:tc>
        <w:tc>
          <w:tcPr>
            <w:tcW w:w="2977" w:type="dxa"/>
            <w:gridSpan w:val="4"/>
          </w:tcPr>
          <w:p w14:paraId="304CCBCB" w14:textId="77777777" w:rsidR="00DC4CED" w:rsidRPr="00AD3F5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AD3F58" w:rsidRDefault="00DC4CED" w:rsidP="00DC4CED">
            <w:pPr>
              <w:pStyle w:val="CRCoverPage"/>
              <w:spacing w:after="0"/>
              <w:ind w:left="99"/>
              <w:rPr>
                <w:noProof/>
              </w:rPr>
            </w:pPr>
          </w:p>
        </w:tc>
      </w:tr>
      <w:tr w:rsidR="00DC4CED" w:rsidRPr="00AD3F58" w14:paraId="34ACE2EB" w14:textId="77777777" w:rsidTr="00547111">
        <w:tc>
          <w:tcPr>
            <w:tcW w:w="2694" w:type="dxa"/>
            <w:gridSpan w:val="2"/>
            <w:tcBorders>
              <w:left w:val="single" w:sz="4" w:space="0" w:color="auto"/>
            </w:tcBorders>
          </w:tcPr>
          <w:p w14:paraId="571382F3" w14:textId="77777777" w:rsidR="00DC4CED" w:rsidRPr="00AD3F58" w:rsidRDefault="00DC4CED" w:rsidP="00DC4CED">
            <w:pPr>
              <w:pStyle w:val="CRCoverPage"/>
              <w:tabs>
                <w:tab w:val="right" w:pos="2184"/>
              </w:tabs>
              <w:spacing w:after="0"/>
              <w:rPr>
                <w:b/>
                <w:i/>
                <w:noProof/>
              </w:rPr>
            </w:pPr>
            <w:r w:rsidRPr="00AD3F5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AD3F5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AD3F58" w:rsidRDefault="00DC4CED" w:rsidP="00DC4CED">
            <w:pPr>
              <w:pStyle w:val="CRCoverPage"/>
              <w:spacing w:after="0"/>
              <w:jc w:val="center"/>
              <w:rPr>
                <w:b/>
                <w:caps/>
                <w:noProof/>
              </w:rPr>
            </w:pPr>
            <w:r w:rsidRPr="00AD3F58">
              <w:rPr>
                <w:b/>
                <w:caps/>
                <w:noProof/>
              </w:rPr>
              <w:t>X</w:t>
            </w:r>
          </w:p>
        </w:tc>
        <w:tc>
          <w:tcPr>
            <w:tcW w:w="2977" w:type="dxa"/>
            <w:gridSpan w:val="4"/>
          </w:tcPr>
          <w:p w14:paraId="7DB274D8" w14:textId="77777777" w:rsidR="00DC4CED" w:rsidRPr="00AD3F58" w:rsidRDefault="00DC4CED" w:rsidP="00DC4CED">
            <w:pPr>
              <w:pStyle w:val="CRCoverPage"/>
              <w:tabs>
                <w:tab w:val="right" w:pos="2893"/>
              </w:tabs>
              <w:spacing w:after="0"/>
              <w:rPr>
                <w:noProof/>
              </w:rPr>
            </w:pPr>
            <w:r w:rsidRPr="00AD3F58">
              <w:rPr>
                <w:noProof/>
              </w:rPr>
              <w:t xml:space="preserve"> Other core specifications</w:t>
            </w:r>
            <w:r w:rsidRPr="00AD3F58">
              <w:rPr>
                <w:noProof/>
              </w:rPr>
              <w:tab/>
            </w:r>
          </w:p>
        </w:tc>
        <w:tc>
          <w:tcPr>
            <w:tcW w:w="3401" w:type="dxa"/>
            <w:gridSpan w:val="3"/>
            <w:tcBorders>
              <w:right w:val="single" w:sz="4" w:space="0" w:color="auto"/>
            </w:tcBorders>
            <w:shd w:val="pct30" w:color="FFFF00" w:fill="auto"/>
          </w:tcPr>
          <w:p w14:paraId="42398B96" w14:textId="77777777" w:rsidR="00DC4CED" w:rsidRPr="00AD3F58" w:rsidRDefault="00DC4CED" w:rsidP="00DC4CED">
            <w:pPr>
              <w:pStyle w:val="CRCoverPage"/>
              <w:spacing w:after="0"/>
              <w:ind w:left="99"/>
              <w:rPr>
                <w:noProof/>
              </w:rPr>
            </w:pPr>
            <w:r w:rsidRPr="00AD3F58">
              <w:rPr>
                <w:noProof/>
              </w:rPr>
              <w:t xml:space="preserve">TS/TR ... CR ... </w:t>
            </w:r>
          </w:p>
        </w:tc>
      </w:tr>
      <w:tr w:rsidR="00DC4CED" w:rsidRPr="00AD3F58" w14:paraId="446DDBAC" w14:textId="77777777" w:rsidTr="00547111">
        <w:tc>
          <w:tcPr>
            <w:tcW w:w="2694" w:type="dxa"/>
            <w:gridSpan w:val="2"/>
            <w:tcBorders>
              <w:left w:val="single" w:sz="4" w:space="0" w:color="auto"/>
            </w:tcBorders>
          </w:tcPr>
          <w:p w14:paraId="678A1AA6" w14:textId="77777777" w:rsidR="00DC4CED" w:rsidRPr="00AD3F58" w:rsidRDefault="00DC4CED" w:rsidP="00DC4CED">
            <w:pPr>
              <w:pStyle w:val="CRCoverPage"/>
              <w:spacing w:after="0"/>
              <w:rPr>
                <w:b/>
                <w:i/>
                <w:noProof/>
              </w:rPr>
            </w:pPr>
            <w:r w:rsidRPr="00AD3F5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F909F9" w:rsidR="00DC4CED" w:rsidRPr="00AD3F5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3C63F" w:rsidR="00DC4CED" w:rsidRPr="00AD3F58" w:rsidRDefault="008B7663" w:rsidP="00DC4CED">
            <w:pPr>
              <w:pStyle w:val="CRCoverPage"/>
              <w:spacing w:after="0"/>
              <w:jc w:val="center"/>
              <w:rPr>
                <w:b/>
                <w:caps/>
                <w:noProof/>
              </w:rPr>
            </w:pPr>
            <w:r w:rsidRPr="00AD3F58">
              <w:rPr>
                <w:b/>
                <w:caps/>
                <w:noProof/>
              </w:rPr>
              <w:t>X</w:t>
            </w:r>
          </w:p>
        </w:tc>
        <w:tc>
          <w:tcPr>
            <w:tcW w:w="2977" w:type="dxa"/>
            <w:gridSpan w:val="4"/>
          </w:tcPr>
          <w:p w14:paraId="1A4306D9" w14:textId="77777777" w:rsidR="00DC4CED" w:rsidRPr="00AD3F58" w:rsidRDefault="00DC4CED" w:rsidP="00DC4CED">
            <w:pPr>
              <w:pStyle w:val="CRCoverPage"/>
              <w:spacing w:after="0"/>
              <w:rPr>
                <w:noProof/>
              </w:rPr>
            </w:pPr>
            <w:r w:rsidRPr="00AD3F58">
              <w:rPr>
                <w:noProof/>
              </w:rPr>
              <w:t xml:space="preserve"> Test specifications</w:t>
            </w:r>
          </w:p>
        </w:tc>
        <w:tc>
          <w:tcPr>
            <w:tcW w:w="3401" w:type="dxa"/>
            <w:gridSpan w:val="3"/>
            <w:tcBorders>
              <w:right w:val="single" w:sz="4" w:space="0" w:color="auto"/>
            </w:tcBorders>
            <w:shd w:val="pct30" w:color="FFFF00" w:fill="auto"/>
          </w:tcPr>
          <w:p w14:paraId="186A633D" w14:textId="6BD7B6AE" w:rsidR="00DC4CED" w:rsidRPr="00AD3F58" w:rsidRDefault="00DC4CED" w:rsidP="00DC4CED">
            <w:pPr>
              <w:pStyle w:val="CRCoverPage"/>
              <w:spacing w:after="0"/>
              <w:ind w:left="99"/>
              <w:rPr>
                <w:noProof/>
              </w:rPr>
            </w:pPr>
            <w:r w:rsidRPr="00AD3F58">
              <w:rPr>
                <w:noProof/>
              </w:rPr>
              <w:t xml:space="preserve">TS/TR </w:t>
            </w:r>
            <w:r w:rsidR="008B7663" w:rsidRPr="00AD3F58">
              <w:rPr>
                <w:noProof/>
              </w:rPr>
              <w:t>…</w:t>
            </w:r>
            <w:r w:rsidRPr="00AD3F58">
              <w:rPr>
                <w:noProof/>
              </w:rPr>
              <w:t xml:space="preserve"> CR </w:t>
            </w:r>
            <w:r w:rsidR="008B7663" w:rsidRPr="00AD3F58">
              <w:rPr>
                <w:noProof/>
              </w:rPr>
              <w:t>…</w:t>
            </w:r>
            <w:r w:rsidRPr="00AD3F58">
              <w:rPr>
                <w:noProof/>
              </w:rPr>
              <w:t xml:space="preserve"> </w:t>
            </w:r>
          </w:p>
        </w:tc>
      </w:tr>
      <w:tr w:rsidR="00DC4CED" w:rsidRPr="00AD3F58" w14:paraId="55C714D2" w14:textId="77777777" w:rsidTr="00547111">
        <w:tc>
          <w:tcPr>
            <w:tcW w:w="2694" w:type="dxa"/>
            <w:gridSpan w:val="2"/>
            <w:tcBorders>
              <w:left w:val="single" w:sz="4" w:space="0" w:color="auto"/>
            </w:tcBorders>
          </w:tcPr>
          <w:p w14:paraId="45913E62" w14:textId="77777777" w:rsidR="00DC4CED" w:rsidRPr="00AD3F58" w:rsidRDefault="00DC4CED" w:rsidP="00DC4CED">
            <w:pPr>
              <w:pStyle w:val="CRCoverPage"/>
              <w:spacing w:after="0"/>
              <w:rPr>
                <w:b/>
                <w:i/>
                <w:noProof/>
              </w:rPr>
            </w:pPr>
            <w:r w:rsidRPr="00AD3F5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AD3F5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AD3F58" w:rsidRDefault="00DC4CED" w:rsidP="00DC4CED">
            <w:pPr>
              <w:pStyle w:val="CRCoverPage"/>
              <w:spacing w:after="0"/>
              <w:jc w:val="center"/>
              <w:rPr>
                <w:b/>
                <w:caps/>
                <w:noProof/>
              </w:rPr>
            </w:pPr>
            <w:r w:rsidRPr="00AD3F58">
              <w:rPr>
                <w:b/>
                <w:caps/>
                <w:noProof/>
              </w:rPr>
              <w:t>X</w:t>
            </w:r>
          </w:p>
        </w:tc>
        <w:tc>
          <w:tcPr>
            <w:tcW w:w="2977" w:type="dxa"/>
            <w:gridSpan w:val="4"/>
          </w:tcPr>
          <w:p w14:paraId="1B4FF921" w14:textId="77777777" w:rsidR="00DC4CED" w:rsidRPr="00AD3F58" w:rsidRDefault="00DC4CED" w:rsidP="00DC4CED">
            <w:pPr>
              <w:pStyle w:val="CRCoverPage"/>
              <w:spacing w:after="0"/>
              <w:rPr>
                <w:noProof/>
              </w:rPr>
            </w:pPr>
            <w:r w:rsidRPr="00AD3F5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AD3F58" w:rsidRDefault="00DC4CED" w:rsidP="00DC4CED">
            <w:pPr>
              <w:pStyle w:val="CRCoverPage"/>
              <w:spacing w:after="0"/>
              <w:ind w:left="99"/>
              <w:rPr>
                <w:noProof/>
              </w:rPr>
            </w:pPr>
            <w:r w:rsidRPr="00AD3F58">
              <w:rPr>
                <w:noProof/>
              </w:rPr>
              <w:t xml:space="preserve">TS/TR ... CR ... </w:t>
            </w:r>
          </w:p>
        </w:tc>
      </w:tr>
      <w:tr w:rsidR="00DC4CED" w:rsidRPr="00AD3F58" w14:paraId="60DF82CC" w14:textId="77777777" w:rsidTr="008863B9">
        <w:tc>
          <w:tcPr>
            <w:tcW w:w="2694" w:type="dxa"/>
            <w:gridSpan w:val="2"/>
            <w:tcBorders>
              <w:left w:val="single" w:sz="4" w:space="0" w:color="auto"/>
            </w:tcBorders>
          </w:tcPr>
          <w:p w14:paraId="517696CD" w14:textId="77777777" w:rsidR="00DC4CED" w:rsidRPr="00AD3F5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AD3F58" w:rsidRDefault="00DC4CED" w:rsidP="00DC4CED">
            <w:pPr>
              <w:pStyle w:val="CRCoverPage"/>
              <w:spacing w:after="0"/>
              <w:rPr>
                <w:noProof/>
              </w:rPr>
            </w:pPr>
          </w:p>
        </w:tc>
      </w:tr>
      <w:tr w:rsidR="00DC4CED" w:rsidRPr="00AD3F58" w14:paraId="556B87B6" w14:textId="77777777" w:rsidTr="008863B9">
        <w:tc>
          <w:tcPr>
            <w:tcW w:w="2694" w:type="dxa"/>
            <w:gridSpan w:val="2"/>
            <w:tcBorders>
              <w:left w:val="single" w:sz="4" w:space="0" w:color="auto"/>
              <w:bottom w:val="single" w:sz="4" w:space="0" w:color="auto"/>
            </w:tcBorders>
          </w:tcPr>
          <w:p w14:paraId="79A9C411" w14:textId="77777777" w:rsidR="00DC4CED" w:rsidRPr="00AD3F58" w:rsidRDefault="00DC4CED" w:rsidP="00DC4CED">
            <w:pPr>
              <w:pStyle w:val="CRCoverPage"/>
              <w:tabs>
                <w:tab w:val="right" w:pos="2184"/>
              </w:tabs>
              <w:spacing w:after="0"/>
              <w:rPr>
                <w:b/>
                <w:i/>
                <w:noProof/>
              </w:rPr>
            </w:pPr>
            <w:r w:rsidRPr="00AD3F58">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CCDDCCB" w:rsidR="00FF326E" w:rsidRPr="00AD3F58" w:rsidRDefault="00FF326E" w:rsidP="00DC4CED">
            <w:pPr>
              <w:pStyle w:val="CRCoverPage"/>
              <w:spacing w:after="0"/>
              <w:ind w:left="100"/>
              <w:rPr>
                <w:noProof/>
              </w:rPr>
            </w:pPr>
            <w:r w:rsidRPr="00AD3F58">
              <w:rPr>
                <w:noProof/>
              </w:rPr>
              <w:t xml:space="preserve">This CR is dependent on RAN5 </w:t>
            </w:r>
            <w:r w:rsidR="000706D4" w:rsidRPr="00AD3F58">
              <w:rPr>
                <w:noProof/>
              </w:rPr>
              <w:t>discussion paper</w:t>
            </w:r>
            <w:r w:rsidRPr="00AD3F58">
              <w:rPr>
                <w:noProof/>
              </w:rPr>
              <w:t xml:space="preserve"> R5-2</w:t>
            </w:r>
            <w:r w:rsidR="000706D4" w:rsidRPr="00AD3F58">
              <w:rPr>
                <w:noProof/>
              </w:rPr>
              <w:t>4</w:t>
            </w:r>
            <w:r w:rsidR="00657292" w:rsidRPr="00AD3F58">
              <w:rPr>
                <w:noProof/>
              </w:rPr>
              <w:t>1</w:t>
            </w:r>
            <w:r w:rsidR="00AA6349" w:rsidRPr="00AD3F58">
              <w:rPr>
                <w:noProof/>
              </w:rPr>
              <w:t>943</w:t>
            </w:r>
            <w:r w:rsidR="00F05DB7" w:rsidRPr="00AD3F58">
              <w:rPr>
                <w:noProof/>
              </w:rPr>
              <w:t>.</w:t>
            </w:r>
          </w:p>
        </w:tc>
      </w:tr>
      <w:tr w:rsidR="00DC4CED" w:rsidRPr="00AD3F58" w14:paraId="45BFE792" w14:textId="77777777" w:rsidTr="008863B9">
        <w:tc>
          <w:tcPr>
            <w:tcW w:w="2694" w:type="dxa"/>
            <w:gridSpan w:val="2"/>
            <w:tcBorders>
              <w:top w:val="single" w:sz="4" w:space="0" w:color="auto"/>
              <w:bottom w:val="single" w:sz="4" w:space="0" w:color="auto"/>
            </w:tcBorders>
          </w:tcPr>
          <w:p w14:paraId="194242DD" w14:textId="77777777" w:rsidR="00DC4CED" w:rsidRPr="00AD3F5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AD3F58" w:rsidRDefault="00DC4CED" w:rsidP="00DC4CED">
            <w:pPr>
              <w:pStyle w:val="CRCoverPage"/>
              <w:spacing w:after="0"/>
              <w:ind w:left="100"/>
              <w:rPr>
                <w:noProof/>
                <w:sz w:val="8"/>
                <w:szCs w:val="8"/>
              </w:rPr>
            </w:pPr>
          </w:p>
        </w:tc>
      </w:tr>
      <w:tr w:rsidR="00DC4CED" w:rsidRPr="00AD3F5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AD3F58" w:rsidRDefault="00DC4CED" w:rsidP="00DC4CED">
            <w:pPr>
              <w:pStyle w:val="CRCoverPage"/>
              <w:tabs>
                <w:tab w:val="right" w:pos="2184"/>
              </w:tabs>
              <w:spacing w:after="0"/>
              <w:rPr>
                <w:b/>
                <w:i/>
                <w:noProof/>
              </w:rPr>
            </w:pPr>
            <w:r w:rsidRPr="00AD3F5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E29085" w:rsidR="00F011EB" w:rsidRPr="00AD3F58" w:rsidRDefault="003C6B4D" w:rsidP="003C6B4D">
            <w:pPr>
              <w:pStyle w:val="CRCoverPage"/>
              <w:spacing w:after="0"/>
              <w:rPr>
                <w:noProof/>
              </w:rPr>
            </w:pPr>
            <w:r w:rsidRPr="00AD3F58">
              <w:rPr>
                <w:noProof/>
              </w:rPr>
              <w:t xml:space="preserve">This is an update of </w:t>
            </w:r>
            <w:r w:rsidRPr="00AD3F58">
              <w:rPr>
                <w:b/>
                <w:noProof/>
              </w:rPr>
              <w:t>R5-24138</w:t>
            </w:r>
            <w:r w:rsidRPr="00AD3F58">
              <w:rPr>
                <w:b/>
                <w:noProof/>
              </w:rPr>
              <w:t>2</w:t>
            </w:r>
            <w:r w:rsidRPr="00AD3F58">
              <w:rPr>
                <w:b/>
                <w:noProof/>
              </w:rPr>
              <w:t xml:space="preserve"> </w:t>
            </w:r>
            <w:r w:rsidRPr="00AD3F58">
              <w:rPr>
                <w:bCs/>
                <w:noProof/>
              </w:rPr>
              <w:t xml:space="preserve">and the outcome of </w:t>
            </w:r>
            <w:r w:rsidRPr="00AD3F58">
              <w:rPr>
                <w:bCs/>
                <w:noProof/>
              </w:rPr>
              <w:t>3</w:t>
            </w:r>
            <w:r w:rsidRPr="00AD3F58">
              <w:rPr>
                <w:bCs/>
                <w:noProof/>
              </w:rPr>
              <w:t xml:space="preserve"> revision</w:t>
            </w:r>
            <w:r w:rsidRPr="00AD3F58">
              <w:rPr>
                <w:bCs/>
                <w:noProof/>
              </w:rPr>
              <w:t>s</w:t>
            </w:r>
            <w:r w:rsidRPr="00AD3F58">
              <w:rPr>
                <w:bCs/>
                <w:noProof/>
              </w:rPr>
              <w:t>.</w:t>
            </w:r>
          </w:p>
        </w:tc>
      </w:tr>
    </w:tbl>
    <w:p w14:paraId="17759814" w14:textId="77777777" w:rsidR="001E41F3" w:rsidRPr="00AD3F58" w:rsidRDefault="001E41F3">
      <w:pPr>
        <w:pStyle w:val="CRCoverPage"/>
        <w:spacing w:after="0"/>
        <w:rPr>
          <w:noProof/>
          <w:sz w:val="8"/>
          <w:szCs w:val="8"/>
        </w:rPr>
      </w:pPr>
    </w:p>
    <w:p w14:paraId="1557EA72" w14:textId="77777777" w:rsidR="001E41F3" w:rsidRPr="00AD3F58" w:rsidRDefault="001E41F3">
      <w:pPr>
        <w:rPr>
          <w:noProof/>
        </w:rPr>
        <w:sectPr w:rsidR="001E41F3" w:rsidRPr="00AD3F58" w:rsidSect="00D658E3">
          <w:headerReference w:type="even" r:id="rId12"/>
          <w:footnotePr>
            <w:numRestart w:val="eachSect"/>
          </w:footnotePr>
          <w:pgSz w:w="11907" w:h="16840" w:code="9"/>
          <w:pgMar w:top="1418" w:right="1134" w:bottom="1134" w:left="1134" w:header="680" w:footer="567" w:gutter="0"/>
          <w:cols w:space="720"/>
        </w:sectPr>
      </w:pPr>
    </w:p>
    <w:p w14:paraId="56DFF919" w14:textId="77777777" w:rsidR="00DC4CED" w:rsidRPr="00AD3F58" w:rsidRDefault="00DC4CED" w:rsidP="00DC4CED">
      <w:pPr>
        <w:pStyle w:val="Heading2"/>
        <w:rPr>
          <w:color w:val="FF0000"/>
        </w:rPr>
      </w:pPr>
      <w:r w:rsidRPr="00AD3F58">
        <w:rPr>
          <w:color w:val="FF0000"/>
        </w:rPr>
        <w:lastRenderedPageBreak/>
        <w:t>&lt;&lt;&lt; START OF CHANGES 1&gt;&gt;&gt;</w:t>
      </w:r>
    </w:p>
    <w:p w14:paraId="546DFE3E" w14:textId="77777777" w:rsidR="00F13BA6" w:rsidRPr="00AD3F58" w:rsidRDefault="00F13BA6" w:rsidP="00F13BA6">
      <w:pPr>
        <w:pStyle w:val="Heading3"/>
      </w:pPr>
      <w:r w:rsidRPr="00AD3F58">
        <w:t>7.6.2</w:t>
      </w:r>
      <w:r w:rsidRPr="00AD3F58">
        <w:tab/>
        <w:t>Ephemeris Information</w:t>
      </w:r>
    </w:p>
    <w:p w14:paraId="1ABF70A9" w14:textId="77777777" w:rsidR="00F13BA6" w:rsidRPr="00AD3F58" w:rsidRDefault="00F13BA6" w:rsidP="00F13BA6">
      <w:r w:rsidRPr="00AD3F58">
        <w:t>Ephemeris information in this section has been generated as described in clause FFS in TR36.905 [FFS].</w:t>
      </w:r>
    </w:p>
    <w:p w14:paraId="3D51B898" w14:textId="77777777" w:rsidR="00F13BA6" w:rsidRPr="00AD3F58" w:rsidRDefault="00F13BA6" w:rsidP="00F13BA6">
      <w:pPr>
        <w:pStyle w:val="Heading4"/>
      </w:pPr>
      <w:r w:rsidRPr="00AD3F58">
        <w:t>7.6.2.0</w:t>
      </w:r>
      <w:r w:rsidRPr="00AD3F58">
        <w:tab/>
        <w:t>Assumptions for Ephemeris generation</w:t>
      </w:r>
    </w:p>
    <w:p w14:paraId="032377B7" w14:textId="77777777" w:rsidR="00F13BA6" w:rsidRPr="00AD3F58" w:rsidRDefault="00F13BA6" w:rsidP="00F13BA6">
      <w:pPr>
        <w:pStyle w:val="B1"/>
        <w:ind w:left="0" w:firstLine="0"/>
      </w:pPr>
      <w:r w:rsidRPr="00AD3F58">
        <w:t>Same as in section 5.6.2.0.</w:t>
      </w:r>
    </w:p>
    <w:p w14:paraId="02B44874" w14:textId="77777777" w:rsidR="00F13BA6" w:rsidRPr="00AD3F58" w:rsidRDefault="00F13BA6" w:rsidP="00F13BA6">
      <w:pPr>
        <w:pStyle w:val="Heading4"/>
      </w:pPr>
      <w:r w:rsidRPr="00AD3F58">
        <w:t>7.6.2.1</w:t>
      </w:r>
      <w:r w:rsidRPr="00AD3F58">
        <w:tab/>
        <w:t>Ephemeris for elevation angle 30º</w:t>
      </w:r>
    </w:p>
    <w:p w14:paraId="594C3A9F" w14:textId="76756440" w:rsidR="00F13BA6" w:rsidRPr="00AD3F58" w:rsidRDefault="00F13BA6" w:rsidP="00F13BA6">
      <w:r w:rsidRPr="00AD3F58">
        <w:t xml:space="preserve">All </w:t>
      </w:r>
      <w:proofErr w:type="spellStart"/>
      <w:r w:rsidRPr="00AD3F58">
        <w:t>eMTC</w:t>
      </w:r>
      <w:proofErr w:type="spellEnd"/>
      <w:r w:rsidRPr="00AD3F58">
        <w:t xml:space="preserve"> NTN RRM test cases defined in </w:t>
      </w:r>
      <w:del w:id="1" w:author="Flores Fernandez" w:date="2024-02-14T23:48:00Z">
        <w:r w:rsidRPr="00675811" w:rsidDel="003F3879">
          <w:delText xml:space="preserve">in </w:delText>
        </w:r>
      </w:del>
      <w:r w:rsidRPr="00AD3F58">
        <w:t>section</w:t>
      </w:r>
      <w:del w:id="2" w:author="Flores Fernandez" w:date="2024-02-14T23:48:00Z">
        <w:r w:rsidRPr="00AD3F58" w:rsidDel="003F3879">
          <w:delText>s</w:delText>
        </w:r>
      </w:del>
      <w:r w:rsidRPr="00AD3F58">
        <w:t xml:space="preserve"> 14 in TS 36.521-3 [34], unless otherwise stated, shall use ephemeris configuration in tables </w:t>
      </w:r>
      <w:del w:id="3" w:author="Flores Fernandez" w:date="2024-02-14T23:48:00Z">
        <w:r w:rsidRPr="00AD3F58" w:rsidDel="003F3879">
          <w:delText>8.4</w:delText>
        </w:r>
      </w:del>
      <w:ins w:id="4" w:author="Flores Fernandez" w:date="2024-02-14T23:48:00Z">
        <w:r w:rsidR="003F3879" w:rsidRPr="00AD3F58">
          <w:t>7</w:t>
        </w:r>
      </w:ins>
      <w:r w:rsidRPr="00AD3F58">
        <w:t xml:space="preserve">.6.2.1-1a to </w:t>
      </w:r>
      <w:del w:id="5" w:author="Flores Fernandez" w:date="2024-02-14T23:48:00Z">
        <w:r w:rsidRPr="00AD3F58" w:rsidDel="003F3879">
          <w:delText>8.4</w:delText>
        </w:r>
      </w:del>
      <w:ins w:id="6" w:author="Flores Fernandez" w:date="2024-02-14T23:48:00Z">
        <w:r w:rsidR="003F3879" w:rsidRPr="00AD3F58">
          <w:t>7</w:t>
        </w:r>
      </w:ins>
      <w:r w:rsidRPr="00AD3F58">
        <w:t>.6.2.1-3b, corresponding to an elevation angle of 30º for the type of satellite under test, keeping such information constant throughout the duration of the test:</w:t>
      </w:r>
    </w:p>
    <w:p w14:paraId="5C71C43D" w14:textId="78350406" w:rsidR="00F13BA6" w:rsidRPr="00AD3F58" w:rsidRDefault="00F13BA6" w:rsidP="00F13BA6">
      <w:pPr>
        <w:pStyle w:val="B1"/>
        <w:rPr>
          <w:ins w:id="7" w:author="Flores Fernandez" w:date="2024-02-15T01:18:00Z"/>
        </w:rPr>
      </w:pPr>
      <w:r w:rsidRPr="00AD3F58">
        <w:t>-</w:t>
      </w:r>
      <w:r w:rsidRPr="00AD3F58">
        <w:tab/>
        <w:t>In case UE supports only NGSO satellites</w:t>
      </w:r>
      <w:ins w:id="8" w:author="Flores Fernandez" w:date="2024-02-15T01:18:00Z">
        <w:r w:rsidR="00852E76" w:rsidRPr="00AD3F58">
          <w:t xml:space="preserve"> or both GSO and NGSO </w:t>
        </w:r>
        <w:r w:rsidR="007F414F" w:rsidRPr="00AD3F58">
          <w:t>satellites</w:t>
        </w:r>
      </w:ins>
      <w:r w:rsidRPr="00AD3F58">
        <w:t xml:space="preserve">, ephemeris values in Table </w:t>
      </w:r>
      <w:del w:id="9" w:author="Flores Fernandez" w:date="2024-02-14T23:48:00Z">
        <w:r w:rsidRPr="00AD3F58" w:rsidDel="001C4745">
          <w:delText>8.4</w:delText>
        </w:r>
      </w:del>
      <w:ins w:id="10" w:author="Flores Fernandez" w:date="2024-02-14T23:48:00Z">
        <w:r w:rsidR="001C4745" w:rsidRPr="00AD3F58">
          <w:t>7</w:t>
        </w:r>
      </w:ins>
      <w:r w:rsidRPr="00AD3F58">
        <w:t xml:space="preserve">.6.2.1-3a or </w:t>
      </w:r>
      <w:del w:id="11" w:author="Flores Fernandez" w:date="2024-02-14T23:48:00Z">
        <w:r w:rsidRPr="00AD3F58" w:rsidDel="001C4745">
          <w:delText>8.4</w:delText>
        </w:r>
      </w:del>
      <w:ins w:id="12" w:author="Flores Fernandez" w:date="2024-02-14T23:48:00Z">
        <w:r w:rsidR="001C4745" w:rsidRPr="00AD3F58">
          <w:t>7</w:t>
        </w:r>
      </w:ins>
      <w:r w:rsidRPr="00AD3F58">
        <w:t>.6.2.1-3b shall be used.</w:t>
      </w:r>
    </w:p>
    <w:p w14:paraId="7DA78D14" w14:textId="031C3BCD" w:rsidR="007F414F" w:rsidRPr="00AD3F58" w:rsidRDefault="007F414F" w:rsidP="00F13BA6">
      <w:pPr>
        <w:pStyle w:val="B1"/>
        <w:rPr>
          <w:ins w:id="13" w:author="Flores Fernandez" w:date="2024-02-15T01:19:00Z"/>
        </w:rPr>
      </w:pPr>
      <w:ins w:id="14" w:author="Flores Fernandez" w:date="2024-02-15T01:18:00Z">
        <w:r w:rsidRPr="00AD3F58">
          <w:t>-</w:t>
        </w:r>
        <w:r w:rsidRPr="00AD3F58">
          <w:tab/>
          <w:t>Tables 7.6.2</w:t>
        </w:r>
      </w:ins>
      <w:ins w:id="15" w:author="Flores Fernandez" w:date="2024-02-15T01:19:00Z">
        <w:r w:rsidR="0039596C" w:rsidRPr="00AD3F58">
          <w:t xml:space="preserve">-4a to 7.6.2-4d </w:t>
        </w:r>
      </w:ins>
      <w:ins w:id="16" w:author="Flores Fernandez" w:date="2024-02-15T01:39:00Z">
        <w:r w:rsidR="007421AA" w:rsidRPr="00AD3F58">
          <w:t>shall</w:t>
        </w:r>
      </w:ins>
      <w:ins w:id="17" w:author="Flores Fernandez" w:date="2024-02-15T01:19:00Z">
        <w:r w:rsidR="0039596C" w:rsidRPr="00AD3F58">
          <w:t xml:space="preserve"> only be </w:t>
        </w:r>
      </w:ins>
      <w:ins w:id="18" w:author="Flores Fernandez" w:date="2024-02-15T01:39:00Z">
        <w:r w:rsidR="007421AA" w:rsidRPr="00AD3F58">
          <w:t>used</w:t>
        </w:r>
      </w:ins>
      <w:ins w:id="19" w:author="Flores Fernandez" w:date="2024-02-15T01:19:00Z">
        <w:r w:rsidR="0039596C" w:rsidRPr="00AD3F58">
          <w:t xml:space="preserve"> </w:t>
        </w:r>
      </w:ins>
      <w:ins w:id="20" w:author="Flores Fernandez" w:date="2024-02-15T01:39:00Z">
        <w:r w:rsidR="005F5810" w:rsidRPr="00AD3F58">
          <w:t xml:space="preserve">if the test case under test </w:t>
        </w:r>
      </w:ins>
      <w:ins w:id="21" w:author="Flores Fernandez" w:date="2024-02-15T01:40:00Z">
        <w:r w:rsidR="005F5810" w:rsidRPr="00AD3F58">
          <w:t xml:space="preserve">is only applicable </w:t>
        </w:r>
      </w:ins>
      <w:ins w:id="22" w:author="Flores Fernandez" w:date="2024-02-15T01:19:00Z">
        <w:r w:rsidR="001B3D6D" w:rsidRPr="00AD3F58">
          <w:t>to GEO satellites.</w:t>
        </w:r>
      </w:ins>
    </w:p>
    <w:p w14:paraId="372C1626" w14:textId="77777777" w:rsidR="001B3D6D" w:rsidRPr="00AD3F58" w:rsidRDefault="001B3D6D" w:rsidP="00F13BA6">
      <w:pPr>
        <w:pStyle w:val="B1"/>
      </w:pPr>
    </w:p>
    <w:p w14:paraId="13825299" w14:textId="0D64CA04" w:rsidR="00F13BA6" w:rsidRPr="00AD3F58" w:rsidRDefault="00F13BA6" w:rsidP="00F13BA6">
      <w:pPr>
        <w:pStyle w:val="TH"/>
      </w:pPr>
      <w:r w:rsidRPr="00AD3F58">
        <w:t xml:space="preserve">Table 7.6.2.1-1a: SystemInformationBlockType31 – </w:t>
      </w:r>
      <w:proofErr w:type="spellStart"/>
      <w:r w:rsidRPr="00AD3F58">
        <w:t>eMTC</w:t>
      </w:r>
      <w:proofErr w:type="spellEnd"/>
      <w:r w:rsidRPr="00AD3F58">
        <w:t xml:space="preserve"> NTN</w:t>
      </w:r>
      <w:r w:rsidR="009D62A3" w:rsidRPr="00AD3F58">
        <w:t xml:space="preserve"> </w:t>
      </w:r>
      <w:ins w:id="23" w:author="Flores Fernandez" w:date="2024-02-15T00:58:00Z">
        <w:r w:rsidR="009D62A3" w:rsidRPr="00AD3F58">
          <w:t xml:space="preserve">Serving cell </w:t>
        </w:r>
      </w:ins>
      <w:r w:rsidRPr="00AD3F58">
        <w:t>Ephemeris Information</w:t>
      </w:r>
      <w:r w:rsidRPr="00AD3F58">
        <w:rPr>
          <w:rFonts w:eastAsia="Calibri" w:cs="Arial"/>
          <w:b w:val="0"/>
          <w:bCs/>
          <w:lang w:eastAsia="zh-CN"/>
        </w:rPr>
        <w:t xml:space="preserve"> </w:t>
      </w:r>
      <w:r w:rsidRPr="00AD3F58">
        <w:t>(</w:t>
      </w:r>
      <w:proofErr w:type="spellStart"/>
      <w:r w:rsidRPr="00AD3F58">
        <w:t>stateVectors</w:t>
      </w:r>
      <w:proofErr w:type="spellEnd"/>
      <w:r w:rsidRPr="00AD3F58">
        <w:t xml:space="preserve"> format) for GSO satellites (</w:t>
      </w:r>
      <w:ins w:id="24" w:author="Flores Fernandez" w:date="2024-02-15T00:58:00Z">
        <w:r w:rsidR="009D62A3" w:rsidRPr="00AD3F58">
          <w:t xml:space="preserve">serving cell </w:t>
        </w:r>
      </w:ins>
      <w:r w:rsidRPr="00AD3F58">
        <w:t>30º elevation angle conditions)</w:t>
      </w:r>
    </w:p>
    <w:tbl>
      <w:tblPr>
        <w:tblW w:w="97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25" w:author="Flores Fernandez" w:date="2024-02-27T22:54:00Z">
          <w:tblPr>
            <w:tblW w:w="9750" w:type="dxa"/>
            <w:jc w:val="center"/>
            <w:tblCellMar>
              <w:left w:w="0" w:type="dxa"/>
              <w:right w:w="0" w:type="dxa"/>
            </w:tblCellMar>
            <w:tblLook w:val="04A0" w:firstRow="1" w:lastRow="0" w:firstColumn="1" w:lastColumn="0" w:noHBand="0" w:noVBand="1"/>
          </w:tblPr>
        </w:tblPrChange>
      </w:tblPr>
      <w:tblGrid>
        <w:gridCol w:w="4536"/>
        <w:gridCol w:w="2268"/>
        <w:gridCol w:w="1701"/>
        <w:gridCol w:w="1245"/>
        <w:tblGridChange w:id="26">
          <w:tblGrid>
            <w:gridCol w:w="4536"/>
            <w:gridCol w:w="2268"/>
            <w:gridCol w:w="1701"/>
            <w:gridCol w:w="1245"/>
          </w:tblGrid>
        </w:tblGridChange>
      </w:tblGrid>
      <w:tr w:rsidR="00F13BA6" w:rsidRPr="00AD3F58" w14:paraId="759DBD4F" w14:textId="77777777" w:rsidTr="004077CA">
        <w:trPr>
          <w:jc w:val="center"/>
          <w:trPrChange w:id="27" w:author="Flores Fernandez" w:date="2024-02-27T22:54:00Z">
            <w:trPr>
              <w:jc w:val="center"/>
            </w:trPr>
          </w:trPrChange>
        </w:trPr>
        <w:tc>
          <w:tcPr>
            <w:tcW w:w="9750" w:type="dxa"/>
            <w:gridSpan w:val="4"/>
            <w:tcMar>
              <w:top w:w="0" w:type="dxa"/>
              <w:left w:w="108" w:type="dxa"/>
              <w:bottom w:w="0" w:type="dxa"/>
              <w:right w:w="108" w:type="dxa"/>
            </w:tcMar>
            <w:hideMark/>
            <w:tcPrChange w:id="28" w:author="Flores Fernandez" w:date="2024-02-27T22:54:00Z">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9A7636B" w14:textId="418F6373" w:rsidR="00F13BA6" w:rsidRPr="00AD3F58" w:rsidRDefault="00F13BA6">
            <w:pPr>
              <w:pStyle w:val="TAL"/>
              <w:rPr>
                <w:rFonts w:eastAsia="Calibri"/>
                <w:b/>
                <w:bCs/>
              </w:rPr>
            </w:pPr>
            <w:r w:rsidRPr="00AD3F58">
              <w:rPr>
                <w:rFonts w:eastAsia="Calibri"/>
              </w:rPr>
              <w:t xml:space="preserve">Derivation Path: </w:t>
            </w:r>
            <w:ins w:id="29" w:author="Flores Fernandez" w:date="2024-02-27T23:02:00Z">
              <w:r w:rsidR="00F3154F" w:rsidRPr="00AD3F58">
                <w:rPr>
                  <w:rFonts w:eastAsia="Calibri"/>
                </w:rPr>
                <w:t>Table 7.6.3.1-1</w:t>
              </w:r>
            </w:ins>
            <w:del w:id="30" w:author="Flores Fernandez" w:date="2024-02-27T23:02:00Z">
              <w:r w:rsidRPr="00AD3F58" w:rsidDel="00F3154F">
                <w:rPr>
                  <w:rFonts w:eastAsia="Calibri"/>
                </w:rPr>
                <w:delText>TS 36.508 clause FFS</w:delText>
              </w:r>
            </w:del>
          </w:p>
        </w:tc>
      </w:tr>
      <w:tr w:rsidR="00F13BA6" w:rsidRPr="00AD3F58" w14:paraId="30012CE7" w14:textId="77777777" w:rsidTr="004077CA">
        <w:trPr>
          <w:jc w:val="center"/>
          <w:trPrChange w:id="31" w:author="Flores Fernandez" w:date="2024-02-27T22:54:00Z">
            <w:trPr>
              <w:jc w:val="center"/>
            </w:trPr>
          </w:trPrChange>
        </w:trPr>
        <w:tc>
          <w:tcPr>
            <w:tcW w:w="4536" w:type="dxa"/>
            <w:tcMar>
              <w:top w:w="0" w:type="dxa"/>
              <w:left w:w="108" w:type="dxa"/>
              <w:bottom w:w="0" w:type="dxa"/>
              <w:right w:w="108" w:type="dxa"/>
            </w:tcMar>
            <w:hideMark/>
            <w:tcPrChange w:id="32"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F747DCE" w14:textId="77777777" w:rsidR="00F13BA6" w:rsidRPr="00AD3F58" w:rsidRDefault="00F13BA6">
            <w:pPr>
              <w:pStyle w:val="TAH"/>
              <w:rPr>
                <w:rFonts w:eastAsia="Calibri"/>
              </w:rPr>
            </w:pPr>
            <w:r w:rsidRPr="00AD3F58">
              <w:rPr>
                <w:rFonts w:eastAsia="Calibri"/>
              </w:rPr>
              <w:t>Information Element</w:t>
            </w:r>
          </w:p>
        </w:tc>
        <w:tc>
          <w:tcPr>
            <w:tcW w:w="2268" w:type="dxa"/>
            <w:tcMar>
              <w:top w:w="0" w:type="dxa"/>
              <w:left w:w="108" w:type="dxa"/>
              <w:bottom w:w="0" w:type="dxa"/>
              <w:right w:w="108" w:type="dxa"/>
            </w:tcMar>
            <w:hideMark/>
            <w:tcPrChange w:id="33"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730B1648" w14:textId="77777777" w:rsidR="00F13BA6" w:rsidRPr="00AD3F58" w:rsidRDefault="00F13BA6">
            <w:pPr>
              <w:pStyle w:val="TAH"/>
              <w:rPr>
                <w:rFonts w:eastAsia="Calibri"/>
              </w:rPr>
            </w:pPr>
            <w:r w:rsidRPr="00AD3F58">
              <w:rPr>
                <w:rFonts w:eastAsia="Calibri"/>
              </w:rPr>
              <w:t>Value/remark</w:t>
            </w:r>
          </w:p>
        </w:tc>
        <w:tc>
          <w:tcPr>
            <w:tcW w:w="1701" w:type="dxa"/>
            <w:tcMar>
              <w:top w:w="0" w:type="dxa"/>
              <w:left w:w="108" w:type="dxa"/>
              <w:bottom w:w="0" w:type="dxa"/>
              <w:right w:w="108" w:type="dxa"/>
            </w:tcMar>
            <w:hideMark/>
            <w:tcPrChange w:id="34"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0B62CF2E" w14:textId="77777777" w:rsidR="00F13BA6" w:rsidRPr="00AD3F58" w:rsidRDefault="00F13BA6">
            <w:pPr>
              <w:pStyle w:val="TAH"/>
              <w:rPr>
                <w:rFonts w:eastAsia="Calibri"/>
              </w:rPr>
            </w:pPr>
            <w:r w:rsidRPr="00AD3F58">
              <w:rPr>
                <w:rFonts w:eastAsia="Calibri"/>
              </w:rPr>
              <w:t>Comment</w:t>
            </w:r>
          </w:p>
        </w:tc>
        <w:tc>
          <w:tcPr>
            <w:tcW w:w="1245" w:type="dxa"/>
            <w:tcMar>
              <w:top w:w="0" w:type="dxa"/>
              <w:left w:w="108" w:type="dxa"/>
              <w:bottom w:w="0" w:type="dxa"/>
              <w:right w:w="108" w:type="dxa"/>
            </w:tcMar>
            <w:hideMark/>
            <w:tcPrChange w:id="35"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68B2D779" w14:textId="77777777" w:rsidR="00F13BA6" w:rsidRPr="00AD3F58" w:rsidRDefault="00F13BA6">
            <w:pPr>
              <w:pStyle w:val="TAH"/>
              <w:rPr>
                <w:rFonts w:eastAsia="Calibri"/>
              </w:rPr>
            </w:pPr>
            <w:r w:rsidRPr="00AD3F58">
              <w:rPr>
                <w:rFonts w:eastAsia="Calibri"/>
              </w:rPr>
              <w:t>Condition</w:t>
            </w:r>
          </w:p>
        </w:tc>
      </w:tr>
      <w:tr w:rsidR="00F13BA6" w:rsidRPr="00AD3F58" w14:paraId="539AF943" w14:textId="77777777" w:rsidTr="004077CA">
        <w:trPr>
          <w:jc w:val="center"/>
          <w:trPrChange w:id="36" w:author="Flores Fernandez" w:date="2024-02-27T22:54:00Z">
            <w:trPr>
              <w:jc w:val="center"/>
            </w:trPr>
          </w:trPrChange>
        </w:trPr>
        <w:tc>
          <w:tcPr>
            <w:tcW w:w="4536" w:type="dxa"/>
            <w:tcMar>
              <w:top w:w="0" w:type="dxa"/>
              <w:left w:w="108" w:type="dxa"/>
              <w:bottom w:w="0" w:type="dxa"/>
              <w:right w:w="108" w:type="dxa"/>
            </w:tcMar>
            <w:hideMark/>
            <w:tcPrChange w:id="37"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8245BA2" w14:textId="77777777" w:rsidR="00F13BA6" w:rsidRPr="00AD3F58" w:rsidRDefault="00F13BA6">
            <w:pPr>
              <w:pStyle w:val="TAL"/>
              <w:rPr>
                <w:rFonts w:eastAsia="Calibri"/>
              </w:rPr>
            </w:pPr>
            <w:r w:rsidRPr="00AD3F58">
              <w:rPr>
                <w:rFonts w:eastAsia="Calibri"/>
              </w:rPr>
              <w:t>SystemInformationBlockType31-r17 ::= SEQUENCE {</w:t>
            </w:r>
          </w:p>
        </w:tc>
        <w:tc>
          <w:tcPr>
            <w:tcW w:w="2268" w:type="dxa"/>
            <w:tcMar>
              <w:top w:w="0" w:type="dxa"/>
              <w:left w:w="108" w:type="dxa"/>
              <w:bottom w:w="0" w:type="dxa"/>
              <w:right w:w="108" w:type="dxa"/>
            </w:tcMar>
            <w:tcPrChange w:id="38"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65DC14CA" w14:textId="77777777" w:rsidR="00F13BA6" w:rsidRPr="00AD3F58" w:rsidRDefault="00F13BA6">
            <w:pPr>
              <w:pStyle w:val="TAL"/>
              <w:rPr>
                <w:rFonts w:eastAsia="Calibri"/>
              </w:rPr>
            </w:pPr>
          </w:p>
        </w:tc>
        <w:tc>
          <w:tcPr>
            <w:tcW w:w="1701" w:type="dxa"/>
            <w:tcMar>
              <w:top w:w="0" w:type="dxa"/>
              <w:left w:w="108" w:type="dxa"/>
              <w:bottom w:w="0" w:type="dxa"/>
              <w:right w:w="108" w:type="dxa"/>
            </w:tcMar>
            <w:tcPrChange w:id="39"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47167967" w14:textId="77777777" w:rsidR="00F13BA6" w:rsidRPr="00AD3F58" w:rsidRDefault="00F13BA6">
            <w:pPr>
              <w:pStyle w:val="TAL"/>
              <w:rPr>
                <w:rFonts w:eastAsia="Calibri"/>
              </w:rPr>
            </w:pPr>
          </w:p>
        </w:tc>
        <w:tc>
          <w:tcPr>
            <w:tcW w:w="1245" w:type="dxa"/>
            <w:tcMar>
              <w:top w:w="0" w:type="dxa"/>
              <w:left w:w="108" w:type="dxa"/>
              <w:bottom w:w="0" w:type="dxa"/>
              <w:right w:w="108" w:type="dxa"/>
            </w:tcMar>
            <w:tcPrChange w:id="40"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443C2D19" w14:textId="77777777" w:rsidR="00F13BA6" w:rsidRPr="00AD3F58" w:rsidRDefault="00F13BA6">
            <w:pPr>
              <w:pStyle w:val="TAL"/>
              <w:rPr>
                <w:rFonts w:eastAsia="Calibri"/>
              </w:rPr>
            </w:pPr>
          </w:p>
        </w:tc>
      </w:tr>
      <w:tr w:rsidR="00F13BA6" w:rsidRPr="00AD3F58" w14:paraId="0D4B4337" w14:textId="77777777" w:rsidTr="004077CA">
        <w:trPr>
          <w:jc w:val="center"/>
          <w:trPrChange w:id="41" w:author="Flores Fernandez" w:date="2024-02-27T22:54:00Z">
            <w:trPr>
              <w:jc w:val="center"/>
            </w:trPr>
          </w:trPrChange>
        </w:trPr>
        <w:tc>
          <w:tcPr>
            <w:tcW w:w="4536" w:type="dxa"/>
            <w:tcMar>
              <w:top w:w="0" w:type="dxa"/>
              <w:left w:w="108" w:type="dxa"/>
              <w:bottom w:w="0" w:type="dxa"/>
              <w:right w:w="108" w:type="dxa"/>
            </w:tcMar>
            <w:hideMark/>
            <w:tcPrChange w:id="42"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B596FBB" w14:textId="77777777" w:rsidR="00F13BA6" w:rsidRPr="00AD3F58" w:rsidRDefault="00F13BA6">
            <w:pPr>
              <w:pStyle w:val="TAL"/>
              <w:rPr>
                <w:rFonts w:eastAsia="Calibri"/>
              </w:rPr>
            </w:pPr>
            <w:r w:rsidRPr="00AD3F58">
              <w:rPr>
                <w:rFonts w:eastAsia="Calibri"/>
              </w:rPr>
              <w:t xml:space="preserve">  servingSatelliteInfo-r17 SEQUENCE {</w:t>
            </w:r>
          </w:p>
        </w:tc>
        <w:tc>
          <w:tcPr>
            <w:tcW w:w="2268" w:type="dxa"/>
            <w:tcMar>
              <w:top w:w="0" w:type="dxa"/>
              <w:left w:w="108" w:type="dxa"/>
              <w:bottom w:w="0" w:type="dxa"/>
              <w:right w:w="108" w:type="dxa"/>
            </w:tcMar>
            <w:tcPrChange w:id="43"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31204475" w14:textId="77777777" w:rsidR="00F13BA6" w:rsidRPr="00AD3F58" w:rsidRDefault="00F13BA6">
            <w:pPr>
              <w:pStyle w:val="TAL"/>
              <w:rPr>
                <w:rFonts w:eastAsia="Calibri"/>
              </w:rPr>
            </w:pPr>
          </w:p>
        </w:tc>
        <w:tc>
          <w:tcPr>
            <w:tcW w:w="1701" w:type="dxa"/>
            <w:tcMar>
              <w:top w:w="0" w:type="dxa"/>
              <w:left w:w="108" w:type="dxa"/>
              <w:bottom w:w="0" w:type="dxa"/>
              <w:right w:w="108" w:type="dxa"/>
            </w:tcMar>
            <w:tcPrChange w:id="44"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DEF0928" w14:textId="77777777" w:rsidR="00F13BA6" w:rsidRPr="00AD3F58" w:rsidRDefault="00F13BA6">
            <w:pPr>
              <w:pStyle w:val="TAL"/>
              <w:rPr>
                <w:rFonts w:eastAsia="Calibri"/>
              </w:rPr>
            </w:pPr>
          </w:p>
        </w:tc>
        <w:tc>
          <w:tcPr>
            <w:tcW w:w="1245" w:type="dxa"/>
            <w:tcMar>
              <w:top w:w="0" w:type="dxa"/>
              <w:left w:w="108" w:type="dxa"/>
              <w:bottom w:w="0" w:type="dxa"/>
              <w:right w:w="108" w:type="dxa"/>
            </w:tcMar>
            <w:tcPrChange w:id="45"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163F1668" w14:textId="77777777" w:rsidR="00F13BA6" w:rsidRPr="00AD3F58" w:rsidRDefault="00F13BA6">
            <w:pPr>
              <w:pStyle w:val="TAL"/>
              <w:rPr>
                <w:rFonts w:eastAsia="Calibri"/>
              </w:rPr>
            </w:pPr>
          </w:p>
        </w:tc>
      </w:tr>
      <w:tr w:rsidR="00F13BA6" w:rsidRPr="00AD3F58" w14:paraId="5FAB4828" w14:textId="77777777" w:rsidTr="004077CA">
        <w:trPr>
          <w:jc w:val="center"/>
          <w:trPrChange w:id="46" w:author="Flores Fernandez" w:date="2024-02-27T22:54:00Z">
            <w:trPr>
              <w:jc w:val="center"/>
            </w:trPr>
          </w:trPrChange>
        </w:trPr>
        <w:tc>
          <w:tcPr>
            <w:tcW w:w="4536" w:type="dxa"/>
            <w:tcMar>
              <w:top w:w="0" w:type="dxa"/>
              <w:left w:w="108" w:type="dxa"/>
              <w:bottom w:w="0" w:type="dxa"/>
              <w:right w:w="108" w:type="dxa"/>
            </w:tcMar>
            <w:hideMark/>
            <w:tcPrChange w:id="47"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B5E47A2" w14:textId="77777777" w:rsidR="00F13BA6" w:rsidRPr="00AD3F58" w:rsidRDefault="00F13BA6">
            <w:pPr>
              <w:pStyle w:val="TAL"/>
              <w:rPr>
                <w:rFonts w:eastAsia="Calibri"/>
              </w:rPr>
            </w:pPr>
            <w:r w:rsidRPr="00AD3F58">
              <w:rPr>
                <w:rFonts w:eastAsia="Calibri"/>
              </w:rPr>
              <w:t xml:space="preserve">    ephemerisInfo-r17 CHOICE {</w:t>
            </w:r>
          </w:p>
        </w:tc>
        <w:tc>
          <w:tcPr>
            <w:tcW w:w="2268" w:type="dxa"/>
            <w:tcMar>
              <w:top w:w="0" w:type="dxa"/>
              <w:left w:w="108" w:type="dxa"/>
              <w:bottom w:w="0" w:type="dxa"/>
              <w:right w:w="108" w:type="dxa"/>
            </w:tcMar>
            <w:tcPrChange w:id="48"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0AEEE39A" w14:textId="77777777" w:rsidR="00F13BA6" w:rsidRPr="00AD3F58" w:rsidRDefault="00F13BA6">
            <w:pPr>
              <w:pStyle w:val="TAL"/>
              <w:rPr>
                <w:rFonts w:eastAsia="Calibri"/>
              </w:rPr>
            </w:pPr>
          </w:p>
        </w:tc>
        <w:tc>
          <w:tcPr>
            <w:tcW w:w="1701" w:type="dxa"/>
            <w:tcMar>
              <w:top w:w="0" w:type="dxa"/>
              <w:left w:w="108" w:type="dxa"/>
              <w:bottom w:w="0" w:type="dxa"/>
              <w:right w:w="108" w:type="dxa"/>
            </w:tcMar>
            <w:tcPrChange w:id="49"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099E44F2" w14:textId="77777777" w:rsidR="00F13BA6" w:rsidRPr="00AD3F58" w:rsidRDefault="00F13BA6">
            <w:pPr>
              <w:pStyle w:val="TAL"/>
              <w:rPr>
                <w:rFonts w:eastAsia="Calibri"/>
              </w:rPr>
            </w:pPr>
          </w:p>
        </w:tc>
        <w:tc>
          <w:tcPr>
            <w:tcW w:w="1245" w:type="dxa"/>
            <w:tcMar>
              <w:top w:w="0" w:type="dxa"/>
              <w:left w:w="108" w:type="dxa"/>
              <w:bottom w:w="0" w:type="dxa"/>
              <w:right w:w="108" w:type="dxa"/>
            </w:tcMar>
            <w:tcPrChange w:id="50"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17C79BA8" w14:textId="77777777" w:rsidR="00F13BA6" w:rsidRPr="00AD3F58" w:rsidRDefault="00F13BA6">
            <w:pPr>
              <w:pStyle w:val="TAL"/>
              <w:rPr>
                <w:rFonts w:eastAsia="Calibri"/>
              </w:rPr>
            </w:pPr>
          </w:p>
        </w:tc>
      </w:tr>
      <w:tr w:rsidR="00F13BA6" w:rsidRPr="00AD3F58" w14:paraId="7D826492" w14:textId="77777777" w:rsidTr="004077CA">
        <w:trPr>
          <w:jc w:val="center"/>
          <w:trPrChange w:id="51" w:author="Flores Fernandez" w:date="2024-02-27T22:54:00Z">
            <w:trPr>
              <w:jc w:val="center"/>
            </w:trPr>
          </w:trPrChange>
        </w:trPr>
        <w:tc>
          <w:tcPr>
            <w:tcW w:w="4536" w:type="dxa"/>
            <w:tcMar>
              <w:top w:w="0" w:type="dxa"/>
              <w:left w:w="108" w:type="dxa"/>
              <w:bottom w:w="0" w:type="dxa"/>
              <w:right w:w="108" w:type="dxa"/>
            </w:tcMar>
            <w:hideMark/>
            <w:tcPrChange w:id="52"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8FC155A" w14:textId="77777777" w:rsidR="00F13BA6" w:rsidRPr="00AD3F58" w:rsidRDefault="00F13BA6">
            <w:pPr>
              <w:pStyle w:val="TAL"/>
              <w:rPr>
                <w:rFonts w:eastAsia="Calibri"/>
              </w:rPr>
            </w:pPr>
            <w:r w:rsidRPr="00AD3F58">
              <w:rPr>
                <w:rFonts w:eastAsia="Calibri"/>
              </w:rPr>
              <w:t xml:space="preserve">      </w:t>
            </w:r>
            <w:proofErr w:type="spellStart"/>
            <w:r w:rsidRPr="00AD3F58">
              <w:rPr>
                <w:rFonts w:eastAsia="Calibri"/>
              </w:rPr>
              <w:t>stateVectors</w:t>
            </w:r>
            <w:proofErr w:type="spellEnd"/>
            <w:r w:rsidRPr="00AD3F58">
              <w:rPr>
                <w:rFonts w:eastAsia="Calibri"/>
              </w:rPr>
              <w:t xml:space="preserve"> SEQUENCE {</w:t>
            </w:r>
          </w:p>
        </w:tc>
        <w:tc>
          <w:tcPr>
            <w:tcW w:w="2268" w:type="dxa"/>
            <w:tcMar>
              <w:top w:w="0" w:type="dxa"/>
              <w:left w:w="108" w:type="dxa"/>
              <w:bottom w:w="0" w:type="dxa"/>
              <w:right w:w="108" w:type="dxa"/>
            </w:tcMar>
            <w:tcPrChange w:id="53"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09CBE9FA" w14:textId="77777777" w:rsidR="00F13BA6" w:rsidRPr="00AD3F58" w:rsidRDefault="00F13BA6">
            <w:pPr>
              <w:pStyle w:val="TAL"/>
              <w:rPr>
                <w:rFonts w:eastAsia="Calibri"/>
              </w:rPr>
            </w:pPr>
          </w:p>
        </w:tc>
        <w:tc>
          <w:tcPr>
            <w:tcW w:w="1701" w:type="dxa"/>
            <w:tcMar>
              <w:top w:w="0" w:type="dxa"/>
              <w:left w:w="108" w:type="dxa"/>
              <w:bottom w:w="0" w:type="dxa"/>
              <w:right w:w="108" w:type="dxa"/>
            </w:tcMar>
            <w:tcPrChange w:id="54"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EDBCBD9" w14:textId="77777777" w:rsidR="00F13BA6" w:rsidRPr="00AD3F58" w:rsidRDefault="00F13BA6">
            <w:pPr>
              <w:pStyle w:val="TAL"/>
              <w:rPr>
                <w:rFonts w:eastAsia="Calibri"/>
              </w:rPr>
            </w:pPr>
          </w:p>
        </w:tc>
        <w:tc>
          <w:tcPr>
            <w:tcW w:w="1245" w:type="dxa"/>
            <w:tcMar>
              <w:top w:w="0" w:type="dxa"/>
              <w:left w:w="108" w:type="dxa"/>
              <w:bottom w:w="0" w:type="dxa"/>
              <w:right w:w="108" w:type="dxa"/>
            </w:tcMar>
            <w:tcPrChange w:id="55"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01282E3C" w14:textId="77777777" w:rsidR="00F13BA6" w:rsidRPr="00AD3F58" w:rsidRDefault="00F13BA6">
            <w:pPr>
              <w:pStyle w:val="TAL"/>
              <w:rPr>
                <w:rFonts w:eastAsia="Calibri"/>
              </w:rPr>
            </w:pPr>
          </w:p>
        </w:tc>
      </w:tr>
      <w:tr w:rsidR="00F13BA6" w:rsidRPr="00AD3F58" w14:paraId="1807CF68" w14:textId="77777777" w:rsidTr="004077CA">
        <w:trPr>
          <w:jc w:val="center"/>
          <w:trPrChange w:id="56" w:author="Flores Fernandez" w:date="2024-02-27T22:54:00Z">
            <w:trPr>
              <w:jc w:val="center"/>
            </w:trPr>
          </w:trPrChange>
        </w:trPr>
        <w:tc>
          <w:tcPr>
            <w:tcW w:w="4536" w:type="dxa"/>
            <w:tcMar>
              <w:top w:w="0" w:type="dxa"/>
              <w:left w:w="108" w:type="dxa"/>
              <w:bottom w:w="0" w:type="dxa"/>
              <w:right w:w="108" w:type="dxa"/>
            </w:tcMar>
            <w:hideMark/>
            <w:tcPrChange w:id="57"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E593EC3" w14:textId="77777777" w:rsidR="00F13BA6" w:rsidRPr="00AD3F58" w:rsidRDefault="00F13BA6">
            <w:pPr>
              <w:pStyle w:val="TAL"/>
              <w:rPr>
                <w:rFonts w:eastAsia="Calibri"/>
              </w:rPr>
            </w:pPr>
            <w:r w:rsidRPr="00AD3F58">
              <w:rPr>
                <w:rFonts w:eastAsia="Calibri"/>
              </w:rPr>
              <w:t xml:space="preserve">        positionX-r17</w:t>
            </w:r>
          </w:p>
        </w:tc>
        <w:tc>
          <w:tcPr>
            <w:tcW w:w="2268" w:type="dxa"/>
            <w:tcMar>
              <w:top w:w="0" w:type="dxa"/>
              <w:left w:w="108" w:type="dxa"/>
              <w:bottom w:w="0" w:type="dxa"/>
              <w:right w:w="108" w:type="dxa"/>
            </w:tcMar>
            <w:vAlign w:val="bottom"/>
            <w:hideMark/>
            <w:tcPrChange w:id="58"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10C97850" w14:textId="77777777" w:rsidR="00F13BA6" w:rsidRPr="00AD3F58" w:rsidRDefault="00F13BA6">
            <w:pPr>
              <w:pStyle w:val="TAL"/>
              <w:rPr>
                <w:rFonts w:eastAsia="Calibri"/>
              </w:rPr>
            </w:pPr>
            <w:r w:rsidRPr="00AD3F58">
              <w:t>-17129898</w:t>
            </w:r>
          </w:p>
        </w:tc>
        <w:tc>
          <w:tcPr>
            <w:tcW w:w="1701" w:type="dxa"/>
            <w:tcMar>
              <w:top w:w="0" w:type="dxa"/>
              <w:left w:w="108" w:type="dxa"/>
              <w:bottom w:w="0" w:type="dxa"/>
              <w:right w:w="108" w:type="dxa"/>
            </w:tcMar>
            <w:tcPrChange w:id="59"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1C1954C1" w14:textId="77777777" w:rsidR="00F13BA6" w:rsidRPr="00AD3F58" w:rsidRDefault="00F13BA6">
            <w:pPr>
              <w:pStyle w:val="TAL"/>
              <w:rPr>
                <w:rFonts w:eastAsia="Calibri"/>
              </w:rPr>
            </w:pPr>
          </w:p>
        </w:tc>
        <w:tc>
          <w:tcPr>
            <w:tcW w:w="1245" w:type="dxa"/>
            <w:tcMar>
              <w:top w:w="0" w:type="dxa"/>
              <w:left w:w="108" w:type="dxa"/>
              <w:bottom w:w="0" w:type="dxa"/>
              <w:right w:w="108" w:type="dxa"/>
            </w:tcMar>
            <w:tcPrChange w:id="60"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12D532BA" w14:textId="77777777" w:rsidR="00F13BA6" w:rsidRPr="00AD3F58" w:rsidRDefault="00F13BA6">
            <w:pPr>
              <w:pStyle w:val="TAL"/>
              <w:rPr>
                <w:rFonts w:eastAsia="Calibri"/>
              </w:rPr>
            </w:pPr>
          </w:p>
        </w:tc>
      </w:tr>
      <w:tr w:rsidR="00F13BA6" w:rsidRPr="00AD3F58" w14:paraId="7BEDA4F8" w14:textId="77777777" w:rsidTr="004077CA">
        <w:trPr>
          <w:jc w:val="center"/>
          <w:trPrChange w:id="61" w:author="Flores Fernandez" w:date="2024-02-27T22:54:00Z">
            <w:trPr>
              <w:jc w:val="center"/>
            </w:trPr>
          </w:trPrChange>
        </w:trPr>
        <w:tc>
          <w:tcPr>
            <w:tcW w:w="4536" w:type="dxa"/>
            <w:tcMar>
              <w:top w:w="0" w:type="dxa"/>
              <w:left w:w="108" w:type="dxa"/>
              <w:bottom w:w="0" w:type="dxa"/>
              <w:right w:w="108" w:type="dxa"/>
            </w:tcMar>
            <w:hideMark/>
            <w:tcPrChange w:id="62"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EAC8758" w14:textId="77777777" w:rsidR="00F13BA6" w:rsidRPr="00AD3F58" w:rsidRDefault="00F13BA6">
            <w:pPr>
              <w:pStyle w:val="TAL"/>
              <w:rPr>
                <w:rFonts w:eastAsia="Calibri"/>
              </w:rPr>
            </w:pPr>
            <w:r w:rsidRPr="00AD3F58">
              <w:rPr>
                <w:rFonts w:eastAsia="Calibri"/>
              </w:rPr>
              <w:t xml:space="preserve">        positionY-r17</w:t>
            </w:r>
          </w:p>
        </w:tc>
        <w:tc>
          <w:tcPr>
            <w:tcW w:w="2268" w:type="dxa"/>
            <w:tcMar>
              <w:top w:w="0" w:type="dxa"/>
              <w:left w:w="108" w:type="dxa"/>
              <w:bottom w:w="0" w:type="dxa"/>
              <w:right w:w="108" w:type="dxa"/>
            </w:tcMar>
            <w:vAlign w:val="bottom"/>
            <w:hideMark/>
            <w:tcPrChange w:id="63"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3BD12E82" w14:textId="77777777" w:rsidR="00F13BA6" w:rsidRPr="00AD3F58" w:rsidRDefault="00F13BA6">
            <w:pPr>
              <w:pStyle w:val="TAL"/>
              <w:rPr>
                <w:rFonts w:eastAsia="Calibri"/>
              </w:rPr>
            </w:pPr>
            <w:r w:rsidRPr="00AD3F58">
              <w:t>27505094</w:t>
            </w:r>
          </w:p>
        </w:tc>
        <w:tc>
          <w:tcPr>
            <w:tcW w:w="1701" w:type="dxa"/>
            <w:tcMar>
              <w:top w:w="0" w:type="dxa"/>
              <w:left w:w="108" w:type="dxa"/>
              <w:bottom w:w="0" w:type="dxa"/>
              <w:right w:w="108" w:type="dxa"/>
            </w:tcMar>
            <w:tcPrChange w:id="64"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2F20EA9" w14:textId="77777777" w:rsidR="00F13BA6" w:rsidRPr="00AD3F58" w:rsidRDefault="00F13BA6">
            <w:pPr>
              <w:pStyle w:val="TAL"/>
              <w:rPr>
                <w:rFonts w:eastAsia="Calibri"/>
              </w:rPr>
            </w:pPr>
          </w:p>
        </w:tc>
        <w:tc>
          <w:tcPr>
            <w:tcW w:w="1245" w:type="dxa"/>
            <w:tcMar>
              <w:top w:w="0" w:type="dxa"/>
              <w:left w:w="108" w:type="dxa"/>
              <w:bottom w:w="0" w:type="dxa"/>
              <w:right w:w="108" w:type="dxa"/>
            </w:tcMar>
            <w:tcPrChange w:id="65"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7B2956A3" w14:textId="77777777" w:rsidR="00F13BA6" w:rsidRPr="00AD3F58" w:rsidRDefault="00F13BA6">
            <w:pPr>
              <w:pStyle w:val="TAL"/>
              <w:rPr>
                <w:rFonts w:eastAsia="Calibri"/>
              </w:rPr>
            </w:pPr>
          </w:p>
        </w:tc>
      </w:tr>
      <w:tr w:rsidR="00F13BA6" w:rsidRPr="00AD3F58" w14:paraId="0792E8AF" w14:textId="77777777" w:rsidTr="004077CA">
        <w:trPr>
          <w:jc w:val="center"/>
          <w:trPrChange w:id="66" w:author="Flores Fernandez" w:date="2024-02-27T22:54:00Z">
            <w:trPr>
              <w:jc w:val="center"/>
            </w:trPr>
          </w:trPrChange>
        </w:trPr>
        <w:tc>
          <w:tcPr>
            <w:tcW w:w="4536" w:type="dxa"/>
            <w:tcMar>
              <w:top w:w="0" w:type="dxa"/>
              <w:left w:w="108" w:type="dxa"/>
              <w:bottom w:w="0" w:type="dxa"/>
              <w:right w:w="108" w:type="dxa"/>
            </w:tcMar>
            <w:hideMark/>
            <w:tcPrChange w:id="67"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6DEC4BD" w14:textId="77777777" w:rsidR="00F13BA6" w:rsidRPr="00AD3F58" w:rsidRDefault="00F13BA6">
            <w:pPr>
              <w:pStyle w:val="TAL"/>
              <w:rPr>
                <w:rFonts w:eastAsia="Calibri"/>
              </w:rPr>
            </w:pPr>
            <w:r w:rsidRPr="00AD3F58">
              <w:rPr>
                <w:rFonts w:eastAsia="Calibri"/>
              </w:rPr>
              <w:t xml:space="preserve">        positionZ-r17</w:t>
            </w:r>
          </w:p>
        </w:tc>
        <w:tc>
          <w:tcPr>
            <w:tcW w:w="2268" w:type="dxa"/>
            <w:tcMar>
              <w:top w:w="0" w:type="dxa"/>
              <w:left w:w="108" w:type="dxa"/>
              <w:bottom w:w="0" w:type="dxa"/>
              <w:right w:w="108" w:type="dxa"/>
            </w:tcMar>
            <w:vAlign w:val="bottom"/>
            <w:hideMark/>
            <w:tcPrChange w:id="68"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0B2E703D" w14:textId="77777777" w:rsidR="00F13BA6" w:rsidRPr="00AD3F58" w:rsidRDefault="00F13BA6">
            <w:pPr>
              <w:pStyle w:val="TAL"/>
              <w:rPr>
                <w:rFonts w:eastAsia="Calibri"/>
              </w:rPr>
            </w:pPr>
            <w:r w:rsidRPr="00AD3F58">
              <w:t>1413939</w:t>
            </w:r>
          </w:p>
        </w:tc>
        <w:tc>
          <w:tcPr>
            <w:tcW w:w="1701" w:type="dxa"/>
            <w:tcMar>
              <w:top w:w="0" w:type="dxa"/>
              <w:left w:w="108" w:type="dxa"/>
              <w:bottom w:w="0" w:type="dxa"/>
              <w:right w:w="108" w:type="dxa"/>
            </w:tcMar>
            <w:tcPrChange w:id="69"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0F948504" w14:textId="77777777" w:rsidR="00F13BA6" w:rsidRPr="00AD3F58" w:rsidRDefault="00F13BA6">
            <w:pPr>
              <w:pStyle w:val="TAL"/>
              <w:rPr>
                <w:rFonts w:eastAsia="Calibri"/>
              </w:rPr>
            </w:pPr>
          </w:p>
        </w:tc>
        <w:tc>
          <w:tcPr>
            <w:tcW w:w="1245" w:type="dxa"/>
            <w:tcMar>
              <w:top w:w="0" w:type="dxa"/>
              <w:left w:w="108" w:type="dxa"/>
              <w:bottom w:w="0" w:type="dxa"/>
              <w:right w:w="108" w:type="dxa"/>
            </w:tcMar>
            <w:tcPrChange w:id="70"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4FBFAE6A" w14:textId="77777777" w:rsidR="00F13BA6" w:rsidRPr="00AD3F58" w:rsidRDefault="00F13BA6">
            <w:pPr>
              <w:pStyle w:val="TAL"/>
              <w:rPr>
                <w:rFonts w:eastAsia="Calibri"/>
              </w:rPr>
            </w:pPr>
          </w:p>
        </w:tc>
      </w:tr>
      <w:tr w:rsidR="00F13BA6" w:rsidRPr="00AD3F58" w14:paraId="2055F678" w14:textId="77777777" w:rsidTr="004077CA">
        <w:trPr>
          <w:jc w:val="center"/>
          <w:trPrChange w:id="71" w:author="Flores Fernandez" w:date="2024-02-27T22:54:00Z">
            <w:trPr>
              <w:jc w:val="center"/>
            </w:trPr>
          </w:trPrChange>
        </w:trPr>
        <w:tc>
          <w:tcPr>
            <w:tcW w:w="4536" w:type="dxa"/>
            <w:tcMar>
              <w:top w:w="0" w:type="dxa"/>
              <w:left w:w="108" w:type="dxa"/>
              <w:bottom w:w="0" w:type="dxa"/>
              <w:right w:w="108" w:type="dxa"/>
            </w:tcMar>
            <w:hideMark/>
            <w:tcPrChange w:id="72"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9F542B0" w14:textId="77777777" w:rsidR="00F13BA6" w:rsidRPr="00AD3F58" w:rsidRDefault="00F13BA6">
            <w:pPr>
              <w:pStyle w:val="TAL"/>
              <w:rPr>
                <w:rFonts w:eastAsia="Calibri"/>
              </w:rPr>
            </w:pPr>
            <w:r w:rsidRPr="00AD3F58">
              <w:rPr>
                <w:rFonts w:eastAsia="Calibri"/>
              </w:rPr>
              <w:t xml:space="preserve">        velocityVX-r17</w:t>
            </w:r>
          </w:p>
        </w:tc>
        <w:tc>
          <w:tcPr>
            <w:tcW w:w="2268" w:type="dxa"/>
            <w:tcMar>
              <w:top w:w="0" w:type="dxa"/>
              <w:left w:w="108" w:type="dxa"/>
              <w:bottom w:w="0" w:type="dxa"/>
              <w:right w:w="108" w:type="dxa"/>
            </w:tcMar>
            <w:vAlign w:val="bottom"/>
            <w:hideMark/>
            <w:tcPrChange w:id="73"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410C2DDC" w14:textId="77777777" w:rsidR="00F13BA6" w:rsidRPr="00AD3F58" w:rsidRDefault="00F13BA6">
            <w:pPr>
              <w:pStyle w:val="TAL"/>
              <w:rPr>
                <w:rFonts w:eastAsia="Calibri"/>
              </w:rPr>
            </w:pPr>
            <w:r w:rsidRPr="00AD3F58">
              <w:t>116</w:t>
            </w:r>
          </w:p>
        </w:tc>
        <w:tc>
          <w:tcPr>
            <w:tcW w:w="1701" w:type="dxa"/>
            <w:tcMar>
              <w:top w:w="0" w:type="dxa"/>
              <w:left w:w="108" w:type="dxa"/>
              <w:bottom w:w="0" w:type="dxa"/>
              <w:right w:w="108" w:type="dxa"/>
            </w:tcMar>
            <w:tcPrChange w:id="74"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0B48152F" w14:textId="77777777" w:rsidR="00F13BA6" w:rsidRPr="00AD3F58" w:rsidRDefault="00F13BA6">
            <w:pPr>
              <w:pStyle w:val="TAL"/>
              <w:rPr>
                <w:rFonts w:eastAsia="Calibri"/>
              </w:rPr>
            </w:pPr>
          </w:p>
        </w:tc>
        <w:tc>
          <w:tcPr>
            <w:tcW w:w="1245" w:type="dxa"/>
            <w:tcMar>
              <w:top w:w="0" w:type="dxa"/>
              <w:left w:w="108" w:type="dxa"/>
              <w:bottom w:w="0" w:type="dxa"/>
              <w:right w:w="108" w:type="dxa"/>
            </w:tcMar>
            <w:tcPrChange w:id="75"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676171C1" w14:textId="77777777" w:rsidR="00F13BA6" w:rsidRPr="00AD3F58" w:rsidRDefault="00F13BA6">
            <w:pPr>
              <w:pStyle w:val="TAL"/>
              <w:rPr>
                <w:rFonts w:eastAsia="Calibri"/>
              </w:rPr>
            </w:pPr>
          </w:p>
        </w:tc>
      </w:tr>
      <w:tr w:rsidR="00F13BA6" w:rsidRPr="00AD3F58" w14:paraId="36F1125E" w14:textId="77777777" w:rsidTr="004077CA">
        <w:trPr>
          <w:jc w:val="center"/>
          <w:trPrChange w:id="76" w:author="Flores Fernandez" w:date="2024-02-27T22:54:00Z">
            <w:trPr>
              <w:jc w:val="center"/>
            </w:trPr>
          </w:trPrChange>
        </w:trPr>
        <w:tc>
          <w:tcPr>
            <w:tcW w:w="4536" w:type="dxa"/>
            <w:tcMar>
              <w:top w:w="0" w:type="dxa"/>
              <w:left w:w="108" w:type="dxa"/>
              <w:bottom w:w="0" w:type="dxa"/>
              <w:right w:w="108" w:type="dxa"/>
            </w:tcMar>
            <w:hideMark/>
            <w:tcPrChange w:id="77"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CDD2F04" w14:textId="77777777" w:rsidR="00F13BA6" w:rsidRPr="00AD3F58" w:rsidRDefault="00F13BA6">
            <w:pPr>
              <w:pStyle w:val="TAL"/>
              <w:rPr>
                <w:rFonts w:eastAsia="Calibri"/>
              </w:rPr>
            </w:pPr>
            <w:r w:rsidRPr="00AD3F58">
              <w:rPr>
                <w:rFonts w:eastAsia="Calibri"/>
              </w:rPr>
              <w:t xml:space="preserve">        velocityVY-r17</w:t>
            </w:r>
          </w:p>
        </w:tc>
        <w:tc>
          <w:tcPr>
            <w:tcW w:w="2268" w:type="dxa"/>
            <w:tcMar>
              <w:top w:w="0" w:type="dxa"/>
              <w:left w:w="108" w:type="dxa"/>
              <w:bottom w:w="0" w:type="dxa"/>
              <w:right w:w="108" w:type="dxa"/>
            </w:tcMar>
            <w:vAlign w:val="bottom"/>
            <w:hideMark/>
            <w:tcPrChange w:id="78"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6C6162A0" w14:textId="77777777" w:rsidR="00F13BA6" w:rsidRPr="00AD3F58" w:rsidRDefault="00F13BA6">
            <w:pPr>
              <w:pStyle w:val="TAL"/>
              <w:rPr>
                <w:rFonts w:eastAsia="Calibri"/>
              </w:rPr>
            </w:pPr>
            <w:r w:rsidRPr="00AD3F58">
              <w:t>378</w:t>
            </w:r>
          </w:p>
        </w:tc>
        <w:tc>
          <w:tcPr>
            <w:tcW w:w="1701" w:type="dxa"/>
            <w:tcMar>
              <w:top w:w="0" w:type="dxa"/>
              <w:left w:w="108" w:type="dxa"/>
              <w:bottom w:w="0" w:type="dxa"/>
              <w:right w:w="108" w:type="dxa"/>
            </w:tcMar>
            <w:tcPrChange w:id="79"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F117A79" w14:textId="77777777" w:rsidR="00F13BA6" w:rsidRPr="00AD3F58" w:rsidRDefault="00F13BA6">
            <w:pPr>
              <w:pStyle w:val="TAL"/>
              <w:rPr>
                <w:rFonts w:eastAsia="Calibri"/>
              </w:rPr>
            </w:pPr>
          </w:p>
        </w:tc>
        <w:tc>
          <w:tcPr>
            <w:tcW w:w="1245" w:type="dxa"/>
            <w:tcMar>
              <w:top w:w="0" w:type="dxa"/>
              <w:left w:w="108" w:type="dxa"/>
              <w:bottom w:w="0" w:type="dxa"/>
              <w:right w:w="108" w:type="dxa"/>
            </w:tcMar>
            <w:tcPrChange w:id="80"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0C9478F5" w14:textId="77777777" w:rsidR="00F13BA6" w:rsidRPr="00AD3F58" w:rsidRDefault="00F13BA6">
            <w:pPr>
              <w:pStyle w:val="TAL"/>
              <w:rPr>
                <w:rFonts w:eastAsia="Calibri"/>
              </w:rPr>
            </w:pPr>
          </w:p>
        </w:tc>
      </w:tr>
      <w:tr w:rsidR="00F13BA6" w:rsidRPr="00AD3F58" w14:paraId="1796FD0B" w14:textId="77777777" w:rsidTr="004077CA">
        <w:trPr>
          <w:jc w:val="center"/>
          <w:trPrChange w:id="81" w:author="Flores Fernandez" w:date="2024-02-27T22:54:00Z">
            <w:trPr>
              <w:jc w:val="center"/>
            </w:trPr>
          </w:trPrChange>
        </w:trPr>
        <w:tc>
          <w:tcPr>
            <w:tcW w:w="4536" w:type="dxa"/>
            <w:tcMar>
              <w:top w:w="0" w:type="dxa"/>
              <w:left w:w="108" w:type="dxa"/>
              <w:bottom w:w="0" w:type="dxa"/>
              <w:right w:w="108" w:type="dxa"/>
            </w:tcMar>
            <w:hideMark/>
            <w:tcPrChange w:id="82"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95A5EF0" w14:textId="77777777" w:rsidR="00F13BA6" w:rsidRPr="00AD3F58" w:rsidRDefault="00F13BA6">
            <w:pPr>
              <w:pStyle w:val="TAL"/>
              <w:rPr>
                <w:rFonts w:eastAsia="Calibri"/>
              </w:rPr>
            </w:pPr>
            <w:r w:rsidRPr="00AD3F58">
              <w:rPr>
                <w:rFonts w:eastAsia="Calibri"/>
              </w:rPr>
              <w:t xml:space="preserve">        velocityVZ-r17</w:t>
            </w:r>
          </w:p>
        </w:tc>
        <w:tc>
          <w:tcPr>
            <w:tcW w:w="2268" w:type="dxa"/>
            <w:tcMar>
              <w:top w:w="0" w:type="dxa"/>
              <w:left w:w="108" w:type="dxa"/>
              <w:bottom w:w="0" w:type="dxa"/>
              <w:right w:w="108" w:type="dxa"/>
            </w:tcMar>
            <w:vAlign w:val="bottom"/>
            <w:hideMark/>
            <w:tcPrChange w:id="83"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7AF8FF44" w14:textId="77777777" w:rsidR="00F13BA6" w:rsidRPr="00AD3F58" w:rsidRDefault="00F13BA6">
            <w:pPr>
              <w:pStyle w:val="TAL"/>
              <w:rPr>
                <w:rFonts w:eastAsia="Calibri"/>
              </w:rPr>
            </w:pPr>
            <w:r w:rsidRPr="00AD3F58">
              <w:t>-5944</w:t>
            </w:r>
          </w:p>
        </w:tc>
        <w:tc>
          <w:tcPr>
            <w:tcW w:w="1701" w:type="dxa"/>
            <w:tcMar>
              <w:top w:w="0" w:type="dxa"/>
              <w:left w:w="108" w:type="dxa"/>
              <w:bottom w:w="0" w:type="dxa"/>
              <w:right w:w="108" w:type="dxa"/>
            </w:tcMar>
            <w:tcPrChange w:id="84"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D65CAFD" w14:textId="77777777" w:rsidR="00F13BA6" w:rsidRPr="00AD3F58" w:rsidRDefault="00F13BA6">
            <w:pPr>
              <w:pStyle w:val="TAL"/>
              <w:rPr>
                <w:rFonts w:eastAsia="Calibri"/>
              </w:rPr>
            </w:pPr>
          </w:p>
        </w:tc>
        <w:tc>
          <w:tcPr>
            <w:tcW w:w="1245" w:type="dxa"/>
            <w:tcMar>
              <w:top w:w="0" w:type="dxa"/>
              <w:left w:w="108" w:type="dxa"/>
              <w:bottom w:w="0" w:type="dxa"/>
              <w:right w:w="108" w:type="dxa"/>
            </w:tcMar>
            <w:tcPrChange w:id="85"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05292C59" w14:textId="77777777" w:rsidR="00F13BA6" w:rsidRPr="00AD3F58" w:rsidRDefault="00F13BA6">
            <w:pPr>
              <w:pStyle w:val="TAL"/>
              <w:rPr>
                <w:rFonts w:eastAsia="Calibri"/>
              </w:rPr>
            </w:pPr>
          </w:p>
        </w:tc>
      </w:tr>
      <w:tr w:rsidR="00B21F4B" w:rsidRPr="00AD3F58" w14:paraId="5AEA0A68" w14:textId="77777777" w:rsidTr="004077CA">
        <w:trPr>
          <w:jc w:val="center"/>
          <w:ins w:id="86" w:author="Flores Fernandez" w:date="2024-02-15T00:57:00Z"/>
          <w:trPrChange w:id="87" w:author="Flores Fernandez" w:date="2024-02-27T22:54:00Z">
            <w:trPr>
              <w:jc w:val="center"/>
            </w:trPr>
          </w:trPrChange>
        </w:trPr>
        <w:tc>
          <w:tcPr>
            <w:tcW w:w="4536" w:type="dxa"/>
            <w:tcMar>
              <w:top w:w="0" w:type="dxa"/>
              <w:left w:w="108" w:type="dxa"/>
              <w:bottom w:w="0" w:type="dxa"/>
              <w:right w:w="108" w:type="dxa"/>
            </w:tcMar>
            <w:tcPrChange w:id="88"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584BE869" w14:textId="4A6813F8" w:rsidR="00B21F4B" w:rsidRPr="00AD3F58" w:rsidRDefault="00B21F4B" w:rsidP="00B21F4B">
            <w:pPr>
              <w:pStyle w:val="TAL"/>
              <w:rPr>
                <w:ins w:id="89" w:author="Flores Fernandez" w:date="2024-02-15T00:57:00Z"/>
                <w:rFonts w:eastAsia="Calibri"/>
              </w:rPr>
            </w:pPr>
            <w:ins w:id="90" w:author="Flores Fernandez" w:date="2024-02-15T00:57:00Z">
              <w:r w:rsidRPr="00AD3F58">
                <w:rPr>
                  <w:rFonts w:eastAsia="Calibri"/>
                </w:rPr>
                <w:t xml:space="preserve">      }</w:t>
              </w:r>
            </w:ins>
          </w:p>
        </w:tc>
        <w:tc>
          <w:tcPr>
            <w:tcW w:w="2268" w:type="dxa"/>
            <w:tcMar>
              <w:top w:w="0" w:type="dxa"/>
              <w:left w:w="108" w:type="dxa"/>
              <w:bottom w:w="0" w:type="dxa"/>
              <w:right w:w="108" w:type="dxa"/>
            </w:tcMar>
            <w:vAlign w:val="bottom"/>
            <w:tcPrChange w:id="91"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731FE746" w14:textId="77777777" w:rsidR="00B21F4B" w:rsidRPr="00AD3F58" w:rsidRDefault="00B21F4B" w:rsidP="00B21F4B">
            <w:pPr>
              <w:pStyle w:val="TAL"/>
              <w:rPr>
                <w:ins w:id="92" w:author="Flores Fernandez" w:date="2024-02-15T00:57:00Z"/>
              </w:rPr>
            </w:pPr>
          </w:p>
        </w:tc>
        <w:tc>
          <w:tcPr>
            <w:tcW w:w="1701" w:type="dxa"/>
            <w:tcMar>
              <w:top w:w="0" w:type="dxa"/>
              <w:left w:w="108" w:type="dxa"/>
              <w:bottom w:w="0" w:type="dxa"/>
              <w:right w:w="108" w:type="dxa"/>
            </w:tcMar>
            <w:tcPrChange w:id="93"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29F84E2F" w14:textId="77777777" w:rsidR="00B21F4B" w:rsidRPr="00AD3F58" w:rsidRDefault="00B21F4B" w:rsidP="00B21F4B">
            <w:pPr>
              <w:pStyle w:val="TAL"/>
              <w:rPr>
                <w:ins w:id="94" w:author="Flores Fernandez" w:date="2024-02-15T00:57:00Z"/>
                <w:rFonts w:eastAsia="Calibri"/>
              </w:rPr>
            </w:pPr>
          </w:p>
        </w:tc>
        <w:tc>
          <w:tcPr>
            <w:tcW w:w="1245" w:type="dxa"/>
            <w:tcMar>
              <w:top w:w="0" w:type="dxa"/>
              <w:left w:w="108" w:type="dxa"/>
              <w:bottom w:w="0" w:type="dxa"/>
              <w:right w:w="108" w:type="dxa"/>
            </w:tcMar>
            <w:tcPrChange w:id="95"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5DC2E54" w14:textId="77777777" w:rsidR="00B21F4B" w:rsidRPr="00AD3F58" w:rsidRDefault="00B21F4B" w:rsidP="00B21F4B">
            <w:pPr>
              <w:pStyle w:val="TAL"/>
              <w:rPr>
                <w:ins w:id="96" w:author="Flores Fernandez" w:date="2024-02-15T00:57:00Z"/>
                <w:rFonts w:eastAsia="Calibri"/>
              </w:rPr>
            </w:pPr>
          </w:p>
        </w:tc>
      </w:tr>
      <w:tr w:rsidR="00B21F4B" w:rsidRPr="00AD3F58" w14:paraId="6FFBDC7F" w14:textId="77777777" w:rsidTr="004077CA">
        <w:trPr>
          <w:jc w:val="center"/>
          <w:ins w:id="97" w:author="Flores Fernandez" w:date="2024-02-15T00:57:00Z"/>
          <w:trPrChange w:id="98" w:author="Flores Fernandez" w:date="2024-02-27T22:54:00Z">
            <w:trPr>
              <w:jc w:val="center"/>
            </w:trPr>
          </w:trPrChange>
        </w:trPr>
        <w:tc>
          <w:tcPr>
            <w:tcW w:w="4536" w:type="dxa"/>
            <w:tcMar>
              <w:top w:w="0" w:type="dxa"/>
              <w:left w:w="108" w:type="dxa"/>
              <w:bottom w:w="0" w:type="dxa"/>
              <w:right w:w="108" w:type="dxa"/>
            </w:tcMar>
            <w:tcPrChange w:id="99"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5943E5D5" w14:textId="15D2DD99" w:rsidR="00B21F4B" w:rsidRPr="00AD3F58" w:rsidRDefault="00B21F4B" w:rsidP="00B21F4B">
            <w:pPr>
              <w:pStyle w:val="TAL"/>
              <w:rPr>
                <w:ins w:id="100" w:author="Flores Fernandez" w:date="2024-02-15T00:57:00Z"/>
                <w:rFonts w:eastAsia="Calibri"/>
              </w:rPr>
            </w:pPr>
            <w:ins w:id="101" w:author="Flores Fernandez" w:date="2024-02-15T00:57:00Z">
              <w:r w:rsidRPr="00AD3F58">
                <w:rPr>
                  <w:rFonts w:eastAsia="Calibri"/>
                </w:rPr>
                <w:t xml:space="preserve">   }</w:t>
              </w:r>
            </w:ins>
          </w:p>
        </w:tc>
        <w:tc>
          <w:tcPr>
            <w:tcW w:w="2268" w:type="dxa"/>
            <w:tcMar>
              <w:top w:w="0" w:type="dxa"/>
              <w:left w:w="108" w:type="dxa"/>
              <w:bottom w:w="0" w:type="dxa"/>
              <w:right w:w="108" w:type="dxa"/>
            </w:tcMar>
            <w:vAlign w:val="bottom"/>
            <w:tcPrChange w:id="102"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1CD4F0FA" w14:textId="77777777" w:rsidR="00B21F4B" w:rsidRPr="00AD3F58" w:rsidRDefault="00B21F4B" w:rsidP="00B21F4B">
            <w:pPr>
              <w:pStyle w:val="TAL"/>
              <w:rPr>
                <w:ins w:id="103" w:author="Flores Fernandez" w:date="2024-02-15T00:57:00Z"/>
              </w:rPr>
            </w:pPr>
          </w:p>
        </w:tc>
        <w:tc>
          <w:tcPr>
            <w:tcW w:w="1701" w:type="dxa"/>
            <w:tcMar>
              <w:top w:w="0" w:type="dxa"/>
              <w:left w:w="108" w:type="dxa"/>
              <w:bottom w:w="0" w:type="dxa"/>
              <w:right w:w="108" w:type="dxa"/>
            </w:tcMar>
            <w:tcPrChange w:id="104"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02D5D12" w14:textId="77777777" w:rsidR="00B21F4B" w:rsidRPr="00AD3F58" w:rsidRDefault="00B21F4B" w:rsidP="00B21F4B">
            <w:pPr>
              <w:pStyle w:val="TAL"/>
              <w:rPr>
                <w:ins w:id="105" w:author="Flores Fernandez" w:date="2024-02-15T00:57:00Z"/>
                <w:rFonts w:eastAsia="Calibri"/>
              </w:rPr>
            </w:pPr>
          </w:p>
        </w:tc>
        <w:tc>
          <w:tcPr>
            <w:tcW w:w="1245" w:type="dxa"/>
            <w:tcMar>
              <w:top w:w="0" w:type="dxa"/>
              <w:left w:w="108" w:type="dxa"/>
              <w:bottom w:w="0" w:type="dxa"/>
              <w:right w:w="108" w:type="dxa"/>
            </w:tcMar>
            <w:tcPrChange w:id="106"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5758427F" w14:textId="77777777" w:rsidR="00B21F4B" w:rsidRPr="00AD3F58" w:rsidRDefault="00B21F4B" w:rsidP="00B21F4B">
            <w:pPr>
              <w:pStyle w:val="TAL"/>
              <w:rPr>
                <w:ins w:id="107" w:author="Flores Fernandez" w:date="2024-02-15T00:57:00Z"/>
                <w:rFonts w:eastAsia="Calibri"/>
              </w:rPr>
            </w:pPr>
          </w:p>
        </w:tc>
      </w:tr>
      <w:tr w:rsidR="00B21F4B" w:rsidRPr="00AD3F58" w14:paraId="44B2647B" w14:textId="77777777" w:rsidTr="004077CA">
        <w:trPr>
          <w:jc w:val="center"/>
          <w:ins w:id="108" w:author="Flores Fernandez" w:date="2024-02-15T00:57:00Z"/>
          <w:trPrChange w:id="109" w:author="Flores Fernandez" w:date="2024-02-27T22:54:00Z">
            <w:trPr>
              <w:jc w:val="center"/>
            </w:trPr>
          </w:trPrChange>
        </w:trPr>
        <w:tc>
          <w:tcPr>
            <w:tcW w:w="4536" w:type="dxa"/>
            <w:tcMar>
              <w:top w:w="0" w:type="dxa"/>
              <w:left w:w="108" w:type="dxa"/>
              <w:bottom w:w="0" w:type="dxa"/>
              <w:right w:w="108" w:type="dxa"/>
            </w:tcMar>
            <w:tcPrChange w:id="110"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7CEA3E43" w14:textId="558BFB84" w:rsidR="00B21F4B" w:rsidRPr="00AD3F58" w:rsidRDefault="00B21F4B" w:rsidP="00B21F4B">
            <w:pPr>
              <w:pStyle w:val="TAL"/>
              <w:rPr>
                <w:ins w:id="111" w:author="Flores Fernandez" w:date="2024-02-15T00:57:00Z"/>
                <w:rFonts w:eastAsia="Calibri"/>
              </w:rPr>
            </w:pPr>
            <w:ins w:id="112" w:author="Flores Fernandez" w:date="2024-02-15T00:57:00Z">
              <w:r w:rsidRPr="00AD3F58">
                <w:rPr>
                  <w:rFonts w:eastAsia="Calibri"/>
                </w:rPr>
                <w:t xml:space="preserve">  }</w:t>
              </w:r>
            </w:ins>
          </w:p>
        </w:tc>
        <w:tc>
          <w:tcPr>
            <w:tcW w:w="2268" w:type="dxa"/>
            <w:tcMar>
              <w:top w:w="0" w:type="dxa"/>
              <w:left w:w="108" w:type="dxa"/>
              <w:bottom w:w="0" w:type="dxa"/>
              <w:right w:w="108" w:type="dxa"/>
            </w:tcMar>
            <w:vAlign w:val="bottom"/>
            <w:tcPrChange w:id="113"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41639809" w14:textId="77777777" w:rsidR="00B21F4B" w:rsidRPr="00AD3F58" w:rsidRDefault="00B21F4B" w:rsidP="00B21F4B">
            <w:pPr>
              <w:pStyle w:val="TAL"/>
              <w:rPr>
                <w:ins w:id="114" w:author="Flores Fernandez" w:date="2024-02-15T00:57:00Z"/>
              </w:rPr>
            </w:pPr>
          </w:p>
        </w:tc>
        <w:tc>
          <w:tcPr>
            <w:tcW w:w="1701" w:type="dxa"/>
            <w:tcMar>
              <w:top w:w="0" w:type="dxa"/>
              <w:left w:w="108" w:type="dxa"/>
              <w:bottom w:w="0" w:type="dxa"/>
              <w:right w:w="108" w:type="dxa"/>
            </w:tcMar>
            <w:tcPrChange w:id="115"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24CC6950" w14:textId="77777777" w:rsidR="00B21F4B" w:rsidRPr="00AD3F58" w:rsidRDefault="00B21F4B" w:rsidP="00B21F4B">
            <w:pPr>
              <w:pStyle w:val="TAL"/>
              <w:rPr>
                <w:ins w:id="116" w:author="Flores Fernandez" w:date="2024-02-15T00:57:00Z"/>
                <w:rFonts w:eastAsia="Calibri"/>
              </w:rPr>
            </w:pPr>
          </w:p>
        </w:tc>
        <w:tc>
          <w:tcPr>
            <w:tcW w:w="1245" w:type="dxa"/>
            <w:tcMar>
              <w:top w:w="0" w:type="dxa"/>
              <w:left w:w="108" w:type="dxa"/>
              <w:bottom w:w="0" w:type="dxa"/>
              <w:right w:w="108" w:type="dxa"/>
            </w:tcMar>
            <w:tcPrChange w:id="117"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50F0E5F2" w14:textId="77777777" w:rsidR="00B21F4B" w:rsidRPr="00AD3F58" w:rsidRDefault="00B21F4B" w:rsidP="00B21F4B">
            <w:pPr>
              <w:pStyle w:val="TAL"/>
              <w:rPr>
                <w:ins w:id="118" w:author="Flores Fernandez" w:date="2024-02-15T00:57:00Z"/>
                <w:rFonts w:eastAsia="Calibri"/>
              </w:rPr>
            </w:pPr>
          </w:p>
        </w:tc>
      </w:tr>
      <w:tr w:rsidR="00F13BA6" w:rsidRPr="00AD3F58" w14:paraId="0765C597" w14:textId="77777777" w:rsidTr="004077CA">
        <w:trPr>
          <w:jc w:val="center"/>
          <w:trPrChange w:id="119" w:author="Flores Fernandez" w:date="2024-02-27T22:54:00Z">
            <w:trPr>
              <w:jc w:val="center"/>
            </w:trPr>
          </w:trPrChange>
        </w:trPr>
        <w:tc>
          <w:tcPr>
            <w:tcW w:w="4536" w:type="dxa"/>
            <w:tcMar>
              <w:top w:w="0" w:type="dxa"/>
              <w:left w:w="108" w:type="dxa"/>
              <w:bottom w:w="0" w:type="dxa"/>
              <w:right w:w="108" w:type="dxa"/>
            </w:tcMar>
            <w:hideMark/>
            <w:tcPrChange w:id="120"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6765701" w14:textId="612DCF1F" w:rsidR="00F13BA6" w:rsidRPr="00AD3F58" w:rsidRDefault="00F13BA6">
            <w:pPr>
              <w:pStyle w:val="TAL"/>
              <w:rPr>
                <w:rFonts w:eastAsia="Calibri"/>
              </w:rPr>
            </w:pPr>
            <w:del w:id="121" w:author="Flores Fernandez" w:date="2024-02-15T00:57:00Z">
              <w:r w:rsidRPr="00AD3F58" w:rsidDel="00B21F4B">
                <w:rPr>
                  <w:rFonts w:eastAsia="Calibri"/>
                </w:rPr>
                <w:delText xml:space="preserve">      </w:delText>
              </w:r>
            </w:del>
            <w:r w:rsidRPr="00AD3F58">
              <w:rPr>
                <w:rFonts w:eastAsia="Calibri"/>
              </w:rPr>
              <w:t>}</w:t>
            </w:r>
          </w:p>
        </w:tc>
        <w:tc>
          <w:tcPr>
            <w:tcW w:w="2268" w:type="dxa"/>
            <w:tcMar>
              <w:top w:w="0" w:type="dxa"/>
              <w:left w:w="108" w:type="dxa"/>
              <w:bottom w:w="0" w:type="dxa"/>
              <w:right w:w="108" w:type="dxa"/>
            </w:tcMar>
            <w:hideMark/>
            <w:tcPrChange w:id="122"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54F48A31" w14:textId="77777777" w:rsidR="00F13BA6" w:rsidRPr="00AD3F58" w:rsidRDefault="00F13BA6">
            <w:pPr>
              <w:rPr>
                <w:rFonts w:eastAsia="Calibri"/>
              </w:rPr>
            </w:pPr>
          </w:p>
        </w:tc>
        <w:tc>
          <w:tcPr>
            <w:tcW w:w="1701" w:type="dxa"/>
            <w:tcMar>
              <w:top w:w="0" w:type="dxa"/>
              <w:left w:w="108" w:type="dxa"/>
              <w:bottom w:w="0" w:type="dxa"/>
              <w:right w:w="108" w:type="dxa"/>
            </w:tcMar>
            <w:tcPrChange w:id="123"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446668EB" w14:textId="77777777" w:rsidR="00F13BA6" w:rsidRPr="00AD3F58" w:rsidRDefault="00F13BA6">
            <w:pPr>
              <w:pStyle w:val="TAL"/>
              <w:rPr>
                <w:rFonts w:eastAsia="Calibri"/>
                <w:lang w:eastAsia="en-GB"/>
              </w:rPr>
            </w:pPr>
          </w:p>
        </w:tc>
        <w:tc>
          <w:tcPr>
            <w:tcW w:w="1245" w:type="dxa"/>
            <w:tcMar>
              <w:top w:w="0" w:type="dxa"/>
              <w:left w:w="108" w:type="dxa"/>
              <w:bottom w:w="0" w:type="dxa"/>
              <w:right w:w="108" w:type="dxa"/>
            </w:tcMar>
            <w:tcPrChange w:id="124"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27D3E786" w14:textId="77777777" w:rsidR="00F13BA6" w:rsidRPr="00AD3F58" w:rsidRDefault="00F13BA6">
            <w:pPr>
              <w:pStyle w:val="TAL"/>
              <w:rPr>
                <w:rFonts w:eastAsia="Calibri"/>
              </w:rPr>
            </w:pPr>
          </w:p>
        </w:tc>
      </w:tr>
      <w:tr w:rsidR="00F13BA6" w:rsidRPr="00AD3F58" w14:paraId="246E0D44" w14:textId="77777777" w:rsidTr="004077CA">
        <w:trPr>
          <w:jc w:val="center"/>
          <w:trPrChange w:id="125" w:author="Flores Fernandez" w:date="2024-02-27T22:54:00Z">
            <w:trPr>
              <w:jc w:val="center"/>
            </w:trPr>
          </w:trPrChange>
        </w:trPr>
        <w:tc>
          <w:tcPr>
            <w:tcW w:w="9750" w:type="dxa"/>
            <w:gridSpan w:val="4"/>
            <w:tcMar>
              <w:top w:w="0" w:type="dxa"/>
              <w:left w:w="108" w:type="dxa"/>
              <w:bottom w:w="0" w:type="dxa"/>
              <w:right w:w="108" w:type="dxa"/>
            </w:tcMar>
            <w:hideMark/>
            <w:tcPrChange w:id="126" w:author="Flores Fernandez" w:date="2024-02-27T22:54:00Z">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659F763" w14:textId="77777777" w:rsidR="00F13BA6" w:rsidRPr="00AD3F58" w:rsidRDefault="00F13BA6">
            <w:pPr>
              <w:pStyle w:val="TAN"/>
              <w:rPr>
                <w:lang w:val="en-US"/>
              </w:rPr>
            </w:pPr>
            <w:r w:rsidRPr="00AD3F58">
              <w:rPr>
                <w:lang w:val="en-US"/>
              </w:rPr>
              <w:t xml:space="preserve">NOTE 1: Satellite-UE elevation angle equal to 30 degrees, one-way delay equal to 128.77 </w:t>
            </w:r>
            <w:proofErr w:type="spellStart"/>
            <w:r w:rsidRPr="00AD3F58">
              <w:rPr>
                <w:lang w:val="en-US"/>
              </w:rPr>
              <w:t>ms</w:t>
            </w:r>
            <w:proofErr w:type="spellEnd"/>
            <w:r w:rsidRPr="00AD3F58">
              <w:rPr>
                <w:lang w:val="en-US"/>
              </w:rPr>
              <w:t xml:space="preserve"> and Doppler equal to -0.15 ppm.</w:t>
            </w:r>
          </w:p>
          <w:p w14:paraId="24748063" w14:textId="77777777" w:rsidR="00F13BA6" w:rsidRPr="00AD3F58" w:rsidRDefault="00F13BA6">
            <w:pPr>
              <w:pStyle w:val="TAN"/>
              <w:rPr>
                <w:rFonts w:eastAsia="Calibri" w:cs="Arial"/>
                <w:szCs w:val="18"/>
              </w:rPr>
            </w:pPr>
            <w:r w:rsidRPr="00AD3F58">
              <w:t xml:space="preserve">NOTE 2: </w:t>
            </w:r>
            <w:proofErr w:type="spellStart"/>
            <w:r w:rsidRPr="00AD3F58">
              <w:t>stateVectors</w:t>
            </w:r>
            <w:proofErr w:type="spellEnd"/>
            <w:r w:rsidRPr="00AD3F58">
              <w:t xml:space="preserve"> ephemeris format shall be used in IoT NTN RRM test cases listed in Table FFS in TS36.521-3 [34].</w:t>
            </w:r>
          </w:p>
        </w:tc>
      </w:tr>
    </w:tbl>
    <w:p w14:paraId="2CFF9F21" w14:textId="77777777" w:rsidR="00F13BA6" w:rsidRPr="00AD3F58" w:rsidRDefault="00F13BA6" w:rsidP="00F13BA6">
      <w:pPr>
        <w:rPr>
          <w:lang w:eastAsia="en-GB"/>
        </w:rPr>
      </w:pPr>
    </w:p>
    <w:p w14:paraId="65887C05" w14:textId="7F28F961" w:rsidR="00F13BA6" w:rsidRPr="00AD3F58" w:rsidRDefault="00F13BA6" w:rsidP="00F13BA6">
      <w:pPr>
        <w:pStyle w:val="TH"/>
      </w:pPr>
      <w:r w:rsidRPr="00AD3F58">
        <w:lastRenderedPageBreak/>
        <w:t xml:space="preserve">Table 7.6.2.1-1b: SystemInformationBlockType31 – </w:t>
      </w:r>
      <w:proofErr w:type="spellStart"/>
      <w:r w:rsidRPr="00AD3F58">
        <w:t>eMTC</w:t>
      </w:r>
      <w:proofErr w:type="spellEnd"/>
      <w:r w:rsidRPr="00AD3F58">
        <w:t xml:space="preserve"> NTN </w:t>
      </w:r>
      <w:ins w:id="127" w:author="Flores Fernandez" w:date="2024-02-15T00:58:00Z">
        <w:r w:rsidR="00B45393" w:rsidRPr="00AD3F58">
          <w:t xml:space="preserve">Serving cell </w:t>
        </w:r>
      </w:ins>
      <w:r w:rsidRPr="00AD3F58">
        <w:t>Ephemeris Information</w:t>
      </w:r>
      <w:r w:rsidRPr="00AD3F58">
        <w:rPr>
          <w:rFonts w:eastAsia="Calibri" w:cs="Arial"/>
          <w:b w:val="0"/>
          <w:bCs/>
          <w:lang w:eastAsia="zh-CN"/>
        </w:rPr>
        <w:t xml:space="preserve"> </w:t>
      </w:r>
      <w:r w:rsidRPr="00AD3F58">
        <w:t>(</w:t>
      </w:r>
      <w:proofErr w:type="spellStart"/>
      <w:r w:rsidRPr="00AD3F58">
        <w:t>orbitalParameters</w:t>
      </w:r>
      <w:proofErr w:type="spellEnd"/>
      <w:r w:rsidRPr="00AD3F58">
        <w:t xml:space="preserve"> format) for GSO satellites (</w:t>
      </w:r>
      <w:ins w:id="128" w:author="Flores Fernandez" w:date="2024-02-15T00:58:00Z">
        <w:r w:rsidR="00B45393" w:rsidRPr="00AD3F58">
          <w:t xml:space="preserve">serving cell </w:t>
        </w:r>
      </w:ins>
      <w:r w:rsidRPr="00AD3F58">
        <w:t>30º elevation angle conditions)</w:t>
      </w:r>
    </w:p>
    <w:tbl>
      <w:tblPr>
        <w:tblW w:w="9750" w:type="dxa"/>
        <w:jc w:val="center"/>
        <w:tblCellMar>
          <w:left w:w="0" w:type="dxa"/>
          <w:right w:w="0" w:type="dxa"/>
        </w:tblCellMar>
        <w:tblLook w:val="04A0" w:firstRow="1" w:lastRow="0" w:firstColumn="1" w:lastColumn="0" w:noHBand="0" w:noVBand="1"/>
        <w:tblPrChange w:id="129" w:author="Flores Fernandez" w:date="2024-02-27T22:54:00Z">
          <w:tblPr>
            <w:tblW w:w="9750" w:type="dxa"/>
            <w:jc w:val="center"/>
            <w:tblCellMar>
              <w:left w:w="0" w:type="dxa"/>
              <w:right w:w="0" w:type="dxa"/>
            </w:tblCellMar>
            <w:tblLook w:val="04A0" w:firstRow="1" w:lastRow="0" w:firstColumn="1" w:lastColumn="0" w:noHBand="0" w:noVBand="1"/>
          </w:tblPr>
        </w:tblPrChange>
      </w:tblPr>
      <w:tblGrid>
        <w:gridCol w:w="4536"/>
        <w:gridCol w:w="2268"/>
        <w:gridCol w:w="1701"/>
        <w:gridCol w:w="1245"/>
        <w:tblGridChange w:id="130">
          <w:tblGrid>
            <w:gridCol w:w="4536"/>
            <w:gridCol w:w="2268"/>
            <w:gridCol w:w="1701"/>
            <w:gridCol w:w="1245"/>
          </w:tblGrid>
        </w:tblGridChange>
      </w:tblGrid>
      <w:tr w:rsidR="00F13BA6" w:rsidRPr="00AD3F58" w14:paraId="74A162C5" w14:textId="77777777" w:rsidTr="004077CA">
        <w:trPr>
          <w:jc w:val="center"/>
          <w:trPrChange w:id="131" w:author="Flores Fernandez" w:date="2024-02-27T22:54:00Z">
            <w:trPr>
              <w:jc w:val="center"/>
            </w:trPr>
          </w:trPrChange>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32" w:author="Flores Fernandez" w:date="2024-02-27T22:54:00Z">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00AAD26" w14:textId="6017A0CC" w:rsidR="00F13BA6" w:rsidRPr="00AD3F58" w:rsidRDefault="00F13BA6">
            <w:pPr>
              <w:pStyle w:val="TAL"/>
              <w:rPr>
                <w:rFonts w:eastAsia="Calibri"/>
                <w:b/>
                <w:bCs/>
              </w:rPr>
            </w:pPr>
            <w:r w:rsidRPr="00AD3F58">
              <w:rPr>
                <w:rFonts w:eastAsia="Calibri"/>
              </w:rPr>
              <w:t xml:space="preserve">Derivation Path: </w:t>
            </w:r>
            <w:ins w:id="133" w:author="Flores Fernandez" w:date="2024-02-27T23:03:00Z">
              <w:r w:rsidR="00B55ADB" w:rsidRPr="00AD3F58">
                <w:t>Table 7.6.3.1-1</w:t>
              </w:r>
            </w:ins>
            <w:del w:id="134" w:author="Flores Fernandez" w:date="2024-02-27T23:03:00Z">
              <w:r w:rsidRPr="00AD3F58" w:rsidDel="00B55ADB">
                <w:rPr>
                  <w:rFonts w:eastAsia="Calibri"/>
                </w:rPr>
                <w:delText>TS 36.508 clause FFS</w:delText>
              </w:r>
            </w:del>
          </w:p>
        </w:tc>
      </w:tr>
      <w:tr w:rsidR="00F13BA6" w:rsidRPr="00AD3F58" w14:paraId="096B7F32" w14:textId="77777777" w:rsidTr="004077CA">
        <w:trPr>
          <w:jc w:val="center"/>
          <w:trPrChange w:id="135"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36"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E5702D8" w14:textId="77777777" w:rsidR="00F13BA6" w:rsidRPr="00AD3F58" w:rsidRDefault="00F13BA6">
            <w:pPr>
              <w:pStyle w:val="TAH"/>
              <w:rPr>
                <w:rFonts w:eastAsia="Calibri"/>
              </w:rPr>
            </w:pPr>
            <w:r w:rsidRPr="00AD3F58">
              <w:rPr>
                <w:rFonts w:eastAsia="Calibri"/>
              </w:rPr>
              <w:t>Information Element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37"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1B150C3C" w14:textId="77777777" w:rsidR="00F13BA6" w:rsidRPr="00AD3F58" w:rsidRDefault="00F13BA6">
            <w:pPr>
              <w:pStyle w:val="TAH"/>
              <w:rPr>
                <w:rFonts w:eastAsia="Calibri"/>
              </w:rPr>
            </w:pPr>
            <w:r w:rsidRPr="00AD3F58">
              <w:rPr>
                <w:rFonts w:eastAsia="Calibri"/>
              </w:rPr>
              <w:t>Value/remark</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38"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118325B4" w14:textId="77777777" w:rsidR="00F13BA6" w:rsidRPr="00AD3F58" w:rsidRDefault="00F13BA6">
            <w:pPr>
              <w:pStyle w:val="TAH"/>
              <w:rPr>
                <w:rFonts w:eastAsia="Calibri"/>
              </w:rPr>
            </w:pPr>
            <w:r w:rsidRPr="00AD3F58">
              <w:rPr>
                <w:rFonts w:eastAsia="Calibri"/>
              </w:rPr>
              <w:t>Comment</w:t>
            </w: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39"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6F4A1DF0" w14:textId="77777777" w:rsidR="00F13BA6" w:rsidRPr="00AD3F58" w:rsidRDefault="00F13BA6">
            <w:pPr>
              <w:pStyle w:val="TAH"/>
              <w:rPr>
                <w:rFonts w:eastAsia="Calibri"/>
              </w:rPr>
            </w:pPr>
            <w:r w:rsidRPr="00AD3F58">
              <w:rPr>
                <w:rFonts w:eastAsia="Calibri"/>
              </w:rPr>
              <w:t>Condition</w:t>
            </w:r>
          </w:p>
        </w:tc>
      </w:tr>
      <w:tr w:rsidR="00F13BA6" w:rsidRPr="00AD3F58" w14:paraId="0CEF9E1B" w14:textId="77777777" w:rsidTr="004077CA">
        <w:trPr>
          <w:jc w:val="center"/>
          <w:trPrChange w:id="140"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41"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BFB5024" w14:textId="77777777" w:rsidR="00F13BA6" w:rsidRPr="00AD3F58" w:rsidRDefault="00F13BA6">
            <w:pPr>
              <w:pStyle w:val="TAL"/>
              <w:rPr>
                <w:rFonts w:eastAsia="Calibri"/>
              </w:rPr>
            </w:pPr>
            <w:r w:rsidRPr="00AD3F58">
              <w:rPr>
                <w:rFonts w:eastAsia="Calibri"/>
              </w:rPr>
              <w:t>SystemInformationBlockType31-r17 ::=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2"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733E7102" w14:textId="77777777" w:rsidR="00F13BA6" w:rsidRPr="00AD3F58"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3"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D82445A"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4"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4984F674" w14:textId="77777777" w:rsidR="00F13BA6" w:rsidRPr="00AD3F58" w:rsidRDefault="00F13BA6">
            <w:pPr>
              <w:pStyle w:val="TAL"/>
              <w:rPr>
                <w:rFonts w:eastAsia="Calibri"/>
              </w:rPr>
            </w:pPr>
          </w:p>
        </w:tc>
      </w:tr>
      <w:tr w:rsidR="00F13BA6" w:rsidRPr="00AD3F58" w14:paraId="3DD4363B" w14:textId="77777777" w:rsidTr="004077CA">
        <w:trPr>
          <w:jc w:val="center"/>
          <w:trPrChange w:id="145"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46"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F911CBE" w14:textId="77777777" w:rsidR="00F13BA6" w:rsidRPr="00AD3F58" w:rsidRDefault="00F13BA6">
            <w:pPr>
              <w:pStyle w:val="TAL"/>
              <w:rPr>
                <w:rFonts w:eastAsia="Calibri"/>
              </w:rPr>
            </w:pPr>
            <w:r w:rsidRPr="00AD3F58">
              <w:rPr>
                <w:rFonts w:eastAsia="Calibri"/>
              </w:rPr>
              <w:t xml:space="preserve">  servingSatelliteInfo-r17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7"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5D0881EF" w14:textId="77777777" w:rsidR="00F13BA6" w:rsidRPr="00AD3F58"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8"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2A6D90A8"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9"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485346E9" w14:textId="77777777" w:rsidR="00F13BA6" w:rsidRPr="00AD3F58" w:rsidRDefault="00F13BA6">
            <w:pPr>
              <w:pStyle w:val="TAL"/>
              <w:rPr>
                <w:rFonts w:eastAsia="Calibri"/>
              </w:rPr>
            </w:pPr>
          </w:p>
        </w:tc>
      </w:tr>
      <w:tr w:rsidR="00F13BA6" w:rsidRPr="00AD3F58" w14:paraId="6022D31F" w14:textId="77777777" w:rsidTr="004077CA">
        <w:trPr>
          <w:jc w:val="center"/>
          <w:trPrChange w:id="150"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51"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1314A41" w14:textId="77777777" w:rsidR="00F13BA6" w:rsidRPr="00AD3F58" w:rsidRDefault="00F13BA6">
            <w:pPr>
              <w:pStyle w:val="TAL"/>
              <w:rPr>
                <w:rFonts w:eastAsia="Calibri"/>
              </w:rPr>
            </w:pPr>
            <w:r w:rsidRPr="00AD3F58">
              <w:rPr>
                <w:rFonts w:eastAsia="Calibri"/>
              </w:rPr>
              <w:t xml:space="preserve">    ephemerisInfo-r17 CHOICE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2"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2AFA6AC5" w14:textId="77777777" w:rsidR="00F13BA6" w:rsidRPr="00AD3F58"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3"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3DEC229"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4"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73CB7A61" w14:textId="77777777" w:rsidR="00F13BA6" w:rsidRPr="00AD3F58" w:rsidRDefault="00F13BA6">
            <w:pPr>
              <w:pStyle w:val="TAL"/>
              <w:rPr>
                <w:rFonts w:eastAsia="Calibri"/>
              </w:rPr>
            </w:pPr>
          </w:p>
        </w:tc>
      </w:tr>
      <w:tr w:rsidR="00F13BA6" w:rsidRPr="00AD3F58" w14:paraId="6A3F1600" w14:textId="77777777" w:rsidTr="004077CA">
        <w:trPr>
          <w:trHeight w:val="236"/>
          <w:jc w:val="center"/>
          <w:trPrChange w:id="155" w:author="Flores Fernandez" w:date="2024-02-27T22:54:00Z">
            <w:trPr>
              <w:trHeight w:val="236"/>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56"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30A3E14" w14:textId="77777777" w:rsidR="00F13BA6" w:rsidRPr="00AD3F58" w:rsidRDefault="00F13BA6">
            <w:pPr>
              <w:pStyle w:val="TAL"/>
              <w:rPr>
                <w:rFonts w:eastAsia="Calibri"/>
              </w:rPr>
            </w:pPr>
            <w:r w:rsidRPr="00AD3F58">
              <w:rPr>
                <w:rFonts w:eastAsia="Calibri"/>
              </w:rPr>
              <w:t xml:space="preserve">      </w:t>
            </w:r>
            <w:proofErr w:type="spellStart"/>
            <w:r w:rsidRPr="00AD3F58">
              <w:rPr>
                <w:rFonts w:eastAsia="Calibri"/>
              </w:rPr>
              <w:t>orbitalParameters</w:t>
            </w:r>
            <w:proofErr w:type="spellEnd"/>
            <w:r w:rsidRPr="00AD3F58">
              <w:rPr>
                <w:rFonts w:eastAsia="Calibri"/>
              </w:rPr>
              <w:t xml:space="preserve">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7"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2AFC5BBC" w14:textId="77777777" w:rsidR="00F13BA6" w:rsidRPr="00AD3F58"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8"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2E58064D"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9"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01F68AFF" w14:textId="77777777" w:rsidR="00F13BA6" w:rsidRPr="00AD3F58" w:rsidRDefault="00F13BA6">
            <w:pPr>
              <w:pStyle w:val="TAL"/>
              <w:rPr>
                <w:rFonts w:eastAsia="Calibri"/>
              </w:rPr>
            </w:pPr>
          </w:p>
        </w:tc>
      </w:tr>
      <w:tr w:rsidR="00F13BA6" w:rsidRPr="00AD3F58" w14:paraId="689425C0" w14:textId="77777777" w:rsidTr="004077CA">
        <w:trPr>
          <w:jc w:val="center"/>
          <w:trPrChange w:id="160"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61"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13BF524" w14:textId="77777777" w:rsidR="00F13BA6" w:rsidRPr="00AD3F58" w:rsidRDefault="00F13BA6">
            <w:pPr>
              <w:pStyle w:val="TAL"/>
              <w:rPr>
                <w:rFonts w:eastAsia="Calibri"/>
              </w:rPr>
            </w:pPr>
            <w:r w:rsidRPr="00AD3F58">
              <w:rPr>
                <w:rFonts w:eastAsia="Calibri"/>
              </w:rPr>
              <w:t xml:space="preserve">       semiMajorAxis-r17-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62"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44382937" w14:textId="77777777" w:rsidR="00F13BA6" w:rsidRPr="00AD3F58" w:rsidRDefault="00F13BA6">
            <w:pPr>
              <w:pStyle w:val="TAL"/>
              <w:rPr>
                <w:rFonts w:eastAsia="Calibri"/>
              </w:rPr>
            </w:pPr>
            <w:r w:rsidRPr="00AD3F58">
              <w:rPr>
                <w:lang w:val="en-US"/>
              </w:rPr>
              <w:t>8393544277</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3"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991F33B"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4"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2F2CE684" w14:textId="77777777" w:rsidR="00F13BA6" w:rsidRPr="00AD3F58" w:rsidRDefault="00F13BA6">
            <w:pPr>
              <w:pStyle w:val="TAL"/>
              <w:rPr>
                <w:rFonts w:eastAsia="Calibri"/>
              </w:rPr>
            </w:pPr>
          </w:p>
        </w:tc>
      </w:tr>
      <w:tr w:rsidR="00F13BA6" w:rsidRPr="00AD3F58" w14:paraId="2318427A" w14:textId="77777777" w:rsidTr="004077CA">
        <w:trPr>
          <w:jc w:val="center"/>
          <w:trPrChange w:id="165"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66"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67921C0" w14:textId="77777777" w:rsidR="00F13BA6" w:rsidRPr="00AD3F58" w:rsidRDefault="00F13BA6">
            <w:pPr>
              <w:pStyle w:val="TAL"/>
              <w:rPr>
                <w:rFonts w:eastAsia="Calibri"/>
              </w:rPr>
            </w:pPr>
            <w:r w:rsidRPr="00AD3F58">
              <w:rPr>
                <w:rFonts w:eastAsia="Calibri"/>
              </w:rPr>
              <w:t xml:space="preserve">       eccentricity-r17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67"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401084E9" w14:textId="77777777" w:rsidR="00F13BA6" w:rsidRPr="00AD3F58" w:rsidRDefault="00F13BA6">
            <w:pPr>
              <w:pStyle w:val="TAL"/>
              <w:rPr>
                <w:rFonts w:eastAsia="Calibri"/>
              </w:rPr>
            </w:pPr>
            <w:r w:rsidRPr="00AD3F58">
              <w:rPr>
                <w:lang w:val="en-US"/>
              </w:rPr>
              <w:t>0</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8"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54C7C765"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9"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0F3944FC" w14:textId="77777777" w:rsidR="00F13BA6" w:rsidRPr="00AD3F58" w:rsidRDefault="00F13BA6">
            <w:pPr>
              <w:pStyle w:val="TAL"/>
              <w:rPr>
                <w:rFonts w:eastAsia="Calibri"/>
              </w:rPr>
            </w:pPr>
          </w:p>
        </w:tc>
      </w:tr>
      <w:tr w:rsidR="00F13BA6" w:rsidRPr="00AD3F58" w14:paraId="3FFCD30F" w14:textId="77777777" w:rsidTr="004077CA">
        <w:trPr>
          <w:jc w:val="center"/>
          <w:trPrChange w:id="170"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71"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4BB0E5F" w14:textId="77777777" w:rsidR="00F13BA6" w:rsidRPr="00AD3F58" w:rsidRDefault="00F13BA6">
            <w:pPr>
              <w:pStyle w:val="TAL"/>
              <w:rPr>
                <w:rFonts w:eastAsia="Calibri"/>
              </w:rPr>
            </w:pPr>
            <w:r w:rsidRPr="00AD3F58">
              <w:rPr>
                <w:rFonts w:eastAsia="Calibri"/>
              </w:rPr>
              <w:t xml:space="preserve">       periapsis-r17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72"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47233A5D" w14:textId="77777777" w:rsidR="00F13BA6" w:rsidRPr="00AD3F58" w:rsidRDefault="00F13BA6">
            <w:pPr>
              <w:pStyle w:val="TAL"/>
              <w:rPr>
                <w:rFonts w:eastAsia="Calibri"/>
              </w:rPr>
            </w:pPr>
            <w:r w:rsidRPr="00AD3F58">
              <w:rPr>
                <w:lang w:val="en-US"/>
              </w:rPr>
              <w:t>266532360</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3"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2D82D256"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4"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0ECBEAD6" w14:textId="77777777" w:rsidR="00F13BA6" w:rsidRPr="00AD3F58" w:rsidRDefault="00F13BA6">
            <w:pPr>
              <w:pStyle w:val="TAL"/>
              <w:rPr>
                <w:rFonts w:eastAsia="Calibri"/>
              </w:rPr>
            </w:pPr>
          </w:p>
        </w:tc>
      </w:tr>
      <w:tr w:rsidR="00F13BA6" w:rsidRPr="00AD3F58" w14:paraId="0BE08EE3" w14:textId="77777777" w:rsidTr="004077CA">
        <w:trPr>
          <w:jc w:val="center"/>
          <w:trPrChange w:id="175"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76"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139AC95" w14:textId="77777777" w:rsidR="00F13BA6" w:rsidRPr="00AD3F58" w:rsidRDefault="00F13BA6">
            <w:pPr>
              <w:pStyle w:val="TAL"/>
              <w:rPr>
                <w:rFonts w:eastAsia="Calibri"/>
              </w:rPr>
            </w:pPr>
            <w:r w:rsidRPr="00AD3F58">
              <w:rPr>
                <w:rFonts w:eastAsia="Calibri"/>
              </w:rPr>
              <w:t xml:space="preserve">       longitude-r17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77"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7C9EAA90" w14:textId="77777777" w:rsidR="00F13BA6" w:rsidRPr="00AD3F58" w:rsidRDefault="00F13BA6">
            <w:pPr>
              <w:pStyle w:val="TAL"/>
              <w:rPr>
                <w:rFonts w:eastAsia="Calibri"/>
              </w:rPr>
            </w:pPr>
            <w:r w:rsidRPr="00AD3F58">
              <w:rPr>
                <w:lang w:val="en-US"/>
              </w:rPr>
              <w:t>224998499</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8"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E025FBA"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9"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6C1F67DE" w14:textId="77777777" w:rsidR="00F13BA6" w:rsidRPr="00AD3F58" w:rsidRDefault="00F13BA6">
            <w:pPr>
              <w:pStyle w:val="TAL"/>
              <w:rPr>
                <w:rFonts w:eastAsia="Calibri"/>
              </w:rPr>
            </w:pPr>
          </w:p>
        </w:tc>
      </w:tr>
      <w:tr w:rsidR="00F13BA6" w:rsidRPr="00AD3F58" w14:paraId="548F923B" w14:textId="77777777" w:rsidTr="004077CA">
        <w:trPr>
          <w:jc w:val="center"/>
          <w:trPrChange w:id="180"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81"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0D648D9" w14:textId="77777777" w:rsidR="00F13BA6" w:rsidRPr="00AD3F58" w:rsidRDefault="00F13BA6">
            <w:pPr>
              <w:pStyle w:val="TAL"/>
              <w:rPr>
                <w:rFonts w:eastAsia="Calibri"/>
              </w:rPr>
            </w:pPr>
            <w:r w:rsidRPr="00AD3F58">
              <w:rPr>
                <w:rFonts w:eastAsia="Calibri"/>
              </w:rPr>
              <w:t xml:space="preserve">       inclination-r17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82"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77B57104" w14:textId="77777777" w:rsidR="00F13BA6" w:rsidRPr="00AD3F58" w:rsidRDefault="00F13BA6">
            <w:pPr>
              <w:pStyle w:val="TAL"/>
              <w:rPr>
                <w:rFonts w:eastAsia="Calibri"/>
              </w:rPr>
            </w:pPr>
            <w:r w:rsidRPr="00AD3F58">
              <w:rPr>
                <w:lang w:val="en-US"/>
              </w:rPr>
              <w:t>69234262</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3"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06BD8B89"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4"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09EBB98" w14:textId="77777777" w:rsidR="00F13BA6" w:rsidRPr="00AD3F58" w:rsidRDefault="00F13BA6">
            <w:pPr>
              <w:pStyle w:val="TAL"/>
              <w:rPr>
                <w:rFonts w:eastAsia="Calibri"/>
              </w:rPr>
            </w:pPr>
          </w:p>
        </w:tc>
      </w:tr>
      <w:tr w:rsidR="00F13BA6" w:rsidRPr="00AD3F58" w14:paraId="00D9CB21" w14:textId="77777777" w:rsidTr="004077CA">
        <w:trPr>
          <w:jc w:val="center"/>
          <w:trPrChange w:id="185"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86"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2E9BD5F" w14:textId="77777777" w:rsidR="00F13BA6" w:rsidRPr="00AD3F58" w:rsidRDefault="00F13BA6">
            <w:pPr>
              <w:pStyle w:val="TAL"/>
              <w:rPr>
                <w:rFonts w:eastAsia="Calibri"/>
              </w:rPr>
            </w:pPr>
            <w:r w:rsidRPr="00AD3F58">
              <w:rPr>
                <w:rFonts w:eastAsia="Calibri"/>
              </w:rPr>
              <w:t xml:space="preserve">       meanAnomaly-r17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87"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7C12BA7A" w14:textId="77777777" w:rsidR="00F13BA6" w:rsidRPr="00AD3F58" w:rsidRDefault="00F13BA6">
            <w:pPr>
              <w:pStyle w:val="TAL"/>
              <w:rPr>
                <w:rFonts w:eastAsia="Calibri"/>
              </w:rPr>
            </w:pPr>
            <w:r w:rsidRPr="00AD3F58">
              <w:rPr>
                <w:lang w:val="en-US"/>
              </w:rPr>
              <w:t>118496066</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8"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7588D9C5"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9"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1E1759B9" w14:textId="77777777" w:rsidR="00F13BA6" w:rsidRPr="00AD3F58" w:rsidRDefault="00F13BA6">
            <w:pPr>
              <w:pStyle w:val="TAL"/>
              <w:rPr>
                <w:rFonts w:eastAsia="Calibri"/>
              </w:rPr>
            </w:pPr>
          </w:p>
        </w:tc>
      </w:tr>
      <w:tr w:rsidR="00B21F4B" w:rsidRPr="00AD3F58" w14:paraId="0833002B" w14:textId="77777777" w:rsidTr="004077CA">
        <w:trPr>
          <w:jc w:val="center"/>
          <w:ins w:id="190" w:author="Flores Fernandez" w:date="2024-02-15T00:56:00Z"/>
          <w:trPrChange w:id="191"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92"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4A0464A6" w14:textId="429535AE" w:rsidR="00B21F4B" w:rsidRPr="00AD3F58" w:rsidRDefault="00B21F4B" w:rsidP="00B21F4B">
            <w:pPr>
              <w:pStyle w:val="TAL"/>
              <w:rPr>
                <w:ins w:id="193" w:author="Flores Fernandez" w:date="2024-02-15T00:56:00Z"/>
                <w:rFonts w:eastAsia="Calibri"/>
              </w:rPr>
            </w:pPr>
            <w:ins w:id="194" w:author="Flores Fernandez" w:date="2024-02-15T00:56:00Z">
              <w:r w:rsidRPr="00AD3F58">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195"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2596047B" w14:textId="77777777" w:rsidR="00B21F4B" w:rsidRPr="00AD3F58" w:rsidRDefault="00B21F4B" w:rsidP="00B21F4B">
            <w:pPr>
              <w:pStyle w:val="TAL"/>
              <w:rPr>
                <w:ins w:id="196" w:author="Flores Fernandez" w:date="2024-02-15T00:56:00Z"/>
                <w:lang w:val="en-US"/>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97"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0736A3CD" w14:textId="77777777" w:rsidR="00B21F4B" w:rsidRPr="00AD3F58" w:rsidRDefault="00B21F4B" w:rsidP="00B21F4B">
            <w:pPr>
              <w:pStyle w:val="TAL"/>
              <w:rPr>
                <w:ins w:id="198" w:author="Flores Fernandez" w:date="2024-02-15T00:56: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99"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56369D07" w14:textId="77777777" w:rsidR="00B21F4B" w:rsidRPr="00AD3F58" w:rsidRDefault="00B21F4B" w:rsidP="00B21F4B">
            <w:pPr>
              <w:pStyle w:val="TAL"/>
              <w:rPr>
                <w:ins w:id="200" w:author="Flores Fernandez" w:date="2024-02-15T00:56:00Z"/>
                <w:rFonts w:eastAsia="Calibri"/>
              </w:rPr>
            </w:pPr>
          </w:p>
        </w:tc>
      </w:tr>
      <w:tr w:rsidR="00B21F4B" w:rsidRPr="00AD3F58" w14:paraId="0694B46A" w14:textId="77777777" w:rsidTr="004077CA">
        <w:trPr>
          <w:jc w:val="center"/>
          <w:ins w:id="201" w:author="Flores Fernandez" w:date="2024-02-15T00:56:00Z"/>
          <w:trPrChange w:id="202"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203"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0C8EC82E" w14:textId="71393A7C" w:rsidR="00B21F4B" w:rsidRPr="00AD3F58" w:rsidRDefault="00B21F4B" w:rsidP="00B21F4B">
            <w:pPr>
              <w:pStyle w:val="TAL"/>
              <w:rPr>
                <w:ins w:id="204" w:author="Flores Fernandez" w:date="2024-02-15T00:56:00Z"/>
                <w:rFonts w:eastAsia="Calibri"/>
              </w:rPr>
            </w:pPr>
            <w:ins w:id="205" w:author="Flores Fernandez" w:date="2024-02-15T00:56:00Z">
              <w:r w:rsidRPr="00AD3F58">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206"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5CA23745" w14:textId="77777777" w:rsidR="00B21F4B" w:rsidRPr="00AD3F58" w:rsidRDefault="00B21F4B" w:rsidP="00B21F4B">
            <w:pPr>
              <w:pStyle w:val="TAL"/>
              <w:rPr>
                <w:ins w:id="207" w:author="Flores Fernandez" w:date="2024-02-15T00:56:00Z"/>
                <w:lang w:val="en-US"/>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208"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562F3280" w14:textId="77777777" w:rsidR="00B21F4B" w:rsidRPr="00AD3F58" w:rsidRDefault="00B21F4B" w:rsidP="00B21F4B">
            <w:pPr>
              <w:pStyle w:val="TAL"/>
              <w:rPr>
                <w:ins w:id="209" w:author="Flores Fernandez" w:date="2024-02-15T00:56: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210"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6BB12992" w14:textId="77777777" w:rsidR="00B21F4B" w:rsidRPr="00AD3F58" w:rsidRDefault="00B21F4B" w:rsidP="00B21F4B">
            <w:pPr>
              <w:pStyle w:val="TAL"/>
              <w:rPr>
                <w:ins w:id="211" w:author="Flores Fernandez" w:date="2024-02-15T00:56:00Z"/>
                <w:rFonts w:eastAsia="Calibri"/>
              </w:rPr>
            </w:pPr>
          </w:p>
        </w:tc>
      </w:tr>
      <w:tr w:rsidR="00B21F4B" w:rsidRPr="00AD3F58" w14:paraId="6F701A09" w14:textId="77777777" w:rsidTr="004077CA">
        <w:trPr>
          <w:jc w:val="center"/>
          <w:ins w:id="212" w:author="Flores Fernandez" w:date="2024-02-15T00:56:00Z"/>
          <w:trPrChange w:id="213"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214"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44E9DD16" w14:textId="3B85A4ED" w:rsidR="00B21F4B" w:rsidRPr="00AD3F58" w:rsidRDefault="00B21F4B" w:rsidP="00B21F4B">
            <w:pPr>
              <w:pStyle w:val="TAL"/>
              <w:rPr>
                <w:ins w:id="215" w:author="Flores Fernandez" w:date="2024-02-15T00:56:00Z"/>
                <w:rFonts w:eastAsia="Calibri"/>
              </w:rPr>
            </w:pPr>
            <w:ins w:id="216" w:author="Flores Fernandez" w:date="2024-02-15T00:56:00Z">
              <w:r w:rsidRPr="00AD3F58">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217"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5AD37F2A" w14:textId="77777777" w:rsidR="00B21F4B" w:rsidRPr="00AD3F58" w:rsidRDefault="00B21F4B" w:rsidP="00B21F4B">
            <w:pPr>
              <w:pStyle w:val="TAL"/>
              <w:rPr>
                <w:ins w:id="218" w:author="Flores Fernandez" w:date="2024-02-15T00:56:00Z"/>
                <w:lang w:val="en-US"/>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219"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7EC256DB" w14:textId="77777777" w:rsidR="00B21F4B" w:rsidRPr="00AD3F58" w:rsidRDefault="00B21F4B" w:rsidP="00B21F4B">
            <w:pPr>
              <w:pStyle w:val="TAL"/>
              <w:rPr>
                <w:ins w:id="220" w:author="Flores Fernandez" w:date="2024-02-15T00:56: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221"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008AFF48" w14:textId="77777777" w:rsidR="00B21F4B" w:rsidRPr="00AD3F58" w:rsidRDefault="00B21F4B" w:rsidP="00B21F4B">
            <w:pPr>
              <w:pStyle w:val="TAL"/>
              <w:rPr>
                <w:ins w:id="222" w:author="Flores Fernandez" w:date="2024-02-15T00:56:00Z"/>
                <w:rFonts w:eastAsia="Calibri"/>
              </w:rPr>
            </w:pPr>
          </w:p>
        </w:tc>
      </w:tr>
      <w:tr w:rsidR="00F13BA6" w:rsidRPr="00AD3F58" w14:paraId="2F8FDF72" w14:textId="77777777" w:rsidTr="004077CA">
        <w:trPr>
          <w:jc w:val="center"/>
          <w:trPrChange w:id="223"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224"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E5257F4" w14:textId="1962747A" w:rsidR="00F13BA6" w:rsidRPr="00AD3F58" w:rsidRDefault="00F13BA6">
            <w:pPr>
              <w:pStyle w:val="TAL"/>
              <w:rPr>
                <w:rFonts w:eastAsia="Calibri"/>
              </w:rPr>
            </w:pPr>
            <w:del w:id="225" w:author="Flores Fernandez" w:date="2024-02-15T00:57:00Z">
              <w:r w:rsidRPr="00AD3F58" w:rsidDel="00B21F4B">
                <w:rPr>
                  <w:rFonts w:eastAsia="Calibri"/>
                </w:rPr>
                <w:delText xml:space="preserve">      </w:delText>
              </w:r>
            </w:del>
            <w:r w:rsidRPr="00AD3F58">
              <w:rPr>
                <w:rFonts w:eastAsia="Calibri"/>
              </w:rPr>
              <w: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226"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7804F07F" w14:textId="77777777" w:rsidR="00F13BA6" w:rsidRPr="00AD3F58" w:rsidRDefault="00F13BA6">
            <w:pPr>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227"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708B4107" w14:textId="77777777" w:rsidR="00F13BA6" w:rsidRPr="00AD3F58" w:rsidRDefault="00F13BA6">
            <w:pPr>
              <w:pStyle w:val="TAL"/>
              <w:rPr>
                <w:rFonts w:eastAsia="Calibri"/>
                <w:lang w:eastAsia="en-GB"/>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228"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294AA45A" w14:textId="77777777" w:rsidR="00F13BA6" w:rsidRPr="00AD3F58" w:rsidRDefault="00F13BA6">
            <w:pPr>
              <w:pStyle w:val="TAL"/>
              <w:rPr>
                <w:rFonts w:eastAsia="Calibri"/>
              </w:rPr>
            </w:pPr>
          </w:p>
        </w:tc>
      </w:tr>
      <w:tr w:rsidR="00F13BA6" w:rsidRPr="00AD3F58" w14:paraId="06047A45" w14:textId="77777777" w:rsidTr="004077CA">
        <w:trPr>
          <w:jc w:val="center"/>
          <w:trPrChange w:id="229" w:author="Flores Fernandez" w:date="2024-02-27T22:54:00Z">
            <w:trPr>
              <w:jc w:val="center"/>
            </w:trPr>
          </w:trPrChange>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230" w:author="Flores Fernandez" w:date="2024-02-27T22:54:00Z">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D7BEE95" w14:textId="77777777" w:rsidR="00F13BA6" w:rsidRPr="00AD3F58" w:rsidRDefault="00F13BA6">
            <w:pPr>
              <w:pStyle w:val="TAN"/>
              <w:rPr>
                <w:lang w:val="en-US"/>
              </w:rPr>
            </w:pPr>
            <w:r w:rsidRPr="00AD3F58">
              <w:rPr>
                <w:lang w:val="en-US"/>
              </w:rPr>
              <w:t xml:space="preserve">NOTE 1: Satellite-UE elevation angle equal to 30 degrees, one-way delay equal to 128.77 </w:t>
            </w:r>
            <w:proofErr w:type="spellStart"/>
            <w:r w:rsidRPr="00AD3F58">
              <w:rPr>
                <w:lang w:val="en-US"/>
              </w:rPr>
              <w:t>ms</w:t>
            </w:r>
            <w:proofErr w:type="spellEnd"/>
            <w:r w:rsidRPr="00AD3F58">
              <w:rPr>
                <w:lang w:val="en-US"/>
              </w:rPr>
              <w:t xml:space="preserve"> and Doppler equal to -0.15 ppm.</w:t>
            </w:r>
          </w:p>
          <w:p w14:paraId="567C9F9F" w14:textId="77777777" w:rsidR="00F13BA6" w:rsidRPr="00AD3F58" w:rsidRDefault="00F13BA6">
            <w:pPr>
              <w:pStyle w:val="TAN"/>
              <w:rPr>
                <w:rFonts w:eastAsia="Calibri" w:cs="Arial"/>
                <w:szCs w:val="18"/>
              </w:rPr>
            </w:pPr>
            <w:r w:rsidRPr="00AD3F58">
              <w:t xml:space="preserve">NOTE 2: </w:t>
            </w:r>
            <w:proofErr w:type="spellStart"/>
            <w:r w:rsidRPr="00AD3F58">
              <w:t>orbitalParameters</w:t>
            </w:r>
            <w:proofErr w:type="spellEnd"/>
            <w:r w:rsidRPr="00AD3F58">
              <w:t xml:space="preserve"> ephemeris format shall be used in IoT NTN RRM test cases listed in Table FFS in TS36.521-3 [34].</w:t>
            </w:r>
          </w:p>
        </w:tc>
      </w:tr>
    </w:tbl>
    <w:p w14:paraId="1FEF382B" w14:textId="77777777" w:rsidR="006B1C30" w:rsidRPr="00AD3F58" w:rsidRDefault="006B1C30" w:rsidP="00F13BA6">
      <w:pPr>
        <w:rPr>
          <w:lang w:eastAsia="en-GB"/>
        </w:rPr>
      </w:pPr>
    </w:p>
    <w:p w14:paraId="6CD403AE" w14:textId="55516E29" w:rsidR="00F13BA6" w:rsidRPr="00AD3F58" w:rsidDel="005277EF" w:rsidRDefault="00F13BA6" w:rsidP="00F13BA6">
      <w:pPr>
        <w:pStyle w:val="TH"/>
        <w:rPr>
          <w:del w:id="231" w:author="Flores Fernandez" w:date="2024-02-14T23:49:00Z"/>
        </w:rPr>
      </w:pPr>
      <w:r w:rsidRPr="00AD3F58">
        <w:t xml:space="preserve">Table 7.6.2.1-2a: </w:t>
      </w:r>
      <w:ins w:id="232" w:author="Flores Fernandez" w:date="2024-02-14T23:49:00Z">
        <w:r w:rsidR="005277EF" w:rsidRPr="00AD3F58">
          <w:t>Void</w:t>
        </w:r>
      </w:ins>
      <w:del w:id="233" w:author="Flores Fernandez" w:date="2024-02-14T23:49:00Z">
        <w:r w:rsidRPr="00AD3F58" w:rsidDel="005277EF">
          <w:delText>SystemInformationBlockType31- eMTC NTN Ephemeris Information</w:delText>
        </w:r>
        <w:r w:rsidRPr="00AD3F58" w:rsidDel="005277EF">
          <w:rPr>
            <w:rFonts w:eastAsia="Calibri" w:cs="Arial"/>
            <w:b w:val="0"/>
            <w:bCs/>
            <w:lang w:eastAsia="zh-CN"/>
          </w:rPr>
          <w:delText xml:space="preserve"> </w:delText>
        </w:r>
        <w:r w:rsidRPr="00AD3F58" w:rsidDel="005277EF">
          <w:delText>(stateVectors format) for NGSO (LEO-600) satellites (30º elevation angle conditions)</w:delText>
        </w:r>
      </w:del>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13BA6" w:rsidRPr="00AD3F58" w:rsidDel="005277EF" w14:paraId="7A9478D6" w14:textId="410AA818">
        <w:trPr>
          <w:jc w:val="center"/>
          <w:del w:id="234" w:author="Flores Fernandez" w:date="2024-02-14T23:49: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9E28EB" w14:textId="6FB9AC0F" w:rsidR="00F13BA6" w:rsidRPr="00AD3F58" w:rsidDel="005277EF" w:rsidRDefault="00F13BA6">
            <w:pPr>
              <w:pStyle w:val="TAL"/>
              <w:rPr>
                <w:del w:id="235" w:author="Flores Fernandez" w:date="2024-02-14T23:49:00Z"/>
                <w:rFonts w:eastAsia="Calibri"/>
                <w:b/>
                <w:bCs/>
              </w:rPr>
            </w:pPr>
            <w:del w:id="236" w:author="Flores Fernandez" w:date="2024-02-14T23:49:00Z">
              <w:r w:rsidRPr="00AD3F58" w:rsidDel="005277EF">
                <w:rPr>
                  <w:rFonts w:eastAsia="Calibri"/>
                </w:rPr>
                <w:delText>Derivation Path: TS 36.508 clause FFS</w:delText>
              </w:r>
            </w:del>
          </w:p>
        </w:tc>
      </w:tr>
      <w:tr w:rsidR="00F13BA6" w:rsidRPr="00AD3F58" w:rsidDel="005277EF" w14:paraId="2C2D2CD2" w14:textId="6DD670BB">
        <w:trPr>
          <w:jc w:val="center"/>
          <w:del w:id="237"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ECB629" w14:textId="2AA0F846" w:rsidR="00F13BA6" w:rsidRPr="00AD3F58" w:rsidDel="005277EF" w:rsidRDefault="00F13BA6">
            <w:pPr>
              <w:pStyle w:val="TAH"/>
              <w:rPr>
                <w:del w:id="238" w:author="Flores Fernandez" w:date="2024-02-14T23:49:00Z"/>
                <w:rFonts w:eastAsia="Calibri"/>
              </w:rPr>
            </w:pPr>
            <w:del w:id="239" w:author="Flores Fernandez" w:date="2024-02-14T23:49:00Z">
              <w:r w:rsidRPr="00AD3F58" w:rsidDel="005277EF">
                <w:rPr>
                  <w:rFonts w:eastAsia="Calibri"/>
                </w:rPr>
                <w:delText>Information Element</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01505A9" w14:textId="4094C023" w:rsidR="00F13BA6" w:rsidRPr="00AD3F58" w:rsidDel="005277EF" w:rsidRDefault="00F13BA6">
            <w:pPr>
              <w:pStyle w:val="TAH"/>
              <w:rPr>
                <w:del w:id="240" w:author="Flores Fernandez" w:date="2024-02-14T23:49:00Z"/>
                <w:rFonts w:eastAsia="Calibri"/>
              </w:rPr>
            </w:pPr>
            <w:del w:id="241" w:author="Flores Fernandez" w:date="2024-02-14T23:49:00Z">
              <w:r w:rsidRPr="00AD3F58" w:rsidDel="005277EF">
                <w:rPr>
                  <w:rFonts w:eastAsia="Calibri"/>
                </w:rPr>
                <w:delText>Value/remark</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186D1CE" w14:textId="64BEA90D" w:rsidR="00F13BA6" w:rsidRPr="00AD3F58" w:rsidDel="005277EF" w:rsidRDefault="00F13BA6">
            <w:pPr>
              <w:pStyle w:val="TAH"/>
              <w:rPr>
                <w:del w:id="242" w:author="Flores Fernandez" w:date="2024-02-14T23:49:00Z"/>
                <w:rFonts w:eastAsia="Calibri"/>
              </w:rPr>
            </w:pPr>
            <w:del w:id="243" w:author="Flores Fernandez" w:date="2024-02-14T23:49:00Z">
              <w:r w:rsidRPr="00AD3F58" w:rsidDel="005277EF">
                <w:rPr>
                  <w:rFonts w:eastAsia="Calibri"/>
                </w:rPr>
                <w:delText>Comment</w:delText>
              </w:r>
            </w:del>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7C2B8228" w14:textId="1997C111" w:rsidR="00F13BA6" w:rsidRPr="00AD3F58" w:rsidDel="005277EF" w:rsidRDefault="00F13BA6">
            <w:pPr>
              <w:pStyle w:val="TAH"/>
              <w:rPr>
                <w:del w:id="244" w:author="Flores Fernandez" w:date="2024-02-14T23:49:00Z"/>
                <w:rFonts w:eastAsia="Calibri"/>
              </w:rPr>
            </w:pPr>
            <w:del w:id="245" w:author="Flores Fernandez" w:date="2024-02-14T23:49:00Z">
              <w:r w:rsidRPr="00AD3F58" w:rsidDel="005277EF">
                <w:rPr>
                  <w:rFonts w:eastAsia="Calibri"/>
                </w:rPr>
                <w:delText>Condition</w:delText>
              </w:r>
            </w:del>
          </w:p>
        </w:tc>
      </w:tr>
      <w:tr w:rsidR="00F13BA6" w:rsidRPr="00AD3F58" w:rsidDel="005277EF" w14:paraId="4D27FCED" w14:textId="0E2777ED">
        <w:trPr>
          <w:jc w:val="center"/>
          <w:del w:id="246"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1D4A88" w14:textId="2C93ADE1" w:rsidR="00F13BA6" w:rsidRPr="00AD3F58" w:rsidDel="005277EF" w:rsidRDefault="00F13BA6">
            <w:pPr>
              <w:pStyle w:val="TAL"/>
              <w:rPr>
                <w:del w:id="247" w:author="Flores Fernandez" w:date="2024-02-14T23:49:00Z"/>
                <w:rFonts w:eastAsia="Calibri"/>
              </w:rPr>
            </w:pPr>
            <w:del w:id="248" w:author="Flores Fernandez" w:date="2024-02-14T23:49:00Z">
              <w:r w:rsidRPr="00AD3F58" w:rsidDel="005277EF">
                <w:rPr>
                  <w:rFonts w:eastAsia="Calibri"/>
                </w:rPr>
                <w:delText>SystemInformationBlockType31-r17 ::=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AC11FDE" w14:textId="3882675B" w:rsidR="00F13BA6" w:rsidRPr="00AD3F58" w:rsidDel="005277EF" w:rsidRDefault="00F13BA6">
            <w:pPr>
              <w:pStyle w:val="TAL"/>
              <w:rPr>
                <w:del w:id="249" w:author="Flores Fernandez" w:date="2024-02-14T23:49: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DF06709" w14:textId="7DC3E6FF" w:rsidR="00F13BA6" w:rsidRPr="00AD3F58" w:rsidDel="005277EF" w:rsidRDefault="00F13BA6">
            <w:pPr>
              <w:pStyle w:val="TAL"/>
              <w:rPr>
                <w:del w:id="250"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AAD8083" w14:textId="5F81B5C7" w:rsidR="00F13BA6" w:rsidRPr="00AD3F58" w:rsidDel="005277EF" w:rsidRDefault="00F13BA6">
            <w:pPr>
              <w:pStyle w:val="TAL"/>
              <w:rPr>
                <w:del w:id="251" w:author="Flores Fernandez" w:date="2024-02-14T23:49:00Z"/>
                <w:rFonts w:eastAsia="Calibri"/>
              </w:rPr>
            </w:pPr>
          </w:p>
        </w:tc>
      </w:tr>
      <w:tr w:rsidR="00F13BA6" w:rsidRPr="00AD3F58" w:rsidDel="005277EF" w14:paraId="22C5BBF9" w14:textId="1CAE66CF">
        <w:trPr>
          <w:jc w:val="center"/>
          <w:del w:id="252"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1EFA0D" w14:textId="2C54E6D3" w:rsidR="00F13BA6" w:rsidRPr="00AD3F58" w:rsidDel="005277EF" w:rsidRDefault="00F13BA6">
            <w:pPr>
              <w:pStyle w:val="TAL"/>
              <w:rPr>
                <w:del w:id="253" w:author="Flores Fernandez" w:date="2024-02-14T23:49:00Z"/>
                <w:rFonts w:eastAsia="Calibri"/>
              </w:rPr>
            </w:pPr>
            <w:del w:id="254" w:author="Flores Fernandez" w:date="2024-02-14T23:49:00Z">
              <w:r w:rsidRPr="00AD3F58" w:rsidDel="005277EF">
                <w:rPr>
                  <w:rFonts w:eastAsia="Calibri"/>
                </w:rPr>
                <w:delText xml:space="preserve">  servingSatelliteInfo-r17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96B720E" w14:textId="50280A76" w:rsidR="00F13BA6" w:rsidRPr="00AD3F58" w:rsidDel="005277EF" w:rsidRDefault="00F13BA6">
            <w:pPr>
              <w:pStyle w:val="TAL"/>
              <w:rPr>
                <w:del w:id="255" w:author="Flores Fernandez" w:date="2024-02-14T23:49: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A0358CE" w14:textId="2B263A98" w:rsidR="00F13BA6" w:rsidRPr="00AD3F58" w:rsidDel="005277EF" w:rsidRDefault="00F13BA6">
            <w:pPr>
              <w:pStyle w:val="TAL"/>
              <w:rPr>
                <w:del w:id="256"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D72A8E2" w14:textId="74A29801" w:rsidR="00F13BA6" w:rsidRPr="00AD3F58" w:rsidDel="005277EF" w:rsidRDefault="00F13BA6">
            <w:pPr>
              <w:pStyle w:val="TAL"/>
              <w:rPr>
                <w:del w:id="257" w:author="Flores Fernandez" w:date="2024-02-14T23:49:00Z"/>
                <w:rFonts w:eastAsia="Calibri"/>
              </w:rPr>
            </w:pPr>
          </w:p>
        </w:tc>
      </w:tr>
      <w:tr w:rsidR="00F13BA6" w:rsidRPr="00AD3F58" w:rsidDel="005277EF" w14:paraId="7105C913" w14:textId="7E55E84D">
        <w:trPr>
          <w:jc w:val="center"/>
          <w:del w:id="258"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C8F914" w14:textId="5C013990" w:rsidR="00F13BA6" w:rsidRPr="00AD3F58" w:rsidDel="005277EF" w:rsidRDefault="00F13BA6">
            <w:pPr>
              <w:pStyle w:val="TAL"/>
              <w:rPr>
                <w:del w:id="259" w:author="Flores Fernandez" w:date="2024-02-14T23:49:00Z"/>
                <w:rFonts w:eastAsia="Calibri"/>
              </w:rPr>
            </w:pPr>
            <w:del w:id="260" w:author="Flores Fernandez" w:date="2024-02-14T23:49:00Z">
              <w:r w:rsidRPr="00AD3F58" w:rsidDel="005277EF">
                <w:rPr>
                  <w:rFonts w:eastAsia="Calibri"/>
                </w:rPr>
                <w:delText xml:space="preserve">    ephemerisInfo-r17 CHOICE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70841E4" w14:textId="360A3CA1" w:rsidR="00F13BA6" w:rsidRPr="00AD3F58" w:rsidDel="005277EF" w:rsidRDefault="00F13BA6">
            <w:pPr>
              <w:pStyle w:val="TAL"/>
              <w:rPr>
                <w:del w:id="261" w:author="Flores Fernandez" w:date="2024-02-14T23:49: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2D4A88F" w14:textId="41C4B4DF" w:rsidR="00F13BA6" w:rsidRPr="00AD3F58" w:rsidDel="005277EF" w:rsidRDefault="00F13BA6">
            <w:pPr>
              <w:pStyle w:val="TAL"/>
              <w:rPr>
                <w:del w:id="262"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35362E5" w14:textId="325B9452" w:rsidR="00F13BA6" w:rsidRPr="00AD3F58" w:rsidDel="005277EF" w:rsidRDefault="00F13BA6">
            <w:pPr>
              <w:pStyle w:val="TAL"/>
              <w:rPr>
                <w:del w:id="263" w:author="Flores Fernandez" w:date="2024-02-14T23:49:00Z"/>
                <w:rFonts w:eastAsia="Calibri"/>
              </w:rPr>
            </w:pPr>
          </w:p>
        </w:tc>
      </w:tr>
      <w:tr w:rsidR="00F13BA6" w:rsidRPr="00AD3F58" w:rsidDel="005277EF" w14:paraId="75675A5B" w14:textId="4B6CEF99">
        <w:trPr>
          <w:jc w:val="center"/>
          <w:del w:id="264"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FFCE99" w14:textId="49E20060" w:rsidR="00F13BA6" w:rsidRPr="00AD3F58" w:rsidDel="005277EF" w:rsidRDefault="00F13BA6">
            <w:pPr>
              <w:pStyle w:val="TAL"/>
              <w:rPr>
                <w:del w:id="265" w:author="Flores Fernandez" w:date="2024-02-14T23:49:00Z"/>
                <w:rFonts w:eastAsia="Calibri"/>
              </w:rPr>
            </w:pPr>
            <w:del w:id="266" w:author="Flores Fernandez" w:date="2024-02-14T23:49:00Z">
              <w:r w:rsidRPr="00AD3F58" w:rsidDel="005277EF">
                <w:rPr>
                  <w:rFonts w:eastAsia="Calibri"/>
                </w:rPr>
                <w:delText xml:space="preserve">      stateVectors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1A57E40" w14:textId="7E353B70" w:rsidR="00F13BA6" w:rsidRPr="00AD3F58" w:rsidDel="005277EF" w:rsidRDefault="00F13BA6">
            <w:pPr>
              <w:pStyle w:val="TAL"/>
              <w:rPr>
                <w:del w:id="267" w:author="Flores Fernandez" w:date="2024-02-14T23:49: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4E93FB6" w14:textId="5B362C59" w:rsidR="00F13BA6" w:rsidRPr="00AD3F58" w:rsidDel="005277EF" w:rsidRDefault="00F13BA6">
            <w:pPr>
              <w:pStyle w:val="TAL"/>
              <w:rPr>
                <w:del w:id="268"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33DD029" w14:textId="48504B7E" w:rsidR="00F13BA6" w:rsidRPr="00AD3F58" w:rsidDel="005277EF" w:rsidRDefault="00F13BA6">
            <w:pPr>
              <w:pStyle w:val="TAL"/>
              <w:rPr>
                <w:del w:id="269" w:author="Flores Fernandez" w:date="2024-02-14T23:49:00Z"/>
                <w:rFonts w:eastAsia="Calibri"/>
              </w:rPr>
            </w:pPr>
          </w:p>
        </w:tc>
      </w:tr>
      <w:tr w:rsidR="00F13BA6" w:rsidRPr="00AD3F58" w:rsidDel="005277EF" w14:paraId="2020A7C7" w14:textId="04B6E398">
        <w:trPr>
          <w:jc w:val="center"/>
          <w:del w:id="270"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024E5F" w14:textId="3D1F6D37" w:rsidR="00F13BA6" w:rsidRPr="00AD3F58" w:rsidDel="005277EF" w:rsidRDefault="00F13BA6">
            <w:pPr>
              <w:pStyle w:val="TAL"/>
              <w:rPr>
                <w:del w:id="271" w:author="Flores Fernandez" w:date="2024-02-14T23:49:00Z"/>
                <w:rFonts w:eastAsia="Calibri"/>
              </w:rPr>
            </w:pPr>
            <w:del w:id="272" w:author="Flores Fernandez" w:date="2024-02-14T23:49:00Z">
              <w:r w:rsidRPr="00AD3F58" w:rsidDel="005277EF">
                <w:rPr>
                  <w:rFonts w:eastAsia="Calibri"/>
                </w:rPr>
                <w:delText xml:space="preserve">        positionX-r17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8855FEB" w14:textId="18E668A2" w:rsidR="00F13BA6" w:rsidRPr="00AD3F58" w:rsidDel="005277EF" w:rsidRDefault="00F13BA6">
            <w:pPr>
              <w:pStyle w:val="TAL"/>
              <w:rPr>
                <w:del w:id="273" w:author="Flores Fernandez" w:date="2024-02-14T23:49:00Z"/>
                <w:rFonts w:eastAsia="Calibri"/>
              </w:rPr>
            </w:pPr>
            <w:del w:id="274" w:author="Flores Fernandez" w:date="2024-02-14T23:49:00Z">
              <w:r w:rsidRPr="00AD3F58" w:rsidDel="005277EF">
                <w:rPr>
                  <w:lang w:val="en-US"/>
                </w:rPr>
                <w:delText>-2654549</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FBD5FD5" w14:textId="5A48D91B" w:rsidR="00F13BA6" w:rsidRPr="00AD3F58" w:rsidDel="005277EF" w:rsidRDefault="00F13BA6">
            <w:pPr>
              <w:pStyle w:val="TAL"/>
              <w:rPr>
                <w:del w:id="275"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1267B1" w14:textId="37BDBAE0" w:rsidR="00F13BA6" w:rsidRPr="00AD3F58" w:rsidDel="005277EF" w:rsidRDefault="00F13BA6">
            <w:pPr>
              <w:pStyle w:val="TAL"/>
              <w:rPr>
                <w:del w:id="276" w:author="Flores Fernandez" w:date="2024-02-14T23:49:00Z"/>
                <w:rFonts w:eastAsia="Calibri"/>
              </w:rPr>
            </w:pPr>
          </w:p>
        </w:tc>
      </w:tr>
      <w:tr w:rsidR="00F13BA6" w:rsidRPr="00AD3F58" w:rsidDel="005277EF" w14:paraId="6AD3197E" w14:textId="5F46BF95">
        <w:trPr>
          <w:jc w:val="center"/>
          <w:del w:id="277"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D132CB" w14:textId="4F6A8173" w:rsidR="00F13BA6" w:rsidRPr="00AD3F58" w:rsidDel="005277EF" w:rsidRDefault="00F13BA6">
            <w:pPr>
              <w:pStyle w:val="TAL"/>
              <w:rPr>
                <w:del w:id="278" w:author="Flores Fernandez" w:date="2024-02-14T23:49:00Z"/>
                <w:rFonts w:eastAsia="Calibri"/>
              </w:rPr>
            </w:pPr>
            <w:del w:id="279" w:author="Flores Fernandez" w:date="2024-02-14T23:49:00Z">
              <w:r w:rsidRPr="00AD3F58" w:rsidDel="005277EF">
                <w:rPr>
                  <w:rFonts w:eastAsia="Calibri"/>
                </w:rPr>
                <w:delText xml:space="preserve">        positionY-r17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79663BF" w14:textId="291D5147" w:rsidR="00F13BA6" w:rsidRPr="00AD3F58" w:rsidDel="005277EF" w:rsidRDefault="00F13BA6">
            <w:pPr>
              <w:pStyle w:val="TAL"/>
              <w:rPr>
                <w:del w:id="280" w:author="Flores Fernandez" w:date="2024-02-14T23:49:00Z"/>
                <w:rFonts w:eastAsia="Calibri"/>
              </w:rPr>
            </w:pPr>
            <w:del w:id="281" w:author="Flores Fernandez" w:date="2024-02-14T23:49:00Z">
              <w:r w:rsidRPr="00AD3F58" w:rsidDel="005277EF">
                <w:rPr>
                  <w:lang w:val="en-US"/>
                </w:rPr>
                <w:delText>4386991</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F7D739A" w14:textId="64C3CCCF" w:rsidR="00F13BA6" w:rsidRPr="00AD3F58" w:rsidDel="005277EF" w:rsidRDefault="00F13BA6">
            <w:pPr>
              <w:pStyle w:val="TAL"/>
              <w:rPr>
                <w:del w:id="282"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AC88CED" w14:textId="46950DFF" w:rsidR="00F13BA6" w:rsidRPr="00AD3F58" w:rsidDel="005277EF" w:rsidRDefault="00F13BA6">
            <w:pPr>
              <w:pStyle w:val="TAL"/>
              <w:rPr>
                <w:del w:id="283" w:author="Flores Fernandez" w:date="2024-02-14T23:49:00Z"/>
                <w:rFonts w:eastAsia="Calibri"/>
              </w:rPr>
            </w:pPr>
          </w:p>
        </w:tc>
      </w:tr>
      <w:tr w:rsidR="00F13BA6" w:rsidRPr="00AD3F58" w:rsidDel="005277EF" w14:paraId="40E9FDE8" w14:textId="5511ECD6">
        <w:trPr>
          <w:jc w:val="center"/>
          <w:del w:id="284"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85D5DC" w14:textId="142B2039" w:rsidR="00F13BA6" w:rsidRPr="00AD3F58" w:rsidDel="005277EF" w:rsidRDefault="00F13BA6">
            <w:pPr>
              <w:pStyle w:val="TAL"/>
              <w:rPr>
                <w:del w:id="285" w:author="Flores Fernandez" w:date="2024-02-14T23:49:00Z"/>
                <w:rFonts w:eastAsia="Calibri"/>
              </w:rPr>
            </w:pPr>
            <w:del w:id="286" w:author="Flores Fernandez" w:date="2024-02-14T23:49:00Z">
              <w:r w:rsidRPr="00AD3F58" w:rsidDel="005277EF">
                <w:rPr>
                  <w:rFonts w:eastAsia="Calibri"/>
                </w:rPr>
                <w:delText xml:space="preserve">        positionZ-r17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C6A1FBC" w14:textId="240B934D" w:rsidR="00F13BA6" w:rsidRPr="00AD3F58" w:rsidDel="005277EF" w:rsidRDefault="00F13BA6">
            <w:pPr>
              <w:pStyle w:val="TAL"/>
              <w:rPr>
                <w:del w:id="287" w:author="Flores Fernandez" w:date="2024-02-14T23:49:00Z"/>
                <w:rFonts w:eastAsia="Calibri"/>
              </w:rPr>
            </w:pPr>
            <w:del w:id="288" w:author="Flores Fernandez" w:date="2024-02-14T23:49:00Z">
              <w:r w:rsidRPr="00AD3F58" w:rsidDel="005277EF">
                <w:rPr>
                  <w:lang w:val="en-US"/>
                </w:rPr>
                <w:delText>1594205</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50155C" w14:textId="6B1EC0C5" w:rsidR="00F13BA6" w:rsidRPr="00AD3F58" w:rsidDel="005277EF" w:rsidRDefault="00F13BA6">
            <w:pPr>
              <w:pStyle w:val="TAL"/>
              <w:rPr>
                <w:del w:id="289"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1504EC0" w14:textId="15D63091" w:rsidR="00F13BA6" w:rsidRPr="00AD3F58" w:rsidDel="005277EF" w:rsidRDefault="00F13BA6">
            <w:pPr>
              <w:pStyle w:val="TAL"/>
              <w:rPr>
                <w:del w:id="290" w:author="Flores Fernandez" w:date="2024-02-14T23:49:00Z"/>
                <w:rFonts w:eastAsia="Calibri"/>
              </w:rPr>
            </w:pPr>
          </w:p>
        </w:tc>
      </w:tr>
      <w:tr w:rsidR="00F13BA6" w:rsidRPr="00AD3F58" w:rsidDel="005277EF" w14:paraId="6E483869" w14:textId="2275D489">
        <w:trPr>
          <w:jc w:val="center"/>
          <w:del w:id="291"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BE852B" w14:textId="41E0D711" w:rsidR="00F13BA6" w:rsidRPr="00AD3F58" w:rsidDel="005277EF" w:rsidRDefault="00F13BA6">
            <w:pPr>
              <w:pStyle w:val="TAL"/>
              <w:rPr>
                <w:del w:id="292" w:author="Flores Fernandez" w:date="2024-02-14T23:49:00Z"/>
                <w:rFonts w:eastAsia="Calibri"/>
              </w:rPr>
            </w:pPr>
            <w:del w:id="293" w:author="Flores Fernandez" w:date="2024-02-14T23:49:00Z">
              <w:r w:rsidRPr="00AD3F58" w:rsidDel="005277EF">
                <w:rPr>
                  <w:rFonts w:eastAsia="Calibri"/>
                </w:rPr>
                <w:delText xml:space="preserve">        velocityVX-r17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707C54D" w14:textId="57D141DC" w:rsidR="00F13BA6" w:rsidRPr="00AD3F58" w:rsidDel="005277EF" w:rsidRDefault="00F13BA6">
            <w:pPr>
              <w:pStyle w:val="TAL"/>
              <w:rPr>
                <w:del w:id="294" w:author="Flores Fernandez" w:date="2024-02-14T23:49:00Z"/>
                <w:rFonts w:eastAsia="Calibri"/>
              </w:rPr>
            </w:pPr>
            <w:del w:id="295" w:author="Flores Fernandez" w:date="2024-02-14T23:49:00Z">
              <w:r w:rsidRPr="00AD3F58" w:rsidDel="005277EF">
                <w:rPr>
                  <w:lang w:val="en-US"/>
                </w:rPr>
                <w:delText>14581</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028C60E" w14:textId="11D87CC7" w:rsidR="00F13BA6" w:rsidRPr="00AD3F58" w:rsidDel="005277EF" w:rsidRDefault="00F13BA6">
            <w:pPr>
              <w:pStyle w:val="TAL"/>
              <w:rPr>
                <w:del w:id="296"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742F1EF" w14:textId="39378854" w:rsidR="00F13BA6" w:rsidRPr="00AD3F58" w:rsidDel="005277EF" w:rsidRDefault="00F13BA6">
            <w:pPr>
              <w:pStyle w:val="TAL"/>
              <w:rPr>
                <w:del w:id="297" w:author="Flores Fernandez" w:date="2024-02-14T23:49:00Z"/>
                <w:rFonts w:eastAsia="Calibri"/>
              </w:rPr>
            </w:pPr>
          </w:p>
        </w:tc>
      </w:tr>
      <w:tr w:rsidR="00F13BA6" w:rsidRPr="00AD3F58" w:rsidDel="005277EF" w14:paraId="52A2F273" w14:textId="5B320717">
        <w:trPr>
          <w:jc w:val="center"/>
          <w:del w:id="298"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A90522" w14:textId="1FF482E7" w:rsidR="00F13BA6" w:rsidRPr="00AD3F58" w:rsidDel="005277EF" w:rsidRDefault="00F13BA6">
            <w:pPr>
              <w:pStyle w:val="TAL"/>
              <w:rPr>
                <w:del w:id="299" w:author="Flores Fernandez" w:date="2024-02-14T23:49:00Z"/>
                <w:rFonts w:eastAsia="Calibri"/>
              </w:rPr>
            </w:pPr>
            <w:del w:id="300" w:author="Flores Fernandez" w:date="2024-02-14T23:49:00Z">
              <w:r w:rsidRPr="00AD3F58" w:rsidDel="005277EF">
                <w:rPr>
                  <w:rFonts w:eastAsia="Calibri"/>
                </w:rPr>
                <w:delText xml:space="preserve">        velocityVY-r17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636E641" w14:textId="1B6BA62D" w:rsidR="00F13BA6" w:rsidRPr="00AD3F58" w:rsidDel="005277EF" w:rsidRDefault="00F13BA6">
            <w:pPr>
              <w:pStyle w:val="TAL"/>
              <w:rPr>
                <w:del w:id="301" w:author="Flores Fernandez" w:date="2024-02-14T23:49:00Z"/>
                <w:rFonts w:eastAsia="Calibri"/>
              </w:rPr>
            </w:pPr>
            <w:del w:id="302" w:author="Flores Fernandez" w:date="2024-02-14T23:49:00Z">
              <w:r w:rsidRPr="00AD3F58" w:rsidDel="005277EF">
                <w:rPr>
                  <w:lang w:val="en-US"/>
                </w:rPr>
                <w:delText>-34487</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32C43F2" w14:textId="0BD2C107" w:rsidR="00F13BA6" w:rsidRPr="00AD3F58" w:rsidDel="005277EF" w:rsidRDefault="00F13BA6">
            <w:pPr>
              <w:pStyle w:val="TAL"/>
              <w:rPr>
                <w:del w:id="303"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437902E" w14:textId="2F43E842" w:rsidR="00F13BA6" w:rsidRPr="00AD3F58" w:rsidDel="005277EF" w:rsidRDefault="00F13BA6">
            <w:pPr>
              <w:pStyle w:val="TAL"/>
              <w:rPr>
                <w:del w:id="304" w:author="Flores Fernandez" w:date="2024-02-14T23:49:00Z"/>
                <w:rFonts w:eastAsia="Calibri"/>
              </w:rPr>
            </w:pPr>
          </w:p>
        </w:tc>
      </w:tr>
      <w:tr w:rsidR="00F13BA6" w:rsidRPr="00AD3F58" w:rsidDel="005277EF" w14:paraId="4009F7A0" w14:textId="25D31A8B">
        <w:trPr>
          <w:jc w:val="center"/>
          <w:del w:id="305"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3C1964" w14:textId="1D02731D" w:rsidR="00F13BA6" w:rsidRPr="00AD3F58" w:rsidDel="005277EF" w:rsidRDefault="00F13BA6">
            <w:pPr>
              <w:pStyle w:val="TAL"/>
              <w:rPr>
                <w:del w:id="306" w:author="Flores Fernandez" w:date="2024-02-14T23:49:00Z"/>
                <w:rFonts w:eastAsia="Calibri"/>
              </w:rPr>
            </w:pPr>
            <w:del w:id="307" w:author="Flores Fernandez" w:date="2024-02-14T23:49:00Z">
              <w:r w:rsidRPr="00AD3F58" w:rsidDel="005277EF">
                <w:rPr>
                  <w:rFonts w:eastAsia="Calibri"/>
                </w:rPr>
                <w:delText xml:space="preserve">        velocityVZ-r17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CA6F595" w14:textId="5FD07299" w:rsidR="00F13BA6" w:rsidRPr="00AD3F58" w:rsidDel="005277EF" w:rsidRDefault="00F13BA6">
            <w:pPr>
              <w:pStyle w:val="TAL"/>
              <w:rPr>
                <w:del w:id="308" w:author="Flores Fernandez" w:date="2024-02-14T23:49:00Z"/>
                <w:rFonts w:eastAsia="Calibri"/>
              </w:rPr>
            </w:pPr>
            <w:del w:id="309" w:author="Flores Fernandez" w:date="2024-02-14T23:49:00Z">
              <w:r w:rsidRPr="00AD3F58" w:rsidDel="005277EF">
                <w:rPr>
                  <w:lang w:val="en-US"/>
                </w:rPr>
                <w:delText>120182</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283052" w14:textId="5AC944E7" w:rsidR="00F13BA6" w:rsidRPr="00AD3F58" w:rsidDel="005277EF" w:rsidRDefault="00F13BA6">
            <w:pPr>
              <w:pStyle w:val="TAL"/>
              <w:rPr>
                <w:del w:id="310"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CD26F70" w14:textId="76654348" w:rsidR="00F13BA6" w:rsidRPr="00AD3F58" w:rsidDel="005277EF" w:rsidRDefault="00F13BA6">
            <w:pPr>
              <w:pStyle w:val="TAL"/>
              <w:rPr>
                <w:del w:id="311" w:author="Flores Fernandez" w:date="2024-02-14T23:49:00Z"/>
                <w:rFonts w:eastAsia="Calibri"/>
              </w:rPr>
            </w:pPr>
          </w:p>
        </w:tc>
      </w:tr>
      <w:tr w:rsidR="00F13BA6" w:rsidRPr="00AD3F58" w:rsidDel="005277EF" w14:paraId="0AD4B872" w14:textId="4CF7BC2D">
        <w:trPr>
          <w:jc w:val="center"/>
          <w:del w:id="312"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6D8A18" w14:textId="64D7060E" w:rsidR="00F13BA6" w:rsidRPr="00AD3F58" w:rsidDel="005277EF" w:rsidRDefault="00F13BA6">
            <w:pPr>
              <w:pStyle w:val="TAL"/>
              <w:rPr>
                <w:del w:id="313" w:author="Flores Fernandez" w:date="2024-02-14T23:49:00Z"/>
                <w:rFonts w:eastAsia="Calibri"/>
              </w:rPr>
            </w:pPr>
            <w:del w:id="314" w:author="Flores Fernandez" w:date="2024-02-14T23:49:00Z">
              <w:r w:rsidRPr="00AD3F58" w:rsidDel="005277EF">
                <w:rPr>
                  <w:rFonts w:eastAsia="Calibri"/>
                </w:rPr>
                <w:delText xml:space="preserv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A5793CF" w14:textId="28103FF2" w:rsidR="00F13BA6" w:rsidRPr="00AD3F58" w:rsidDel="005277EF" w:rsidRDefault="00F13BA6">
            <w:pPr>
              <w:rPr>
                <w:del w:id="315" w:author="Flores Fernandez" w:date="2024-02-14T23:49: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CCE44E9" w14:textId="1272003B" w:rsidR="00F13BA6" w:rsidRPr="00AD3F58" w:rsidDel="005277EF" w:rsidRDefault="00F13BA6">
            <w:pPr>
              <w:pStyle w:val="TAL"/>
              <w:rPr>
                <w:del w:id="316" w:author="Flores Fernandez" w:date="2024-02-14T23:49:00Z"/>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036A13F" w14:textId="3A7F9EB1" w:rsidR="00F13BA6" w:rsidRPr="00AD3F58" w:rsidDel="005277EF" w:rsidRDefault="00F13BA6">
            <w:pPr>
              <w:pStyle w:val="TAL"/>
              <w:rPr>
                <w:del w:id="317" w:author="Flores Fernandez" w:date="2024-02-14T23:49:00Z"/>
                <w:rFonts w:eastAsia="Calibri"/>
              </w:rPr>
            </w:pPr>
          </w:p>
        </w:tc>
      </w:tr>
      <w:tr w:rsidR="00F13BA6" w:rsidRPr="00AD3F58" w:rsidDel="005277EF" w14:paraId="7DDC88DD" w14:textId="1E353743">
        <w:trPr>
          <w:jc w:val="center"/>
          <w:del w:id="318" w:author="Flores Fernandez" w:date="2024-02-14T23:49: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B496A1" w14:textId="32D68F56" w:rsidR="00F13BA6" w:rsidRPr="00AD3F58" w:rsidDel="005277EF" w:rsidRDefault="00F13BA6">
            <w:pPr>
              <w:pStyle w:val="TAN"/>
              <w:rPr>
                <w:del w:id="319" w:author="Flores Fernandez" w:date="2024-02-14T23:49:00Z"/>
                <w:lang w:val="en-US"/>
              </w:rPr>
            </w:pPr>
            <w:del w:id="320" w:author="Flores Fernandez" w:date="2024-02-14T23:49:00Z">
              <w:r w:rsidRPr="00AD3F58" w:rsidDel="005277EF">
                <w:rPr>
                  <w:lang w:val="en-US"/>
                </w:rPr>
                <w:delText>NOTE 1: Satellite-UE elevation angle equal to 30.11 degrees, one-way delay equal to 3.60 ms and Doppler equal to 19.83 ppm.</w:delText>
              </w:r>
            </w:del>
          </w:p>
          <w:p w14:paraId="34034E38" w14:textId="479AF1A6" w:rsidR="00F13BA6" w:rsidRPr="00AD3F58" w:rsidDel="005277EF" w:rsidRDefault="00F13BA6">
            <w:pPr>
              <w:pStyle w:val="TAN"/>
              <w:rPr>
                <w:del w:id="321" w:author="Flores Fernandez" w:date="2024-02-14T23:49:00Z"/>
                <w:rFonts w:eastAsia="Calibri" w:cs="Arial"/>
                <w:szCs w:val="18"/>
              </w:rPr>
            </w:pPr>
            <w:del w:id="322" w:author="Flores Fernandez" w:date="2024-02-14T23:49:00Z">
              <w:r w:rsidRPr="00AD3F58" w:rsidDel="005277EF">
                <w:rPr>
                  <w:lang w:val="en-US"/>
                </w:rPr>
                <w:delText>NOTE 2: stateVectors ephemeris format shall be used in IoT NTN RRM test cases listed in Table FFS in TS36.521-3 [34].</w:delText>
              </w:r>
            </w:del>
          </w:p>
        </w:tc>
      </w:tr>
    </w:tbl>
    <w:p w14:paraId="107B9447" w14:textId="05412B7F" w:rsidR="00F13BA6" w:rsidRPr="00AD3F58" w:rsidRDefault="00F13BA6" w:rsidP="006D1CB0">
      <w:pPr>
        <w:rPr>
          <w:lang w:eastAsia="en-GB"/>
        </w:rPr>
      </w:pPr>
    </w:p>
    <w:p w14:paraId="65300380" w14:textId="77777777" w:rsidR="005277EF" w:rsidRPr="00AD3F58" w:rsidRDefault="00F13BA6" w:rsidP="00F13BA6">
      <w:pPr>
        <w:pStyle w:val="TH"/>
        <w:rPr>
          <w:ins w:id="323" w:author="Flores Fernandez" w:date="2024-02-14T23:49:00Z"/>
        </w:rPr>
      </w:pPr>
      <w:r w:rsidRPr="00AD3F58">
        <w:lastRenderedPageBreak/>
        <w:t xml:space="preserve">Table 7.6.2.1-2b: </w:t>
      </w:r>
      <w:ins w:id="324" w:author="Flores Fernandez" w:date="2024-02-14T23:49:00Z">
        <w:r w:rsidR="005277EF" w:rsidRPr="00AD3F58">
          <w:t>Void</w:t>
        </w:r>
      </w:ins>
    </w:p>
    <w:p w14:paraId="6FF4235C" w14:textId="2675CCC6" w:rsidR="00F13BA6" w:rsidRPr="00AD3F58" w:rsidDel="005277EF" w:rsidRDefault="00F13BA6" w:rsidP="00F13BA6">
      <w:pPr>
        <w:pStyle w:val="TH"/>
        <w:rPr>
          <w:del w:id="325" w:author="Flores Fernandez" w:date="2024-02-14T23:49:00Z"/>
        </w:rPr>
      </w:pPr>
      <w:del w:id="326" w:author="Flores Fernandez" w:date="2024-02-14T23:49:00Z">
        <w:r w:rsidRPr="00AD3F58" w:rsidDel="005277EF">
          <w:delText>SystemInformationBlockType31- eMTC NTN Ephemeris Information (orbitalParameters format) for NGSO (LEO-600) satellites (30º elevation angle conditions)</w:delText>
        </w:r>
      </w:del>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13BA6" w:rsidRPr="00AD3F58" w:rsidDel="005277EF" w14:paraId="2BCF9365" w14:textId="04FB877D">
        <w:trPr>
          <w:jc w:val="center"/>
          <w:del w:id="327" w:author="Flores Fernandez" w:date="2024-02-14T23:49: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FD69C6" w14:textId="221E71AC" w:rsidR="00F13BA6" w:rsidRPr="00AD3F58" w:rsidDel="005277EF" w:rsidRDefault="00F13BA6">
            <w:pPr>
              <w:pStyle w:val="TAL"/>
              <w:rPr>
                <w:del w:id="328" w:author="Flores Fernandez" w:date="2024-02-14T23:49:00Z"/>
                <w:rFonts w:eastAsia="Calibri"/>
                <w:b/>
                <w:bCs/>
              </w:rPr>
            </w:pPr>
            <w:del w:id="329" w:author="Flores Fernandez" w:date="2024-02-14T23:49:00Z">
              <w:r w:rsidRPr="00AD3F58" w:rsidDel="005277EF">
                <w:rPr>
                  <w:rFonts w:eastAsia="Calibri"/>
                </w:rPr>
                <w:delText>Derivation Path: TS 36.508 clause FFS</w:delText>
              </w:r>
            </w:del>
          </w:p>
        </w:tc>
      </w:tr>
      <w:tr w:rsidR="00F13BA6" w:rsidRPr="00AD3F58" w:rsidDel="005277EF" w14:paraId="484A2E93" w14:textId="0A2A852E">
        <w:trPr>
          <w:jc w:val="center"/>
          <w:del w:id="330"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564196" w14:textId="756C0741" w:rsidR="00F13BA6" w:rsidRPr="00AD3F58" w:rsidDel="005277EF" w:rsidRDefault="00F13BA6">
            <w:pPr>
              <w:pStyle w:val="TAH"/>
              <w:rPr>
                <w:del w:id="331" w:author="Flores Fernandez" w:date="2024-02-14T23:49:00Z"/>
                <w:rFonts w:eastAsia="Calibri"/>
              </w:rPr>
            </w:pPr>
            <w:del w:id="332" w:author="Flores Fernandez" w:date="2024-02-14T23:49:00Z">
              <w:r w:rsidRPr="00AD3F58" w:rsidDel="005277EF">
                <w:rPr>
                  <w:rFonts w:eastAsia="Calibri"/>
                </w:rPr>
                <w:delText>Information Element</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91F04A9" w14:textId="7D205B30" w:rsidR="00F13BA6" w:rsidRPr="00AD3F58" w:rsidDel="005277EF" w:rsidRDefault="00F13BA6">
            <w:pPr>
              <w:pStyle w:val="TAH"/>
              <w:rPr>
                <w:del w:id="333" w:author="Flores Fernandez" w:date="2024-02-14T23:49:00Z"/>
                <w:rFonts w:eastAsia="Calibri"/>
              </w:rPr>
            </w:pPr>
            <w:del w:id="334" w:author="Flores Fernandez" w:date="2024-02-14T23:49:00Z">
              <w:r w:rsidRPr="00AD3F58" w:rsidDel="005277EF">
                <w:rPr>
                  <w:rFonts w:eastAsia="Calibri"/>
                </w:rPr>
                <w:delText>Value/remark</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602BA2F" w14:textId="77B0C163" w:rsidR="00F13BA6" w:rsidRPr="00AD3F58" w:rsidDel="005277EF" w:rsidRDefault="00F13BA6">
            <w:pPr>
              <w:pStyle w:val="TAH"/>
              <w:rPr>
                <w:del w:id="335" w:author="Flores Fernandez" w:date="2024-02-14T23:49:00Z"/>
                <w:rFonts w:eastAsia="Calibri"/>
              </w:rPr>
            </w:pPr>
            <w:del w:id="336" w:author="Flores Fernandez" w:date="2024-02-14T23:49:00Z">
              <w:r w:rsidRPr="00AD3F58" w:rsidDel="005277EF">
                <w:rPr>
                  <w:rFonts w:eastAsia="Calibri"/>
                </w:rPr>
                <w:delText>Comment</w:delText>
              </w:r>
            </w:del>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11AD8168" w14:textId="0D582906" w:rsidR="00F13BA6" w:rsidRPr="00AD3F58" w:rsidDel="005277EF" w:rsidRDefault="00F13BA6">
            <w:pPr>
              <w:pStyle w:val="TAH"/>
              <w:rPr>
                <w:del w:id="337" w:author="Flores Fernandez" w:date="2024-02-14T23:49:00Z"/>
                <w:rFonts w:eastAsia="Calibri"/>
              </w:rPr>
            </w:pPr>
            <w:del w:id="338" w:author="Flores Fernandez" w:date="2024-02-14T23:49:00Z">
              <w:r w:rsidRPr="00AD3F58" w:rsidDel="005277EF">
                <w:rPr>
                  <w:rFonts w:eastAsia="Calibri"/>
                </w:rPr>
                <w:delText>Condition</w:delText>
              </w:r>
            </w:del>
          </w:p>
        </w:tc>
      </w:tr>
      <w:tr w:rsidR="00F13BA6" w:rsidRPr="00AD3F58" w:rsidDel="005277EF" w14:paraId="654FBA97" w14:textId="207D9DFC">
        <w:trPr>
          <w:jc w:val="center"/>
          <w:del w:id="339"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E9954B" w14:textId="71FA0344" w:rsidR="00F13BA6" w:rsidRPr="00AD3F58" w:rsidDel="005277EF" w:rsidRDefault="00F13BA6">
            <w:pPr>
              <w:pStyle w:val="TAL"/>
              <w:rPr>
                <w:del w:id="340" w:author="Flores Fernandez" w:date="2024-02-14T23:49:00Z"/>
                <w:rFonts w:eastAsia="Calibri"/>
              </w:rPr>
            </w:pPr>
            <w:del w:id="341" w:author="Flores Fernandez" w:date="2024-02-14T23:49:00Z">
              <w:r w:rsidRPr="00AD3F58" w:rsidDel="005277EF">
                <w:rPr>
                  <w:rFonts w:eastAsia="Calibri"/>
                </w:rPr>
                <w:delText>SystemInformationBlockType31-r17 ::=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C113A8E" w14:textId="1F5C3686" w:rsidR="00F13BA6" w:rsidRPr="00AD3F58" w:rsidDel="005277EF" w:rsidRDefault="00F13BA6">
            <w:pPr>
              <w:pStyle w:val="TAL"/>
              <w:rPr>
                <w:del w:id="342" w:author="Flores Fernandez" w:date="2024-02-14T23:49: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C005166" w14:textId="2FA47F08" w:rsidR="00F13BA6" w:rsidRPr="00AD3F58" w:rsidDel="005277EF" w:rsidRDefault="00F13BA6">
            <w:pPr>
              <w:pStyle w:val="TAL"/>
              <w:rPr>
                <w:del w:id="343"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33F7A9C" w14:textId="54AA3344" w:rsidR="00F13BA6" w:rsidRPr="00AD3F58" w:rsidDel="005277EF" w:rsidRDefault="00F13BA6">
            <w:pPr>
              <w:pStyle w:val="TAL"/>
              <w:rPr>
                <w:del w:id="344" w:author="Flores Fernandez" w:date="2024-02-14T23:49:00Z"/>
                <w:rFonts w:eastAsia="Calibri"/>
              </w:rPr>
            </w:pPr>
          </w:p>
        </w:tc>
      </w:tr>
      <w:tr w:rsidR="00F13BA6" w:rsidRPr="00AD3F58" w:rsidDel="005277EF" w14:paraId="522A885A" w14:textId="0F02C877">
        <w:trPr>
          <w:jc w:val="center"/>
          <w:del w:id="345"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B61FE0" w14:textId="5C3D1BDC" w:rsidR="00F13BA6" w:rsidRPr="00AD3F58" w:rsidDel="005277EF" w:rsidRDefault="00F13BA6">
            <w:pPr>
              <w:pStyle w:val="TAL"/>
              <w:rPr>
                <w:del w:id="346" w:author="Flores Fernandez" w:date="2024-02-14T23:49:00Z"/>
                <w:rFonts w:eastAsia="Calibri"/>
              </w:rPr>
            </w:pPr>
            <w:del w:id="347" w:author="Flores Fernandez" w:date="2024-02-14T23:49:00Z">
              <w:r w:rsidRPr="00AD3F58" w:rsidDel="005277EF">
                <w:rPr>
                  <w:rFonts w:eastAsia="Calibri"/>
                </w:rPr>
                <w:delText xml:space="preserve">  servingSatelliteInfo-r17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BF1B93A" w14:textId="2F62ACFA" w:rsidR="00F13BA6" w:rsidRPr="00AD3F58" w:rsidDel="005277EF" w:rsidRDefault="00F13BA6">
            <w:pPr>
              <w:pStyle w:val="TAL"/>
              <w:rPr>
                <w:del w:id="348" w:author="Flores Fernandez" w:date="2024-02-14T23:49: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35BD2A4" w14:textId="7792B56E" w:rsidR="00F13BA6" w:rsidRPr="00AD3F58" w:rsidDel="005277EF" w:rsidRDefault="00F13BA6">
            <w:pPr>
              <w:pStyle w:val="TAL"/>
              <w:rPr>
                <w:del w:id="349"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4ACBF0F" w14:textId="52472928" w:rsidR="00F13BA6" w:rsidRPr="00AD3F58" w:rsidDel="005277EF" w:rsidRDefault="00F13BA6">
            <w:pPr>
              <w:pStyle w:val="TAL"/>
              <w:rPr>
                <w:del w:id="350" w:author="Flores Fernandez" w:date="2024-02-14T23:49:00Z"/>
                <w:rFonts w:eastAsia="Calibri"/>
              </w:rPr>
            </w:pPr>
          </w:p>
        </w:tc>
      </w:tr>
      <w:tr w:rsidR="00F13BA6" w:rsidRPr="00AD3F58" w:rsidDel="005277EF" w14:paraId="6E937172" w14:textId="1E9B1D96">
        <w:trPr>
          <w:jc w:val="center"/>
          <w:del w:id="351"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BDBFBC" w14:textId="0A609749" w:rsidR="00F13BA6" w:rsidRPr="00AD3F58" w:rsidDel="005277EF" w:rsidRDefault="00F13BA6">
            <w:pPr>
              <w:pStyle w:val="TAL"/>
              <w:rPr>
                <w:del w:id="352" w:author="Flores Fernandez" w:date="2024-02-14T23:49:00Z"/>
                <w:rFonts w:eastAsia="Calibri"/>
              </w:rPr>
            </w:pPr>
            <w:del w:id="353" w:author="Flores Fernandez" w:date="2024-02-14T23:49:00Z">
              <w:r w:rsidRPr="00AD3F58" w:rsidDel="005277EF">
                <w:rPr>
                  <w:rFonts w:eastAsia="Calibri"/>
                </w:rPr>
                <w:delText xml:space="preserve">    ephemerisInfo-r17 CHOICE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E715D5F" w14:textId="3698848A" w:rsidR="00F13BA6" w:rsidRPr="00AD3F58" w:rsidDel="005277EF" w:rsidRDefault="00F13BA6">
            <w:pPr>
              <w:pStyle w:val="TAL"/>
              <w:rPr>
                <w:del w:id="354" w:author="Flores Fernandez" w:date="2024-02-14T23:49: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E17E9B1" w14:textId="142184BE" w:rsidR="00F13BA6" w:rsidRPr="00AD3F58" w:rsidDel="005277EF" w:rsidRDefault="00F13BA6">
            <w:pPr>
              <w:pStyle w:val="TAL"/>
              <w:rPr>
                <w:del w:id="355"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66CFF86" w14:textId="64EE21FF" w:rsidR="00F13BA6" w:rsidRPr="00AD3F58" w:rsidDel="005277EF" w:rsidRDefault="00F13BA6">
            <w:pPr>
              <w:pStyle w:val="TAL"/>
              <w:rPr>
                <w:del w:id="356" w:author="Flores Fernandez" w:date="2024-02-14T23:49:00Z"/>
                <w:rFonts w:eastAsia="Calibri"/>
              </w:rPr>
            </w:pPr>
          </w:p>
        </w:tc>
      </w:tr>
      <w:tr w:rsidR="00F13BA6" w:rsidRPr="00AD3F58" w:rsidDel="005277EF" w14:paraId="43DE1DA8" w14:textId="3AB9DA72">
        <w:trPr>
          <w:trHeight w:val="236"/>
          <w:jc w:val="center"/>
          <w:del w:id="357"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742457" w14:textId="63AE2227" w:rsidR="00F13BA6" w:rsidRPr="00AD3F58" w:rsidDel="005277EF" w:rsidRDefault="00F13BA6">
            <w:pPr>
              <w:pStyle w:val="TAL"/>
              <w:rPr>
                <w:del w:id="358" w:author="Flores Fernandez" w:date="2024-02-14T23:49:00Z"/>
                <w:rFonts w:eastAsia="Calibri"/>
              </w:rPr>
            </w:pPr>
            <w:del w:id="359" w:author="Flores Fernandez" w:date="2024-02-14T23:49:00Z">
              <w:r w:rsidRPr="00AD3F58" w:rsidDel="005277EF">
                <w:rPr>
                  <w:rFonts w:eastAsia="Calibri"/>
                </w:rPr>
                <w:delText xml:space="preserve">      orbitalParameters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7A2F63E" w14:textId="2A612A94" w:rsidR="00F13BA6" w:rsidRPr="00AD3F58" w:rsidDel="005277EF" w:rsidRDefault="00F13BA6">
            <w:pPr>
              <w:pStyle w:val="TAL"/>
              <w:rPr>
                <w:del w:id="360" w:author="Flores Fernandez" w:date="2024-02-14T23:49: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1CDA427" w14:textId="6CAB45A2" w:rsidR="00F13BA6" w:rsidRPr="00AD3F58" w:rsidDel="005277EF" w:rsidRDefault="00F13BA6">
            <w:pPr>
              <w:pStyle w:val="TAL"/>
              <w:rPr>
                <w:del w:id="361"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91F6121" w14:textId="019B37D7" w:rsidR="00F13BA6" w:rsidRPr="00AD3F58" w:rsidDel="005277EF" w:rsidRDefault="00F13BA6">
            <w:pPr>
              <w:pStyle w:val="TAL"/>
              <w:rPr>
                <w:del w:id="362" w:author="Flores Fernandez" w:date="2024-02-14T23:49:00Z"/>
                <w:rFonts w:eastAsia="Calibri"/>
              </w:rPr>
            </w:pPr>
          </w:p>
        </w:tc>
      </w:tr>
      <w:tr w:rsidR="00F13BA6" w:rsidRPr="00AD3F58" w:rsidDel="005277EF" w14:paraId="3A2B50A1" w14:textId="760AA1C5">
        <w:trPr>
          <w:jc w:val="center"/>
          <w:del w:id="363"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249ACF" w14:textId="5AA2A20A" w:rsidR="00F13BA6" w:rsidRPr="00AD3F58" w:rsidDel="005277EF" w:rsidRDefault="00F13BA6">
            <w:pPr>
              <w:pStyle w:val="TAL"/>
              <w:rPr>
                <w:del w:id="364" w:author="Flores Fernandez" w:date="2024-02-14T23:49:00Z"/>
                <w:rFonts w:eastAsia="Calibri"/>
              </w:rPr>
            </w:pPr>
            <w:del w:id="365" w:author="Flores Fernandez" w:date="2024-02-14T23:49:00Z">
              <w:r w:rsidRPr="00AD3F58" w:rsidDel="005277EF">
                <w:rPr>
                  <w:rFonts w:eastAsia="Calibri"/>
                </w:rPr>
                <w:delText xml:space="preserve">       semiMajorAxis-r17-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653DCCE" w14:textId="294C80D7" w:rsidR="00F13BA6" w:rsidRPr="00AD3F58" w:rsidDel="005277EF" w:rsidRDefault="00F13BA6">
            <w:pPr>
              <w:pStyle w:val="TAL"/>
              <w:rPr>
                <w:del w:id="366" w:author="Flores Fernandez" w:date="2024-02-14T23:49:00Z"/>
                <w:rFonts w:eastAsia="Calibri"/>
              </w:rPr>
            </w:pPr>
            <w:del w:id="367" w:author="Flores Fernandez" w:date="2024-02-14T23:49:00Z">
              <w:r w:rsidRPr="00AD3F58" w:rsidDel="005277EF">
                <w:rPr>
                  <w:lang w:val="en-US"/>
                </w:rPr>
                <w:delText>127431687</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A4A8A00" w14:textId="76F7711F" w:rsidR="00F13BA6" w:rsidRPr="00AD3F58" w:rsidDel="005277EF" w:rsidRDefault="00F13BA6">
            <w:pPr>
              <w:pStyle w:val="TAL"/>
              <w:rPr>
                <w:del w:id="368"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89D008E" w14:textId="0DBBBB3C" w:rsidR="00F13BA6" w:rsidRPr="00AD3F58" w:rsidDel="005277EF" w:rsidRDefault="00F13BA6">
            <w:pPr>
              <w:pStyle w:val="TAL"/>
              <w:rPr>
                <w:del w:id="369" w:author="Flores Fernandez" w:date="2024-02-14T23:49:00Z"/>
                <w:rFonts w:eastAsia="Calibri"/>
              </w:rPr>
            </w:pPr>
          </w:p>
        </w:tc>
      </w:tr>
      <w:tr w:rsidR="00F13BA6" w:rsidRPr="00AD3F58" w:rsidDel="005277EF" w14:paraId="7B357157" w14:textId="1DE395D5">
        <w:trPr>
          <w:jc w:val="center"/>
          <w:del w:id="370"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C112DF" w14:textId="6C3A57CC" w:rsidR="00F13BA6" w:rsidRPr="00AD3F58" w:rsidDel="005277EF" w:rsidRDefault="00F13BA6">
            <w:pPr>
              <w:pStyle w:val="TAL"/>
              <w:rPr>
                <w:del w:id="371" w:author="Flores Fernandez" w:date="2024-02-14T23:49:00Z"/>
                <w:rFonts w:eastAsia="Calibri"/>
              </w:rPr>
            </w:pPr>
            <w:del w:id="372" w:author="Flores Fernandez" w:date="2024-02-14T23:49:00Z">
              <w:r w:rsidRPr="00AD3F58" w:rsidDel="005277EF">
                <w:rPr>
                  <w:rFonts w:eastAsia="Calibri"/>
                </w:rPr>
                <w:delText xml:space="preserve">       eccentricity-r17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BFDBB72" w14:textId="625AF928" w:rsidR="00F13BA6" w:rsidRPr="00AD3F58" w:rsidDel="005277EF" w:rsidRDefault="00F13BA6">
            <w:pPr>
              <w:pStyle w:val="TAL"/>
              <w:rPr>
                <w:del w:id="373" w:author="Flores Fernandez" w:date="2024-02-14T23:49:00Z"/>
                <w:rFonts w:eastAsia="Calibri"/>
              </w:rPr>
            </w:pPr>
            <w:del w:id="374" w:author="Flores Fernandez" w:date="2024-02-14T23:49:00Z">
              <w:r w:rsidRPr="00AD3F58" w:rsidDel="005277EF">
                <w:rPr>
                  <w:lang w:val="en-US"/>
                </w:rPr>
                <w:delText>625504</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00CD45C" w14:textId="57155815" w:rsidR="00F13BA6" w:rsidRPr="00AD3F58" w:rsidDel="005277EF" w:rsidRDefault="00F13BA6">
            <w:pPr>
              <w:pStyle w:val="TAL"/>
              <w:rPr>
                <w:del w:id="375"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73BC65B" w14:textId="68E114B0" w:rsidR="00F13BA6" w:rsidRPr="00AD3F58" w:rsidDel="005277EF" w:rsidRDefault="00F13BA6">
            <w:pPr>
              <w:pStyle w:val="TAL"/>
              <w:rPr>
                <w:del w:id="376" w:author="Flores Fernandez" w:date="2024-02-14T23:49:00Z"/>
                <w:rFonts w:eastAsia="Calibri"/>
              </w:rPr>
            </w:pPr>
          </w:p>
        </w:tc>
      </w:tr>
      <w:tr w:rsidR="00F13BA6" w:rsidRPr="00AD3F58" w:rsidDel="005277EF" w14:paraId="08FF4DF8" w14:textId="0BE7EBAF">
        <w:trPr>
          <w:jc w:val="center"/>
          <w:del w:id="377"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4A001B" w14:textId="4797B993" w:rsidR="00F13BA6" w:rsidRPr="00AD3F58" w:rsidDel="005277EF" w:rsidRDefault="00F13BA6">
            <w:pPr>
              <w:pStyle w:val="TAL"/>
              <w:rPr>
                <w:del w:id="378" w:author="Flores Fernandez" w:date="2024-02-14T23:49:00Z"/>
                <w:rFonts w:eastAsia="Calibri"/>
              </w:rPr>
            </w:pPr>
            <w:del w:id="379" w:author="Flores Fernandez" w:date="2024-02-14T23:49:00Z">
              <w:r w:rsidRPr="00AD3F58" w:rsidDel="005277EF">
                <w:rPr>
                  <w:rFonts w:eastAsia="Calibri"/>
                </w:rPr>
                <w:delText xml:space="preserve">       periapsis-r17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DF2DC0E" w14:textId="65D16F33" w:rsidR="00F13BA6" w:rsidRPr="00AD3F58" w:rsidDel="005277EF" w:rsidRDefault="00F13BA6">
            <w:pPr>
              <w:pStyle w:val="TAL"/>
              <w:rPr>
                <w:del w:id="380" w:author="Flores Fernandez" w:date="2024-02-14T23:49:00Z"/>
                <w:rFonts w:eastAsia="Calibri"/>
              </w:rPr>
            </w:pPr>
            <w:del w:id="381" w:author="Flores Fernandez" w:date="2024-02-14T23:49:00Z">
              <w:r w:rsidRPr="00AD3F58" w:rsidDel="005277EF">
                <w:rPr>
                  <w:lang w:val="en-US"/>
                </w:rPr>
                <w:delText>197025193</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8F0F387" w14:textId="2EA3F243" w:rsidR="00F13BA6" w:rsidRPr="00AD3F58" w:rsidDel="005277EF" w:rsidRDefault="00F13BA6">
            <w:pPr>
              <w:pStyle w:val="TAL"/>
              <w:rPr>
                <w:del w:id="382"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EBB7834" w14:textId="6291BC0B" w:rsidR="00F13BA6" w:rsidRPr="00AD3F58" w:rsidDel="005277EF" w:rsidRDefault="00F13BA6">
            <w:pPr>
              <w:pStyle w:val="TAL"/>
              <w:rPr>
                <w:del w:id="383" w:author="Flores Fernandez" w:date="2024-02-14T23:49:00Z"/>
                <w:rFonts w:eastAsia="Calibri"/>
              </w:rPr>
            </w:pPr>
          </w:p>
        </w:tc>
      </w:tr>
      <w:tr w:rsidR="00F13BA6" w:rsidRPr="00AD3F58" w:rsidDel="005277EF" w14:paraId="703A9E9B" w14:textId="29E10448">
        <w:trPr>
          <w:jc w:val="center"/>
          <w:del w:id="384"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5EC5DC" w14:textId="25E0616E" w:rsidR="00F13BA6" w:rsidRPr="00AD3F58" w:rsidDel="005277EF" w:rsidRDefault="00F13BA6">
            <w:pPr>
              <w:pStyle w:val="TAL"/>
              <w:rPr>
                <w:del w:id="385" w:author="Flores Fernandez" w:date="2024-02-14T23:49:00Z"/>
                <w:rFonts w:eastAsia="Calibri"/>
              </w:rPr>
            </w:pPr>
            <w:del w:id="386" w:author="Flores Fernandez" w:date="2024-02-14T23:49:00Z">
              <w:r w:rsidRPr="00AD3F58" w:rsidDel="005277EF">
                <w:rPr>
                  <w:rFonts w:eastAsia="Calibri"/>
                </w:rPr>
                <w:delText xml:space="preserve">       longitude-r17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FD96D8D" w14:textId="125A5E3C" w:rsidR="00F13BA6" w:rsidRPr="00AD3F58" w:rsidDel="005277EF" w:rsidRDefault="00F13BA6">
            <w:pPr>
              <w:pStyle w:val="TAL"/>
              <w:rPr>
                <w:del w:id="387" w:author="Flores Fernandez" w:date="2024-02-14T23:49:00Z"/>
                <w:rFonts w:eastAsia="Calibri"/>
              </w:rPr>
            </w:pPr>
            <w:del w:id="388" w:author="Flores Fernandez" w:date="2024-02-14T23:49:00Z">
              <w:r w:rsidRPr="00AD3F58" w:rsidDel="005277EF">
                <w:rPr>
                  <w:lang w:val="en-US"/>
                </w:rPr>
                <w:delText>89801679</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34C91E4" w14:textId="2FDDE55C" w:rsidR="00F13BA6" w:rsidRPr="00AD3F58" w:rsidDel="005277EF" w:rsidRDefault="00F13BA6">
            <w:pPr>
              <w:pStyle w:val="TAL"/>
              <w:rPr>
                <w:del w:id="389"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B859F3D" w14:textId="6EB4D1C9" w:rsidR="00F13BA6" w:rsidRPr="00AD3F58" w:rsidDel="005277EF" w:rsidRDefault="00F13BA6">
            <w:pPr>
              <w:pStyle w:val="TAL"/>
              <w:rPr>
                <w:del w:id="390" w:author="Flores Fernandez" w:date="2024-02-14T23:49:00Z"/>
                <w:rFonts w:eastAsia="Calibri"/>
              </w:rPr>
            </w:pPr>
          </w:p>
        </w:tc>
      </w:tr>
      <w:tr w:rsidR="00F13BA6" w:rsidRPr="00AD3F58" w:rsidDel="005277EF" w14:paraId="4B6EFC27" w14:textId="638F3B97">
        <w:trPr>
          <w:jc w:val="center"/>
          <w:del w:id="391"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E38A09" w14:textId="6FEF4216" w:rsidR="00F13BA6" w:rsidRPr="00AD3F58" w:rsidDel="005277EF" w:rsidRDefault="00F13BA6">
            <w:pPr>
              <w:pStyle w:val="TAL"/>
              <w:rPr>
                <w:del w:id="392" w:author="Flores Fernandez" w:date="2024-02-14T23:49:00Z"/>
                <w:rFonts w:eastAsia="Calibri"/>
              </w:rPr>
            </w:pPr>
            <w:del w:id="393" w:author="Flores Fernandez" w:date="2024-02-14T23:49:00Z">
              <w:r w:rsidRPr="00AD3F58" w:rsidDel="005277EF">
                <w:rPr>
                  <w:rFonts w:eastAsia="Calibri"/>
                </w:rPr>
                <w:delText xml:space="preserve">       inclination-r17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B333A23" w14:textId="1D4D5B66" w:rsidR="00F13BA6" w:rsidRPr="00AD3F58" w:rsidDel="005277EF" w:rsidRDefault="00F13BA6">
            <w:pPr>
              <w:pStyle w:val="TAL"/>
              <w:rPr>
                <w:del w:id="394" w:author="Flores Fernandez" w:date="2024-02-14T23:49:00Z"/>
                <w:rFonts w:eastAsia="Calibri"/>
              </w:rPr>
            </w:pPr>
            <w:del w:id="395" w:author="Flores Fernandez" w:date="2024-02-14T23:49:00Z">
              <w:r w:rsidRPr="00AD3F58" w:rsidDel="005277EF">
                <w:rPr>
                  <w:lang w:val="en-US"/>
                </w:rPr>
                <w:delText>65355907</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74A1367" w14:textId="3BB824EF" w:rsidR="00F13BA6" w:rsidRPr="00AD3F58" w:rsidDel="005277EF" w:rsidRDefault="00F13BA6">
            <w:pPr>
              <w:pStyle w:val="TAL"/>
              <w:rPr>
                <w:del w:id="396"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FD72339" w14:textId="226DA63D" w:rsidR="00F13BA6" w:rsidRPr="00AD3F58" w:rsidDel="005277EF" w:rsidRDefault="00F13BA6">
            <w:pPr>
              <w:pStyle w:val="TAL"/>
              <w:rPr>
                <w:del w:id="397" w:author="Flores Fernandez" w:date="2024-02-14T23:49:00Z"/>
                <w:rFonts w:eastAsia="Calibri"/>
              </w:rPr>
            </w:pPr>
          </w:p>
        </w:tc>
      </w:tr>
      <w:tr w:rsidR="00F13BA6" w:rsidRPr="00AD3F58" w:rsidDel="005277EF" w14:paraId="6DC897BE" w14:textId="06BC7B66">
        <w:trPr>
          <w:jc w:val="center"/>
          <w:del w:id="398"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CC31B7" w14:textId="2A36A2D2" w:rsidR="00F13BA6" w:rsidRPr="00AD3F58" w:rsidDel="005277EF" w:rsidRDefault="00F13BA6">
            <w:pPr>
              <w:pStyle w:val="TAL"/>
              <w:rPr>
                <w:del w:id="399" w:author="Flores Fernandez" w:date="2024-02-14T23:49:00Z"/>
                <w:rFonts w:eastAsia="Calibri"/>
              </w:rPr>
            </w:pPr>
            <w:del w:id="400" w:author="Flores Fernandez" w:date="2024-02-14T23:49:00Z">
              <w:r w:rsidRPr="00AD3F58" w:rsidDel="005277EF">
                <w:rPr>
                  <w:rFonts w:eastAsia="Calibri"/>
                </w:rPr>
                <w:delText xml:space="preserve">       meanAnomaly-r17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39C399B" w14:textId="644D1CE3" w:rsidR="00F13BA6" w:rsidRPr="00AD3F58" w:rsidDel="005277EF" w:rsidRDefault="00F13BA6">
            <w:pPr>
              <w:pStyle w:val="TAL"/>
              <w:rPr>
                <w:del w:id="401" w:author="Flores Fernandez" w:date="2024-02-14T23:49:00Z"/>
                <w:rFonts w:eastAsia="Calibri"/>
              </w:rPr>
            </w:pPr>
            <w:del w:id="402" w:author="Flores Fernandez" w:date="2024-02-14T23:49:00Z">
              <w:r w:rsidRPr="00AD3F58" w:rsidDel="005277EF">
                <w:rPr>
                  <w:lang w:val="en-US"/>
                </w:rPr>
                <w:delText>11209255</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B5AE086" w14:textId="7D5A147E" w:rsidR="00F13BA6" w:rsidRPr="00AD3F58" w:rsidDel="005277EF" w:rsidRDefault="00F13BA6">
            <w:pPr>
              <w:pStyle w:val="TAL"/>
              <w:rPr>
                <w:del w:id="403"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8646020" w14:textId="03D1126C" w:rsidR="00F13BA6" w:rsidRPr="00AD3F58" w:rsidDel="005277EF" w:rsidRDefault="00F13BA6">
            <w:pPr>
              <w:pStyle w:val="TAL"/>
              <w:rPr>
                <w:del w:id="404" w:author="Flores Fernandez" w:date="2024-02-14T23:49:00Z"/>
                <w:rFonts w:eastAsia="Calibri"/>
              </w:rPr>
            </w:pPr>
          </w:p>
        </w:tc>
      </w:tr>
      <w:tr w:rsidR="00F13BA6" w:rsidRPr="00AD3F58" w:rsidDel="005277EF" w14:paraId="37F54DC0" w14:textId="2AFEA44B">
        <w:trPr>
          <w:jc w:val="center"/>
          <w:del w:id="405"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725859" w14:textId="53BB5857" w:rsidR="00F13BA6" w:rsidRPr="00AD3F58" w:rsidDel="005277EF" w:rsidRDefault="00F13BA6">
            <w:pPr>
              <w:pStyle w:val="TAL"/>
              <w:rPr>
                <w:del w:id="406" w:author="Flores Fernandez" w:date="2024-02-14T23:49:00Z"/>
                <w:rFonts w:eastAsia="Calibri"/>
              </w:rPr>
            </w:pPr>
            <w:del w:id="407" w:author="Flores Fernandez" w:date="2024-02-14T23:49:00Z">
              <w:r w:rsidRPr="00AD3F58" w:rsidDel="005277EF">
                <w:rPr>
                  <w:rFonts w:eastAsia="Calibri"/>
                </w:rPr>
                <w:delText xml:space="preserv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4B41FC8" w14:textId="5538F2E5" w:rsidR="00F13BA6" w:rsidRPr="00AD3F58" w:rsidDel="005277EF" w:rsidRDefault="00F13BA6">
            <w:pPr>
              <w:rPr>
                <w:del w:id="408" w:author="Flores Fernandez" w:date="2024-02-14T23:49: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D340024" w14:textId="04CB2D9C" w:rsidR="00F13BA6" w:rsidRPr="00AD3F58" w:rsidDel="005277EF" w:rsidRDefault="00F13BA6">
            <w:pPr>
              <w:pStyle w:val="TAL"/>
              <w:rPr>
                <w:del w:id="409" w:author="Flores Fernandez" w:date="2024-02-14T23:49:00Z"/>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EF63FAB" w14:textId="01A17B2A" w:rsidR="00F13BA6" w:rsidRPr="00AD3F58" w:rsidDel="005277EF" w:rsidRDefault="00F13BA6">
            <w:pPr>
              <w:pStyle w:val="TAL"/>
              <w:rPr>
                <w:del w:id="410" w:author="Flores Fernandez" w:date="2024-02-14T23:49:00Z"/>
                <w:rFonts w:eastAsia="Calibri"/>
              </w:rPr>
            </w:pPr>
          </w:p>
        </w:tc>
      </w:tr>
      <w:tr w:rsidR="00F13BA6" w:rsidRPr="00AD3F58" w:rsidDel="005277EF" w14:paraId="27D6A33F" w14:textId="43C14F3F">
        <w:trPr>
          <w:jc w:val="center"/>
          <w:del w:id="411" w:author="Flores Fernandez" w:date="2024-02-14T23:49: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B4954A" w14:textId="08FF42E0" w:rsidR="00F13BA6" w:rsidRPr="00AD3F58" w:rsidDel="005277EF" w:rsidRDefault="00F13BA6">
            <w:pPr>
              <w:pStyle w:val="TAN"/>
              <w:rPr>
                <w:del w:id="412" w:author="Flores Fernandez" w:date="2024-02-14T23:49:00Z"/>
                <w:lang w:val="en-US"/>
              </w:rPr>
            </w:pPr>
            <w:del w:id="413" w:author="Flores Fernandez" w:date="2024-02-14T23:49:00Z">
              <w:r w:rsidRPr="00AD3F58" w:rsidDel="005277EF">
                <w:rPr>
                  <w:lang w:val="en-US"/>
                </w:rPr>
                <w:delText>NOTE 1: Satellite-UE elevation angle equal to 30.11 degrees, one-way delay equal to 3.60 ms and Doppler equal to 19.83 ppm.</w:delText>
              </w:r>
            </w:del>
          </w:p>
          <w:p w14:paraId="22D03038" w14:textId="1C6E04F8" w:rsidR="00F13BA6" w:rsidRPr="00AD3F58" w:rsidDel="005277EF" w:rsidRDefault="00F13BA6">
            <w:pPr>
              <w:pStyle w:val="TAN"/>
              <w:rPr>
                <w:del w:id="414" w:author="Flores Fernandez" w:date="2024-02-14T23:49:00Z"/>
                <w:rFonts w:eastAsia="Calibri" w:cs="Arial"/>
                <w:szCs w:val="18"/>
              </w:rPr>
            </w:pPr>
            <w:del w:id="415" w:author="Flores Fernandez" w:date="2024-02-14T23:49:00Z">
              <w:r w:rsidRPr="00AD3F58" w:rsidDel="005277EF">
                <w:rPr>
                  <w:lang w:val="en-US"/>
                </w:rPr>
                <w:delText>NOTE 2: orbitalParameters ephemeris format shall be used in IoT NTN RRM test cases listed in Table FFS in TS36.521-3 [34].</w:delText>
              </w:r>
            </w:del>
          </w:p>
        </w:tc>
      </w:tr>
    </w:tbl>
    <w:p w14:paraId="704165A0" w14:textId="6A0A03B8" w:rsidR="00F13BA6" w:rsidRPr="00AD3F58" w:rsidDel="005277EF" w:rsidRDefault="00F13BA6" w:rsidP="00F13BA6">
      <w:pPr>
        <w:rPr>
          <w:del w:id="416" w:author="Flores Fernandez" w:date="2024-02-14T23:49:00Z"/>
          <w:lang w:eastAsia="en-GB"/>
        </w:rPr>
      </w:pPr>
    </w:p>
    <w:p w14:paraId="17E49EBE" w14:textId="28022198" w:rsidR="00F13BA6" w:rsidRPr="00AD3F58" w:rsidRDefault="00F13BA6" w:rsidP="00F13BA6">
      <w:pPr>
        <w:pStyle w:val="TH"/>
      </w:pPr>
      <w:r w:rsidRPr="00AD3F58">
        <w:t xml:space="preserve">Table 7.6.2.1-3a: SystemInformationBlockType31- </w:t>
      </w:r>
      <w:proofErr w:type="spellStart"/>
      <w:r w:rsidRPr="00AD3F58">
        <w:t>eMTC</w:t>
      </w:r>
      <w:proofErr w:type="spellEnd"/>
      <w:r w:rsidRPr="00AD3F58">
        <w:t xml:space="preserve"> NTN </w:t>
      </w:r>
      <w:ins w:id="417" w:author="Flores Fernandez" w:date="2024-02-15T00:59:00Z">
        <w:r w:rsidR="005007DE" w:rsidRPr="00AD3F58">
          <w:t xml:space="preserve">Serving cell </w:t>
        </w:r>
      </w:ins>
      <w:r w:rsidRPr="00AD3F58">
        <w:t>Ephemeris Information (</w:t>
      </w:r>
      <w:proofErr w:type="spellStart"/>
      <w:r w:rsidRPr="00AD3F58">
        <w:t>stateVectors</w:t>
      </w:r>
      <w:proofErr w:type="spellEnd"/>
      <w:r w:rsidRPr="00AD3F58">
        <w:t xml:space="preserve"> format) for NGSO (LEO-1200) satellites (</w:t>
      </w:r>
      <w:ins w:id="418" w:author="Flores Fernandez" w:date="2024-02-15T01:00:00Z">
        <w:r w:rsidR="005007DE" w:rsidRPr="00AD3F58">
          <w:t xml:space="preserve">serving cell </w:t>
        </w:r>
      </w:ins>
      <w:r w:rsidRPr="00AD3F58">
        <w:t>30º elevation angle conditions)</w:t>
      </w:r>
    </w:p>
    <w:tbl>
      <w:tblPr>
        <w:tblW w:w="9750" w:type="dxa"/>
        <w:jc w:val="center"/>
        <w:tblCellMar>
          <w:left w:w="0" w:type="dxa"/>
          <w:right w:w="0" w:type="dxa"/>
        </w:tblCellMar>
        <w:tblLook w:val="04A0" w:firstRow="1" w:lastRow="0" w:firstColumn="1" w:lastColumn="0" w:noHBand="0" w:noVBand="1"/>
        <w:tblPrChange w:id="419" w:author="Flores Fernandez" w:date="2024-02-27T22:54:00Z">
          <w:tblPr>
            <w:tblW w:w="9750" w:type="dxa"/>
            <w:jc w:val="center"/>
            <w:tblCellMar>
              <w:left w:w="0" w:type="dxa"/>
              <w:right w:w="0" w:type="dxa"/>
            </w:tblCellMar>
            <w:tblLook w:val="04A0" w:firstRow="1" w:lastRow="0" w:firstColumn="1" w:lastColumn="0" w:noHBand="0" w:noVBand="1"/>
          </w:tblPr>
        </w:tblPrChange>
      </w:tblPr>
      <w:tblGrid>
        <w:gridCol w:w="4536"/>
        <w:gridCol w:w="2268"/>
        <w:gridCol w:w="1701"/>
        <w:gridCol w:w="1245"/>
        <w:tblGridChange w:id="420">
          <w:tblGrid>
            <w:gridCol w:w="4536"/>
            <w:gridCol w:w="2268"/>
            <w:gridCol w:w="1701"/>
            <w:gridCol w:w="1245"/>
          </w:tblGrid>
        </w:tblGridChange>
      </w:tblGrid>
      <w:tr w:rsidR="00F13BA6" w:rsidRPr="00AD3F58" w14:paraId="04557812" w14:textId="77777777" w:rsidTr="004077CA">
        <w:trPr>
          <w:jc w:val="center"/>
          <w:trPrChange w:id="421" w:author="Flores Fernandez" w:date="2024-02-27T22:54:00Z">
            <w:trPr>
              <w:jc w:val="center"/>
            </w:trPr>
          </w:trPrChange>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22" w:author="Flores Fernandez" w:date="2024-02-27T22:54:00Z">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8AA9CFD" w14:textId="7B05CE12" w:rsidR="00F13BA6" w:rsidRPr="00AD3F58" w:rsidRDefault="00F13BA6">
            <w:pPr>
              <w:pStyle w:val="TAL"/>
              <w:rPr>
                <w:rFonts w:eastAsia="Calibri"/>
                <w:b/>
                <w:bCs/>
              </w:rPr>
            </w:pPr>
            <w:r w:rsidRPr="00AD3F58">
              <w:rPr>
                <w:rFonts w:eastAsia="Calibri"/>
              </w:rPr>
              <w:t xml:space="preserve">Derivation Path: </w:t>
            </w:r>
            <w:ins w:id="423" w:author="Flores Fernandez" w:date="2024-02-27T23:03:00Z">
              <w:r w:rsidR="00B55ADB" w:rsidRPr="00AD3F58">
                <w:t>Table 7.6.3.1-1</w:t>
              </w:r>
            </w:ins>
            <w:del w:id="424" w:author="Flores Fernandez" w:date="2024-02-27T23:03:00Z">
              <w:r w:rsidRPr="00AD3F58" w:rsidDel="00B55ADB">
                <w:rPr>
                  <w:rFonts w:eastAsia="Calibri"/>
                </w:rPr>
                <w:delText>TS 36.508 clause FFS</w:delText>
              </w:r>
            </w:del>
          </w:p>
        </w:tc>
      </w:tr>
      <w:tr w:rsidR="00F13BA6" w:rsidRPr="00AD3F58" w14:paraId="375C6C5F" w14:textId="77777777" w:rsidTr="004077CA">
        <w:trPr>
          <w:jc w:val="center"/>
          <w:trPrChange w:id="425"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26"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DEBFC11" w14:textId="77777777" w:rsidR="00F13BA6" w:rsidRPr="00AD3F58" w:rsidRDefault="00F13BA6">
            <w:pPr>
              <w:pStyle w:val="TAH"/>
              <w:rPr>
                <w:rFonts w:eastAsia="Calibri"/>
              </w:rPr>
            </w:pPr>
            <w:r w:rsidRPr="00AD3F58">
              <w:rPr>
                <w:rFonts w:eastAsia="Calibri"/>
              </w:rPr>
              <w:t>Information Element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27"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4131F47D" w14:textId="77777777" w:rsidR="00F13BA6" w:rsidRPr="00AD3F58" w:rsidRDefault="00F13BA6">
            <w:pPr>
              <w:pStyle w:val="TAH"/>
              <w:rPr>
                <w:rFonts w:eastAsia="Calibri"/>
              </w:rPr>
            </w:pPr>
            <w:r w:rsidRPr="00AD3F58">
              <w:rPr>
                <w:rFonts w:eastAsia="Calibri"/>
              </w:rPr>
              <w:t>Value/remark</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28"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347D30DC" w14:textId="77777777" w:rsidR="00F13BA6" w:rsidRPr="00AD3F58" w:rsidRDefault="00F13BA6">
            <w:pPr>
              <w:pStyle w:val="TAH"/>
              <w:rPr>
                <w:rFonts w:eastAsia="Calibri"/>
              </w:rPr>
            </w:pPr>
            <w:r w:rsidRPr="00AD3F58">
              <w:rPr>
                <w:rFonts w:eastAsia="Calibri"/>
              </w:rPr>
              <w:t>Comment</w:t>
            </w: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29"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41C82C68" w14:textId="77777777" w:rsidR="00F13BA6" w:rsidRPr="00AD3F58" w:rsidRDefault="00F13BA6">
            <w:pPr>
              <w:pStyle w:val="TAH"/>
              <w:rPr>
                <w:rFonts w:eastAsia="Calibri"/>
              </w:rPr>
            </w:pPr>
            <w:r w:rsidRPr="00AD3F58">
              <w:rPr>
                <w:rFonts w:eastAsia="Calibri"/>
              </w:rPr>
              <w:t>Condition</w:t>
            </w:r>
          </w:p>
        </w:tc>
      </w:tr>
      <w:tr w:rsidR="00F13BA6" w:rsidRPr="00AD3F58" w14:paraId="444B6229" w14:textId="77777777" w:rsidTr="004077CA">
        <w:trPr>
          <w:jc w:val="center"/>
          <w:trPrChange w:id="430"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31"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FB64323" w14:textId="77777777" w:rsidR="00F13BA6" w:rsidRPr="00AD3F58" w:rsidRDefault="00F13BA6">
            <w:pPr>
              <w:pStyle w:val="TAL"/>
              <w:rPr>
                <w:rFonts w:eastAsia="Calibri"/>
              </w:rPr>
            </w:pPr>
            <w:r w:rsidRPr="00AD3F58">
              <w:rPr>
                <w:rFonts w:eastAsia="Calibri"/>
              </w:rPr>
              <w:t>SystemInformationBlockType31-r17 ::=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32"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3E3A929F" w14:textId="77777777" w:rsidR="00F13BA6" w:rsidRPr="00AD3F58"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33"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817AFCE"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34"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6FC06E10" w14:textId="77777777" w:rsidR="00F13BA6" w:rsidRPr="00AD3F58" w:rsidRDefault="00F13BA6">
            <w:pPr>
              <w:pStyle w:val="TAL"/>
              <w:rPr>
                <w:rFonts w:eastAsia="Calibri"/>
              </w:rPr>
            </w:pPr>
          </w:p>
        </w:tc>
      </w:tr>
      <w:tr w:rsidR="00F13BA6" w:rsidRPr="00AD3F58" w14:paraId="34CD5A68" w14:textId="77777777" w:rsidTr="004077CA">
        <w:trPr>
          <w:jc w:val="center"/>
          <w:trPrChange w:id="435"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36"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B018C99" w14:textId="77777777" w:rsidR="00F13BA6" w:rsidRPr="00AD3F58" w:rsidRDefault="00F13BA6">
            <w:pPr>
              <w:pStyle w:val="TAL"/>
              <w:rPr>
                <w:rFonts w:eastAsia="Calibri"/>
              </w:rPr>
            </w:pPr>
            <w:r w:rsidRPr="00AD3F58">
              <w:rPr>
                <w:rFonts w:eastAsia="Calibri"/>
              </w:rPr>
              <w:t xml:space="preserve">  servingSatelliteInfo-r17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37"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257B8AEC" w14:textId="77777777" w:rsidR="00F13BA6" w:rsidRPr="00AD3F58"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38"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0F8D4233"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39"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931566D" w14:textId="77777777" w:rsidR="00F13BA6" w:rsidRPr="00AD3F58" w:rsidRDefault="00F13BA6">
            <w:pPr>
              <w:pStyle w:val="TAL"/>
              <w:rPr>
                <w:rFonts w:eastAsia="Calibri"/>
              </w:rPr>
            </w:pPr>
          </w:p>
        </w:tc>
      </w:tr>
      <w:tr w:rsidR="00F13BA6" w:rsidRPr="00AD3F58" w14:paraId="18922375" w14:textId="77777777" w:rsidTr="004077CA">
        <w:trPr>
          <w:jc w:val="center"/>
          <w:trPrChange w:id="440"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41"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5121435" w14:textId="77777777" w:rsidR="00F13BA6" w:rsidRPr="00AD3F58" w:rsidRDefault="00F13BA6">
            <w:pPr>
              <w:pStyle w:val="TAL"/>
              <w:rPr>
                <w:rFonts w:eastAsia="Calibri"/>
              </w:rPr>
            </w:pPr>
            <w:r w:rsidRPr="00AD3F58">
              <w:rPr>
                <w:rFonts w:eastAsia="Calibri"/>
              </w:rPr>
              <w:t xml:space="preserve">    ephemerisInfo-r17 CHOICE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42"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619E1995" w14:textId="77777777" w:rsidR="00F13BA6" w:rsidRPr="00AD3F58"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43"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09484B4A"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44"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57D0769" w14:textId="77777777" w:rsidR="00F13BA6" w:rsidRPr="00AD3F58" w:rsidRDefault="00F13BA6">
            <w:pPr>
              <w:pStyle w:val="TAL"/>
              <w:rPr>
                <w:rFonts w:eastAsia="Calibri"/>
              </w:rPr>
            </w:pPr>
          </w:p>
        </w:tc>
      </w:tr>
      <w:tr w:rsidR="00F13BA6" w:rsidRPr="00AD3F58" w14:paraId="29542E37" w14:textId="77777777" w:rsidTr="004077CA">
        <w:trPr>
          <w:jc w:val="center"/>
          <w:trPrChange w:id="445"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46"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96710F4" w14:textId="77777777" w:rsidR="00F13BA6" w:rsidRPr="00AD3F58" w:rsidRDefault="00F13BA6">
            <w:pPr>
              <w:pStyle w:val="TAL"/>
              <w:rPr>
                <w:rFonts w:eastAsia="Calibri"/>
              </w:rPr>
            </w:pPr>
            <w:r w:rsidRPr="00AD3F58">
              <w:rPr>
                <w:rFonts w:eastAsia="Calibri"/>
              </w:rPr>
              <w:t xml:space="preserve">      </w:t>
            </w:r>
            <w:proofErr w:type="spellStart"/>
            <w:r w:rsidRPr="00AD3F58">
              <w:rPr>
                <w:rFonts w:eastAsia="Calibri"/>
              </w:rPr>
              <w:t>stateVectors</w:t>
            </w:r>
            <w:proofErr w:type="spellEnd"/>
            <w:r w:rsidRPr="00AD3F58">
              <w:rPr>
                <w:rFonts w:eastAsia="Calibri"/>
              </w:rPr>
              <w:t xml:space="preserve">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47"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42022520" w14:textId="77777777" w:rsidR="00F13BA6" w:rsidRPr="00AD3F58"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48"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7571736"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49"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1322639D" w14:textId="77777777" w:rsidR="00F13BA6" w:rsidRPr="00AD3F58" w:rsidRDefault="00F13BA6">
            <w:pPr>
              <w:pStyle w:val="TAL"/>
              <w:rPr>
                <w:rFonts w:eastAsia="Calibri"/>
              </w:rPr>
            </w:pPr>
          </w:p>
        </w:tc>
      </w:tr>
      <w:tr w:rsidR="00F13BA6" w:rsidRPr="00AD3F58" w14:paraId="6D207F65" w14:textId="77777777" w:rsidTr="004077CA">
        <w:trPr>
          <w:jc w:val="center"/>
          <w:trPrChange w:id="450"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51"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D7DC5F4" w14:textId="77777777" w:rsidR="00F13BA6" w:rsidRPr="00AD3F58" w:rsidRDefault="00F13BA6">
            <w:pPr>
              <w:pStyle w:val="TAL"/>
              <w:rPr>
                <w:rFonts w:eastAsia="Calibri"/>
              </w:rPr>
            </w:pPr>
            <w:r w:rsidRPr="00AD3F58">
              <w:rPr>
                <w:rFonts w:eastAsia="Calibri"/>
              </w:rPr>
              <w:t xml:space="preserve">        positionX-r17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452"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7D1FF089" w14:textId="77777777" w:rsidR="00F13BA6" w:rsidRPr="00AD3F58" w:rsidRDefault="00F13BA6">
            <w:pPr>
              <w:pStyle w:val="TAL"/>
              <w:rPr>
                <w:rFonts w:eastAsia="Calibri"/>
              </w:rPr>
            </w:pPr>
            <w:r w:rsidRPr="00AD3F58">
              <w:rPr>
                <w:lang w:val="en-US"/>
              </w:rPr>
              <w:t>-2935552</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53"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4D5BC23D" w14:textId="77777777" w:rsidR="00F13BA6" w:rsidRPr="00AD3F58" w:rsidRDefault="00F13BA6">
            <w:pPr>
              <w:pStyle w:val="TAL"/>
              <w:rPr>
                <w:rFonts w:eastAsia="Calibri"/>
              </w:rPr>
            </w:pPr>
            <w:r w:rsidRPr="00AD3F58">
              <w:rPr>
                <w:rFonts w:eastAsia="Calibri"/>
                <w:i/>
                <w:iCs/>
              </w:rPr>
              <w:t> </w:t>
            </w: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54"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54376B69" w14:textId="77777777" w:rsidR="00F13BA6" w:rsidRPr="00AD3F58" w:rsidRDefault="00F13BA6">
            <w:pPr>
              <w:pStyle w:val="TAL"/>
              <w:rPr>
                <w:rFonts w:eastAsia="Calibri"/>
              </w:rPr>
            </w:pPr>
            <w:r w:rsidRPr="00AD3F58">
              <w:rPr>
                <w:rFonts w:eastAsia="Calibri"/>
              </w:rPr>
              <w:t> </w:t>
            </w:r>
          </w:p>
        </w:tc>
      </w:tr>
      <w:tr w:rsidR="00F13BA6" w:rsidRPr="00AD3F58" w14:paraId="0C6BF681" w14:textId="77777777" w:rsidTr="004077CA">
        <w:trPr>
          <w:jc w:val="center"/>
          <w:trPrChange w:id="455"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56"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2C4473F" w14:textId="77777777" w:rsidR="00F13BA6" w:rsidRPr="00AD3F58" w:rsidRDefault="00F13BA6">
            <w:pPr>
              <w:pStyle w:val="TAL"/>
              <w:rPr>
                <w:rFonts w:eastAsia="Calibri"/>
              </w:rPr>
            </w:pPr>
            <w:r w:rsidRPr="00AD3F58">
              <w:rPr>
                <w:rFonts w:eastAsia="Calibri"/>
              </w:rPr>
              <w:t xml:space="preserve">        positionY-r17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457"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0EEDF19D" w14:textId="77777777" w:rsidR="00F13BA6" w:rsidRPr="00AD3F58" w:rsidRDefault="00F13BA6">
            <w:pPr>
              <w:pStyle w:val="TAL"/>
              <w:rPr>
                <w:rFonts w:eastAsia="Calibri"/>
              </w:rPr>
            </w:pPr>
            <w:r w:rsidRPr="00AD3F58">
              <w:rPr>
                <w:lang w:val="en-US"/>
              </w:rPr>
              <w:t>4895460</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58"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595AD093"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59"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0C008E9E" w14:textId="77777777" w:rsidR="00F13BA6" w:rsidRPr="00AD3F58" w:rsidRDefault="00F13BA6">
            <w:pPr>
              <w:pStyle w:val="TAL"/>
              <w:rPr>
                <w:rFonts w:eastAsia="Calibri"/>
              </w:rPr>
            </w:pPr>
          </w:p>
        </w:tc>
      </w:tr>
      <w:tr w:rsidR="00F13BA6" w:rsidRPr="00AD3F58" w14:paraId="68DCB3D8" w14:textId="77777777" w:rsidTr="004077CA">
        <w:trPr>
          <w:jc w:val="center"/>
          <w:trPrChange w:id="460"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61"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4DC61B2" w14:textId="77777777" w:rsidR="00F13BA6" w:rsidRPr="00AD3F58" w:rsidRDefault="00F13BA6">
            <w:pPr>
              <w:pStyle w:val="TAL"/>
              <w:rPr>
                <w:rFonts w:eastAsia="Calibri"/>
              </w:rPr>
            </w:pPr>
            <w:r w:rsidRPr="00AD3F58">
              <w:rPr>
                <w:rFonts w:eastAsia="Calibri"/>
              </w:rPr>
              <w:t xml:space="preserve">        positionZ-r17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462"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359CB14C" w14:textId="77777777" w:rsidR="00F13BA6" w:rsidRPr="00AD3F58" w:rsidRDefault="00F13BA6">
            <w:pPr>
              <w:pStyle w:val="TAL"/>
              <w:rPr>
                <w:rFonts w:eastAsia="Calibri"/>
              </w:rPr>
            </w:pPr>
            <w:r w:rsidRPr="00AD3F58">
              <w:rPr>
                <w:lang w:val="en-US"/>
              </w:rPr>
              <w:t>1188458</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63"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574A7CF6"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64"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5FA8C6BA" w14:textId="77777777" w:rsidR="00F13BA6" w:rsidRPr="00AD3F58" w:rsidRDefault="00F13BA6">
            <w:pPr>
              <w:pStyle w:val="TAL"/>
              <w:rPr>
                <w:rFonts w:eastAsia="Calibri"/>
              </w:rPr>
            </w:pPr>
          </w:p>
        </w:tc>
      </w:tr>
      <w:tr w:rsidR="00F13BA6" w:rsidRPr="00AD3F58" w14:paraId="4F87D992" w14:textId="77777777" w:rsidTr="004077CA">
        <w:trPr>
          <w:jc w:val="center"/>
          <w:trPrChange w:id="465"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66"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5EC6358" w14:textId="77777777" w:rsidR="00F13BA6" w:rsidRPr="00AD3F58" w:rsidRDefault="00F13BA6">
            <w:pPr>
              <w:pStyle w:val="TAL"/>
              <w:rPr>
                <w:rFonts w:eastAsia="Calibri"/>
              </w:rPr>
            </w:pPr>
            <w:r w:rsidRPr="00AD3F58">
              <w:rPr>
                <w:rFonts w:eastAsia="Calibri"/>
              </w:rPr>
              <w:t xml:space="preserve">        velocityVX-r17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467"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08AC2D2B" w14:textId="77777777" w:rsidR="00F13BA6" w:rsidRPr="00AD3F58" w:rsidRDefault="00F13BA6">
            <w:pPr>
              <w:pStyle w:val="TAL"/>
              <w:rPr>
                <w:rFonts w:eastAsia="Calibri"/>
              </w:rPr>
            </w:pPr>
            <w:r w:rsidRPr="00AD3F58">
              <w:rPr>
                <w:lang w:val="en-US"/>
              </w:rPr>
              <w:t>8506</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68"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504D8A62"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69"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49C2C18B" w14:textId="77777777" w:rsidR="00F13BA6" w:rsidRPr="00AD3F58" w:rsidRDefault="00F13BA6">
            <w:pPr>
              <w:pStyle w:val="TAL"/>
              <w:rPr>
                <w:rFonts w:eastAsia="Calibri"/>
              </w:rPr>
            </w:pPr>
          </w:p>
        </w:tc>
      </w:tr>
      <w:tr w:rsidR="00F13BA6" w:rsidRPr="00AD3F58" w14:paraId="7DC003D8" w14:textId="77777777" w:rsidTr="004077CA">
        <w:trPr>
          <w:jc w:val="center"/>
          <w:trPrChange w:id="470"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71"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9B29B58" w14:textId="77777777" w:rsidR="00F13BA6" w:rsidRPr="00AD3F58" w:rsidRDefault="00F13BA6">
            <w:pPr>
              <w:pStyle w:val="TAL"/>
              <w:rPr>
                <w:rFonts w:eastAsia="Calibri"/>
              </w:rPr>
            </w:pPr>
            <w:r w:rsidRPr="00AD3F58">
              <w:rPr>
                <w:rFonts w:eastAsia="Calibri"/>
              </w:rPr>
              <w:t xml:space="preserve">        velocityVY-r17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472"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43FE48A0" w14:textId="77777777" w:rsidR="00F13BA6" w:rsidRPr="00AD3F58" w:rsidRDefault="00F13BA6">
            <w:pPr>
              <w:pStyle w:val="TAL"/>
              <w:rPr>
                <w:rFonts w:eastAsia="Calibri"/>
              </w:rPr>
            </w:pPr>
            <w:r w:rsidRPr="00AD3F58">
              <w:rPr>
                <w:lang w:val="en-US"/>
              </w:rPr>
              <w:t>-23314</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73"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0D34EACF"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74"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4220C205" w14:textId="77777777" w:rsidR="00F13BA6" w:rsidRPr="00AD3F58" w:rsidRDefault="00F13BA6">
            <w:pPr>
              <w:pStyle w:val="TAL"/>
              <w:rPr>
                <w:rFonts w:eastAsia="Calibri"/>
              </w:rPr>
            </w:pPr>
          </w:p>
        </w:tc>
      </w:tr>
      <w:tr w:rsidR="00F13BA6" w:rsidRPr="00AD3F58" w14:paraId="31D67239" w14:textId="77777777" w:rsidTr="004077CA">
        <w:trPr>
          <w:jc w:val="center"/>
          <w:trPrChange w:id="475"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76"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A6060FE" w14:textId="77777777" w:rsidR="00F13BA6" w:rsidRPr="00AD3F58" w:rsidRDefault="00F13BA6">
            <w:pPr>
              <w:pStyle w:val="TAL"/>
              <w:rPr>
                <w:rFonts w:eastAsia="Calibri"/>
              </w:rPr>
            </w:pPr>
            <w:r w:rsidRPr="00AD3F58">
              <w:rPr>
                <w:rFonts w:eastAsia="Calibri"/>
              </w:rPr>
              <w:t xml:space="preserve">        velocityVZ-r17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477"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6E75BCEC" w14:textId="77777777" w:rsidR="00F13BA6" w:rsidRPr="00AD3F58" w:rsidRDefault="00F13BA6">
            <w:pPr>
              <w:pStyle w:val="TAL"/>
              <w:rPr>
                <w:rFonts w:eastAsia="Calibri"/>
              </w:rPr>
            </w:pPr>
            <w:r w:rsidRPr="00AD3F58">
              <w:rPr>
                <w:lang w:val="en-US"/>
              </w:rPr>
              <w:t>118253</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78"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5DDA2F8"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79"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12C1DA0A" w14:textId="77777777" w:rsidR="00F13BA6" w:rsidRPr="00AD3F58" w:rsidRDefault="00F13BA6">
            <w:pPr>
              <w:pStyle w:val="TAL"/>
              <w:rPr>
                <w:rFonts w:eastAsia="Calibri"/>
              </w:rPr>
            </w:pPr>
          </w:p>
        </w:tc>
      </w:tr>
      <w:tr w:rsidR="00622ED9" w:rsidRPr="00AD3F58" w14:paraId="465AEA77" w14:textId="77777777" w:rsidTr="004077CA">
        <w:trPr>
          <w:jc w:val="center"/>
          <w:ins w:id="480" w:author="Flores Fernandez" w:date="2024-02-15T00:56:00Z"/>
          <w:trPrChange w:id="481"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82"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7FCCDB17" w14:textId="53AF4CD4" w:rsidR="00622ED9" w:rsidRPr="00AD3F58" w:rsidRDefault="00622ED9" w:rsidP="00622ED9">
            <w:pPr>
              <w:pStyle w:val="TAL"/>
              <w:rPr>
                <w:ins w:id="483" w:author="Flores Fernandez" w:date="2024-02-15T00:56:00Z"/>
                <w:rFonts w:eastAsia="Calibri"/>
              </w:rPr>
            </w:pPr>
            <w:ins w:id="484" w:author="Flores Fernandez" w:date="2024-02-15T00:56:00Z">
              <w:r w:rsidRPr="00AD3F58">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485"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70FE0F58" w14:textId="77777777" w:rsidR="00622ED9" w:rsidRPr="00AD3F58" w:rsidRDefault="00622ED9" w:rsidP="00622ED9">
            <w:pPr>
              <w:pStyle w:val="TAL"/>
              <w:rPr>
                <w:ins w:id="486" w:author="Flores Fernandez" w:date="2024-02-15T00:56:00Z"/>
                <w:lang w:val="en-US"/>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87"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5D9F84E6" w14:textId="77777777" w:rsidR="00622ED9" w:rsidRPr="00AD3F58" w:rsidRDefault="00622ED9" w:rsidP="00622ED9">
            <w:pPr>
              <w:pStyle w:val="TAL"/>
              <w:rPr>
                <w:ins w:id="488" w:author="Flores Fernandez" w:date="2024-02-15T00:56: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89"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4BBA54FA" w14:textId="77777777" w:rsidR="00622ED9" w:rsidRPr="00AD3F58" w:rsidRDefault="00622ED9" w:rsidP="00622ED9">
            <w:pPr>
              <w:pStyle w:val="TAL"/>
              <w:rPr>
                <w:ins w:id="490" w:author="Flores Fernandez" w:date="2024-02-15T00:56:00Z"/>
                <w:rFonts w:eastAsia="Calibri"/>
              </w:rPr>
            </w:pPr>
          </w:p>
        </w:tc>
      </w:tr>
      <w:tr w:rsidR="00622ED9" w:rsidRPr="00AD3F58" w14:paraId="03E6510E" w14:textId="77777777" w:rsidTr="004077CA">
        <w:trPr>
          <w:jc w:val="center"/>
          <w:ins w:id="491" w:author="Flores Fernandez" w:date="2024-02-15T00:56:00Z"/>
          <w:trPrChange w:id="492"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93"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7E94A924" w14:textId="07234580" w:rsidR="00622ED9" w:rsidRPr="00AD3F58" w:rsidRDefault="00622ED9" w:rsidP="00622ED9">
            <w:pPr>
              <w:pStyle w:val="TAL"/>
              <w:rPr>
                <w:ins w:id="494" w:author="Flores Fernandez" w:date="2024-02-15T00:56:00Z"/>
                <w:rFonts w:eastAsia="Calibri"/>
              </w:rPr>
            </w:pPr>
            <w:ins w:id="495" w:author="Flores Fernandez" w:date="2024-02-15T00:56:00Z">
              <w:r w:rsidRPr="00AD3F58">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496"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2829D0F3" w14:textId="77777777" w:rsidR="00622ED9" w:rsidRPr="00AD3F58" w:rsidRDefault="00622ED9" w:rsidP="00622ED9">
            <w:pPr>
              <w:pStyle w:val="TAL"/>
              <w:rPr>
                <w:ins w:id="497" w:author="Flores Fernandez" w:date="2024-02-15T00:56:00Z"/>
                <w:lang w:val="en-US"/>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98"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741D251" w14:textId="77777777" w:rsidR="00622ED9" w:rsidRPr="00AD3F58" w:rsidRDefault="00622ED9" w:rsidP="00622ED9">
            <w:pPr>
              <w:pStyle w:val="TAL"/>
              <w:rPr>
                <w:ins w:id="499" w:author="Flores Fernandez" w:date="2024-02-15T00:56: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00"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632E57AC" w14:textId="77777777" w:rsidR="00622ED9" w:rsidRPr="00AD3F58" w:rsidRDefault="00622ED9" w:rsidP="00622ED9">
            <w:pPr>
              <w:pStyle w:val="TAL"/>
              <w:rPr>
                <w:ins w:id="501" w:author="Flores Fernandez" w:date="2024-02-15T00:56:00Z"/>
                <w:rFonts w:eastAsia="Calibri"/>
              </w:rPr>
            </w:pPr>
          </w:p>
        </w:tc>
      </w:tr>
      <w:tr w:rsidR="00622ED9" w:rsidRPr="00AD3F58" w14:paraId="5534F556" w14:textId="77777777" w:rsidTr="004077CA">
        <w:trPr>
          <w:jc w:val="center"/>
          <w:ins w:id="502" w:author="Flores Fernandez" w:date="2024-02-15T00:56:00Z"/>
          <w:trPrChange w:id="503"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04"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0165989A" w14:textId="6F2DF9DE" w:rsidR="00622ED9" w:rsidRPr="00AD3F58" w:rsidRDefault="00622ED9" w:rsidP="00622ED9">
            <w:pPr>
              <w:pStyle w:val="TAL"/>
              <w:rPr>
                <w:ins w:id="505" w:author="Flores Fernandez" w:date="2024-02-15T00:56:00Z"/>
                <w:rFonts w:eastAsia="Calibri"/>
              </w:rPr>
            </w:pPr>
            <w:ins w:id="506" w:author="Flores Fernandez" w:date="2024-02-15T00:56:00Z">
              <w:r w:rsidRPr="00AD3F58">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507"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319C0B69" w14:textId="77777777" w:rsidR="00622ED9" w:rsidRPr="00AD3F58" w:rsidRDefault="00622ED9" w:rsidP="00622ED9">
            <w:pPr>
              <w:pStyle w:val="TAL"/>
              <w:rPr>
                <w:ins w:id="508" w:author="Flores Fernandez" w:date="2024-02-15T00:56:00Z"/>
                <w:lang w:val="en-US"/>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09"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4A6E8F37" w14:textId="77777777" w:rsidR="00622ED9" w:rsidRPr="00AD3F58" w:rsidRDefault="00622ED9" w:rsidP="00622ED9">
            <w:pPr>
              <w:pStyle w:val="TAL"/>
              <w:rPr>
                <w:ins w:id="510" w:author="Flores Fernandez" w:date="2024-02-15T00:56: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11"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0E790EAF" w14:textId="77777777" w:rsidR="00622ED9" w:rsidRPr="00AD3F58" w:rsidRDefault="00622ED9" w:rsidP="00622ED9">
            <w:pPr>
              <w:pStyle w:val="TAL"/>
              <w:rPr>
                <w:ins w:id="512" w:author="Flores Fernandez" w:date="2024-02-15T00:56:00Z"/>
                <w:rFonts w:eastAsia="Calibri"/>
              </w:rPr>
            </w:pPr>
          </w:p>
        </w:tc>
      </w:tr>
      <w:tr w:rsidR="00F13BA6" w:rsidRPr="00AD3F58" w14:paraId="4607DC8E" w14:textId="77777777" w:rsidTr="004077CA">
        <w:trPr>
          <w:jc w:val="center"/>
          <w:trPrChange w:id="513"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14"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AE8BE37" w14:textId="77777777" w:rsidR="00F13BA6" w:rsidRPr="00AD3F58" w:rsidRDefault="00F13BA6">
            <w:pPr>
              <w:pStyle w:val="TAL"/>
              <w:rPr>
                <w:rFonts w:eastAsia="Calibri"/>
              </w:rPr>
            </w:pPr>
            <w:del w:id="515" w:author="Flores Fernandez" w:date="2024-02-15T00:56:00Z">
              <w:r w:rsidRPr="00AD3F58" w:rsidDel="00622ED9">
                <w:rPr>
                  <w:rFonts w:eastAsia="Calibri"/>
                </w:rPr>
                <w:delText xml:space="preserve">      </w:delText>
              </w:r>
            </w:del>
            <w:r w:rsidRPr="00AD3F58">
              <w:rPr>
                <w:rFonts w:eastAsia="Calibri"/>
              </w:rPr>
              <w: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16"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1DD5FEBA" w14:textId="77777777" w:rsidR="00F13BA6" w:rsidRPr="00AD3F58" w:rsidRDefault="00F13BA6">
            <w:pPr>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17"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599E8A2" w14:textId="77777777" w:rsidR="00F13BA6" w:rsidRPr="00AD3F58" w:rsidRDefault="00F13BA6">
            <w:pPr>
              <w:pStyle w:val="TAL"/>
              <w:rPr>
                <w:rFonts w:eastAsia="Calibri"/>
                <w:lang w:eastAsia="en-GB"/>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18"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6C7E5821" w14:textId="77777777" w:rsidR="00F13BA6" w:rsidRPr="00AD3F58" w:rsidRDefault="00F13BA6">
            <w:pPr>
              <w:pStyle w:val="TAL"/>
              <w:rPr>
                <w:rFonts w:eastAsia="Calibri"/>
              </w:rPr>
            </w:pPr>
          </w:p>
        </w:tc>
      </w:tr>
      <w:tr w:rsidR="00F13BA6" w:rsidRPr="00AD3F58" w14:paraId="4BB37B8B" w14:textId="77777777" w:rsidTr="004077CA">
        <w:trPr>
          <w:jc w:val="center"/>
          <w:trPrChange w:id="519" w:author="Flores Fernandez" w:date="2024-02-27T22:54:00Z">
            <w:trPr>
              <w:jc w:val="center"/>
            </w:trPr>
          </w:trPrChange>
        </w:trPr>
        <w:tc>
          <w:tcPr>
            <w:tcW w:w="9750" w:type="dxa"/>
            <w:gridSpan w:val="4"/>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Change w:id="520" w:author="Flores Fernandez" w:date="2024-02-27T22:54:00Z">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tcPrChange>
          </w:tcPr>
          <w:p w14:paraId="36A50316" w14:textId="77777777" w:rsidR="00F13BA6" w:rsidRPr="00AD3F58" w:rsidRDefault="00F13BA6">
            <w:pPr>
              <w:pStyle w:val="TAN"/>
              <w:rPr>
                <w:lang w:val="en-US"/>
              </w:rPr>
            </w:pPr>
            <w:r w:rsidRPr="00AD3F58">
              <w:rPr>
                <w:lang w:val="en-US"/>
              </w:rPr>
              <w:t xml:space="preserve">NOTE 1: Satellite-UE elevation angle equal to 30.03 degrees, one-way delay equal to 6.67 </w:t>
            </w:r>
            <w:proofErr w:type="spellStart"/>
            <w:r w:rsidRPr="00AD3F58">
              <w:rPr>
                <w:lang w:val="en-US"/>
              </w:rPr>
              <w:t>ms</w:t>
            </w:r>
            <w:proofErr w:type="spellEnd"/>
            <w:r w:rsidRPr="00AD3F58">
              <w:rPr>
                <w:lang w:val="en-US"/>
              </w:rPr>
              <w:t xml:space="preserve"> and Doppler equal to 17.55 ppm.</w:t>
            </w:r>
          </w:p>
          <w:p w14:paraId="7374321D" w14:textId="77777777" w:rsidR="00F13BA6" w:rsidRPr="00AD3F58" w:rsidRDefault="00F13BA6">
            <w:pPr>
              <w:pStyle w:val="TAN"/>
              <w:rPr>
                <w:rFonts w:eastAsia="Calibri" w:cs="Arial"/>
                <w:szCs w:val="18"/>
              </w:rPr>
            </w:pPr>
            <w:r w:rsidRPr="00AD3F58">
              <w:rPr>
                <w:lang w:val="en-US"/>
              </w:rPr>
              <w:t xml:space="preserve">NOTE 2: </w:t>
            </w:r>
            <w:proofErr w:type="spellStart"/>
            <w:r w:rsidRPr="00AD3F58">
              <w:rPr>
                <w:lang w:val="en-US"/>
              </w:rPr>
              <w:t>stateVectors</w:t>
            </w:r>
            <w:proofErr w:type="spellEnd"/>
            <w:r w:rsidRPr="00AD3F58">
              <w:rPr>
                <w:lang w:val="en-US"/>
              </w:rPr>
              <w:t xml:space="preserve"> ephemeris format shall be used in IoT NTN RRM test cases listed in Table FFS in TS36.521-3 [34].</w:t>
            </w:r>
          </w:p>
        </w:tc>
      </w:tr>
    </w:tbl>
    <w:p w14:paraId="3F976AD3" w14:textId="77777777" w:rsidR="00F13BA6" w:rsidRPr="00AD3F58" w:rsidRDefault="00F13BA6" w:rsidP="00F13BA6">
      <w:pPr>
        <w:rPr>
          <w:lang w:eastAsia="en-GB"/>
        </w:rPr>
      </w:pPr>
    </w:p>
    <w:p w14:paraId="2EE9E6A3" w14:textId="75769E2B" w:rsidR="00F13BA6" w:rsidRPr="00AD3F58" w:rsidRDefault="00F13BA6" w:rsidP="00F13BA6">
      <w:pPr>
        <w:pStyle w:val="TH"/>
      </w:pPr>
      <w:r w:rsidRPr="00AD3F58">
        <w:lastRenderedPageBreak/>
        <w:t xml:space="preserve">Table 7.6.2.1-3b: </w:t>
      </w:r>
      <w:r w:rsidRPr="00AD3F58">
        <w:rPr>
          <w:rFonts w:eastAsia="Calibri" w:cs="Arial"/>
          <w:lang w:eastAsia="zh-CN"/>
        </w:rPr>
        <w:t xml:space="preserve">SystemInformationBlockType31- </w:t>
      </w:r>
      <w:proofErr w:type="spellStart"/>
      <w:r w:rsidRPr="00AD3F58">
        <w:rPr>
          <w:rFonts w:eastAsia="Calibri" w:cs="Arial"/>
          <w:lang w:eastAsia="zh-CN"/>
        </w:rPr>
        <w:t>eMTC</w:t>
      </w:r>
      <w:proofErr w:type="spellEnd"/>
      <w:r w:rsidRPr="00AD3F58">
        <w:rPr>
          <w:rFonts w:eastAsia="Calibri" w:cs="Arial"/>
          <w:lang w:eastAsia="zh-CN"/>
        </w:rPr>
        <w:t xml:space="preserve"> NTN </w:t>
      </w:r>
      <w:ins w:id="521" w:author="Flores Fernandez" w:date="2024-02-15T01:00:00Z">
        <w:r w:rsidR="005007DE" w:rsidRPr="00AD3F58">
          <w:rPr>
            <w:rFonts w:eastAsia="Calibri" w:cs="Arial"/>
            <w:lang w:eastAsia="zh-CN"/>
          </w:rPr>
          <w:t xml:space="preserve">Serving cell </w:t>
        </w:r>
      </w:ins>
      <w:r w:rsidRPr="00AD3F58">
        <w:rPr>
          <w:rFonts w:eastAsia="Calibri" w:cs="Arial"/>
          <w:lang w:eastAsia="zh-CN"/>
        </w:rPr>
        <w:t>Ephemeris Information</w:t>
      </w:r>
      <w:r w:rsidRPr="00AD3F58">
        <w:rPr>
          <w:rFonts w:eastAsia="Calibri" w:cs="Arial"/>
          <w:b w:val="0"/>
          <w:bCs/>
          <w:lang w:eastAsia="zh-CN"/>
        </w:rPr>
        <w:t xml:space="preserve"> </w:t>
      </w:r>
      <w:r w:rsidRPr="00AD3F58">
        <w:t>(</w:t>
      </w:r>
      <w:proofErr w:type="spellStart"/>
      <w:r w:rsidRPr="00AD3F58">
        <w:t>orbitalParameters</w:t>
      </w:r>
      <w:proofErr w:type="spellEnd"/>
      <w:r w:rsidRPr="00AD3F58">
        <w:t xml:space="preserve"> format) for NGSO (LEO-1200) satellites (</w:t>
      </w:r>
      <w:ins w:id="522" w:author="Flores Fernandez" w:date="2024-02-15T01:00:00Z">
        <w:r w:rsidR="005007DE" w:rsidRPr="00AD3F58">
          <w:t xml:space="preserve">serving cell </w:t>
        </w:r>
      </w:ins>
      <w:r w:rsidRPr="00AD3F58">
        <w:t>30º elevation angle conditions)</w:t>
      </w:r>
    </w:p>
    <w:tbl>
      <w:tblPr>
        <w:tblW w:w="9750" w:type="dxa"/>
        <w:jc w:val="center"/>
        <w:tblCellMar>
          <w:left w:w="0" w:type="dxa"/>
          <w:right w:w="0" w:type="dxa"/>
        </w:tblCellMar>
        <w:tblLook w:val="04A0" w:firstRow="1" w:lastRow="0" w:firstColumn="1" w:lastColumn="0" w:noHBand="0" w:noVBand="1"/>
        <w:tblPrChange w:id="523" w:author="Flores Fernandez" w:date="2024-02-27T22:55:00Z">
          <w:tblPr>
            <w:tblW w:w="9750" w:type="dxa"/>
            <w:jc w:val="center"/>
            <w:tblCellMar>
              <w:left w:w="0" w:type="dxa"/>
              <w:right w:w="0" w:type="dxa"/>
            </w:tblCellMar>
            <w:tblLook w:val="04A0" w:firstRow="1" w:lastRow="0" w:firstColumn="1" w:lastColumn="0" w:noHBand="0" w:noVBand="1"/>
          </w:tblPr>
        </w:tblPrChange>
      </w:tblPr>
      <w:tblGrid>
        <w:gridCol w:w="4536"/>
        <w:gridCol w:w="2268"/>
        <w:gridCol w:w="1701"/>
        <w:gridCol w:w="1245"/>
        <w:tblGridChange w:id="524">
          <w:tblGrid>
            <w:gridCol w:w="4536"/>
            <w:gridCol w:w="2268"/>
            <w:gridCol w:w="1701"/>
            <w:gridCol w:w="1245"/>
          </w:tblGrid>
        </w:tblGridChange>
      </w:tblGrid>
      <w:tr w:rsidR="00F13BA6" w:rsidRPr="00AD3F58" w14:paraId="1C97A2C8" w14:textId="77777777" w:rsidTr="004077CA">
        <w:trPr>
          <w:jc w:val="center"/>
          <w:trPrChange w:id="525" w:author="Flores Fernandez" w:date="2024-02-27T22:55:00Z">
            <w:trPr>
              <w:jc w:val="center"/>
            </w:trPr>
          </w:trPrChange>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26" w:author="Flores Fernandez" w:date="2024-02-27T22:55:00Z">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E41C7B7" w14:textId="4AB620EC" w:rsidR="00F13BA6" w:rsidRPr="00AD3F58" w:rsidRDefault="00F13BA6">
            <w:pPr>
              <w:pStyle w:val="TAL"/>
              <w:rPr>
                <w:rFonts w:eastAsia="Calibri"/>
                <w:b/>
                <w:bCs/>
              </w:rPr>
            </w:pPr>
            <w:r w:rsidRPr="00AD3F58">
              <w:rPr>
                <w:rFonts w:eastAsia="Calibri"/>
              </w:rPr>
              <w:t xml:space="preserve">Derivation Path: </w:t>
            </w:r>
            <w:ins w:id="527" w:author="Flores Fernandez" w:date="2024-02-27T23:03:00Z">
              <w:r w:rsidR="00B55ADB" w:rsidRPr="00AD3F58">
                <w:t>Table 7.6.3.1-1</w:t>
              </w:r>
            </w:ins>
            <w:del w:id="528" w:author="Flores Fernandez" w:date="2024-02-27T23:03:00Z">
              <w:r w:rsidRPr="00AD3F58" w:rsidDel="00B55ADB">
                <w:rPr>
                  <w:rFonts w:eastAsia="Calibri"/>
                </w:rPr>
                <w:delText>TS 36.508 clause FFS</w:delText>
              </w:r>
            </w:del>
          </w:p>
        </w:tc>
      </w:tr>
      <w:tr w:rsidR="00F13BA6" w:rsidRPr="00AD3F58" w14:paraId="235BCA6B" w14:textId="77777777" w:rsidTr="004077CA">
        <w:trPr>
          <w:jc w:val="center"/>
          <w:trPrChange w:id="529"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30"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04C8A55" w14:textId="77777777" w:rsidR="00F13BA6" w:rsidRPr="00AD3F58" w:rsidRDefault="00F13BA6">
            <w:pPr>
              <w:pStyle w:val="TAH"/>
              <w:rPr>
                <w:rFonts w:eastAsia="Calibri"/>
              </w:rPr>
            </w:pPr>
            <w:r w:rsidRPr="00AD3F58">
              <w:rPr>
                <w:rFonts w:eastAsia="Calibri"/>
              </w:rPr>
              <w:t>Information Element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31"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136390C9" w14:textId="77777777" w:rsidR="00F13BA6" w:rsidRPr="00AD3F58" w:rsidRDefault="00F13BA6">
            <w:pPr>
              <w:pStyle w:val="TAH"/>
              <w:rPr>
                <w:rFonts w:eastAsia="Calibri"/>
              </w:rPr>
            </w:pPr>
            <w:r w:rsidRPr="00AD3F58">
              <w:rPr>
                <w:rFonts w:eastAsia="Calibri"/>
              </w:rPr>
              <w:t>Value/remark</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32"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6DB62172" w14:textId="77777777" w:rsidR="00F13BA6" w:rsidRPr="00AD3F58" w:rsidRDefault="00F13BA6">
            <w:pPr>
              <w:pStyle w:val="TAH"/>
              <w:rPr>
                <w:rFonts w:eastAsia="Calibri"/>
              </w:rPr>
            </w:pPr>
            <w:r w:rsidRPr="00AD3F58">
              <w:rPr>
                <w:rFonts w:eastAsia="Calibri"/>
              </w:rPr>
              <w:t>Comment</w:t>
            </w: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33"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7F2E03FC" w14:textId="77777777" w:rsidR="00F13BA6" w:rsidRPr="00AD3F58" w:rsidRDefault="00F13BA6">
            <w:pPr>
              <w:pStyle w:val="TAH"/>
              <w:rPr>
                <w:rFonts w:eastAsia="Calibri"/>
              </w:rPr>
            </w:pPr>
            <w:r w:rsidRPr="00AD3F58">
              <w:rPr>
                <w:rFonts w:eastAsia="Calibri"/>
              </w:rPr>
              <w:t>Condition</w:t>
            </w:r>
          </w:p>
        </w:tc>
      </w:tr>
      <w:tr w:rsidR="00F13BA6" w:rsidRPr="00AD3F58" w14:paraId="5C193664" w14:textId="77777777" w:rsidTr="004077CA">
        <w:trPr>
          <w:jc w:val="center"/>
          <w:trPrChange w:id="534"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35"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37125B1" w14:textId="77777777" w:rsidR="00F13BA6" w:rsidRPr="00AD3F58" w:rsidRDefault="00F13BA6">
            <w:pPr>
              <w:pStyle w:val="TAL"/>
              <w:rPr>
                <w:rFonts w:eastAsia="Calibri"/>
              </w:rPr>
            </w:pPr>
            <w:r w:rsidRPr="00AD3F58">
              <w:rPr>
                <w:rFonts w:eastAsia="Calibri"/>
              </w:rPr>
              <w:t>SystemInformationBlockType31-r17 ::=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36"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76BFC154" w14:textId="77777777" w:rsidR="00F13BA6" w:rsidRPr="00AD3F58"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37"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5689F0A"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38"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09AA0F4A" w14:textId="77777777" w:rsidR="00F13BA6" w:rsidRPr="00AD3F58" w:rsidRDefault="00F13BA6">
            <w:pPr>
              <w:pStyle w:val="TAL"/>
              <w:rPr>
                <w:rFonts w:eastAsia="Calibri"/>
              </w:rPr>
            </w:pPr>
          </w:p>
        </w:tc>
      </w:tr>
      <w:tr w:rsidR="00F13BA6" w:rsidRPr="00AD3F58" w14:paraId="6D2B04E0" w14:textId="77777777" w:rsidTr="004077CA">
        <w:trPr>
          <w:jc w:val="center"/>
          <w:trPrChange w:id="539"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40"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E48701F" w14:textId="77777777" w:rsidR="00F13BA6" w:rsidRPr="00AD3F58" w:rsidRDefault="00F13BA6">
            <w:pPr>
              <w:pStyle w:val="TAL"/>
              <w:rPr>
                <w:rFonts w:eastAsia="Calibri"/>
              </w:rPr>
            </w:pPr>
            <w:r w:rsidRPr="00AD3F58">
              <w:rPr>
                <w:rFonts w:eastAsia="Calibri"/>
              </w:rPr>
              <w:t xml:space="preserve">  servingSatelliteInfo-r17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41"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4C022E47" w14:textId="77777777" w:rsidR="00F13BA6" w:rsidRPr="00AD3F58"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42"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0AB62B8B"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43"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09B12D7F" w14:textId="77777777" w:rsidR="00F13BA6" w:rsidRPr="00AD3F58" w:rsidRDefault="00F13BA6">
            <w:pPr>
              <w:pStyle w:val="TAL"/>
              <w:rPr>
                <w:rFonts w:eastAsia="Calibri"/>
              </w:rPr>
            </w:pPr>
          </w:p>
        </w:tc>
      </w:tr>
      <w:tr w:rsidR="00F13BA6" w:rsidRPr="00AD3F58" w14:paraId="0D347401" w14:textId="77777777" w:rsidTr="004077CA">
        <w:trPr>
          <w:jc w:val="center"/>
          <w:trPrChange w:id="544"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45"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666F7DE" w14:textId="77777777" w:rsidR="00F13BA6" w:rsidRPr="00AD3F58" w:rsidRDefault="00F13BA6">
            <w:pPr>
              <w:pStyle w:val="TAL"/>
              <w:rPr>
                <w:rFonts w:eastAsia="Calibri"/>
              </w:rPr>
            </w:pPr>
            <w:r w:rsidRPr="00AD3F58">
              <w:rPr>
                <w:rFonts w:eastAsia="Calibri"/>
              </w:rPr>
              <w:t xml:space="preserve">   ephemerisInfo-r17 CHOICE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46"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573FC81A" w14:textId="77777777" w:rsidR="00F13BA6" w:rsidRPr="00AD3F58"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47"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44EC8016"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48"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FFAA263" w14:textId="77777777" w:rsidR="00F13BA6" w:rsidRPr="00AD3F58" w:rsidRDefault="00F13BA6">
            <w:pPr>
              <w:pStyle w:val="TAL"/>
              <w:rPr>
                <w:rFonts w:eastAsia="Calibri"/>
              </w:rPr>
            </w:pPr>
          </w:p>
        </w:tc>
      </w:tr>
      <w:tr w:rsidR="00F13BA6" w:rsidRPr="00AD3F58" w14:paraId="57FBA2D0" w14:textId="77777777" w:rsidTr="004077CA">
        <w:trPr>
          <w:trHeight w:val="236"/>
          <w:jc w:val="center"/>
          <w:trPrChange w:id="549" w:author="Flores Fernandez" w:date="2024-02-27T22:55:00Z">
            <w:trPr>
              <w:trHeight w:val="236"/>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50"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052FB25" w14:textId="77777777" w:rsidR="00F13BA6" w:rsidRPr="00AD3F58" w:rsidRDefault="00F13BA6">
            <w:pPr>
              <w:pStyle w:val="TAL"/>
              <w:rPr>
                <w:rFonts w:eastAsia="Calibri"/>
              </w:rPr>
            </w:pPr>
            <w:r w:rsidRPr="00AD3F58">
              <w:rPr>
                <w:rFonts w:eastAsia="Calibri"/>
              </w:rPr>
              <w:t xml:space="preserve">      </w:t>
            </w:r>
            <w:proofErr w:type="spellStart"/>
            <w:r w:rsidRPr="00AD3F58">
              <w:rPr>
                <w:rFonts w:eastAsia="Calibri"/>
              </w:rPr>
              <w:t>orbitalParameters</w:t>
            </w:r>
            <w:proofErr w:type="spellEnd"/>
            <w:r w:rsidRPr="00AD3F58">
              <w:rPr>
                <w:rFonts w:eastAsia="Calibri"/>
              </w:rPr>
              <w:t xml:space="preserve">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51"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7A79776E" w14:textId="77777777" w:rsidR="00F13BA6" w:rsidRPr="00AD3F58"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52"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20E7B19F"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53"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7395E192" w14:textId="77777777" w:rsidR="00F13BA6" w:rsidRPr="00AD3F58" w:rsidRDefault="00F13BA6">
            <w:pPr>
              <w:pStyle w:val="TAL"/>
              <w:rPr>
                <w:rFonts w:eastAsia="Calibri"/>
              </w:rPr>
            </w:pPr>
          </w:p>
        </w:tc>
      </w:tr>
      <w:tr w:rsidR="00F13BA6" w:rsidRPr="00AD3F58" w14:paraId="0291C17B" w14:textId="77777777" w:rsidTr="004077CA">
        <w:trPr>
          <w:jc w:val="center"/>
          <w:trPrChange w:id="554"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55"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BA1DA4E" w14:textId="77777777" w:rsidR="00F13BA6" w:rsidRPr="00AD3F58" w:rsidRDefault="00F13BA6">
            <w:pPr>
              <w:pStyle w:val="TAL"/>
              <w:rPr>
                <w:rFonts w:eastAsia="Calibri"/>
              </w:rPr>
            </w:pPr>
            <w:r w:rsidRPr="00AD3F58">
              <w:rPr>
                <w:rFonts w:eastAsia="Calibri"/>
              </w:rPr>
              <w:t xml:space="preserve">       semiMajorAxis-r17-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556"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3B40CCE2" w14:textId="77777777" w:rsidR="00F13BA6" w:rsidRPr="00AD3F58" w:rsidRDefault="00F13BA6">
            <w:pPr>
              <w:pStyle w:val="TAL"/>
              <w:rPr>
                <w:rFonts w:eastAsia="Calibri"/>
              </w:rPr>
            </w:pPr>
            <w:r w:rsidRPr="00AD3F58">
              <w:rPr>
                <w:lang w:val="en-US"/>
              </w:rPr>
              <w:t>273626880</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57"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4000DF54"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58"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7C848290" w14:textId="77777777" w:rsidR="00F13BA6" w:rsidRPr="00AD3F58" w:rsidRDefault="00F13BA6">
            <w:pPr>
              <w:pStyle w:val="TAL"/>
              <w:rPr>
                <w:rFonts w:eastAsia="Calibri"/>
              </w:rPr>
            </w:pPr>
          </w:p>
        </w:tc>
      </w:tr>
      <w:tr w:rsidR="00F13BA6" w:rsidRPr="00AD3F58" w14:paraId="43496F4A" w14:textId="77777777" w:rsidTr="004077CA">
        <w:trPr>
          <w:jc w:val="center"/>
          <w:trPrChange w:id="559"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60"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CB84634" w14:textId="77777777" w:rsidR="00F13BA6" w:rsidRPr="00AD3F58" w:rsidRDefault="00F13BA6">
            <w:pPr>
              <w:pStyle w:val="TAL"/>
              <w:rPr>
                <w:rFonts w:eastAsia="Calibri"/>
              </w:rPr>
            </w:pPr>
            <w:r w:rsidRPr="00AD3F58">
              <w:rPr>
                <w:rFonts w:eastAsia="Calibri"/>
              </w:rPr>
              <w:t xml:space="preserve">       eccentricity-r17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561"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346A0D6A" w14:textId="77777777" w:rsidR="00F13BA6" w:rsidRPr="00AD3F58" w:rsidRDefault="00F13BA6">
            <w:pPr>
              <w:pStyle w:val="TAL"/>
              <w:rPr>
                <w:rFonts w:eastAsia="Calibri"/>
              </w:rPr>
            </w:pPr>
            <w:r w:rsidRPr="00AD3F58">
              <w:rPr>
                <w:lang w:val="en-US"/>
              </w:rPr>
              <w:t>769300</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62"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39161CA"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63"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5B616AC2" w14:textId="77777777" w:rsidR="00F13BA6" w:rsidRPr="00AD3F58" w:rsidRDefault="00F13BA6">
            <w:pPr>
              <w:pStyle w:val="TAL"/>
              <w:rPr>
                <w:rFonts w:eastAsia="Calibri"/>
              </w:rPr>
            </w:pPr>
          </w:p>
        </w:tc>
      </w:tr>
      <w:tr w:rsidR="00F13BA6" w:rsidRPr="00AD3F58" w14:paraId="2B26CB8F" w14:textId="77777777" w:rsidTr="004077CA">
        <w:trPr>
          <w:jc w:val="center"/>
          <w:trPrChange w:id="564"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65"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33F496A" w14:textId="77777777" w:rsidR="00F13BA6" w:rsidRPr="00AD3F58" w:rsidRDefault="00F13BA6">
            <w:pPr>
              <w:pStyle w:val="TAL"/>
              <w:rPr>
                <w:rFonts w:eastAsia="Calibri"/>
              </w:rPr>
            </w:pPr>
            <w:r w:rsidRPr="00AD3F58">
              <w:rPr>
                <w:rFonts w:eastAsia="Calibri"/>
              </w:rPr>
              <w:t xml:space="preserve">       periapsis-r17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566"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5DF0580C" w14:textId="77777777" w:rsidR="00F13BA6" w:rsidRPr="00AD3F58" w:rsidRDefault="00F13BA6">
            <w:pPr>
              <w:pStyle w:val="TAL"/>
              <w:rPr>
                <w:rFonts w:eastAsia="Calibri"/>
              </w:rPr>
            </w:pPr>
            <w:r w:rsidRPr="00AD3F58">
              <w:rPr>
                <w:lang w:val="en-US"/>
              </w:rPr>
              <w:t>198830479</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67"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86EBDF7"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68"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7B7AA55D" w14:textId="77777777" w:rsidR="00F13BA6" w:rsidRPr="00AD3F58" w:rsidRDefault="00F13BA6">
            <w:pPr>
              <w:pStyle w:val="TAL"/>
              <w:rPr>
                <w:rFonts w:eastAsia="Calibri"/>
              </w:rPr>
            </w:pPr>
          </w:p>
        </w:tc>
      </w:tr>
      <w:tr w:rsidR="00F13BA6" w:rsidRPr="00AD3F58" w14:paraId="2AEC235B" w14:textId="77777777" w:rsidTr="004077CA">
        <w:trPr>
          <w:jc w:val="center"/>
          <w:trPrChange w:id="569"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70"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A5C00A6" w14:textId="77777777" w:rsidR="00F13BA6" w:rsidRPr="00AD3F58" w:rsidRDefault="00F13BA6">
            <w:pPr>
              <w:pStyle w:val="TAL"/>
              <w:rPr>
                <w:rFonts w:eastAsia="Calibri"/>
              </w:rPr>
            </w:pPr>
            <w:r w:rsidRPr="00AD3F58">
              <w:rPr>
                <w:rFonts w:eastAsia="Calibri"/>
              </w:rPr>
              <w:t xml:space="preserve">       longitude-r17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571"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06918FAA" w14:textId="77777777" w:rsidR="00F13BA6" w:rsidRPr="00AD3F58" w:rsidRDefault="00F13BA6">
            <w:pPr>
              <w:pStyle w:val="TAL"/>
              <w:rPr>
                <w:rFonts w:eastAsia="Calibri"/>
              </w:rPr>
            </w:pPr>
            <w:r w:rsidRPr="00AD3F58">
              <w:rPr>
                <w:lang w:val="en-US"/>
              </w:rPr>
              <w:t>89834718</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72"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19411872"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73"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71537CEA" w14:textId="77777777" w:rsidR="00F13BA6" w:rsidRPr="00AD3F58" w:rsidRDefault="00F13BA6">
            <w:pPr>
              <w:pStyle w:val="TAL"/>
              <w:rPr>
                <w:rFonts w:eastAsia="Calibri"/>
              </w:rPr>
            </w:pPr>
          </w:p>
        </w:tc>
      </w:tr>
      <w:tr w:rsidR="00F13BA6" w:rsidRPr="00AD3F58" w14:paraId="477CEDB2" w14:textId="77777777" w:rsidTr="004077CA">
        <w:trPr>
          <w:jc w:val="center"/>
          <w:trPrChange w:id="574"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75"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01527C2" w14:textId="77777777" w:rsidR="00F13BA6" w:rsidRPr="00AD3F58" w:rsidRDefault="00F13BA6">
            <w:pPr>
              <w:pStyle w:val="TAL"/>
              <w:rPr>
                <w:rFonts w:eastAsia="Calibri"/>
              </w:rPr>
            </w:pPr>
            <w:r w:rsidRPr="00AD3F58">
              <w:rPr>
                <w:rFonts w:eastAsia="Calibri"/>
              </w:rPr>
              <w:t xml:space="preserve">       inclination-r17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576"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06A3252E" w14:textId="77777777" w:rsidR="00F13BA6" w:rsidRPr="00AD3F58" w:rsidRDefault="00F13BA6">
            <w:pPr>
              <w:pStyle w:val="TAL"/>
              <w:rPr>
                <w:rFonts w:eastAsia="Calibri"/>
              </w:rPr>
            </w:pPr>
            <w:r w:rsidRPr="00AD3F58">
              <w:rPr>
                <w:lang w:val="en-US"/>
              </w:rPr>
              <w:t>65473992</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77"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BD6182C"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78"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1F6A2E3F" w14:textId="77777777" w:rsidR="00F13BA6" w:rsidRPr="00AD3F58" w:rsidRDefault="00F13BA6">
            <w:pPr>
              <w:pStyle w:val="TAL"/>
              <w:rPr>
                <w:rFonts w:eastAsia="Calibri"/>
              </w:rPr>
            </w:pPr>
          </w:p>
        </w:tc>
      </w:tr>
      <w:tr w:rsidR="00F13BA6" w:rsidRPr="00AD3F58" w14:paraId="3B93D70A" w14:textId="77777777" w:rsidTr="004077CA">
        <w:trPr>
          <w:jc w:val="center"/>
          <w:trPrChange w:id="579"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80"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EB79218" w14:textId="77777777" w:rsidR="00F13BA6" w:rsidRPr="00AD3F58" w:rsidRDefault="00F13BA6">
            <w:pPr>
              <w:pStyle w:val="TAL"/>
              <w:rPr>
                <w:rFonts w:eastAsia="Calibri"/>
              </w:rPr>
            </w:pPr>
            <w:r w:rsidRPr="00AD3F58">
              <w:rPr>
                <w:rFonts w:eastAsia="Calibri"/>
              </w:rPr>
              <w:t xml:space="preserve">       meanAnomaly-r17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581"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036C60B0" w14:textId="77777777" w:rsidR="00F13BA6" w:rsidRPr="00AD3F58" w:rsidRDefault="00F13BA6">
            <w:pPr>
              <w:pStyle w:val="TAL"/>
              <w:rPr>
                <w:rFonts w:eastAsia="Calibri"/>
              </w:rPr>
            </w:pPr>
            <w:r w:rsidRPr="00AD3F58">
              <w:rPr>
                <w:lang w:val="en-US"/>
              </w:rPr>
              <w:t>7822790</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82"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FC5FBBA"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83"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19570CD4" w14:textId="77777777" w:rsidR="00F13BA6" w:rsidRPr="00AD3F58" w:rsidRDefault="00F13BA6">
            <w:pPr>
              <w:pStyle w:val="TAL"/>
              <w:rPr>
                <w:rFonts w:eastAsia="Calibri"/>
              </w:rPr>
            </w:pPr>
          </w:p>
        </w:tc>
      </w:tr>
      <w:tr w:rsidR="006C0EE7" w:rsidRPr="00AD3F58" w14:paraId="77BE3004" w14:textId="77777777" w:rsidTr="004077CA">
        <w:trPr>
          <w:jc w:val="center"/>
          <w:ins w:id="584" w:author="Flores Fernandez" w:date="2024-02-15T00:52:00Z"/>
          <w:trPrChange w:id="585"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86"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762B19DA" w14:textId="3074F55B" w:rsidR="006C0EE7" w:rsidRPr="00AD3F58" w:rsidRDefault="006C0EE7">
            <w:pPr>
              <w:pStyle w:val="TAL"/>
              <w:rPr>
                <w:ins w:id="587" w:author="Flores Fernandez" w:date="2024-02-15T00:52:00Z"/>
                <w:rFonts w:eastAsia="Calibri"/>
              </w:rPr>
            </w:pPr>
            <w:ins w:id="588" w:author="Flores Fernandez" w:date="2024-02-15T00:53:00Z">
              <w:r w:rsidRPr="00AD3F58">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589"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6E8BB1DC" w14:textId="77777777" w:rsidR="006C0EE7" w:rsidRPr="00AD3F58" w:rsidRDefault="006C0EE7">
            <w:pPr>
              <w:pStyle w:val="TAL"/>
              <w:rPr>
                <w:ins w:id="590" w:author="Flores Fernandez" w:date="2024-02-15T00:52:00Z"/>
                <w:lang w:val="en-US"/>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91"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003333E5" w14:textId="77777777" w:rsidR="006C0EE7" w:rsidRPr="00AD3F58" w:rsidRDefault="006C0EE7">
            <w:pPr>
              <w:pStyle w:val="TAL"/>
              <w:rPr>
                <w:ins w:id="592" w:author="Flores Fernandez" w:date="2024-02-15T00:52: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93"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475A8C1E" w14:textId="77777777" w:rsidR="006C0EE7" w:rsidRPr="00AD3F58" w:rsidRDefault="006C0EE7">
            <w:pPr>
              <w:pStyle w:val="TAL"/>
              <w:rPr>
                <w:ins w:id="594" w:author="Flores Fernandez" w:date="2024-02-15T00:52:00Z"/>
                <w:rFonts w:eastAsia="Calibri"/>
              </w:rPr>
            </w:pPr>
          </w:p>
        </w:tc>
      </w:tr>
      <w:tr w:rsidR="00D702E9" w:rsidRPr="00AD3F58" w14:paraId="58FBA230" w14:textId="77777777" w:rsidTr="004077CA">
        <w:trPr>
          <w:jc w:val="center"/>
          <w:ins w:id="595" w:author="Flores Fernandez" w:date="2024-02-15T00:53:00Z"/>
          <w:trPrChange w:id="596"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97"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0F9BAF72" w14:textId="79F3F67F" w:rsidR="00D702E9" w:rsidRPr="00AD3F58" w:rsidRDefault="00D702E9">
            <w:pPr>
              <w:pStyle w:val="TAL"/>
              <w:rPr>
                <w:ins w:id="598" w:author="Flores Fernandez" w:date="2024-02-15T00:53:00Z"/>
                <w:rFonts w:eastAsia="Calibri"/>
              </w:rPr>
            </w:pPr>
            <w:ins w:id="599" w:author="Flores Fernandez" w:date="2024-02-15T00:53:00Z">
              <w:r w:rsidRPr="00AD3F58">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600"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62A65A17" w14:textId="77777777" w:rsidR="00D702E9" w:rsidRPr="00AD3F58" w:rsidRDefault="00D702E9">
            <w:pPr>
              <w:pStyle w:val="TAL"/>
              <w:rPr>
                <w:ins w:id="601" w:author="Flores Fernandez" w:date="2024-02-15T00:53:00Z"/>
                <w:lang w:val="en-US"/>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02"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22DB0E9B" w14:textId="77777777" w:rsidR="00D702E9" w:rsidRPr="00AD3F58" w:rsidRDefault="00D702E9">
            <w:pPr>
              <w:pStyle w:val="TAL"/>
              <w:rPr>
                <w:ins w:id="603" w:author="Flores Fernandez" w:date="2024-02-15T00:53: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04"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48CC1983" w14:textId="77777777" w:rsidR="00D702E9" w:rsidRPr="00AD3F58" w:rsidRDefault="00D702E9">
            <w:pPr>
              <w:pStyle w:val="TAL"/>
              <w:rPr>
                <w:ins w:id="605" w:author="Flores Fernandez" w:date="2024-02-15T00:53:00Z"/>
                <w:rFonts w:eastAsia="Calibri"/>
              </w:rPr>
            </w:pPr>
          </w:p>
        </w:tc>
      </w:tr>
      <w:tr w:rsidR="00622ED9" w:rsidRPr="00AD3F58" w14:paraId="37D9D3B9" w14:textId="77777777" w:rsidTr="004077CA">
        <w:trPr>
          <w:jc w:val="center"/>
          <w:ins w:id="606" w:author="Flores Fernandez" w:date="2024-02-15T00:54:00Z"/>
          <w:trPrChange w:id="607"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08"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70E58BCE" w14:textId="19ACA61A" w:rsidR="00622ED9" w:rsidRPr="00AD3F58" w:rsidRDefault="00622ED9">
            <w:pPr>
              <w:pStyle w:val="TAL"/>
              <w:rPr>
                <w:ins w:id="609" w:author="Flores Fernandez" w:date="2024-02-15T00:54:00Z"/>
                <w:rFonts w:eastAsia="Calibri"/>
              </w:rPr>
            </w:pPr>
            <w:ins w:id="610" w:author="Flores Fernandez" w:date="2024-02-15T00:54:00Z">
              <w:r w:rsidRPr="00AD3F58">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611"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3131495C" w14:textId="77777777" w:rsidR="00622ED9" w:rsidRPr="00AD3F58" w:rsidRDefault="00622ED9">
            <w:pPr>
              <w:pStyle w:val="TAL"/>
              <w:rPr>
                <w:ins w:id="612" w:author="Flores Fernandez" w:date="2024-02-15T00:54:00Z"/>
                <w:lang w:val="en-US"/>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13"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4AD81B13" w14:textId="77777777" w:rsidR="00622ED9" w:rsidRPr="00AD3F58" w:rsidRDefault="00622ED9">
            <w:pPr>
              <w:pStyle w:val="TAL"/>
              <w:rPr>
                <w:ins w:id="614" w:author="Flores Fernandez" w:date="2024-02-15T00:54: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15"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5F937AC5" w14:textId="77777777" w:rsidR="00622ED9" w:rsidRPr="00AD3F58" w:rsidRDefault="00622ED9">
            <w:pPr>
              <w:pStyle w:val="TAL"/>
              <w:rPr>
                <w:ins w:id="616" w:author="Flores Fernandez" w:date="2024-02-15T00:54:00Z"/>
                <w:rFonts w:eastAsia="Calibri"/>
              </w:rPr>
            </w:pPr>
          </w:p>
        </w:tc>
      </w:tr>
      <w:tr w:rsidR="00F13BA6" w:rsidRPr="00AD3F58" w14:paraId="1E7D188D" w14:textId="77777777" w:rsidTr="004077CA">
        <w:trPr>
          <w:jc w:val="center"/>
          <w:trPrChange w:id="617"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18"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1AD730D" w14:textId="35C77976" w:rsidR="00F13BA6" w:rsidRPr="00AD3F58" w:rsidRDefault="00F13BA6">
            <w:pPr>
              <w:pStyle w:val="TAL"/>
              <w:rPr>
                <w:rFonts w:eastAsia="Calibri"/>
              </w:rPr>
            </w:pPr>
            <w:del w:id="619" w:author="Flores Fernandez" w:date="2024-02-15T00:54:00Z">
              <w:r w:rsidRPr="00AD3F58" w:rsidDel="00622ED9">
                <w:rPr>
                  <w:rFonts w:eastAsia="Calibri"/>
                </w:rPr>
                <w:delText xml:space="preserve">      </w:delText>
              </w:r>
            </w:del>
            <w:r w:rsidRPr="00AD3F58">
              <w:rPr>
                <w:rFonts w:eastAsia="Calibri"/>
              </w:rPr>
              <w: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20"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66237A16" w14:textId="77777777" w:rsidR="00F13BA6" w:rsidRPr="00AD3F58" w:rsidRDefault="00F13BA6">
            <w:pPr>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21"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7A0F78F4" w14:textId="77777777" w:rsidR="00F13BA6" w:rsidRPr="00AD3F58" w:rsidRDefault="00F13BA6">
            <w:pPr>
              <w:pStyle w:val="TAL"/>
              <w:rPr>
                <w:rFonts w:eastAsia="Calibri"/>
                <w:lang w:eastAsia="en-GB"/>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22"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EA0161C" w14:textId="77777777" w:rsidR="00F13BA6" w:rsidRPr="00AD3F58" w:rsidRDefault="00F13BA6">
            <w:pPr>
              <w:pStyle w:val="TAL"/>
              <w:rPr>
                <w:rFonts w:eastAsia="Calibri"/>
              </w:rPr>
            </w:pPr>
          </w:p>
        </w:tc>
      </w:tr>
      <w:tr w:rsidR="00F13BA6" w:rsidRPr="00AD3F58" w14:paraId="02BE8D00" w14:textId="77777777" w:rsidTr="004077CA">
        <w:trPr>
          <w:jc w:val="center"/>
          <w:trPrChange w:id="623" w:author="Flores Fernandez" w:date="2024-02-27T22:55:00Z">
            <w:trPr>
              <w:jc w:val="center"/>
            </w:trPr>
          </w:trPrChange>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624" w:author="Flores Fernandez" w:date="2024-02-27T22:55:00Z">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tcPrChange>
          </w:tcPr>
          <w:p w14:paraId="40238DAC" w14:textId="77777777" w:rsidR="00F13BA6" w:rsidRPr="00AD3F58" w:rsidRDefault="00F13BA6">
            <w:pPr>
              <w:pStyle w:val="TAN"/>
              <w:rPr>
                <w:lang w:val="en-US"/>
              </w:rPr>
            </w:pPr>
            <w:r w:rsidRPr="00AD3F58">
              <w:rPr>
                <w:lang w:val="en-US"/>
              </w:rPr>
              <w:t xml:space="preserve">NOTE 1: Satellite-UE elevation angle equal to 30.03 degrees, one-way delay equal to 6.67 </w:t>
            </w:r>
            <w:proofErr w:type="spellStart"/>
            <w:r w:rsidRPr="00AD3F58">
              <w:rPr>
                <w:lang w:val="en-US"/>
              </w:rPr>
              <w:t>ms</w:t>
            </w:r>
            <w:proofErr w:type="spellEnd"/>
            <w:r w:rsidRPr="00AD3F58">
              <w:rPr>
                <w:lang w:val="en-US"/>
              </w:rPr>
              <w:t xml:space="preserve"> and Doppler equal to 17.55 ppm.</w:t>
            </w:r>
          </w:p>
          <w:p w14:paraId="2EFEDF05" w14:textId="77777777" w:rsidR="00F13BA6" w:rsidRPr="00AD3F58" w:rsidRDefault="00F13BA6">
            <w:pPr>
              <w:pStyle w:val="TAN"/>
              <w:rPr>
                <w:rFonts w:eastAsia="Calibri" w:cs="Arial"/>
                <w:szCs w:val="18"/>
              </w:rPr>
            </w:pPr>
            <w:r w:rsidRPr="00AD3F58">
              <w:rPr>
                <w:lang w:val="en-US"/>
              </w:rPr>
              <w:t xml:space="preserve">NOTE 2: </w:t>
            </w:r>
            <w:proofErr w:type="spellStart"/>
            <w:r w:rsidRPr="00AD3F58">
              <w:rPr>
                <w:lang w:val="en-US"/>
              </w:rPr>
              <w:t>orbitalParameters</w:t>
            </w:r>
            <w:proofErr w:type="spellEnd"/>
            <w:r w:rsidRPr="00AD3F58">
              <w:rPr>
                <w:lang w:val="en-US"/>
              </w:rPr>
              <w:t xml:space="preserve"> ephemeris format shall be used in IoT NTN RRM test cases listed in Table FFS in TS36.521-3 [34].</w:t>
            </w:r>
          </w:p>
        </w:tc>
      </w:tr>
    </w:tbl>
    <w:p w14:paraId="6333E5BB" w14:textId="77777777" w:rsidR="00F13BA6" w:rsidRPr="00AD3F58" w:rsidRDefault="00F13BA6" w:rsidP="00F13BA6">
      <w:pPr>
        <w:rPr>
          <w:lang w:eastAsia="en-GB"/>
        </w:rPr>
      </w:pPr>
    </w:p>
    <w:p w14:paraId="0056C6BE" w14:textId="3DB9B956" w:rsidR="00FE5B2B" w:rsidRPr="00AD3F58" w:rsidRDefault="00FE5B2B" w:rsidP="00FE5B2B">
      <w:pPr>
        <w:pStyle w:val="TH"/>
        <w:rPr>
          <w:ins w:id="625" w:author="Flores Fernandez" w:date="2024-02-14T23:50:00Z"/>
        </w:rPr>
      </w:pPr>
      <w:ins w:id="626" w:author="Flores Fernandez" w:date="2024-02-14T23:50:00Z">
        <w:r w:rsidRPr="00AD3F58">
          <w:t>Table 7.6.2.1-</w:t>
        </w:r>
      </w:ins>
      <w:ins w:id="627" w:author="Flores Fernandez" w:date="2024-02-15T01:17:00Z">
        <w:r w:rsidR="00A73342" w:rsidRPr="00AD3F58">
          <w:t>4a</w:t>
        </w:r>
      </w:ins>
      <w:ins w:id="628" w:author="Flores Fernandez" w:date="2024-02-14T23:50:00Z">
        <w:r w:rsidRPr="00AD3F58">
          <w:t xml:space="preserve">: SystemInformationBlockType31 – </w:t>
        </w:r>
        <w:proofErr w:type="spellStart"/>
        <w:r w:rsidRPr="00AD3F58">
          <w:t>eMTC</w:t>
        </w:r>
        <w:proofErr w:type="spellEnd"/>
        <w:r w:rsidRPr="00AD3F58">
          <w:t xml:space="preserve"> NTN </w:t>
        </w:r>
      </w:ins>
      <w:ins w:id="629" w:author="Flores Fernandez" w:date="2024-02-15T00:59:00Z">
        <w:r w:rsidRPr="00AD3F58">
          <w:t>Serving</w:t>
        </w:r>
      </w:ins>
      <w:ins w:id="630" w:author="Flores Fernandez" w:date="2024-02-15T00:58:00Z">
        <w:r w:rsidRPr="00AD3F58">
          <w:t xml:space="preserve"> cell </w:t>
        </w:r>
      </w:ins>
      <w:ins w:id="631" w:author="Flores Fernandez" w:date="2024-02-14T23:50:00Z">
        <w:r w:rsidRPr="00AD3F58">
          <w:t>Ephemeris Information</w:t>
        </w:r>
        <w:r w:rsidRPr="00AD3F58">
          <w:rPr>
            <w:rFonts w:eastAsia="Calibri" w:cs="Arial"/>
            <w:b w:val="0"/>
            <w:bCs/>
            <w:lang w:eastAsia="zh-CN"/>
          </w:rPr>
          <w:t xml:space="preserve"> </w:t>
        </w:r>
        <w:r w:rsidRPr="00AD3F58">
          <w:t>(</w:t>
        </w:r>
        <w:proofErr w:type="spellStart"/>
        <w:r w:rsidRPr="00AD3F58">
          <w:t>stateVectors</w:t>
        </w:r>
        <w:proofErr w:type="spellEnd"/>
        <w:r w:rsidRPr="00AD3F58">
          <w:t xml:space="preserve"> format) for GEO satellites (</w:t>
        </w:r>
      </w:ins>
      <w:ins w:id="632" w:author="Flores Fernandez" w:date="2024-02-15T00:58:00Z">
        <w:r w:rsidRPr="00AD3F58">
          <w:t xml:space="preserve">serving cell </w:t>
        </w:r>
      </w:ins>
      <w:ins w:id="633" w:author="Flores Fernandez" w:date="2024-02-14T23:50:00Z">
        <w:r w:rsidRPr="00AD3F58">
          <w:t>30º elevation angle conditions)</w:t>
        </w:r>
      </w:ins>
    </w:p>
    <w:tbl>
      <w:tblPr>
        <w:tblW w:w="9750" w:type="dxa"/>
        <w:jc w:val="center"/>
        <w:tblCellMar>
          <w:left w:w="0" w:type="dxa"/>
          <w:right w:w="0" w:type="dxa"/>
        </w:tblCellMar>
        <w:tblLook w:val="04A0" w:firstRow="1" w:lastRow="0" w:firstColumn="1" w:lastColumn="0" w:noHBand="0" w:noVBand="1"/>
        <w:tblPrChange w:id="634" w:author="Flores Fernandez" w:date="2024-02-27T22:55:00Z">
          <w:tblPr>
            <w:tblW w:w="9750" w:type="dxa"/>
            <w:jc w:val="center"/>
            <w:tblCellMar>
              <w:left w:w="0" w:type="dxa"/>
              <w:right w:w="0" w:type="dxa"/>
            </w:tblCellMar>
            <w:tblLook w:val="04A0" w:firstRow="1" w:lastRow="0" w:firstColumn="1" w:lastColumn="0" w:noHBand="0" w:noVBand="1"/>
          </w:tblPr>
        </w:tblPrChange>
      </w:tblPr>
      <w:tblGrid>
        <w:gridCol w:w="4536"/>
        <w:gridCol w:w="2268"/>
        <w:gridCol w:w="1701"/>
        <w:gridCol w:w="1245"/>
        <w:tblGridChange w:id="635">
          <w:tblGrid>
            <w:gridCol w:w="4536"/>
            <w:gridCol w:w="2268"/>
            <w:gridCol w:w="1701"/>
            <w:gridCol w:w="1245"/>
          </w:tblGrid>
        </w:tblGridChange>
      </w:tblGrid>
      <w:tr w:rsidR="00FE5B2B" w:rsidRPr="00AD3F58" w14:paraId="23AA5526" w14:textId="77777777" w:rsidTr="004077CA">
        <w:trPr>
          <w:jc w:val="center"/>
          <w:ins w:id="636" w:author="Flores Fernandez" w:date="2024-02-14T23:50:00Z"/>
          <w:trPrChange w:id="637" w:author="Flores Fernandez" w:date="2024-02-27T22:55:00Z">
            <w:trPr>
              <w:jc w:val="center"/>
            </w:trPr>
          </w:trPrChange>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38" w:author="Flores Fernandez" w:date="2024-02-27T22:55:00Z">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C1318C7" w14:textId="2D544E18" w:rsidR="00FE5B2B" w:rsidRPr="00AD3F58" w:rsidRDefault="00FE5B2B" w:rsidP="00682F3B">
            <w:pPr>
              <w:pStyle w:val="TAL"/>
              <w:rPr>
                <w:ins w:id="639" w:author="Flores Fernandez" w:date="2024-02-14T23:50:00Z"/>
                <w:rFonts w:eastAsia="Calibri"/>
                <w:b/>
                <w:bCs/>
              </w:rPr>
            </w:pPr>
            <w:ins w:id="640" w:author="Flores Fernandez" w:date="2024-02-15T00:27:00Z">
              <w:r w:rsidRPr="00AD3F58">
                <w:rPr>
                  <w:lang w:eastAsia="en-GB"/>
                </w:rPr>
                <w:t xml:space="preserve">Derivation Path: </w:t>
              </w:r>
            </w:ins>
            <w:ins w:id="641" w:author="Flores Fernandez" w:date="2024-02-27T23:04:00Z">
              <w:r w:rsidR="00B55ADB" w:rsidRPr="00AD3F58">
                <w:t>Table 7.6.3.1-1</w:t>
              </w:r>
            </w:ins>
          </w:p>
        </w:tc>
      </w:tr>
      <w:tr w:rsidR="00FE5B2B" w:rsidRPr="00AD3F58" w14:paraId="1D7CE20B" w14:textId="77777777" w:rsidTr="004077CA">
        <w:trPr>
          <w:jc w:val="center"/>
          <w:ins w:id="642" w:author="Flores Fernandez" w:date="2024-02-14T23:50:00Z"/>
          <w:trPrChange w:id="643"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44"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8916646" w14:textId="77777777" w:rsidR="00FE5B2B" w:rsidRPr="00AD3F58" w:rsidRDefault="00FE5B2B" w:rsidP="00682F3B">
            <w:pPr>
              <w:pStyle w:val="TAH"/>
              <w:rPr>
                <w:ins w:id="645" w:author="Flores Fernandez" w:date="2024-02-14T23:50:00Z"/>
                <w:rFonts w:eastAsia="Calibri"/>
              </w:rPr>
            </w:pPr>
            <w:ins w:id="646" w:author="Flores Fernandez" w:date="2024-02-14T23:50:00Z">
              <w:r w:rsidRPr="00AD3F58">
                <w:rPr>
                  <w:rFonts w:eastAsia="Calibri"/>
                </w:rPr>
                <w:t>Information Element</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47"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5D0D729B" w14:textId="77777777" w:rsidR="00FE5B2B" w:rsidRPr="00AD3F58" w:rsidRDefault="00FE5B2B" w:rsidP="00682F3B">
            <w:pPr>
              <w:pStyle w:val="TAH"/>
              <w:rPr>
                <w:ins w:id="648" w:author="Flores Fernandez" w:date="2024-02-14T23:50:00Z"/>
                <w:rFonts w:eastAsia="Calibri"/>
              </w:rPr>
            </w:pPr>
            <w:ins w:id="649" w:author="Flores Fernandez" w:date="2024-02-14T23:50:00Z">
              <w:r w:rsidRPr="00AD3F58">
                <w:rPr>
                  <w:rFonts w:eastAsia="Calibri"/>
                </w:rPr>
                <w:t>Value/remark</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50"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67F282B7" w14:textId="77777777" w:rsidR="00FE5B2B" w:rsidRPr="00AD3F58" w:rsidRDefault="00FE5B2B" w:rsidP="00682F3B">
            <w:pPr>
              <w:pStyle w:val="TAH"/>
              <w:rPr>
                <w:ins w:id="651" w:author="Flores Fernandez" w:date="2024-02-14T23:50:00Z"/>
                <w:rFonts w:eastAsia="Calibri"/>
              </w:rPr>
            </w:pPr>
            <w:ins w:id="652" w:author="Flores Fernandez" w:date="2024-02-14T23:50:00Z">
              <w:r w:rsidRPr="00AD3F58">
                <w:rPr>
                  <w:rFonts w:eastAsia="Calibri"/>
                </w:rPr>
                <w:t>Comment</w:t>
              </w:r>
            </w:ins>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53"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5D8DA196" w14:textId="77777777" w:rsidR="00FE5B2B" w:rsidRPr="00AD3F58" w:rsidRDefault="00FE5B2B" w:rsidP="00682F3B">
            <w:pPr>
              <w:pStyle w:val="TAH"/>
              <w:rPr>
                <w:ins w:id="654" w:author="Flores Fernandez" w:date="2024-02-14T23:50:00Z"/>
                <w:rFonts w:eastAsia="Calibri"/>
              </w:rPr>
            </w:pPr>
            <w:ins w:id="655" w:author="Flores Fernandez" w:date="2024-02-14T23:50:00Z">
              <w:r w:rsidRPr="00AD3F58">
                <w:rPr>
                  <w:rFonts w:eastAsia="Calibri"/>
                </w:rPr>
                <w:t>Condition</w:t>
              </w:r>
            </w:ins>
          </w:p>
        </w:tc>
      </w:tr>
      <w:tr w:rsidR="0026657A" w:rsidRPr="00AD3F58" w14:paraId="417E74D5" w14:textId="77777777" w:rsidTr="004077CA">
        <w:trPr>
          <w:jc w:val="center"/>
          <w:ins w:id="656" w:author="Flores Fernandez" w:date="2024-02-14T23:50:00Z"/>
          <w:trPrChange w:id="657"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58"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AF87EB6" w14:textId="1527D8AF" w:rsidR="0026657A" w:rsidRPr="00AD3F58" w:rsidRDefault="0026657A" w:rsidP="0026657A">
            <w:pPr>
              <w:pStyle w:val="TAL"/>
              <w:rPr>
                <w:ins w:id="659" w:author="Flores Fernandez" w:date="2024-02-14T23:50:00Z"/>
                <w:rFonts w:eastAsia="Calibri"/>
              </w:rPr>
            </w:pPr>
            <w:ins w:id="660" w:author="Flores Fernandez" w:date="2024-02-27T22:48:00Z">
              <w:r w:rsidRPr="00AD3F58">
                <w:rPr>
                  <w:rFonts w:eastAsia="Calibri"/>
                </w:rPr>
                <w:t>SystemInformationBlockType31-NB-r17 ::= SEQUENCE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61"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0A21E73C" w14:textId="77777777" w:rsidR="0026657A" w:rsidRPr="00AD3F58" w:rsidRDefault="0026657A" w:rsidP="0026657A">
            <w:pPr>
              <w:pStyle w:val="TAL"/>
              <w:rPr>
                <w:ins w:id="662" w:author="Flores Fernandez" w:date="2024-02-14T23:50:00Z"/>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63"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51B0977A" w14:textId="77777777" w:rsidR="0026657A" w:rsidRPr="00AD3F58" w:rsidRDefault="0026657A" w:rsidP="0026657A">
            <w:pPr>
              <w:pStyle w:val="TAL"/>
              <w:rPr>
                <w:ins w:id="664" w:author="Flores Fernandez" w:date="2024-02-14T23:5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65"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7EB00360" w14:textId="77777777" w:rsidR="0026657A" w:rsidRPr="00AD3F58" w:rsidRDefault="0026657A" w:rsidP="0026657A">
            <w:pPr>
              <w:pStyle w:val="TAL"/>
              <w:rPr>
                <w:ins w:id="666" w:author="Flores Fernandez" w:date="2024-02-14T23:50:00Z"/>
                <w:rFonts w:eastAsia="Calibri"/>
              </w:rPr>
            </w:pPr>
          </w:p>
        </w:tc>
      </w:tr>
      <w:tr w:rsidR="0026657A" w:rsidRPr="00AD3F58" w14:paraId="295F1550" w14:textId="77777777" w:rsidTr="004077CA">
        <w:trPr>
          <w:jc w:val="center"/>
          <w:ins w:id="667" w:author="Flores Fernandez" w:date="2024-02-14T23:50:00Z"/>
          <w:trPrChange w:id="668"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69"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B54EC11" w14:textId="712F5237" w:rsidR="0026657A" w:rsidRPr="00AD3F58" w:rsidRDefault="0026657A" w:rsidP="0026657A">
            <w:pPr>
              <w:pStyle w:val="TAL"/>
              <w:rPr>
                <w:ins w:id="670" w:author="Flores Fernandez" w:date="2024-02-14T23:50:00Z"/>
                <w:rFonts w:eastAsia="Calibri"/>
              </w:rPr>
            </w:pPr>
            <w:ins w:id="671" w:author="Flores Fernandez" w:date="2024-02-27T22:48:00Z">
              <w:r w:rsidRPr="00AD3F58">
                <w:rPr>
                  <w:rFonts w:eastAsia="Calibri"/>
                </w:rPr>
                <w:t xml:space="preserve">  servingSatelliteInfo-r17 SEQUENCE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72"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73F11619" w14:textId="77777777" w:rsidR="0026657A" w:rsidRPr="00AD3F58" w:rsidRDefault="0026657A" w:rsidP="0026657A">
            <w:pPr>
              <w:pStyle w:val="TAL"/>
              <w:rPr>
                <w:ins w:id="673" w:author="Flores Fernandez" w:date="2024-02-14T23:50:00Z"/>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74"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02E9B9B1" w14:textId="77777777" w:rsidR="0026657A" w:rsidRPr="00AD3F58" w:rsidRDefault="0026657A" w:rsidP="0026657A">
            <w:pPr>
              <w:pStyle w:val="TAL"/>
              <w:rPr>
                <w:ins w:id="675" w:author="Flores Fernandez" w:date="2024-02-14T23:5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76"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5B857179" w14:textId="77777777" w:rsidR="0026657A" w:rsidRPr="00AD3F58" w:rsidRDefault="0026657A" w:rsidP="0026657A">
            <w:pPr>
              <w:pStyle w:val="TAL"/>
              <w:rPr>
                <w:ins w:id="677" w:author="Flores Fernandez" w:date="2024-02-14T23:50:00Z"/>
                <w:rFonts w:eastAsia="Calibri"/>
              </w:rPr>
            </w:pPr>
          </w:p>
        </w:tc>
      </w:tr>
      <w:tr w:rsidR="0026657A" w:rsidRPr="00AD3F58" w14:paraId="69129543" w14:textId="77777777" w:rsidTr="004077CA">
        <w:trPr>
          <w:jc w:val="center"/>
          <w:ins w:id="678" w:author="Flores Fernandez" w:date="2024-02-14T23:50:00Z"/>
          <w:trPrChange w:id="679"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80"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FC16D30" w14:textId="135D9416" w:rsidR="0026657A" w:rsidRPr="00AD3F58" w:rsidRDefault="0026657A" w:rsidP="0026657A">
            <w:pPr>
              <w:pStyle w:val="TAL"/>
              <w:rPr>
                <w:ins w:id="681" w:author="Flores Fernandez" w:date="2024-02-14T23:50:00Z"/>
                <w:rFonts w:eastAsia="Calibri"/>
              </w:rPr>
            </w:pPr>
            <w:ins w:id="682" w:author="Flores Fernandez" w:date="2024-02-27T22:48:00Z">
              <w:r w:rsidRPr="00AD3F58">
                <w:rPr>
                  <w:rFonts w:eastAsia="Calibri"/>
                </w:rPr>
                <w:t xml:space="preserve">    ephemerisInfo-r17 CHOICE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83"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7A869D15" w14:textId="77777777" w:rsidR="0026657A" w:rsidRPr="00AD3F58" w:rsidRDefault="0026657A" w:rsidP="0026657A">
            <w:pPr>
              <w:pStyle w:val="TAL"/>
              <w:rPr>
                <w:ins w:id="684" w:author="Flores Fernandez" w:date="2024-02-14T23:50:00Z"/>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85"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194515E2" w14:textId="77777777" w:rsidR="0026657A" w:rsidRPr="00AD3F58" w:rsidRDefault="0026657A" w:rsidP="0026657A">
            <w:pPr>
              <w:pStyle w:val="TAL"/>
              <w:rPr>
                <w:ins w:id="686" w:author="Flores Fernandez" w:date="2024-02-14T23:5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87"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0A653E45" w14:textId="77777777" w:rsidR="0026657A" w:rsidRPr="00AD3F58" w:rsidRDefault="0026657A" w:rsidP="0026657A">
            <w:pPr>
              <w:pStyle w:val="TAL"/>
              <w:rPr>
                <w:ins w:id="688" w:author="Flores Fernandez" w:date="2024-02-14T23:50:00Z"/>
                <w:rFonts w:eastAsia="Calibri"/>
              </w:rPr>
            </w:pPr>
          </w:p>
        </w:tc>
      </w:tr>
      <w:tr w:rsidR="0026657A" w:rsidRPr="00AD3F58" w14:paraId="205650CC" w14:textId="77777777" w:rsidTr="004077CA">
        <w:trPr>
          <w:jc w:val="center"/>
          <w:ins w:id="689" w:author="Flores Fernandez" w:date="2024-02-14T23:50:00Z"/>
          <w:trPrChange w:id="690"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91"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8F50E06" w14:textId="05A28E7C" w:rsidR="0026657A" w:rsidRPr="00AD3F58" w:rsidRDefault="0026657A" w:rsidP="0026657A">
            <w:pPr>
              <w:pStyle w:val="TAL"/>
              <w:rPr>
                <w:ins w:id="692" w:author="Flores Fernandez" w:date="2024-02-14T23:50:00Z"/>
                <w:rFonts w:eastAsia="Calibri"/>
              </w:rPr>
            </w:pPr>
            <w:ins w:id="693" w:author="Flores Fernandez" w:date="2024-02-27T22:48:00Z">
              <w:r w:rsidRPr="00AD3F58">
                <w:rPr>
                  <w:rFonts w:eastAsia="Calibri"/>
                </w:rPr>
                <w:t xml:space="preserve">      </w:t>
              </w:r>
              <w:proofErr w:type="spellStart"/>
              <w:r w:rsidRPr="00AD3F58">
                <w:rPr>
                  <w:rFonts w:eastAsia="Calibri"/>
                </w:rPr>
                <w:t>stateVectors</w:t>
              </w:r>
              <w:proofErr w:type="spellEnd"/>
              <w:r w:rsidRPr="00AD3F58">
                <w:rPr>
                  <w:rFonts w:eastAsia="Calibri"/>
                </w:rPr>
                <w:t xml:space="preserve"> SEQUENCE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94"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3C27B81F" w14:textId="77777777" w:rsidR="0026657A" w:rsidRPr="00AD3F58" w:rsidRDefault="0026657A" w:rsidP="0026657A">
            <w:pPr>
              <w:pStyle w:val="TAL"/>
              <w:rPr>
                <w:ins w:id="695" w:author="Flores Fernandez" w:date="2024-02-14T23:50:00Z"/>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96"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5ACF6317" w14:textId="77777777" w:rsidR="0026657A" w:rsidRPr="00AD3F58" w:rsidRDefault="0026657A" w:rsidP="0026657A">
            <w:pPr>
              <w:pStyle w:val="TAL"/>
              <w:rPr>
                <w:ins w:id="697" w:author="Flores Fernandez" w:date="2024-02-14T23:5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98"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61193D6C" w14:textId="77777777" w:rsidR="0026657A" w:rsidRPr="00AD3F58" w:rsidRDefault="0026657A" w:rsidP="0026657A">
            <w:pPr>
              <w:pStyle w:val="TAL"/>
              <w:rPr>
                <w:ins w:id="699" w:author="Flores Fernandez" w:date="2024-02-14T23:50:00Z"/>
                <w:rFonts w:eastAsia="Calibri"/>
              </w:rPr>
            </w:pPr>
          </w:p>
        </w:tc>
      </w:tr>
      <w:tr w:rsidR="0026657A" w:rsidRPr="00AD3F58" w14:paraId="699F6C3C" w14:textId="77777777" w:rsidTr="004077CA">
        <w:trPr>
          <w:jc w:val="center"/>
          <w:ins w:id="700" w:author="Flores Fernandez" w:date="2024-02-14T23:50:00Z"/>
          <w:trPrChange w:id="701"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702"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A665F8D" w14:textId="7E600CEC" w:rsidR="0026657A" w:rsidRPr="00AD3F58" w:rsidRDefault="0026657A" w:rsidP="0026657A">
            <w:pPr>
              <w:pStyle w:val="TAL"/>
              <w:rPr>
                <w:ins w:id="703" w:author="Flores Fernandez" w:date="2024-02-14T23:50:00Z"/>
                <w:rFonts w:eastAsia="Calibri"/>
              </w:rPr>
            </w:pPr>
            <w:ins w:id="704" w:author="Flores Fernandez" w:date="2024-02-27T22:48:00Z">
              <w:r w:rsidRPr="00AD3F58">
                <w:rPr>
                  <w:rFonts w:eastAsia="Calibri"/>
                </w:rPr>
                <w:t xml:space="preserve">        positionX-r17</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705"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346C7BF7" w14:textId="3F2C657D" w:rsidR="0026657A" w:rsidRPr="00AD3F58" w:rsidRDefault="0026657A" w:rsidP="0026657A">
            <w:pPr>
              <w:pStyle w:val="TAL"/>
              <w:rPr>
                <w:ins w:id="706" w:author="Flores Fernandez" w:date="2024-02-14T23:50:00Z"/>
                <w:rFonts w:eastAsia="Calibri"/>
              </w:rPr>
            </w:pPr>
            <w:ins w:id="707" w:author="Flores Fernandez" w:date="2024-02-27T22:48:00Z">
              <w:r w:rsidRPr="00AD3F58">
                <w:rPr>
                  <w:rFonts w:eastAsia="Calibri"/>
                </w:rPr>
                <w:t>-16944523</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08"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40DC811B" w14:textId="77777777" w:rsidR="0026657A" w:rsidRPr="00AD3F58" w:rsidRDefault="0026657A" w:rsidP="0026657A">
            <w:pPr>
              <w:pStyle w:val="TAL"/>
              <w:rPr>
                <w:ins w:id="709" w:author="Flores Fernandez" w:date="2024-02-14T23:5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10"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6651C27F" w14:textId="77777777" w:rsidR="0026657A" w:rsidRPr="00AD3F58" w:rsidRDefault="0026657A" w:rsidP="0026657A">
            <w:pPr>
              <w:pStyle w:val="TAL"/>
              <w:rPr>
                <w:ins w:id="711" w:author="Flores Fernandez" w:date="2024-02-14T23:50:00Z"/>
                <w:rFonts w:eastAsia="Calibri"/>
              </w:rPr>
            </w:pPr>
          </w:p>
        </w:tc>
      </w:tr>
      <w:tr w:rsidR="0026657A" w:rsidRPr="00AD3F58" w14:paraId="0A0A6A27" w14:textId="77777777" w:rsidTr="004077CA">
        <w:trPr>
          <w:jc w:val="center"/>
          <w:ins w:id="712" w:author="Flores Fernandez" w:date="2024-02-14T23:50:00Z"/>
          <w:trPrChange w:id="713"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714"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4081B6E" w14:textId="62F9E153" w:rsidR="0026657A" w:rsidRPr="00AD3F58" w:rsidRDefault="0026657A" w:rsidP="0026657A">
            <w:pPr>
              <w:pStyle w:val="TAL"/>
              <w:rPr>
                <w:ins w:id="715" w:author="Flores Fernandez" w:date="2024-02-14T23:50:00Z"/>
                <w:rFonts w:eastAsia="Calibri"/>
              </w:rPr>
            </w:pPr>
            <w:ins w:id="716" w:author="Flores Fernandez" w:date="2024-02-27T22:48:00Z">
              <w:r w:rsidRPr="00AD3F58">
                <w:rPr>
                  <w:rFonts w:eastAsia="Calibri"/>
                </w:rPr>
                <w:t xml:space="preserve">        positionY-r17</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717"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6611186F" w14:textId="44CEECB6" w:rsidR="0026657A" w:rsidRPr="00AD3F58" w:rsidRDefault="0026657A" w:rsidP="0026657A">
            <w:pPr>
              <w:pStyle w:val="TAL"/>
              <w:rPr>
                <w:ins w:id="718" w:author="Flores Fernandez" w:date="2024-02-14T23:50:00Z"/>
                <w:rFonts w:eastAsia="Calibri"/>
              </w:rPr>
            </w:pPr>
            <w:ins w:id="719" w:author="Flores Fernandez" w:date="2024-02-27T22:48:00Z">
              <w:r w:rsidRPr="00AD3F58">
                <w:rPr>
                  <w:rFonts w:eastAsia="Calibri"/>
                </w:rPr>
                <w:t>27362209</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20"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8E3537C" w14:textId="77777777" w:rsidR="0026657A" w:rsidRPr="00AD3F58" w:rsidRDefault="0026657A" w:rsidP="0026657A">
            <w:pPr>
              <w:pStyle w:val="TAL"/>
              <w:rPr>
                <w:ins w:id="721" w:author="Flores Fernandez" w:date="2024-02-14T23:5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22"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04068AE0" w14:textId="77777777" w:rsidR="0026657A" w:rsidRPr="00AD3F58" w:rsidRDefault="0026657A" w:rsidP="0026657A">
            <w:pPr>
              <w:pStyle w:val="TAL"/>
              <w:rPr>
                <w:ins w:id="723" w:author="Flores Fernandez" w:date="2024-02-14T23:50:00Z"/>
                <w:rFonts w:eastAsia="Calibri"/>
              </w:rPr>
            </w:pPr>
          </w:p>
        </w:tc>
      </w:tr>
      <w:tr w:rsidR="0026657A" w:rsidRPr="00AD3F58" w14:paraId="0044C4B6" w14:textId="77777777" w:rsidTr="004077CA">
        <w:trPr>
          <w:jc w:val="center"/>
          <w:ins w:id="724" w:author="Flores Fernandez" w:date="2024-02-14T23:50:00Z"/>
          <w:trPrChange w:id="725"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726"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C97052D" w14:textId="4DCFA3A1" w:rsidR="0026657A" w:rsidRPr="00AD3F58" w:rsidRDefault="0026657A" w:rsidP="0026657A">
            <w:pPr>
              <w:pStyle w:val="TAL"/>
              <w:rPr>
                <w:ins w:id="727" w:author="Flores Fernandez" w:date="2024-02-14T23:50:00Z"/>
                <w:rFonts w:eastAsia="Calibri"/>
              </w:rPr>
            </w:pPr>
            <w:ins w:id="728" w:author="Flores Fernandez" w:date="2024-02-27T22:48:00Z">
              <w:r w:rsidRPr="00AD3F58">
                <w:rPr>
                  <w:rFonts w:eastAsia="Calibri"/>
                </w:rPr>
                <w:t xml:space="preserve">        positionZ-r17</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729"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58AE733A" w14:textId="76F37ED0" w:rsidR="0026657A" w:rsidRPr="00AD3F58" w:rsidRDefault="0026657A" w:rsidP="0026657A">
            <w:pPr>
              <w:pStyle w:val="TAL"/>
              <w:rPr>
                <w:ins w:id="730" w:author="Flores Fernandez" w:date="2024-02-14T23:50:00Z"/>
                <w:rFonts w:eastAsia="Calibri"/>
              </w:rPr>
            </w:pPr>
            <w:ins w:id="731" w:author="Flores Fernandez" w:date="2024-02-27T22:48:00Z">
              <w:r w:rsidRPr="00AD3F58">
                <w:t>4019393</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32"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78756C8" w14:textId="77777777" w:rsidR="0026657A" w:rsidRPr="00AD3F58" w:rsidRDefault="0026657A" w:rsidP="0026657A">
            <w:pPr>
              <w:pStyle w:val="TAL"/>
              <w:rPr>
                <w:ins w:id="733" w:author="Flores Fernandez" w:date="2024-02-14T23:5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34"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5E1900E9" w14:textId="77777777" w:rsidR="0026657A" w:rsidRPr="00AD3F58" w:rsidRDefault="0026657A" w:rsidP="0026657A">
            <w:pPr>
              <w:pStyle w:val="TAL"/>
              <w:rPr>
                <w:ins w:id="735" w:author="Flores Fernandez" w:date="2024-02-14T23:50:00Z"/>
                <w:rFonts w:eastAsia="Calibri"/>
              </w:rPr>
            </w:pPr>
          </w:p>
        </w:tc>
      </w:tr>
      <w:tr w:rsidR="0026657A" w:rsidRPr="00AD3F58" w14:paraId="339B1F87" w14:textId="77777777" w:rsidTr="004077CA">
        <w:trPr>
          <w:jc w:val="center"/>
          <w:ins w:id="736" w:author="Flores Fernandez" w:date="2024-02-14T23:50:00Z"/>
          <w:trPrChange w:id="737"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738"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93B3A54" w14:textId="305F0578" w:rsidR="0026657A" w:rsidRPr="00AD3F58" w:rsidRDefault="0026657A" w:rsidP="0026657A">
            <w:pPr>
              <w:pStyle w:val="TAL"/>
              <w:rPr>
                <w:ins w:id="739" w:author="Flores Fernandez" w:date="2024-02-14T23:50:00Z"/>
                <w:rFonts w:eastAsia="Calibri"/>
              </w:rPr>
            </w:pPr>
            <w:ins w:id="740" w:author="Flores Fernandez" w:date="2024-02-27T22:48:00Z">
              <w:r w:rsidRPr="00AD3F58">
                <w:rPr>
                  <w:rFonts w:eastAsia="Calibri"/>
                </w:rPr>
                <w:t xml:space="preserve">        velocityVX-r17</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741"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20399BE9" w14:textId="65E73A3C" w:rsidR="0026657A" w:rsidRPr="00AD3F58" w:rsidRDefault="0026657A" w:rsidP="0026657A">
            <w:pPr>
              <w:pStyle w:val="TAL"/>
              <w:rPr>
                <w:ins w:id="742" w:author="Flores Fernandez" w:date="2024-02-14T23:50:00Z"/>
                <w:rFonts w:eastAsia="Calibri"/>
              </w:rPr>
            </w:pPr>
            <w:ins w:id="743" w:author="Flores Fernandez" w:date="2024-02-27T22:48:00Z">
              <w:r w:rsidRPr="00AD3F58">
                <w:rPr>
                  <w:rFonts w:eastAsia="Calibri"/>
                </w:rPr>
                <w:t>-336</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44"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5D1EF104" w14:textId="77777777" w:rsidR="0026657A" w:rsidRPr="00AD3F58" w:rsidRDefault="0026657A" w:rsidP="0026657A">
            <w:pPr>
              <w:pStyle w:val="TAL"/>
              <w:rPr>
                <w:ins w:id="745" w:author="Flores Fernandez" w:date="2024-02-14T23:5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46"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07110936" w14:textId="77777777" w:rsidR="0026657A" w:rsidRPr="00AD3F58" w:rsidRDefault="0026657A" w:rsidP="0026657A">
            <w:pPr>
              <w:pStyle w:val="TAL"/>
              <w:rPr>
                <w:ins w:id="747" w:author="Flores Fernandez" w:date="2024-02-14T23:50:00Z"/>
                <w:rFonts w:eastAsia="Calibri"/>
              </w:rPr>
            </w:pPr>
          </w:p>
        </w:tc>
      </w:tr>
      <w:tr w:rsidR="0026657A" w:rsidRPr="00AD3F58" w14:paraId="4E5551F3" w14:textId="77777777" w:rsidTr="004077CA">
        <w:trPr>
          <w:jc w:val="center"/>
          <w:ins w:id="748" w:author="Flores Fernandez" w:date="2024-02-14T23:50:00Z"/>
          <w:trPrChange w:id="749"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750"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1155FBF" w14:textId="317BFFEF" w:rsidR="0026657A" w:rsidRPr="00AD3F58" w:rsidRDefault="0026657A" w:rsidP="0026657A">
            <w:pPr>
              <w:pStyle w:val="TAL"/>
              <w:rPr>
                <w:ins w:id="751" w:author="Flores Fernandez" w:date="2024-02-14T23:50:00Z"/>
                <w:rFonts w:eastAsia="Calibri"/>
              </w:rPr>
            </w:pPr>
            <w:ins w:id="752" w:author="Flores Fernandez" w:date="2024-02-27T22:48:00Z">
              <w:r w:rsidRPr="00AD3F58">
                <w:rPr>
                  <w:rFonts w:eastAsia="Calibri"/>
                </w:rPr>
                <w:t xml:space="preserve">        velocityVY-r17</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753"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0C071D33" w14:textId="5C663C27" w:rsidR="0026657A" w:rsidRPr="00AD3F58" w:rsidRDefault="0026657A" w:rsidP="0026657A">
            <w:pPr>
              <w:pStyle w:val="TAL"/>
              <w:rPr>
                <w:ins w:id="754" w:author="Flores Fernandez" w:date="2024-02-14T23:50:00Z"/>
                <w:rFonts w:eastAsia="Calibri"/>
              </w:rPr>
            </w:pPr>
            <w:ins w:id="755" w:author="Flores Fernandez" w:date="2024-02-27T22:48:00Z">
              <w:r w:rsidRPr="00AD3F58">
                <w:rPr>
                  <w:rFonts w:eastAsia="Calibri"/>
                </w:rPr>
                <w:t>-208</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56"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07F7D5D8" w14:textId="77777777" w:rsidR="0026657A" w:rsidRPr="00AD3F58" w:rsidRDefault="0026657A" w:rsidP="0026657A">
            <w:pPr>
              <w:pStyle w:val="TAL"/>
              <w:rPr>
                <w:ins w:id="757" w:author="Flores Fernandez" w:date="2024-02-14T23:5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58"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49D3684E" w14:textId="77777777" w:rsidR="0026657A" w:rsidRPr="00AD3F58" w:rsidRDefault="0026657A" w:rsidP="0026657A">
            <w:pPr>
              <w:pStyle w:val="TAL"/>
              <w:rPr>
                <w:ins w:id="759" w:author="Flores Fernandez" w:date="2024-02-14T23:50:00Z"/>
                <w:rFonts w:eastAsia="Calibri"/>
              </w:rPr>
            </w:pPr>
          </w:p>
        </w:tc>
      </w:tr>
      <w:tr w:rsidR="0026657A" w:rsidRPr="00AD3F58" w14:paraId="79154BF1" w14:textId="77777777" w:rsidTr="004077CA">
        <w:trPr>
          <w:jc w:val="center"/>
          <w:ins w:id="760" w:author="Flores Fernandez" w:date="2024-02-14T23:50:00Z"/>
          <w:trPrChange w:id="761"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762"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A35BA68" w14:textId="4D8CD69A" w:rsidR="0026657A" w:rsidRPr="00AD3F58" w:rsidRDefault="0041296D" w:rsidP="0026657A">
            <w:pPr>
              <w:pStyle w:val="TAL"/>
              <w:rPr>
                <w:ins w:id="763" w:author="Flores Fernandez" w:date="2024-02-14T23:50:00Z"/>
                <w:rFonts w:eastAsia="Calibri"/>
              </w:rPr>
            </w:pPr>
            <w:ins w:id="764" w:author="Flores Fernandez" w:date="2024-02-27T22:56:00Z">
              <w:r w:rsidRPr="00AD3F58">
                <w:rPr>
                  <w:rFonts w:eastAsia="Calibri"/>
                </w:rPr>
                <w:t xml:space="preserve">        velocityVZ-r17</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765"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3A3D0D89" w14:textId="1FC00DCF" w:rsidR="0026657A" w:rsidRPr="00AD3F58" w:rsidRDefault="0026657A" w:rsidP="0026657A">
            <w:pPr>
              <w:pStyle w:val="TAL"/>
              <w:rPr>
                <w:ins w:id="766" w:author="Flores Fernandez" w:date="2024-02-14T23:50:00Z"/>
                <w:rFonts w:eastAsia="Calibri"/>
              </w:rPr>
            </w:pPr>
            <w:ins w:id="767" w:author="Flores Fernandez" w:date="2024-02-27T22:48:00Z">
              <w:r w:rsidRPr="00AD3F58">
                <w:t>1</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68"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533D0DDF" w14:textId="77777777" w:rsidR="0026657A" w:rsidRPr="00AD3F58" w:rsidRDefault="0026657A" w:rsidP="0026657A">
            <w:pPr>
              <w:pStyle w:val="TAL"/>
              <w:rPr>
                <w:ins w:id="769" w:author="Flores Fernandez" w:date="2024-02-14T23:5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70"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6849FA54" w14:textId="77777777" w:rsidR="0026657A" w:rsidRPr="00AD3F58" w:rsidRDefault="0026657A" w:rsidP="0026657A">
            <w:pPr>
              <w:pStyle w:val="TAL"/>
              <w:rPr>
                <w:ins w:id="771" w:author="Flores Fernandez" w:date="2024-02-14T23:50:00Z"/>
                <w:rFonts w:eastAsia="Calibri"/>
              </w:rPr>
            </w:pPr>
          </w:p>
        </w:tc>
      </w:tr>
      <w:tr w:rsidR="0026657A" w:rsidRPr="00AD3F58" w14:paraId="01594BAF" w14:textId="77777777" w:rsidTr="004077CA">
        <w:trPr>
          <w:trHeight w:val="209"/>
          <w:jc w:val="center"/>
          <w:ins w:id="772" w:author="Flores Fernandez" w:date="2024-02-14T23:50:00Z"/>
          <w:trPrChange w:id="773" w:author="Flores Fernandez" w:date="2024-02-27T22:55:00Z">
            <w:trPr>
              <w:trHeight w:val="209"/>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774"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10F5E2D" w14:textId="4C86FC24" w:rsidR="0026657A" w:rsidRPr="00AD3F58" w:rsidRDefault="0026657A" w:rsidP="0026657A">
            <w:pPr>
              <w:pStyle w:val="TAL"/>
              <w:rPr>
                <w:ins w:id="775" w:author="Flores Fernandez" w:date="2024-02-14T23:50:00Z"/>
                <w:rFonts w:eastAsia="Calibri"/>
              </w:rPr>
            </w:pPr>
            <w:ins w:id="776" w:author="Flores Fernandez" w:date="2024-02-27T22:48:00Z">
              <w:r w:rsidRPr="00AD3F58">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777"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059CC77B" w14:textId="77777777" w:rsidR="0026657A" w:rsidRPr="00AD3F58" w:rsidRDefault="0026657A" w:rsidP="0026657A">
            <w:pPr>
              <w:spacing w:after="0"/>
              <w:rPr>
                <w:ins w:id="778" w:author="Flores Fernandez" w:date="2024-02-14T23:50:00Z"/>
                <w:rFonts w:ascii="Arial" w:eastAsia="Calibri" w:hAnsi="Arial"/>
                <w:sz w:val="18"/>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79"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A9D7912" w14:textId="77777777" w:rsidR="0026657A" w:rsidRPr="00AD3F58" w:rsidRDefault="0026657A" w:rsidP="0026657A">
            <w:pPr>
              <w:pStyle w:val="TAL"/>
              <w:rPr>
                <w:ins w:id="780" w:author="Flores Fernandez" w:date="2024-02-14T23:5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81"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63A9B01" w14:textId="77777777" w:rsidR="0026657A" w:rsidRPr="00AD3F58" w:rsidRDefault="0026657A" w:rsidP="0026657A">
            <w:pPr>
              <w:pStyle w:val="TAL"/>
              <w:rPr>
                <w:ins w:id="782" w:author="Flores Fernandez" w:date="2024-02-14T23:50:00Z"/>
                <w:rFonts w:eastAsia="Calibri"/>
              </w:rPr>
            </w:pPr>
          </w:p>
        </w:tc>
      </w:tr>
      <w:tr w:rsidR="0026657A" w:rsidRPr="00AD3F58" w14:paraId="59DB78D0" w14:textId="77777777" w:rsidTr="004077CA">
        <w:trPr>
          <w:jc w:val="center"/>
          <w:ins w:id="783" w:author="Flores Fernandez" w:date="2024-02-15T00:36:00Z"/>
          <w:trPrChange w:id="784"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85"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59B935A4" w14:textId="648F349A" w:rsidR="0026657A" w:rsidRPr="00AD3F58" w:rsidRDefault="0026657A" w:rsidP="0026657A">
            <w:pPr>
              <w:pStyle w:val="TAL"/>
              <w:rPr>
                <w:ins w:id="786" w:author="Flores Fernandez" w:date="2024-02-15T00:36:00Z"/>
                <w:rFonts w:eastAsia="Calibri"/>
              </w:rPr>
            </w:pPr>
            <w:ins w:id="787" w:author="Flores Fernandez" w:date="2024-02-27T22:48:00Z">
              <w:r w:rsidRPr="00AD3F58">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88"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314BAFD8" w14:textId="77777777" w:rsidR="0026657A" w:rsidRPr="00AD3F58" w:rsidRDefault="0026657A" w:rsidP="0026657A">
            <w:pPr>
              <w:spacing w:after="0"/>
              <w:rPr>
                <w:ins w:id="789" w:author="Flores Fernandez" w:date="2024-02-15T00:36:00Z"/>
                <w:rFonts w:ascii="Arial" w:eastAsia="Calibri" w:hAnsi="Arial"/>
                <w:sz w:val="18"/>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90"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FA5B98D" w14:textId="77777777" w:rsidR="0026657A" w:rsidRPr="00AD3F58" w:rsidRDefault="0026657A" w:rsidP="0026657A">
            <w:pPr>
              <w:pStyle w:val="TAL"/>
              <w:rPr>
                <w:ins w:id="791" w:author="Flores Fernandez" w:date="2024-02-15T00:36: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92"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53CC2605" w14:textId="77777777" w:rsidR="0026657A" w:rsidRPr="00AD3F58" w:rsidRDefault="0026657A" w:rsidP="0026657A">
            <w:pPr>
              <w:pStyle w:val="TAL"/>
              <w:rPr>
                <w:ins w:id="793" w:author="Flores Fernandez" w:date="2024-02-15T00:36:00Z"/>
                <w:rFonts w:eastAsia="Calibri"/>
              </w:rPr>
            </w:pPr>
          </w:p>
        </w:tc>
      </w:tr>
      <w:tr w:rsidR="0026657A" w:rsidRPr="00AD3F58" w14:paraId="0D44251D" w14:textId="77777777" w:rsidTr="004077CA">
        <w:trPr>
          <w:jc w:val="center"/>
          <w:ins w:id="794" w:author="Flores Fernandez" w:date="2024-02-15T00:36:00Z"/>
          <w:trPrChange w:id="795"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96"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53B6AC16" w14:textId="4A0851DA" w:rsidR="0026657A" w:rsidRPr="00AD3F58" w:rsidRDefault="0026657A" w:rsidP="0026657A">
            <w:pPr>
              <w:pStyle w:val="TAL"/>
              <w:rPr>
                <w:ins w:id="797" w:author="Flores Fernandez" w:date="2024-02-15T00:36:00Z"/>
                <w:rFonts w:eastAsia="Calibri"/>
              </w:rPr>
            </w:pPr>
            <w:ins w:id="798" w:author="Flores Fernandez" w:date="2024-02-27T22:48:00Z">
              <w:r w:rsidRPr="00AD3F58">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99"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21F4B0BE" w14:textId="77777777" w:rsidR="0026657A" w:rsidRPr="00AD3F58" w:rsidRDefault="0026657A" w:rsidP="0026657A">
            <w:pPr>
              <w:spacing w:after="0"/>
              <w:rPr>
                <w:ins w:id="800" w:author="Flores Fernandez" w:date="2024-02-15T00:36:00Z"/>
                <w:rFonts w:ascii="Arial" w:eastAsia="Calibri" w:hAnsi="Arial"/>
                <w:sz w:val="18"/>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801"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432D4051" w14:textId="77777777" w:rsidR="0026657A" w:rsidRPr="00AD3F58" w:rsidRDefault="0026657A" w:rsidP="0026657A">
            <w:pPr>
              <w:pStyle w:val="TAL"/>
              <w:rPr>
                <w:ins w:id="802" w:author="Flores Fernandez" w:date="2024-02-15T00:36: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803"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A092E5B" w14:textId="77777777" w:rsidR="0026657A" w:rsidRPr="00AD3F58" w:rsidRDefault="0026657A" w:rsidP="0026657A">
            <w:pPr>
              <w:pStyle w:val="TAL"/>
              <w:rPr>
                <w:ins w:id="804" w:author="Flores Fernandez" w:date="2024-02-15T00:36:00Z"/>
                <w:rFonts w:eastAsia="Calibri"/>
              </w:rPr>
            </w:pPr>
          </w:p>
        </w:tc>
      </w:tr>
      <w:tr w:rsidR="0026657A" w:rsidRPr="00AD3F58" w14:paraId="2FB3E527" w14:textId="77777777" w:rsidTr="004077CA">
        <w:trPr>
          <w:jc w:val="center"/>
          <w:ins w:id="805" w:author="Flores Fernandez" w:date="2024-02-15T00:38:00Z"/>
          <w:trPrChange w:id="806"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807"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0A508B07" w14:textId="6D349143" w:rsidR="0026657A" w:rsidRPr="00AD3F58" w:rsidRDefault="0026657A" w:rsidP="0026657A">
            <w:pPr>
              <w:pStyle w:val="TAL"/>
              <w:rPr>
                <w:ins w:id="808" w:author="Flores Fernandez" w:date="2024-02-15T00:38:00Z"/>
                <w:rFonts w:eastAsia="Calibri"/>
              </w:rPr>
            </w:pPr>
            <w:ins w:id="809" w:author="Flores Fernandez" w:date="2024-02-27T22:48:00Z">
              <w:r w:rsidRPr="00AD3F58">
                <w:rPr>
                  <w:rFonts w:eastAsia="Calibri"/>
                </w:rPr>
                <w:t>}</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810"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4EF23594" w14:textId="77777777" w:rsidR="0026657A" w:rsidRPr="00AD3F58" w:rsidRDefault="0026657A" w:rsidP="0026657A">
            <w:pPr>
              <w:spacing w:after="0"/>
              <w:rPr>
                <w:ins w:id="811" w:author="Flores Fernandez" w:date="2024-02-15T00:38:00Z"/>
                <w:rFonts w:ascii="Arial" w:eastAsia="Calibri" w:hAnsi="Arial"/>
                <w:sz w:val="18"/>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812"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CFE44C9" w14:textId="77777777" w:rsidR="0026657A" w:rsidRPr="00AD3F58" w:rsidRDefault="0026657A" w:rsidP="0026657A">
            <w:pPr>
              <w:pStyle w:val="TAL"/>
              <w:rPr>
                <w:ins w:id="813" w:author="Flores Fernandez" w:date="2024-02-15T00:38: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814"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01A19A95" w14:textId="77777777" w:rsidR="0026657A" w:rsidRPr="00AD3F58" w:rsidRDefault="0026657A" w:rsidP="0026657A">
            <w:pPr>
              <w:pStyle w:val="TAL"/>
              <w:rPr>
                <w:ins w:id="815" w:author="Flores Fernandez" w:date="2024-02-15T00:38:00Z"/>
                <w:rFonts w:eastAsia="Calibri"/>
              </w:rPr>
            </w:pPr>
          </w:p>
        </w:tc>
      </w:tr>
      <w:tr w:rsidR="0026657A" w:rsidRPr="00AD3F58" w14:paraId="5BCAE86B" w14:textId="77777777" w:rsidTr="004077CA">
        <w:trPr>
          <w:jc w:val="center"/>
          <w:ins w:id="816" w:author="Flores Fernandez" w:date="2024-02-14T23:50:00Z"/>
          <w:trPrChange w:id="817" w:author="Flores Fernandez" w:date="2024-02-27T22:55:00Z">
            <w:trPr>
              <w:jc w:val="center"/>
            </w:trPr>
          </w:trPrChange>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818" w:author="Flores Fernandez" w:date="2024-02-27T22:55:00Z">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148B4F9" w14:textId="77777777" w:rsidR="0026657A" w:rsidRPr="00AD3F58" w:rsidRDefault="0026657A" w:rsidP="0026657A">
            <w:pPr>
              <w:pStyle w:val="TAN"/>
              <w:rPr>
                <w:ins w:id="819" w:author="Flores Fernandez" w:date="2024-02-27T22:48:00Z"/>
                <w:lang w:val="en-US"/>
              </w:rPr>
            </w:pPr>
            <w:ins w:id="820" w:author="Flores Fernandez" w:date="2024-02-27T22:48:00Z">
              <w:r w:rsidRPr="00AD3F58">
                <w:rPr>
                  <w:lang w:val="en-US"/>
                </w:rPr>
                <w:t xml:space="preserve">NOTE 1: Satellite-UE elevation angle equal to 35.035 degrees, one-way delay equal to 127.33 </w:t>
              </w:r>
              <w:proofErr w:type="spellStart"/>
              <w:r w:rsidRPr="00AD3F58">
                <w:rPr>
                  <w:lang w:val="en-US"/>
                </w:rPr>
                <w:t>ms</w:t>
              </w:r>
              <w:proofErr w:type="spellEnd"/>
              <w:r w:rsidRPr="00AD3F58">
                <w:rPr>
                  <w:lang w:val="en-US"/>
                </w:rPr>
                <w:t xml:space="preserve"> and Doppler equal to 0 ppm.</w:t>
              </w:r>
            </w:ins>
          </w:p>
          <w:p w14:paraId="51F915EC" w14:textId="5D5361A3" w:rsidR="0026657A" w:rsidRPr="00AD3F58" w:rsidRDefault="0026657A" w:rsidP="0026657A">
            <w:pPr>
              <w:pStyle w:val="TAN"/>
              <w:rPr>
                <w:ins w:id="821" w:author="Flores Fernandez" w:date="2024-02-14T23:50:00Z"/>
                <w:rFonts w:eastAsia="Calibri" w:cs="Arial"/>
                <w:szCs w:val="18"/>
              </w:rPr>
            </w:pPr>
            <w:ins w:id="822" w:author="Flores Fernandez" w:date="2024-02-27T22:48:00Z">
              <w:r w:rsidRPr="00AD3F58">
                <w:t xml:space="preserve">NOTE 2: </w:t>
              </w:r>
              <w:proofErr w:type="spellStart"/>
              <w:r w:rsidRPr="00AD3F58">
                <w:t>stateVectors</w:t>
              </w:r>
              <w:proofErr w:type="spellEnd"/>
              <w:r w:rsidRPr="00AD3F58">
                <w:t xml:space="preserve"> ephemeris format shall be used in IoT NTN RRM test cases listed in Table FFS in TS36.521-3 [34].</w:t>
              </w:r>
            </w:ins>
          </w:p>
        </w:tc>
      </w:tr>
    </w:tbl>
    <w:p w14:paraId="124345C3" w14:textId="77777777" w:rsidR="00FE5B2B" w:rsidRPr="00AD3F58" w:rsidRDefault="00FE5B2B" w:rsidP="00FE5B2B">
      <w:pPr>
        <w:rPr>
          <w:ins w:id="823" w:author="Flores Fernandez" w:date="2024-02-14T23:53:00Z"/>
          <w:lang w:val="en-US" w:eastAsia="en-GB"/>
        </w:rPr>
      </w:pPr>
    </w:p>
    <w:p w14:paraId="39D80B1A" w14:textId="06954FDC" w:rsidR="00FE5B2B" w:rsidRPr="00AD3F58" w:rsidRDefault="00FE5B2B" w:rsidP="00FE5B2B">
      <w:pPr>
        <w:pStyle w:val="TH"/>
        <w:rPr>
          <w:ins w:id="824" w:author="Flores Fernandez" w:date="2024-02-15T00:41:00Z"/>
        </w:rPr>
      </w:pPr>
      <w:ins w:id="825" w:author="Flores Fernandez" w:date="2024-02-15T00:41:00Z">
        <w:r w:rsidRPr="00AD3F58">
          <w:lastRenderedPageBreak/>
          <w:t>Table 7.6.2.1-</w:t>
        </w:r>
      </w:ins>
      <w:ins w:id="826" w:author="Flores Fernandez" w:date="2024-02-15T01:17:00Z">
        <w:r w:rsidR="00A73342" w:rsidRPr="00AD3F58">
          <w:t>4b</w:t>
        </w:r>
      </w:ins>
      <w:ins w:id="827" w:author="Flores Fernandez" w:date="2024-02-15T00:41:00Z">
        <w:r w:rsidRPr="00AD3F58">
          <w:t xml:space="preserve">: SystemInformationBlockType31 – </w:t>
        </w:r>
        <w:proofErr w:type="spellStart"/>
        <w:r w:rsidRPr="00AD3F58">
          <w:t>eMTC</w:t>
        </w:r>
        <w:proofErr w:type="spellEnd"/>
        <w:r w:rsidRPr="00AD3F58">
          <w:t xml:space="preserve"> NTN </w:t>
        </w:r>
      </w:ins>
      <w:ins w:id="828" w:author="Flores Fernandez" w:date="2024-02-15T00:59:00Z">
        <w:r w:rsidRPr="00AD3F58">
          <w:t xml:space="preserve">Serving cell </w:t>
        </w:r>
      </w:ins>
      <w:ins w:id="829" w:author="Flores Fernandez" w:date="2024-02-15T00:41:00Z">
        <w:r w:rsidRPr="00AD3F58">
          <w:t>Ephemeris Information</w:t>
        </w:r>
        <w:r w:rsidRPr="00AD3F58">
          <w:rPr>
            <w:rFonts w:eastAsia="Calibri" w:cs="Arial"/>
            <w:b w:val="0"/>
            <w:bCs/>
            <w:lang w:eastAsia="zh-CN"/>
          </w:rPr>
          <w:t xml:space="preserve"> </w:t>
        </w:r>
        <w:proofErr w:type="spellStart"/>
        <w:r w:rsidRPr="00AD3F58">
          <w:t>orbitalParameters</w:t>
        </w:r>
        <w:proofErr w:type="spellEnd"/>
        <w:r w:rsidRPr="00AD3F58">
          <w:t xml:space="preserve"> format) for GEO satellites (</w:t>
        </w:r>
      </w:ins>
      <w:ins w:id="830" w:author="Flores Fernandez" w:date="2024-02-15T00:59:00Z">
        <w:r w:rsidRPr="00AD3F58">
          <w:t xml:space="preserve">serving cell </w:t>
        </w:r>
      </w:ins>
      <w:ins w:id="831" w:author="Flores Fernandez" w:date="2024-02-15T00:41:00Z">
        <w:r w:rsidRPr="00AD3F58">
          <w:t>30º elevation angle conditions</w:t>
        </w:r>
      </w:ins>
    </w:p>
    <w:tbl>
      <w:tblPr>
        <w:tblW w:w="9750" w:type="dxa"/>
        <w:jc w:val="center"/>
        <w:tblCellMar>
          <w:left w:w="0" w:type="dxa"/>
          <w:right w:w="0" w:type="dxa"/>
        </w:tblCellMar>
        <w:tblLook w:val="04A0" w:firstRow="1" w:lastRow="0" w:firstColumn="1" w:lastColumn="0" w:noHBand="0" w:noVBand="1"/>
        <w:tblPrChange w:id="832" w:author="Flores Fernandez" w:date="2024-02-27T23:00:00Z">
          <w:tblPr>
            <w:tblW w:w="9750" w:type="dxa"/>
            <w:jc w:val="center"/>
            <w:tblCellMar>
              <w:left w:w="0" w:type="dxa"/>
              <w:right w:w="0" w:type="dxa"/>
            </w:tblCellMar>
            <w:tblLook w:val="04A0" w:firstRow="1" w:lastRow="0" w:firstColumn="1" w:lastColumn="0" w:noHBand="0" w:noVBand="1"/>
          </w:tblPr>
        </w:tblPrChange>
      </w:tblPr>
      <w:tblGrid>
        <w:gridCol w:w="4536"/>
        <w:gridCol w:w="2268"/>
        <w:gridCol w:w="1701"/>
        <w:gridCol w:w="1245"/>
        <w:tblGridChange w:id="833">
          <w:tblGrid>
            <w:gridCol w:w="4536"/>
            <w:gridCol w:w="2268"/>
            <w:gridCol w:w="1701"/>
            <w:gridCol w:w="1245"/>
          </w:tblGrid>
        </w:tblGridChange>
      </w:tblGrid>
      <w:tr w:rsidR="00FE5B2B" w:rsidRPr="00AD3F58" w14:paraId="0D7A5A5B" w14:textId="77777777" w:rsidTr="00CD53BD">
        <w:trPr>
          <w:jc w:val="center"/>
          <w:ins w:id="834" w:author="Flores Fernandez" w:date="2024-02-15T00:41:00Z"/>
          <w:trPrChange w:id="835" w:author="Flores Fernandez" w:date="2024-02-27T23:00:00Z">
            <w:trPr>
              <w:jc w:val="center"/>
            </w:trPr>
          </w:trPrChange>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836" w:author="Flores Fernandez" w:date="2024-02-27T23:00:00Z">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02EC64E" w14:textId="1873FF21" w:rsidR="00FE5B2B" w:rsidRPr="00AD3F58" w:rsidRDefault="00FE5B2B" w:rsidP="00682F3B">
            <w:pPr>
              <w:pStyle w:val="TAL"/>
              <w:rPr>
                <w:ins w:id="837" w:author="Flores Fernandez" w:date="2024-02-15T00:41:00Z"/>
                <w:rFonts w:eastAsia="Calibri"/>
                <w:b/>
                <w:bCs/>
              </w:rPr>
            </w:pPr>
            <w:ins w:id="838" w:author="Flores Fernandez" w:date="2024-02-15T00:41:00Z">
              <w:r w:rsidRPr="00AD3F58">
                <w:rPr>
                  <w:lang w:eastAsia="en-GB"/>
                </w:rPr>
                <w:t xml:space="preserve">Derivation Path: </w:t>
              </w:r>
            </w:ins>
            <w:ins w:id="839" w:author="Flores Fernandez" w:date="2024-02-27T23:04:00Z">
              <w:r w:rsidR="00B55ADB" w:rsidRPr="00AB4456">
                <w:t>Table 7.6.3.1-1</w:t>
              </w:r>
            </w:ins>
          </w:p>
        </w:tc>
      </w:tr>
      <w:tr w:rsidR="00FE5B2B" w:rsidRPr="00AD3F58" w14:paraId="549DFDA4" w14:textId="77777777" w:rsidTr="00CD53BD">
        <w:trPr>
          <w:jc w:val="center"/>
          <w:ins w:id="840" w:author="Flores Fernandez" w:date="2024-02-15T00:41:00Z"/>
          <w:trPrChange w:id="841"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842"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9E91B7E" w14:textId="77777777" w:rsidR="00FE5B2B" w:rsidRPr="00AD3F58" w:rsidRDefault="00FE5B2B" w:rsidP="00682F3B">
            <w:pPr>
              <w:pStyle w:val="TAH"/>
              <w:rPr>
                <w:ins w:id="843" w:author="Flores Fernandez" w:date="2024-02-15T00:41:00Z"/>
                <w:rFonts w:eastAsia="Calibri"/>
              </w:rPr>
            </w:pPr>
            <w:ins w:id="844" w:author="Flores Fernandez" w:date="2024-02-15T00:41:00Z">
              <w:r w:rsidRPr="00AD3F58">
                <w:rPr>
                  <w:rFonts w:eastAsia="Calibri"/>
                </w:rPr>
                <w:t>Information Element</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845"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6ED080B8" w14:textId="77777777" w:rsidR="00FE5B2B" w:rsidRPr="00AD3F58" w:rsidRDefault="00FE5B2B" w:rsidP="00682F3B">
            <w:pPr>
              <w:pStyle w:val="TAH"/>
              <w:rPr>
                <w:ins w:id="846" w:author="Flores Fernandez" w:date="2024-02-15T00:41:00Z"/>
                <w:rFonts w:eastAsia="Calibri"/>
              </w:rPr>
            </w:pPr>
            <w:ins w:id="847" w:author="Flores Fernandez" w:date="2024-02-15T00:41:00Z">
              <w:r w:rsidRPr="00AD3F58">
                <w:rPr>
                  <w:rFonts w:eastAsia="Calibri"/>
                </w:rPr>
                <w:t>Value/remark</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848"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4FE70BC7" w14:textId="77777777" w:rsidR="00FE5B2B" w:rsidRPr="00AD3F58" w:rsidRDefault="00FE5B2B" w:rsidP="00682F3B">
            <w:pPr>
              <w:pStyle w:val="TAH"/>
              <w:rPr>
                <w:ins w:id="849" w:author="Flores Fernandez" w:date="2024-02-15T00:41:00Z"/>
                <w:rFonts w:eastAsia="Calibri"/>
              </w:rPr>
            </w:pPr>
            <w:ins w:id="850" w:author="Flores Fernandez" w:date="2024-02-15T00:41:00Z">
              <w:r w:rsidRPr="00AD3F58">
                <w:rPr>
                  <w:rFonts w:eastAsia="Calibri"/>
                </w:rPr>
                <w:t>Comment</w:t>
              </w:r>
            </w:ins>
          </w:p>
        </w:tc>
        <w:tc>
          <w:tcPr>
            <w:tcW w:w="1245" w:type="dxa"/>
            <w:tcBorders>
              <w:top w:val="nil"/>
              <w:left w:val="single" w:sz="6" w:space="0" w:color="auto"/>
              <w:bottom w:val="single" w:sz="8" w:space="0" w:color="auto"/>
              <w:right w:val="single" w:sz="8" w:space="0" w:color="auto"/>
            </w:tcBorders>
            <w:tcMar>
              <w:top w:w="0" w:type="dxa"/>
              <w:left w:w="108" w:type="dxa"/>
              <w:bottom w:w="0" w:type="dxa"/>
              <w:right w:w="108" w:type="dxa"/>
            </w:tcMar>
            <w:hideMark/>
            <w:tcPrChange w:id="851"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6DBBB1B9" w14:textId="77777777" w:rsidR="00FE5B2B" w:rsidRPr="00AD3F58" w:rsidRDefault="00FE5B2B" w:rsidP="00682F3B">
            <w:pPr>
              <w:pStyle w:val="TAH"/>
              <w:rPr>
                <w:ins w:id="852" w:author="Flores Fernandez" w:date="2024-02-15T00:41:00Z"/>
                <w:rFonts w:eastAsia="Calibri"/>
              </w:rPr>
            </w:pPr>
            <w:ins w:id="853" w:author="Flores Fernandez" w:date="2024-02-15T00:41:00Z">
              <w:r w:rsidRPr="00AD3F58">
                <w:rPr>
                  <w:rFonts w:eastAsia="Calibri"/>
                </w:rPr>
                <w:t>Condition</w:t>
              </w:r>
            </w:ins>
          </w:p>
        </w:tc>
      </w:tr>
      <w:tr w:rsidR="00FE5B2B" w:rsidRPr="00AD3F58" w14:paraId="3B401AE6" w14:textId="77777777" w:rsidTr="00CD53BD">
        <w:trPr>
          <w:jc w:val="center"/>
          <w:ins w:id="854" w:author="Flores Fernandez" w:date="2024-02-15T00:41:00Z"/>
          <w:trPrChange w:id="855"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856"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C186B19" w14:textId="77777777" w:rsidR="00FE5B2B" w:rsidRPr="00AD3F58" w:rsidRDefault="00FE5B2B" w:rsidP="00682F3B">
            <w:pPr>
              <w:pStyle w:val="TAL"/>
              <w:rPr>
                <w:ins w:id="857" w:author="Flores Fernandez" w:date="2024-02-15T00:41:00Z"/>
                <w:rFonts w:eastAsia="Calibri"/>
              </w:rPr>
            </w:pPr>
            <w:ins w:id="858" w:author="Flores Fernandez" w:date="2024-02-15T00:41:00Z">
              <w:r w:rsidRPr="00AD3F58">
                <w:rPr>
                  <w:rFonts w:eastAsia="Calibri"/>
                </w:rPr>
                <w:t>SystemInformationBlockType31-r17 ::= SEQUENCE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859"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5FD174D9" w14:textId="77777777" w:rsidR="00FE5B2B" w:rsidRPr="00AD3F58" w:rsidRDefault="00FE5B2B" w:rsidP="00682F3B">
            <w:pPr>
              <w:pStyle w:val="TAL"/>
              <w:rPr>
                <w:ins w:id="860" w:author="Flores Fernandez" w:date="2024-02-15T00:41:00Z"/>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861"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017C8FB6" w14:textId="77777777" w:rsidR="00FE5B2B" w:rsidRPr="00AD3F58" w:rsidRDefault="00FE5B2B" w:rsidP="00682F3B">
            <w:pPr>
              <w:pStyle w:val="TAL"/>
              <w:rPr>
                <w:ins w:id="862" w:author="Flores Fernandez" w:date="2024-02-15T00:41:00Z"/>
                <w:rFonts w:eastAsia="Calibri"/>
              </w:rPr>
            </w:pPr>
          </w:p>
        </w:tc>
        <w:tc>
          <w:tcPr>
            <w:tcW w:w="1245" w:type="dxa"/>
            <w:tcBorders>
              <w:top w:val="nil"/>
              <w:left w:val="single" w:sz="6" w:space="0" w:color="auto"/>
              <w:bottom w:val="single" w:sz="8" w:space="0" w:color="auto"/>
              <w:right w:val="single" w:sz="8" w:space="0" w:color="auto"/>
            </w:tcBorders>
            <w:tcMar>
              <w:top w:w="0" w:type="dxa"/>
              <w:left w:w="108" w:type="dxa"/>
              <w:bottom w:w="0" w:type="dxa"/>
              <w:right w:w="108" w:type="dxa"/>
            </w:tcMar>
            <w:tcPrChange w:id="863"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22A1FBA8" w14:textId="77777777" w:rsidR="00FE5B2B" w:rsidRPr="00AD3F58" w:rsidRDefault="00FE5B2B" w:rsidP="00682F3B">
            <w:pPr>
              <w:pStyle w:val="TAL"/>
              <w:rPr>
                <w:ins w:id="864" w:author="Flores Fernandez" w:date="2024-02-15T00:41:00Z"/>
                <w:rFonts w:eastAsia="Calibri"/>
              </w:rPr>
            </w:pPr>
          </w:p>
        </w:tc>
      </w:tr>
      <w:tr w:rsidR="00FE5B2B" w:rsidRPr="00AD3F58" w14:paraId="03EC7D54" w14:textId="77777777" w:rsidTr="00CD53BD">
        <w:trPr>
          <w:jc w:val="center"/>
          <w:ins w:id="865" w:author="Flores Fernandez" w:date="2024-02-15T00:41:00Z"/>
          <w:trPrChange w:id="866"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867"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554B7BF" w14:textId="77777777" w:rsidR="00FE5B2B" w:rsidRPr="00AD3F58" w:rsidRDefault="00FE5B2B" w:rsidP="00682F3B">
            <w:pPr>
              <w:pStyle w:val="TAL"/>
              <w:rPr>
                <w:ins w:id="868" w:author="Flores Fernandez" w:date="2024-02-15T00:41:00Z"/>
                <w:rFonts w:eastAsia="Calibri"/>
              </w:rPr>
            </w:pPr>
            <w:ins w:id="869" w:author="Flores Fernandez" w:date="2024-02-15T00:41:00Z">
              <w:r w:rsidRPr="00AD3F58">
                <w:rPr>
                  <w:rFonts w:eastAsia="Calibri"/>
                </w:rPr>
                <w:t xml:space="preserve">  servingSatelliteInfo-r17 SEQUENCE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870"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3E19CF70" w14:textId="77777777" w:rsidR="00FE5B2B" w:rsidRPr="00AD3F58" w:rsidRDefault="00FE5B2B" w:rsidP="00682F3B">
            <w:pPr>
              <w:pStyle w:val="TAL"/>
              <w:rPr>
                <w:ins w:id="871" w:author="Flores Fernandez" w:date="2024-02-15T00:41:00Z"/>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872"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7F37C63D" w14:textId="77777777" w:rsidR="00FE5B2B" w:rsidRPr="00AD3F58" w:rsidRDefault="00FE5B2B" w:rsidP="00682F3B">
            <w:pPr>
              <w:pStyle w:val="TAL"/>
              <w:rPr>
                <w:ins w:id="873" w:author="Flores Fernandez" w:date="2024-02-15T00:41:00Z"/>
                <w:rFonts w:eastAsia="Calibri"/>
              </w:rPr>
            </w:pPr>
          </w:p>
        </w:tc>
        <w:tc>
          <w:tcPr>
            <w:tcW w:w="1245" w:type="dxa"/>
            <w:tcBorders>
              <w:top w:val="nil"/>
              <w:left w:val="single" w:sz="6" w:space="0" w:color="auto"/>
              <w:bottom w:val="single" w:sz="8" w:space="0" w:color="auto"/>
              <w:right w:val="single" w:sz="8" w:space="0" w:color="auto"/>
            </w:tcBorders>
            <w:tcMar>
              <w:top w:w="0" w:type="dxa"/>
              <w:left w:w="108" w:type="dxa"/>
              <w:bottom w:w="0" w:type="dxa"/>
              <w:right w:w="108" w:type="dxa"/>
            </w:tcMar>
            <w:tcPrChange w:id="874"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19BD081A" w14:textId="77777777" w:rsidR="00FE5B2B" w:rsidRPr="00AD3F58" w:rsidRDefault="00FE5B2B" w:rsidP="00682F3B">
            <w:pPr>
              <w:pStyle w:val="TAL"/>
              <w:rPr>
                <w:ins w:id="875" w:author="Flores Fernandez" w:date="2024-02-15T00:41:00Z"/>
                <w:rFonts w:eastAsia="Calibri"/>
              </w:rPr>
            </w:pPr>
          </w:p>
        </w:tc>
      </w:tr>
      <w:tr w:rsidR="00FE5B2B" w:rsidRPr="00AD3F58" w14:paraId="273813FB" w14:textId="77777777" w:rsidTr="00CD53BD">
        <w:trPr>
          <w:jc w:val="center"/>
          <w:ins w:id="876" w:author="Flores Fernandez" w:date="2024-02-15T00:41:00Z"/>
          <w:trPrChange w:id="877"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878"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290B59E" w14:textId="77777777" w:rsidR="00FE5B2B" w:rsidRPr="00AD3F58" w:rsidRDefault="00FE5B2B" w:rsidP="00682F3B">
            <w:pPr>
              <w:pStyle w:val="TAL"/>
              <w:rPr>
                <w:ins w:id="879" w:author="Flores Fernandez" w:date="2024-02-15T00:41:00Z"/>
                <w:rFonts w:eastAsia="Calibri"/>
              </w:rPr>
            </w:pPr>
            <w:ins w:id="880" w:author="Flores Fernandez" w:date="2024-02-15T00:41:00Z">
              <w:r w:rsidRPr="00AD3F58">
                <w:rPr>
                  <w:rFonts w:eastAsia="Calibri"/>
                </w:rPr>
                <w:t xml:space="preserve">    ephemerisInfo-r17 CHOICE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881"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2494276C" w14:textId="77777777" w:rsidR="00FE5B2B" w:rsidRPr="00AD3F58" w:rsidRDefault="00FE5B2B" w:rsidP="00682F3B">
            <w:pPr>
              <w:pStyle w:val="TAL"/>
              <w:rPr>
                <w:ins w:id="882" w:author="Flores Fernandez" w:date="2024-02-15T00:41:00Z"/>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883"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2B9167A" w14:textId="77777777" w:rsidR="00FE5B2B" w:rsidRPr="00AD3F58" w:rsidRDefault="00FE5B2B" w:rsidP="00682F3B">
            <w:pPr>
              <w:pStyle w:val="TAL"/>
              <w:rPr>
                <w:ins w:id="884" w:author="Flores Fernandez" w:date="2024-02-15T00:41:00Z"/>
                <w:rFonts w:eastAsia="Calibri"/>
              </w:rPr>
            </w:pPr>
          </w:p>
        </w:tc>
        <w:tc>
          <w:tcPr>
            <w:tcW w:w="1245" w:type="dxa"/>
            <w:tcBorders>
              <w:top w:val="nil"/>
              <w:left w:val="single" w:sz="6" w:space="0" w:color="auto"/>
              <w:bottom w:val="single" w:sz="8" w:space="0" w:color="auto"/>
              <w:right w:val="single" w:sz="8" w:space="0" w:color="auto"/>
            </w:tcBorders>
            <w:tcMar>
              <w:top w:w="0" w:type="dxa"/>
              <w:left w:w="108" w:type="dxa"/>
              <w:bottom w:w="0" w:type="dxa"/>
              <w:right w:w="108" w:type="dxa"/>
            </w:tcMar>
            <w:tcPrChange w:id="885"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71A021A8" w14:textId="77777777" w:rsidR="00FE5B2B" w:rsidRPr="00AD3F58" w:rsidRDefault="00FE5B2B" w:rsidP="00682F3B">
            <w:pPr>
              <w:pStyle w:val="TAL"/>
              <w:rPr>
                <w:ins w:id="886" w:author="Flores Fernandez" w:date="2024-02-15T00:41:00Z"/>
                <w:rFonts w:eastAsia="Calibri"/>
              </w:rPr>
            </w:pPr>
          </w:p>
        </w:tc>
      </w:tr>
      <w:tr w:rsidR="00FE5B2B" w:rsidRPr="00AD3F58" w14:paraId="6AC52E13" w14:textId="77777777" w:rsidTr="00CD53BD">
        <w:trPr>
          <w:jc w:val="center"/>
          <w:ins w:id="887" w:author="Flores Fernandez" w:date="2024-02-15T00:41:00Z"/>
          <w:trPrChange w:id="888"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889"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D635808" w14:textId="77777777" w:rsidR="00FE5B2B" w:rsidRPr="00AD3F58" w:rsidRDefault="00FE5B2B" w:rsidP="00682F3B">
            <w:pPr>
              <w:pStyle w:val="TAL"/>
              <w:rPr>
                <w:ins w:id="890" w:author="Flores Fernandez" w:date="2024-02-15T00:41:00Z"/>
                <w:rFonts w:eastAsia="Calibri"/>
              </w:rPr>
            </w:pPr>
            <w:ins w:id="891" w:author="Flores Fernandez" w:date="2024-02-15T00:42:00Z">
              <w:r w:rsidRPr="00AD3F58">
                <w:rPr>
                  <w:rFonts w:eastAsia="Calibri"/>
                </w:rPr>
                <w:t xml:space="preserve">      </w:t>
              </w:r>
              <w:proofErr w:type="spellStart"/>
              <w:r w:rsidRPr="00AD3F58">
                <w:rPr>
                  <w:rFonts w:eastAsia="Calibri"/>
                </w:rPr>
                <w:t>orbitalParameters</w:t>
              </w:r>
              <w:proofErr w:type="spellEnd"/>
              <w:r w:rsidRPr="00AD3F58">
                <w:rPr>
                  <w:rFonts w:eastAsia="Calibri"/>
                </w:rPr>
                <w:t xml:space="preserve"> SEQUENCE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892"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5734E832" w14:textId="77777777" w:rsidR="00FE5B2B" w:rsidRPr="00AD3F58" w:rsidRDefault="00FE5B2B" w:rsidP="00682F3B">
            <w:pPr>
              <w:pStyle w:val="TAL"/>
              <w:rPr>
                <w:ins w:id="893" w:author="Flores Fernandez" w:date="2024-02-15T00:41:00Z"/>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894"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23BCB655" w14:textId="77777777" w:rsidR="00FE5B2B" w:rsidRPr="00AD3F58" w:rsidRDefault="00FE5B2B" w:rsidP="00682F3B">
            <w:pPr>
              <w:pStyle w:val="TAL"/>
              <w:rPr>
                <w:ins w:id="895" w:author="Flores Fernandez" w:date="2024-02-15T00:41:00Z"/>
                <w:rFonts w:eastAsia="Calibri"/>
              </w:rPr>
            </w:pPr>
          </w:p>
        </w:tc>
        <w:tc>
          <w:tcPr>
            <w:tcW w:w="1245" w:type="dxa"/>
            <w:tcBorders>
              <w:top w:val="nil"/>
              <w:left w:val="single" w:sz="6" w:space="0" w:color="auto"/>
              <w:bottom w:val="single" w:sz="8" w:space="0" w:color="auto"/>
              <w:right w:val="single" w:sz="8" w:space="0" w:color="auto"/>
            </w:tcBorders>
            <w:tcMar>
              <w:top w:w="0" w:type="dxa"/>
              <w:left w:w="108" w:type="dxa"/>
              <w:bottom w:w="0" w:type="dxa"/>
              <w:right w:w="108" w:type="dxa"/>
            </w:tcMar>
            <w:tcPrChange w:id="896"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19ABB180" w14:textId="77777777" w:rsidR="00FE5B2B" w:rsidRPr="00AD3F58" w:rsidRDefault="00FE5B2B" w:rsidP="00682F3B">
            <w:pPr>
              <w:pStyle w:val="TAL"/>
              <w:rPr>
                <w:ins w:id="897" w:author="Flores Fernandez" w:date="2024-02-15T00:41:00Z"/>
                <w:rFonts w:eastAsia="Calibri"/>
              </w:rPr>
            </w:pPr>
          </w:p>
        </w:tc>
      </w:tr>
      <w:tr w:rsidR="000E5140" w:rsidRPr="00AD3F58" w14:paraId="0E219372" w14:textId="77777777" w:rsidTr="00CD53BD">
        <w:trPr>
          <w:jc w:val="center"/>
          <w:ins w:id="898" w:author="Flores Fernandez" w:date="2024-02-15T00:41:00Z"/>
          <w:trPrChange w:id="899"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900"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985800C" w14:textId="77777777" w:rsidR="000E5140" w:rsidRPr="00AD3F58" w:rsidRDefault="000E5140" w:rsidP="000E5140">
            <w:pPr>
              <w:pStyle w:val="TAL"/>
              <w:rPr>
                <w:ins w:id="901" w:author="Flores Fernandez" w:date="2024-02-15T00:41:00Z"/>
                <w:rFonts w:eastAsia="Calibri"/>
              </w:rPr>
            </w:pPr>
            <w:ins w:id="902" w:author="Flores Fernandez" w:date="2024-02-15T00:42:00Z">
              <w:r w:rsidRPr="00AD3F58">
                <w:rPr>
                  <w:rFonts w:eastAsia="Calibri"/>
                </w:rPr>
                <w:t xml:space="preserve">       semiMajorAxis-r17-</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903"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018E0AA1" w14:textId="0C81C385" w:rsidR="000E5140" w:rsidRPr="00AD3F58" w:rsidRDefault="000E5140" w:rsidP="000E5140">
            <w:pPr>
              <w:pStyle w:val="TAL"/>
              <w:rPr>
                <w:ins w:id="904" w:author="Flores Fernandez" w:date="2024-02-15T00:41:00Z"/>
                <w:rFonts w:eastAsia="Calibri"/>
              </w:rPr>
            </w:pPr>
            <w:ins w:id="905" w:author="Flores Fernandez" w:date="2024-02-27T22:57:00Z">
              <w:r w:rsidRPr="00AD3F58">
                <w:rPr>
                  <w:rFonts w:eastAsia="Calibri"/>
                </w:rPr>
                <w:t>8393544277</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906"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413A73CB" w14:textId="77777777" w:rsidR="000E5140" w:rsidRPr="00AD3F58" w:rsidRDefault="000E5140" w:rsidP="000E5140">
            <w:pPr>
              <w:pStyle w:val="TAL"/>
              <w:rPr>
                <w:ins w:id="907" w:author="Flores Fernandez" w:date="2024-02-15T00:41:00Z"/>
                <w:rFonts w:eastAsia="Calibri"/>
              </w:rPr>
            </w:pPr>
          </w:p>
        </w:tc>
        <w:tc>
          <w:tcPr>
            <w:tcW w:w="1245" w:type="dxa"/>
            <w:tcBorders>
              <w:top w:val="nil"/>
              <w:left w:val="single" w:sz="6" w:space="0" w:color="auto"/>
              <w:bottom w:val="single" w:sz="8" w:space="0" w:color="auto"/>
              <w:right w:val="single" w:sz="8" w:space="0" w:color="auto"/>
            </w:tcBorders>
            <w:tcMar>
              <w:top w:w="0" w:type="dxa"/>
              <w:left w:w="108" w:type="dxa"/>
              <w:bottom w:w="0" w:type="dxa"/>
              <w:right w:w="108" w:type="dxa"/>
            </w:tcMar>
            <w:tcPrChange w:id="908"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7A78FA27" w14:textId="77777777" w:rsidR="000E5140" w:rsidRPr="00AD3F58" w:rsidRDefault="000E5140" w:rsidP="000E5140">
            <w:pPr>
              <w:pStyle w:val="TAL"/>
              <w:rPr>
                <w:ins w:id="909" w:author="Flores Fernandez" w:date="2024-02-15T00:41:00Z"/>
                <w:rFonts w:eastAsia="Calibri"/>
              </w:rPr>
            </w:pPr>
          </w:p>
        </w:tc>
      </w:tr>
      <w:tr w:rsidR="000E5140" w:rsidRPr="00AD3F58" w14:paraId="139E30D3" w14:textId="77777777" w:rsidTr="00CD53BD">
        <w:trPr>
          <w:jc w:val="center"/>
          <w:ins w:id="910" w:author="Flores Fernandez" w:date="2024-02-15T00:41:00Z"/>
          <w:trPrChange w:id="911"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912"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92237D5" w14:textId="77777777" w:rsidR="000E5140" w:rsidRPr="00AD3F58" w:rsidRDefault="000E5140" w:rsidP="000E5140">
            <w:pPr>
              <w:pStyle w:val="TAL"/>
              <w:rPr>
                <w:ins w:id="913" w:author="Flores Fernandez" w:date="2024-02-15T00:41:00Z"/>
                <w:rFonts w:eastAsia="Calibri"/>
              </w:rPr>
            </w:pPr>
            <w:ins w:id="914" w:author="Flores Fernandez" w:date="2024-02-15T00:42:00Z">
              <w:r w:rsidRPr="00AD3F58">
                <w:rPr>
                  <w:rFonts w:eastAsia="Calibri"/>
                </w:rPr>
                <w:t xml:space="preserve">       eccentricity-r17</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915"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70C4C1CA" w14:textId="69CA9528" w:rsidR="000E5140" w:rsidRPr="00AD3F58" w:rsidRDefault="000E5140" w:rsidP="000E5140">
            <w:pPr>
              <w:pStyle w:val="TAL"/>
              <w:rPr>
                <w:ins w:id="916" w:author="Flores Fernandez" w:date="2024-02-15T00:41:00Z"/>
                <w:rFonts w:eastAsia="Calibri"/>
              </w:rPr>
            </w:pPr>
            <w:ins w:id="917" w:author="Flores Fernandez" w:date="2024-02-27T22:57:00Z">
              <w:r w:rsidRPr="00AD3F58">
                <w:rPr>
                  <w:rFonts w:eastAsia="Calibri"/>
                </w:rPr>
                <w:t>0</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918"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474B534D" w14:textId="77777777" w:rsidR="000E5140" w:rsidRPr="00AD3F58" w:rsidRDefault="000E5140" w:rsidP="000E5140">
            <w:pPr>
              <w:pStyle w:val="TAL"/>
              <w:rPr>
                <w:ins w:id="919" w:author="Flores Fernandez" w:date="2024-02-15T00:41:00Z"/>
                <w:rFonts w:eastAsia="Calibri"/>
              </w:rPr>
            </w:pPr>
          </w:p>
        </w:tc>
        <w:tc>
          <w:tcPr>
            <w:tcW w:w="1245" w:type="dxa"/>
            <w:tcBorders>
              <w:top w:val="nil"/>
              <w:left w:val="single" w:sz="6" w:space="0" w:color="auto"/>
              <w:bottom w:val="single" w:sz="8" w:space="0" w:color="auto"/>
              <w:right w:val="single" w:sz="8" w:space="0" w:color="auto"/>
            </w:tcBorders>
            <w:tcMar>
              <w:top w:w="0" w:type="dxa"/>
              <w:left w:w="108" w:type="dxa"/>
              <w:bottom w:w="0" w:type="dxa"/>
              <w:right w:w="108" w:type="dxa"/>
            </w:tcMar>
            <w:tcPrChange w:id="920"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2FC7809F" w14:textId="77777777" w:rsidR="000E5140" w:rsidRPr="00AD3F58" w:rsidRDefault="000E5140" w:rsidP="000E5140">
            <w:pPr>
              <w:pStyle w:val="TAL"/>
              <w:rPr>
                <w:ins w:id="921" w:author="Flores Fernandez" w:date="2024-02-15T00:41:00Z"/>
                <w:rFonts w:eastAsia="Calibri"/>
              </w:rPr>
            </w:pPr>
          </w:p>
        </w:tc>
      </w:tr>
      <w:tr w:rsidR="000E5140" w:rsidRPr="00AD3F58" w14:paraId="7222818D" w14:textId="77777777" w:rsidTr="00CD53BD">
        <w:trPr>
          <w:jc w:val="center"/>
          <w:ins w:id="922" w:author="Flores Fernandez" w:date="2024-02-15T00:41:00Z"/>
          <w:trPrChange w:id="923"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924"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6C3D90F" w14:textId="77777777" w:rsidR="000E5140" w:rsidRPr="00AD3F58" w:rsidRDefault="000E5140" w:rsidP="000E5140">
            <w:pPr>
              <w:pStyle w:val="TAL"/>
              <w:rPr>
                <w:ins w:id="925" w:author="Flores Fernandez" w:date="2024-02-15T00:41:00Z"/>
                <w:rFonts w:eastAsia="Calibri"/>
              </w:rPr>
            </w:pPr>
            <w:ins w:id="926" w:author="Flores Fernandez" w:date="2024-02-15T00:42:00Z">
              <w:r w:rsidRPr="00AD3F58">
                <w:rPr>
                  <w:rFonts w:eastAsia="Calibri"/>
                </w:rPr>
                <w:t xml:space="preserve">       periapsis-r17</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927"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126AD617" w14:textId="0C85CFF9" w:rsidR="000E5140" w:rsidRPr="00AD3F58" w:rsidRDefault="000E5140" w:rsidP="000E5140">
            <w:pPr>
              <w:pStyle w:val="TAL"/>
              <w:rPr>
                <w:ins w:id="928" w:author="Flores Fernandez" w:date="2024-02-15T00:41:00Z"/>
                <w:rFonts w:eastAsia="Calibri"/>
              </w:rPr>
            </w:pPr>
            <w:ins w:id="929" w:author="Flores Fernandez" w:date="2024-02-27T22:57:00Z">
              <w:r w:rsidRPr="00AD3F58">
                <w:t>200160368</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930"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27A3E854" w14:textId="77777777" w:rsidR="000E5140" w:rsidRPr="00AD3F58" w:rsidRDefault="000E5140" w:rsidP="000E5140">
            <w:pPr>
              <w:pStyle w:val="TAL"/>
              <w:rPr>
                <w:ins w:id="931" w:author="Flores Fernandez" w:date="2024-02-15T00:41:00Z"/>
                <w:rFonts w:eastAsia="Calibri"/>
              </w:rPr>
            </w:pPr>
          </w:p>
        </w:tc>
        <w:tc>
          <w:tcPr>
            <w:tcW w:w="1245" w:type="dxa"/>
            <w:tcBorders>
              <w:top w:val="nil"/>
              <w:left w:val="single" w:sz="6" w:space="0" w:color="auto"/>
              <w:bottom w:val="single" w:sz="8" w:space="0" w:color="auto"/>
              <w:right w:val="single" w:sz="8" w:space="0" w:color="auto"/>
            </w:tcBorders>
            <w:tcMar>
              <w:top w:w="0" w:type="dxa"/>
              <w:left w:w="108" w:type="dxa"/>
              <w:bottom w:w="0" w:type="dxa"/>
              <w:right w:w="108" w:type="dxa"/>
            </w:tcMar>
            <w:tcPrChange w:id="932"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5614AC4A" w14:textId="77777777" w:rsidR="000E5140" w:rsidRPr="00AD3F58" w:rsidRDefault="000E5140" w:rsidP="000E5140">
            <w:pPr>
              <w:pStyle w:val="TAL"/>
              <w:rPr>
                <w:ins w:id="933" w:author="Flores Fernandez" w:date="2024-02-15T00:41:00Z"/>
                <w:rFonts w:eastAsia="Calibri"/>
              </w:rPr>
            </w:pPr>
          </w:p>
        </w:tc>
      </w:tr>
      <w:tr w:rsidR="000E5140" w:rsidRPr="00AD3F58" w14:paraId="4CDD2044" w14:textId="77777777" w:rsidTr="00CD53BD">
        <w:trPr>
          <w:jc w:val="center"/>
          <w:ins w:id="934" w:author="Flores Fernandez" w:date="2024-02-15T00:41:00Z"/>
          <w:trPrChange w:id="935"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936"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0D0E2ED" w14:textId="77777777" w:rsidR="000E5140" w:rsidRPr="00AD3F58" w:rsidRDefault="000E5140" w:rsidP="000E5140">
            <w:pPr>
              <w:pStyle w:val="TAL"/>
              <w:rPr>
                <w:ins w:id="937" w:author="Flores Fernandez" w:date="2024-02-15T00:41:00Z"/>
                <w:rFonts w:eastAsia="Calibri"/>
              </w:rPr>
            </w:pPr>
            <w:ins w:id="938" w:author="Flores Fernandez" w:date="2024-02-15T00:42:00Z">
              <w:r w:rsidRPr="00AD3F58">
                <w:rPr>
                  <w:rFonts w:eastAsia="Calibri"/>
                </w:rPr>
                <w:t xml:space="preserve">       longitude-r17</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939"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589E7CBB" w14:textId="7B4562BF" w:rsidR="000E5140" w:rsidRPr="00AD3F58" w:rsidRDefault="000E5140" w:rsidP="000E5140">
            <w:pPr>
              <w:pStyle w:val="TAL"/>
              <w:rPr>
                <w:ins w:id="940" w:author="Flores Fernandez" w:date="2024-02-15T00:41:00Z"/>
                <w:rFonts w:eastAsia="Calibri"/>
              </w:rPr>
            </w:pPr>
            <w:ins w:id="941" w:author="Flores Fernandez" w:date="2024-02-27T22:57:00Z">
              <w:r w:rsidRPr="00AD3F58">
                <w:rPr>
                  <w:rFonts w:eastAsia="Calibri"/>
                </w:rPr>
                <w:t>24831613</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942"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5323FB95" w14:textId="77777777" w:rsidR="000E5140" w:rsidRPr="00AD3F58" w:rsidRDefault="000E5140" w:rsidP="000E5140">
            <w:pPr>
              <w:pStyle w:val="TAL"/>
              <w:rPr>
                <w:ins w:id="943" w:author="Flores Fernandez" w:date="2024-02-15T00:41:00Z"/>
                <w:rFonts w:eastAsia="Calibri"/>
              </w:rPr>
            </w:pPr>
          </w:p>
        </w:tc>
        <w:tc>
          <w:tcPr>
            <w:tcW w:w="1245" w:type="dxa"/>
            <w:tcBorders>
              <w:top w:val="nil"/>
              <w:left w:val="single" w:sz="6" w:space="0" w:color="auto"/>
              <w:bottom w:val="single" w:sz="8" w:space="0" w:color="auto"/>
              <w:right w:val="single" w:sz="8" w:space="0" w:color="auto"/>
            </w:tcBorders>
            <w:tcMar>
              <w:top w:w="0" w:type="dxa"/>
              <w:left w:w="108" w:type="dxa"/>
              <w:bottom w:w="0" w:type="dxa"/>
              <w:right w:w="108" w:type="dxa"/>
            </w:tcMar>
            <w:tcPrChange w:id="944"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26776151" w14:textId="77777777" w:rsidR="000E5140" w:rsidRPr="00AD3F58" w:rsidRDefault="000E5140" w:rsidP="000E5140">
            <w:pPr>
              <w:pStyle w:val="TAL"/>
              <w:rPr>
                <w:ins w:id="945" w:author="Flores Fernandez" w:date="2024-02-15T00:41:00Z"/>
                <w:rFonts w:eastAsia="Calibri"/>
              </w:rPr>
            </w:pPr>
          </w:p>
        </w:tc>
      </w:tr>
      <w:tr w:rsidR="000E5140" w:rsidRPr="00AD3F58" w14:paraId="3890256C" w14:textId="77777777" w:rsidTr="00CD53BD">
        <w:trPr>
          <w:jc w:val="center"/>
          <w:ins w:id="946" w:author="Flores Fernandez" w:date="2024-02-15T00:41:00Z"/>
          <w:trPrChange w:id="947"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948"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A2BA140" w14:textId="77777777" w:rsidR="000E5140" w:rsidRPr="00AD3F58" w:rsidRDefault="000E5140" w:rsidP="000E5140">
            <w:pPr>
              <w:pStyle w:val="TAL"/>
              <w:rPr>
                <w:ins w:id="949" w:author="Flores Fernandez" w:date="2024-02-15T00:41:00Z"/>
                <w:rFonts w:eastAsia="Calibri"/>
              </w:rPr>
            </w:pPr>
            <w:ins w:id="950" w:author="Flores Fernandez" w:date="2024-02-15T00:42:00Z">
              <w:r w:rsidRPr="00AD3F58">
                <w:rPr>
                  <w:rFonts w:eastAsia="Calibri"/>
                </w:rPr>
                <w:t xml:space="preserve">       inclination-r17</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951"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56D5F834" w14:textId="494E14FB" w:rsidR="000E5140" w:rsidRPr="00AD3F58" w:rsidRDefault="000E5140" w:rsidP="000E5140">
            <w:pPr>
              <w:pStyle w:val="TAL"/>
              <w:rPr>
                <w:ins w:id="952" w:author="Flores Fernandez" w:date="2024-02-15T00:41:00Z"/>
                <w:rFonts w:eastAsia="Calibri"/>
              </w:rPr>
            </w:pPr>
            <w:ins w:id="953" w:author="Flores Fernandez" w:date="2024-02-27T22:57:00Z">
              <w:r w:rsidRPr="00AD3F58">
                <w:rPr>
                  <w:rFonts w:eastAsia="Calibri"/>
                </w:rPr>
                <w:t>5309231</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954"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99FC891" w14:textId="77777777" w:rsidR="000E5140" w:rsidRPr="00AD3F58" w:rsidRDefault="000E5140" w:rsidP="000E5140">
            <w:pPr>
              <w:pStyle w:val="TAL"/>
              <w:rPr>
                <w:ins w:id="955" w:author="Flores Fernandez" w:date="2024-02-15T00:41:00Z"/>
                <w:rFonts w:eastAsia="Calibri"/>
              </w:rPr>
            </w:pPr>
          </w:p>
        </w:tc>
        <w:tc>
          <w:tcPr>
            <w:tcW w:w="1245" w:type="dxa"/>
            <w:tcBorders>
              <w:top w:val="nil"/>
              <w:left w:val="single" w:sz="6" w:space="0" w:color="auto"/>
              <w:bottom w:val="single" w:sz="8" w:space="0" w:color="auto"/>
              <w:right w:val="single" w:sz="8" w:space="0" w:color="auto"/>
            </w:tcBorders>
            <w:tcMar>
              <w:top w:w="0" w:type="dxa"/>
              <w:left w:w="108" w:type="dxa"/>
              <w:bottom w:w="0" w:type="dxa"/>
              <w:right w:w="108" w:type="dxa"/>
            </w:tcMar>
            <w:tcPrChange w:id="956"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1DE4F2C" w14:textId="77777777" w:rsidR="000E5140" w:rsidRPr="00AD3F58" w:rsidRDefault="000E5140" w:rsidP="000E5140">
            <w:pPr>
              <w:pStyle w:val="TAL"/>
              <w:rPr>
                <w:ins w:id="957" w:author="Flores Fernandez" w:date="2024-02-15T00:41:00Z"/>
                <w:rFonts w:eastAsia="Calibri"/>
              </w:rPr>
            </w:pPr>
          </w:p>
        </w:tc>
      </w:tr>
      <w:tr w:rsidR="000E5140" w:rsidRPr="00AD3F58" w14:paraId="73751798" w14:textId="77777777" w:rsidTr="00CD53BD">
        <w:trPr>
          <w:jc w:val="center"/>
          <w:ins w:id="958" w:author="Flores Fernandez" w:date="2024-02-15T00:41:00Z"/>
          <w:trPrChange w:id="959"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960"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CF8834B" w14:textId="77777777" w:rsidR="000E5140" w:rsidRPr="00AD3F58" w:rsidRDefault="000E5140" w:rsidP="000E5140">
            <w:pPr>
              <w:pStyle w:val="TAL"/>
              <w:rPr>
                <w:ins w:id="961" w:author="Flores Fernandez" w:date="2024-02-15T00:41:00Z"/>
                <w:rFonts w:eastAsia="Calibri"/>
              </w:rPr>
            </w:pPr>
            <w:ins w:id="962" w:author="Flores Fernandez" w:date="2024-02-15T00:42:00Z">
              <w:r w:rsidRPr="00AD3F58">
                <w:rPr>
                  <w:rFonts w:eastAsia="Calibri"/>
                </w:rPr>
                <w:t xml:space="preserve">       meanAnomaly-r17</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963"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34D18CAB" w14:textId="1766DAA4" w:rsidR="000E5140" w:rsidRPr="00AD3F58" w:rsidRDefault="000E5140" w:rsidP="000E5140">
            <w:pPr>
              <w:pStyle w:val="TAL"/>
              <w:rPr>
                <w:ins w:id="964" w:author="Flores Fernandez" w:date="2024-02-15T00:41:00Z"/>
                <w:rFonts w:eastAsia="Calibri"/>
              </w:rPr>
            </w:pPr>
            <w:ins w:id="965" w:author="Flores Fernandez" w:date="2024-02-27T22:57:00Z">
              <w:r w:rsidRPr="00AD3F58">
                <w:rPr>
                  <w:rFonts w:eastAsia="Calibri"/>
                </w:rPr>
                <w:t>66742914</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966"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60E4D57" w14:textId="77777777" w:rsidR="000E5140" w:rsidRPr="00AD3F58" w:rsidRDefault="000E5140" w:rsidP="000E5140">
            <w:pPr>
              <w:pStyle w:val="TAL"/>
              <w:rPr>
                <w:ins w:id="967" w:author="Flores Fernandez" w:date="2024-02-15T00:41:00Z"/>
                <w:rFonts w:eastAsia="Calibri"/>
              </w:rPr>
            </w:pPr>
          </w:p>
        </w:tc>
        <w:tc>
          <w:tcPr>
            <w:tcW w:w="1245" w:type="dxa"/>
            <w:tcBorders>
              <w:top w:val="nil"/>
              <w:left w:val="single" w:sz="6" w:space="0" w:color="auto"/>
              <w:bottom w:val="single" w:sz="8" w:space="0" w:color="auto"/>
              <w:right w:val="single" w:sz="8" w:space="0" w:color="auto"/>
            </w:tcBorders>
            <w:tcMar>
              <w:top w:w="0" w:type="dxa"/>
              <w:left w:w="108" w:type="dxa"/>
              <w:bottom w:w="0" w:type="dxa"/>
              <w:right w:w="108" w:type="dxa"/>
            </w:tcMar>
            <w:tcPrChange w:id="968"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4DB9FEE9" w14:textId="77777777" w:rsidR="000E5140" w:rsidRPr="00AD3F58" w:rsidRDefault="000E5140" w:rsidP="000E5140">
            <w:pPr>
              <w:pStyle w:val="TAL"/>
              <w:rPr>
                <w:ins w:id="969" w:author="Flores Fernandez" w:date="2024-02-15T00:41:00Z"/>
                <w:rFonts w:eastAsia="Calibri"/>
              </w:rPr>
            </w:pPr>
          </w:p>
        </w:tc>
      </w:tr>
      <w:tr w:rsidR="00FE5B2B" w:rsidRPr="00AD3F58" w14:paraId="402C3086" w14:textId="77777777" w:rsidTr="00CD53BD">
        <w:trPr>
          <w:trHeight w:val="209"/>
          <w:jc w:val="center"/>
          <w:ins w:id="970" w:author="Flores Fernandez" w:date="2024-02-15T00:41:00Z"/>
          <w:trPrChange w:id="971" w:author="Flores Fernandez" w:date="2024-02-27T23:00:00Z">
            <w:trPr>
              <w:trHeight w:val="209"/>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972"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E171216" w14:textId="77777777" w:rsidR="00FE5B2B" w:rsidRPr="00AD3F58" w:rsidRDefault="00FE5B2B" w:rsidP="003D68EC">
            <w:pPr>
              <w:pStyle w:val="TAL"/>
              <w:rPr>
                <w:ins w:id="973" w:author="Flores Fernandez" w:date="2024-02-15T00:41:00Z"/>
                <w:rFonts w:eastAsia="Calibri"/>
              </w:rPr>
            </w:pPr>
            <w:ins w:id="974" w:author="Flores Fernandez" w:date="2024-02-15T00:41:00Z">
              <w:r w:rsidRPr="00AD3F58">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975"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061DB72E" w14:textId="77777777" w:rsidR="00FE5B2B" w:rsidRPr="00AD3F58" w:rsidRDefault="00FE5B2B" w:rsidP="003D68EC">
            <w:pPr>
              <w:spacing w:after="0"/>
              <w:rPr>
                <w:ins w:id="976" w:author="Flores Fernandez" w:date="2024-02-15T00:41:00Z"/>
                <w:rFonts w:ascii="Arial" w:eastAsia="Calibri" w:hAnsi="Arial"/>
                <w:sz w:val="18"/>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977"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D090374" w14:textId="77777777" w:rsidR="00FE5B2B" w:rsidRPr="00AD3F58" w:rsidRDefault="00FE5B2B" w:rsidP="003D68EC">
            <w:pPr>
              <w:pStyle w:val="TAL"/>
              <w:rPr>
                <w:ins w:id="978" w:author="Flores Fernandez" w:date="2024-02-15T00:41:00Z"/>
                <w:rFonts w:eastAsia="Calibri"/>
              </w:rPr>
            </w:pPr>
          </w:p>
        </w:tc>
        <w:tc>
          <w:tcPr>
            <w:tcW w:w="1245" w:type="dxa"/>
            <w:tcBorders>
              <w:top w:val="nil"/>
              <w:left w:val="single" w:sz="6" w:space="0" w:color="auto"/>
              <w:bottom w:val="single" w:sz="8" w:space="0" w:color="auto"/>
              <w:right w:val="single" w:sz="8" w:space="0" w:color="auto"/>
            </w:tcBorders>
            <w:tcMar>
              <w:top w:w="0" w:type="dxa"/>
              <w:left w:w="108" w:type="dxa"/>
              <w:bottom w:w="0" w:type="dxa"/>
              <w:right w:w="108" w:type="dxa"/>
            </w:tcMar>
            <w:tcPrChange w:id="979"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1DD64545" w14:textId="77777777" w:rsidR="00FE5B2B" w:rsidRPr="00AD3F58" w:rsidRDefault="00FE5B2B" w:rsidP="003D68EC">
            <w:pPr>
              <w:pStyle w:val="TAL"/>
              <w:rPr>
                <w:ins w:id="980" w:author="Flores Fernandez" w:date="2024-02-15T00:41:00Z"/>
                <w:rFonts w:eastAsia="Calibri"/>
              </w:rPr>
            </w:pPr>
          </w:p>
        </w:tc>
      </w:tr>
      <w:tr w:rsidR="00FE5B2B" w:rsidRPr="00AD3F58" w14:paraId="4C052062" w14:textId="77777777" w:rsidTr="00CD53BD">
        <w:trPr>
          <w:jc w:val="center"/>
          <w:ins w:id="981" w:author="Flores Fernandez" w:date="2024-02-15T00:41:00Z"/>
          <w:trPrChange w:id="982"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983"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7A4E50F4" w14:textId="77777777" w:rsidR="00FE5B2B" w:rsidRPr="00AD3F58" w:rsidRDefault="00FE5B2B" w:rsidP="003D68EC">
            <w:pPr>
              <w:pStyle w:val="TAL"/>
              <w:rPr>
                <w:ins w:id="984" w:author="Flores Fernandez" w:date="2024-02-15T00:41:00Z"/>
                <w:rFonts w:eastAsia="Calibri"/>
              </w:rPr>
            </w:pPr>
            <w:ins w:id="985" w:author="Flores Fernandez" w:date="2024-02-15T00:41:00Z">
              <w:r w:rsidRPr="00AD3F58">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986"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29849D66" w14:textId="77777777" w:rsidR="00FE5B2B" w:rsidRPr="00AD3F58" w:rsidRDefault="00FE5B2B" w:rsidP="003D68EC">
            <w:pPr>
              <w:spacing w:after="0"/>
              <w:rPr>
                <w:ins w:id="987" w:author="Flores Fernandez" w:date="2024-02-15T00:41:00Z"/>
                <w:rFonts w:ascii="Arial" w:eastAsia="Calibri" w:hAnsi="Arial"/>
                <w:sz w:val="18"/>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988"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5F97162A" w14:textId="77777777" w:rsidR="00FE5B2B" w:rsidRPr="00AD3F58" w:rsidRDefault="00FE5B2B" w:rsidP="003D68EC">
            <w:pPr>
              <w:pStyle w:val="TAL"/>
              <w:rPr>
                <w:ins w:id="989" w:author="Flores Fernandez" w:date="2024-02-15T00:41:00Z"/>
                <w:rFonts w:eastAsia="Calibri"/>
              </w:rPr>
            </w:pPr>
          </w:p>
        </w:tc>
        <w:tc>
          <w:tcPr>
            <w:tcW w:w="1245" w:type="dxa"/>
            <w:tcBorders>
              <w:top w:val="nil"/>
              <w:left w:val="single" w:sz="6" w:space="0" w:color="auto"/>
              <w:bottom w:val="single" w:sz="8" w:space="0" w:color="auto"/>
              <w:right w:val="single" w:sz="8" w:space="0" w:color="auto"/>
            </w:tcBorders>
            <w:tcMar>
              <w:top w:w="0" w:type="dxa"/>
              <w:left w:w="108" w:type="dxa"/>
              <w:bottom w:w="0" w:type="dxa"/>
              <w:right w:w="108" w:type="dxa"/>
            </w:tcMar>
            <w:tcPrChange w:id="990"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423A275E" w14:textId="77777777" w:rsidR="00FE5B2B" w:rsidRPr="00AD3F58" w:rsidRDefault="00FE5B2B" w:rsidP="003D68EC">
            <w:pPr>
              <w:pStyle w:val="TAL"/>
              <w:rPr>
                <w:ins w:id="991" w:author="Flores Fernandez" w:date="2024-02-15T00:41:00Z"/>
                <w:rFonts w:eastAsia="Calibri"/>
              </w:rPr>
            </w:pPr>
          </w:p>
        </w:tc>
      </w:tr>
      <w:tr w:rsidR="00FE5B2B" w:rsidRPr="00AD3F58" w14:paraId="5DE6F861" w14:textId="77777777" w:rsidTr="00CD53BD">
        <w:trPr>
          <w:jc w:val="center"/>
          <w:ins w:id="992" w:author="Flores Fernandez" w:date="2024-02-15T00:41:00Z"/>
          <w:trPrChange w:id="993"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994"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7BB82444" w14:textId="77777777" w:rsidR="00FE5B2B" w:rsidRPr="00AD3F58" w:rsidRDefault="00FE5B2B" w:rsidP="003D68EC">
            <w:pPr>
              <w:pStyle w:val="TAL"/>
              <w:rPr>
                <w:ins w:id="995" w:author="Flores Fernandez" w:date="2024-02-15T00:41:00Z"/>
                <w:rFonts w:eastAsia="Calibri"/>
              </w:rPr>
            </w:pPr>
            <w:ins w:id="996" w:author="Flores Fernandez" w:date="2024-02-15T00:41:00Z">
              <w:r w:rsidRPr="00AD3F58">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997"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62544EA5" w14:textId="77777777" w:rsidR="00FE5B2B" w:rsidRPr="00AD3F58" w:rsidRDefault="00FE5B2B" w:rsidP="003D68EC">
            <w:pPr>
              <w:spacing w:after="0"/>
              <w:rPr>
                <w:ins w:id="998" w:author="Flores Fernandez" w:date="2024-02-15T00:41:00Z"/>
                <w:rFonts w:ascii="Arial" w:eastAsia="Calibri" w:hAnsi="Arial"/>
                <w:sz w:val="18"/>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999"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5759F937" w14:textId="77777777" w:rsidR="00FE5B2B" w:rsidRPr="00AD3F58" w:rsidRDefault="00FE5B2B" w:rsidP="003D68EC">
            <w:pPr>
              <w:pStyle w:val="TAL"/>
              <w:rPr>
                <w:ins w:id="1000" w:author="Flores Fernandez" w:date="2024-02-15T00:41:00Z"/>
                <w:rFonts w:eastAsia="Calibri"/>
              </w:rPr>
            </w:pPr>
          </w:p>
        </w:tc>
        <w:tc>
          <w:tcPr>
            <w:tcW w:w="1245" w:type="dxa"/>
            <w:tcBorders>
              <w:top w:val="nil"/>
              <w:left w:val="single" w:sz="6" w:space="0" w:color="auto"/>
              <w:bottom w:val="single" w:sz="8" w:space="0" w:color="auto"/>
              <w:right w:val="single" w:sz="8" w:space="0" w:color="auto"/>
            </w:tcBorders>
            <w:tcMar>
              <w:top w:w="0" w:type="dxa"/>
              <w:left w:w="108" w:type="dxa"/>
              <w:bottom w:w="0" w:type="dxa"/>
              <w:right w:w="108" w:type="dxa"/>
            </w:tcMar>
            <w:tcPrChange w:id="1001"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1BA94B0" w14:textId="77777777" w:rsidR="00FE5B2B" w:rsidRPr="00AD3F58" w:rsidRDefault="00FE5B2B" w:rsidP="003D68EC">
            <w:pPr>
              <w:pStyle w:val="TAL"/>
              <w:rPr>
                <w:ins w:id="1002" w:author="Flores Fernandez" w:date="2024-02-15T00:41:00Z"/>
                <w:rFonts w:eastAsia="Calibri"/>
              </w:rPr>
            </w:pPr>
          </w:p>
        </w:tc>
      </w:tr>
      <w:tr w:rsidR="00FE5B2B" w:rsidRPr="00AD3F58" w14:paraId="17CA0530" w14:textId="77777777" w:rsidTr="00CD53BD">
        <w:trPr>
          <w:jc w:val="center"/>
          <w:ins w:id="1003" w:author="Flores Fernandez" w:date="2024-02-15T00:41:00Z"/>
          <w:trPrChange w:id="1004"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005"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00D39648" w14:textId="77777777" w:rsidR="00FE5B2B" w:rsidRPr="00AD3F58" w:rsidRDefault="00FE5B2B" w:rsidP="003D68EC">
            <w:pPr>
              <w:pStyle w:val="TAL"/>
              <w:rPr>
                <w:ins w:id="1006" w:author="Flores Fernandez" w:date="2024-02-15T00:41:00Z"/>
                <w:rFonts w:eastAsia="Calibri"/>
              </w:rPr>
            </w:pPr>
            <w:ins w:id="1007" w:author="Flores Fernandez" w:date="2024-02-15T00:41:00Z">
              <w:r w:rsidRPr="00AD3F58">
                <w:rPr>
                  <w:rFonts w:eastAsia="Calibri"/>
                </w:rPr>
                <w:t>}</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008"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5038F0FE" w14:textId="77777777" w:rsidR="00FE5B2B" w:rsidRPr="00AD3F58" w:rsidRDefault="00FE5B2B" w:rsidP="003D68EC">
            <w:pPr>
              <w:spacing w:after="0"/>
              <w:rPr>
                <w:ins w:id="1009" w:author="Flores Fernandez" w:date="2024-02-15T00:41:00Z"/>
                <w:rFonts w:ascii="Arial" w:eastAsia="Calibri" w:hAnsi="Arial"/>
                <w:sz w:val="18"/>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010"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38219E4" w14:textId="77777777" w:rsidR="00FE5B2B" w:rsidRPr="00AD3F58" w:rsidRDefault="00FE5B2B" w:rsidP="003D68EC">
            <w:pPr>
              <w:pStyle w:val="TAL"/>
              <w:rPr>
                <w:ins w:id="1011" w:author="Flores Fernandez" w:date="2024-02-15T00:41:00Z"/>
                <w:rFonts w:eastAsia="Calibri"/>
              </w:rPr>
            </w:pPr>
          </w:p>
        </w:tc>
        <w:tc>
          <w:tcPr>
            <w:tcW w:w="1245" w:type="dxa"/>
            <w:tcBorders>
              <w:top w:val="nil"/>
              <w:left w:val="single" w:sz="6" w:space="0" w:color="auto"/>
              <w:bottom w:val="single" w:sz="8" w:space="0" w:color="auto"/>
              <w:right w:val="single" w:sz="8" w:space="0" w:color="auto"/>
            </w:tcBorders>
            <w:tcMar>
              <w:top w:w="0" w:type="dxa"/>
              <w:left w:w="108" w:type="dxa"/>
              <w:bottom w:w="0" w:type="dxa"/>
              <w:right w:w="108" w:type="dxa"/>
            </w:tcMar>
            <w:tcPrChange w:id="1012"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21280810" w14:textId="77777777" w:rsidR="00FE5B2B" w:rsidRPr="00AD3F58" w:rsidRDefault="00FE5B2B" w:rsidP="003D68EC">
            <w:pPr>
              <w:pStyle w:val="TAL"/>
              <w:rPr>
                <w:ins w:id="1013" w:author="Flores Fernandez" w:date="2024-02-15T00:41:00Z"/>
                <w:rFonts w:eastAsia="Calibri"/>
              </w:rPr>
            </w:pPr>
          </w:p>
        </w:tc>
      </w:tr>
      <w:tr w:rsidR="00FE5B2B" w:rsidRPr="00AD3F58" w14:paraId="519F5C97" w14:textId="77777777" w:rsidTr="00CD53BD">
        <w:trPr>
          <w:jc w:val="center"/>
          <w:ins w:id="1014" w:author="Flores Fernandez" w:date="2024-02-15T00:41:00Z"/>
          <w:trPrChange w:id="1015" w:author="Flores Fernandez" w:date="2024-02-27T23:00:00Z">
            <w:trPr>
              <w:jc w:val="center"/>
            </w:trPr>
          </w:trPrChange>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016" w:author="Flores Fernandez" w:date="2024-02-27T23:00:00Z">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75A60EA" w14:textId="77777777" w:rsidR="00F8528E" w:rsidRPr="00AD3F58" w:rsidRDefault="00F8528E" w:rsidP="00F8528E">
            <w:pPr>
              <w:pStyle w:val="TAN"/>
              <w:rPr>
                <w:ins w:id="1017" w:author="Flores Fernandez" w:date="2024-02-27T22:57:00Z"/>
                <w:lang w:val="en-US"/>
              </w:rPr>
            </w:pPr>
            <w:ins w:id="1018" w:author="Flores Fernandez" w:date="2024-02-27T22:57:00Z">
              <w:r w:rsidRPr="00AD3F58">
                <w:rPr>
                  <w:lang w:val="en-US"/>
                </w:rPr>
                <w:t xml:space="preserve">NOTE 1: Satellite-UE elevation angle equal to </w:t>
              </w:r>
              <w:r w:rsidRPr="00AB4456">
                <w:rPr>
                  <w:lang w:val="en-US"/>
                </w:rPr>
                <w:t>35.035</w:t>
              </w:r>
              <w:r w:rsidRPr="00AD3F58">
                <w:rPr>
                  <w:lang w:val="en-US"/>
                </w:rPr>
                <w:t xml:space="preserve"> degrees, one-way delay equal to </w:t>
              </w:r>
              <w:r w:rsidRPr="00AB4456">
                <w:rPr>
                  <w:lang w:val="en-US"/>
                </w:rPr>
                <w:t xml:space="preserve">127.33 </w:t>
              </w:r>
              <w:proofErr w:type="spellStart"/>
              <w:r w:rsidRPr="00AB4456">
                <w:rPr>
                  <w:lang w:val="en-US"/>
                </w:rPr>
                <w:t>ms</w:t>
              </w:r>
              <w:proofErr w:type="spellEnd"/>
              <w:r w:rsidRPr="00AD3F58">
                <w:rPr>
                  <w:lang w:val="en-US"/>
                </w:rPr>
                <w:t xml:space="preserve"> and Doppler equal to </w:t>
              </w:r>
              <w:r w:rsidRPr="00AB4456">
                <w:rPr>
                  <w:lang w:val="en-US"/>
                </w:rPr>
                <w:t>0</w:t>
              </w:r>
              <w:r w:rsidRPr="00AD3F58">
                <w:rPr>
                  <w:lang w:val="en-US"/>
                </w:rPr>
                <w:t xml:space="preserve"> ppm.</w:t>
              </w:r>
            </w:ins>
          </w:p>
          <w:p w14:paraId="74E6B449" w14:textId="77777777" w:rsidR="00FE5B2B" w:rsidRPr="00AD3F58" w:rsidRDefault="00FE5B2B" w:rsidP="00682F3B">
            <w:pPr>
              <w:pStyle w:val="TAN"/>
              <w:rPr>
                <w:ins w:id="1019" w:author="Flores Fernandez" w:date="2024-02-15T00:41:00Z"/>
                <w:rFonts w:eastAsia="Calibri" w:cs="Arial"/>
                <w:szCs w:val="18"/>
              </w:rPr>
            </w:pPr>
            <w:ins w:id="1020" w:author="Flores Fernandez" w:date="2024-02-15T00:41:00Z">
              <w:r w:rsidRPr="00AD3F58">
                <w:t xml:space="preserve">NOTE 2: </w:t>
              </w:r>
            </w:ins>
            <w:proofErr w:type="spellStart"/>
            <w:ins w:id="1021" w:author="Flores Fernandez" w:date="2024-02-15T00:42:00Z">
              <w:r w:rsidRPr="00AD3F58">
                <w:t>orbitalParameters</w:t>
              </w:r>
              <w:proofErr w:type="spellEnd"/>
              <w:r w:rsidRPr="00AD3F58">
                <w:t xml:space="preserve"> ephemeris format shall be used in IoT NTN RRM test cases listed in Table FFS in TS36.521-3 [34].</w:t>
              </w:r>
            </w:ins>
          </w:p>
        </w:tc>
      </w:tr>
    </w:tbl>
    <w:p w14:paraId="69AFE14C" w14:textId="77777777" w:rsidR="00FE5B2B" w:rsidRPr="00AB4456" w:rsidRDefault="00FE5B2B" w:rsidP="00FE5B2B">
      <w:pPr>
        <w:pStyle w:val="TH"/>
        <w:rPr>
          <w:ins w:id="1022" w:author="Flores Fernandez" w:date="2024-02-15T00:40:00Z"/>
          <w:lang w:val="en-US"/>
        </w:rPr>
      </w:pPr>
    </w:p>
    <w:p w14:paraId="1B6315A6" w14:textId="39FFFB3B" w:rsidR="00FE5B2B" w:rsidRPr="00AD3F58" w:rsidRDefault="00FE5B2B" w:rsidP="00FE5B2B">
      <w:pPr>
        <w:pStyle w:val="TH"/>
        <w:rPr>
          <w:ins w:id="1023" w:author="Flores Fernandez" w:date="2024-02-14T23:53:00Z"/>
        </w:rPr>
      </w:pPr>
      <w:ins w:id="1024" w:author="Flores Fernandez" w:date="2024-02-14T23:53:00Z">
        <w:r w:rsidRPr="00AD3F58">
          <w:t>Table 7.6.2.1-</w:t>
        </w:r>
      </w:ins>
      <w:ins w:id="1025" w:author="Flores Fernandez" w:date="2024-02-15T01:17:00Z">
        <w:r w:rsidR="00A73342" w:rsidRPr="00AD3F58">
          <w:t>4c</w:t>
        </w:r>
      </w:ins>
      <w:ins w:id="1026" w:author="Flores Fernandez" w:date="2024-02-14T23:53:00Z">
        <w:r w:rsidRPr="00AD3F58">
          <w:t>: SystemInformationBlockType3</w:t>
        </w:r>
      </w:ins>
      <w:ins w:id="1027" w:author="Flores Fernandez" w:date="2024-02-14T23:57:00Z">
        <w:r w:rsidRPr="00AD3F58">
          <w:t>3 (Rel-18)/Te</w:t>
        </w:r>
      </w:ins>
      <w:ins w:id="1028" w:author="Flores Fernandez" w:date="2024-02-24T01:12:00Z">
        <w:r w:rsidR="00F42BA3" w:rsidRPr="00AD3F58">
          <w:t>st</w:t>
        </w:r>
      </w:ins>
      <w:ins w:id="1029" w:author="Flores Fernandez" w:date="2024-02-14T23:57:00Z">
        <w:r w:rsidRPr="00AD3F58">
          <w:t xml:space="preserve"> equipment configuration (Rel-17)</w:t>
        </w:r>
      </w:ins>
      <w:ins w:id="1030" w:author="Flores Fernandez" w:date="2024-02-14T23:53:00Z">
        <w:r w:rsidRPr="00AD3F58">
          <w:t xml:space="preserve"> – </w:t>
        </w:r>
        <w:proofErr w:type="spellStart"/>
        <w:r w:rsidRPr="00AD3F58">
          <w:t>eMTC</w:t>
        </w:r>
        <w:proofErr w:type="spellEnd"/>
        <w:r w:rsidRPr="00AD3F58">
          <w:t xml:space="preserve"> NTN </w:t>
        </w:r>
      </w:ins>
      <w:ins w:id="1031" w:author="Flores Fernandez" w:date="2024-02-14T23:57:00Z">
        <w:r w:rsidRPr="00AD3F58">
          <w:t xml:space="preserve">Neighbour cell </w:t>
        </w:r>
      </w:ins>
      <w:ins w:id="1032" w:author="Flores Fernandez" w:date="2024-02-14T23:53:00Z">
        <w:r w:rsidRPr="00AD3F58">
          <w:t>Ephemeris Information</w:t>
        </w:r>
        <w:r w:rsidRPr="00AD3F58">
          <w:rPr>
            <w:rFonts w:eastAsia="Calibri" w:cs="Arial"/>
            <w:b w:val="0"/>
            <w:bCs/>
            <w:lang w:eastAsia="zh-CN"/>
          </w:rPr>
          <w:t xml:space="preserve"> </w:t>
        </w:r>
        <w:r w:rsidRPr="00AD3F58">
          <w:t>(</w:t>
        </w:r>
        <w:proofErr w:type="spellStart"/>
        <w:r w:rsidRPr="00AD3F58">
          <w:t>stateVectors</w:t>
        </w:r>
        <w:proofErr w:type="spellEnd"/>
        <w:r w:rsidRPr="00AD3F58">
          <w:t xml:space="preserve"> format) for G</w:t>
        </w:r>
      </w:ins>
      <w:ins w:id="1033" w:author="Flores Fernandez" w:date="2024-02-14T23:57:00Z">
        <w:r w:rsidRPr="00AD3F58">
          <w:t>E</w:t>
        </w:r>
      </w:ins>
      <w:ins w:id="1034" w:author="Flores Fernandez" w:date="2024-02-14T23:53:00Z">
        <w:r w:rsidRPr="00AD3F58">
          <w:t>O satellites (</w:t>
        </w:r>
      </w:ins>
      <w:ins w:id="1035" w:author="Flores Fernandez" w:date="2024-02-15T00:59:00Z">
        <w:r w:rsidRPr="00AD3F58">
          <w:t xml:space="preserve">serving cell </w:t>
        </w:r>
      </w:ins>
      <w:ins w:id="1036" w:author="Flores Fernandez" w:date="2024-02-14T23:53:00Z">
        <w:r w:rsidRPr="00AD3F58">
          <w:t>30º elevation angle conditions)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FE5B2B" w:rsidRPr="00AD3F58" w14:paraId="30C4B174" w14:textId="77777777" w:rsidTr="00682F3B">
        <w:trPr>
          <w:ins w:id="1037" w:author="Flores Fernandez" w:date="2024-02-14T23:54:00Z"/>
        </w:trPr>
        <w:tc>
          <w:tcPr>
            <w:tcW w:w="9750" w:type="dxa"/>
            <w:gridSpan w:val="4"/>
            <w:tcBorders>
              <w:top w:val="single" w:sz="4" w:space="0" w:color="auto"/>
              <w:left w:val="single" w:sz="4" w:space="0" w:color="auto"/>
              <w:bottom w:val="single" w:sz="4" w:space="0" w:color="auto"/>
              <w:right w:val="single" w:sz="4" w:space="0" w:color="auto"/>
            </w:tcBorders>
            <w:hideMark/>
          </w:tcPr>
          <w:p w14:paraId="62173E7A" w14:textId="39408659" w:rsidR="00FE5B2B" w:rsidRPr="00AD3F58" w:rsidRDefault="00FE5B2B" w:rsidP="00682F3B">
            <w:pPr>
              <w:pStyle w:val="TAH"/>
              <w:jc w:val="left"/>
              <w:rPr>
                <w:ins w:id="1038" w:author="Flores Fernandez" w:date="2024-02-14T23:54:00Z"/>
                <w:b w:val="0"/>
                <w:lang w:eastAsia="en-GB"/>
              </w:rPr>
            </w:pPr>
            <w:ins w:id="1039" w:author="Flores Fernandez" w:date="2024-02-14T23:54:00Z">
              <w:r w:rsidRPr="00AD3F58">
                <w:rPr>
                  <w:b w:val="0"/>
                  <w:lang w:eastAsia="en-GB"/>
                </w:rPr>
                <w:t xml:space="preserve">Derivation Path: </w:t>
              </w:r>
            </w:ins>
            <w:ins w:id="1040" w:author="Flores Fernandez" w:date="2024-02-24T01:44:00Z">
              <w:r w:rsidR="008A3397" w:rsidRPr="00AD3F58">
                <w:rPr>
                  <w:b w:val="0"/>
                  <w:lang w:eastAsia="en-GB"/>
                </w:rPr>
                <w:t>Table 7.6.3.2-1</w:t>
              </w:r>
            </w:ins>
          </w:p>
        </w:tc>
      </w:tr>
      <w:tr w:rsidR="00FE5B2B" w:rsidRPr="00AD3F58" w14:paraId="3550275C" w14:textId="77777777" w:rsidTr="00682F3B">
        <w:trPr>
          <w:ins w:id="1041"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04D86E89" w14:textId="77777777" w:rsidR="00FE5B2B" w:rsidRPr="00AD3F58" w:rsidRDefault="00FE5B2B" w:rsidP="00682F3B">
            <w:pPr>
              <w:pStyle w:val="TAH"/>
              <w:rPr>
                <w:ins w:id="1042" w:author="Flores Fernandez" w:date="2024-02-14T23:54:00Z"/>
                <w:lang w:eastAsia="en-GB"/>
              </w:rPr>
            </w:pPr>
            <w:ins w:id="1043" w:author="Flores Fernandez" w:date="2024-02-14T23:54:00Z">
              <w:r w:rsidRPr="00AD3F58">
                <w:rPr>
                  <w:lang w:eastAsia="en-GB"/>
                </w:rP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7E152481" w14:textId="77777777" w:rsidR="00FE5B2B" w:rsidRPr="00AD3F58" w:rsidRDefault="00FE5B2B" w:rsidP="00682F3B">
            <w:pPr>
              <w:pStyle w:val="TAH"/>
              <w:rPr>
                <w:ins w:id="1044" w:author="Flores Fernandez" w:date="2024-02-14T23:54:00Z"/>
                <w:lang w:eastAsia="en-GB"/>
              </w:rPr>
            </w:pPr>
            <w:ins w:id="1045" w:author="Flores Fernandez" w:date="2024-02-14T23:54:00Z">
              <w:r w:rsidRPr="00AD3F58">
                <w:rPr>
                  <w:lang w:eastAsia="en-GB"/>
                </w:rP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0C26658C" w14:textId="77777777" w:rsidR="00FE5B2B" w:rsidRPr="00AD3F58" w:rsidRDefault="00FE5B2B" w:rsidP="00682F3B">
            <w:pPr>
              <w:pStyle w:val="TAH"/>
              <w:rPr>
                <w:ins w:id="1046" w:author="Flores Fernandez" w:date="2024-02-14T23:54:00Z"/>
                <w:lang w:eastAsia="en-GB"/>
              </w:rPr>
            </w:pPr>
            <w:ins w:id="1047" w:author="Flores Fernandez" w:date="2024-02-14T23:54:00Z">
              <w:r w:rsidRPr="00AD3F58">
                <w:rPr>
                  <w:lang w:eastAsia="en-GB"/>
                </w:rPr>
                <w:t>Comment</w:t>
              </w:r>
            </w:ins>
          </w:p>
        </w:tc>
        <w:tc>
          <w:tcPr>
            <w:tcW w:w="870" w:type="dxa"/>
            <w:tcBorders>
              <w:top w:val="single" w:sz="4" w:space="0" w:color="auto"/>
              <w:left w:val="single" w:sz="4" w:space="0" w:color="auto"/>
              <w:bottom w:val="single" w:sz="4" w:space="0" w:color="auto"/>
              <w:right w:val="single" w:sz="4" w:space="0" w:color="auto"/>
            </w:tcBorders>
            <w:hideMark/>
          </w:tcPr>
          <w:p w14:paraId="381268ED" w14:textId="77777777" w:rsidR="00FE5B2B" w:rsidRPr="00AD3F58" w:rsidRDefault="00FE5B2B" w:rsidP="00682F3B">
            <w:pPr>
              <w:pStyle w:val="TAH"/>
              <w:rPr>
                <w:ins w:id="1048" w:author="Flores Fernandez" w:date="2024-02-14T23:54:00Z"/>
                <w:lang w:eastAsia="en-GB"/>
              </w:rPr>
            </w:pPr>
            <w:ins w:id="1049" w:author="Flores Fernandez" w:date="2024-02-14T23:54:00Z">
              <w:r w:rsidRPr="00AD3F58">
                <w:rPr>
                  <w:lang w:eastAsia="en-GB"/>
                </w:rPr>
                <w:t>Condition</w:t>
              </w:r>
            </w:ins>
          </w:p>
        </w:tc>
      </w:tr>
      <w:tr w:rsidR="00FE5B2B" w:rsidRPr="00AD3F58" w14:paraId="2D224B6A" w14:textId="77777777" w:rsidTr="00682F3B">
        <w:trPr>
          <w:ins w:id="1050"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5F02D767" w14:textId="77777777" w:rsidR="00FE5B2B" w:rsidRPr="00AD3F58" w:rsidRDefault="00FE5B2B" w:rsidP="00682F3B">
            <w:pPr>
              <w:pStyle w:val="TAL"/>
              <w:rPr>
                <w:ins w:id="1051" w:author="Flores Fernandez" w:date="2024-02-14T23:54:00Z"/>
                <w:lang w:eastAsia="en-GB"/>
              </w:rPr>
            </w:pPr>
            <w:ins w:id="1052" w:author="Flores Fernandez" w:date="2024-02-15T00:03:00Z">
              <w:r w:rsidRPr="00AD3F58">
                <w:rPr>
                  <w:lang w:eastAsia="en-GB"/>
                </w:rPr>
                <w:t>SystemInformationBlockType33-r18 ::= SEQUENCE {</w:t>
              </w:r>
            </w:ins>
          </w:p>
        </w:tc>
        <w:tc>
          <w:tcPr>
            <w:tcW w:w="1512" w:type="dxa"/>
            <w:tcBorders>
              <w:top w:val="single" w:sz="4" w:space="0" w:color="auto"/>
              <w:left w:val="single" w:sz="4" w:space="0" w:color="auto"/>
              <w:bottom w:val="single" w:sz="4" w:space="0" w:color="auto"/>
              <w:right w:val="single" w:sz="4" w:space="0" w:color="auto"/>
            </w:tcBorders>
          </w:tcPr>
          <w:p w14:paraId="0B0E623D" w14:textId="77777777" w:rsidR="00FE5B2B" w:rsidRPr="00AD3F58" w:rsidRDefault="00FE5B2B" w:rsidP="00682F3B">
            <w:pPr>
              <w:pStyle w:val="TAL"/>
              <w:rPr>
                <w:ins w:id="1053" w:author="Flores Fernandez" w:date="2024-02-14T23:54:00Z"/>
                <w:lang w:eastAsia="en-GB"/>
              </w:rPr>
            </w:pPr>
          </w:p>
        </w:tc>
        <w:tc>
          <w:tcPr>
            <w:tcW w:w="1156" w:type="dxa"/>
            <w:tcBorders>
              <w:top w:val="single" w:sz="4" w:space="0" w:color="auto"/>
              <w:left w:val="single" w:sz="4" w:space="0" w:color="auto"/>
              <w:bottom w:val="single" w:sz="4" w:space="0" w:color="auto"/>
              <w:right w:val="single" w:sz="4" w:space="0" w:color="auto"/>
            </w:tcBorders>
          </w:tcPr>
          <w:p w14:paraId="41DB6D24" w14:textId="77777777" w:rsidR="00FE5B2B" w:rsidRPr="00AD3F58" w:rsidRDefault="00FE5B2B" w:rsidP="00682F3B">
            <w:pPr>
              <w:pStyle w:val="TAL"/>
              <w:rPr>
                <w:ins w:id="1054"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19F6D3A6" w14:textId="77777777" w:rsidR="00FE5B2B" w:rsidRPr="00AD3F58" w:rsidRDefault="00FE5B2B" w:rsidP="00682F3B">
            <w:pPr>
              <w:pStyle w:val="TAL"/>
              <w:rPr>
                <w:ins w:id="1055" w:author="Flores Fernandez" w:date="2024-02-14T23:54:00Z"/>
                <w:lang w:eastAsia="en-GB"/>
              </w:rPr>
            </w:pPr>
          </w:p>
        </w:tc>
      </w:tr>
      <w:tr w:rsidR="00FE5B2B" w:rsidRPr="00AD3F58" w14:paraId="6660BBFF" w14:textId="77777777" w:rsidTr="00682F3B">
        <w:trPr>
          <w:ins w:id="1056"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17B3FF9F" w14:textId="30B54D61" w:rsidR="00FE5B2B" w:rsidRPr="00AD3F58" w:rsidRDefault="00FE5B2B" w:rsidP="00682F3B">
            <w:pPr>
              <w:pStyle w:val="TAL"/>
              <w:rPr>
                <w:ins w:id="1057" w:author="Flores Fernandez" w:date="2024-02-15T00:04:00Z"/>
                <w:lang w:eastAsia="en-GB"/>
              </w:rPr>
            </w:pPr>
            <w:ins w:id="1058" w:author="Flores Fernandez" w:date="2024-02-14T23:54:00Z">
              <w:r w:rsidRPr="00AD3F58">
                <w:rPr>
                  <w:lang w:eastAsia="en-GB"/>
                </w:rPr>
                <w:t xml:space="preserve">  </w:t>
              </w:r>
            </w:ins>
            <w:ins w:id="1059" w:author="Flores Fernandez" w:date="2024-02-24T01:06:00Z">
              <w:r w:rsidR="009B4357" w:rsidRPr="00AB4456">
                <w:rPr>
                  <w:lang w:eastAsia="en-GB"/>
                </w:rPr>
                <w:t>n</w:t>
              </w:r>
            </w:ins>
            <w:ins w:id="1060" w:author="Flores Fernandez" w:date="2024-02-15T00:03:00Z">
              <w:r w:rsidRPr="00AB4456">
                <w:rPr>
                  <w:lang w:eastAsia="en-GB"/>
                </w:rPr>
                <w:t>eighSatelliteInfoList-r18 SEQUENCE</w:t>
              </w:r>
              <w:r w:rsidRPr="00AD3F58">
                <w:rPr>
                  <w:lang w:eastAsia="en-GB"/>
                </w:rPr>
                <w:t xml:space="preserve"> (SIZE(1..maxSat-r18)) OF </w:t>
              </w:r>
            </w:ins>
            <w:ins w:id="1061" w:author="Flores Fernandez" w:date="2024-02-15T00:04:00Z">
              <w:r w:rsidRPr="00AD3F58">
                <w:rPr>
                  <w:lang w:eastAsia="en-GB"/>
                </w:rPr>
                <w:t xml:space="preserve">    </w:t>
              </w:r>
            </w:ins>
          </w:p>
          <w:p w14:paraId="6F622FA1" w14:textId="77777777" w:rsidR="00FE5B2B" w:rsidRPr="00AD3F58" w:rsidRDefault="00FE5B2B" w:rsidP="00682F3B">
            <w:pPr>
              <w:pStyle w:val="TAL"/>
              <w:rPr>
                <w:ins w:id="1062" w:author="Flores Fernandez" w:date="2024-02-14T23:54:00Z"/>
                <w:lang w:eastAsia="en-GB"/>
              </w:rPr>
            </w:pPr>
            <w:ins w:id="1063" w:author="Flores Fernandez" w:date="2024-02-15T00:04:00Z">
              <w:r w:rsidRPr="00AD3F58">
                <w:rPr>
                  <w:lang w:eastAsia="en-GB"/>
                </w:rPr>
                <w:t xml:space="preserve">  </w:t>
              </w:r>
            </w:ins>
            <w:ins w:id="1064" w:author="Flores Fernandez" w:date="2024-02-15T00:03:00Z">
              <w:r w:rsidRPr="00AD3F58">
                <w:rPr>
                  <w:lang w:eastAsia="en-GB"/>
                </w:rPr>
                <w:t>NeighSatelliteInfo-r18</w:t>
              </w:r>
            </w:ins>
            <w:ins w:id="1065" w:author="Flores Fernandez" w:date="2024-02-15T00:15:00Z">
              <w:r w:rsidRPr="00AD3F58">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24CA2E86" w14:textId="77777777" w:rsidR="00FE5B2B" w:rsidRPr="00AD3F58" w:rsidRDefault="00FE5B2B" w:rsidP="00682F3B">
            <w:pPr>
              <w:pStyle w:val="TAL"/>
              <w:rPr>
                <w:ins w:id="1066" w:author="Flores Fernandez" w:date="2024-02-14T23:54:00Z"/>
                <w:lang w:eastAsia="en-GB"/>
              </w:rPr>
            </w:pPr>
            <w:ins w:id="1067" w:author="Flores Fernandez" w:date="2024-02-14T23:54:00Z">
              <w:r w:rsidRPr="00AD3F58">
                <w:rPr>
                  <w:lang w:eastAsia="en-GB"/>
                </w:rPr>
                <w:t>1 entry for test cases requiring one neighbour cell</w:t>
              </w:r>
            </w:ins>
          </w:p>
        </w:tc>
        <w:tc>
          <w:tcPr>
            <w:tcW w:w="1156" w:type="dxa"/>
            <w:tcBorders>
              <w:top w:val="single" w:sz="4" w:space="0" w:color="auto"/>
              <w:left w:val="single" w:sz="4" w:space="0" w:color="auto"/>
              <w:bottom w:val="single" w:sz="4" w:space="0" w:color="auto"/>
              <w:right w:val="single" w:sz="4" w:space="0" w:color="auto"/>
            </w:tcBorders>
          </w:tcPr>
          <w:p w14:paraId="7B67880B" w14:textId="77777777" w:rsidR="00FE5B2B" w:rsidRPr="00AD3F58" w:rsidRDefault="00FE5B2B" w:rsidP="00682F3B">
            <w:pPr>
              <w:pStyle w:val="TAL"/>
              <w:rPr>
                <w:ins w:id="1068"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4DDB0522" w14:textId="77777777" w:rsidR="00FE5B2B" w:rsidRPr="00AD3F58" w:rsidRDefault="00FE5B2B" w:rsidP="00682F3B">
            <w:pPr>
              <w:pStyle w:val="TAL"/>
              <w:rPr>
                <w:ins w:id="1069" w:author="Flores Fernandez" w:date="2024-02-14T23:54:00Z"/>
                <w:lang w:eastAsia="en-GB"/>
              </w:rPr>
            </w:pPr>
            <w:ins w:id="1070" w:author="Flores Fernandez" w:date="2024-02-15T00:35:00Z">
              <w:r w:rsidRPr="00AD3F58">
                <w:rPr>
                  <w:lang w:eastAsia="en-GB"/>
                </w:rPr>
                <w:t>One neighbour cell required</w:t>
              </w:r>
            </w:ins>
          </w:p>
        </w:tc>
      </w:tr>
      <w:tr w:rsidR="009B4357" w:rsidRPr="00AD3F58" w14:paraId="2A3D8E5A" w14:textId="77777777" w:rsidTr="00682F3B">
        <w:trPr>
          <w:ins w:id="1071" w:author="Flores Fernandez" w:date="2024-02-14T23:54:00Z"/>
        </w:trPr>
        <w:tc>
          <w:tcPr>
            <w:tcW w:w="6212" w:type="dxa"/>
            <w:tcBorders>
              <w:top w:val="single" w:sz="4" w:space="0" w:color="auto"/>
              <w:left w:val="single" w:sz="4" w:space="0" w:color="auto"/>
              <w:bottom w:val="single" w:sz="4" w:space="0" w:color="auto"/>
              <w:right w:val="single" w:sz="4" w:space="0" w:color="auto"/>
            </w:tcBorders>
          </w:tcPr>
          <w:p w14:paraId="28190CE4" w14:textId="11DC59B0" w:rsidR="009B4357" w:rsidRPr="00AD3F58" w:rsidRDefault="009B4357" w:rsidP="009B4357">
            <w:pPr>
              <w:pStyle w:val="TAL"/>
              <w:rPr>
                <w:ins w:id="1072" w:author="Flores Fernandez" w:date="2024-02-14T23:54:00Z"/>
                <w:lang w:eastAsia="en-GB"/>
              </w:rPr>
            </w:pPr>
            <w:ins w:id="1073" w:author="Flores Fernandez" w:date="2024-02-24T01:06:00Z">
              <w:r w:rsidRPr="00AD3F58">
                <w:t xml:space="preserve">     </w:t>
              </w:r>
              <w:r w:rsidRPr="00AB4456">
                <w:t>NeighSatelliteInfo-r18 [1]  SEQUENCE {</w:t>
              </w:r>
            </w:ins>
          </w:p>
        </w:tc>
        <w:tc>
          <w:tcPr>
            <w:tcW w:w="1512" w:type="dxa"/>
            <w:tcBorders>
              <w:top w:val="single" w:sz="4" w:space="0" w:color="auto"/>
              <w:left w:val="single" w:sz="4" w:space="0" w:color="auto"/>
              <w:bottom w:val="single" w:sz="4" w:space="0" w:color="auto"/>
              <w:right w:val="single" w:sz="4" w:space="0" w:color="auto"/>
            </w:tcBorders>
          </w:tcPr>
          <w:p w14:paraId="641045D7" w14:textId="77777777" w:rsidR="009B4357" w:rsidRPr="00AD3F58" w:rsidRDefault="009B4357" w:rsidP="009B4357">
            <w:pPr>
              <w:pStyle w:val="TAL"/>
              <w:rPr>
                <w:ins w:id="1074" w:author="Flores Fernandez" w:date="2024-02-14T23:54:00Z"/>
                <w:lang w:eastAsia="en-GB"/>
              </w:rPr>
            </w:pPr>
          </w:p>
        </w:tc>
        <w:tc>
          <w:tcPr>
            <w:tcW w:w="1156" w:type="dxa"/>
            <w:tcBorders>
              <w:top w:val="single" w:sz="4" w:space="0" w:color="auto"/>
              <w:left w:val="single" w:sz="4" w:space="0" w:color="auto"/>
              <w:bottom w:val="single" w:sz="4" w:space="0" w:color="auto"/>
              <w:right w:val="single" w:sz="4" w:space="0" w:color="auto"/>
            </w:tcBorders>
          </w:tcPr>
          <w:p w14:paraId="5F544017" w14:textId="77777777" w:rsidR="009B4357" w:rsidRPr="00AD3F58" w:rsidRDefault="009B4357" w:rsidP="009B4357">
            <w:pPr>
              <w:pStyle w:val="TAL"/>
              <w:rPr>
                <w:ins w:id="1075" w:author="Flores Fernandez" w:date="2024-02-14T23:54:00Z"/>
                <w:lang w:eastAsia="en-GB"/>
              </w:rPr>
            </w:pPr>
            <w:ins w:id="1076" w:author="Flores Fernandez" w:date="2024-02-14T23:54:00Z">
              <w:r w:rsidRPr="00AD3F58">
                <w:rPr>
                  <w:lang w:eastAsia="en-GB"/>
                </w:rPr>
                <w:t>entry 1</w:t>
              </w:r>
            </w:ins>
          </w:p>
        </w:tc>
        <w:tc>
          <w:tcPr>
            <w:tcW w:w="870" w:type="dxa"/>
            <w:tcBorders>
              <w:top w:val="single" w:sz="4" w:space="0" w:color="auto"/>
              <w:left w:val="single" w:sz="4" w:space="0" w:color="auto"/>
              <w:bottom w:val="single" w:sz="4" w:space="0" w:color="auto"/>
              <w:right w:val="single" w:sz="4" w:space="0" w:color="auto"/>
            </w:tcBorders>
          </w:tcPr>
          <w:p w14:paraId="3E2B9D47" w14:textId="77777777" w:rsidR="009B4357" w:rsidRPr="00AD3F58" w:rsidRDefault="009B4357" w:rsidP="009B4357">
            <w:pPr>
              <w:pStyle w:val="TAL"/>
              <w:rPr>
                <w:ins w:id="1077" w:author="Flores Fernandez" w:date="2024-02-14T23:54:00Z"/>
                <w:lang w:eastAsia="en-GB"/>
              </w:rPr>
            </w:pPr>
          </w:p>
        </w:tc>
      </w:tr>
      <w:tr w:rsidR="00FE5B2B" w:rsidRPr="00AD3F58" w14:paraId="1A8418EB" w14:textId="77777777" w:rsidTr="00682F3B">
        <w:trPr>
          <w:ins w:id="1078"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58BC1DF9" w14:textId="3D30CAED" w:rsidR="00FE5B2B" w:rsidRPr="00AD3F58" w:rsidRDefault="00FE5B2B" w:rsidP="00682F3B">
            <w:pPr>
              <w:pStyle w:val="TAL"/>
              <w:rPr>
                <w:ins w:id="1079" w:author="Flores Fernandez" w:date="2024-02-14T23:54:00Z"/>
                <w:lang w:eastAsia="en-GB"/>
              </w:rPr>
            </w:pPr>
            <w:ins w:id="1080" w:author="Flores Fernandez" w:date="2024-02-14T23:54:00Z">
              <w:r w:rsidRPr="00AD3F58">
                <w:rPr>
                  <w:lang w:eastAsia="en-GB"/>
                </w:rPr>
                <w:t xml:space="preserve">          </w:t>
              </w:r>
              <w:r w:rsidRPr="00AB4456">
                <w:rPr>
                  <w:lang w:eastAsia="en-GB"/>
                </w:rPr>
                <w:t>ephemerisInfo-r1</w:t>
              </w:r>
            </w:ins>
            <w:ins w:id="1081" w:author="Flores Fernandez" w:date="2024-02-15T00:28:00Z">
              <w:r w:rsidRPr="00AB4456">
                <w:rPr>
                  <w:lang w:eastAsia="en-GB"/>
                </w:rPr>
                <w:t>8</w:t>
              </w:r>
            </w:ins>
            <w:ins w:id="1082" w:author="Flores Fernandez" w:date="2024-02-14T23:54:00Z">
              <w:r w:rsidRPr="00AB4456">
                <w:rPr>
                  <w:lang w:eastAsia="en-GB"/>
                </w:rPr>
                <w:t xml:space="preserve"> CHOICE {</w:t>
              </w:r>
            </w:ins>
          </w:p>
        </w:tc>
        <w:tc>
          <w:tcPr>
            <w:tcW w:w="1512" w:type="dxa"/>
            <w:tcBorders>
              <w:top w:val="single" w:sz="4" w:space="0" w:color="auto"/>
              <w:left w:val="single" w:sz="4" w:space="0" w:color="auto"/>
              <w:bottom w:val="single" w:sz="4" w:space="0" w:color="auto"/>
              <w:right w:val="single" w:sz="4" w:space="0" w:color="auto"/>
            </w:tcBorders>
          </w:tcPr>
          <w:p w14:paraId="43D6C9C6" w14:textId="77777777" w:rsidR="00FE5B2B" w:rsidRPr="00AD3F58" w:rsidRDefault="00FE5B2B" w:rsidP="00682F3B">
            <w:pPr>
              <w:pStyle w:val="TAL"/>
              <w:rPr>
                <w:ins w:id="1083" w:author="Flores Fernandez" w:date="2024-02-14T23:54:00Z"/>
                <w:lang w:eastAsia="en-GB"/>
              </w:rPr>
            </w:pPr>
          </w:p>
        </w:tc>
        <w:tc>
          <w:tcPr>
            <w:tcW w:w="1156" w:type="dxa"/>
            <w:tcBorders>
              <w:top w:val="single" w:sz="4" w:space="0" w:color="auto"/>
              <w:left w:val="single" w:sz="4" w:space="0" w:color="auto"/>
              <w:bottom w:val="single" w:sz="4" w:space="0" w:color="auto"/>
              <w:right w:val="single" w:sz="4" w:space="0" w:color="auto"/>
            </w:tcBorders>
          </w:tcPr>
          <w:p w14:paraId="2207957C" w14:textId="77777777" w:rsidR="00FE5B2B" w:rsidRPr="00AD3F58" w:rsidRDefault="00FE5B2B" w:rsidP="00682F3B">
            <w:pPr>
              <w:pStyle w:val="TAL"/>
              <w:rPr>
                <w:ins w:id="1084"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17FE86BF" w14:textId="77777777" w:rsidR="00FE5B2B" w:rsidRPr="00AD3F58" w:rsidRDefault="00FE5B2B" w:rsidP="00682F3B">
            <w:pPr>
              <w:pStyle w:val="TAL"/>
              <w:rPr>
                <w:ins w:id="1085" w:author="Flores Fernandez" w:date="2024-02-14T23:54:00Z"/>
                <w:lang w:eastAsia="en-GB"/>
              </w:rPr>
            </w:pPr>
          </w:p>
        </w:tc>
      </w:tr>
      <w:tr w:rsidR="00FE5B2B" w:rsidRPr="00AD3F58" w14:paraId="55A2F292" w14:textId="77777777" w:rsidTr="00682F3B">
        <w:trPr>
          <w:ins w:id="1086"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58BCA671" w14:textId="77777777" w:rsidR="00FE5B2B" w:rsidRPr="00AD3F58" w:rsidRDefault="00FE5B2B" w:rsidP="00682F3B">
            <w:pPr>
              <w:pStyle w:val="TAL"/>
              <w:rPr>
                <w:ins w:id="1087" w:author="Flores Fernandez" w:date="2024-02-14T23:54:00Z"/>
                <w:lang w:eastAsia="en-GB"/>
              </w:rPr>
            </w:pPr>
            <w:ins w:id="1088" w:author="Flores Fernandez" w:date="2024-02-14T23:54:00Z">
              <w:r w:rsidRPr="00AD3F58">
                <w:rPr>
                  <w:lang w:eastAsia="en-GB"/>
                </w:rPr>
                <w:t xml:space="preserve">             </w:t>
              </w:r>
            </w:ins>
            <w:proofErr w:type="spellStart"/>
            <w:ins w:id="1089" w:author="Flores Fernandez" w:date="2024-02-15T00:29:00Z">
              <w:r w:rsidRPr="00AD3F58">
                <w:rPr>
                  <w:lang w:eastAsia="en-GB"/>
                </w:rPr>
                <w:t>stateVectors</w:t>
              </w:r>
            </w:ins>
            <w:proofErr w:type="spellEnd"/>
            <w:ins w:id="1090" w:author="Flores Fernandez" w:date="2024-02-14T23:54:00Z">
              <w:r w:rsidRPr="00AD3F58">
                <w:rPr>
                  <w:lang w:eastAsia="en-GB"/>
                </w:rPr>
                <w:t xml:space="preserve"> SEQUENCE {</w:t>
              </w:r>
            </w:ins>
          </w:p>
        </w:tc>
        <w:tc>
          <w:tcPr>
            <w:tcW w:w="1512" w:type="dxa"/>
            <w:tcBorders>
              <w:top w:val="single" w:sz="4" w:space="0" w:color="auto"/>
              <w:left w:val="single" w:sz="4" w:space="0" w:color="auto"/>
              <w:bottom w:val="single" w:sz="4" w:space="0" w:color="auto"/>
              <w:right w:val="single" w:sz="4" w:space="0" w:color="auto"/>
            </w:tcBorders>
          </w:tcPr>
          <w:p w14:paraId="584A2A4C" w14:textId="77777777" w:rsidR="00FE5B2B" w:rsidRPr="00AD3F58" w:rsidRDefault="00FE5B2B" w:rsidP="00682F3B">
            <w:pPr>
              <w:pStyle w:val="TAL"/>
              <w:rPr>
                <w:ins w:id="1091" w:author="Flores Fernandez" w:date="2024-02-14T23:54:00Z"/>
                <w:lang w:eastAsia="zh-CN"/>
              </w:rPr>
            </w:pPr>
          </w:p>
        </w:tc>
        <w:tc>
          <w:tcPr>
            <w:tcW w:w="1156" w:type="dxa"/>
            <w:tcBorders>
              <w:top w:val="single" w:sz="4" w:space="0" w:color="auto"/>
              <w:left w:val="single" w:sz="4" w:space="0" w:color="auto"/>
              <w:bottom w:val="single" w:sz="4" w:space="0" w:color="auto"/>
              <w:right w:val="single" w:sz="4" w:space="0" w:color="auto"/>
            </w:tcBorders>
          </w:tcPr>
          <w:p w14:paraId="30457901" w14:textId="77777777" w:rsidR="00FE5B2B" w:rsidRPr="00AD3F58" w:rsidRDefault="00FE5B2B" w:rsidP="00682F3B">
            <w:pPr>
              <w:pStyle w:val="TAL"/>
              <w:rPr>
                <w:ins w:id="1092"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743FFB91" w14:textId="77777777" w:rsidR="00FE5B2B" w:rsidRPr="00AD3F58" w:rsidRDefault="00FE5B2B" w:rsidP="00682F3B">
            <w:pPr>
              <w:pStyle w:val="TAL"/>
              <w:rPr>
                <w:ins w:id="1093" w:author="Flores Fernandez" w:date="2024-02-14T23:54:00Z"/>
                <w:lang w:eastAsia="en-GB"/>
              </w:rPr>
            </w:pPr>
          </w:p>
        </w:tc>
      </w:tr>
      <w:tr w:rsidR="00B46212" w:rsidRPr="00AD3F58" w14:paraId="35D4DED3" w14:textId="77777777" w:rsidTr="00682F3B">
        <w:trPr>
          <w:ins w:id="1094"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67409F7B" w14:textId="52DF99E7" w:rsidR="00B46212" w:rsidRPr="00AD3F58" w:rsidRDefault="00B46212" w:rsidP="00B46212">
            <w:pPr>
              <w:pStyle w:val="TAL"/>
              <w:rPr>
                <w:ins w:id="1095" w:author="Flores Fernandez" w:date="2024-02-14T23:54:00Z"/>
                <w:lang w:eastAsia="en-GB"/>
              </w:rPr>
            </w:pPr>
            <w:ins w:id="1096" w:author="Flores Fernandez" w:date="2024-02-14T23:54:00Z">
              <w:r w:rsidRPr="00AD3F58">
                <w:rPr>
                  <w:lang w:eastAsia="en-GB"/>
                </w:rPr>
                <w:t xml:space="preserve">             </w:t>
              </w:r>
            </w:ins>
            <w:r w:rsidRPr="00AD3F58">
              <w:rPr>
                <w:lang w:eastAsia="en-GB"/>
              </w:rPr>
              <w:t xml:space="preserve">   </w:t>
            </w:r>
            <w:ins w:id="1097" w:author="Flores Fernandez" w:date="2024-02-14T23:54:00Z">
              <w:r w:rsidRPr="00AD3F58">
                <w:rPr>
                  <w:lang w:eastAsia="en-GB"/>
                </w:rPr>
                <w:t>positionX-r17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353326B9" w14:textId="613E2935" w:rsidR="00B46212" w:rsidRPr="00AD3F58" w:rsidRDefault="004552A3" w:rsidP="00B46212">
            <w:pPr>
              <w:pStyle w:val="TAL"/>
              <w:rPr>
                <w:ins w:id="1098" w:author="Flores Fernandez" w:date="2024-02-14T23:54:00Z"/>
                <w:lang w:eastAsia="zh-CN"/>
              </w:rPr>
            </w:pPr>
            <w:ins w:id="1099" w:author="Flores Fernandez" w:date="2024-02-29T08:33:00Z">
              <w:r w:rsidRPr="00AD3F58">
                <w:rPr>
                  <w:lang w:eastAsia="en-GB"/>
                </w:rPr>
                <w:t>-6457459</w:t>
              </w:r>
            </w:ins>
          </w:p>
        </w:tc>
        <w:tc>
          <w:tcPr>
            <w:tcW w:w="1156" w:type="dxa"/>
            <w:tcBorders>
              <w:top w:val="single" w:sz="4" w:space="0" w:color="auto"/>
              <w:left w:val="single" w:sz="4" w:space="0" w:color="auto"/>
              <w:bottom w:val="single" w:sz="4" w:space="0" w:color="auto"/>
              <w:right w:val="single" w:sz="4" w:space="0" w:color="auto"/>
            </w:tcBorders>
          </w:tcPr>
          <w:p w14:paraId="06615669" w14:textId="77777777" w:rsidR="00B46212" w:rsidRPr="00AD3F58" w:rsidRDefault="00B46212" w:rsidP="00B46212">
            <w:pPr>
              <w:pStyle w:val="TAL"/>
              <w:rPr>
                <w:ins w:id="1100"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5F3CAD65" w14:textId="77777777" w:rsidR="00B46212" w:rsidRPr="00AD3F58" w:rsidRDefault="00B46212" w:rsidP="00B46212">
            <w:pPr>
              <w:pStyle w:val="TAL"/>
              <w:rPr>
                <w:ins w:id="1101" w:author="Flores Fernandez" w:date="2024-02-14T23:54:00Z"/>
                <w:lang w:eastAsia="en-GB"/>
              </w:rPr>
            </w:pPr>
          </w:p>
        </w:tc>
      </w:tr>
      <w:tr w:rsidR="00B46212" w:rsidRPr="00AD3F58" w14:paraId="3C2DEC4F" w14:textId="77777777" w:rsidTr="00682F3B">
        <w:trPr>
          <w:ins w:id="1102"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4275040B" w14:textId="59AF5B28" w:rsidR="00B46212" w:rsidRPr="00AD3F58" w:rsidRDefault="00B46212" w:rsidP="00B46212">
            <w:pPr>
              <w:pStyle w:val="TAL"/>
              <w:rPr>
                <w:ins w:id="1103" w:author="Flores Fernandez" w:date="2024-02-14T23:54:00Z"/>
                <w:lang w:eastAsia="en-GB"/>
              </w:rPr>
            </w:pPr>
            <w:ins w:id="1104" w:author="Flores Fernandez" w:date="2024-02-14T23:54:00Z">
              <w:r w:rsidRPr="00AD3F58">
                <w:rPr>
                  <w:lang w:eastAsia="en-GB"/>
                </w:rPr>
                <w:t xml:space="preserve">             </w:t>
              </w:r>
            </w:ins>
            <w:r w:rsidRPr="00AD3F58">
              <w:rPr>
                <w:lang w:eastAsia="en-GB"/>
              </w:rPr>
              <w:t xml:space="preserve">   </w:t>
            </w:r>
            <w:ins w:id="1105" w:author="Flores Fernandez" w:date="2024-02-14T23:54:00Z">
              <w:r w:rsidRPr="00AD3F58">
                <w:rPr>
                  <w:lang w:eastAsia="en-GB"/>
                </w:rPr>
                <w:t>positionY-r17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1E28E71A" w14:textId="66640D88" w:rsidR="00B46212" w:rsidRPr="00AD3F58" w:rsidRDefault="009F0C38" w:rsidP="00B46212">
            <w:pPr>
              <w:pStyle w:val="TAL"/>
              <w:rPr>
                <w:ins w:id="1106" w:author="Flores Fernandez" w:date="2024-02-14T23:54:00Z"/>
                <w:lang w:eastAsia="zh-CN"/>
              </w:rPr>
            </w:pPr>
            <w:ins w:id="1107" w:author="Flores Fernandez" w:date="2024-02-29T08:33:00Z">
              <w:r w:rsidRPr="00AD3F58">
                <w:rPr>
                  <w:lang w:eastAsia="en-GB"/>
                </w:rPr>
                <w:t>31531426</w:t>
              </w:r>
            </w:ins>
          </w:p>
        </w:tc>
        <w:tc>
          <w:tcPr>
            <w:tcW w:w="1156" w:type="dxa"/>
            <w:tcBorders>
              <w:top w:val="single" w:sz="4" w:space="0" w:color="auto"/>
              <w:left w:val="single" w:sz="4" w:space="0" w:color="auto"/>
              <w:bottom w:val="single" w:sz="4" w:space="0" w:color="auto"/>
              <w:right w:val="single" w:sz="4" w:space="0" w:color="auto"/>
            </w:tcBorders>
          </w:tcPr>
          <w:p w14:paraId="22368067" w14:textId="77777777" w:rsidR="00B46212" w:rsidRPr="00AD3F58" w:rsidRDefault="00B46212" w:rsidP="00B46212">
            <w:pPr>
              <w:pStyle w:val="TAL"/>
              <w:rPr>
                <w:ins w:id="1108"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1FE8AC7D" w14:textId="77777777" w:rsidR="00B46212" w:rsidRPr="00AD3F58" w:rsidRDefault="00B46212" w:rsidP="00B46212">
            <w:pPr>
              <w:pStyle w:val="TAL"/>
              <w:rPr>
                <w:ins w:id="1109" w:author="Flores Fernandez" w:date="2024-02-14T23:54:00Z"/>
                <w:lang w:eastAsia="en-GB"/>
              </w:rPr>
            </w:pPr>
          </w:p>
        </w:tc>
      </w:tr>
      <w:tr w:rsidR="00B46212" w:rsidRPr="00AD3F58" w14:paraId="753E1460" w14:textId="77777777" w:rsidTr="00682F3B">
        <w:trPr>
          <w:ins w:id="1110"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48CF75AE" w14:textId="6E441763" w:rsidR="00B46212" w:rsidRPr="00AD3F58" w:rsidRDefault="00B46212" w:rsidP="00B46212">
            <w:pPr>
              <w:pStyle w:val="TAL"/>
              <w:rPr>
                <w:ins w:id="1111" w:author="Flores Fernandez" w:date="2024-02-14T23:54:00Z"/>
                <w:lang w:eastAsia="en-GB"/>
              </w:rPr>
            </w:pPr>
            <w:ins w:id="1112" w:author="Flores Fernandez" w:date="2024-02-14T23:54:00Z">
              <w:r w:rsidRPr="00AD3F58">
                <w:rPr>
                  <w:lang w:eastAsia="en-GB"/>
                </w:rPr>
                <w:t xml:space="preserve">             </w:t>
              </w:r>
            </w:ins>
            <w:r w:rsidRPr="00AD3F58">
              <w:rPr>
                <w:lang w:eastAsia="en-GB"/>
              </w:rPr>
              <w:t xml:space="preserve">   </w:t>
            </w:r>
            <w:ins w:id="1113" w:author="Flores Fernandez" w:date="2024-02-14T23:54:00Z">
              <w:r w:rsidRPr="00AD3F58">
                <w:rPr>
                  <w:lang w:eastAsia="en-GB"/>
                </w:rPr>
                <w:t>positionZ-r17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59E26C07" w14:textId="100DABDC" w:rsidR="00B46212" w:rsidRPr="00AD3F58" w:rsidRDefault="009F0C38" w:rsidP="00B46212">
            <w:pPr>
              <w:pStyle w:val="TAL"/>
              <w:rPr>
                <w:ins w:id="1114" w:author="Flores Fernandez" w:date="2024-02-14T23:54:00Z"/>
                <w:lang w:eastAsia="zh-CN"/>
              </w:rPr>
            </w:pPr>
            <w:ins w:id="1115" w:author="Flores Fernandez" w:date="2024-02-29T08:33:00Z">
              <w:r w:rsidRPr="00AD3F58">
                <w:rPr>
                  <w:lang w:eastAsia="en-GB"/>
                </w:rPr>
                <w:t>4004156</w:t>
              </w:r>
            </w:ins>
          </w:p>
        </w:tc>
        <w:tc>
          <w:tcPr>
            <w:tcW w:w="1156" w:type="dxa"/>
            <w:tcBorders>
              <w:top w:val="single" w:sz="4" w:space="0" w:color="auto"/>
              <w:left w:val="single" w:sz="4" w:space="0" w:color="auto"/>
              <w:bottom w:val="single" w:sz="4" w:space="0" w:color="auto"/>
              <w:right w:val="single" w:sz="4" w:space="0" w:color="auto"/>
            </w:tcBorders>
          </w:tcPr>
          <w:p w14:paraId="5E571DE3" w14:textId="77777777" w:rsidR="00B46212" w:rsidRPr="00AD3F58" w:rsidRDefault="00B46212" w:rsidP="00B46212">
            <w:pPr>
              <w:pStyle w:val="TAL"/>
              <w:rPr>
                <w:ins w:id="1116"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4F226308" w14:textId="77777777" w:rsidR="00B46212" w:rsidRPr="00AD3F58" w:rsidRDefault="00B46212" w:rsidP="00B46212">
            <w:pPr>
              <w:pStyle w:val="TAL"/>
              <w:rPr>
                <w:ins w:id="1117" w:author="Flores Fernandez" w:date="2024-02-14T23:54:00Z"/>
                <w:lang w:eastAsia="en-GB"/>
              </w:rPr>
            </w:pPr>
          </w:p>
        </w:tc>
      </w:tr>
      <w:tr w:rsidR="00B46212" w:rsidRPr="00AD3F58" w14:paraId="4605B622" w14:textId="77777777" w:rsidTr="00682F3B">
        <w:trPr>
          <w:ins w:id="1118"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69A0AB59" w14:textId="79BAF524" w:rsidR="00B46212" w:rsidRPr="00AD3F58" w:rsidRDefault="00B46212" w:rsidP="00B46212">
            <w:pPr>
              <w:pStyle w:val="TAL"/>
              <w:rPr>
                <w:ins w:id="1119" w:author="Flores Fernandez" w:date="2024-02-14T23:54:00Z"/>
                <w:lang w:eastAsia="en-GB"/>
              </w:rPr>
            </w:pPr>
            <w:ins w:id="1120" w:author="Flores Fernandez" w:date="2024-02-14T23:54:00Z">
              <w:r w:rsidRPr="00AD3F58">
                <w:rPr>
                  <w:lang w:eastAsia="en-GB"/>
                </w:rPr>
                <w:t xml:space="preserve">             </w:t>
              </w:r>
            </w:ins>
            <w:r w:rsidRPr="00AD3F58">
              <w:rPr>
                <w:lang w:eastAsia="en-GB"/>
              </w:rPr>
              <w:t xml:space="preserve">   </w:t>
            </w:r>
            <w:ins w:id="1121" w:author="Flores Fernandez" w:date="2024-02-14T23:54:00Z">
              <w:r w:rsidRPr="00AD3F58">
                <w:rPr>
                  <w:lang w:eastAsia="en-GB"/>
                </w:rPr>
                <w:t>velocityVX-r17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53DA5491" w14:textId="0C7EE426" w:rsidR="00B46212" w:rsidRPr="00AD3F58" w:rsidRDefault="00B46212" w:rsidP="00B46212">
            <w:pPr>
              <w:pStyle w:val="TAL"/>
              <w:rPr>
                <w:ins w:id="1122" w:author="Flores Fernandez" w:date="2024-02-14T23:54:00Z"/>
                <w:lang w:eastAsia="zh-CN"/>
              </w:rPr>
            </w:pPr>
            <w:ins w:id="1123" w:author="Flores Fernandez" w:date="2024-02-27T22:58:00Z">
              <w:r w:rsidRPr="00AD3F58">
                <w:rPr>
                  <w:lang w:eastAsia="en-GB"/>
                </w:rPr>
                <w:t>-387</w:t>
              </w:r>
            </w:ins>
          </w:p>
        </w:tc>
        <w:tc>
          <w:tcPr>
            <w:tcW w:w="1156" w:type="dxa"/>
            <w:tcBorders>
              <w:top w:val="single" w:sz="4" w:space="0" w:color="auto"/>
              <w:left w:val="single" w:sz="4" w:space="0" w:color="auto"/>
              <w:bottom w:val="single" w:sz="4" w:space="0" w:color="auto"/>
              <w:right w:val="single" w:sz="4" w:space="0" w:color="auto"/>
            </w:tcBorders>
          </w:tcPr>
          <w:p w14:paraId="79EB1357" w14:textId="77777777" w:rsidR="00B46212" w:rsidRPr="00AD3F58" w:rsidRDefault="00B46212" w:rsidP="00B46212">
            <w:pPr>
              <w:pStyle w:val="TAL"/>
              <w:rPr>
                <w:ins w:id="1124"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4A51FA8C" w14:textId="77777777" w:rsidR="00B46212" w:rsidRPr="00AD3F58" w:rsidRDefault="00B46212" w:rsidP="00B46212">
            <w:pPr>
              <w:pStyle w:val="TAL"/>
              <w:rPr>
                <w:ins w:id="1125" w:author="Flores Fernandez" w:date="2024-02-14T23:54:00Z"/>
                <w:lang w:eastAsia="en-GB"/>
              </w:rPr>
            </w:pPr>
          </w:p>
        </w:tc>
      </w:tr>
      <w:tr w:rsidR="00B46212" w:rsidRPr="00AD3F58" w14:paraId="59F69372" w14:textId="77777777" w:rsidTr="00682F3B">
        <w:trPr>
          <w:ins w:id="1126"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6429180E" w14:textId="70567CBA" w:rsidR="00B46212" w:rsidRPr="00AD3F58" w:rsidRDefault="00B46212" w:rsidP="00B46212">
            <w:pPr>
              <w:pStyle w:val="TAL"/>
              <w:rPr>
                <w:ins w:id="1127" w:author="Flores Fernandez" w:date="2024-02-14T23:54:00Z"/>
                <w:lang w:eastAsia="en-GB"/>
              </w:rPr>
            </w:pPr>
            <w:ins w:id="1128" w:author="Flores Fernandez" w:date="2024-02-14T23:54:00Z">
              <w:r w:rsidRPr="00AD3F58">
                <w:rPr>
                  <w:lang w:eastAsia="en-GB"/>
                </w:rPr>
                <w:t xml:space="preserve">             </w:t>
              </w:r>
            </w:ins>
            <w:r w:rsidRPr="00AD3F58">
              <w:rPr>
                <w:lang w:eastAsia="en-GB"/>
              </w:rPr>
              <w:t xml:space="preserve">   </w:t>
            </w:r>
            <w:ins w:id="1129" w:author="Flores Fernandez" w:date="2024-02-14T23:54:00Z">
              <w:r w:rsidRPr="00AD3F58">
                <w:rPr>
                  <w:lang w:eastAsia="en-GB"/>
                </w:rPr>
                <w:t>velocityVY-r17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178CCBE5" w14:textId="465769B7" w:rsidR="00B46212" w:rsidRPr="00AD3F58" w:rsidRDefault="00B46212" w:rsidP="00B46212">
            <w:pPr>
              <w:pStyle w:val="TAL"/>
              <w:rPr>
                <w:ins w:id="1130" w:author="Flores Fernandez" w:date="2024-02-14T23:54:00Z"/>
                <w:lang w:eastAsia="zh-CN"/>
              </w:rPr>
            </w:pPr>
            <w:ins w:id="1131" w:author="Flores Fernandez" w:date="2024-02-27T22:58:00Z">
              <w:r w:rsidRPr="00AD3F58">
                <w:rPr>
                  <w:lang w:eastAsia="en-GB"/>
                </w:rPr>
                <w:t>-66</w:t>
              </w:r>
            </w:ins>
          </w:p>
        </w:tc>
        <w:tc>
          <w:tcPr>
            <w:tcW w:w="1156" w:type="dxa"/>
            <w:tcBorders>
              <w:top w:val="single" w:sz="4" w:space="0" w:color="auto"/>
              <w:left w:val="single" w:sz="4" w:space="0" w:color="auto"/>
              <w:bottom w:val="single" w:sz="4" w:space="0" w:color="auto"/>
              <w:right w:val="single" w:sz="4" w:space="0" w:color="auto"/>
            </w:tcBorders>
          </w:tcPr>
          <w:p w14:paraId="0F76DEDF" w14:textId="77777777" w:rsidR="00B46212" w:rsidRPr="00AD3F58" w:rsidRDefault="00B46212" w:rsidP="00B46212">
            <w:pPr>
              <w:pStyle w:val="TAL"/>
              <w:rPr>
                <w:ins w:id="1132"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5E50B9D9" w14:textId="77777777" w:rsidR="00B46212" w:rsidRPr="00AD3F58" w:rsidRDefault="00B46212" w:rsidP="00B46212">
            <w:pPr>
              <w:pStyle w:val="TAL"/>
              <w:rPr>
                <w:ins w:id="1133" w:author="Flores Fernandez" w:date="2024-02-14T23:54:00Z"/>
                <w:lang w:eastAsia="en-GB"/>
              </w:rPr>
            </w:pPr>
          </w:p>
        </w:tc>
      </w:tr>
      <w:tr w:rsidR="00B46212" w:rsidRPr="00AD3F58" w14:paraId="6CCA3284" w14:textId="77777777" w:rsidTr="00682F3B">
        <w:trPr>
          <w:ins w:id="1134"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63835F8B" w14:textId="638981F3" w:rsidR="00B46212" w:rsidRPr="00AD3F58" w:rsidRDefault="00B46212" w:rsidP="00B46212">
            <w:pPr>
              <w:pStyle w:val="TAL"/>
              <w:rPr>
                <w:ins w:id="1135" w:author="Flores Fernandez" w:date="2024-02-14T23:54:00Z"/>
                <w:lang w:eastAsia="en-GB"/>
              </w:rPr>
            </w:pPr>
            <w:ins w:id="1136" w:author="Flores Fernandez" w:date="2024-02-14T23:54:00Z">
              <w:r w:rsidRPr="00AD3F58">
                <w:rPr>
                  <w:lang w:eastAsia="en-GB"/>
                </w:rPr>
                <w:t xml:space="preserve">             </w:t>
              </w:r>
            </w:ins>
            <w:r w:rsidRPr="00AD3F58">
              <w:rPr>
                <w:lang w:eastAsia="en-GB"/>
              </w:rPr>
              <w:t xml:space="preserve">   </w:t>
            </w:r>
            <w:ins w:id="1137" w:author="Flores Fernandez" w:date="2024-02-14T23:54:00Z">
              <w:r w:rsidRPr="00AD3F58">
                <w:rPr>
                  <w:lang w:eastAsia="en-GB"/>
                </w:rPr>
                <w:t>velocityVZ-r17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41F53D40" w14:textId="73C741EF" w:rsidR="00B46212" w:rsidRPr="00AD3F58" w:rsidRDefault="00B46212" w:rsidP="00B46212">
            <w:pPr>
              <w:pStyle w:val="TAL"/>
              <w:rPr>
                <w:ins w:id="1138" w:author="Flores Fernandez" w:date="2024-02-14T23:54:00Z"/>
                <w:lang w:eastAsia="zh-CN"/>
              </w:rPr>
            </w:pPr>
            <w:ins w:id="1139" w:author="Flores Fernandez" w:date="2024-02-27T22:58:00Z">
              <w:r w:rsidRPr="00AD3F58">
                <w:rPr>
                  <w:lang w:eastAsia="en-GB"/>
                </w:rPr>
                <w:t>-10</w:t>
              </w:r>
            </w:ins>
            <w:ins w:id="1140" w:author="Flores Fernandez" w:date="2024-02-29T08:33:00Z">
              <w:r w:rsidR="009F0C38" w:rsidRPr="00AB4456">
                <w:rPr>
                  <w:lang w:eastAsia="en-GB"/>
                </w:rPr>
                <w:t>4</w:t>
              </w:r>
            </w:ins>
          </w:p>
        </w:tc>
        <w:tc>
          <w:tcPr>
            <w:tcW w:w="1156" w:type="dxa"/>
            <w:tcBorders>
              <w:top w:val="single" w:sz="4" w:space="0" w:color="auto"/>
              <w:left w:val="single" w:sz="4" w:space="0" w:color="auto"/>
              <w:bottom w:val="single" w:sz="4" w:space="0" w:color="auto"/>
              <w:right w:val="single" w:sz="4" w:space="0" w:color="auto"/>
            </w:tcBorders>
          </w:tcPr>
          <w:p w14:paraId="783B8D59" w14:textId="77777777" w:rsidR="00B46212" w:rsidRPr="00AD3F58" w:rsidRDefault="00B46212" w:rsidP="00B46212">
            <w:pPr>
              <w:pStyle w:val="TAL"/>
              <w:rPr>
                <w:ins w:id="1141"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1FAA8C04" w14:textId="77777777" w:rsidR="00B46212" w:rsidRPr="00AD3F58" w:rsidRDefault="00B46212" w:rsidP="00B46212">
            <w:pPr>
              <w:pStyle w:val="TAL"/>
              <w:rPr>
                <w:ins w:id="1142" w:author="Flores Fernandez" w:date="2024-02-14T23:54:00Z"/>
                <w:lang w:eastAsia="en-GB"/>
              </w:rPr>
            </w:pPr>
          </w:p>
        </w:tc>
      </w:tr>
      <w:tr w:rsidR="00FE5B2B" w:rsidRPr="00AD3F58" w14:paraId="0410B5D9" w14:textId="77777777" w:rsidTr="00682F3B">
        <w:trPr>
          <w:ins w:id="1143"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2400F395" w14:textId="77777777" w:rsidR="00FE5B2B" w:rsidRPr="00AD3F58" w:rsidRDefault="00FE5B2B" w:rsidP="00682F3B">
            <w:pPr>
              <w:pStyle w:val="TAL"/>
              <w:rPr>
                <w:ins w:id="1144" w:author="Flores Fernandez" w:date="2024-02-14T23:54:00Z"/>
                <w:lang w:eastAsia="en-GB"/>
              </w:rPr>
            </w:pPr>
            <w:ins w:id="1145" w:author="Flores Fernandez" w:date="2024-02-14T23:54:00Z">
              <w:r w:rsidRPr="00AD3F58">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538D57E5" w14:textId="77777777" w:rsidR="00FE5B2B" w:rsidRPr="00AD3F58" w:rsidRDefault="00FE5B2B" w:rsidP="00682F3B">
            <w:pPr>
              <w:pStyle w:val="TAL"/>
              <w:rPr>
                <w:ins w:id="1146" w:author="Flores Fernandez" w:date="2024-02-14T23:54:00Z"/>
                <w:lang w:eastAsia="zh-CN"/>
              </w:rPr>
            </w:pPr>
          </w:p>
        </w:tc>
        <w:tc>
          <w:tcPr>
            <w:tcW w:w="1156" w:type="dxa"/>
            <w:tcBorders>
              <w:top w:val="single" w:sz="4" w:space="0" w:color="auto"/>
              <w:left w:val="single" w:sz="4" w:space="0" w:color="auto"/>
              <w:bottom w:val="single" w:sz="4" w:space="0" w:color="auto"/>
              <w:right w:val="single" w:sz="4" w:space="0" w:color="auto"/>
            </w:tcBorders>
          </w:tcPr>
          <w:p w14:paraId="7071D1F1" w14:textId="77777777" w:rsidR="00FE5B2B" w:rsidRPr="00AD3F58" w:rsidRDefault="00FE5B2B" w:rsidP="00682F3B">
            <w:pPr>
              <w:pStyle w:val="TAL"/>
              <w:rPr>
                <w:ins w:id="1147"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598FFE04" w14:textId="77777777" w:rsidR="00FE5B2B" w:rsidRPr="00AD3F58" w:rsidRDefault="00FE5B2B" w:rsidP="00682F3B">
            <w:pPr>
              <w:pStyle w:val="TAL"/>
              <w:rPr>
                <w:ins w:id="1148" w:author="Flores Fernandez" w:date="2024-02-14T23:54:00Z"/>
                <w:lang w:eastAsia="en-GB"/>
              </w:rPr>
            </w:pPr>
          </w:p>
        </w:tc>
      </w:tr>
      <w:tr w:rsidR="00FE5B2B" w:rsidRPr="00AD3F58" w14:paraId="62848DBD" w14:textId="77777777" w:rsidTr="00682F3B">
        <w:trPr>
          <w:ins w:id="1149" w:author="Flores Fernandez" w:date="2024-02-14T23:54:00Z"/>
        </w:trPr>
        <w:tc>
          <w:tcPr>
            <w:tcW w:w="6212" w:type="dxa"/>
            <w:tcBorders>
              <w:top w:val="single" w:sz="4" w:space="0" w:color="auto"/>
              <w:left w:val="single" w:sz="4" w:space="0" w:color="auto"/>
              <w:bottom w:val="single" w:sz="4" w:space="0" w:color="auto"/>
              <w:right w:val="single" w:sz="4" w:space="0" w:color="auto"/>
            </w:tcBorders>
          </w:tcPr>
          <w:p w14:paraId="101D09DF" w14:textId="77777777" w:rsidR="00FE5B2B" w:rsidRPr="00AD3F58" w:rsidRDefault="00FE5B2B" w:rsidP="00682F3B">
            <w:pPr>
              <w:pStyle w:val="TAL"/>
              <w:rPr>
                <w:ins w:id="1150" w:author="Flores Fernandez" w:date="2024-02-14T23:54:00Z"/>
                <w:lang w:eastAsia="en-GB"/>
              </w:rPr>
            </w:pPr>
            <w:ins w:id="1151" w:author="Flores Fernandez" w:date="2024-02-14T23:54:00Z">
              <w:r w:rsidRPr="00AD3F58">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451060CA" w14:textId="77777777" w:rsidR="00FE5B2B" w:rsidRPr="00AD3F58" w:rsidRDefault="00FE5B2B" w:rsidP="00682F3B">
            <w:pPr>
              <w:pStyle w:val="TAL"/>
              <w:rPr>
                <w:ins w:id="1152" w:author="Flores Fernandez" w:date="2024-02-14T23:54:00Z"/>
                <w:lang w:eastAsia="zh-CN"/>
              </w:rPr>
            </w:pPr>
          </w:p>
        </w:tc>
        <w:tc>
          <w:tcPr>
            <w:tcW w:w="1156" w:type="dxa"/>
            <w:tcBorders>
              <w:top w:val="single" w:sz="4" w:space="0" w:color="auto"/>
              <w:left w:val="single" w:sz="4" w:space="0" w:color="auto"/>
              <w:bottom w:val="single" w:sz="4" w:space="0" w:color="auto"/>
              <w:right w:val="single" w:sz="4" w:space="0" w:color="auto"/>
            </w:tcBorders>
          </w:tcPr>
          <w:p w14:paraId="205E08BD" w14:textId="77777777" w:rsidR="00FE5B2B" w:rsidRPr="00AD3F58" w:rsidRDefault="00FE5B2B" w:rsidP="00682F3B">
            <w:pPr>
              <w:pStyle w:val="TAL"/>
              <w:rPr>
                <w:ins w:id="1153"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52820EF4" w14:textId="77777777" w:rsidR="00FE5B2B" w:rsidRPr="00AD3F58" w:rsidRDefault="00FE5B2B" w:rsidP="00682F3B">
            <w:pPr>
              <w:pStyle w:val="TAL"/>
              <w:rPr>
                <w:ins w:id="1154" w:author="Flores Fernandez" w:date="2024-02-14T23:54:00Z"/>
                <w:lang w:eastAsia="en-GB"/>
              </w:rPr>
            </w:pPr>
          </w:p>
        </w:tc>
      </w:tr>
      <w:tr w:rsidR="00FE5B2B" w:rsidRPr="00AD3F58" w14:paraId="2F1D3253" w14:textId="77777777" w:rsidTr="00682F3B">
        <w:trPr>
          <w:ins w:id="1155" w:author="Flores Fernandez" w:date="2024-02-14T23:54:00Z"/>
        </w:trPr>
        <w:tc>
          <w:tcPr>
            <w:tcW w:w="6212" w:type="dxa"/>
            <w:tcBorders>
              <w:top w:val="single" w:sz="4" w:space="0" w:color="auto"/>
              <w:left w:val="single" w:sz="4" w:space="0" w:color="auto"/>
              <w:bottom w:val="single" w:sz="4" w:space="0" w:color="auto"/>
              <w:right w:val="single" w:sz="4" w:space="0" w:color="auto"/>
            </w:tcBorders>
          </w:tcPr>
          <w:p w14:paraId="62F91A1D" w14:textId="77777777" w:rsidR="00FE5B2B" w:rsidRPr="00AD3F58" w:rsidRDefault="00FE5B2B" w:rsidP="00682F3B">
            <w:pPr>
              <w:pStyle w:val="TAL"/>
              <w:rPr>
                <w:ins w:id="1156" w:author="Flores Fernandez" w:date="2024-02-14T23:54:00Z"/>
                <w:lang w:eastAsia="en-GB"/>
              </w:rPr>
            </w:pPr>
            <w:ins w:id="1157" w:author="Flores Fernandez" w:date="2024-02-14T23:54:00Z">
              <w:r w:rsidRPr="00AD3F58">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096BB084" w14:textId="77777777" w:rsidR="00FE5B2B" w:rsidRPr="00AD3F58" w:rsidRDefault="00FE5B2B" w:rsidP="00682F3B">
            <w:pPr>
              <w:pStyle w:val="TAL"/>
              <w:rPr>
                <w:ins w:id="1158" w:author="Flores Fernandez" w:date="2024-02-14T23:54:00Z"/>
                <w:lang w:eastAsia="zh-CN"/>
              </w:rPr>
            </w:pPr>
          </w:p>
        </w:tc>
        <w:tc>
          <w:tcPr>
            <w:tcW w:w="1156" w:type="dxa"/>
            <w:tcBorders>
              <w:top w:val="single" w:sz="4" w:space="0" w:color="auto"/>
              <w:left w:val="single" w:sz="4" w:space="0" w:color="auto"/>
              <w:bottom w:val="single" w:sz="4" w:space="0" w:color="auto"/>
              <w:right w:val="single" w:sz="4" w:space="0" w:color="auto"/>
            </w:tcBorders>
          </w:tcPr>
          <w:p w14:paraId="035F739A" w14:textId="77777777" w:rsidR="00FE5B2B" w:rsidRPr="00AD3F58" w:rsidRDefault="00FE5B2B" w:rsidP="00682F3B">
            <w:pPr>
              <w:pStyle w:val="TAL"/>
              <w:rPr>
                <w:ins w:id="1159"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7FE27E88" w14:textId="77777777" w:rsidR="00FE5B2B" w:rsidRPr="00AD3F58" w:rsidRDefault="00FE5B2B" w:rsidP="00682F3B">
            <w:pPr>
              <w:pStyle w:val="TAL"/>
              <w:rPr>
                <w:ins w:id="1160" w:author="Flores Fernandez" w:date="2024-02-14T23:54:00Z"/>
                <w:lang w:eastAsia="en-GB"/>
              </w:rPr>
            </w:pPr>
          </w:p>
        </w:tc>
      </w:tr>
      <w:tr w:rsidR="00300CC1" w:rsidRPr="00AD3F58" w14:paraId="6E9C3CC6" w14:textId="77777777" w:rsidTr="00682F3B">
        <w:trPr>
          <w:ins w:id="1161" w:author="Flores Fernandez" w:date="2024-02-24T01:15:00Z"/>
        </w:trPr>
        <w:tc>
          <w:tcPr>
            <w:tcW w:w="6212" w:type="dxa"/>
            <w:tcBorders>
              <w:top w:val="single" w:sz="4" w:space="0" w:color="auto"/>
              <w:left w:val="single" w:sz="4" w:space="0" w:color="auto"/>
              <w:bottom w:val="single" w:sz="4" w:space="0" w:color="auto"/>
              <w:right w:val="single" w:sz="4" w:space="0" w:color="auto"/>
            </w:tcBorders>
          </w:tcPr>
          <w:p w14:paraId="70929A63" w14:textId="6CAF5DD6" w:rsidR="00300CC1" w:rsidRPr="00AD3F58" w:rsidRDefault="00300CC1" w:rsidP="00682F3B">
            <w:pPr>
              <w:pStyle w:val="TAL"/>
              <w:rPr>
                <w:ins w:id="1162" w:author="Flores Fernandez" w:date="2024-02-24T01:15:00Z"/>
                <w:lang w:eastAsia="en-GB"/>
              </w:rPr>
            </w:pPr>
            <w:ins w:id="1163" w:author="Flores Fernandez" w:date="2024-02-24T01:15:00Z">
              <w:r w:rsidRPr="00AD3F58">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4339C6E5" w14:textId="77777777" w:rsidR="00300CC1" w:rsidRPr="00AD3F58" w:rsidRDefault="00300CC1" w:rsidP="00682F3B">
            <w:pPr>
              <w:pStyle w:val="TAL"/>
              <w:rPr>
                <w:ins w:id="1164" w:author="Flores Fernandez" w:date="2024-02-24T01:15:00Z"/>
                <w:lang w:eastAsia="zh-CN"/>
              </w:rPr>
            </w:pPr>
          </w:p>
        </w:tc>
        <w:tc>
          <w:tcPr>
            <w:tcW w:w="1156" w:type="dxa"/>
            <w:tcBorders>
              <w:top w:val="single" w:sz="4" w:space="0" w:color="auto"/>
              <w:left w:val="single" w:sz="4" w:space="0" w:color="auto"/>
              <w:bottom w:val="single" w:sz="4" w:space="0" w:color="auto"/>
              <w:right w:val="single" w:sz="4" w:space="0" w:color="auto"/>
            </w:tcBorders>
          </w:tcPr>
          <w:p w14:paraId="1A900DA5" w14:textId="77777777" w:rsidR="00300CC1" w:rsidRPr="00AD3F58" w:rsidRDefault="00300CC1" w:rsidP="00682F3B">
            <w:pPr>
              <w:pStyle w:val="TAL"/>
              <w:rPr>
                <w:ins w:id="1165" w:author="Flores Fernandez" w:date="2024-02-24T01:15:00Z"/>
                <w:lang w:eastAsia="en-GB"/>
              </w:rPr>
            </w:pPr>
          </w:p>
        </w:tc>
        <w:tc>
          <w:tcPr>
            <w:tcW w:w="870" w:type="dxa"/>
            <w:tcBorders>
              <w:top w:val="single" w:sz="4" w:space="0" w:color="auto"/>
              <w:left w:val="single" w:sz="4" w:space="0" w:color="auto"/>
              <w:bottom w:val="single" w:sz="4" w:space="0" w:color="auto"/>
              <w:right w:val="single" w:sz="4" w:space="0" w:color="auto"/>
            </w:tcBorders>
          </w:tcPr>
          <w:p w14:paraId="23682D3D" w14:textId="77777777" w:rsidR="00300CC1" w:rsidRPr="00AD3F58" w:rsidRDefault="00300CC1" w:rsidP="00682F3B">
            <w:pPr>
              <w:pStyle w:val="TAL"/>
              <w:rPr>
                <w:ins w:id="1166" w:author="Flores Fernandez" w:date="2024-02-24T01:15:00Z"/>
                <w:lang w:eastAsia="en-GB"/>
              </w:rPr>
            </w:pPr>
          </w:p>
        </w:tc>
      </w:tr>
      <w:tr w:rsidR="00FE5B2B" w:rsidRPr="00AD3F58" w14:paraId="6AD93EC9" w14:textId="77777777" w:rsidTr="00682F3B">
        <w:trPr>
          <w:ins w:id="1167"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0E206B01" w14:textId="77777777" w:rsidR="00FE5B2B" w:rsidRPr="00AD3F58" w:rsidRDefault="00FE5B2B" w:rsidP="00682F3B">
            <w:pPr>
              <w:pStyle w:val="TAL"/>
              <w:rPr>
                <w:ins w:id="1168" w:author="Flores Fernandez" w:date="2024-02-14T23:54:00Z"/>
                <w:lang w:eastAsia="en-GB"/>
              </w:rPr>
            </w:pPr>
            <w:ins w:id="1169" w:author="Flores Fernandez" w:date="2024-02-14T23:54:00Z">
              <w:r w:rsidRPr="00AD3F58">
                <w:rPr>
                  <w:lang w:eastAsia="en-GB"/>
                </w:rPr>
                <w:t>}</w:t>
              </w:r>
            </w:ins>
          </w:p>
        </w:tc>
        <w:tc>
          <w:tcPr>
            <w:tcW w:w="1512" w:type="dxa"/>
            <w:tcBorders>
              <w:top w:val="single" w:sz="4" w:space="0" w:color="auto"/>
              <w:left w:val="single" w:sz="4" w:space="0" w:color="auto"/>
              <w:bottom w:val="single" w:sz="4" w:space="0" w:color="auto"/>
              <w:right w:val="single" w:sz="4" w:space="0" w:color="auto"/>
            </w:tcBorders>
          </w:tcPr>
          <w:p w14:paraId="0CB5B878" w14:textId="77777777" w:rsidR="00FE5B2B" w:rsidRPr="00AD3F58" w:rsidRDefault="00FE5B2B" w:rsidP="00682F3B">
            <w:pPr>
              <w:pStyle w:val="TAL"/>
              <w:rPr>
                <w:ins w:id="1170" w:author="Flores Fernandez" w:date="2024-02-14T23:54:00Z"/>
                <w:lang w:eastAsia="en-GB"/>
              </w:rPr>
            </w:pPr>
          </w:p>
        </w:tc>
        <w:tc>
          <w:tcPr>
            <w:tcW w:w="1156" w:type="dxa"/>
            <w:tcBorders>
              <w:top w:val="single" w:sz="4" w:space="0" w:color="auto"/>
              <w:left w:val="single" w:sz="4" w:space="0" w:color="auto"/>
              <w:bottom w:val="single" w:sz="4" w:space="0" w:color="auto"/>
              <w:right w:val="single" w:sz="4" w:space="0" w:color="auto"/>
            </w:tcBorders>
          </w:tcPr>
          <w:p w14:paraId="3272826D" w14:textId="77777777" w:rsidR="00FE5B2B" w:rsidRPr="00AD3F58" w:rsidRDefault="00FE5B2B" w:rsidP="00682F3B">
            <w:pPr>
              <w:pStyle w:val="TAL"/>
              <w:rPr>
                <w:ins w:id="1171"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6E02573A" w14:textId="77777777" w:rsidR="00FE5B2B" w:rsidRPr="00AD3F58" w:rsidRDefault="00FE5B2B" w:rsidP="00682F3B">
            <w:pPr>
              <w:pStyle w:val="TAL"/>
              <w:rPr>
                <w:ins w:id="1172" w:author="Flores Fernandez" w:date="2024-02-14T23:54:00Z"/>
                <w:lang w:eastAsia="en-GB"/>
              </w:rPr>
            </w:pPr>
          </w:p>
        </w:tc>
      </w:tr>
      <w:tr w:rsidR="00FE5B2B" w:rsidRPr="00AD3F58" w14:paraId="4DA70985" w14:textId="77777777" w:rsidTr="00682F3B">
        <w:trPr>
          <w:ins w:id="1173" w:author="Flores Fernandez" w:date="2024-02-14T23:54:00Z"/>
        </w:trPr>
        <w:tc>
          <w:tcPr>
            <w:tcW w:w="9750" w:type="dxa"/>
            <w:gridSpan w:val="4"/>
            <w:tcBorders>
              <w:top w:val="single" w:sz="4" w:space="0" w:color="auto"/>
              <w:left w:val="single" w:sz="4" w:space="0" w:color="auto"/>
              <w:bottom w:val="single" w:sz="4" w:space="0" w:color="auto"/>
              <w:right w:val="single" w:sz="4" w:space="0" w:color="auto"/>
            </w:tcBorders>
            <w:hideMark/>
          </w:tcPr>
          <w:p w14:paraId="2A5890A5" w14:textId="77777777" w:rsidR="00EB2F5D" w:rsidRPr="00AD3F58" w:rsidRDefault="00EB2F5D" w:rsidP="00EB2F5D">
            <w:pPr>
              <w:pStyle w:val="TAN"/>
              <w:rPr>
                <w:ins w:id="1174" w:author="Flores Fernandez" w:date="2024-02-27T22:58:00Z"/>
                <w:lang w:eastAsia="en-GB"/>
              </w:rPr>
            </w:pPr>
            <w:ins w:id="1175" w:author="Flores Fernandez" w:date="2024-02-27T22:58:00Z">
              <w:r w:rsidRPr="00AD3F58">
                <w:rPr>
                  <w:lang w:eastAsia="en-GB"/>
                </w:rPr>
                <w:t>NOTE 1: Neighbour cell 1 Satellite-UE elevation angle equal to 32.17 degrees, one-way delay equal to 128.</w:t>
              </w:r>
              <w:r w:rsidRPr="00AB4456">
                <w:rPr>
                  <w:lang w:eastAsia="en-GB"/>
                </w:rPr>
                <w:t>1</w:t>
              </w:r>
              <w:r w:rsidRPr="00AD3F58">
                <w:rPr>
                  <w:lang w:eastAsia="en-GB"/>
                </w:rPr>
                <w:t xml:space="preserve">43 </w:t>
              </w:r>
              <w:proofErr w:type="spellStart"/>
              <w:r w:rsidRPr="00AD3F58">
                <w:rPr>
                  <w:lang w:eastAsia="en-GB"/>
                </w:rPr>
                <w:t>ms</w:t>
              </w:r>
              <w:proofErr w:type="spellEnd"/>
              <w:r w:rsidRPr="00AD3F58">
                <w:rPr>
                  <w:lang w:eastAsia="en-GB"/>
                </w:rPr>
                <w:t xml:space="preserve"> and Doppler equal to 0 ppm.</w:t>
              </w:r>
            </w:ins>
          </w:p>
          <w:p w14:paraId="72554E3A" w14:textId="122FDF23" w:rsidR="00FE5B2B" w:rsidRPr="00AD3F58" w:rsidRDefault="00FE5B2B" w:rsidP="00EB4F55">
            <w:pPr>
              <w:pStyle w:val="TAN"/>
              <w:rPr>
                <w:ins w:id="1176" w:author="Flores Fernandez" w:date="2024-02-14T23:54:00Z"/>
              </w:rPr>
            </w:pPr>
            <w:ins w:id="1177" w:author="Flores Fernandez" w:date="2024-02-14T23:54:00Z">
              <w:r w:rsidRPr="00AD3F58">
                <w:rPr>
                  <w:lang w:eastAsia="en-GB"/>
                </w:rPr>
                <w:t xml:space="preserve">NOTE 2: </w:t>
              </w:r>
            </w:ins>
            <w:proofErr w:type="spellStart"/>
            <w:ins w:id="1178" w:author="Flores Fernandez" w:date="2024-02-15T00:46:00Z">
              <w:r w:rsidRPr="00AD3F58">
                <w:t>stateVectors</w:t>
              </w:r>
              <w:proofErr w:type="spellEnd"/>
              <w:r w:rsidRPr="00AD3F58">
                <w:t xml:space="preserve"> ephemeris format shall be used in IoT NTN RRM test cases listed in Table FFS in TS36.521-3 [34].</w:t>
              </w:r>
            </w:ins>
          </w:p>
        </w:tc>
      </w:tr>
    </w:tbl>
    <w:p w14:paraId="1C25164D" w14:textId="77777777" w:rsidR="00FE5B2B" w:rsidRPr="00AD3F58" w:rsidRDefault="00FE5B2B" w:rsidP="00FE5B2B">
      <w:pPr>
        <w:rPr>
          <w:ins w:id="1179" w:author="Flores Fernandez" w:date="2024-02-15T00:43:00Z"/>
          <w:lang w:eastAsia="en-GB"/>
        </w:rPr>
      </w:pPr>
    </w:p>
    <w:p w14:paraId="55D5396D" w14:textId="5F161632" w:rsidR="00FE5B2B" w:rsidRPr="00AD3F58" w:rsidRDefault="00FE5B2B" w:rsidP="00FE5B2B">
      <w:pPr>
        <w:pStyle w:val="TH"/>
        <w:rPr>
          <w:ins w:id="1180" w:author="Flores Fernandez" w:date="2024-02-15T00:43:00Z"/>
        </w:rPr>
      </w:pPr>
      <w:ins w:id="1181" w:author="Flores Fernandez" w:date="2024-02-15T00:43:00Z">
        <w:r w:rsidRPr="00AD3F58">
          <w:lastRenderedPageBreak/>
          <w:t>Table 7.6.2.1-</w:t>
        </w:r>
      </w:ins>
      <w:ins w:id="1182" w:author="Flores Fernandez" w:date="2024-02-15T01:17:00Z">
        <w:r w:rsidR="00A73342" w:rsidRPr="00AD3F58">
          <w:t>4d</w:t>
        </w:r>
      </w:ins>
      <w:ins w:id="1183" w:author="Flores Fernandez" w:date="2024-02-15T00:43:00Z">
        <w:r w:rsidRPr="00AD3F58">
          <w:t>: SystemInformationBlockType33 (Rel-18)/Tes</w:t>
        </w:r>
      </w:ins>
      <w:ins w:id="1184" w:author="Flores Fernandez" w:date="2024-02-24T01:13:00Z">
        <w:r w:rsidR="00D06574" w:rsidRPr="00AD3F58">
          <w:t>t</w:t>
        </w:r>
      </w:ins>
      <w:ins w:id="1185" w:author="Flores Fernandez" w:date="2024-02-15T00:43:00Z">
        <w:r w:rsidRPr="00AD3F58">
          <w:t xml:space="preserve"> equipment configuration (Rel-17) – </w:t>
        </w:r>
        <w:proofErr w:type="spellStart"/>
        <w:r w:rsidRPr="00AD3F58">
          <w:t>eMTC</w:t>
        </w:r>
        <w:proofErr w:type="spellEnd"/>
        <w:r w:rsidRPr="00AD3F58">
          <w:t xml:space="preserve"> NTN Neighbour cell Ephemeris Information</w:t>
        </w:r>
        <w:r w:rsidRPr="00AD3F58">
          <w:rPr>
            <w:rFonts w:eastAsia="Calibri" w:cs="Arial"/>
            <w:b w:val="0"/>
            <w:bCs/>
            <w:lang w:eastAsia="zh-CN"/>
          </w:rPr>
          <w:t xml:space="preserve"> </w:t>
        </w:r>
        <w:r w:rsidRPr="00AD3F58">
          <w:t>(</w:t>
        </w:r>
        <w:proofErr w:type="spellStart"/>
        <w:r w:rsidRPr="00AD3F58">
          <w:t>orbitalParameters</w:t>
        </w:r>
        <w:proofErr w:type="spellEnd"/>
        <w:r w:rsidRPr="00AD3F58">
          <w:t xml:space="preserve"> format) for GEO satellites (</w:t>
        </w:r>
      </w:ins>
      <w:ins w:id="1186" w:author="Flores Fernandez" w:date="2024-02-15T00:59:00Z">
        <w:r w:rsidRPr="00AD3F58">
          <w:t xml:space="preserve">serving cell </w:t>
        </w:r>
      </w:ins>
      <w:ins w:id="1187" w:author="Flores Fernandez" w:date="2024-02-15T00:43:00Z">
        <w:r w:rsidRPr="00AD3F58">
          <w:t>30º elevation angle conditions)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FE5B2B" w:rsidRPr="00AD3F58" w14:paraId="1F83F61F" w14:textId="77777777" w:rsidTr="00682F3B">
        <w:trPr>
          <w:ins w:id="1188" w:author="Flores Fernandez" w:date="2024-02-15T00:44:00Z"/>
        </w:trPr>
        <w:tc>
          <w:tcPr>
            <w:tcW w:w="9750" w:type="dxa"/>
            <w:gridSpan w:val="4"/>
            <w:tcBorders>
              <w:top w:val="single" w:sz="4" w:space="0" w:color="auto"/>
              <w:left w:val="single" w:sz="4" w:space="0" w:color="auto"/>
              <w:bottom w:val="single" w:sz="4" w:space="0" w:color="auto"/>
              <w:right w:val="single" w:sz="4" w:space="0" w:color="auto"/>
            </w:tcBorders>
            <w:hideMark/>
          </w:tcPr>
          <w:p w14:paraId="7008DFF0" w14:textId="54E1DD46" w:rsidR="00FE5B2B" w:rsidRPr="00AD3F58" w:rsidRDefault="008A3397" w:rsidP="00682F3B">
            <w:pPr>
              <w:pStyle w:val="TAH"/>
              <w:jc w:val="left"/>
              <w:rPr>
                <w:ins w:id="1189" w:author="Flores Fernandez" w:date="2024-02-15T00:44:00Z"/>
                <w:b w:val="0"/>
                <w:lang w:eastAsia="en-GB"/>
              </w:rPr>
            </w:pPr>
            <w:ins w:id="1190" w:author="Flores Fernandez" w:date="2024-02-24T01:45:00Z">
              <w:r w:rsidRPr="00AD29EC">
                <w:rPr>
                  <w:b w:val="0"/>
                  <w:lang w:eastAsia="en-GB"/>
                </w:rPr>
                <w:t>Derivation Path: Table 7.6.3.2-1</w:t>
              </w:r>
            </w:ins>
          </w:p>
        </w:tc>
      </w:tr>
      <w:tr w:rsidR="00FE5B2B" w:rsidRPr="00AD3F58" w14:paraId="78E0FCA7" w14:textId="77777777" w:rsidTr="00682F3B">
        <w:trPr>
          <w:ins w:id="1191"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2485C786" w14:textId="77777777" w:rsidR="00FE5B2B" w:rsidRPr="00AD3F58" w:rsidRDefault="00FE5B2B" w:rsidP="00682F3B">
            <w:pPr>
              <w:pStyle w:val="TAH"/>
              <w:rPr>
                <w:ins w:id="1192" w:author="Flores Fernandez" w:date="2024-02-15T00:44:00Z"/>
                <w:lang w:eastAsia="en-GB"/>
              </w:rPr>
            </w:pPr>
            <w:ins w:id="1193" w:author="Flores Fernandez" w:date="2024-02-15T00:44:00Z">
              <w:r w:rsidRPr="00AD3F58">
                <w:rPr>
                  <w:lang w:eastAsia="en-GB"/>
                </w:rP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3B44255D" w14:textId="77777777" w:rsidR="00FE5B2B" w:rsidRPr="00AD3F58" w:rsidRDefault="00FE5B2B" w:rsidP="00682F3B">
            <w:pPr>
              <w:pStyle w:val="TAH"/>
              <w:rPr>
                <w:ins w:id="1194" w:author="Flores Fernandez" w:date="2024-02-15T00:44:00Z"/>
                <w:lang w:eastAsia="en-GB"/>
              </w:rPr>
            </w:pPr>
            <w:ins w:id="1195" w:author="Flores Fernandez" w:date="2024-02-15T00:44:00Z">
              <w:r w:rsidRPr="00AD3F58">
                <w:rPr>
                  <w:lang w:eastAsia="en-GB"/>
                </w:rP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405A37C7" w14:textId="77777777" w:rsidR="00FE5B2B" w:rsidRPr="00AD3F58" w:rsidRDefault="00FE5B2B" w:rsidP="00682F3B">
            <w:pPr>
              <w:pStyle w:val="TAH"/>
              <w:rPr>
                <w:ins w:id="1196" w:author="Flores Fernandez" w:date="2024-02-15T00:44:00Z"/>
                <w:lang w:eastAsia="en-GB"/>
              </w:rPr>
            </w:pPr>
            <w:ins w:id="1197" w:author="Flores Fernandez" w:date="2024-02-15T00:44:00Z">
              <w:r w:rsidRPr="00AD3F58">
                <w:rPr>
                  <w:lang w:eastAsia="en-GB"/>
                </w:rPr>
                <w:t>Comment</w:t>
              </w:r>
            </w:ins>
          </w:p>
        </w:tc>
        <w:tc>
          <w:tcPr>
            <w:tcW w:w="870" w:type="dxa"/>
            <w:tcBorders>
              <w:top w:val="single" w:sz="4" w:space="0" w:color="auto"/>
              <w:left w:val="single" w:sz="4" w:space="0" w:color="auto"/>
              <w:bottom w:val="single" w:sz="4" w:space="0" w:color="auto"/>
              <w:right w:val="single" w:sz="4" w:space="0" w:color="auto"/>
            </w:tcBorders>
            <w:hideMark/>
          </w:tcPr>
          <w:p w14:paraId="601AA2B6" w14:textId="77777777" w:rsidR="00FE5B2B" w:rsidRPr="00AD3F58" w:rsidRDefault="00FE5B2B" w:rsidP="00682F3B">
            <w:pPr>
              <w:pStyle w:val="TAH"/>
              <w:rPr>
                <w:ins w:id="1198" w:author="Flores Fernandez" w:date="2024-02-15T00:44:00Z"/>
                <w:lang w:eastAsia="en-GB"/>
              </w:rPr>
            </w:pPr>
            <w:ins w:id="1199" w:author="Flores Fernandez" w:date="2024-02-15T00:44:00Z">
              <w:r w:rsidRPr="00AD3F58">
                <w:rPr>
                  <w:lang w:eastAsia="en-GB"/>
                </w:rPr>
                <w:t>Condition</w:t>
              </w:r>
            </w:ins>
          </w:p>
        </w:tc>
      </w:tr>
      <w:tr w:rsidR="008A3397" w:rsidRPr="00AD3F58" w14:paraId="5000D45D" w14:textId="77777777" w:rsidTr="00682F3B">
        <w:trPr>
          <w:ins w:id="1200" w:author="Flores Fernandez" w:date="2024-02-24T01:45:00Z"/>
        </w:trPr>
        <w:tc>
          <w:tcPr>
            <w:tcW w:w="6212" w:type="dxa"/>
            <w:tcBorders>
              <w:top w:val="single" w:sz="4" w:space="0" w:color="auto"/>
              <w:left w:val="single" w:sz="4" w:space="0" w:color="auto"/>
              <w:bottom w:val="single" w:sz="4" w:space="0" w:color="auto"/>
              <w:right w:val="single" w:sz="4" w:space="0" w:color="auto"/>
            </w:tcBorders>
          </w:tcPr>
          <w:p w14:paraId="2DEC6504" w14:textId="2B109582" w:rsidR="008A3397" w:rsidRPr="00AD29EC" w:rsidDel="00394F92" w:rsidRDefault="008A3397" w:rsidP="008A3397">
            <w:pPr>
              <w:pStyle w:val="TAL"/>
              <w:rPr>
                <w:ins w:id="1201" w:author="Flores Fernandez" w:date="2024-02-24T01:45:00Z"/>
              </w:rPr>
            </w:pPr>
            <w:ins w:id="1202" w:author="Flores Fernandez" w:date="2024-02-24T01:45:00Z">
              <w:r w:rsidRPr="00AD3F58">
                <w:rPr>
                  <w:lang w:eastAsia="en-GB"/>
                </w:rPr>
                <w:t>SystemInformationBlockType33-r18 ::= SEQUENCE {</w:t>
              </w:r>
            </w:ins>
          </w:p>
        </w:tc>
        <w:tc>
          <w:tcPr>
            <w:tcW w:w="1512" w:type="dxa"/>
            <w:tcBorders>
              <w:top w:val="single" w:sz="4" w:space="0" w:color="auto"/>
              <w:left w:val="single" w:sz="4" w:space="0" w:color="auto"/>
              <w:bottom w:val="single" w:sz="4" w:space="0" w:color="auto"/>
              <w:right w:val="single" w:sz="4" w:space="0" w:color="auto"/>
            </w:tcBorders>
          </w:tcPr>
          <w:p w14:paraId="60EC16BA" w14:textId="77777777" w:rsidR="008A3397" w:rsidRPr="00AD3F58" w:rsidRDefault="008A3397" w:rsidP="008A3397">
            <w:pPr>
              <w:pStyle w:val="TAL"/>
              <w:rPr>
                <w:ins w:id="1203" w:author="Flores Fernandez" w:date="2024-02-24T01:45:00Z"/>
                <w:lang w:eastAsia="en-GB"/>
              </w:rPr>
            </w:pPr>
          </w:p>
        </w:tc>
        <w:tc>
          <w:tcPr>
            <w:tcW w:w="1156" w:type="dxa"/>
            <w:tcBorders>
              <w:top w:val="single" w:sz="4" w:space="0" w:color="auto"/>
              <w:left w:val="single" w:sz="4" w:space="0" w:color="auto"/>
              <w:bottom w:val="single" w:sz="4" w:space="0" w:color="auto"/>
              <w:right w:val="single" w:sz="4" w:space="0" w:color="auto"/>
            </w:tcBorders>
          </w:tcPr>
          <w:p w14:paraId="5C30DA53" w14:textId="77777777" w:rsidR="008A3397" w:rsidRPr="00AD3F58" w:rsidRDefault="008A3397" w:rsidP="008A3397">
            <w:pPr>
              <w:pStyle w:val="TAL"/>
              <w:rPr>
                <w:ins w:id="1204" w:author="Flores Fernandez" w:date="2024-02-24T01:45:00Z"/>
                <w:lang w:eastAsia="en-GB"/>
              </w:rPr>
            </w:pPr>
          </w:p>
        </w:tc>
        <w:tc>
          <w:tcPr>
            <w:tcW w:w="870" w:type="dxa"/>
            <w:tcBorders>
              <w:top w:val="single" w:sz="4" w:space="0" w:color="auto"/>
              <w:left w:val="single" w:sz="4" w:space="0" w:color="auto"/>
              <w:bottom w:val="single" w:sz="4" w:space="0" w:color="auto"/>
              <w:right w:val="single" w:sz="4" w:space="0" w:color="auto"/>
            </w:tcBorders>
          </w:tcPr>
          <w:p w14:paraId="59348C8D" w14:textId="77777777" w:rsidR="008A3397" w:rsidRPr="00AD3F58" w:rsidRDefault="008A3397" w:rsidP="008A3397">
            <w:pPr>
              <w:pStyle w:val="TAL"/>
              <w:rPr>
                <w:ins w:id="1205" w:author="Flores Fernandez" w:date="2024-02-24T01:45:00Z"/>
                <w:lang w:eastAsia="en-GB"/>
              </w:rPr>
            </w:pPr>
          </w:p>
        </w:tc>
      </w:tr>
      <w:tr w:rsidR="008A3397" w:rsidRPr="00AD3F58" w14:paraId="595BFDC4" w14:textId="77777777" w:rsidTr="00682F3B">
        <w:trPr>
          <w:ins w:id="1206" w:author="Flores Fernandez" w:date="2024-02-24T01:45:00Z"/>
        </w:trPr>
        <w:tc>
          <w:tcPr>
            <w:tcW w:w="6212" w:type="dxa"/>
            <w:tcBorders>
              <w:top w:val="single" w:sz="4" w:space="0" w:color="auto"/>
              <w:left w:val="single" w:sz="4" w:space="0" w:color="auto"/>
              <w:bottom w:val="single" w:sz="4" w:space="0" w:color="auto"/>
              <w:right w:val="single" w:sz="4" w:space="0" w:color="auto"/>
            </w:tcBorders>
          </w:tcPr>
          <w:p w14:paraId="36447072" w14:textId="77777777" w:rsidR="008A3397" w:rsidRPr="00AD3F58" w:rsidRDefault="008A3397" w:rsidP="008A3397">
            <w:pPr>
              <w:pStyle w:val="TAL"/>
              <w:rPr>
                <w:ins w:id="1207" w:author="Flores Fernandez" w:date="2024-02-24T01:45:00Z"/>
                <w:lang w:eastAsia="en-GB"/>
              </w:rPr>
            </w:pPr>
            <w:ins w:id="1208" w:author="Flores Fernandez" w:date="2024-02-24T01:45:00Z">
              <w:r w:rsidRPr="00AD3F58">
                <w:rPr>
                  <w:lang w:eastAsia="en-GB"/>
                </w:rPr>
                <w:t xml:space="preserve">  </w:t>
              </w:r>
              <w:r w:rsidRPr="00AD29EC">
                <w:rPr>
                  <w:lang w:eastAsia="en-GB"/>
                </w:rPr>
                <w:t>neighSatelliteInfoList-r18 SEQUENCE</w:t>
              </w:r>
              <w:r w:rsidRPr="00AD3F58">
                <w:rPr>
                  <w:lang w:eastAsia="en-GB"/>
                </w:rPr>
                <w:t xml:space="preserve"> (SIZE(1..maxSat-r18)) OF     </w:t>
              </w:r>
            </w:ins>
          </w:p>
          <w:p w14:paraId="3D1310D3" w14:textId="7A9AA58B" w:rsidR="008A3397" w:rsidRPr="00AD29EC" w:rsidDel="00394F92" w:rsidRDefault="008A3397" w:rsidP="008A3397">
            <w:pPr>
              <w:pStyle w:val="TAL"/>
              <w:rPr>
                <w:ins w:id="1209" w:author="Flores Fernandez" w:date="2024-02-24T01:45:00Z"/>
              </w:rPr>
            </w:pPr>
            <w:ins w:id="1210" w:author="Flores Fernandez" w:date="2024-02-24T01:45:00Z">
              <w:r w:rsidRPr="00AD3F58">
                <w:rPr>
                  <w:lang w:eastAsia="en-GB"/>
                </w:rPr>
                <w:t xml:space="preserve">  NeighSatelliteInfo-r18 {</w:t>
              </w:r>
            </w:ins>
          </w:p>
        </w:tc>
        <w:tc>
          <w:tcPr>
            <w:tcW w:w="1512" w:type="dxa"/>
            <w:tcBorders>
              <w:top w:val="single" w:sz="4" w:space="0" w:color="auto"/>
              <w:left w:val="single" w:sz="4" w:space="0" w:color="auto"/>
              <w:bottom w:val="single" w:sz="4" w:space="0" w:color="auto"/>
              <w:right w:val="single" w:sz="4" w:space="0" w:color="auto"/>
            </w:tcBorders>
          </w:tcPr>
          <w:p w14:paraId="1F794B57" w14:textId="19CDC76D" w:rsidR="008A3397" w:rsidRPr="00AD3F58" w:rsidRDefault="008A3397" w:rsidP="008A3397">
            <w:pPr>
              <w:pStyle w:val="TAL"/>
              <w:rPr>
                <w:ins w:id="1211" w:author="Flores Fernandez" w:date="2024-02-24T01:45:00Z"/>
                <w:lang w:eastAsia="en-GB"/>
              </w:rPr>
            </w:pPr>
            <w:ins w:id="1212" w:author="Flores Fernandez" w:date="2024-02-24T01:45:00Z">
              <w:r w:rsidRPr="00AD3F58">
                <w:rPr>
                  <w:lang w:eastAsia="en-GB"/>
                </w:rPr>
                <w:t>1 entry for test cases requiring one neighbour cell</w:t>
              </w:r>
            </w:ins>
          </w:p>
        </w:tc>
        <w:tc>
          <w:tcPr>
            <w:tcW w:w="1156" w:type="dxa"/>
            <w:tcBorders>
              <w:top w:val="single" w:sz="4" w:space="0" w:color="auto"/>
              <w:left w:val="single" w:sz="4" w:space="0" w:color="auto"/>
              <w:bottom w:val="single" w:sz="4" w:space="0" w:color="auto"/>
              <w:right w:val="single" w:sz="4" w:space="0" w:color="auto"/>
            </w:tcBorders>
          </w:tcPr>
          <w:p w14:paraId="0B4C1689" w14:textId="77777777" w:rsidR="008A3397" w:rsidRPr="00AD3F58" w:rsidRDefault="008A3397" w:rsidP="008A3397">
            <w:pPr>
              <w:pStyle w:val="TAL"/>
              <w:rPr>
                <w:ins w:id="1213" w:author="Flores Fernandez" w:date="2024-02-24T01:45:00Z"/>
                <w:lang w:eastAsia="en-GB"/>
              </w:rPr>
            </w:pPr>
          </w:p>
        </w:tc>
        <w:tc>
          <w:tcPr>
            <w:tcW w:w="870" w:type="dxa"/>
            <w:tcBorders>
              <w:top w:val="single" w:sz="4" w:space="0" w:color="auto"/>
              <w:left w:val="single" w:sz="4" w:space="0" w:color="auto"/>
              <w:bottom w:val="single" w:sz="4" w:space="0" w:color="auto"/>
              <w:right w:val="single" w:sz="4" w:space="0" w:color="auto"/>
            </w:tcBorders>
          </w:tcPr>
          <w:p w14:paraId="010935A7" w14:textId="066852E1" w:rsidR="008A3397" w:rsidRPr="00AD3F58" w:rsidRDefault="008A3397" w:rsidP="008A3397">
            <w:pPr>
              <w:pStyle w:val="TAL"/>
              <w:rPr>
                <w:ins w:id="1214" w:author="Flores Fernandez" w:date="2024-02-24T01:45:00Z"/>
                <w:lang w:eastAsia="en-GB"/>
              </w:rPr>
            </w:pPr>
            <w:ins w:id="1215" w:author="Flores Fernandez" w:date="2024-02-24T01:45:00Z">
              <w:r w:rsidRPr="00AD3F58">
                <w:rPr>
                  <w:lang w:eastAsia="en-GB"/>
                </w:rPr>
                <w:t>One neighbour cell required</w:t>
              </w:r>
            </w:ins>
          </w:p>
        </w:tc>
      </w:tr>
      <w:tr w:rsidR="008A3397" w:rsidRPr="00AD3F58" w14:paraId="3ECF6226" w14:textId="77777777" w:rsidTr="00682F3B">
        <w:trPr>
          <w:ins w:id="1216" w:author="Flores Fernandez" w:date="2024-02-24T01:45:00Z"/>
        </w:trPr>
        <w:tc>
          <w:tcPr>
            <w:tcW w:w="6212" w:type="dxa"/>
            <w:tcBorders>
              <w:top w:val="single" w:sz="4" w:space="0" w:color="auto"/>
              <w:left w:val="single" w:sz="4" w:space="0" w:color="auto"/>
              <w:bottom w:val="single" w:sz="4" w:space="0" w:color="auto"/>
              <w:right w:val="single" w:sz="4" w:space="0" w:color="auto"/>
            </w:tcBorders>
          </w:tcPr>
          <w:p w14:paraId="29806BEA" w14:textId="6B4030A4" w:rsidR="008A3397" w:rsidRPr="00AD29EC" w:rsidDel="00394F92" w:rsidRDefault="008A3397" w:rsidP="008A3397">
            <w:pPr>
              <w:pStyle w:val="TAL"/>
              <w:rPr>
                <w:ins w:id="1217" w:author="Flores Fernandez" w:date="2024-02-24T01:45:00Z"/>
              </w:rPr>
            </w:pPr>
            <w:ins w:id="1218" w:author="Flores Fernandez" w:date="2024-02-24T01:45:00Z">
              <w:r w:rsidRPr="00AD3F58">
                <w:t xml:space="preserve">     </w:t>
              </w:r>
              <w:r w:rsidRPr="00AD29EC">
                <w:t>NeighSatelliteInfo-r18 [1]  SEQUENCE {</w:t>
              </w:r>
            </w:ins>
          </w:p>
        </w:tc>
        <w:tc>
          <w:tcPr>
            <w:tcW w:w="1512" w:type="dxa"/>
            <w:tcBorders>
              <w:top w:val="single" w:sz="4" w:space="0" w:color="auto"/>
              <w:left w:val="single" w:sz="4" w:space="0" w:color="auto"/>
              <w:bottom w:val="single" w:sz="4" w:space="0" w:color="auto"/>
              <w:right w:val="single" w:sz="4" w:space="0" w:color="auto"/>
            </w:tcBorders>
          </w:tcPr>
          <w:p w14:paraId="3EB8B71D" w14:textId="77777777" w:rsidR="008A3397" w:rsidRPr="00AD3F58" w:rsidRDefault="008A3397" w:rsidP="008A3397">
            <w:pPr>
              <w:pStyle w:val="TAL"/>
              <w:rPr>
                <w:ins w:id="1219" w:author="Flores Fernandez" w:date="2024-02-24T01:45:00Z"/>
                <w:lang w:eastAsia="en-GB"/>
              </w:rPr>
            </w:pPr>
          </w:p>
        </w:tc>
        <w:tc>
          <w:tcPr>
            <w:tcW w:w="1156" w:type="dxa"/>
            <w:tcBorders>
              <w:top w:val="single" w:sz="4" w:space="0" w:color="auto"/>
              <w:left w:val="single" w:sz="4" w:space="0" w:color="auto"/>
              <w:bottom w:val="single" w:sz="4" w:space="0" w:color="auto"/>
              <w:right w:val="single" w:sz="4" w:space="0" w:color="auto"/>
            </w:tcBorders>
          </w:tcPr>
          <w:p w14:paraId="4F55BBD6" w14:textId="1896F88B" w:rsidR="008A3397" w:rsidRPr="00AD3F58" w:rsidRDefault="008A3397" w:rsidP="008A3397">
            <w:pPr>
              <w:pStyle w:val="TAL"/>
              <w:rPr>
                <w:ins w:id="1220" w:author="Flores Fernandez" w:date="2024-02-24T01:45:00Z"/>
                <w:lang w:eastAsia="en-GB"/>
              </w:rPr>
            </w:pPr>
            <w:ins w:id="1221" w:author="Flores Fernandez" w:date="2024-02-24T01:45:00Z">
              <w:r w:rsidRPr="00AD3F58">
                <w:rPr>
                  <w:lang w:eastAsia="en-GB"/>
                </w:rPr>
                <w:t>entry 1</w:t>
              </w:r>
            </w:ins>
          </w:p>
        </w:tc>
        <w:tc>
          <w:tcPr>
            <w:tcW w:w="870" w:type="dxa"/>
            <w:tcBorders>
              <w:top w:val="single" w:sz="4" w:space="0" w:color="auto"/>
              <w:left w:val="single" w:sz="4" w:space="0" w:color="auto"/>
              <w:bottom w:val="single" w:sz="4" w:space="0" w:color="auto"/>
              <w:right w:val="single" w:sz="4" w:space="0" w:color="auto"/>
            </w:tcBorders>
          </w:tcPr>
          <w:p w14:paraId="2713D497" w14:textId="77777777" w:rsidR="008A3397" w:rsidRPr="00AD3F58" w:rsidRDefault="008A3397" w:rsidP="008A3397">
            <w:pPr>
              <w:pStyle w:val="TAL"/>
              <w:rPr>
                <w:ins w:id="1222" w:author="Flores Fernandez" w:date="2024-02-24T01:45:00Z"/>
                <w:lang w:eastAsia="en-GB"/>
              </w:rPr>
            </w:pPr>
          </w:p>
        </w:tc>
      </w:tr>
      <w:tr w:rsidR="008A3397" w:rsidRPr="00AD3F58" w14:paraId="191943FE" w14:textId="77777777" w:rsidTr="00682F3B">
        <w:trPr>
          <w:ins w:id="1223"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096B4B22" w14:textId="19912BB9" w:rsidR="008A3397" w:rsidRPr="00AD3F58" w:rsidRDefault="008A3397" w:rsidP="008A3397">
            <w:pPr>
              <w:pStyle w:val="TAL"/>
              <w:rPr>
                <w:ins w:id="1224" w:author="Flores Fernandez" w:date="2024-02-15T00:44:00Z"/>
                <w:lang w:eastAsia="en-GB"/>
              </w:rPr>
            </w:pPr>
            <w:del w:id="1225" w:author="Flores Fernandez" w:date="2024-02-24T01:35:00Z">
              <w:r w:rsidRPr="00AD29EC" w:rsidDel="00394F92">
                <w:delText xml:space="preserve"> </w:delText>
              </w:r>
            </w:del>
            <w:ins w:id="1226" w:author="Flores Fernandez" w:date="2024-02-15T00:44:00Z">
              <w:r w:rsidRPr="00AD3F58">
                <w:rPr>
                  <w:lang w:eastAsia="en-GB"/>
                </w:rPr>
                <w:t xml:space="preserve">          </w:t>
              </w:r>
              <w:r w:rsidRPr="00AD29EC">
                <w:rPr>
                  <w:lang w:eastAsia="en-GB"/>
                </w:rPr>
                <w:t xml:space="preserve">ephemerisInfo-r18 </w:t>
              </w:r>
            </w:ins>
            <w:ins w:id="1227" w:author="Flores Fernandez" w:date="2024-02-24T01:35:00Z">
              <w:r w:rsidRPr="00AD3F58">
                <w:rPr>
                  <w:lang w:eastAsia="en-GB"/>
                </w:rPr>
                <w:t xml:space="preserve">::= </w:t>
              </w:r>
            </w:ins>
            <w:ins w:id="1228" w:author="Flores Fernandez" w:date="2024-02-15T00:44:00Z">
              <w:r w:rsidRPr="00AD29EC">
                <w:rPr>
                  <w:lang w:eastAsia="en-GB"/>
                </w:rPr>
                <w:t>CHOICE</w:t>
              </w:r>
              <w:r w:rsidRPr="00AD3F58">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742E1191" w14:textId="77777777" w:rsidR="008A3397" w:rsidRPr="00AD3F58" w:rsidRDefault="008A3397" w:rsidP="008A3397">
            <w:pPr>
              <w:pStyle w:val="TAL"/>
              <w:rPr>
                <w:ins w:id="1229" w:author="Flores Fernandez" w:date="2024-02-15T00:44:00Z"/>
                <w:lang w:eastAsia="en-GB"/>
              </w:rPr>
            </w:pPr>
          </w:p>
        </w:tc>
        <w:tc>
          <w:tcPr>
            <w:tcW w:w="1156" w:type="dxa"/>
            <w:tcBorders>
              <w:top w:val="single" w:sz="4" w:space="0" w:color="auto"/>
              <w:left w:val="single" w:sz="4" w:space="0" w:color="auto"/>
              <w:bottom w:val="single" w:sz="4" w:space="0" w:color="auto"/>
              <w:right w:val="single" w:sz="4" w:space="0" w:color="auto"/>
            </w:tcBorders>
          </w:tcPr>
          <w:p w14:paraId="2664ED0D" w14:textId="77777777" w:rsidR="008A3397" w:rsidRPr="00AD3F58" w:rsidRDefault="008A3397" w:rsidP="008A3397">
            <w:pPr>
              <w:pStyle w:val="TAL"/>
              <w:rPr>
                <w:ins w:id="1230"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08E6CB7E" w14:textId="77777777" w:rsidR="008A3397" w:rsidRPr="00AD3F58" w:rsidRDefault="008A3397" w:rsidP="008A3397">
            <w:pPr>
              <w:pStyle w:val="TAL"/>
              <w:rPr>
                <w:ins w:id="1231" w:author="Flores Fernandez" w:date="2024-02-15T00:44:00Z"/>
                <w:lang w:eastAsia="en-GB"/>
              </w:rPr>
            </w:pPr>
          </w:p>
        </w:tc>
      </w:tr>
      <w:tr w:rsidR="008A3397" w:rsidRPr="00AD3F58" w14:paraId="587F3D8E" w14:textId="77777777" w:rsidTr="00682F3B">
        <w:trPr>
          <w:ins w:id="1232"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795228FB" w14:textId="77777777" w:rsidR="008A3397" w:rsidRPr="00AD3F58" w:rsidRDefault="008A3397" w:rsidP="008A3397">
            <w:pPr>
              <w:pStyle w:val="TAL"/>
              <w:rPr>
                <w:ins w:id="1233" w:author="Flores Fernandez" w:date="2024-02-15T00:44:00Z"/>
                <w:lang w:eastAsia="en-GB"/>
              </w:rPr>
            </w:pPr>
            <w:ins w:id="1234" w:author="Flores Fernandez" w:date="2024-02-15T00:44:00Z">
              <w:r w:rsidRPr="00AD3F58">
                <w:rPr>
                  <w:rFonts w:eastAsia="Calibri"/>
                </w:rPr>
                <w:t xml:space="preserve">     </w:t>
              </w:r>
            </w:ins>
            <w:ins w:id="1235" w:author="Flores Fernandez" w:date="2024-02-15T00:45:00Z">
              <w:r w:rsidRPr="00AD3F58">
                <w:rPr>
                  <w:rFonts w:eastAsia="Calibri"/>
                </w:rPr>
                <w:t xml:space="preserve">       </w:t>
              </w:r>
            </w:ins>
            <w:ins w:id="1236" w:author="Flores Fernandez" w:date="2024-02-15T00:44:00Z">
              <w:r w:rsidRPr="00AD3F58">
                <w:rPr>
                  <w:rFonts w:eastAsia="Calibri"/>
                </w:rPr>
                <w:t xml:space="preserve"> </w:t>
              </w:r>
              <w:proofErr w:type="spellStart"/>
              <w:r w:rsidRPr="00AD3F58">
                <w:rPr>
                  <w:rFonts w:eastAsia="Calibri"/>
                </w:rPr>
                <w:t>orbitalParameters</w:t>
              </w:r>
              <w:proofErr w:type="spellEnd"/>
              <w:r w:rsidRPr="00AD3F58">
                <w:rPr>
                  <w:rFonts w:eastAsia="Calibri"/>
                </w:rPr>
                <w:t xml:space="preserve"> SEQUENCE {</w:t>
              </w:r>
            </w:ins>
          </w:p>
        </w:tc>
        <w:tc>
          <w:tcPr>
            <w:tcW w:w="1512" w:type="dxa"/>
            <w:tcBorders>
              <w:top w:val="single" w:sz="4" w:space="0" w:color="auto"/>
              <w:left w:val="single" w:sz="4" w:space="0" w:color="auto"/>
              <w:bottom w:val="single" w:sz="4" w:space="0" w:color="auto"/>
              <w:right w:val="single" w:sz="4" w:space="0" w:color="auto"/>
            </w:tcBorders>
          </w:tcPr>
          <w:p w14:paraId="5FFB30D9" w14:textId="77777777" w:rsidR="008A3397" w:rsidRPr="00AD3F58" w:rsidRDefault="008A3397" w:rsidP="008A3397">
            <w:pPr>
              <w:pStyle w:val="TAL"/>
              <w:rPr>
                <w:ins w:id="1237" w:author="Flores Fernandez" w:date="2024-02-15T00:44:00Z"/>
                <w:lang w:eastAsia="zh-CN"/>
              </w:rPr>
            </w:pPr>
          </w:p>
        </w:tc>
        <w:tc>
          <w:tcPr>
            <w:tcW w:w="1156" w:type="dxa"/>
            <w:tcBorders>
              <w:top w:val="single" w:sz="4" w:space="0" w:color="auto"/>
              <w:left w:val="single" w:sz="4" w:space="0" w:color="auto"/>
              <w:bottom w:val="single" w:sz="4" w:space="0" w:color="auto"/>
              <w:right w:val="single" w:sz="4" w:space="0" w:color="auto"/>
            </w:tcBorders>
          </w:tcPr>
          <w:p w14:paraId="428DE4DA" w14:textId="77777777" w:rsidR="008A3397" w:rsidRPr="00AD3F58" w:rsidRDefault="008A3397" w:rsidP="008A3397">
            <w:pPr>
              <w:pStyle w:val="TAL"/>
              <w:rPr>
                <w:ins w:id="1238"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589147E0" w14:textId="77777777" w:rsidR="008A3397" w:rsidRPr="00AD3F58" w:rsidRDefault="008A3397" w:rsidP="008A3397">
            <w:pPr>
              <w:pStyle w:val="TAL"/>
              <w:rPr>
                <w:ins w:id="1239" w:author="Flores Fernandez" w:date="2024-02-15T00:44:00Z"/>
                <w:lang w:eastAsia="en-GB"/>
              </w:rPr>
            </w:pPr>
          </w:p>
        </w:tc>
      </w:tr>
      <w:tr w:rsidR="004F61E5" w:rsidRPr="00AD3F58" w14:paraId="3E7EE692" w14:textId="77777777" w:rsidTr="00682F3B">
        <w:trPr>
          <w:ins w:id="1240"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246960FB" w14:textId="77777777" w:rsidR="004F61E5" w:rsidRPr="00AD3F58" w:rsidRDefault="004F61E5" w:rsidP="004F61E5">
            <w:pPr>
              <w:pStyle w:val="TAL"/>
              <w:rPr>
                <w:ins w:id="1241" w:author="Flores Fernandez" w:date="2024-02-15T00:44:00Z"/>
                <w:lang w:eastAsia="en-GB"/>
              </w:rPr>
            </w:pPr>
            <w:ins w:id="1242" w:author="Flores Fernandez" w:date="2024-02-15T00:44:00Z">
              <w:r w:rsidRPr="00AD3F58">
                <w:rPr>
                  <w:rFonts w:eastAsia="Calibri"/>
                </w:rPr>
                <w:t xml:space="preserve">      </w:t>
              </w:r>
            </w:ins>
            <w:ins w:id="1243" w:author="Flores Fernandez" w:date="2024-02-15T00:45:00Z">
              <w:r w:rsidRPr="00AD3F58">
                <w:rPr>
                  <w:rFonts w:eastAsia="Calibri"/>
                </w:rPr>
                <w:t xml:space="preserve">         </w:t>
              </w:r>
            </w:ins>
            <w:ins w:id="1244" w:author="Flores Fernandez" w:date="2024-02-15T00:44:00Z">
              <w:r w:rsidRPr="00AD3F58">
                <w:rPr>
                  <w:rFonts w:eastAsia="Calibri"/>
                </w:rPr>
                <w:t xml:space="preserve"> semiMajorAxis-r17-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79BA4257" w14:textId="4F2A5BB3" w:rsidR="004F61E5" w:rsidRPr="00AD3F58" w:rsidRDefault="004F61E5" w:rsidP="004F61E5">
            <w:pPr>
              <w:pStyle w:val="TAL"/>
              <w:rPr>
                <w:ins w:id="1245" w:author="Flores Fernandez" w:date="2024-02-15T00:44:00Z"/>
                <w:lang w:eastAsia="zh-CN"/>
              </w:rPr>
            </w:pPr>
            <w:ins w:id="1246" w:author="Flores Fernandez" w:date="2024-02-27T22:59:00Z">
              <w:r w:rsidRPr="00AD3F58">
                <w:rPr>
                  <w:rFonts w:eastAsia="Calibri"/>
                </w:rPr>
                <w:t>8393544277</w:t>
              </w:r>
            </w:ins>
          </w:p>
        </w:tc>
        <w:tc>
          <w:tcPr>
            <w:tcW w:w="1156" w:type="dxa"/>
            <w:tcBorders>
              <w:top w:val="single" w:sz="4" w:space="0" w:color="auto"/>
              <w:left w:val="single" w:sz="4" w:space="0" w:color="auto"/>
              <w:bottom w:val="single" w:sz="4" w:space="0" w:color="auto"/>
              <w:right w:val="single" w:sz="4" w:space="0" w:color="auto"/>
            </w:tcBorders>
          </w:tcPr>
          <w:p w14:paraId="798FF68B" w14:textId="77777777" w:rsidR="004F61E5" w:rsidRPr="00AD3F58" w:rsidRDefault="004F61E5" w:rsidP="004F61E5">
            <w:pPr>
              <w:pStyle w:val="TAL"/>
              <w:rPr>
                <w:ins w:id="1247"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22F224EA" w14:textId="77777777" w:rsidR="004F61E5" w:rsidRPr="00AD3F58" w:rsidRDefault="004F61E5" w:rsidP="004F61E5">
            <w:pPr>
              <w:pStyle w:val="TAL"/>
              <w:rPr>
                <w:ins w:id="1248" w:author="Flores Fernandez" w:date="2024-02-15T00:44:00Z"/>
                <w:lang w:eastAsia="en-GB"/>
              </w:rPr>
            </w:pPr>
          </w:p>
        </w:tc>
      </w:tr>
      <w:tr w:rsidR="004F61E5" w:rsidRPr="00AD3F58" w14:paraId="2B269237" w14:textId="77777777" w:rsidTr="00682F3B">
        <w:trPr>
          <w:ins w:id="1249"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25604668" w14:textId="77777777" w:rsidR="004F61E5" w:rsidRPr="00AD3F58" w:rsidRDefault="004F61E5" w:rsidP="004F61E5">
            <w:pPr>
              <w:pStyle w:val="TAL"/>
              <w:rPr>
                <w:ins w:id="1250" w:author="Flores Fernandez" w:date="2024-02-15T00:44:00Z"/>
                <w:lang w:eastAsia="en-GB"/>
              </w:rPr>
            </w:pPr>
            <w:ins w:id="1251" w:author="Flores Fernandez" w:date="2024-02-15T00:44:00Z">
              <w:r w:rsidRPr="00AD3F58">
                <w:rPr>
                  <w:rFonts w:eastAsia="Calibri"/>
                </w:rPr>
                <w:t xml:space="preserve">       </w:t>
              </w:r>
            </w:ins>
            <w:ins w:id="1252" w:author="Flores Fernandez" w:date="2024-02-15T00:45:00Z">
              <w:r w:rsidRPr="00AD3F58">
                <w:rPr>
                  <w:rFonts w:eastAsia="Calibri"/>
                </w:rPr>
                <w:t xml:space="preserve">         </w:t>
              </w:r>
            </w:ins>
            <w:ins w:id="1253" w:author="Flores Fernandez" w:date="2024-02-15T00:44:00Z">
              <w:r w:rsidRPr="00AD3F58">
                <w:rPr>
                  <w:rFonts w:eastAsia="Calibri"/>
                </w:rPr>
                <w:t>eccentricity-r17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7979D5AD" w14:textId="2F423D4E" w:rsidR="004F61E5" w:rsidRPr="00AD3F58" w:rsidRDefault="004F61E5" w:rsidP="004F61E5">
            <w:pPr>
              <w:pStyle w:val="TAL"/>
              <w:rPr>
                <w:ins w:id="1254" w:author="Flores Fernandez" w:date="2024-02-15T00:44:00Z"/>
                <w:lang w:eastAsia="zh-CN"/>
              </w:rPr>
            </w:pPr>
            <w:ins w:id="1255" w:author="Flores Fernandez" w:date="2024-02-27T22:59:00Z">
              <w:r w:rsidRPr="00AD3F58">
                <w:rPr>
                  <w:rFonts w:eastAsia="Calibri"/>
                </w:rPr>
                <w:t>0</w:t>
              </w:r>
            </w:ins>
          </w:p>
        </w:tc>
        <w:tc>
          <w:tcPr>
            <w:tcW w:w="1156" w:type="dxa"/>
            <w:tcBorders>
              <w:top w:val="single" w:sz="4" w:space="0" w:color="auto"/>
              <w:left w:val="single" w:sz="4" w:space="0" w:color="auto"/>
              <w:bottom w:val="single" w:sz="4" w:space="0" w:color="auto"/>
              <w:right w:val="single" w:sz="4" w:space="0" w:color="auto"/>
            </w:tcBorders>
          </w:tcPr>
          <w:p w14:paraId="52073C24" w14:textId="77777777" w:rsidR="004F61E5" w:rsidRPr="00AD3F58" w:rsidRDefault="004F61E5" w:rsidP="004F61E5">
            <w:pPr>
              <w:pStyle w:val="TAL"/>
              <w:rPr>
                <w:ins w:id="1256"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7A9B194D" w14:textId="77777777" w:rsidR="004F61E5" w:rsidRPr="00AD3F58" w:rsidRDefault="004F61E5" w:rsidP="004F61E5">
            <w:pPr>
              <w:pStyle w:val="TAL"/>
              <w:rPr>
                <w:ins w:id="1257" w:author="Flores Fernandez" w:date="2024-02-15T00:44:00Z"/>
                <w:lang w:eastAsia="en-GB"/>
              </w:rPr>
            </w:pPr>
          </w:p>
        </w:tc>
      </w:tr>
      <w:tr w:rsidR="004F61E5" w:rsidRPr="00AD3F58" w14:paraId="6E314DE2" w14:textId="77777777" w:rsidTr="00682F3B">
        <w:trPr>
          <w:ins w:id="1258"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01C4098C" w14:textId="77777777" w:rsidR="004F61E5" w:rsidRPr="00AD3F58" w:rsidRDefault="004F61E5" w:rsidP="004F61E5">
            <w:pPr>
              <w:pStyle w:val="TAL"/>
              <w:rPr>
                <w:ins w:id="1259" w:author="Flores Fernandez" w:date="2024-02-15T00:44:00Z"/>
                <w:lang w:eastAsia="en-GB"/>
              </w:rPr>
            </w:pPr>
            <w:ins w:id="1260" w:author="Flores Fernandez" w:date="2024-02-15T00:44:00Z">
              <w:r w:rsidRPr="00AD3F58">
                <w:rPr>
                  <w:rFonts w:eastAsia="Calibri"/>
                </w:rPr>
                <w:t xml:space="preserve">       </w:t>
              </w:r>
            </w:ins>
            <w:ins w:id="1261" w:author="Flores Fernandez" w:date="2024-02-15T00:45:00Z">
              <w:r w:rsidRPr="00AD3F58">
                <w:rPr>
                  <w:rFonts w:eastAsia="Calibri"/>
                </w:rPr>
                <w:t xml:space="preserve">         </w:t>
              </w:r>
            </w:ins>
            <w:ins w:id="1262" w:author="Flores Fernandez" w:date="2024-02-15T00:44:00Z">
              <w:r w:rsidRPr="00AD3F58">
                <w:rPr>
                  <w:rFonts w:eastAsia="Calibri"/>
                </w:rPr>
                <w:t>periapsis-r17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58AEF0DC" w14:textId="1E46DF6F" w:rsidR="004F61E5" w:rsidRPr="00AD3F58" w:rsidRDefault="00865344" w:rsidP="004F61E5">
            <w:pPr>
              <w:pStyle w:val="TAL"/>
              <w:rPr>
                <w:ins w:id="1263" w:author="Flores Fernandez" w:date="2024-02-15T00:44:00Z"/>
                <w:lang w:eastAsia="zh-CN"/>
              </w:rPr>
            </w:pPr>
            <w:ins w:id="1264" w:author="Flores Fernandez" w:date="2024-02-29T08:36:00Z">
              <w:r w:rsidRPr="00AD3F58">
                <w:t>249232221</w:t>
              </w:r>
            </w:ins>
          </w:p>
        </w:tc>
        <w:tc>
          <w:tcPr>
            <w:tcW w:w="1156" w:type="dxa"/>
            <w:tcBorders>
              <w:top w:val="single" w:sz="4" w:space="0" w:color="auto"/>
              <w:left w:val="single" w:sz="4" w:space="0" w:color="auto"/>
              <w:bottom w:val="single" w:sz="4" w:space="0" w:color="auto"/>
              <w:right w:val="single" w:sz="4" w:space="0" w:color="auto"/>
            </w:tcBorders>
          </w:tcPr>
          <w:p w14:paraId="4A5B202F" w14:textId="77777777" w:rsidR="004F61E5" w:rsidRPr="00AD3F58" w:rsidRDefault="004F61E5" w:rsidP="004F61E5">
            <w:pPr>
              <w:pStyle w:val="TAL"/>
              <w:rPr>
                <w:ins w:id="1265"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24EE8A03" w14:textId="77777777" w:rsidR="004F61E5" w:rsidRPr="00AD3F58" w:rsidRDefault="004F61E5" w:rsidP="004F61E5">
            <w:pPr>
              <w:pStyle w:val="TAL"/>
              <w:rPr>
                <w:ins w:id="1266" w:author="Flores Fernandez" w:date="2024-02-15T00:44:00Z"/>
                <w:lang w:eastAsia="en-GB"/>
              </w:rPr>
            </w:pPr>
          </w:p>
        </w:tc>
      </w:tr>
      <w:tr w:rsidR="004F61E5" w:rsidRPr="00AD3F58" w14:paraId="3BC3E7B2" w14:textId="77777777" w:rsidTr="00682F3B">
        <w:trPr>
          <w:ins w:id="1267"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7485CB2A" w14:textId="77777777" w:rsidR="004F61E5" w:rsidRPr="00AD3F58" w:rsidRDefault="004F61E5" w:rsidP="004F61E5">
            <w:pPr>
              <w:pStyle w:val="TAL"/>
              <w:rPr>
                <w:ins w:id="1268" w:author="Flores Fernandez" w:date="2024-02-15T00:44:00Z"/>
                <w:lang w:eastAsia="en-GB"/>
              </w:rPr>
            </w:pPr>
            <w:ins w:id="1269" w:author="Flores Fernandez" w:date="2024-02-15T00:44:00Z">
              <w:r w:rsidRPr="00AD3F58">
                <w:rPr>
                  <w:rFonts w:eastAsia="Calibri"/>
                </w:rPr>
                <w:t xml:space="preserve">     </w:t>
              </w:r>
            </w:ins>
            <w:ins w:id="1270" w:author="Flores Fernandez" w:date="2024-02-15T00:45:00Z">
              <w:r w:rsidRPr="00AD3F58">
                <w:rPr>
                  <w:rFonts w:eastAsia="Calibri"/>
                </w:rPr>
                <w:t xml:space="preserve">         </w:t>
              </w:r>
            </w:ins>
            <w:ins w:id="1271" w:author="Flores Fernandez" w:date="2024-02-15T00:44:00Z">
              <w:r w:rsidRPr="00AD3F58">
                <w:rPr>
                  <w:rFonts w:eastAsia="Calibri"/>
                </w:rPr>
                <w:t xml:space="preserve">  longitude-r17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4BCFF208" w14:textId="0C74D5CD" w:rsidR="004F61E5" w:rsidRPr="00AD3F58" w:rsidRDefault="00CE3612" w:rsidP="004F61E5">
            <w:pPr>
              <w:pStyle w:val="TAL"/>
              <w:rPr>
                <w:ins w:id="1272" w:author="Flores Fernandez" w:date="2024-02-15T00:44:00Z"/>
                <w:lang w:eastAsia="zh-CN"/>
              </w:rPr>
            </w:pPr>
            <w:ins w:id="1273" w:author="Flores Fernandez" w:date="2024-02-29T08:36:00Z">
              <w:r w:rsidRPr="00AD3F58">
                <w:rPr>
                  <w:rFonts w:eastAsia="Calibri"/>
                </w:rPr>
                <w:t>228396393</w:t>
              </w:r>
            </w:ins>
          </w:p>
        </w:tc>
        <w:tc>
          <w:tcPr>
            <w:tcW w:w="1156" w:type="dxa"/>
            <w:tcBorders>
              <w:top w:val="single" w:sz="4" w:space="0" w:color="auto"/>
              <w:left w:val="single" w:sz="4" w:space="0" w:color="auto"/>
              <w:bottom w:val="single" w:sz="4" w:space="0" w:color="auto"/>
              <w:right w:val="single" w:sz="4" w:space="0" w:color="auto"/>
            </w:tcBorders>
          </w:tcPr>
          <w:p w14:paraId="03850CC7" w14:textId="77777777" w:rsidR="004F61E5" w:rsidRPr="00AD3F58" w:rsidRDefault="004F61E5" w:rsidP="004F61E5">
            <w:pPr>
              <w:pStyle w:val="TAL"/>
              <w:rPr>
                <w:ins w:id="1274"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2247E90A" w14:textId="77777777" w:rsidR="004F61E5" w:rsidRPr="00AD3F58" w:rsidRDefault="004F61E5" w:rsidP="004F61E5">
            <w:pPr>
              <w:pStyle w:val="TAL"/>
              <w:rPr>
                <w:ins w:id="1275" w:author="Flores Fernandez" w:date="2024-02-15T00:44:00Z"/>
                <w:lang w:eastAsia="en-GB"/>
              </w:rPr>
            </w:pPr>
          </w:p>
        </w:tc>
      </w:tr>
      <w:tr w:rsidR="004F61E5" w:rsidRPr="00AD3F58" w14:paraId="567DF377" w14:textId="77777777" w:rsidTr="00682F3B">
        <w:trPr>
          <w:ins w:id="1276"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659C60F1" w14:textId="77777777" w:rsidR="004F61E5" w:rsidRPr="00AD3F58" w:rsidRDefault="004F61E5" w:rsidP="004F61E5">
            <w:pPr>
              <w:pStyle w:val="TAL"/>
              <w:rPr>
                <w:ins w:id="1277" w:author="Flores Fernandez" w:date="2024-02-15T00:44:00Z"/>
                <w:lang w:eastAsia="en-GB"/>
              </w:rPr>
            </w:pPr>
            <w:ins w:id="1278" w:author="Flores Fernandez" w:date="2024-02-15T00:44:00Z">
              <w:r w:rsidRPr="00AD3F58">
                <w:rPr>
                  <w:rFonts w:eastAsia="Calibri"/>
                </w:rPr>
                <w:t xml:space="preserve">     </w:t>
              </w:r>
            </w:ins>
            <w:ins w:id="1279" w:author="Flores Fernandez" w:date="2024-02-15T00:45:00Z">
              <w:r w:rsidRPr="00AD3F58">
                <w:rPr>
                  <w:rFonts w:eastAsia="Calibri"/>
                </w:rPr>
                <w:t xml:space="preserve">         </w:t>
              </w:r>
            </w:ins>
            <w:ins w:id="1280" w:author="Flores Fernandez" w:date="2024-02-15T00:44:00Z">
              <w:r w:rsidRPr="00AD3F58">
                <w:rPr>
                  <w:rFonts w:eastAsia="Calibri"/>
                </w:rPr>
                <w:t xml:space="preserve">  inclination-r17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3B3FF01E" w14:textId="73EB708B" w:rsidR="004F61E5" w:rsidRPr="00AD3F58" w:rsidRDefault="00CE3612" w:rsidP="004F61E5">
            <w:pPr>
              <w:pStyle w:val="TAL"/>
              <w:rPr>
                <w:ins w:id="1281" w:author="Flores Fernandez" w:date="2024-02-15T00:44:00Z"/>
                <w:lang w:eastAsia="zh-CN"/>
              </w:rPr>
            </w:pPr>
            <w:ins w:id="1282" w:author="Flores Fernandez" w:date="2024-02-29T08:36:00Z">
              <w:r w:rsidRPr="00AD3F58">
                <w:rPr>
                  <w:rFonts w:eastAsia="Calibri"/>
                </w:rPr>
                <w:t>12328441</w:t>
              </w:r>
            </w:ins>
          </w:p>
        </w:tc>
        <w:tc>
          <w:tcPr>
            <w:tcW w:w="1156" w:type="dxa"/>
            <w:tcBorders>
              <w:top w:val="single" w:sz="4" w:space="0" w:color="auto"/>
              <w:left w:val="single" w:sz="4" w:space="0" w:color="auto"/>
              <w:bottom w:val="single" w:sz="4" w:space="0" w:color="auto"/>
              <w:right w:val="single" w:sz="4" w:space="0" w:color="auto"/>
            </w:tcBorders>
          </w:tcPr>
          <w:p w14:paraId="1EEB7E53" w14:textId="77777777" w:rsidR="004F61E5" w:rsidRPr="00AD3F58" w:rsidRDefault="004F61E5" w:rsidP="004F61E5">
            <w:pPr>
              <w:pStyle w:val="TAL"/>
              <w:rPr>
                <w:ins w:id="1283"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4B59FE4F" w14:textId="77777777" w:rsidR="004F61E5" w:rsidRPr="00AD3F58" w:rsidRDefault="004F61E5" w:rsidP="004F61E5">
            <w:pPr>
              <w:pStyle w:val="TAL"/>
              <w:rPr>
                <w:ins w:id="1284" w:author="Flores Fernandez" w:date="2024-02-15T00:44:00Z"/>
                <w:lang w:eastAsia="en-GB"/>
              </w:rPr>
            </w:pPr>
          </w:p>
        </w:tc>
      </w:tr>
      <w:tr w:rsidR="004F61E5" w:rsidRPr="00AD3F58" w14:paraId="7471D398" w14:textId="77777777" w:rsidTr="00682F3B">
        <w:trPr>
          <w:ins w:id="1285"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38F2031C" w14:textId="77777777" w:rsidR="004F61E5" w:rsidRPr="00AD3F58" w:rsidRDefault="004F61E5" w:rsidP="004F61E5">
            <w:pPr>
              <w:pStyle w:val="TAL"/>
              <w:rPr>
                <w:ins w:id="1286" w:author="Flores Fernandez" w:date="2024-02-15T00:44:00Z"/>
                <w:lang w:eastAsia="en-GB"/>
              </w:rPr>
            </w:pPr>
            <w:ins w:id="1287" w:author="Flores Fernandez" w:date="2024-02-15T00:44:00Z">
              <w:r w:rsidRPr="00AD3F58">
                <w:rPr>
                  <w:rFonts w:eastAsia="Calibri"/>
                </w:rPr>
                <w:t xml:space="preserve">     </w:t>
              </w:r>
            </w:ins>
            <w:ins w:id="1288" w:author="Flores Fernandez" w:date="2024-02-15T00:45:00Z">
              <w:r w:rsidRPr="00AD3F58">
                <w:rPr>
                  <w:rFonts w:eastAsia="Calibri"/>
                </w:rPr>
                <w:t xml:space="preserve">         </w:t>
              </w:r>
            </w:ins>
            <w:ins w:id="1289" w:author="Flores Fernandez" w:date="2024-02-15T00:44:00Z">
              <w:r w:rsidRPr="00AD3F58">
                <w:rPr>
                  <w:rFonts w:eastAsia="Calibri"/>
                </w:rPr>
                <w:t xml:space="preserve">  meanAnomaly-r17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376E0BB6" w14:textId="00D51830" w:rsidR="004F61E5" w:rsidRPr="00AD3F58" w:rsidRDefault="00CE3612" w:rsidP="004F61E5">
            <w:pPr>
              <w:pStyle w:val="TAL"/>
              <w:rPr>
                <w:ins w:id="1290" w:author="Flores Fernandez" w:date="2024-02-15T00:44:00Z"/>
                <w:lang w:eastAsia="zh-CN"/>
              </w:rPr>
            </w:pPr>
            <w:ins w:id="1291" w:author="Flores Fernandez" w:date="2024-02-29T08:36:00Z">
              <w:r w:rsidRPr="00AD3F58">
                <w:rPr>
                  <w:rFonts w:eastAsia="Calibri"/>
                </w:rPr>
                <w:t>67231401</w:t>
              </w:r>
            </w:ins>
          </w:p>
        </w:tc>
        <w:tc>
          <w:tcPr>
            <w:tcW w:w="1156" w:type="dxa"/>
            <w:tcBorders>
              <w:top w:val="single" w:sz="4" w:space="0" w:color="auto"/>
              <w:left w:val="single" w:sz="4" w:space="0" w:color="auto"/>
              <w:bottom w:val="single" w:sz="4" w:space="0" w:color="auto"/>
              <w:right w:val="single" w:sz="4" w:space="0" w:color="auto"/>
            </w:tcBorders>
          </w:tcPr>
          <w:p w14:paraId="13C403FC" w14:textId="77777777" w:rsidR="004F61E5" w:rsidRPr="00AD3F58" w:rsidRDefault="004F61E5" w:rsidP="004F61E5">
            <w:pPr>
              <w:pStyle w:val="TAL"/>
              <w:rPr>
                <w:ins w:id="1292"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61D99D3B" w14:textId="77777777" w:rsidR="004F61E5" w:rsidRPr="00AD3F58" w:rsidRDefault="004F61E5" w:rsidP="004F61E5">
            <w:pPr>
              <w:pStyle w:val="TAL"/>
              <w:rPr>
                <w:ins w:id="1293" w:author="Flores Fernandez" w:date="2024-02-15T00:44:00Z"/>
                <w:lang w:eastAsia="en-GB"/>
              </w:rPr>
            </w:pPr>
          </w:p>
        </w:tc>
      </w:tr>
      <w:tr w:rsidR="008A3397" w:rsidRPr="00AD3F58" w14:paraId="28092630" w14:textId="77777777" w:rsidTr="00682F3B">
        <w:trPr>
          <w:ins w:id="1294"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4DCF7564" w14:textId="77777777" w:rsidR="008A3397" w:rsidRPr="00AD3F58" w:rsidRDefault="008A3397" w:rsidP="008A3397">
            <w:pPr>
              <w:pStyle w:val="TAL"/>
              <w:rPr>
                <w:ins w:id="1295" w:author="Flores Fernandez" w:date="2024-02-15T00:44:00Z"/>
                <w:lang w:eastAsia="en-GB"/>
              </w:rPr>
            </w:pPr>
            <w:ins w:id="1296" w:author="Flores Fernandez" w:date="2024-02-15T00:44:00Z">
              <w:r w:rsidRPr="00AD3F58">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2AD74AE1" w14:textId="77777777" w:rsidR="008A3397" w:rsidRPr="00AD3F58" w:rsidRDefault="008A3397" w:rsidP="008A3397">
            <w:pPr>
              <w:pStyle w:val="TAL"/>
              <w:rPr>
                <w:ins w:id="1297" w:author="Flores Fernandez" w:date="2024-02-15T00:44:00Z"/>
                <w:lang w:eastAsia="zh-CN"/>
              </w:rPr>
            </w:pPr>
          </w:p>
        </w:tc>
        <w:tc>
          <w:tcPr>
            <w:tcW w:w="1156" w:type="dxa"/>
            <w:tcBorders>
              <w:top w:val="single" w:sz="4" w:space="0" w:color="auto"/>
              <w:left w:val="single" w:sz="4" w:space="0" w:color="auto"/>
              <w:bottom w:val="single" w:sz="4" w:space="0" w:color="auto"/>
              <w:right w:val="single" w:sz="4" w:space="0" w:color="auto"/>
            </w:tcBorders>
          </w:tcPr>
          <w:p w14:paraId="20607381" w14:textId="77777777" w:rsidR="008A3397" w:rsidRPr="00AD3F58" w:rsidRDefault="008A3397" w:rsidP="008A3397">
            <w:pPr>
              <w:pStyle w:val="TAL"/>
              <w:rPr>
                <w:ins w:id="1298"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2F3BE691" w14:textId="77777777" w:rsidR="008A3397" w:rsidRPr="00AD3F58" w:rsidRDefault="008A3397" w:rsidP="008A3397">
            <w:pPr>
              <w:pStyle w:val="TAL"/>
              <w:rPr>
                <w:ins w:id="1299" w:author="Flores Fernandez" w:date="2024-02-15T00:44:00Z"/>
                <w:lang w:eastAsia="en-GB"/>
              </w:rPr>
            </w:pPr>
          </w:p>
        </w:tc>
      </w:tr>
      <w:tr w:rsidR="008A3397" w:rsidRPr="00AD3F58" w14:paraId="0721B554" w14:textId="77777777" w:rsidTr="00682F3B">
        <w:trPr>
          <w:ins w:id="1300" w:author="Flores Fernandez" w:date="2024-02-24T01:45:00Z"/>
        </w:trPr>
        <w:tc>
          <w:tcPr>
            <w:tcW w:w="6212" w:type="dxa"/>
            <w:tcBorders>
              <w:top w:val="single" w:sz="4" w:space="0" w:color="auto"/>
              <w:left w:val="single" w:sz="4" w:space="0" w:color="auto"/>
              <w:bottom w:val="single" w:sz="4" w:space="0" w:color="auto"/>
              <w:right w:val="single" w:sz="4" w:space="0" w:color="auto"/>
            </w:tcBorders>
          </w:tcPr>
          <w:p w14:paraId="3A1D6581" w14:textId="4138537F" w:rsidR="008A3397" w:rsidRPr="00AD3F58" w:rsidRDefault="008A3397" w:rsidP="008A3397">
            <w:pPr>
              <w:pStyle w:val="TAL"/>
              <w:rPr>
                <w:ins w:id="1301" w:author="Flores Fernandez" w:date="2024-02-24T01:45:00Z"/>
                <w:lang w:eastAsia="en-GB"/>
              </w:rPr>
            </w:pPr>
            <w:ins w:id="1302" w:author="Flores Fernandez" w:date="2024-02-24T01:46:00Z">
              <w:r w:rsidRPr="00AD3F58">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14CBDDE8" w14:textId="77777777" w:rsidR="008A3397" w:rsidRPr="00AD3F58" w:rsidRDefault="008A3397" w:rsidP="008A3397">
            <w:pPr>
              <w:pStyle w:val="TAL"/>
              <w:rPr>
                <w:ins w:id="1303" w:author="Flores Fernandez" w:date="2024-02-24T01:45:00Z"/>
                <w:lang w:eastAsia="zh-CN"/>
              </w:rPr>
            </w:pPr>
          </w:p>
        </w:tc>
        <w:tc>
          <w:tcPr>
            <w:tcW w:w="1156" w:type="dxa"/>
            <w:tcBorders>
              <w:top w:val="single" w:sz="4" w:space="0" w:color="auto"/>
              <w:left w:val="single" w:sz="4" w:space="0" w:color="auto"/>
              <w:bottom w:val="single" w:sz="4" w:space="0" w:color="auto"/>
              <w:right w:val="single" w:sz="4" w:space="0" w:color="auto"/>
            </w:tcBorders>
          </w:tcPr>
          <w:p w14:paraId="6C0CD12A" w14:textId="77777777" w:rsidR="008A3397" w:rsidRPr="00AD3F58" w:rsidRDefault="008A3397" w:rsidP="008A3397">
            <w:pPr>
              <w:pStyle w:val="TAL"/>
              <w:rPr>
                <w:ins w:id="1304" w:author="Flores Fernandez" w:date="2024-02-24T01:45:00Z"/>
                <w:lang w:eastAsia="en-GB"/>
              </w:rPr>
            </w:pPr>
          </w:p>
        </w:tc>
        <w:tc>
          <w:tcPr>
            <w:tcW w:w="870" w:type="dxa"/>
            <w:tcBorders>
              <w:top w:val="single" w:sz="4" w:space="0" w:color="auto"/>
              <w:left w:val="single" w:sz="4" w:space="0" w:color="auto"/>
              <w:bottom w:val="single" w:sz="4" w:space="0" w:color="auto"/>
              <w:right w:val="single" w:sz="4" w:space="0" w:color="auto"/>
            </w:tcBorders>
          </w:tcPr>
          <w:p w14:paraId="42C127D4" w14:textId="77777777" w:rsidR="008A3397" w:rsidRPr="00AD3F58" w:rsidRDefault="008A3397" w:rsidP="008A3397">
            <w:pPr>
              <w:pStyle w:val="TAL"/>
              <w:rPr>
                <w:ins w:id="1305" w:author="Flores Fernandez" w:date="2024-02-24T01:45:00Z"/>
                <w:lang w:eastAsia="en-GB"/>
              </w:rPr>
            </w:pPr>
          </w:p>
        </w:tc>
      </w:tr>
      <w:tr w:rsidR="008A3397" w:rsidRPr="00AD3F58" w14:paraId="7C2A49DD" w14:textId="77777777" w:rsidTr="00682F3B">
        <w:trPr>
          <w:ins w:id="1306" w:author="Flores Fernandez" w:date="2024-02-24T01:45:00Z"/>
        </w:trPr>
        <w:tc>
          <w:tcPr>
            <w:tcW w:w="6212" w:type="dxa"/>
            <w:tcBorders>
              <w:top w:val="single" w:sz="4" w:space="0" w:color="auto"/>
              <w:left w:val="single" w:sz="4" w:space="0" w:color="auto"/>
              <w:bottom w:val="single" w:sz="4" w:space="0" w:color="auto"/>
              <w:right w:val="single" w:sz="4" w:space="0" w:color="auto"/>
            </w:tcBorders>
          </w:tcPr>
          <w:p w14:paraId="5511FEB6" w14:textId="133400A6" w:rsidR="008A3397" w:rsidRPr="00AD3F58" w:rsidRDefault="008A3397" w:rsidP="008A3397">
            <w:pPr>
              <w:pStyle w:val="TAL"/>
              <w:rPr>
                <w:ins w:id="1307" w:author="Flores Fernandez" w:date="2024-02-24T01:45:00Z"/>
                <w:lang w:eastAsia="en-GB"/>
              </w:rPr>
            </w:pPr>
            <w:ins w:id="1308" w:author="Flores Fernandez" w:date="2024-02-24T01:46:00Z">
              <w:r w:rsidRPr="00AD3F58">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2E655D44" w14:textId="77777777" w:rsidR="008A3397" w:rsidRPr="00AD3F58" w:rsidRDefault="008A3397" w:rsidP="008A3397">
            <w:pPr>
              <w:pStyle w:val="TAL"/>
              <w:rPr>
                <w:ins w:id="1309" w:author="Flores Fernandez" w:date="2024-02-24T01:45:00Z"/>
                <w:lang w:eastAsia="zh-CN"/>
              </w:rPr>
            </w:pPr>
          </w:p>
        </w:tc>
        <w:tc>
          <w:tcPr>
            <w:tcW w:w="1156" w:type="dxa"/>
            <w:tcBorders>
              <w:top w:val="single" w:sz="4" w:space="0" w:color="auto"/>
              <w:left w:val="single" w:sz="4" w:space="0" w:color="auto"/>
              <w:bottom w:val="single" w:sz="4" w:space="0" w:color="auto"/>
              <w:right w:val="single" w:sz="4" w:space="0" w:color="auto"/>
            </w:tcBorders>
          </w:tcPr>
          <w:p w14:paraId="01B7C8AF" w14:textId="77777777" w:rsidR="008A3397" w:rsidRPr="00AD3F58" w:rsidRDefault="008A3397" w:rsidP="008A3397">
            <w:pPr>
              <w:pStyle w:val="TAL"/>
              <w:rPr>
                <w:ins w:id="1310" w:author="Flores Fernandez" w:date="2024-02-24T01:45:00Z"/>
                <w:lang w:eastAsia="en-GB"/>
              </w:rPr>
            </w:pPr>
          </w:p>
        </w:tc>
        <w:tc>
          <w:tcPr>
            <w:tcW w:w="870" w:type="dxa"/>
            <w:tcBorders>
              <w:top w:val="single" w:sz="4" w:space="0" w:color="auto"/>
              <w:left w:val="single" w:sz="4" w:space="0" w:color="auto"/>
              <w:bottom w:val="single" w:sz="4" w:space="0" w:color="auto"/>
              <w:right w:val="single" w:sz="4" w:space="0" w:color="auto"/>
            </w:tcBorders>
          </w:tcPr>
          <w:p w14:paraId="029A7FED" w14:textId="77777777" w:rsidR="008A3397" w:rsidRPr="00AD3F58" w:rsidRDefault="008A3397" w:rsidP="008A3397">
            <w:pPr>
              <w:pStyle w:val="TAL"/>
              <w:rPr>
                <w:ins w:id="1311" w:author="Flores Fernandez" w:date="2024-02-24T01:45:00Z"/>
                <w:lang w:eastAsia="en-GB"/>
              </w:rPr>
            </w:pPr>
          </w:p>
        </w:tc>
      </w:tr>
      <w:tr w:rsidR="008A3397" w:rsidRPr="00AD3F58" w14:paraId="2653956F" w14:textId="77777777" w:rsidTr="00682F3B">
        <w:trPr>
          <w:ins w:id="1312" w:author="Flores Fernandez" w:date="2024-02-24T01:45:00Z"/>
        </w:trPr>
        <w:tc>
          <w:tcPr>
            <w:tcW w:w="6212" w:type="dxa"/>
            <w:tcBorders>
              <w:top w:val="single" w:sz="4" w:space="0" w:color="auto"/>
              <w:left w:val="single" w:sz="4" w:space="0" w:color="auto"/>
              <w:bottom w:val="single" w:sz="4" w:space="0" w:color="auto"/>
              <w:right w:val="single" w:sz="4" w:space="0" w:color="auto"/>
            </w:tcBorders>
          </w:tcPr>
          <w:p w14:paraId="1B927023" w14:textId="1AA88647" w:rsidR="008A3397" w:rsidRPr="00AD3F58" w:rsidRDefault="008A3397" w:rsidP="008A3397">
            <w:pPr>
              <w:pStyle w:val="TAL"/>
              <w:rPr>
                <w:ins w:id="1313" w:author="Flores Fernandez" w:date="2024-02-24T01:45:00Z"/>
                <w:lang w:eastAsia="en-GB"/>
              </w:rPr>
            </w:pPr>
            <w:ins w:id="1314" w:author="Flores Fernandez" w:date="2024-02-24T01:46:00Z">
              <w:r w:rsidRPr="00AD3F58">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5BE49ED1" w14:textId="77777777" w:rsidR="008A3397" w:rsidRPr="00AD3F58" w:rsidRDefault="008A3397" w:rsidP="008A3397">
            <w:pPr>
              <w:pStyle w:val="TAL"/>
              <w:rPr>
                <w:ins w:id="1315" w:author="Flores Fernandez" w:date="2024-02-24T01:45:00Z"/>
                <w:lang w:eastAsia="zh-CN"/>
              </w:rPr>
            </w:pPr>
          </w:p>
        </w:tc>
        <w:tc>
          <w:tcPr>
            <w:tcW w:w="1156" w:type="dxa"/>
            <w:tcBorders>
              <w:top w:val="single" w:sz="4" w:space="0" w:color="auto"/>
              <w:left w:val="single" w:sz="4" w:space="0" w:color="auto"/>
              <w:bottom w:val="single" w:sz="4" w:space="0" w:color="auto"/>
              <w:right w:val="single" w:sz="4" w:space="0" w:color="auto"/>
            </w:tcBorders>
          </w:tcPr>
          <w:p w14:paraId="6CADA94A" w14:textId="77777777" w:rsidR="008A3397" w:rsidRPr="00AD3F58" w:rsidRDefault="008A3397" w:rsidP="008A3397">
            <w:pPr>
              <w:pStyle w:val="TAL"/>
              <w:rPr>
                <w:ins w:id="1316" w:author="Flores Fernandez" w:date="2024-02-24T01:45:00Z"/>
                <w:lang w:eastAsia="en-GB"/>
              </w:rPr>
            </w:pPr>
          </w:p>
        </w:tc>
        <w:tc>
          <w:tcPr>
            <w:tcW w:w="870" w:type="dxa"/>
            <w:tcBorders>
              <w:top w:val="single" w:sz="4" w:space="0" w:color="auto"/>
              <w:left w:val="single" w:sz="4" w:space="0" w:color="auto"/>
              <w:bottom w:val="single" w:sz="4" w:space="0" w:color="auto"/>
              <w:right w:val="single" w:sz="4" w:space="0" w:color="auto"/>
            </w:tcBorders>
          </w:tcPr>
          <w:p w14:paraId="5D447544" w14:textId="77777777" w:rsidR="008A3397" w:rsidRPr="00AD3F58" w:rsidRDefault="008A3397" w:rsidP="008A3397">
            <w:pPr>
              <w:pStyle w:val="TAL"/>
              <w:rPr>
                <w:ins w:id="1317" w:author="Flores Fernandez" w:date="2024-02-24T01:45:00Z"/>
                <w:lang w:eastAsia="en-GB"/>
              </w:rPr>
            </w:pPr>
          </w:p>
        </w:tc>
      </w:tr>
      <w:tr w:rsidR="008A3397" w:rsidRPr="00AD3F58" w14:paraId="710D44F8" w14:textId="77777777" w:rsidTr="00682F3B">
        <w:trPr>
          <w:ins w:id="1318" w:author="Flores Fernandez" w:date="2024-02-24T01:45:00Z"/>
        </w:trPr>
        <w:tc>
          <w:tcPr>
            <w:tcW w:w="6212" w:type="dxa"/>
            <w:tcBorders>
              <w:top w:val="single" w:sz="4" w:space="0" w:color="auto"/>
              <w:left w:val="single" w:sz="4" w:space="0" w:color="auto"/>
              <w:bottom w:val="single" w:sz="4" w:space="0" w:color="auto"/>
              <w:right w:val="single" w:sz="4" w:space="0" w:color="auto"/>
            </w:tcBorders>
          </w:tcPr>
          <w:p w14:paraId="72B70E36" w14:textId="4E3423D7" w:rsidR="008A3397" w:rsidRPr="00AD3F58" w:rsidRDefault="008A3397" w:rsidP="008A3397">
            <w:pPr>
              <w:pStyle w:val="TAL"/>
              <w:rPr>
                <w:ins w:id="1319" w:author="Flores Fernandez" w:date="2024-02-24T01:45:00Z"/>
                <w:lang w:eastAsia="en-GB"/>
              </w:rPr>
            </w:pPr>
            <w:ins w:id="1320" w:author="Flores Fernandez" w:date="2024-02-24T01:46:00Z">
              <w:r w:rsidRPr="00AD3F58">
                <w:rPr>
                  <w:lang w:eastAsia="en-GB"/>
                </w:rPr>
                <w:t xml:space="preserve">  </w:t>
              </w:r>
              <w:r w:rsidRPr="00AD29EC">
                <w:rPr>
                  <w:lang w:eastAsia="en-GB"/>
                </w:rPr>
                <w:t>}</w:t>
              </w:r>
            </w:ins>
          </w:p>
        </w:tc>
        <w:tc>
          <w:tcPr>
            <w:tcW w:w="1512" w:type="dxa"/>
            <w:tcBorders>
              <w:top w:val="single" w:sz="4" w:space="0" w:color="auto"/>
              <w:left w:val="single" w:sz="4" w:space="0" w:color="auto"/>
              <w:bottom w:val="single" w:sz="4" w:space="0" w:color="auto"/>
              <w:right w:val="single" w:sz="4" w:space="0" w:color="auto"/>
            </w:tcBorders>
          </w:tcPr>
          <w:p w14:paraId="73A925E0" w14:textId="77777777" w:rsidR="008A3397" w:rsidRPr="00AD3F58" w:rsidRDefault="008A3397" w:rsidP="008A3397">
            <w:pPr>
              <w:pStyle w:val="TAL"/>
              <w:rPr>
                <w:ins w:id="1321" w:author="Flores Fernandez" w:date="2024-02-24T01:45:00Z"/>
                <w:lang w:eastAsia="zh-CN"/>
              </w:rPr>
            </w:pPr>
          </w:p>
        </w:tc>
        <w:tc>
          <w:tcPr>
            <w:tcW w:w="1156" w:type="dxa"/>
            <w:tcBorders>
              <w:top w:val="single" w:sz="4" w:space="0" w:color="auto"/>
              <w:left w:val="single" w:sz="4" w:space="0" w:color="auto"/>
              <w:bottom w:val="single" w:sz="4" w:space="0" w:color="auto"/>
              <w:right w:val="single" w:sz="4" w:space="0" w:color="auto"/>
            </w:tcBorders>
          </w:tcPr>
          <w:p w14:paraId="3B1EF0BF" w14:textId="77777777" w:rsidR="008A3397" w:rsidRPr="00AD3F58" w:rsidRDefault="008A3397" w:rsidP="008A3397">
            <w:pPr>
              <w:pStyle w:val="TAL"/>
              <w:rPr>
                <w:ins w:id="1322" w:author="Flores Fernandez" w:date="2024-02-24T01:45:00Z"/>
                <w:lang w:eastAsia="en-GB"/>
              </w:rPr>
            </w:pPr>
          </w:p>
        </w:tc>
        <w:tc>
          <w:tcPr>
            <w:tcW w:w="870" w:type="dxa"/>
            <w:tcBorders>
              <w:top w:val="single" w:sz="4" w:space="0" w:color="auto"/>
              <w:left w:val="single" w:sz="4" w:space="0" w:color="auto"/>
              <w:bottom w:val="single" w:sz="4" w:space="0" w:color="auto"/>
              <w:right w:val="single" w:sz="4" w:space="0" w:color="auto"/>
            </w:tcBorders>
          </w:tcPr>
          <w:p w14:paraId="2D06984B" w14:textId="77777777" w:rsidR="008A3397" w:rsidRPr="00AD3F58" w:rsidRDefault="008A3397" w:rsidP="008A3397">
            <w:pPr>
              <w:pStyle w:val="TAL"/>
              <w:rPr>
                <w:ins w:id="1323" w:author="Flores Fernandez" w:date="2024-02-24T01:45:00Z"/>
                <w:lang w:eastAsia="en-GB"/>
              </w:rPr>
            </w:pPr>
          </w:p>
        </w:tc>
      </w:tr>
      <w:tr w:rsidR="008A3397" w:rsidRPr="00AD3F58" w14:paraId="6F7B5DC4" w14:textId="77777777" w:rsidTr="00682F3B">
        <w:trPr>
          <w:ins w:id="1324" w:author="Flores Fernandez" w:date="2024-02-15T00:44:00Z"/>
        </w:trPr>
        <w:tc>
          <w:tcPr>
            <w:tcW w:w="9750" w:type="dxa"/>
            <w:gridSpan w:val="4"/>
            <w:tcBorders>
              <w:top w:val="single" w:sz="4" w:space="0" w:color="auto"/>
              <w:left w:val="single" w:sz="4" w:space="0" w:color="auto"/>
              <w:bottom w:val="single" w:sz="4" w:space="0" w:color="auto"/>
              <w:right w:val="single" w:sz="4" w:space="0" w:color="auto"/>
            </w:tcBorders>
            <w:hideMark/>
          </w:tcPr>
          <w:p w14:paraId="250A36ED" w14:textId="77777777" w:rsidR="004F61E5" w:rsidRPr="00AD3F58" w:rsidRDefault="008A3397" w:rsidP="004F61E5">
            <w:pPr>
              <w:pStyle w:val="TAN"/>
              <w:rPr>
                <w:ins w:id="1325" w:author="Flores Fernandez" w:date="2024-02-27T22:59:00Z"/>
                <w:lang w:eastAsia="en-GB"/>
              </w:rPr>
            </w:pPr>
            <w:del w:id="1326" w:author="Flores Fernandez" w:date="2024-02-24T01:14:00Z">
              <w:r w:rsidRPr="00AD29EC" w:rsidDel="00D06574">
                <w:rPr>
                  <w:lang w:eastAsia="en-GB"/>
                </w:rPr>
                <w:delText xml:space="preserve"> </w:delText>
              </w:r>
            </w:del>
            <w:ins w:id="1327" w:author="Flores Fernandez" w:date="2024-02-27T22:59:00Z">
              <w:r w:rsidR="004F61E5" w:rsidRPr="00AD3F58">
                <w:rPr>
                  <w:lang w:eastAsia="en-GB"/>
                </w:rPr>
                <w:t xml:space="preserve">NOTE 1: Neighbour cell 1 Satellite-UE elevation angle equal to </w:t>
              </w:r>
              <w:r w:rsidR="004F61E5" w:rsidRPr="00AD29EC">
                <w:rPr>
                  <w:lang w:eastAsia="en-GB"/>
                </w:rPr>
                <w:t>32.17</w:t>
              </w:r>
              <w:r w:rsidR="004F61E5" w:rsidRPr="00AD3F58">
                <w:rPr>
                  <w:lang w:eastAsia="en-GB"/>
                </w:rPr>
                <w:t xml:space="preserve"> degrees, one-way delay equal to </w:t>
              </w:r>
              <w:r w:rsidR="004F61E5" w:rsidRPr="00AD29EC">
                <w:rPr>
                  <w:lang w:eastAsia="en-GB"/>
                </w:rPr>
                <w:t>128.143</w:t>
              </w:r>
              <w:r w:rsidR="004F61E5" w:rsidRPr="00AD3F58">
                <w:rPr>
                  <w:lang w:eastAsia="en-GB"/>
                </w:rPr>
                <w:t xml:space="preserve"> </w:t>
              </w:r>
              <w:proofErr w:type="spellStart"/>
              <w:r w:rsidR="004F61E5" w:rsidRPr="00AD3F58">
                <w:rPr>
                  <w:lang w:eastAsia="en-GB"/>
                </w:rPr>
                <w:t>ms</w:t>
              </w:r>
              <w:proofErr w:type="spellEnd"/>
              <w:r w:rsidR="004F61E5" w:rsidRPr="00AD3F58">
                <w:rPr>
                  <w:lang w:eastAsia="en-GB"/>
                </w:rPr>
                <w:t xml:space="preserve"> and Doppler equal to </w:t>
              </w:r>
              <w:r w:rsidR="004F61E5" w:rsidRPr="00AD29EC">
                <w:rPr>
                  <w:lang w:eastAsia="en-GB"/>
                </w:rPr>
                <w:t>0</w:t>
              </w:r>
              <w:r w:rsidR="004F61E5" w:rsidRPr="00AD3F58">
                <w:rPr>
                  <w:lang w:eastAsia="en-GB"/>
                </w:rPr>
                <w:t xml:space="preserve"> ppm.</w:t>
              </w:r>
            </w:ins>
          </w:p>
          <w:p w14:paraId="41AB9B8E" w14:textId="022F33C3" w:rsidR="008A3397" w:rsidRPr="00AD3F58" w:rsidRDefault="008A3397" w:rsidP="008A3397">
            <w:pPr>
              <w:pStyle w:val="TAN"/>
              <w:rPr>
                <w:ins w:id="1328" w:author="Flores Fernandez" w:date="2024-02-15T00:44:00Z"/>
              </w:rPr>
            </w:pPr>
            <w:ins w:id="1329" w:author="Flores Fernandez" w:date="2024-02-15T00:44:00Z">
              <w:r w:rsidRPr="00AD3F58">
                <w:rPr>
                  <w:lang w:eastAsia="en-GB"/>
                </w:rPr>
                <w:t xml:space="preserve">NOTE 2: </w:t>
              </w:r>
            </w:ins>
            <w:proofErr w:type="spellStart"/>
            <w:ins w:id="1330" w:author="Flores Fernandez" w:date="2024-02-15T00:46:00Z">
              <w:r w:rsidRPr="00AD3F58">
                <w:t>orbitalParameters</w:t>
              </w:r>
              <w:proofErr w:type="spellEnd"/>
              <w:r w:rsidRPr="00AD3F58">
                <w:t xml:space="preserve"> ephemeris format shall be used in IoT NTN RRM test cases listed in Table FFS in TS36.521-3 [34].</w:t>
              </w:r>
            </w:ins>
          </w:p>
        </w:tc>
      </w:tr>
    </w:tbl>
    <w:p w14:paraId="597F3666" w14:textId="77777777" w:rsidR="00FE5B2B" w:rsidRPr="00AD3F58" w:rsidRDefault="00FE5B2B" w:rsidP="00F13BA6">
      <w:pPr>
        <w:rPr>
          <w:lang w:eastAsia="en-GB"/>
        </w:rPr>
      </w:pPr>
    </w:p>
    <w:p w14:paraId="590121A2" w14:textId="77777777" w:rsidR="00F13BA6" w:rsidRPr="00AD3F58" w:rsidRDefault="00F13BA6" w:rsidP="00F13BA6">
      <w:pPr>
        <w:pStyle w:val="Heading4"/>
      </w:pPr>
      <w:r w:rsidRPr="00AD3F58">
        <w:t>7.6.2.2</w:t>
      </w:r>
      <w:r w:rsidRPr="00AD3F58">
        <w:tab/>
        <w:t xml:space="preserve">Ephemeris for </w:t>
      </w:r>
      <w:proofErr w:type="spellStart"/>
      <w:r w:rsidRPr="00AD3F58">
        <w:t>eMTC</w:t>
      </w:r>
      <w:proofErr w:type="spellEnd"/>
      <w:r w:rsidRPr="00AD3F58">
        <w:t xml:space="preserve"> NTN RRM UL timing accuracy test cases</w:t>
      </w:r>
    </w:p>
    <w:p w14:paraId="1B742782" w14:textId="3874FC7A" w:rsidR="00F13BA6" w:rsidRPr="00AD3F58" w:rsidRDefault="00F13BA6" w:rsidP="00F13BA6">
      <w:pPr>
        <w:pStyle w:val="TH"/>
        <w:rPr>
          <w:rFonts w:eastAsia="Calibri"/>
          <w:lang w:eastAsia="zh-CN"/>
        </w:rPr>
      </w:pPr>
      <w:r w:rsidRPr="00AD3F58">
        <w:rPr>
          <w:rFonts w:eastAsia="Calibri"/>
        </w:rPr>
        <w:t xml:space="preserve">Table 7.6.2.2-1: </w:t>
      </w:r>
      <w:r w:rsidRPr="00AD3F58">
        <w:rPr>
          <w:rFonts w:eastAsia="Calibri"/>
          <w:lang w:eastAsia="zh-CN"/>
        </w:rPr>
        <w:t xml:space="preserve">SystemInformationBlockType31- </w:t>
      </w:r>
      <w:proofErr w:type="spellStart"/>
      <w:r w:rsidRPr="00AD3F58">
        <w:rPr>
          <w:rFonts w:eastAsia="Calibri"/>
          <w:lang w:eastAsia="zh-CN"/>
        </w:rPr>
        <w:t>eMTC</w:t>
      </w:r>
      <w:proofErr w:type="spellEnd"/>
      <w:r w:rsidRPr="00AD3F58">
        <w:rPr>
          <w:rFonts w:eastAsia="Calibri"/>
          <w:lang w:eastAsia="zh-CN"/>
        </w:rPr>
        <w:t xml:space="preserve"> NTN </w:t>
      </w:r>
      <w:ins w:id="1331" w:author="Flores Fernandez" w:date="2024-02-15T01:00:00Z">
        <w:r w:rsidR="005007DE" w:rsidRPr="00AD3F58">
          <w:rPr>
            <w:rFonts w:eastAsia="Calibri"/>
            <w:lang w:eastAsia="zh-CN"/>
          </w:rPr>
          <w:t xml:space="preserve">Serving cell </w:t>
        </w:r>
      </w:ins>
      <w:r w:rsidRPr="00AD3F58">
        <w:rPr>
          <w:rFonts w:eastAsia="Calibri"/>
          <w:lang w:eastAsia="zh-CN"/>
        </w:rPr>
        <w:t>Ephemeris Information for GSO satellites (minimum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13BA6" w:rsidRPr="00AD3F58" w14:paraId="2802B986" w14:textId="77777777" w:rsidTr="00AD29EC">
        <w:trPr>
          <w:jc w:val="center"/>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1C7008" w14:textId="10E4DB87" w:rsidR="00F13BA6" w:rsidRPr="00AD3F58" w:rsidRDefault="00F13BA6">
            <w:pPr>
              <w:pStyle w:val="TAL"/>
              <w:rPr>
                <w:rFonts w:eastAsia="Calibri"/>
                <w:b/>
                <w:bCs/>
                <w:lang w:eastAsia="en-GB"/>
              </w:rPr>
            </w:pPr>
            <w:r w:rsidRPr="00AD3F58">
              <w:rPr>
                <w:rFonts w:eastAsia="Calibri"/>
              </w:rPr>
              <w:t xml:space="preserve">Derivation Path: </w:t>
            </w:r>
            <w:ins w:id="1332" w:author="Flores Fernandez" w:date="2024-02-27T23:05:00Z">
              <w:r w:rsidR="00A32D58" w:rsidRPr="00AD29EC">
                <w:t>Table 7.6.3.1-1</w:t>
              </w:r>
            </w:ins>
            <w:del w:id="1333" w:author="Flores Fernandez" w:date="2024-02-27T23:05:00Z">
              <w:r w:rsidRPr="00AD3F58" w:rsidDel="00A32D58">
                <w:rPr>
                  <w:rFonts w:eastAsia="Calibri"/>
                </w:rPr>
                <w:delText>TS 36.508 clause FFS</w:delText>
              </w:r>
            </w:del>
          </w:p>
        </w:tc>
      </w:tr>
      <w:tr w:rsidR="00F13BA6" w:rsidRPr="00AD3F58" w14:paraId="0A25B8DB" w14:textId="77777777" w:rsidTr="00AD29EC">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9422A0" w14:textId="77777777" w:rsidR="00F13BA6" w:rsidRPr="00AD3F58" w:rsidRDefault="00F13BA6">
            <w:pPr>
              <w:pStyle w:val="TAH"/>
              <w:rPr>
                <w:rFonts w:eastAsia="Calibri"/>
              </w:rPr>
            </w:pPr>
            <w:r w:rsidRPr="00AD3F58">
              <w:rPr>
                <w:rFonts w:eastAsia="Calibri"/>
              </w:rPr>
              <w:t>Information Element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D00F88A" w14:textId="77777777" w:rsidR="00F13BA6" w:rsidRPr="00AD3F58" w:rsidRDefault="00F13BA6">
            <w:pPr>
              <w:pStyle w:val="TAH"/>
              <w:rPr>
                <w:rFonts w:eastAsia="Calibri"/>
              </w:rPr>
            </w:pPr>
            <w:r w:rsidRPr="00AD3F58">
              <w:rPr>
                <w:rFonts w:eastAsia="Calibri"/>
              </w:rPr>
              <w:t>Value/remark</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4BAA9D" w14:textId="77777777" w:rsidR="00F13BA6" w:rsidRPr="00AD3F58" w:rsidRDefault="00F13BA6">
            <w:pPr>
              <w:pStyle w:val="TAH"/>
              <w:rPr>
                <w:rFonts w:eastAsia="Calibri"/>
              </w:rPr>
            </w:pPr>
            <w:r w:rsidRPr="00AD3F58">
              <w:rPr>
                <w:rFonts w:eastAsia="Calibri"/>
              </w:rPr>
              <w:t>Comment</w:t>
            </w: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DD12C4" w14:textId="77777777" w:rsidR="00F13BA6" w:rsidRPr="00AD3F58" w:rsidRDefault="00F13BA6">
            <w:pPr>
              <w:pStyle w:val="TAH"/>
              <w:rPr>
                <w:rFonts w:eastAsia="Calibri"/>
              </w:rPr>
            </w:pPr>
            <w:r w:rsidRPr="00AD3F58">
              <w:rPr>
                <w:rFonts w:eastAsia="Calibri"/>
              </w:rPr>
              <w:t>Condition</w:t>
            </w:r>
          </w:p>
        </w:tc>
      </w:tr>
      <w:tr w:rsidR="00F13BA6" w:rsidRPr="00AD3F58" w14:paraId="63B40EE9" w14:textId="77777777" w:rsidTr="00AD29EC">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316041" w14:textId="77777777" w:rsidR="00F13BA6" w:rsidRPr="00AD3F58" w:rsidRDefault="00F13BA6">
            <w:pPr>
              <w:pStyle w:val="TAL"/>
              <w:rPr>
                <w:rFonts w:eastAsia="Calibri"/>
              </w:rPr>
            </w:pPr>
            <w:r w:rsidRPr="00AD3F58">
              <w:rPr>
                <w:rFonts w:eastAsia="Calibri"/>
              </w:rPr>
              <w:t>SystemInformationBlockType31-r17 ::=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468E61" w14:textId="77777777" w:rsidR="00F13BA6" w:rsidRPr="00AD3F58"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D1073E"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0F8D80" w14:textId="77777777" w:rsidR="00F13BA6" w:rsidRPr="00AD3F58" w:rsidRDefault="00F13BA6">
            <w:pPr>
              <w:pStyle w:val="TAL"/>
              <w:rPr>
                <w:rFonts w:eastAsia="Calibri"/>
              </w:rPr>
            </w:pPr>
          </w:p>
        </w:tc>
      </w:tr>
      <w:tr w:rsidR="00F13BA6" w:rsidRPr="00AD3F58" w14:paraId="36847284" w14:textId="77777777" w:rsidTr="00AD29EC">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ACEF51" w14:textId="77777777" w:rsidR="00F13BA6" w:rsidRPr="00AD3F58" w:rsidRDefault="00F13BA6">
            <w:pPr>
              <w:pStyle w:val="TAL"/>
              <w:rPr>
                <w:rFonts w:eastAsia="Calibri"/>
              </w:rPr>
            </w:pPr>
            <w:r w:rsidRPr="00AD3F58">
              <w:rPr>
                <w:rFonts w:eastAsia="Calibri"/>
              </w:rPr>
              <w:t xml:space="preserve">  servingSatelliteInfo-r17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65B4C4" w14:textId="77777777" w:rsidR="00F13BA6" w:rsidRPr="00AD3F58"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D4A1D6"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517865" w14:textId="77777777" w:rsidR="00F13BA6" w:rsidRPr="00AD3F58" w:rsidRDefault="00F13BA6">
            <w:pPr>
              <w:pStyle w:val="TAL"/>
              <w:rPr>
                <w:rFonts w:eastAsia="Calibri"/>
              </w:rPr>
            </w:pPr>
          </w:p>
        </w:tc>
      </w:tr>
      <w:tr w:rsidR="00F13BA6" w:rsidRPr="00AD3F58" w14:paraId="4A486F34" w14:textId="77777777" w:rsidTr="00AD29EC">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29F1CC" w14:textId="77777777" w:rsidR="00F13BA6" w:rsidRPr="00AD3F58" w:rsidRDefault="00F13BA6">
            <w:pPr>
              <w:pStyle w:val="TAL"/>
              <w:rPr>
                <w:rFonts w:eastAsia="Calibri"/>
              </w:rPr>
            </w:pPr>
            <w:r w:rsidRPr="00AD3F58">
              <w:rPr>
                <w:rFonts w:eastAsia="Calibri"/>
              </w:rPr>
              <w:t xml:space="preserve">    ephemerisInfo-r17 CHOICE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2DC94B" w14:textId="77777777" w:rsidR="00F13BA6" w:rsidRPr="00AD3F58"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902633"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E16585B" w14:textId="77777777" w:rsidR="00F13BA6" w:rsidRPr="00AD3F58" w:rsidRDefault="00F13BA6">
            <w:pPr>
              <w:pStyle w:val="TAL"/>
              <w:rPr>
                <w:rFonts w:eastAsia="Calibri"/>
              </w:rPr>
            </w:pPr>
          </w:p>
        </w:tc>
      </w:tr>
      <w:tr w:rsidR="00F13BA6" w:rsidRPr="00AD3F58" w14:paraId="3441390C" w14:textId="77777777" w:rsidTr="00AD29EC">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DEF70E" w14:textId="77777777" w:rsidR="00F13BA6" w:rsidRPr="00AD3F58" w:rsidRDefault="00F13BA6">
            <w:pPr>
              <w:pStyle w:val="TAL"/>
              <w:rPr>
                <w:rFonts w:eastAsia="Calibri"/>
              </w:rPr>
            </w:pPr>
            <w:r w:rsidRPr="00AD3F58">
              <w:rPr>
                <w:rFonts w:eastAsia="Calibri"/>
              </w:rPr>
              <w:t xml:space="preserve">      </w:t>
            </w:r>
            <w:proofErr w:type="spellStart"/>
            <w:r w:rsidRPr="00AD3F58">
              <w:rPr>
                <w:rFonts w:eastAsia="Calibri"/>
              </w:rPr>
              <w:t>stateVectors</w:t>
            </w:r>
            <w:proofErr w:type="spellEnd"/>
            <w:r w:rsidRPr="00AD3F58">
              <w:rPr>
                <w:rFonts w:eastAsia="Calibri"/>
              </w:rPr>
              <w:t xml:space="preserve">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FB8B3C6" w14:textId="77777777" w:rsidR="00F13BA6" w:rsidRPr="00AD3F58"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D564B0"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484586E" w14:textId="77777777" w:rsidR="00F13BA6" w:rsidRPr="00AD3F58" w:rsidRDefault="00F13BA6">
            <w:pPr>
              <w:pStyle w:val="TAL"/>
              <w:rPr>
                <w:rFonts w:eastAsia="Calibri"/>
              </w:rPr>
            </w:pPr>
          </w:p>
        </w:tc>
      </w:tr>
      <w:tr w:rsidR="00F13BA6" w:rsidRPr="00AD3F58" w14:paraId="4AA322B5" w14:textId="77777777" w:rsidTr="00AD29EC">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3646F8" w14:textId="77777777" w:rsidR="00F13BA6" w:rsidRPr="00AD3F58" w:rsidRDefault="00F13BA6">
            <w:pPr>
              <w:pStyle w:val="TAL"/>
              <w:rPr>
                <w:rFonts w:eastAsia="Calibri"/>
              </w:rPr>
            </w:pPr>
            <w:r w:rsidRPr="00AD3F58">
              <w:rPr>
                <w:rFonts w:eastAsia="Calibri"/>
              </w:rPr>
              <w:t xml:space="preserve">        positionX-r17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4E4D681E" w14:textId="77777777" w:rsidR="00F13BA6" w:rsidRPr="00AD3F58" w:rsidRDefault="00F13BA6">
            <w:pPr>
              <w:pStyle w:val="TAL"/>
              <w:rPr>
                <w:rFonts w:eastAsia="Calibri"/>
              </w:rPr>
            </w:pPr>
            <w:r w:rsidRPr="00AD3F58">
              <w:rPr>
                <w:rFonts w:eastAsia="Calibri"/>
                <w:lang w:eastAsia="fr-FR"/>
              </w:rPr>
              <w:t>-16944523</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A02071"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0944DA" w14:textId="77777777" w:rsidR="00F13BA6" w:rsidRPr="00AD3F58" w:rsidRDefault="00F13BA6">
            <w:pPr>
              <w:pStyle w:val="TAL"/>
              <w:rPr>
                <w:rFonts w:eastAsia="Calibri"/>
              </w:rPr>
            </w:pPr>
          </w:p>
        </w:tc>
      </w:tr>
      <w:tr w:rsidR="00F13BA6" w:rsidRPr="00AD3F58" w14:paraId="08B4E61D" w14:textId="77777777" w:rsidTr="00AD29EC">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77467A" w14:textId="77777777" w:rsidR="00F13BA6" w:rsidRPr="00AD3F58" w:rsidRDefault="00F13BA6">
            <w:pPr>
              <w:pStyle w:val="TAL"/>
              <w:rPr>
                <w:rFonts w:eastAsia="Calibri"/>
              </w:rPr>
            </w:pPr>
            <w:r w:rsidRPr="00AD3F58">
              <w:rPr>
                <w:rFonts w:eastAsia="Calibri"/>
              </w:rPr>
              <w:t xml:space="preserve">        positionY-r17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4DD7B686" w14:textId="77777777" w:rsidR="00F13BA6" w:rsidRPr="00AD3F58" w:rsidRDefault="00F13BA6">
            <w:pPr>
              <w:pStyle w:val="TAL"/>
              <w:rPr>
                <w:rFonts w:eastAsia="Calibri"/>
              </w:rPr>
            </w:pPr>
            <w:r w:rsidRPr="00AD3F58">
              <w:rPr>
                <w:rFonts w:eastAsia="Calibri"/>
                <w:lang w:eastAsia="fr-FR"/>
              </w:rPr>
              <w:t>27362209</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82046D"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1F0A9F6" w14:textId="77777777" w:rsidR="00F13BA6" w:rsidRPr="00AD3F58" w:rsidRDefault="00F13BA6">
            <w:pPr>
              <w:pStyle w:val="TAL"/>
              <w:rPr>
                <w:rFonts w:eastAsia="Calibri"/>
              </w:rPr>
            </w:pPr>
          </w:p>
        </w:tc>
      </w:tr>
      <w:tr w:rsidR="00F13BA6" w:rsidRPr="00AD3F58" w14:paraId="10402D18" w14:textId="77777777" w:rsidTr="00AD29EC">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EC8C4E" w14:textId="77777777" w:rsidR="00F13BA6" w:rsidRPr="00AD3F58" w:rsidRDefault="00F13BA6">
            <w:pPr>
              <w:pStyle w:val="TAL"/>
              <w:rPr>
                <w:rFonts w:eastAsia="Calibri"/>
              </w:rPr>
            </w:pPr>
            <w:r w:rsidRPr="00AD3F58">
              <w:rPr>
                <w:rFonts w:eastAsia="Calibri"/>
              </w:rPr>
              <w:t xml:space="preserve">        positionZ-r17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73CF456B" w14:textId="77777777" w:rsidR="00F13BA6" w:rsidRPr="00AD3F58" w:rsidRDefault="00F13BA6">
            <w:pPr>
              <w:pStyle w:val="TAL"/>
              <w:rPr>
                <w:rFonts w:eastAsia="Calibri"/>
              </w:rPr>
            </w:pPr>
            <w:r w:rsidRPr="00AD3F58">
              <w:rPr>
                <w:rFonts w:eastAsia="Calibri"/>
                <w:lang w:eastAsia="fr-FR"/>
              </w:rPr>
              <w:t>4019393</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A71A8F"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B2CBC6" w14:textId="77777777" w:rsidR="00F13BA6" w:rsidRPr="00AD3F58" w:rsidRDefault="00F13BA6">
            <w:pPr>
              <w:pStyle w:val="TAL"/>
              <w:rPr>
                <w:rFonts w:eastAsia="Calibri"/>
              </w:rPr>
            </w:pPr>
          </w:p>
        </w:tc>
      </w:tr>
      <w:tr w:rsidR="00F13BA6" w:rsidRPr="00AD3F58" w14:paraId="0007B4F4" w14:textId="77777777" w:rsidTr="00AD29EC">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0EB41C" w14:textId="77777777" w:rsidR="00F13BA6" w:rsidRPr="00AD3F58" w:rsidRDefault="00F13BA6">
            <w:pPr>
              <w:pStyle w:val="TAL"/>
              <w:rPr>
                <w:rFonts w:eastAsia="Calibri"/>
              </w:rPr>
            </w:pPr>
            <w:r w:rsidRPr="00AD3F58">
              <w:rPr>
                <w:rFonts w:eastAsia="Calibri"/>
              </w:rPr>
              <w:t xml:space="preserve">        velocityVX-r17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1420471A" w14:textId="77777777" w:rsidR="00F13BA6" w:rsidRPr="00AD3F58" w:rsidRDefault="00F13BA6">
            <w:pPr>
              <w:pStyle w:val="TAL"/>
              <w:rPr>
                <w:rFonts w:eastAsia="Calibri"/>
              </w:rPr>
            </w:pPr>
            <w:r w:rsidRPr="00AD3F58">
              <w:rPr>
                <w:rFonts w:eastAsia="Calibri"/>
                <w:lang w:eastAsia="fr-FR"/>
              </w:rPr>
              <w:t>-336</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547B60"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50DDDEE" w14:textId="77777777" w:rsidR="00F13BA6" w:rsidRPr="00AD3F58" w:rsidRDefault="00F13BA6">
            <w:pPr>
              <w:pStyle w:val="TAL"/>
              <w:rPr>
                <w:rFonts w:eastAsia="Calibri"/>
              </w:rPr>
            </w:pPr>
          </w:p>
        </w:tc>
      </w:tr>
      <w:tr w:rsidR="00F13BA6" w:rsidRPr="00AD3F58" w14:paraId="32EBE8CC" w14:textId="77777777" w:rsidTr="00AD29EC">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B59EAD" w14:textId="77777777" w:rsidR="00F13BA6" w:rsidRPr="00AD3F58" w:rsidRDefault="00F13BA6">
            <w:pPr>
              <w:pStyle w:val="TAL"/>
              <w:rPr>
                <w:rFonts w:eastAsia="Calibri"/>
              </w:rPr>
            </w:pPr>
            <w:r w:rsidRPr="00AD3F58">
              <w:rPr>
                <w:rFonts w:eastAsia="Calibri"/>
              </w:rPr>
              <w:t xml:space="preserve">        velocityVY-r17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4C9528DE" w14:textId="77777777" w:rsidR="00F13BA6" w:rsidRPr="00AD3F58" w:rsidRDefault="00F13BA6">
            <w:pPr>
              <w:pStyle w:val="TAL"/>
              <w:rPr>
                <w:rFonts w:eastAsia="Calibri"/>
              </w:rPr>
            </w:pPr>
            <w:r w:rsidRPr="00AD3F58">
              <w:rPr>
                <w:rFonts w:eastAsia="Calibri"/>
                <w:lang w:eastAsia="fr-FR"/>
              </w:rPr>
              <w:t>-208</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4DA1D8"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46A319" w14:textId="77777777" w:rsidR="00F13BA6" w:rsidRPr="00AD3F58" w:rsidRDefault="00F13BA6">
            <w:pPr>
              <w:pStyle w:val="TAL"/>
              <w:rPr>
                <w:rFonts w:eastAsia="Calibri"/>
              </w:rPr>
            </w:pPr>
          </w:p>
        </w:tc>
      </w:tr>
      <w:tr w:rsidR="00F13BA6" w:rsidRPr="00AD3F58" w14:paraId="5163876D" w14:textId="77777777" w:rsidTr="00AD29EC">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4EB779" w14:textId="77777777" w:rsidR="00F13BA6" w:rsidRPr="00AD3F58" w:rsidRDefault="00F13BA6">
            <w:pPr>
              <w:pStyle w:val="TAL"/>
              <w:rPr>
                <w:rFonts w:eastAsia="Calibri"/>
              </w:rPr>
            </w:pPr>
            <w:r w:rsidRPr="00AD3F58">
              <w:rPr>
                <w:rFonts w:eastAsia="Calibri"/>
              </w:rPr>
              <w:t xml:space="preserve">        velocityVZ-r17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29E15CDF" w14:textId="77777777" w:rsidR="00F13BA6" w:rsidRPr="00AD3F58" w:rsidRDefault="00F13BA6">
            <w:pPr>
              <w:pStyle w:val="TAL"/>
              <w:rPr>
                <w:rFonts w:eastAsia="Calibri"/>
              </w:rPr>
            </w:pPr>
            <w:r w:rsidRPr="00AD3F58">
              <w:rPr>
                <w:rFonts w:eastAsia="Calibri"/>
                <w:lang w:eastAsia="fr-FR"/>
              </w:rPr>
              <w:t>1</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B4AE87"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F9850E0" w14:textId="77777777" w:rsidR="00F13BA6" w:rsidRPr="00AD3F58" w:rsidRDefault="00F13BA6">
            <w:pPr>
              <w:pStyle w:val="TAL"/>
              <w:rPr>
                <w:rFonts w:eastAsia="Calibri"/>
              </w:rPr>
            </w:pPr>
          </w:p>
        </w:tc>
      </w:tr>
      <w:tr w:rsidR="00622ED9" w:rsidRPr="00AD3F58" w14:paraId="1C99C0AC" w14:textId="77777777" w:rsidTr="00AD29EC">
        <w:trPr>
          <w:jc w:val="center"/>
          <w:ins w:id="1334" w:author="Flores Fernandez" w:date="2024-02-15T00:54:00Z"/>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23F66F4" w14:textId="50FB37D3" w:rsidR="00622ED9" w:rsidRPr="00AD3F58" w:rsidRDefault="00622ED9" w:rsidP="00622ED9">
            <w:pPr>
              <w:pStyle w:val="TAL"/>
              <w:rPr>
                <w:ins w:id="1335" w:author="Flores Fernandez" w:date="2024-02-15T00:54:00Z"/>
                <w:rFonts w:eastAsia="Calibri"/>
              </w:rPr>
            </w:pPr>
            <w:ins w:id="1336" w:author="Flores Fernandez" w:date="2024-02-15T00:54:00Z">
              <w:r w:rsidRPr="00AD3F58">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055D9F26" w14:textId="77777777" w:rsidR="00622ED9" w:rsidRPr="00AD3F58" w:rsidRDefault="00622ED9" w:rsidP="00622ED9">
            <w:pPr>
              <w:pStyle w:val="TAL"/>
              <w:rPr>
                <w:ins w:id="1337" w:author="Flores Fernandez" w:date="2024-02-15T00:54: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AF15B2" w14:textId="77777777" w:rsidR="00622ED9" w:rsidRPr="00AD3F58" w:rsidRDefault="00622ED9" w:rsidP="00622ED9">
            <w:pPr>
              <w:pStyle w:val="TAL"/>
              <w:rPr>
                <w:ins w:id="1338" w:author="Flores Fernandez" w:date="2024-02-15T00:54: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E043E7" w14:textId="77777777" w:rsidR="00622ED9" w:rsidRPr="00AD3F58" w:rsidRDefault="00622ED9" w:rsidP="00622ED9">
            <w:pPr>
              <w:pStyle w:val="TAL"/>
              <w:rPr>
                <w:ins w:id="1339" w:author="Flores Fernandez" w:date="2024-02-15T00:54:00Z"/>
                <w:rFonts w:eastAsia="Calibri"/>
              </w:rPr>
            </w:pPr>
          </w:p>
        </w:tc>
      </w:tr>
      <w:tr w:rsidR="00622ED9" w:rsidRPr="00AD3F58" w14:paraId="20DD37AD" w14:textId="77777777" w:rsidTr="00AD29EC">
        <w:trPr>
          <w:jc w:val="center"/>
          <w:ins w:id="1340" w:author="Flores Fernandez" w:date="2024-02-15T00:54:00Z"/>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4FE2945" w14:textId="50998D6A" w:rsidR="00622ED9" w:rsidRPr="00AD3F58" w:rsidRDefault="00622ED9" w:rsidP="00622ED9">
            <w:pPr>
              <w:pStyle w:val="TAL"/>
              <w:rPr>
                <w:ins w:id="1341" w:author="Flores Fernandez" w:date="2024-02-15T00:54:00Z"/>
                <w:rFonts w:eastAsia="Calibri"/>
              </w:rPr>
            </w:pPr>
            <w:ins w:id="1342" w:author="Flores Fernandez" w:date="2024-02-15T00:54:00Z">
              <w:r w:rsidRPr="00AD3F58">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4582098B" w14:textId="77777777" w:rsidR="00622ED9" w:rsidRPr="00AD3F58" w:rsidRDefault="00622ED9" w:rsidP="00622ED9">
            <w:pPr>
              <w:pStyle w:val="TAL"/>
              <w:rPr>
                <w:ins w:id="1343" w:author="Flores Fernandez" w:date="2024-02-15T00:54: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B4EC4B" w14:textId="77777777" w:rsidR="00622ED9" w:rsidRPr="00AD3F58" w:rsidRDefault="00622ED9" w:rsidP="00622ED9">
            <w:pPr>
              <w:pStyle w:val="TAL"/>
              <w:rPr>
                <w:ins w:id="1344" w:author="Flores Fernandez" w:date="2024-02-15T00:54: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FD9C812" w14:textId="77777777" w:rsidR="00622ED9" w:rsidRPr="00AD3F58" w:rsidRDefault="00622ED9" w:rsidP="00622ED9">
            <w:pPr>
              <w:pStyle w:val="TAL"/>
              <w:rPr>
                <w:ins w:id="1345" w:author="Flores Fernandez" w:date="2024-02-15T00:54:00Z"/>
                <w:rFonts w:eastAsia="Calibri"/>
              </w:rPr>
            </w:pPr>
          </w:p>
        </w:tc>
      </w:tr>
      <w:tr w:rsidR="00622ED9" w:rsidRPr="00AD3F58" w14:paraId="68A84E81" w14:textId="77777777" w:rsidTr="00AD29EC">
        <w:trPr>
          <w:jc w:val="center"/>
          <w:ins w:id="1346" w:author="Flores Fernandez" w:date="2024-02-15T00:54:00Z"/>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A5B92E" w14:textId="2DD30DB3" w:rsidR="00622ED9" w:rsidRPr="00AD3F58" w:rsidRDefault="00622ED9" w:rsidP="00622ED9">
            <w:pPr>
              <w:pStyle w:val="TAL"/>
              <w:rPr>
                <w:ins w:id="1347" w:author="Flores Fernandez" w:date="2024-02-15T00:54:00Z"/>
                <w:rFonts w:eastAsia="Calibri"/>
              </w:rPr>
            </w:pPr>
            <w:ins w:id="1348" w:author="Flores Fernandez" w:date="2024-02-15T00:54:00Z">
              <w:r w:rsidRPr="00AD3F58">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2CBE0AEE" w14:textId="77777777" w:rsidR="00622ED9" w:rsidRPr="00AD3F58" w:rsidRDefault="00622ED9" w:rsidP="00622ED9">
            <w:pPr>
              <w:pStyle w:val="TAL"/>
              <w:rPr>
                <w:ins w:id="1349" w:author="Flores Fernandez" w:date="2024-02-15T00:54: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B6119F" w14:textId="77777777" w:rsidR="00622ED9" w:rsidRPr="00AD3F58" w:rsidRDefault="00622ED9" w:rsidP="00622ED9">
            <w:pPr>
              <w:pStyle w:val="TAL"/>
              <w:rPr>
                <w:ins w:id="1350" w:author="Flores Fernandez" w:date="2024-02-15T00:54: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CECD57" w14:textId="77777777" w:rsidR="00622ED9" w:rsidRPr="00AD3F58" w:rsidRDefault="00622ED9" w:rsidP="00622ED9">
            <w:pPr>
              <w:pStyle w:val="TAL"/>
              <w:rPr>
                <w:ins w:id="1351" w:author="Flores Fernandez" w:date="2024-02-15T00:54:00Z"/>
                <w:rFonts w:eastAsia="Calibri"/>
              </w:rPr>
            </w:pPr>
          </w:p>
        </w:tc>
      </w:tr>
      <w:tr w:rsidR="00F13BA6" w:rsidRPr="00AD3F58" w14:paraId="147004AD" w14:textId="77777777" w:rsidTr="00AD29EC">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4F4992" w14:textId="77777777" w:rsidR="00F13BA6" w:rsidRPr="00AD3F58" w:rsidRDefault="00F13BA6">
            <w:pPr>
              <w:pStyle w:val="TAL"/>
              <w:rPr>
                <w:rFonts w:eastAsia="Calibri"/>
              </w:rPr>
            </w:pPr>
            <w:del w:id="1352" w:author="Flores Fernandez" w:date="2024-02-15T00:54:00Z">
              <w:r w:rsidRPr="00AD3F58" w:rsidDel="00622ED9">
                <w:rPr>
                  <w:rFonts w:eastAsia="Calibri"/>
                </w:rPr>
                <w:delText xml:space="preserve">      </w:delText>
              </w:r>
            </w:del>
            <w:r w:rsidRPr="00AD3F58">
              <w:rPr>
                <w:rFonts w:eastAsia="Calibri"/>
              </w:rPr>
              <w: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C6523C" w14:textId="77777777" w:rsidR="00F13BA6" w:rsidRPr="00AD3F58" w:rsidRDefault="00F13BA6">
            <w:pPr>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14DACB9" w14:textId="77777777" w:rsidR="00F13BA6" w:rsidRPr="00AD3F58" w:rsidRDefault="00F13BA6">
            <w:pPr>
              <w:pStyle w:val="TAL"/>
              <w:rPr>
                <w:rFonts w:eastAsia="Calibri"/>
                <w:lang w:eastAsia="en-GB"/>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BE828BE" w14:textId="77777777" w:rsidR="00F13BA6" w:rsidRPr="00AD3F58" w:rsidRDefault="00F13BA6">
            <w:pPr>
              <w:pStyle w:val="TAL"/>
              <w:rPr>
                <w:rFonts w:eastAsia="Calibri"/>
              </w:rPr>
            </w:pPr>
          </w:p>
        </w:tc>
      </w:tr>
      <w:tr w:rsidR="00F13BA6" w:rsidRPr="00AD3F58" w14:paraId="6F9D3C40" w14:textId="77777777" w:rsidTr="00AD29EC">
        <w:trPr>
          <w:jc w:val="center"/>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7019DF" w14:textId="77777777" w:rsidR="00F13BA6" w:rsidRPr="00AD3F58" w:rsidRDefault="00F13BA6">
            <w:pPr>
              <w:pStyle w:val="TAN"/>
              <w:rPr>
                <w:rFonts w:eastAsia="Calibri"/>
              </w:rPr>
            </w:pPr>
            <w:r w:rsidRPr="00AD3F58">
              <w:rPr>
                <w:rFonts w:eastAsia="Calibri"/>
                <w:lang w:eastAsia="fr-FR"/>
              </w:rPr>
              <w:t xml:space="preserve">NOTE 1: Satellite-UE elevation angle equal to 35.04 degrees, one-way delay equal to 127.33 </w:t>
            </w:r>
            <w:proofErr w:type="spellStart"/>
            <w:r w:rsidRPr="00AD3F58">
              <w:rPr>
                <w:rFonts w:eastAsia="Calibri"/>
                <w:lang w:eastAsia="fr-FR"/>
              </w:rPr>
              <w:t>ms</w:t>
            </w:r>
            <w:proofErr w:type="spellEnd"/>
            <w:r w:rsidRPr="00AD3F58">
              <w:rPr>
                <w:rFonts w:eastAsia="Calibri"/>
                <w:lang w:eastAsia="fr-FR"/>
              </w:rPr>
              <w:t xml:space="preserve"> and Doppler equal to 4.89E-06 ppm</w:t>
            </w:r>
          </w:p>
        </w:tc>
      </w:tr>
    </w:tbl>
    <w:p w14:paraId="7E1D64F3" w14:textId="77777777" w:rsidR="00F13BA6" w:rsidRPr="00AD3F58" w:rsidRDefault="00F13BA6" w:rsidP="00F13BA6">
      <w:pPr>
        <w:rPr>
          <w:rFonts w:eastAsia="Calibri"/>
          <w:lang w:eastAsia="en-GB"/>
        </w:rPr>
      </w:pPr>
    </w:p>
    <w:p w14:paraId="48B6A84D" w14:textId="0CFE9289" w:rsidR="00F13BA6" w:rsidRPr="00AD3F58" w:rsidRDefault="00F13BA6" w:rsidP="00F13BA6">
      <w:pPr>
        <w:pStyle w:val="TH"/>
        <w:rPr>
          <w:rFonts w:eastAsia="Calibri"/>
          <w:lang w:eastAsia="zh-CN"/>
        </w:rPr>
      </w:pPr>
      <w:r w:rsidRPr="00AD3F58">
        <w:rPr>
          <w:rFonts w:eastAsia="Calibri"/>
        </w:rPr>
        <w:lastRenderedPageBreak/>
        <w:t xml:space="preserve">Table 7.6.2.2-2: </w:t>
      </w:r>
      <w:r w:rsidRPr="00AD3F58">
        <w:rPr>
          <w:rFonts w:eastAsia="Calibri"/>
          <w:lang w:eastAsia="zh-CN"/>
        </w:rPr>
        <w:t xml:space="preserve">SystemInformationBlockType31- </w:t>
      </w:r>
      <w:proofErr w:type="spellStart"/>
      <w:r w:rsidRPr="00AD3F58">
        <w:rPr>
          <w:rFonts w:eastAsia="Calibri"/>
          <w:lang w:eastAsia="zh-CN"/>
        </w:rPr>
        <w:t>eMTC</w:t>
      </w:r>
      <w:proofErr w:type="spellEnd"/>
      <w:r w:rsidRPr="00AD3F58">
        <w:rPr>
          <w:rFonts w:eastAsia="Calibri"/>
          <w:lang w:eastAsia="zh-CN"/>
        </w:rPr>
        <w:t xml:space="preserve"> NTN </w:t>
      </w:r>
      <w:ins w:id="1353" w:author="Flores Fernandez" w:date="2024-02-15T01:00:00Z">
        <w:r w:rsidR="005007DE" w:rsidRPr="00AD3F58">
          <w:rPr>
            <w:rFonts w:eastAsia="Calibri"/>
            <w:lang w:eastAsia="zh-CN"/>
          </w:rPr>
          <w:t xml:space="preserve">Serving cell </w:t>
        </w:r>
      </w:ins>
      <w:r w:rsidRPr="00AD3F58">
        <w:rPr>
          <w:rFonts w:eastAsia="Calibri"/>
          <w:lang w:eastAsia="zh-CN"/>
        </w:rPr>
        <w:t>Ephemeris Information for NGSO (LEO-1200) satellites (minimum Doppler)</w:t>
      </w:r>
    </w:p>
    <w:tbl>
      <w:tblPr>
        <w:tblW w:w="9750" w:type="dxa"/>
        <w:jc w:val="center"/>
        <w:tblCellMar>
          <w:left w:w="0" w:type="dxa"/>
          <w:right w:w="0" w:type="dxa"/>
        </w:tblCellMar>
        <w:tblLook w:val="04A0" w:firstRow="1" w:lastRow="0" w:firstColumn="1" w:lastColumn="0" w:noHBand="0" w:noVBand="1"/>
        <w:tblPrChange w:id="1354" w:author="Flores Fernandez" w:date="2024-02-27T22:59:00Z">
          <w:tblPr>
            <w:tblW w:w="9750" w:type="dxa"/>
            <w:jc w:val="center"/>
            <w:tblCellMar>
              <w:left w:w="0" w:type="dxa"/>
              <w:right w:w="0" w:type="dxa"/>
            </w:tblCellMar>
            <w:tblLook w:val="04A0" w:firstRow="1" w:lastRow="0" w:firstColumn="1" w:lastColumn="0" w:noHBand="0" w:noVBand="1"/>
          </w:tblPr>
        </w:tblPrChange>
      </w:tblPr>
      <w:tblGrid>
        <w:gridCol w:w="4536"/>
        <w:gridCol w:w="2268"/>
        <w:gridCol w:w="1701"/>
        <w:gridCol w:w="1245"/>
        <w:tblGridChange w:id="1355">
          <w:tblGrid>
            <w:gridCol w:w="4536"/>
            <w:gridCol w:w="2268"/>
            <w:gridCol w:w="1701"/>
            <w:gridCol w:w="1245"/>
          </w:tblGrid>
        </w:tblGridChange>
      </w:tblGrid>
      <w:tr w:rsidR="00F13BA6" w:rsidRPr="00AD3F58" w14:paraId="5B4E5AAE" w14:textId="77777777" w:rsidTr="00CD53BD">
        <w:trPr>
          <w:jc w:val="center"/>
          <w:trPrChange w:id="1356" w:author="Flores Fernandez" w:date="2024-02-27T22:59:00Z">
            <w:trPr>
              <w:jc w:val="center"/>
            </w:trPr>
          </w:trPrChange>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357" w:author="Flores Fernandez" w:date="2024-02-27T22:59:00Z">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2636CB7" w14:textId="1FC5EB00" w:rsidR="00F13BA6" w:rsidRPr="00AD3F58" w:rsidRDefault="00F13BA6">
            <w:pPr>
              <w:pStyle w:val="TAL"/>
              <w:rPr>
                <w:rFonts w:eastAsia="Calibri"/>
                <w:b/>
                <w:bCs/>
                <w:lang w:eastAsia="en-GB"/>
              </w:rPr>
            </w:pPr>
            <w:r w:rsidRPr="00AD3F58">
              <w:rPr>
                <w:rFonts w:eastAsia="Calibri"/>
              </w:rPr>
              <w:t xml:space="preserve">Derivation Path: </w:t>
            </w:r>
            <w:ins w:id="1358" w:author="Flores Fernandez" w:date="2024-02-27T23:05:00Z">
              <w:r w:rsidR="00A32D58" w:rsidRPr="00AD29EC">
                <w:t>Table 7.6.3.1-1</w:t>
              </w:r>
            </w:ins>
            <w:del w:id="1359" w:author="Flores Fernandez" w:date="2024-02-27T23:05:00Z">
              <w:r w:rsidRPr="00AD3F58" w:rsidDel="00A32D58">
                <w:rPr>
                  <w:rFonts w:eastAsia="Calibri"/>
                </w:rPr>
                <w:delText>TS 36.508 clause FFS</w:delText>
              </w:r>
            </w:del>
          </w:p>
        </w:tc>
      </w:tr>
      <w:tr w:rsidR="00F13BA6" w:rsidRPr="00AD3F58" w14:paraId="572D7148" w14:textId="77777777" w:rsidTr="00CD53BD">
        <w:trPr>
          <w:jc w:val="center"/>
          <w:trPrChange w:id="1360"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361"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7F9B9DF" w14:textId="77777777" w:rsidR="00F13BA6" w:rsidRPr="00AD3F58" w:rsidRDefault="00F13BA6">
            <w:pPr>
              <w:pStyle w:val="TAH"/>
              <w:rPr>
                <w:rFonts w:eastAsia="Calibri"/>
              </w:rPr>
            </w:pPr>
            <w:r w:rsidRPr="00AD3F58">
              <w:rPr>
                <w:rFonts w:eastAsia="Calibri"/>
              </w:rPr>
              <w:t>Information Element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362"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725C9918" w14:textId="77777777" w:rsidR="00F13BA6" w:rsidRPr="00AD3F58" w:rsidRDefault="00F13BA6">
            <w:pPr>
              <w:pStyle w:val="TAH"/>
              <w:rPr>
                <w:rFonts w:eastAsia="Calibri"/>
              </w:rPr>
            </w:pPr>
            <w:r w:rsidRPr="00AD3F58">
              <w:rPr>
                <w:rFonts w:eastAsia="Calibri"/>
              </w:rPr>
              <w:t>Value/remark</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363"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656A1BF0" w14:textId="77777777" w:rsidR="00F13BA6" w:rsidRPr="00AD3F58" w:rsidRDefault="00F13BA6">
            <w:pPr>
              <w:pStyle w:val="TAH"/>
              <w:rPr>
                <w:rFonts w:eastAsia="Calibri"/>
              </w:rPr>
            </w:pPr>
            <w:r w:rsidRPr="00AD3F58">
              <w:rPr>
                <w:rFonts w:eastAsia="Calibri"/>
              </w:rPr>
              <w:t>Comment</w:t>
            </w: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364"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32BEA785" w14:textId="77777777" w:rsidR="00F13BA6" w:rsidRPr="00AD3F58" w:rsidRDefault="00F13BA6">
            <w:pPr>
              <w:pStyle w:val="TAH"/>
              <w:rPr>
                <w:rFonts w:eastAsia="Calibri"/>
              </w:rPr>
            </w:pPr>
            <w:r w:rsidRPr="00AD3F58">
              <w:rPr>
                <w:rFonts w:eastAsia="Calibri"/>
              </w:rPr>
              <w:t>Condition</w:t>
            </w:r>
          </w:p>
        </w:tc>
      </w:tr>
      <w:tr w:rsidR="00F13BA6" w:rsidRPr="00AD3F58" w14:paraId="4E346860" w14:textId="77777777" w:rsidTr="00CD53BD">
        <w:trPr>
          <w:jc w:val="center"/>
          <w:trPrChange w:id="1365"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366"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55FBA71" w14:textId="77777777" w:rsidR="00F13BA6" w:rsidRPr="00AD3F58" w:rsidRDefault="00F13BA6">
            <w:pPr>
              <w:pStyle w:val="TAL"/>
              <w:rPr>
                <w:rFonts w:eastAsia="Calibri"/>
              </w:rPr>
            </w:pPr>
            <w:r w:rsidRPr="00AD3F58">
              <w:rPr>
                <w:rFonts w:eastAsia="Calibri"/>
              </w:rPr>
              <w:t>SystemInformationBlockType31-NB-r17 ::=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367"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44802803" w14:textId="77777777" w:rsidR="00F13BA6" w:rsidRPr="00AD3F58"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368"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038BE651"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369"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290F6222" w14:textId="77777777" w:rsidR="00F13BA6" w:rsidRPr="00AD3F58" w:rsidRDefault="00F13BA6">
            <w:pPr>
              <w:pStyle w:val="TAL"/>
              <w:rPr>
                <w:rFonts w:eastAsia="Calibri"/>
              </w:rPr>
            </w:pPr>
          </w:p>
        </w:tc>
      </w:tr>
      <w:tr w:rsidR="00F13BA6" w:rsidRPr="00AD3F58" w14:paraId="6652CD16" w14:textId="77777777" w:rsidTr="00CD53BD">
        <w:trPr>
          <w:jc w:val="center"/>
          <w:trPrChange w:id="1370"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371"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B95034A" w14:textId="77777777" w:rsidR="00F13BA6" w:rsidRPr="00AD3F58" w:rsidRDefault="00F13BA6">
            <w:pPr>
              <w:pStyle w:val="TAL"/>
              <w:rPr>
                <w:rFonts w:eastAsia="Calibri"/>
              </w:rPr>
            </w:pPr>
            <w:r w:rsidRPr="00AD3F58">
              <w:rPr>
                <w:rFonts w:eastAsia="Calibri"/>
              </w:rPr>
              <w:t xml:space="preserve">  servingSatelliteInfo-r17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372"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2EAC149C" w14:textId="77777777" w:rsidR="00F13BA6" w:rsidRPr="00AD3F58"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373"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1A9F7FA3"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374"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73F05752" w14:textId="77777777" w:rsidR="00F13BA6" w:rsidRPr="00AD3F58" w:rsidRDefault="00F13BA6">
            <w:pPr>
              <w:pStyle w:val="TAL"/>
              <w:rPr>
                <w:rFonts w:eastAsia="Calibri"/>
              </w:rPr>
            </w:pPr>
          </w:p>
        </w:tc>
      </w:tr>
      <w:tr w:rsidR="00F13BA6" w:rsidRPr="00AD3F58" w14:paraId="637B1CFF" w14:textId="77777777" w:rsidTr="00CD53BD">
        <w:trPr>
          <w:jc w:val="center"/>
          <w:trPrChange w:id="1375"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376"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192BF34" w14:textId="77777777" w:rsidR="00F13BA6" w:rsidRPr="00AD3F58" w:rsidRDefault="00F13BA6">
            <w:pPr>
              <w:pStyle w:val="TAL"/>
              <w:rPr>
                <w:rFonts w:eastAsia="Calibri"/>
              </w:rPr>
            </w:pPr>
            <w:r w:rsidRPr="00AD3F58">
              <w:rPr>
                <w:rFonts w:eastAsia="Calibri"/>
              </w:rPr>
              <w:t xml:space="preserve">    ephemerisInfo-r17 CHOICE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377"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45BDEB2F" w14:textId="77777777" w:rsidR="00F13BA6" w:rsidRPr="00AD3F58"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378"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21F433E1"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379"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077155B" w14:textId="77777777" w:rsidR="00F13BA6" w:rsidRPr="00AD3F58" w:rsidRDefault="00F13BA6">
            <w:pPr>
              <w:pStyle w:val="TAL"/>
              <w:rPr>
                <w:rFonts w:eastAsia="Calibri"/>
              </w:rPr>
            </w:pPr>
          </w:p>
        </w:tc>
      </w:tr>
      <w:tr w:rsidR="00F13BA6" w:rsidRPr="00AD3F58" w14:paraId="33D4680F" w14:textId="77777777" w:rsidTr="00CD53BD">
        <w:trPr>
          <w:jc w:val="center"/>
          <w:trPrChange w:id="1380"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381"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51453C8" w14:textId="77777777" w:rsidR="00F13BA6" w:rsidRPr="00AD3F58" w:rsidRDefault="00F13BA6">
            <w:pPr>
              <w:pStyle w:val="TAL"/>
              <w:rPr>
                <w:rFonts w:eastAsia="Calibri"/>
              </w:rPr>
            </w:pPr>
            <w:r w:rsidRPr="00AD3F58">
              <w:rPr>
                <w:rFonts w:eastAsia="Calibri"/>
              </w:rPr>
              <w:t xml:space="preserve">      </w:t>
            </w:r>
            <w:proofErr w:type="spellStart"/>
            <w:r w:rsidRPr="00AD3F58">
              <w:rPr>
                <w:rFonts w:eastAsia="Calibri"/>
              </w:rPr>
              <w:t>stateVectors</w:t>
            </w:r>
            <w:proofErr w:type="spellEnd"/>
            <w:r w:rsidRPr="00AD3F58">
              <w:rPr>
                <w:rFonts w:eastAsia="Calibri"/>
              </w:rPr>
              <w:t xml:space="preserve">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382"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77DEDDC5" w14:textId="77777777" w:rsidR="00F13BA6" w:rsidRPr="00AD3F58"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383"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BEEBEA9"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384"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5115290B" w14:textId="77777777" w:rsidR="00F13BA6" w:rsidRPr="00AD3F58" w:rsidRDefault="00F13BA6">
            <w:pPr>
              <w:pStyle w:val="TAL"/>
              <w:rPr>
                <w:rFonts w:eastAsia="Calibri"/>
              </w:rPr>
            </w:pPr>
          </w:p>
        </w:tc>
      </w:tr>
      <w:tr w:rsidR="00F13BA6" w:rsidRPr="00AD3F58" w14:paraId="5BABB43F" w14:textId="77777777" w:rsidTr="00CD53BD">
        <w:trPr>
          <w:jc w:val="center"/>
          <w:trPrChange w:id="1385"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386"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6A8D1DA" w14:textId="77777777" w:rsidR="00F13BA6" w:rsidRPr="00AD3F58" w:rsidRDefault="00F13BA6">
            <w:pPr>
              <w:pStyle w:val="TAL"/>
              <w:rPr>
                <w:rFonts w:eastAsia="Calibri"/>
              </w:rPr>
            </w:pPr>
            <w:r w:rsidRPr="00AD3F58">
              <w:rPr>
                <w:rFonts w:eastAsia="Calibri"/>
              </w:rPr>
              <w:t xml:space="preserve">        positionX-r17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387"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45878032" w14:textId="77777777" w:rsidR="00F13BA6" w:rsidRPr="00AD3F58" w:rsidRDefault="00F13BA6">
            <w:pPr>
              <w:pStyle w:val="TAL"/>
              <w:rPr>
                <w:rFonts w:eastAsia="Calibri"/>
              </w:rPr>
            </w:pPr>
            <w:r w:rsidRPr="00AD3F58">
              <w:rPr>
                <w:rFonts w:eastAsia="Calibri"/>
                <w:lang w:eastAsia="fr-FR"/>
              </w:rPr>
              <w:t>-2771542</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388"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7A4DDC7F"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389"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1810E847" w14:textId="77777777" w:rsidR="00F13BA6" w:rsidRPr="00AD3F58" w:rsidRDefault="00F13BA6">
            <w:pPr>
              <w:pStyle w:val="TAL"/>
              <w:rPr>
                <w:rFonts w:eastAsia="Calibri"/>
              </w:rPr>
            </w:pPr>
          </w:p>
        </w:tc>
      </w:tr>
      <w:tr w:rsidR="00F13BA6" w:rsidRPr="00AD3F58" w14:paraId="39F441B0" w14:textId="77777777" w:rsidTr="00CD53BD">
        <w:trPr>
          <w:jc w:val="center"/>
          <w:trPrChange w:id="1390"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391"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52EC786" w14:textId="77777777" w:rsidR="00F13BA6" w:rsidRPr="00AD3F58" w:rsidRDefault="00F13BA6">
            <w:pPr>
              <w:pStyle w:val="TAL"/>
              <w:rPr>
                <w:rFonts w:eastAsia="Calibri"/>
              </w:rPr>
            </w:pPr>
            <w:r w:rsidRPr="00AD3F58">
              <w:rPr>
                <w:rFonts w:eastAsia="Calibri"/>
              </w:rPr>
              <w:t xml:space="preserve">        positionY-r17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392"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4EA95C6F" w14:textId="77777777" w:rsidR="00F13BA6" w:rsidRPr="00AD3F58" w:rsidRDefault="00F13BA6">
            <w:pPr>
              <w:pStyle w:val="TAL"/>
              <w:rPr>
                <w:rFonts w:eastAsia="Calibri"/>
              </w:rPr>
            </w:pPr>
            <w:r w:rsidRPr="00AD3F58">
              <w:rPr>
                <w:rFonts w:eastAsia="Calibri"/>
                <w:lang w:eastAsia="fr-FR"/>
              </w:rPr>
              <w:t>4509243</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393"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524BF8B9"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394"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4791A859" w14:textId="77777777" w:rsidR="00F13BA6" w:rsidRPr="00AD3F58" w:rsidRDefault="00F13BA6">
            <w:pPr>
              <w:pStyle w:val="TAL"/>
              <w:rPr>
                <w:rFonts w:eastAsia="Calibri"/>
              </w:rPr>
            </w:pPr>
          </w:p>
        </w:tc>
      </w:tr>
      <w:tr w:rsidR="00F13BA6" w:rsidRPr="00AD3F58" w14:paraId="225776DC" w14:textId="77777777" w:rsidTr="00CD53BD">
        <w:trPr>
          <w:jc w:val="center"/>
          <w:trPrChange w:id="1395"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396"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A88D13B" w14:textId="77777777" w:rsidR="00F13BA6" w:rsidRPr="00AD3F58" w:rsidRDefault="00F13BA6">
            <w:pPr>
              <w:pStyle w:val="TAL"/>
              <w:rPr>
                <w:rFonts w:eastAsia="Calibri"/>
              </w:rPr>
            </w:pPr>
            <w:r w:rsidRPr="00AD3F58">
              <w:rPr>
                <w:rFonts w:eastAsia="Calibri"/>
              </w:rPr>
              <w:t xml:space="preserve">        positionZ-r17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397"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1DCFAB8A" w14:textId="77777777" w:rsidR="00F13BA6" w:rsidRPr="00AD3F58" w:rsidRDefault="00F13BA6">
            <w:pPr>
              <w:pStyle w:val="TAL"/>
              <w:rPr>
                <w:rFonts w:eastAsia="Calibri"/>
              </w:rPr>
            </w:pPr>
            <w:r w:rsidRPr="00AD3F58">
              <w:rPr>
                <w:rFonts w:eastAsia="Calibri"/>
                <w:lang w:eastAsia="fr-FR"/>
              </w:rPr>
              <w:t>2455572</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398"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42F47E36"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399"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89AB67C" w14:textId="77777777" w:rsidR="00F13BA6" w:rsidRPr="00AD3F58" w:rsidRDefault="00F13BA6">
            <w:pPr>
              <w:pStyle w:val="TAL"/>
              <w:rPr>
                <w:rFonts w:eastAsia="Calibri"/>
              </w:rPr>
            </w:pPr>
          </w:p>
        </w:tc>
      </w:tr>
      <w:tr w:rsidR="00F13BA6" w:rsidRPr="00AD3F58" w14:paraId="33B940AA" w14:textId="77777777" w:rsidTr="00CD53BD">
        <w:trPr>
          <w:jc w:val="center"/>
          <w:trPrChange w:id="1400"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401"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0779829" w14:textId="77777777" w:rsidR="00F13BA6" w:rsidRPr="00AD3F58" w:rsidRDefault="00F13BA6">
            <w:pPr>
              <w:pStyle w:val="TAL"/>
              <w:rPr>
                <w:rFonts w:eastAsia="Calibri"/>
              </w:rPr>
            </w:pPr>
            <w:r w:rsidRPr="00AD3F58">
              <w:rPr>
                <w:rFonts w:eastAsia="Calibri"/>
              </w:rPr>
              <w:t xml:space="preserve">        velocityVX-r17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402"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57152640" w14:textId="77777777" w:rsidR="00F13BA6" w:rsidRPr="00AD3F58" w:rsidRDefault="00F13BA6">
            <w:pPr>
              <w:pStyle w:val="TAL"/>
              <w:rPr>
                <w:rFonts w:eastAsia="Calibri"/>
              </w:rPr>
            </w:pPr>
            <w:r w:rsidRPr="00AD3F58">
              <w:rPr>
                <w:rFonts w:eastAsia="Calibri"/>
                <w:lang w:eastAsia="fr-FR"/>
              </w:rPr>
              <w:t>20837</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03"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169386B"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04"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1CA6528A" w14:textId="77777777" w:rsidR="00F13BA6" w:rsidRPr="00AD3F58" w:rsidRDefault="00F13BA6">
            <w:pPr>
              <w:pStyle w:val="TAL"/>
              <w:rPr>
                <w:rFonts w:eastAsia="Calibri"/>
              </w:rPr>
            </w:pPr>
          </w:p>
        </w:tc>
      </w:tr>
      <w:tr w:rsidR="00F13BA6" w:rsidRPr="00AD3F58" w14:paraId="74175522" w14:textId="77777777" w:rsidTr="00CD53BD">
        <w:trPr>
          <w:jc w:val="center"/>
          <w:trPrChange w:id="1405"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406"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4F28D00" w14:textId="77777777" w:rsidR="00F13BA6" w:rsidRPr="00AD3F58" w:rsidRDefault="00F13BA6">
            <w:pPr>
              <w:pStyle w:val="TAL"/>
              <w:rPr>
                <w:rFonts w:eastAsia="Calibri"/>
              </w:rPr>
            </w:pPr>
            <w:r w:rsidRPr="00AD3F58">
              <w:rPr>
                <w:rFonts w:eastAsia="Calibri"/>
              </w:rPr>
              <w:t xml:space="preserve">        velocityVY-r17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407"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481831A2" w14:textId="77777777" w:rsidR="00F13BA6" w:rsidRPr="00AD3F58" w:rsidRDefault="00F13BA6">
            <w:pPr>
              <w:pStyle w:val="TAL"/>
              <w:rPr>
                <w:rFonts w:eastAsia="Calibri"/>
              </w:rPr>
            </w:pPr>
            <w:r w:rsidRPr="00AD3F58">
              <w:rPr>
                <w:rFonts w:eastAsia="Calibri"/>
                <w:lang w:eastAsia="fr-FR"/>
              </w:rPr>
              <w:t>-46176</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08"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334FE9F"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09"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031913C0" w14:textId="77777777" w:rsidR="00F13BA6" w:rsidRPr="00AD3F58" w:rsidRDefault="00F13BA6">
            <w:pPr>
              <w:pStyle w:val="TAL"/>
              <w:rPr>
                <w:rFonts w:eastAsia="Calibri"/>
              </w:rPr>
            </w:pPr>
          </w:p>
        </w:tc>
      </w:tr>
      <w:tr w:rsidR="00F13BA6" w:rsidRPr="00AD3F58" w14:paraId="3FC87300" w14:textId="77777777" w:rsidTr="00CD53BD">
        <w:trPr>
          <w:jc w:val="center"/>
          <w:trPrChange w:id="1410"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411"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E29F5E3" w14:textId="77777777" w:rsidR="00F13BA6" w:rsidRPr="00AD3F58" w:rsidRDefault="00F13BA6">
            <w:pPr>
              <w:pStyle w:val="TAL"/>
              <w:rPr>
                <w:rFonts w:eastAsia="Calibri"/>
              </w:rPr>
            </w:pPr>
            <w:r w:rsidRPr="00AD3F58">
              <w:rPr>
                <w:rFonts w:eastAsia="Calibri"/>
              </w:rPr>
              <w:t xml:space="preserve">        velocityVZ-r17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412"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6ACACBAC" w14:textId="77777777" w:rsidR="00F13BA6" w:rsidRPr="00AD3F58" w:rsidRDefault="00F13BA6">
            <w:pPr>
              <w:pStyle w:val="TAL"/>
              <w:rPr>
                <w:rFonts w:eastAsia="Calibri"/>
              </w:rPr>
            </w:pPr>
            <w:r w:rsidRPr="00AD3F58">
              <w:rPr>
                <w:rFonts w:eastAsia="Calibri"/>
                <w:lang w:eastAsia="fr-FR"/>
              </w:rPr>
              <w:t>109528</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13"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00F466E5"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14"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B1C17C3" w14:textId="77777777" w:rsidR="00F13BA6" w:rsidRPr="00AD3F58" w:rsidRDefault="00F13BA6">
            <w:pPr>
              <w:pStyle w:val="TAL"/>
              <w:rPr>
                <w:rFonts w:eastAsia="Calibri"/>
              </w:rPr>
            </w:pPr>
          </w:p>
        </w:tc>
      </w:tr>
      <w:tr w:rsidR="00622ED9" w:rsidRPr="00AD3F58" w14:paraId="216C6984" w14:textId="77777777" w:rsidTr="00CD53BD">
        <w:trPr>
          <w:jc w:val="center"/>
          <w:ins w:id="1415" w:author="Flores Fernandez" w:date="2024-02-15T00:54:00Z"/>
          <w:trPrChange w:id="1416"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17"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54DAD9BD" w14:textId="530AB022" w:rsidR="00622ED9" w:rsidRPr="00AD3F58" w:rsidRDefault="00622ED9" w:rsidP="00622ED9">
            <w:pPr>
              <w:pStyle w:val="TAL"/>
              <w:rPr>
                <w:ins w:id="1418" w:author="Flores Fernandez" w:date="2024-02-15T00:54:00Z"/>
                <w:rFonts w:eastAsia="Calibri"/>
              </w:rPr>
            </w:pPr>
            <w:ins w:id="1419" w:author="Flores Fernandez" w:date="2024-02-15T00:54:00Z">
              <w:r w:rsidRPr="00AD3F58">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1420"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6AE015A7" w14:textId="77777777" w:rsidR="00622ED9" w:rsidRPr="00AD3F58" w:rsidRDefault="00622ED9" w:rsidP="00622ED9">
            <w:pPr>
              <w:pStyle w:val="TAL"/>
              <w:rPr>
                <w:ins w:id="1421" w:author="Flores Fernandez" w:date="2024-02-15T00:54: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22"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1AB9A62" w14:textId="77777777" w:rsidR="00622ED9" w:rsidRPr="00AD3F58" w:rsidRDefault="00622ED9" w:rsidP="00622ED9">
            <w:pPr>
              <w:pStyle w:val="TAL"/>
              <w:rPr>
                <w:ins w:id="1423" w:author="Flores Fernandez" w:date="2024-02-15T00:54: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24"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1F4E7F0A" w14:textId="77777777" w:rsidR="00622ED9" w:rsidRPr="00AD3F58" w:rsidRDefault="00622ED9" w:rsidP="00622ED9">
            <w:pPr>
              <w:pStyle w:val="TAL"/>
              <w:rPr>
                <w:ins w:id="1425" w:author="Flores Fernandez" w:date="2024-02-15T00:54:00Z"/>
                <w:rFonts w:eastAsia="Calibri"/>
              </w:rPr>
            </w:pPr>
          </w:p>
        </w:tc>
      </w:tr>
      <w:tr w:rsidR="00622ED9" w:rsidRPr="00AD3F58" w14:paraId="47FBBF49" w14:textId="77777777" w:rsidTr="00CD53BD">
        <w:trPr>
          <w:jc w:val="center"/>
          <w:ins w:id="1426" w:author="Flores Fernandez" w:date="2024-02-15T00:54:00Z"/>
          <w:trPrChange w:id="1427"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28"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23A8C31B" w14:textId="5C13DE4B" w:rsidR="00622ED9" w:rsidRPr="00AD3F58" w:rsidRDefault="00622ED9" w:rsidP="00622ED9">
            <w:pPr>
              <w:pStyle w:val="TAL"/>
              <w:rPr>
                <w:ins w:id="1429" w:author="Flores Fernandez" w:date="2024-02-15T00:54:00Z"/>
                <w:rFonts w:eastAsia="Calibri"/>
              </w:rPr>
            </w:pPr>
            <w:ins w:id="1430" w:author="Flores Fernandez" w:date="2024-02-15T00:54:00Z">
              <w:r w:rsidRPr="00AD3F58">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1431"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1C51B861" w14:textId="77777777" w:rsidR="00622ED9" w:rsidRPr="00AD3F58" w:rsidRDefault="00622ED9" w:rsidP="00622ED9">
            <w:pPr>
              <w:pStyle w:val="TAL"/>
              <w:rPr>
                <w:ins w:id="1432" w:author="Flores Fernandez" w:date="2024-02-15T00:54: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33"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061B255A" w14:textId="77777777" w:rsidR="00622ED9" w:rsidRPr="00AD3F58" w:rsidRDefault="00622ED9" w:rsidP="00622ED9">
            <w:pPr>
              <w:pStyle w:val="TAL"/>
              <w:rPr>
                <w:ins w:id="1434" w:author="Flores Fernandez" w:date="2024-02-15T00:54: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35"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5A74A571" w14:textId="77777777" w:rsidR="00622ED9" w:rsidRPr="00AD3F58" w:rsidRDefault="00622ED9" w:rsidP="00622ED9">
            <w:pPr>
              <w:pStyle w:val="TAL"/>
              <w:rPr>
                <w:ins w:id="1436" w:author="Flores Fernandez" w:date="2024-02-15T00:54:00Z"/>
                <w:rFonts w:eastAsia="Calibri"/>
              </w:rPr>
            </w:pPr>
          </w:p>
        </w:tc>
      </w:tr>
      <w:tr w:rsidR="00622ED9" w:rsidRPr="00AD3F58" w14:paraId="44B5A249" w14:textId="77777777" w:rsidTr="00CD53BD">
        <w:trPr>
          <w:jc w:val="center"/>
          <w:ins w:id="1437" w:author="Flores Fernandez" w:date="2024-02-15T00:54:00Z"/>
          <w:trPrChange w:id="1438"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39"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0212DD09" w14:textId="0143CA34" w:rsidR="00622ED9" w:rsidRPr="00AD3F58" w:rsidRDefault="00622ED9" w:rsidP="00622ED9">
            <w:pPr>
              <w:pStyle w:val="TAL"/>
              <w:rPr>
                <w:ins w:id="1440" w:author="Flores Fernandez" w:date="2024-02-15T00:54:00Z"/>
                <w:rFonts w:eastAsia="Calibri"/>
              </w:rPr>
            </w:pPr>
            <w:ins w:id="1441" w:author="Flores Fernandez" w:date="2024-02-15T00:54:00Z">
              <w:r w:rsidRPr="00AD3F58">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1442"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28B641AB" w14:textId="77777777" w:rsidR="00622ED9" w:rsidRPr="00AD3F58" w:rsidRDefault="00622ED9" w:rsidP="00622ED9">
            <w:pPr>
              <w:pStyle w:val="TAL"/>
              <w:rPr>
                <w:ins w:id="1443" w:author="Flores Fernandez" w:date="2024-02-15T00:54: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44"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7301F4B8" w14:textId="77777777" w:rsidR="00622ED9" w:rsidRPr="00AD3F58" w:rsidRDefault="00622ED9" w:rsidP="00622ED9">
            <w:pPr>
              <w:pStyle w:val="TAL"/>
              <w:rPr>
                <w:ins w:id="1445" w:author="Flores Fernandez" w:date="2024-02-15T00:54: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46"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2D161F25" w14:textId="77777777" w:rsidR="00622ED9" w:rsidRPr="00AD3F58" w:rsidRDefault="00622ED9" w:rsidP="00622ED9">
            <w:pPr>
              <w:pStyle w:val="TAL"/>
              <w:rPr>
                <w:ins w:id="1447" w:author="Flores Fernandez" w:date="2024-02-15T00:54:00Z"/>
                <w:rFonts w:eastAsia="Calibri"/>
              </w:rPr>
            </w:pPr>
          </w:p>
        </w:tc>
      </w:tr>
      <w:tr w:rsidR="00F13BA6" w:rsidRPr="00AD3F58" w14:paraId="5F368CE7" w14:textId="77777777" w:rsidTr="00CD53BD">
        <w:trPr>
          <w:jc w:val="center"/>
          <w:trPrChange w:id="1448"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449"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7F0A02B" w14:textId="51FB22F3" w:rsidR="00F13BA6" w:rsidRPr="00AD3F58" w:rsidRDefault="00F13BA6">
            <w:pPr>
              <w:pStyle w:val="TAL"/>
              <w:rPr>
                <w:rFonts w:eastAsia="Calibri"/>
              </w:rPr>
            </w:pPr>
            <w:del w:id="1450" w:author="Flores Fernandez" w:date="2024-02-15T00:54:00Z">
              <w:r w:rsidRPr="00AD3F58" w:rsidDel="00622ED9">
                <w:rPr>
                  <w:rFonts w:eastAsia="Calibri"/>
                </w:rPr>
                <w:delText xml:space="preserve">      </w:delText>
              </w:r>
            </w:del>
            <w:r w:rsidRPr="00AD3F58">
              <w:rPr>
                <w:rFonts w:eastAsia="Calibri"/>
              </w:rPr>
              <w: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451"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353D4AF1" w14:textId="77777777" w:rsidR="00F13BA6" w:rsidRPr="00AD3F58" w:rsidRDefault="00F13BA6">
            <w:pPr>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52"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0B70D7AC" w14:textId="77777777" w:rsidR="00F13BA6" w:rsidRPr="00AD3F58" w:rsidRDefault="00F13BA6">
            <w:pPr>
              <w:pStyle w:val="TAL"/>
              <w:rPr>
                <w:rFonts w:eastAsia="Calibri"/>
                <w:lang w:eastAsia="en-GB"/>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53"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030E85FA" w14:textId="77777777" w:rsidR="00F13BA6" w:rsidRPr="00AD3F58" w:rsidRDefault="00F13BA6">
            <w:pPr>
              <w:pStyle w:val="TAL"/>
              <w:rPr>
                <w:rFonts w:eastAsia="Calibri"/>
              </w:rPr>
            </w:pPr>
          </w:p>
        </w:tc>
      </w:tr>
      <w:tr w:rsidR="00F13BA6" w:rsidRPr="00AD3F58" w14:paraId="04F9C2DC" w14:textId="77777777" w:rsidTr="00CD53BD">
        <w:trPr>
          <w:jc w:val="center"/>
          <w:trPrChange w:id="1454" w:author="Flores Fernandez" w:date="2024-02-27T22:59:00Z">
            <w:trPr>
              <w:jc w:val="center"/>
            </w:trPr>
          </w:trPrChange>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455" w:author="Flores Fernandez" w:date="2024-02-27T22:59:00Z">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AC865E4" w14:textId="77777777" w:rsidR="00F13BA6" w:rsidRPr="00AD3F58" w:rsidRDefault="00F13BA6">
            <w:pPr>
              <w:pStyle w:val="TAN"/>
              <w:rPr>
                <w:rFonts w:eastAsia="Calibri"/>
              </w:rPr>
            </w:pPr>
            <w:r w:rsidRPr="00AD3F58">
              <w:rPr>
                <w:rFonts w:eastAsia="Calibri"/>
              </w:rPr>
              <w:t xml:space="preserve">NOTE 1: Satellite-UE elevation angle equal to 89.54 degrees, one-way delay equal to 4.04 </w:t>
            </w:r>
            <w:proofErr w:type="spellStart"/>
            <w:r w:rsidRPr="00AD3F58">
              <w:rPr>
                <w:rFonts w:eastAsia="Calibri"/>
              </w:rPr>
              <w:t>ms</w:t>
            </w:r>
            <w:proofErr w:type="spellEnd"/>
            <w:r w:rsidRPr="00AD3F58">
              <w:rPr>
                <w:rFonts w:eastAsia="Calibri"/>
              </w:rPr>
              <w:t xml:space="preserve"> and Doppler equal to 3.6E-3 ppm.</w:t>
            </w:r>
          </w:p>
        </w:tc>
      </w:tr>
    </w:tbl>
    <w:p w14:paraId="7CB51C07" w14:textId="77777777" w:rsidR="00F13BA6" w:rsidRPr="00AD3F58" w:rsidRDefault="00F13BA6" w:rsidP="00F13BA6">
      <w:pPr>
        <w:rPr>
          <w:rFonts w:eastAsia="Calibri"/>
          <w:lang w:eastAsia="en-GB"/>
        </w:rPr>
      </w:pPr>
    </w:p>
    <w:p w14:paraId="4B013BE4" w14:textId="22DD391D" w:rsidR="00F13BA6" w:rsidRPr="00AD3F58" w:rsidRDefault="00F13BA6" w:rsidP="00F13BA6">
      <w:pPr>
        <w:pStyle w:val="TH"/>
        <w:rPr>
          <w:rFonts w:eastAsia="Calibri"/>
          <w:lang w:eastAsia="zh-CN"/>
        </w:rPr>
      </w:pPr>
      <w:r w:rsidRPr="00AD3F58">
        <w:rPr>
          <w:rFonts w:eastAsia="Calibri"/>
        </w:rPr>
        <w:t xml:space="preserve">Table 7.6.2.2-3: </w:t>
      </w:r>
      <w:r w:rsidRPr="00AD3F58">
        <w:rPr>
          <w:rFonts w:eastAsia="Calibri"/>
          <w:lang w:eastAsia="zh-CN"/>
        </w:rPr>
        <w:t xml:space="preserve">SystemInformationBlockType31- </w:t>
      </w:r>
      <w:proofErr w:type="spellStart"/>
      <w:r w:rsidRPr="00AD3F58">
        <w:rPr>
          <w:rFonts w:eastAsia="Calibri"/>
          <w:lang w:eastAsia="zh-CN"/>
        </w:rPr>
        <w:t>eMTC</w:t>
      </w:r>
      <w:proofErr w:type="spellEnd"/>
      <w:r w:rsidRPr="00AD3F58">
        <w:rPr>
          <w:rFonts w:eastAsia="Calibri"/>
          <w:lang w:eastAsia="zh-CN"/>
        </w:rPr>
        <w:t xml:space="preserve"> NTN </w:t>
      </w:r>
      <w:ins w:id="1456" w:author="Flores Fernandez" w:date="2024-02-15T01:00:00Z">
        <w:r w:rsidR="005007DE" w:rsidRPr="00AD3F58">
          <w:rPr>
            <w:rFonts w:eastAsia="Calibri"/>
            <w:lang w:eastAsia="zh-CN"/>
          </w:rPr>
          <w:t xml:space="preserve">Serving cell </w:t>
        </w:r>
      </w:ins>
      <w:r w:rsidRPr="00AD3F58">
        <w:rPr>
          <w:rFonts w:eastAsia="Calibri"/>
          <w:lang w:eastAsia="zh-CN"/>
        </w:rPr>
        <w:t>Ephemeris Information for GSO satellites (maximum positive Doppler)</w:t>
      </w:r>
    </w:p>
    <w:tbl>
      <w:tblPr>
        <w:tblW w:w="9750" w:type="dxa"/>
        <w:jc w:val="center"/>
        <w:tblCellMar>
          <w:left w:w="0" w:type="dxa"/>
          <w:right w:w="0" w:type="dxa"/>
        </w:tblCellMar>
        <w:tblLook w:val="04A0" w:firstRow="1" w:lastRow="0" w:firstColumn="1" w:lastColumn="0" w:noHBand="0" w:noVBand="1"/>
        <w:tblPrChange w:id="1457" w:author="Flores Fernandez" w:date="2024-02-27T22:59:00Z">
          <w:tblPr>
            <w:tblW w:w="9750" w:type="dxa"/>
            <w:jc w:val="center"/>
            <w:tblCellMar>
              <w:left w:w="0" w:type="dxa"/>
              <w:right w:w="0" w:type="dxa"/>
            </w:tblCellMar>
            <w:tblLook w:val="04A0" w:firstRow="1" w:lastRow="0" w:firstColumn="1" w:lastColumn="0" w:noHBand="0" w:noVBand="1"/>
          </w:tblPr>
        </w:tblPrChange>
      </w:tblPr>
      <w:tblGrid>
        <w:gridCol w:w="4536"/>
        <w:gridCol w:w="2268"/>
        <w:gridCol w:w="1701"/>
        <w:gridCol w:w="1245"/>
        <w:tblGridChange w:id="1458">
          <w:tblGrid>
            <w:gridCol w:w="4536"/>
            <w:gridCol w:w="2268"/>
            <w:gridCol w:w="1701"/>
            <w:gridCol w:w="1245"/>
          </w:tblGrid>
        </w:tblGridChange>
      </w:tblGrid>
      <w:tr w:rsidR="00F13BA6" w:rsidRPr="00AD3F58" w14:paraId="49C05D1E" w14:textId="77777777" w:rsidTr="00CD53BD">
        <w:trPr>
          <w:jc w:val="center"/>
          <w:trPrChange w:id="1459" w:author="Flores Fernandez" w:date="2024-02-27T22:59:00Z">
            <w:trPr>
              <w:jc w:val="center"/>
            </w:trPr>
          </w:trPrChange>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460" w:author="Flores Fernandez" w:date="2024-02-27T22:59:00Z">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96383B5" w14:textId="22BD6016" w:rsidR="00F13BA6" w:rsidRPr="00AD3F58" w:rsidRDefault="00F13BA6">
            <w:pPr>
              <w:pStyle w:val="TAL"/>
              <w:rPr>
                <w:rFonts w:eastAsia="Calibri"/>
                <w:b/>
                <w:bCs/>
                <w:lang w:eastAsia="en-GB"/>
              </w:rPr>
            </w:pPr>
            <w:r w:rsidRPr="00AD3F58">
              <w:rPr>
                <w:rFonts w:eastAsia="Calibri"/>
              </w:rPr>
              <w:t xml:space="preserve">Derivation Path: </w:t>
            </w:r>
            <w:ins w:id="1461" w:author="Flores Fernandez" w:date="2024-02-27T23:05:00Z">
              <w:r w:rsidR="00A32D58" w:rsidRPr="00AD29EC">
                <w:t>Table 7.6.3.1-1</w:t>
              </w:r>
            </w:ins>
            <w:del w:id="1462" w:author="Flores Fernandez" w:date="2024-02-27T23:05:00Z">
              <w:r w:rsidRPr="00AD3F58" w:rsidDel="00A32D58">
                <w:rPr>
                  <w:rFonts w:eastAsia="Calibri"/>
                </w:rPr>
                <w:delText>TS 36.508 clause FFS</w:delText>
              </w:r>
            </w:del>
          </w:p>
        </w:tc>
      </w:tr>
      <w:tr w:rsidR="00F13BA6" w:rsidRPr="00AD3F58" w14:paraId="0040B8C9" w14:textId="77777777" w:rsidTr="00CD53BD">
        <w:trPr>
          <w:jc w:val="center"/>
          <w:trPrChange w:id="1463"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464"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3C121BC" w14:textId="77777777" w:rsidR="00F13BA6" w:rsidRPr="00AD3F58" w:rsidRDefault="00F13BA6">
            <w:pPr>
              <w:pStyle w:val="TAH"/>
              <w:rPr>
                <w:rFonts w:eastAsia="Calibri"/>
              </w:rPr>
            </w:pPr>
            <w:r w:rsidRPr="00AD3F58">
              <w:rPr>
                <w:rFonts w:eastAsia="Calibri"/>
              </w:rPr>
              <w:t>Information Element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465"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53382155" w14:textId="77777777" w:rsidR="00F13BA6" w:rsidRPr="00AD3F58" w:rsidRDefault="00F13BA6">
            <w:pPr>
              <w:pStyle w:val="TAH"/>
              <w:rPr>
                <w:rFonts w:eastAsia="Calibri"/>
              </w:rPr>
            </w:pPr>
            <w:r w:rsidRPr="00AD3F58">
              <w:rPr>
                <w:rFonts w:eastAsia="Calibri"/>
              </w:rPr>
              <w:t>Value/remark</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466"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2B63936B" w14:textId="77777777" w:rsidR="00F13BA6" w:rsidRPr="00AD3F58" w:rsidRDefault="00F13BA6">
            <w:pPr>
              <w:pStyle w:val="TAH"/>
              <w:rPr>
                <w:rFonts w:eastAsia="Calibri"/>
              </w:rPr>
            </w:pPr>
            <w:r w:rsidRPr="00AD3F58">
              <w:rPr>
                <w:rFonts w:eastAsia="Calibri"/>
              </w:rPr>
              <w:t>Comment</w:t>
            </w: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467"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261B4C09" w14:textId="77777777" w:rsidR="00F13BA6" w:rsidRPr="00AD3F58" w:rsidRDefault="00F13BA6">
            <w:pPr>
              <w:pStyle w:val="TAH"/>
              <w:rPr>
                <w:rFonts w:eastAsia="Calibri"/>
              </w:rPr>
            </w:pPr>
            <w:r w:rsidRPr="00AD3F58">
              <w:rPr>
                <w:rFonts w:eastAsia="Calibri"/>
              </w:rPr>
              <w:t>Condition</w:t>
            </w:r>
          </w:p>
        </w:tc>
      </w:tr>
      <w:tr w:rsidR="00F13BA6" w:rsidRPr="00AD3F58" w14:paraId="0041CAD2" w14:textId="77777777" w:rsidTr="00CD53BD">
        <w:trPr>
          <w:jc w:val="center"/>
          <w:trPrChange w:id="1468"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469"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DFD9D62" w14:textId="77777777" w:rsidR="00F13BA6" w:rsidRPr="00AD3F58" w:rsidRDefault="00F13BA6">
            <w:pPr>
              <w:pStyle w:val="TAL"/>
              <w:rPr>
                <w:rFonts w:eastAsia="Calibri"/>
              </w:rPr>
            </w:pPr>
            <w:r w:rsidRPr="00AD3F58">
              <w:rPr>
                <w:rFonts w:eastAsia="Calibri"/>
              </w:rPr>
              <w:t>SystemInformationBlockType31-r17 ::=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70"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158B9272" w14:textId="77777777" w:rsidR="00F13BA6" w:rsidRPr="00AD3F58"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71"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267DD91C"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72"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44FEDBC4" w14:textId="77777777" w:rsidR="00F13BA6" w:rsidRPr="00AD3F58" w:rsidRDefault="00F13BA6">
            <w:pPr>
              <w:pStyle w:val="TAL"/>
              <w:rPr>
                <w:rFonts w:eastAsia="Calibri"/>
              </w:rPr>
            </w:pPr>
          </w:p>
        </w:tc>
      </w:tr>
      <w:tr w:rsidR="00F13BA6" w:rsidRPr="00AD3F58" w14:paraId="573B5D3C" w14:textId="77777777" w:rsidTr="00CD53BD">
        <w:trPr>
          <w:jc w:val="center"/>
          <w:trPrChange w:id="1473"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474"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70E7AE1" w14:textId="77777777" w:rsidR="00F13BA6" w:rsidRPr="00AD3F58" w:rsidRDefault="00F13BA6">
            <w:pPr>
              <w:pStyle w:val="TAL"/>
              <w:rPr>
                <w:rFonts w:eastAsia="Calibri"/>
              </w:rPr>
            </w:pPr>
            <w:r w:rsidRPr="00AD3F58">
              <w:rPr>
                <w:rFonts w:eastAsia="Calibri"/>
              </w:rPr>
              <w:t xml:space="preserve">  servingSatelliteInfo-r17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75"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018D0A78" w14:textId="77777777" w:rsidR="00F13BA6" w:rsidRPr="00AD3F58"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76"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1AD761B5"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77"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53CC1480" w14:textId="77777777" w:rsidR="00F13BA6" w:rsidRPr="00AD3F58" w:rsidRDefault="00F13BA6">
            <w:pPr>
              <w:pStyle w:val="TAL"/>
              <w:rPr>
                <w:rFonts w:eastAsia="Calibri"/>
              </w:rPr>
            </w:pPr>
          </w:p>
        </w:tc>
      </w:tr>
      <w:tr w:rsidR="00F13BA6" w:rsidRPr="00AD3F58" w14:paraId="6ED7E0A2" w14:textId="77777777" w:rsidTr="00CD53BD">
        <w:trPr>
          <w:jc w:val="center"/>
          <w:trPrChange w:id="1478"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479"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B74AA28" w14:textId="77777777" w:rsidR="00F13BA6" w:rsidRPr="00AD3F58" w:rsidRDefault="00F13BA6">
            <w:pPr>
              <w:pStyle w:val="TAL"/>
              <w:rPr>
                <w:rFonts w:eastAsia="Calibri"/>
              </w:rPr>
            </w:pPr>
            <w:r w:rsidRPr="00AD3F58">
              <w:rPr>
                <w:rFonts w:eastAsia="Calibri"/>
              </w:rPr>
              <w:t xml:space="preserve">    ephemerisInfo-r17 CHOICE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80"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65B06E76" w14:textId="77777777" w:rsidR="00F13BA6" w:rsidRPr="00AD3F58"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81"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C8A8BF8"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82"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2A288089" w14:textId="77777777" w:rsidR="00F13BA6" w:rsidRPr="00AD3F58" w:rsidRDefault="00F13BA6">
            <w:pPr>
              <w:pStyle w:val="TAL"/>
              <w:rPr>
                <w:rFonts w:eastAsia="Calibri"/>
              </w:rPr>
            </w:pPr>
          </w:p>
        </w:tc>
      </w:tr>
      <w:tr w:rsidR="00F13BA6" w:rsidRPr="00AD3F58" w14:paraId="3D4FB6BD" w14:textId="77777777" w:rsidTr="00CD53BD">
        <w:trPr>
          <w:jc w:val="center"/>
          <w:trPrChange w:id="1483"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484"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AD19106" w14:textId="77777777" w:rsidR="00F13BA6" w:rsidRPr="00AD3F58" w:rsidRDefault="00F13BA6">
            <w:pPr>
              <w:pStyle w:val="TAL"/>
              <w:rPr>
                <w:rFonts w:eastAsia="Calibri"/>
              </w:rPr>
            </w:pPr>
            <w:r w:rsidRPr="00AD3F58">
              <w:rPr>
                <w:rFonts w:eastAsia="Calibri"/>
              </w:rPr>
              <w:t xml:space="preserve">      </w:t>
            </w:r>
            <w:proofErr w:type="spellStart"/>
            <w:r w:rsidRPr="00AD3F58">
              <w:rPr>
                <w:rFonts w:eastAsia="Calibri"/>
              </w:rPr>
              <w:t>stateVectors</w:t>
            </w:r>
            <w:proofErr w:type="spellEnd"/>
            <w:r w:rsidRPr="00AD3F58">
              <w:rPr>
                <w:rFonts w:eastAsia="Calibri"/>
              </w:rPr>
              <w:t xml:space="preserve">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85"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04B57BDC" w14:textId="77777777" w:rsidR="00F13BA6" w:rsidRPr="00AD3F58"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86"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415D50F5"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87"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3F79D06" w14:textId="77777777" w:rsidR="00F13BA6" w:rsidRPr="00AD3F58" w:rsidRDefault="00F13BA6">
            <w:pPr>
              <w:pStyle w:val="TAL"/>
              <w:rPr>
                <w:rFonts w:eastAsia="Calibri"/>
              </w:rPr>
            </w:pPr>
          </w:p>
        </w:tc>
      </w:tr>
      <w:tr w:rsidR="00F13BA6" w:rsidRPr="00AD3F58" w14:paraId="1CC6F577" w14:textId="77777777" w:rsidTr="00CD53BD">
        <w:trPr>
          <w:jc w:val="center"/>
          <w:trPrChange w:id="1488"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489"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622360B" w14:textId="77777777" w:rsidR="00F13BA6" w:rsidRPr="00AD3F58" w:rsidRDefault="00F13BA6">
            <w:pPr>
              <w:pStyle w:val="TAL"/>
              <w:rPr>
                <w:rFonts w:eastAsia="Calibri"/>
              </w:rPr>
            </w:pPr>
            <w:r w:rsidRPr="00AD3F58">
              <w:rPr>
                <w:rFonts w:eastAsia="Calibri"/>
              </w:rPr>
              <w:t xml:space="preserve">        positionX-r17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490"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5980257A" w14:textId="77777777" w:rsidR="00F13BA6" w:rsidRPr="00AD3F58" w:rsidRDefault="00F13BA6">
            <w:pPr>
              <w:pStyle w:val="TAL"/>
              <w:rPr>
                <w:rFonts w:eastAsia="Calibri"/>
              </w:rPr>
            </w:pPr>
            <w:r w:rsidRPr="00AD3F58">
              <w:rPr>
                <w:rFonts w:eastAsia="Calibri"/>
                <w:lang w:eastAsia="fr-FR"/>
              </w:rPr>
              <w:t>-16989970</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91"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242A9F3A"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92"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122B28BF" w14:textId="77777777" w:rsidR="00F13BA6" w:rsidRPr="00AD3F58" w:rsidRDefault="00F13BA6">
            <w:pPr>
              <w:pStyle w:val="TAL"/>
              <w:rPr>
                <w:rFonts w:eastAsia="Calibri"/>
              </w:rPr>
            </w:pPr>
          </w:p>
        </w:tc>
      </w:tr>
      <w:tr w:rsidR="00F13BA6" w:rsidRPr="00AD3F58" w14:paraId="4F33A763" w14:textId="77777777" w:rsidTr="00CD53BD">
        <w:trPr>
          <w:jc w:val="center"/>
          <w:trPrChange w:id="1493"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494"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7C3940D" w14:textId="77777777" w:rsidR="00F13BA6" w:rsidRPr="00AD3F58" w:rsidRDefault="00F13BA6">
            <w:pPr>
              <w:pStyle w:val="TAL"/>
              <w:rPr>
                <w:rFonts w:eastAsia="Calibri"/>
              </w:rPr>
            </w:pPr>
            <w:r w:rsidRPr="00AD3F58">
              <w:rPr>
                <w:rFonts w:eastAsia="Calibri"/>
              </w:rPr>
              <w:t xml:space="preserve">        positionY-r17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495"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45136494" w14:textId="77777777" w:rsidR="00F13BA6" w:rsidRPr="00AD3F58" w:rsidRDefault="00F13BA6">
            <w:pPr>
              <w:pStyle w:val="TAL"/>
              <w:rPr>
                <w:rFonts w:eastAsia="Calibri"/>
              </w:rPr>
            </w:pPr>
            <w:r w:rsidRPr="00AD3F58">
              <w:rPr>
                <w:rFonts w:eastAsia="Calibri"/>
                <w:lang w:eastAsia="fr-FR"/>
              </w:rPr>
              <w:t>27591785</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96"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140661E7"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97"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53E6901E" w14:textId="77777777" w:rsidR="00F13BA6" w:rsidRPr="00AD3F58" w:rsidRDefault="00F13BA6">
            <w:pPr>
              <w:pStyle w:val="TAL"/>
              <w:rPr>
                <w:rFonts w:eastAsia="Calibri"/>
              </w:rPr>
            </w:pPr>
          </w:p>
        </w:tc>
      </w:tr>
      <w:tr w:rsidR="00F13BA6" w:rsidRPr="00AD3F58" w14:paraId="3665037B" w14:textId="77777777" w:rsidTr="00CD53BD">
        <w:trPr>
          <w:jc w:val="center"/>
          <w:trPrChange w:id="1498"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499"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BA96EAA" w14:textId="77777777" w:rsidR="00F13BA6" w:rsidRPr="00AD3F58" w:rsidRDefault="00F13BA6">
            <w:pPr>
              <w:pStyle w:val="TAL"/>
              <w:rPr>
                <w:rFonts w:eastAsia="Calibri"/>
              </w:rPr>
            </w:pPr>
            <w:r w:rsidRPr="00AD3F58">
              <w:rPr>
                <w:rFonts w:eastAsia="Calibri"/>
              </w:rPr>
              <w:t xml:space="preserve">        positionZ-r17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500"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7E07203C" w14:textId="77777777" w:rsidR="00F13BA6" w:rsidRPr="00AD3F58" w:rsidRDefault="00F13BA6">
            <w:pPr>
              <w:pStyle w:val="TAL"/>
              <w:rPr>
                <w:rFonts w:eastAsia="Calibri"/>
              </w:rPr>
            </w:pPr>
            <w:r w:rsidRPr="00AD3F58">
              <w:rPr>
                <w:rFonts w:eastAsia="Calibri"/>
                <w:lang w:eastAsia="fr-FR"/>
              </w:rPr>
              <w:t>1413211</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01"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726C8BA4"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02"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4935F782" w14:textId="77777777" w:rsidR="00F13BA6" w:rsidRPr="00AD3F58" w:rsidRDefault="00F13BA6">
            <w:pPr>
              <w:pStyle w:val="TAL"/>
              <w:rPr>
                <w:rFonts w:eastAsia="Calibri"/>
              </w:rPr>
            </w:pPr>
          </w:p>
        </w:tc>
      </w:tr>
      <w:tr w:rsidR="00F13BA6" w:rsidRPr="00AD3F58" w14:paraId="2A2A6876" w14:textId="77777777" w:rsidTr="00CD53BD">
        <w:trPr>
          <w:jc w:val="center"/>
          <w:trPrChange w:id="1503"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504"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C434393" w14:textId="77777777" w:rsidR="00F13BA6" w:rsidRPr="00AD3F58" w:rsidRDefault="00F13BA6">
            <w:pPr>
              <w:pStyle w:val="TAL"/>
              <w:rPr>
                <w:rFonts w:eastAsia="Calibri"/>
              </w:rPr>
            </w:pPr>
            <w:r w:rsidRPr="00AD3F58">
              <w:rPr>
                <w:rFonts w:eastAsia="Calibri"/>
              </w:rPr>
              <w:t xml:space="preserve">        velocityVX-r17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505"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1B843998" w14:textId="77777777" w:rsidR="00F13BA6" w:rsidRPr="00AD3F58" w:rsidRDefault="00F13BA6">
            <w:pPr>
              <w:pStyle w:val="TAL"/>
              <w:rPr>
                <w:rFonts w:eastAsia="Calibri"/>
              </w:rPr>
            </w:pPr>
            <w:r w:rsidRPr="00AD3F58">
              <w:rPr>
                <w:rFonts w:eastAsia="Calibri"/>
                <w:lang w:eastAsia="fr-FR"/>
              </w:rPr>
              <w:t>390</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06"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AA231DE"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07"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7B5FED95" w14:textId="77777777" w:rsidR="00F13BA6" w:rsidRPr="00AD3F58" w:rsidRDefault="00F13BA6">
            <w:pPr>
              <w:pStyle w:val="TAL"/>
              <w:rPr>
                <w:rFonts w:eastAsia="Calibri"/>
              </w:rPr>
            </w:pPr>
          </w:p>
        </w:tc>
      </w:tr>
      <w:tr w:rsidR="00F13BA6" w:rsidRPr="00AD3F58" w14:paraId="1F012A77" w14:textId="77777777" w:rsidTr="00CD53BD">
        <w:trPr>
          <w:jc w:val="center"/>
          <w:trPrChange w:id="1508"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509"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7F6501C" w14:textId="77777777" w:rsidR="00F13BA6" w:rsidRPr="00AD3F58" w:rsidRDefault="00F13BA6">
            <w:pPr>
              <w:pStyle w:val="TAL"/>
              <w:rPr>
                <w:rFonts w:eastAsia="Calibri"/>
              </w:rPr>
            </w:pPr>
            <w:r w:rsidRPr="00AD3F58">
              <w:rPr>
                <w:rFonts w:eastAsia="Calibri"/>
              </w:rPr>
              <w:t xml:space="preserve">        velocityVY-r17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510"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7F6C0275" w14:textId="77777777" w:rsidR="00F13BA6" w:rsidRPr="00AD3F58" w:rsidRDefault="00F13BA6">
            <w:pPr>
              <w:pStyle w:val="TAL"/>
              <w:rPr>
                <w:rFonts w:eastAsia="Calibri"/>
              </w:rPr>
            </w:pPr>
            <w:r w:rsidRPr="00AD3F58">
              <w:rPr>
                <w:rFonts w:eastAsia="Calibri"/>
                <w:lang w:eastAsia="fr-FR"/>
              </w:rPr>
              <w:t>-65</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11"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DA73CDC"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12"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43D6B597" w14:textId="77777777" w:rsidR="00F13BA6" w:rsidRPr="00AD3F58" w:rsidRDefault="00F13BA6">
            <w:pPr>
              <w:pStyle w:val="TAL"/>
              <w:rPr>
                <w:rFonts w:eastAsia="Calibri"/>
              </w:rPr>
            </w:pPr>
          </w:p>
        </w:tc>
      </w:tr>
      <w:tr w:rsidR="00F13BA6" w:rsidRPr="00AD3F58" w14:paraId="3272D463" w14:textId="77777777" w:rsidTr="00CD53BD">
        <w:trPr>
          <w:jc w:val="center"/>
          <w:trPrChange w:id="1513"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514"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AC6CB16" w14:textId="77777777" w:rsidR="00F13BA6" w:rsidRPr="00AD3F58" w:rsidRDefault="00F13BA6">
            <w:pPr>
              <w:pStyle w:val="TAL"/>
              <w:rPr>
                <w:rFonts w:eastAsia="Calibri"/>
              </w:rPr>
            </w:pPr>
            <w:r w:rsidRPr="00AD3F58">
              <w:rPr>
                <w:rFonts w:eastAsia="Calibri"/>
              </w:rPr>
              <w:t xml:space="preserve">        velocityVZ-r17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515"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0769B2C8" w14:textId="77777777" w:rsidR="00F13BA6" w:rsidRPr="00AD3F58" w:rsidRDefault="00F13BA6">
            <w:pPr>
              <w:pStyle w:val="TAL"/>
              <w:rPr>
                <w:rFonts w:eastAsia="Calibri"/>
              </w:rPr>
            </w:pPr>
            <w:r w:rsidRPr="00AD3F58">
              <w:rPr>
                <w:rFonts w:eastAsia="Calibri"/>
                <w:lang w:eastAsia="fr-FR"/>
              </w:rPr>
              <w:t>5945</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16"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7CFC6770"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17"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7A192A25" w14:textId="77777777" w:rsidR="00F13BA6" w:rsidRPr="00AD3F58" w:rsidRDefault="00F13BA6">
            <w:pPr>
              <w:pStyle w:val="TAL"/>
              <w:rPr>
                <w:rFonts w:eastAsia="Calibri"/>
              </w:rPr>
            </w:pPr>
          </w:p>
        </w:tc>
      </w:tr>
      <w:tr w:rsidR="00622ED9" w:rsidRPr="00AD3F58" w14:paraId="215575CD" w14:textId="77777777" w:rsidTr="00CD53BD">
        <w:trPr>
          <w:jc w:val="center"/>
          <w:ins w:id="1518" w:author="Flores Fernandez" w:date="2024-02-15T00:55:00Z"/>
          <w:trPrChange w:id="1519"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20"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190C1069" w14:textId="2C6DCDB3" w:rsidR="00622ED9" w:rsidRPr="00AD3F58" w:rsidRDefault="00622ED9" w:rsidP="00622ED9">
            <w:pPr>
              <w:pStyle w:val="TAL"/>
              <w:rPr>
                <w:ins w:id="1521" w:author="Flores Fernandez" w:date="2024-02-15T00:55:00Z"/>
                <w:rFonts w:eastAsia="Calibri"/>
              </w:rPr>
            </w:pPr>
            <w:ins w:id="1522" w:author="Flores Fernandez" w:date="2024-02-15T00:55:00Z">
              <w:r w:rsidRPr="00AD3F58">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1523"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7EDE4CF4" w14:textId="77777777" w:rsidR="00622ED9" w:rsidRPr="00AD3F58" w:rsidRDefault="00622ED9" w:rsidP="00622ED9">
            <w:pPr>
              <w:pStyle w:val="TAL"/>
              <w:rPr>
                <w:ins w:id="1524" w:author="Flores Fernandez" w:date="2024-02-15T00:55: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25"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13B316A" w14:textId="77777777" w:rsidR="00622ED9" w:rsidRPr="00AD3F58" w:rsidRDefault="00622ED9" w:rsidP="00622ED9">
            <w:pPr>
              <w:pStyle w:val="TAL"/>
              <w:rPr>
                <w:ins w:id="1526" w:author="Flores Fernandez" w:date="2024-02-15T00:55: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27"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46E38440" w14:textId="77777777" w:rsidR="00622ED9" w:rsidRPr="00AD3F58" w:rsidRDefault="00622ED9" w:rsidP="00622ED9">
            <w:pPr>
              <w:pStyle w:val="TAL"/>
              <w:rPr>
                <w:ins w:id="1528" w:author="Flores Fernandez" w:date="2024-02-15T00:55:00Z"/>
                <w:rFonts w:eastAsia="Calibri"/>
              </w:rPr>
            </w:pPr>
          </w:p>
        </w:tc>
      </w:tr>
      <w:tr w:rsidR="00622ED9" w:rsidRPr="00AD3F58" w14:paraId="40213E13" w14:textId="77777777" w:rsidTr="00CD53BD">
        <w:trPr>
          <w:jc w:val="center"/>
          <w:ins w:id="1529" w:author="Flores Fernandez" w:date="2024-02-15T00:55:00Z"/>
          <w:trPrChange w:id="1530"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31"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0A3594E4" w14:textId="0B79111D" w:rsidR="00622ED9" w:rsidRPr="00AD3F58" w:rsidRDefault="00622ED9" w:rsidP="00622ED9">
            <w:pPr>
              <w:pStyle w:val="TAL"/>
              <w:rPr>
                <w:ins w:id="1532" w:author="Flores Fernandez" w:date="2024-02-15T00:55:00Z"/>
                <w:rFonts w:eastAsia="Calibri"/>
              </w:rPr>
            </w:pPr>
            <w:ins w:id="1533" w:author="Flores Fernandez" w:date="2024-02-15T00:55:00Z">
              <w:r w:rsidRPr="00AD3F58">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1534"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449DB69C" w14:textId="77777777" w:rsidR="00622ED9" w:rsidRPr="00AD3F58" w:rsidRDefault="00622ED9" w:rsidP="00622ED9">
            <w:pPr>
              <w:pStyle w:val="TAL"/>
              <w:rPr>
                <w:ins w:id="1535" w:author="Flores Fernandez" w:date="2024-02-15T00:55: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36"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717358F5" w14:textId="77777777" w:rsidR="00622ED9" w:rsidRPr="00AD3F58" w:rsidRDefault="00622ED9" w:rsidP="00622ED9">
            <w:pPr>
              <w:pStyle w:val="TAL"/>
              <w:rPr>
                <w:ins w:id="1537" w:author="Flores Fernandez" w:date="2024-02-15T00:55: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38"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7128AA7C" w14:textId="77777777" w:rsidR="00622ED9" w:rsidRPr="00AD3F58" w:rsidRDefault="00622ED9" w:rsidP="00622ED9">
            <w:pPr>
              <w:pStyle w:val="TAL"/>
              <w:rPr>
                <w:ins w:id="1539" w:author="Flores Fernandez" w:date="2024-02-15T00:55:00Z"/>
                <w:rFonts w:eastAsia="Calibri"/>
              </w:rPr>
            </w:pPr>
          </w:p>
        </w:tc>
      </w:tr>
      <w:tr w:rsidR="00622ED9" w:rsidRPr="00AD3F58" w14:paraId="12E4606E" w14:textId="77777777" w:rsidTr="00CD53BD">
        <w:trPr>
          <w:jc w:val="center"/>
          <w:ins w:id="1540" w:author="Flores Fernandez" w:date="2024-02-15T00:55:00Z"/>
          <w:trPrChange w:id="1541"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42"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2D90E7C7" w14:textId="3E924B25" w:rsidR="00622ED9" w:rsidRPr="00AD3F58" w:rsidRDefault="00622ED9" w:rsidP="00622ED9">
            <w:pPr>
              <w:pStyle w:val="TAL"/>
              <w:rPr>
                <w:ins w:id="1543" w:author="Flores Fernandez" w:date="2024-02-15T00:55:00Z"/>
                <w:rFonts w:eastAsia="Calibri"/>
              </w:rPr>
            </w:pPr>
            <w:ins w:id="1544" w:author="Flores Fernandez" w:date="2024-02-15T00:55:00Z">
              <w:r w:rsidRPr="00AD3F58">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1545"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2B1885D3" w14:textId="77777777" w:rsidR="00622ED9" w:rsidRPr="00AD3F58" w:rsidRDefault="00622ED9" w:rsidP="00622ED9">
            <w:pPr>
              <w:pStyle w:val="TAL"/>
              <w:rPr>
                <w:ins w:id="1546" w:author="Flores Fernandez" w:date="2024-02-15T00:55: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47"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6D2C2E5" w14:textId="77777777" w:rsidR="00622ED9" w:rsidRPr="00AD3F58" w:rsidRDefault="00622ED9" w:rsidP="00622ED9">
            <w:pPr>
              <w:pStyle w:val="TAL"/>
              <w:rPr>
                <w:ins w:id="1548" w:author="Flores Fernandez" w:date="2024-02-15T00:55: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49"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E8BC3D4" w14:textId="77777777" w:rsidR="00622ED9" w:rsidRPr="00AD3F58" w:rsidRDefault="00622ED9" w:rsidP="00622ED9">
            <w:pPr>
              <w:pStyle w:val="TAL"/>
              <w:rPr>
                <w:ins w:id="1550" w:author="Flores Fernandez" w:date="2024-02-15T00:55:00Z"/>
                <w:rFonts w:eastAsia="Calibri"/>
              </w:rPr>
            </w:pPr>
          </w:p>
        </w:tc>
      </w:tr>
      <w:tr w:rsidR="00F13BA6" w:rsidRPr="00AD3F58" w14:paraId="0663DFB6" w14:textId="77777777" w:rsidTr="00CD53BD">
        <w:trPr>
          <w:jc w:val="center"/>
          <w:trPrChange w:id="1551"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552"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A4AB90C" w14:textId="68DAA9AE" w:rsidR="00F13BA6" w:rsidRPr="00AD3F58" w:rsidRDefault="00F13BA6">
            <w:pPr>
              <w:pStyle w:val="TAL"/>
              <w:rPr>
                <w:rFonts w:eastAsia="Calibri"/>
              </w:rPr>
            </w:pPr>
            <w:del w:id="1553" w:author="Flores Fernandez" w:date="2024-02-15T00:55:00Z">
              <w:r w:rsidRPr="00AD3F58" w:rsidDel="00622ED9">
                <w:rPr>
                  <w:rFonts w:eastAsia="Calibri"/>
                </w:rPr>
                <w:delText xml:space="preserve">      </w:delText>
              </w:r>
            </w:del>
            <w:r w:rsidRPr="00AD3F58">
              <w:rPr>
                <w:rFonts w:eastAsia="Calibri"/>
              </w:rPr>
              <w: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554"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1FA9EE75" w14:textId="77777777" w:rsidR="00F13BA6" w:rsidRPr="00AD3F58" w:rsidRDefault="00F13BA6">
            <w:pPr>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55"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552DC3F6" w14:textId="77777777" w:rsidR="00F13BA6" w:rsidRPr="00AD3F58" w:rsidRDefault="00F13BA6">
            <w:pPr>
              <w:pStyle w:val="TAL"/>
              <w:rPr>
                <w:rFonts w:eastAsia="Calibri"/>
                <w:lang w:eastAsia="en-GB"/>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56"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57C39CD1" w14:textId="77777777" w:rsidR="00F13BA6" w:rsidRPr="00AD3F58" w:rsidRDefault="00F13BA6">
            <w:pPr>
              <w:pStyle w:val="TAL"/>
              <w:rPr>
                <w:rFonts w:eastAsia="Calibri"/>
              </w:rPr>
            </w:pPr>
          </w:p>
        </w:tc>
      </w:tr>
      <w:tr w:rsidR="00F13BA6" w:rsidRPr="00AD3F58" w14:paraId="08E8822E" w14:textId="77777777" w:rsidTr="00CD53BD">
        <w:trPr>
          <w:jc w:val="center"/>
          <w:trPrChange w:id="1557" w:author="Flores Fernandez" w:date="2024-02-27T22:59:00Z">
            <w:trPr>
              <w:jc w:val="center"/>
            </w:trPr>
          </w:trPrChange>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558" w:author="Flores Fernandez" w:date="2024-02-27T22:59:00Z">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089FE2B" w14:textId="77777777" w:rsidR="00F13BA6" w:rsidRPr="00AD3F58" w:rsidRDefault="00F13BA6">
            <w:pPr>
              <w:pStyle w:val="TAN"/>
              <w:rPr>
                <w:rFonts w:eastAsia="Calibri"/>
              </w:rPr>
            </w:pPr>
            <w:r w:rsidRPr="00AD3F58">
              <w:rPr>
                <w:rFonts w:eastAsia="Calibri"/>
              </w:rPr>
              <w:t xml:space="preserve">NOTE 1: Satellite-UE elevation angle equal to 30 degrees, one-way delay equal to 128.77 </w:t>
            </w:r>
            <w:proofErr w:type="spellStart"/>
            <w:r w:rsidRPr="00AD3F58">
              <w:rPr>
                <w:rFonts w:eastAsia="Calibri"/>
              </w:rPr>
              <w:t>ms</w:t>
            </w:r>
            <w:proofErr w:type="spellEnd"/>
            <w:r w:rsidRPr="00AD3F58">
              <w:rPr>
                <w:rFonts w:eastAsia="Calibri"/>
              </w:rPr>
              <w:t xml:space="preserve"> and Doppler equal to 0.15 ppm</w:t>
            </w:r>
          </w:p>
        </w:tc>
      </w:tr>
    </w:tbl>
    <w:p w14:paraId="5AD6C7EC" w14:textId="77777777" w:rsidR="00F13BA6" w:rsidRPr="00AD3F58" w:rsidRDefault="00F13BA6" w:rsidP="00F13BA6">
      <w:pPr>
        <w:rPr>
          <w:rFonts w:eastAsia="Calibri"/>
          <w:lang w:eastAsia="en-GB"/>
        </w:rPr>
      </w:pPr>
    </w:p>
    <w:p w14:paraId="7CC07ED3" w14:textId="2C4433CA" w:rsidR="00F13BA6" w:rsidRPr="00AD3F58" w:rsidRDefault="00F13BA6" w:rsidP="00F13BA6">
      <w:pPr>
        <w:pStyle w:val="TH"/>
        <w:rPr>
          <w:rFonts w:eastAsia="Calibri"/>
          <w:lang w:eastAsia="zh-CN"/>
        </w:rPr>
      </w:pPr>
      <w:r w:rsidRPr="00AD3F58">
        <w:rPr>
          <w:rFonts w:eastAsia="Calibri"/>
        </w:rPr>
        <w:lastRenderedPageBreak/>
        <w:t xml:space="preserve">Table 7.6.2.2-4: </w:t>
      </w:r>
      <w:r w:rsidRPr="00AD3F58">
        <w:rPr>
          <w:rFonts w:eastAsia="Calibri"/>
          <w:lang w:eastAsia="zh-CN"/>
        </w:rPr>
        <w:t xml:space="preserve">SystemInformationBlockType31-eMTC NTN </w:t>
      </w:r>
      <w:ins w:id="1559" w:author="Flores Fernandez" w:date="2024-02-15T01:00:00Z">
        <w:r w:rsidR="005007DE" w:rsidRPr="00AD3F58">
          <w:rPr>
            <w:rFonts w:eastAsia="Calibri"/>
            <w:lang w:eastAsia="zh-CN"/>
          </w:rPr>
          <w:t xml:space="preserve">Serving cell </w:t>
        </w:r>
      </w:ins>
      <w:r w:rsidRPr="00AD3F58">
        <w:rPr>
          <w:rFonts w:eastAsia="Calibri"/>
          <w:lang w:eastAsia="zh-CN"/>
        </w:rPr>
        <w:t>Ephemeris Information for NGSO (LEO-600) satellites (maximum positive Doppler)</w:t>
      </w:r>
    </w:p>
    <w:tbl>
      <w:tblPr>
        <w:tblW w:w="9750" w:type="dxa"/>
        <w:jc w:val="center"/>
        <w:tblCellMar>
          <w:left w:w="0" w:type="dxa"/>
          <w:right w:w="0" w:type="dxa"/>
        </w:tblCellMar>
        <w:tblLook w:val="04A0" w:firstRow="1" w:lastRow="0" w:firstColumn="1" w:lastColumn="0" w:noHBand="0" w:noVBand="1"/>
        <w:tblPrChange w:id="1560" w:author="Flores Fernandez" w:date="2024-02-27T23:00:00Z">
          <w:tblPr>
            <w:tblW w:w="9750" w:type="dxa"/>
            <w:jc w:val="center"/>
            <w:tblCellMar>
              <w:left w:w="0" w:type="dxa"/>
              <w:right w:w="0" w:type="dxa"/>
            </w:tblCellMar>
            <w:tblLook w:val="04A0" w:firstRow="1" w:lastRow="0" w:firstColumn="1" w:lastColumn="0" w:noHBand="0" w:noVBand="1"/>
          </w:tblPr>
        </w:tblPrChange>
      </w:tblPr>
      <w:tblGrid>
        <w:gridCol w:w="4536"/>
        <w:gridCol w:w="2268"/>
        <w:gridCol w:w="1701"/>
        <w:gridCol w:w="1245"/>
        <w:tblGridChange w:id="1561">
          <w:tblGrid>
            <w:gridCol w:w="4536"/>
            <w:gridCol w:w="2268"/>
            <w:gridCol w:w="1701"/>
            <w:gridCol w:w="1245"/>
          </w:tblGrid>
        </w:tblGridChange>
      </w:tblGrid>
      <w:tr w:rsidR="00F13BA6" w:rsidRPr="00AD3F58" w14:paraId="2A4DEAC3" w14:textId="77777777" w:rsidTr="00CD53BD">
        <w:trPr>
          <w:jc w:val="center"/>
          <w:trPrChange w:id="1562" w:author="Flores Fernandez" w:date="2024-02-27T23:00:00Z">
            <w:trPr>
              <w:jc w:val="center"/>
            </w:trPr>
          </w:trPrChange>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563" w:author="Flores Fernandez" w:date="2024-02-27T23:00:00Z">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FCE5989" w14:textId="5E06833E" w:rsidR="00F13BA6" w:rsidRPr="00AD3F58" w:rsidRDefault="00F13BA6">
            <w:pPr>
              <w:pStyle w:val="TAL"/>
              <w:rPr>
                <w:rFonts w:eastAsia="Calibri"/>
                <w:b/>
                <w:bCs/>
                <w:lang w:eastAsia="en-GB"/>
              </w:rPr>
            </w:pPr>
            <w:r w:rsidRPr="00AD3F58">
              <w:rPr>
                <w:rFonts w:eastAsia="Calibri"/>
              </w:rPr>
              <w:t xml:space="preserve">Derivation Path: </w:t>
            </w:r>
            <w:ins w:id="1564" w:author="Flores Fernandez" w:date="2024-02-27T23:05:00Z">
              <w:r w:rsidR="00A32D58" w:rsidRPr="00AD29EC">
                <w:t>Table 7.6.3.1-1</w:t>
              </w:r>
            </w:ins>
            <w:del w:id="1565" w:author="Flores Fernandez" w:date="2024-02-27T23:05:00Z">
              <w:r w:rsidRPr="00AD3F58" w:rsidDel="00A32D58">
                <w:rPr>
                  <w:rFonts w:eastAsia="Calibri"/>
                </w:rPr>
                <w:delText>TS 36.508 clause FFS</w:delText>
              </w:r>
            </w:del>
          </w:p>
        </w:tc>
      </w:tr>
      <w:tr w:rsidR="00F13BA6" w:rsidRPr="00AD3F58" w14:paraId="301751AE" w14:textId="77777777" w:rsidTr="00CD53BD">
        <w:trPr>
          <w:jc w:val="center"/>
          <w:trPrChange w:id="1566"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567"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A33F669" w14:textId="77777777" w:rsidR="00F13BA6" w:rsidRPr="00AD3F58" w:rsidRDefault="00F13BA6">
            <w:pPr>
              <w:pStyle w:val="TAH"/>
              <w:rPr>
                <w:rFonts w:eastAsia="Calibri"/>
              </w:rPr>
            </w:pPr>
            <w:r w:rsidRPr="00AD3F58">
              <w:rPr>
                <w:rFonts w:eastAsia="Calibri"/>
              </w:rPr>
              <w:t>Information Element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568"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0680DD22" w14:textId="77777777" w:rsidR="00F13BA6" w:rsidRPr="00AD3F58" w:rsidRDefault="00F13BA6">
            <w:pPr>
              <w:pStyle w:val="TAH"/>
              <w:rPr>
                <w:rFonts w:eastAsia="Calibri"/>
              </w:rPr>
            </w:pPr>
            <w:r w:rsidRPr="00AD3F58">
              <w:rPr>
                <w:rFonts w:eastAsia="Calibri"/>
              </w:rPr>
              <w:t>Value/remark</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569"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18B023AA" w14:textId="77777777" w:rsidR="00F13BA6" w:rsidRPr="00AD3F58" w:rsidRDefault="00F13BA6">
            <w:pPr>
              <w:pStyle w:val="TAH"/>
              <w:rPr>
                <w:rFonts w:eastAsia="Calibri"/>
              </w:rPr>
            </w:pPr>
            <w:r w:rsidRPr="00AD3F58">
              <w:rPr>
                <w:rFonts w:eastAsia="Calibri"/>
              </w:rPr>
              <w:t>Comment</w:t>
            </w: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570"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38550115" w14:textId="77777777" w:rsidR="00F13BA6" w:rsidRPr="00AD3F58" w:rsidRDefault="00F13BA6">
            <w:pPr>
              <w:pStyle w:val="TAH"/>
              <w:rPr>
                <w:rFonts w:eastAsia="Calibri"/>
              </w:rPr>
            </w:pPr>
            <w:r w:rsidRPr="00AD3F58">
              <w:rPr>
                <w:rFonts w:eastAsia="Calibri"/>
              </w:rPr>
              <w:t>Condition</w:t>
            </w:r>
          </w:p>
        </w:tc>
      </w:tr>
      <w:tr w:rsidR="00F13BA6" w:rsidRPr="00AD3F58" w14:paraId="22EF0D93" w14:textId="77777777" w:rsidTr="00CD53BD">
        <w:trPr>
          <w:jc w:val="center"/>
          <w:trPrChange w:id="1571"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572"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9A54BE4" w14:textId="77777777" w:rsidR="00F13BA6" w:rsidRPr="00AD3F58" w:rsidRDefault="00F13BA6">
            <w:pPr>
              <w:pStyle w:val="TAL"/>
              <w:rPr>
                <w:rFonts w:eastAsia="Calibri"/>
              </w:rPr>
            </w:pPr>
            <w:r w:rsidRPr="00AD3F58">
              <w:rPr>
                <w:rFonts w:eastAsia="Calibri"/>
              </w:rPr>
              <w:t>SystemInformationBlockType31-r17 ::=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73"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255D2ED7" w14:textId="77777777" w:rsidR="00F13BA6" w:rsidRPr="00AD3F58"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74"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02DAACC0"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75"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1A21EF89" w14:textId="77777777" w:rsidR="00F13BA6" w:rsidRPr="00AD3F58" w:rsidRDefault="00F13BA6">
            <w:pPr>
              <w:pStyle w:val="TAL"/>
              <w:rPr>
                <w:rFonts w:eastAsia="Calibri"/>
              </w:rPr>
            </w:pPr>
          </w:p>
        </w:tc>
      </w:tr>
      <w:tr w:rsidR="00F13BA6" w:rsidRPr="00AD3F58" w14:paraId="583E5574" w14:textId="77777777" w:rsidTr="00CD53BD">
        <w:trPr>
          <w:jc w:val="center"/>
          <w:trPrChange w:id="1576"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577"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7E890BA" w14:textId="77777777" w:rsidR="00F13BA6" w:rsidRPr="00AD3F58" w:rsidRDefault="00F13BA6">
            <w:pPr>
              <w:pStyle w:val="TAL"/>
              <w:rPr>
                <w:rFonts w:eastAsia="Calibri"/>
              </w:rPr>
            </w:pPr>
            <w:r w:rsidRPr="00AD3F58">
              <w:rPr>
                <w:rFonts w:eastAsia="Calibri"/>
              </w:rPr>
              <w:t xml:space="preserve">  servingSatelliteInfo-r17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78"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4004FE9F" w14:textId="77777777" w:rsidR="00F13BA6" w:rsidRPr="00AD3F58"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79"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1AA8E571"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80"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5C76E50F" w14:textId="77777777" w:rsidR="00F13BA6" w:rsidRPr="00AD3F58" w:rsidRDefault="00F13BA6">
            <w:pPr>
              <w:pStyle w:val="TAL"/>
              <w:rPr>
                <w:rFonts w:eastAsia="Calibri"/>
              </w:rPr>
            </w:pPr>
          </w:p>
        </w:tc>
      </w:tr>
      <w:tr w:rsidR="00F13BA6" w:rsidRPr="00AD3F58" w14:paraId="39660493" w14:textId="77777777" w:rsidTr="00CD53BD">
        <w:trPr>
          <w:jc w:val="center"/>
          <w:trPrChange w:id="1581"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582"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A611748" w14:textId="77777777" w:rsidR="00F13BA6" w:rsidRPr="00AD3F58" w:rsidRDefault="00F13BA6">
            <w:pPr>
              <w:pStyle w:val="TAL"/>
              <w:rPr>
                <w:rFonts w:eastAsia="Calibri"/>
              </w:rPr>
            </w:pPr>
            <w:r w:rsidRPr="00AD3F58">
              <w:rPr>
                <w:rFonts w:eastAsia="Calibri"/>
              </w:rPr>
              <w:t xml:space="preserve">    ephemerisInfo-r17 CHOICE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83"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29C724B0" w14:textId="77777777" w:rsidR="00F13BA6" w:rsidRPr="00AD3F58"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84"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57D72D42"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85"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74F01517" w14:textId="77777777" w:rsidR="00F13BA6" w:rsidRPr="00AD3F58" w:rsidRDefault="00F13BA6">
            <w:pPr>
              <w:pStyle w:val="TAL"/>
              <w:rPr>
                <w:rFonts w:eastAsia="Calibri"/>
              </w:rPr>
            </w:pPr>
          </w:p>
        </w:tc>
      </w:tr>
      <w:tr w:rsidR="00F13BA6" w:rsidRPr="00AD3F58" w14:paraId="082A8659" w14:textId="77777777" w:rsidTr="00CD53BD">
        <w:trPr>
          <w:jc w:val="center"/>
          <w:trPrChange w:id="1586"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587"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9CA4090" w14:textId="77777777" w:rsidR="00F13BA6" w:rsidRPr="00AD3F58" w:rsidRDefault="00F13BA6">
            <w:pPr>
              <w:pStyle w:val="TAL"/>
              <w:rPr>
                <w:rFonts w:eastAsia="Calibri"/>
              </w:rPr>
            </w:pPr>
            <w:r w:rsidRPr="00AD3F58">
              <w:rPr>
                <w:rFonts w:eastAsia="Calibri"/>
              </w:rPr>
              <w:t xml:space="preserve">      </w:t>
            </w:r>
            <w:proofErr w:type="spellStart"/>
            <w:r w:rsidRPr="00AD3F58">
              <w:rPr>
                <w:rFonts w:eastAsia="Calibri"/>
              </w:rPr>
              <w:t>stateVectors</w:t>
            </w:r>
            <w:proofErr w:type="spellEnd"/>
            <w:r w:rsidRPr="00AD3F58">
              <w:rPr>
                <w:rFonts w:eastAsia="Calibri"/>
              </w:rPr>
              <w:t xml:space="preserve">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88"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7F1BA0E3" w14:textId="77777777" w:rsidR="00F13BA6" w:rsidRPr="00AD3F58"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89"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1F816BB"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90"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058CDDED" w14:textId="77777777" w:rsidR="00F13BA6" w:rsidRPr="00AD3F58" w:rsidRDefault="00F13BA6">
            <w:pPr>
              <w:pStyle w:val="TAL"/>
              <w:rPr>
                <w:rFonts w:eastAsia="Calibri"/>
              </w:rPr>
            </w:pPr>
          </w:p>
        </w:tc>
      </w:tr>
      <w:tr w:rsidR="00F13BA6" w:rsidRPr="00AD3F58" w14:paraId="20CD10E5" w14:textId="77777777" w:rsidTr="00CD53BD">
        <w:trPr>
          <w:jc w:val="center"/>
          <w:trPrChange w:id="1591"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592"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270AF1D" w14:textId="77777777" w:rsidR="00F13BA6" w:rsidRPr="00AD3F58" w:rsidRDefault="00F13BA6">
            <w:pPr>
              <w:pStyle w:val="TAL"/>
              <w:rPr>
                <w:rFonts w:eastAsia="Calibri"/>
              </w:rPr>
            </w:pPr>
            <w:r w:rsidRPr="00AD3F58">
              <w:rPr>
                <w:rFonts w:eastAsia="Calibri"/>
              </w:rPr>
              <w:t xml:space="preserve">        positionX-r17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593"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17FAE0E0" w14:textId="77777777" w:rsidR="00F13BA6" w:rsidRPr="00AD3F58" w:rsidRDefault="00F13BA6">
            <w:pPr>
              <w:pStyle w:val="TAL"/>
              <w:rPr>
                <w:rFonts w:eastAsia="Calibri"/>
              </w:rPr>
            </w:pPr>
            <w:r w:rsidRPr="00AD3F58">
              <w:rPr>
                <w:rFonts w:eastAsia="Calibri"/>
                <w:lang w:eastAsia="fr-FR"/>
              </w:rPr>
              <w:t>-2654549</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94"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0E91B616"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95"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07033320" w14:textId="77777777" w:rsidR="00F13BA6" w:rsidRPr="00AD3F58" w:rsidRDefault="00F13BA6">
            <w:pPr>
              <w:pStyle w:val="TAL"/>
              <w:rPr>
                <w:rFonts w:eastAsia="Calibri"/>
              </w:rPr>
            </w:pPr>
          </w:p>
        </w:tc>
      </w:tr>
      <w:tr w:rsidR="00F13BA6" w:rsidRPr="00AD3F58" w14:paraId="331DBF7F" w14:textId="77777777" w:rsidTr="00CD53BD">
        <w:trPr>
          <w:jc w:val="center"/>
          <w:trPrChange w:id="1596"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597"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60DD27E" w14:textId="77777777" w:rsidR="00F13BA6" w:rsidRPr="00AD3F58" w:rsidRDefault="00F13BA6">
            <w:pPr>
              <w:pStyle w:val="TAL"/>
              <w:rPr>
                <w:rFonts w:eastAsia="Calibri"/>
              </w:rPr>
            </w:pPr>
            <w:r w:rsidRPr="00AD3F58">
              <w:rPr>
                <w:rFonts w:eastAsia="Calibri"/>
              </w:rPr>
              <w:t xml:space="preserve">        positionY-r17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598"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0B51198C" w14:textId="77777777" w:rsidR="00F13BA6" w:rsidRPr="00AD3F58" w:rsidRDefault="00F13BA6">
            <w:pPr>
              <w:pStyle w:val="TAL"/>
              <w:rPr>
                <w:rFonts w:eastAsia="Calibri"/>
              </w:rPr>
            </w:pPr>
            <w:r w:rsidRPr="00AD3F58">
              <w:rPr>
                <w:rFonts w:eastAsia="Calibri"/>
                <w:lang w:eastAsia="fr-FR"/>
              </w:rPr>
              <w:t>4386991</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99"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414DC762"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00"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5FE6C4EE" w14:textId="77777777" w:rsidR="00F13BA6" w:rsidRPr="00AD3F58" w:rsidRDefault="00F13BA6">
            <w:pPr>
              <w:pStyle w:val="TAL"/>
              <w:rPr>
                <w:rFonts w:eastAsia="Calibri"/>
              </w:rPr>
            </w:pPr>
          </w:p>
        </w:tc>
      </w:tr>
      <w:tr w:rsidR="00F13BA6" w:rsidRPr="00AD3F58" w14:paraId="7AE7374E" w14:textId="77777777" w:rsidTr="00CD53BD">
        <w:trPr>
          <w:jc w:val="center"/>
          <w:trPrChange w:id="1601"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602"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748273B" w14:textId="77777777" w:rsidR="00F13BA6" w:rsidRPr="00AD3F58" w:rsidRDefault="00F13BA6">
            <w:pPr>
              <w:pStyle w:val="TAL"/>
              <w:rPr>
                <w:rFonts w:eastAsia="Calibri"/>
              </w:rPr>
            </w:pPr>
            <w:r w:rsidRPr="00AD3F58">
              <w:rPr>
                <w:rFonts w:eastAsia="Calibri"/>
              </w:rPr>
              <w:t xml:space="preserve">        positionZ-r17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603"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4615CFD6" w14:textId="77777777" w:rsidR="00F13BA6" w:rsidRPr="00AD3F58" w:rsidRDefault="00F13BA6">
            <w:pPr>
              <w:pStyle w:val="TAL"/>
              <w:rPr>
                <w:rFonts w:eastAsia="Calibri"/>
              </w:rPr>
            </w:pPr>
            <w:r w:rsidRPr="00AD3F58">
              <w:rPr>
                <w:rFonts w:eastAsia="Calibri"/>
                <w:lang w:eastAsia="fr-FR"/>
              </w:rPr>
              <w:t>1594205</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04"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4DD31092"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05"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52F83FC" w14:textId="77777777" w:rsidR="00F13BA6" w:rsidRPr="00AD3F58" w:rsidRDefault="00F13BA6">
            <w:pPr>
              <w:pStyle w:val="TAL"/>
              <w:rPr>
                <w:rFonts w:eastAsia="Calibri"/>
              </w:rPr>
            </w:pPr>
          </w:p>
        </w:tc>
      </w:tr>
      <w:tr w:rsidR="00F13BA6" w:rsidRPr="00AD3F58" w14:paraId="390AAA36" w14:textId="77777777" w:rsidTr="00CD53BD">
        <w:trPr>
          <w:jc w:val="center"/>
          <w:trPrChange w:id="1606"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607"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341A699" w14:textId="77777777" w:rsidR="00F13BA6" w:rsidRPr="00AD3F58" w:rsidRDefault="00F13BA6">
            <w:pPr>
              <w:pStyle w:val="TAL"/>
              <w:rPr>
                <w:rFonts w:eastAsia="Calibri"/>
              </w:rPr>
            </w:pPr>
            <w:r w:rsidRPr="00AD3F58">
              <w:rPr>
                <w:rFonts w:eastAsia="Calibri"/>
              </w:rPr>
              <w:t xml:space="preserve">        velocityVX-r17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608"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58A0E76A" w14:textId="77777777" w:rsidR="00F13BA6" w:rsidRPr="00AD3F58" w:rsidRDefault="00F13BA6">
            <w:pPr>
              <w:pStyle w:val="TAL"/>
              <w:rPr>
                <w:rFonts w:eastAsia="Calibri"/>
              </w:rPr>
            </w:pPr>
            <w:r w:rsidRPr="00AD3F58">
              <w:rPr>
                <w:rFonts w:eastAsia="Calibri"/>
                <w:lang w:eastAsia="fr-FR"/>
              </w:rPr>
              <w:t>14581</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09"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2FDAB150"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10"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73D121CD" w14:textId="77777777" w:rsidR="00F13BA6" w:rsidRPr="00AD3F58" w:rsidRDefault="00F13BA6">
            <w:pPr>
              <w:pStyle w:val="TAL"/>
              <w:rPr>
                <w:rFonts w:eastAsia="Calibri"/>
              </w:rPr>
            </w:pPr>
          </w:p>
        </w:tc>
      </w:tr>
      <w:tr w:rsidR="00F13BA6" w:rsidRPr="00AD3F58" w14:paraId="3A6AE438" w14:textId="77777777" w:rsidTr="00CD53BD">
        <w:trPr>
          <w:jc w:val="center"/>
          <w:trPrChange w:id="1611"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612"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930B374" w14:textId="77777777" w:rsidR="00F13BA6" w:rsidRPr="00AD3F58" w:rsidRDefault="00F13BA6">
            <w:pPr>
              <w:pStyle w:val="TAL"/>
              <w:rPr>
                <w:rFonts w:eastAsia="Calibri"/>
              </w:rPr>
            </w:pPr>
            <w:r w:rsidRPr="00AD3F58">
              <w:rPr>
                <w:rFonts w:eastAsia="Calibri"/>
              </w:rPr>
              <w:t xml:space="preserve">        velocityVY-r17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613"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0C61612E" w14:textId="77777777" w:rsidR="00F13BA6" w:rsidRPr="00AD3F58" w:rsidRDefault="00F13BA6">
            <w:pPr>
              <w:pStyle w:val="TAL"/>
              <w:rPr>
                <w:rFonts w:eastAsia="Calibri"/>
              </w:rPr>
            </w:pPr>
            <w:r w:rsidRPr="00AD3F58">
              <w:rPr>
                <w:rFonts w:eastAsia="Calibri"/>
                <w:lang w:eastAsia="fr-FR"/>
              </w:rPr>
              <w:t>-34487</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14"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0ED9D4BE"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15"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55C324E2" w14:textId="77777777" w:rsidR="00F13BA6" w:rsidRPr="00AD3F58" w:rsidRDefault="00F13BA6">
            <w:pPr>
              <w:pStyle w:val="TAL"/>
              <w:rPr>
                <w:rFonts w:eastAsia="Calibri"/>
              </w:rPr>
            </w:pPr>
          </w:p>
        </w:tc>
      </w:tr>
      <w:tr w:rsidR="00F13BA6" w:rsidRPr="00AD3F58" w14:paraId="503A6CE1" w14:textId="77777777" w:rsidTr="00CD53BD">
        <w:trPr>
          <w:jc w:val="center"/>
          <w:trPrChange w:id="1616"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617"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1C20452" w14:textId="77777777" w:rsidR="00F13BA6" w:rsidRPr="00AD3F58" w:rsidRDefault="00F13BA6">
            <w:pPr>
              <w:pStyle w:val="TAL"/>
              <w:rPr>
                <w:rFonts w:eastAsia="Calibri"/>
              </w:rPr>
            </w:pPr>
            <w:r w:rsidRPr="00AD3F58">
              <w:rPr>
                <w:rFonts w:eastAsia="Calibri"/>
              </w:rPr>
              <w:t xml:space="preserve">        velocityVZ-r17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618"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7B2C9EAB" w14:textId="77777777" w:rsidR="00F13BA6" w:rsidRPr="00AD3F58" w:rsidRDefault="00F13BA6">
            <w:pPr>
              <w:pStyle w:val="TAL"/>
              <w:rPr>
                <w:rFonts w:eastAsia="Calibri"/>
              </w:rPr>
            </w:pPr>
            <w:r w:rsidRPr="00AD3F58">
              <w:rPr>
                <w:rFonts w:eastAsia="Calibri"/>
                <w:lang w:eastAsia="fr-FR"/>
              </w:rPr>
              <w:t>120182</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19"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79D00100"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20"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BC35902" w14:textId="77777777" w:rsidR="00F13BA6" w:rsidRPr="00AD3F58" w:rsidRDefault="00F13BA6">
            <w:pPr>
              <w:pStyle w:val="TAL"/>
              <w:rPr>
                <w:rFonts w:eastAsia="Calibri"/>
              </w:rPr>
            </w:pPr>
          </w:p>
        </w:tc>
      </w:tr>
      <w:tr w:rsidR="00622ED9" w:rsidRPr="00AD3F58" w14:paraId="47B95E02" w14:textId="77777777" w:rsidTr="00CD53BD">
        <w:trPr>
          <w:jc w:val="center"/>
          <w:ins w:id="1621" w:author="Flores Fernandez" w:date="2024-02-15T00:55:00Z"/>
          <w:trPrChange w:id="1622"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23"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6C7F7771" w14:textId="6CEBB93C" w:rsidR="00622ED9" w:rsidRPr="00AD3F58" w:rsidRDefault="00622ED9" w:rsidP="00622ED9">
            <w:pPr>
              <w:pStyle w:val="TAL"/>
              <w:rPr>
                <w:ins w:id="1624" w:author="Flores Fernandez" w:date="2024-02-15T00:55:00Z"/>
                <w:rFonts w:eastAsia="Calibri"/>
              </w:rPr>
            </w:pPr>
            <w:ins w:id="1625" w:author="Flores Fernandez" w:date="2024-02-15T00:55:00Z">
              <w:r w:rsidRPr="00AD3F58">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1626"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71161FAF" w14:textId="77777777" w:rsidR="00622ED9" w:rsidRPr="00AD3F58" w:rsidRDefault="00622ED9" w:rsidP="00622ED9">
            <w:pPr>
              <w:pStyle w:val="TAL"/>
              <w:rPr>
                <w:ins w:id="1627" w:author="Flores Fernandez" w:date="2024-02-15T00:55: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28"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78CA83AB" w14:textId="77777777" w:rsidR="00622ED9" w:rsidRPr="00AD3F58" w:rsidRDefault="00622ED9" w:rsidP="00622ED9">
            <w:pPr>
              <w:pStyle w:val="TAL"/>
              <w:rPr>
                <w:ins w:id="1629" w:author="Flores Fernandez" w:date="2024-02-15T00:55: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30"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0C2A2425" w14:textId="77777777" w:rsidR="00622ED9" w:rsidRPr="00AD3F58" w:rsidRDefault="00622ED9" w:rsidP="00622ED9">
            <w:pPr>
              <w:pStyle w:val="TAL"/>
              <w:rPr>
                <w:ins w:id="1631" w:author="Flores Fernandez" w:date="2024-02-15T00:55:00Z"/>
                <w:rFonts w:eastAsia="Calibri"/>
              </w:rPr>
            </w:pPr>
          </w:p>
        </w:tc>
      </w:tr>
      <w:tr w:rsidR="00622ED9" w:rsidRPr="00AD3F58" w14:paraId="14CF284F" w14:textId="77777777" w:rsidTr="00CD53BD">
        <w:trPr>
          <w:jc w:val="center"/>
          <w:ins w:id="1632" w:author="Flores Fernandez" w:date="2024-02-15T00:55:00Z"/>
          <w:trPrChange w:id="1633"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34"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30095A8E" w14:textId="2A2E2D02" w:rsidR="00622ED9" w:rsidRPr="00AD3F58" w:rsidRDefault="00622ED9" w:rsidP="00622ED9">
            <w:pPr>
              <w:pStyle w:val="TAL"/>
              <w:rPr>
                <w:ins w:id="1635" w:author="Flores Fernandez" w:date="2024-02-15T00:55:00Z"/>
                <w:rFonts w:eastAsia="Calibri"/>
              </w:rPr>
            </w:pPr>
            <w:ins w:id="1636" w:author="Flores Fernandez" w:date="2024-02-15T00:55:00Z">
              <w:r w:rsidRPr="00AD3F58">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1637"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71E3BD18" w14:textId="77777777" w:rsidR="00622ED9" w:rsidRPr="00AD3F58" w:rsidRDefault="00622ED9" w:rsidP="00622ED9">
            <w:pPr>
              <w:pStyle w:val="TAL"/>
              <w:rPr>
                <w:ins w:id="1638" w:author="Flores Fernandez" w:date="2024-02-15T00:55: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39"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48DA34CF" w14:textId="77777777" w:rsidR="00622ED9" w:rsidRPr="00AD3F58" w:rsidRDefault="00622ED9" w:rsidP="00622ED9">
            <w:pPr>
              <w:pStyle w:val="TAL"/>
              <w:rPr>
                <w:ins w:id="1640" w:author="Flores Fernandez" w:date="2024-02-15T00:55: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41"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7628C309" w14:textId="77777777" w:rsidR="00622ED9" w:rsidRPr="00AD3F58" w:rsidRDefault="00622ED9" w:rsidP="00622ED9">
            <w:pPr>
              <w:pStyle w:val="TAL"/>
              <w:rPr>
                <w:ins w:id="1642" w:author="Flores Fernandez" w:date="2024-02-15T00:55:00Z"/>
                <w:rFonts w:eastAsia="Calibri"/>
              </w:rPr>
            </w:pPr>
          </w:p>
        </w:tc>
      </w:tr>
      <w:tr w:rsidR="00622ED9" w:rsidRPr="00AD3F58" w14:paraId="47FB6B88" w14:textId="77777777" w:rsidTr="00CD53BD">
        <w:trPr>
          <w:jc w:val="center"/>
          <w:ins w:id="1643" w:author="Flores Fernandez" w:date="2024-02-15T00:55:00Z"/>
          <w:trPrChange w:id="1644"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45"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73C1CFC5" w14:textId="48816318" w:rsidR="00622ED9" w:rsidRPr="00AD3F58" w:rsidRDefault="00622ED9" w:rsidP="00622ED9">
            <w:pPr>
              <w:pStyle w:val="TAL"/>
              <w:rPr>
                <w:ins w:id="1646" w:author="Flores Fernandez" w:date="2024-02-15T00:55:00Z"/>
                <w:rFonts w:eastAsia="Calibri"/>
              </w:rPr>
            </w:pPr>
            <w:ins w:id="1647" w:author="Flores Fernandez" w:date="2024-02-15T00:55:00Z">
              <w:r w:rsidRPr="00AD3F58">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1648"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6D4CA476" w14:textId="77777777" w:rsidR="00622ED9" w:rsidRPr="00AD3F58" w:rsidRDefault="00622ED9" w:rsidP="00622ED9">
            <w:pPr>
              <w:pStyle w:val="TAL"/>
              <w:rPr>
                <w:ins w:id="1649" w:author="Flores Fernandez" w:date="2024-02-15T00:55: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50"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04E3DD3" w14:textId="77777777" w:rsidR="00622ED9" w:rsidRPr="00AD3F58" w:rsidRDefault="00622ED9" w:rsidP="00622ED9">
            <w:pPr>
              <w:pStyle w:val="TAL"/>
              <w:rPr>
                <w:ins w:id="1651" w:author="Flores Fernandez" w:date="2024-02-15T00:55: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52"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44A6A457" w14:textId="77777777" w:rsidR="00622ED9" w:rsidRPr="00AD3F58" w:rsidRDefault="00622ED9" w:rsidP="00622ED9">
            <w:pPr>
              <w:pStyle w:val="TAL"/>
              <w:rPr>
                <w:ins w:id="1653" w:author="Flores Fernandez" w:date="2024-02-15T00:55:00Z"/>
                <w:rFonts w:eastAsia="Calibri"/>
              </w:rPr>
            </w:pPr>
          </w:p>
        </w:tc>
      </w:tr>
      <w:tr w:rsidR="00F13BA6" w:rsidRPr="00AD3F58" w14:paraId="63C80678" w14:textId="77777777" w:rsidTr="00CD53BD">
        <w:trPr>
          <w:jc w:val="center"/>
          <w:trPrChange w:id="1654"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655"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C6FD4B1" w14:textId="77777777" w:rsidR="00F13BA6" w:rsidRPr="00AD3F58" w:rsidRDefault="00F13BA6">
            <w:pPr>
              <w:pStyle w:val="TAN"/>
              <w:rPr>
                <w:rFonts w:eastAsia="Calibri"/>
              </w:rPr>
            </w:pPr>
            <w:del w:id="1656" w:author="Flores Fernandez" w:date="2024-02-15T00:55:00Z">
              <w:r w:rsidRPr="00AD3F58" w:rsidDel="00622ED9">
                <w:rPr>
                  <w:rFonts w:eastAsia="Calibri"/>
                </w:rPr>
                <w:delText xml:space="preserve">      </w:delText>
              </w:r>
            </w:del>
            <w:r w:rsidRPr="00AD3F58">
              <w:rPr>
                <w:rFonts w:eastAsia="Calibri"/>
              </w:rPr>
              <w: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657"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193F8C27" w14:textId="77777777" w:rsidR="00F13BA6" w:rsidRPr="00AD3F58" w:rsidRDefault="00F13BA6">
            <w:pPr>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58"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5F085C4" w14:textId="77777777" w:rsidR="00F13BA6" w:rsidRPr="00AD3F58" w:rsidRDefault="00F13BA6">
            <w:pPr>
              <w:pStyle w:val="TAL"/>
              <w:rPr>
                <w:rFonts w:eastAsia="Calibri"/>
                <w:lang w:eastAsia="en-GB"/>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59"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6748829F" w14:textId="77777777" w:rsidR="00F13BA6" w:rsidRPr="00AD3F58" w:rsidRDefault="00F13BA6">
            <w:pPr>
              <w:pStyle w:val="TAL"/>
              <w:rPr>
                <w:rFonts w:eastAsia="Calibri"/>
              </w:rPr>
            </w:pPr>
          </w:p>
        </w:tc>
      </w:tr>
      <w:tr w:rsidR="00F13BA6" w:rsidRPr="00AD3F58" w14:paraId="60C42525" w14:textId="77777777" w:rsidTr="00CD53BD">
        <w:trPr>
          <w:jc w:val="center"/>
          <w:trPrChange w:id="1660" w:author="Flores Fernandez" w:date="2024-02-27T23:00:00Z">
            <w:trPr>
              <w:jc w:val="center"/>
            </w:trPr>
          </w:trPrChange>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661" w:author="Flores Fernandez" w:date="2024-02-27T23:00:00Z">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BAD1B57" w14:textId="77777777" w:rsidR="00F13BA6" w:rsidRPr="00AD3F58" w:rsidRDefault="00F13BA6">
            <w:pPr>
              <w:pStyle w:val="TAN"/>
              <w:rPr>
                <w:rFonts w:eastAsia="Calibri" w:cs="Arial"/>
                <w:szCs w:val="18"/>
              </w:rPr>
            </w:pPr>
            <w:r w:rsidRPr="00AD3F58">
              <w:rPr>
                <w:rFonts w:eastAsia="Calibri" w:cs="Arial"/>
                <w:szCs w:val="18"/>
              </w:rPr>
              <w:t xml:space="preserve">NOTE 1: Satellite-UE elevation angle equal to 30.11 degrees, one-way delay equal to 3.60 </w:t>
            </w:r>
            <w:proofErr w:type="spellStart"/>
            <w:r w:rsidRPr="00AD3F58">
              <w:rPr>
                <w:rFonts w:eastAsia="Calibri" w:cs="Arial"/>
                <w:szCs w:val="18"/>
              </w:rPr>
              <w:t>ms</w:t>
            </w:r>
            <w:proofErr w:type="spellEnd"/>
            <w:r w:rsidRPr="00AD3F58">
              <w:rPr>
                <w:rFonts w:eastAsia="Calibri" w:cs="Arial"/>
                <w:szCs w:val="18"/>
              </w:rPr>
              <w:t xml:space="preserve"> and Doppler equal to 19.83 ppm.</w:t>
            </w:r>
          </w:p>
          <w:p w14:paraId="0AFE81BF" w14:textId="77777777" w:rsidR="00F13BA6" w:rsidRPr="00AD3F58" w:rsidRDefault="00F13BA6">
            <w:pPr>
              <w:pStyle w:val="TAN"/>
              <w:rPr>
                <w:rFonts w:eastAsia="Calibri" w:cs="Arial"/>
                <w:szCs w:val="18"/>
              </w:rPr>
            </w:pPr>
            <w:r w:rsidRPr="00AD3F58">
              <w:rPr>
                <w:rFonts w:eastAsia="Calibri" w:cs="Arial"/>
                <w:szCs w:val="18"/>
              </w:rPr>
              <w:t>NOTE 2: This configuration can be skipped as it is the same as default 30º elevation angle</w:t>
            </w:r>
          </w:p>
        </w:tc>
      </w:tr>
    </w:tbl>
    <w:p w14:paraId="5FD1F573" w14:textId="77777777" w:rsidR="00F13BA6" w:rsidRPr="00AD3F58" w:rsidRDefault="00F13BA6" w:rsidP="00F13BA6">
      <w:pPr>
        <w:rPr>
          <w:rFonts w:eastAsia="Calibri"/>
          <w:lang w:eastAsia="en-GB"/>
        </w:rPr>
      </w:pPr>
    </w:p>
    <w:p w14:paraId="14C22408" w14:textId="2DD5111B" w:rsidR="00F13BA6" w:rsidRPr="00AD3F58" w:rsidRDefault="00F13BA6" w:rsidP="00F13BA6">
      <w:pPr>
        <w:pStyle w:val="TH"/>
        <w:rPr>
          <w:rFonts w:eastAsia="Calibri"/>
          <w:lang w:eastAsia="zh-CN"/>
        </w:rPr>
      </w:pPr>
      <w:r w:rsidRPr="00AD3F58">
        <w:rPr>
          <w:rFonts w:eastAsia="Calibri"/>
        </w:rPr>
        <w:t xml:space="preserve">Table 7.6.2.2-5: </w:t>
      </w:r>
      <w:r w:rsidRPr="00AD3F58">
        <w:rPr>
          <w:rFonts w:eastAsia="Calibri"/>
          <w:lang w:eastAsia="zh-CN"/>
        </w:rPr>
        <w:t xml:space="preserve">SystemInformationBlockType31- </w:t>
      </w:r>
      <w:proofErr w:type="spellStart"/>
      <w:r w:rsidRPr="00AD3F58">
        <w:rPr>
          <w:rFonts w:eastAsia="Calibri"/>
          <w:lang w:eastAsia="zh-CN"/>
        </w:rPr>
        <w:t>eMTC</w:t>
      </w:r>
      <w:proofErr w:type="spellEnd"/>
      <w:r w:rsidRPr="00AD3F58">
        <w:rPr>
          <w:rFonts w:eastAsia="Calibri"/>
          <w:lang w:eastAsia="zh-CN"/>
        </w:rPr>
        <w:t xml:space="preserve"> NTN </w:t>
      </w:r>
      <w:ins w:id="1662" w:author="Flores Fernandez" w:date="2024-02-15T01:00:00Z">
        <w:r w:rsidR="005007DE" w:rsidRPr="00AD3F58">
          <w:rPr>
            <w:rFonts w:eastAsia="Calibri"/>
            <w:lang w:eastAsia="zh-CN"/>
          </w:rPr>
          <w:t xml:space="preserve">Serving cell </w:t>
        </w:r>
      </w:ins>
      <w:r w:rsidRPr="00AD3F58">
        <w:rPr>
          <w:rFonts w:eastAsia="Calibri"/>
          <w:lang w:eastAsia="zh-CN"/>
        </w:rPr>
        <w:t>Ephemeris Information for GSO satellites (maximum negative Doppler)</w:t>
      </w:r>
    </w:p>
    <w:tbl>
      <w:tblPr>
        <w:tblW w:w="9750" w:type="dxa"/>
        <w:jc w:val="center"/>
        <w:tblCellMar>
          <w:left w:w="0" w:type="dxa"/>
          <w:right w:w="0" w:type="dxa"/>
        </w:tblCellMar>
        <w:tblLook w:val="04A0" w:firstRow="1" w:lastRow="0" w:firstColumn="1" w:lastColumn="0" w:noHBand="0" w:noVBand="1"/>
        <w:tblPrChange w:id="1663" w:author="Flores Fernandez" w:date="2024-02-27T23:00:00Z">
          <w:tblPr>
            <w:tblW w:w="9750" w:type="dxa"/>
            <w:jc w:val="center"/>
            <w:tblCellMar>
              <w:left w:w="0" w:type="dxa"/>
              <w:right w:w="0" w:type="dxa"/>
            </w:tblCellMar>
            <w:tblLook w:val="04A0" w:firstRow="1" w:lastRow="0" w:firstColumn="1" w:lastColumn="0" w:noHBand="0" w:noVBand="1"/>
          </w:tblPr>
        </w:tblPrChange>
      </w:tblPr>
      <w:tblGrid>
        <w:gridCol w:w="4536"/>
        <w:gridCol w:w="2268"/>
        <w:gridCol w:w="1701"/>
        <w:gridCol w:w="1245"/>
        <w:tblGridChange w:id="1664">
          <w:tblGrid>
            <w:gridCol w:w="4536"/>
            <w:gridCol w:w="2268"/>
            <w:gridCol w:w="1701"/>
            <w:gridCol w:w="1245"/>
          </w:tblGrid>
        </w:tblGridChange>
      </w:tblGrid>
      <w:tr w:rsidR="00F13BA6" w:rsidRPr="00AD3F58" w14:paraId="7E08FF5B" w14:textId="77777777" w:rsidTr="00CD53BD">
        <w:trPr>
          <w:jc w:val="center"/>
          <w:trPrChange w:id="1665" w:author="Flores Fernandez" w:date="2024-02-27T23:00:00Z">
            <w:trPr>
              <w:jc w:val="center"/>
            </w:trPr>
          </w:trPrChange>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666" w:author="Flores Fernandez" w:date="2024-02-27T23:00:00Z">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6ED05EB" w14:textId="3706F950" w:rsidR="00F13BA6" w:rsidRPr="00AD3F58" w:rsidRDefault="00F13BA6">
            <w:pPr>
              <w:pStyle w:val="TAL"/>
              <w:rPr>
                <w:rFonts w:eastAsia="Calibri"/>
                <w:b/>
                <w:bCs/>
                <w:lang w:eastAsia="en-GB"/>
              </w:rPr>
            </w:pPr>
            <w:r w:rsidRPr="00AD3F58">
              <w:rPr>
                <w:rFonts w:eastAsia="Calibri"/>
              </w:rPr>
              <w:t xml:space="preserve">Derivation Path: </w:t>
            </w:r>
            <w:ins w:id="1667" w:author="Flores Fernandez" w:date="2024-02-27T23:05:00Z">
              <w:r w:rsidR="00A32D58" w:rsidRPr="00AD29EC">
                <w:t>Table 7.6.3.1-1</w:t>
              </w:r>
            </w:ins>
            <w:del w:id="1668" w:author="Flores Fernandez" w:date="2024-02-27T23:05:00Z">
              <w:r w:rsidRPr="00AD3F58" w:rsidDel="00A32D58">
                <w:rPr>
                  <w:rFonts w:eastAsia="Calibri"/>
                </w:rPr>
                <w:delText>TS 36.508 clause FFS</w:delText>
              </w:r>
            </w:del>
          </w:p>
        </w:tc>
      </w:tr>
      <w:tr w:rsidR="00F13BA6" w:rsidRPr="00AD3F58" w14:paraId="0F1903CF" w14:textId="77777777" w:rsidTr="00CD53BD">
        <w:trPr>
          <w:jc w:val="center"/>
          <w:trPrChange w:id="1669"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670"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A3930FB" w14:textId="77777777" w:rsidR="00F13BA6" w:rsidRPr="00AD3F58" w:rsidRDefault="00F13BA6">
            <w:pPr>
              <w:pStyle w:val="TAH"/>
              <w:rPr>
                <w:rFonts w:eastAsia="Calibri"/>
              </w:rPr>
            </w:pPr>
            <w:r w:rsidRPr="00AD3F58">
              <w:rPr>
                <w:rFonts w:eastAsia="Calibri"/>
              </w:rPr>
              <w:t>Information Element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671"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3F18EED1" w14:textId="77777777" w:rsidR="00F13BA6" w:rsidRPr="00AD3F58" w:rsidRDefault="00F13BA6">
            <w:pPr>
              <w:pStyle w:val="TAH"/>
              <w:rPr>
                <w:rFonts w:eastAsia="Calibri"/>
              </w:rPr>
            </w:pPr>
            <w:r w:rsidRPr="00AD3F58">
              <w:rPr>
                <w:rFonts w:eastAsia="Calibri"/>
              </w:rPr>
              <w:t>Value/remark</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672"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3A8E9567" w14:textId="77777777" w:rsidR="00F13BA6" w:rsidRPr="00AD3F58" w:rsidRDefault="00F13BA6">
            <w:pPr>
              <w:pStyle w:val="TAH"/>
              <w:rPr>
                <w:rFonts w:eastAsia="Calibri"/>
              </w:rPr>
            </w:pPr>
            <w:r w:rsidRPr="00AD3F58">
              <w:rPr>
                <w:rFonts w:eastAsia="Calibri"/>
              </w:rPr>
              <w:t>Comment</w:t>
            </w: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673"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0B066338" w14:textId="77777777" w:rsidR="00F13BA6" w:rsidRPr="00AD3F58" w:rsidRDefault="00F13BA6">
            <w:pPr>
              <w:pStyle w:val="TAH"/>
              <w:rPr>
                <w:rFonts w:eastAsia="Calibri"/>
              </w:rPr>
            </w:pPr>
            <w:r w:rsidRPr="00AD3F58">
              <w:rPr>
                <w:rFonts w:eastAsia="Calibri"/>
              </w:rPr>
              <w:t>Condition</w:t>
            </w:r>
          </w:p>
        </w:tc>
      </w:tr>
      <w:tr w:rsidR="00F13BA6" w:rsidRPr="00AD3F58" w14:paraId="10747A2D" w14:textId="77777777" w:rsidTr="00CD53BD">
        <w:trPr>
          <w:jc w:val="center"/>
          <w:trPrChange w:id="1674"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675"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DB3D2F9" w14:textId="77777777" w:rsidR="00F13BA6" w:rsidRPr="00AD3F58" w:rsidRDefault="00F13BA6">
            <w:pPr>
              <w:pStyle w:val="TAL"/>
              <w:rPr>
                <w:rFonts w:eastAsia="Calibri"/>
              </w:rPr>
            </w:pPr>
            <w:r w:rsidRPr="00AD3F58">
              <w:rPr>
                <w:rFonts w:eastAsia="Calibri"/>
              </w:rPr>
              <w:t>SystemInformationBlockType31-r17 ::=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76"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06B16BD5" w14:textId="77777777" w:rsidR="00F13BA6" w:rsidRPr="00AD3F58"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77"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5F8287E5"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78"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2DA43AE7" w14:textId="77777777" w:rsidR="00F13BA6" w:rsidRPr="00AD3F58" w:rsidRDefault="00F13BA6">
            <w:pPr>
              <w:pStyle w:val="TAL"/>
              <w:rPr>
                <w:rFonts w:eastAsia="Calibri"/>
              </w:rPr>
            </w:pPr>
          </w:p>
        </w:tc>
      </w:tr>
      <w:tr w:rsidR="00F13BA6" w:rsidRPr="00AD3F58" w14:paraId="3F2F9911" w14:textId="77777777" w:rsidTr="00CD53BD">
        <w:trPr>
          <w:jc w:val="center"/>
          <w:trPrChange w:id="1679"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680"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F7FC40C" w14:textId="77777777" w:rsidR="00F13BA6" w:rsidRPr="00AD3F58" w:rsidRDefault="00F13BA6">
            <w:pPr>
              <w:pStyle w:val="TAL"/>
              <w:rPr>
                <w:rFonts w:eastAsia="Calibri"/>
              </w:rPr>
            </w:pPr>
            <w:r w:rsidRPr="00AD3F58">
              <w:rPr>
                <w:rFonts w:eastAsia="Calibri"/>
              </w:rPr>
              <w:t xml:space="preserve">  servingSatelliteInfo-r17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81"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4390E6F0" w14:textId="77777777" w:rsidR="00F13BA6" w:rsidRPr="00AD3F58"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82"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28F85237"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83"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5976D754" w14:textId="77777777" w:rsidR="00F13BA6" w:rsidRPr="00AD3F58" w:rsidRDefault="00F13BA6">
            <w:pPr>
              <w:pStyle w:val="TAL"/>
              <w:rPr>
                <w:rFonts w:eastAsia="Calibri"/>
              </w:rPr>
            </w:pPr>
          </w:p>
        </w:tc>
      </w:tr>
      <w:tr w:rsidR="00F13BA6" w:rsidRPr="00AD3F58" w14:paraId="5AAAA021" w14:textId="77777777" w:rsidTr="00CD53BD">
        <w:trPr>
          <w:jc w:val="center"/>
          <w:trPrChange w:id="1684"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685"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00FFC11" w14:textId="77777777" w:rsidR="00F13BA6" w:rsidRPr="00AD3F58" w:rsidRDefault="00F13BA6">
            <w:pPr>
              <w:pStyle w:val="TAL"/>
              <w:rPr>
                <w:rFonts w:eastAsia="Calibri"/>
              </w:rPr>
            </w:pPr>
            <w:r w:rsidRPr="00AD3F58">
              <w:rPr>
                <w:rFonts w:eastAsia="Calibri"/>
              </w:rPr>
              <w:t xml:space="preserve">    ephemerisInfo-r17 CHOICE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86"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2045D851" w14:textId="77777777" w:rsidR="00F13BA6" w:rsidRPr="00AD3F58"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87"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288617C"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88"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510A585" w14:textId="77777777" w:rsidR="00F13BA6" w:rsidRPr="00AD3F58" w:rsidRDefault="00F13BA6">
            <w:pPr>
              <w:pStyle w:val="TAL"/>
              <w:rPr>
                <w:rFonts w:eastAsia="Calibri"/>
              </w:rPr>
            </w:pPr>
          </w:p>
        </w:tc>
      </w:tr>
      <w:tr w:rsidR="00F13BA6" w:rsidRPr="00AD3F58" w14:paraId="39277449" w14:textId="77777777" w:rsidTr="00CD53BD">
        <w:trPr>
          <w:jc w:val="center"/>
          <w:trPrChange w:id="1689"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690"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ECDF065" w14:textId="77777777" w:rsidR="00F13BA6" w:rsidRPr="00AD3F58" w:rsidRDefault="00F13BA6">
            <w:pPr>
              <w:pStyle w:val="TAL"/>
              <w:rPr>
                <w:rFonts w:eastAsia="Calibri"/>
              </w:rPr>
            </w:pPr>
            <w:r w:rsidRPr="00AD3F58">
              <w:rPr>
                <w:rFonts w:eastAsia="Calibri"/>
              </w:rPr>
              <w:t xml:space="preserve">      </w:t>
            </w:r>
            <w:proofErr w:type="spellStart"/>
            <w:r w:rsidRPr="00AD3F58">
              <w:rPr>
                <w:rFonts w:eastAsia="Calibri"/>
              </w:rPr>
              <w:t>stateVectors</w:t>
            </w:r>
            <w:proofErr w:type="spellEnd"/>
            <w:r w:rsidRPr="00AD3F58">
              <w:rPr>
                <w:rFonts w:eastAsia="Calibri"/>
              </w:rPr>
              <w:t xml:space="preserve">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91"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1D8C4DCD" w14:textId="77777777" w:rsidR="00F13BA6" w:rsidRPr="00AD3F58"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92"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2A9175A9"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93"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295B931C" w14:textId="77777777" w:rsidR="00F13BA6" w:rsidRPr="00AD3F58" w:rsidRDefault="00F13BA6">
            <w:pPr>
              <w:pStyle w:val="TAL"/>
              <w:rPr>
                <w:rFonts w:eastAsia="Calibri"/>
              </w:rPr>
            </w:pPr>
          </w:p>
        </w:tc>
      </w:tr>
      <w:tr w:rsidR="00F13BA6" w:rsidRPr="00AD3F58" w14:paraId="7D2C1430" w14:textId="77777777" w:rsidTr="00CD53BD">
        <w:trPr>
          <w:jc w:val="center"/>
          <w:trPrChange w:id="1694"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695"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9A4E990" w14:textId="77777777" w:rsidR="00F13BA6" w:rsidRPr="00AD3F58" w:rsidRDefault="00F13BA6">
            <w:pPr>
              <w:pStyle w:val="TAL"/>
              <w:rPr>
                <w:rFonts w:eastAsia="Calibri"/>
              </w:rPr>
            </w:pPr>
            <w:r w:rsidRPr="00AD3F58">
              <w:rPr>
                <w:rFonts w:eastAsia="Calibri"/>
              </w:rPr>
              <w:t xml:space="preserve">        positionX-r17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696"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06A11960" w14:textId="77777777" w:rsidR="00F13BA6" w:rsidRPr="00AD3F58" w:rsidRDefault="00F13BA6">
            <w:pPr>
              <w:pStyle w:val="TAL"/>
              <w:rPr>
                <w:rFonts w:eastAsia="Calibri"/>
              </w:rPr>
            </w:pPr>
            <w:r w:rsidRPr="00AD3F58">
              <w:rPr>
                <w:rFonts w:eastAsia="Calibri"/>
                <w:lang w:eastAsia="fr-FR"/>
              </w:rPr>
              <w:t>-17129898</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97"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D57261A"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98"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435DB66C" w14:textId="77777777" w:rsidR="00F13BA6" w:rsidRPr="00AD3F58" w:rsidRDefault="00F13BA6">
            <w:pPr>
              <w:pStyle w:val="TAL"/>
              <w:rPr>
                <w:rFonts w:eastAsia="Calibri"/>
              </w:rPr>
            </w:pPr>
          </w:p>
        </w:tc>
      </w:tr>
      <w:tr w:rsidR="00F13BA6" w:rsidRPr="00AD3F58" w14:paraId="4FC6D994" w14:textId="77777777" w:rsidTr="00CD53BD">
        <w:trPr>
          <w:jc w:val="center"/>
          <w:trPrChange w:id="1699"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700"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F0F762B" w14:textId="77777777" w:rsidR="00F13BA6" w:rsidRPr="00AD3F58" w:rsidRDefault="00F13BA6">
            <w:pPr>
              <w:pStyle w:val="TAL"/>
              <w:rPr>
                <w:rFonts w:eastAsia="Calibri"/>
              </w:rPr>
            </w:pPr>
            <w:r w:rsidRPr="00AD3F58">
              <w:rPr>
                <w:rFonts w:eastAsia="Calibri"/>
              </w:rPr>
              <w:t xml:space="preserve">        positionY-r17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701"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2F35057F" w14:textId="77777777" w:rsidR="00F13BA6" w:rsidRPr="00AD3F58" w:rsidRDefault="00F13BA6">
            <w:pPr>
              <w:pStyle w:val="TAL"/>
              <w:rPr>
                <w:rFonts w:eastAsia="Calibri"/>
              </w:rPr>
            </w:pPr>
            <w:r w:rsidRPr="00AD3F58">
              <w:rPr>
                <w:rFonts w:eastAsia="Calibri"/>
                <w:lang w:eastAsia="fr-FR"/>
              </w:rPr>
              <w:t>27505094</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02"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2020A39E"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03"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1F31AD02" w14:textId="77777777" w:rsidR="00F13BA6" w:rsidRPr="00AD3F58" w:rsidRDefault="00F13BA6">
            <w:pPr>
              <w:pStyle w:val="TAL"/>
              <w:rPr>
                <w:rFonts w:eastAsia="Calibri"/>
              </w:rPr>
            </w:pPr>
          </w:p>
        </w:tc>
      </w:tr>
      <w:tr w:rsidR="00F13BA6" w:rsidRPr="00AD3F58" w14:paraId="7F4C9423" w14:textId="77777777" w:rsidTr="00CD53BD">
        <w:trPr>
          <w:jc w:val="center"/>
          <w:trPrChange w:id="1704"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705"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A95D0EB" w14:textId="77777777" w:rsidR="00F13BA6" w:rsidRPr="00AD3F58" w:rsidRDefault="00F13BA6">
            <w:pPr>
              <w:pStyle w:val="TAL"/>
              <w:rPr>
                <w:rFonts w:eastAsia="Calibri"/>
              </w:rPr>
            </w:pPr>
            <w:r w:rsidRPr="00AD3F58">
              <w:rPr>
                <w:rFonts w:eastAsia="Calibri"/>
              </w:rPr>
              <w:t xml:space="preserve">        positionZ-r17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706"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007C8C29" w14:textId="77777777" w:rsidR="00F13BA6" w:rsidRPr="00AD3F58" w:rsidRDefault="00F13BA6">
            <w:pPr>
              <w:pStyle w:val="TAL"/>
              <w:rPr>
                <w:rFonts w:eastAsia="Calibri"/>
              </w:rPr>
            </w:pPr>
            <w:r w:rsidRPr="00AD3F58">
              <w:rPr>
                <w:rFonts w:eastAsia="Calibri"/>
                <w:lang w:eastAsia="fr-FR"/>
              </w:rPr>
              <w:t>1413939</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07"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4519AAA1"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08"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04B3C300" w14:textId="77777777" w:rsidR="00F13BA6" w:rsidRPr="00AD3F58" w:rsidRDefault="00F13BA6">
            <w:pPr>
              <w:pStyle w:val="TAL"/>
              <w:rPr>
                <w:rFonts w:eastAsia="Calibri"/>
              </w:rPr>
            </w:pPr>
          </w:p>
        </w:tc>
      </w:tr>
      <w:tr w:rsidR="00F13BA6" w:rsidRPr="00AD3F58" w14:paraId="04A9C716" w14:textId="77777777" w:rsidTr="00CD53BD">
        <w:trPr>
          <w:jc w:val="center"/>
          <w:trPrChange w:id="1709"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710"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7DC0B4F" w14:textId="77777777" w:rsidR="00F13BA6" w:rsidRPr="00AD3F58" w:rsidRDefault="00F13BA6">
            <w:pPr>
              <w:pStyle w:val="TAL"/>
              <w:rPr>
                <w:rFonts w:eastAsia="Calibri"/>
              </w:rPr>
            </w:pPr>
            <w:r w:rsidRPr="00AD3F58">
              <w:rPr>
                <w:rFonts w:eastAsia="Calibri"/>
              </w:rPr>
              <w:t xml:space="preserve">        velocityVX-r17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711"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0FAAB4A3" w14:textId="77777777" w:rsidR="00F13BA6" w:rsidRPr="00AD3F58" w:rsidRDefault="00F13BA6">
            <w:pPr>
              <w:pStyle w:val="TAL"/>
              <w:rPr>
                <w:rFonts w:eastAsia="Calibri"/>
              </w:rPr>
            </w:pPr>
            <w:r w:rsidRPr="00AD3F58">
              <w:rPr>
                <w:rFonts w:eastAsia="Calibri"/>
                <w:lang w:eastAsia="fr-FR"/>
              </w:rPr>
              <w:t>116</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12"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22E08A03"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13"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1B1B62CB" w14:textId="77777777" w:rsidR="00F13BA6" w:rsidRPr="00AD3F58" w:rsidRDefault="00F13BA6">
            <w:pPr>
              <w:pStyle w:val="TAL"/>
              <w:rPr>
                <w:rFonts w:eastAsia="Calibri"/>
              </w:rPr>
            </w:pPr>
          </w:p>
        </w:tc>
      </w:tr>
      <w:tr w:rsidR="00F13BA6" w:rsidRPr="00AD3F58" w14:paraId="044E8BA4" w14:textId="77777777" w:rsidTr="00CD53BD">
        <w:trPr>
          <w:jc w:val="center"/>
          <w:trPrChange w:id="1714"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715"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0475975" w14:textId="77777777" w:rsidR="00F13BA6" w:rsidRPr="00AD3F58" w:rsidRDefault="00F13BA6">
            <w:pPr>
              <w:pStyle w:val="TAL"/>
              <w:rPr>
                <w:rFonts w:eastAsia="Calibri"/>
              </w:rPr>
            </w:pPr>
            <w:r w:rsidRPr="00AD3F58">
              <w:rPr>
                <w:rFonts w:eastAsia="Calibri"/>
              </w:rPr>
              <w:t xml:space="preserve">        velocityVY-r17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716"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4C3F9566" w14:textId="77777777" w:rsidR="00F13BA6" w:rsidRPr="00AD3F58" w:rsidRDefault="00F13BA6">
            <w:pPr>
              <w:pStyle w:val="TAL"/>
              <w:rPr>
                <w:rFonts w:eastAsia="Calibri"/>
              </w:rPr>
            </w:pPr>
            <w:r w:rsidRPr="00AD3F58">
              <w:rPr>
                <w:rFonts w:eastAsia="Calibri"/>
                <w:lang w:eastAsia="fr-FR"/>
              </w:rPr>
              <w:t>378</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17"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E53573A"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18"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1E4626E3" w14:textId="77777777" w:rsidR="00F13BA6" w:rsidRPr="00AD3F58" w:rsidRDefault="00F13BA6">
            <w:pPr>
              <w:pStyle w:val="TAL"/>
              <w:rPr>
                <w:rFonts w:eastAsia="Calibri"/>
              </w:rPr>
            </w:pPr>
          </w:p>
        </w:tc>
      </w:tr>
      <w:tr w:rsidR="00F13BA6" w:rsidRPr="00AD3F58" w14:paraId="3D94CE15" w14:textId="77777777" w:rsidTr="00CD53BD">
        <w:trPr>
          <w:jc w:val="center"/>
          <w:trPrChange w:id="1719"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720"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44FB665" w14:textId="77777777" w:rsidR="00F13BA6" w:rsidRPr="00AD3F58" w:rsidRDefault="00F13BA6">
            <w:pPr>
              <w:pStyle w:val="TAL"/>
              <w:rPr>
                <w:rFonts w:eastAsia="Calibri"/>
              </w:rPr>
            </w:pPr>
            <w:r w:rsidRPr="00AD3F58">
              <w:rPr>
                <w:rFonts w:eastAsia="Calibri"/>
              </w:rPr>
              <w:t xml:space="preserve">        velocityVZ-r17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721"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111513CA" w14:textId="77777777" w:rsidR="00F13BA6" w:rsidRPr="00AD3F58" w:rsidRDefault="00F13BA6">
            <w:pPr>
              <w:pStyle w:val="TAL"/>
              <w:rPr>
                <w:rFonts w:eastAsia="Calibri"/>
              </w:rPr>
            </w:pPr>
            <w:r w:rsidRPr="00AD3F58">
              <w:rPr>
                <w:rFonts w:eastAsia="Calibri"/>
                <w:lang w:eastAsia="fr-FR"/>
              </w:rPr>
              <w:t>-5944</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22"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70A4F0B7"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23"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02B38F80" w14:textId="77777777" w:rsidR="00F13BA6" w:rsidRPr="00AD3F58" w:rsidRDefault="00F13BA6">
            <w:pPr>
              <w:pStyle w:val="TAL"/>
              <w:rPr>
                <w:rFonts w:eastAsia="Calibri"/>
              </w:rPr>
            </w:pPr>
          </w:p>
        </w:tc>
      </w:tr>
      <w:tr w:rsidR="00622ED9" w:rsidRPr="00AD3F58" w14:paraId="2830C026" w14:textId="77777777" w:rsidTr="00CD53BD">
        <w:trPr>
          <w:jc w:val="center"/>
          <w:ins w:id="1724" w:author="Flores Fernandez" w:date="2024-02-15T00:55:00Z"/>
          <w:trPrChange w:id="1725"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26"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20EF1824" w14:textId="02D5811C" w:rsidR="00622ED9" w:rsidRPr="00AD3F58" w:rsidRDefault="00622ED9" w:rsidP="00622ED9">
            <w:pPr>
              <w:pStyle w:val="TAL"/>
              <w:rPr>
                <w:ins w:id="1727" w:author="Flores Fernandez" w:date="2024-02-15T00:55:00Z"/>
                <w:rFonts w:eastAsia="Calibri"/>
              </w:rPr>
            </w:pPr>
            <w:ins w:id="1728" w:author="Flores Fernandez" w:date="2024-02-15T00:55:00Z">
              <w:r w:rsidRPr="00AD3F58">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1729"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0F7DE8D5" w14:textId="77777777" w:rsidR="00622ED9" w:rsidRPr="00AD3F58" w:rsidRDefault="00622ED9" w:rsidP="00622ED9">
            <w:pPr>
              <w:pStyle w:val="TAL"/>
              <w:rPr>
                <w:ins w:id="1730" w:author="Flores Fernandez" w:date="2024-02-15T00:55: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31"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C59FF5B" w14:textId="77777777" w:rsidR="00622ED9" w:rsidRPr="00AD3F58" w:rsidRDefault="00622ED9" w:rsidP="00622ED9">
            <w:pPr>
              <w:pStyle w:val="TAL"/>
              <w:rPr>
                <w:ins w:id="1732" w:author="Flores Fernandez" w:date="2024-02-15T00:55: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33"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53A626F1" w14:textId="77777777" w:rsidR="00622ED9" w:rsidRPr="00AD3F58" w:rsidRDefault="00622ED9" w:rsidP="00622ED9">
            <w:pPr>
              <w:pStyle w:val="TAL"/>
              <w:rPr>
                <w:ins w:id="1734" w:author="Flores Fernandez" w:date="2024-02-15T00:55:00Z"/>
                <w:rFonts w:eastAsia="Calibri"/>
              </w:rPr>
            </w:pPr>
          </w:p>
        </w:tc>
      </w:tr>
      <w:tr w:rsidR="00622ED9" w:rsidRPr="00AD3F58" w14:paraId="33352841" w14:textId="77777777" w:rsidTr="00CD53BD">
        <w:trPr>
          <w:jc w:val="center"/>
          <w:ins w:id="1735" w:author="Flores Fernandez" w:date="2024-02-15T00:55:00Z"/>
          <w:trPrChange w:id="1736"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37"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35570FF1" w14:textId="53C6B6F5" w:rsidR="00622ED9" w:rsidRPr="00AD3F58" w:rsidRDefault="00622ED9" w:rsidP="00622ED9">
            <w:pPr>
              <w:pStyle w:val="TAL"/>
              <w:rPr>
                <w:ins w:id="1738" w:author="Flores Fernandez" w:date="2024-02-15T00:55:00Z"/>
                <w:rFonts w:eastAsia="Calibri"/>
              </w:rPr>
            </w:pPr>
            <w:ins w:id="1739" w:author="Flores Fernandez" w:date="2024-02-15T00:55:00Z">
              <w:r w:rsidRPr="00AD3F58">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1740"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680B67B1" w14:textId="77777777" w:rsidR="00622ED9" w:rsidRPr="00AD3F58" w:rsidRDefault="00622ED9" w:rsidP="00622ED9">
            <w:pPr>
              <w:pStyle w:val="TAL"/>
              <w:rPr>
                <w:ins w:id="1741" w:author="Flores Fernandez" w:date="2024-02-15T00:55: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42"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1895D4A9" w14:textId="77777777" w:rsidR="00622ED9" w:rsidRPr="00AD3F58" w:rsidRDefault="00622ED9" w:rsidP="00622ED9">
            <w:pPr>
              <w:pStyle w:val="TAL"/>
              <w:rPr>
                <w:ins w:id="1743" w:author="Flores Fernandez" w:date="2024-02-15T00:55: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44"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470C0553" w14:textId="77777777" w:rsidR="00622ED9" w:rsidRPr="00AD3F58" w:rsidRDefault="00622ED9" w:rsidP="00622ED9">
            <w:pPr>
              <w:pStyle w:val="TAL"/>
              <w:rPr>
                <w:ins w:id="1745" w:author="Flores Fernandez" w:date="2024-02-15T00:55:00Z"/>
                <w:rFonts w:eastAsia="Calibri"/>
              </w:rPr>
            </w:pPr>
          </w:p>
        </w:tc>
      </w:tr>
      <w:tr w:rsidR="00622ED9" w:rsidRPr="00AD3F58" w14:paraId="69D9ACF8" w14:textId="77777777" w:rsidTr="00CD53BD">
        <w:trPr>
          <w:jc w:val="center"/>
          <w:ins w:id="1746" w:author="Flores Fernandez" w:date="2024-02-15T00:55:00Z"/>
          <w:trPrChange w:id="1747"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48"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7BB8FE78" w14:textId="0965C028" w:rsidR="00622ED9" w:rsidRPr="00AD3F58" w:rsidRDefault="00622ED9" w:rsidP="00622ED9">
            <w:pPr>
              <w:pStyle w:val="TAL"/>
              <w:rPr>
                <w:ins w:id="1749" w:author="Flores Fernandez" w:date="2024-02-15T00:55:00Z"/>
                <w:rFonts w:eastAsia="Calibri"/>
              </w:rPr>
            </w:pPr>
            <w:ins w:id="1750" w:author="Flores Fernandez" w:date="2024-02-15T00:55:00Z">
              <w:r w:rsidRPr="00AD3F58">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1751"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0307367C" w14:textId="77777777" w:rsidR="00622ED9" w:rsidRPr="00AD3F58" w:rsidRDefault="00622ED9" w:rsidP="00622ED9">
            <w:pPr>
              <w:pStyle w:val="TAL"/>
              <w:rPr>
                <w:ins w:id="1752" w:author="Flores Fernandez" w:date="2024-02-15T00:55: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53"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46C1F44F" w14:textId="77777777" w:rsidR="00622ED9" w:rsidRPr="00AD3F58" w:rsidRDefault="00622ED9" w:rsidP="00622ED9">
            <w:pPr>
              <w:pStyle w:val="TAL"/>
              <w:rPr>
                <w:ins w:id="1754" w:author="Flores Fernandez" w:date="2024-02-15T00:55: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55"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19C65C90" w14:textId="77777777" w:rsidR="00622ED9" w:rsidRPr="00AD3F58" w:rsidRDefault="00622ED9" w:rsidP="00622ED9">
            <w:pPr>
              <w:pStyle w:val="TAL"/>
              <w:rPr>
                <w:ins w:id="1756" w:author="Flores Fernandez" w:date="2024-02-15T00:55:00Z"/>
                <w:rFonts w:eastAsia="Calibri"/>
              </w:rPr>
            </w:pPr>
          </w:p>
        </w:tc>
      </w:tr>
      <w:tr w:rsidR="00F13BA6" w:rsidRPr="00AD3F58" w14:paraId="583CDB4E" w14:textId="77777777" w:rsidTr="00CD53BD">
        <w:trPr>
          <w:jc w:val="center"/>
          <w:trPrChange w:id="1757"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758"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0B2D865" w14:textId="2E7EFD1A" w:rsidR="00F13BA6" w:rsidRPr="00AD3F58" w:rsidRDefault="00F13BA6">
            <w:pPr>
              <w:pStyle w:val="TAL"/>
              <w:rPr>
                <w:rFonts w:eastAsia="Calibri"/>
              </w:rPr>
            </w:pPr>
            <w:del w:id="1759" w:author="Flores Fernandez" w:date="2024-02-15T00:55:00Z">
              <w:r w:rsidRPr="00AD3F58" w:rsidDel="00622ED9">
                <w:rPr>
                  <w:rFonts w:eastAsia="Calibri"/>
                </w:rPr>
                <w:delText xml:space="preserve">      </w:delText>
              </w:r>
            </w:del>
            <w:r w:rsidRPr="00AD3F58">
              <w:rPr>
                <w:rFonts w:eastAsia="Calibri"/>
              </w:rPr>
              <w: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760"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3824603A" w14:textId="77777777" w:rsidR="00F13BA6" w:rsidRPr="00AD3F58" w:rsidRDefault="00F13BA6">
            <w:pPr>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61"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68C5A20" w14:textId="77777777" w:rsidR="00F13BA6" w:rsidRPr="00AD3F58" w:rsidRDefault="00F13BA6">
            <w:pPr>
              <w:pStyle w:val="TAL"/>
              <w:rPr>
                <w:rFonts w:eastAsia="Calibri"/>
                <w:lang w:eastAsia="en-GB"/>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62"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16A5B49" w14:textId="77777777" w:rsidR="00F13BA6" w:rsidRPr="00AD3F58" w:rsidRDefault="00F13BA6">
            <w:pPr>
              <w:pStyle w:val="TAL"/>
              <w:rPr>
                <w:rFonts w:eastAsia="Calibri"/>
              </w:rPr>
            </w:pPr>
          </w:p>
        </w:tc>
      </w:tr>
      <w:tr w:rsidR="00F13BA6" w:rsidRPr="00AD3F58" w14:paraId="65C17FAB" w14:textId="77777777" w:rsidTr="00CD53BD">
        <w:trPr>
          <w:jc w:val="center"/>
          <w:trPrChange w:id="1763" w:author="Flores Fernandez" w:date="2024-02-27T23:00:00Z">
            <w:trPr>
              <w:jc w:val="center"/>
            </w:trPr>
          </w:trPrChange>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764" w:author="Flores Fernandez" w:date="2024-02-27T23:00:00Z">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1B62CBC" w14:textId="77777777" w:rsidR="00F13BA6" w:rsidRPr="00AD3F58" w:rsidRDefault="00F13BA6">
            <w:pPr>
              <w:pStyle w:val="TAN"/>
              <w:rPr>
                <w:rFonts w:eastAsia="Calibri"/>
              </w:rPr>
            </w:pPr>
            <w:r w:rsidRPr="00AD3F58">
              <w:rPr>
                <w:rFonts w:eastAsia="Calibri"/>
              </w:rPr>
              <w:t xml:space="preserve">NOTE 1: Satellite-UE elevation angle equal to 30 degrees, one-way delay equal to 128.77 </w:t>
            </w:r>
            <w:proofErr w:type="spellStart"/>
            <w:r w:rsidRPr="00AD3F58">
              <w:rPr>
                <w:rFonts w:eastAsia="Calibri"/>
              </w:rPr>
              <w:t>ms</w:t>
            </w:r>
            <w:proofErr w:type="spellEnd"/>
            <w:r w:rsidRPr="00AD3F58">
              <w:rPr>
                <w:rFonts w:eastAsia="Calibri"/>
              </w:rPr>
              <w:t xml:space="preserve"> and Doppler equal to -0.15 ppm.</w:t>
            </w:r>
          </w:p>
          <w:p w14:paraId="34DEE344" w14:textId="77777777" w:rsidR="00F13BA6" w:rsidRPr="00AD3F58" w:rsidRDefault="00F13BA6">
            <w:pPr>
              <w:pStyle w:val="TAN"/>
              <w:rPr>
                <w:rFonts w:eastAsia="Calibri"/>
              </w:rPr>
            </w:pPr>
            <w:r w:rsidRPr="00AD3F58">
              <w:rPr>
                <w:rFonts w:eastAsia="Calibri"/>
              </w:rPr>
              <w:t>NOTE 2: This configuration can be skipped as it is the same as default 30º elevation angle.</w:t>
            </w:r>
          </w:p>
        </w:tc>
      </w:tr>
    </w:tbl>
    <w:p w14:paraId="4B4BA667" w14:textId="77777777" w:rsidR="00F13BA6" w:rsidRPr="00AD3F58" w:rsidRDefault="00F13BA6" w:rsidP="00F13BA6">
      <w:pPr>
        <w:rPr>
          <w:rFonts w:eastAsia="Calibri"/>
          <w:lang w:eastAsia="en-GB"/>
        </w:rPr>
      </w:pPr>
    </w:p>
    <w:p w14:paraId="303B8ABF" w14:textId="47A134CA" w:rsidR="00F13BA6" w:rsidRPr="00AD3F58" w:rsidRDefault="00F13BA6" w:rsidP="00F13BA6">
      <w:pPr>
        <w:pStyle w:val="TH"/>
        <w:rPr>
          <w:rFonts w:eastAsia="Calibri"/>
          <w:lang w:eastAsia="zh-CN"/>
        </w:rPr>
      </w:pPr>
      <w:r w:rsidRPr="00AD3F58">
        <w:rPr>
          <w:rFonts w:eastAsia="Calibri"/>
        </w:rPr>
        <w:lastRenderedPageBreak/>
        <w:t xml:space="preserve">Table 7.6.2.2-6: </w:t>
      </w:r>
      <w:r w:rsidRPr="00AD3F58">
        <w:rPr>
          <w:rFonts w:eastAsia="Calibri"/>
          <w:lang w:eastAsia="zh-CN"/>
        </w:rPr>
        <w:t xml:space="preserve">SystemInformationBlockType31- </w:t>
      </w:r>
      <w:proofErr w:type="spellStart"/>
      <w:r w:rsidRPr="00AD3F58">
        <w:rPr>
          <w:rFonts w:eastAsia="Calibri"/>
          <w:lang w:eastAsia="zh-CN"/>
        </w:rPr>
        <w:t>eMTC</w:t>
      </w:r>
      <w:proofErr w:type="spellEnd"/>
      <w:r w:rsidRPr="00AD3F58">
        <w:rPr>
          <w:rFonts w:eastAsia="Calibri"/>
          <w:lang w:eastAsia="zh-CN"/>
        </w:rPr>
        <w:t xml:space="preserve"> NTN </w:t>
      </w:r>
      <w:ins w:id="1765" w:author="Flores Fernandez" w:date="2024-02-15T01:00:00Z">
        <w:r w:rsidR="005007DE" w:rsidRPr="00AD3F58">
          <w:rPr>
            <w:rFonts w:eastAsia="Calibri"/>
            <w:lang w:eastAsia="zh-CN"/>
          </w:rPr>
          <w:t xml:space="preserve">Serving cell </w:t>
        </w:r>
      </w:ins>
      <w:r w:rsidRPr="00AD3F58">
        <w:rPr>
          <w:rFonts w:eastAsia="Calibri"/>
          <w:lang w:eastAsia="zh-CN"/>
        </w:rPr>
        <w:t>Ephemeris Information for NGSO (LEO-600) satellites (maximum negative Doppler)</w:t>
      </w:r>
    </w:p>
    <w:tbl>
      <w:tblPr>
        <w:tblW w:w="9750" w:type="dxa"/>
        <w:jc w:val="center"/>
        <w:tblCellMar>
          <w:left w:w="0" w:type="dxa"/>
          <w:right w:w="0" w:type="dxa"/>
        </w:tblCellMar>
        <w:tblLook w:val="04A0" w:firstRow="1" w:lastRow="0" w:firstColumn="1" w:lastColumn="0" w:noHBand="0" w:noVBand="1"/>
        <w:tblPrChange w:id="1766" w:author="Flores Fernandez" w:date="2024-02-27T23:00:00Z">
          <w:tblPr>
            <w:tblW w:w="9750" w:type="dxa"/>
            <w:jc w:val="center"/>
            <w:tblCellMar>
              <w:left w:w="0" w:type="dxa"/>
              <w:right w:w="0" w:type="dxa"/>
            </w:tblCellMar>
            <w:tblLook w:val="04A0" w:firstRow="1" w:lastRow="0" w:firstColumn="1" w:lastColumn="0" w:noHBand="0" w:noVBand="1"/>
          </w:tblPr>
        </w:tblPrChange>
      </w:tblPr>
      <w:tblGrid>
        <w:gridCol w:w="4536"/>
        <w:gridCol w:w="2268"/>
        <w:gridCol w:w="1701"/>
        <w:gridCol w:w="1245"/>
        <w:tblGridChange w:id="1767">
          <w:tblGrid>
            <w:gridCol w:w="4536"/>
            <w:gridCol w:w="2268"/>
            <w:gridCol w:w="1701"/>
            <w:gridCol w:w="1245"/>
          </w:tblGrid>
        </w:tblGridChange>
      </w:tblGrid>
      <w:tr w:rsidR="00F13BA6" w:rsidRPr="00AD3F58" w14:paraId="6798F5F4" w14:textId="77777777" w:rsidTr="00CD53BD">
        <w:trPr>
          <w:jc w:val="center"/>
          <w:trPrChange w:id="1768" w:author="Flores Fernandez" w:date="2024-02-27T23:00:00Z">
            <w:trPr>
              <w:jc w:val="center"/>
            </w:trPr>
          </w:trPrChange>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769" w:author="Flores Fernandez" w:date="2024-02-27T23:00:00Z">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746863E" w14:textId="57B7E3F4" w:rsidR="00F13BA6" w:rsidRPr="00AD3F58" w:rsidRDefault="00F13BA6">
            <w:pPr>
              <w:pStyle w:val="TAL"/>
              <w:rPr>
                <w:rFonts w:eastAsia="Calibri"/>
                <w:b/>
                <w:bCs/>
                <w:lang w:eastAsia="en-GB"/>
              </w:rPr>
            </w:pPr>
            <w:r w:rsidRPr="00AD3F58">
              <w:rPr>
                <w:rFonts w:eastAsia="Calibri"/>
              </w:rPr>
              <w:t xml:space="preserve">Derivation Path: </w:t>
            </w:r>
            <w:ins w:id="1770" w:author="Flores Fernandez" w:date="2024-02-27T23:05:00Z">
              <w:r w:rsidR="00A32D58" w:rsidRPr="00AD29EC">
                <w:t>Table 7.6.3.1-1</w:t>
              </w:r>
            </w:ins>
            <w:del w:id="1771" w:author="Flores Fernandez" w:date="2024-02-27T23:05:00Z">
              <w:r w:rsidRPr="00AD3F58" w:rsidDel="00A32D58">
                <w:rPr>
                  <w:rFonts w:eastAsia="Calibri"/>
                </w:rPr>
                <w:delText>TS 36.508 clause FFS</w:delText>
              </w:r>
            </w:del>
          </w:p>
        </w:tc>
      </w:tr>
      <w:tr w:rsidR="00F13BA6" w:rsidRPr="00AD3F58" w14:paraId="5815A854" w14:textId="77777777" w:rsidTr="00CD53BD">
        <w:trPr>
          <w:jc w:val="center"/>
          <w:trPrChange w:id="1772"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773"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2206E2D" w14:textId="77777777" w:rsidR="00F13BA6" w:rsidRPr="00AD3F58" w:rsidRDefault="00F13BA6">
            <w:pPr>
              <w:pStyle w:val="TAH"/>
              <w:rPr>
                <w:rFonts w:eastAsia="Calibri"/>
              </w:rPr>
            </w:pPr>
            <w:r w:rsidRPr="00AD3F58">
              <w:rPr>
                <w:rFonts w:eastAsia="Calibri"/>
              </w:rPr>
              <w:t>Information Element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774"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612F9AB3" w14:textId="77777777" w:rsidR="00F13BA6" w:rsidRPr="00AD3F58" w:rsidRDefault="00F13BA6">
            <w:pPr>
              <w:pStyle w:val="TAH"/>
              <w:rPr>
                <w:rFonts w:eastAsia="Calibri"/>
              </w:rPr>
            </w:pPr>
            <w:r w:rsidRPr="00AD3F58">
              <w:rPr>
                <w:rFonts w:eastAsia="Calibri"/>
              </w:rPr>
              <w:t>Value/remark</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775"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7A4EA3A9" w14:textId="77777777" w:rsidR="00F13BA6" w:rsidRPr="00AD3F58" w:rsidRDefault="00F13BA6">
            <w:pPr>
              <w:pStyle w:val="TAH"/>
              <w:rPr>
                <w:rFonts w:eastAsia="Calibri"/>
              </w:rPr>
            </w:pPr>
            <w:r w:rsidRPr="00AD3F58">
              <w:rPr>
                <w:rFonts w:eastAsia="Calibri"/>
              </w:rPr>
              <w:t>Comment</w:t>
            </w: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776"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35E9740B" w14:textId="77777777" w:rsidR="00F13BA6" w:rsidRPr="00AD3F58" w:rsidRDefault="00F13BA6">
            <w:pPr>
              <w:pStyle w:val="TAH"/>
              <w:rPr>
                <w:rFonts w:eastAsia="Calibri"/>
              </w:rPr>
            </w:pPr>
            <w:r w:rsidRPr="00AD3F58">
              <w:rPr>
                <w:rFonts w:eastAsia="Calibri"/>
              </w:rPr>
              <w:t>Condition</w:t>
            </w:r>
          </w:p>
        </w:tc>
      </w:tr>
      <w:tr w:rsidR="00F13BA6" w:rsidRPr="00AD3F58" w14:paraId="77217881" w14:textId="77777777" w:rsidTr="00CD53BD">
        <w:trPr>
          <w:jc w:val="center"/>
          <w:trPrChange w:id="1777"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778"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1E792A7" w14:textId="77777777" w:rsidR="00F13BA6" w:rsidRPr="00AD3F58" w:rsidRDefault="00F13BA6">
            <w:pPr>
              <w:pStyle w:val="TAL"/>
              <w:rPr>
                <w:rFonts w:eastAsia="Calibri"/>
              </w:rPr>
            </w:pPr>
            <w:r w:rsidRPr="00AD3F58">
              <w:rPr>
                <w:rFonts w:eastAsia="Calibri"/>
              </w:rPr>
              <w:t>SystemInformationBlockType31-r17 ::=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79"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3BF1FF56" w14:textId="77777777" w:rsidR="00F13BA6" w:rsidRPr="00AD3F58"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80"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4DDD6AF2"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81"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425CA48C" w14:textId="77777777" w:rsidR="00F13BA6" w:rsidRPr="00AD3F58" w:rsidRDefault="00F13BA6">
            <w:pPr>
              <w:pStyle w:val="TAL"/>
              <w:rPr>
                <w:rFonts w:eastAsia="Calibri"/>
              </w:rPr>
            </w:pPr>
          </w:p>
        </w:tc>
      </w:tr>
      <w:tr w:rsidR="00F13BA6" w:rsidRPr="00AD3F58" w14:paraId="7C6CCC2E" w14:textId="77777777" w:rsidTr="00CD53BD">
        <w:trPr>
          <w:jc w:val="center"/>
          <w:trPrChange w:id="1782"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783"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A18F169" w14:textId="77777777" w:rsidR="00F13BA6" w:rsidRPr="00AD3F58" w:rsidRDefault="00F13BA6">
            <w:pPr>
              <w:pStyle w:val="TAL"/>
              <w:rPr>
                <w:rFonts w:eastAsia="Calibri"/>
              </w:rPr>
            </w:pPr>
            <w:r w:rsidRPr="00AD3F58">
              <w:rPr>
                <w:rFonts w:eastAsia="Calibri"/>
              </w:rPr>
              <w:t xml:space="preserve">  servingSatelliteInfo-r17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84"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09F22F6D" w14:textId="77777777" w:rsidR="00F13BA6" w:rsidRPr="00AD3F58"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85"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2B1219C1"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86"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7072BA95" w14:textId="77777777" w:rsidR="00F13BA6" w:rsidRPr="00AD3F58" w:rsidRDefault="00F13BA6">
            <w:pPr>
              <w:pStyle w:val="TAL"/>
              <w:rPr>
                <w:rFonts w:eastAsia="Calibri"/>
              </w:rPr>
            </w:pPr>
          </w:p>
        </w:tc>
      </w:tr>
      <w:tr w:rsidR="00F13BA6" w:rsidRPr="00AD3F58" w14:paraId="7584D02D" w14:textId="77777777" w:rsidTr="00CD53BD">
        <w:trPr>
          <w:jc w:val="center"/>
          <w:trPrChange w:id="1787"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788"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4E1E9D5" w14:textId="77777777" w:rsidR="00F13BA6" w:rsidRPr="00AD3F58" w:rsidRDefault="00F13BA6">
            <w:pPr>
              <w:pStyle w:val="TAL"/>
              <w:rPr>
                <w:rFonts w:eastAsia="Calibri"/>
              </w:rPr>
            </w:pPr>
            <w:r w:rsidRPr="00AD3F58">
              <w:rPr>
                <w:rFonts w:eastAsia="Calibri"/>
              </w:rPr>
              <w:t xml:space="preserve">    ephemerisInfo-r17 CHOICE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89"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19D48A97" w14:textId="77777777" w:rsidR="00F13BA6" w:rsidRPr="00AD3F58"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90"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09D5803A"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91"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5EA4DB7A" w14:textId="77777777" w:rsidR="00F13BA6" w:rsidRPr="00AD3F58" w:rsidRDefault="00F13BA6">
            <w:pPr>
              <w:pStyle w:val="TAL"/>
              <w:rPr>
                <w:rFonts w:eastAsia="Calibri"/>
              </w:rPr>
            </w:pPr>
          </w:p>
        </w:tc>
      </w:tr>
      <w:tr w:rsidR="00F13BA6" w:rsidRPr="00AD3F58" w14:paraId="06FEBF87" w14:textId="77777777" w:rsidTr="00CD53BD">
        <w:trPr>
          <w:jc w:val="center"/>
          <w:trPrChange w:id="1792"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793"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3334E08" w14:textId="77777777" w:rsidR="00F13BA6" w:rsidRPr="00AD3F58" w:rsidRDefault="00F13BA6">
            <w:pPr>
              <w:pStyle w:val="TAL"/>
              <w:rPr>
                <w:rFonts w:eastAsia="Calibri"/>
              </w:rPr>
            </w:pPr>
            <w:r w:rsidRPr="00AD3F58">
              <w:rPr>
                <w:rFonts w:eastAsia="Calibri"/>
              </w:rPr>
              <w:t xml:space="preserve">      </w:t>
            </w:r>
            <w:proofErr w:type="spellStart"/>
            <w:r w:rsidRPr="00AD3F58">
              <w:rPr>
                <w:rFonts w:eastAsia="Calibri"/>
              </w:rPr>
              <w:t>stateVectors</w:t>
            </w:r>
            <w:proofErr w:type="spellEnd"/>
            <w:r w:rsidRPr="00AD3F58">
              <w:rPr>
                <w:rFonts w:eastAsia="Calibri"/>
              </w:rPr>
              <w:t xml:space="preserve">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94"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624529CC" w14:textId="77777777" w:rsidR="00F13BA6" w:rsidRPr="00AD3F58"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95"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12616D5A"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96"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EACD1F0" w14:textId="77777777" w:rsidR="00F13BA6" w:rsidRPr="00AD3F58" w:rsidRDefault="00F13BA6">
            <w:pPr>
              <w:pStyle w:val="TAL"/>
              <w:rPr>
                <w:rFonts w:eastAsia="Calibri"/>
              </w:rPr>
            </w:pPr>
          </w:p>
        </w:tc>
      </w:tr>
      <w:tr w:rsidR="00F13BA6" w:rsidRPr="00AD3F58" w14:paraId="70C7895F" w14:textId="77777777" w:rsidTr="00CD53BD">
        <w:trPr>
          <w:jc w:val="center"/>
          <w:trPrChange w:id="1797"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798"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60661A0" w14:textId="77777777" w:rsidR="00F13BA6" w:rsidRPr="00AD3F58" w:rsidRDefault="00F13BA6">
            <w:pPr>
              <w:pStyle w:val="TAL"/>
              <w:rPr>
                <w:rFonts w:eastAsia="Calibri"/>
              </w:rPr>
            </w:pPr>
            <w:r w:rsidRPr="00AD3F58">
              <w:rPr>
                <w:rFonts w:eastAsia="Calibri"/>
              </w:rPr>
              <w:t xml:space="preserve">        positionX-r17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799"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6DDC312E" w14:textId="77777777" w:rsidR="00F13BA6" w:rsidRPr="00AD3F58" w:rsidRDefault="00F13BA6">
            <w:pPr>
              <w:pStyle w:val="TAL"/>
              <w:rPr>
                <w:rFonts w:eastAsia="Calibri"/>
              </w:rPr>
            </w:pPr>
            <w:r w:rsidRPr="00AD3F58">
              <w:rPr>
                <w:rFonts w:eastAsia="Calibri"/>
              </w:rPr>
              <w:t>-2401021</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00"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357ADDE"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01"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45B5F6BD" w14:textId="77777777" w:rsidR="00F13BA6" w:rsidRPr="00AD3F58" w:rsidRDefault="00F13BA6">
            <w:pPr>
              <w:pStyle w:val="TAL"/>
              <w:rPr>
                <w:rFonts w:eastAsia="Calibri"/>
              </w:rPr>
            </w:pPr>
          </w:p>
        </w:tc>
      </w:tr>
      <w:tr w:rsidR="00F13BA6" w:rsidRPr="00AD3F58" w14:paraId="381B921D" w14:textId="77777777" w:rsidTr="00CD53BD">
        <w:trPr>
          <w:jc w:val="center"/>
          <w:trPrChange w:id="1802"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803"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1EE041D" w14:textId="77777777" w:rsidR="00F13BA6" w:rsidRPr="00AD3F58" w:rsidRDefault="00F13BA6">
            <w:pPr>
              <w:pStyle w:val="TAL"/>
              <w:rPr>
                <w:rFonts w:eastAsia="Calibri"/>
              </w:rPr>
            </w:pPr>
            <w:r w:rsidRPr="00AD3F58">
              <w:rPr>
                <w:rFonts w:eastAsia="Calibri"/>
              </w:rPr>
              <w:t xml:space="preserve">        positionY-r17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804"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13209718" w14:textId="77777777" w:rsidR="00F13BA6" w:rsidRPr="00AD3F58" w:rsidRDefault="00F13BA6">
            <w:pPr>
              <w:pStyle w:val="TAL"/>
              <w:rPr>
                <w:rFonts w:eastAsia="Calibri"/>
              </w:rPr>
            </w:pPr>
            <w:r w:rsidRPr="00AD3F58">
              <w:rPr>
                <w:rFonts w:eastAsia="Calibri"/>
              </w:rPr>
              <w:t>3830217</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05"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4511CED"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06"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16CFAC8E" w14:textId="77777777" w:rsidR="00F13BA6" w:rsidRPr="00AD3F58" w:rsidRDefault="00F13BA6">
            <w:pPr>
              <w:pStyle w:val="TAL"/>
              <w:rPr>
                <w:rFonts w:eastAsia="Calibri"/>
              </w:rPr>
            </w:pPr>
          </w:p>
        </w:tc>
      </w:tr>
      <w:tr w:rsidR="00F13BA6" w:rsidRPr="00AD3F58" w14:paraId="0F4D480C" w14:textId="77777777" w:rsidTr="00CD53BD">
        <w:trPr>
          <w:jc w:val="center"/>
          <w:trPrChange w:id="1807"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808"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4C123CD" w14:textId="77777777" w:rsidR="00F13BA6" w:rsidRPr="00AD3F58" w:rsidRDefault="00F13BA6">
            <w:pPr>
              <w:pStyle w:val="TAL"/>
              <w:rPr>
                <w:rFonts w:eastAsia="Calibri"/>
              </w:rPr>
            </w:pPr>
            <w:r w:rsidRPr="00AD3F58">
              <w:rPr>
                <w:rFonts w:eastAsia="Calibri"/>
              </w:rPr>
              <w:t xml:space="preserve">        positionZ-r17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809"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50872AF7" w14:textId="77777777" w:rsidR="00F13BA6" w:rsidRPr="00AD3F58" w:rsidRDefault="00F13BA6">
            <w:pPr>
              <w:pStyle w:val="TAL"/>
              <w:rPr>
                <w:rFonts w:eastAsia="Calibri"/>
              </w:rPr>
            </w:pPr>
            <w:r w:rsidRPr="00AD3F58">
              <w:rPr>
                <w:rFonts w:eastAsia="Calibri"/>
              </w:rPr>
              <w:t>2907041</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10"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C88281C"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11"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E77A6F8" w14:textId="77777777" w:rsidR="00F13BA6" w:rsidRPr="00AD3F58" w:rsidRDefault="00F13BA6">
            <w:pPr>
              <w:pStyle w:val="TAL"/>
              <w:rPr>
                <w:rFonts w:eastAsia="Calibri"/>
              </w:rPr>
            </w:pPr>
          </w:p>
        </w:tc>
      </w:tr>
      <w:tr w:rsidR="00F13BA6" w:rsidRPr="00AD3F58" w14:paraId="5AD3D39D" w14:textId="77777777" w:rsidTr="00CD53BD">
        <w:trPr>
          <w:jc w:val="center"/>
          <w:trPrChange w:id="1812"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813"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2D1A092" w14:textId="77777777" w:rsidR="00F13BA6" w:rsidRPr="00AD3F58" w:rsidRDefault="00F13BA6">
            <w:pPr>
              <w:pStyle w:val="TAL"/>
              <w:rPr>
                <w:rFonts w:eastAsia="Calibri"/>
              </w:rPr>
            </w:pPr>
            <w:r w:rsidRPr="00AD3F58">
              <w:rPr>
                <w:rFonts w:eastAsia="Calibri"/>
              </w:rPr>
              <w:t xml:space="preserve">        velocityVX-r17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814"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5F09BAF5" w14:textId="77777777" w:rsidR="00F13BA6" w:rsidRPr="00AD3F58" w:rsidRDefault="00F13BA6">
            <w:pPr>
              <w:pStyle w:val="TAL"/>
              <w:rPr>
                <w:rFonts w:eastAsia="Calibri"/>
              </w:rPr>
            </w:pPr>
            <w:r w:rsidRPr="00AD3F58">
              <w:rPr>
                <w:rFonts w:eastAsia="Calibri"/>
              </w:rPr>
              <w:t>28879</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15"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13563282"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16"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6CDC4F1C" w14:textId="77777777" w:rsidR="00F13BA6" w:rsidRPr="00AD3F58" w:rsidRDefault="00F13BA6">
            <w:pPr>
              <w:pStyle w:val="TAL"/>
              <w:rPr>
                <w:rFonts w:eastAsia="Calibri"/>
              </w:rPr>
            </w:pPr>
          </w:p>
        </w:tc>
      </w:tr>
      <w:tr w:rsidR="00F13BA6" w:rsidRPr="00AD3F58" w14:paraId="5DCFA3C9" w14:textId="77777777" w:rsidTr="00CD53BD">
        <w:trPr>
          <w:jc w:val="center"/>
          <w:trPrChange w:id="1817"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818"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B6A245A" w14:textId="77777777" w:rsidR="00F13BA6" w:rsidRPr="00AD3F58" w:rsidRDefault="00F13BA6">
            <w:pPr>
              <w:pStyle w:val="TAL"/>
              <w:rPr>
                <w:rFonts w:eastAsia="Calibri"/>
              </w:rPr>
            </w:pPr>
            <w:r w:rsidRPr="00AD3F58">
              <w:rPr>
                <w:rFonts w:eastAsia="Calibri"/>
              </w:rPr>
              <w:t xml:space="preserve">        velocityVY-r17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819"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02013CE8" w14:textId="77777777" w:rsidR="00F13BA6" w:rsidRPr="00AD3F58" w:rsidRDefault="00F13BA6">
            <w:pPr>
              <w:pStyle w:val="TAL"/>
              <w:rPr>
                <w:rFonts w:eastAsia="Calibri"/>
              </w:rPr>
            </w:pPr>
            <w:r w:rsidRPr="00AD3F58">
              <w:rPr>
                <w:rFonts w:eastAsia="Calibri"/>
              </w:rPr>
              <w:t>-61410</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20"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048A4A34"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21"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484D7007" w14:textId="77777777" w:rsidR="00F13BA6" w:rsidRPr="00AD3F58" w:rsidRDefault="00F13BA6">
            <w:pPr>
              <w:pStyle w:val="TAL"/>
              <w:rPr>
                <w:rFonts w:eastAsia="Calibri"/>
              </w:rPr>
            </w:pPr>
          </w:p>
        </w:tc>
      </w:tr>
      <w:tr w:rsidR="00F13BA6" w:rsidRPr="00AD3F58" w14:paraId="19004D28" w14:textId="77777777" w:rsidTr="00CD53BD">
        <w:trPr>
          <w:jc w:val="center"/>
          <w:trPrChange w:id="1822"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823"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1CB2C1E" w14:textId="77777777" w:rsidR="00F13BA6" w:rsidRPr="00AD3F58" w:rsidRDefault="00F13BA6">
            <w:pPr>
              <w:pStyle w:val="TAL"/>
              <w:rPr>
                <w:rFonts w:eastAsia="Calibri"/>
              </w:rPr>
            </w:pPr>
            <w:r w:rsidRPr="00AD3F58">
              <w:rPr>
                <w:rFonts w:eastAsia="Calibri"/>
              </w:rPr>
              <w:t xml:space="preserve">        velocityVZ-r17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824"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6A68230F" w14:textId="77777777" w:rsidR="00F13BA6" w:rsidRPr="00AD3F58" w:rsidRDefault="00F13BA6">
            <w:pPr>
              <w:pStyle w:val="TAL"/>
              <w:rPr>
                <w:rFonts w:eastAsia="Calibri"/>
              </w:rPr>
            </w:pPr>
            <w:r w:rsidRPr="00AD3F58">
              <w:rPr>
                <w:rFonts w:eastAsia="Calibri"/>
              </w:rPr>
              <w:t>105774</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25"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815DE14" w14:textId="77777777" w:rsidR="00F13BA6" w:rsidRPr="00AD3F58"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26"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9F577C3" w14:textId="77777777" w:rsidR="00F13BA6" w:rsidRPr="00AD3F58" w:rsidRDefault="00F13BA6">
            <w:pPr>
              <w:pStyle w:val="TAL"/>
              <w:rPr>
                <w:rFonts w:eastAsia="Calibri"/>
              </w:rPr>
            </w:pPr>
          </w:p>
        </w:tc>
      </w:tr>
      <w:tr w:rsidR="00622ED9" w:rsidRPr="00AD3F58" w14:paraId="2A37C48C" w14:textId="77777777" w:rsidTr="00CD53BD">
        <w:trPr>
          <w:jc w:val="center"/>
          <w:ins w:id="1827" w:author="Flores Fernandez" w:date="2024-02-15T00:55:00Z"/>
          <w:trPrChange w:id="1828"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29"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27A1F22A" w14:textId="7E91CD72" w:rsidR="00622ED9" w:rsidRPr="00AD3F58" w:rsidRDefault="00622ED9" w:rsidP="00622ED9">
            <w:pPr>
              <w:pStyle w:val="TAL"/>
              <w:rPr>
                <w:ins w:id="1830" w:author="Flores Fernandez" w:date="2024-02-15T00:55:00Z"/>
                <w:rFonts w:eastAsia="Calibri"/>
              </w:rPr>
            </w:pPr>
            <w:ins w:id="1831" w:author="Flores Fernandez" w:date="2024-02-15T00:56:00Z">
              <w:r w:rsidRPr="00AD3F58">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1832"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0AD40B34" w14:textId="77777777" w:rsidR="00622ED9" w:rsidRPr="00AD3F58" w:rsidRDefault="00622ED9" w:rsidP="00622ED9">
            <w:pPr>
              <w:pStyle w:val="TAL"/>
              <w:rPr>
                <w:ins w:id="1833" w:author="Flores Fernandez" w:date="2024-02-15T00:55:00Z"/>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34"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03BE8A7C" w14:textId="77777777" w:rsidR="00622ED9" w:rsidRPr="00AD3F58" w:rsidRDefault="00622ED9" w:rsidP="00622ED9">
            <w:pPr>
              <w:pStyle w:val="TAL"/>
              <w:rPr>
                <w:ins w:id="1835" w:author="Flores Fernandez" w:date="2024-02-15T00:55: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36"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FD35A30" w14:textId="77777777" w:rsidR="00622ED9" w:rsidRPr="00AD3F58" w:rsidRDefault="00622ED9" w:rsidP="00622ED9">
            <w:pPr>
              <w:pStyle w:val="TAL"/>
              <w:rPr>
                <w:ins w:id="1837" w:author="Flores Fernandez" w:date="2024-02-15T00:55:00Z"/>
                <w:rFonts w:eastAsia="Calibri"/>
              </w:rPr>
            </w:pPr>
          </w:p>
        </w:tc>
      </w:tr>
      <w:tr w:rsidR="00622ED9" w:rsidRPr="00AD3F58" w14:paraId="64CF3ECF" w14:textId="77777777" w:rsidTr="00CD53BD">
        <w:trPr>
          <w:jc w:val="center"/>
          <w:ins w:id="1838" w:author="Flores Fernandez" w:date="2024-02-15T00:55:00Z"/>
          <w:trPrChange w:id="1839"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40"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5EC7ED79" w14:textId="3A839416" w:rsidR="00622ED9" w:rsidRPr="00AD3F58" w:rsidRDefault="00622ED9" w:rsidP="00622ED9">
            <w:pPr>
              <w:pStyle w:val="TAL"/>
              <w:rPr>
                <w:ins w:id="1841" w:author="Flores Fernandez" w:date="2024-02-15T00:55:00Z"/>
                <w:rFonts w:eastAsia="Calibri"/>
              </w:rPr>
            </w:pPr>
            <w:ins w:id="1842" w:author="Flores Fernandez" w:date="2024-02-15T00:56:00Z">
              <w:r w:rsidRPr="00AD3F58">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1843"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36EE3098" w14:textId="77777777" w:rsidR="00622ED9" w:rsidRPr="00AD3F58" w:rsidRDefault="00622ED9" w:rsidP="00622ED9">
            <w:pPr>
              <w:pStyle w:val="TAL"/>
              <w:rPr>
                <w:ins w:id="1844" w:author="Flores Fernandez" w:date="2024-02-15T00:55:00Z"/>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45"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ACB17CD" w14:textId="77777777" w:rsidR="00622ED9" w:rsidRPr="00AD3F58" w:rsidRDefault="00622ED9" w:rsidP="00622ED9">
            <w:pPr>
              <w:pStyle w:val="TAL"/>
              <w:rPr>
                <w:ins w:id="1846" w:author="Flores Fernandez" w:date="2024-02-15T00:55: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47"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0C5CF27C" w14:textId="77777777" w:rsidR="00622ED9" w:rsidRPr="00AD3F58" w:rsidRDefault="00622ED9" w:rsidP="00622ED9">
            <w:pPr>
              <w:pStyle w:val="TAL"/>
              <w:rPr>
                <w:ins w:id="1848" w:author="Flores Fernandez" w:date="2024-02-15T00:55:00Z"/>
                <w:rFonts w:eastAsia="Calibri"/>
              </w:rPr>
            </w:pPr>
          </w:p>
        </w:tc>
      </w:tr>
      <w:tr w:rsidR="00622ED9" w:rsidRPr="00AD3F58" w14:paraId="09362337" w14:textId="77777777" w:rsidTr="00CD53BD">
        <w:trPr>
          <w:jc w:val="center"/>
          <w:ins w:id="1849" w:author="Flores Fernandez" w:date="2024-02-15T00:55:00Z"/>
          <w:trPrChange w:id="1850"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51"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40462894" w14:textId="64D4EBA1" w:rsidR="00622ED9" w:rsidRPr="00AD3F58" w:rsidRDefault="00622ED9" w:rsidP="00622ED9">
            <w:pPr>
              <w:pStyle w:val="TAL"/>
              <w:rPr>
                <w:ins w:id="1852" w:author="Flores Fernandez" w:date="2024-02-15T00:55:00Z"/>
                <w:rFonts w:eastAsia="Calibri"/>
              </w:rPr>
            </w:pPr>
            <w:ins w:id="1853" w:author="Flores Fernandez" w:date="2024-02-15T00:56:00Z">
              <w:r w:rsidRPr="00AD3F58">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1854"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5E8F845D" w14:textId="77777777" w:rsidR="00622ED9" w:rsidRPr="00AD3F58" w:rsidRDefault="00622ED9" w:rsidP="00622ED9">
            <w:pPr>
              <w:pStyle w:val="TAL"/>
              <w:rPr>
                <w:ins w:id="1855" w:author="Flores Fernandez" w:date="2024-02-15T00:55:00Z"/>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56"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42D5D261" w14:textId="77777777" w:rsidR="00622ED9" w:rsidRPr="00AD3F58" w:rsidRDefault="00622ED9" w:rsidP="00622ED9">
            <w:pPr>
              <w:pStyle w:val="TAL"/>
              <w:rPr>
                <w:ins w:id="1857" w:author="Flores Fernandez" w:date="2024-02-15T00:55: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58"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1FF4B0FA" w14:textId="77777777" w:rsidR="00622ED9" w:rsidRPr="00AD3F58" w:rsidRDefault="00622ED9" w:rsidP="00622ED9">
            <w:pPr>
              <w:pStyle w:val="TAL"/>
              <w:rPr>
                <w:ins w:id="1859" w:author="Flores Fernandez" w:date="2024-02-15T00:55:00Z"/>
                <w:rFonts w:eastAsia="Calibri"/>
              </w:rPr>
            </w:pPr>
          </w:p>
        </w:tc>
      </w:tr>
      <w:tr w:rsidR="00F13BA6" w:rsidRPr="00AD3F58" w14:paraId="3B27D2BF" w14:textId="77777777" w:rsidTr="00CD53BD">
        <w:trPr>
          <w:trHeight w:val="48"/>
          <w:jc w:val="center"/>
          <w:trPrChange w:id="1860" w:author="Flores Fernandez" w:date="2024-02-27T23:00:00Z">
            <w:trPr>
              <w:trHeight w:val="48"/>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861"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B9CBECA" w14:textId="1A6A3FE4" w:rsidR="00F13BA6" w:rsidRPr="00AD3F58" w:rsidRDefault="00F13BA6">
            <w:pPr>
              <w:pStyle w:val="TAL"/>
              <w:rPr>
                <w:rFonts w:eastAsia="Calibri"/>
              </w:rPr>
            </w:pPr>
            <w:del w:id="1862" w:author="Flores Fernandez" w:date="2024-02-15T00:56:00Z">
              <w:r w:rsidRPr="00AD3F58" w:rsidDel="00622ED9">
                <w:rPr>
                  <w:rFonts w:eastAsia="Calibri"/>
                </w:rPr>
                <w:delText xml:space="preserve">      </w:delText>
              </w:r>
            </w:del>
            <w:r w:rsidRPr="00AD3F58">
              <w:rPr>
                <w:rFonts w:eastAsia="Calibri"/>
              </w:rPr>
              <w: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863"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07501B43" w14:textId="77777777" w:rsidR="00F13BA6" w:rsidRPr="00AD3F58" w:rsidRDefault="00F13BA6">
            <w:pPr>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64"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27327E95" w14:textId="77777777" w:rsidR="00F13BA6" w:rsidRPr="00AD3F58" w:rsidRDefault="00F13BA6">
            <w:pPr>
              <w:pStyle w:val="TAL"/>
              <w:rPr>
                <w:rFonts w:eastAsia="Calibri"/>
                <w:lang w:eastAsia="en-GB"/>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65"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572ED82B" w14:textId="77777777" w:rsidR="00F13BA6" w:rsidRPr="00AD3F58" w:rsidRDefault="00F13BA6">
            <w:pPr>
              <w:pStyle w:val="TAL"/>
              <w:rPr>
                <w:rFonts w:eastAsia="Calibri"/>
              </w:rPr>
            </w:pPr>
          </w:p>
        </w:tc>
      </w:tr>
      <w:tr w:rsidR="00F13BA6" w:rsidRPr="00AD3F58" w14:paraId="26818438" w14:textId="77777777" w:rsidTr="00CD53BD">
        <w:trPr>
          <w:jc w:val="center"/>
          <w:trPrChange w:id="1866" w:author="Flores Fernandez" w:date="2024-02-27T23:00:00Z">
            <w:trPr>
              <w:jc w:val="center"/>
            </w:trPr>
          </w:trPrChange>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867" w:author="Flores Fernandez" w:date="2024-02-27T23:00:00Z">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1CCBD29" w14:textId="77777777" w:rsidR="00F13BA6" w:rsidRPr="00AD3F58" w:rsidRDefault="00F13BA6">
            <w:pPr>
              <w:pStyle w:val="TAN"/>
              <w:rPr>
                <w:rFonts w:eastAsia="Calibri"/>
              </w:rPr>
            </w:pPr>
            <w:r w:rsidRPr="00AD3F58">
              <w:rPr>
                <w:rFonts w:eastAsia="Calibri"/>
              </w:rPr>
              <w:t xml:space="preserve">NOTE 1: Satellite-UE elevation angle equal to 149.91 degrees, one-way delay equal to 3.66 </w:t>
            </w:r>
            <w:proofErr w:type="spellStart"/>
            <w:r w:rsidRPr="00AD3F58">
              <w:rPr>
                <w:rFonts w:eastAsia="Calibri"/>
              </w:rPr>
              <w:t>ms</w:t>
            </w:r>
            <w:proofErr w:type="spellEnd"/>
            <w:r w:rsidRPr="00AD3F58">
              <w:rPr>
                <w:rFonts w:eastAsia="Calibri"/>
              </w:rPr>
              <w:t xml:space="preserve"> and Doppler equal to -0-19.95 ppm</w:t>
            </w:r>
          </w:p>
        </w:tc>
      </w:tr>
    </w:tbl>
    <w:p w14:paraId="51BA2645" w14:textId="77777777" w:rsidR="00F13BA6" w:rsidRPr="00AD3F58" w:rsidRDefault="00F13BA6" w:rsidP="00F13BA6">
      <w:pPr>
        <w:rPr>
          <w:lang w:eastAsia="en-GB"/>
        </w:rPr>
      </w:pPr>
    </w:p>
    <w:p w14:paraId="6D5B124F" w14:textId="77777777" w:rsidR="00F13BA6" w:rsidRPr="00AD3F58" w:rsidRDefault="00F13BA6" w:rsidP="00F13BA6">
      <w:pPr>
        <w:pStyle w:val="Heading3"/>
      </w:pPr>
      <w:r w:rsidRPr="00AD3F58">
        <w:t>7.6.3</w:t>
      </w:r>
      <w:r w:rsidRPr="00AD3F58">
        <w:tab/>
      </w:r>
      <w:proofErr w:type="spellStart"/>
      <w:r w:rsidRPr="00AD3F58">
        <w:t>eMTC</w:t>
      </w:r>
      <w:proofErr w:type="spellEnd"/>
      <w:r w:rsidRPr="00AD3F58">
        <w:t xml:space="preserve"> NTN message contents for RRM tests</w:t>
      </w:r>
    </w:p>
    <w:p w14:paraId="59DA5A75" w14:textId="77777777" w:rsidR="00F13BA6" w:rsidRPr="00AD3F58" w:rsidRDefault="00F13BA6" w:rsidP="00F13BA6">
      <w:pPr>
        <w:pStyle w:val="Heading4"/>
      </w:pPr>
      <w:r w:rsidRPr="00AD3F58">
        <w:t>7.6.3.1</w:t>
      </w:r>
      <w:r w:rsidRPr="00AD3F58">
        <w:tab/>
      </w:r>
      <w:r w:rsidRPr="00AD3F58">
        <w:rPr>
          <w:i/>
          <w:iCs/>
        </w:rPr>
        <w:t>ServingSatelliteInfo-r17</w:t>
      </w:r>
      <w:r w:rsidRPr="00AD3F58">
        <w:t xml:space="preserve"> values in SIB31</w:t>
      </w:r>
    </w:p>
    <w:p w14:paraId="28CD1ACA" w14:textId="77777777" w:rsidR="00F13BA6" w:rsidRPr="00AD3F58" w:rsidRDefault="00F13BA6" w:rsidP="00F13BA6">
      <w:r w:rsidRPr="00AD3F58">
        <w:t xml:space="preserve">The </w:t>
      </w:r>
      <w:r w:rsidRPr="00AD3F58">
        <w:rPr>
          <w:i/>
          <w:iCs/>
        </w:rPr>
        <w:t>ServingSatelliteInfo-r17</w:t>
      </w:r>
      <w:r w:rsidRPr="00AD3F58">
        <w:t xml:space="preserve"> values including the EphemerisInfo-r17 values in SIB31 shall be periodically signalled to the UE during test based on the Ephemeris information in clause 7.6.2 (kept constant throughout the duration of the test).</w:t>
      </w:r>
    </w:p>
    <w:p w14:paraId="71F5276D" w14:textId="69BD5B82" w:rsidR="0027315A" w:rsidRPr="00AD3F58" w:rsidRDefault="0027315A" w:rsidP="0027315A">
      <w:pPr>
        <w:pStyle w:val="Heading4"/>
        <w:rPr>
          <w:ins w:id="1868" w:author="Flores Fernandez" w:date="2024-02-24T01:07:00Z"/>
        </w:rPr>
      </w:pPr>
      <w:ins w:id="1869" w:author="Flores Fernandez" w:date="2024-02-24T01:07:00Z">
        <w:r w:rsidRPr="00AD3F58">
          <w:t>7.6.3.2</w:t>
        </w:r>
        <w:r w:rsidRPr="00AD3F58">
          <w:tab/>
        </w:r>
      </w:ins>
      <w:ins w:id="1870" w:author="Flores Fernandez" w:date="2024-02-24T01:27:00Z">
        <w:r w:rsidR="00D81992" w:rsidRPr="00AD3F58">
          <w:rPr>
            <w:i/>
            <w:iCs/>
          </w:rPr>
          <w:t>SystemInformationBlockType33</w:t>
        </w:r>
      </w:ins>
    </w:p>
    <w:p w14:paraId="16C3FD6D" w14:textId="741DBAD9" w:rsidR="0027315A" w:rsidRPr="00AD3F58" w:rsidRDefault="0027315A" w:rsidP="0027315A">
      <w:pPr>
        <w:pStyle w:val="TH"/>
        <w:rPr>
          <w:ins w:id="1871" w:author="Flores Fernandez" w:date="2024-02-24T01:08:00Z"/>
        </w:rPr>
      </w:pPr>
      <w:ins w:id="1872" w:author="Flores Fernandez" w:date="2024-02-24T01:08:00Z">
        <w:r w:rsidRPr="00AD3F58">
          <w:t>Table 7.6.</w:t>
        </w:r>
      </w:ins>
      <w:ins w:id="1873" w:author="Flores Fernandez" w:date="2024-02-24T01:09:00Z">
        <w:r w:rsidRPr="00AD3F58">
          <w:t>3.2-1</w:t>
        </w:r>
      </w:ins>
      <w:ins w:id="1874" w:author="Flores Fernandez" w:date="2024-02-24T01:08:00Z">
        <w:r w:rsidRPr="00AD3F58">
          <w:t>: SystemInformationBlockType33 (Rel-18)/Tes</w:t>
        </w:r>
      </w:ins>
      <w:ins w:id="1875" w:author="Flores Fernandez" w:date="2024-02-24T01:12:00Z">
        <w:r w:rsidR="00F42BA3" w:rsidRPr="00AD3F58">
          <w:t>t</w:t>
        </w:r>
      </w:ins>
      <w:ins w:id="1876" w:author="Flores Fernandez" w:date="2024-02-24T01:08:00Z">
        <w:r w:rsidRPr="00AD3F58">
          <w:t xml:space="preserve"> equipment configuration (Rel-17) </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27315A" w:rsidRPr="00AD3F58" w14:paraId="174F2394" w14:textId="77777777" w:rsidTr="001041F1">
        <w:trPr>
          <w:ins w:id="1877" w:author="Flores Fernandez" w:date="2024-02-24T01:08:00Z"/>
        </w:trPr>
        <w:tc>
          <w:tcPr>
            <w:tcW w:w="9750" w:type="dxa"/>
            <w:gridSpan w:val="4"/>
            <w:tcBorders>
              <w:top w:val="single" w:sz="4" w:space="0" w:color="auto"/>
              <w:left w:val="single" w:sz="4" w:space="0" w:color="auto"/>
              <w:bottom w:val="single" w:sz="4" w:space="0" w:color="auto"/>
              <w:right w:val="single" w:sz="4" w:space="0" w:color="auto"/>
            </w:tcBorders>
            <w:hideMark/>
          </w:tcPr>
          <w:p w14:paraId="77DDE961" w14:textId="77777777" w:rsidR="0027315A" w:rsidRPr="00AD3F58" w:rsidRDefault="0027315A" w:rsidP="001041F1">
            <w:pPr>
              <w:pStyle w:val="TAH"/>
              <w:jc w:val="left"/>
              <w:rPr>
                <w:ins w:id="1878" w:author="Flores Fernandez" w:date="2024-02-24T01:08:00Z"/>
                <w:b w:val="0"/>
                <w:lang w:eastAsia="en-GB"/>
              </w:rPr>
            </w:pPr>
            <w:ins w:id="1879" w:author="Flores Fernandez" w:date="2024-02-24T01:08:00Z">
              <w:r w:rsidRPr="00AD3F58">
                <w:rPr>
                  <w:b w:val="0"/>
                  <w:lang w:eastAsia="en-GB"/>
                </w:rPr>
                <w:t>Derivation Path: TS 36.331 [17], clause 6.3.1</w:t>
              </w:r>
            </w:ins>
          </w:p>
        </w:tc>
      </w:tr>
      <w:tr w:rsidR="0027315A" w:rsidRPr="00AD3F58" w14:paraId="64EB98CA" w14:textId="77777777" w:rsidTr="001041F1">
        <w:trPr>
          <w:ins w:id="1880" w:author="Flores Fernandez" w:date="2024-02-24T01:08:00Z"/>
        </w:trPr>
        <w:tc>
          <w:tcPr>
            <w:tcW w:w="6212" w:type="dxa"/>
            <w:tcBorders>
              <w:top w:val="single" w:sz="4" w:space="0" w:color="auto"/>
              <w:left w:val="single" w:sz="4" w:space="0" w:color="auto"/>
              <w:bottom w:val="single" w:sz="4" w:space="0" w:color="auto"/>
              <w:right w:val="single" w:sz="4" w:space="0" w:color="auto"/>
            </w:tcBorders>
            <w:hideMark/>
          </w:tcPr>
          <w:p w14:paraId="5214A9A0" w14:textId="77777777" w:rsidR="0027315A" w:rsidRPr="00AD3F58" w:rsidRDefault="0027315A" w:rsidP="001041F1">
            <w:pPr>
              <w:pStyle w:val="TAH"/>
              <w:rPr>
                <w:ins w:id="1881" w:author="Flores Fernandez" w:date="2024-02-24T01:08:00Z"/>
                <w:lang w:eastAsia="en-GB"/>
              </w:rPr>
            </w:pPr>
            <w:ins w:id="1882" w:author="Flores Fernandez" w:date="2024-02-24T01:08:00Z">
              <w:r w:rsidRPr="00AD3F58">
                <w:rPr>
                  <w:lang w:eastAsia="en-GB"/>
                </w:rP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7DBC3630" w14:textId="77777777" w:rsidR="0027315A" w:rsidRPr="00AD3F58" w:rsidRDefault="0027315A" w:rsidP="001041F1">
            <w:pPr>
              <w:pStyle w:val="TAH"/>
              <w:rPr>
                <w:ins w:id="1883" w:author="Flores Fernandez" w:date="2024-02-24T01:08:00Z"/>
                <w:lang w:eastAsia="en-GB"/>
              </w:rPr>
            </w:pPr>
            <w:ins w:id="1884" w:author="Flores Fernandez" w:date="2024-02-24T01:08:00Z">
              <w:r w:rsidRPr="00AD3F58">
                <w:rPr>
                  <w:lang w:eastAsia="en-GB"/>
                </w:rP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3877D230" w14:textId="77777777" w:rsidR="0027315A" w:rsidRPr="00AD3F58" w:rsidRDefault="0027315A" w:rsidP="001041F1">
            <w:pPr>
              <w:pStyle w:val="TAH"/>
              <w:rPr>
                <w:ins w:id="1885" w:author="Flores Fernandez" w:date="2024-02-24T01:08:00Z"/>
                <w:lang w:eastAsia="en-GB"/>
              </w:rPr>
            </w:pPr>
            <w:ins w:id="1886" w:author="Flores Fernandez" w:date="2024-02-24T01:08:00Z">
              <w:r w:rsidRPr="00AD3F58">
                <w:rPr>
                  <w:lang w:eastAsia="en-GB"/>
                </w:rPr>
                <w:t>Comment</w:t>
              </w:r>
            </w:ins>
          </w:p>
        </w:tc>
        <w:tc>
          <w:tcPr>
            <w:tcW w:w="870" w:type="dxa"/>
            <w:tcBorders>
              <w:top w:val="single" w:sz="4" w:space="0" w:color="auto"/>
              <w:left w:val="single" w:sz="4" w:space="0" w:color="auto"/>
              <w:bottom w:val="single" w:sz="4" w:space="0" w:color="auto"/>
              <w:right w:val="single" w:sz="4" w:space="0" w:color="auto"/>
            </w:tcBorders>
            <w:hideMark/>
          </w:tcPr>
          <w:p w14:paraId="67C753ED" w14:textId="77777777" w:rsidR="0027315A" w:rsidRPr="00AD3F58" w:rsidRDefault="0027315A" w:rsidP="001041F1">
            <w:pPr>
              <w:pStyle w:val="TAH"/>
              <w:rPr>
                <w:ins w:id="1887" w:author="Flores Fernandez" w:date="2024-02-24T01:08:00Z"/>
                <w:lang w:eastAsia="en-GB"/>
              </w:rPr>
            </w:pPr>
            <w:ins w:id="1888" w:author="Flores Fernandez" w:date="2024-02-24T01:08:00Z">
              <w:r w:rsidRPr="00AD3F58">
                <w:rPr>
                  <w:lang w:eastAsia="en-GB"/>
                </w:rPr>
                <w:t>Condition</w:t>
              </w:r>
            </w:ins>
          </w:p>
        </w:tc>
      </w:tr>
      <w:tr w:rsidR="0027315A" w:rsidRPr="00AD3F58" w14:paraId="7E046944" w14:textId="77777777" w:rsidTr="001041F1">
        <w:trPr>
          <w:ins w:id="1889" w:author="Flores Fernandez" w:date="2024-02-24T01:08:00Z"/>
        </w:trPr>
        <w:tc>
          <w:tcPr>
            <w:tcW w:w="6212" w:type="dxa"/>
            <w:tcBorders>
              <w:top w:val="single" w:sz="4" w:space="0" w:color="auto"/>
              <w:left w:val="single" w:sz="4" w:space="0" w:color="auto"/>
              <w:bottom w:val="single" w:sz="4" w:space="0" w:color="auto"/>
              <w:right w:val="single" w:sz="4" w:space="0" w:color="auto"/>
            </w:tcBorders>
            <w:hideMark/>
          </w:tcPr>
          <w:p w14:paraId="3D517A97" w14:textId="77777777" w:rsidR="0027315A" w:rsidRPr="00AD3F58" w:rsidRDefault="0027315A" w:rsidP="001041F1">
            <w:pPr>
              <w:pStyle w:val="TAL"/>
              <w:rPr>
                <w:ins w:id="1890" w:author="Flores Fernandez" w:date="2024-02-24T01:08:00Z"/>
                <w:lang w:eastAsia="en-GB"/>
              </w:rPr>
            </w:pPr>
            <w:ins w:id="1891" w:author="Flores Fernandez" w:date="2024-02-24T01:08:00Z">
              <w:r w:rsidRPr="00AD3F58">
                <w:rPr>
                  <w:lang w:eastAsia="en-GB"/>
                </w:rPr>
                <w:t>SystemInformationBlockType33-r18 ::= SEQUENCE {</w:t>
              </w:r>
            </w:ins>
          </w:p>
        </w:tc>
        <w:tc>
          <w:tcPr>
            <w:tcW w:w="1512" w:type="dxa"/>
            <w:tcBorders>
              <w:top w:val="single" w:sz="4" w:space="0" w:color="auto"/>
              <w:left w:val="single" w:sz="4" w:space="0" w:color="auto"/>
              <w:bottom w:val="single" w:sz="4" w:space="0" w:color="auto"/>
              <w:right w:val="single" w:sz="4" w:space="0" w:color="auto"/>
            </w:tcBorders>
          </w:tcPr>
          <w:p w14:paraId="79D8BA55" w14:textId="77777777" w:rsidR="0027315A" w:rsidRPr="00AD3F58" w:rsidRDefault="0027315A" w:rsidP="001041F1">
            <w:pPr>
              <w:pStyle w:val="TAL"/>
              <w:rPr>
                <w:ins w:id="1892" w:author="Flores Fernandez" w:date="2024-02-24T01:08:00Z"/>
                <w:lang w:eastAsia="en-GB"/>
              </w:rPr>
            </w:pPr>
          </w:p>
        </w:tc>
        <w:tc>
          <w:tcPr>
            <w:tcW w:w="1156" w:type="dxa"/>
            <w:tcBorders>
              <w:top w:val="single" w:sz="4" w:space="0" w:color="auto"/>
              <w:left w:val="single" w:sz="4" w:space="0" w:color="auto"/>
              <w:bottom w:val="single" w:sz="4" w:space="0" w:color="auto"/>
              <w:right w:val="single" w:sz="4" w:space="0" w:color="auto"/>
            </w:tcBorders>
          </w:tcPr>
          <w:p w14:paraId="0A715A06" w14:textId="77777777" w:rsidR="0027315A" w:rsidRPr="00AD3F58" w:rsidRDefault="0027315A" w:rsidP="001041F1">
            <w:pPr>
              <w:pStyle w:val="TAL"/>
              <w:rPr>
                <w:ins w:id="1893" w:author="Flores Fernandez" w:date="2024-02-24T01:08:00Z"/>
                <w:lang w:eastAsia="en-GB"/>
              </w:rPr>
            </w:pPr>
          </w:p>
        </w:tc>
        <w:tc>
          <w:tcPr>
            <w:tcW w:w="870" w:type="dxa"/>
            <w:tcBorders>
              <w:top w:val="single" w:sz="4" w:space="0" w:color="auto"/>
              <w:left w:val="single" w:sz="4" w:space="0" w:color="auto"/>
              <w:bottom w:val="single" w:sz="4" w:space="0" w:color="auto"/>
              <w:right w:val="single" w:sz="4" w:space="0" w:color="auto"/>
            </w:tcBorders>
          </w:tcPr>
          <w:p w14:paraId="3997577F" w14:textId="77777777" w:rsidR="0027315A" w:rsidRPr="00AD3F58" w:rsidRDefault="0027315A" w:rsidP="001041F1">
            <w:pPr>
              <w:pStyle w:val="TAL"/>
              <w:rPr>
                <w:ins w:id="1894" w:author="Flores Fernandez" w:date="2024-02-24T01:08:00Z"/>
                <w:lang w:eastAsia="en-GB"/>
              </w:rPr>
            </w:pPr>
          </w:p>
        </w:tc>
      </w:tr>
      <w:tr w:rsidR="0027315A" w:rsidRPr="00AD3F58" w14:paraId="368C9F57" w14:textId="77777777" w:rsidTr="001041F1">
        <w:trPr>
          <w:ins w:id="1895" w:author="Flores Fernandez" w:date="2024-02-24T01:08:00Z"/>
        </w:trPr>
        <w:tc>
          <w:tcPr>
            <w:tcW w:w="6212" w:type="dxa"/>
            <w:tcBorders>
              <w:top w:val="single" w:sz="4" w:space="0" w:color="auto"/>
              <w:left w:val="single" w:sz="4" w:space="0" w:color="auto"/>
              <w:bottom w:val="single" w:sz="4" w:space="0" w:color="auto"/>
              <w:right w:val="single" w:sz="4" w:space="0" w:color="auto"/>
            </w:tcBorders>
            <w:hideMark/>
          </w:tcPr>
          <w:p w14:paraId="0A475682" w14:textId="77777777" w:rsidR="0027315A" w:rsidRPr="00AD3F58" w:rsidRDefault="0027315A" w:rsidP="001041F1">
            <w:pPr>
              <w:pStyle w:val="TAL"/>
              <w:rPr>
                <w:ins w:id="1896" w:author="Flores Fernandez" w:date="2024-02-24T01:08:00Z"/>
                <w:lang w:eastAsia="en-GB"/>
              </w:rPr>
            </w:pPr>
            <w:ins w:id="1897" w:author="Flores Fernandez" w:date="2024-02-24T01:08:00Z">
              <w:r w:rsidRPr="00AD3F58">
                <w:rPr>
                  <w:lang w:eastAsia="en-GB"/>
                </w:rPr>
                <w:t xml:space="preserve">  </w:t>
              </w:r>
              <w:r w:rsidRPr="00AD29EC">
                <w:rPr>
                  <w:lang w:eastAsia="en-GB"/>
                </w:rPr>
                <w:t>neighSatelliteInfoList-r18 SEQUENCE</w:t>
              </w:r>
              <w:r w:rsidRPr="00AD3F58">
                <w:rPr>
                  <w:lang w:eastAsia="en-GB"/>
                </w:rPr>
                <w:t xml:space="preserve"> (SIZE(1..maxSat-r18)) OF     </w:t>
              </w:r>
            </w:ins>
          </w:p>
          <w:p w14:paraId="6DCE75FE" w14:textId="77777777" w:rsidR="0027315A" w:rsidRPr="00AD3F58" w:rsidRDefault="0027315A" w:rsidP="001041F1">
            <w:pPr>
              <w:pStyle w:val="TAL"/>
              <w:rPr>
                <w:ins w:id="1898" w:author="Flores Fernandez" w:date="2024-02-24T01:08:00Z"/>
                <w:lang w:eastAsia="en-GB"/>
              </w:rPr>
            </w:pPr>
            <w:ins w:id="1899" w:author="Flores Fernandez" w:date="2024-02-24T01:08:00Z">
              <w:r w:rsidRPr="00AD3F58">
                <w:rPr>
                  <w:lang w:eastAsia="en-GB"/>
                </w:rPr>
                <w:t xml:space="preserve">  NeighSatelliteInfo-r18 {</w:t>
              </w:r>
            </w:ins>
          </w:p>
        </w:tc>
        <w:tc>
          <w:tcPr>
            <w:tcW w:w="1512" w:type="dxa"/>
            <w:tcBorders>
              <w:top w:val="single" w:sz="4" w:space="0" w:color="auto"/>
              <w:left w:val="single" w:sz="4" w:space="0" w:color="auto"/>
              <w:bottom w:val="single" w:sz="4" w:space="0" w:color="auto"/>
              <w:right w:val="single" w:sz="4" w:space="0" w:color="auto"/>
            </w:tcBorders>
          </w:tcPr>
          <w:p w14:paraId="24917707" w14:textId="77777777" w:rsidR="0027315A" w:rsidRPr="00AD3F58" w:rsidRDefault="0027315A" w:rsidP="001041F1">
            <w:pPr>
              <w:pStyle w:val="TAL"/>
              <w:rPr>
                <w:ins w:id="1900" w:author="Flores Fernandez" w:date="2024-02-24T01:08:00Z"/>
                <w:lang w:eastAsia="en-GB"/>
              </w:rPr>
            </w:pPr>
            <w:ins w:id="1901" w:author="Flores Fernandez" w:date="2024-02-24T01:08:00Z">
              <w:r w:rsidRPr="00AD3F58">
                <w:rPr>
                  <w:lang w:eastAsia="en-GB"/>
                </w:rPr>
                <w:t>1 entry for test cases requiring one neighbour cell</w:t>
              </w:r>
            </w:ins>
          </w:p>
        </w:tc>
        <w:tc>
          <w:tcPr>
            <w:tcW w:w="1156" w:type="dxa"/>
            <w:tcBorders>
              <w:top w:val="single" w:sz="4" w:space="0" w:color="auto"/>
              <w:left w:val="single" w:sz="4" w:space="0" w:color="auto"/>
              <w:bottom w:val="single" w:sz="4" w:space="0" w:color="auto"/>
              <w:right w:val="single" w:sz="4" w:space="0" w:color="auto"/>
            </w:tcBorders>
          </w:tcPr>
          <w:p w14:paraId="7B9014CA" w14:textId="77777777" w:rsidR="0027315A" w:rsidRPr="00AD3F58" w:rsidRDefault="0027315A" w:rsidP="001041F1">
            <w:pPr>
              <w:pStyle w:val="TAL"/>
              <w:rPr>
                <w:ins w:id="1902" w:author="Flores Fernandez" w:date="2024-02-24T01:08:00Z"/>
                <w:lang w:eastAsia="en-GB"/>
              </w:rPr>
            </w:pPr>
          </w:p>
        </w:tc>
        <w:tc>
          <w:tcPr>
            <w:tcW w:w="870" w:type="dxa"/>
            <w:tcBorders>
              <w:top w:val="single" w:sz="4" w:space="0" w:color="auto"/>
              <w:left w:val="single" w:sz="4" w:space="0" w:color="auto"/>
              <w:bottom w:val="single" w:sz="4" w:space="0" w:color="auto"/>
              <w:right w:val="single" w:sz="4" w:space="0" w:color="auto"/>
            </w:tcBorders>
          </w:tcPr>
          <w:p w14:paraId="617A9400" w14:textId="77777777" w:rsidR="0027315A" w:rsidRPr="00AD3F58" w:rsidRDefault="0027315A" w:rsidP="001041F1">
            <w:pPr>
              <w:pStyle w:val="TAL"/>
              <w:rPr>
                <w:ins w:id="1903" w:author="Flores Fernandez" w:date="2024-02-24T01:08:00Z"/>
                <w:lang w:eastAsia="en-GB"/>
              </w:rPr>
            </w:pPr>
            <w:ins w:id="1904" w:author="Flores Fernandez" w:date="2024-02-24T01:08:00Z">
              <w:r w:rsidRPr="00AD3F58">
                <w:rPr>
                  <w:lang w:eastAsia="en-GB"/>
                </w:rPr>
                <w:t>One neighbour cell required</w:t>
              </w:r>
            </w:ins>
          </w:p>
        </w:tc>
      </w:tr>
      <w:tr w:rsidR="0027315A" w:rsidRPr="00AD3F58" w14:paraId="2893332E" w14:textId="77777777" w:rsidTr="001041F1">
        <w:trPr>
          <w:ins w:id="1905" w:author="Flores Fernandez" w:date="2024-02-24T01:08:00Z"/>
        </w:trPr>
        <w:tc>
          <w:tcPr>
            <w:tcW w:w="6212" w:type="dxa"/>
            <w:tcBorders>
              <w:top w:val="single" w:sz="4" w:space="0" w:color="auto"/>
              <w:left w:val="single" w:sz="4" w:space="0" w:color="auto"/>
              <w:bottom w:val="single" w:sz="4" w:space="0" w:color="auto"/>
              <w:right w:val="single" w:sz="4" w:space="0" w:color="auto"/>
            </w:tcBorders>
          </w:tcPr>
          <w:p w14:paraId="4BC99031" w14:textId="77777777" w:rsidR="0027315A" w:rsidRPr="00AD3F58" w:rsidRDefault="0027315A" w:rsidP="001041F1">
            <w:pPr>
              <w:pStyle w:val="TAL"/>
              <w:rPr>
                <w:ins w:id="1906" w:author="Flores Fernandez" w:date="2024-02-24T01:08:00Z"/>
                <w:lang w:eastAsia="en-GB"/>
              </w:rPr>
            </w:pPr>
            <w:ins w:id="1907" w:author="Flores Fernandez" w:date="2024-02-24T01:08:00Z">
              <w:r w:rsidRPr="00AD3F58">
                <w:t xml:space="preserve">     </w:t>
              </w:r>
              <w:r w:rsidRPr="00AD29EC">
                <w:t>NeighSatelliteInfo-r18 [1]  SEQUENCE {</w:t>
              </w:r>
            </w:ins>
          </w:p>
        </w:tc>
        <w:tc>
          <w:tcPr>
            <w:tcW w:w="1512" w:type="dxa"/>
            <w:tcBorders>
              <w:top w:val="single" w:sz="4" w:space="0" w:color="auto"/>
              <w:left w:val="single" w:sz="4" w:space="0" w:color="auto"/>
              <w:bottom w:val="single" w:sz="4" w:space="0" w:color="auto"/>
              <w:right w:val="single" w:sz="4" w:space="0" w:color="auto"/>
            </w:tcBorders>
          </w:tcPr>
          <w:p w14:paraId="0EAD7B80" w14:textId="77777777" w:rsidR="0027315A" w:rsidRPr="00AD3F58" w:rsidRDefault="0027315A" w:rsidP="001041F1">
            <w:pPr>
              <w:pStyle w:val="TAL"/>
              <w:rPr>
                <w:ins w:id="1908" w:author="Flores Fernandez" w:date="2024-02-24T01:08:00Z"/>
                <w:lang w:eastAsia="en-GB"/>
              </w:rPr>
            </w:pPr>
          </w:p>
        </w:tc>
        <w:tc>
          <w:tcPr>
            <w:tcW w:w="1156" w:type="dxa"/>
            <w:tcBorders>
              <w:top w:val="single" w:sz="4" w:space="0" w:color="auto"/>
              <w:left w:val="single" w:sz="4" w:space="0" w:color="auto"/>
              <w:bottom w:val="single" w:sz="4" w:space="0" w:color="auto"/>
              <w:right w:val="single" w:sz="4" w:space="0" w:color="auto"/>
            </w:tcBorders>
          </w:tcPr>
          <w:p w14:paraId="30678CDB" w14:textId="77777777" w:rsidR="0027315A" w:rsidRPr="00AD3F58" w:rsidRDefault="0027315A" w:rsidP="001041F1">
            <w:pPr>
              <w:pStyle w:val="TAL"/>
              <w:rPr>
                <w:ins w:id="1909" w:author="Flores Fernandez" w:date="2024-02-24T01:08:00Z"/>
                <w:lang w:eastAsia="en-GB"/>
              </w:rPr>
            </w:pPr>
            <w:ins w:id="1910" w:author="Flores Fernandez" w:date="2024-02-24T01:08:00Z">
              <w:r w:rsidRPr="00AD3F58">
                <w:rPr>
                  <w:lang w:eastAsia="en-GB"/>
                </w:rPr>
                <w:t>entry 1</w:t>
              </w:r>
            </w:ins>
          </w:p>
        </w:tc>
        <w:tc>
          <w:tcPr>
            <w:tcW w:w="870" w:type="dxa"/>
            <w:tcBorders>
              <w:top w:val="single" w:sz="4" w:space="0" w:color="auto"/>
              <w:left w:val="single" w:sz="4" w:space="0" w:color="auto"/>
              <w:bottom w:val="single" w:sz="4" w:space="0" w:color="auto"/>
              <w:right w:val="single" w:sz="4" w:space="0" w:color="auto"/>
            </w:tcBorders>
          </w:tcPr>
          <w:p w14:paraId="0F937F9C" w14:textId="77777777" w:rsidR="0027315A" w:rsidRPr="00AD3F58" w:rsidRDefault="0027315A" w:rsidP="001041F1">
            <w:pPr>
              <w:pStyle w:val="TAL"/>
              <w:rPr>
                <w:ins w:id="1911" w:author="Flores Fernandez" w:date="2024-02-24T01:08:00Z"/>
                <w:lang w:eastAsia="en-GB"/>
              </w:rPr>
            </w:pPr>
          </w:p>
        </w:tc>
      </w:tr>
      <w:tr w:rsidR="0027315A" w:rsidRPr="00AD3F58" w14:paraId="2ED0F104" w14:textId="77777777" w:rsidTr="001041F1">
        <w:trPr>
          <w:ins w:id="1912" w:author="Flores Fernandez" w:date="2024-02-24T01:08:00Z"/>
        </w:trPr>
        <w:tc>
          <w:tcPr>
            <w:tcW w:w="6212" w:type="dxa"/>
            <w:tcBorders>
              <w:top w:val="single" w:sz="4" w:space="0" w:color="auto"/>
              <w:left w:val="single" w:sz="4" w:space="0" w:color="auto"/>
              <w:bottom w:val="single" w:sz="4" w:space="0" w:color="auto"/>
              <w:right w:val="single" w:sz="4" w:space="0" w:color="auto"/>
            </w:tcBorders>
            <w:hideMark/>
          </w:tcPr>
          <w:p w14:paraId="321F2555" w14:textId="77777777" w:rsidR="0027315A" w:rsidRPr="00AD3F58" w:rsidRDefault="0027315A" w:rsidP="001041F1">
            <w:pPr>
              <w:pStyle w:val="TAL"/>
              <w:rPr>
                <w:ins w:id="1913" w:author="Flores Fernandez" w:date="2024-02-24T01:08:00Z"/>
                <w:lang w:eastAsia="en-GB"/>
              </w:rPr>
            </w:pPr>
            <w:ins w:id="1914" w:author="Flores Fernandez" w:date="2024-02-24T01:08:00Z">
              <w:r w:rsidRPr="00AD3F58">
                <w:rPr>
                  <w:lang w:eastAsia="en-GB"/>
                </w:rPr>
                <w:t xml:space="preserve">          satelliteId-r18</w:t>
              </w:r>
            </w:ins>
          </w:p>
        </w:tc>
        <w:tc>
          <w:tcPr>
            <w:tcW w:w="1512" w:type="dxa"/>
            <w:tcBorders>
              <w:top w:val="single" w:sz="4" w:space="0" w:color="auto"/>
              <w:left w:val="single" w:sz="4" w:space="0" w:color="auto"/>
              <w:bottom w:val="single" w:sz="4" w:space="0" w:color="auto"/>
              <w:right w:val="single" w:sz="4" w:space="0" w:color="auto"/>
            </w:tcBorders>
            <w:hideMark/>
          </w:tcPr>
          <w:p w14:paraId="6FE7FB81" w14:textId="4D810633" w:rsidR="0027315A" w:rsidRPr="00AD3F58" w:rsidRDefault="00B1341F" w:rsidP="001041F1">
            <w:pPr>
              <w:pStyle w:val="TAL"/>
              <w:rPr>
                <w:ins w:id="1915" w:author="Flores Fernandez" w:date="2024-02-24T01:08:00Z"/>
                <w:lang w:eastAsia="en-GB"/>
              </w:rPr>
            </w:pPr>
            <w:ins w:id="1916" w:author="Flores Fernandez" w:date="2024-02-24T01:19:00Z">
              <w:r w:rsidRPr="00AD3F58">
                <w:rPr>
                  <w:lang w:eastAsia="zh-CN"/>
                </w:rPr>
                <w:t>1</w:t>
              </w:r>
            </w:ins>
          </w:p>
        </w:tc>
        <w:tc>
          <w:tcPr>
            <w:tcW w:w="1156" w:type="dxa"/>
            <w:tcBorders>
              <w:top w:val="single" w:sz="4" w:space="0" w:color="auto"/>
              <w:left w:val="single" w:sz="4" w:space="0" w:color="auto"/>
              <w:bottom w:val="single" w:sz="4" w:space="0" w:color="auto"/>
              <w:right w:val="single" w:sz="4" w:space="0" w:color="auto"/>
            </w:tcBorders>
          </w:tcPr>
          <w:p w14:paraId="31A86499" w14:textId="77777777" w:rsidR="0027315A" w:rsidRPr="00AD3F58" w:rsidRDefault="0027315A" w:rsidP="001041F1">
            <w:pPr>
              <w:pStyle w:val="TAL"/>
              <w:rPr>
                <w:ins w:id="1917" w:author="Flores Fernandez" w:date="2024-02-24T01:08:00Z"/>
                <w:lang w:eastAsia="en-GB"/>
              </w:rPr>
            </w:pPr>
          </w:p>
        </w:tc>
        <w:tc>
          <w:tcPr>
            <w:tcW w:w="870" w:type="dxa"/>
            <w:tcBorders>
              <w:top w:val="single" w:sz="4" w:space="0" w:color="auto"/>
              <w:left w:val="single" w:sz="4" w:space="0" w:color="auto"/>
              <w:bottom w:val="single" w:sz="4" w:space="0" w:color="auto"/>
              <w:right w:val="single" w:sz="4" w:space="0" w:color="auto"/>
            </w:tcBorders>
          </w:tcPr>
          <w:p w14:paraId="2428083E" w14:textId="77777777" w:rsidR="0027315A" w:rsidRPr="00AD3F58" w:rsidRDefault="0027315A" w:rsidP="001041F1">
            <w:pPr>
              <w:pStyle w:val="TAL"/>
              <w:rPr>
                <w:ins w:id="1918" w:author="Flores Fernandez" w:date="2024-02-24T01:08:00Z"/>
                <w:lang w:eastAsia="en-GB"/>
              </w:rPr>
            </w:pPr>
          </w:p>
        </w:tc>
      </w:tr>
      <w:tr w:rsidR="0027315A" w:rsidRPr="00AD3F58" w14:paraId="04614E41" w14:textId="77777777" w:rsidTr="001041F1">
        <w:trPr>
          <w:ins w:id="1919" w:author="Flores Fernandez" w:date="2024-02-24T01:08:00Z"/>
        </w:trPr>
        <w:tc>
          <w:tcPr>
            <w:tcW w:w="6212" w:type="dxa"/>
            <w:tcBorders>
              <w:top w:val="single" w:sz="4" w:space="0" w:color="auto"/>
              <w:left w:val="single" w:sz="4" w:space="0" w:color="auto"/>
              <w:bottom w:val="single" w:sz="4" w:space="0" w:color="auto"/>
              <w:right w:val="single" w:sz="4" w:space="0" w:color="auto"/>
            </w:tcBorders>
            <w:hideMark/>
          </w:tcPr>
          <w:p w14:paraId="20BAECAA" w14:textId="19F8A34D" w:rsidR="0027315A" w:rsidRPr="00AD3F58" w:rsidRDefault="0027315A" w:rsidP="001041F1">
            <w:pPr>
              <w:pStyle w:val="TAL"/>
              <w:rPr>
                <w:ins w:id="1920" w:author="Flores Fernandez" w:date="2024-02-24T01:08:00Z"/>
                <w:lang w:eastAsia="en-GB"/>
              </w:rPr>
            </w:pPr>
            <w:ins w:id="1921" w:author="Flores Fernandez" w:date="2024-02-24T01:08:00Z">
              <w:r w:rsidRPr="00AD3F58">
                <w:rPr>
                  <w:lang w:eastAsia="en-GB"/>
                </w:rPr>
                <w:t xml:space="preserve">          </w:t>
              </w:r>
              <w:r w:rsidRPr="00AD29EC">
                <w:rPr>
                  <w:lang w:eastAsia="en-GB"/>
                </w:rPr>
                <w:t xml:space="preserve">ephemerisInfo-r18 </w:t>
              </w:r>
            </w:ins>
          </w:p>
        </w:tc>
        <w:tc>
          <w:tcPr>
            <w:tcW w:w="1512" w:type="dxa"/>
            <w:tcBorders>
              <w:top w:val="single" w:sz="4" w:space="0" w:color="auto"/>
              <w:left w:val="single" w:sz="4" w:space="0" w:color="auto"/>
              <w:bottom w:val="single" w:sz="4" w:space="0" w:color="auto"/>
              <w:right w:val="single" w:sz="4" w:space="0" w:color="auto"/>
            </w:tcBorders>
          </w:tcPr>
          <w:p w14:paraId="3E15F0CD" w14:textId="67ED66E7" w:rsidR="0027315A" w:rsidRPr="00AD3F58" w:rsidRDefault="00D81992" w:rsidP="001041F1">
            <w:pPr>
              <w:pStyle w:val="TAL"/>
              <w:rPr>
                <w:ins w:id="1922" w:author="Flores Fernandez" w:date="2024-02-24T01:08:00Z"/>
                <w:lang w:eastAsia="en-GB"/>
              </w:rPr>
            </w:pPr>
            <w:ins w:id="1923" w:author="Flores Fernandez" w:date="2024-02-24T01:28:00Z">
              <w:r w:rsidRPr="00AD29EC">
                <w:rPr>
                  <w:rFonts w:eastAsia="Calibri"/>
                </w:rPr>
                <w:t>See cl. 7.6.2</w:t>
              </w:r>
            </w:ins>
          </w:p>
        </w:tc>
        <w:tc>
          <w:tcPr>
            <w:tcW w:w="1156" w:type="dxa"/>
            <w:tcBorders>
              <w:top w:val="single" w:sz="4" w:space="0" w:color="auto"/>
              <w:left w:val="single" w:sz="4" w:space="0" w:color="auto"/>
              <w:bottom w:val="single" w:sz="4" w:space="0" w:color="auto"/>
              <w:right w:val="single" w:sz="4" w:space="0" w:color="auto"/>
            </w:tcBorders>
          </w:tcPr>
          <w:p w14:paraId="6AC3C768" w14:textId="77777777" w:rsidR="0027315A" w:rsidRPr="00AD3F58" w:rsidRDefault="0027315A" w:rsidP="001041F1">
            <w:pPr>
              <w:pStyle w:val="TAL"/>
              <w:rPr>
                <w:ins w:id="1924" w:author="Flores Fernandez" w:date="2024-02-24T01:08:00Z"/>
                <w:lang w:eastAsia="en-GB"/>
              </w:rPr>
            </w:pPr>
          </w:p>
        </w:tc>
        <w:tc>
          <w:tcPr>
            <w:tcW w:w="870" w:type="dxa"/>
            <w:tcBorders>
              <w:top w:val="single" w:sz="4" w:space="0" w:color="auto"/>
              <w:left w:val="single" w:sz="4" w:space="0" w:color="auto"/>
              <w:bottom w:val="single" w:sz="4" w:space="0" w:color="auto"/>
              <w:right w:val="single" w:sz="4" w:space="0" w:color="auto"/>
            </w:tcBorders>
          </w:tcPr>
          <w:p w14:paraId="73C5BFF0" w14:textId="77777777" w:rsidR="0027315A" w:rsidRPr="00AD3F58" w:rsidRDefault="0027315A" w:rsidP="001041F1">
            <w:pPr>
              <w:pStyle w:val="TAL"/>
              <w:rPr>
                <w:ins w:id="1925" w:author="Flores Fernandez" w:date="2024-02-24T01:08:00Z"/>
                <w:lang w:eastAsia="en-GB"/>
              </w:rPr>
            </w:pPr>
          </w:p>
        </w:tc>
      </w:tr>
      <w:tr w:rsidR="0027315A" w:rsidRPr="00AD3F58" w14:paraId="1C226097" w14:textId="77777777" w:rsidTr="001041F1">
        <w:trPr>
          <w:ins w:id="1926" w:author="Flores Fernandez" w:date="2024-02-24T01:08:00Z"/>
        </w:trPr>
        <w:tc>
          <w:tcPr>
            <w:tcW w:w="6212" w:type="dxa"/>
            <w:tcBorders>
              <w:top w:val="single" w:sz="4" w:space="0" w:color="auto"/>
              <w:left w:val="single" w:sz="4" w:space="0" w:color="auto"/>
              <w:bottom w:val="single" w:sz="4" w:space="0" w:color="auto"/>
              <w:right w:val="single" w:sz="4" w:space="0" w:color="auto"/>
            </w:tcBorders>
          </w:tcPr>
          <w:p w14:paraId="1B0D5539" w14:textId="77777777" w:rsidR="0027315A" w:rsidRPr="00AD3F58" w:rsidRDefault="0027315A" w:rsidP="001041F1">
            <w:pPr>
              <w:pStyle w:val="TAL"/>
              <w:rPr>
                <w:ins w:id="1927" w:author="Flores Fernandez" w:date="2024-02-24T01:08:00Z"/>
                <w:lang w:eastAsia="en-GB"/>
              </w:rPr>
            </w:pPr>
            <w:ins w:id="1928" w:author="Flores Fernandez" w:date="2024-02-24T01:08:00Z">
              <w:r w:rsidRPr="00AD3F58">
                <w:rPr>
                  <w:lang w:eastAsia="en-GB"/>
                </w:rPr>
                <w:t xml:space="preserve">          </w:t>
              </w:r>
              <w:proofErr w:type="spellStart"/>
              <w:r w:rsidRPr="00AD29EC">
                <w:rPr>
                  <w:lang w:eastAsia="en-GB"/>
                </w:rPr>
                <w:t>nta-CommonParameters</w:t>
              </w:r>
              <w:proofErr w:type="spellEnd"/>
              <w:r w:rsidRPr="00AD29EC">
                <w:rPr>
                  <w:lang w:eastAsia="en-GB"/>
                </w:rPr>
                <w:t xml:space="preserve"> SEQUENCE</w:t>
              </w:r>
              <w:r w:rsidRPr="00AD3F58">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698B3150" w14:textId="77777777" w:rsidR="0027315A" w:rsidRPr="00AD3F58" w:rsidRDefault="0027315A" w:rsidP="001041F1">
            <w:pPr>
              <w:pStyle w:val="TAL"/>
              <w:rPr>
                <w:ins w:id="1929" w:author="Flores Fernandez" w:date="2024-02-24T01:08:00Z"/>
                <w:lang w:eastAsia="zh-CN"/>
              </w:rPr>
            </w:pPr>
          </w:p>
        </w:tc>
        <w:tc>
          <w:tcPr>
            <w:tcW w:w="1156" w:type="dxa"/>
            <w:tcBorders>
              <w:top w:val="single" w:sz="4" w:space="0" w:color="auto"/>
              <w:left w:val="single" w:sz="4" w:space="0" w:color="auto"/>
              <w:bottom w:val="single" w:sz="4" w:space="0" w:color="auto"/>
              <w:right w:val="single" w:sz="4" w:space="0" w:color="auto"/>
            </w:tcBorders>
          </w:tcPr>
          <w:p w14:paraId="1BEFC074" w14:textId="77777777" w:rsidR="0027315A" w:rsidRPr="00AD3F58" w:rsidRDefault="0027315A" w:rsidP="001041F1">
            <w:pPr>
              <w:pStyle w:val="TAL"/>
              <w:rPr>
                <w:ins w:id="1930" w:author="Flores Fernandez" w:date="2024-02-24T01:08:00Z"/>
                <w:lang w:eastAsia="en-GB"/>
              </w:rPr>
            </w:pPr>
          </w:p>
        </w:tc>
        <w:tc>
          <w:tcPr>
            <w:tcW w:w="870" w:type="dxa"/>
            <w:tcBorders>
              <w:top w:val="single" w:sz="4" w:space="0" w:color="auto"/>
              <w:left w:val="single" w:sz="4" w:space="0" w:color="auto"/>
              <w:bottom w:val="single" w:sz="4" w:space="0" w:color="auto"/>
              <w:right w:val="single" w:sz="4" w:space="0" w:color="auto"/>
            </w:tcBorders>
          </w:tcPr>
          <w:p w14:paraId="57B6D551" w14:textId="77777777" w:rsidR="0027315A" w:rsidRPr="00AD3F58" w:rsidRDefault="0027315A" w:rsidP="001041F1">
            <w:pPr>
              <w:pStyle w:val="TAL"/>
              <w:rPr>
                <w:ins w:id="1931" w:author="Flores Fernandez" w:date="2024-02-24T01:08:00Z"/>
                <w:lang w:eastAsia="en-GB"/>
              </w:rPr>
            </w:pPr>
          </w:p>
        </w:tc>
      </w:tr>
      <w:tr w:rsidR="0027315A" w:rsidRPr="00AD3F58" w14:paraId="4101440F" w14:textId="77777777" w:rsidTr="001041F1">
        <w:trPr>
          <w:ins w:id="1932" w:author="Flores Fernandez" w:date="2024-02-24T01:08:00Z"/>
        </w:trPr>
        <w:tc>
          <w:tcPr>
            <w:tcW w:w="6212" w:type="dxa"/>
            <w:tcBorders>
              <w:top w:val="single" w:sz="4" w:space="0" w:color="auto"/>
              <w:left w:val="single" w:sz="4" w:space="0" w:color="auto"/>
              <w:bottom w:val="single" w:sz="4" w:space="0" w:color="auto"/>
              <w:right w:val="single" w:sz="4" w:space="0" w:color="auto"/>
            </w:tcBorders>
          </w:tcPr>
          <w:p w14:paraId="6DE0445D" w14:textId="77777777" w:rsidR="0027315A" w:rsidRPr="00AD3F58" w:rsidRDefault="0027315A" w:rsidP="001041F1">
            <w:pPr>
              <w:pStyle w:val="TAL"/>
              <w:rPr>
                <w:ins w:id="1933" w:author="Flores Fernandez" w:date="2024-02-24T01:08:00Z"/>
                <w:lang w:eastAsia="en-GB"/>
              </w:rPr>
            </w:pPr>
            <w:ins w:id="1934" w:author="Flores Fernandez" w:date="2024-02-24T01:08:00Z">
              <w:r w:rsidRPr="00AD3F58">
                <w:rPr>
                  <w:lang w:eastAsia="en-GB"/>
                </w:rPr>
                <w:t xml:space="preserve">               nta-Common-r18</w:t>
              </w:r>
            </w:ins>
          </w:p>
        </w:tc>
        <w:tc>
          <w:tcPr>
            <w:tcW w:w="1512" w:type="dxa"/>
            <w:tcBorders>
              <w:top w:val="single" w:sz="4" w:space="0" w:color="auto"/>
              <w:left w:val="single" w:sz="4" w:space="0" w:color="auto"/>
              <w:bottom w:val="single" w:sz="4" w:space="0" w:color="auto"/>
              <w:right w:val="single" w:sz="4" w:space="0" w:color="auto"/>
            </w:tcBorders>
          </w:tcPr>
          <w:p w14:paraId="4FAB96E0" w14:textId="7E60446D" w:rsidR="0027315A" w:rsidRPr="00AD3F58" w:rsidRDefault="005F7C53" w:rsidP="001041F1">
            <w:pPr>
              <w:pStyle w:val="TAL"/>
              <w:rPr>
                <w:ins w:id="1935" w:author="Flores Fernandez" w:date="2024-02-24T01:08:00Z"/>
                <w:lang w:eastAsia="zh-CN"/>
              </w:rPr>
            </w:pPr>
            <w:ins w:id="1936" w:author="Flores Fernandez" w:date="2024-02-24T01:10:00Z">
              <w:r w:rsidRPr="00AD3F58">
                <w:rPr>
                  <w:lang w:eastAsia="zh-CN"/>
                </w:rPr>
                <w:t>0</w:t>
              </w:r>
            </w:ins>
          </w:p>
        </w:tc>
        <w:tc>
          <w:tcPr>
            <w:tcW w:w="1156" w:type="dxa"/>
            <w:tcBorders>
              <w:top w:val="single" w:sz="4" w:space="0" w:color="auto"/>
              <w:left w:val="single" w:sz="4" w:space="0" w:color="auto"/>
              <w:bottom w:val="single" w:sz="4" w:space="0" w:color="auto"/>
              <w:right w:val="single" w:sz="4" w:space="0" w:color="auto"/>
            </w:tcBorders>
          </w:tcPr>
          <w:p w14:paraId="04C7E938" w14:textId="77777777" w:rsidR="0027315A" w:rsidRPr="00AD3F58" w:rsidRDefault="0027315A" w:rsidP="001041F1">
            <w:pPr>
              <w:pStyle w:val="TAL"/>
              <w:rPr>
                <w:ins w:id="1937" w:author="Flores Fernandez" w:date="2024-02-24T01:08:00Z"/>
                <w:lang w:eastAsia="en-GB"/>
              </w:rPr>
            </w:pPr>
          </w:p>
        </w:tc>
        <w:tc>
          <w:tcPr>
            <w:tcW w:w="870" w:type="dxa"/>
            <w:tcBorders>
              <w:top w:val="single" w:sz="4" w:space="0" w:color="auto"/>
              <w:left w:val="single" w:sz="4" w:space="0" w:color="auto"/>
              <w:bottom w:val="single" w:sz="4" w:space="0" w:color="auto"/>
              <w:right w:val="single" w:sz="4" w:space="0" w:color="auto"/>
            </w:tcBorders>
          </w:tcPr>
          <w:p w14:paraId="044AB4A8" w14:textId="77777777" w:rsidR="0027315A" w:rsidRPr="00AD3F58" w:rsidRDefault="0027315A" w:rsidP="001041F1">
            <w:pPr>
              <w:pStyle w:val="TAL"/>
              <w:rPr>
                <w:ins w:id="1938" w:author="Flores Fernandez" w:date="2024-02-24T01:08:00Z"/>
                <w:lang w:eastAsia="en-GB"/>
              </w:rPr>
            </w:pPr>
          </w:p>
        </w:tc>
      </w:tr>
      <w:tr w:rsidR="0027315A" w:rsidRPr="00AD3F58" w14:paraId="59CE47EB" w14:textId="77777777" w:rsidTr="001041F1">
        <w:trPr>
          <w:ins w:id="1939" w:author="Flores Fernandez" w:date="2024-02-24T01:08:00Z"/>
        </w:trPr>
        <w:tc>
          <w:tcPr>
            <w:tcW w:w="6212" w:type="dxa"/>
            <w:tcBorders>
              <w:top w:val="single" w:sz="4" w:space="0" w:color="auto"/>
              <w:left w:val="single" w:sz="4" w:space="0" w:color="auto"/>
              <w:bottom w:val="single" w:sz="4" w:space="0" w:color="auto"/>
              <w:right w:val="single" w:sz="4" w:space="0" w:color="auto"/>
            </w:tcBorders>
          </w:tcPr>
          <w:p w14:paraId="689CC1AC" w14:textId="77777777" w:rsidR="0027315A" w:rsidRPr="00AD3F58" w:rsidRDefault="0027315A" w:rsidP="001041F1">
            <w:pPr>
              <w:pStyle w:val="TAL"/>
              <w:rPr>
                <w:ins w:id="1940" w:author="Flores Fernandez" w:date="2024-02-24T01:08:00Z"/>
                <w:lang w:eastAsia="en-GB"/>
              </w:rPr>
            </w:pPr>
            <w:ins w:id="1941" w:author="Flores Fernandez" w:date="2024-02-24T01:08:00Z">
              <w:r w:rsidRPr="00AD3F58">
                <w:rPr>
                  <w:lang w:eastAsia="en-GB"/>
                </w:rPr>
                <w:t xml:space="preserve">               nta-CommonDrift-r18</w:t>
              </w:r>
            </w:ins>
          </w:p>
        </w:tc>
        <w:tc>
          <w:tcPr>
            <w:tcW w:w="1512" w:type="dxa"/>
            <w:tcBorders>
              <w:top w:val="single" w:sz="4" w:space="0" w:color="auto"/>
              <w:left w:val="single" w:sz="4" w:space="0" w:color="auto"/>
              <w:bottom w:val="single" w:sz="4" w:space="0" w:color="auto"/>
              <w:right w:val="single" w:sz="4" w:space="0" w:color="auto"/>
            </w:tcBorders>
          </w:tcPr>
          <w:p w14:paraId="60BED599" w14:textId="4F4BC2AE" w:rsidR="0027315A" w:rsidRPr="00AD3F58" w:rsidRDefault="005F7C53" w:rsidP="001041F1">
            <w:pPr>
              <w:pStyle w:val="TAL"/>
              <w:rPr>
                <w:ins w:id="1942" w:author="Flores Fernandez" w:date="2024-02-24T01:08:00Z"/>
                <w:lang w:eastAsia="zh-CN"/>
              </w:rPr>
            </w:pPr>
            <w:ins w:id="1943" w:author="Flores Fernandez" w:date="2024-02-24T01:10:00Z">
              <w:r w:rsidRPr="00AD3F58">
                <w:rPr>
                  <w:lang w:eastAsia="zh-CN"/>
                </w:rPr>
                <w:t>0</w:t>
              </w:r>
            </w:ins>
          </w:p>
        </w:tc>
        <w:tc>
          <w:tcPr>
            <w:tcW w:w="1156" w:type="dxa"/>
            <w:tcBorders>
              <w:top w:val="single" w:sz="4" w:space="0" w:color="auto"/>
              <w:left w:val="single" w:sz="4" w:space="0" w:color="auto"/>
              <w:bottom w:val="single" w:sz="4" w:space="0" w:color="auto"/>
              <w:right w:val="single" w:sz="4" w:space="0" w:color="auto"/>
            </w:tcBorders>
          </w:tcPr>
          <w:p w14:paraId="141540ED" w14:textId="77777777" w:rsidR="0027315A" w:rsidRPr="00AD3F58" w:rsidRDefault="0027315A" w:rsidP="001041F1">
            <w:pPr>
              <w:pStyle w:val="TAL"/>
              <w:rPr>
                <w:ins w:id="1944" w:author="Flores Fernandez" w:date="2024-02-24T01:08:00Z"/>
                <w:lang w:eastAsia="en-GB"/>
              </w:rPr>
            </w:pPr>
          </w:p>
        </w:tc>
        <w:tc>
          <w:tcPr>
            <w:tcW w:w="870" w:type="dxa"/>
            <w:tcBorders>
              <w:top w:val="single" w:sz="4" w:space="0" w:color="auto"/>
              <w:left w:val="single" w:sz="4" w:space="0" w:color="auto"/>
              <w:bottom w:val="single" w:sz="4" w:space="0" w:color="auto"/>
              <w:right w:val="single" w:sz="4" w:space="0" w:color="auto"/>
            </w:tcBorders>
          </w:tcPr>
          <w:p w14:paraId="0E687E9F" w14:textId="77777777" w:rsidR="0027315A" w:rsidRPr="00AD3F58" w:rsidRDefault="0027315A" w:rsidP="001041F1">
            <w:pPr>
              <w:pStyle w:val="TAL"/>
              <w:rPr>
                <w:ins w:id="1945" w:author="Flores Fernandez" w:date="2024-02-24T01:08:00Z"/>
                <w:lang w:eastAsia="en-GB"/>
              </w:rPr>
            </w:pPr>
          </w:p>
        </w:tc>
      </w:tr>
      <w:tr w:rsidR="0027315A" w:rsidRPr="00AD3F58" w14:paraId="6A2BB41E" w14:textId="77777777" w:rsidTr="001041F1">
        <w:trPr>
          <w:ins w:id="1946" w:author="Flores Fernandez" w:date="2024-02-24T01:08:00Z"/>
        </w:trPr>
        <w:tc>
          <w:tcPr>
            <w:tcW w:w="6212" w:type="dxa"/>
            <w:tcBorders>
              <w:top w:val="single" w:sz="4" w:space="0" w:color="auto"/>
              <w:left w:val="single" w:sz="4" w:space="0" w:color="auto"/>
              <w:bottom w:val="single" w:sz="4" w:space="0" w:color="auto"/>
              <w:right w:val="single" w:sz="4" w:space="0" w:color="auto"/>
            </w:tcBorders>
          </w:tcPr>
          <w:p w14:paraId="59A9D803" w14:textId="77777777" w:rsidR="0027315A" w:rsidRPr="00AD3F58" w:rsidRDefault="0027315A" w:rsidP="001041F1">
            <w:pPr>
              <w:pStyle w:val="TAL"/>
              <w:rPr>
                <w:ins w:id="1947" w:author="Flores Fernandez" w:date="2024-02-24T01:08:00Z"/>
                <w:lang w:eastAsia="en-GB"/>
              </w:rPr>
            </w:pPr>
            <w:ins w:id="1948" w:author="Flores Fernandez" w:date="2024-02-24T01:08:00Z">
              <w:r w:rsidRPr="00AD3F58">
                <w:rPr>
                  <w:lang w:eastAsia="en-GB"/>
                </w:rPr>
                <w:t xml:space="preserve">               nta-CommonDriftVariation-r18</w:t>
              </w:r>
            </w:ins>
          </w:p>
        </w:tc>
        <w:tc>
          <w:tcPr>
            <w:tcW w:w="1512" w:type="dxa"/>
            <w:tcBorders>
              <w:top w:val="single" w:sz="4" w:space="0" w:color="auto"/>
              <w:left w:val="single" w:sz="4" w:space="0" w:color="auto"/>
              <w:bottom w:val="single" w:sz="4" w:space="0" w:color="auto"/>
              <w:right w:val="single" w:sz="4" w:space="0" w:color="auto"/>
            </w:tcBorders>
          </w:tcPr>
          <w:p w14:paraId="63D0DC88" w14:textId="17810020" w:rsidR="0027315A" w:rsidRPr="00AD3F58" w:rsidRDefault="005F7C53" w:rsidP="001041F1">
            <w:pPr>
              <w:pStyle w:val="TAL"/>
              <w:rPr>
                <w:ins w:id="1949" w:author="Flores Fernandez" w:date="2024-02-24T01:08:00Z"/>
                <w:lang w:eastAsia="zh-CN"/>
              </w:rPr>
            </w:pPr>
            <w:ins w:id="1950" w:author="Flores Fernandez" w:date="2024-02-24T01:10:00Z">
              <w:r w:rsidRPr="00AD3F58">
                <w:rPr>
                  <w:lang w:eastAsia="zh-CN"/>
                </w:rPr>
                <w:t>0</w:t>
              </w:r>
            </w:ins>
          </w:p>
        </w:tc>
        <w:tc>
          <w:tcPr>
            <w:tcW w:w="1156" w:type="dxa"/>
            <w:tcBorders>
              <w:top w:val="single" w:sz="4" w:space="0" w:color="auto"/>
              <w:left w:val="single" w:sz="4" w:space="0" w:color="auto"/>
              <w:bottom w:val="single" w:sz="4" w:space="0" w:color="auto"/>
              <w:right w:val="single" w:sz="4" w:space="0" w:color="auto"/>
            </w:tcBorders>
          </w:tcPr>
          <w:p w14:paraId="5EA92765" w14:textId="77777777" w:rsidR="0027315A" w:rsidRPr="00AD3F58" w:rsidRDefault="0027315A" w:rsidP="001041F1">
            <w:pPr>
              <w:pStyle w:val="TAL"/>
              <w:rPr>
                <w:ins w:id="1951" w:author="Flores Fernandez" w:date="2024-02-24T01:08:00Z"/>
                <w:lang w:eastAsia="en-GB"/>
              </w:rPr>
            </w:pPr>
          </w:p>
        </w:tc>
        <w:tc>
          <w:tcPr>
            <w:tcW w:w="870" w:type="dxa"/>
            <w:tcBorders>
              <w:top w:val="single" w:sz="4" w:space="0" w:color="auto"/>
              <w:left w:val="single" w:sz="4" w:space="0" w:color="auto"/>
              <w:bottom w:val="single" w:sz="4" w:space="0" w:color="auto"/>
              <w:right w:val="single" w:sz="4" w:space="0" w:color="auto"/>
            </w:tcBorders>
          </w:tcPr>
          <w:p w14:paraId="1A592D4D" w14:textId="77777777" w:rsidR="0027315A" w:rsidRPr="00AD3F58" w:rsidRDefault="0027315A" w:rsidP="001041F1">
            <w:pPr>
              <w:pStyle w:val="TAL"/>
              <w:rPr>
                <w:ins w:id="1952" w:author="Flores Fernandez" w:date="2024-02-24T01:08:00Z"/>
                <w:lang w:eastAsia="en-GB"/>
              </w:rPr>
            </w:pPr>
          </w:p>
        </w:tc>
      </w:tr>
      <w:tr w:rsidR="0027315A" w:rsidRPr="00AD3F58" w14:paraId="1D8C307F" w14:textId="77777777" w:rsidTr="001041F1">
        <w:trPr>
          <w:ins w:id="1953" w:author="Flores Fernandez" w:date="2024-02-24T01:08:00Z"/>
        </w:trPr>
        <w:tc>
          <w:tcPr>
            <w:tcW w:w="6212" w:type="dxa"/>
            <w:tcBorders>
              <w:top w:val="single" w:sz="4" w:space="0" w:color="auto"/>
              <w:left w:val="single" w:sz="4" w:space="0" w:color="auto"/>
              <w:bottom w:val="single" w:sz="4" w:space="0" w:color="auto"/>
              <w:right w:val="single" w:sz="4" w:space="0" w:color="auto"/>
            </w:tcBorders>
          </w:tcPr>
          <w:p w14:paraId="29A9D83D" w14:textId="77777777" w:rsidR="0027315A" w:rsidRPr="00AD3F58" w:rsidRDefault="0027315A" w:rsidP="001041F1">
            <w:pPr>
              <w:pStyle w:val="TAL"/>
              <w:rPr>
                <w:ins w:id="1954" w:author="Flores Fernandez" w:date="2024-02-24T01:08:00Z"/>
                <w:lang w:eastAsia="en-GB"/>
              </w:rPr>
            </w:pPr>
            <w:ins w:id="1955" w:author="Flores Fernandez" w:date="2024-02-24T01:08:00Z">
              <w:r w:rsidRPr="00AD3F58">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73D960DE" w14:textId="77777777" w:rsidR="0027315A" w:rsidRPr="00AD3F58" w:rsidRDefault="0027315A" w:rsidP="001041F1">
            <w:pPr>
              <w:pStyle w:val="TAL"/>
              <w:rPr>
                <w:ins w:id="1956" w:author="Flores Fernandez" w:date="2024-02-24T01:08:00Z"/>
                <w:lang w:eastAsia="zh-CN"/>
              </w:rPr>
            </w:pPr>
          </w:p>
        </w:tc>
        <w:tc>
          <w:tcPr>
            <w:tcW w:w="1156" w:type="dxa"/>
            <w:tcBorders>
              <w:top w:val="single" w:sz="4" w:space="0" w:color="auto"/>
              <w:left w:val="single" w:sz="4" w:space="0" w:color="auto"/>
              <w:bottom w:val="single" w:sz="4" w:space="0" w:color="auto"/>
              <w:right w:val="single" w:sz="4" w:space="0" w:color="auto"/>
            </w:tcBorders>
          </w:tcPr>
          <w:p w14:paraId="75661424" w14:textId="77777777" w:rsidR="0027315A" w:rsidRPr="00AD3F58" w:rsidRDefault="0027315A" w:rsidP="001041F1">
            <w:pPr>
              <w:pStyle w:val="TAL"/>
              <w:rPr>
                <w:ins w:id="1957" w:author="Flores Fernandez" w:date="2024-02-24T01:08:00Z"/>
                <w:lang w:eastAsia="en-GB"/>
              </w:rPr>
            </w:pPr>
          </w:p>
        </w:tc>
        <w:tc>
          <w:tcPr>
            <w:tcW w:w="870" w:type="dxa"/>
            <w:tcBorders>
              <w:top w:val="single" w:sz="4" w:space="0" w:color="auto"/>
              <w:left w:val="single" w:sz="4" w:space="0" w:color="auto"/>
              <w:bottom w:val="single" w:sz="4" w:space="0" w:color="auto"/>
              <w:right w:val="single" w:sz="4" w:space="0" w:color="auto"/>
            </w:tcBorders>
          </w:tcPr>
          <w:p w14:paraId="681F8DB4" w14:textId="77777777" w:rsidR="0027315A" w:rsidRPr="00AD3F58" w:rsidRDefault="0027315A" w:rsidP="001041F1">
            <w:pPr>
              <w:pStyle w:val="TAL"/>
              <w:rPr>
                <w:ins w:id="1958" w:author="Flores Fernandez" w:date="2024-02-24T01:08:00Z"/>
                <w:lang w:eastAsia="en-GB"/>
              </w:rPr>
            </w:pPr>
          </w:p>
        </w:tc>
      </w:tr>
      <w:tr w:rsidR="0027315A" w:rsidRPr="00AD3F58" w14:paraId="3D6F1A58" w14:textId="77777777" w:rsidTr="001041F1">
        <w:trPr>
          <w:ins w:id="1959" w:author="Flores Fernandez" w:date="2024-02-24T01:08:00Z"/>
        </w:trPr>
        <w:tc>
          <w:tcPr>
            <w:tcW w:w="6212" w:type="dxa"/>
            <w:tcBorders>
              <w:top w:val="single" w:sz="4" w:space="0" w:color="auto"/>
              <w:left w:val="single" w:sz="4" w:space="0" w:color="auto"/>
              <w:bottom w:val="single" w:sz="4" w:space="0" w:color="auto"/>
              <w:right w:val="single" w:sz="4" w:space="0" w:color="auto"/>
            </w:tcBorders>
          </w:tcPr>
          <w:p w14:paraId="262D4683" w14:textId="77777777" w:rsidR="0027315A" w:rsidRPr="00AD3F58" w:rsidRDefault="0027315A" w:rsidP="001041F1">
            <w:pPr>
              <w:pStyle w:val="TAL"/>
              <w:rPr>
                <w:ins w:id="1960" w:author="Flores Fernandez" w:date="2024-02-24T01:08:00Z"/>
                <w:lang w:eastAsia="en-GB"/>
              </w:rPr>
            </w:pPr>
            <w:ins w:id="1961" w:author="Flores Fernandez" w:date="2024-02-24T01:08:00Z">
              <w:r w:rsidRPr="00AD3F58">
                <w:rPr>
                  <w:lang w:eastAsia="en-GB"/>
                </w:rPr>
                <w:t xml:space="preserve">           epochTime-r18</w:t>
              </w:r>
            </w:ins>
          </w:p>
        </w:tc>
        <w:tc>
          <w:tcPr>
            <w:tcW w:w="1512" w:type="dxa"/>
            <w:tcBorders>
              <w:top w:val="single" w:sz="4" w:space="0" w:color="auto"/>
              <w:left w:val="single" w:sz="4" w:space="0" w:color="auto"/>
              <w:bottom w:val="single" w:sz="4" w:space="0" w:color="auto"/>
              <w:right w:val="single" w:sz="4" w:space="0" w:color="auto"/>
            </w:tcBorders>
          </w:tcPr>
          <w:p w14:paraId="31F6E948" w14:textId="77777777" w:rsidR="0027315A" w:rsidRPr="00AD3F58" w:rsidRDefault="0027315A" w:rsidP="001041F1">
            <w:pPr>
              <w:pStyle w:val="TAL"/>
              <w:rPr>
                <w:ins w:id="1962" w:author="Flores Fernandez" w:date="2024-02-24T01:08:00Z"/>
                <w:lang w:eastAsia="zh-CN"/>
              </w:rPr>
            </w:pPr>
            <w:ins w:id="1963" w:author="Flores Fernandez" w:date="2024-02-24T01:08:00Z">
              <w:r w:rsidRPr="00AD3F58">
                <w:rPr>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686032E4" w14:textId="77777777" w:rsidR="0027315A" w:rsidRPr="00AD3F58" w:rsidRDefault="0027315A" w:rsidP="001041F1">
            <w:pPr>
              <w:pStyle w:val="TAL"/>
              <w:rPr>
                <w:ins w:id="1964" w:author="Flores Fernandez" w:date="2024-02-24T01:08:00Z"/>
                <w:lang w:eastAsia="en-GB"/>
              </w:rPr>
            </w:pPr>
          </w:p>
        </w:tc>
        <w:tc>
          <w:tcPr>
            <w:tcW w:w="870" w:type="dxa"/>
            <w:tcBorders>
              <w:top w:val="single" w:sz="4" w:space="0" w:color="auto"/>
              <w:left w:val="single" w:sz="4" w:space="0" w:color="auto"/>
              <w:bottom w:val="single" w:sz="4" w:space="0" w:color="auto"/>
              <w:right w:val="single" w:sz="4" w:space="0" w:color="auto"/>
            </w:tcBorders>
          </w:tcPr>
          <w:p w14:paraId="4D8D3676" w14:textId="77777777" w:rsidR="0027315A" w:rsidRPr="00AD3F58" w:rsidRDefault="0027315A" w:rsidP="001041F1">
            <w:pPr>
              <w:pStyle w:val="TAL"/>
              <w:rPr>
                <w:ins w:id="1965" w:author="Flores Fernandez" w:date="2024-02-24T01:08:00Z"/>
                <w:lang w:eastAsia="en-GB"/>
              </w:rPr>
            </w:pPr>
          </w:p>
        </w:tc>
      </w:tr>
      <w:tr w:rsidR="00394F92" w:rsidRPr="00AD3F58" w14:paraId="3ED52BCE" w14:textId="77777777" w:rsidTr="001041F1">
        <w:trPr>
          <w:ins w:id="1966" w:author="Flores Fernandez" w:date="2024-02-24T01:30:00Z"/>
        </w:trPr>
        <w:tc>
          <w:tcPr>
            <w:tcW w:w="6212" w:type="dxa"/>
            <w:tcBorders>
              <w:top w:val="single" w:sz="4" w:space="0" w:color="auto"/>
              <w:left w:val="single" w:sz="4" w:space="0" w:color="auto"/>
              <w:bottom w:val="single" w:sz="4" w:space="0" w:color="auto"/>
              <w:right w:val="single" w:sz="4" w:space="0" w:color="auto"/>
            </w:tcBorders>
          </w:tcPr>
          <w:p w14:paraId="75D2AB1B" w14:textId="71299FAA" w:rsidR="00394F92" w:rsidRPr="00AD29EC" w:rsidRDefault="00394F92" w:rsidP="001041F1">
            <w:pPr>
              <w:pStyle w:val="TAL"/>
              <w:rPr>
                <w:ins w:id="1967" w:author="Flores Fernandez" w:date="2024-02-24T01:30:00Z"/>
                <w:lang w:eastAsia="en-GB"/>
              </w:rPr>
            </w:pPr>
            <w:ins w:id="1968" w:author="Flores Fernandez" w:date="2024-02-24T01:30:00Z">
              <w:r w:rsidRPr="00AD29EC">
                <w:rPr>
                  <w:lang w:eastAsia="en-GB"/>
                </w:rPr>
                <w:t xml:space="preserve">          k-Mac-r18</w:t>
              </w:r>
            </w:ins>
          </w:p>
        </w:tc>
        <w:tc>
          <w:tcPr>
            <w:tcW w:w="1512" w:type="dxa"/>
            <w:tcBorders>
              <w:top w:val="single" w:sz="4" w:space="0" w:color="auto"/>
              <w:left w:val="single" w:sz="4" w:space="0" w:color="auto"/>
              <w:bottom w:val="single" w:sz="4" w:space="0" w:color="auto"/>
              <w:right w:val="single" w:sz="4" w:space="0" w:color="auto"/>
            </w:tcBorders>
          </w:tcPr>
          <w:p w14:paraId="2DFB2A0A" w14:textId="3B7CCBE0" w:rsidR="00394F92" w:rsidRPr="00AD29EC" w:rsidRDefault="00394F92" w:rsidP="001041F1">
            <w:pPr>
              <w:pStyle w:val="TAL"/>
              <w:rPr>
                <w:ins w:id="1969" w:author="Flores Fernandez" w:date="2024-02-24T01:30:00Z"/>
                <w:lang w:eastAsia="zh-CN"/>
              </w:rPr>
            </w:pPr>
            <w:ins w:id="1970" w:author="Flores Fernandez" w:date="2024-02-24T01:30:00Z">
              <w:r w:rsidRPr="00AD29EC">
                <w:rPr>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17888598" w14:textId="77777777" w:rsidR="00394F92" w:rsidRPr="00AD29EC" w:rsidRDefault="00394F92" w:rsidP="001041F1">
            <w:pPr>
              <w:pStyle w:val="TAL"/>
              <w:rPr>
                <w:ins w:id="1971" w:author="Flores Fernandez" w:date="2024-02-24T01:30:00Z"/>
                <w:lang w:eastAsia="en-GB"/>
              </w:rPr>
            </w:pPr>
          </w:p>
        </w:tc>
        <w:tc>
          <w:tcPr>
            <w:tcW w:w="870" w:type="dxa"/>
            <w:tcBorders>
              <w:top w:val="single" w:sz="4" w:space="0" w:color="auto"/>
              <w:left w:val="single" w:sz="4" w:space="0" w:color="auto"/>
              <w:bottom w:val="single" w:sz="4" w:space="0" w:color="auto"/>
              <w:right w:val="single" w:sz="4" w:space="0" w:color="auto"/>
            </w:tcBorders>
          </w:tcPr>
          <w:p w14:paraId="6B79E864" w14:textId="77777777" w:rsidR="00394F92" w:rsidRPr="00AD29EC" w:rsidRDefault="00394F92" w:rsidP="001041F1">
            <w:pPr>
              <w:pStyle w:val="TAL"/>
              <w:rPr>
                <w:ins w:id="1972" w:author="Flores Fernandez" w:date="2024-02-24T01:30:00Z"/>
                <w:lang w:eastAsia="en-GB"/>
              </w:rPr>
            </w:pPr>
          </w:p>
        </w:tc>
      </w:tr>
      <w:tr w:rsidR="00394F92" w:rsidRPr="00AD3F58" w14:paraId="4E076A5B" w14:textId="77777777" w:rsidTr="001041F1">
        <w:trPr>
          <w:ins w:id="1973" w:author="Flores Fernandez" w:date="2024-02-24T01:30:00Z"/>
        </w:trPr>
        <w:tc>
          <w:tcPr>
            <w:tcW w:w="6212" w:type="dxa"/>
            <w:tcBorders>
              <w:top w:val="single" w:sz="4" w:space="0" w:color="auto"/>
              <w:left w:val="single" w:sz="4" w:space="0" w:color="auto"/>
              <w:bottom w:val="single" w:sz="4" w:space="0" w:color="auto"/>
              <w:right w:val="single" w:sz="4" w:space="0" w:color="auto"/>
            </w:tcBorders>
          </w:tcPr>
          <w:p w14:paraId="3AAC0219" w14:textId="7CF360A1" w:rsidR="00394F92" w:rsidRPr="00AD29EC" w:rsidRDefault="00394F92" w:rsidP="00394F92">
            <w:pPr>
              <w:pStyle w:val="TAL"/>
              <w:rPr>
                <w:ins w:id="1974" w:author="Flores Fernandez" w:date="2024-02-24T01:30:00Z"/>
                <w:lang w:eastAsia="en-GB"/>
              </w:rPr>
            </w:pPr>
            <w:ins w:id="1975" w:author="Flores Fernandez" w:date="2024-02-24T01:30:00Z">
              <w:r w:rsidRPr="00AD29EC">
                <w:rPr>
                  <w:lang w:eastAsia="en-GB"/>
                </w:rPr>
                <w:t xml:space="preserve">          t-ServiceStartNeigh-r18</w:t>
              </w:r>
            </w:ins>
          </w:p>
        </w:tc>
        <w:tc>
          <w:tcPr>
            <w:tcW w:w="1512" w:type="dxa"/>
            <w:tcBorders>
              <w:top w:val="single" w:sz="4" w:space="0" w:color="auto"/>
              <w:left w:val="single" w:sz="4" w:space="0" w:color="auto"/>
              <w:bottom w:val="single" w:sz="4" w:space="0" w:color="auto"/>
              <w:right w:val="single" w:sz="4" w:space="0" w:color="auto"/>
            </w:tcBorders>
          </w:tcPr>
          <w:p w14:paraId="73D952FE" w14:textId="6A1E8AC2" w:rsidR="00394F92" w:rsidRPr="00AD29EC" w:rsidRDefault="00394F92" w:rsidP="00394F92">
            <w:pPr>
              <w:pStyle w:val="TAL"/>
              <w:rPr>
                <w:ins w:id="1976" w:author="Flores Fernandez" w:date="2024-02-24T01:30:00Z"/>
                <w:lang w:eastAsia="zh-CN"/>
              </w:rPr>
            </w:pPr>
            <w:ins w:id="1977" w:author="Flores Fernandez" w:date="2024-02-24T01:31:00Z">
              <w:r w:rsidRPr="00AD29EC">
                <w:rPr>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7351D946" w14:textId="77777777" w:rsidR="00394F92" w:rsidRPr="00AD29EC" w:rsidRDefault="00394F92" w:rsidP="00394F92">
            <w:pPr>
              <w:pStyle w:val="TAL"/>
              <w:rPr>
                <w:ins w:id="1978" w:author="Flores Fernandez" w:date="2024-02-24T01:30:00Z"/>
                <w:lang w:eastAsia="en-GB"/>
              </w:rPr>
            </w:pPr>
          </w:p>
        </w:tc>
        <w:tc>
          <w:tcPr>
            <w:tcW w:w="870" w:type="dxa"/>
            <w:tcBorders>
              <w:top w:val="single" w:sz="4" w:space="0" w:color="auto"/>
              <w:left w:val="single" w:sz="4" w:space="0" w:color="auto"/>
              <w:bottom w:val="single" w:sz="4" w:space="0" w:color="auto"/>
              <w:right w:val="single" w:sz="4" w:space="0" w:color="auto"/>
            </w:tcBorders>
          </w:tcPr>
          <w:p w14:paraId="26094E23" w14:textId="77777777" w:rsidR="00394F92" w:rsidRPr="00AD29EC" w:rsidRDefault="00394F92" w:rsidP="00394F92">
            <w:pPr>
              <w:pStyle w:val="TAL"/>
              <w:rPr>
                <w:ins w:id="1979" w:author="Flores Fernandez" w:date="2024-02-24T01:30:00Z"/>
                <w:lang w:eastAsia="en-GB"/>
              </w:rPr>
            </w:pPr>
          </w:p>
        </w:tc>
      </w:tr>
      <w:tr w:rsidR="00394F92" w:rsidRPr="00AD3F58" w14:paraId="77CF76E0" w14:textId="77777777" w:rsidTr="001041F1">
        <w:trPr>
          <w:ins w:id="1980" w:author="Flores Fernandez" w:date="2024-02-24T01:08:00Z"/>
        </w:trPr>
        <w:tc>
          <w:tcPr>
            <w:tcW w:w="6212" w:type="dxa"/>
            <w:tcBorders>
              <w:top w:val="single" w:sz="4" w:space="0" w:color="auto"/>
              <w:left w:val="single" w:sz="4" w:space="0" w:color="auto"/>
              <w:bottom w:val="single" w:sz="4" w:space="0" w:color="auto"/>
              <w:right w:val="single" w:sz="4" w:space="0" w:color="auto"/>
            </w:tcBorders>
          </w:tcPr>
          <w:p w14:paraId="6A5274C3" w14:textId="77777777" w:rsidR="00394F92" w:rsidRPr="00AD3F58" w:rsidRDefault="00394F92" w:rsidP="00394F92">
            <w:pPr>
              <w:pStyle w:val="TAL"/>
              <w:rPr>
                <w:ins w:id="1981" w:author="Flores Fernandez" w:date="2024-02-24T01:08:00Z"/>
                <w:lang w:eastAsia="en-GB"/>
              </w:rPr>
            </w:pPr>
            <w:ins w:id="1982" w:author="Flores Fernandez" w:date="2024-02-24T01:08:00Z">
              <w:r w:rsidRPr="00AD3F58">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78565206" w14:textId="77777777" w:rsidR="00394F92" w:rsidRPr="00AD3F58" w:rsidRDefault="00394F92" w:rsidP="00394F92">
            <w:pPr>
              <w:pStyle w:val="TAL"/>
              <w:rPr>
                <w:ins w:id="1983" w:author="Flores Fernandez" w:date="2024-02-24T01:08:00Z"/>
                <w:lang w:eastAsia="zh-CN"/>
              </w:rPr>
            </w:pPr>
          </w:p>
        </w:tc>
        <w:tc>
          <w:tcPr>
            <w:tcW w:w="1156" w:type="dxa"/>
            <w:tcBorders>
              <w:top w:val="single" w:sz="4" w:space="0" w:color="auto"/>
              <w:left w:val="single" w:sz="4" w:space="0" w:color="auto"/>
              <w:bottom w:val="single" w:sz="4" w:space="0" w:color="auto"/>
              <w:right w:val="single" w:sz="4" w:space="0" w:color="auto"/>
            </w:tcBorders>
          </w:tcPr>
          <w:p w14:paraId="2295B3AE" w14:textId="77777777" w:rsidR="00394F92" w:rsidRPr="00AD3F58" w:rsidRDefault="00394F92" w:rsidP="00394F92">
            <w:pPr>
              <w:pStyle w:val="TAL"/>
              <w:rPr>
                <w:ins w:id="1984" w:author="Flores Fernandez" w:date="2024-02-24T01:08:00Z"/>
                <w:lang w:eastAsia="en-GB"/>
              </w:rPr>
            </w:pPr>
          </w:p>
        </w:tc>
        <w:tc>
          <w:tcPr>
            <w:tcW w:w="870" w:type="dxa"/>
            <w:tcBorders>
              <w:top w:val="single" w:sz="4" w:space="0" w:color="auto"/>
              <w:left w:val="single" w:sz="4" w:space="0" w:color="auto"/>
              <w:bottom w:val="single" w:sz="4" w:space="0" w:color="auto"/>
              <w:right w:val="single" w:sz="4" w:space="0" w:color="auto"/>
            </w:tcBorders>
          </w:tcPr>
          <w:p w14:paraId="641AEBA8" w14:textId="77777777" w:rsidR="00394F92" w:rsidRPr="00AD3F58" w:rsidRDefault="00394F92" w:rsidP="00394F92">
            <w:pPr>
              <w:pStyle w:val="TAL"/>
              <w:rPr>
                <w:ins w:id="1985" w:author="Flores Fernandez" w:date="2024-02-24T01:08:00Z"/>
                <w:lang w:eastAsia="en-GB"/>
              </w:rPr>
            </w:pPr>
          </w:p>
        </w:tc>
      </w:tr>
      <w:tr w:rsidR="00464641" w:rsidRPr="00AD3F58" w14:paraId="6C010ED1" w14:textId="77777777" w:rsidTr="001041F1">
        <w:trPr>
          <w:ins w:id="1986" w:author="Flores Fernandez" w:date="2024-02-24T02:37:00Z"/>
        </w:trPr>
        <w:tc>
          <w:tcPr>
            <w:tcW w:w="6212" w:type="dxa"/>
            <w:tcBorders>
              <w:top w:val="single" w:sz="4" w:space="0" w:color="auto"/>
              <w:left w:val="single" w:sz="4" w:space="0" w:color="auto"/>
              <w:bottom w:val="single" w:sz="4" w:space="0" w:color="auto"/>
              <w:right w:val="single" w:sz="4" w:space="0" w:color="auto"/>
            </w:tcBorders>
          </w:tcPr>
          <w:p w14:paraId="4C68CB79" w14:textId="72E6F732" w:rsidR="00464641" w:rsidRPr="00AD29EC" w:rsidRDefault="00464641" w:rsidP="00464641">
            <w:pPr>
              <w:pStyle w:val="TAL"/>
              <w:rPr>
                <w:ins w:id="1987" w:author="Flores Fernandez" w:date="2024-02-24T02:37:00Z"/>
                <w:lang w:eastAsia="en-GB"/>
              </w:rPr>
            </w:pPr>
            <w:ins w:id="1988" w:author="Flores Fernandez" w:date="2024-02-24T02:37:00Z">
              <w:r w:rsidRPr="00AD29EC">
                <w:t>neighValidityDuration-r18</w:t>
              </w:r>
            </w:ins>
          </w:p>
        </w:tc>
        <w:tc>
          <w:tcPr>
            <w:tcW w:w="1512" w:type="dxa"/>
            <w:tcBorders>
              <w:top w:val="single" w:sz="4" w:space="0" w:color="auto"/>
              <w:left w:val="single" w:sz="4" w:space="0" w:color="auto"/>
              <w:bottom w:val="single" w:sz="4" w:space="0" w:color="auto"/>
              <w:right w:val="single" w:sz="4" w:space="0" w:color="auto"/>
            </w:tcBorders>
          </w:tcPr>
          <w:p w14:paraId="6B52B9D2" w14:textId="21A62BCE" w:rsidR="00464641" w:rsidRPr="00AD29EC" w:rsidRDefault="00464641" w:rsidP="00464641">
            <w:pPr>
              <w:pStyle w:val="TAL"/>
              <w:rPr>
                <w:ins w:id="1989" w:author="Flores Fernandez" w:date="2024-02-24T02:37:00Z"/>
                <w:lang w:eastAsia="zh-CN"/>
              </w:rPr>
            </w:pPr>
            <w:ins w:id="1990" w:author="Flores Fernandez" w:date="2024-02-24T02:37:00Z">
              <w:r w:rsidRPr="00AD29EC">
                <w:rPr>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5FAF9776" w14:textId="77777777" w:rsidR="00464641" w:rsidRPr="00AD29EC" w:rsidRDefault="00464641" w:rsidP="00464641">
            <w:pPr>
              <w:pStyle w:val="TAL"/>
              <w:rPr>
                <w:ins w:id="1991" w:author="Flores Fernandez" w:date="2024-02-24T02:37:00Z"/>
                <w:lang w:eastAsia="en-GB"/>
              </w:rPr>
            </w:pPr>
          </w:p>
        </w:tc>
        <w:tc>
          <w:tcPr>
            <w:tcW w:w="870" w:type="dxa"/>
            <w:tcBorders>
              <w:top w:val="single" w:sz="4" w:space="0" w:color="auto"/>
              <w:left w:val="single" w:sz="4" w:space="0" w:color="auto"/>
              <w:bottom w:val="single" w:sz="4" w:space="0" w:color="auto"/>
              <w:right w:val="single" w:sz="4" w:space="0" w:color="auto"/>
            </w:tcBorders>
          </w:tcPr>
          <w:p w14:paraId="6E52728A" w14:textId="77777777" w:rsidR="00464641" w:rsidRPr="00AD29EC" w:rsidRDefault="00464641" w:rsidP="00464641">
            <w:pPr>
              <w:pStyle w:val="TAL"/>
              <w:rPr>
                <w:ins w:id="1992" w:author="Flores Fernandez" w:date="2024-02-24T02:37:00Z"/>
                <w:lang w:eastAsia="en-GB"/>
              </w:rPr>
            </w:pPr>
          </w:p>
        </w:tc>
      </w:tr>
      <w:tr w:rsidR="00464641" w:rsidRPr="00AD3F58" w14:paraId="35A2AB9A" w14:textId="77777777" w:rsidTr="001041F1">
        <w:trPr>
          <w:ins w:id="1993" w:author="Flores Fernandez" w:date="2024-02-24T02:37:00Z"/>
        </w:trPr>
        <w:tc>
          <w:tcPr>
            <w:tcW w:w="6212" w:type="dxa"/>
            <w:tcBorders>
              <w:top w:val="single" w:sz="4" w:space="0" w:color="auto"/>
              <w:left w:val="single" w:sz="4" w:space="0" w:color="auto"/>
              <w:bottom w:val="single" w:sz="4" w:space="0" w:color="auto"/>
              <w:right w:val="single" w:sz="4" w:space="0" w:color="auto"/>
            </w:tcBorders>
          </w:tcPr>
          <w:p w14:paraId="23D64FE7" w14:textId="7EEB5460" w:rsidR="00464641" w:rsidRPr="00AD29EC" w:rsidRDefault="00464641" w:rsidP="00464641">
            <w:pPr>
              <w:pStyle w:val="TAL"/>
              <w:rPr>
                <w:ins w:id="1994" w:author="Flores Fernandez" w:date="2024-02-24T02:37:00Z"/>
                <w:lang w:eastAsia="en-GB"/>
              </w:rPr>
            </w:pPr>
            <w:proofErr w:type="spellStart"/>
            <w:ins w:id="1995" w:author="Flores Fernandez" w:date="2024-02-24T02:37:00Z">
              <w:r w:rsidRPr="00AD29EC">
                <w:t>lateNonCriticalExtension</w:t>
              </w:r>
              <w:proofErr w:type="spellEnd"/>
            </w:ins>
          </w:p>
        </w:tc>
        <w:tc>
          <w:tcPr>
            <w:tcW w:w="1512" w:type="dxa"/>
            <w:tcBorders>
              <w:top w:val="single" w:sz="4" w:space="0" w:color="auto"/>
              <w:left w:val="single" w:sz="4" w:space="0" w:color="auto"/>
              <w:bottom w:val="single" w:sz="4" w:space="0" w:color="auto"/>
              <w:right w:val="single" w:sz="4" w:space="0" w:color="auto"/>
            </w:tcBorders>
          </w:tcPr>
          <w:p w14:paraId="6FC416F9" w14:textId="2510DF36" w:rsidR="00464641" w:rsidRPr="00AD29EC" w:rsidRDefault="00464641" w:rsidP="00464641">
            <w:pPr>
              <w:pStyle w:val="TAL"/>
              <w:rPr>
                <w:ins w:id="1996" w:author="Flores Fernandez" w:date="2024-02-24T02:37:00Z"/>
                <w:lang w:eastAsia="zh-CN"/>
              </w:rPr>
            </w:pPr>
            <w:ins w:id="1997" w:author="Flores Fernandez" w:date="2024-02-24T02:37:00Z">
              <w:r w:rsidRPr="00AD29EC">
                <w:rPr>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50B2484A" w14:textId="77777777" w:rsidR="00464641" w:rsidRPr="00AD29EC" w:rsidRDefault="00464641" w:rsidP="00464641">
            <w:pPr>
              <w:pStyle w:val="TAL"/>
              <w:rPr>
                <w:ins w:id="1998" w:author="Flores Fernandez" w:date="2024-02-24T02:37:00Z"/>
                <w:lang w:eastAsia="en-GB"/>
              </w:rPr>
            </w:pPr>
          </w:p>
        </w:tc>
        <w:tc>
          <w:tcPr>
            <w:tcW w:w="870" w:type="dxa"/>
            <w:tcBorders>
              <w:top w:val="single" w:sz="4" w:space="0" w:color="auto"/>
              <w:left w:val="single" w:sz="4" w:space="0" w:color="auto"/>
              <w:bottom w:val="single" w:sz="4" w:space="0" w:color="auto"/>
              <w:right w:val="single" w:sz="4" w:space="0" w:color="auto"/>
            </w:tcBorders>
          </w:tcPr>
          <w:p w14:paraId="628C2635" w14:textId="77777777" w:rsidR="00464641" w:rsidRPr="00AD29EC" w:rsidRDefault="00464641" w:rsidP="00464641">
            <w:pPr>
              <w:pStyle w:val="TAL"/>
              <w:rPr>
                <w:ins w:id="1999" w:author="Flores Fernandez" w:date="2024-02-24T02:37:00Z"/>
                <w:lang w:eastAsia="en-GB"/>
              </w:rPr>
            </w:pPr>
          </w:p>
        </w:tc>
      </w:tr>
      <w:tr w:rsidR="00394F92" w:rsidRPr="00AD3F58" w14:paraId="17FF1650" w14:textId="77777777" w:rsidTr="001041F1">
        <w:trPr>
          <w:ins w:id="2000" w:author="Flores Fernandez" w:date="2024-02-24T01:08:00Z"/>
        </w:trPr>
        <w:tc>
          <w:tcPr>
            <w:tcW w:w="6212" w:type="dxa"/>
            <w:tcBorders>
              <w:top w:val="single" w:sz="4" w:space="0" w:color="auto"/>
              <w:left w:val="single" w:sz="4" w:space="0" w:color="auto"/>
              <w:bottom w:val="single" w:sz="4" w:space="0" w:color="auto"/>
              <w:right w:val="single" w:sz="4" w:space="0" w:color="auto"/>
            </w:tcBorders>
            <w:hideMark/>
          </w:tcPr>
          <w:p w14:paraId="6D107053" w14:textId="77777777" w:rsidR="00394F92" w:rsidRPr="00AD3F58" w:rsidRDefault="00394F92" w:rsidP="00394F92">
            <w:pPr>
              <w:pStyle w:val="TAL"/>
              <w:rPr>
                <w:ins w:id="2001" w:author="Flores Fernandez" w:date="2024-02-24T01:08:00Z"/>
                <w:lang w:eastAsia="en-GB"/>
              </w:rPr>
            </w:pPr>
            <w:ins w:id="2002" w:author="Flores Fernandez" w:date="2024-02-24T01:08:00Z">
              <w:r w:rsidRPr="00AD3F58">
                <w:rPr>
                  <w:lang w:eastAsia="en-GB"/>
                </w:rPr>
                <w:t>}</w:t>
              </w:r>
            </w:ins>
          </w:p>
        </w:tc>
        <w:tc>
          <w:tcPr>
            <w:tcW w:w="1512" w:type="dxa"/>
            <w:tcBorders>
              <w:top w:val="single" w:sz="4" w:space="0" w:color="auto"/>
              <w:left w:val="single" w:sz="4" w:space="0" w:color="auto"/>
              <w:bottom w:val="single" w:sz="4" w:space="0" w:color="auto"/>
              <w:right w:val="single" w:sz="4" w:space="0" w:color="auto"/>
            </w:tcBorders>
          </w:tcPr>
          <w:p w14:paraId="2AB21139" w14:textId="77777777" w:rsidR="00394F92" w:rsidRPr="00AD3F58" w:rsidRDefault="00394F92" w:rsidP="00394F92">
            <w:pPr>
              <w:pStyle w:val="TAL"/>
              <w:rPr>
                <w:ins w:id="2003" w:author="Flores Fernandez" w:date="2024-02-24T01:08:00Z"/>
                <w:lang w:eastAsia="en-GB"/>
              </w:rPr>
            </w:pPr>
          </w:p>
        </w:tc>
        <w:tc>
          <w:tcPr>
            <w:tcW w:w="1156" w:type="dxa"/>
            <w:tcBorders>
              <w:top w:val="single" w:sz="4" w:space="0" w:color="auto"/>
              <w:left w:val="single" w:sz="4" w:space="0" w:color="auto"/>
              <w:bottom w:val="single" w:sz="4" w:space="0" w:color="auto"/>
              <w:right w:val="single" w:sz="4" w:space="0" w:color="auto"/>
            </w:tcBorders>
          </w:tcPr>
          <w:p w14:paraId="0C4B6EEF" w14:textId="77777777" w:rsidR="00394F92" w:rsidRPr="00AD3F58" w:rsidRDefault="00394F92" w:rsidP="00394F92">
            <w:pPr>
              <w:pStyle w:val="TAL"/>
              <w:rPr>
                <w:ins w:id="2004" w:author="Flores Fernandez" w:date="2024-02-24T01:08:00Z"/>
                <w:lang w:eastAsia="en-GB"/>
              </w:rPr>
            </w:pPr>
          </w:p>
        </w:tc>
        <w:tc>
          <w:tcPr>
            <w:tcW w:w="870" w:type="dxa"/>
            <w:tcBorders>
              <w:top w:val="single" w:sz="4" w:space="0" w:color="auto"/>
              <w:left w:val="single" w:sz="4" w:space="0" w:color="auto"/>
              <w:bottom w:val="single" w:sz="4" w:space="0" w:color="auto"/>
              <w:right w:val="single" w:sz="4" w:space="0" w:color="auto"/>
            </w:tcBorders>
          </w:tcPr>
          <w:p w14:paraId="44EB7548" w14:textId="77777777" w:rsidR="00394F92" w:rsidRPr="00AD3F58" w:rsidRDefault="00394F92" w:rsidP="00394F92">
            <w:pPr>
              <w:pStyle w:val="TAL"/>
              <w:rPr>
                <w:ins w:id="2005" w:author="Flores Fernandez" w:date="2024-02-24T01:08:00Z"/>
                <w:lang w:eastAsia="en-GB"/>
              </w:rPr>
            </w:pPr>
          </w:p>
        </w:tc>
      </w:tr>
      <w:tr w:rsidR="00394F92" w:rsidRPr="00AD3F58" w14:paraId="53BF378F" w14:textId="77777777" w:rsidTr="001041F1">
        <w:trPr>
          <w:ins w:id="2006" w:author="Flores Fernandez" w:date="2024-02-24T01:08:00Z"/>
        </w:trPr>
        <w:tc>
          <w:tcPr>
            <w:tcW w:w="9750" w:type="dxa"/>
            <w:gridSpan w:val="4"/>
            <w:tcBorders>
              <w:top w:val="single" w:sz="4" w:space="0" w:color="auto"/>
              <w:left w:val="single" w:sz="4" w:space="0" w:color="auto"/>
              <w:bottom w:val="single" w:sz="4" w:space="0" w:color="auto"/>
              <w:right w:val="single" w:sz="4" w:space="0" w:color="auto"/>
            </w:tcBorders>
            <w:hideMark/>
          </w:tcPr>
          <w:p w14:paraId="0ECFC4D7" w14:textId="3CEAE693" w:rsidR="00394F92" w:rsidRPr="00AD3F58" w:rsidRDefault="00394F92" w:rsidP="00394F92">
            <w:pPr>
              <w:pStyle w:val="TAN"/>
              <w:rPr>
                <w:ins w:id="2007" w:author="Flores Fernandez" w:date="2024-02-24T01:08:00Z"/>
                <w:lang w:eastAsia="en-GB"/>
              </w:rPr>
            </w:pPr>
            <w:ins w:id="2008" w:author="Flores Fernandez" w:date="2024-02-24T01:08:00Z">
              <w:r w:rsidRPr="00AD3F58">
                <w:rPr>
                  <w:lang w:eastAsia="en-GB"/>
                </w:rPr>
                <w:t xml:space="preserve">NOTE </w:t>
              </w:r>
            </w:ins>
            <w:ins w:id="2009" w:author="Flores Fernandez" w:date="2024-02-24T01:18:00Z">
              <w:r w:rsidRPr="00AD3F58">
                <w:rPr>
                  <w:lang w:eastAsia="en-GB"/>
                </w:rPr>
                <w:t>1</w:t>
              </w:r>
            </w:ins>
            <w:ins w:id="2010" w:author="Flores Fernandez" w:date="2024-02-24T01:08:00Z">
              <w:r w:rsidRPr="00AD3F58">
                <w:rPr>
                  <w:lang w:eastAsia="en-GB"/>
                </w:rPr>
                <w:t xml:space="preserve">: </w:t>
              </w:r>
              <w:r w:rsidRPr="00AD3F58">
                <w:t>In Rel-17, SIB33 is not signalled to the device but information in this table can be used to configure test equipment.</w:t>
              </w:r>
            </w:ins>
          </w:p>
        </w:tc>
      </w:tr>
    </w:tbl>
    <w:p w14:paraId="2BA53EC3" w14:textId="77777777" w:rsidR="0027315A" w:rsidRPr="00AD3F58" w:rsidRDefault="0027315A" w:rsidP="00F13BA6">
      <w:pPr>
        <w:rPr>
          <w:ins w:id="2011" w:author="Flores Fernandez" w:date="2024-02-24T01:07:00Z"/>
        </w:rPr>
      </w:pPr>
    </w:p>
    <w:p w14:paraId="3D5FB765" w14:textId="515BB5C9" w:rsidR="00671DE1" w:rsidRPr="00AD3F58" w:rsidRDefault="00F13BA6" w:rsidP="00F13BA6">
      <w:r w:rsidRPr="00AD3F58">
        <w:br w:type="page"/>
      </w:r>
    </w:p>
    <w:p w14:paraId="0C6AA58B" w14:textId="64AC7FD5" w:rsidR="00126671" w:rsidRPr="00965308" w:rsidRDefault="00DC4CED" w:rsidP="000E019E">
      <w:pPr>
        <w:pStyle w:val="Heading2"/>
        <w:rPr>
          <w:color w:val="FF0000"/>
        </w:rPr>
      </w:pPr>
      <w:r w:rsidRPr="00AD3F58">
        <w:rPr>
          <w:color w:val="FF0000"/>
        </w:rPr>
        <w:lastRenderedPageBreak/>
        <w:t>&lt;&lt;&lt; END OF CHANGES 1&gt;&gt;&gt;</w:t>
      </w:r>
    </w:p>
    <w:p w14:paraId="36A7A620" w14:textId="77777777" w:rsidR="0074228F" w:rsidRPr="00965308" w:rsidRDefault="0074228F" w:rsidP="0074228F"/>
    <w:sectPr w:rsidR="0074228F" w:rsidRPr="00965308" w:rsidSect="00D658E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1697A" w14:textId="77777777" w:rsidR="00D658E3" w:rsidRDefault="00D658E3">
      <w:r>
        <w:separator/>
      </w:r>
    </w:p>
  </w:endnote>
  <w:endnote w:type="continuationSeparator" w:id="0">
    <w:p w14:paraId="40EA76F6" w14:textId="77777777" w:rsidR="00D658E3" w:rsidRDefault="00D65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751EE" w14:textId="77777777" w:rsidR="00D658E3" w:rsidRDefault="00D658E3">
      <w:r>
        <w:separator/>
      </w:r>
    </w:p>
  </w:footnote>
  <w:footnote w:type="continuationSeparator" w:id="0">
    <w:p w14:paraId="6250333F" w14:textId="77777777" w:rsidR="00D658E3" w:rsidRDefault="00D65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5" w15:restartNumberingAfterBreak="0">
    <w:nsid w:val="5950253E"/>
    <w:multiLevelType w:val="hybridMultilevel"/>
    <w:tmpl w:val="AEF230F4"/>
    <w:lvl w:ilvl="0" w:tplc="0C4072E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6"/>
  </w:num>
  <w:num w:numId="2" w16cid:durableId="795683862">
    <w:abstractNumId w:val="6"/>
  </w:num>
  <w:num w:numId="3" w16cid:durableId="1814062968">
    <w:abstractNumId w:val="11"/>
  </w:num>
  <w:num w:numId="4" w16cid:durableId="1748570980">
    <w:abstractNumId w:val="8"/>
  </w:num>
  <w:num w:numId="5" w16cid:durableId="1329292045">
    <w:abstractNumId w:val="14"/>
  </w:num>
  <w:num w:numId="6" w16cid:durableId="1608847235">
    <w:abstractNumId w:val="2"/>
  </w:num>
  <w:num w:numId="7" w16cid:durableId="730277478">
    <w:abstractNumId w:val="27"/>
  </w:num>
  <w:num w:numId="8" w16cid:durableId="29234808">
    <w:abstractNumId w:val="20"/>
  </w:num>
  <w:num w:numId="9" w16cid:durableId="748506360">
    <w:abstractNumId w:val="13"/>
  </w:num>
  <w:num w:numId="10" w16cid:durableId="831723714">
    <w:abstractNumId w:val="19"/>
  </w:num>
  <w:num w:numId="11" w16cid:durableId="850529945">
    <w:abstractNumId w:val="23"/>
  </w:num>
  <w:num w:numId="12" w16cid:durableId="626549245">
    <w:abstractNumId w:val="3"/>
  </w:num>
  <w:num w:numId="13" w16cid:durableId="831335596">
    <w:abstractNumId w:val="18"/>
  </w:num>
  <w:num w:numId="14" w16cid:durableId="835733690">
    <w:abstractNumId w:val="16"/>
  </w:num>
  <w:num w:numId="15" w16cid:durableId="1032614571">
    <w:abstractNumId w:val="1"/>
  </w:num>
  <w:num w:numId="16" w16cid:durableId="1452048257">
    <w:abstractNumId w:val="0"/>
  </w:num>
  <w:num w:numId="17" w16cid:durableId="2136023277">
    <w:abstractNumId w:val="22"/>
  </w:num>
  <w:num w:numId="18" w16cid:durableId="1212571602">
    <w:abstractNumId w:val="28"/>
  </w:num>
  <w:num w:numId="19" w16cid:durableId="1729720235">
    <w:abstractNumId w:val="7"/>
  </w:num>
  <w:num w:numId="20" w16cid:durableId="2062706650">
    <w:abstractNumId w:val="10"/>
  </w:num>
  <w:num w:numId="21" w16cid:durableId="1517502848">
    <w:abstractNumId w:val="5"/>
  </w:num>
  <w:num w:numId="22" w16cid:durableId="184178856">
    <w:abstractNumId w:val="21"/>
  </w:num>
  <w:num w:numId="23" w16cid:durableId="1801268336">
    <w:abstractNumId w:val="4"/>
  </w:num>
  <w:num w:numId="24" w16cid:durableId="701325879">
    <w:abstractNumId w:val="24"/>
  </w:num>
  <w:num w:numId="25" w16cid:durableId="1707560866">
    <w:abstractNumId w:val="29"/>
  </w:num>
  <w:num w:numId="26" w16cid:durableId="377896633">
    <w:abstractNumId w:val="25"/>
  </w:num>
  <w:num w:numId="27" w16cid:durableId="661660039">
    <w:abstractNumId w:val="17"/>
  </w:num>
  <w:num w:numId="28" w16cid:durableId="1150898819">
    <w:abstractNumId w:val="9"/>
  </w:num>
  <w:num w:numId="29" w16cid:durableId="2137751519">
    <w:abstractNumId w:val="12"/>
  </w:num>
  <w:num w:numId="30" w16cid:durableId="321281927">
    <w:abstractNumId w:val="1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23"/>
    <w:rsid w:val="000073AE"/>
    <w:rsid w:val="00014629"/>
    <w:rsid w:val="0002216A"/>
    <w:rsid w:val="00022E4A"/>
    <w:rsid w:val="000271B6"/>
    <w:rsid w:val="00033E51"/>
    <w:rsid w:val="00033E6E"/>
    <w:rsid w:val="000368C6"/>
    <w:rsid w:val="00047B0D"/>
    <w:rsid w:val="00052721"/>
    <w:rsid w:val="0006783A"/>
    <w:rsid w:val="000706D4"/>
    <w:rsid w:val="00071A1E"/>
    <w:rsid w:val="0007580C"/>
    <w:rsid w:val="000841B3"/>
    <w:rsid w:val="000845A0"/>
    <w:rsid w:val="000866BA"/>
    <w:rsid w:val="000964B1"/>
    <w:rsid w:val="000A1E43"/>
    <w:rsid w:val="000A6394"/>
    <w:rsid w:val="000A7C7A"/>
    <w:rsid w:val="000B214A"/>
    <w:rsid w:val="000B6578"/>
    <w:rsid w:val="000B7FED"/>
    <w:rsid w:val="000C038A"/>
    <w:rsid w:val="000C1FAB"/>
    <w:rsid w:val="000C6598"/>
    <w:rsid w:val="000D1C5F"/>
    <w:rsid w:val="000D43DD"/>
    <w:rsid w:val="000D44B3"/>
    <w:rsid w:val="000D44CB"/>
    <w:rsid w:val="000E019E"/>
    <w:rsid w:val="000E5140"/>
    <w:rsid w:val="00101067"/>
    <w:rsid w:val="00103ABF"/>
    <w:rsid w:val="00103C0A"/>
    <w:rsid w:val="001073D5"/>
    <w:rsid w:val="0011143F"/>
    <w:rsid w:val="00111ECD"/>
    <w:rsid w:val="001120C5"/>
    <w:rsid w:val="001138C6"/>
    <w:rsid w:val="001200CB"/>
    <w:rsid w:val="00122E76"/>
    <w:rsid w:val="00126671"/>
    <w:rsid w:val="0013011F"/>
    <w:rsid w:val="001301D2"/>
    <w:rsid w:val="00140F39"/>
    <w:rsid w:val="00145D43"/>
    <w:rsid w:val="00161599"/>
    <w:rsid w:val="0016454A"/>
    <w:rsid w:val="0016684C"/>
    <w:rsid w:val="0018296C"/>
    <w:rsid w:val="00183FD1"/>
    <w:rsid w:val="001845F4"/>
    <w:rsid w:val="00192204"/>
    <w:rsid w:val="00192C46"/>
    <w:rsid w:val="00196CF4"/>
    <w:rsid w:val="001A08B3"/>
    <w:rsid w:val="001A2CA0"/>
    <w:rsid w:val="001A440A"/>
    <w:rsid w:val="001A7B60"/>
    <w:rsid w:val="001B0BB8"/>
    <w:rsid w:val="001B3D6D"/>
    <w:rsid w:val="001B52F0"/>
    <w:rsid w:val="001B64F2"/>
    <w:rsid w:val="001B7A65"/>
    <w:rsid w:val="001C2C55"/>
    <w:rsid w:val="001C4745"/>
    <w:rsid w:val="001D7090"/>
    <w:rsid w:val="001E0A5C"/>
    <w:rsid w:val="001E41F3"/>
    <w:rsid w:val="001E74BE"/>
    <w:rsid w:val="001F0739"/>
    <w:rsid w:val="00204398"/>
    <w:rsid w:val="00205B2C"/>
    <w:rsid w:val="0021264B"/>
    <w:rsid w:val="00215681"/>
    <w:rsid w:val="00231D4C"/>
    <w:rsid w:val="002352B5"/>
    <w:rsid w:val="0023769B"/>
    <w:rsid w:val="00240EEB"/>
    <w:rsid w:val="00243DC8"/>
    <w:rsid w:val="002564F8"/>
    <w:rsid w:val="0026004D"/>
    <w:rsid w:val="00262494"/>
    <w:rsid w:val="00262B15"/>
    <w:rsid w:val="002640DD"/>
    <w:rsid w:val="0026657A"/>
    <w:rsid w:val="00272923"/>
    <w:rsid w:val="0027315A"/>
    <w:rsid w:val="00275D12"/>
    <w:rsid w:val="002763F6"/>
    <w:rsid w:val="00280D6E"/>
    <w:rsid w:val="002814E6"/>
    <w:rsid w:val="002837C1"/>
    <w:rsid w:val="00284FEB"/>
    <w:rsid w:val="002860C4"/>
    <w:rsid w:val="00286641"/>
    <w:rsid w:val="002B1157"/>
    <w:rsid w:val="002B45ED"/>
    <w:rsid w:val="002B5741"/>
    <w:rsid w:val="002D0F62"/>
    <w:rsid w:val="002D1B6B"/>
    <w:rsid w:val="002D5F51"/>
    <w:rsid w:val="002D71AA"/>
    <w:rsid w:val="002E0726"/>
    <w:rsid w:val="002E472E"/>
    <w:rsid w:val="002F257F"/>
    <w:rsid w:val="002F2919"/>
    <w:rsid w:val="002F4EE0"/>
    <w:rsid w:val="00300CC1"/>
    <w:rsid w:val="00302818"/>
    <w:rsid w:val="00305409"/>
    <w:rsid w:val="00306299"/>
    <w:rsid w:val="0031127E"/>
    <w:rsid w:val="00316A75"/>
    <w:rsid w:val="00321FE4"/>
    <w:rsid w:val="00327158"/>
    <w:rsid w:val="003316EF"/>
    <w:rsid w:val="00332A9E"/>
    <w:rsid w:val="0033346F"/>
    <w:rsid w:val="0034709F"/>
    <w:rsid w:val="00347F0F"/>
    <w:rsid w:val="00351CE2"/>
    <w:rsid w:val="00353554"/>
    <w:rsid w:val="00355444"/>
    <w:rsid w:val="003609EF"/>
    <w:rsid w:val="0036231A"/>
    <w:rsid w:val="003724E6"/>
    <w:rsid w:val="00374DD4"/>
    <w:rsid w:val="003754CB"/>
    <w:rsid w:val="003825CE"/>
    <w:rsid w:val="00390B1D"/>
    <w:rsid w:val="00394F92"/>
    <w:rsid w:val="003954E2"/>
    <w:rsid w:val="0039596C"/>
    <w:rsid w:val="003A01C7"/>
    <w:rsid w:val="003A1806"/>
    <w:rsid w:val="003A554C"/>
    <w:rsid w:val="003A7015"/>
    <w:rsid w:val="003B5E20"/>
    <w:rsid w:val="003B67C5"/>
    <w:rsid w:val="003C4D56"/>
    <w:rsid w:val="003C6B4D"/>
    <w:rsid w:val="003D191C"/>
    <w:rsid w:val="003D2EA1"/>
    <w:rsid w:val="003D62E8"/>
    <w:rsid w:val="003D68EC"/>
    <w:rsid w:val="003D74D8"/>
    <w:rsid w:val="003E1A36"/>
    <w:rsid w:val="003F0500"/>
    <w:rsid w:val="003F298C"/>
    <w:rsid w:val="003F3879"/>
    <w:rsid w:val="003F3926"/>
    <w:rsid w:val="003F3AD8"/>
    <w:rsid w:val="00400E3D"/>
    <w:rsid w:val="004077CA"/>
    <w:rsid w:val="00410371"/>
    <w:rsid w:val="0041296D"/>
    <w:rsid w:val="004242F1"/>
    <w:rsid w:val="00424871"/>
    <w:rsid w:val="00434989"/>
    <w:rsid w:val="00435198"/>
    <w:rsid w:val="00440016"/>
    <w:rsid w:val="00446DA5"/>
    <w:rsid w:val="004552A3"/>
    <w:rsid w:val="00457364"/>
    <w:rsid w:val="00464641"/>
    <w:rsid w:val="004744A3"/>
    <w:rsid w:val="0047579E"/>
    <w:rsid w:val="00495962"/>
    <w:rsid w:val="004A44FB"/>
    <w:rsid w:val="004A675F"/>
    <w:rsid w:val="004A7DFB"/>
    <w:rsid w:val="004B1821"/>
    <w:rsid w:val="004B75B7"/>
    <w:rsid w:val="004B7CE6"/>
    <w:rsid w:val="004C707D"/>
    <w:rsid w:val="004C7BFE"/>
    <w:rsid w:val="004E2E50"/>
    <w:rsid w:val="004E5A94"/>
    <w:rsid w:val="004F122C"/>
    <w:rsid w:val="004F4F70"/>
    <w:rsid w:val="004F61E5"/>
    <w:rsid w:val="004F7BE7"/>
    <w:rsid w:val="005007DE"/>
    <w:rsid w:val="00511F71"/>
    <w:rsid w:val="0051580D"/>
    <w:rsid w:val="005277EF"/>
    <w:rsid w:val="005309BE"/>
    <w:rsid w:val="00533410"/>
    <w:rsid w:val="00536E24"/>
    <w:rsid w:val="00547111"/>
    <w:rsid w:val="00563981"/>
    <w:rsid w:val="00571615"/>
    <w:rsid w:val="005768E8"/>
    <w:rsid w:val="0058464C"/>
    <w:rsid w:val="005875F2"/>
    <w:rsid w:val="00592D74"/>
    <w:rsid w:val="00594EDD"/>
    <w:rsid w:val="005973F3"/>
    <w:rsid w:val="005B0111"/>
    <w:rsid w:val="005B60D0"/>
    <w:rsid w:val="005C5488"/>
    <w:rsid w:val="005D2B40"/>
    <w:rsid w:val="005D3018"/>
    <w:rsid w:val="005D71BE"/>
    <w:rsid w:val="005E149E"/>
    <w:rsid w:val="005E2C44"/>
    <w:rsid w:val="005F5810"/>
    <w:rsid w:val="005F5C1B"/>
    <w:rsid w:val="005F74F7"/>
    <w:rsid w:val="005F7C53"/>
    <w:rsid w:val="00602B04"/>
    <w:rsid w:val="0060637A"/>
    <w:rsid w:val="00610EC2"/>
    <w:rsid w:val="00617A8D"/>
    <w:rsid w:val="00621188"/>
    <w:rsid w:val="00622ED9"/>
    <w:rsid w:val="006257ED"/>
    <w:rsid w:val="00630915"/>
    <w:rsid w:val="00633AB0"/>
    <w:rsid w:val="00635EC9"/>
    <w:rsid w:val="0064545C"/>
    <w:rsid w:val="00645F12"/>
    <w:rsid w:val="00647956"/>
    <w:rsid w:val="00651C41"/>
    <w:rsid w:val="0065281E"/>
    <w:rsid w:val="00657292"/>
    <w:rsid w:val="0066111B"/>
    <w:rsid w:val="00663CEA"/>
    <w:rsid w:val="00665C47"/>
    <w:rsid w:val="00671DE1"/>
    <w:rsid w:val="00673279"/>
    <w:rsid w:val="00684247"/>
    <w:rsid w:val="00685133"/>
    <w:rsid w:val="00686849"/>
    <w:rsid w:val="00690928"/>
    <w:rsid w:val="006912EC"/>
    <w:rsid w:val="00691B5D"/>
    <w:rsid w:val="006932A8"/>
    <w:rsid w:val="00695808"/>
    <w:rsid w:val="006A263E"/>
    <w:rsid w:val="006A2BF5"/>
    <w:rsid w:val="006A2C54"/>
    <w:rsid w:val="006A5267"/>
    <w:rsid w:val="006B1AF7"/>
    <w:rsid w:val="006B1C30"/>
    <w:rsid w:val="006B46FB"/>
    <w:rsid w:val="006B7FE0"/>
    <w:rsid w:val="006C0EE7"/>
    <w:rsid w:val="006D1CB0"/>
    <w:rsid w:val="006D2928"/>
    <w:rsid w:val="006D2EA9"/>
    <w:rsid w:val="006E21FB"/>
    <w:rsid w:val="006E281E"/>
    <w:rsid w:val="006E7E93"/>
    <w:rsid w:val="006F76CB"/>
    <w:rsid w:val="00704125"/>
    <w:rsid w:val="0070660A"/>
    <w:rsid w:val="007176FF"/>
    <w:rsid w:val="00737CE0"/>
    <w:rsid w:val="007421AA"/>
    <w:rsid w:val="0074228F"/>
    <w:rsid w:val="00743446"/>
    <w:rsid w:val="00744031"/>
    <w:rsid w:val="00746D3F"/>
    <w:rsid w:val="00750AA2"/>
    <w:rsid w:val="00761D71"/>
    <w:rsid w:val="00763873"/>
    <w:rsid w:val="00776340"/>
    <w:rsid w:val="007766BF"/>
    <w:rsid w:val="00776ADA"/>
    <w:rsid w:val="007834A7"/>
    <w:rsid w:val="00790867"/>
    <w:rsid w:val="00792342"/>
    <w:rsid w:val="0079255E"/>
    <w:rsid w:val="007977A8"/>
    <w:rsid w:val="007A1ED8"/>
    <w:rsid w:val="007A337A"/>
    <w:rsid w:val="007A54F8"/>
    <w:rsid w:val="007B00BA"/>
    <w:rsid w:val="007B3768"/>
    <w:rsid w:val="007B512A"/>
    <w:rsid w:val="007B5F3E"/>
    <w:rsid w:val="007B75FB"/>
    <w:rsid w:val="007B766A"/>
    <w:rsid w:val="007C2097"/>
    <w:rsid w:val="007C4AC9"/>
    <w:rsid w:val="007C6288"/>
    <w:rsid w:val="007D534C"/>
    <w:rsid w:val="007D6A07"/>
    <w:rsid w:val="007D75ED"/>
    <w:rsid w:val="007D7BF8"/>
    <w:rsid w:val="007E10EE"/>
    <w:rsid w:val="007E458B"/>
    <w:rsid w:val="007E5BC9"/>
    <w:rsid w:val="007E773D"/>
    <w:rsid w:val="007F0C9B"/>
    <w:rsid w:val="007F1129"/>
    <w:rsid w:val="007F414F"/>
    <w:rsid w:val="007F58AD"/>
    <w:rsid w:val="007F7259"/>
    <w:rsid w:val="008040A8"/>
    <w:rsid w:val="00804272"/>
    <w:rsid w:val="0082107E"/>
    <w:rsid w:val="008279FA"/>
    <w:rsid w:val="00833916"/>
    <w:rsid w:val="00852E76"/>
    <w:rsid w:val="008546A6"/>
    <w:rsid w:val="008602ED"/>
    <w:rsid w:val="0086249C"/>
    <w:rsid w:val="008626E7"/>
    <w:rsid w:val="00865344"/>
    <w:rsid w:val="00870955"/>
    <w:rsid w:val="00870EE7"/>
    <w:rsid w:val="0087737C"/>
    <w:rsid w:val="00880036"/>
    <w:rsid w:val="0088116E"/>
    <w:rsid w:val="00885B1A"/>
    <w:rsid w:val="008863B9"/>
    <w:rsid w:val="00890E73"/>
    <w:rsid w:val="0089131B"/>
    <w:rsid w:val="008943C3"/>
    <w:rsid w:val="0089571D"/>
    <w:rsid w:val="008A3273"/>
    <w:rsid w:val="008A3397"/>
    <w:rsid w:val="008A45A6"/>
    <w:rsid w:val="008A5097"/>
    <w:rsid w:val="008B38DE"/>
    <w:rsid w:val="008B538B"/>
    <w:rsid w:val="008B7663"/>
    <w:rsid w:val="008C4440"/>
    <w:rsid w:val="008D5495"/>
    <w:rsid w:val="008F3333"/>
    <w:rsid w:val="008F3789"/>
    <w:rsid w:val="008F686C"/>
    <w:rsid w:val="008F70A0"/>
    <w:rsid w:val="0090475E"/>
    <w:rsid w:val="009148DE"/>
    <w:rsid w:val="00916DA6"/>
    <w:rsid w:val="00922ED3"/>
    <w:rsid w:val="00932A05"/>
    <w:rsid w:val="009351C5"/>
    <w:rsid w:val="00941E30"/>
    <w:rsid w:val="00944B55"/>
    <w:rsid w:val="00944E2D"/>
    <w:rsid w:val="009459B5"/>
    <w:rsid w:val="00947623"/>
    <w:rsid w:val="00947D63"/>
    <w:rsid w:val="00954943"/>
    <w:rsid w:val="00965308"/>
    <w:rsid w:val="009655F6"/>
    <w:rsid w:val="00972112"/>
    <w:rsid w:val="0097632E"/>
    <w:rsid w:val="00976E29"/>
    <w:rsid w:val="009771C3"/>
    <w:rsid w:val="009777D9"/>
    <w:rsid w:val="00982B83"/>
    <w:rsid w:val="009857AB"/>
    <w:rsid w:val="00991B88"/>
    <w:rsid w:val="0099211F"/>
    <w:rsid w:val="00996258"/>
    <w:rsid w:val="009A5179"/>
    <w:rsid w:val="009A5753"/>
    <w:rsid w:val="009A579D"/>
    <w:rsid w:val="009A7296"/>
    <w:rsid w:val="009B4357"/>
    <w:rsid w:val="009C4048"/>
    <w:rsid w:val="009D0C01"/>
    <w:rsid w:val="009D3B95"/>
    <w:rsid w:val="009D62A3"/>
    <w:rsid w:val="009E2679"/>
    <w:rsid w:val="009E3297"/>
    <w:rsid w:val="009F0C38"/>
    <w:rsid w:val="009F734F"/>
    <w:rsid w:val="009F749F"/>
    <w:rsid w:val="00A011AF"/>
    <w:rsid w:val="00A04FCB"/>
    <w:rsid w:val="00A21E45"/>
    <w:rsid w:val="00A246B6"/>
    <w:rsid w:val="00A30724"/>
    <w:rsid w:val="00A32D58"/>
    <w:rsid w:val="00A33D0D"/>
    <w:rsid w:val="00A34005"/>
    <w:rsid w:val="00A3583F"/>
    <w:rsid w:val="00A47E70"/>
    <w:rsid w:val="00A50CF0"/>
    <w:rsid w:val="00A51504"/>
    <w:rsid w:val="00A546F7"/>
    <w:rsid w:val="00A56BD5"/>
    <w:rsid w:val="00A63880"/>
    <w:rsid w:val="00A652B0"/>
    <w:rsid w:val="00A66445"/>
    <w:rsid w:val="00A664F7"/>
    <w:rsid w:val="00A73332"/>
    <w:rsid w:val="00A73342"/>
    <w:rsid w:val="00A7671C"/>
    <w:rsid w:val="00A926D9"/>
    <w:rsid w:val="00AA2CBC"/>
    <w:rsid w:val="00AA483C"/>
    <w:rsid w:val="00AA6349"/>
    <w:rsid w:val="00AB4456"/>
    <w:rsid w:val="00AC5820"/>
    <w:rsid w:val="00AD1CD8"/>
    <w:rsid w:val="00AD29EC"/>
    <w:rsid w:val="00AD3F58"/>
    <w:rsid w:val="00AD5C02"/>
    <w:rsid w:val="00AD7E00"/>
    <w:rsid w:val="00AE0496"/>
    <w:rsid w:val="00AE2C34"/>
    <w:rsid w:val="00AE7A58"/>
    <w:rsid w:val="00AF7E2B"/>
    <w:rsid w:val="00B026E2"/>
    <w:rsid w:val="00B04E09"/>
    <w:rsid w:val="00B05F9B"/>
    <w:rsid w:val="00B0740C"/>
    <w:rsid w:val="00B1341F"/>
    <w:rsid w:val="00B15CB4"/>
    <w:rsid w:val="00B169BF"/>
    <w:rsid w:val="00B17118"/>
    <w:rsid w:val="00B20FB5"/>
    <w:rsid w:val="00B21F4B"/>
    <w:rsid w:val="00B2285B"/>
    <w:rsid w:val="00B24569"/>
    <w:rsid w:val="00B258BB"/>
    <w:rsid w:val="00B27776"/>
    <w:rsid w:val="00B35C83"/>
    <w:rsid w:val="00B43CEB"/>
    <w:rsid w:val="00B45393"/>
    <w:rsid w:val="00B46212"/>
    <w:rsid w:val="00B462BC"/>
    <w:rsid w:val="00B55ADB"/>
    <w:rsid w:val="00B67B97"/>
    <w:rsid w:val="00B758BE"/>
    <w:rsid w:val="00B76407"/>
    <w:rsid w:val="00B968C8"/>
    <w:rsid w:val="00BA3EC5"/>
    <w:rsid w:val="00BA51D9"/>
    <w:rsid w:val="00BB4944"/>
    <w:rsid w:val="00BB54AA"/>
    <w:rsid w:val="00BB5DFC"/>
    <w:rsid w:val="00BC3306"/>
    <w:rsid w:val="00BC5F3D"/>
    <w:rsid w:val="00BD0CCD"/>
    <w:rsid w:val="00BD279D"/>
    <w:rsid w:val="00BD2AE2"/>
    <w:rsid w:val="00BD6BB8"/>
    <w:rsid w:val="00BD7227"/>
    <w:rsid w:val="00BD73B2"/>
    <w:rsid w:val="00BE36A3"/>
    <w:rsid w:val="00BF011A"/>
    <w:rsid w:val="00BF78BB"/>
    <w:rsid w:val="00C200FA"/>
    <w:rsid w:val="00C24607"/>
    <w:rsid w:val="00C27280"/>
    <w:rsid w:val="00C36668"/>
    <w:rsid w:val="00C42D56"/>
    <w:rsid w:val="00C526E5"/>
    <w:rsid w:val="00C56001"/>
    <w:rsid w:val="00C566A9"/>
    <w:rsid w:val="00C576E8"/>
    <w:rsid w:val="00C57DCB"/>
    <w:rsid w:val="00C66BA2"/>
    <w:rsid w:val="00C74FDF"/>
    <w:rsid w:val="00C76D58"/>
    <w:rsid w:val="00C8377F"/>
    <w:rsid w:val="00C87C16"/>
    <w:rsid w:val="00C90B11"/>
    <w:rsid w:val="00C955F9"/>
    <w:rsid w:val="00C95985"/>
    <w:rsid w:val="00C9679C"/>
    <w:rsid w:val="00C970F8"/>
    <w:rsid w:val="00C97504"/>
    <w:rsid w:val="00CB1F49"/>
    <w:rsid w:val="00CB2330"/>
    <w:rsid w:val="00CC5026"/>
    <w:rsid w:val="00CC68D0"/>
    <w:rsid w:val="00CC7022"/>
    <w:rsid w:val="00CD0778"/>
    <w:rsid w:val="00CD230F"/>
    <w:rsid w:val="00CD53BD"/>
    <w:rsid w:val="00CD6149"/>
    <w:rsid w:val="00CE1151"/>
    <w:rsid w:val="00CE3612"/>
    <w:rsid w:val="00CE5332"/>
    <w:rsid w:val="00CF211B"/>
    <w:rsid w:val="00CF6271"/>
    <w:rsid w:val="00D036D3"/>
    <w:rsid w:val="00D03F9A"/>
    <w:rsid w:val="00D05907"/>
    <w:rsid w:val="00D06574"/>
    <w:rsid w:val="00D06D51"/>
    <w:rsid w:val="00D0719E"/>
    <w:rsid w:val="00D14C62"/>
    <w:rsid w:val="00D17505"/>
    <w:rsid w:val="00D24991"/>
    <w:rsid w:val="00D26847"/>
    <w:rsid w:val="00D31C8B"/>
    <w:rsid w:val="00D37541"/>
    <w:rsid w:val="00D47AEE"/>
    <w:rsid w:val="00D50255"/>
    <w:rsid w:val="00D50A96"/>
    <w:rsid w:val="00D61C87"/>
    <w:rsid w:val="00D658E3"/>
    <w:rsid w:val="00D66520"/>
    <w:rsid w:val="00D702E9"/>
    <w:rsid w:val="00D769BE"/>
    <w:rsid w:val="00D81992"/>
    <w:rsid w:val="00D8378E"/>
    <w:rsid w:val="00D84089"/>
    <w:rsid w:val="00D868D4"/>
    <w:rsid w:val="00D873BC"/>
    <w:rsid w:val="00D91DD6"/>
    <w:rsid w:val="00DC40B5"/>
    <w:rsid w:val="00DC4CED"/>
    <w:rsid w:val="00DD608C"/>
    <w:rsid w:val="00DE34CF"/>
    <w:rsid w:val="00DE4500"/>
    <w:rsid w:val="00DF27D7"/>
    <w:rsid w:val="00DF7801"/>
    <w:rsid w:val="00E00AC0"/>
    <w:rsid w:val="00E10827"/>
    <w:rsid w:val="00E13F3D"/>
    <w:rsid w:val="00E1540E"/>
    <w:rsid w:val="00E16436"/>
    <w:rsid w:val="00E255E6"/>
    <w:rsid w:val="00E34898"/>
    <w:rsid w:val="00E35CF1"/>
    <w:rsid w:val="00E36BEB"/>
    <w:rsid w:val="00E3746E"/>
    <w:rsid w:val="00E37698"/>
    <w:rsid w:val="00E37E9D"/>
    <w:rsid w:val="00E40843"/>
    <w:rsid w:val="00E53E7B"/>
    <w:rsid w:val="00E567E3"/>
    <w:rsid w:val="00E65406"/>
    <w:rsid w:val="00E66357"/>
    <w:rsid w:val="00E664FF"/>
    <w:rsid w:val="00E70225"/>
    <w:rsid w:val="00E806A1"/>
    <w:rsid w:val="00E83F4C"/>
    <w:rsid w:val="00E97A91"/>
    <w:rsid w:val="00EA1B83"/>
    <w:rsid w:val="00EB02AE"/>
    <w:rsid w:val="00EB09B7"/>
    <w:rsid w:val="00EB1A2B"/>
    <w:rsid w:val="00EB2492"/>
    <w:rsid w:val="00EB2F5D"/>
    <w:rsid w:val="00EB4F55"/>
    <w:rsid w:val="00EB6529"/>
    <w:rsid w:val="00ED047F"/>
    <w:rsid w:val="00ED11C3"/>
    <w:rsid w:val="00ED678F"/>
    <w:rsid w:val="00EE0A24"/>
    <w:rsid w:val="00EE1551"/>
    <w:rsid w:val="00EE48FF"/>
    <w:rsid w:val="00EE7061"/>
    <w:rsid w:val="00EE7D7C"/>
    <w:rsid w:val="00EF512D"/>
    <w:rsid w:val="00F00BA3"/>
    <w:rsid w:val="00F011EB"/>
    <w:rsid w:val="00F04313"/>
    <w:rsid w:val="00F05DB7"/>
    <w:rsid w:val="00F06DB5"/>
    <w:rsid w:val="00F07670"/>
    <w:rsid w:val="00F128B3"/>
    <w:rsid w:val="00F13727"/>
    <w:rsid w:val="00F13BA6"/>
    <w:rsid w:val="00F204C9"/>
    <w:rsid w:val="00F22CB1"/>
    <w:rsid w:val="00F25D98"/>
    <w:rsid w:val="00F300FB"/>
    <w:rsid w:val="00F3154F"/>
    <w:rsid w:val="00F353E0"/>
    <w:rsid w:val="00F37B50"/>
    <w:rsid w:val="00F41714"/>
    <w:rsid w:val="00F42BA3"/>
    <w:rsid w:val="00F4435A"/>
    <w:rsid w:val="00F50DBE"/>
    <w:rsid w:val="00F53A89"/>
    <w:rsid w:val="00F60CA6"/>
    <w:rsid w:val="00F61AE8"/>
    <w:rsid w:val="00F8528E"/>
    <w:rsid w:val="00FA4C61"/>
    <w:rsid w:val="00FB60AD"/>
    <w:rsid w:val="00FB6386"/>
    <w:rsid w:val="00FC0611"/>
    <w:rsid w:val="00FC5340"/>
    <w:rsid w:val="00FC70F1"/>
    <w:rsid w:val="00FD08EB"/>
    <w:rsid w:val="00FD667C"/>
    <w:rsid w:val="00FE04B9"/>
    <w:rsid w:val="00FE1039"/>
    <w:rsid w:val="00FE1100"/>
    <w:rsid w:val="00FE5A47"/>
    <w:rsid w:val="00FE5B2B"/>
    <w:rsid w:val="00FF1ECB"/>
    <w:rsid w:val="00FF326E"/>
    <w:rsid w:val="00FF38DB"/>
    <w:rsid w:val="00FF7C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664FF"/>
    <w:rPr>
      <w:rFonts w:ascii="Courier New" w:hAnsi="Courier New"/>
      <w:lang w:val="nb-NO" w:eastAsia="x-none"/>
    </w:rPr>
  </w:style>
  <w:style w:type="paragraph" w:customStyle="1" w:styleId="TAJ">
    <w:name w:val="TAJ"/>
    <w:basedOn w:val="TH"/>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664FF"/>
    <w:rPr>
      <w:rFonts w:ascii="Times New Roman" w:hAnsi="Times New Roman"/>
      <w:lang w:val="en-GB" w:eastAsia="en-US"/>
    </w:rPr>
  </w:style>
  <w:style w:type="paragraph" w:customStyle="1" w:styleId="Guidance">
    <w:name w:val="Guidance"/>
    <w:basedOn w:val="Normal"/>
    <w:link w:val="GuidanceChar"/>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rsid w:val="00E664FF"/>
    <w:rPr>
      <w:lang w:val="en-GB"/>
    </w:rPr>
  </w:style>
  <w:style w:type="paragraph" w:customStyle="1" w:styleId="Separation">
    <w:name w:val="Separation"/>
    <w:basedOn w:val="Heading1"/>
    <w:next w:val="Normal"/>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rsid w:val="00E664FF"/>
  </w:style>
  <w:style w:type="paragraph" w:styleId="BodyTextIndent">
    <w:name w:val="Body Text Indent"/>
    <w:basedOn w:val="Normal"/>
    <w:link w:val="BodyTextIndentChar"/>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664FF"/>
    <w:rPr>
      <w:rFonts w:eastAsia="Malgun Gothic"/>
      <w:i/>
      <w:lang w:val="en-GB" w:eastAsia="ko-KR"/>
    </w:rPr>
  </w:style>
  <w:style w:type="paragraph" w:styleId="BodyText3">
    <w:name w:val="Body Text 3"/>
    <w:basedOn w:val="Normal"/>
    <w:link w:val="BodyText3Char"/>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664FF"/>
    <w:rPr>
      <w:rFonts w:eastAsia="MS Mincho"/>
      <w:lang w:val="en-GB" w:eastAsia="en-GB"/>
    </w:rPr>
  </w:style>
  <w:style w:type="paragraph" w:styleId="NormalIndent">
    <w:name w:val="Normal Indent"/>
    <w:aliases w:val="d"/>
    <w:basedOn w:val="Normal"/>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 w:type="paragraph" w:customStyle="1" w:styleId="th1">
    <w:name w:val="th"/>
    <w:basedOn w:val="Normal"/>
    <w:rsid w:val="00671DE1"/>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423260344">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400059838">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12</Pages>
  <Words>3097</Words>
  <Characters>17657</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14</cp:revision>
  <cp:lastPrinted>1899-12-31T23:00:00Z</cp:lastPrinted>
  <dcterms:created xsi:type="dcterms:W3CDTF">2024-02-27T22:07:00Z</dcterms:created>
  <dcterms:modified xsi:type="dcterms:W3CDTF">2024-02-29T17:12:00Z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