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14AA6306" w:rsidR="0033544C" w:rsidRPr="00AA3D87"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AA3D87">
        <w:rPr>
          <w:b/>
          <w:noProof/>
          <w:sz w:val="24"/>
        </w:rPr>
        <w:t>3GPP TSG-RAN5 Meeting #97</w:t>
      </w:r>
      <w:r w:rsidRPr="00AA3D87">
        <w:rPr>
          <w:b/>
          <w:noProof/>
          <w:sz w:val="24"/>
        </w:rPr>
        <w:tab/>
      </w:r>
      <w:r w:rsidR="00D01D9A" w:rsidRPr="00AA3D87">
        <w:rPr>
          <w:b/>
          <w:i/>
          <w:noProof/>
          <w:sz w:val="28"/>
        </w:rPr>
        <w:t>R5-227829</w:t>
      </w:r>
    </w:p>
    <w:p w14:paraId="1AEFF375" w14:textId="6FEF9612" w:rsidR="00B411C3" w:rsidRPr="00AA3D87" w:rsidRDefault="00EA3276" w:rsidP="00B411C3">
      <w:pPr>
        <w:keepNext/>
        <w:keepLines/>
        <w:spacing w:after="0"/>
        <w:rPr>
          <w:rFonts w:ascii="Arial" w:hAnsi="Arial"/>
          <w:b/>
          <w:bCs/>
          <w:sz w:val="24"/>
          <w:szCs w:val="24"/>
        </w:rPr>
      </w:pPr>
      <w:r w:rsidRPr="00AA3D87">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AA3D87"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AA3D87" w:rsidRDefault="0033544C" w:rsidP="005679ED">
            <w:pPr>
              <w:pStyle w:val="CRCoverPage"/>
              <w:spacing w:after="0"/>
              <w:jc w:val="right"/>
              <w:rPr>
                <w:i/>
                <w:noProof/>
              </w:rPr>
            </w:pPr>
            <w:r w:rsidRPr="00AA3D87">
              <w:rPr>
                <w:i/>
                <w:noProof/>
                <w:sz w:val="14"/>
              </w:rPr>
              <w:t>CR-Form-v12.2</w:t>
            </w:r>
          </w:p>
        </w:tc>
      </w:tr>
      <w:tr w:rsidR="0033544C" w:rsidRPr="00AA3D87" w14:paraId="13460CC3" w14:textId="77777777" w:rsidTr="005679ED">
        <w:tc>
          <w:tcPr>
            <w:tcW w:w="9641" w:type="dxa"/>
            <w:gridSpan w:val="9"/>
            <w:tcBorders>
              <w:left w:val="single" w:sz="4" w:space="0" w:color="auto"/>
              <w:right w:val="single" w:sz="4" w:space="0" w:color="auto"/>
            </w:tcBorders>
          </w:tcPr>
          <w:p w14:paraId="41F5F1B2" w14:textId="77777777" w:rsidR="0033544C" w:rsidRPr="00AA3D87" w:rsidRDefault="0033544C" w:rsidP="005679ED">
            <w:pPr>
              <w:pStyle w:val="CRCoverPage"/>
              <w:spacing w:after="0"/>
              <w:jc w:val="center"/>
              <w:rPr>
                <w:noProof/>
              </w:rPr>
            </w:pPr>
            <w:r w:rsidRPr="00AA3D87">
              <w:rPr>
                <w:b/>
                <w:noProof/>
                <w:sz w:val="32"/>
              </w:rPr>
              <w:t>CHANGE REQUEST</w:t>
            </w:r>
          </w:p>
        </w:tc>
      </w:tr>
      <w:tr w:rsidR="0033544C" w:rsidRPr="00AA3D87" w14:paraId="01BDE001" w14:textId="77777777" w:rsidTr="005679ED">
        <w:tc>
          <w:tcPr>
            <w:tcW w:w="9641" w:type="dxa"/>
            <w:gridSpan w:val="9"/>
            <w:tcBorders>
              <w:left w:val="single" w:sz="4" w:space="0" w:color="auto"/>
              <w:right w:val="single" w:sz="4" w:space="0" w:color="auto"/>
            </w:tcBorders>
          </w:tcPr>
          <w:p w14:paraId="0164592E" w14:textId="77777777" w:rsidR="0033544C" w:rsidRPr="00AA3D87" w:rsidRDefault="0033544C" w:rsidP="005679ED">
            <w:pPr>
              <w:pStyle w:val="CRCoverPage"/>
              <w:spacing w:after="0"/>
              <w:rPr>
                <w:noProof/>
                <w:sz w:val="8"/>
                <w:szCs w:val="8"/>
              </w:rPr>
            </w:pPr>
          </w:p>
        </w:tc>
      </w:tr>
      <w:tr w:rsidR="0033544C" w:rsidRPr="00AA3D87" w14:paraId="5CF27E24" w14:textId="77777777" w:rsidTr="005679ED">
        <w:tc>
          <w:tcPr>
            <w:tcW w:w="142" w:type="dxa"/>
            <w:tcBorders>
              <w:left w:val="single" w:sz="4" w:space="0" w:color="auto"/>
            </w:tcBorders>
          </w:tcPr>
          <w:p w14:paraId="6C4732DF" w14:textId="77777777" w:rsidR="0033544C" w:rsidRPr="00AA3D87" w:rsidRDefault="0033544C" w:rsidP="005679ED">
            <w:pPr>
              <w:pStyle w:val="CRCoverPage"/>
              <w:spacing w:after="0"/>
              <w:jc w:val="right"/>
              <w:rPr>
                <w:noProof/>
              </w:rPr>
            </w:pPr>
          </w:p>
        </w:tc>
        <w:tc>
          <w:tcPr>
            <w:tcW w:w="1559" w:type="dxa"/>
            <w:shd w:val="pct30" w:color="FFFF00" w:fill="auto"/>
          </w:tcPr>
          <w:p w14:paraId="0277764F" w14:textId="77777777" w:rsidR="0033544C" w:rsidRPr="00AA3D87" w:rsidRDefault="0033544C" w:rsidP="005679ED">
            <w:pPr>
              <w:pStyle w:val="CRCoverPage"/>
              <w:spacing w:after="0"/>
              <w:jc w:val="right"/>
              <w:rPr>
                <w:b/>
                <w:noProof/>
                <w:sz w:val="28"/>
              </w:rPr>
            </w:pPr>
            <w:r w:rsidRPr="00AA3D87">
              <w:rPr>
                <w:b/>
                <w:sz w:val="28"/>
              </w:rPr>
              <w:fldChar w:fldCharType="begin"/>
            </w:r>
            <w:r w:rsidRPr="00AA3D87">
              <w:rPr>
                <w:b/>
                <w:sz w:val="28"/>
              </w:rPr>
              <w:instrText xml:space="preserve"> DOCPROPERTY  Spec#  \* MERGEFORMAT </w:instrText>
            </w:r>
            <w:r w:rsidRPr="00AA3D87">
              <w:rPr>
                <w:b/>
                <w:sz w:val="28"/>
              </w:rPr>
              <w:fldChar w:fldCharType="separate"/>
            </w:r>
            <w:r w:rsidRPr="00AA3D87">
              <w:rPr>
                <w:b/>
                <w:noProof/>
                <w:sz w:val="28"/>
              </w:rPr>
              <w:t>38.533</w:t>
            </w:r>
            <w:r w:rsidRPr="00AA3D87">
              <w:rPr>
                <w:b/>
                <w:noProof/>
                <w:sz w:val="28"/>
              </w:rPr>
              <w:fldChar w:fldCharType="end"/>
            </w:r>
          </w:p>
        </w:tc>
        <w:tc>
          <w:tcPr>
            <w:tcW w:w="709" w:type="dxa"/>
          </w:tcPr>
          <w:p w14:paraId="3C025F09" w14:textId="77777777" w:rsidR="0033544C" w:rsidRPr="00AA3D87" w:rsidRDefault="0033544C" w:rsidP="005679ED">
            <w:pPr>
              <w:pStyle w:val="CRCoverPage"/>
              <w:spacing w:after="0"/>
              <w:jc w:val="center"/>
              <w:rPr>
                <w:b/>
                <w:noProof/>
                <w:sz w:val="28"/>
              </w:rPr>
            </w:pPr>
            <w:r w:rsidRPr="00AA3D87">
              <w:rPr>
                <w:b/>
                <w:noProof/>
                <w:sz w:val="28"/>
              </w:rPr>
              <w:t>CR</w:t>
            </w:r>
          </w:p>
        </w:tc>
        <w:tc>
          <w:tcPr>
            <w:tcW w:w="1276" w:type="dxa"/>
            <w:shd w:val="pct30" w:color="FFFF00" w:fill="auto"/>
          </w:tcPr>
          <w:p w14:paraId="4204A7CD" w14:textId="555D2E7E" w:rsidR="0033544C" w:rsidRPr="00AA3D87" w:rsidRDefault="00EA3276" w:rsidP="005679ED">
            <w:pPr>
              <w:pStyle w:val="CRCoverPage"/>
              <w:spacing w:after="0"/>
              <w:rPr>
                <w:b/>
                <w:noProof/>
                <w:sz w:val="28"/>
              </w:rPr>
            </w:pPr>
            <w:r w:rsidRPr="00AA3D87">
              <w:rPr>
                <w:b/>
                <w:sz w:val="28"/>
              </w:rPr>
              <w:t>2134</w:t>
            </w:r>
          </w:p>
        </w:tc>
        <w:tc>
          <w:tcPr>
            <w:tcW w:w="709" w:type="dxa"/>
          </w:tcPr>
          <w:p w14:paraId="47A6318C" w14:textId="77777777" w:rsidR="0033544C" w:rsidRPr="00AA3D87" w:rsidRDefault="0033544C" w:rsidP="005679ED">
            <w:pPr>
              <w:pStyle w:val="CRCoverPage"/>
              <w:tabs>
                <w:tab w:val="right" w:pos="625"/>
              </w:tabs>
              <w:spacing w:after="0"/>
              <w:jc w:val="center"/>
              <w:rPr>
                <w:b/>
                <w:noProof/>
                <w:sz w:val="28"/>
              </w:rPr>
            </w:pPr>
            <w:r w:rsidRPr="00AA3D87">
              <w:rPr>
                <w:b/>
                <w:bCs/>
                <w:noProof/>
                <w:sz w:val="28"/>
              </w:rPr>
              <w:t>rev</w:t>
            </w:r>
          </w:p>
        </w:tc>
        <w:tc>
          <w:tcPr>
            <w:tcW w:w="992" w:type="dxa"/>
            <w:shd w:val="pct30" w:color="FFFF00" w:fill="auto"/>
          </w:tcPr>
          <w:p w14:paraId="4DC7AC0A" w14:textId="5929467B" w:rsidR="0033544C" w:rsidRPr="00AA3D87" w:rsidRDefault="00D01D9A" w:rsidP="005679ED">
            <w:pPr>
              <w:pStyle w:val="CRCoverPage"/>
              <w:spacing w:after="0"/>
              <w:jc w:val="center"/>
              <w:rPr>
                <w:b/>
                <w:noProof/>
                <w:sz w:val="28"/>
              </w:rPr>
            </w:pPr>
            <w:r w:rsidRPr="00AA3D87">
              <w:rPr>
                <w:b/>
                <w:noProof/>
                <w:sz w:val="28"/>
              </w:rPr>
              <w:t>1</w:t>
            </w:r>
          </w:p>
        </w:tc>
        <w:tc>
          <w:tcPr>
            <w:tcW w:w="2410" w:type="dxa"/>
          </w:tcPr>
          <w:p w14:paraId="001FCFDB" w14:textId="77777777" w:rsidR="0033544C" w:rsidRPr="00AA3D87" w:rsidRDefault="0033544C" w:rsidP="005679ED">
            <w:pPr>
              <w:pStyle w:val="CRCoverPage"/>
              <w:tabs>
                <w:tab w:val="right" w:pos="1825"/>
              </w:tabs>
              <w:spacing w:after="0"/>
              <w:jc w:val="center"/>
              <w:rPr>
                <w:b/>
                <w:noProof/>
                <w:sz w:val="28"/>
              </w:rPr>
            </w:pPr>
            <w:r w:rsidRPr="00AA3D87">
              <w:rPr>
                <w:b/>
                <w:noProof/>
                <w:sz w:val="28"/>
                <w:szCs w:val="28"/>
              </w:rPr>
              <w:t>Current version:</w:t>
            </w:r>
          </w:p>
        </w:tc>
        <w:tc>
          <w:tcPr>
            <w:tcW w:w="1701" w:type="dxa"/>
            <w:shd w:val="pct30" w:color="FFFF00" w:fill="auto"/>
          </w:tcPr>
          <w:p w14:paraId="5F75BE54" w14:textId="77777777" w:rsidR="0033544C" w:rsidRPr="00AA3D87" w:rsidRDefault="0033544C" w:rsidP="005679ED">
            <w:pPr>
              <w:pStyle w:val="CRCoverPage"/>
              <w:spacing w:after="0"/>
              <w:jc w:val="center"/>
              <w:rPr>
                <w:b/>
                <w:noProof/>
                <w:sz w:val="28"/>
              </w:rPr>
            </w:pPr>
            <w:r w:rsidRPr="00AA3D87">
              <w:rPr>
                <w:b/>
                <w:sz w:val="28"/>
              </w:rPr>
              <w:fldChar w:fldCharType="begin"/>
            </w:r>
            <w:r w:rsidRPr="00AA3D87">
              <w:rPr>
                <w:b/>
                <w:sz w:val="28"/>
              </w:rPr>
              <w:instrText xml:space="preserve"> DOCPROPERTY  Version  \* MERGEFORMAT </w:instrText>
            </w:r>
            <w:r w:rsidRPr="00AA3D87">
              <w:rPr>
                <w:b/>
                <w:sz w:val="28"/>
              </w:rPr>
              <w:fldChar w:fldCharType="separate"/>
            </w:r>
            <w:r w:rsidRPr="00AA3D87">
              <w:rPr>
                <w:b/>
                <w:noProof/>
                <w:sz w:val="28"/>
              </w:rPr>
              <w:t>17.4.0</w:t>
            </w:r>
            <w:r w:rsidRPr="00AA3D87">
              <w:rPr>
                <w:b/>
                <w:noProof/>
                <w:sz w:val="28"/>
              </w:rPr>
              <w:fldChar w:fldCharType="end"/>
            </w:r>
          </w:p>
        </w:tc>
        <w:tc>
          <w:tcPr>
            <w:tcW w:w="143" w:type="dxa"/>
            <w:tcBorders>
              <w:right w:val="single" w:sz="4" w:space="0" w:color="auto"/>
            </w:tcBorders>
          </w:tcPr>
          <w:p w14:paraId="43137814" w14:textId="77777777" w:rsidR="0033544C" w:rsidRPr="00AA3D87" w:rsidRDefault="0033544C" w:rsidP="005679ED">
            <w:pPr>
              <w:pStyle w:val="CRCoverPage"/>
              <w:spacing w:after="0"/>
              <w:rPr>
                <w:noProof/>
              </w:rPr>
            </w:pPr>
          </w:p>
        </w:tc>
      </w:tr>
      <w:tr w:rsidR="0033544C" w:rsidRPr="00AA3D87" w14:paraId="2BB1430D" w14:textId="77777777" w:rsidTr="005679ED">
        <w:tc>
          <w:tcPr>
            <w:tcW w:w="9641" w:type="dxa"/>
            <w:gridSpan w:val="9"/>
            <w:tcBorders>
              <w:left w:val="single" w:sz="4" w:space="0" w:color="auto"/>
              <w:right w:val="single" w:sz="4" w:space="0" w:color="auto"/>
            </w:tcBorders>
          </w:tcPr>
          <w:p w14:paraId="5DDE13FA" w14:textId="77777777" w:rsidR="0033544C" w:rsidRPr="00AA3D87" w:rsidRDefault="0033544C" w:rsidP="005679ED">
            <w:pPr>
              <w:pStyle w:val="CRCoverPage"/>
              <w:spacing w:after="0"/>
              <w:rPr>
                <w:noProof/>
              </w:rPr>
            </w:pPr>
          </w:p>
        </w:tc>
      </w:tr>
      <w:tr w:rsidR="0033544C" w:rsidRPr="00AA3D87" w14:paraId="47F6E4F2" w14:textId="77777777" w:rsidTr="005679ED">
        <w:tc>
          <w:tcPr>
            <w:tcW w:w="9641" w:type="dxa"/>
            <w:gridSpan w:val="9"/>
            <w:tcBorders>
              <w:top w:val="single" w:sz="4" w:space="0" w:color="auto"/>
            </w:tcBorders>
          </w:tcPr>
          <w:p w14:paraId="4A660C69" w14:textId="77777777" w:rsidR="0033544C" w:rsidRPr="00AA3D87" w:rsidRDefault="0033544C" w:rsidP="005679ED">
            <w:pPr>
              <w:pStyle w:val="CRCoverPage"/>
              <w:spacing w:after="0"/>
              <w:jc w:val="center"/>
              <w:rPr>
                <w:rFonts w:cs="Arial"/>
                <w:i/>
                <w:noProof/>
              </w:rPr>
            </w:pPr>
            <w:r w:rsidRPr="00AA3D87">
              <w:rPr>
                <w:rFonts w:cs="Arial"/>
                <w:i/>
                <w:noProof/>
              </w:rPr>
              <w:t xml:space="preserve">For </w:t>
            </w:r>
            <w:hyperlink r:id="rId9" w:anchor="_blank" w:history="1">
              <w:r w:rsidRPr="00AA3D87">
                <w:rPr>
                  <w:rStyle w:val="Hyperlink"/>
                  <w:rFonts w:cs="Arial"/>
                  <w:b/>
                  <w:i/>
                  <w:noProof/>
                  <w:color w:val="FF0000"/>
                </w:rPr>
                <w:t>HE</w:t>
              </w:r>
              <w:bookmarkStart w:id="15" w:name="_Hlt497126619"/>
              <w:r w:rsidRPr="00AA3D87">
                <w:rPr>
                  <w:rStyle w:val="Hyperlink"/>
                  <w:rFonts w:cs="Arial"/>
                  <w:b/>
                  <w:i/>
                  <w:noProof/>
                  <w:color w:val="FF0000"/>
                </w:rPr>
                <w:t>L</w:t>
              </w:r>
              <w:bookmarkEnd w:id="15"/>
              <w:r w:rsidRPr="00AA3D87">
                <w:rPr>
                  <w:rStyle w:val="Hyperlink"/>
                  <w:rFonts w:cs="Arial"/>
                  <w:b/>
                  <w:i/>
                  <w:noProof/>
                  <w:color w:val="FF0000"/>
                </w:rPr>
                <w:t>P</w:t>
              </w:r>
            </w:hyperlink>
            <w:r w:rsidRPr="00AA3D87">
              <w:rPr>
                <w:rFonts w:cs="Arial"/>
                <w:b/>
                <w:i/>
                <w:noProof/>
                <w:color w:val="FF0000"/>
              </w:rPr>
              <w:t xml:space="preserve"> </w:t>
            </w:r>
            <w:r w:rsidRPr="00AA3D87">
              <w:rPr>
                <w:rFonts w:cs="Arial"/>
                <w:i/>
                <w:noProof/>
              </w:rPr>
              <w:t xml:space="preserve">on using this form: comprehensive instructions can be found at </w:t>
            </w:r>
            <w:r w:rsidRPr="00AA3D87">
              <w:rPr>
                <w:rFonts w:cs="Arial"/>
                <w:i/>
                <w:noProof/>
              </w:rPr>
              <w:br/>
            </w:r>
            <w:hyperlink r:id="rId10" w:history="1">
              <w:r w:rsidRPr="00AA3D87">
                <w:rPr>
                  <w:rStyle w:val="Hyperlink"/>
                  <w:rFonts w:cs="Arial"/>
                  <w:i/>
                  <w:noProof/>
                </w:rPr>
                <w:t>http://www.3gpp.org/Change-Requests</w:t>
              </w:r>
            </w:hyperlink>
            <w:r w:rsidRPr="00AA3D87">
              <w:rPr>
                <w:rFonts w:cs="Arial"/>
                <w:i/>
                <w:noProof/>
              </w:rPr>
              <w:t>.</w:t>
            </w:r>
          </w:p>
        </w:tc>
      </w:tr>
      <w:tr w:rsidR="0033544C" w:rsidRPr="00AA3D87" w14:paraId="2A879EC2" w14:textId="77777777" w:rsidTr="005679ED">
        <w:tc>
          <w:tcPr>
            <w:tcW w:w="9641" w:type="dxa"/>
            <w:gridSpan w:val="9"/>
          </w:tcPr>
          <w:p w14:paraId="65B9F8B8" w14:textId="77777777" w:rsidR="0033544C" w:rsidRPr="00AA3D87" w:rsidRDefault="0033544C" w:rsidP="005679ED">
            <w:pPr>
              <w:pStyle w:val="CRCoverPage"/>
              <w:spacing w:after="0"/>
              <w:rPr>
                <w:noProof/>
                <w:sz w:val="8"/>
                <w:szCs w:val="8"/>
              </w:rPr>
            </w:pPr>
          </w:p>
        </w:tc>
      </w:tr>
    </w:tbl>
    <w:p w14:paraId="2FE2523E" w14:textId="77777777" w:rsidR="0033544C" w:rsidRPr="00AA3D87"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AA3D87" w14:paraId="748457CB" w14:textId="77777777" w:rsidTr="005679ED">
        <w:tc>
          <w:tcPr>
            <w:tcW w:w="2835" w:type="dxa"/>
          </w:tcPr>
          <w:p w14:paraId="1879DF3B" w14:textId="77777777" w:rsidR="0033544C" w:rsidRPr="00AA3D87" w:rsidRDefault="0033544C" w:rsidP="005679ED">
            <w:pPr>
              <w:pStyle w:val="CRCoverPage"/>
              <w:tabs>
                <w:tab w:val="right" w:pos="2751"/>
              </w:tabs>
              <w:spacing w:after="0"/>
              <w:rPr>
                <w:b/>
                <w:i/>
                <w:noProof/>
              </w:rPr>
            </w:pPr>
            <w:r w:rsidRPr="00AA3D87">
              <w:rPr>
                <w:b/>
                <w:i/>
                <w:noProof/>
              </w:rPr>
              <w:t>Proposed change affects:</w:t>
            </w:r>
          </w:p>
        </w:tc>
        <w:tc>
          <w:tcPr>
            <w:tcW w:w="1418" w:type="dxa"/>
          </w:tcPr>
          <w:p w14:paraId="16759195" w14:textId="77777777" w:rsidR="0033544C" w:rsidRPr="00AA3D87" w:rsidRDefault="0033544C" w:rsidP="005679ED">
            <w:pPr>
              <w:pStyle w:val="CRCoverPage"/>
              <w:spacing w:after="0"/>
              <w:jc w:val="right"/>
              <w:rPr>
                <w:noProof/>
              </w:rPr>
            </w:pPr>
            <w:r w:rsidRPr="00AA3D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AA3D87"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AA3D87" w:rsidRDefault="0033544C" w:rsidP="005679ED">
            <w:pPr>
              <w:pStyle w:val="CRCoverPage"/>
              <w:spacing w:after="0"/>
              <w:jc w:val="right"/>
              <w:rPr>
                <w:noProof/>
                <w:u w:val="single"/>
              </w:rPr>
            </w:pPr>
            <w:r w:rsidRPr="00AA3D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AA3D87" w:rsidRDefault="0033544C" w:rsidP="005679ED">
            <w:pPr>
              <w:pStyle w:val="CRCoverPage"/>
              <w:spacing w:after="0"/>
              <w:jc w:val="center"/>
              <w:rPr>
                <w:b/>
                <w:caps/>
                <w:noProof/>
              </w:rPr>
            </w:pPr>
          </w:p>
        </w:tc>
        <w:tc>
          <w:tcPr>
            <w:tcW w:w="2126" w:type="dxa"/>
          </w:tcPr>
          <w:p w14:paraId="10CF2201" w14:textId="77777777" w:rsidR="0033544C" w:rsidRPr="00AA3D87" w:rsidRDefault="0033544C" w:rsidP="005679ED">
            <w:pPr>
              <w:pStyle w:val="CRCoverPage"/>
              <w:spacing w:after="0"/>
              <w:jc w:val="right"/>
              <w:rPr>
                <w:noProof/>
                <w:u w:val="single"/>
              </w:rPr>
            </w:pPr>
            <w:r w:rsidRPr="00AA3D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AA3D87" w:rsidRDefault="0033544C" w:rsidP="005679ED">
            <w:pPr>
              <w:pStyle w:val="CRCoverPage"/>
              <w:spacing w:after="0"/>
              <w:jc w:val="center"/>
              <w:rPr>
                <w:b/>
                <w:caps/>
                <w:noProof/>
              </w:rPr>
            </w:pPr>
          </w:p>
        </w:tc>
        <w:tc>
          <w:tcPr>
            <w:tcW w:w="1418" w:type="dxa"/>
            <w:tcBorders>
              <w:left w:val="nil"/>
            </w:tcBorders>
          </w:tcPr>
          <w:p w14:paraId="55A0FB91" w14:textId="77777777" w:rsidR="0033544C" w:rsidRPr="00AA3D87" w:rsidRDefault="0033544C" w:rsidP="005679ED">
            <w:pPr>
              <w:pStyle w:val="CRCoverPage"/>
              <w:spacing w:after="0"/>
              <w:jc w:val="right"/>
              <w:rPr>
                <w:noProof/>
              </w:rPr>
            </w:pPr>
            <w:r w:rsidRPr="00AA3D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AA3D87" w:rsidRDefault="0033544C" w:rsidP="005679ED">
            <w:pPr>
              <w:pStyle w:val="CRCoverPage"/>
              <w:spacing w:after="0"/>
              <w:jc w:val="center"/>
              <w:rPr>
                <w:b/>
                <w:bCs/>
                <w:caps/>
                <w:noProof/>
              </w:rPr>
            </w:pPr>
          </w:p>
        </w:tc>
      </w:tr>
    </w:tbl>
    <w:p w14:paraId="1428EE86" w14:textId="77777777" w:rsidR="0033544C" w:rsidRPr="00AA3D87"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AA3D87" w14:paraId="74D1702E" w14:textId="77777777" w:rsidTr="005679ED">
        <w:tc>
          <w:tcPr>
            <w:tcW w:w="9640" w:type="dxa"/>
            <w:gridSpan w:val="11"/>
          </w:tcPr>
          <w:p w14:paraId="01535430" w14:textId="77777777" w:rsidR="0033544C" w:rsidRPr="00AA3D87" w:rsidRDefault="0033544C" w:rsidP="005679ED">
            <w:pPr>
              <w:pStyle w:val="CRCoverPage"/>
              <w:spacing w:after="0"/>
              <w:rPr>
                <w:noProof/>
                <w:sz w:val="8"/>
                <w:szCs w:val="8"/>
              </w:rPr>
            </w:pPr>
          </w:p>
        </w:tc>
      </w:tr>
      <w:tr w:rsidR="0033544C" w:rsidRPr="00AA3D87" w14:paraId="6AC107CA" w14:textId="77777777" w:rsidTr="005679ED">
        <w:tc>
          <w:tcPr>
            <w:tcW w:w="1843" w:type="dxa"/>
            <w:tcBorders>
              <w:top w:val="single" w:sz="4" w:space="0" w:color="auto"/>
              <w:left w:val="single" w:sz="4" w:space="0" w:color="auto"/>
            </w:tcBorders>
          </w:tcPr>
          <w:p w14:paraId="21C97E23" w14:textId="77777777" w:rsidR="0033544C" w:rsidRPr="00AA3D87" w:rsidRDefault="0033544C" w:rsidP="005679ED">
            <w:pPr>
              <w:pStyle w:val="CRCoverPage"/>
              <w:tabs>
                <w:tab w:val="right" w:pos="1759"/>
              </w:tabs>
              <w:spacing w:after="0"/>
              <w:rPr>
                <w:b/>
                <w:i/>
                <w:noProof/>
              </w:rPr>
            </w:pPr>
            <w:r w:rsidRPr="00AA3D87">
              <w:rPr>
                <w:b/>
                <w:i/>
                <w:noProof/>
              </w:rPr>
              <w:t>Title:</w:t>
            </w:r>
            <w:r w:rsidRPr="00AA3D87">
              <w:rPr>
                <w:b/>
                <w:i/>
                <w:noProof/>
              </w:rPr>
              <w:tab/>
            </w:r>
          </w:p>
        </w:tc>
        <w:tc>
          <w:tcPr>
            <w:tcW w:w="7797" w:type="dxa"/>
            <w:gridSpan w:val="10"/>
            <w:tcBorders>
              <w:top w:val="single" w:sz="4" w:space="0" w:color="auto"/>
              <w:right w:val="single" w:sz="4" w:space="0" w:color="auto"/>
            </w:tcBorders>
            <w:shd w:val="pct30" w:color="FFFF00" w:fill="auto"/>
          </w:tcPr>
          <w:p w14:paraId="49F8D99C" w14:textId="5A054584" w:rsidR="0033544C" w:rsidRPr="00AA3D87" w:rsidRDefault="0033544C" w:rsidP="005679ED">
            <w:pPr>
              <w:pStyle w:val="CRCoverPage"/>
              <w:spacing w:after="0"/>
              <w:ind w:left="100"/>
              <w:rPr>
                <w:noProof/>
              </w:rPr>
            </w:pPr>
            <w:r w:rsidRPr="00AA3D87">
              <w:t>Addition o</w:t>
            </w:r>
            <w:r w:rsidR="00E4657E" w:rsidRPr="00AA3D87">
              <w:t xml:space="preserve">f NR - E-UTRA cell re-selection </w:t>
            </w:r>
            <w:r w:rsidR="005F0423" w:rsidRPr="00AA3D87">
              <w:t xml:space="preserve">test </w:t>
            </w:r>
            <w:r w:rsidR="000239B6" w:rsidRPr="00AA3D87">
              <w:t>case</w:t>
            </w:r>
            <w:r w:rsidR="004A7EDC" w:rsidRPr="00AA3D87">
              <w:t>s</w:t>
            </w:r>
            <w:r w:rsidR="000239B6" w:rsidRPr="00AA3D87">
              <w:t xml:space="preserve"> </w:t>
            </w:r>
            <w:r w:rsidR="00E4657E" w:rsidRPr="00AA3D87">
              <w:t xml:space="preserve">for </w:t>
            </w:r>
            <w:proofErr w:type="spellStart"/>
            <w:r w:rsidR="00E4657E" w:rsidRPr="00AA3D87">
              <w:t>RedCap</w:t>
            </w:r>
            <w:proofErr w:type="spellEnd"/>
          </w:p>
        </w:tc>
      </w:tr>
      <w:tr w:rsidR="0033544C" w:rsidRPr="00AA3D87" w14:paraId="59559C46" w14:textId="77777777" w:rsidTr="005679ED">
        <w:tc>
          <w:tcPr>
            <w:tcW w:w="1843" w:type="dxa"/>
            <w:tcBorders>
              <w:left w:val="single" w:sz="4" w:space="0" w:color="auto"/>
            </w:tcBorders>
          </w:tcPr>
          <w:p w14:paraId="0A54D39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AA3D87" w:rsidRDefault="0033544C" w:rsidP="005679ED">
            <w:pPr>
              <w:pStyle w:val="CRCoverPage"/>
              <w:spacing w:after="0"/>
              <w:rPr>
                <w:noProof/>
                <w:sz w:val="8"/>
                <w:szCs w:val="8"/>
              </w:rPr>
            </w:pPr>
          </w:p>
        </w:tc>
      </w:tr>
      <w:tr w:rsidR="0033544C" w:rsidRPr="00AA3D87" w14:paraId="51441605" w14:textId="77777777" w:rsidTr="005679ED">
        <w:tc>
          <w:tcPr>
            <w:tcW w:w="1843" w:type="dxa"/>
            <w:tcBorders>
              <w:left w:val="single" w:sz="4" w:space="0" w:color="auto"/>
            </w:tcBorders>
          </w:tcPr>
          <w:p w14:paraId="445906B7" w14:textId="77777777" w:rsidR="0033544C" w:rsidRPr="00AA3D87" w:rsidRDefault="0033544C" w:rsidP="005679ED">
            <w:pPr>
              <w:pStyle w:val="CRCoverPage"/>
              <w:tabs>
                <w:tab w:val="right" w:pos="1759"/>
              </w:tabs>
              <w:spacing w:after="0"/>
              <w:rPr>
                <w:b/>
                <w:i/>
                <w:noProof/>
              </w:rPr>
            </w:pPr>
            <w:r w:rsidRPr="00AA3D87">
              <w:rPr>
                <w:b/>
                <w:i/>
                <w:noProof/>
              </w:rPr>
              <w:t>Source to WG:</w:t>
            </w:r>
          </w:p>
        </w:tc>
        <w:tc>
          <w:tcPr>
            <w:tcW w:w="7797" w:type="dxa"/>
            <w:gridSpan w:val="10"/>
            <w:tcBorders>
              <w:right w:val="single" w:sz="4" w:space="0" w:color="auto"/>
            </w:tcBorders>
            <w:shd w:val="pct30" w:color="FFFF00" w:fill="auto"/>
          </w:tcPr>
          <w:p w14:paraId="266379CB" w14:textId="77777777" w:rsidR="0033544C" w:rsidRPr="00AA3D87" w:rsidRDefault="00AA3D87" w:rsidP="005679ED">
            <w:pPr>
              <w:pStyle w:val="CRCoverPage"/>
              <w:spacing w:after="0"/>
              <w:ind w:left="100"/>
              <w:rPr>
                <w:noProof/>
              </w:rPr>
            </w:pPr>
            <w:r w:rsidRPr="00AA3D87">
              <w:fldChar w:fldCharType="begin"/>
            </w:r>
            <w:r w:rsidRPr="00AA3D87">
              <w:instrText xml:space="preserve"> DOCPROPERTY  SourceIfWg  \* MERGEFORMAT </w:instrText>
            </w:r>
            <w:r w:rsidRPr="00AA3D87">
              <w:fldChar w:fldCharType="separate"/>
            </w:r>
            <w:r w:rsidR="0033544C" w:rsidRPr="00AA3D87">
              <w:rPr>
                <w:noProof/>
              </w:rPr>
              <w:t>Ericsson</w:t>
            </w:r>
            <w:r w:rsidRPr="00AA3D87">
              <w:rPr>
                <w:noProof/>
              </w:rPr>
              <w:fldChar w:fldCharType="end"/>
            </w:r>
          </w:p>
        </w:tc>
      </w:tr>
      <w:tr w:rsidR="0033544C" w:rsidRPr="00AA3D87" w14:paraId="4270AD94" w14:textId="77777777" w:rsidTr="005679ED">
        <w:tc>
          <w:tcPr>
            <w:tcW w:w="1843" w:type="dxa"/>
            <w:tcBorders>
              <w:left w:val="single" w:sz="4" w:space="0" w:color="auto"/>
            </w:tcBorders>
          </w:tcPr>
          <w:p w14:paraId="3C0D9D47" w14:textId="77777777" w:rsidR="0033544C" w:rsidRPr="00AA3D87" w:rsidRDefault="0033544C" w:rsidP="005679ED">
            <w:pPr>
              <w:pStyle w:val="CRCoverPage"/>
              <w:tabs>
                <w:tab w:val="right" w:pos="1759"/>
              </w:tabs>
              <w:spacing w:after="0"/>
              <w:rPr>
                <w:b/>
                <w:i/>
                <w:noProof/>
              </w:rPr>
            </w:pPr>
            <w:r w:rsidRPr="00AA3D87">
              <w:rPr>
                <w:b/>
                <w:i/>
                <w:noProof/>
              </w:rPr>
              <w:t>Source to TSG:</w:t>
            </w:r>
          </w:p>
        </w:tc>
        <w:tc>
          <w:tcPr>
            <w:tcW w:w="7797" w:type="dxa"/>
            <w:gridSpan w:val="10"/>
            <w:tcBorders>
              <w:right w:val="single" w:sz="4" w:space="0" w:color="auto"/>
            </w:tcBorders>
            <w:shd w:val="pct30" w:color="FFFF00" w:fill="auto"/>
          </w:tcPr>
          <w:p w14:paraId="71577000" w14:textId="77777777" w:rsidR="0033544C" w:rsidRPr="00AA3D87" w:rsidRDefault="00AA3D87" w:rsidP="005679ED">
            <w:pPr>
              <w:pStyle w:val="CRCoverPage"/>
              <w:spacing w:after="0"/>
              <w:ind w:left="100"/>
              <w:rPr>
                <w:noProof/>
              </w:rPr>
            </w:pPr>
            <w:r w:rsidRPr="00AA3D87">
              <w:fldChar w:fldCharType="begin"/>
            </w:r>
            <w:r w:rsidRPr="00AA3D87">
              <w:instrText xml:space="preserve"> DOCPROPERTY  SourceIfTsg  \* MERGEFORMAT </w:instrText>
            </w:r>
            <w:r w:rsidRPr="00AA3D87">
              <w:fldChar w:fldCharType="separate"/>
            </w:r>
            <w:r w:rsidR="0033544C" w:rsidRPr="00AA3D87">
              <w:rPr>
                <w:noProof/>
              </w:rPr>
              <w:t>R5</w:t>
            </w:r>
            <w:r w:rsidRPr="00AA3D87">
              <w:rPr>
                <w:noProof/>
              </w:rPr>
              <w:fldChar w:fldCharType="end"/>
            </w:r>
          </w:p>
        </w:tc>
      </w:tr>
      <w:tr w:rsidR="0033544C" w:rsidRPr="00AA3D87" w14:paraId="637655AB" w14:textId="77777777" w:rsidTr="005679ED">
        <w:tc>
          <w:tcPr>
            <w:tcW w:w="1843" w:type="dxa"/>
            <w:tcBorders>
              <w:left w:val="single" w:sz="4" w:space="0" w:color="auto"/>
            </w:tcBorders>
          </w:tcPr>
          <w:p w14:paraId="77BFF11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AA3D87" w:rsidRDefault="0033544C" w:rsidP="005679ED">
            <w:pPr>
              <w:pStyle w:val="CRCoverPage"/>
              <w:spacing w:after="0"/>
              <w:rPr>
                <w:noProof/>
                <w:sz w:val="8"/>
                <w:szCs w:val="8"/>
              </w:rPr>
            </w:pPr>
          </w:p>
        </w:tc>
      </w:tr>
      <w:tr w:rsidR="0033544C" w:rsidRPr="00AA3D87" w14:paraId="641BC9BC" w14:textId="77777777" w:rsidTr="005679ED">
        <w:tc>
          <w:tcPr>
            <w:tcW w:w="1843" w:type="dxa"/>
            <w:tcBorders>
              <w:left w:val="single" w:sz="4" w:space="0" w:color="auto"/>
            </w:tcBorders>
          </w:tcPr>
          <w:p w14:paraId="4DC162FA" w14:textId="77777777" w:rsidR="0033544C" w:rsidRPr="00AA3D87" w:rsidRDefault="0033544C" w:rsidP="005679ED">
            <w:pPr>
              <w:pStyle w:val="CRCoverPage"/>
              <w:tabs>
                <w:tab w:val="right" w:pos="1759"/>
              </w:tabs>
              <w:spacing w:after="0"/>
              <w:rPr>
                <w:b/>
                <w:i/>
                <w:noProof/>
              </w:rPr>
            </w:pPr>
            <w:r w:rsidRPr="00AA3D87">
              <w:rPr>
                <w:b/>
                <w:i/>
                <w:noProof/>
              </w:rPr>
              <w:t>Work item code:</w:t>
            </w:r>
          </w:p>
        </w:tc>
        <w:tc>
          <w:tcPr>
            <w:tcW w:w="3686" w:type="dxa"/>
            <w:gridSpan w:val="5"/>
            <w:shd w:val="pct30" w:color="FFFF00" w:fill="auto"/>
          </w:tcPr>
          <w:p w14:paraId="0EFEF334" w14:textId="1223D30A" w:rsidR="0033544C" w:rsidRPr="00AA3D87" w:rsidRDefault="00CD2634" w:rsidP="005679ED">
            <w:pPr>
              <w:pStyle w:val="CRCoverPage"/>
              <w:spacing w:after="0"/>
              <w:ind w:left="100"/>
              <w:rPr>
                <w:noProof/>
              </w:rPr>
            </w:pPr>
            <w:r w:rsidRPr="00AA3D87">
              <w:rPr>
                <w:noProof/>
              </w:rPr>
              <w:t>NR_redcap_plus_ARCH-UEConTest</w:t>
            </w:r>
          </w:p>
        </w:tc>
        <w:tc>
          <w:tcPr>
            <w:tcW w:w="567" w:type="dxa"/>
            <w:tcBorders>
              <w:left w:val="nil"/>
            </w:tcBorders>
          </w:tcPr>
          <w:p w14:paraId="65C4D852" w14:textId="77777777" w:rsidR="0033544C" w:rsidRPr="00AA3D87"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AA3D87" w:rsidRDefault="0033544C" w:rsidP="005679ED">
            <w:pPr>
              <w:pStyle w:val="CRCoverPage"/>
              <w:spacing w:after="0"/>
              <w:jc w:val="right"/>
              <w:rPr>
                <w:noProof/>
              </w:rPr>
            </w:pPr>
            <w:r w:rsidRPr="00AA3D87">
              <w:rPr>
                <w:b/>
                <w:i/>
                <w:noProof/>
              </w:rPr>
              <w:t>Date:</w:t>
            </w:r>
          </w:p>
        </w:tc>
        <w:tc>
          <w:tcPr>
            <w:tcW w:w="2127" w:type="dxa"/>
            <w:tcBorders>
              <w:right w:val="single" w:sz="4" w:space="0" w:color="auto"/>
            </w:tcBorders>
            <w:shd w:val="pct30" w:color="FFFF00" w:fill="auto"/>
          </w:tcPr>
          <w:p w14:paraId="15C29005" w14:textId="6C1AB415" w:rsidR="0033544C" w:rsidRPr="00AA3D87" w:rsidRDefault="00AA3D87" w:rsidP="005679ED">
            <w:pPr>
              <w:pStyle w:val="CRCoverPage"/>
              <w:spacing w:after="0"/>
              <w:ind w:left="100"/>
              <w:rPr>
                <w:noProof/>
              </w:rPr>
            </w:pPr>
            <w:r w:rsidRPr="00AA3D87">
              <w:fldChar w:fldCharType="begin"/>
            </w:r>
            <w:r w:rsidRPr="00AA3D87">
              <w:instrText xml:space="preserve"> DOCPROPERTY  ResDate  \* MERGEFORMAT </w:instrText>
            </w:r>
            <w:r w:rsidRPr="00AA3D87">
              <w:fldChar w:fldCharType="separate"/>
            </w:r>
            <w:r w:rsidR="0033544C" w:rsidRPr="00AA3D87">
              <w:rPr>
                <w:lang w:eastAsia="fr-FR"/>
              </w:rPr>
              <w:fldChar w:fldCharType="begin"/>
            </w:r>
            <w:r w:rsidR="0033544C" w:rsidRPr="00AA3D87">
              <w:rPr>
                <w:lang w:eastAsia="fr-FR"/>
              </w:rPr>
              <w:instrText xml:space="preserve"> DOCPROPERTY  ResDate  \* MERGEFORMAT </w:instrText>
            </w:r>
            <w:r w:rsidR="0033544C" w:rsidRPr="00AA3D87">
              <w:rPr>
                <w:lang w:eastAsia="fr-FR"/>
              </w:rPr>
              <w:fldChar w:fldCharType="separate"/>
            </w:r>
            <w:r w:rsidR="0033544C" w:rsidRPr="00AA3D87">
              <w:rPr>
                <w:lang w:eastAsia="fr-FR"/>
              </w:rPr>
              <w:t>2022-1</w:t>
            </w:r>
            <w:r w:rsidR="004B0526" w:rsidRPr="00AA3D87">
              <w:rPr>
                <w:lang w:eastAsia="fr-FR"/>
              </w:rPr>
              <w:t>1</w:t>
            </w:r>
            <w:r w:rsidR="0033544C" w:rsidRPr="00AA3D87">
              <w:rPr>
                <w:lang w:eastAsia="fr-FR"/>
              </w:rPr>
              <w:t>-0</w:t>
            </w:r>
            <w:r w:rsidR="0033544C" w:rsidRPr="00AA3D87">
              <w:rPr>
                <w:lang w:eastAsia="fr-FR"/>
              </w:rPr>
              <w:fldChar w:fldCharType="end"/>
            </w:r>
            <w:r w:rsidRPr="00AA3D87">
              <w:rPr>
                <w:lang w:eastAsia="fr-FR"/>
              </w:rPr>
              <w:fldChar w:fldCharType="end"/>
            </w:r>
            <w:r w:rsidR="004B0526" w:rsidRPr="00AA3D87">
              <w:rPr>
                <w:lang w:eastAsia="fr-FR"/>
              </w:rPr>
              <w:t>4</w:t>
            </w:r>
          </w:p>
        </w:tc>
      </w:tr>
      <w:tr w:rsidR="0033544C" w:rsidRPr="00AA3D87" w14:paraId="142597DB" w14:textId="77777777" w:rsidTr="005679ED">
        <w:tc>
          <w:tcPr>
            <w:tcW w:w="1843" w:type="dxa"/>
            <w:tcBorders>
              <w:left w:val="single" w:sz="4" w:space="0" w:color="auto"/>
            </w:tcBorders>
          </w:tcPr>
          <w:p w14:paraId="19171ACC" w14:textId="77777777" w:rsidR="0033544C" w:rsidRPr="00AA3D87" w:rsidRDefault="0033544C" w:rsidP="005679ED">
            <w:pPr>
              <w:pStyle w:val="CRCoverPage"/>
              <w:spacing w:after="0"/>
              <w:rPr>
                <w:b/>
                <w:i/>
                <w:noProof/>
                <w:sz w:val="8"/>
                <w:szCs w:val="8"/>
              </w:rPr>
            </w:pPr>
          </w:p>
        </w:tc>
        <w:tc>
          <w:tcPr>
            <w:tcW w:w="1986" w:type="dxa"/>
            <w:gridSpan w:val="4"/>
          </w:tcPr>
          <w:p w14:paraId="266BD45C" w14:textId="77777777" w:rsidR="0033544C" w:rsidRPr="00AA3D87" w:rsidRDefault="0033544C" w:rsidP="005679ED">
            <w:pPr>
              <w:pStyle w:val="CRCoverPage"/>
              <w:spacing w:after="0"/>
              <w:rPr>
                <w:noProof/>
                <w:sz w:val="8"/>
                <w:szCs w:val="8"/>
              </w:rPr>
            </w:pPr>
          </w:p>
        </w:tc>
        <w:tc>
          <w:tcPr>
            <w:tcW w:w="2267" w:type="dxa"/>
            <w:gridSpan w:val="2"/>
          </w:tcPr>
          <w:p w14:paraId="11BE9582" w14:textId="77777777" w:rsidR="0033544C" w:rsidRPr="00AA3D87" w:rsidRDefault="0033544C" w:rsidP="005679ED">
            <w:pPr>
              <w:pStyle w:val="CRCoverPage"/>
              <w:spacing w:after="0"/>
              <w:rPr>
                <w:noProof/>
                <w:sz w:val="8"/>
                <w:szCs w:val="8"/>
              </w:rPr>
            </w:pPr>
          </w:p>
        </w:tc>
        <w:tc>
          <w:tcPr>
            <w:tcW w:w="1417" w:type="dxa"/>
            <w:gridSpan w:val="3"/>
          </w:tcPr>
          <w:p w14:paraId="577A45A9" w14:textId="77777777" w:rsidR="0033544C" w:rsidRPr="00AA3D87"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AA3D87" w:rsidRDefault="0033544C" w:rsidP="005679ED">
            <w:pPr>
              <w:pStyle w:val="CRCoverPage"/>
              <w:spacing w:after="0"/>
              <w:rPr>
                <w:noProof/>
                <w:sz w:val="8"/>
                <w:szCs w:val="8"/>
              </w:rPr>
            </w:pPr>
          </w:p>
        </w:tc>
      </w:tr>
      <w:tr w:rsidR="0033544C" w:rsidRPr="00AA3D87" w14:paraId="3C862EE2" w14:textId="77777777" w:rsidTr="005679ED">
        <w:trPr>
          <w:cantSplit/>
        </w:trPr>
        <w:tc>
          <w:tcPr>
            <w:tcW w:w="1843" w:type="dxa"/>
            <w:tcBorders>
              <w:left w:val="single" w:sz="4" w:space="0" w:color="auto"/>
            </w:tcBorders>
          </w:tcPr>
          <w:p w14:paraId="013F6EF3" w14:textId="77777777" w:rsidR="0033544C" w:rsidRPr="00AA3D87" w:rsidRDefault="0033544C" w:rsidP="005679ED">
            <w:pPr>
              <w:pStyle w:val="CRCoverPage"/>
              <w:tabs>
                <w:tab w:val="right" w:pos="1759"/>
              </w:tabs>
              <w:spacing w:after="0"/>
              <w:rPr>
                <w:b/>
                <w:i/>
                <w:noProof/>
              </w:rPr>
            </w:pPr>
            <w:r w:rsidRPr="00AA3D87">
              <w:rPr>
                <w:b/>
                <w:i/>
                <w:noProof/>
              </w:rPr>
              <w:t>Category:</w:t>
            </w:r>
          </w:p>
        </w:tc>
        <w:tc>
          <w:tcPr>
            <w:tcW w:w="851" w:type="dxa"/>
            <w:shd w:val="pct30" w:color="FFFF00" w:fill="auto"/>
          </w:tcPr>
          <w:p w14:paraId="79901134" w14:textId="77777777" w:rsidR="0033544C" w:rsidRPr="00AA3D87" w:rsidRDefault="00AA3D87" w:rsidP="005679ED">
            <w:pPr>
              <w:pStyle w:val="CRCoverPage"/>
              <w:spacing w:after="0"/>
              <w:ind w:left="100" w:right="-609"/>
              <w:rPr>
                <w:b/>
                <w:noProof/>
              </w:rPr>
            </w:pPr>
            <w:r w:rsidRPr="00AA3D87">
              <w:fldChar w:fldCharType="begin"/>
            </w:r>
            <w:r w:rsidRPr="00AA3D87">
              <w:instrText xml:space="preserve"> DOCPROPERTY  Cat  \* MERGEFORMAT </w:instrText>
            </w:r>
            <w:r w:rsidRPr="00AA3D87">
              <w:fldChar w:fldCharType="separate"/>
            </w:r>
            <w:r w:rsidR="0033544C" w:rsidRPr="00AA3D87">
              <w:rPr>
                <w:b/>
                <w:noProof/>
              </w:rPr>
              <w:t>F</w:t>
            </w:r>
            <w:r w:rsidRPr="00AA3D87">
              <w:rPr>
                <w:b/>
                <w:noProof/>
              </w:rPr>
              <w:fldChar w:fldCharType="end"/>
            </w:r>
          </w:p>
        </w:tc>
        <w:tc>
          <w:tcPr>
            <w:tcW w:w="3402" w:type="dxa"/>
            <w:gridSpan w:val="5"/>
            <w:tcBorders>
              <w:left w:val="nil"/>
            </w:tcBorders>
          </w:tcPr>
          <w:p w14:paraId="26F0E92F" w14:textId="77777777" w:rsidR="0033544C" w:rsidRPr="00AA3D87" w:rsidRDefault="0033544C" w:rsidP="005679ED">
            <w:pPr>
              <w:pStyle w:val="CRCoverPage"/>
              <w:spacing w:after="0"/>
              <w:rPr>
                <w:noProof/>
              </w:rPr>
            </w:pPr>
          </w:p>
        </w:tc>
        <w:tc>
          <w:tcPr>
            <w:tcW w:w="1417" w:type="dxa"/>
            <w:gridSpan w:val="3"/>
            <w:tcBorders>
              <w:left w:val="nil"/>
            </w:tcBorders>
          </w:tcPr>
          <w:p w14:paraId="032E87AB" w14:textId="77777777" w:rsidR="0033544C" w:rsidRPr="00AA3D87" w:rsidRDefault="0033544C" w:rsidP="005679ED">
            <w:pPr>
              <w:pStyle w:val="CRCoverPage"/>
              <w:spacing w:after="0"/>
              <w:jc w:val="right"/>
              <w:rPr>
                <w:b/>
                <w:i/>
                <w:noProof/>
              </w:rPr>
            </w:pPr>
            <w:r w:rsidRPr="00AA3D87">
              <w:rPr>
                <w:b/>
                <w:i/>
                <w:noProof/>
              </w:rPr>
              <w:t>Release:</w:t>
            </w:r>
          </w:p>
        </w:tc>
        <w:tc>
          <w:tcPr>
            <w:tcW w:w="2127" w:type="dxa"/>
            <w:tcBorders>
              <w:right w:val="single" w:sz="4" w:space="0" w:color="auto"/>
            </w:tcBorders>
            <w:shd w:val="pct30" w:color="FFFF00" w:fill="auto"/>
          </w:tcPr>
          <w:p w14:paraId="2B176B90" w14:textId="77777777" w:rsidR="0033544C" w:rsidRPr="00AA3D87" w:rsidRDefault="00AA3D87" w:rsidP="005679ED">
            <w:pPr>
              <w:pStyle w:val="CRCoverPage"/>
              <w:spacing w:after="0"/>
              <w:ind w:left="100"/>
              <w:rPr>
                <w:noProof/>
              </w:rPr>
            </w:pPr>
            <w:r w:rsidRPr="00AA3D87">
              <w:fldChar w:fldCharType="begin"/>
            </w:r>
            <w:r w:rsidRPr="00AA3D87">
              <w:instrText xml:space="preserve"> DOCPROPERTY  Release  \* MERGEFORMAT </w:instrText>
            </w:r>
            <w:r w:rsidRPr="00AA3D87">
              <w:fldChar w:fldCharType="separate"/>
            </w:r>
            <w:r w:rsidR="0033544C" w:rsidRPr="00AA3D87">
              <w:rPr>
                <w:noProof/>
              </w:rPr>
              <w:t>Rel-17</w:t>
            </w:r>
            <w:r w:rsidRPr="00AA3D87">
              <w:rPr>
                <w:noProof/>
              </w:rPr>
              <w:fldChar w:fldCharType="end"/>
            </w:r>
          </w:p>
        </w:tc>
      </w:tr>
      <w:tr w:rsidR="0033544C" w:rsidRPr="00AA3D87" w14:paraId="12CF2E7D" w14:textId="77777777" w:rsidTr="005679ED">
        <w:tc>
          <w:tcPr>
            <w:tcW w:w="1843" w:type="dxa"/>
            <w:tcBorders>
              <w:left w:val="single" w:sz="4" w:space="0" w:color="auto"/>
              <w:bottom w:val="single" w:sz="4" w:space="0" w:color="auto"/>
            </w:tcBorders>
          </w:tcPr>
          <w:p w14:paraId="02C16E18" w14:textId="77777777" w:rsidR="0033544C" w:rsidRPr="00AA3D87"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AA3D87" w:rsidRDefault="0033544C" w:rsidP="005679ED">
            <w:pPr>
              <w:pStyle w:val="CRCoverPage"/>
              <w:spacing w:after="0"/>
              <w:ind w:left="383" w:hanging="383"/>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categories:</w:t>
            </w:r>
            <w:r w:rsidRPr="00AA3D87">
              <w:rPr>
                <w:b/>
                <w:i/>
                <w:noProof/>
                <w:sz w:val="18"/>
              </w:rPr>
              <w:br/>
              <w:t>F</w:t>
            </w:r>
            <w:r w:rsidRPr="00AA3D87">
              <w:rPr>
                <w:i/>
                <w:noProof/>
                <w:sz w:val="18"/>
              </w:rPr>
              <w:t xml:space="preserve">  (correction)</w:t>
            </w:r>
            <w:r w:rsidRPr="00AA3D87">
              <w:rPr>
                <w:i/>
                <w:noProof/>
                <w:sz w:val="18"/>
              </w:rPr>
              <w:br/>
            </w:r>
            <w:r w:rsidRPr="00AA3D87">
              <w:rPr>
                <w:b/>
                <w:i/>
                <w:noProof/>
                <w:sz w:val="18"/>
              </w:rPr>
              <w:t>A</w:t>
            </w:r>
            <w:r w:rsidRPr="00AA3D87">
              <w:rPr>
                <w:i/>
                <w:noProof/>
                <w:sz w:val="18"/>
              </w:rPr>
              <w:t xml:space="preserve">  (mirror corresponding to a change in an earlier </w:t>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t>release)</w:t>
            </w:r>
            <w:r w:rsidRPr="00AA3D87">
              <w:rPr>
                <w:i/>
                <w:noProof/>
                <w:sz w:val="18"/>
              </w:rPr>
              <w:br/>
            </w:r>
            <w:r w:rsidRPr="00AA3D87">
              <w:rPr>
                <w:b/>
                <w:i/>
                <w:noProof/>
                <w:sz w:val="18"/>
              </w:rPr>
              <w:t>B</w:t>
            </w:r>
            <w:r w:rsidRPr="00AA3D87">
              <w:rPr>
                <w:i/>
                <w:noProof/>
                <w:sz w:val="18"/>
              </w:rPr>
              <w:t xml:space="preserve">  (addition of feature), </w:t>
            </w:r>
            <w:r w:rsidRPr="00AA3D87">
              <w:rPr>
                <w:i/>
                <w:noProof/>
                <w:sz w:val="18"/>
              </w:rPr>
              <w:br/>
            </w:r>
            <w:r w:rsidRPr="00AA3D87">
              <w:rPr>
                <w:b/>
                <w:i/>
                <w:noProof/>
                <w:sz w:val="18"/>
              </w:rPr>
              <w:t>C</w:t>
            </w:r>
            <w:r w:rsidRPr="00AA3D87">
              <w:rPr>
                <w:i/>
                <w:noProof/>
                <w:sz w:val="18"/>
              </w:rPr>
              <w:t xml:space="preserve">  (functional modification of feature)</w:t>
            </w:r>
            <w:r w:rsidRPr="00AA3D87">
              <w:rPr>
                <w:i/>
                <w:noProof/>
                <w:sz w:val="18"/>
              </w:rPr>
              <w:br/>
            </w:r>
            <w:r w:rsidRPr="00AA3D87">
              <w:rPr>
                <w:b/>
                <w:i/>
                <w:noProof/>
                <w:sz w:val="18"/>
              </w:rPr>
              <w:t>D</w:t>
            </w:r>
            <w:r w:rsidRPr="00AA3D87">
              <w:rPr>
                <w:i/>
                <w:noProof/>
                <w:sz w:val="18"/>
              </w:rPr>
              <w:t xml:space="preserve">  (editorial modification)</w:t>
            </w:r>
          </w:p>
          <w:p w14:paraId="663A9FE1" w14:textId="77777777" w:rsidR="0033544C" w:rsidRPr="00AA3D87" w:rsidRDefault="0033544C" w:rsidP="005679ED">
            <w:pPr>
              <w:pStyle w:val="CRCoverPage"/>
              <w:rPr>
                <w:noProof/>
              </w:rPr>
            </w:pPr>
            <w:r w:rsidRPr="00AA3D87">
              <w:rPr>
                <w:noProof/>
                <w:sz w:val="18"/>
              </w:rPr>
              <w:t>Detailed explanations of the above categories can</w:t>
            </w:r>
            <w:r w:rsidRPr="00AA3D87">
              <w:rPr>
                <w:noProof/>
                <w:sz w:val="18"/>
              </w:rPr>
              <w:br/>
              <w:t xml:space="preserve">be found in 3GPP </w:t>
            </w:r>
            <w:hyperlink r:id="rId11" w:history="1">
              <w:r w:rsidRPr="00AA3D87">
                <w:rPr>
                  <w:rStyle w:val="Hyperlink"/>
                  <w:noProof/>
                  <w:sz w:val="18"/>
                </w:rPr>
                <w:t>TR 21.900</w:t>
              </w:r>
            </w:hyperlink>
            <w:r w:rsidRPr="00AA3D87">
              <w:rPr>
                <w:noProof/>
                <w:sz w:val="18"/>
              </w:rPr>
              <w:t>.</w:t>
            </w:r>
          </w:p>
        </w:tc>
        <w:tc>
          <w:tcPr>
            <w:tcW w:w="3120" w:type="dxa"/>
            <w:gridSpan w:val="2"/>
            <w:tcBorders>
              <w:bottom w:val="single" w:sz="4" w:space="0" w:color="auto"/>
              <w:right w:val="single" w:sz="4" w:space="0" w:color="auto"/>
            </w:tcBorders>
          </w:tcPr>
          <w:p w14:paraId="721460B7" w14:textId="77777777" w:rsidR="0033544C" w:rsidRPr="00AA3D87" w:rsidRDefault="0033544C" w:rsidP="005679ED">
            <w:pPr>
              <w:pStyle w:val="CRCoverPage"/>
              <w:tabs>
                <w:tab w:val="left" w:pos="950"/>
              </w:tabs>
              <w:spacing w:after="0"/>
              <w:ind w:left="241" w:hanging="241"/>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releases:</w:t>
            </w:r>
            <w:r w:rsidRPr="00AA3D87">
              <w:rPr>
                <w:i/>
                <w:noProof/>
                <w:sz w:val="18"/>
              </w:rPr>
              <w:br/>
              <w:t>Rel-8</w:t>
            </w:r>
            <w:r w:rsidRPr="00AA3D87">
              <w:rPr>
                <w:i/>
                <w:noProof/>
                <w:sz w:val="18"/>
              </w:rPr>
              <w:tab/>
              <w:t>(Release 8)</w:t>
            </w:r>
            <w:r w:rsidRPr="00AA3D87">
              <w:rPr>
                <w:i/>
                <w:noProof/>
                <w:sz w:val="18"/>
              </w:rPr>
              <w:br/>
              <w:t>Rel-9</w:t>
            </w:r>
            <w:r w:rsidRPr="00AA3D87">
              <w:rPr>
                <w:i/>
                <w:noProof/>
                <w:sz w:val="18"/>
              </w:rPr>
              <w:tab/>
              <w:t>(Release 9)</w:t>
            </w:r>
            <w:r w:rsidRPr="00AA3D87">
              <w:rPr>
                <w:i/>
                <w:noProof/>
                <w:sz w:val="18"/>
              </w:rPr>
              <w:br/>
              <w:t>Rel-10</w:t>
            </w:r>
            <w:r w:rsidRPr="00AA3D87">
              <w:rPr>
                <w:i/>
                <w:noProof/>
                <w:sz w:val="18"/>
              </w:rPr>
              <w:tab/>
              <w:t>(Release 10)</w:t>
            </w:r>
            <w:r w:rsidRPr="00AA3D87">
              <w:rPr>
                <w:i/>
                <w:noProof/>
                <w:sz w:val="18"/>
              </w:rPr>
              <w:br/>
              <w:t>Rel-11</w:t>
            </w:r>
            <w:r w:rsidRPr="00AA3D87">
              <w:rPr>
                <w:i/>
                <w:noProof/>
                <w:sz w:val="18"/>
              </w:rPr>
              <w:tab/>
              <w:t>(Release 11)</w:t>
            </w:r>
            <w:r w:rsidRPr="00AA3D87">
              <w:rPr>
                <w:i/>
                <w:noProof/>
                <w:sz w:val="18"/>
              </w:rPr>
              <w:br/>
              <w:t>…</w:t>
            </w:r>
            <w:r w:rsidRPr="00AA3D87">
              <w:rPr>
                <w:i/>
                <w:noProof/>
                <w:sz w:val="18"/>
              </w:rPr>
              <w:br/>
              <w:t>Rel-16</w:t>
            </w:r>
            <w:r w:rsidRPr="00AA3D87">
              <w:rPr>
                <w:i/>
                <w:noProof/>
                <w:sz w:val="18"/>
              </w:rPr>
              <w:tab/>
              <w:t>(Release 16)</w:t>
            </w:r>
            <w:r w:rsidRPr="00AA3D87">
              <w:rPr>
                <w:i/>
                <w:noProof/>
                <w:sz w:val="18"/>
              </w:rPr>
              <w:br/>
              <w:t>Rel-17</w:t>
            </w:r>
            <w:r w:rsidRPr="00AA3D87">
              <w:rPr>
                <w:i/>
                <w:noProof/>
                <w:sz w:val="18"/>
              </w:rPr>
              <w:tab/>
              <w:t>(Release 17)</w:t>
            </w:r>
            <w:r w:rsidRPr="00AA3D87">
              <w:rPr>
                <w:i/>
                <w:noProof/>
                <w:sz w:val="18"/>
              </w:rPr>
              <w:br/>
              <w:t>Rel-18</w:t>
            </w:r>
            <w:r w:rsidRPr="00AA3D87">
              <w:rPr>
                <w:i/>
                <w:noProof/>
                <w:sz w:val="18"/>
              </w:rPr>
              <w:tab/>
              <w:t>(Release 18)</w:t>
            </w:r>
            <w:r w:rsidRPr="00AA3D87">
              <w:rPr>
                <w:i/>
                <w:noProof/>
                <w:sz w:val="18"/>
              </w:rPr>
              <w:br/>
              <w:t>Rel-19</w:t>
            </w:r>
            <w:r w:rsidRPr="00AA3D87">
              <w:rPr>
                <w:i/>
                <w:noProof/>
                <w:sz w:val="18"/>
              </w:rPr>
              <w:tab/>
              <w:t>(Release 19)</w:t>
            </w:r>
          </w:p>
        </w:tc>
      </w:tr>
      <w:tr w:rsidR="0033544C" w:rsidRPr="00AA3D87" w14:paraId="5F3D314D" w14:textId="77777777" w:rsidTr="005679ED">
        <w:tc>
          <w:tcPr>
            <w:tcW w:w="1843" w:type="dxa"/>
          </w:tcPr>
          <w:p w14:paraId="31373B5E" w14:textId="77777777" w:rsidR="0033544C" w:rsidRPr="00AA3D87" w:rsidRDefault="0033544C" w:rsidP="005679ED">
            <w:pPr>
              <w:pStyle w:val="CRCoverPage"/>
              <w:spacing w:after="0"/>
              <w:rPr>
                <w:b/>
                <w:i/>
                <w:noProof/>
                <w:sz w:val="8"/>
                <w:szCs w:val="8"/>
              </w:rPr>
            </w:pPr>
          </w:p>
        </w:tc>
        <w:tc>
          <w:tcPr>
            <w:tcW w:w="7797" w:type="dxa"/>
            <w:gridSpan w:val="10"/>
          </w:tcPr>
          <w:p w14:paraId="2EED4357" w14:textId="77777777" w:rsidR="0033544C" w:rsidRPr="00AA3D87" w:rsidRDefault="0033544C" w:rsidP="005679ED">
            <w:pPr>
              <w:pStyle w:val="CRCoverPage"/>
              <w:spacing w:after="0"/>
              <w:rPr>
                <w:noProof/>
                <w:sz w:val="8"/>
                <w:szCs w:val="8"/>
              </w:rPr>
            </w:pPr>
          </w:p>
        </w:tc>
      </w:tr>
      <w:tr w:rsidR="0033544C" w:rsidRPr="00AA3D87" w14:paraId="79A03716" w14:textId="77777777" w:rsidTr="005679ED">
        <w:tc>
          <w:tcPr>
            <w:tcW w:w="2694" w:type="dxa"/>
            <w:gridSpan w:val="2"/>
            <w:tcBorders>
              <w:top w:val="single" w:sz="4" w:space="0" w:color="auto"/>
              <w:left w:val="single" w:sz="4" w:space="0" w:color="auto"/>
            </w:tcBorders>
          </w:tcPr>
          <w:p w14:paraId="499948DD" w14:textId="77777777" w:rsidR="0033544C" w:rsidRPr="00AA3D87" w:rsidRDefault="0033544C" w:rsidP="005679ED">
            <w:pPr>
              <w:pStyle w:val="CRCoverPage"/>
              <w:tabs>
                <w:tab w:val="right" w:pos="2184"/>
              </w:tabs>
              <w:spacing w:after="0"/>
              <w:rPr>
                <w:b/>
                <w:i/>
                <w:noProof/>
              </w:rPr>
            </w:pPr>
            <w:r w:rsidRPr="00AA3D87">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219DA6C3" w:rsidR="0033544C" w:rsidRPr="00AA3D87" w:rsidRDefault="0033544C" w:rsidP="005679ED">
            <w:pPr>
              <w:pStyle w:val="CRCoverPage"/>
              <w:spacing w:after="0"/>
              <w:ind w:left="100"/>
              <w:rPr>
                <w:noProof/>
              </w:rPr>
            </w:pPr>
            <w:r w:rsidRPr="00AA3D87">
              <w:rPr>
                <w:noProof/>
                <w:lang w:eastAsia="fr-FR"/>
              </w:rPr>
              <w:t xml:space="preserve">RRM </w:t>
            </w:r>
            <w:r w:rsidR="000239B6" w:rsidRPr="00AA3D87">
              <w:rPr>
                <w:noProof/>
                <w:lang w:eastAsia="fr-FR"/>
              </w:rPr>
              <w:t xml:space="preserve">RedCap </w:t>
            </w:r>
            <w:r w:rsidR="00E4657E" w:rsidRPr="00AA3D87">
              <w:t>NR – E-UTRA cell re-selection</w:t>
            </w:r>
            <w:r w:rsidR="00E4657E" w:rsidRPr="00AA3D87">
              <w:rPr>
                <w:noProof/>
                <w:lang w:eastAsia="fr-FR"/>
              </w:rPr>
              <w:t xml:space="preserve"> </w:t>
            </w:r>
            <w:r w:rsidRPr="00AA3D87">
              <w:rPr>
                <w:noProof/>
                <w:lang w:eastAsia="fr-FR"/>
              </w:rPr>
              <w:t>test case</w:t>
            </w:r>
            <w:r w:rsidR="00E4657E" w:rsidRPr="00AA3D87">
              <w:rPr>
                <w:noProof/>
                <w:lang w:eastAsia="fr-FR"/>
              </w:rPr>
              <w:t xml:space="preserve">s </w:t>
            </w:r>
            <w:r w:rsidR="00AE1088" w:rsidRPr="00AA3D87">
              <w:rPr>
                <w:noProof/>
                <w:lang w:eastAsia="fr-FR"/>
              </w:rPr>
              <w:t xml:space="preserve">in </w:t>
            </w:r>
            <w:r w:rsidR="00F77EEA" w:rsidRPr="00AA3D87">
              <w:t>16.1.</w:t>
            </w:r>
            <w:r w:rsidR="00AE1088" w:rsidRPr="00AA3D87">
              <w:t>2</w:t>
            </w:r>
            <w:r w:rsidR="00A67B78" w:rsidRPr="00AA3D87">
              <w:t xml:space="preserve"> </w:t>
            </w:r>
            <w:r w:rsidR="00AE1088" w:rsidRPr="00AA3D87">
              <w:t xml:space="preserve">are </w:t>
            </w:r>
            <w:r w:rsidRPr="00AA3D87">
              <w:t>missing</w:t>
            </w:r>
            <w:r w:rsidRPr="00AA3D87">
              <w:rPr>
                <w:noProof/>
                <w:lang w:eastAsia="fr-FR"/>
              </w:rPr>
              <w:t xml:space="preserve"> in TS 38.533 </w:t>
            </w:r>
          </w:p>
        </w:tc>
      </w:tr>
      <w:tr w:rsidR="0033544C" w:rsidRPr="00AA3D87" w14:paraId="45A3AA68" w14:textId="77777777" w:rsidTr="005679ED">
        <w:tc>
          <w:tcPr>
            <w:tcW w:w="2694" w:type="dxa"/>
            <w:gridSpan w:val="2"/>
            <w:tcBorders>
              <w:left w:val="single" w:sz="4" w:space="0" w:color="auto"/>
            </w:tcBorders>
          </w:tcPr>
          <w:p w14:paraId="126E40C1"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AA3D87" w:rsidRDefault="0033544C" w:rsidP="005679ED">
            <w:pPr>
              <w:pStyle w:val="CRCoverPage"/>
              <w:spacing w:after="0"/>
              <w:rPr>
                <w:noProof/>
                <w:sz w:val="8"/>
                <w:szCs w:val="8"/>
              </w:rPr>
            </w:pPr>
          </w:p>
        </w:tc>
      </w:tr>
      <w:tr w:rsidR="0033544C" w:rsidRPr="00AA3D87" w14:paraId="7BB4352D" w14:textId="77777777" w:rsidTr="005679ED">
        <w:tc>
          <w:tcPr>
            <w:tcW w:w="2694" w:type="dxa"/>
            <w:gridSpan w:val="2"/>
            <w:tcBorders>
              <w:left w:val="single" w:sz="4" w:space="0" w:color="auto"/>
            </w:tcBorders>
          </w:tcPr>
          <w:p w14:paraId="32CD2808" w14:textId="77777777" w:rsidR="0033544C" w:rsidRPr="00AA3D87" w:rsidRDefault="0033544C" w:rsidP="005679ED">
            <w:pPr>
              <w:pStyle w:val="CRCoverPage"/>
              <w:tabs>
                <w:tab w:val="right" w:pos="2184"/>
              </w:tabs>
              <w:spacing w:after="0"/>
              <w:rPr>
                <w:b/>
                <w:i/>
                <w:noProof/>
              </w:rPr>
            </w:pPr>
            <w:r w:rsidRPr="00AA3D87">
              <w:rPr>
                <w:b/>
                <w:i/>
                <w:noProof/>
              </w:rPr>
              <w:t>Summary of change:</w:t>
            </w:r>
          </w:p>
        </w:tc>
        <w:tc>
          <w:tcPr>
            <w:tcW w:w="6946" w:type="dxa"/>
            <w:gridSpan w:val="9"/>
            <w:tcBorders>
              <w:right w:val="single" w:sz="4" w:space="0" w:color="auto"/>
            </w:tcBorders>
            <w:shd w:val="pct30" w:color="FFFF00" w:fill="auto"/>
          </w:tcPr>
          <w:p w14:paraId="56D851C0" w14:textId="712C5D27" w:rsidR="0033544C" w:rsidRPr="00AA3D87" w:rsidRDefault="0033544C" w:rsidP="005679ED">
            <w:pPr>
              <w:pStyle w:val="CRCoverPage"/>
              <w:spacing w:after="0"/>
              <w:ind w:left="100"/>
              <w:rPr>
                <w:lang w:eastAsia="fr-FR"/>
              </w:rPr>
            </w:pPr>
            <w:r w:rsidRPr="00AA3D87">
              <w:rPr>
                <w:noProof/>
                <w:lang w:eastAsia="fr-FR"/>
              </w:rPr>
              <w:t xml:space="preserve">RRM </w:t>
            </w:r>
            <w:r w:rsidR="000239B6" w:rsidRPr="00AA3D87">
              <w:rPr>
                <w:noProof/>
                <w:lang w:eastAsia="fr-FR"/>
              </w:rPr>
              <w:t>RedCap</w:t>
            </w:r>
            <w:r w:rsidR="00E4657E" w:rsidRPr="00AA3D87">
              <w:t xml:space="preserve"> NR – E-UTRA cell re-selection</w:t>
            </w:r>
            <w:r w:rsidR="000239B6" w:rsidRPr="00AA3D87">
              <w:rPr>
                <w:noProof/>
                <w:lang w:eastAsia="fr-FR"/>
              </w:rPr>
              <w:t xml:space="preserve"> </w:t>
            </w:r>
            <w:r w:rsidRPr="00AA3D87">
              <w:rPr>
                <w:noProof/>
                <w:lang w:eastAsia="fr-FR"/>
              </w:rPr>
              <w:t>test case</w:t>
            </w:r>
            <w:r w:rsidR="00E4657E" w:rsidRPr="00AA3D87">
              <w:rPr>
                <w:noProof/>
                <w:lang w:eastAsia="fr-FR"/>
              </w:rPr>
              <w:t>s</w:t>
            </w:r>
            <w:r w:rsidRPr="00AA3D87">
              <w:rPr>
                <w:noProof/>
                <w:lang w:eastAsia="fr-FR"/>
              </w:rPr>
              <w:t xml:space="preserve"> </w:t>
            </w:r>
            <w:r w:rsidR="00AE1088" w:rsidRPr="00AA3D87">
              <w:rPr>
                <w:noProof/>
                <w:lang w:eastAsia="fr-FR"/>
              </w:rPr>
              <w:t xml:space="preserve">in </w:t>
            </w:r>
            <w:r w:rsidR="00F77EEA" w:rsidRPr="00AA3D87">
              <w:t>16.1.</w:t>
            </w:r>
            <w:r w:rsidR="00AE1088" w:rsidRPr="00AA3D87">
              <w:t>2</w:t>
            </w:r>
            <w:r w:rsidR="00A67B78" w:rsidRPr="00AA3D87">
              <w:t xml:space="preserve"> </w:t>
            </w:r>
            <w:r w:rsidRPr="00AA3D87">
              <w:rPr>
                <w:noProof/>
                <w:lang w:eastAsia="fr-FR"/>
              </w:rPr>
              <w:t>ha</w:t>
            </w:r>
            <w:r w:rsidR="00480742" w:rsidRPr="00AA3D87">
              <w:rPr>
                <w:noProof/>
                <w:lang w:eastAsia="fr-FR"/>
              </w:rPr>
              <w:t>ve</w:t>
            </w:r>
            <w:r w:rsidRPr="00AA3D87">
              <w:rPr>
                <w:noProof/>
                <w:lang w:eastAsia="fr-FR"/>
              </w:rPr>
              <w:t xml:space="preserve"> </w:t>
            </w:r>
            <w:r w:rsidRPr="00AA3D87">
              <w:rPr>
                <w:noProof/>
              </w:rPr>
              <w:t xml:space="preserve">been added. </w:t>
            </w:r>
          </w:p>
          <w:p w14:paraId="43C51B46" w14:textId="77777777" w:rsidR="0033544C" w:rsidRPr="00AA3D87" w:rsidRDefault="0033544C" w:rsidP="005679ED">
            <w:pPr>
              <w:pStyle w:val="CRCoverPage"/>
              <w:spacing w:after="0"/>
              <w:ind w:left="100"/>
              <w:rPr>
                <w:noProof/>
              </w:rPr>
            </w:pPr>
          </w:p>
        </w:tc>
      </w:tr>
      <w:tr w:rsidR="0033544C" w:rsidRPr="00AA3D87" w14:paraId="55CC1B2B" w14:textId="77777777" w:rsidTr="005679ED">
        <w:tc>
          <w:tcPr>
            <w:tcW w:w="2694" w:type="dxa"/>
            <w:gridSpan w:val="2"/>
            <w:tcBorders>
              <w:left w:val="single" w:sz="4" w:space="0" w:color="auto"/>
            </w:tcBorders>
          </w:tcPr>
          <w:p w14:paraId="4B68FD01"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AA3D87" w:rsidRDefault="0033544C" w:rsidP="005679ED">
            <w:pPr>
              <w:pStyle w:val="CRCoverPage"/>
              <w:spacing w:after="0"/>
              <w:rPr>
                <w:noProof/>
                <w:sz w:val="8"/>
                <w:szCs w:val="8"/>
              </w:rPr>
            </w:pPr>
          </w:p>
        </w:tc>
      </w:tr>
      <w:tr w:rsidR="0033544C" w:rsidRPr="00AA3D87" w14:paraId="311E0B17" w14:textId="77777777" w:rsidTr="005679ED">
        <w:tc>
          <w:tcPr>
            <w:tcW w:w="2694" w:type="dxa"/>
            <w:gridSpan w:val="2"/>
            <w:tcBorders>
              <w:left w:val="single" w:sz="4" w:space="0" w:color="auto"/>
              <w:bottom w:val="single" w:sz="4" w:space="0" w:color="auto"/>
            </w:tcBorders>
          </w:tcPr>
          <w:p w14:paraId="123B245B" w14:textId="77777777" w:rsidR="0033544C" w:rsidRPr="00AA3D87" w:rsidRDefault="0033544C" w:rsidP="005679ED">
            <w:pPr>
              <w:pStyle w:val="CRCoverPage"/>
              <w:tabs>
                <w:tab w:val="right" w:pos="2184"/>
              </w:tabs>
              <w:spacing w:after="0"/>
              <w:rPr>
                <w:b/>
                <w:i/>
                <w:noProof/>
              </w:rPr>
            </w:pPr>
            <w:r w:rsidRPr="00AA3D8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01359692" w:rsidR="0033544C" w:rsidRPr="00AA3D87" w:rsidRDefault="0033544C" w:rsidP="005679ED">
            <w:pPr>
              <w:pStyle w:val="CRCoverPage"/>
              <w:spacing w:after="0"/>
              <w:ind w:left="100"/>
              <w:rPr>
                <w:noProof/>
              </w:rPr>
            </w:pPr>
            <w:r w:rsidRPr="00AA3D87">
              <w:rPr>
                <w:noProof/>
                <w:lang w:eastAsia="fr-FR"/>
              </w:rPr>
              <w:t xml:space="preserve">RRM </w:t>
            </w:r>
            <w:r w:rsidR="000239B6" w:rsidRPr="00AA3D87">
              <w:rPr>
                <w:noProof/>
                <w:lang w:eastAsia="fr-FR"/>
              </w:rPr>
              <w:t xml:space="preserve">RedCap </w:t>
            </w:r>
            <w:r w:rsidR="00E4657E" w:rsidRPr="00AA3D87">
              <w:t>NR – E-UTRA cell re-selection</w:t>
            </w:r>
            <w:r w:rsidR="00E4657E" w:rsidRPr="00AA3D87">
              <w:rPr>
                <w:noProof/>
                <w:lang w:eastAsia="fr-FR"/>
              </w:rPr>
              <w:t xml:space="preserve"> </w:t>
            </w:r>
            <w:r w:rsidRPr="00AA3D87">
              <w:rPr>
                <w:noProof/>
                <w:lang w:eastAsia="fr-FR"/>
              </w:rPr>
              <w:t>test case</w:t>
            </w:r>
            <w:r w:rsidR="00E4657E" w:rsidRPr="00AA3D87">
              <w:rPr>
                <w:noProof/>
                <w:lang w:eastAsia="fr-FR"/>
              </w:rPr>
              <w:t>s</w:t>
            </w:r>
            <w:r w:rsidRPr="00AA3D87">
              <w:rPr>
                <w:noProof/>
                <w:lang w:eastAsia="fr-FR"/>
              </w:rPr>
              <w:t xml:space="preserve"> </w:t>
            </w:r>
            <w:r w:rsidR="00AE1088" w:rsidRPr="00AA3D87">
              <w:rPr>
                <w:noProof/>
                <w:lang w:eastAsia="fr-FR"/>
              </w:rPr>
              <w:t xml:space="preserve">in </w:t>
            </w:r>
            <w:r w:rsidR="00F77EEA" w:rsidRPr="00AA3D87">
              <w:t>16.1.</w:t>
            </w:r>
            <w:r w:rsidR="00AE1088" w:rsidRPr="00AA3D87">
              <w:t>2</w:t>
            </w:r>
            <w:r w:rsidR="00A67B78" w:rsidRPr="00AA3D87">
              <w:t xml:space="preserve"> </w:t>
            </w:r>
            <w:r w:rsidRPr="00AA3D87">
              <w:rPr>
                <w:noProof/>
                <w:lang w:eastAsia="fr-FR"/>
              </w:rPr>
              <w:t>will remain missing in TS 38.533 and WI cannot be completed.</w:t>
            </w:r>
          </w:p>
        </w:tc>
      </w:tr>
      <w:tr w:rsidR="0033544C" w:rsidRPr="00AA3D87" w14:paraId="6FE31431" w14:textId="77777777" w:rsidTr="005679ED">
        <w:tc>
          <w:tcPr>
            <w:tcW w:w="2694" w:type="dxa"/>
            <w:gridSpan w:val="2"/>
          </w:tcPr>
          <w:p w14:paraId="689C4AAC" w14:textId="77777777" w:rsidR="0033544C" w:rsidRPr="00AA3D87" w:rsidRDefault="0033544C" w:rsidP="005679ED">
            <w:pPr>
              <w:pStyle w:val="CRCoverPage"/>
              <w:spacing w:after="0"/>
              <w:rPr>
                <w:b/>
                <w:i/>
                <w:noProof/>
                <w:sz w:val="8"/>
                <w:szCs w:val="8"/>
              </w:rPr>
            </w:pPr>
          </w:p>
        </w:tc>
        <w:tc>
          <w:tcPr>
            <w:tcW w:w="6946" w:type="dxa"/>
            <w:gridSpan w:val="9"/>
          </w:tcPr>
          <w:p w14:paraId="4EE986BE" w14:textId="77777777" w:rsidR="0033544C" w:rsidRPr="00AA3D87" w:rsidRDefault="0033544C" w:rsidP="005679ED">
            <w:pPr>
              <w:pStyle w:val="CRCoverPage"/>
              <w:spacing w:after="0"/>
              <w:rPr>
                <w:noProof/>
                <w:sz w:val="8"/>
                <w:szCs w:val="8"/>
              </w:rPr>
            </w:pPr>
          </w:p>
        </w:tc>
      </w:tr>
      <w:tr w:rsidR="0033544C" w:rsidRPr="00AA3D87" w14:paraId="4358BC4E" w14:textId="77777777" w:rsidTr="005679ED">
        <w:tc>
          <w:tcPr>
            <w:tcW w:w="2694" w:type="dxa"/>
            <w:gridSpan w:val="2"/>
            <w:tcBorders>
              <w:top w:val="single" w:sz="4" w:space="0" w:color="auto"/>
              <w:left w:val="single" w:sz="4" w:space="0" w:color="auto"/>
            </w:tcBorders>
          </w:tcPr>
          <w:p w14:paraId="758A8E97" w14:textId="77777777" w:rsidR="0033544C" w:rsidRPr="00AA3D87" w:rsidRDefault="0033544C" w:rsidP="005679ED">
            <w:pPr>
              <w:pStyle w:val="CRCoverPage"/>
              <w:tabs>
                <w:tab w:val="right" w:pos="2184"/>
              </w:tabs>
              <w:spacing w:after="0"/>
              <w:rPr>
                <w:b/>
                <w:i/>
                <w:noProof/>
              </w:rPr>
            </w:pPr>
            <w:r w:rsidRPr="00AA3D87">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39122389" w:rsidR="0033544C" w:rsidRPr="00AA3D87" w:rsidRDefault="00102936" w:rsidP="005679ED">
            <w:pPr>
              <w:pStyle w:val="CRCoverPage"/>
              <w:spacing w:after="0"/>
              <w:ind w:left="100"/>
              <w:rPr>
                <w:noProof/>
              </w:rPr>
            </w:pPr>
            <w:r w:rsidRPr="00AA3D87">
              <w:t xml:space="preserve">16.1.2 </w:t>
            </w:r>
            <w:r w:rsidR="00A67B78" w:rsidRPr="00AA3D87">
              <w:t>(new)</w:t>
            </w:r>
          </w:p>
        </w:tc>
      </w:tr>
      <w:tr w:rsidR="0033544C" w:rsidRPr="00AA3D87" w14:paraId="26B8A5E2" w14:textId="77777777" w:rsidTr="005679ED">
        <w:tc>
          <w:tcPr>
            <w:tcW w:w="2694" w:type="dxa"/>
            <w:gridSpan w:val="2"/>
            <w:tcBorders>
              <w:left w:val="single" w:sz="4" w:space="0" w:color="auto"/>
            </w:tcBorders>
          </w:tcPr>
          <w:p w14:paraId="3E3CDB32"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AA3D87" w:rsidRDefault="0033544C" w:rsidP="005679ED">
            <w:pPr>
              <w:pStyle w:val="CRCoverPage"/>
              <w:spacing w:after="0"/>
              <w:rPr>
                <w:noProof/>
                <w:sz w:val="8"/>
                <w:szCs w:val="8"/>
              </w:rPr>
            </w:pPr>
          </w:p>
        </w:tc>
      </w:tr>
      <w:tr w:rsidR="0033544C" w:rsidRPr="00AA3D87" w14:paraId="2FF8932E" w14:textId="77777777" w:rsidTr="005679ED">
        <w:tc>
          <w:tcPr>
            <w:tcW w:w="2694" w:type="dxa"/>
            <w:gridSpan w:val="2"/>
            <w:tcBorders>
              <w:left w:val="single" w:sz="4" w:space="0" w:color="auto"/>
            </w:tcBorders>
          </w:tcPr>
          <w:p w14:paraId="14C09011" w14:textId="77777777" w:rsidR="0033544C" w:rsidRPr="00AA3D87"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AA3D87" w:rsidRDefault="0033544C" w:rsidP="005679ED">
            <w:pPr>
              <w:pStyle w:val="CRCoverPage"/>
              <w:spacing w:after="0"/>
              <w:jc w:val="center"/>
              <w:rPr>
                <w:b/>
                <w:caps/>
                <w:noProof/>
              </w:rPr>
            </w:pPr>
            <w:r w:rsidRPr="00AA3D8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AA3D87" w:rsidRDefault="0033544C" w:rsidP="005679ED">
            <w:pPr>
              <w:pStyle w:val="CRCoverPage"/>
              <w:spacing w:after="0"/>
              <w:jc w:val="center"/>
              <w:rPr>
                <w:b/>
                <w:caps/>
                <w:noProof/>
              </w:rPr>
            </w:pPr>
            <w:r w:rsidRPr="00AA3D87">
              <w:rPr>
                <w:b/>
                <w:caps/>
                <w:noProof/>
              </w:rPr>
              <w:t>N</w:t>
            </w:r>
          </w:p>
        </w:tc>
        <w:tc>
          <w:tcPr>
            <w:tcW w:w="2977" w:type="dxa"/>
            <w:gridSpan w:val="4"/>
          </w:tcPr>
          <w:p w14:paraId="0597CCFE" w14:textId="77777777" w:rsidR="0033544C" w:rsidRPr="00AA3D87"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AA3D87" w:rsidRDefault="0033544C" w:rsidP="005679ED">
            <w:pPr>
              <w:pStyle w:val="CRCoverPage"/>
              <w:spacing w:after="0"/>
              <w:ind w:left="99"/>
              <w:rPr>
                <w:noProof/>
              </w:rPr>
            </w:pPr>
          </w:p>
        </w:tc>
      </w:tr>
      <w:tr w:rsidR="0033544C" w:rsidRPr="00AA3D87" w14:paraId="4F879BD9" w14:textId="77777777" w:rsidTr="005679ED">
        <w:tc>
          <w:tcPr>
            <w:tcW w:w="2694" w:type="dxa"/>
            <w:gridSpan w:val="2"/>
            <w:tcBorders>
              <w:left w:val="single" w:sz="4" w:space="0" w:color="auto"/>
            </w:tcBorders>
          </w:tcPr>
          <w:p w14:paraId="6E332480" w14:textId="77777777" w:rsidR="0033544C" w:rsidRPr="00AA3D87" w:rsidRDefault="0033544C" w:rsidP="005679ED">
            <w:pPr>
              <w:pStyle w:val="CRCoverPage"/>
              <w:tabs>
                <w:tab w:val="right" w:pos="2184"/>
              </w:tabs>
              <w:spacing w:after="0"/>
              <w:rPr>
                <w:b/>
                <w:i/>
                <w:noProof/>
              </w:rPr>
            </w:pPr>
            <w:r w:rsidRPr="00AA3D8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AA3D87" w:rsidRDefault="0033544C" w:rsidP="005679ED">
            <w:pPr>
              <w:pStyle w:val="CRCoverPage"/>
              <w:spacing w:after="0"/>
              <w:jc w:val="center"/>
              <w:rPr>
                <w:b/>
                <w:caps/>
                <w:noProof/>
              </w:rPr>
            </w:pPr>
          </w:p>
        </w:tc>
        <w:tc>
          <w:tcPr>
            <w:tcW w:w="2977" w:type="dxa"/>
            <w:gridSpan w:val="4"/>
          </w:tcPr>
          <w:p w14:paraId="538DBC84" w14:textId="77777777" w:rsidR="0033544C" w:rsidRPr="00AA3D87" w:rsidRDefault="0033544C" w:rsidP="005679ED">
            <w:pPr>
              <w:pStyle w:val="CRCoverPage"/>
              <w:tabs>
                <w:tab w:val="right" w:pos="2893"/>
              </w:tabs>
              <w:spacing w:after="0"/>
              <w:rPr>
                <w:noProof/>
              </w:rPr>
            </w:pPr>
            <w:r w:rsidRPr="00AA3D87">
              <w:rPr>
                <w:noProof/>
              </w:rPr>
              <w:t xml:space="preserve"> Other core specifications</w:t>
            </w:r>
            <w:r w:rsidRPr="00AA3D87">
              <w:rPr>
                <w:noProof/>
              </w:rPr>
              <w:tab/>
            </w:r>
          </w:p>
        </w:tc>
        <w:tc>
          <w:tcPr>
            <w:tcW w:w="3401" w:type="dxa"/>
            <w:gridSpan w:val="3"/>
            <w:tcBorders>
              <w:right w:val="single" w:sz="4" w:space="0" w:color="auto"/>
            </w:tcBorders>
            <w:shd w:val="pct30" w:color="FFFF00" w:fill="auto"/>
          </w:tcPr>
          <w:p w14:paraId="7F85EAA4"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2A825F2E" w14:textId="77777777" w:rsidTr="005679ED">
        <w:tc>
          <w:tcPr>
            <w:tcW w:w="2694" w:type="dxa"/>
            <w:gridSpan w:val="2"/>
            <w:tcBorders>
              <w:left w:val="single" w:sz="4" w:space="0" w:color="auto"/>
            </w:tcBorders>
          </w:tcPr>
          <w:p w14:paraId="2072C0DB" w14:textId="77777777" w:rsidR="0033544C" w:rsidRPr="00AA3D87" w:rsidRDefault="0033544C" w:rsidP="005679ED">
            <w:pPr>
              <w:pStyle w:val="CRCoverPage"/>
              <w:spacing w:after="0"/>
              <w:rPr>
                <w:b/>
                <w:i/>
                <w:noProof/>
              </w:rPr>
            </w:pPr>
            <w:r w:rsidRPr="00AA3D8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AA3D87" w:rsidRDefault="0033544C" w:rsidP="005679ED">
            <w:pPr>
              <w:pStyle w:val="CRCoverPage"/>
              <w:spacing w:after="0"/>
              <w:jc w:val="center"/>
              <w:rPr>
                <w:b/>
                <w:caps/>
                <w:noProof/>
              </w:rPr>
            </w:pPr>
          </w:p>
        </w:tc>
        <w:tc>
          <w:tcPr>
            <w:tcW w:w="2977" w:type="dxa"/>
            <w:gridSpan w:val="4"/>
          </w:tcPr>
          <w:p w14:paraId="112D33F2" w14:textId="77777777" w:rsidR="0033544C" w:rsidRPr="00AA3D87" w:rsidRDefault="0033544C" w:rsidP="005679ED">
            <w:pPr>
              <w:pStyle w:val="CRCoverPage"/>
              <w:spacing w:after="0"/>
              <w:rPr>
                <w:noProof/>
              </w:rPr>
            </w:pPr>
            <w:r w:rsidRPr="00AA3D87">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47A0082D" w14:textId="77777777" w:rsidTr="005679ED">
        <w:tc>
          <w:tcPr>
            <w:tcW w:w="2694" w:type="dxa"/>
            <w:gridSpan w:val="2"/>
            <w:tcBorders>
              <w:left w:val="single" w:sz="4" w:space="0" w:color="auto"/>
            </w:tcBorders>
          </w:tcPr>
          <w:p w14:paraId="668A35C9" w14:textId="77777777" w:rsidR="0033544C" w:rsidRPr="00AA3D87" w:rsidRDefault="0033544C" w:rsidP="005679ED">
            <w:pPr>
              <w:pStyle w:val="CRCoverPage"/>
              <w:spacing w:after="0"/>
              <w:rPr>
                <w:b/>
                <w:i/>
                <w:noProof/>
              </w:rPr>
            </w:pPr>
            <w:r w:rsidRPr="00AA3D8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AA3D87" w:rsidRDefault="0033544C" w:rsidP="005679ED">
            <w:pPr>
              <w:pStyle w:val="CRCoverPage"/>
              <w:spacing w:after="0"/>
              <w:jc w:val="center"/>
              <w:rPr>
                <w:b/>
                <w:caps/>
                <w:noProof/>
              </w:rPr>
            </w:pPr>
          </w:p>
        </w:tc>
        <w:tc>
          <w:tcPr>
            <w:tcW w:w="2977" w:type="dxa"/>
            <w:gridSpan w:val="4"/>
          </w:tcPr>
          <w:p w14:paraId="77807B84" w14:textId="77777777" w:rsidR="0033544C" w:rsidRPr="00AA3D87" w:rsidRDefault="0033544C" w:rsidP="005679ED">
            <w:pPr>
              <w:pStyle w:val="CRCoverPage"/>
              <w:spacing w:after="0"/>
              <w:rPr>
                <w:noProof/>
              </w:rPr>
            </w:pPr>
            <w:r w:rsidRPr="00AA3D87">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08462F6B" w14:textId="77777777" w:rsidTr="005679ED">
        <w:tc>
          <w:tcPr>
            <w:tcW w:w="2694" w:type="dxa"/>
            <w:gridSpan w:val="2"/>
            <w:tcBorders>
              <w:left w:val="single" w:sz="4" w:space="0" w:color="auto"/>
            </w:tcBorders>
          </w:tcPr>
          <w:p w14:paraId="61667086" w14:textId="77777777" w:rsidR="0033544C" w:rsidRPr="00AA3D87"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AA3D87" w:rsidRDefault="0033544C" w:rsidP="005679ED">
            <w:pPr>
              <w:pStyle w:val="CRCoverPage"/>
              <w:spacing w:after="0"/>
              <w:rPr>
                <w:noProof/>
              </w:rPr>
            </w:pPr>
          </w:p>
        </w:tc>
      </w:tr>
      <w:tr w:rsidR="0033544C" w:rsidRPr="00AA3D87" w14:paraId="04874200" w14:textId="77777777" w:rsidTr="005679ED">
        <w:tc>
          <w:tcPr>
            <w:tcW w:w="2694" w:type="dxa"/>
            <w:gridSpan w:val="2"/>
            <w:tcBorders>
              <w:left w:val="single" w:sz="4" w:space="0" w:color="auto"/>
              <w:bottom w:val="single" w:sz="4" w:space="0" w:color="auto"/>
            </w:tcBorders>
          </w:tcPr>
          <w:p w14:paraId="0795C22A" w14:textId="77777777" w:rsidR="0033544C" w:rsidRPr="00AA3D87" w:rsidRDefault="0033544C" w:rsidP="005679ED">
            <w:pPr>
              <w:pStyle w:val="CRCoverPage"/>
              <w:tabs>
                <w:tab w:val="right" w:pos="2184"/>
              </w:tabs>
              <w:spacing w:after="0"/>
              <w:rPr>
                <w:b/>
                <w:i/>
                <w:noProof/>
              </w:rPr>
            </w:pPr>
            <w:r w:rsidRPr="00AA3D87">
              <w:rPr>
                <w:b/>
                <w:i/>
                <w:noProof/>
              </w:rPr>
              <w:t>Other comments:</w:t>
            </w:r>
          </w:p>
        </w:tc>
        <w:tc>
          <w:tcPr>
            <w:tcW w:w="6946" w:type="dxa"/>
            <w:gridSpan w:val="9"/>
            <w:tcBorders>
              <w:bottom w:val="single" w:sz="4" w:space="0" w:color="auto"/>
              <w:right w:val="single" w:sz="4" w:space="0" w:color="auto"/>
            </w:tcBorders>
            <w:shd w:val="pct30" w:color="FFFF00" w:fill="auto"/>
          </w:tcPr>
          <w:p w14:paraId="080576A4" w14:textId="77777777" w:rsidR="00A97459" w:rsidRPr="00AA3D87" w:rsidRDefault="00A97459" w:rsidP="005679ED">
            <w:pPr>
              <w:pStyle w:val="CRCoverPage"/>
              <w:spacing w:after="0"/>
              <w:ind w:left="100"/>
              <w:rPr>
                <w:noProof/>
              </w:rPr>
            </w:pPr>
            <w:r w:rsidRPr="00AA3D87">
              <w:rPr>
                <w:noProof/>
              </w:rPr>
              <w:t>Revised from: R5-227218r1.</w:t>
            </w:r>
          </w:p>
          <w:p w14:paraId="174671C5" w14:textId="08282AFA" w:rsidR="0033544C" w:rsidRPr="00AA3D87" w:rsidRDefault="005B689E" w:rsidP="005679ED">
            <w:pPr>
              <w:pStyle w:val="CRCoverPage"/>
              <w:spacing w:after="0"/>
              <w:ind w:left="100"/>
              <w:rPr>
                <w:noProof/>
              </w:rPr>
            </w:pPr>
            <w:r w:rsidRPr="00AA3D87">
              <w:rPr>
                <w:noProof/>
              </w:rPr>
              <w:t>R1: Cover page corrected.</w:t>
            </w:r>
          </w:p>
        </w:tc>
      </w:tr>
      <w:tr w:rsidR="0033544C" w:rsidRPr="00AA3D87" w14:paraId="288246DE" w14:textId="77777777" w:rsidTr="005679ED">
        <w:tc>
          <w:tcPr>
            <w:tcW w:w="2694" w:type="dxa"/>
            <w:gridSpan w:val="2"/>
            <w:tcBorders>
              <w:top w:val="single" w:sz="4" w:space="0" w:color="auto"/>
              <w:bottom w:val="single" w:sz="4" w:space="0" w:color="auto"/>
            </w:tcBorders>
          </w:tcPr>
          <w:p w14:paraId="53FBACA7" w14:textId="77777777" w:rsidR="0033544C" w:rsidRPr="00AA3D87"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AA3D87" w:rsidRDefault="0033544C" w:rsidP="005679ED">
            <w:pPr>
              <w:pStyle w:val="CRCoverPage"/>
              <w:spacing w:after="0"/>
              <w:ind w:left="100"/>
              <w:rPr>
                <w:noProof/>
                <w:sz w:val="8"/>
                <w:szCs w:val="8"/>
              </w:rPr>
            </w:pPr>
          </w:p>
        </w:tc>
      </w:tr>
      <w:tr w:rsidR="0033544C" w:rsidRPr="00AA3D87"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AA3D87" w:rsidRDefault="0033544C" w:rsidP="005679ED">
            <w:pPr>
              <w:pStyle w:val="CRCoverPage"/>
              <w:tabs>
                <w:tab w:val="right" w:pos="2184"/>
              </w:tabs>
              <w:spacing w:after="0"/>
              <w:rPr>
                <w:b/>
                <w:i/>
                <w:noProof/>
              </w:rPr>
            </w:pPr>
            <w:r w:rsidRPr="00AA3D8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AA3D87" w:rsidRDefault="0033544C" w:rsidP="005679ED">
            <w:pPr>
              <w:pStyle w:val="CRCoverPage"/>
              <w:spacing w:after="0"/>
              <w:ind w:left="100"/>
              <w:rPr>
                <w:noProof/>
              </w:rPr>
            </w:pPr>
          </w:p>
        </w:tc>
      </w:tr>
    </w:tbl>
    <w:p w14:paraId="717077DD" w14:textId="77777777" w:rsidR="0033544C" w:rsidRPr="00AA3D87" w:rsidRDefault="0033544C" w:rsidP="0033544C">
      <w:pPr>
        <w:pStyle w:val="CRCoverPage"/>
        <w:spacing w:after="0"/>
        <w:rPr>
          <w:noProof/>
          <w:sz w:val="8"/>
          <w:szCs w:val="8"/>
        </w:rPr>
      </w:pPr>
    </w:p>
    <w:p w14:paraId="02B34F00" w14:textId="77777777" w:rsidR="0033544C" w:rsidRPr="00AA3D87" w:rsidRDefault="0033544C" w:rsidP="0033544C">
      <w:pPr>
        <w:pStyle w:val="CRCoverPage"/>
        <w:tabs>
          <w:tab w:val="right" w:pos="9639"/>
        </w:tabs>
        <w:spacing w:after="0"/>
        <w:rPr>
          <w:b/>
          <w:noProof/>
          <w:sz w:val="24"/>
        </w:rPr>
      </w:pPr>
    </w:p>
    <w:p w14:paraId="33EA7443" w14:textId="77777777" w:rsidR="0033544C" w:rsidRPr="00AA3D87" w:rsidRDefault="0033544C" w:rsidP="0033544C">
      <w:pPr>
        <w:pStyle w:val="CRCoverPage"/>
        <w:tabs>
          <w:tab w:val="right" w:pos="9639"/>
        </w:tabs>
        <w:spacing w:after="0"/>
        <w:rPr>
          <w:b/>
          <w:noProof/>
          <w:sz w:val="24"/>
        </w:rPr>
      </w:pPr>
    </w:p>
    <w:p w14:paraId="447B1033" w14:textId="77777777" w:rsidR="0033544C" w:rsidRPr="00AA3D87" w:rsidRDefault="0033544C" w:rsidP="0033544C">
      <w:pPr>
        <w:pStyle w:val="CRCoverPage"/>
        <w:tabs>
          <w:tab w:val="right" w:pos="9639"/>
        </w:tabs>
        <w:spacing w:after="0"/>
        <w:rPr>
          <w:b/>
          <w:noProof/>
          <w:sz w:val="24"/>
        </w:rPr>
      </w:pPr>
    </w:p>
    <w:p w14:paraId="4029478C" w14:textId="77777777" w:rsidR="0033544C" w:rsidRPr="00AA3D87" w:rsidRDefault="0033544C" w:rsidP="0033544C">
      <w:pPr>
        <w:pStyle w:val="CRCoverPage"/>
        <w:tabs>
          <w:tab w:val="right" w:pos="9639"/>
        </w:tabs>
        <w:spacing w:after="0"/>
        <w:rPr>
          <w:b/>
          <w:noProof/>
          <w:sz w:val="24"/>
        </w:rPr>
      </w:pPr>
    </w:p>
    <w:p w14:paraId="0AAAA998" w14:textId="77777777" w:rsidR="0033544C" w:rsidRPr="00AA3D87" w:rsidRDefault="0033544C" w:rsidP="0033544C">
      <w:pPr>
        <w:pStyle w:val="CRCoverPage"/>
        <w:tabs>
          <w:tab w:val="right" w:pos="9639"/>
        </w:tabs>
        <w:spacing w:after="0"/>
        <w:rPr>
          <w:b/>
          <w:noProof/>
          <w:sz w:val="24"/>
        </w:rPr>
      </w:pPr>
    </w:p>
    <w:p w14:paraId="5038D6A1" w14:textId="77777777" w:rsidR="0033544C" w:rsidRPr="00AA3D87" w:rsidRDefault="0033544C" w:rsidP="0033544C">
      <w:pPr>
        <w:pStyle w:val="CRCoverPage"/>
        <w:tabs>
          <w:tab w:val="right" w:pos="9639"/>
        </w:tabs>
        <w:spacing w:after="0"/>
        <w:rPr>
          <w:b/>
          <w:noProof/>
          <w:sz w:val="24"/>
        </w:rPr>
      </w:pPr>
    </w:p>
    <w:p w14:paraId="2F8EB0FC" w14:textId="77777777" w:rsidR="0033544C" w:rsidRPr="00AA3D87" w:rsidRDefault="0033544C" w:rsidP="0033544C">
      <w:pPr>
        <w:pStyle w:val="CRCoverPage"/>
        <w:tabs>
          <w:tab w:val="right" w:pos="9639"/>
        </w:tabs>
        <w:spacing w:after="0"/>
        <w:rPr>
          <w:b/>
          <w:noProof/>
          <w:sz w:val="24"/>
        </w:rPr>
      </w:pPr>
    </w:p>
    <w:p w14:paraId="10288CDD" w14:textId="77777777" w:rsidR="0033544C" w:rsidRPr="00AA3D87" w:rsidRDefault="0033544C" w:rsidP="0033544C">
      <w:pPr>
        <w:pStyle w:val="CRCoverPage"/>
        <w:tabs>
          <w:tab w:val="right" w:pos="9639"/>
        </w:tabs>
        <w:spacing w:after="0"/>
        <w:rPr>
          <w:b/>
          <w:noProof/>
          <w:sz w:val="24"/>
        </w:rPr>
      </w:pPr>
    </w:p>
    <w:p w14:paraId="7EB0C18A" w14:textId="77777777" w:rsidR="0033544C" w:rsidRPr="00AA3D87" w:rsidRDefault="0033544C" w:rsidP="0033544C">
      <w:pPr>
        <w:rPr>
          <w:noProof/>
        </w:rPr>
        <w:sectPr w:rsidR="0033544C" w:rsidRPr="00AA3D87">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AA3D87" w:rsidRDefault="0033544C" w:rsidP="0033544C">
      <w:pPr>
        <w:pStyle w:val="3GPPNormalText"/>
        <w:rPr>
          <w:noProof/>
          <w:color w:val="00B0F0"/>
        </w:rPr>
      </w:pPr>
      <w:r w:rsidRPr="00AA3D87">
        <w:rPr>
          <w:noProof/>
          <w:color w:val="00B0F0"/>
        </w:rPr>
        <w:lastRenderedPageBreak/>
        <w:t>///Start of changes</w:t>
      </w:r>
    </w:p>
    <w:p w14:paraId="2D58CD07" w14:textId="23F14DA4" w:rsidR="00C47199" w:rsidRPr="00AA3D87" w:rsidRDefault="00C47199" w:rsidP="00C47199">
      <w:pPr>
        <w:pStyle w:val="Heading3"/>
        <w:rPr>
          <w:ins w:id="16" w:author="Jakub Kolodziej" w:date="2022-11-04T13:05:00Z"/>
        </w:rPr>
      </w:pPr>
      <w:ins w:id="17" w:author="Jakub Kolodziej" w:date="2022-11-04T13:05:00Z">
        <w:r w:rsidRPr="00AA3D87">
          <w:t>16.1.2</w:t>
        </w:r>
        <w:r w:rsidRPr="00AA3D87">
          <w:tab/>
        </w:r>
      </w:ins>
      <w:ins w:id="18" w:author="Jakub Kolodziej" w:date="2022-11-04T13:06:00Z">
        <w:r w:rsidR="00523BD2" w:rsidRPr="00AA3D87">
          <w:t>NR – E-UTRA cell re-selection</w:t>
        </w:r>
      </w:ins>
    </w:p>
    <w:p w14:paraId="42BE3E7D" w14:textId="2B45392F" w:rsidR="00C47199" w:rsidRPr="00AA3D87" w:rsidRDefault="00C47199" w:rsidP="00C47199">
      <w:pPr>
        <w:pStyle w:val="Heading4"/>
        <w:rPr>
          <w:ins w:id="19" w:author="Jakub Kolodziej" w:date="2022-11-04T13:05:00Z"/>
        </w:rPr>
      </w:pPr>
      <w:ins w:id="20" w:author="Jakub Kolodziej" w:date="2022-11-04T13:05:00Z">
        <w:r w:rsidRPr="00AA3D87">
          <w:t>16.1.</w:t>
        </w:r>
      </w:ins>
      <w:ins w:id="21" w:author="Jakub Kolodziej" w:date="2022-11-04T13:06:00Z">
        <w:r w:rsidR="00523BD2" w:rsidRPr="00AA3D87">
          <w:t>2</w:t>
        </w:r>
      </w:ins>
      <w:ins w:id="22" w:author="Jakub Kolodziej" w:date="2022-11-04T13:05:00Z">
        <w:r w:rsidRPr="00AA3D87">
          <w:t>.0</w:t>
        </w:r>
        <w:r w:rsidRPr="00AA3D87">
          <w:tab/>
          <w:t>Minimum conformance requirements</w:t>
        </w:r>
      </w:ins>
    </w:p>
    <w:p w14:paraId="431734D1" w14:textId="1AADAB78" w:rsidR="00C47199" w:rsidRPr="00AA3D87" w:rsidRDefault="00C47199" w:rsidP="00C47199">
      <w:pPr>
        <w:pStyle w:val="Heading4"/>
        <w:keepNext w:val="0"/>
        <w:keepLines w:val="0"/>
        <w:rPr>
          <w:ins w:id="23" w:author="Jakub Kolodziej" w:date="2022-11-04T13:07:00Z"/>
        </w:rPr>
      </w:pPr>
      <w:ins w:id="24" w:author="Jakub Kolodziej" w:date="2022-11-04T13:05:00Z">
        <w:r w:rsidRPr="00AA3D87">
          <w:rPr>
            <w:lang w:eastAsia="sv-SE"/>
          </w:rPr>
          <w:t>16.1.</w:t>
        </w:r>
      </w:ins>
      <w:ins w:id="25" w:author="Jakub Kolodziej" w:date="2022-11-04T13:06:00Z">
        <w:r w:rsidR="00CF5F12" w:rsidRPr="00AA3D87">
          <w:rPr>
            <w:lang w:eastAsia="sv-SE"/>
          </w:rPr>
          <w:t>2</w:t>
        </w:r>
      </w:ins>
      <w:ins w:id="26" w:author="Jakub Kolodziej" w:date="2022-11-04T13:05:00Z">
        <w:r w:rsidRPr="00AA3D87">
          <w:rPr>
            <w:lang w:eastAsia="sv-SE"/>
          </w:rPr>
          <w:t>.1</w:t>
        </w:r>
        <w:r w:rsidRPr="00AA3D87">
          <w:rPr>
            <w:lang w:eastAsia="sv-SE"/>
          </w:rPr>
          <w:tab/>
        </w:r>
      </w:ins>
      <w:ins w:id="27" w:author="Jakub Kolodziej" w:date="2022-11-04T13:07:00Z">
        <w:r w:rsidR="005B7F43" w:rsidRPr="00AA3D87">
          <w:t>NR SA FR1 - E-UTRA Cell reselection to higher priority E-UTRA for 1RX</w:t>
        </w:r>
      </w:ins>
    </w:p>
    <w:p w14:paraId="1397D245" w14:textId="77777777" w:rsidR="005B7F43" w:rsidRPr="00AA3D87" w:rsidRDefault="005B7F43" w:rsidP="00987621">
      <w:pPr>
        <w:rPr>
          <w:ins w:id="28" w:author="Jakub Kolodziej" w:date="2022-11-04T13:07:00Z"/>
        </w:rPr>
      </w:pPr>
    </w:p>
    <w:p w14:paraId="7A5EB5C7" w14:textId="1AFC6D94" w:rsidR="005B7F43" w:rsidRPr="00AA3D87" w:rsidRDefault="005B7F43" w:rsidP="005B7F43">
      <w:pPr>
        <w:pStyle w:val="Heading4"/>
        <w:keepNext w:val="0"/>
        <w:keepLines w:val="0"/>
        <w:rPr>
          <w:ins w:id="29" w:author="Jakub Kolodziej" w:date="2022-11-04T13:07:00Z"/>
        </w:rPr>
      </w:pPr>
      <w:ins w:id="30" w:author="Jakub Kolodziej" w:date="2022-11-04T13:07:00Z">
        <w:r w:rsidRPr="00AA3D87">
          <w:rPr>
            <w:lang w:eastAsia="sv-SE"/>
          </w:rPr>
          <w:t>16.1.2.</w:t>
        </w:r>
        <w:r w:rsidR="00F82469" w:rsidRPr="00AA3D87">
          <w:rPr>
            <w:lang w:eastAsia="sv-SE"/>
          </w:rPr>
          <w:t>2</w:t>
        </w:r>
        <w:r w:rsidRPr="00AA3D87">
          <w:rPr>
            <w:lang w:eastAsia="sv-SE"/>
          </w:rPr>
          <w:tab/>
        </w:r>
        <w:r w:rsidR="00F82469" w:rsidRPr="00AA3D87">
          <w:t>NR SA FR1 - E-UTRA Cell reselection to higher priority E-UTRA for 2RX</w:t>
        </w:r>
      </w:ins>
    </w:p>
    <w:p w14:paraId="26071FE1" w14:textId="1E709898" w:rsidR="005B7F43" w:rsidRPr="00AA3D87" w:rsidRDefault="005B7F43" w:rsidP="005B7F43">
      <w:pPr>
        <w:rPr>
          <w:ins w:id="31" w:author="Jakub Kolodziej" w:date="2022-11-04T13:07:00Z"/>
        </w:rPr>
      </w:pPr>
    </w:p>
    <w:p w14:paraId="2A951F07" w14:textId="1C10D12C" w:rsidR="005B7F43" w:rsidRPr="00AA3D87" w:rsidRDefault="005B7F43" w:rsidP="005B7F43">
      <w:pPr>
        <w:pStyle w:val="Heading4"/>
        <w:keepNext w:val="0"/>
        <w:keepLines w:val="0"/>
        <w:rPr>
          <w:ins w:id="32" w:author="Jakub Kolodziej" w:date="2022-11-04T13:07:00Z"/>
        </w:rPr>
      </w:pPr>
      <w:ins w:id="33" w:author="Jakub Kolodziej" w:date="2022-11-04T13:07:00Z">
        <w:r w:rsidRPr="00AA3D87">
          <w:rPr>
            <w:lang w:eastAsia="sv-SE"/>
          </w:rPr>
          <w:t>16.1.2.</w:t>
        </w:r>
        <w:r w:rsidR="00A130F9" w:rsidRPr="00AA3D87">
          <w:rPr>
            <w:lang w:eastAsia="sv-SE"/>
          </w:rPr>
          <w:t>3</w:t>
        </w:r>
        <w:r w:rsidRPr="00AA3D87">
          <w:rPr>
            <w:lang w:eastAsia="sv-SE"/>
          </w:rPr>
          <w:tab/>
        </w:r>
        <w:r w:rsidR="00A130F9" w:rsidRPr="00AA3D87">
          <w:t>NR SA FR1 - E-UTRA Cell reselection to lower priority E-UTRA for 1RX</w:t>
        </w:r>
      </w:ins>
    </w:p>
    <w:p w14:paraId="609AB816" w14:textId="35D40CC3" w:rsidR="005B7F43" w:rsidRPr="00AA3D87" w:rsidRDefault="005B7F43" w:rsidP="005B7F43">
      <w:pPr>
        <w:rPr>
          <w:ins w:id="34" w:author="Jakub Kolodziej" w:date="2022-11-04T13:07:00Z"/>
        </w:rPr>
      </w:pPr>
    </w:p>
    <w:p w14:paraId="79026295" w14:textId="6E6F5E8E" w:rsidR="005B7F43" w:rsidRPr="00AA3D87" w:rsidRDefault="005B7F43" w:rsidP="005B7F43">
      <w:pPr>
        <w:pStyle w:val="Heading4"/>
        <w:keepNext w:val="0"/>
        <w:keepLines w:val="0"/>
        <w:rPr>
          <w:ins w:id="35" w:author="Jakub Kolodziej" w:date="2022-11-04T13:07:00Z"/>
        </w:rPr>
      </w:pPr>
      <w:ins w:id="36" w:author="Jakub Kolodziej" w:date="2022-11-04T13:07:00Z">
        <w:r w:rsidRPr="00AA3D87">
          <w:rPr>
            <w:lang w:eastAsia="sv-SE"/>
          </w:rPr>
          <w:t>16.1.2.</w:t>
        </w:r>
      </w:ins>
      <w:ins w:id="37" w:author="Jakub Kolodziej" w:date="2022-11-04T13:08:00Z">
        <w:r w:rsidR="00F04BA8" w:rsidRPr="00AA3D87">
          <w:rPr>
            <w:lang w:eastAsia="sv-SE"/>
          </w:rPr>
          <w:t>4</w:t>
        </w:r>
      </w:ins>
      <w:ins w:id="38" w:author="Jakub Kolodziej" w:date="2022-11-04T13:07:00Z">
        <w:r w:rsidRPr="00AA3D87">
          <w:rPr>
            <w:lang w:eastAsia="sv-SE"/>
          </w:rPr>
          <w:tab/>
        </w:r>
      </w:ins>
      <w:ins w:id="39" w:author="Jakub Kolodziej" w:date="2022-11-04T13:08:00Z">
        <w:r w:rsidR="00F04BA8" w:rsidRPr="00AA3D87">
          <w:t>NR SA FR1 - E-UTRA Cell reselection to lower priority E-UTRA for 2RX</w:t>
        </w:r>
      </w:ins>
    </w:p>
    <w:p w14:paraId="22FA57AE" w14:textId="6B8CED0E" w:rsidR="005B7F43" w:rsidRPr="00AA3D87" w:rsidRDefault="005B7F43" w:rsidP="005B7F43">
      <w:pPr>
        <w:rPr>
          <w:ins w:id="40" w:author="Jakub Kolodziej" w:date="2022-11-04T13:07:00Z"/>
        </w:rPr>
      </w:pPr>
    </w:p>
    <w:p w14:paraId="7B342649" w14:textId="56F43FA0" w:rsidR="005B7F43" w:rsidRPr="00AA3D87" w:rsidRDefault="005B7F43" w:rsidP="005B7F43">
      <w:pPr>
        <w:pStyle w:val="Heading4"/>
        <w:keepNext w:val="0"/>
        <w:keepLines w:val="0"/>
        <w:rPr>
          <w:ins w:id="41" w:author="Jakub Kolodziej" w:date="2022-11-04T13:07:00Z"/>
        </w:rPr>
      </w:pPr>
      <w:ins w:id="42" w:author="Jakub Kolodziej" w:date="2022-11-04T13:07:00Z">
        <w:r w:rsidRPr="00AA3D87">
          <w:rPr>
            <w:lang w:eastAsia="sv-SE"/>
          </w:rPr>
          <w:t>16.1.2.</w:t>
        </w:r>
      </w:ins>
      <w:ins w:id="43" w:author="Jakub Kolodziej" w:date="2022-11-04T13:08:00Z">
        <w:r w:rsidR="00385007" w:rsidRPr="00AA3D87">
          <w:rPr>
            <w:lang w:eastAsia="sv-SE"/>
          </w:rPr>
          <w:t>5</w:t>
        </w:r>
      </w:ins>
      <w:ins w:id="44" w:author="Jakub Kolodziej" w:date="2022-11-04T13:07:00Z">
        <w:r w:rsidRPr="00AA3D87">
          <w:rPr>
            <w:lang w:eastAsia="sv-SE"/>
          </w:rPr>
          <w:tab/>
        </w:r>
      </w:ins>
      <w:ins w:id="45" w:author="Jakub Kolodziej" w:date="2022-11-04T13:08:00Z">
        <w:r w:rsidR="00385007" w:rsidRPr="00AA3D87">
          <w:t>NR SA FR1 - E-UTRA Cell reselection to lower priority E-UTRA for UE fulfilling stationary relaxed measurement criterion for 1 Rx UE</w:t>
        </w:r>
      </w:ins>
    </w:p>
    <w:p w14:paraId="186F26E7" w14:textId="426A52F8" w:rsidR="005B7F43" w:rsidRPr="00AA3D87" w:rsidRDefault="005B7F43" w:rsidP="005B7F43">
      <w:pPr>
        <w:rPr>
          <w:ins w:id="46" w:author="Jakub Kolodziej" w:date="2022-11-04T13:07:00Z"/>
        </w:rPr>
      </w:pPr>
    </w:p>
    <w:p w14:paraId="3AA9DD4F" w14:textId="2E562DAE" w:rsidR="005B7F43" w:rsidRPr="00AA3D87" w:rsidRDefault="005B7F43" w:rsidP="005B7F43">
      <w:pPr>
        <w:pStyle w:val="Heading4"/>
        <w:keepNext w:val="0"/>
        <w:keepLines w:val="0"/>
        <w:rPr>
          <w:ins w:id="47" w:author="Jakub Kolodziej" w:date="2022-11-04T13:07:00Z"/>
        </w:rPr>
      </w:pPr>
      <w:ins w:id="48" w:author="Jakub Kolodziej" w:date="2022-11-04T13:07:00Z">
        <w:r w:rsidRPr="00AA3D87">
          <w:rPr>
            <w:lang w:eastAsia="sv-SE"/>
          </w:rPr>
          <w:t>16.1.2.</w:t>
        </w:r>
      </w:ins>
      <w:ins w:id="49" w:author="Jakub Kolodziej" w:date="2022-11-04T13:08:00Z">
        <w:r w:rsidR="004E7089" w:rsidRPr="00AA3D87">
          <w:rPr>
            <w:lang w:eastAsia="sv-SE"/>
          </w:rPr>
          <w:t>6</w:t>
        </w:r>
      </w:ins>
      <w:ins w:id="50" w:author="Jakub Kolodziej" w:date="2022-11-04T13:07:00Z">
        <w:r w:rsidRPr="00AA3D87">
          <w:rPr>
            <w:lang w:eastAsia="sv-SE"/>
          </w:rPr>
          <w:tab/>
        </w:r>
      </w:ins>
      <w:ins w:id="51" w:author="Jakub Kolodziej" w:date="2022-11-04T13:08:00Z">
        <w:r w:rsidR="004E7089" w:rsidRPr="00AA3D87">
          <w:t>NR SA FR1 - E-UTRA Cell reselection to lower priority E-UTRA for UE fulfilling stationary relaxed measurement criterion for 2 Rx UE</w:t>
        </w:r>
      </w:ins>
    </w:p>
    <w:p w14:paraId="4483FCCC" w14:textId="200A7C0E" w:rsidR="0023273D" w:rsidRPr="00AA3D87" w:rsidDel="00AD05F3" w:rsidRDefault="00576435" w:rsidP="00A827F2">
      <w:pPr>
        <w:rPr>
          <w:del w:id="52" w:author="Jakub Kolodziej" w:date="2022-11-04T13:01:00Z"/>
        </w:rPr>
      </w:pPr>
      <w:del w:id="53" w:author="Jakub Kolodziej" w:date="2022-11-04T13:01:00Z">
        <w:r w:rsidRPr="00AA3D87" w:rsidDel="00AD05F3">
          <w:fldChar w:fldCharType="begin"/>
        </w:r>
        <w:r w:rsidR="00AA3D87" w:rsidRPr="00AA3D87">
          <w:fldChar w:fldCharType="separate"/>
        </w:r>
        <w:r w:rsidRPr="00AA3D87" w:rsidDel="00AD05F3">
          <w:fldChar w:fldCharType="end"/>
        </w:r>
        <w:r w:rsidRPr="00AA3D87" w:rsidDel="00AD05F3">
          <w:fldChar w:fldCharType="begin"/>
        </w:r>
        <w:r w:rsidR="00AA3D87" w:rsidRPr="00AA3D87">
          <w:fldChar w:fldCharType="separate"/>
        </w:r>
        <w:r w:rsidRPr="00AA3D87" w:rsidDel="00AD05F3">
          <w:fldChar w:fldCharType="end"/>
        </w:r>
        <w:r w:rsidRPr="00AA3D87" w:rsidDel="00AD05F3">
          <w:fldChar w:fldCharType="begin"/>
        </w:r>
        <w:r w:rsidR="00AA3D87" w:rsidRPr="00AA3D87">
          <w:fldChar w:fldCharType="separate"/>
        </w:r>
        <w:r w:rsidRPr="00AA3D87" w:rsidDel="00AD05F3">
          <w:fldChar w:fldCharType="end"/>
        </w:r>
        <w:r w:rsidRPr="00AA3D87" w:rsidDel="00AD05F3">
          <w:fldChar w:fldCharType="begin"/>
        </w:r>
        <w:r w:rsidR="00AA3D87" w:rsidRPr="00AA3D87">
          <w:fldChar w:fldCharType="separate"/>
        </w:r>
        <w:r w:rsidRPr="00AA3D87" w:rsidDel="00AD05F3">
          <w:fldChar w:fldCharType="end"/>
        </w:r>
        <w:r w:rsidRPr="00AA3D87" w:rsidDel="00AD05F3">
          <w:fldChar w:fldCharType="begin"/>
        </w:r>
        <w:r w:rsidR="00AA3D87" w:rsidRPr="00AA3D87">
          <w:fldChar w:fldCharType="separate"/>
        </w:r>
        <w:r w:rsidRPr="00AA3D87" w:rsidDel="00AD05F3">
          <w:fldChar w:fldCharType="end"/>
        </w:r>
      </w:del>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AA3D87">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50932" w14:textId="77777777" w:rsidR="00997FF1" w:rsidRDefault="00997FF1">
      <w:r>
        <w:separator/>
      </w:r>
    </w:p>
  </w:endnote>
  <w:endnote w:type="continuationSeparator" w:id="0">
    <w:p w14:paraId="5B77765C" w14:textId="77777777" w:rsidR="00997FF1" w:rsidRDefault="0099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552CE" w14:textId="77777777" w:rsidR="00997FF1" w:rsidRDefault="00997FF1">
      <w:r>
        <w:separator/>
      </w:r>
    </w:p>
  </w:footnote>
  <w:footnote w:type="continuationSeparator" w:id="0">
    <w:p w14:paraId="5CC6664D" w14:textId="77777777" w:rsidR="00997FF1" w:rsidRDefault="00997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3"/>
  </w:num>
  <w:num w:numId="4">
    <w:abstractNumId w:val="17"/>
  </w:num>
  <w:num w:numId="5">
    <w:abstractNumId w:val="25"/>
  </w:num>
  <w:num w:numId="6">
    <w:abstractNumId w:val="3"/>
  </w:num>
  <w:num w:numId="7">
    <w:abstractNumId w:val="37"/>
  </w:num>
  <w:num w:numId="8">
    <w:abstractNumId w:val="31"/>
  </w:num>
  <w:num w:numId="9">
    <w:abstractNumId w:val="24"/>
  </w:num>
  <w:num w:numId="10">
    <w:abstractNumId w:val="29"/>
  </w:num>
  <w:num w:numId="11">
    <w:abstractNumId w:val="34"/>
  </w:num>
  <w:num w:numId="12">
    <w:abstractNumId w:val="8"/>
  </w:num>
  <w:num w:numId="13">
    <w:abstractNumId w:val="28"/>
  </w:num>
  <w:num w:numId="14">
    <w:abstractNumId w:val="27"/>
  </w:num>
  <w:num w:numId="15">
    <w:abstractNumId w:val="2"/>
  </w:num>
  <w:num w:numId="16">
    <w:abstractNumId w:val="6"/>
  </w:num>
  <w:num w:numId="17">
    <w:abstractNumId w:val="0"/>
  </w:num>
  <w:num w:numId="18">
    <w:abstractNumId w:val="5"/>
  </w:num>
  <w:num w:numId="19">
    <w:abstractNumId w:val="22"/>
  </w:num>
  <w:num w:numId="20">
    <w:abstractNumId w:val="13"/>
  </w:num>
  <w:num w:numId="21">
    <w:abstractNumId w:val="33"/>
  </w:num>
  <w:num w:numId="22">
    <w:abstractNumId w:val="38"/>
  </w:num>
  <w:num w:numId="23">
    <w:abstractNumId w:val="40"/>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6"/>
  </w:num>
  <w:num w:numId="32">
    <w:abstractNumId w:val="12"/>
  </w:num>
  <w:num w:numId="33">
    <w:abstractNumId w:val="1"/>
  </w:num>
  <w:num w:numId="34">
    <w:abstractNumId w:val="20"/>
  </w:num>
  <w:num w:numId="35">
    <w:abstractNumId w:val="21"/>
  </w:num>
  <w:num w:numId="36">
    <w:abstractNumId w:val="39"/>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CD6"/>
    <w:rsid w:val="00014F30"/>
    <w:rsid w:val="0001609E"/>
    <w:rsid w:val="00020CBF"/>
    <w:rsid w:val="00022DB5"/>
    <w:rsid w:val="00022E4A"/>
    <w:rsid w:val="000239B6"/>
    <w:rsid w:val="000249FF"/>
    <w:rsid w:val="00025DE9"/>
    <w:rsid w:val="00026C2E"/>
    <w:rsid w:val="00031630"/>
    <w:rsid w:val="00032362"/>
    <w:rsid w:val="00037A76"/>
    <w:rsid w:val="000438A1"/>
    <w:rsid w:val="00043E99"/>
    <w:rsid w:val="0004508B"/>
    <w:rsid w:val="00045102"/>
    <w:rsid w:val="00052156"/>
    <w:rsid w:val="00053177"/>
    <w:rsid w:val="00060D72"/>
    <w:rsid w:val="00070C22"/>
    <w:rsid w:val="00071534"/>
    <w:rsid w:val="00072678"/>
    <w:rsid w:val="000741C0"/>
    <w:rsid w:val="00083911"/>
    <w:rsid w:val="00085ABF"/>
    <w:rsid w:val="00093552"/>
    <w:rsid w:val="000A13CB"/>
    <w:rsid w:val="000A6394"/>
    <w:rsid w:val="000A681C"/>
    <w:rsid w:val="000B62AC"/>
    <w:rsid w:val="000B679F"/>
    <w:rsid w:val="000B68A3"/>
    <w:rsid w:val="000B6BF7"/>
    <w:rsid w:val="000B7FED"/>
    <w:rsid w:val="000C038A"/>
    <w:rsid w:val="000C1585"/>
    <w:rsid w:val="000C1B9B"/>
    <w:rsid w:val="000C339D"/>
    <w:rsid w:val="000C6598"/>
    <w:rsid w:val="000D0DEF"/>
    <w:rsid w:val="000D44B3"/>
    <w:rsid w:val="000D460D"/>
    <w:rsid w:val="000E1728"/>
    <w:rsid w:val="000F371B"/>
    <w:rsid w:val="000F403F"/>
    <w:rsid w:val="000F4165"/>
    <w:rsid w:val="000F682C"/>
    <w:rsid w:val="00102936"/>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41F93"/>
    <w:rsid w:val="00144C71"/>
    <w:rsid w:val="00145471"/>
    <w:rsid w:val="00145D43"/>
    <w:rsid w:val="00155880"/>
    <w:rsid w:val="00156EC6"/>
    <w:rsid w:val="00160A29"/>
    <w:rsid w:val="00162502"/>
    <w:rsid w:val="00165B08"/>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7B60"/>
    <w:rsid w:val="001B1CD5"/>
    <w:rsid w:val="001B3A5B"/>
    <w:rsid w:val="001B3E53"/>
    <w:rsid w:val="001B4188"/>
    <w:rsid w:val="001B52F0"/>
    <w:rsid w:val="001B7A65"/>
    <w:rsid w:val="001C062B"/>
    <w:rsid w:val="001C3375"/>
    <w:rsid w:val="001D214E"/>
    <w:rsid w:val="001D65D8"/>
    <w:rsid w:val="001E41F3"/>
    <w:rsid w:val="001F0FC2"/>
    <w:rsid w:val="001F6A44"/>
    <w:rsid w:val="001F748A"/>
    <w:rsid w:val="0020793E"/>
    <w:rsid w:val="00213816"/>
    <w:rsid w:val="00217E11"/>
    <w:rsid w:val="00222040"/>
    <w:rsid w:val="00224BD4"/>
    <w:rsid w:val="00225578"/>
    <w:rsid w:val="002257BD"/>
    <w:rsid w:val="0023273D"/>
    <w:rsid w:val="002329AE"/>
    <w:rsid w:val="002339CC"/>
    <w:rsid w:val="0023483D"/>
    <w:rsid w:val="00237EBB"/>
    <w:rsid w:val="00245970"/>
    <w:rsid w:val="00250A12"/>
    <w:rsid w:val="0026004D"/>
    <w:rsid w:val="00261872"/>
    <w:rsid w:val="0026228F"/>
    <w:rsid w:val="002640DD"/>
    <w:rsid w:val="0026799B"/>
    <w:rsid w:val="002712E3"/>
    <w:rsid w:val="00271AB5"/>
    <w:rsid w:val="00271F13"/>
    <w:rsid w:val="00272AE7"/>
    <w:rsid w:val="00272F4F"/>
    <w:rsid w:val="00275619"/>
    <w:rsid w:val="002759F5"/>
    <w:rsid w:val="00275D12"/>
    <w:rsid w:val="00276E40"/>
    <w:rsid w:val="002818E2"/>
    <w:rsid w:val="00284C5A"/>
    <w:rsid w:val="00284FEB"/>
    <w:rsid w:val="002860C4"/>
    <w:rsid w:val="0029282C"/>
    <w:rsid w:val="00293620"/>
    <w:rsid w:val="00296357"/>
    <w:rsid w:val="00297C53"/>
    <w:rsid w:val="002A174C"/>
    <w:rsid w:val="002A294B"/>
    <w:rsid w:val="002A3FD2"/>
    <w:rsid w:val="002B33D4"/>
    <w:rsid w:val="002B3669"/>
    <w:rsid w:val="002B5741"/>
    <w:rsid w:val="002B7432"/>
    <w:rsid w:val="002C28D4"/>
    <w:rsid w:val="002C3554"/>
    <w:rsid w:val="002C5BCD"/>
    <w:rsid w:val="002C5E32"/>
    <w:rsid w:val="002D424D"/>
    <w:rsid w:val="002E472E"/>
    <w:rsid w:val="002E6F6F"/>
    <w:rsid w:val="002E70BE"/>
    <w:rsid w:val="002F1714"/>
    <w:rsid w:val="002F5CF2"/>
    <w:rsid w:val="0030207B"/>
    <w:rsid w:val="00303928"/>
    <w:rsid w:val="00305409"/>
    <w:rsid w:val="003116E5"/>
    <w:rsid w:val="003122A4"/>
    <w:rsid w:val="00313A1B"/>
    <w:rsid w:val="00314F2F"/>
    <w:rsid w:val="003150C8"/>
    <w:rsid w:val="003150EF"/>
    <w:rsid w:val="0031723D"/>
    <w:rsid w:val="003305DE"/>
    <w:rsid w:val="0033544C"/>
    <w:rsid w:val="00335584"/>
    <w:rsid w:val="00336422"/>
    <w:rsid w:val="00337A4B"/>
    <w:rsid w:val="003408BD"/>
    <w:rsid w:val="003428D0"/>
    <w:rsid w:val="00344303"/>
    <w:rsid w:val="003457C0"/>
    <w:rsid w:val="00346944"/>
    <w:rsid w:val="003609EF"/>
    <w:rsid w:val="00360AAF"/>
    <w:rsid w:val="00360E5E"/>
    <w:rsid w:val="0036231A"/>
    <w:rsid w:val="00362534"/>
    <w:rsid w:val="00367298"/>
    <w:rsid w:val="00370793"/>
    <w:rsid w:val="00370CFE"/>
    <w:rsid w:val="00372479"/>
    <w:rsid w:val="00373172"/>
    <w:rsid w:val="00374585"/>
    <w:rsid w:val="00374DD4"/>
    <w:rsid w:val="00381709"/>
    <w:rsid w:val="00381C0A"/>
    <w:rsid w:val="00382C4C"/>
    <w:rsid w:val="00385007"/>
    <w:rsid w:val="00385CA8"/>
    <w:rsid w:val="0039363D"/>
    <w:rsid w:val="00397CB0"/>
    <w:rsid w:val="003A6866"/>
    <w:rsid w:val="003B214C"/>
    <w:rsid w:val="003B3388"/>
    <w:rsid w:val="003B4236"/>
    <w:rsid w:val="003C2719"/>
    <w:rsid w:val="003C60DD"/>
    <w:rsid w:val="003D1B9F"/>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39D3"/>
    <w:rsid w:val="00440567"/>
    <w:rsid w:val="004430FD"/>
    <w:rsid w:val="00447AAE"/>
    <w:rsid w:val="00452B85"/>
    <w:rsid w:val="00454B9C"/>
    <w:rsid w:val="00461C20"/>
    <w:rsid w:val="00467466"/>
    <w:rsid w:val="0047146C"/>
    <w:rsid w:val="004733A7"/>
    <w:rsid w:val="00476356"/>
    <w:rsid w:val="00477F4A"/>
    <w:rsid w:val="00480742"/>
    <w:rsid w:val="00485A2F"/>
    <w:rsid w:val="004866CC"/>
    <w:rsid w:val="00490A3F"/>
    <w:rsid w:val="004913CD"/>
    <w:rsid w:val="00491EBD"/>
    <w:rsid w:val="004934C5"/>
    <w:rsid w:val="004A059A"/>
    <w:rsid w:val="004A5486"/>
    <w:rsid w:val="004A7EDC"/>
    <w:rsid w:val="004B0526"/>
    <w:rsid w:val="004B75B7"/>
    <w:rsid w:val="004B7CEF"/>
    <w:rsid w:val="004C0A2F"/>
    <w:rsid w:val="004C0F31"/>
    <w:rsid w:val="004C2DB5"/>
    <w:rsid w:val="004C36D2"/>
    <w:rsid w:val="004D0FCB"/>
    <w:rsid w:val="004D1018"/>
    <w:rsid w:val="004D47E5"/>
    <w:rsid w:val="004D75C8"/>
    <w:rsid w:val="004E7089"/>
    <w:rsid w:val="004F1E49"/>
    <w:rsid w:val="004F62A8"/>
    <w:rsid w:val="00500E70"/>
    <w:rsid w:val="005016C4"/>
    <w:rsid w:val="00501C82"/>
    <w:rsid w:val="005032BA"/>
    <w:rsid w:val="005045EC"/>
    <w:rsid w:val="00506928"/>
    <w:rsid w:val="00507C53"/>
    <w:rsid w:val="00510EC6"/>
    <w:rsid w:val="00512462"/>
    <w:rsid w:val="0051580D"/>
    <w:rsid w:val="00516DBF"/>
    <w:rsid w:val="00520929"/>
    <w:rsid w:val="00522F42"/>
    <w:rsid w:val="00523BD2"/>
    <w:rsid w:val="00526D91"/>
    <w:rsid w:val="00527F0B"/>
    <w:rsid w:val="005332E7"/>
    <w:rsid w:val="005357E9"/>
    <w:rsid w:val="00535BF6"/>
    <w:rsid w:val="00540F7F"/>
    <w:rsid w:val="00541B60"/>
    <w:rsid w:val="00543689"/>
    <w:rsid w:val="00543962"/>
    <w:rsid w:val="00544E6B"/>
    <w:rsid w:val="00547108"/>
    <w:rsid w:val="00547111"/>
    <w:rsid w:val="0055159A"/>
    <w:rsid w:val="005548BA"/>
    <w:rsid w:val="005664EC"/>
    <w:rsid w:val="0057372E"/>
    <w:rsid w:val="00576435"/>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B689E"/>
    <w:rsid w:val="005B7F43"/>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1507"/>
    <w:rsid w:val="006046CB"/>
    <w:rsid w:val="00611797"/>
    <w:rsid w:val="00613E6C"/>
    <w:rsid w:val="00621188"/>
    <w:rsid w:val="006257ED"/>
    <w:rsid w:val="00626FD1"/>
    <w:rsid w:val="00634384"/>
    <w:rsid w:val="00635E24"/>
    <w:rsid w:val="006363A4"/>
    <w:rsid w:val="00641A22"/>
    <w:rsid w:val="0064349E"/>
    <w:rsid w:val="006465B1"/>
    <w:rsid w:val="006472FA"/>
    <w:rsid w:val="0065476A"/>
    <w:rsid w:val="00656A83"/>
    <w:rsid w:val="00656D21"/>
    <w:rsid w:val="00656DF9"/>
    <w:rsid w:val="0066088E"/>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10EE"/>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2C7E"/>
    <w:rsid w:val="006F645D"/>
    <w:rsid w:val="006F6E45"/>
    <w:rsid w:val="0071314B"/>
    <w:rsid w:val="00713D58"/>
    <w:rsid w:val="00714468"/>
    <w:rsid w:val="007225CF"/>
    <w:rsid w:val="00725815"/>
    <w:rsid w:val="007478C4"/>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46B"/>
    <w:rsid w:val="00796E4D"/>
    <w:rsid w:val="007977A8"/>
    <w:rsid w:val="007A2D4C"/>
    <w:rsid w:val="007A399E"/>
    <w:rsid w:val="007A3A09"/>
    <w:rsid w:val="007A5ED1"/>
    <w:rsid w:val="007A6132"/>
    <w:rsid w:val="007A6391"/>
    <w:rsid w:val="007A6C2C"/>
    <w:rsid w:val="007B0BBE"/>
    <w:rsid w:val="007B3D81"/>
    <w:rsid w:val="007B512A"/>
    <w:rsid w:val="007B6D4C"/>
    <w:rsid w:val="007C2097"/>
    <w:rsid w:val="007D5D1D"/>
    <w:rsid w:val="007D6A07"/>
    <w:rsid w:val="007E4D89"/>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1D95"/>
    <w:rsid w:val="008724C0"/>
    <w:rsid w:val="00872712"/>
    <w:rsid w:val="00872F02"/>
    <w:rsid w:val="008732A3"/>
    <w:rsid w:val="00873DDC"/>
    <w:rsid w:val="00875037"/>
    <w:rsid w:val="008807A7"/>
    <w:rsid w:val="008811CB"/>
    <w:rsid w:val="008815B4"/>
    <w:rsid w:val="00881F5D"/>
    <w:rsid w:val="00882324"/>
    <w:rsid w:val="0088362E"/>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C1FC8"/>
    <w:rsid w:val="008C2A0F"/>
    <w:rsid w:val="008C733A"/>
    <w:rsid w:val="008D2996"/>
    <w:rsid w:val="008D2A1F"/>
    <w:rsid w:val="008D2C89"/>
    <w:rsid w:val="008D7614"/>
    <w:rsid w:val="008E1DA8"/>
    <w:rsid w:val="008E6A9C"/>
    <w:rsid w:val="008E6E6F"/>
    <w:rsid w:val="008F13D6"/>
    <w:rsid w:val="008F1BBA"/>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39A6"/>
    <w:rsid w:val="00974718"/>
    <w:rsid w:val="009777D9"/>
    <w:rsid w:val="009849B6"/>
    <w:rsid w:val="00987621"/>
    <w:rsid w:val="00990B99"/>
    <w:rsid w:val="00991B88"/>
    <w:rsid w:val="0099479F"/>
    <w:rsid w:val="00997FF1"/>
    <w:rsid w:val="009A0F8C"/>
    <w:rsid w:val="009A5753"/>
    <w:rsid w:val="009A579D"/>
    <w:rsid w:val="009A6DED"/>
    <w:rsid w:val="009B209F"/>
    <w:rsid w:val="009B3EE0"/>
    <w:rsid w:val="009C08FA"/>
    <w:rsid w:val="009C2D63"/>
    <w:rsid w:val="009C4E44"/>
    <w:rsid w:val="009D6C4F"/>
    <w:rsid w:val="009D7ACC"/>
    <w:rsid w:val="009E1101"/>
    <w:rsid w:val="009E3297"/>
    <w:rsid w:val="009E5FF0"/>
    <w:rsid w:val="009F013E"/>
    <w:rsid w:val="009F0A9B"/>
    <w:rsid w:val="009F45D7"/>
    <w:rsid w:val="009F51F8"/>
    <w:rsid w:val="009F734F"/>
    <w:rsid w:val="00A032C4"/>
    <w:rsid w:val="00A1308B"/>
    <w:rsid w:val="00A130F9"/>
    <w:rsid w:val="00A234E7"/>
    <w:rsid w:val="00A246B6"/>
    <w:rsid w:val="00A24FF2"/>
    <w:rsid w:val="00A26BF5"/>
    <w:rsid w:val="00A31034"/>
    <w:rsid w:val="00A4044D"/>
    <w:rsid w:val="00A42864"/>
    <w:rsid w:val="00A454B9"/>
    <w:rsid w:val="00A460DD"/>
    <w:rsid w:val="00A47E70"/>
    <w:rsid w:val="00A50CF0"/>
    <w:rsid w:val="00A52982"/>
    <w:rsid w:val="00A55268"/>
    <w:rsid w:val="00A559D7"/>
    <w:rsid w:val="00A57EC2"/>
    <w:rsid w:val="00A65876"/>
    <w:rsid w:val="00A67B78"/>
    <w:rsid w:val="00A70266"/>
    <w:rsid w:val="00A7209E"/>
    <w:rsid w:val="00A72F2D"/>
    <w:rsid w:val="00A7671C"/>
    <w:rsid w:val="00A774B9"/>
    <w:rsid w:val="00A8103B"/>
    <w:rsid w:val="00A827F2"/>
    <w:rsid w:val="00A84363"/>
    <w:rsid w:val="00A85CA8"/>
    <w:rsid w:val="00A860ED"/>
    <w:rsid w:val="00A91A3F"/>
    <w:rsid w:val="00A948F6"/>
    <w:rsid w:val="00A97459"/>
    <w:rsid w:val="00AA2CBC"/>
    <w:rsid w:val="00AA3481"/>
    <w:rsid w:val="00AA356F"/>
    <w:rsid w:val="00AA3D87"/>
    <w:rsid w:val="00AB0A1D"/>
    <w:rsid w:val="00AB3D66"/>
    <w:rsid w:val="00AB77FC"/>
    <w:rsid w:val="00AC173B"/>
    <w:rsid w:val="00AC4B2A"/>
    <w:rsid w:val="00AC577C"/>
    <w:rsid w:val="00AC5820"/>
    <w:rsid w:val="00AC6F8A"/>
    <w:rsid w:val="00AC7145"/>
    <w:rsid w:val="00AD05F3"/>
    <w:rsid w:val="00AD1CD8"/>
    <w:rsid w:val="00AD2C82"/>
    <w:rsid w:val="00AD6578"/>
    <w:rsid w:val="00AD7DB2"/>
    <w:rsid w:val="00AE0542"/>
    <w:rsid w:val="00AE0DB8"/>
    <w:rsid w:val="00AE1088"/>
    <w:rsid w:val="00AF7A0E"/>
    <w:rsid w:val="00B06859"/>
    <w:rsid w:val="00B075E1"/>
    <w:rsid w:val="00B137C3"/>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40B9"/>
    <w:rsid w:val="00B742D2"/>
    <w:rsid w:val="00B76C9F"/>
    <w:rsid w:val="00B8047B"/>
    <w:rsid w:val="00B8265E"/>
    <w:rsid w:val="00B8321E"/>
    <w:rsid w:val="00B839A9"/>
    <w:rsid w:val="00B858F7"/>
    <w:rsid w:val="00B934F9"/>
    <w:rsid w:val="00B968C8"/>
    <w:rsid w:val="00BA069A"/>
    <w:rsid w:val="00BA3EC5"/>
    <w:rsid w:val="00BA4F64"/>
    <w:rsid w:val="00BA51D9"/>
    <w:rsid w:val="00BA5FC6"/>
    <w:rsid w:val="00BA6174"/>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47199"/>
    <w:rsid w:val="00C5784F"/>
    <w:rsid w:val="00C61197"/>
    <w:rsid w:val="00C62CC9"/>
    <w:rsid w:val="00C66BA2"/>
    <w:rsid w:val="00C72A55"/>
    <w:rsid w:val="00C72A79"/>
    <w:rsid w:val="00C74047"/>
    <w:rsid w:val="00C7467F"/>
    <w:rsid w:val="00C767CC"/>
    <w:rsid w:val="00C775AE"/>
    <w:rsid w:val="00C809E5"/>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5F12"/>
    <w:rsid w:val="00CF6AFD"/>
    <w:rsid w:val="00CF7690"/>
    <w:rsid w:val="00D01D9A"/>
    <w:rsid w:val="00D03F9A"/>
    <w:rsid w:val="00D04E8C"/>
    <w:rsid w:val="00D054D8"/>
    <w:rsid w:val="00D05E77"/>
    <w:rsid w:val="00D06353"/>
    <w:rsid w:val="00D06D51"/>
    <w:rsid w:val="00D11DE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2BBB"/>
    <w:rsid w:val="00D64933"/>
    <w:rsid w:val="00D64E0B"/>
    <w:rsid w:val="00D66520"/>
    <w:rsid w:val="00D754F6"/>
    <w:rsid w:val="00D842BD"/>
    <w:rsid w:val="00D85239"/>
    <w:rsid w:val="00D86241"/>
    <w:rsid w:val="00D87F4A"/>
    <w:rsid w:val="00D91B10"/>
    <w:rsid w:val="00D92A2F"/>
    <w:rsid w:val="00D93062"/>
    <w:rsid w:val="00D96688"/>
    <w:rsid w:val="00DA1CCC"/>
    <w:rsid w:val="00DA2C6C"/>
    <w:rsid w:val="00DA379C"/>
    <w:rsid w:val="00DA71EA"/>
    <w:rsid w:val="00DB0279"/>
    <w:rsid w:val="00DB059B"/>
    <w:rsid w:val="00DC0E99"/>
    <w:rsid w:val="00DC71A7"/>
    <w:rsid w:val="00DD1B8B"/>
    <w:rsid w:val="00DD2265"/>
    <w:rsid w:val="00DD2D05"/>
    <w:rsid w:val="00DD5445"/>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4CBD"/>
    <w:rsid w:val="00E354C3"/>
    <w:rsid w:val="00E35C92"/>
    <w:rsid w:val="00E4640E"/>
    <w:rsid w:val="00E4657E"/>
    <w:rsid w:val="00E46947"/>
    <w:rsid w:val="00E57045"/>
    <w:rsid w:val="00E57719"/>
    <w:rsid w:val="00E578E4"/>
    <w:rsid w:val="00E62A84"/>
    <w:rsid w:val="00E720F2"/>
    <w:rsid w:val="00E74038"/>
    <w:rsid w:val="00E745FE"/>
    <w:rsid w:val="00E76A11"/>
    <w:rsid w:val="00E804F3"/>
    <w:rsid w:val="00E809B4"/>
    <w:rsid w:val="00E85F2A"/>
    <w:rsid w:val="00E87EBD"/>
    <w:rsid w:val="00E9445C"/>
    <w:rsid w:val="00EA3276"/>
    <w:rsid w:val="00EB09B7"/>
    <w:rsid w:val="00EB0AEB"/>
    <w:rsid w:val="00EB5AEA"/>
    <w:rsid w:val="00EC47FA"/>
    <w:rsid w:val="00EC4989"/>
    <w:rsid w:val="00EC7726"/>
    <w:rsid w:val="00ED05C9"/>
    <w:rsid w:val="00ED14D7"/>
    <w:rsid w:val="00ED35CB"/>
    <w:rsid w:val="00ED42AB"/>
    <w:rsid w:val="00ED48C5"/>
    <w:rsid w:val="00ED51F8"/>
    <w:rsid w:val="00ED7515"/>
    <w:rsid w:val="00EE1C07"/>
    <w:rsid w:val="00EE2C6F"/>
    <w:rsid w:val="00EE4622"/>
    <w:rsid w:val="00EE5CA2"/>
    <w:rsid w:val="00EE7D7C"/>
    <w:rsid w:val="00EF1359"/>
    <w:rsid w:val="00EF3785"/>
    <w:rsid w:val="00EF41DC"/>
    <w:rsid w:val="00EF54DF"/>
    <w:rsid w:val="00EF5A91"/>
    <w:rsid w:val="00EF5C01"/>
    <w:rsid w:val="00F01A1F"/>
    <w:rsid w:val="00F02EA7"/>
    <w:rsid w:val="00F0339A"/>
    <w:rsid w:val="00F03670"/>
    <w:rsid w:val="00F04BA8"/>
    <w:rsid w:val="00F0520F"/>
    <w:rsid w:val="00F0570A"/>
    <w:rsid w:val="00F06064"/>
    <w:rsid w:val="00F06FE5"/>
    <w:rsid w:val="00F16771"/>
    <w:rsid w:val="00F23D00"/>
    <w:rsid w:val="00F2571A"/>
    <w:rsid w:val="00F259CC"/>
    <w:rsid w:val="00F25D98"/>
    <w:rsid w:val="00F262E4"/>
    <w:rsid w:val="00F26FB3"/>
    <w:rsid w:val="00F300FB"/>
    <w:rsid w:val="00F3025B"/>
    <w:rsid w:val="00F32D77"/>
    <w:rsid w:val="00F345AD"/>
    <w:rsid w:val="00F41BE9"/>
    <w:rsid w:val="00F43512"/>
    <w:rsid w:val="00F45EFF"/>
    <w:rsid w:val="00F462D3"/>
    <w:rsid w:val="00F469CD"/>
    <w:rsid w:val="00F505FD"/>
    <w:rsid w:val="00F5289E"/>
    <w:rsid w:val="00F53228"/>
    <w:rsid w:val="00F54C94"/>
    <w:rsid w:val="00F65291"/>
    <w:rsid w:val="00F74842"/>
    <w:rsid w:val="00F77C7D"/>
    <w:rsid w:val="00F77EEA"/>
    <w:rsid w:val="00F82469"/>
    <w:rsid w:val="00F86CE6"/>
    <w:rsid w:val="00F93591"/>
    <w:rsid w:val="00F95BAD"/>
    <w:rsid w:val="00FA1C6B"/>
    <w:rsid w:val="00FA457D"/>
    <w:rsid w:val="00FA549D"/>
    <w:rsid w:val="00FB0215"/>
    <w:rsid w:val="00FB6386"/>
    <w:rsid w:val="00FB7888"/>
    <w:rsid w:val="00FC086D"/>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3482</TotalTime>
  <Pages>2</Pages>
  <Words>370</Words>
  <Characters>2647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777</cp:revision>
  <cp:lastPrinted>1899-12-31T23:00:00Z</cp:lastPrinted>
  <dcterms:created xsi:type="dcterms:W3CDTF">2020-02-03T08:32:00Z</dcterms:created>
  <dcterms:modified xsi:type="dcterms:W3CDTF">2022-11-17T10:43:00Z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