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23A0F8"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Meeting #</w:t>
      </w:r>
      <w:r w:rsidR="00D85F16">
        <w:rPr>
          <w:rFonts w:cs="Arial"/>
          <w:b/>
          <w:sz w:val="24"/>
          <w:szCs w:val="24"/>
        </w:rPr>
        <w:t>9</w:t>
      </w:r>
      <w:r w:rsidR="009D0042">
        <w:rPr>
          <w:rFonts w:cs="Arial"/>
          <w:b/>
          <w:sz w:val="24"/>
          <w:szCs w:val="24"/>
        </w:rPr>
        <w:t>3</w:t>
      </w:r>
      <w:r>
        <w:rPr>
          <w:rFonts w:cs="Arial"/>
          <w:b/>
          <w:sz w:val="24"/>
          <w:szCs w:val="24"/>
        </w:rPr>
        <w:t>-e</w:t>
      </w:r>
      <w:r>
        <w:rPr>
          <w:b/>
          <w:i/>
          <w:noProof/>
          <w:sz w:val="28"/>
        </w:rPr>
        <w:tab/>
      </w:r>
      <w:r w:rsidRPr="00341252">
        <w:rPr>
          <w:b/>
          <w:i/>
          <w:noProof/>
          <w:sz w:val="28"/>
        </w:rPr>
        <w:t>R5-</w:t>
      </w:r>
      <w:r w:rsidR="00965907" w:rsidRPr="00965907">
        <w:rPr>
          <w:b/>
          <w:i/>
          <w:noProof/>
          <w:sz w:val="28"/>
        </w:rPr>
        <w:t>2</w:t>
      </w:r>
      <w:r w:rsidR="006A0409">
        <w:rPr>
          <w:b/>
          <w:i/>
          <w:noProof/>
          <w:sz w:val="28"/>
        </w:rPr>
        <w:t>1</w:t>
      </w:r>
      <w:r w:rsidR="001022DB">
        <w:rPr>
          <w:b/>
          <w:i/>
          <w:noProof/>
          <w:sz w:val="28"/>
        </w:rPr>
        <w:t>6813</w:t>
      </w:r>
    </w:p>
    <w:p w14:paraId="14D40BE0" w14:textId="3494E64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6B6984">
        <w:rPr>
          <w:b/>
          <w:noProof/>
          <w:sz w:val="24"/>
        </w:rPr>
        <w:t>8</w:t>
      </w:r>
      <w:r w:rsidR="004E5F0B">
        <w:rPr>
          <w:b/>
          <w:noProof/>
          <w:sz w:val="24"/>
        </w:rPr>
        <w:t xml:space="preserve">th </w:t>
      </w:r>
      <w:r w:rsidR="00653086">
        <w:rPr>
          <w:b/>
          <w:noProof/>
          <w:sz w:val="24"/>
        </w:rPr>
        <w:t>Nov</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653086">
        <w:rPr>
          <w:b/>
          <w:noProof/>
          <w:sz w:val="24"/>
        </w:rPr>
        <w:t>19</w:t>
      </w:r>
      <w:r w:rsidRPr="00EB35BD">
        <w:rPr>
          <w:b/>
          <w:noProof/>
          <w:sz w:val="24"/>
        </w:rPr>
        <w:t xml:space="preserve">th </w:t>
      </w:r>
      <w:r w:rsidR="00653086">
        <w:rPr>
          <w:b/>
          <w:noProof/>
          <w:sz w:val="24"/>
        </w:rPr>
        <w:t>Nov</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00D445B" w:rsidR="000D462E" w:rsidRPr="00410371" w:rsidRDefault="000E0233" w:rsidP="00965907">
            <w:pPr>
              <w:pStyle w:val="CRCoverPage"/>
              <w:spacing w:after="0"/>
              <w:jc w:val="center"/>
              <w:rPr>
                <w:noProof/>
              </w:rPr>
            </w:pPr>
            <w:r>
              <w:rPr>
                <w:b/>
                <w:noProof/>
                <w:sz w:val="28"/>
              </w:rPr>
              <w:t>2</w:t>
            </w:r>
            <w:r w:rsidR="001C2057">
              <w:rPr>
                <w:b/>
                <w:noProof/>
                <w:sz w:val="28"/>
              </w:rPr>
              <w:t>515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78B93F0" w:rsidR="000D462E" w:rsidRPr="00410371" w:rsidRDefault="000D462E" w:rsidP="004B1355">
            <w:pPr>
              <w:pStyle w:val="CRCoverPage"/>
              <w:spacing w:after="0"/>
              <w:jc w:val="center"/>
              <w:rPr>
                <w:noProof/>
                <w:sz w:val="28"/>
              </w:rPr>
            </w:pPr>
            <w:r w:rsidRPr="00576262">
              <w:rPr>
                <w:b/>
                <w:noProof/>
                <w:sz w:val="28"/>
              </w:rPr>
              <w:t>16.</w:t>
            </w:r>
            <w:r w:rsidR="001022DB">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3508831" w:rsidR="000D462E" w:rsidRPr="00631882" w:rsidRDefault="000D1B2A" w:rsidP="000D462E">
            <w:pPr>
              <w:pStyle w:val="CRCoverPage"/>
              <w:spacing w:after="0"/>
              <w:rPr>
                <w:noProof/>
              </w:rPr>
            </w:pPr>
            <w:r>
              <w:rPr>
                <w:rFonts w:cs="Arial"/>
                <w:szCs w:val="18"/>
              </w:rPr>
              <w:t xml:space="preserve">  </w:t>
            </w:r>
            <w:r w:rsidR="001022DB" w:rsidRPr="001022DB">
              <w:rPr>
                <w:rFonts w:cs="Arial"/>
                <w:szCs w:val="18"/>
              </w:rPr>
              <w:t>Addition of NR-DC TC 8.2.6.3.2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A24FDB" w:rsidR="000D462E" w:rsidRDefault="000E0233" w:rsidP="004B1355">
            <w:pPr>
              <w:pStyle w:val="CRCoverPage"/>
              <w:spacing w:after="0"/>
              <w:ind w:left="100"/>
              <w:rPr>
                <w:noProof/>
              </w:rPr>
            </w:pPr>
            <w:r w:rsidRPr="000E0233">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5DE15B" w:rsidR="00827469" w:rsidRDefault="00212AE3" w:rsidP="00827469">
            <w:pPr>
              <w:pStyle w:val="CRCoverPage"/>
              <w:spacing w:after="0"/>
              <w:ind w:left="100"/>
              <w:rPr>
                <w:noProof/>
              </w:rPr>
            </w:pPr>
            <w:r>
              <w:rPr>
                <w:noProof/>
              </w:rPr>
              <w:t>2021-</w:t>
            </w:r>
            <w:r w:rsidR="001C2057">
              <w:rPr>
                <w:noProof/>
              </w:rPr>
              <w:t>11</w:t>
            </w:r>
            <w:r w:rsidR="00DE3BB4">
              <w:rPr>
                <w:noProof/>
              </w:rPr>
              <w:t>-</w:t>
            </w:r>
            <w:r w:rsidR="00667CBB">
              <w:rPr>
                <w:noProof/>
              </w:rPr>
              <w:t>0</w:t>
            </w:r>
            <w:r w:rsidR="001C2057">
              <w:rPr>
                <w:noProof/>
              </w:rPr>
              <w:t>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8B6AD9" w:rsidR="003D5A09" w:rsidRDefault="00B50498" w:rsidP="003D5A09">
            <w:pPr>
              <w:pStyle w:val="CRCoverPage"/>
              <w:spacing w:after="0"/>
              <w:ind w:left="100"/>
              <w:rPr>
                <w:noProof/>
              </w:rPr>
            </w:pPr>
            <w:r w:rsidRPr="00B50498">
              <w:rPr>
                <w:noProof/>
              </w:rPr>
              <w:t>To add NR-DC TC</w:t>
            </w:r>
            <w:r>
              <w:rPr>
                <w:noProof/>
              </w:rPr>
              <w:t xml:space="preserve"> </w:t>
            </w:r>
            <w:r w:rsidR="0078608E">
              <w:rPr>
                <w:noProof/>
              </w:rPr>
              <w:t xml:space="preserve">8.2.6.3.2 </w:t>
            </w:r>
            <w:r w:rsidR="0078608E" w:rsidRPr="0078608E">
              <w:rPr>
                <w:noProof/>
              </w:rPr>
              <w:t>RRC Resume / NR-DC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2B94D64" w:rsidR="003D5A09" w:rsidRPr="00631882" w:rsidRDefault="00310052" w:rsidP="004E5F0B">
            <w:pPr>
              <w:pStyle w:val="CRCoverPage"/>
              <w:spacing w:after="0"/>
              <w:rPr>
                <w:noProof/>
              </w:rPr>
            </w:pPr>
            <w:r>
              <w:rPr>
                <w:noProof/>
              </w:rPr>
              <w:t xml:space="preserve">  </w:t>
            </w:r>
            <w:r w:rsidR="00082525" w:rsidRPr="00B50498">
              <w:rPr>
                <w:noProof/>
              </w:rPr>
              <w:t>NR-DC TC</w:t>
            </w:r>
            <w:r w:rsidR="00082525">
              <w:rPr>
                <w:noProof/>
              </w:rPr>
              <w:t xml:space="preserve"> 8.2.6.3.2 </w:t>
            </w:r>
            <w:r w:rsidR="00082525" w:rsidRPr="0078608E">
              <w:rPr>
                <w:noProof/>
              </w:rPr>
              <w:t>RRC Resume / NR-DC</w:t>
            </w:r>
            <w:r w:rsidR="00082525">
              <w:rPr>
                <w:noProof/>
              </w:rPr>
              <w:t xml:space="preserve"> is added</w:t>
            </w:r>
            <w:r w:rsidR="00CE54CA">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5DBA19" w:rsidR="000D1B2A" w:rsidRDefault="00CE54CA" w:rsidP="000D1B2A">
            <w:pPr>
              <w:pStyle w:val="CRCoverPage"/>
              <w:spacing w:after="0"/>
              <w:ind w:left="100"/>
              <w:rPr>
                <w:noProof/>
              </w:rPr>
            </w:pPr>
            <w:r>
              <w:rPr>
                <w:noProof/>
              </w:rPr>
              <w:t>RRC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2675742" w:rsidR="000D1B2A" w:rsidRDefault="0020699D" w:rsidP="000D1B2A">
            <w:pPr>
              <w:pStyle w:val="CRCoverPage"/>
              <w:spacing w:after="0"/>
              <w:ind w:left="100"/>
              <w:rPr>
                <w:noProof/>
              </w:rPr>
            </w:pPr>
            <w:r>
              <w:rPr>
                <w:noProof/>
              </w:rPr>
              <w:t>8.2.</w:t>
            </w:r>
            <w:r w:rsidR="00374A17">
              <w:rPr>
                <w:noProof/>
              </w:rPr>
              <w:t>6.3.2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60516171" w14:textId="77777777" w:rsidR="00964617" w:rsidRPr="00AD1411" w:rsidRDefault="00964617" w:rsidP="00964617">
      <w:pPr>
        <w:pStyle w:val="Heading3"/>
      </w:pPr>
      <w:r w:rsidRPr="0070431D">
        <w:rPr>
          <w:sz w:val="22"/>
        </w:rPr>
        <w:br w:type="page"/>
      </w:r>
    </w:p>
    <w:p w14:paraId="0BAEE8CD" w14:textId="072CCA3D" w:rsidR="0023205F" w:rsidRPr="0025779D" w:rsidRDefault="0023205F" w:rsidP="0023205F">
      <w:pPr>
        <w:pStyle w:val="Heading4"/>
        <w:rPr>
          <w:ins w:id="2" w:author="Vivek Bhave" w:date="2021-10-28T17:45:00Z"/>
          <w:rFonts w:eastAsia="MS Mincho"/>
        </w:rPr>
      </w:pPr>
      <w:ins w:id="3" w:author="Vivek Bhave" w:date="2021-10-28T17:45:00Z">
        <w:r w:rsidRPr="0025779D">
          <w:rPr>
            <w:rFonts w:eastAsia="MS Mincho"/>
          </w:rPr>
          <w:lastRenderedPageBreak/>
          <w:t>8.2.6.</w:t>
        </w:r>
        <w:r>
          <w:rPr>
            <w:rFonts w:eastAsia="MS Mincho"/>
          </w:rPr>
          <w:t>3</w:t>
        </w:r>
        <w:r w:rsidRPr="0025779D">
          <w:rPr>
            <w:rFonts w:eastAsia="MS Mincho"/>
          </w:rPr>
          <w:tab/>
        </w:r>
        <w:r>
          <w:rPr>
            <w:rFonts w:eastAsia="MS Mincho"/>
          </w:rPr>
          <w:t>RRC Resume</w:t>
        </w:r>
      </w:ins>
      <w:ins w:id="4" w:author="Vivek Bhave" w:date="2021-10-29T16:08:00Z">
        <w:r w:rsidR="00E00D27">
          <w:rPr>
            <w:rFonts w:eastAsia="MS Mincho"/>
          </w:rPr>
          <w:t xml:space="preserve"> / MR-DC</w:t>
        </w:r>
      </w:ins>
      <w:del w:id="5" w:author="Vivek Bhave" w:date="2021-10-29T16:08:00Z">
        <w:r w:rsidR="00FE033D" w:rsidDel="00E00D27">
          <w:rPr>
            <w:rFonts w:eastAsia="MS Mincho"/>
          </w:rPr>
          <w:delText xml:space="preserve"> </w:delText>
        </w:r>
      </w:del>
    </w:p>
    <w:p w14:paraId="5025AAE2" w14:textId="77777777" w:rsidR="0023205F" w:rsidRDefault="0023205F" w:rsidP="0023205F">
      <w:pPr>
        <w:pStyle w:val="Heading5"/>
        <w:rPr>
          <w:ins w:id="6" w:author="Vivek Bhave" w:date="2021-10-28T17:45:00Z"/>
        </w:rPr>
      </w:pPr>
      <w:ins w:id="7" w:author="Vivek Bhave" w:date="2021-10-28T17:45:00Z">
        <w:r w:rsidRPr="0025779D">
          <w:t>8.2.6.</w:t>
        </w:r>
        <w:r>
          <w:t>3</w:t>
        </w:r>
        <w:r w:rsidRPr="0025779D">
          <w:t>.</w:t>
        </w:r>
        <w:r>
          <w:t>2</w:t>
        </w:r>
        <w:r w:rsidRPr="0025779D">
          <w:tab/>
        </w:r>
        <w:r>
          <w:t>RRC Resume</w:t>
        </w:r>
        <w:r w:rsidRPr="0025779D">
          <w:t xml:space="preserve"> / NR-DC</w:t>
        </w:r>
      </w:ins>
    </w:p>
    <w:p w14:paraId="50197299" w14:textId="77777777" w:rsidR="0023205F" w:rsidRPr="0025779D" w:rsidRDefault="0023205F" w:rsidP="0023205F">
      <w:pPr>
        <w:pStyle w:val="H6"/>
        <w:rPr>
          <w:ins w:id="8" w:author="Vivek Bhave" w:date="2021-10-28T17:45:00Z"/>
        </w:rPr>
      </w:pPr>
      <w:ins w:id="9" w:author="Vivek Bhave" w:date="2021-10-28T17:45:00Z">
        <w:r w:rsidRPr="0025779D">
          <w:t>8.2.6.</w:t>
        </w:r>
        <w:r>
          <w:t>3</w:t>
        </w:r>
        <w:r w:rsidRPr="0025779D">
          <w:t>.2.1</w:t>
        </w:r>
        <w:r w:rsidRPr="0025779D">
          <w:tab/>
          <w:t>Test Purpose (TP)</w:t>
        </w:r>
      </w:ins>
    </w:p>
    <w:p w14:paraId="7B4E30E5" w14:textId="77777777" w:rsidR="0023205F" w:rsidRPr="0025779D" w:rsidRDefault="0023205F" w:rsidP="0023205F">
      <w:pPr>
        <w:pStyle w:val="H6"/>
        <w:rPr>
          <w:ins w:id="10" w:author="Vivek Bhave" w:date="2021-10-28T17:45:00Z"/>
        </w:rPr>
      </w:pPr>
      <w:ins w:id="11" w:author="Vivek Bhave" w:date="2021-10-28T17:45:00Z">
        <w:r w:rsidRPr="0025779D">
          <w:t>(1)</w:t>
        </w:r>
      </w:ins>
    </w:p>
    <w:p w14:paraId="01B6AED1" w14:textId="77777777" w:rsidR="0023205F" w:rsidRPr="0025779D" w:rsidRDefault="0023205F" w:rsidP="0023205F">
      <w:pPr>
        <w:pStyle w:val="PL"/>
        <w:rPr>
          <w:ins w:id="12" w:author="Vivek Bhave" w:date="2021-10-28T17:45:00Z"/>
          <w:rFonts w:cs="Courier New"/>
          <w:noProof w:val="0"/>
          <w:szCs w:val="16"/>
        </w:rPr>
      </w:pPr>
      <w:ins w:id="13" w:author="Vivek Bhave" w:date="2021-10-28T17:45:00Z">
        <w:r w:rsidRPr="0025779D">
          <w:rPr>
            <w:rFonts w:cs="Courier New"/>
            <w:b/>
            <w:noProof w:val="0"/>
            <w:szCs w:val="16"/>
          </w:rPr>
          <w:t>with</w:t>
        </w:r>
        <w:r w:rsidRPr="0025779D">
          <w:rPr>
            <w:rFonts w:cs="Courier New"/>
            <w:noProof w:val="0"/>
            <w:szCs w:val="16"/>
          </w:rPr>
          <w:t xml:space="preserve"> </w:t>
        </w:r>
        <w:proofErr w:type="gramStart"/>
        <w:r w:rsidRPr="0025779D">
          <w:rPr>
            <w:rFonts w:cs="Courier New"/>
            <w:noProof w:val="0"/>
            <w:szCs w:val="16"/>
          </w:rPr>
          <w:t>{ UE</w:t>
        </w:r>
        <w:proofErr w:type="gramEnd"/>
        <w:r w:rsidRPr="0025779D">
          <w:rPr>
            <w:rFonts w:cs="Courier New"/>
            <w:noProof w:val="0"/>
            <w:szCs w:val="16"/>
          </w:rPr>
          <w:t xml:space="preserve"> in NR RRC_INACTIVE state and sends </w:t>
        </w:r>
        <w:proofErr w:type="spellStart"/>
        <w:r w:rsidRPr="0025779D">
          <w:rPr>
            <w:rFonts w:cs="Courier New"/>
            <w:noProof w:val="0"/>
            <w:szCs w:val="16"/>
          </w:rPr>
          <w:t>RRCResumeRequest</w:t>
        </w:r>
        <w:proofErr w:type="spellEnd"/>
        <w:r w:rsidRPr="0025779D">
          <w:rPr>
            <w:rFonts w:cs="Courier New"/>
            <w:noProof w:val="0"/>
            <w:szCs w:val="16"/>
          </w:rPr>
          <w:t xml:space="preserve"> message to resume RRC Connection }</w:t>
        </w:r>
      </w:ins>
    </w:p>
    <w:p w14:paraId="585D3183" w14:textId="77777777" w:rsidR="0023205F" w:rsidRPr="0025779D" w:rsidRDefault="0023205F" w:rsidP="0023205F">
      <w:pPr>
        <w:pStyle w:val="PL"/>
        <w:rPr>
          <w:ins w:id="14" w:author="Vivek Bhave" w:date="2021-10-28T17:45:00Z"/>
          <w:rFonts w:cs="Courier New"/>
          <w:noProof w:val="0"/>
          <w:szCs w:val="16"/>
        </w:rPr>
      </w:pPr>
      <w:ins w:id="15" w:author="Vivek Bhave" w:date="2021-10-28T17:45:00Z">
        <w:r w:rsidRPr="0025779D">
          <w:rPr>
            <w:rFonts w:cs="Courier New"/>
            <w:b/>
            <w:noProof w:val="0"/>
            <w:szCs w:val="16"/>
          </w:rPr>
          <w:t>ensure that</w:t>
        </w:r>
        <w:r w:rsidRPr="0025779D">
          <w:rPr>
            <w:rFonts w:cs="Courier New"/>
            <w:noProof w:val="0"/>
            <w:szCs w:val="16"/>
          </w:rPr>
          <w:t xml:space="preserve"> {</w:t>
        </w:r>
      </w:ins>
    </w:p>
    <w:p w14:paraId="0A41412B" w14:textId="77777777" w:rsidR="0023205F" w:rsidRPr="0025779D" w:rsidRDefault="0023205F" w:rsidP="0023205F">
      <w:pPr>
        <w:pStyle w:val="PL"/>
        <w:rPr>
          <w:ins w:id="16" w:author="Vivek Bhave" w:date="2021-10-28T17:45:00Z"/>
          <w:rFonts w:cs="Courier New"/>
          <w:noProof w:val="0"/>
          <w:szCs w:val="16"/>
        </w:rPr>
      </w:pPr>
      <w:ins w:id="17" w:author="Vivek Bhave" w:date="2021-10-28T17:45:00Z">
        <w:r w:rsidRPr="0025779D">
          <w:rPr>
            <w:rFonts w:cs="Courier New"/>
            <w:noProof w:val="0"/>
            <w:szCs w:val="16"/>
          </w:rPr>
          <w:t xml:space="preserve">  </w:t>
        </w:r>
        <w:r w:rsidRPr="0025779D">
          <w:rPr>
            <w:rFonts w:cs="Courier New"/>
            <w:b/>
            <w:noProof w:val="0"/>
            <w:szCs w:val="16"/>
          </w:rPr>
          <w:t>when</w:t>
        </w:r>
        <w:r w:rsidRPr="0025779D">
          <w:rPr>
            <w:rFonts w:cs="Courier New"/>
            <w:noProof w:val="0"/>
            <w:szCs w:val="16"/>
          </w:rPr>
          <w:t xml:space="preserve"> </w:t>
        </w:r>
        <w:proofErr w:type="gramStart"/>
        <w:r w:rsidRPr="0025779D">
          <w:rPr>
            <w:rFonts w:cs="Courier New"/>
            <w:noProof w:val="0"/>
            <w:szCs w:val="16"/>
          </w:rPr>
          <w:t xml:space="preserve">{ </w:t>
        </w:r>
        <w:r w:rsidRPr="0068313E">
          <w:rPr>
            <w:rFonts w:cs="Courier New"/>
            <w:noProof w:val="0"/>
            <w:szCs w:val="16"/>
          </w:rPr>
          <w:t>UE</w:t>
        </w:r>
        <w:proofErr w:type="gramEnd"/>
        <w:r w:rsidRPr="0068313E">
          <w:rPr>
            <w:rFonts w:cs="Courier New"/>
            <w:noProof w:val="0"/>
            <w:szCs w:val="16"/>
          </w:rPr>
          <w:t xml:space="preserve"> receives a </w:t>
        </w:r>
        <w:proofErr w:type="spellStart"/>
        <w:r w:rsidRPr="0068313E">
          <w:rPr>
            <w:rFonts w:cs="Courier New"/>
            <w:noProof w:val="0"/>
            <w:szCs w:val="16"/>
          </w:rPr>
          <w:t>RRCResume</w:t>
        </w:r>
        <w:proofErr w:type="spellEnd"/>
        <w:r w:rsidRPr="0068313E">
          <w:rPr>
            <w:rFonts w:cs="Courier New"/>
            <w:noProof w:val="0"/>
            <w:szCs w:val="16"/>
          </w:rPr>
          <w:t xml:space="preserve"> message including </w:t>
        </w:r>
        <w:proofErr w:type="spellStart"/>
        <w:r>
          <w:rPr>
            <w:rFonts w:cs="Courier New"/>
            <w:noProof w:val="0"/>
            <w:szCs w:val="16"/>
          </w:rPr>
          <w:t>m</w:t>
        </w:r>
        <w:r w:rsidRPr="0068313E">
          <w:rPr>
            <w:rFonts w:cs="Courier New"/>
            <w:noProof w:val="0"/>
            <w:szCs w:val="16"/>
          </w:rPr>
          <w:t>rdc-SecondaryCellGroup</w:t>
        </w:r>
        <w:proofErr w:type="spellEnd"/>
        <w:r>
          <w:rPr>
            <w:rFonts w:cs="Courier New"/>
            <w:noProof w:val="0"/>
            <w:szCs w:val="16"/>
          </w:rPr>
          <w:t xml:space="preserve"> set to nr-SCG </w:t>
        </w:r>
        <w:r w:rsidRPr="0025779D">
          <w:rPr>
            <w:rFonts w:cs="Courier New"/>
            <w:noProof w:val="0"/>
            <w:szCs w:val="16"/>
          </w:rPr>
          <w:t>}</w:t>
        </w:r>
      </w:ins>
    </w:p>
    <w:p w14:paraId="046DB92F" w14:textId="77777777" w:rsidR="0023205F" w:rsidRPr="0025779D" w:rsidRDefault="0023205F" w:rsidP="0023205F">
      <w:pPr>
        <w:pStyle w:val="PL"/>
        <w:rPr>
          <w:ins w:id="18" w:author="Vivek Bhave" w:date="2021-10-28T17:45:00Z"/>
          <w:rFonts w:cs="Courier New"/>
          <w:noProof w:val="0"/>
          <w:szCs w:val="16"/>
        </w:rPr>
      </w:pPr>
      <w:ins w:id="19" w:author="Vivek Bhave" w:date="2021-10-28T17:45:00Z">
        <w:r w:rsidRPr="0025779D">
          <w:rPr>
            <w:rFonts w:cs="Courier New"/>
            <w:noProof w:val="0"/>
            <w:szCs w:val="16"/>
          </w:rPr>
          <w:t xml:space="preserve">    </w:t>
        </w:r>
        <w:r w:rsidRPr="0025779D">
          <w:rPr>
            <w:rFonts w:cs="Courier New"/>
            <w:b/>
            <w:noProof w:val="0"/>
            <w:szCs w:val="16"/>
          </w:rPr>
          <w:t>then</w:t>
        </w:r>
        <w:r w:rsidRPr="0025779D">
          <w:rPr>
            <w:rFonts w:cs="Courier New"/>
            <w:noProof w:val="0"/>
            <w:szCs w:val="16"/>
          </w:rPr>
          <w:t xml:space="preserve"> </w:t>
        </w:r>
        <w:proofErr w:type="gramStart"/>
        <w:r w:rsidRPr="0025779D">
          <w:rPr>
            <w:rFonts w:cs="Courier New"/>
            <w:noProof w:val="0"/>
            <w:szCs w:val="16"/>
          </w:rPr>
          <w:t xml:space="preserve">{ </w:t>
        </w:r>
        <w:r w:rsidRPr="00FF765B">
          <w:rPr>
            <w:rFonts w:cs="Courier New"/>
            <w:noProof w:val="0"/>
            <w:szCs w:val="16"/>
          </w:rPr>
          <w:t xml:space="preserve"> UE</w:t>
        </w:r>
        <w:proofErr w:type="gramEnd"/>
        <w:r w:rsidRPr="00FF765B">
          <w:rPr>
            <w:rFonts w:cs="Courier New"/>
            <w:noProof w:val="0"/>
            <w:szCs w:val="16"/>
          </w:rPr>
          <w:t xml:space="preserve"> successfully transmits </w:t>
        </w:r>
        <w:proofErr w:type="spellStart"/>
        <w:r w:rsidRPr="00FF765B">
          <w:rPr>
            <w:rFonts w:cs="Courier New"/>
            <w:noProof w:val="0"/>
            <w:szCs w:val="16"/>
          </w:rPr>
          <w:t>RRCResumeComplete</w:t>
        </w:r>
        <w:proofErr w:type="spellEnd"/>
        <w:r w:rsidRPr="00FF765B">
          <w:rPr>
            <w:rFonts w:cs="Courier New"/>
            <w:noProof w:val="0"/>
            <w:szCs w:val="16"/>
          </w:rPr>
          <w:t xml:space="preserve"> message  </w:t>
        </w:r>
        <w:r w:rsidRPr="0025779D">
          <w:rPr>
            <w:rFonts w:cs="Courier New"/>
            <w:noProof w:val="0"/>
            <w:szCs w:val="16"/>
          </w:rPr>
          <w:t>}</w:t>
        </w:r>
      </w:ins>
    </w:p>
    <w:p w14:paraId="0065FA26" w14:textId="77777777" w:rsidR="0023205F" w:rsidRPr="0025779D" w:rsidRDefault="0023205F" w:rsidP="0023205F">
      <w:pPr>
        <w:pStyle w:val="PL"/>
        <w:rPr>
          <w:ins w:id="20" w:author="Vivek Bhave" w:date="2021-10-28T17:45:00Z"/>
          <w:rFonts w:cs="Courier New"/>
          <w:noProof w:val="0"/>
          <w:szCs w:val="16"/>
        </w:rPr>
      </w:pPr>
      <w:ins w:id="21" w:author="Vivek Bhave" w:date="2021-10-28T17:45:00Z">
        <w:r w:rsidRPr="0025779D">
          <w:rPr>
            <w:rFonts w:cs="Courier New"/>
            <w:noProof w:val="0"/>
            <w:szCs w:val="16"/>
          </w:rPr>
          <w:t xml:space="preserve">            }</w:t>
        </w:r>
      </w:ins>
    </w:p>
    <w:p w14:paraId="633A2E83" w14:textId="77777777" w:rsidR="0023205F" w:rsidRPr="0025779D" w:rsidRDefault="0023205F" w:rsidP="0023205F">
      <w:pPr>
        <w:pStyle w:val="H6"/>
        <w:rPr>
          <w:ins w:id="22" w:author="Vivek Bhave" w:date="2021-10-28T17:45:00Z"/>
        </w:rPr>
      </w:pPr>
      <w:ins w:id="23" w:author="Vivek Bhave" w:date="2021-10-28T17:45:00Z">
        <w:r w:rsidRPr="0025779D">
          <w:t>8.</w:t>
        </w:r>
        <w:r>
          <w:t>2</w:t>
        </w:r>
        <w:r w:rsidRPr="0025779D">
          <w:t>.</w:t>
        </w:r>
        <w:r>
          <w:t>6</w:t>
        </w:r>
        <w:r w:rsidRPr="0025779D">
          <w:t>.</w:t>
        </w:r>
        <w:r>
          <w:t>3</w:t>
        </w:r>
        <w:r w:rsidRPr="0025779D">
          <w:t>.2.2</w:t>
        </w:r>
        <w:r w:rsidRPr="0025779D">
          <w:tab/>
          <w:t>Conformance requirements</w:t>
        </w:r>
      </w:ins>
    </w:p>
    <w:p w14:paraId="4A1745F6" w14:textId="77777777" w:rsidR="0023205F" w:rsidRDefault="0023205F" w:rsidP="0023205F">
      <w:pPr>
        <w:rPr>
          <w:ins w:id="24" w:author="Vivek Bhave" w:date="2021-10-28T17:45:00Z"/>
        </w:rPr>
      </w:pPr>
      <w:ins w:id="25" w:author="Vivek Bhave" w:date="2021-10-28T17:45:00Z">
        <w:r w:rsidRPr="0025779D">
          <w:t>References: The conformance requirements covered in the present TC are specified in: TS 38.331, clauses 5.</w:t>
        </w:r>
        <w:r>
          <w:t>2.2.2.2</w:t>
        </w:r>
        <w:r w:rsidRPr="0025779D">
          <w:t>, 5.3.1</w:t>
        </w:r>
        <w:r>
          <w:t>3.2</w:t>
        </w:r>
        <w:r w:rsidRPr="0025779D">
          <w:t>, 5.3.13.</w:t>
        </w:r>
        <w:r>
          <w:t>3</w:t>
        </w:r>
        <w:r w:rsidRPr="0025779D">
          <w:t xml:space="preserve"> and 5.3.13.</w:t>
        </w:r>
        <w:r>
          <w:t>4</w:t>
        </w:r>
        <w:r w:rsidRPr="0025779D">
          <w:t>. Unless otherwise stated these are Rel-15 requirements.</w:t>
        </w:r>
      </w:ins>
    </w:p>
    <w:p w14:paraId="79E3C595" w14:textId="77777777" w:rsidR="0023205F" w:rsidRPr="0025779D" w:rsidRDefault="0023205F" w:rsidP="0023205F">
      <w:pPr>
        <w:rPr>
          <w:ins w:id="26" w:author="Vivek Bhave" w:date="2021-10-28T17:45:00Z"/>
        </w:rPr>
      </w:pPr>
      <w:ins w:id="27" w:author="Vivek Bhave" w:date="2021-10-28T17:45:00Z">
        <w:r w:rsidRPr="0025779D">
          <w:t>[TS 38.331, clause 5.2.2.2.2]</w:t>
        </w:r>
      </w:ins>
    </w:p>
    <w:p w14:paraId="321FCF74" w14:textId="77777777" w:rsidR="0023205F" w:rsidRPr="0025779D" w:rsidRDefault="0023205F" w:rsidP="0023205F">
      <w:pPr>
        <w:rPr>
          <w:ins w:id="28" w:author="Vivek Bhave" w:date="2021-10-28T17:45:00Z"/>
        </w:rPr>
      </w:pPr>
      <w:ins w:id="29" w:author="Vivek Bhave" w:date="2021-10-28T17:45:00Z">
        <w:r w:rsidRPr="0025779D">
          <w:t xml:space="preserve">A modification period is used, </w:t>
        </w:r>
        <w:proofErr w:type="gramStart"/>
        <w:r w:rsidRPr="0025779D">
          <w:t>i.e.</w:t>
        </w:r>
        <w:proofErr w:type="gramEnd"/>
        <w:r w:rsidRPr="0025779D">
          <w:t xml:space="preserve"> updated SI message (other than SI message for ETWS, CMAS and positioning assistance data) is broadcasted in the modification period following the one where SI change indication is transmitted. </w:t>
        </w:r>
        <w:r w:rsidRPr="0025779D">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25779D">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25779D">
          <w:t>posSIBs</w:t>
        </w:r>
        <w:proofErr w:type="spellEnd"/>
        <w:r w:rsidRPr="0025779D">
          <w:t>.</w:t>
        </w:r>
      </w:ins>
    </w:p>
    <w:p w14:paraId="09666564" w14:textId="77777777" w:rsidR="0023205F" w:rsidRPr="0025779D" w:rsidRDefault="0023205F" w:rsidP="0023205F">
      <w:pPr>
        <w:rPr>
          <w:ins w:id="30" w:author="Vivek Bhave" w:date="2021-10-28T17:45:00Z"/>
        </w:rPr>
      </w:pPr>
      <w:ins w:id="31" w:author="Vivek Bhave" w:date="2021-10-28T17:45:00Z">
        <w:r w:rsidRPr="0025779D">
          <w:t>UEs in RRC_IDLE or in RRC_INACTIVE shall monitor for SI change indication in its own paging occasion every DRX cycle.</w:t>
        </w:r>
        <w:r w:rsidRPr="0025779D">
          <w:rPr>
            <w:rFonts w:eastAsia="SimSun"/>
            <w:lang w:eastAsia="zh-CN"/>
          </w:rPr>
          <w:t xml:space="preserve"> UEs in </w:t>
        </w:r>
        <w:r w:rsidRPr="0025779D">
          <w:t xml:space="preserve">RRC_CONNECTED </w:t>
        </w:r>
        <w:r w:rsidRPr="0025779D">
          <w:rPr>
            <w:rFonts w:eastAsia="SimSun"/>
            <w:lang w:eastAsia="zh-CN"/>
          </w:rPr>
          <w:t>shall</w:t>
        </w:r>
        <w:r w:rsidRPr="0025779D">
          <w:t xml:space="preserve"> monitor for SI change indication in any paging occasion at least once per modification period if the UE is provided with common search space, including</w:t>
        </w:r>
        <w:r w:rsidRPr="0025779D">
          <w:rPr>
            <w:i/>
            <w:iCs/>
          </w:rPr>
          <w:t xml:space="preserve"> </w:t>
        </w:r>
        <w:proofErr w:type="spellStart"/>
        <w:r w:rsidRPr="0025779D">
          <w:rPr>
            <w:i/>
            <w:iCs/>
          </w:rPr>
          <w:t>pagingSearchSpace</w:t>
        </w:r>
        <w:proofErr w:type="spellEnd"/>
        <w:r w:rsidRPr="0025779D">
          <w:t xml:space="preserve">, </w:t>
        </w:r>
        <w:r w:rsidRPr="0025779D">
          <w:rPr>
            <w:i/>
            <w:iCs/>
          </w:rPr>
          <w:t>searchSpaceSIB1</w:t>
        </w:r>
        <w:r w:rsidRPr="0025779D">
          <w:t xml:space="preserve"> and </w:t>
        </w:r>
        <w:proofErr w:type="spellStart"/>
        <w:r w:rsidRPr="0025779D">
          <w:rPr>
            <w:i/>
            <w:iCs/>
          </w:rPr>
          <w:t>searchSpaceOtherSystemInformation</w:t>
        </w:r>
        <w:proofErr w:type="spellEnd"/>
        <w:r w:rsidRPr="0025779D">
          <w:t>, on the active BWP to monitor paging, as specified in TS 38.213 [13], clause 13.</w:t>
        </w:r>
      </w:ins>
    </w:p>
    <w:p w14:paraId="384C7569" w14:textId="77777777" w:rsidR="0023205F" w:rsidRDefault="0023205F" w:rsidP="0023205F">
      <w:pPr>
        <w:rPr>
          <w:ins w:id="32" w:author="Vivek Bhave" w:date="2021-10-28T17:45:00Z"/>
          <w:lang w:eastAsia="zh-CN"/>
        </w:rPr>
      </w:pPr>
      <w:ins w:id="33" w:author="Vivek Bhave" w:date="2021-10-28T17:45:00Z">
        <w:r w:rsidRPr="0025779D">
          <w:rPr>
            <w:lang w:eastAsia="zh-CN"/>
          </w:rPr>
          <w:t>[38.331, clause 5.</w:t>
        </w:r>
        <w:r>
          <w:rPr>
            <w:lang w:eastAsia="zh-CN"/>
          </w:rPr>
          <w:t>3</w:t>
        </w:r>
        <w:r w:rsidRPr="0025779D">
          <w:rPr>
            <w:lang w:eastAsia="zh-CN"/>
          </w:rPr>
          <w:t>.1</w:t>
        </w:r>
        <w:r>
          <w:rPr>
            <w:lang w:eastAsia="zh-CN"/>
          </w:rPr>
          <w:t>3</w:t>
        </w:r>
        <w:r w:rsidRPr="0025779D">
          <w:rPr>
            <w:lang w:eastAsia="zh-CN"/>
          </w:rPr>
          <w:t>.</w:t>
        </w:r>
        <w:r>
          <w:rPr>
            <w:lang w:eastAsia="zh-CN"/>
          </w:rPr>
          <w:t>2</w:t>
        </w:r>
        <w:r w:rsidRPr="0025779D">
          <w:rPr>
            <w:lang w:eastAsia="zh-CN"/>
          </w:rPr>
          <w:t>]</w:t>
        </w:r>
      </w:ins>
    </w:p>
    <w:p w14:paraId="68410CF1" w14:textId="77777777" w:rsidR="0023205F" w:rsidRPr="0025779D" w:rsidRDefault="0023205F" w:rsidP="0023205F">
      <w:pPr>
        <w:rPr>
          <w:ins w:id="34" w:author="Vivek Bhave" w:date="2021-10-28T17:45:00Z"/>
        </w:rPr>
      </w:pPr>
      <w:ins w:id="35" w:author="Vivek Bhave" w:date="2021-10-28T17:45:00Z">
        <w:r w:rsidRPr="0025779D">
          <w:t>The UE initiates the procedure when upper layers or AS (when responding to RAN paging or upon triggering RNA updates while the UE is in RRC_INACTIVE) requests the resume of a suspended RRC connection.</w:t>
        </w:r>
      </w:ins>
    </w:p>
    <w:p w14:paraId="229A648D" w14:textId="77777777" w:rsidR="0023205F" w:rsidRPr="0025779D" w:rsidRDefault="0023205F" w:rsidP="0023205F">
      <w:pPr>
        <w:rPr>
          <w:ins w:id="36" w:author="Vivek Bhave" w:date="2021-10-28T17:45:00Z"/>
        </w:rPr>
      </w:pPr>
      <w:ins w:id="37" w:author="Vivek Bhave" w:date="2021-10-28T17:45:00Z">
        <w:r w:rsidRPr="0025779D">
          <w:t>The UE shall ensure having valid and up to date essential system information as specified in clause 5.2.2.2 before initiating this procedure.</w:t>
        </w:r>
      </w:ins>
    </w:p>
    <w:p w14:paraId="18103763" w14:textId="77777777" w:rsidR="0023205F" w:rsidRDefault="0023205F" w:rsidP="0023205F">
      <w:pPr>
        <w:rPr>
          <w:ins w:id="38" w:author="Vivek Bhave" w:date="2021-10-28T17:45:00Z"/>
          <w:lang w:eastAsia="zh-CN"/>
        </w:rPr>
      </w:pPr>
      <w:ins w:id="39" w:author="Vivek Bhave" w:date="2021-10-28T17:45:00Z">
        <w:r w:rsidRPr="0025779D">
          <w:t>Upon initiation of the procedure, the UE shall:</w:t>
        </w:r>
      </w:ins>
    </w:p>
    <w:p w14:paraId="4129935A" w14:textId="77777777" w:rsidR="0023205F" w:rsidRPr="009C7017" w:rsidRDefault="0023205F" w:rsidP="0023205F">
      <w:pPr>
        <w:pStyle w:val="B1"/>
        <w:rPr>
          <w:ins w:id="40" w:author="Vivek Bhave" w:date="2021-10-28T17:45:00Z"/>
        </w:rPr>
      </w:pPr>
      <w:ins w:id="41" w:author="Vivek Bhave" w:date="2021-10-28T17:45:00Z">
        <w:r w:rsidRPr="009C7017">
          <w:t>1&gt;</w:t>
        </w:r>
        <w:r w:rsidRPr="009C7017">
          <w:tab/>
          <w:t>if the resumption of the RRC connection is triggered by response to NG-RAN paging:</w:t>
        </w:r>
      </w:ins>
    </w:p>
    <w:p w14:paraId="7306BAFC" w14:textId="77777777" w:rsidR="0023205F" w:rsidRPr="009C7017" w:rsidRDefault="0023205F" w:rsidP="0023205F">
      <w:pPr>
        <w:pStyle w:val="B2"/>
        <w:rPr>
          <w:ins w:id="42" w:author="Vivek Bhave" w:date="2021-10-28T17:45:00Z"/>
        </w:rPr>
      </w:pPr>
      <w:ins w:id="43" w:author="Vivek Bhave" w:date="2021-10-28T17:45:00Z">
        <w:r w:rsidRPr="009C7017">
          <w:t>2&gt;</w:t>
        </w:r>
        <w:r w:rsidRPr="009C7017">
          <w:tab/>
          <w:t xml:space="preserve">select '0' as the Access </w:t>
        </w:r>
        <w:proofErr w:type="gramStart"/>
        <w:r w:rsidRPr="009C7017">
          <w:t>Category;</w:t>
        </w:r>
        <w:proofErr w:type="gramEnd"/>
      </w:ins>
    </w:p>
    <w:p w14:paraId="644046D6" w14:textId="77777777" w:rsidR="0023205F" w:rsidRPr="009C7017" w:rsidRDefault="0023205F" w:rsidP="0023205F">
      <w:pPr>
        <w:pStyle w:val="B2"/>
        <w:rPr>
          <w:ins w:id="44" w:author="Vivek Bhave" w:date="2021-10-28T17:45:00Z"/>
        </w:rPr>
      </w:pPr>
      <w:ins w:id="45" w:author="Vivek Bhave" w:date="2021-10-28T17:45:00Z">
        <w:r w:rsidRPr="009C7017">
          <w:t>2&gt;</w:t>
        </w:r>
        <w:r w:rsidRPr="009C7017">
          <w:tab/>
          <w:t xml:space="preserve">perform the unified access control procedure as specified in 5.3.14 using the selected Access Category and one or more Access Identities provided by upper </w:t>
        </w:r>
        <w:proofErr w:type="gramStart"/>
        <w:r w:rsidRPr="009C7017">
          <w:t>layers;</w:t>
        </w:r>
        <w:proofErr w:type="gramEnd"/>
      </w:ins>
    </w:p>
    <w:p w14:paraId="10EA7229" w14:textId="77777777" w:rsidR="0023205F" w:rsidRPr="009C7017" w:rsidRDefault="0023205F" w:rsidP="0023205F">
      <w:pPr>
        <w:pStyle w:val="B3"/>
        <w:rPr>
          <w:ins w:id="46" w:author="Vivek Bhave" w:date="2021-10-28T17:45:00Z"/>
        </w:rPr>
      </w:pPr>
      <w:ins w:id="47" w:author="Vivek Bhave" w:date="2021-10-28T17:45:00Z">
        <w:r w:rsidRPr="009C7017">
          <w:t>3&gt;</w:t>
        </w:r>
        <w:r w:rsidRPr="009C7017">
          <w:tab/>
          <w:t xml:space="preserve">if the access attempt is barred, the procedure </w:t>
        </w:r>
        <w:proofErr w:type="gramStart"/>
        <w:r w:rsidRPr="009C7017">
          <w:t>ends;</w:t>
        </w:r>
        <w:proofErr w:type="gramEnd"/>
      </w:ins>
    </w:p>
    <w:p w14:paraId="0D2A5063" w14:textId="77777777" w:rsidR="0023205F" w:rsidRPr="009C7017" w:rsidRDefault="0023205F" w:rsidP="0023205F">
      <w:pPr>
        <w:pStyle w:val="B1"/>
        <w:rPr>
          <w:ins w:id="48" w:author="Vivek Bhave" w:date="2021-10-28T17:45:00Z"/>
        </w:rPr>
      </w:pPr>
      <w:ins w:id="49" w:author="Vivek Bhave" w:date="2021-10-28T17:45:00Z">
        <w:r w:rsidRPr="009C7017">
          <w:t>1&gt;</w:t>
        </w:r>
        <w:r w:rsidRPr="009C7017">
          <w:tab/>
          <w:t>else if the resumption of the RRC connection is triggered by upper layers:</w:t>
        </w:r>
      </w:ins>
    </w:p>
    <w:p w14:paraId="2B5A9000" w14:textId="77777777" w:rsidR="0023205F" w:rsidRPr="009C7017" w:rsidRDefault="0023205F" w:rsidP="0023205F">
      <w:pPr>
        <w:pStyle w:val="B2"/>
        <w:rPr>
          <w:ins w:id="50" w:author="Vivek Bhave" w:date="2021-10-28T17:45:00Z"/>
        </w:rPr>
      </w:pPr>
      <w:ins w:id="51" w:author="Vivek Bhave" w:date="2021-10-28T17:45:00Z">
        <w:r w:rsidRPr="009C7017">
          <w:t>2&gt;</w:t>
        </w:r>
        <w:r w:rsidRPr="009C7017">
          <w:tab/>
          <w:t>if the upper layers provide an Access Category and one or more Access Identities:</w:t>
        </w:r>
      </w:ins>
    </w:p>
    <w:p w14:paraId="4C532604" w14:textId="77777777" w:rsidR="0023205F" w:rsidRPr="009C7017" w:rsidRDefault="0023205F" w:rsidP="0023205F">
      <w:pPr>
        <w:pStyle w:val="B3"/>
        <w:rPr>
          <w:ins w:id="52" w:author="Vivek Bhave" w:date="2021-10-28T17:45:00Z"/>
        </w:rPr>
      </w:pPr>
      <w:ins w:id="53" w:author="Vivek Bhave" w:date="2021-10-28T17:45:00Z">
        <w:r w:rsidRPr="009C7017">
          <w:t>3&gt;</w:t>
        </w:r>
        <w:r w:rsidRPr="009C7017">
          <w:tab/>
          <w:t xml:space="preserve">perform the unified access control procedure as specified in 5.3.14 using the Access Category and Access Identities provided by upper </w:t>
        </w:r>
        <w:proofErr w:type="gramStart"/>
        <w:r w:rsidRPr="009C7017">
          <w:t>layers;</w:t>
        </w:r>
        <w:proofErr w:type="gramEnd"/>
      </w:ins>
    </w:p>
    <w:p w14:paraId="2CE65560" w14:textId="77777777" w:rsidR="0023205F" w:rsidRPr="009C7017" w:rsidRDefault="0023205F" w:rsidP="0023205F">
      <w:pPr>
        <w:pStyle w:val="B4"/>
        <w:rPr>
          <w:ins w:id="54" w:author="Vivek Bhave" w:date="2021-10-28T17:45:00Z"/>
        </w:rPr>
      </w:pPr>
      <w:ins w:id="55" w:author="Vivek Bhave" w:date="2021-10-28T17:45:00Z">
        <w:r w:rsidRPr="009C7017">
          <w:t>4&gt;</w:t>
        </w:r>
        <w:r w:rsidRPr="009C7017">
          <w:tab/>
          <w:t xml:space="preserve">if the access attempt is barred, the procedure </w:t>
        </w:r>
        <w:proofErr w:type="gramStart"/>
        <w:r w:rsidRPr="009C7017">
          <w:t>ends;</w:t>
        </w:r>
        <w:proofErr w:type="gramEnd"/>
      </w:ins>
    </w:p>
    <w:p w14:paraId="1B660943" w14:textId="77777777" w:rsidR="0023205F" w:rsidRPr="009C7017" w:rsidRDefault="0023205F" w:rsidP="0023205F">
      <w:pPr>
        <w:pStyle w:val="B2"/>
        <w:rPr>
          <w:ins w:id="56" w:author="Vivek Bhave" w:date="2021-10-28T17:45:00Z"/>
        </w:rPr>
      </w:pPr>
      <w:ins w:id="57" w:author="Vivek Bhave" w:date="2021-10-28T17:45:00Z">
        <w:r w:rsidRPr="009C7017">
          <w:t>2&gt;</w:t>
        </w:r>
        <w:r w:rsidRPr="009C7017">
          <w:tab/>
          <w:t xml:space="preserve">if the resumption occurs after release with redirect with </w:t>
        </w:r>
        <w:proofErr w:type="spellStart"/>
        <w:r w:rsidRPr="009C7017">
          <w:rPr>
            <w:i/>
          </w:rPr>
          <w:t>mpsPriorityIndication</w:t>
        </w:r>
        <w:proofErr w:type="spellEnd"/>
        <w:r w:rsidRPr="009C7017">
          <w:t>:</w:t>
        </w:r>
      </w:ins>
    </w:p>
    <w:p w14:paraId="347E0A76" w14:textId="77777777" w:rsidR="0023205F" w:rsidRPr="009C7017" w:rsidRDefault="0023205F" w:rsidP="0023205F">
      <w:pPr>
        <w:pStyle w:val="B3"/>
        <w:rPr>
          <w:ins w:id="58" w:author="Vivek Bhave" w:date="2021-10-28T17:45:00Z"/>
        </w:rPr>
      </w:pPr>
      <w:ins w:id="59" w:author="Vivek Bhave" w:date="2021-10-28T17:45:00Z">
        <w:r w:rsidRPr="009C7017">
          <w:t>3&gt;</w:t>
        </w:r>
        <w:r w:rsidRPr="009C7017">
          <w:tab/>
          <w:t xml:space="preserve">set the </w:t>
        </w:r>
        <w:proofErr w:type="spellStart"/>
        <w:r w:rsidRPr="009C7017">
          <w:t>resumeCause</w:t>
        </w:r>
        <w:proofErr w:type="spellEnd"/>
        <w:r w:rsidRPr="009C7017">
          <w:t xml:space="preserve"> to </w:t>
        </w:r>
        <w:proofErr w:type="spellStart"/>
        <w:r w:rsidRPr="009C7017">
          <w:t>mps-</w:t>
        </w:r>
        <w:proofErr w:type="gramStart"/>
        <w:r w:rsidRPr="009C7017">
          <w:t>PriorityAccess</w:t>
        </w:r>
        <w:proofErr w:type="spellEnd"/>
        <w:r w:rsidRPr="009C7017">
          <w:t>;</w:t>
        </w:r>
        <w:proofErr w:type="gramEnd"/>
      </w:ins>
    </w:p>
    <w:p w14:paraId="62641068" w14:textId="77777777" w:rsidR="0023205F" w:rsidRPr="009C7017" w:rsidRDefault="0023205F" w:rsidP="0023205F">
      <w:pPr>
        <w:pStyle w:val="B2"/>
        <w:rPr>
          <w:ins w:id="60" w:author="Vivek Bhave" w:date="2021-10-28T17:45:00Z"/>
        </w:rPr>
      </w:pPr>
      <w:ins w:id="61" w:author="Vivek Bhave" w:date="2021-10-28T17:45:00Z">
        <w:r w:rsidRPr="009C7017">
          <w:t>2&gt;</w:t>
        </w:r>
        <w:r w:rsidRPr="009C7017">
          <w:tab/>
          <w:t>else:</w:t>
        </w:r>
      </w:ins>
    </w:p>
    <w:p w14:paraId="33D640D2" w14:textId="77777777" w:rsidR="0023205F" w:rsidRDefault="0023205F" w:rsidP="0023205F">
      <w:pPr>
        <w:pStyle w:val="B3"/>
        <w:rPr>
          <w:ins w:id="62" w:author="Vivek Bhave" w:date="2021-10-28T17:45:00Z"/>
        </w:rPr>
      </w:pPr>
      <w:ins w:id="63" w:author="Vivek Bhave" w:date="2021-10-28T17:45:00Z">
        <w:r w:rsidRPr="009C7017">
          <w:lastRenderedPageBreak/>
          <w:t>3&gt;</w:t>
        </w:r>
        <w:r w:rsidRPr="009C7017">
          <w:tab/>
          <w:t xml:space="preserve">set the </w:t>
        </w:r>
        <w:proofErr w:type="spellStart"/>
        <w:r w:rsidRPr="009C7017">
          <w:rPr>
            <w:i/>
          </w:rPr>
          <w:t>resumeCause</w:t>
        </w:r>
        <w:proofErr w:type="spellEnd"/>
        <w:r w:rsidRPr="009C7017">
          <w:t xml:space="preserve"> in accordance with the information received from upper </w:t>
        </w:r>
        <w:proofErr w:type="gramStart"/>
        <w:r w:rsidRPr="009C7017">
          <w:t>layers;</w:t>
        </w:r>
        <w:proofErr w:type="gramEnd"/>
      </w:ins>
    </w:p>
    <w:p w14:paraId="3D81865D" w14:textId="77777777" w:rsidR="0023205F" w:rsidRDefault="0023205F" w:rsidP="0023205F">
      <w:pPr>
        <w:pStyle w:val="B3"/>
        <w:ind w:left="0" w:firstLine="0"/>
        <w:rPr>
          <w:ins w:id="64" w:author="Vivek Bhave" w:date="2021-10-28T17:45:00Z"/>
        </w:rPr>
      </w:pPr>
      <w:ins w:id="65" w:author="Vivek Bhave" w:date="2021-10-28T17:45:00Z">
        <w:r>
          <w:tab/>
          <w:t>…</w:t>
        </w:r>
      </w:ins>
    </w:p>
    <w:p w14:paraId="2D0C81F7" w14:textId="77777777" w:rsidR="0023205F" w:rsidRDefault="0023205F" w:rsidP="0023205F">
      <w:pPr>
        <w:pStyle w:val="B1"/>
        <w:rPr>
          <w:ins w:id="66" w:author="Vivek Bhave" w:date="2021-10-28T17:45:00Z"/>
        </w:rPr>
      </w:pPr>
      <w:ins w:id="67" w:author="Vivek Bhave" w:date="2021-10-28T17:45:00Z">
        <w:r w:rsidRPr="009C7017">
          <w:t>1&gt;</w:t>
        </w:r>
        <w:r w:rsidRPr="009C7017">
          <w:tab/>
          <w:t xml:space="preserve">initiate transmission of the </w:t>
        </w:r>
        <w:proofErr w:type="spellStart"/>
        <w:r w:rsidRPr="009C7017">
          <w:rPr>
            <w:i/>
          </w:rPr>
          <w:t>RRCResumeRequest</w:t>
        </w:r>
        <w:proofErr w:type="spellEnd"/>
        <w:r w:rsidRPr="009C7017">
          <w:t xml:space="preserve"> message or </w:t>
        </w:r>
        <w:r w:rsidRPr="009C7017">
          <w:rPr>
            <w:i/>
          </w:rPr>
          <w:t xml:space="preserve">RRCResumeRequest1 </w:t>
        </w:r>
        <w:r w:rsidRPr="009C7017">
          <w:t>in accordance with 5.3.13.3.</w:t>
        </w:r>
      </w:ins>
    </w:p>
    <w:p w14:paraId="53E2B4F3" w14:textId="77777777" w:rsidR="0023205F" w:rsidRDefault="0023205F" w:rsidP="0023205F">
      <w:pPr>
        <w:rPr>
          <w:ins w:id="68" w:author="Vivek Bhave" w:date="2021-10-28T17:45:00Z"/>
          <w:lang w:eastAsia="zh-CN"/>
        </w:rPr>
      </w:pPr>
      <w:ins w:id="69" w:author="Vivek Bhave" w:date="2021-10-28T17:45:00Z">
        <w:r w:rsidRPr="0025779D">
          <w:rPr>
            <w:lang w:eastAsia="zh-CN"/>
          </w:rPr>
          <w:t>[38.331, clause 5.</w:t>
        </w:r>
        <w:r>
          <w:rPr>
            <w:lang w:eastAsia="zh-CN"/>
          </w:rPr>
          <w:t>3</w:t>
        </w:r>
        <w:r w:rsidRPr="0025779D">
          <w:rPr>
            <w:lang w:eastAsia="zh-CN"/>
          </w:rPr>
          <w:t>.1</w:t>
        </w:r>
        <w:r>
          <w:rPr>
            <w:lang w:eastAsia="zh-CN"/>
          </w:rPr>
          <w:t>3</w:t>
        </w:r>
        <w:r w:rsidRPr="0025779D">
          <w:rPr>
            <w:lang w:eastAsia="zh-CN"/>
          </w:rPr>
          <w:t>.</w:t>
        </w:r>
        <w:r>
          <w:rPr>
            <w:lang w:eastAsia="zh-CN"/>
          </w:rPr>
          <w:t>3</w:t>
        </w:r>
        <w:r w:rsidRPr="0025779D">
          <w:rPr>
            <w:lang w:eastAsia="zh-CN"/>
          </w:rPr>
          <w:t>]</w:t>
        </w:r>
      </w:ins>
    </w:p>
    <w:p w14:paraId="3B44AE69" w14:textId="77777777" w:rsidR="0023205F" w:rsidRPr="009C7017" w:rsidRDefault="0023205F" w:rsidP="0023205F">
      <w:pPr>
        <w:rPr>
          <w:ins w:id="70" w:author="Vivek Bhave" w:date="2021-10-28T17:45:00Z"/>
        </w:rPr>
      </w:pPr>
      <w:ins w:id="71" w:author="Vivek Bhave" w:date="2021-10-28T17:45:00Z">
        <w:r w:rsidRPr="009C7017">
          <w:t xml:space="preserve">The UE shall set the contents of </w:t>
        </w:r>
        <w:proofErr w:type="spellStart"/>
        <w:r w:rsidRPr="009C7017">
          <w:rPr>
            <w:i/>
          </w:rPr>
          <w:t>RRCResumeRequest</w:t>
        </w:r>
        <w:proofErr w:type="spellEnd"/>
        <w:r w:rsidRPr="009C7017">
          <w:t xml:space="preserve"> or </w:t>
        </w:r>
        <w:r w:rsidRPr="009C7017">
          <w:rPr>
            <w:i/>
          </w:rPr>
          <w:t>RRCResumeRequest1</w:t>
        </w:r>
        <w:r w:rsidRPr="009C7017">
          <w:t xml:space="preserve"> message as follows:</w:t>
        </w:r>
      </w:ins>
    </w:p>
    <w:p w14:paraId="54E3CDB5" w14:textId="77777777" w:rsidR="0023205F" w:rsidRPr="00705F22" w:rsidRDefault="0023205F" w:rsidP="0023205F">
      <w:pPr>
        <w:pStyle w:val="B1"/>
        <w:rPr>
          <w:ins w:id="72" w:author="Vivek Bhave" w:date="2021-10-28T17:45:00Z"/>
        </w:rPr>
      </w:pPr>
      <w:ins w:id="73" w:author="Vivek Bhave" w:date="2021-10-28T17:45:00Z">
        <w:r w:rsidRPr="00705F22">
          <w:t>1&gt;</w:t>
        </w:r>
        <w:r w:rsidRPr="00705F22">
          <w:tab/>
          <w:t xml:space="preserve">if field </w:t>
        </w:r>
        <w:proofErr w:type="spellStart"/>
        <w:r w:rsidRPr="00705F22">
          <w:rPr>
            <w:i/>
          </w:rPr>
          <w:t>useFullResumeID</w:t>
        </w:r>
        <w:proofErr w:type="spellEnd"/>
        <w:r w:rsidRPr="00705F22">
          <w:t xml:space="preserve"> is signalled in </w:t>
        </w:r>
        <w:r w:rsidRPr="00705F22">
          <w:rPr>
            <w:i/>
          </w:rPr>
          <w:t>SIB1</w:t>
        </w:r>
        <w:r w:rsidRPr="00705F22">
          <w:t>:</w:t>
        </w:r>
      </w:ins>
    </w:p>
    <w:p w14:paraId="4257713F" w14:textId="77777777" w:rsidR="0023205F" w:rsidRPr="00705F22" w:rsidRDefault="0023205F" w:rsidP="0023205F">
      <w:pPr>
        <w:pStyle w:val="B2"/>
        <w:rPr>
          <w:ins w:id="74" w:author="Vivek Bhave" w:date="2021-10-28T17:45:00Z"/>
        </w:rPr>
      </w:pPr>
      <w:ins w:id="75" w:author="Vivek Bhave" w:date="2021-10-28T17:45:00Z">
        <w:r w:rsidRPr="00705F22">
          <w:t>2&gt;</w:t>
        </w:r>
        <w:r w:rsidRPr="00705F22">
          <w:tab/>
          <w:t xml:space="preserve">select </w:t>
        </w:r>
        <w:r w:rsidRPr="00705F22">
          <w:rPr>
            <w:i/>
          </w:rPr>
          <w:t xml:space="preserve">RRCResumeRequest1 </w:t>
        </w:r>
        <w:r w:rsidRPr="00705F22">
          <w:t xml:space="preserve">as the message to </w:t>
        </w:r>
        <w:proofErr w:type="gramStart"/>
        <w:r w:rsidRPr="00705F22">
          <w:t>use;</w:t>
        </w:r>
        <w:proofErr w:type="gramEnd"/>
      </w:ins>
    </w:p>
    <w:p w14:paraId="2FA04538" w14:textId="77777777" w:rsidR="0023205F" w:rsidRPr="00705F22" w:rsidRDefault="0023205F" w:rsidP="0023205F">
      <w:pPr>
        <w:pStyle w:val="B2"/>
        <w:rPr>
          <w:ins w:id="76" w:author="Vivek Bhave" w:date="2021-10-28T17:45:00Z"/>
        </w:rPr>
      </w:pPr>
      <w:ins w:id="77" w:author="Vivek Bhave" w:date="2021-10-28T17:45:00Z">
        <w:r w:rsidRPr="00705F22">
          <w:t>2&gt;</w:t>
        </w:r>
        <w:r w:rsidRPr="00705F22">
          <w:tab/>
          <w:t xml:space="preserve">set the </w:t>
        </w:r>
        <w:proofErr w:type="spellStart"/>
        <w:r w:rsidRPr="00705F22">
          <w:rPr>
            <w:i/>
          </w:rPr>
          <w:t>resumeIdentity</w:t>
        </w:r>
        <w:proofErr w:type="spellEnd"/>
        <w:r w:rsidRPr="00705F22">
          <w:rPr>
            <w:i/>
          </w:rPr>
          <w:t xml:space="preserve"> </w:t>
        </w:r>
        <w:r w:rsidRPr="00705F22">
          <w:t xml:space="preserve">to the stored </w:t>
        </w:r>
        <w:proofErr w:type="spellStart"/>
        <w:r w:rsidRPr="00705F22">
          <w:rPr>
            <w:i/>
          </w:rPr>
          <w:t>fullI</w:t>
        </w:r>
        <w:proofErr w:type="spellEnd"/>
        <w:r w:rsidRPr="00705F22">
          <w:rPr>
            <w:i/>
          </w:rPr>
          <w:t>-RNTI</w:t>
        </w:r>
        <w:r w:rsidRPr="00705F22">
          <w:t xml:space="preserve"> </w:t>
        </w:r>
        <w:proofErr w:type="gramStart"/>
        <w:r w:rsidRPr="00705F22">
          <w:t>value;</w:t>
        </w:r>
        <w:proofErr w:type="gramEnd"/>
      </w:ins>
    </w:p>
    <w:p w14:paraId="328C4C30" w14:textId="77777777" w:rsidR="0023205F" w:rsidRPr="00705F22" w:rsidRDefault="0023205F" w:rsidP="0023205F">
      <w:pPr>
        <w:pStyle w:val="B1"/>
        <w:rPr>
          <w:ins w:id="78" w:author="Vivek Bhave" w:date="2021-10-28T17:45:00Z"/>
        </w:rPr>
      </w:pPr>
      <w:ins w:id="79" w:author="Vivek Bhave" w:date="2021-10-28T17:45:00Z">
        <w:r w:rsidRPr="00705F22">
          <w:t>1&gt;</w:t>
        </w:r>
        <w:r w:rsidRPr="00705F22">
          <w:tab/>
          <w:t>else:</w:t>
        </w:r>
      </w:ins>
    </w:p>
    <w:p w14:paraId="4B5394EB" w14:textId="77777777" w:rsidR="0023205F" w:rsidRPr="00705F22" w:rsidRDefault="0023205F" w:rsidP="0023205F">
      <w:pPr>
        <w:pStyle w:val="B2"/>
        <w:rPr>
          <w:ins w:id="80" w:author="Vivek Bhave" w:date="2021-10-28T17:45:00Z"/>
        </w:rPr>
      </w:pPr>
      <w:ins w:id="81" w:author="Vivek Bhave" w:date="2021-10-28T17:45:00Z">
        <w:r w:rsidRPr="00705F22">
          <w:t>2&gt;</w:t>
        </w:r>
        <w:r w:rsidRPr="00705F22">
          <w:tab/>
          <w:t xml:space="preserve">select </w:t>
        </w:r>
        <w:proofErr w:type="spellStart"/>
        <w:r w:rsidRPr="00705F22">
          <w:rPr>
            <w:i/>
          </w:rPr>
          <w:t>RRCResumeRequest</w:t>
        </w:r>
        <w:proofErr w:type="spellEnd"/>
        <w:r w:rsidRPr="00705F22">
          <w:rPr>
            <w:i/>
          </w:rPr>
          <w:t xml:space="preserve"> </w:t>
        </w:r>
        <w:r w:rsidRPr="00705F22">
          <w:t xml:space="preserve">as the message to </w:t>
        </w:r>
        <w:proofErr w:type="gramStart"/>
        <w:r w:rsidRPr="00705F22">
          <w:t>use;</w:t>
        </w:r>
        <w:proofErr w:type="gramEnd"/>
      </w:ins>
    </w:p>
    <w:p w14:paraId="6084E026" w14:textId="77777777" w:rsidR="0023205F" w:rsidRPr="009C7017" w:rsidRDefault="0023205F" w:rsidP="0023205F">
      <w:pPr>
        <w:pStyle w:val="B2"/>
        <w:rPr>
          <w:ins w:id="82" w:author="Vivek Bhave" w:date="2021-10-28T17:45:00Z"/>
        </w:rPr>
      </w:pPr>
      <w:ins w:id="83" w:author="Vivek Bhave" w:date="2021-10-28T17:45:00Z">
        <w:r w:rsidRPr="00705F22">
          <w:t>2&gt;</w:t>
        </w:r>
        <w:r w:rsidRPr="00705F22">
          <w:tab/>
          <w:t xml:space="preserve">set the </w:t>
        </w:r>
        <w:proofErr w:type="spellStart"/>
        <w:r w:rsidRPr="00705F22">
          <w:rPr>
            <w:i/>
          </w:rPr>
          <w:t>resumeIdentity</w:t>
        </w:r>
        <w:proofErr w:type="spellEnd"/>
        <w:r w:rsidRPr="00705F22">
          <w:rPr>
            <w:i/>
          </w:rPr>
          <w:t xml:space="preserve"> </w:t>
        </w:r>
        <w:r w:rsidRPr="00705F22">
          <w:t xml:space="preserve">to the stored </w:t>
        </w:r>
        <w:proofErr w:type="spellStart"/>
        <w:r w:rsidRPr="00705F22">
          <w:rPr>
            <w:i/>
          </w:rPr>
          <w:t>shortI</w:t>
        </w:r>
        <w:proofErr w:type="spellEnd"/>
        <w:r w:rsidRPr="00705F22">
          <w:rPr>
            <w:i/>
          </w:rPr>
          <w:t>-RNTI</w:t>
        </w:r>
        <w:r w:rsidRPr="00705F22">
          <w:t xml:space="preserve"> </w:t>
        </w:r>
        <w:proofErr w:type="gramStart"/>
        <w:r w:rsidRPr="00705F22">
          <w:t>value;</w:t>
        </w:r>
        <w:proofErr w:type="gramEnd"/>
      </w:ins>
    </w:p>
    <w:p w14:paraId="6497F768" w14:textId="77777777" w:rsidR="0023205F" w:rsidRPr="009C7017" w:rsidRDefault="0023205F" w:rsidP="0023205F">
      <w:pPr>
        <w:pStyle w:val="B1"/>
        <w:rPr>
          <w:ins w:id="84" w:author="Vivek Bhave" w:date="2021-10-28T17:45:00Z"/>
        </w:rPr>
      </w:pPr>
      <w:ins w:id="85" w:author="Vivek Bhave" w:date="2021-10-28T17:45:00Z">
        <w:r w:rsidRPr="009C7017">
          <w:t>1&gt;</w:t>
        </w:r>
        <w:r w:rsidRPr="009C7017">
          <w:tab/>
          <w:t xml:space="preserve">restore the RRC configuration, </w:t>
        </w:r>
        <w:proofErr w:type="spellStart"/>
        <w:r w:rsidRPr="009C7017">
          <w:t>RoHC</w:t>
        </w:r>
        <w:proofErr w:type="spellEnd"/>
        <w:r w:rsidRPr="009C7017">
          <w:t xml:space="preserve"> state, the stored QoS flow to DRB mapping rules and the </w:t>
        </w:r>
        <w:proofErr w:type="spellStart"/>
        <w:r w:rsidRPr="009C7017">
          <w:t>K</w:t>
        </w:r>
        <w:r w:rsidRPr="009C7017">
          <w:rPr>
            <w:vertAlign w:val="subscript"/>
          </w:rPr>
          <w:t>gNB</w:t>
        </w:r>
        <w:proofErr w:type="spellEnd"/>
        <w:r w:rsidRPr="009C7017">
          <w:t xml:space="preserve"> and </w:t>
        </w:r>
        <w:proofErr w:type="spellStart"/>
        <w:r w:rsidRPr="009C7017">
          <w:t>K</w:t>
        </w:r>
        <w:r w:rsidRPr="009C7017">
          <w:rPr>
            <w:vertAlign w:val="subscript"/>
          </w:rPr>
          <w:t>RRCint</w:t>
        </w:r>
        <w:proofErr w:type="spellEnd"/>
        <w:r w:rsidRPr="009C7017">
          <w:t xml:space="preserve"> keys from the stored UE Inactive AS context except for the following:</w:t>
        </w:r>
      </w:ins>
    </w:p>
    <w:p w14:paraId="34FB364F" w14:textId="77777777" w:rsidR="0023205F" w:rsidRPr="009C7017" w:rsidRDefault="0023205F" w:rsidP="0023205F">
      <w:pPr>
        <w:pStyle w:val="B2"/>
        <w:rPr>
          <w:ins w:id="86" w:author="Vivek Bhave" w:date="2021-10-28T17:45:00Z"/>
        </w:rPr>
      </w:pPr>
      <w:ins w:id="87" w:author="Vivek Bhave" w:date="2021-10-28T17:45:00Z">
        <w:r w:rsidRPr="009C7017">
          <w:t>-</w:t>
        </w:r>
        <w:r w:rsidRPr="009C7017">
          <w:tab/>
        </w:r>
        <w:proofErr w:type="spellStart"/>
        <w:proofErr w:type="gramStart"/>
        <w:r w:rsidRPr="009C7017">
          <w:t>masterCellGroup</w:t>
        </w:r>
        <w:proofErr w:type="spellEnd"/>
        <w:r w:rsidRPr="009C7017">
          <w:rPr>
            <w:iCs/>
          </w:rPr>
          <w:t>;</w:t>
        </w:r>
        <w:proofErr w:type="gramEnd"/>
      </w:ins>
    </w:p>
    <w:p w14:paraId="245F5343" w14:textId="77777777" w:rsidR="0023205F" w:rsidRPr="009C7017" w:rsidRDefault="0023205F" w:rsidP="0023205F">
      <w:pPr>
        <w:pStyle w:val="B2"/>
        <w:rPr>
          <w:ins w:id="88" w:author="Vivek Bhave" w:date="2021-10-28T17:45:00Z"/>
        </w:rPr>
      </w:pPr>
      <w:ins w:id="89" w:author="Vivek Bhave" w:date="2021-10-28T17:45:00Z">
        <w:r w:rsidRPr="009C7017">
          <w:rPr>
            <w:iCs/>
          </w:rPr>
          <w:t>-</w:t>
        </w:r>
        <w:r w:rsidRPr="009C7017">
          <w:rPr>
            <w:iCs/>
          </w:rPr>
          <w:tab/>
        </w:r>
        <w:proofErr w:type="spellStart"/>
        <w:r w:rsidRPr="009C7017">
          <w:rPr>
            <w:iCs/>
          </w:rPr>
          <w:t>mrdc-SecondaryCellGroup</w:t>
        </w:r>
        <w:proofErr w:type="spellEnd"/>
        <w:r w:rsidRPr="009C7017">
          <w:t>, if stored; and</w:t>
        </w:r>
      </w:ins>
    </w:p>
    <w:p w14:paraId="7809EDA7" w14:textId="77777777" w:rsidR="0023205F" w:rsidRPr="009C7017" w:rsidRDefault="0023205F" w:rsidP="0023205F">
      <w:pPr>
        <w:pStyle w:val="B2"/>
        <w:rPr>
          <w:ins w:id="90" w:author="Vivek Bhave" w:date="2021-10-28T17:45:00Z"/>
        </w:rPr>
      </w:pPr>
      <w:ins w:id="91" w:author="Vivek Bhave" w:date="2021-10-28T17:45:00Z">
        <w:r w:rsidRPr="009C7017">
          <w:rPr>
            <w:iCs/>
          </w:rPr>
          <w:t>-</w:t>
        </w:r>
        <w:r w:rsidRPr="009C7017">
          <w:rPr>
            <w:iCs/>
          </w:rPr>
          <w:tab/>
        </w:r>
        <w:proofErr w:type="spellStart"/>
        <w:r w:rsidRPr="009C7017">
          <w:t>pdcp</w:t>
        </w:r>
        <w:proofErr w:type="spellEnd"/>
        <w:r w:rsidRPr="009C7017">
          <w:t>-</w:t>
        </w:r>
        <w:proofErr w:type="gramStart"/>
        <w:r w:rsidRPr="009C7017">
          <w:t>Config;</w:t>
        </w:r>
        <w:proofErr w:type="gramEnd"/>
      </w:ins>
    </w:p>
    <w:p w14:paraId="2FEF2857" w14:textId="77777777" w:rsidR="0023205F" w:rsidRPr="009C7017" w:rsidRDefault="0023205F" w:rsidP="0023205F">
      <w:pPr>
        <w:pStyle w:val="B1"/>
        <w:rPr>
          <w:ins w:id="92" w:author="Vivek Bhave" w:date="2021-10-28T17:45:00Z"/>
        </w:rPr>
      </w:pPr>
      <w:ins w:id="93" w:author="Vivek Bhave" w:date="2021-10-28T17:45:00Z">
        <w:r w:rsidRPr="009C7017">
          <w:t>1&gt;</w:t>
        </w:r>
        <w:r w:rsidRPr="009C7017">
          <w:tab/>
          <w:t xml:space="preserve">set the </w:t>
        </w:r>
        <w:proofErr w:type="spellStart"/>
        <w:r w:rsidRPr="009C7017">
          <w:rPr>
            <w:i/>
          </w:rPr>
          <w:t>resumeMAC</w:t>
        </w:r>
        <w:proofErr w:type="spellEnd"/>
        <w:r w:rsidRPr="009C7017">
          <w:rPr>
            <w:i/>
          </w:rPr>
          <w:t xml:space="preserve">-I </w:t>
        </w:r>
        <w:r w:rsidRPr="009C7017">
          <w:t>to the 16 least significant bits of the MAC-I calculated:</w:t>
        </w:r>
      </w:ins>
    </w:p>
    <w:p w14:paraId="04EB5113" w14:textId="77777777" w:rsidR="0023205F" w:rsidRPr="009C7017" w:rsidRDefault="0023205F" w:rsidP="0023205F">
      <w:pPr>
        <w:pStyle w:val="B2"/>
        <w:rPr>
          <w:ins w:id="94" w:author="Vivek Bhave" w:date="2021-10-28T17:45:00Z"/>
        </w:rPr>
      </w:pPr>
      <w:ins w:id="95" w:author="Vivek Bhave" w:date="2021-10-28T17:45:00Z">
        <w:r w:rsidRPr="009C7017">
          <w:t>2&gt;</w:t>
        </w:r>
        <w:r w:rsidRPr="009C7017">
          <w:tab/>
          <w:t xml:space="preserve">over the ASN.1 encoded as per clause 8 (i.e., a multiple of 8 bits) </w:t>
        </w:r>
        <w:proofErr w:type="spellStart"/>
        <w:r w:rsidRPr="009C7017">
          <w:rPr>
            <w:i/>
          </w:rPr>
          <w:t>VarResumeMAC</w:t>
        </w:r>
        <w:proofErr w:type="spellEnd"/>
        <w:r w:rsidRPr="009C7017">
          <w:rPr>
            <w:i/>
          </w:rPr>
          <w:t>-</w:t>
        </w:r>
        <w:proofErr w:type="gramStart"/>
        <w:r w:rsidRPr="009C7017">
          <w:rPr>
            <w:i/>
          </w:rPr>
          <w:t>Input</w:t>
        </w:r>
        <w:r w:rsidRPr="009C7017">
          <w:t>;</w:t>
        </w:r>
        <w:proofErr w:type="gramEnd"/>
      </w:ins>
    </w:p>
    <w:p w14:paraId="5291F39C" w14:textId="77777777" w:rsidR="0023205F" w:rsidRPr="009C7017" w:rsidRDefault="0023205F" w:rsidP="0023205F">
      <w:pPr>
        <w:pStyle w:val="B2"/>
        <w:rPr>
          <w:ins w:id="96" w:author="Vivek Bhave" w:date="2021-10-28T17:45:00Z"/>
        </w:rPr>
      </w:pPr>
      <w:ins w:id="97" w:author="Vivek Bhave" w:date="2021-10-28T17:45:00Z">
        <w:r w:rsidRPr="009C7017">
          <w:t>2&gt;</w:t>
        </w:r>
        <w:r w:rsidRPr="009C7017">
          <w:tab/>
          <w:t xml:space="preserve">with the </w:t>
        </w:r>
        <w:proofErr w:type="spellStart"/>
        <w:r w:rsidRPr="009C7017">
          <w:t>K</w:t>
        </w:r>
        <w:r w:rsidRPr="009C7017">
          <w:rPr>
            <w:vertAlign w:val="subscript"/>
          </w:rPr>
          <w:t>RRCint</w:t>
        </w:r>
        <w:proofErr w:type="spellEnd"/>
        <w:r w:rsidRPr="009C7017">
          <w:t xml:space="preserve"> key in the UE Inactive AS Context and the previously configured integrity protection algorithm; and</w:t>
        </w:r>
      </w:ins>
    </w:p>
    <w:p w14:paraId="443B79DE" w14:textId="77777777" w:rsidR="0023205F" w:rsidRPr="009C7017" w:rsidRDefault="0023205F" w:rsidP="0023205F">
      <w:pPr>
        <w:pStyle w:val="B2"/>
        <w:rPr>
          <w:ins w:id="98" w:author="Vivek Bhave" w:date="2021-10-28T17:45:00Z"/>
        </w:rPr>
      </w:pPr>
      <w:ins w:id="99" w:author="Vivek Bhave" w:date="2021-10-28T17:45:00Z">
        <w:r w:rsidRPr="009C7017">
          <w:t>2&gt;</w:t>
        </w:r>
        <w:r w:rsidRPr="009C7017">
          <w:tab/>
          <w:t xml:space="preserve">with all input bits for COUNT, BEARER and DIRECTION set to binary </w:t>
        </w:r>
        <w:proofErr w:type="gramStart"/>
        <w:r w:rsidRPr="009C7017">
          <w:t>ones;</w:t>
        </w:r>
        <w:proofErr w:type="gramEnd"/>
      </w:ins>
    </w:p>
    <w:p w14:paraId="38BF1D74" w14:textId="77777777" w:rsidR="0023205F" w:rsidRPr="009C7017" w:rsidRDefault="0023205F" w:rsidP="0023205F">
      <w:pPr>
        <w:pStyle w:val="B1"/>
        <w:rPr>
          <w:ins w:id="100" w:author="Vivek Bhave" w:date="2021-10-28T17:45:00Z"/>
        </w:rPr>
      </w:pPr>
      <w:ins w:id="101" w:author="Vivek Bhave" w:date="2021-10-28T17:45:00Z">
        <w:r w:rsidRPr="009C7017">
          <w:t>1&gt;</w:t>
        </w:r>
        <w:r w:rsidRPr="009C7017">
          <w:tab/>
          <w:t xml:space="preserve">derive the </w:t>
        </w:r>
        <w:proofErr w:type="spellStart"/>
        <w:r w:rsidRPr="009C7017">
          <w:t>K</w:t>
        </w:r>
        <w:r w:rsidRPr="009C7017">
          <w:rPr>
            <w:vertAlign w:val="subscript"/>
          </w:rPr>
          <w:t>gNB</w:t>
        </w:r>
        <w:proofErr w:type="spellEnd"/>
        <w:r w:rsidRPr="009C7017">
          <w:t xml:space="preserve"> key based on the current </w:t>
        </w:r>
        <w:proofErr w:type="spellStart"/>
        <w:r w:rsidRPr="009C7017">
          <w:t>K</w:t>
        </w:r>
        <w:r w:rsidRPr="009C7017">
          <w:rPr>
            <w:vertAlign w:val="subscript"/>
          </w:rPr>
          <w:t>gNB</w:t>
        </w:r>
        <w:proofErr w:type="spellEnd"/>
        <w:r w:rsidRPr="009C7017">
          <w:t xml:space="preserve"> key or the NH, using the stored </w:t>
        </w:r>
        <w:proofErr w:type="spellStart"/>
        <w:r w:rsidRPr="009C7017">
          <w:rPr>
            <w:i/>
          </w:rPr>
          <w:t>nextHopChainingCount</w:t>
        </w:r>
        <w:proofErr w:type="spellEnd"/>
        <w:r w:rsidRPr="009C7017">
          <w:t xml:space="preserve"> value, as specified in TS 33.501 [11</w:t>
        </w:r>
        <w:proofErr w:type="gramStart"/>
        <w:r w:rsidRPr="009C7017">
          <w:t>];</w:t>
        </w:r>
        <w:proofErr w:type="gramEnd"/>
      </w:ins>
    </w:p>
    <w:p w14:paraId="16D9C2E2" w14:textId="77777777" w:rsidR="0023205F" w:rsidRPr="009C7017" w:rsidRDefault="0023205F" w:rsidP="0023205F">
      <w:pPr>
        <w:pStyle w:val="B1"/>
        <w:rPr>
          <w:ins w:id="102" w:author="Vivek Bhave" w:date="2021-10-28T17:45:00Z"/>
        </w:rPr>
      </w:pPr>
      <w:ins w:id="103" w:author="Vivek Bhave" w:date="2021-10-28T17:45:00Z">
        <w:r w:rsidRPr="009C7017">
          <w:t>1&gt;</w:t>
        </w:r>
        <w:r w:rsidRPr="009C7017">
          <w:tab/>
          <w:t xml:space="preserve">derive the </w:t>
        </w:r>
        <w:proofErr w:type="spellStart"/>
        <w:r w:rsidRPr="009C7017">
          <w:t>K</w:t>
        </w:r>
        <w:r w:rsidRPr="009C7017">
          <w:rPr>
            <w:vertAlign w:val="subscript"/>
          </w:rPr>
          <w:t>RRCenc</w:t>
        </w:r>
        <w:proofErr w:type="spellEnd"/>
        <w:r w:rsidRPr="009C7017">
          <w:t xml:space="preserve"> key, the </w:t>
        </w:r>
        <w:proofErr w:type="spellStart"/>
        <w:r w:rsidRPr="009C7017">
          <w:t>K</w:t>
        </w:r>
        <w:r w:rsidRPr="009C7017">
          <w:rPr>
            <w:vertAlign w:val="subscript"/>
          </w:rPr>
          <w:t>RRCint</w:t>
        </w:r>
        <w:proofErr w:type="spellEnd"/>
        <w:r w:rsidRPr="009C7017">
          <w:t xml:space="preserve"> key, the </w:t>
        </w:r>
        <w:proofErr w:type="spellStart"/>
        <w:r w:rsidRPr="009C7017">
          <w:t>K</w:t>
        </w:r>
        <w:r w:rsidRPr="009C7017">
          <w:rPr>
            <w:vertAlign w:val="subscript"/>
          </w:rPr>
          <w:t>UPint</w:t>
        </w:r>
        <w:proofErr w:type="spellEnd"/>
        <w:r w:rsidRPr="009C7017">
          <w:t xml:space="preserve"> key </w:t>
        </w:r>
        <w:r w:rsidRPr="009C7017">
          <w:rPr>
            <w:lang w:eastAsia="zh-CN"/>
          </w:rPr>
          <w:t xml:space="preserve">and the </w:t>
        </w:r>
        <w:proofErr w:type="spellStart"/>
        <w:r w:rsidRPr="009C7017">
          <w:t>K</w:t>
        </w:r>
        <w:r w:rsidRPr="009C7017">
          <w:rPr>
            <w:vertAlign w:val="subscript"/>
          </w:rPr>
          <w:t>UPenc</w:t>
        </w:r>
        <w:proofErr w:type="spellEnd"/>
        <w:r w:rsidRPr="009C7017">
          <w:rPr>
            <w:lang w:eastAsia="zh-CN"/>
          </w:rPr>
          <w:t xml:space="preserve"> </w:t>
        </w:r>
        <w:proofErr w:type="gramStart"/>
        <w:r w:rsidRPr="009C7017">
          <w:rPr>
            <w:lang w:eastAsia="zh-CN"/>
          </w:rPr>
          <w:t>key</w:t>
        </w:r>
        <w:r w:rsidRPr="009C7017">
          <w:t>;</w:t>
        </w:r>
        <w:proofErr w:type="gramEnd"/>
      </w:ins>
    </w:p>
    <w:p w14:paraId="3B16267A" w14:textId="77777777" w:rsidR="0023205F" w:rsidRPr="009C7017" w:rsidRDefault="0023205F" w:rsidP="0023205F">
      <w:pPr>
        <w:pStyle w:val="B1"/>
        <w:rPr>
          <w:ins w:id="104" w:author="Vivek Bhave" w:date="2021-10-28T17:45:00Z"/>
        </w:rPr>
      </w:pPr>
      <w:ins w:id="105" w:author="Vivek Bhave" w:date="2021-10-28T17:45:00Z">
        <w:r w:rsidRPr="009C7017">
          <w:t>1&gt;</w:t>
        </w:r>
        <w:r w:rsidRPr="009C7017">
          <w:tab/>
          <w:t xml:space="preserve">configure lower layers to apply integrity protection for all radio bearers except SRB0 using the configured algorithm and the </w:t>
        </w:r>
        <w:proofErr w:type="spellStart"/>
        <w:r w:rsidRPr="009C7017">
          <w:t>K</w:t>
        </w:r>
        <w:r w:rsidRPr="009C7017">
          <w:rPr>
            <w:vertAlign w:val="subscript"/>
          </w:rPr>
          <w:t>RRCint</w:t>
        </w:r>
        <w:proofErr w:type="spellEnd"/>
        <w:r w:rsidRPr="009C7017">
          <w:t xml:space="preserve"> key and </w:t>
        </w:r>
        <w:proofErr w:type="spellStart"/>
        <w:r w:rsidRPr="009C7017">
          <w:t>K</w:t>
        </w:r>
        <w:r w:rsidRPr="009C7017">
          <w:rPr>
            <w:vertAlign w:val="subscript"/>
          </w:rPr>
          <w:t>UPint</w:t>
        </w:r>
        <w:proofErr w:type="spellEnd"/>
        <w:r w:rsidRPr="009C7017">
          <w:t xml:space="preserve"> key derived in this subclause immediately, i.e., integrity protection shall be applied to all subsequent messages received and sent by the </w:t>
        </w:r>
        <w:proofErr w:type="gramStart"/>
        <w:r w:rsidRPr="009C7017">
          <w:t>UE;</w:t>
        </w:r>
        <w:proofErr w:type="gramEnd"/>
      </w:ins>
    </w:p>
    <w:p w14:paraId="5BCEF002" w14:textId="77777777" w:rsidR="0023205F" w:rsidRPr="009C7017" w:rsidRDefault="0023205F" w:rsidP="0023205F">
      <w:pPr>
        <w:pStyle w:val="NO"/>
        <w:rPr>
          <w:ins w:id="106" w:author="Vivek Bhave" w:date="2021-10-28T17:45:00Z"/>
        </w:rPr>
      </w:pPr>
      <w:ins w:id="107" w:author="Vivek Bhave" w:date="2021-10-28T17:45:00Z">
        <w:r w:rsidRPr="009C7017">
          <w:t>NOTE 1:</w:t>
        </w:r>
        <w:r w:rsidRPr="009C7017">
          <w:tab/>
          <w:t>Only DRBs with previously configured UP integrity protection shall resume integrity protection.</w:t>
        </w:r>
      </w:ins>
    </w:p>
    <w:p w14:paraId="2CDA66D4" w14:textId="77777777" w:rsidR="0023205F" w:rsidRPr="009C7017" w:rsidRDefault="0023205F" w:rsidP="0023205F">
      <w:pPr>
        <w:pStyle w:val="B1"/>
        <w:rPr>
          <w:ins w:id="108" w:author="Vivek Bhave" w:date="2021-10-28T17:45:00Z"/>
        </w:rPr>
      </w:pPr>
      <w:ins w:id="109" w:author="Vivek Bhave" w:date="2021-10-28T17:45:00Z">
        <w:r w:rsidRPr="009C7017">
          <w:t>1&gt;</w:t>
        </w:r>
        <w:r w:rsidRPr="009C7017">
          <w:tab/>
          <w:t>configure lower layers to apply ciphering for all radio bearers except SRB0 and to apply the configured ciphering algorithm</w:t>
        </w:r>
        <w:r w:rsidRPr="009C7017">
          <w:rPr>
            <w:lang w:eastAsia="zh-CN"/>
          </w:rPr>
          <w:t xml:space="preserve">, the </w:t>
        </w:r>
        <w:proofErr w:type="spellStart"/>
        <w:r w:rsidRPr="009C7017">
          <w:t>K</w:t>
        </w:r>
        <w:r w:rsidRPr="009C7017">
          <w:rPr>
            <w:vertAlign w:val="subscript"/>
          </w:rPr>
          <w:t>RRCenc</w:t>
        </w:r>
        <w:proofErr w:type="spellEnd"/>
        <w:r w:rsidRPr="009C7017">
          <w:t xml:space="preserve"> key</w:t>
        </w:r>
        <w:r w:rsidRPr="009C7017">
          <w:rPr>
            <w:lang w:eastAsia="zh-CN"/>
          </w:rPr>
          <w:t xml:space="preserve"> and the </w:t>
        </w:r>
        <w:proofErr w:type="spellStart"/>
        <w:r w:rsidRPr="009C7017">
          <w:t>K</w:t>
        </w:r>
        <w:r w:rsidRPr="009C7017">
          <w:rPr>
            <w:vertAlign w:val="subscript"/>
          </w:rPr>
          <w:t>UPenc</w:t>
        </w:r>
        <w:proofErr w:type="spellEnd"/>
        <w:r w:rsidRPr="009C7017">
          <w:rPr>
            <w:lang w:eastAsia="zh-CN"/>
          </w:rPr>
          <w:t xml:space="preserve"> key</w:t>
        </w:r>
        <w:r w:rsidRPr="009C7017">
          <w:t xml:space="preserve"> derived in this subclause, </w:t>
        </w:r>
        <w:proofErr w:type="gramStart"/>
        <w:r w:rsidRPr="009C7017">
          <w:t>i.e.</w:t>
        </w:r>
        <w:proofErr w:type="gramEnd"/>
        <w:r w:rsidRPr="009C7017">
          <w:t xml:space="preserve"> the ciphering configuration shall be applied to all subsequent messages received and sent by the UE;</w:t>
        </w:r>
      </w:ins>
    </w:p>
    <w:p w14:paraId="51A78E48" w14:textId="77777777" w:rsidR="0023205F" w:rsidRPr="009C7017" w:rsidRDefault="0023205F" w:rsidP="0023205F">
      <w:pPr>
        <w:pStyle w:val="B1"/>
        <w:rPr>
          <w:ins w:id="110" w:author="Vivek Bhave" w:date="2021-10-28T17:45:00Z"/>
        </w:rPr>
      </w:pPr>
      <w:ins w:id="111" w:author="Vivek Bhave" w:date="2021-10-28T17:45:00Z">
        <w:r w:rsidRPr="009C7017">
          <w:t>1&gt;</w:t>
        </w:r>
        <w:r w:rsidRPr="009C7017">
          <w:tab/>
          <w:t xml:space="preserve">re-establish PDCP entities for </w:t>
        </w:r>
        <w:proofErr w:type="gramStart"/>
        <w:r w:rsidRPr="009C7017">
          <w:t>SRB1;</w:t>
        </w:r>
        <w:proofErr w:type="gramEnd"/>
      </w:ins>
    </w:p>
    <w:p w14:paraId="240A53FF" w14:textId="77777777" w:rsidR="0023205F" w:rsidRPr="009C7017" w:rsidRDefault="0023205F" w:rsidP="0023205F">
      <w:pPr>
        <w:pStyle w:val="B1"/>
        <w:rPr>
          <w:ins w:id="112" w:author="Vivek Bhave" w:date="2021-10-28T17:45:00Z"/>
        </w:rPr>
      </w:pPr>
      <w:ins w:id="113" w:author="Vivek Bhave" w:date="2021-10-28T17:45:00Z">
        <w:r w:rsidRPr="009C7017">
          <w:t>1&gt;</w:t>
        </w:r>
        <w:r w:rsidRPr="009C7017">
          <w:tab/>
          <w:t xml:space="preserve">resume </w:t>
        </w:r>
        <w:proofErr w:type="gramStart"/>
        <w:r w:rsidRPr="009C7017">
          <w:t>SRB1;</w:t>
        </w:r>
        <w:proofErr w:type="gramEnd"/>
      </w:ins>
    </w:p>
    <w:p w14:paraId="3B45306F" w14:textId="77777777" w:rsidR="0023205F" w:rsidRPr="009C7017" w:rsidRDefault="0023205F" w:rsidP="0023205F">
      <w:pPr>
        <w:pStyle w:val="B1"/>
        <w:rPr>
          <w:ins w:id="114" w:author="Vivek Bhave" w:date="2021-10-28T17:45:00Z"/>
        </w:rPr>
      </w:pPr>
      <w:ins w:id="115" w:author="Vivek Bhave" w:date="2021-10-28T17:45:00Z">
        <w:r w:rsidRPr="009C7017">
          <w:t>1&gt;</w:t>
        </w:r>
        <w:r w:rsidRPr="009C7017">
          <w:tab/>
          <w:t xml:space="preserve">submit the selected message </w:t>
        </w:r>
        <w:proofErr w:type="spellStart"/>
        <w:r w:rsidRPr="009C7017">
          <w:rPr>
            <w:i/>
          </w:rPr>
          <w:t>RRCResumeRequest</w:t>
        </w:r>
        <w:proofErr w:type="spellEnd"/>
        <w:r w:rsidRPr="009C7017">
          <w:t xml:space="preserve"> or </w:t>
        </w:r>
        <w:r w:rsidRPr="009C7017">
          <w:rPr>
            <w:i/>
          </w:rPr>
          <w:t>RRCResumeRequest1</w:t>
        </w:r>
        <w:r w:rsidRPr="009C7017">
          <w:t xml:space="preserve"> for transmission to lower layers.</w:t>
        </w:r>
      </w:ins>
    </w:p>
    <w:p w14:paraId="685FE126" w14:textId="77777777" w:rsidR="0023205F" w:rsidRPr="009C7017" w:rsidRDefault="0023205F" w:rsidP="0023205F">
      <w:pPr>
        <w:pStyle w:val="NO"/>
        <w:rPr>
          <w:ins w:id="116" w:author="Vivek Bhave" w:date="2021-10-28T17:45:00Z"/>
        </w:rPr>
      </w:pPr>
      <w:ins w:id="117" w:author="Vivek Bhave" w:date="2021-10-28T17:45:00Z">
        <w:r w:rsidRPr="009C7017">
          <w:t>NOTE 2:</w:t>
        </w:r>
        <w:r w:rsidRPr="009C7017">
          <w:tab/>
          <w:t>Only DRBs with previously configured UP ciphering shall resume ciphering.</w:t>
        </w:r>
      </w:ins>
    </w:p>
    <w:p w14:paraId="414D4BF1" w14:textId="77777777" w:rsidR="0023205F" w:rsidRPr="009C7017" w:rsidRDefault="0023205F" w:rsidP="0023205F">
      <w:pPr>
        <w:rPr>
          <w:ins w:id="118" w:author="Vivek Bhave" w:date="2021-10-28T17:45:00Z"/>
        </w:rPr>
      </w:pPr>
      <w:ins w:id="119" w:author="Vivek Bhave" w:date="2021-10-28T17:45:00Z">
        <w:r w:rsidRPr="009C7017">
          <w:t>If lower layers indicate an integrity check failure while T319 is running, perform actions specified in 5.3.13.5.</w:t>
        </w:r>
      </w:ins>
    </w:p>
    <w:p w14:paraId="4D672DEC" w14:textId="77777777" w:rsidR="0023205F" w:rsidRPr="009C7017" w:rsidRDefault="0023205F" w:rsidP="0023205F">
      <w:pPr>
        <w:rPr>
          <w:ins w:id="120" w:author="Vivek Bhave" w:date="2021-10-28T17:45:00Z"/>
        </w:rPr>
      </w:pPr>
      <w:ins w:id="121" w:author="Vivek Bhave" w:date="2021-10-28T17:45:00Z">
        <w:r w:rsidRPr="009C7017">
          <w:t>The UE shall continue cell re-selection related measurements as well as cell re-selection evaluation. If the conditions for cell re-selection are fulfilled, the UE shall perform cell re-selection as specified in 5.3.13.6.</w:t>
        </w:r>
      </w:ins>
    </w:p>
    <w:p w14:paraId="0A599A9E" w14:textId="77777777" w:rsidR="0023205F" w:rsidRDefault="0023205F" w:rsidP="0023205F">
      <w:pPr>
        <w:rPr>
          <w:ins w:id="122" w:author="Vivek Bhave" w:date="2021-10-28T17:45:00Z"/>
          <w:lang w:eastAsia="zh-CN"/>
        </w:rPr>
      </w:pPr>
      <w:ins w:id="123" w:author="Vivek Bhave" w:date="2021-10-28T17:45:00Z">
        <w:r w:rsidRPr="0025779D">
          <w:rPr>
            <w:lang w:eastAsia="zh-CN"/>
          </w:rPr>
          <w:lastRenderedPageBreak/>
          <w:t>[38.331, clause 5.</w:t>
        </w:r>
        <w:r>
          <w:rPr>
            <w:lang w:eastAsia="zh-CN"/>
          </w:rPr>
          <w:t>3</w:t>
        </w:r>
        <w:r w:rsidRPr="0025779D">
          <w:rPr>
            <w:lang w:eastAsia="zh-CN"/>
          </w:rPr>
          <w:t>.1</w:t>
        </w:r>
        <w:r>
          <w:rPr>
            <w:lang w:eastAsia="zh-CN"/>
          </w:rPr>
          <w:t>3</w:t>
        </w:r>
        <w:r w:rsidRPr="0025779D">
          <w:rPr>
            <w:lang w:eastAsia="zh-CN"/>
          </w:rPr>
          <w:t>.</w:t>
        </w:r>
        <w:r>
          <w:rPr>
            <w:lang w:eastAsia="zh-CN"/>
          </w:rPr>
          <w:t>4</w:t>
        </w:r>
        <w:r w:rsidRPr="0025779D">
          <w:rPr>
            <w:lang w:eastAsia="zh-CN"/>
          </w:rPr>
          <w:t>]</w:t>
        </w:r>
      </w:ins>
    </w:p>
    <w:p w14:paraId="2A8D57BF" w14:textId="77777777" w:rsidR="0023205F" w:rsidRDefault="0023205F" w:rsidP="0023205F">
      <w:pPr>
        <w:rPr>
          <w:ins w:id="124" w:author="Vivek Bhave" w:date="2021-10-28T17:45:00Z"/>
        </w:rPr>
      </w:pPr>
      <w:ins w:id="125" w:author="Vivek Bhave" w:date="2021-10-28T17:45:00Z">
        <w:r w:rsidRPr="009C7017">
          <w:t>The UE shall:</w:t>
        </w:r>
      </w:ins>
    </w:p>
    <w:p w14:paraId="0B6C04A5" w14:textId="77777777" w:rsidR="0023205F" w:rsidRPr="009C7017" w:rsidRDefault="0023205F" w:rsidP="0023205F">
      <w:pPr>
        <w:rPr>
          <w:ins w:id="126" w:author="Vivek Bhave" w:date="2021-10-28T17:45:00Z"/>
        </w:rPr>
      </w:pPr>
      <w:ins w:id="127" w:author="Vivek Bhave" w:date="2021-10-28T17:45:00Z">
        <w:r>
          <w:t>…</w:t>
        </w:r>
      </w:ins>
    </w:p>
    <w:p w14:paraId="49FAE1A4" w14:textId="77777777" w:rsidR="0023205F" w:rsidRPr="009C7017" w:rsidRDefault="0023205F" w:rsidP="0023205F">
      <w:pPr>
        <w:pStyle w:val="B1"/>
        <w:rPr>
          <w:ins w:id="128" w:author="Vivek Bhave" w:date="2021-10-28T17:45:00Z"/>
          <w:i/>
        </w:rPr>
      </w:pPr>
      <w:ins w:id="129" w:author="Vivek Bhave" w:date="2021-10-28T17:45:00Z">
        <w:r w:rsidRPr="009C7017">
          <w:t>1&gt;</w:t>
        </w:r>
        <w:r w:rsidRPr="009C7017">
          <w:tab/>
          <w:t xml:space="preserve">if the </w:t>
        </w:r>
        <w:proofErr w:type="spellStart"/>
        <w:r w:rsidRPr="009C7017">
          <w:rPr>
            <w:i/>
          </w:rPr>
          <w:t>RRCResume</w:t>
        </w:r>
        <w:proofErr w:type="spellEnd"/>
        <w:r w:rsidRPr="009C7017">
          <w:rPr>
            <w:rFonts w:eastAsia="Batang"/>
            <w:noProof/>
          </w:rPr>
          <w:t xml:space="preserve"> </w:t>
        </w:r>
        <w:r w:rsidRPr="009C7017">
          <w:t xml:space="preserve">includes the </w:t>
        </w:r>
        <w:proofErr w:type="spellStart"/>
        <w:r w:rsidRPr="009C7017">
          <w:rPr>
            <w:i/>
          </w:rPr>
          <w:t>mrdc-SecondaryCellGroup</w:t>
        </w:r>
        <w:proofErr w:type="spellEnd"/>
        <w:r w:rsidRPr="009C7017">
          <w:rPr>
            <w:i/>
          </w:rPr>
          <w:t>:</w:t>
        </w:r>
      </w:ins>
    </w:p>
    <w:p w14:paraId="38AF3728" w14:textId="77777777" w:rsidR="0023205F" w:rsidRPr="009C7017" w:rsidRDefault="0023205F" w:rsidP="0023205F">
      <w:pPr>
        <w:pStyle w:val="B2"/>
        <w:rPr>
          <w:ins w:id="130" w:author="Vivek Bhave" w:date="2021-10-28T17:45:00Z"/>
          <w:rFonts w:eastAsia="Batang"/>
          <w:noProof/>
        </w:rPr>
      </w:pPr>
      <w:ins w:id="131" w:author="Vivek Bhave" w:date="2021-10-28T17:45:00Z">
        <w:r w:rsidRPr="009C7017">
          <w:t>2&gt;</w:t>
        </w:r>
        <w:r w:rsidRPr="009C7017">
          <w:tab/>
          <w:t xml:space="preserve">if the received </w:t>
        </w:r>
        <w:proofErr w:type="spellStart"/>
        <w:r w:rsidRPr="009C7017">
          <w:rPr>
            <w:i/>
          </w:rPr>
          <w:t>mrdc-SecondaryCellGroup</w:t>
        </w:r>
        <w:proofErr w:type="spellEnd"/>
        <w:r w:rsidRPr="009C7017">
          <w:t xml:space="preserve"> is set to </w:t>
        </w:r>
        <w:r w:rsidRPr="009C7017">
          <w:rPr>
            <w:i/>
          </w:rPr>
          <w:t>nr-SCG</w:t>
        </w:r>
        <w:r w:rsidRPr="009C7017">
          <w:t>:</w:t>
        </w:r>
      </w:ins>
    </w:p>
    <w:p w14:paraId="34E3C68F" w14:textId="77777777" w:rsidR="0023205F" w:rsidRPr="009C7017" w:rsidRDefault="0023205F" w:rsidP="0023205F">
      <w:pPr>
        <w:pStyle w:val="B3"/>
        <w:rPr>
          <w:ins w:id="132" w:author="Vivek Bhave" w:date="2021-10-28T17:45:00Z"/>
        </w:rPr>
      </w:pPr>
      <w:ins w:id="133" w:author="Vivek Bhave" w:date="2021-10-28T17:45:00Z">
        <w:r w:rsidRPr="009C7017">
          <w:rPr>
            <w:rFonts w:eastAsia="Batang"/>
            <w:noProof/>
          </w:rPr>
          <w:t>3&gt;</w:t>
        </w:r>
        <w:r w:rsidRPr="009C7017">
          <w:rPr>
            <w:rFonts w:eastAsia="Batang"/>
            <w:noProof/>
          </w:rPr>
          <w:tab/>
          <w:t xml:space="preserve">perform the RRC reconfiguration according to 5.3.5.3 for the </w:t>
        </w:r>
        <w:r w:rsidRPr="009C7017">
          <w:rPr>
            <w:rFonts w:eastAsia="Batang"/>
            <w:i/>
            <w:noProof/>
          </w:rPr>
          <w:t>RRCReconfiguration</w:t>
        </w:r>
        <w:r w:rsidRPr="009C7017">
          <w:rPr>
            <w:rFonts w:eastAsia="Batang"/>
            <w:noProof/>
          </w:rPr>
          <w:t xml:space="preserve"> message included in </w:t>
        </w:r>
        <w:r w:rsidRPr="009C7017">
          <w:rPr>
            <w:rFonts w:eastAsia="Batang"/>
            <w:i/>
            <w:noProof/>
          </w:rPr>
          <w:t>nr-SCG</w:t>
        </w:r>
        <w:r w:rsidRPr="009C7017">
          <w:rPr>
            <w:rFonts w:eastAsia="Batang"/>
            <w:noProof/>
          </w:rPr>
          <w:t>;</w:t>
        </w:r>
      </w:ins>
    </w:p>
    <w:p w14:paraId="21452B4D" w14:textId="77777777" w:rsidR="0023205F" w:rsidRDefault="0023205F" w:rsidP="0023205F">
      <w:pPr>
        <w:pStyle w:val="B1"/>
        <w:rPr>
          <w:ins w:id="134" w:author="Vivek Bhave" w:date="2021-10-28T17:45:00Z"/>
        </w:rPr>
      </w:pPr>
      <w:ins w:id="135" w:author="Vivek Bhave" w:date="2021-10-28T17:45:00Z">
        <w:r>
          <w:t>…</w:t>
        </w:r>
      </w:ins>
    </w:p>
    <w:p w14:paraId="759AEA28" w14:textId="77777777" w:rsidR="0023205F" w:rsidRPr="009C7017" w:rsidRDefault="0023205F" w:rsidP="0023205F">
      <w:pPr>
        <w:pStyle w:val="B1"/>
        <w:rPr>
          <w:ins w:id="136" w:author="Vivek Bhave" w:date="2021-10-28T17:45:00Z"/>
        </w:rPr>
      </w:pPr>
      <w:ins w:id="137" w:author="Vivek Bhave" w:date="2021-10-28T17:45:00Z">
        <w:r w:rsidRPr="009C7017">
          <w:t>1&gt;</w:t>
        </w:r>
        <w:r w:rsidRPr="009C7017">
          <w:tab/>
          <w:t>enter RRC_</w:t>
        </w:r>
        <w:proofErr w:type="gramStart"/>
        <w:r w:rsidRPr="009C7017">
          <w:t>CONNECTED;</w:t>
        </w:r>
        <w:proofErr w:type="gramEnd"/>
      </w:ins>
    </w:p>
    <w:p w14:paraId="531601C8" w14:textId="77777777" w:rsidR="0023205F" w:rsidRPr="009C7017" w:rsidRDefault="0023205F" w:rsidP="0023205F">
      <w:pPr>
        <w:pStyle w:val="B1"/>
        <w:rPr>
          <w:ins w:id="138" w:author="Vivek Bhave" w:date="2021-10-28T17:45:00Z"/>
        </w:rPr>
      </w:pPr>
      <w:ins w:id="139" w:author="Vivek Bhave" w:date="2021-10-28T17:45:00Z">
        <w:r w:rsidRPr="009C7017">
          <w:t>1&gt;</w:t>
        </w:r>
        <w:r w:rsidRPr="009C7017">
          <w:tab/>
          <w:t xml:space="preserve">indicate to upper layers that the suspended RRC connection has been </w:t>
        </w:r>
        <w:proofErr w:type="gramStart"/>
        <w:r w:rsidRPr="009C7017">
          <w:t>resumed;</w:t>
        </w:r>
        <w:proofErr w:type="gramEnd"/>
      </w:ins>
    </w:p>
    <w:p w14:paraId="0E4F3C3D" w14:textId="77777777" w:rsidR="0023205F" w:rsidRDefault="0023205F" w:rsidP="0023205F">
      <w:pPr>
        <w:pStyle w:val="B1"/>
        <w:numPr>
          <w:ilvl w:val="0"/>
          <w:numId w:val="20"/>
        </w:numPr>
        <w:rPr>
          <w:ins w:id="140" w:author="Vivek Bhave" w:date="2021-10-28T17:45:00Z"/>
        </w:rPr>
      </w:pPr>
      <w:ins w:id="141" w:author="Vivek Bhave" w:date="2021-10-28T17:45:00Z">
        <w:r w:rsidRPr="009C7017">
          <w:t xml:space="preserve">stop the cell re-selection </w:t>
        </w:r>
        <w:proofErr w:type="gramStart"/>
        <w:r w:rsidRPr="009C7017">
          <w:t>procedure;</w:t>
        </w:r>
        <w:proofErr w:type="gramEnd"/>
      </w:ins>
    </w:p>
    <w:p w14:paraId="10C696D4" w14:textId="77777777" w:rsidR="0023205F" w:rsidRPr="009C7017" w:rsidRDefault="0023205F" w:rsidP="0023205F">
      <w:pPr>
        <w:pStyle w:val="B1"/>
        <w:ind w:left="284" w:firstLine="0"/>
        <w:rPr>
          <w:ins w:id="142" w:author="Vivek Bhave" w:date="2021-10-28T17:45:00Z"/>
        </w:rPr>
      </w:pPr>
      <w:ins w:id="143" w:author="Vivek Bhave" w:date="2021-10-28T17:45:00Z">
        <w:r w:rsidRPr="009C7017">
          <w:t>1&gt;</w:t>
        </w:r>
        <w:r w:rsidRPr="009C7017">
          <w:tab/>
          <w:t xml:space="preserve">consider the current cell to be the </w:t>
        </w:r>
        <w:proofErr w:type="spellStart"/>
        <w:proofErr w:type="gramStart"/>
        <w:r w:rsidRPr="009C7017">
          <w:t>PCell</w:t>
        </w:r>
        <w:proofErr w:type="spellEnd"/>
        <w:r w:rsidRPr="009C7017">
          <w:t>;</w:t>
        </w:r>
        <w:proofErr w:type="gramEnd"/>
      </w:ins>
    </w:p>
    <w:p w14:paraId="2D94EC01" w14:textId="77777777" w:rsidR="0023205F" w:rsidRDefault="0023205F" w:rsidP="0023205F">
      <w:pPr>
        <w:pStyle w:val="B1"/>
        <w:numPr>
          <w:ilvl w:val="0"/>
          <w:numId w:val="21"/>
        </w:numPr>
        <w:rPr>
          <w:ins w:id="144" w:author="Vivek Bhave" w:date="2021-10-28T17:45:00Z"/>
        </w:rPr>
      </w:pPr>
      <w:ins w:id="145" w:author="Vivek Bhave" w:date="2021-10-28T17:45:00Z">
        <w:r w:rsidRPr="009C7017">
          <w:t xml:space="preserve">set the content of the of </w:t>
        </w:r>
        <w:proofErr w:type="spellStart"/>
        <w:r w:rsidRPr="009C7017">
          <w:rPr>
            <w:i/>
          </w:rPr>
          <w:t>RRCResumeComplete</w:t>
        </w:r>
        <w:proofErr w:type="spellEnd"/>
        <w:r w:rsidRPr="009C7017">
          <w:rPr>
            <w:i/>
          </w:rPr>
          <w:t xml:space="preserve"> </w:t>
        </w:r>
        <w:r w:rsidRPr="009C7017">
          <w:t>message as follows:</w:t>
        </w:r>
      </w:ins>
    </w:p>
    <w:p w14:paraId="452EA38D" w14:textId="77777777" w:rsidR="0023205F" w:rsidRPr="009C7017" w:rsidRDefault="0023205F" w:rsidP="0023205F">
      <w:pPr>
        <w:pStyle w:val="B1"/>
        <w:ind w:left="644" w:firstLine="0"/>
        <w:rPr>
          <w:ins w:id="146" w:author="Vivek Bhave" w:date="2021-10-28T17:45:00Z"/>
        </w:rPr>
      </w:pPr>
      <w:ins w:id="147" w:author="Vivek Bhave" w:date="2021-10-28T17:45:00Z">
        <w:r>
          <w:t>…</w:t>
        </w:r>
      </w:ins>
    </w:p>
    <w:p w14:paraId="2945331D" w14:textId="77777777" w:rsidR="0023205F" w:rsidRPr="009C7017" w:rsidRDefault="0023205F" w:rsidP="0023205F">
      <w:pPr>
        <w:pStyle w:val="B2"/>
        <w:rPr>
          <w:ins w:id="148" w:author="Vivek Bhave" w:date="2021-10-28T17:45:00Z"/>
        </w:rPr>
      </w:pPr>
      <w:ins w:id="149" w:author="Vivek Bhave" w:date="2021-10-28T17:45:00Z">
        <w:r w:rsidRPr="009C7017">
          <w:t>2&gt;</w:t>
        </w:r>
        <w:r w:rsidRPr="009C7017">
          <w:tab/>
          <w:t xml:space="preserve">if the </w:t>
        </w:r>
        <w:proofErr w:type="spellStart"/>
        <w:r w:rsidRPr="009C7017">
          <w:rPr>
            <w:i/>
          </w:rPr>
          <w:t>RRCResume</w:t>
        </w:r>
        <w:proofErr w:type="spellEnd"/>
        <w:r w:rsidRPr="009C7017">
          <w:t xml:space="preserve"> message includes </w:t>
        </w:r>
        <w:proofErr w:type="spellStart"/>
        <w:r w:rsidRPr="009C7017">
          <w:rPr>
            <w:i/>
            <w:iCs/>
          </w:rPr>
          <w:t>mrdc-SecondaryCellGroup</w:t>
        </w:r>
        <w:proofErr w:type="spellEnd"/>
        <w:r w:rsidRPr="009C7017">
          <w:t xml:space="preserve"> set to </w:t>
        </w:r>
        <w:r w:rsidRPr="009C7017">
          <w:rPr>
            <w:i/>
          </w:rPr>
          <w:t>nr-SCG</w:t>
        </w:r>
        <w:r w:rsidRPr="009C7017">
          <w:t>:</w:t>
        </w:r>
      </w:ins>
    </w:p>
    <w:p w14:paraId="5EC69FAC" w14:textId="77777777" w:rsidR="0023205F" w:rsidRPr="009C7017" w:rsidRDefault="0023205F" w:rsidP="0023205F">
      <w:pPr>
        <w:pStyle w:val="B3"/>
        <w:rPr>
          <w:ins w:id="150" w:author="Vivek Bhave" w:date="2021-10-28T17:45:00Z"/>
        </w:rPr>
      </w:pPr>
      <w:ins w:id="151" w:author="Vivek Bhave" w:date="2021-10-28T17:45:00Z">
        <w:r w:rsidRPr="009C7017">
          <w:t>3&gt;</w:t>
        </w:r>
        <w:r w:rsidRPr="009C7017">
          <w:tab/>
          <w:t xml:space="preserve">include in the </w:t>
        </w:r>
        <w:r w:rsidRPr="009C7017">
          <w:rPr>
            <w:i/>
          </w:rPr>
          <w:t>nr-SCG-Response</w:t>
        </w:r>
        <w:r w:rsidRPr="009C7017">
          <w:t xml:space="preserve"> </w:t>
        </w:r>
        <w:r w:rsidRPr="009C7017">
          <w:rPr>
            <w:iCs/>
          </w:rPr>
          <w:t xml:space="preserve">the SCG </w:t>
        </w:r>
        <w:proofErr w:type="spellStart"/>
        <w:r w:rsidRPr="009C7017">
          <w:rPr>
            <w:i/>
          </w:rPr>
          <w:t>RRCReconfigurationComplete</w:t>
        </w:r>
        <w:proofErr w:type="spellEnd"/>
        <w:r w:rsidRPr="009C7017">
          <w:rPr>
            <w:iCs/>
          </w:rPr>
          <w:t xml:space="preserve"> </w:t>
        </w:r>
        <w:proofErr w:type="gramStart"/>
        <w:r w:rsidRPr="009C7017">
          <w:rPr>
            <w:iCs/>
          </w:rPr>
          <w:t>message</w:t>
        </w:r>
        <w:r w:rsidRPr="009C7017">
          <w:t>;</w:t>
        </w:r>
        <w:proofErr w:type="gramEnd"/>
      </w:ins>
    </w:p>
    <w:p w14:paraId="04E875E9" w14:textId="77777777" w:rsidR="0023205F" w:rsidRDefault="0023205F" w:rsidP="0023205F">
      <w:pPr>
        <w:pStyle w:val="B1"/>
        <w:rPr>
          <w:ins w:id="152" w:author="Vivek Bhave" w:date="2021-10-28T17:45:00Z"/>
          <w:lang w:eastAsia="zh-CN"/>
        </w:rPr>
      </w:pPr>
      <w:ins w:id="153" w:author="Vivek Bhave" w:date="2021-10-28T17:45:00Z">
        <w:r>
          <w:rPr>
            <w:lang w:eastAsia="zh-CN"/>
          </w:rPr>
          <w:t>…</w:t>
        </w:r>
      </w:ins>
    </w:p>
    <w:p w14:paraId="650018C0" w14:textId="77777777" w:rsidR="0023205F" w:rsidRPr="009C7017" w:rsidRDefault="0023205F" w:rsidP="0023205F">
      <w:pPr>
        <w:pStyle w:val="B1"/>
        <w:rPr>
          <w:ins w:id="154" w:author="Vivek Bhave" w:date="2021-10-28T17:45:00Z"/>
        </w:rPr>
      </w:pPr>
      <w:ins w:id="155" w:author="Vivek Bhave" w:date="2021-10-28T17:45:00Z">
        <w:r w:rsidRPr="009C7017">
          <w:t>1&gt;</w:t>
        </w:r>
        <w:r w:rsidRPr="009C7017">
          <w:tab/>
          <w:t xml:space="preserve">submit the </w:t>
        </w:r>
        <w:proofErr w:type="spellStart"/>
        <w:r w:rsidRPr="009C7017">
          <w:rPr>
            <w:i/>
          </w:rPr>
          <w:t>RRCResumeComplete</w:t>
        </w:r>
        <w:proofErr w:type="spellEnd"/>
        <w:r w:rsidRPr="009C7017">
          <w:t xml:space="preserve"> message to lower layers for </w:t>
        </w:r>
        <w:proofErr w:type="gramStart"/>
        <w:r w:rsidRPr="009C7017">
          <w:t>transmission;</w:t>
        </w:r>
        <w:proofErr w:type="gramEnd"/>
      </w:ins>
    </w:p>
    <w:p w14:paraId="4FC264ED" w14:textId="77777777" w:rsidR="0023205F" w:rsidRPr="0025779D" w:rsidRDefault="0023205F" w:rsidP="0023205F">
      <w:pPr>
        <w:pStyle w:val="B1"/>
        <w:rPr>
          <w:ins w:id="156" w:author="Vivek Bhave" w:date="2021-10-28T17:45:00Z"/>
        </w:rPr>
      </w:pPr>
      <w:ins w:id="157" w:author="Vivek Bhave" w:date="2021-10-28T17:45:00Z">
        <w:r w:rsidRPr="009C7017">
          <w:t>1&gt;</w:t>
        </w:r>
        <w:r w:rsidRPr="009C7017">
          <w:tab/>
          <w:t>the procedure ends.</w:t>
        </w:r>
      </w:ins>
    </w:p>
    <w:p w14:paraId="6FA6B681" w14:textId="77777777" w:rsidR="0023205F" w:rsidRPr="0025779D" w:rsidRDefault="0023205F" w:rsidP="0023205F">
      <w:pPr>
        <w:pStyle w:val="H6"/>
        <w:rPr>
          <w:ins w:id="158" w:author="Vivek Bhave" w:date="2021-10-28T17:45:00Z"/>
        </w:rPr>
      </w:pPr>
      <w:ins w:id="159" w:author="Vivek Bhave" w:date="2021-10-28T17:45:00Z">
        <w:r w:rsidRPr="0025779D">
          <w:t>8.</w:t>
        </w:r>
        <w:r>
          <w:t>2</w:t>
        </w:r>
        <w:r w:rsidRPr="0025779D">
          <w:t>.</w:t>
        </w:r>
        <w:r>
          <w:t>6</w:t>
        </w:r>
        <w:r w:rsidRPr="0025779D">
          <w:t>.</w:t>
        </w:r>
        <w:r>
          <w:t>3</w:t>
        </w:r>
        <w:r w:rsidRPr="0025779D">
          <w:t>.2.3</w:t>
        </w:r>
        <w:r w:rsidRPr="0025779D">
          <w:tab/>
          <w:t>Test description</w:t>
        </w:r>
      </w:ins>
    </w:p>
    <w:p w14:paraId="69B46DF8" w14:textId="77777777" w:rsidR="0023205F" w:rsidRPr="0025779D" w:rsidRDefault="0023205F" w:rsidP="0023205F">
      <w:pPr>
        <w:pStyle w:val="H6"/>
        <w:rPr>
          <w:ins w:id="160" w:author="Vivek Bhave" w:date="2021-10-28T17:45:00Z"/>
        </w:rPr>
      </w:pPr>
      <w:ins w:id="161" w:author="Vivek Bhave" w:date="2021-10-28T17:45:00Z">
        <w:r w:rsidRPr="0025779D">
          <w:t>8.</w:t>
        </w:r>
        <w:r>
          <w:t>2</w:t>
        </w:r>
        <w:r w:rsidRPr="0025779D">
          <w:t>.</w:t>
        </w:r>
        <w:r>
          <w:t>6</w:t>
        </w:r>
        <w:r w:rsidRPr="0025779D">
          <w:t>.</w:t>
        </w:r>
        <w:r>
          <w:t>3</w:t>
        </w:r>
        <w:r w:rsidRPr="0025779D">
          <w:t>.2.3.1</w:t>
        </w:r>
        <w:r w:rsidRPr="0025779D">
          <w:tab/>
          <w:t>Pre-test conditions</w:t>
        </w:r>
      </w:ins>
    </w:p>
    <w:p w14:paraId="49EBADB7" w14:textId="77777777" w:rsidR="0023205F" w:rsidRPr="0025779D" w:rsidRDefault="0023205F" w:rsidP="0023205F">
      <w:pPr>
        <w:pStyle w:val="H6"/>
        <w:rPr>
          <w:ins w:id="162" w:author="Vivek Bhave" w:date="2021-10-28T17:45:00Z"/>
        </w:rPr>
      </w:pPr>
      <w:ins w:id="163" w:author="Vivek Bhave" w:date="2021-10-28T17:45:00Z">
        <w:r w:rsidRPr="0025779D">
          <w:t>System Simulator:</w:t>
        </w:r>
      </w:ins>
    </w:p>
    <w:p w14:paraId="71743186" w14:textId="74932BCD" w:rsidR="0023205F" w:rsidRPr="0025779D" w:rsidRDefault="0023205F" w:rsidP="0023205F">
      <w:pPr>
        <w:pStyle w:val="B1"/>
        <w:rPr>
          <w:ins w:id="164" w:author="Vivek Bhave" w:date="2021-10-28T17:45:00Z"/>
        </w:rPr>
      </w:pPr>
      <w:ins w:id="165" w:author="Vivek Bhave" w:date="2021-10-28T17:45:00Z">
        <w:r w:rsidRPr="0025779D">
          <w:t>-</w:t>
        </w:r>
        <w:r w:rsidRPr="0025779D">
          <w:tab/>
          <w:t xml:space="preserve">NR Cell 1 is the </w:t>
        </w:r>
        <w:proofErr w:type="spellStart"/>
        <w:r w:rsidRPr="0025779D">
          <w:t>PCell</w:t>
        </w:r>
        <w:proofErr w:type="spellEnd"/>
        <w:r w:rsidRPr="0025779D">
          <w:t xml:space="preserve">, NR Cell </w:t>
        </w:r>
        <w:r>
          <w:t>10</w:t>
        </w:r>
        <w:r w:rsidRPr="0025779D">
          <w:t xml:space="preserve"> is the </w:t>
        </w:r>
        <w:proofErr w:type="spellStart"/>
        <w:r>
          <w:t>P</w:t>
        </w:r>
      </w:ins>
      <w:ins w:id="166" w:author="Vivek Bhave" w:date="2021-10-29T16:10:00Z">
        <w:r w:rsidR="006A3073">
          <w:t>S</w:t>
        </w:r>
      </w:ins>
      <w:ins w:id="167" w:author="Vivek Bhave" w:date="2021-10-28T17:45:00Z">
        <w:r w:rsidRPr="0025779D">
          <w:t>Cell</w:t>
        </w:r>
        <w:proofErr w:type="spellEnd"/>
        <w:r w:rsidRPr="0025779D">
          <w:t>.</w:t>
        </w:r>
      </w:ins>
    </w:p>
    <w:p w14:paraId="119CDF0A" w14:textId="77777777" w:rsidR="0023205F" w:rsidRPr="0025779D" w:rsidRDefault="0023205F" w:rsidP="0023205F">
      <w:pPr>
        <w:pStyle w:val="B1"/>
        <w:rPr>
          <w:ins w:id="168" w:author="Vivek Bhave" w:date="2021-10-28T17:45:00Z"/>
        </w:rPr>
      </w:pPr>
      <w:ins w:id="169" w:author="Vivek Bhave" w:date="2021-10-28T17:45:00Z">
        <w:r w:rsidRPr="0025779D">
          <w:t>-</w:t>
        </w:r>
        <w:r w:rsidRPr="0025779D">
          <w:tab/>
          <w:t>System information combination NR-1 as defined in TS 38.508-1 [4] clause 4.4.3.1.2 is used in NR cell.</w:t>
        </w:r>
      </w:ins>
    </w:p>
    <w:p w14:paraId="4A2531C3" w14:textId="77777777" w:rsidR="0023205F" w:rsidRPr="0025779D" w:rsidRDefault="0023205F" w:rsidP="0023205F">
      <w:pPr>
        <w:pStyle w:val="H6"/>
        <w:rPr>
          <w:ins w:id="170" w:author="Vivek Bhave" w:date="2021-10-28T17:45:00Z"/>
        </w:rPr>
      </w:pPr>
      <w:ins w:id="171" w:author="Vivek Bhave" w:date="2021-10-28T17:45:00Z">
        <w:r w:rsidRPr="0025779D">
          <w:t>UE:</w:t>
        </w:r>
      </w:ins>
    </w:p>
    <w:p w14:paraId="0FF2E959" w14:textId="77777777" w:rsidR="0023205F" w:rsidRPr="0025779D" w:rsidRDefault="0023205F" w:rsidP="0023205F">
      <w:pPr>
        <w:pStyle w:val="B1"/>
        <w:rPr>
          <w:ins w:id="172" w:author="Vivek Bhave" w:date="2021-10-28T17:45:00Z"/>
        </w:rPr>
      </w:pPr>
      <w:ins w:id="173" w:author="Vivek Bhave" w:date="2021-10-28T17:45:00Z">
        <w:r w:rsidRPr="0025779D">
          <w:t>-</w:t>
        </w:r>
        <w:r w:rsidRPr="0025779D">
          <w:tab/>
          <w:t>None.</w:t>
        </w:r>
      </w:ins>
    </w:p>
    <w:p w14:paraId="74EEB732" w14:textId="77777777" w:rsidR="0023205F" w:rsidRPr="0025779D" w:rsidRDefault="0023205F" w:rsidP="0023205F">
      <w:pPr>
        <w:pStyle w:val="H6"/>
        <w:rPr>
          <w:ins w:id="174" w:author="Vivek Bhave" w:date="2021-10-28T17:45:00Z"/>
        </w:rPr>
      </w:pPr>
      <w:ins w:id="175" w:author="Vivek Bhave" w:date="2021-10-28T17:45:00Z">
        <w:r w:rsidRPr="0025779D">
          <w:t>Preamble:</w:t>
        </w:r>
      </w:ins>
    </w:p>
    <w:p w14:paraId="04F6FE64" w14:textId="48717448" w:rsidR="0023205F" w:rsidRPr="0025779D" w:rsidRDefault="0023205F" w:rsidP="0023205F">
      <w:pPr>
        <w:pStyle w:val="B1"/>
        <w:rPr>
          <w:ins w:id="176" w:author="Vivek Bhave" w:date="2021-10-28T17:45:00Z"/>
        </w:rPr>
      </w:pPr>
      <w:ins w:id="177" w:author="Vivek Bhave" w:date="2021-10-28T17:45:00Z">
        <w:r w:rsidRPr="0025779D">
          <w:t>-</w:t>
        </w:r>
        <w:r w:rsidRPr="0025779D">
          <w:tab/>
        </w:r>
      </w:ins>
      <w:ins w:id="178" w:author="Vivek Bhave" w:date="2021-10-29T16:13:00Z">
        <w:r w:rsidR="003750FA">
          <w:t>The UE is in state RRC_CONNECTED using generic procedure parameter Connectivity (</w:t>
        </w:r>
        <w:r w:rsidR="003750FA">
          <w:rPr>
            <w:i/>
          </w:rPr>
          <w:t>NR-DC</w:t>
        </w:r>
        <w:r w:rsidR="003750FA">
          <w:t>) and Bearers (</w:t>
        </w:r>
        <w:r w:rsidR="003750FA">
          <w:rPr>
            <w:i/>
          </w:rPr>
          <w:t>MCG(s) and SCG</w:t>
        </w:r>
        <w:r w:rsidR="003750FA">
          <w:t>) according to TS 38.508-1 [4], Table 4.5.1-1.</w:t>
        </w:r>
      </w:ins>
    </w:p>
    <w:p w14:paraId="1289F44F" w14:textId="77777777" w:rsidR="0023205F" w:rsidRPr="0025779D" w:rsidRDefault="0023205F" w:rsidP="0023205F">
      <w:pPr>
        <w:pStyle w:val="H6"/>
        <w:rPr>
          <w:ins w:id="179" w:author="Vivek Bhave" w:date="2021-10-28T17:45:00Z"/>
        </w:rPr>
      </w:pPr>
      <w:ins w:id="180" w:author="Vivek Bhave" w:date="2021-10-28T17:45:00Z">
        <w:r w:rsidRPr="0025779D">
          <w:lastRenderedPageBreak/>
          <w:t>8.</w:t>
        </w:r>
        <w:r>
          <w:t>2</w:t>
        </w:r>
        <w:r w:rsidRPr="0025779D">
          <w:t>.</w:t>
        </w:r>
        <w:r>
          <w:t>6</w:t>
        </w:r>
        <w:r w:rsidRPr="0025779D">
          <w:t>.</w:t>
        </w:r>
        <w:r>
          <w:t>3</w:t>
        </w:r>
        <w:r w:rsidRPr="0025779D">
          <w:t>.</w:t>
        </w:r>
        <w:r>
          <w:t>2</w:t>
        </w:r>
        <w:r w:rsidRPr="0025779D">
          <w:t>.3.2</w:t>
        </w:r>
        <w:r w:rsidRPr="0025779D">
          <w:tab/>
          <w:t>Test procedure sequence</w:t>
        </w:r>
      </w:ins>
    </w:p>
    <w:p w14:paraId="516E3418" w14:textId="77777777" w:rsidR="0023205F" w:rsidRPr="0025779D" w:rsidRDefault="0023205F" w:rsidP="0023205F">
      <w:pPr>
        <w:pStyle w:val="TH"/>
        <w:rPr>
          <w:ins w:id="181" w:author="Vivek Bhave" w:date="2021-10-28T17:45:00Z"/>
        </w:rPr>
      </w:pPr>
      <w:ins w:id="182" w:author="Vivek Bhave" w:date="2021-10-28T17:45:00Z">
        <w:r w:rsidRPr="0025779D">
          <w:t>Table 8.</w:t>
        </w:r>
        <w:r>
          <w:t>2</w:t>
        </w:r>
        <w:r w:rsidRPr="0025779D">
          <w:t>.</w:t>
        </w:r>
        <w:r>
          <w:t>6</w:t>
        </w:r>
        <w:r w:rsidRPr="0025779D">
          <w:t>.</w:t>
        </w:r>
        <w:r>
          <w:t>3</w:t>
        </w:r>
        <w:r w:rsidRPr="0025779D">
          <w:t>.</w:t>
        </w:r>
        <w:r>
          <w:t>2</w:t>
        </w:r>
        <w:r w:rsidRPr="0025779D">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3205F" w:rsidRPr="0025779D" w14:paraId="6828D0BB" w14:textId="77777777" w:rsidTr="00B663B2">
        <w:trPr>
          <w:ins w:id="183" w:author="Vivek Bhave" w:date="2021-10-28T17:45:00Z"/>
        </w:trPr>
        <w:tc>
          <w:tcPr>
            <w:tcW w:w="649" w:type="dxa"/>
            <w:tcBorders>
              <w:top w:val="single" w:sz="4" w:space="0" w:color="auto"/>
              <w:left w:val="single" w:sz="4" w:space="0" w:color="auto"/>
              <w:bottom w:val="nil"/>
              <w:right w:val="single" w:sz="4" w:space="0" w:color="auto"/>
            </w:tcBorders>
            <w:hideMark/>
          </w:tcPr>
          <w:p w14:paraId="0BD15BCE" w14:textId="77777777" w:rsidR="0023205F" w:rsidRPr="0025779D" w:rsidRDefault="0023205F" w:rsidP="00B663B2">
            <w:pPr>
              <w:pStyle w:val="TAH"/>
              <w:rPr>
                <w:ins w:id="184" w:author="Vivek Bhave" w:date="2021-10-28T17:45:00Z"/>
              </w:rPr>
            </w:pPr>
            <w:ins w:id="185" w:author="Vivek Bhave" w:date="2021-10-28T17:45:00Z">
              <w:r w:rsidRPr="0025779D">
                <w:t>St</w:t>
              </w:r>
            </w:ins>
          </w:p>
        </w:tc>
        <w:tc>
          <w:tcPr>
            <w:tcW w:w="3970" w:type="dxa"/>
            <w:tcBorders>
              <w:top w:val="single" w:sz="4" w:space="0" w:color="auto"/>
              <w:left w:val="single" w:sz="4" w:space="0" w:color="auto"/>
              <w:bottom w:val="nil"/>
              <w:right w:val="single" w:sz="4" w:space="0" w:color="auto"/>
            </w:tcBorders>
            <w:hideMark/>
          </w:tcPr>
          <w:p w14:paraId="79BBB491" w14:textId="77777777" w:rsidR="0023205F" w:rsidRPr="0025779D" w:rsidRDefault="0023205F" w:rsidP="00B663B2">
            <w:pPr>
              <w:pStyle w:val="TAH"/>
              <w:rPr>
                <w:ins w:id="186" w:author="Vivek Bhave" w:date="2021-10-28T17:45:00Z"/>
              </w:rPr>
            </w:pPr>
            <w:ins w:id="187" w:author="Vivek Bhave" w:date="2021-10-28T17:45:00Z">
              <w:r w:rsidRPr="0025779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10B0A80" w14:textId="77777777" w:rsidR="0023205F" w:rsidRPr="0025779D" w:rsidRDefault="0023205F" w:rsidP="00B663B2">
            <w:pPr>
              <w:pStyle w:val="TAH"/>
              <w:rPr>
                <w:ins w:id="188" w:author="Vivek Bhave" w:date="2021-10-28T17:45:00Z"/>
              </w:rPr>
            </w:pPr>
            <w:ins w:id="189" w:author="Vivek Bhave" w:date="2021-10-28T17:45:00Z">
              <w:r w:rsidRPr="0025779D">
                <w:t>Message Sequence</w:t>
              </w:r>
            </w:ins>
          </w:p>
        </w:tc>
        <w:tc>
          <w:tcPr>
            <w:tcW w:w="567" w:type="dxa"/>
            <w:tcBorders>
              <w:top w:val="single" w:sz="4" w:space="0" w:color="auto"/>
              <w:left w:val="single" w:sz="4" w:space="0" w:color="auto"/>
              <w:bottom w:val="nil"/>
              <w:right w:val="single" w:sz="4" w:space="0" w:color="auto"/>
            </w:tcBorders>
            <w:hideMark/>
          </w:tcPr>
          <w:p w14:paraId="0F9E92AA" w14:textId="77777777" w:rsidR="0023205F" w:rsidRPr="0025779D" w:rsidRDefault="0023205F" w:rsidP="00B663B2">
            <w:pPr>
              <w:pStyle w:val="TAH"/>
              <w:rPr>
                <w:ins w:id="190" w:author="Vivek Bhave" w:date="2021-10-28T17:45:00Z"/>
              </w:rPr>
            </w:pPr>
            <w:ins w:id="191" w:author="Vivek Bhave" w:date="2021-10-28T17:45:00Z">
              <w:r w:rsidRPr="0025779D">
                <w:t>TP</w:t>
              </w:r>
            </w:ins>
          </w:p>
        </w:tc>
        <w:tc>
          <w:tcPr>
            <w:tcW w:w="892" w:type="dxa"/>
            <w:tcBorders>
              <w:top w:val="single" w:sz="4" w:space="0" w:color="auto"/>
              <w:left w:val="single" w:sz="4" w:space="0" w:color="auto"/>
              <w:bottom w:val="nil"/>
              <w:right w:val="single" w:sz="4" w:space="0" w:color="auto"/>
            </w:tcBorders>
            <w:hideMark/>
          </w:tcPr>
          <w:p w14:paraId="516D4625" w14:textId="77777777" w:rsidR="0023205F" w:rsidRPr="0025779D" w:rsidRDefault="0023205F" w:rsidP="00B663B2">
            <w:pPr>
              <w:pStyle w:val="TAH"/>
              <w:rPr>
                <w:ins w:id="192" w:author="Vivek Bhave" w:date="2021-10-28T17:45:00Z"/>
              </w:rPr>
            </w:pPr>
            <w:ins w:id="193" w:author="Vivek Bhave" w:date="2021-10-28T17:45:00Z">
              <w:r w:rsidRPr="0025779D">
                <w:t>Verdict</w:t>
              </w:r>
            </w:ins>
          </w:p>
        </w:tc>
      </w:tr>
      <w:tr w:rsidR="0023205F" w:rsidRPr="0025779D" w14:paraId="23CD2600" w14:textId="77777777" w:rsidTr="00B663B2">
        <w:trPr>
          <w:ins w:id="194" w:author="Vivek Bhave" w:date="2021-10-28T17:45:00Z"/>
        </w:trPr>
        <w:tc>
          <w:tcPr>
            <w:tcW w:w="649" w:type="dxa"/>
            <w:tcBorders>
              <w:top w:val="nil"/>
              <w:left w:val="single" w:sz="4" w:space="0" w:color="auto"/>
              <w:bottom w:val="single" w:sz="4" w:space="0" w:color="auto"/>
              <w:right w:val="single" w:sz="4" w:space="0" w:color="auto"/>
            </w:tcBorders>
          </w:tcPr>
          <w:p w14:paraId="00DC873B" w14:textId="77777777" w:rsidR="0023205F" w:rsidRPr="0025779D" w:rsidRDefault="0023205F" w:rsidP="00B663B2">
            <w:pPr>
              <w:pStyle w:val="TAH"/>
              <w:rPr>
                <w:ins w:id="195" w:author="Vivek Bhave" w:date="2021-10-28T17:45:00Z"/>
              </w:rPr>
            </w:pPr>
          </w:p>
        </w:tc>
        <w:tc>
          <w:tcPr>
            <w:tcW w:w="3970" w:type="dxa"/>
            <w:tcBorders>
              <w:top w:val="nil"/>
              <w:left w:val="single" w:sz="4" w:space="0" w:color="auto"/>
              <w:bottom w:val="single" w:sz="4" w:space="0" w:color="auto"/>
              <w:right w:val="single" w:sz="4" w:space="0" w:color="auto"/>
            </w:tcBorders>
          </w:tcPr>
          <w:p w14:paraId="273C8820" w14:textId="77777777" w:rsidR="0023205F" w:rsidRPr="0025779D" w:rsidRDefault="0023205F" w:rsidP="00B663B2">
            <w:pPr>
              <w:pStyle w:val="TAH"/>
              <w:rPr>
                <w:ins w:id="196" w:author="Vivek Bhave" w:date="2021-10-28T17:45:00Z"/>
              </w:rPr>
            </w:pPr>
          </w:p>
        </w:tc>
        <w:tc>
          <w:tcPr>
            <w:tcW w:w="709" w:type="dxa"/>
            <w:tcBorders>
              <w:top w:val="single" w:sz="4" w:space="0" w:color="auto"/>
              <w:left w:val="single" w:sz="4" w:space="0" w:color="auto"/>
              <w:bottom w:val="single" w:sz="4" w:space="0" w:color="auto"/>
              <w:right w:val="single" w:sz="4" w:space="0" w:color="auto"/>
            </w:tcBorders>
            <w:hideMark/>
          </w:tcPr>
          <w:p w14:paraId="583EF51D" w14:textId="77777777" w:rsidR="0023205F" w:rsidRPr="0025779D" w:rsidRDefault="0023205F" w:rsidP="00B663B2">
            <w:pPr>
              <w:pStyle w:val="TAH"/>
              <w:rPr>
                <w:ins w:id="197" w:author="Vivek Bhave" w:date="2021-10-28T17:45:00Z"/>
              </w:rPr>
            </w:pPr>
            <w:ins w:id="198" w:author="Vivek Bhave" w:date="2021-10-28T17:45:00Z">
              <w:r w:rsidRPr="0025779D">
                <w:t>U - S</w:t>
              </w:r>
            </w:ins>
          </w:p>
        </w:tc>
        <w:tc>
          <w:tcPr>
            <w:tcW w:w="2978" w:type="dxa"/>
            <w:tcBorders>
              <w:top w:val="single" w:sz="4" w:space="0" w:color="auto"/>
              <w:left w:val="single" w:sz="4" w:space="0" w:color="auto"/>
              <w:bottom w:val="single" w:sz="4" w:space="0" w:color="auto"/>
              <w:right w:val="single" w:sz="4" w:space="0" w:color="auto"/>
            </w:tcBorders>
            <w:hideMark/>
          </w:tcPr>
          <w:p w14:paraId="024E3570" w14:textId="77777777" w:rsidR="0023205F" w:rsidRPr="0025779D" w:rsidRDefault="0023205F" w:rsidP="00B663B2">
            <w:pPr>
              <w:pStyle w:val="TAH"/>
              <w:rPr>
                <w:ins w:id="199" w:author="Vivek Bhave" w:date="2021-10-28T17:45:00Z"/>
              </w:rPr>
            </w:pPr>
            <w:ins w:id="200" w:author="Vivek Bhave" w:date="2021-10-28T17:45:00Z">
              <w:r w:rsidRPr="0025779D">
                <w:t>Message</w:t>
              </w:r>
            </w:ins>
          </w:p>
        </w:tc>
        <w:tc>
          <w:tcPr>
            <w:tcW w:w="567" w:type="dxa"/>
            <w:tcBorders>
              <w:top w:val="nil"/>
              <w:left w:val="single" w:sz="4" w:space="0" w:color="auto"/>
              <w:bottom w:val="single" w:sz="4" w:space="0" w:color="auto"/>
              <w:right w:val="single" w:sz="4" w:space="0" w:color="auto"/>
            </w:tcBorders>
          </w:tcPr>
          <w:p w14:paraId="0D64C808" w14:textId="77777777" w:rsidR="0023205F" w:rsidRPr="0025779D" w:rsidRDefault="0023205F" w:rsidP="00B663B2">
            <w:pPr>
              <w:pStyle w:val="TAH"/>
              <w:rPr>
                <w:ins w:id="201" w:author="Vivek Bhave" w:date="2021-10-28T17:45:00Z"/>
              </w:rPr>
            </w:pPr>
          </w:p>
        </w:tc>
        <w:tc>
          <w:tcPr>
            <w:tcW w:w="892" w:type="dxa"/>
            <w:tcBorders>
              <w:top w:val="nil"/>
              <w:left w:val="single" w:sz="4" w:space="0" w:color="auto"/>
              <w:bottom w:val="single" w:sz="4" w:space="0" w:color="auto"/>
              <w:right w:val="single" w:sz="4" w:space="0" w:color="auto"/>
            </w:tcBorders>
          </w:tcPr>
          <w:p w14:paraId="6E5A932D" w14:textId="77777777" w:rsidR="0023205F" w:rsidRPr="0025779D" w:rsidRDefault="0023205F" w:rsidP="00B663B2">
            <w:pPr>
              <w:pStyle w:val="TAH"/>
              <w:rPr>
                <w:ins w:id="202" w:author="Vivek Bhave" w:date="2021-10-28T17:45:00Z"/>
              </w:rPr>
            </w:pPr>
          </w:p>
        </w:tc>
      </w:tr>
      <w:tr w:rsidR="000A19F7" w:rsidRPr="0025779D" w14:paraId="31CA2F51" w14:textId="77777777" w:rsidTr="00B663B2">
        <w:trPr>
          <w:ins w:id="203" w:author="Vivek Bhave" w:date="2021-10-29T16:25:00Z"/>
        </w:trPr>
        <w:tc>
          <w:tcPr>
            <w:tcW w:w="649" w:type="dxa"/>
            <w:tcBorders>
              <w:top w:val="single" w:sz="4" w:space="0" w:color="auto"/>
              <w:left w:val="single" w:sz="4" w:space="0" w:color="auto"/>
              <w:bottom w:val="single" w:sz="4" w:space="0" w:color="auto"/>
              <w:right w:val="single" w:sz="4" w:space="0" w:color="auto"/>
            </w:tcBorders>
          </w:tcPr>
          <w:p w14:paraId="544718EF" w14:textId="3485F464" w:rsidR="000A19F7" w:rsidRPr="0025779D" w:rsidRDefault="000A19F7" w:rsidP="000A19F7">
            <w:pPr>
              <w:pStyle w:val="TAC"/>
              <w:rPr>
                <w:ins w:id="204" w:author="Vivek Bhave" w:date="2021-10-29T16:25:00Z"/>
              </w:rPr>
            </w:pPr>
            <w:ins w:id="205" w:author="Vivek Bhave" w:date="2021-10-29T16:25:00Z">
              <w:r>
                <w:t>0</w:t>
              </w:r>
            </w:ins>
          </w:p>
        </w:tc>
        <w:tc>
          <w:tcPr>
            <w:tcW w:w="3970" w:type="dxa"/>
            <w:tcBorders>
              <w:top w:val="single" w:sz="4" w:space="0" w:color="auto"/>
              <w:left w:val="single" w:sz="4" w:space="0" w:color="auto"/>
              <w:bottom w:val="single" w:sz="4" w:space="0" w:color="auto"/>
              <w:right w:val="single" w:sz="4" w:space="0" w:color="auto"/>
            </w:tcBorders>
          </w:tcPr>
          <w:p w14:paraId="469476BE" w14:textId="680E714D" w:rsidR="000A19F7" w:rsidRPr="0025779D" w:rsidRDefault="000A19F7" w:rsidP="000A19F7">
            <w:pPr>
              <w:pStyle w:val="TAL"/>
              <w:rPr>
                <w:ins w:id="206" w:author="Vivek Bhave" w:date="2021-10-29T16:25:00Z"/>
              </w:rPr>
            </w:pPr>
            <w:ins w:id="207" w:author="Vivek Bhave" w:date="2021-10-29T16:26:00Z">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ins>
          </w:p>
        </w:tc>
        <w:tc>
          <w:tcPr>
            <w:tcW w:w="709" w:type="dxa"/>
            <w:tcBorders>
              <w:top w:val="single" w:sz="4" w:space="0" w:color="auto"/>
              <w:left w:val="single" w:sz="4" w:space="0" w:color="auto"/>
              <w:bottom w:val="single" w:sz="4" w:space="0" w:color="auto"/>
              <w:right w:val="single" w:sz="4" w:space="0" w:color="auto"/>
            </w:tcBorders>
          </w:tcPr>
          <w:p w14:paraId="489C42C5" w14:textId="0D1D8A84" w:rsidR="000A19F7" w:rsidRPr="0025779D" w:rsidRDefault="000A19F7" w:rsidP="000A19F7">
            <w:pPr>
              <w:pStyle w:val="TAC"/>
              <w:rPr>
                <w:ins w:id="208" w:author="Vivek Bhave" w:date="2021-10-29T16:25:00Z"/>
              </w:rPr>
            </w:pPr>
            <w:ins w:id="209" w:author="Vivek Bhave" w:date="2021-10-29T16:26:00Z">
              <w:r w:rsidRPr="0025779D">
                <w:t>&lt;--</w:t>
              </w:r>
            </w:ins>
          </w:p>
        </w:tc>
        <w:tc>
          <w:tcPr>
            <w:tcW w:w="2978" w:type="dxa"/>
            <w:tcBorders>
              <w:top w:val="single" w:sz="4" w:space="0" w:color="auto"/>
              <w:left w:val="single" w:sz="4" w:space="0" w:color="auto"/>
              <w:bottom w:val="single" w:sz="4" w:space="0" w:color="auto"/>
              <w:right w:val="single" w:sz="4" w:space="0" w:color="auto"/>
            </w:tcBorders>
          </w:tcPr>
          <w:p w14:paraId="2DBA610D" w14:textId="4157A0E0" w:rsidR="000A19F7" w:rsidRPr="0025779D" w:rsidRDefault="000A19F7" w:rsidP="000A19F7">
            <w:pPr>
              <w:pStyle w:val="TAL"/>
              <w:rPr>
                <w:ins w:id="210" w:author="Vivek Bhave" w:date="2021-10-29T16:25:00Z"/>
              </w:rPr>
            </w:pPr>
            <w:ins w:id="211" w:author="Vivek Bhave" w:date="2021-10-29T16:26:00Z">
              <w:r w:rsidRPr="0025779D">
                <w:t xml:space="preserve">NR RRC: </w:t>
              </w:r>
              <w:proofErr w:type="spellStart"/>
              <w:r w:rsidRPr="0025779D">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9EF43" w14:textId="59C390AF" w:rsidR="000A19F7" w:rsidRPr="0025779D" w:rsidRDefault="000A19F7" w:rsidP="000A19F7">
            <w:pPr>
              <w:pStyle w:val="TAC"/>
              <w:rPr>
                <w:ins w:id="212" w:author="Vivek Bhave" w:date="2021-10-29T16:25:00Z"/>
              </w:rPr>
            </w:pPr>
            <w:ins w:id="213" w:author="Vivek Bhave" w:date="2021-10-29T16:26:00Z">
              <w:r w:rsidRPr="0025779D">
                <w:t>-</w:t>
              </w:r>
            </w:ins>
          </w:p>
        </w:tc>
        <w:tc>
          <w:tcPr>
            <w:tcW w:w="892" w:type="dxa"/>
            <w:tcBorders>
              <w:top w:val="single" w:sz="4" w:space="0" w:color="auto"/>
              <w:left w:val="single" w:sz="4" w:space="0" w:color="auto"/>
              <w:bottom w:val="single" w:sz="4" w:space="0" w:color="auto"/>
              <w:right w:val="single" w:sz="4" w:space="0" w:color="auto"/>
            </w:tcBorders>
          </w:tcPr>
          <w:p w14:paraId="7DCCB860" w14:textId="3E926536" w:rsidR="000A19F7" w:rsidRPr="0025779D" w:rsidRDefault="000A19F7" w:rsidP="000A19F7">
            <w:pPr>
              <w:pStyle w:val="TAC"/>
              <w:rPr>
                <w:ins w:id="214" w:author="Vivek Bhave" w:date="2021-10-29T16:25:00Z"/>
              </w:rPr>
            </w:pPr>
            <w:ins w:id="215" w:author="Vivek Bhave" w:date="2021-10-29T16:26:00Z">
              <w:r w:rsidRPr="0025779D">
                <w:t>-</w:t>
              </w:r>
            </w:ins>
          </w:p>
        </w:tc>
      </w:tr>
      <w:tr w:rsidR="000A19F7" w:rsidRPr="0025779D" w14:paraId="314D92AB" w14:textId="77777777" w:rsidTr="00B663B2">
        <w:trPr>
          <w:ins w:id="216" w:author="Vivek Bhave" w:date="2021-10-28T17:45:00Z"/>
        </w:trPr>
        <w:tc>
          <w:tcPr>
            <w:tcW w:w="649" w:type="dxa"/>
            <w:tcBorders>
              <w:top w:val="single" w:sz="4" w:space="0" w:color="auto"/>
              <w:left w:val="single" w:sz="4" w:space="0" w:color="auto"/>
              <w:bottom w:val="single" w:sz="4" w:space="0" w:color="auto"/>
              <w:right w:val="single" w:sz="4" w:space="0" w:color="auto"/>
            </w:tcBorders>
            <w:hideMark/>
          </w:tcPr>
          <w:p w14:paraId="1037A332" w14:textId="77777777" w:rsidR="000A19F7" w:rsidRPr="0025779D" w:rsidRDefault="000A19F7" w:rsidP="000A19F7">
            <w:pPr>
              <w:pStyle w:val="TAC"/>
              <w:rPr>
                <w:ins w:id="217" w:author="Vivek Bhave" w:date="2021-10-28T17:45:00Z"/>
              </w:rPr>
            </w:pPr>
            <w:ins w:id="218" w:author="Vivek Bhave" w:date="2021-10-28T17:45:00Z">
              <w:r w:rsidRPr="0025779D">
                <w:t>1</w:t>
              </w:r>
            </w:ins>
          </w:p>
        </w:tc>
        <w:tc>
          <w:tcPr>
            <w:tcW w:w="3970" w:type="dxa"/>
            <w:tcBorders>
              <w:top w:val="single" w:sz="4" w:space="0" w:color="auto"/>
              <w:left w:val="single" w:sz="4" w:space="0" w:color="auto"/>
              <w:bottom w:val="single" w:sz="4" w:space="0" w:color="auto"/>
              <w:right w:val="single" w:sz="4" w:space="0" w:color="auto"/>
            </w:tcBorders>
            <w:hideMark/>
          </w:tcPr>
          <w:p w14:paraId="417C7CCC" w14:textId="77777777" w:rsidR="000A19F7" w:rsidRPr="0025779D" w:rsidRDefault="000A19F7" w:rsidP="000A19F7">
            <w:pPr>
              <w:pStyle w:val="TAL"/>
              <w:rPr>
                <w:ins w:id="219" w:author="Vivek Bhave" w:date="2021-10-28T17:45:00Z"/>
              </w:rPr>
            </w:pPr>
            <w:ins w:id="220" w:author="Vivek Bhave" w:date="2021-10-28T17:45:00Z">
              <w:r w:rsidRPr="0025779D">
                <w:t xml:space="preserve">The SS transmits a </w:t>
              </w:r>
              <w:r w:rsidRPr="0025779D">
                <w:rPr>
                  <w:i/>
                  <w:iCs/>
                </w:rPr>
                <w:t>Paging</w:t>
              </w:r>
              <w:r w:rsidRPr="0025779D">
                <w:t xml:space="preserve"> message including a matched identity (correct </w:t>
              </w:r>
              <w:proofErr w:type="spellStart"/>
              <w:r w:rsidRPr="0025779D">
                <w:rPr>
                  <w:i/>
                </w:rPr>
                <w:t>fullI</w:t>
              </w:r>
              <w:proofErr w:type="spellEnd"/>
              <w:r w:rsidRPr="0025779D">
                <w:rPr>
                  <w:i/>
                </w:rPr>
                <w:t>-RNTI</w:t>
              </w:r>
              <w:r w:rsidRPr="0025779D">
                <w:t>).</w:t>
              </w:r>
            </w:ins>
          </w:p>
        </w:tc>
        <w:tc>
          <w:tcPr>
            <w:tcW w:w="709" w:type="dxa"/>
            <w:tcBorders>
              <w:top w:val="single" w:sz="4" w:space="0" w:color="auto"/>
              <w:left w:val="single" w:sz="4" w:space="0" w:color="auto"/>
              <w:bottom w:val="single" w:sz="4" w:space="0" w:color="auto"/>
              <w:right w:val="single" w:sz="4" w:space="0" w:color="auto"/>
            </w:tcBorders>
            <w:hideMark/>
          </w:tcPr>
          <w:p w14:paraId="5FCC6A76" w14:textId="77777777" w:rsidR="000A19F7" w:rsidRPr="0025779D" w:rsidRDefault="000A19F7" w:rsidP="000A19F7">
            <w:pPr>
              <w:pStyle w:val="TAC"/>
              <w:rPr>
                <w:ins w:id="221" w:author="Vivek Bhave" w:date="2021-10-28T17:45:00Z"/>
              </w:rPr>
            </w:pPr>
            <w:ins w:id="222" w:author="Vivek Bhave" w:date="2021-10-28T17:45:00Z">
              <w:r w:rsidRPr="0025779D">
                <w:t>&lt;--</w:t>
              </w:r>
            </w:ins>
          </w:p>
        </w:tc>
        <w:tc>
          <w:tcPr>
            <w:tcW w:w="2978" w:type="dxa"/>
            <w:tcBorders>
              <w:top w:val="single" w:sz="4" w:space="0" w:color="auto"/>
              <w:left w:val="single" w:sz="4" w:space="0" w:color="auto"/>
              <w:bottom w:val="single" w:sz="4" w:space="0" w:color="auto"/>
              <w:right w:val="single" w:sz="4" w:space="0" w:color="auto"/>
            </w:tcBorders>
            <w:hideMark/>
          </w:tcPr>
          <w:p w14:paraId="401D0E3A" w14:textId="77777777" w:rsidR="000A19F7" w:rsidRPr="0025779D" w:rsidRDefault="000A19F7" w:rsidP="000A19F7">
            <w:pPr>
              <w:pStyle w:val="TAL"/>
              <w:rPr>
                <w:ins w:id="223" w:author="Vivek Bhave" w:date="2021-10-28T17:45:00Z"/>
              </w:rPr>
            </w:pPr>
            <w:ins w:id="224" w:author="Vivek Bhave" w:date="2021-10-28T17:45:00Z">
              <w:r w:rsidRPr="0025779D">
                <w:t xml:space="preserve">NR </w:t>
              </w:r>
              <w:smartTag w:uri="urn:schemas-microsoft-com:office:smarttags" w:element="stockticker">
                <w:r w:rsidRPr="0025779D">
                  <w:t>RRC</w:t>
                </w:r>
              </w:smartTag>
              <w:r w:rsidRPr="0025779D">
                <w:t xml:space="preserve">: </w:t>
              </w:r>
              <w:r w:rsidRPr="0025779D">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35B7AD59" w14:textId="77777777" w:rsidR="000A19F7" w:rsidRPr="0025779D" w:rsidRDefault="000A19F7" w:rsidP="000A19F7">
            <w:pPr>
              <w:pStyle w:val="TAC"/>
              <w:rPr>
                <w:ins w:id="225" w:author="Vivek Bhave" w:date="2021-10-28T17:45:00Z"/>
              </w:rPr>
            </w:pPr>
            <w:ins w:id="226" w:author="Vivek Bhave" w:date="2021-10-28T17:45:00Z">
              <w:r w:rsidRPr="0025779D">
                <w:t>-</w:t>
              </w:r>
            </w:ins>
          </w:p>
        </w:tc>
        <w:tc>
          <w:tcPr>
            <w:tcW w:w="892" w:type="dxa"/>
            <w:tcBorders>
              <w:top w:val="single" w:sz="4" w:space="0" w:color="auto"/>
              <w:left w:val="single" w:sz="4" w:space="0" w:color="auto"/>
              <w:bottom w:val="single" w:sz="4" w:space="0" w:color="auto"/>
              <w:right w:val="single" w:sz="4" w:space="0" w:color="auto"/>
            </w:tcBorders>
            <w:hideMark/>
          </w:tcPr>
          <w:p w14:paraId="628206D9" w14:textId="77777777" w:rsidR="000A19F7" w:rsidRPr="0025779D" w:rsidRDefault="000A19F7" w:rsidP="000A19F7">
            <w:pPr>
              <w:pStyle w:val="TAC"/>
              <w:rPr>
                <w:ins w:id="227" w:author="Vivek Bhave" w:date="2021-10-28T17:45:00Z"/>
              </w:rPr>
            </w:pPr>
            <w:ins w:id="228" w:author="Vivek Bhave" w:date="2021-10-28T17:45:00Z">
              <w:r w:rsidRPr="0025779D">
                <w:t>-</w:t>
              </w:r>
            </w:ins>
          </w:p>
        </w:tc>
      </w:tr>
      <w:tr w:rsidR="000A19F7" w:rsidRPr="0025779D" w14:paraId="18E23F42" w14:textId="77777777" w:rsidTr="00B663B2">
        <w:trPr>
          <w:ins w:id="229" w:author="Vivek Bhave" w:date="2021-10-28T17:45:00Z"/>
        </w:trPr>
        <w:tc>
          <w:tcPr>
            <w:tcW w:w="649" w:type="dxa"/>
            <w:tcBorders>
              <w:top w:val="single" w:sz="4" w:space="0" w:color="auto"/>
              <w:left w:val="single" w:sz="4" w:space="0" w:color="auto"/>
              <w:bottom w:val="single" w:sz="4" w:space="0" w:color="auto"/>
              <w:right w:val="single" w:sz="4" w:space="0" w:color="auto"/>
            </w:tcBorders>
            <w:hideMark/>
          </w:tcPr>
          <w:p w14:paraId="080069D0" w14:textId="77777777" w:rsidR="000A19F7" w:rsidRPr="0025779D" w:rsidRDefault="000A19F7" w:rsidP="000A19F7">
            <w:pPr>
              <w:pStyle w:val="TAC"/>
              <w:rPr>
                <w:ins w:id="230" w:author="Vivek Bhave" w:date="2021-10-28T17:45:00Z"/>
              </w:rPr>
            </w:pPr>
            <w:ins w:id="231" w:author="Vivek Bhave" w:date="2021-10-28T17:45:00Z">
              <w:r w:rsidRPr="0025779D">
                <w:t>2</w:t>
              </w:r>
            </w:ins>
          </w:p>
        </w:tc>
        <w:tc>
          <w:tcPr>
            <w:tcW w:w="3970" w:type="dxa"/>
            <w:tcBorders>
              <w:top w:val="single" w:sz="4" w:space="0" w:color="auto"/>
              <w:left w:val="single" w:sz="4" w:space="0" w:color="auto"/>
              <w:bottom w:val="single" w:sz="4" w:space="0" w:color="auto"/>
              <w:right w:val="single" w:sz="4" w:space="0" w:color="auto"/>
            </w:tcBorders>
            <w:hideMark/>
          </w:tcPr>
          <w:p w14:paraId="12E8132D" w14:textId="77777777" w:rsidR="000A19F7" w:rsidRPr="0025779D" w:rsidRDefault="000A19F7" w:rsidP="000A19F7">
            <w:pPr>
              <w:pStyle w:val="TAL"/>
              <w:rPr>
                <w:ins w:id="232" w:author="Vivek Bhave" w:date="2021-10-28T17:45:00Z"/>
              </w:rPr>
            </w:pPr>
            <w:ins w:id="233" w:author="Vivek Bhave" w:date="2021-10-28T17:45:00Z">
              <w:r w:rsidRPr="0025779D">
                <w:t>UE transmit</w:t>
              </w:r>
              <w:r>
                <w:t>s</w:t>
              </w:r>
              <w:r w:rsidRPr="0025779D">
                <w:t xml:space="preserve"> an </w:t>
              </w:r>
              <w:proofErr w:type="spellStart"/>
              <w:r w:rsidRPr="0025779D">
                <w:rPr>
                  <w:i/>
                  <w:iCs/>
                </w:rPr>
                <w:t>RRCResumeRequest</w:t>
              </w:r>
              <w:proofErr w:type="spellEnd"/>
              <w:r w:rsidRPr="0025779D">
                <w:t xml:space="preserve"> message by setting </w:t>
              </w:r>
              <w:proofErr w:type="spellStart"/>
              <w:r w:rsidRPr="0025779D">
                <w:rPr>
                  <w:i/>
                </w:rPr>
                <w:t>resumeIdentity</w:t>
              </w:r>
              <w:proofErr w:type="spellEnd"/>
              <w:r w:rsidRPr="0025779D">
                <w:t xml:space="preserve"> to the stored </w:t>
              </w:r>
              <w:proofErr w:type="spellStart"/>
              <w:r w:rsidRPr="0025779D">
                <w:rPr>
                  <w:i/>
                </w:rPr>
                <w:t>shortI</w:t>
              </w:r>
              <w:proofErr w:type="spellEnd"/>
              <w:r w:rsidRPr="0025779D">
                <w:rPr>
                  <w:i/>
                </w:rPr>
                <w:t>-RNTI</w:t>
              </w:r>
              <w:r w:rsidRPr="0025779D">
                <w:t xml:space="preserve"> value</w:t>
              </w:r>
              <w:r>
                <w:t>.</w:t>
              </w:r>
            </w:ins>
          </w:p>
        </w:tc>
        <w:tc>
          <w:tcPr>
            <w:tcW w:w="709" w:type="dxa"/>
            <w:tcBorders>
              <w:top w:val="single" w:sz="4" w:space="0" w:color="auto"/>
              <w:left w:val="single" w:sz="4" w:space="0" w:color="auto"/>
              <w:bottom w:val="single" w:sz="4" w:space="0" w:color="auto"/>
              <w:right w:val="single" w:sz="4" w:space="0" w:color="auto"/>
            </w:tcBorders>
            <w:hideMark/>
          </w:tcPr>
          <w:p w14:paraId="6C346B2E" w14:textId="77777777" w:rsidR="000A19F7" w:rsidRPr="0025779D" w:rsidRDefault="000A19F7" w:rsidP="000A19F7">
            <w:pPr>
              <w:pStyle w:val="TAC"/>
              <w:rPr>
                <w:ins w:id="234" w:author="Vivek Bhave" w:date="2021-10-28T17:45:00Z"/>
              </w:rPr>
            </w:pPr>
            <w:ins w:id="235" w:author="Vivek Bhave" w:date="2021-10-28T17:45:00Z">
              <w:r w:rsidRPr="0025779D">
                <w:t>--&gt;</w:t>
              </w:r>
            </w:ins>
          </w:p>
        </w:tc>
        <w:tc>
          <w:tcPr>
            <w:tcW w:w="2978" w:type="dxa"/>
            <w:tcBorders>
              <w:top w:val="single" w:sz="4" w:space="0" w:color="auto"/>
              <w:left w:val="single" w:sz="4" w:space="0" w:color="auto"/>
              <w:bottom w:val="single" w:sz="4" w:space="0" w:color="auto"/>
              <w:right w:val="single" w:sz="4" w:space="0" w:color="auto"/>
            </w:tcBorders>
            <w:hideMark/>
          </w:tcPr>
          <w:p w14:paraId="3200A8A4" w14:textId="77777777" w:rsidR="000A19F7" w:rsidRPr="0025779D" w:rsidRDefault="000A19F7" w:rsidP="000A19F7">
            <w:pPr>
              <w:pStyle w:val="TAL"/>
              <w:rPr>
                <w:ins w:id="236" w:author="Vivek Bhave" w:date="2021-10-28T17:45:00Z"/>
                <w:i/>
                <w:iCs/>
              </w:rPr>
            </w:pPr>
            <w:ins w:id="237" w:author="Vivek Bhave" w:date="2021-10-28T17:45:00Z">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E5268D4" w14:textId="77777777" w:rsidR="000A19F7" w:rsidRPr="0025779D" w:rsidRDefault="000A19F7" w:rsidP="000A19F7">
            <w:pPr>
              <w:pStyle w:val="TAC"/>
              <w:rPr>
                <w:ins w:id="238" w:author="Vivek Bhave" w:date="2021-10-28T17:45:00Z"/>
              </w:rPr>
            </w:pPr>
            <w:ins w:id="239" w:author="Vivek Bhave" w:date="2021-10-28T17:45:00Z">
              <w:r>
                <w:t>-</w:t>
              </w:r>
            </w:ins>
          </w:p>
        </w:tc>
        <w:tc>
          <w:tcPr>
            <w:tcW w:w="892" w:type="dxa"/>
            <w:tcBorders>
              <w:top w:val="single" w:sz="4" w:space="0" w:color="auto"/>
              <w:left w:val="single" w:sz="4" w:space="0" w:color="auto"/>
              <w:bottom w:val="single" w:sz="4" w:space="0" w:color="auto"/>
              <w:right w:val="single" w:sz="4" w:space="0" w:color="auto"/>
            </w:tcBorders>
            <w:hideMark/>
          </w:tcPr>
          <w:p w14:paraId="1A8C7146" w14:textId="77777777" w:rsidR="000A19F7" w:rsidRPr="0025779D" w:rsidRDefault="000A19F7" w:rsidP="000A19F7">
            <w:pPr>
              <w:pStyle w:val="TAC"/>
              <w:rPr>
                <w:ins w:id="240" w:author="Vivek Bhave" w:date="2021-10-28T17:45:00Z"/>
              </w:rPr>
            </w:pPr>
            <w:ins w:id="241" w:author="Vivek Bhave" w:date="2021-10-28T17:45:00Z">
              <w:r>
                <w:t>-</w:t>
              </w:r>
            </w:ins>
          </w:p>
        </w:tc>
      </w:tr>
      <w:tr w:rsidR="000A19F7" w:rsidRPr="0025779D" w14:paraId="18B4020E" w14:textId="77777777" w:rsidTr="00B663B2">
        <w:trPr>
          <w:ins w:id="242" w:author="Vivek Bhave" w:date="2021-10-28T17:45:00Z"/>
        </w:trPr>
        <w:tc>
          <w:tcPr>
            <w:tcW w:w="649" w:type="dxa"/>
            <w:tcBorders>
              <w:top w:val="single" w:sz="4" w:space="0" w:color="auto"/>
              <w:left w:val="single" w:sz="4" w:space="0" w:color="auto"/>
              <w:bottom w:val="single" w:sz="4" w:space="0" w:color="auto"/>
              <w:right w:val="single" w:sz="4" w:space="0" w:color="auto"/>
            </w:tcBorders>
            <w:hideMark/>
          </w:tcPr>
          <w:p w14:paraId="3AA17CA0" w14:textId="77777777" w:rsidR="000A19F7" w:rsidRPr="0025779D" w:rsidRDefault="000A19F7" w:rsidP="000A19F7">
            <w:pPr>
              <w:pStyle w:val="TAC"/>
              <w:rPr>
                <w:ins w:id="243" w:author="Vivek Bhave" w:date="2021-10-28T17:45:00Z"/>
              </w:rPr>
            </w:pPr>
            <w:ins w:id="244" w:author="Vivek Bhave" w:date="2021-10-28T17:45:00Z">
              <w:r w:rsidRPr="0025779D">
                <w:t>3</w:t>
              </w:r>
            </w:ins>
          </w:p>
        </w:tc>
        <w:tc>
          <w:tcPr>
            <w:tcW w:w="3970" w:type="dxa"/>
            <w:tcBorders>
              <w:top w:val="single" w:sz="4" w:space="0" w:color="auto"/>
              <w:left w:val="single" w:sz="4" w:space="0" w:color="auto"/>
              <w:bottom w:val="single" w:sz="4" w:space="0" w:color="auto"/>
              <w:right w:val="single" w:sz="4" w:space="0" w:color="auto"/>
            </w:tcBorders>
            <w:hideMark/>
          </w:tcPr>
          <w:p w14:paraId="6036E20F" w14:textId="77777777" w:rsidR="000A19F7" w:rsidRPr="0025779D" w:rsidRDefault="000A19F7" w:rsidP="000A19F7">
            <w:pPr>
              <w:pStyle w:val="TAL"/>
              <w:rPr>
                <w:ins w:id="245" w:author="Vivek Bhave" w:date="2021-10-28T17:45:00Z"/>
              </w:rPr>
            </w:pPr>
            <w:ins w:id="246" w:author="Vivek Bhave" w:date="2021-10-28T17:45:00Z">
              <w:r w:rsidRPr="0025779D">
                <w:t xml:space="preserve">The SS transmits an </w:t>
              </w:r>
              <w:proofErr w:type="spellStart"/>
              <w:r w:rsidRPr="0025779D">
                <w:rPr>
                  <w:i/>
                  <w:iCs/>
                </w:rPr>
                <w:t>RRCResume</w:t>
              </w:r>
              <w:proofErr w:type="spellEnd"/>
              <w:r w:rsidRPr="0025779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348B54C8" w14:textId="77777777" w:rsidR="000A19F7" w:rsidRPr="0025779D" w:rsidRDefault="000A19F7" w:rsidP="000A19F7">
            <w:pPr>
              <w:pStyle w:val="TAC"/>
              <w:rPr>
                <w:ins w:id="247" w:author="Vivek Bhave" w:date="2021-10-28T17:45:00Z"/>
              </w:rPr>
            </w:pPr>
            <w:ins w:id="248" w:author="Vivek Bhave" w:date="2021-10-28T17:45:00Z">
              <w:r w:rsidRPr="0025779D">
                <w:t>&lt;--</w:t>
              </w:r>
            </w:ins>
          </w:p>
        </w:tc>
        <w:tc>
          <w:tcPr>
            <w:tcW w:w="2978" w:type="dxa"/>
            <w:tcBorders>
              <w:top w:val="single" w:sz="4" w:space="0" w:color="auto"/>
              <w:left w:val="single" w:sz="4" w:space="0" w:color="auto"/>
              <w:bottom w:val="single" w:sz="4" w:space="0" w:color="auto"/>
              <w:right w:val="single" w:sz="4" w:space="0" w:color="auto"/>
            </w:tcBorders>
            <w:hideMark/>
          </w:tcPr>
          <w:p w14:paraId="604055BF" w14:textId="77777777" w:rsidR="000A19F7" w:rsidRPr="0025779D" w:rsidRDefault="000A19F7" w:rsidP="000A19F7">
            <w:pPr>
              <w:pStyle w:val="TAL"/>
              <w:rPr>
                <w:ins w:id="249" w:author="Vivek Bhave" w:date="2021-10-28T17:45:00Z"/>
                <w:i/>
                <w:iCs/>
              </w:rPr>
            </w:pPr>
            <w:ins w:id="250" w:author="Vivek Bhave" w:date="2021-10-28T17:45:00Z">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26591B" w14:textId="77777777" w:rsidR="000A19F7" w:rsidRPr="0025779D" w:rsidRDefault="000A19F7" w:rsidP="000A19F7">
            <w:pPr>
              <w:pStyle w:val="TAC"/>
              <w:rPr>
                <w:ins w:id="251" w:author="Vivek Bhave" w:date="2021-10-28T17:45:00Z"/>
              </w:rPr>
            </w:pPr>
            <w:ins w:id="252" w:author="Vivek Bhave" w:date="2021-10-28T17:45:00Z">
              <w:r w:rsidRPr="0025779D">
                <w:t>-</w:t>
              </w:r>
            </w:ins>
          </w:p>
        </w:tc>
        <w:tc>
          <w:tcPr>
            <w:tcW w:w="892" w:type="dxa"/>
            <w:tcBorders>
              <w:top w:val="single" w:sz="4" w:space="0" w:color="auto"/>
              <w:left w:val="single" w:sz="4" w:space="0" w:color="auto"/>
              <w:bottom w:val="single" w:sz="4" w:space="0" w:color="auto"/>
              <w:right w:val="single" w:sz="4" w:space="0" w:color="auto"/>
            </w:tcBorders>
            <w:hideMark/>
          </w:tcPr>
          <w:p w14:paraId="1D3516AF" w14:textId="77777777" w:rsidR="000A19F7" w:rsidRPr="0025779D" w:rsidRDefault="000A19F7" w:rsidP="000A19F7">
            <w:pPr>
              <w:pStyle w:val="TAC"/>
              <w:rPr>
                <w:ins w:id="253" w:author="Vivek Bhave" w:date="2021-10-28T17:45:00Z"/>
              </w:rPr>
            </w:pPr>
            <w:ins w:id="254" w:author="Vivek Bhave" w:date="2021-10-28T17:45:00Z">
              <w:r w:rsidRPr="0025779D">
                <w:t>-</w:t>
              </w:r>
            </w:ins>
          </w:p>
        </w:tc>
      </w:tr>
      <w:tr w:rsidR="000A19F7" w:rsidRPr="0025779D" w14:paraId="08D42812" w14:textId="77777777" w:rsidTr="00B663B2">
        <w:trPr>
          <w:ins w:id="255" w:author="Vivek Bhave" w:date="2021-10-28T17:45:00Z"/>
        </w:trPr>
        <w:tc>
          <w:tcPr>
            <w:tcW w:w="649" w:type="dxa"/>
            <w:tcBorders>
              <w:top w:val="single" w:sz="4" w:space="0" w:color="auto"/>
              <w:left w:val="single" w:sz="4" w:space="0" w:color="auto"/>
              <w:bottom w:val="single" w:sz="4" w:space="0" w:color="auto"/>
              <w:right w:val="single" w:sz="4" w:space="0" w:color="auto"/>
            </w:tcBorders>
            <w:hideMark/>
          </w:tcPr>
          <w:p w14:paraId="4CBF9BB1" w14:textId="77777777" w:rsidR="000A19F7" w:rsidRPr="0025779D" w:rsidRDefault="000A19F7" w:rsidP="000A19F7">
            <w:pPr>
              <w:pStyle w:val="TAC"/>
              <w:rPr>
                <w:ins w:id="256" w:author="Vivek Bhave" w:date="2021-10-28T17:45:00Z"/>
              </w:rPr>
            </w:pPr>
            <w:ins w:id="257" w:author="Vivek Bhave" w:date="2021-10-28T17:45:00Z">
              <w:r w:rsidRPr="0025779D">
                <w:t>4</w:t>
              </w:r>
            </w:ins>
          </w:p>
        </w:tc>
        <w:tc>
          <w:tcPr>
            <w:tcW w:w="3970" w:type="dxa"/>
            <w:tcBorders>
              <w:top w:val="single" w:sz="4" w:space="0" w:color="auto"/>
              <w:left w:val="single" w:sz="4" w:space="0" w:color="auto"/>
              <w:bottom w:val="single" w:sz="4" w:space="0" w:color="auto"/>
              <w:right w:val="single" w:sz="4" w:space="0" w:color="auto"/>
            </w:tcBorders>
            <w:hideMark/>
          </w:tcPr>
          <w:p w14:paraId="6DC4AF83" w14:textId="77777777" w:rsidR="000A19F7" w:rsidRPr="0025779D" w:rsidRDefault="000A19F7" w:rsidP="000A19F7">
            <w:pPr>
              <w:pStyle w:val="TAL"/>
              <w:rPr>
                <w:ins w:id="258" w:author="Vivek Bhave" w:date="2021-10-28T17:45:00Z"/>
              </w:rPr>
            </w:pPr>
            <w:ins w:id="259" w:author="Vivek Bhave" w:date="2021-10-28T17:45:00Z">
              <w:r w:rsidRPr="0025779D">
                <w:t xml:space="preserve">The UE transmits an </w:t>
              </w:r>
              <w:proofErr w:type="spellStart"/>
              <w:r w:rsidRPr="0025779D">
                <w:rPr>
                  <w:i/>
                  <w:iCs/>
                </w:rPr>
                <w:t>RRCResumeComplete</w:t>
              </w:r>
              <w:proofErr w:type="spellEnd"/>
              <w:r w:rsidRPr="0025779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D8E291B" w14:textId="77777777" w:rsidR="000A19F7" w:rsidRPr="0025779D" w:rsidRDefault="000A19F7" w:rsidP="000A19F7">
            <w:pPr>
              <w:pStyle w:val="TAC"/>
              <w:rPr>
                <w:ins w:id="260" w:author="Vivek Bhave" w:date="2021-10-28T17:45:00Z"/>
              </w:rPr>
            </w:pPr>
            <w:ins w:id="261" w:author="Vivek Bhave" w:date="2021-10-28T17:45:00Z">
              <w:r w:rsidRPr="0025779D">
                <w:t>--&gt;</w:t>
              </w:r>
            </w:ins>
          </w:p>
        </w:tc>
        <w:tc>
          <w:tcPr>
            <w:tcW w:w="2978" w:type="dxa"/>
            <w:tcBorders>
              <w:top w:val="single" w:sz="4" w:space="0" w:color="auto"/>
              <w:left w:val="single" w:sz="4" w:space="0" w:color="auto"/>
              <w:bottom w:val="single" w:sz="4" w:space="0" w:color="auto"/>
              <w:right w:val="single" w:sz="4" w:space="0" w:color="auto"/>
            </w:tcBorders>
            <w:hideMark/>
          </w:tcPr>
          <w:p w14:paraId="41CBB5AB" w14:textId="77777777" w:rsidR="000A19F7" w:rsidRPr="0025779D" w:rsidRDefault="000A19F7" w:rsidP="000A19F7">
            <w:pPr>
              <w:pStyle w:val="TAL"/>
              <w:rPr>
                <w:ins w:id="262" w:author="Vivek Bhave" w:date="2021-10-28T17:45:00Z"/>
                <w:iCs/>
              </w:rPr>
            </w:pPr>
            <w:ins w:id="263" w:author="Vivek Bhave" w:date="2021-10-28T17:45:00Z">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F053830" w14:textId="77777777" w:rsidR="000A19F7" w:rsidRPr="0025779D" w:rsidRDefault="000A19F7" w:rsidP="000A19F7">
            <w:pPr>
              <w:pStyle w:val="TAC"/>
              <w:rPr>
                <w:ins w:id="264" w:author="Vivek Bhave" w:date="2021-10-28T17:45:00Z"/>
              </w:rPr>
            </w:pPr>
            <w:ins w:id="265" w:author="Vivek Bhave" w:date="2021-10-28T17:45:00Z">
              <w:r>
                <w:t>1</w:t>
              </w:r>
            </w:ins>
          </w:p>
        </w:tc>
        <w:tc>
          <w:tcPr>
            <w:tcW w:w="892" w:type="dxa"/>
            <w:tcBorders>
              <w:top w:val="single" w:sz="4" w:space="0" w:color="auto"/>
              <w:left w:val="single" w:sz="4" w:space="0" w:color="auto"/>
              <w:bottom w:val="single" w:sz="4" w:space="0" w:color="auto"/>
              <w:right w:val="single" w:sz="4" w:space="0" w:color="auto"/>
            </w:tcBorders>
            <w:hideMark/>
          </w:tcPr>
          <w:p w14:paraId="464965D3" w14:textId="77777777" w:rsidR="000A19F7" w:rsidRPr="0025779D" w:rsidRDefault="000A19F7" w:rsidP="000A19F7">
            <w:pPr>
              <w:pStyle w:val="TAC"/>
              <w:rPr>
                <w:ins w:id="266" w:author="Vivek Bhave" w:date="2021-10-28T17:45:00Z"/>
              </w:rPr>
            </w:pPr>
            <w:ins w:id="267" w:author="Vivek Bhave" w:date="2021-10-28T17:45:00Z">
              <w:r>
                <w:t>P</w:t>
              </w:r>
            </w:ins>
          </w:p>
        </w:tc>
      </w:tr>
    </w:tbl>
    <w:p w14:paraId="4E11FAE7" w14:textId="77777777" w:rsidR="0023205F" w:rsidRDefault="0023205F" w:rsidP="0023205F">
      <w:pPr>
        <w:pStyle w:val="PL"/>
        <w:rPr>
          <w:ins w:id="268" w:author="Vivek Bhave" w:date="2021-10-28T17:45:00Z"/>
          <w:noProof w:val="0"/>
        </w:rPr>
      </w:pPr>
    </w:p>
    <w:p w14:paraId="22D34AE2" w14:textId="77777777" w:rsidR="0023205F" w:rsidRPr="0025779D" w:rsidRDefault="0023205F" w:rsidP="0023205F">
      <w:pPr>
        <w:pStyle w:val="H6"/>
        <w:rPr>
          <w:ins w:id="269" w:author="Vivek Bhave" w:date="2021-10-28T17:45:00Z"/>
        </w:rPr>
      </w:pPr>
      <w:ins w:id="270" w:author="Vivek Bhave" w:date="2021-10-28T17:45:00Z">
        <w:r w:rsidRPr="0025779D">
          <w:t>8.</w:t>
        </w:r>
        <w:r>
          <w:t>2</w:t>
        </w:r>
        <w:r w:rsidRPr="0025779D">
          <w:t>.</w:t>
        </w:r>
        <w:r>
          <w:t>6</w:t>
        </w:r>
        <w:r w:rsidRPr="0025779D">
          <w:t>.</w:t>
        </w:r>
        <w:r>
          <w:t>3</w:t>
        </w:r>
        <w:r w:rsidRPr="0025779D">
          <w:t>.</w:t>
        </w:r>
        <w:r>
          <w:t>2</w:t>
        </w:r>
        <w:r w:rsidRPr="0025779D">
          <w:t>.3</w:t>
        </w:r>
        <w:r>
          <w:t>.3</w:t>
        </w:r>
        <w:r w:rsidRPr="0025779D">
          <w:tab/>
          <w:t>Specific message contents</w:t>
        </w:r>
      </w:ins>
    </w:p>
    <w:p w14:paraId="1EEC8736" w14:textId="77777777" w:rsidR="0023205F" w:rsidRPr="0025779D" w:rsidRDefault="0023205F" w:rsidP="0023205F">
      <w:pPr>
        <w:pStyle w:val="TH"/>
        <w:rPr>
          <w:ins w:id="271" w:author="Vivek Bhave" w:date="2021-10-28T17:45:00Z"/>
        </w:rPr>
      </w:pPr>
      <w:ins w:id="272" w:author="Vivek Bhave" w:date="2021-10-28T17:45:00Z">
        <w:r w:rsidRPr="0025779D">
          <w:t xml:space="preserve">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w:t>
        </w:r>
        <w:r>
          <w:t>.3</w:t>
        </w:r>
        <w:r w:rsidRPr="0025779D">
          <w:t xml:space="preserve">-1: Paging (step 1, 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3205F" w:rsidRPr="0025779D" w14:paraId="2A4BEF6F" w14:textId="77777777" w:rsidTr="00B663B2">
        <w:trPr>
          <w:ins w:id="273" w:author="Vivek Bhave" w:date="2021-10-28T17:45:00Z"/>
        </w:trPr>
        <w:tc>
          <w:tcPr>
            <w:tcW w:w="9747" w:type="dxa"/>
            <w:tcBorders>
              <w:top w:val="single" w:sz="4" w:space="0" w:color="auto"/>
              <w:left w:val="single" w:sz="4" w:space="0" w:color="auto"/>
              <w:bottom w:val="single" w:sz="4" w:space="0" w:color="auto"/>
              <w:right w:val="single" w:sz="4" w:space="0" w:color="auto"/>
            </w:tcBorders>
            <w:hideMark/>
          </w:tcPr>
          <w:p w14:paraId="730BE48D" w14:textId="77777777" w:rsidR="0023205F" w:rsidRPr="0025779D" w:rsidRDefault="0023205F" w:rsidP="00B663B2">
            <w:pPr>
              <w:pStyle w:val="TAL"/>
              <w:rPr>
                <w:ins w:id="274" w:author="Vivek Bhave" w:date="2021-10-28T17:45:00Z"/>
              </w:rPr>
            </w:pPr>
            <w:ins w:id="275" w:author="Vivek Bhave" w:date="2021-10-28T17:45:00Z">
              <w:r w:rsidRPr="0025779D">
                <w:t>Derivation Path: TS 38.508-1 [4], Table 4.6.1-9 with condition NR_RRC_RESUME</w:t>
              </w:r>
            </w:ins>
          </w:p>
        </w:tc>
      </w:tr>
    </w:tbl>
    <w:p w14:paraId="3E2D32B1" w14:textId="77777777" w:rsidR="0023205F" w:rsidRDefault="0023205F" w:rsidP="0023205F">
      <w:pPr>
        <w:pStyle w:val="PL"/>
        <w:rPr>
          <w:ins w:id="276" w:author="Vivek Bhave" w:date="2021-10-28T17:45:00Z"/>
          <w:noProof w:val="0"/>
        </w:rPr>
      </w:pPr>
    </w:p>
    <w:p w14:paraId="66FE8112" w14:textId="6311B1C6" w:rsidR="0023205F" w:rsidRPr="0025779D" w:rsidRDefault="0023205F" w:rsidP="0023205F">
      <w:pPr>
        <w:pStyle w:val="TH"/>
        <w:rPr>
          <w:ins w:id="277" w:author="Vivek Bhave" w:date="2021-10-28T17:45:00Z"/>
        </w:rPr>
      </w:pPr>
      <w:ins w:id="278" w:author="Vivek Bhave" w:date="2021-10-28T17:45:00Z">
        <w:r w:rsidRPr="0025779D">
          <w:t xml:space="preserve">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w:t>
        </w:r>
        <w:r>
          <w:t>.3</w:t>
        </w:r>
        <w:r w:rsidRPr="0025779D">
          <w:t>-</w:t>
        </w:r>
        <w:r>
          <w:t>2</w:t>
        </w:r>
        <w:r w:rsidRPr="0025779D">
          <w:t xml:space="preserve">: </w:t>
        </w:r>
        <w:proofErr w:type="spellStart"/>
        <w:r>
          <w:t>RRCResume</w:t>
        </w:r>
        <w:proofErr w:type="spellEnd"/>
        <w:r w:rsidRPr="0025779D">
          <w:t xml:space="preserve"> (step </w:t>
        </w:r>
        <w:r>
          <w:t>3</w:t>
        </w:r>
        <w:r w:rsidRPr="0025779D">
          <w:t xml:space="preserve">, 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.3.2-</w:t>
        </w:r>
      </w:ins>
      <w:ins w:id="279" w:author="Vivek Bhave" w:date="2021-10-29T11:15:00Z">
        <w:r w:rsidR="005A6840">
          <w:t>1</w:t>
        </w:r>
      </w:ins>
      <w:ins w:id="280" w:author="Vivek Bhave" w:date="2021-10-28T17:45:00Z">
        <w:r w:rsidRPr="0025779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05F" w:rsidRPr="00BE2064" w14:paraId="453F8A5F" w14:textId="77777777" w:rsidTr="00B663B2">
        <w:trPr>
          <w:gridBefore w:val="1"/>
          <w:wBefore w:w="9" w:type="dxa"/>
          <w:ins w:id="281" w:author="Vivek Bhave" w:date="2021-10-28T17:45:00Z"/>
        </w:trPr>
        <w:tc>
          <w:tcPr>
            <w:tcW w:w="9738" w:type="dxa"/>
            <w:gridSpan w:val="4"/>
          </w:tcPr>
          <w:p w14:paraId="4CAA8866" w14:textId="77777777" w:rsidR="0023205F" w:rsidRPr="00BE2064" w:rsidRDefault="0023205F" w:rsidP="00B663B2">
            <w:pPr>
              <w:pStyle w:val="TAL"/>
              <w:rPr>
                <w:ins w:id="282" w:author="Vivek Bhave" w:date="2021-10-28T17:45:00Z"/>
                <w:lang w:eastAsia="en-US"/>
              </w:rPr>
            </w:pPr>
            <w:ins w:id="283" w:author="Vivek Bhave" w:date="2021-10-28T17:45:00Z">
              <w:r w:rsidRPr="00BE2064">
                <w:rPr>
                  <w:lang w:eastAsia="en-US"/>
                </w:rPr>
                <w:t>Derivation Path: TS 38.</w:t>
              </w:r>
              <w:r>
                <w:rPr>
                  <w:lang w:eastAsia="en-US"/>
                </w:rPr>
                <w:t>508-1</w:t>
              </w:r>
              <w:r w:rsidRPr="00BE2064">
                <w:rPr>
                  <w:lang w:eastAsia="en-US"/>
                </w:rPr>
                <w:t xml:space="preserve"> [</w:t>
              </w:r>
              <w:r>
                <w:rPr>
                  <w:lang w:eastAsia="en-US"/>
                </w:rPr>
                <w:t>4</w:t>
              </w:r>
              <w:r w:rsidRPr="00BE2064">
                <w:rPr>
                  <w:lang w:eastAsia="en-US"/>
                </w:rPr>
                <w:t xml:space="preserve">], </w:t>
              </w:r>
              <w:r w:rsidRPr="00AA0AFF">
                <w:rPr>
                  <w:lang w:eastAsia="en-US"/>
                </w:rPr>
                <w:t>Table 4.6.1-17</w:t>
              </w:r>
            </w:ins>
          </w:p>
        </w:tc>
      </w:tr>
      <w:tr w:rsidR="0023205F" w:rsidRPr="00BE2064" w14:paraId="3509E2AA" w14:textId="77777777" w:rsidTr="00B663B2">
        <w:tblPrEx>
          <w:tblCellMar>
            <w:left w:w="108" w:type="dxa"/>
            <w:right w:w="108" w:type="dxa"/>
          </w:tblCellMar>
        </w:tblPrEx>
        <w:trPr>
          <w:ins w:id="284" w:author="Vivek Bhave" w:date="2021-10-28T17:45:00Z"/>
        </w:trPr>
        <w:tc>
          <w:tcPr>
            <w:tcW w:w="4535" w:type="dxa"/>
            <w:gridSpan w:val="2"/>
          </w:tcPr>
          <w:p w14:paraId="31AC25C5" w14:textId="77777777" w:rsidR="0023205F" w:rsidRPr="00BE2064" w:rsidRDefault="0023205F" w:rsidP="00B663B2">
            <w:pPr>
              <w:pStyle w:val="TAH"/>
              <w:rPr>
                <w:ins w:id="285" w:author="Vivek Bhave" w:date="2021-10-28T17:45:00Z"/>
                <w:lang w:eastAsia="en-US"/>
              </w:rPr>
            </w:pPr>
            <w:ins w:id="286" w:author="Vivek Bhave" w:date="2021-10-28T17:45:00Z">
              <w:r w:rsidRPr="00BE2064">
                <w:rPr>
                  <w:lang w:eastAsia="en-US"/>
                </w:rPr>
                <w:t>Information Element</w:t>
              </w:r>
            </w:ins>
          </w:p>
        </w:tc>
        <w:tc>
          <w:tcPr>
            <w:tcW w:w="2267" w:type="dxa"/>
          </w:tcPr>
          <w:p w14:paraId="3431C671" w14:textId="77777777" w:rsidR="0023205F" w:rsidRPr="00BE2064" w:rsidRDefault="0023205F" w:rsidP="00B663B2">
            <w:pPr>
              <w:pStyle w:val="TAH"/>
              <w:rPr>
                <w:ins w:id="287" w:author="Vivek Bhave" w:date="2021-10-28T17:45:00Z"/>
                <w:lang w:eastAsia="en-US"/>
              </w:rPr>
            </w:pPr>
            <w:ins w:id="288" w:author="Vivek Bhave" w:date="2021-10-28T17:45:00Z">
              <w:r w:rsidRPr="00BE2064">
                <w:rPr>
                  <w:lang w:eastAsia="en-US"/>
                </w:rPr>
                <w:t>Value/remark</w:t>
              </w:r>
            </w:ins>
          </w:p>
        </w:tc>
        <w:tc>
          <w:tcPr>
            <w:tcW w:w="1700" w:type="dxa"/>
          </w:tcPr>
          <w:p w14:paraId="7496A8A7" w14:textId="77777777" w:rsidR="0023205F" w:rsidRPr="00BE2064" w:rsidRDefault="0023205F" w:rsidP="00B663B2">
            <w:pPr>
              <w:pStyle w:val="TAH"/>
              <w:rPr>
                <w:ins w:id="289" w:author="Vivek Bhave" w:date="2021-10-28T17:45:00Z"/>
                <w:lang w:eastAsia="en-US"/>
              </w:rPr>
            </w:pPr>
            <w:ins w:id="290" w:author="Vivek Bhave" w:date="2021-10-28T17:45:00Z">
              <w:r w:rsidRPr="00BE2064">
                <w:rPr>
                  <w:lang w:eastAsia="en-US"/>
                </w:rPr>
                <w:t>Comment</w:t>
              </w:r>
            </w:ins>
          </w:p>
        </w:tc>
        <w:tc>
          <w:tcPr>
            <w:tcW w:w="1245" w:type="dxa"/>
          </w:tcPr>
          <w:p w14:paraId="52D0F312" w14:textId="77777777" w:rsidR="0023205F" w:rsidRPr="00BE2064" w:rsidRDefault="0023205F" w:rsidP="00B663B2">
            <w:pPr>
              <w:pStyle w:val="TAH"/>
              <w:rPr>
                <w:ins w:id="291" w:author="Vivek Bhave" w:date="2021-10-28T17:45:00Z"/>
                <w:lang w:eastAsia="en-US"/>
              </w:rPr>
            </w:pPr>
            <w:ins w:id="292" w:author="Vivek Bhave" w:date="2021-10-28T17:45:00Z">
              <w:r w:rsidRPr="00BE2064">
                <w:rPr>
                  <w:lang w:eastAsia="en-US"/>
                </w:rPr>
                <w:t>Condition</w:t>
              </w:r>
            </w:ins>
          </w:p>
        </w:tc>
      </w:tr>
      <w:tr w:rsidR="0023205F" w:rsidRPr="00BE2064" w14:paraId="2D1B32CC" w14:textId="77777777" w:rsidTr="00B663B2">
        <w:tblPrEx>
          <w:tblCellMar>
            <w:left w:w="108" w:type="dxa"/>
            <w:right w:w="108" w:type="dxa"/>
          </w:tblCellMar>
        </w:tblPrEx>
        <w:trPr>
          <w:ins w:id="293" w:author="Vivek Bhave" w:date="2021-10-28T17:45:00Z"/>
        </w:trPr>
        <w:tc>
          <w:tcPr>
            <w:tcW w:w="4535" w:type="dxa"/>
            <w:gridSpan w:val="2"/>
          </w:tcPr>
          <w:p w14:paraId="57496787" w14:textId="77777777" w:rsidR="0023205F" w:rsidRPr="00BE2064" w:rsidRDefault="0023205F" w:rsidP="00B663B2">
            <w:pPr>
              <w:pStyle w:val="TAL"/>
              <w:rPr>
                <w:ins w:id="294" w:author="Vivek Bhave" w:date="2021-10-28T17:45:00Z"/>
                <w:lang w:eastAsia="en-US"/>
              </w:rPr>
            </w:pPr>
            <w:proofErr w:type="spellStart"/>
            <w:proofErr w:type="gramStart"/>
            <w:ins w:id="295" w:author="Vivek Bhave" w:date="2021-10-28T17:45:00Z">
              <w:r w:rsidRPr="00BE2064">
                <w:rPr>
                  <w:lang w:eastAsia="en-US"/>
                </w:rPr>
                <w:t>RRCResume</w:t>
              </w:r>
              <w:proofErr w:type="spellEnd"/>
              <w:r w:rsidRPr="00BE2064">
                <w:rPr>
                  <w:lang w:eastAsia="en-US"/>
                </w:rPr>
                <w:t xml:space="preserve"> ::=</w:t>
              </w:r>
              <w:proofErr w:type="gramEnd"/>
              <w:r w:rsidRPr="00BE2064">
                <w:rPr>
                  <w:lang w:eastAsia="en-US"/>
                </w:rPr>
                <w:t xml:space="preserve"> SEQUENCE {</w:t>
              </w:r>
            </w:ins>
          </w:p>
        </w:tc>
        <w:tc>
          <w:tcPr>
            <w:tcW w:w="2267" w:type="dxa"/>
          </w:tcPr>
          <w:p w14:paraId="361582BB" w14:textId="77777777" w:rsidR="0023205F" w:rsidRPr="00BE2064" w:rsidRDefault="0023205F" w:rsidP="00B663B2">
            <w:pPr>
              <w:pStyle w:val="TAL"/>
              <w:rPr>
                <w:ins w:id="296" w:author="Vivek Bhave" w:date="2021-10-28T17:45:00Z"/>
                <w:lang w:eastAsia="en-US"/>
              </w:rPr>
            </w:pPr>
          </w:p>
        </w:tc>
        <w:tc>
          <w:tcPr>
            <w:tcW w:w="1700" w:type="dxa"/>
          </w:tcPr>
          <w:p w14:paraId="72450DDB" w14:textId="77777777" w:rsidR="0023205F" w:rsidRPr="00BE2064" w:rsidRDefault="0023205F" w:rsidP="00B663B2">
            <w:pPr>
              <w:pStyle w:val="TAL"/>
              <w:rPr>
                <w:ins w:id="297" w:author="Vivek Bhave" w:date="2021-10-28T17:45:00Z"/>
                <w:lang w:eastAsia="en-US"/>
              </w:rPr>
            </w:pPr>
          </w:p>
        </w:tc>
        <w:tc>
          <w:tcPr>
            <w:tcW w:w="1245" w:type="dxa"/>
          </w:tcPr>
          <w:p w14:paraId="5E31872A" w14:textId="77777777" w:rsidR="0023205F" w:rsidRPr="00BE2064" w:rsidRDefault="0023205F" w:rsidP="00B663B2">
            <w:pPr>
              <w:pStyle w:val="TAL"/>
              <w:rPr>
                <w:ins w:id="298" w:author="Vivek Bhave" w:date="2021-10-28T17:45:00Z"/>
                <w:lang w:eastAsia="en-US"/>
              </w:rPr>
            </w:pPr>
          </w:p>
        </w:tc>
      </w:tr>
      <w:tr w:rsidR="0023205F" w:rsidRPr="00BE2064" w14:paraId="4F3940C8" w14:textId="77777777" w:rsidTr="00B663B2">
        <w:tblPrEx>
          <w:tblCellMar>
            <w:left w:w="108" w:type="dxa"/>
            <w:right w:w="108" w:type="dxa"/>
          </w:tblCellMar>
        </w:tblPrEx>
        <w:trPr>
          <w:ins w:id="299" w:author="Vivek Bhave" w:date="2021-10-28T17:45:00Z"/>
        </w:trPr>
        <w:tc>
          <w:tcPr>
            <w:tcW w:w="4535" w:type="dxa"/>
            <w:gridSpan w:val="2"/>
          </w:tcPr>
          <w:p w14:paraId="07787C1A" w14:textId="77777777" w:rsidR="0023205F" w:rsidRPr="00BE2064" w:rsidRDefault="0023205F" w:rsidP="00B663B2">
            <w:pPr>
              <w:pStyle w:val="TAL"/>
              <w:rPr>
                <w:ins w:id="300" w:author="Vivek Bhave" w:date="2021-10-28T17:45:00Z"/>
                <w:lang w:eastAsia="en-US"/>
              </w:rPr>
            </w:pPr>
            <w:ins w:id="301" w:author="Vivek Bhave" w:date="2021-10-28T17:45:00Z">
              <w:r w:rsidRPr="00BE2064">
                <w:rPr>
                  <w:lang w:eastAsia="en-US"/>
                </w:rPr>
                <w:t xml:space="preserve">  </w:t>
              </w:r>
              <w:proofErr w:type="spellStart"/>
              <w:r w:rsidRPr="00BE2064">
                <w:rPr>
                  <w:lang w:eastAsia="en-US"/>
                </w:rPr>
                <w:t>rrc-TransactionIdentifier</w:t>
              </w:r>
              <w:proofErr w:type="spellEnd"/>
            </w:ins>
          </w:p>
        </w:tc>
        <w:tc>
          <w:tcPr>
            <w:tcW w:w="2267" w:type="dxa"/>
          </w:tcPr>
          <w:p w14:paraId="343DA991" w14:textId="77777777" w:rsidR="0023205F" w:rsidRPr="00BE2064" w:rsidRDefault="0023205F" w:rsidP="00B663B2">
            <w:pPr>
              <w:pStyle w:val="TAL"/>
              <w:rPr>
                <w:ins w:id="302" w:author="Vivek Bhave" w:date="2021-10-28T17:45:00Z"/>
                <w:lang w:eastAsia="en-US"/>
              </w:rPr>
            </w:pPr>
            <w:ins w:id="303" w:author="Vivek Bhave" w:date="2021-10-28T17:45:00Z">
              <w:r w:rsidRPr="00BE2064">
                <w:rPr>
                  <w:lang w:eastAsia="en-US"/>
                </w:rPr>
                <w:t>RRC</w:t>
              </w:r>
              <w:r>
                <w:rPr>
                  <w:lang w:eastAsia="en-US"/>
                </w:rPr>
                <w:t>-</w:t>
              </w:r>
              <w:proofErr w:type="spellStart"/>
              <w:r w:rsidRPr="00BE2064">
                <w:rPr>
                  <w:lang w:eastAsia="en-US"/>
                </w:rPr>
                <w:t>TransactionIdentifier</w:t>
              </w:r>
              <w:proofErr w:type="spellEnd"/>
            </w:ins>
          </w:p>
        </w:tc>
        <w:tc>
          <w:tcPr>
            <w:tcW w:w="1700" w:type="dxa"/>
          </w:tcPr>
          <w:p w14:paraId="3C9EFB63" w14:textId="77777777" w:rsidR="0023205F" w:rsidRPr="00BE2064" w:rsidRDefault="0023205F" w:rsidP="00B663B2">
            <w:pPr>
              <w:pStyle w:val="TAL"/>
              <w:rPr>
                <w:ins w:id="304" w:author="Vivek Bhave" w:date="2021-10-28T17:45:00Z"/>
                <w:lang w:eastAsia="en-US"/>
              </w:rPr>
            </w:pPr>
          </w:p>
        </w:tc>
        <w:tc>
          <w:tcPr>
            <w:tcW w:w="1245" w:type="dxa"/>
          </w:tcPr>
          <w:p w14:paraId="3A1EEB64" w14:textId="77777777" w:rsidR="0023205F" w:rsidRPr="00BE2064" w:rsidRDefault="0023205F" w:rsidP="00B663B2">
            <w:pPr>
              <w:pStyle w:val="TAL"/>
              <w:rPr>
                <w:ins w:id="305" w:author="Vivek Bhave" w:date="2021-10-28T17:45:00Z"/>
                <w:lang w:eastAsia="en-US"/>
              </w:rPr>
            </w:pPr>
          </w:p>
        </w:tc>
      </w:tr>
      <w:tr w:rsidR="0023205F" w:rsidRPr="00BE2064" w14:paraId="1C824450" w14:textId="77777777" w:rsidTr="00B663B2">
        <w:tblPrEx>
          <w:tblCellMar>
            <w:left w:w="108" w:type="dxa"/>
            <w:right w:w="108" w:type="dxa"/>
          </w:tblCellMar>
        </w:tblPrEx>
        <w:trPr>
          <w:ins w:id="306" w:author="Vivek Bhave" w:date="2021-10-28T17:45:00Z"/>
        </w:trPr>
        <w:tc>
          <w:tcPr>
            <w:tcW w:w="4535" w:type="dxa"/>
            <w:gridSpan w:val="2"/>
          </w:tcPr>
          <w:p w14:paraId="6277103F" w14:textId="77777777" w:rsidR="0023205F" w:rsidRPr="00BE2064" w:rsidRDefault="0023205F" w:rsidP="00B663B2">
            <w:pPr>
              <w:pStyle w:val="TAL"/>
              <w:rPr>
                <w:ins w:id="307" w:author="Vivek Bhave" w:date="2021-10-28T17:45:00Z"/>
                <w:lang w:eastAsia="en-US"/>
              </w:rPr>
            </w:pPr>
            <w:ins w:id="308" w:author="Vivek Bhave" w:date="2021-10-28T17:45: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0CB727B1" w14:textId="77777777" w:rsidR="0023205F" w:rsidRPr="00BE2064" w:rsidRDefault="0023205F" w:rsidP="00B663B2">
            <w:pPr>
              <w:pStyle w:val="TAL"/>
              <w:rPr>
                <w:ins w:id="309" w:author="Vivek Bhave" w:date="2021-10-28T17:45:00Z"/>
                <w:lang w:eastAsia="en-US"/>
              </w:rPr>
            </w:pPr>
          </w:p>
        </w:tc>
        <w:tc>
          <w:tcPr>
            <w:tcW w:w="1700" w:type="dxa"/>
          </w:tcPr>
          <w:p w14:paraId="697A6CDE" w14:textId="77777777" w:rsidR="0023205F" w:rsidRPr="00BE2064" w:rsidRDefault="0023205F" w:rsidP="00B663B2">
            <w:pPr>
              <w:pStyle w:val="TAL"/>
              <w:rPr>
                <w:ins w:id="310" w:author="Vivek Bhave" w:date="2021-10-28T17:45:00Z"/>
                <w:lang w:eastAsia="en-US"/>
              </w:rPr>
            </w:pPr>
          </w:p>
        </w:tc>
        <w:tc>
          <w:tcPr>
            <w:tcW w:w="1245" w:type="dxa"/>
          </w:tcPr>
          <w:p w14:paraId="18AF6A00" w14:textId="77777777" w:rsidR="0023205F" w:rsidRPr="00BE2064" w:rsidRDefault="0023205F" w:rsidP="00B663B2">
            <w:pPr>
              <w:pStyle w:val="TAL"/>
              <w:rPr>
                <w:ins w:id="311" w:author="Vivek Bhave" w:date="2021-10-28T17:45:00Z"/>
                <w:lang w:eastAsia="en-US"/>
              </w:rPr>
            </w:pPr>
          </w:p>
        </w:tc>
      </w:tr>
      <w:tr w:rsidR="0023205F" w:rsidRPr="00BE2064" w:rsidDel="00FA37A3" w14:paraId="33368E3E" w14:textId="77777777" w:rsidTr="00B663B2">
        <w:tblPrEx>
          <w:tblCellMar>
            <w:left w:w="108" w:type="dxa"/>
            <w:right w:w="108" w:type="dxa"/>
          </w:tblCellMar>
        </w:tblPrEx>
        <w:trPr>
          <w:ins w:id="312" w:author="Vivek Bhave" w:date="2021-10-28T17:45:00Z"/>
        </w:trPr>
        <w:tc>
          <w:tcPr>
            <w:tcW w:w="4535" w:type="dxa"/>
            <w:gridSpan w:val="2"/>
          </w:tcPr>
          <w:p w14:paraId="4C838163" w14:textId="77777777" w:rsidR="0023205F" w:rsidRPr="00BE2064" w:rsidDel="00FA37A3" w:rsidRDefault="0023205F" w:rsidP="00B663B2">
            <w:pPr>
              <w:pStyle w:val="TAL"/>
              <w:rPr>
                <w:ins w:id="313" w:author="Vivek Bhave" w:date="2021-10-28T17:45:00Z"/>
                <w:lang w:eastAsia="en-US"/>
              </w:rPr>
            </w:pPr>
            <w:ins w:id="314" w:author="Vivek Bhave" w:date="2021-10-28T17:45:00Z">
              <w:r w:rsidRPr="00BE2064">
                <w:rPr>
                  <w:lang w:eastAsia="en-US"/>
                </w:rPr>
                <w:t xml:space="preserve">    </w:t>
              </w:r>
              <w:proofErr w:type="spellStart"/>
              <w:r w:rsidRPr="00BE2064">
                <w:rPr>
                  <w:lang w:eastAsia="en-US"/>
                </w:rPr>
                <w:t>rrcResume</w:t>
              </w:r>
              <w:proofErr w:type="spellEnd"/>
              <w:r w:rsidRPr="00BE2064">
                <w:rPr>
                  <w:lang w:eastAsia="en-US"/>
                </w:rPr>
                <w:t xml:space="preserve"> SEQUENCE {</w:t>
              </w:r>
            </w:ins>
          </w:p>
        </w:tc>
        <w:tc>
          <w:tcPr>
            <w:tcW w:w="2267" w:type="dxa"/>
          </w:tcPr>
          <w:p w14:paraId="6C078203" w14:textId="77777777" w:rsidR="0023205F" w:rsidRPr="00BE2064" w:rsidDel="00FA37A3" w:rsidRDefault="0023205F" w:rsidP="00B663B2">
            <w:pPr>
              <w:pStyle w:val="TAL"/>
              <w:rPr>
                <w:ins w:id="315" w:author="Vivek Bhave" w:date="2021-10-28T17:45:00Z"/>
                <w:lang w:eastAsia="en-US"/>
              </w:rPr>
            </w:pPr>
          </w:p>
        </w:tc>
        <w:tc>
          <w:tcPr>
            <w:tcW w:w="1700" w:type="dxa"/>
          </w:tcPr>
          <w:p w14:paraId="77139F21" w14:textId="77777777" w:rsidR="0023205F" w:rsidRPr="00BE2064" w:rsidDel="00FA37A3" w:rsidRDefault="0023205F" w:rsidP="00B663B2">
            <w:pPr>
              <w:pStyle w:val="TAL"/>
              <w:rPr>
                <w:ins w:id="316" w:author="Vivek Bhave" w:date="2021-10-28T17:45:00Z"/>
                <w:lang w:eastAsia="en-US"/>
              </w:rPr>
            </w:pPr>
          </w:p>
        </w:tc>
        <w:tc>
          <w:tcPr>
            <w:tcW w:w="1245" w:type="dxa"/>
          </w:tcPr>
          <w:p w14:paraId="46CCA083" w14:textId="77777777" w:rsidR="0023205F" w:rsidRPr="00BE2064" w:rsidDel="00FA37A3" w:rsidRDefault="0023205F" w:rsidP="00B663B2">
            <w:pPr>
              <w:pStyle w:val="TAL"/>
              <w:rPr>
                <w:ins w:id="317" w:author="Vivek Bhave" w:date="2021-10-28T17:45:00Z"/>
                <w:lang w:eastAsia="en-US"/>
              </w:rPr>
            </w:pPr>
          </w:p>
        </w:tc>
      </w:tr>
      <w:tr w:rsidR="0023205F" w:rsidRPr="00BE2064" w:rsidDel="00C812DE" w14:paraId="2D84A262" w14:textId="77777777" w:rsidTr="00B663B2">
        <w:tblPrEx>
          <w:tblCellMar>
            <w:left w:w="108" w:type="dxa"/>
            <w:right w:w="108" w:type="dxa"/>
          </w:tblCellMar>
        </w:tblPrEx>
        <w:trPr>
          <w:ins w:id="318" w:author="Vivek Bhave" w:date="2021-10-28T17:45:00Z"/>
        </w:trPr>
        <w:tc>
          <w:tcPr>
            <w:tcW w:w="4535" w:type="dxa"/>
            <w:gridSpan w:val="2"/>
          </w:tcPr>
          <w:p w14:paraId="4EFBB365" w14:textId="77777777" w:rsidR="0023205F" w:rsidRPr="00BE2064" w:rsidRDefault="0023205F" w:rsidP="00B663B2">
            <w:pPr>
              <w:pStyle w:val="TAL"/>
              <w:rPr>
                <w:ins w:id="319" w:author="Vivek Bhave" w:date="2021-10-28T17:45:00Z"/>
                <w:lang w:eastAsia="en-US"/>
              </w:rPr>
            </w:pPr>
            <w:ins w:id="320" w:author="Vivek Bhave" w:date="2021-10-28T17:45:00Z">
              <w:r>
                <w:t xml:space="preserve">      </w:t>
              </w:r>
              <w:proofErr w:type="spellStart"/>
              <w:r w:rsidRPr="009C7017">
                <w:t>nonCriticalExtension</w:t>
              </w:r>
              <w:proofErr w:type="spellEnd"/>
              <w:r w:rsidRPr="00DF7A70">
                <w:t xml:space="preserve"> SEQUENCE {</w:t>
              </w:r>
            </w:ins>
          </w:p>
        </w:tc>
        <w:tc>
          <w:tcPr>
            <w:tcW w:w="2267" w:type="dxa"/>
          </w:tcPr>
          <w:p w14:paraId="291DFF7C" w14:textId="77777777" w:rsidR="0023205F" w:rsidRPr="00BE2064" w:rsidDel="00C812DE" w:rsidRDefault="0023205F" w:rsidP="00B663B2">
            <w:pPr>
              <w:pStyle w:val="TAL"/>
              <w:rPr>
                <w:ins w:id="321" w:author="Vivek Bhave" w:date="2021-10-28T17:45:00Z"/>
                <w:lang w:eastAsia="en-US"/>
              </w:rPr>
            </w:pPr>
          </w:p>
        </w:tc>
        <w:tc>
          <w:tcPr>
            <w:tcW w:w="1700" w:type="dxa"/>
          </w:tcPr>
          <w:p w14:paraId="7EDF110F" w14:textId="77777777" w:rsidR="0023205F" w:rsidRPr="00BE2064" w:rsidDel="00C812DE" w:rsidRDefault="0023205F" w:rsidP="00B663B2">
            <w:pPr>
              <w:pStyle w:val="TAL"/>
              <w:rPr>
                <w:ins w:id="322" w:author="Vivek Bhave" w:date="2021-10-28T17:45:00Z"/>
                <w:lang w:eastAsia="en-US"/>
              </w:rPr>
            </w:pPr>
          </w:p>
        </w:tc>
        <w:tc>
          <w:tcPr>
            <w:tcW w:w="1245" w:type="dxa"/>
          </w:tcPr>
          <w:p w14:paraId="4E9E648F" w14:textId="77777777" w:rsidR="0023205F" w:rsidRPr="00BE2064" w:rsidDel="00C812DE" w:rsidRDefault="0023205F" w:rsidP="00B663B2">
            <w:pPr>
              <w:pStyle w:val="TAL"/>
              <w:rPr>
                <w:ins w:id="323" w:author="Vivek Bhave" w:date="2021-10-28T17:45:00Z"/>
                <w:lang w:eastAsia="en-US"/>
              </w:rPr>
            </w:pPr>
          </w:p>
        </w:tc>
      </w:tr>
      <w:tr w:rsidR="0023205F" w:rsidRPr="00BE2064" w:rsidDel="00C812DE" w14:paraId="73FB86C7" w14:textId="77777777" w:rsidTr="00B663B2">
        <w:tblPrEx>
          <w:tblCellMar>
            <w:left w:w="108" w:type="dxa"/>
            <w:right w:w="108" w:type="dxa"/>
          </w:tblCellMar>
        </w:tblPrEx>
        <w:trPr>
          <w:ins w:id="324" w:author="Vivek Bhave" w:date="2021-10-28T17:45:00Z"/>
        </w:trPr>
        <w:tc>
          <w:tcPr>
            <w:tcW w:w="4535" w:type="dxa"/>
            <w:gridSpan w:val="2"/>
          </w:tcPr>
          <w:p w14:paraId="54565AAC" w14:textId="77777777" w:rsidR="0023205F" w:rsidRPr="009C7017" w:rsidRDefault="0023205F" w:rsidP="00B663B2">
            <w:pPr>
              <w:pStyle w:val="TAL"/>
              <w:rPr>
                <w:ins w:id="325" w:author="Vivek Bhave" w:date="2021-10-28T17:45:00Z"/>
              </w:rPr>
            </w:pPr>
            <w:ins w:id="326" w:author="Vivek Bhave" w:date="2021-10-28T17:45:00Z">
              <w:r>
                <w:t xml:space="preserve">        </w:t>
              </w:r>
              <w:r w:rsidRPr="00F34708">
                <w:t>radioBearerConfig2</w:t>
              </w:r>
            </w:ins>
          </w:p>
        </w:tc>
        <w:tc>
          <w:tcPr>
            <w:tcW w:w="2267" w:type="dxa"/>
          </w:tcPr>
          <w:p w14:paraId="0FE166DB" w14:textId="77777777" w:rsidR="0023205F" w:rsidRPr="00BE2064" w:rsidDel="00C812DE" w:rsidRDefault="0023205F" w:rsidP="00B663B2">
            <w:pPr>
              <w:pStyle w:val="TAL"/>
              <w:rPr>
                <w:ins w:id="327" w:author="Vivek Bhave" w:date="2021-10-28T17:45:00Z"/>
                <w:lang w:eastAsia="en-US"/>
              </w:rPr>
            </w:pPr>
            <w:ins w:id="328" w:author="Vivek Bhave" w:date="2021-10-28T17:45:00Z">
              <w:r>
                <w:t>FFS</w:t>
              </w:r>
            </w:ins>
          </w:p>
        </w:tc>
        <w:tc>
          <w:tcPr>
            <w:tcW w:w="1700" w:type="dxa"/>
          </w:tcPr>
          <w:p w14:paraId="5533A863" w14:textId="77777777" w:rsidR="0023205F" w:rsidRPr="00BE2064" w:rsidDel="00C812DE" w:rsidRDefault="0023205F" w:rsidP="00B663B2">
            <w:pPr>
              <w:pStyle w:val="TAL"/>
              <w:rPr>
                <w:ins w:id="329" w:author="Vivek Bhave" w:date="2021-10-28T17:45:00Z"/>
                <w:lang w:eastAsia="en-US"/>
              </w:rPr>
            </w:pPr>
          </w:p>
        </w:tc>
        <w:tc>
          <w:tcPr>
            <w:tcW w:w="1245" w:type="dxa"/>
          </w:tcPr>
          <w:p w14:paraId="39CFCD16" w14:textId="77777777" w:rsidR="0023205F" w:rsidRPr="00BE2064" w:rsidDel="00C812DE" w:rsidRDefault="0023205F" w:rsidP="00B663B2">
            <w:pPr>
              <w:pStyle w:val="TAL"/>
              <w:rPr>
                <w:ins w:id="330" w:author="Vivek Bhave" w:date="2021-10-28T17:45:00Z"/>
                <w:lang w:eastAsia="en-US"/>
              </w:rPr>
            </w:pPr>
          </w:p>
        </w:tc>
      </w:tr>
      <w:tr w:rsidR="0023205F" w:rsidRPr="00BE2064" w:rsidDel="00C812DE" w14:paraId="4ACAD782" w14:textId="77777777" w:rsidTr="00B663B2">
        <w:tblPrEx>
          <w:tblCellMar>
            <w:left w:w="108" w:type="dxa"/>
            <w:right w:w="108" w:type="dxa"/>
          </w:tblCellMar>
        </w:tblPrEx>
        <w:trPr>
          <w:ins w:id="331" w:author="Vivek Bhave" w:date="2021-10-28T17:45:00Z"/>
        </w:trPr>
        <w:tc>
          <w:tcPr>
            <w:tcW w:w="4535" w:type="dxa"/>
            <w:gridSpan w:val="2"/>
          </w:tcPr>
          <w:p w14:paraId="136E6C91" w14:textId="77777777" w:rsidR="0023205F" w:rsidRPr="009C7017" w:rsidRDefault="0023205F" w:rsidP="00B663B2">
            <w:pPr>
              <w:pStyle w:val="TAL"/>
              <w:rPr>
                <w:ins w:id="332" w:author="Vivek Bhave" w:date="2021-10-28T17:45:00Z"/>
              </w:rPr>
            </w:pPr>
            <w:ins w:id="333" w:author="Vivek Bhave" w:date="2021-10-28T17:45:00Z">
              <w:r>
                <w:t xml:space="preserve">        </w:t>
              </w:r>
              <w:proofErr w:type="spellStart"/>
              <w:r w:rsidRPr="009C7017">
                <w:t>sk</w:t>
              </w:r>
              <w:proofErr w:type="spellEnd"/>
              <w:r w:rsidRPr="009C7017">
                <w:t>-Counter</w:t>
              </w:r>
            </w:ins>
          </w:p>
        </w:tc>
        <w:tc>
          <w:tcPr>
            <w:tcW w:w="2267" w:type="dxa"/>
          </w:tcPr>
          <w:p w14:paraId="0E47BC4A" w14:textId="77777777" w:rsidR="0023205F" w:rsidRPr="00BE2064" w:rsidDel="00C812DE" w:rsidRDefault="0023205F" w:rsidP="00B663B2">
            <w:pPr>
              <w:pStyle w:val="TAL"/>
              <w:rPr>
                <w:ins w:id="334" w:author="Vivek Bhave" w:date="2021-10-28T17:45:00Z"/>
                <w:lang w:eastAsia="en-US"/>
              </w:rPr>
            </w:pPr>
            <w:ins w:id="335" w:author="Vivek Bhave" w:date="2021-10-28T17:45:00Z">
              <w:r>
                <w:rPr>
                  <w:lang w:eastAsia="en-US"/>
                </w:rPr>
                <w:t>0</w:t>
              </w:r>
            </w:ins>
          </w:p>
        </w:tc>
        <w:tc>
          <w:tcPr>
            <w:tcW w:w="1700" w:type="dxa"/>
          </w:tcPr>
          <w:p w14:paraId="710F0C8A" w14:textId="77777777" w:rsidR="0023205F" w:rsidRPr="00BE2064" w:rsidDel="00C812DE" w:rsidRDefault="0023205F" w:rsidP="00B663B2">
            <w:pPr>
              <w:pStyle w:val="TAL"/>
              <w:rPr>
                <w:ins w:id="336" w:author="Vivek Bhave" w:date="2021-10-28T17:45:00Z"/>
                <w:lang w:eastAsia="en-US"/>
              </w:rPr>
            </w:pPr>
          </w:p>
        </w:tc>
        <w:tc>
          <w:tcPr>
            <w:tcW w:w="1245" w:type="dxa"/>
          </w:tcPr>
          <w:p w14:paraId="69610A09" w14:textId="77777777" w:rsidR="0023205F" w:rsidRPr="00BE2064" w:rsidDel="00C812DE" w:rsidRDefault="0023205F" w:rsidP="00B663B2">
            <w:pPr>
              <w:pStyle w:val="TAL"/>
              <w:rPr>
                <w:ins w:id="337" w:author="Vivek Bhave" w:date="2021-10-28T17:45:00Z"/>
                <w:lang w:eastAsia="en-US"/>
              </w:rPr>
            </w:pPr>
          </w:p>
        </w:tc>
      </w:tr>
      <w:tr w:rsidR="0023205F" w:rsidRPr="00BE2064" w:rsidDel="00C812DE" w14:paraId="11742CF0" w14:textId="77777777" w:rsidTr="00B663B2">
        <w:tblPrEx>
          <w:tblCellMar>
            <w:left w:w="108" w:type="dxa"/>
            <w:right w:w="108" w:type="dxa"/>
          </w:tblCellMar>
        </w:tblPrEx>
        <w:trPr>
          <w:ins w:id="338" w:author="Vivek Bhave" w:date="2021-10-28T17:45:00Z"/>
        </w:trPr>
        <w:tc>
          <w:tcPr>
            <w:tcW w:w="4535" w:type="dxa"/>
            <w:gridSpan w:val="2"/>
          </w:tcPr>
          <w:p w14:paraId="62BA60B4" w14:textId="77777777" w:rsidR="0023205F" w:rsidRPr="009C7017" w:rsidRDefault="0023205F" w:rsidP="00B663B2">
            <w:pPr>
              <w:pStyle w:val="TAL"/>
              <w:rPr>
                <w:ins w:id="339" w:author="Vivek Bhave" w:date="2021-10-28T17:45:00Z"/>
              </w:rPr>
            </w:pPr>
            <w:ins w:id="340" w:author="Vivek Bhave" w:date="2021-10-28T17:45:00Z">
              <w:r>
                <w:t xml:space="preserve">        </w:t>
              </w:r>
              <w:proofErr w:type="spellStart"/>
              <w:r w:rsidRPr="009C7017">
                <w:t>nonCriticalExtension</w:t>
              </w:r>
              <w:proofErr w:type="spellEnd"/>
              <w:r w:rsidRPr="00F615E4">
                <w:t xml:space="preserve"> </w:t>
              </w:r>
              <w:proofErr w:type="gramStart"/>
              <w:r w:rsidRPr="00F615E4">
                <w:t>SEQUENCE</w:t>
              </w:r>
              <w:r>
                <w:t>{</w:t>
              </w:r>
              <w:proofErr w:type="gramEnd"/>
            </w:ins>
          </w:p>
        </w:tc>
        <w:tc>
          <w:tcPr>
            <w:tcW w:w="2267" w:type="dxa"/>
          </w:tcPr>
          <w:p w14:paraId="231CC85D" w14:textId="77777777" w:rsidR="0023205F" w:rsidRPr="00BE2064" w:rsidDel="00C812DE" w:rsidRDefault="0023205F" w:rsidP="00B663B2">
            <w:pPr>
              <w:pStyle w:val="TAL"/>
              <w:rPr>
                <w:ins w:id="341" w:author="Vivek Bhave" w:date="2021-10-28T17:45:00Z"/>
                <w:lang w:eastAsia="en-US"/>
              </w:rPr>
            </w:pPr>
          </w:p>
        </w:tc>
        <w:tc>
          <w:tcPr>
            <w:tcW w:w="1700" w:type="dxa"/>
          </w:tcPr>
          <w:p w14:paraId="223F4BA3" w14:textId="77777777" w:rsidR="0023205F" w:rsidRPr="00BE2064" w:rsidDel="00C812DE" w:rsidRDefault="0023205F" w:rsidP="00B663B2">
            <w:pPr>
              <w:pStyle w:val="TAL"/>
              <w:rPr>
                <w:ins w:id="342" w:author="Vivek Bhave" w:date="2021-10-28T17:45:00Z"/>
                <w:lang w:eastAsia="en-US"/>
              </w:rPr>
            </w:pPr>
          </w:p>
        </w:tc>
        <w:tc>
          <w:tcPr>
            <w:tcW w:w="1245" w:type="dxa"/>
          </w:tcPr>
          <w:p w14:paraId="71457A5D" w14:textId="77777777" w:rsidR="0023205F" w:rsidRPr="00BE2064" w:rsidDel="00C812DE" w:rsidRDefault="0023205F" w:rsidP="00B663B2">
            <w:pPr>
              <w:pStyle w:val="TAL"/>
              <w:rPr>
                <w:ins w:id="343" w:author="Vivek Bhave" w:date="2021-10-28T17:45:00Z"/>
                <w:lang w:eastAsia="en-US"/>
              </w:rPr>
            </w:pPr>
          </w:p>
        </w:tc>
      </w:tr>
      <w:tr w:rsidR="0023205F" w:rsidRPr="00BE2064" w:rsidDel="00C812DE" w14:paraId="126B24A5" w14:textId="77777777" w:rsidTr="00B663B2">
        <w:tblPrEx>
          <w:tblCellMar>
            <w:left w:w="108" w:type="dxa"/>
            <w:right w:w="108" w:type="dxa"/>
          </w:tblCellMar>
        </w:tblPrEx>
        <w:trPr>
          <w:ins w:id="344" w:author="Vivek Bhave" w:date="2021-10-28T17:45:00Z"/>
        </w:trPr>
        <w:tc>
          <w:tcPr>
            <w:tcW w:w="4535" w:type="dxa"/>
            <w:gridSpan w:val="2"/>
          </w:tcPr>
          <w:p w14:paraId="30EC9D13" w14:textId="77777777" w:rsidR="0023205F" w:rsidRDefault="0023205F" w:rsidP="00B663B2">
            <w:pPr>
              <w:pStyle w:val="TAL"/>
              <w:rPr>
                <w:ins w:id="345" w:author="Vivek Bhave" w:date="2021-10-28T17:45:00Z"/>
              </w:rPr>
            </w:pPr>
            <w:ins w:id="346" w:author="Vivek Bhave" w:date="2021-10-28T17:45:00Z">
              <w:r>
                <w:t xml:space="preserve">          idleModeMeasurementReq-r16</w:t>
              </w:r>
            </w:ins>
          </w:p>
        </w:tc>
        <w:tc>
          <w:tcPr>
            <w:tcW w:w="2267" w:type="dxa"/>
          </w:tcPr>
          <w:p w14:paraId="0052A9FD" w14:textId="77777777" w:rsidR="0023205F" w:rsidRPr="00BE2064" w:rsidDel="00C812DE" w:rsidRDefault="0023205F" w:rsidP="00B663B2">
            <w:pPr>
              <w:pStyle w:val="TAL"/>
              <w:rPr>
                <w:ins w:id="347" w:author="Vivek Bhave" w:date="2021-10-28T17:45:00Z"/>
                <w:lang w:eastAsia="en-US"/>
              </w:rPr>
            </w:pPr>
            <w:ins w:id="348" w:author="Vivek Bhave" w:date="2021-10-28T17:45:00Z">
              <w:r>
                <w:rPr>
                  <w:lang w:eastAsia="en-US"/>
                </w:rPr>
                <w:t>Not Present</w:t>
              </w:r>
            </w:ins>
          </w:p>
        </w:tc>
        <w:tc>
          <w:tcPr>
            <w:tcW w:w="1700" w:type="dxa"/>
          </w:tcPr>
          <w:p w14:paraId="7E4FF858" w14:textId="77777777" w:rsidR="0023205F" w:rsidRPr="00BE2064" w:rsidDel="00C812DE" w:rsidRDefault="0023205F" w:rsidP="00B663B2">
            <w:pPr>
              <w:pStyle w:val="TAL"/>
              <w:rPr>
                <w:ins w:id="349" w:author="Vivek Bhave" w:date="2021-10-28T17:45:00Z"/>
                <w:lang w:eastAsia="en-US"/>
              </w:rPr>
            </w:pPr>
          </w:p>
        </w:tc>
        <w:tc>
          <w:tcPr>
            <w:tcW w:w="1245" w:type="dxa"/>
          </w:tcPr>
          <w:p w14:paraId="5CF732F7" w14:textId="77777777" w:rsidR="0023205F" w:rsidRPr="00BE2064" w:rsidDel="00C812DE" w:rsidRDefault="0023205F" w:rsidP="00B663B2">
            <w:pPr>
              <w:pStyle w:val="TAL"/>
              <w:rPr>
                <w:ins w:id="350" w:author="Vivek Bhave" w:date="2021-10-28T17:45:00Z"/>
                <w:lang w:eastAsia="en-US"/>
              </w:rPr>
            </w:pPr>
          </w:p>
        </w:tc>
      </w:tr>
      <w:tr w:rsidR="0023205F" w:rsidRPr="00BE2064" w:rsidDel="00C812DE" w14:paraId="763A96DD" w14:textId="77777777" w:rsidTr="00B663B2">
        <w:tblPrEx>
          <w:tblCellMar>
            <w:left w:w="108" w:type="dxa"/>
            <w:right w:w="108" w:type="dxa"/>
          </w:tblCellMar>
        </w:tblPrEx>
        <w:trPr>
          <w:ins w:id="351" w:author="Vivek Bhave" w:date="2021-10-28T17:45:00Z"/>
        </w:trPr>
        <w:tc>
          <w:tcPr>
            <w:tcW w:w="4535" w:type="dxa"/>
            <w:gridSpan w:val="2"/>
          </w:tcPr>
          <w:p w14:paraId="33698B89" w14:textId="77777777" w:rsidR="0023205F" w:rsidRDefault="0023205F" w:rsidP="00B663B2">
            <w:pPr>
              <w:pStyle w:val="TAL"/>
              <w:rPr>
                <w:ins w:id="352" w:author="Vivek Bhave" w:date="2021-10-28T17:45:00Z"/>
              </w:rPr>
            </w:pPr>
            <w:ins w:id="353" w:author="Vivek Bhave" w:date="2021-10-28T17:45:00Z">
              <w:r>
                <w:t xml:space="preserve">          restoreMCG-SCells-r16                  </w:t>
              </w:r>
            </w:ins>
          </w:p>
        </w:tc>
        <w:tc>
          <w:tcPr>
            <w:tcW w:w="2267" w:type="dxa"/>
          </w:tcPr>
          <w:p w14:paraId="731AC615" w14:textId="77777777" w:rsidR="0023205F" w:rsidRPr="00BE2064" w:rsidDel="00C812DE" w:rsidRDefault="0023205F" w:rsidP="00B663B2">
            <w:pPr>
              <w:pStyle w:val="TAL"/>
              <w:rPr>
                <w:ins w:id="354" w:author="Vivek Bhave" w:date="2021-10-28T17:45:00Z"/>
                <w:lang w:eastAsia="en-US"/>
              </w:rPr>
            </w:pPr>
            <w:ins w:id="355" w:author="Vivek Bhave" w:date="2021-10-28T17:45:00Z">
              <w:r>
                <w:rPr>
                  <w:lang w:eastAsia="en-US"/>
                </w:rPr>
                <w:t>Not Present</w:t>
              </w:r>
            </w:ins>
          </w:p>
        </w:tc>
        <w:tc>
          <w:tcPr>
            <w:tcW w:w="1700" w:type="dxa"/>
          </w:tcPr>
          <w:p w14:paraId="652E0020" w14:textId="77777777" w:rsidR="0023205F" w:rsidRPr="00BE2064" w:rsidDel="00C812DE" w:rsidRDefault="0023205F" w:rsidP="00B663B2">
            <w:pPr>
              <w:pStyle w:val="TAL"/>
              <w:rPr>
                <w:ins w:id="356" w:author="Vivek Bhave" w:date="2021-10-28T17:45:00Z"/>
                <w:lang w:eastAsia="en-US"/>
              </w:rPr>
            </w:pPr>
          </w:p>
        </w:tc>
        <w:tc>
          <w:tcPr>
            <w:tcW w:w="1245" w:type="dxa"/>
          </w:tcPr>
          <w:p w14:paraId="30C7A611" w14:textId="77777777" w:rsidR="0023205F" w:rsidRPr="00BE2064" w:rsidDel="00C812DE" w:rsidRDefault="0023205F" w:rsidP="00B663B2">
            <w:pPr>
              <w:pStyle w:val="TAL"/>
              <w:rPr>
                <w:ins w:id="357" w:author="Vivek Bhave" w:date="2021-10-28T17:45:00Z"/>
                <w:lang w:eastAsia="en-US"/>
              </w:rPr>
            </w:pPr>
          </w:p>
        </w:tc>
      </w:tr>
      <w:tr w:rsidR="0023205F" w:rsidRPr="00BE2064" w:rsidDel="00C812DE" w14:paraId="4C88324E" w14:textId="77777777" w:rsidTr="00B663B2">
        <w:tblPrEx>
          <w:tblCellMar>
            <w:left w:w="108" w:type="dxa"/>
            <w:right w:w="108" w:type="dxa"/>
          </w:tblCellMar>
        </w:tblPrEx>
        <w:trPr>
          <w:ins w:id="358" w:author="Vivek Bhave" w:date="2021-10-28T17:45:00Z"/>
        </w:trPr>
        <w:tc>
          <w:tcPr>
            <w:tcW w:w="4535" w:type="dxa"/>
            <w:gridSpan w:val="2"/>
          </w:tcPr>
          <w:p w14:paraId="40BAA16F" w14:textId="77777777" w:rsidR="0023205F" w:rsidRDefault="0023205F" w:rsidP="00B663B2">
            <w:pPr>
              <w:pStyle w:val="TAL"/>
              <w:rPr>
                <w:ins w:id="359" w:author="Vivek Bhave" w:date="2021-10-28T17:45:00Z"/>
              </w:rPr>
            </w:pPr>
            <w:ins w:id="360" w:author="Vivek Bhave" w:date="2021-10-28T17:45:00Z">
              <w:r>
                <w:t xml:space="preserve">          restoreSCG-r16</w:t>
              </w:r>
            </w:ins>
          </w:p>
        </w:tc>
        <w:tc>
          <w:tcPr>
            <w:tcW w:w="2267" w:type="dxa"/>
          </w:tcPr>
          <w:p w14:paraId="52CFF09F" w14:textId="77777777" w:rsidR="0023205F" w:rsidRPr="00BE2064" w:rsidDel="00C812DE" w:rsidRDefault="0023205F" w:rsidP="00B663B2">
            <w:pPr>
              <w:pStyle w:val="TAL"/>
              <w:rPr>
                <w:ins w:id="361" w:author="Vivek Bhave" w:date="2021-10-28T17:45:00Z"/>
                <w:lang w:eastAsia="en-US"/>
              </w:rPr>
            </w:pPr>
            <w:ins w:id="362" w:author="Vivek Bhave" w:date="2021-10-28T17:45:00Z">
              <w:r>
                <w:rPr>
                  <w:lang w:eastAsia="en-US"/>
                </w:rPr>
                <w:t>True</w:t>
              </w:r>
            </w:ins>
          </w:p>
        </w:tc>
        <w:tc>
          <w:tcPr>
            <w:tcW w:w="1700" w:type="dxa"/>
          </w:tcPr>
          <w:p w14:paraId="0E4EE0AD" w14:textId="77777777" w:rsidR="0023205F" w:rsidRPr="00BE2064" w:rsidDel="00C812DE" w:rsidRDefault="0023205F" w:rsidP="00B663B2">
            <w:pPr>
              <w:pStyle w:val="TAL"/>
              <w:rPr>
                <w:ins w:id="363" w:author="Vivek Bhave" w:date="2021-10-28T17:45:00Z"/>
                <w:lang w:eastAsia="en-US"/>
              </w:rPr>
            </w:pPr>
          </w:p>
        </w:tc>
        <w:tc>
          <w:tcPr>
            <w:tcW w:w="1245" w:type="dxa"/>
          </w:tcPr>
          <w:p w14:paraId="030E0952" w14:textId="77777777" w:rsidR="0023205F" w:rsidRPr="00BE2064" w:rsidDel="00C812DE" w:rsidRDefault="0023205F" w:rsidP="00B663B2">
            <w:pPr>
              <w:pStyle w:val="TAL"/>
              <w:rPr>
                <w:ins w:id="364" w:author="Vivek Bhave" w:date="2021-10-28T17:45:00Z"/>
                <w:lang w:eastAsia="en-US"/>
              </w:rPr>
            </w:pPr>
          </w:p>
        </w:tc>
      </w:tr>
      <w:tr w:rsidR="0023205F" w:rsidRPr="00BE2064" w:rsidDel="00C812DE" w14:paraId="4DD1C122" w14:textId="77777777" w:rsidTr="00B663B2">
        <w:tblPrEx>
          <w:tblCellMar>
            <w:left w:w="108" w:type="dxa"/>
            <w:right w:w="108" w:type="dxa"/>
          </w:tblCellMar>
        </w:tblPrEx>
        <w:trPr>
          <w:ins w:id="365" w:author="Vivek Bhave" w:date="2021-10-28T17:45:00Z"/>
        </w:trPr>
        <w:tc>
          <w:tcPr>
            <w:tcW w:w="4535" w:type="dxa"/>
            <w:gridSpan w:val="2"/>
          </w:tcPr>
          <w:p w14:paraId="1FFEB7ED" w14:textId="77777777" w:rsidR="0023205F" w:rsidRDefault="0023205F" w:rsidP="00B663B2">
            <w:pPr>
              <w:pStyle w:val="TAL"/>
              <w:rPr>
                <w:ins w:id="366" w:author="Vivek Bhave" w:date="2021-10-28T17:45:00Z"/>
              </w:rPr>
            </w:pPr>
            <w:ins w:id="367" w:author="Vivek Bhave" w:date="2021-10-28T17:45:00Z">
              <w:r>
                <w:t xml:space="preserve">          </w:t>
              </w:r>
              <w:r w:rsidRPr="009C7017">
                <w:t>mrdc-SecondaryCellGroup-r16</w:t>
              </w:r>
              <w:r>
                <w:t xml:space="preserve"> </w:t>
              </w:r>
              <w:proofErr w:type="gramStart"/>
              <w:r>
                <w:t>CHOICE{</w:t>
              </w:r>
              <w:proofErr w:type="gramEnd"/>
            </w:ins>
          </w:p>
        </w:tc>
        <w:tc>
          <w:tcPr>
            <w:tcW w:w="2267" w:type="dxa"/>
          </w:tcPr>
          <w:p w14:paraId="09E2C48F" w14:textId="77777777" w:rsidR="0023205F" w:rsidRDefault="0023205F" w:rsidP="00B663B2">
            <w:pPr>
              <w:pStyle w:val="TAL"/>
              <w:rPr>
                <w:ins w:id="368" w:author="Vivek Bhave" w:date="2021-10-28T17:45:00Z"/>
                <w:lang w:eastAsia="en-US"/>
              </w:rPr>
            </w:pPr>
          </w:p>
        </w:tc>
        <w:tc>
          <w:tcPr>
            <w:tcW w:w="1700" w:type="dxa"/>
          </w:tcPr>
          <w:p w14:paraId="5B9B6409" w14:textId="77777777" w:rsidR="0023205F" w:rsidRPr="00BE2064" w:rsidDel="00C812DE" w:rsidRDefault="0023205F" w:rsidP="00B663B2">
            <w:pPr>
              <w:pStyle w:val="TAL"/>
              <w:rPr>
                <w:ins w:id="369" w:author="Vivek Bhave" w:date="2021-10-28T17:45:00Z"/>
                <w:lang w:eastAsia="en-US"/>
              </w:rPr>
            </w:pPr>
          </w:p>
        </w:tc>
        <w:tc>
          <w:tcPr>
            <w:tcW w:w="1245" w:type="dxa"/>
          </w:tcPr>
          <w:p w14:paraId="73598F0C" w14:textId="77777777" w:rsidR="0023205F" w:rsidRPr="00BE2064" w:rsidDel="00C812DE" w:rsidRDefault="0023205F" w:rsidP="00B663B2">
            <w:pPr>
              <w:pStyle w:val="TAL"/>
              <w:rPr>
                <w:ins w:id="370" w:author="Vivek Bhave" w:date="2021-10-28T17:45:00Z"/>
                <w:lang w:eastAsia="en-US"/>
              </w:rPr>
            </w:pPr>
          </w:p>
        </w:tc>
      </w:tr>
      <w:tr w:rsidR="0023205F" w:rsidRPr="00BE2064" w:rsidDel="00C812DE" w14:paraId="28EE02A7" w14:textId="77777777" w:rsidTr="00B663B2">
        <w:tblPrEx>
          <w:tblCellMar>
            <w:left w:w="108" w:type="dxa"/>
            <w:right w:w="108" w:type="dxa"/>
          </w:tblCellMar>
        </w:tblPrEx>
        <w:trPr>
          <w:ins w:id="371" w:author="Vivek Bhave" w:date="2021-10-28T17:45:00Z"/>
        </w:trPr>
        <w:tc>
          <w:tcPr>
            <w:tcW w:w="4535" w:type="dxa"/>
            <w:gridSpan w:val="2"/>
          </w:tcPr>
          <w:p w14:paraId="02EB2646" w14:textId="77777777" w:rsidR="0023205F" w:rsidRDefault="0023205F" w:rsidP="00B663B2">
            <w:pPr>
              <w:pStyle w:val="TAL"/>
              <w:rPr>
                <w:ins w:id="372" w:author="Vivek Bhave" w:date="2021-10-28T17:45:00Z"/>
              </w:rPr>
            </w:pPr>
            <w:ins w:id="373" w:author="Vivek Bhave" w:date="2021-10-28T17:45:00Z">
              <w:r>
                <w:t xml:space="preserve">            </w:t>
              </w:r>
              <w:r w:rsidRPr="00AE3A9E">
                <w:t>nr-SCG-r16</w:t>
              </w:r>
            </w:ins>
          </w:p>
        </w:tc>
        <w:tc>
          <w:tcPr>
            <w:tcW w:w="2267" w:type="dxa"/>
          </w:tcPr>
          <w:p w14:paraId="1227F4A5" w14:textId="77777777" w:rsidR="0023205F" w:rsidRDefault="0023205F" w:rsidP="00B663B2">
            <w:pPr>
              <w:pStyle w:val="TAL"/>
              <w:rPr>
                <w:ins w:id="374" w:author="Vivek Bhave" w:date="2021-10-28T17:45:00Z"/>
                <w:lang w:eastAsia="en-US"/>
              </w:rPr>
            </w:pPr>
            <w:ins w:id="375" w:author="Vivek Bhave" w:date="2021-10-28T17:45:00Z">
              <w:r>
                <w:t>FFS</w:t>
              </w:r>
            </w:ins>
          </w:p>
        </w:tc>
        <w:tc>
          <w:tcPr>
            <w:tcW w:w="1700" w:type="dxa"/>
          </w:tcPr>
          <w:p w14:paraId="21E10DAD" w14:textId="77777777" w:rsidR="0023205F" w:rsidRPr="00BE2064" w:rsidDel="00C812DE" w:rsidRDefault="0023205F" w:rsidP="00B663B2">
            <w:pPr>
              <w:pStyle w:val="TAL"/>
              <w:rPr>
                <w:ins w:id="376" w:author="Vivek Bhave" w:date="2021-10-28T17:45:00Z"/>
                <w:lang w:eastAsia="en-US"/>
              </w:rPr>
            </w:pPr>
          </w:p>
        </w:tc>
        <w:tc>
          <w:tcPr>
            <w:tcW w:w="1245" w:type="dxa"/>
          </w:tcPr>
          <w:p w14:paraId="51D66503" w14:textId="77777777" w:rsidR="0023205F" w:rsidRPr="00BE2064" w:rsidDel="00C812DE" w:rsidRDefault="0023205F" w:rsidP="00B663B2">
            <w:pPr>
              <w:pStyle w:val="TAL"/>
              <w:rPr>
                <w:ins w:id="377" w:author="Vivek Bhave" w:date="2021-10-28T17:45:00Z"/>
                <w:lang w:eastAsia="en-US"/>
              </w:rPr>
            </w:pPr>
          </w:p>
        </w:tc>
      </w:tr>
      <w:tr w:rsidR="0023205F" w:rsidRPr="00BE2064" w:rsidDel="00C812DE" w14:paraId="5F1C2951" w14:textId="77777777" w:rsidTr="00B663B2">
        <w:tblPrEx>
          <w:tblCellMar>
            <w:left w:w="108" w:type="dxa"/>
            <w:right w:w="108" w:type="dxa"/>
          </w:tblCellMar>
        </w:tblPrEx>
        <w:trPr>
          <w:ins w:id="378" w:author="Vivek Bhave" w:date="2021-10-28T17:45:00Z"/>
        </w:trPr>
        <w:tc>
          <w:tcPr>
            <w:tcW w:w="4535" w:type="dxa"/>
            <w:gridSpan w:val="2"/>
          </w:tcPr>
          <w:p w14:paraId="4DE87CFC" w14:textId="77777777" w:rsidR="0023205F" w:rsidRDefault="0023205F" w:rsidP="00B663B2">
            <w:pPr>
              <w:pStyle w:val="TAL"/>
              <w:rPr>
                <w:ins w:id="379" w:author="Vivek Bhave" w:date="2021-10-28T17:45:00Z"/>
              </w:rPr>
            </w:pPr>
            <w:ins w:id="380" w:author="Vivek Bhave" w:date="2021-10-28T17:45:00Z">
              <w:r>
                <w:t xml:space="preserve">            </w:t>
              </w:r>
              <w:r w:rsidRPr="009C7017">
                <w:t>eutra-SCG-r16</w:t>
              </w:r>
            </w:ins>
          </w:p>
        </w:tc>
        <w:tc>
          <w:tcPr>
            <w:tcW w:w="2267" w:type="dxa"/>
          </w:tcPr>
          <w:p w14:paraId="6B0FB1DA" w14:textId="77777777" w:rsidR="0023205F" w:rsidRDefault="0023205F" w:rsidP="00B663B2">
            <w:pPr>
              <w:pStyle w:val="TAL"/>
              <w:rPr>
                <w:ins w:id="381" w:author="Vivek Bhave" w:date="2021-10-28T17:45:00Z"/>
                <w:lang w:eastAsia="en-US"/>
              </w:rPr>
            </w:pPr>
            <w:ins w:id="382" w:author="Vivek Bhave" w:date="2021-10-28T17:45:00Z">
              <w:r>
                <w:rPr>
                  <w:lang w:eastAsia="en-US"/>
                </w:rPr>
                <w:t>Not Present</w:t>
              </w:r>
            </w:ins>
          </w:p>
        </w:tc>
        <w:tc>
          <w:tcPr>
            <w:tcW w:w="1700" w:type="dxa"/>
          </w:tcPr>
          <w:p w14:paraId="5426DE06" w14:textId="77777777" w:rsidR="0023205F" w:rsidRPr="00BE2064" w:rsidDel="00C812DE" w:rsidRDefault="0023205F" w:rsidP="00B663B2">
            <w:pPr>
              <w:pStyle w:val="TAL"/>
              <w:rPr>
                <w:ins w:id="383" w:author="Vivek Bhave" w:date="2021-10-28T17:45:00Z"/>
                <w:lang w:eastAsia="en-US"/>
              </w:rPr>
            </w:pPr>
          </w:p>
        </w:tc>
        <w:tc>
          <w:tcPr>
            <w:tcW w:w="1245" w:type="dxa"/>
          </w:tcPr>
          <w:p w14:paraId="72206052" w14:textId="77777777" w:rsidR="0023205F" w:rsidRPr="00BE2064" w:rsidDel="00C812DE" w:rsidRDefault="0023205F" w:rsidP="00B663B2">
            <w:pPr>
              <w:pStyle w:val="TAL"/>
              <w:rPr>
                <w:ins w:id="384" w:author="Vivek Bhave" w:date="2021-10-28T17:45:00Z"/>
                <w:lang w:eastAsia="en-US"/>
              </w:rPr>
            </w:pPr>
          </w:p>
        </w:tc>
      </w:tr>
      <w:tr w:rsidR="0023205F" w:rsidRPr="00BE2064" w:rsidDel="00C812DE" w14:paraId="2392B1BC" w14:textId="77777777" w:rsidTr="00B663B2">
        <w:tblPrEx>
          <w:tblCellMar>
            <w:left w:w="108" w:type="dxa"/>
            <w:right w:w="108" w:type="dxa"/>
          </w:tblCellMar>
        </w:tblPrEx>
        <w:trPr>
          <w:ins w:id="385" w:author="Vivek Bhave" w:date="2021-10-28T17:45:00Z"/>
        </w:trPr>
        <w:tc>
          <w:tcPr>
            <w:tcW w:w="4535" w:type="dxa"/>
            <w:gridSpan w:val="2"/>
          </w:tcPr>
          <w:p w14:paraId="5669E842" w14:textId="77777777" w:rsidR="0023205F" w:rsidRDefault="0023205F" w:rsidP="00B663B2">
            <w:pPr>
              <w:pStyle w:val="TAL"/>
              <w:rPr>
                <w:ins w:id="386" w:author="Vivek Bhave" w:date="2021-10-28T17:45:00Z"/>
              </w:rPr>
            </w:pPr>
            <w:ins w:id="387" w:author="Vivek Bhave" w:date="2021-10-28T17:45:00Z">
              <w:r>
                <w:t xml:space="preserve">        }</w:t>
              </w:r>
            </w:ins>
          </w:p>
        </w:tc>
        <w:tc>
          <w:tcPr>
            <w:tcW w:w="2267" w:type="dxa"/>
          </w:tcPr>
          <w:p w14:paraId="38001208" w14:textId="77777777" w:rsidR="0023205F" w:rsidRDefault="0023205F" w:rsidP="00B663B2">
            <w:pPr>
              <w:pStyle w:val="TAL"/>
              <w:rPr>
                <w:ins w:id="388" w:author="Vivek Bhave" w:date="2021-10-28T17:45:00Z"/>
                <w:lang w:eastAsia="en-US"/>
              </w:rPr>
            </w:pPr>
          </w:p>
        </w:tc>
        <w:tc>
          <w:tcPr>
            <w:tcW w:w="1700" w:type="dxa"/>
          </w:tcPr>
          <w:p w14:paraId="75C07F84" w14:textId="77777777" w:rsidR="0023205F" w:rsidRPr="00BE2064" w:rsidDel="00C812DE" w:rsidRDefault="0023205F" w:rsidP="00B663B2">
            <w:pPr>
              <w:pStyle w:val="TAL"/>
              <w:rPr>
                <w:ins w:id="389" w:author="Vivek Bhave" w:date="2021-10-28T17:45:00Z"/>
                <w:lang w:eastAsia="en-US"/>
              </w:rPr>
            </w:pPr>
          </w:p>
        </w:tc>
        <w:tc>
          <w:tcPr>
            <w:tcW w:w="1245" w:type="dxa"/>
          </w:tcPr>
          <w:p w14:paraId="74E8D726" w14:textId="77777777" w:rsidR="0023205F" w:rsidRPr="00BE2064" w:rsidDel="00C812DE" w:rsidRDefault="0023205F" w:rsidP="00B663B2">
            <w:pPr>
              <w:pStyle w:val="TAL"/>
              <w:rPr>
                <w:ins w:id="390" w:author="Vivek Bhave" w:date="2021-10-28T17:45:00Z"/>
                <w:lang w:eastAsia="en-US"/>
              </w:rPr>
            </w:pPr>
          </w:p>
        </w:tc>
      </w:tr>
      <w:tr w:rsidR="0023205F" w:rsidRPr="00BE2064" w:rsidDel="00C812DE" w14:paraId="0966ED49" w14:textId="77777777" w:rsidTr="00B663B2">
        <w:tblPrEx>
          <w:tblCellMar>
            <w:left w:w="108" w:type="dxa"/>
            <w:right w:w="108" w:type="dxa"/>
          </w:tblCellMar>
        </w:tblPrEx>
        <w:trPr>
          <w:ins w:id="391" w:author="Vivek Bhave" w:date="2021-10-28T17:45:00Z"/>
        </w:trPr>
        <w:tc>
          <w:tcPr>
            <w:tcW w:w="4535" w:type="dxa"/>
            <w:gridSpan w:val="2"/>
          </w:tcPr>
          <w:p w14:paraId="4DB9468C" w14:textId="77777777" w:rsidR="0023205F" w:rsidRDefault="0023205F" w:rsidP="00B663B2">
            <w:pPr>
              <w:pStyle w:val="TAL"/>
              <w:rPr>
                <w:ins w:id="392" w:author="Vivek Bhave" w:date="2021-10-28T17:45:00Z"/>
              </w:rPr>
            </w:pPr>
            <w:ins w:id="393" w:author="Vivek Bhave" w:date="2021-10-28T17:45:00Z">
              <w:r>
                <w:t xml:space="preserve">         </w:t>
              </w:r>
              <w:r w:rsidRPr="009C7017">
                <w:t>needForGapsConfigNR-r16</w:t>
              </w:r>
            </w:ins>
          </w:p>
        </w:tc>
        <w:tc>
          <w:tcPr>
            <w:tcW w:w="2267" w:type="dxa"/>
          </w:tcPr>
          <w:p w14:paraId="57D44D1D" w14:textId="77777777" w:rsidR="0023205F" w:rsidRDefault="0023205F" w:rsidP="00B663B2">
            <w:pPr>
              <w:pStyle w:val="TAL"/>
              <w:rPr>
                <w:ins w:id="394" w:author="Vivek Bhave" w:date="2021-10-28T17:45:00Z"/>
                <w:lang w:eastAsia="en-US"/>
              </w:rPr>
            </w:pPr>
            <w:ins w:id="395" w:author="Vivek Bhave" w:date="2021-10-28T17:45:00Z">
              <w:r>
                <w:rPr>
                  <w:lang w:eastAsia="en-US"/>
                </w:rPr>
                <w:t>Not Present</w:t>
              </w:r>
            </w:ins>
          </w:p>
        </w:tc>
        <w:tc>
          <w:tcPr>
            <w:tcW w:w="1700" w:type="dxa"/>
          </w:tcPr>
          <w:p w14:paraId="069F2CBA" w14:textId="77777777" w:rsidR="0023205F" w:rsidRPr="00BE2064" w:rsidDel="00C812DE" w:rsidRDefault="0023205F" w:rsidP="00B663B2">
            <w:pPr>
              <w:pStyle w:val="TAL"/>
              <w:rPr>
                <w:ins w:id="396" w:author="Vivek Bhave" w:date="2021-10-28T17:45:00Z"/>
                <w:lang w:eastAsia="en-US"/>
              </w:rPr>
            </w:pPr>
          </w:p>
        </w:tc>
        <w:tc>
          <w:tcPr>
            <w:tcW w:w="1245" w:type="dxa"/>
          </w:tcPr>
          <w:p w14:paraId="23839139" w14:textId="77777777" w:rsidR="0023205F" w:rsidRPr="00BE2064" w:rsidDel="00C812DE" w:rsidRDefault="0023205F" w:rsidP="00B663B2">
            <w:pPr>
              <w:pStyle w:val="TAL"/>
              <w:rPr>
                <w:ins w:id="397" w:author="Vivek Bhave" w:date="2021-10-28T17:45:00Z"/>
                <w:lang w:eastAsia="en-US"/>
              </w:rPr>
            </w:pPr>
          </w:p>
        </w:tc>
      </w:tr>
      <w:tr w:rsidR="0023205F" w:rsidRPr="00BE2064" w:rsidDel="00C812DE" w14:paraId="5A7B84E5" w14:textId="77777777" w:rsidTr="00B663B2">
        <w:tblPrEx>
          <w:tblCellMar>
            <w:left w:w="108" w:type="dxa"/>
            <w:right w:w="108" w:type="dxa"/>
          </w:tblCellMar>
        </w:tblPrEx>
        <w:trPr>
          <w:ins w:id="398" w:author="Vivek Bhave" w:date="2021-10-28T17:45:00Z"/>
        </w:trPr>
        <w:tc>
          <w:tcPr>
            <w:tcW w:w="4535" w:type="dxa"/>
            <w:gridSpan w:val="2"/>
          </w:tcPr>
          <w:p w14:paraId="4CA9B820" w14:textId="77777777" w:rsidR="0023205F" w:rsidRDefault="0023205F" w:rsidP="00B663B2">
            <w:pPr>
              <w:pStyle w:val="TAL"/>
              <w:rPr>
                <w:ins w:id="399" w:author="Vivek Bhave" w:date="2021-10-28T17:45:00Z"/>
              </w:rPr>
            </w:pPr>
            <w:ins w:id="400" w:author="Vivek Bhave" w:date="2021-10-28T17:45:00Z">
              <w:r>
                <w:t xml:space="preserve">      }</w:t>
              </w:r>
            </w:ins>
          </w:p>
        </w:tc>
        <w:tc>
          <w:tcPr>
            <w:tcW w:w="2267" w:type="dxa"/>
          </w:tcPr>
          <w:p w14:paraId="26097CB7" w14:textId="77777777" w:rsidR="0023205F" w:rsidRDefault="0023205F" w:rsidP="00B663B2">
            <w:pPr>
              <w:pStyle w:val="TAL"/>
              <w:rPr>
                <w:ins w:id="401" w:author="Vivek Bhave" w:date="2021-10-28T17:45:00Z"/>
                <w:lang w:eastAsia="en-US"/>
              </w:rPr>
            </w:pPr>
          </w:p>
        </w:tc>
        <w:tc>
          <w:tcPr>
            <w:tcW w:w="1700" w:type="dxa"/>
          </w:tcPr>
          <w:p w14:paraId="55025132" w14:textId="77777777" w:rsidR="0023205F" w:rsidRPr="00BE2064" w:rsidDel="00C812DE" w:rsidRDefault="0023205F" w:rsidP="00B663B2">
            <w:pPr>
              <w:pStyle w:val="TAL"/>
              <w:rPr>
                <w:ins w:id="402" w:author="Vivek Bhave" w:date="2021-10-28T17:45:00Z"/>
                <w:lang w:eastAsia="en-US"/>
              </w:rPr>
            </w:pPr>
          </w:p>
        </w:tc>
        <w:tc>
          <w:tcPr>
            <w:tcW w:w="1245" w:type="dxa"/>
          </w:tcPr>
          <w:p w14:paraId="54F1C766" w14:textId="77777777" w:rsidR="0023205F" w:rsidRPr="00BE2064" w:rsidDel="00C812DE" w:rsidRDefault="0023205F" w:rsidP="00B663B2">
            <w:pPr>
              <w:pStyle w:val="TAL"/>
              <w:rPr>
                <w:ins w:id="403" w:author="Vivek Bhave" w:date="2021-10-28T17:45:00Z"/>
                <w:lang w:eastAsia="en-US"/>
              </w:rPr>
            </w:pPr>
          </w:p>
        </w:tc>
      </w:tr>
      <w:tr w:rsidR="0023205F" w:rsidRPr="00BE2064" w:rsidDel="00FA37A3" w14:paraId="6F9D1A49" w14:textId="77777777" w:rsidTr="00B663B2">
        <w:tblPrEx>
          <w:tblCellMar>
            <w:left w:w="108" w:type="dxa"/>
            <w:right w:w="108" w:type="dxa"/>
          </w:tblCellMar>
        </w:tblPrEx>
        <w:trPr>
          <w:ins w:id="404" w:author="Vivek Bhave" w:date="2021-10-28T17:45:00Z"/>
        </w:trPr>
        <w:tc>
          <w:tcPr>
            <w:tcW w:w="4535" w:type="dxa"/>
            <w:gridSpan w:val="2"/>
          </w:tcPr>
          <w:p w14:paraId="4FA63429" w14:textId="77777777" w:rsidR="0023205F" w:rsidRPr="00BE2064" w:rsidRDefault="0023205F" w:rsidP="00B663B2">
            <w:pPr>
              <w:pStyle w:val="TAL"/>
              <w:rPr>
                <w:ins w:id="405" w:author="Vivek Bhave" w:date="2021-10-28T17:45:00Z"/>
                <w:lang w:eastAsia="en-US"/>
              </w:rPr>
            </w:pPr>
            <w:ins w:id="406" w:author="Vivek Bhave" w:date="2021-10-28T17:45:00Z">
              <w:r w:rsidRPr="00BE2064">
                <w:rPr>
                  <w:lang w:eastAsia="en-US"/>
                </w:rPr>
                <w:t xml:space="preserve">    }</w:t>
              </w:r>
            </w:ins>
          </w:p>
        </w:tc>
        <w:tc>
          <w:tcPr>
            <w:tcW w:w="2267" w:type="dxa"/>
          </w:tcPr>
          <w:p w14:paraId="362BE31C" w14:textId="77777777" w:rsidR="0023205F" w:rsidRPr="00BE2064" w:rsidDel="00FA37A3" w:rsidRDefault="0023205F" w:rsidP="00B663B2">
            <w:pPr>
              <w:pStyle w:val="TAL"/>
              <w:rPr>
                <w:ins w:id="407" w:author="Vivek Bhave" w:date="2021-10-28T17:45:00Z"/>
                <w:lang w:eastAsia="en-US"/>
              </w:rPr>
            </w:pPr>
          </w:p>
        </w:tc>
        <w:tc>
          <w:tcPr>
            <w:tcW w:w="1700" w:type="dxa"/>
          </w:tcPr>
          <w:p w14:paraId="4CB47752" w14:textId="77777777" w:rsidR="0023205F" w:rsidRPr="00BE2064" w:rsidDel="00FA37A3" w:rsidRDefault="0023205F" w:rsidP="00B663B2">
            <w:pPr>
              <w:pStyle w:val="TAL"/>
              <w:rPr>
                <w:ins w:id="408" w:author="Vivek Bhave" w:date="2021-10-28T17:45:00Z"/>
                <w:lang w:eastAsia="en-US"/>
              </w:rPr>
            </w:pPr>
          </w:p>
        </w:tc>
        <w:tc>
          <w:tcPr>
            <w:tcW w:w="1245" w:type="dxa"/>
          </w:tcPr>
          <w:p w14:paraId="42526FF0" w14:textId="77777777" w:rsidR="0023205F" w:rsidRPr="00BE2064" w:rsidDel="00FA37A3" w:rsidRDefault="0023205F" w:rsidP="00B663B2">
            <w:pPr>
              <w:pStyle w:val="TAL"/>
              <w:rPr>
                <w:ins w:id="409" w:author="Vivek Bhave" w:date="2021-10-28T17:45:00Z"/>
                <w:lang w:eastAsia="en-US"/>
              </w:rPr>
            </w:pPr>
          </w:p>
        </w:tc>
      </w:tr>
      <w:tr w:rsidR="0023205F" w:rsidRPr="00BE2064" w14:paraId="0665F1EE" w14:textId="77777777" w:rsidTr="00B663B2">
        <w:tblPrEx>
          <w:tblCellMar>
            <w:left w:w="108" w:type="dxa"/>
            <w:right w:w="108" w:type="dxa"/>
          </w:tblCellMar>
        </w:tblPrEx>
        <w:trPr>
          <w:ins w:id="410" w:author="Vivek Bhave" w:date="2021-10-28T17:45:00Z"/>
        </w:trPr>
        <w:tc>
          <w:tcPr>
            <w:tcW w:w="4535" w:type="dxa"/>
            <w:gridSpan w:val="2"/>
          </w:tcPr>
          <w:p w14:paraId="79064306" w14:textId="77777777" w:rsidR="0023205F" w:rsidRPr="00BE2064" w:rsidRDefault="0023205F" w:rsidP="00B663B2">
            <w:pPr>
              <w:pStyle w:val="TAL"/>
              <w:rPr>
                <w:ins w:id="411" w:author="Vivek Bhave" w:date="2021-10-28T17:45:00Z"/>
                <w:lang w:eastAsia="en-US"/>
              </w:rPr>
            </w:pPr>
            <w:ins w:id="412" w:author="Vivek Bhave" w:date="2021-10-28T17:45:00Z">
              <w:r w:rsidRPr="00BE2064">
                <w:rPr>
                  <w:lang w:eastAsia="en-US"/>
                </w:rPr>
                <w:t xml:space="preserve">  }</w:t>
              </w:r>
            </w:ins>
          </w:p>
        </w:tc>
        <w:tc>
          <w:tcPr>
            <w:tcW w:w="2267" w:type="dxa"/>
          </w:tcPr>
          <w:p w14:paraId="00463B97" w14:textId="77777777" w:rsidR="0023205F" w:rsidRPr="00BE2064" w:rsidRDefault="0023205F" w:rsidP="00B663B2">
            <w:pPr>
              <w:pStyle w:val="TAL"/>
              <w:rPr>
                <w:ins w:id="413" w:author="Vivek Bhave" w:date="2021-10-28T17:45:00Z"/>
                <w:lang w:eastAsia="en-US"/>
              </w:rPr>
            </w:pPr>
          </w:p>
        </w:tc>
        <w:tc>
          <w:tcPr>
            <w:tcW w:w="1700" w:type="dxa"/>
          </w:tcPr>
          <w:p w14:paraId="2168AD74" w14:textId="77777777" w:rsidR="0023205F" w:rsidRPr="00BE2064" w:rsidRDefault="0023205F" w:rsidP="00B663B2">
            <w:pPr>
              <w:pStyle w:val="TAL"/>
              <w:rPr>
                <w:ins w:id="414" w:author="Vivek Bhave" w:date="2021-10-28T17:45:00Z"/>
                <w:lang w:eastAsia="en-US"/>
              </w:rPr>
            </w:pPr>
          </w:p>
        </w:tc>
        <w:tc>
          <w:tcPr>
            <w:tcW w:w="1245" w:type="dxa"/>
          </w:tcPr>
          <w:p w14:paraId="47D30B51" w14:textId="77777777" w:rsidR="0023205F" w:rsidRPr="00BE2064" w:rsidRDefault="0023205F" w:rsidP="00B663B2">
            <w:pPr>
              <w:pStyle w:val="TAL"/>
              <w:rPr>
                <w:ins w:id="415" w:author="Vivek Bhave" w:date="2021-10-28T17:45:00Z"/>
                <w:lang w:eastAsia="en-US"/>
              </w:rPr>
            </w:pPr>
          </w:p>
        </w:tc>
      </w:tr>
      <w:tr w:rsidR="0023205F" w:rsidRPr="00BE2064" w14:paraId="62205EF1" w14:textId="77777777" w:rsidTr="00B663B2">
        <w:tblPrEx>
          <w:tblCellMar>
            <w:left w:w="108" w:type="dxa"/>
            <w:right w:w="108" w:type="dxa"/>
          </w:tblCellMar>
        </w:tblPrEx>
        <w:trPr>
          <w:ins w:id="416" w:author="Vivek Bhave" w:date="2021-10-28T17:45:00Z"/>
        </w:trPr>
        <w:tc>
          <w:tcPr>
            <w:tcW w:w="4535" w:type="dxa"/>
            <w:gridSpan w:val="2"/>
          </w:tcPr>
          <w:p w14:paraId="0FFEE03A" w14:textId="77777777" w:rsidR="0023205F" w:rsidRPr="00BE2064" w:rsidRDefault="0023205F" w:rsidP="00B663B2">
            <w:pPr>
              <w:pStyle w:val="TAL"/>
              <w:rPr>
                <w:ins w:id="417" w:author="Vivek Bhave" w:date="2021-10-28T17:45:00Z"/>
                <w:lang w:eastAsia="en-US"/>
              </w:rPr>
            </w:pPr>
            <w:ins w:id="418" w:author="Vivek Bhave" w:date="2021-10-28T17:45:00Z">
              <w:r w:rsidRPr="00BE2064">
                <w:rPr>
                  <w:lang w:eastAsia="en-US"/>
                </w:rPr>
                <w:t>}</w:t>
              </w:r>
            </w:ins>
          </w:p>
        </w:tc>
        <w:tc>
          <w:tcPr>
            <w:tcW w:w="2267" w:type="dxa"/>
          </w:tcPr>
          <w:p w14:paraId="3FECBD5A" w14:textId="77777777" w:rsidR="0023205F" w:rsidRPr="00BE2064" w:rsidRDefault="0023205F" w:rsidP="00B663B2">
            <w:pPr>
              <w:pStyle w:val="TAL"/>
              <w:rPr>
                <w:ins w:id="419" w:author="Vivek Bhave" w:date="2021-10-28T17:45:00Z"/>
                <w:lang w:eastAsia="en-US"/>
              </w:rPr>
            </w:pPr>
          </w:p>
        </w:tc>
        <w:tc>
          <w:tcPr>
            <w:tcW w:w="1700" w:type="dxa"/>
          </w:tcPr>
          <w:p w14:paraId="78290CF2" w14:textId="77777777" w:rsidR="0023205F" w:rsidRPr="00BE2064" w:rsidRDefault="0023205F" w:rsidP="00B663B2">
            <w:pPr>
              <w:pStyle w:val="TAL"/>
              <w:rPr>
                <w:ins w:id="420" w:author="Vivek Bhave" w:date="2021-10-28T17:45:00Z"/>
                <w:lang w:eastAsia="en-US"/>
              </w:rPr>
            </w:pPr>
          </w:p>
        </w:tc>
        <w:tc>
          <w:tcPr>
            <w:tcW w:w="1245" w:type="dxa"/>
          </w:tcPr>
          <w:p w14:paraId="59E2854A" w14:textId="77777777" w:rsidR="0023205F" w:rsidRPr="00BE2064" w:rsidRDefault="0023205F" w:rsidP="00B663B2">
            <w:pPr>
              <w:pStyle w:val="TAL"/>
              <w:rPr>
                <w:ins w:id="421" w:author="Vivek Bhave" w:date="2021-10-28T17:45:00Z"/>
                <w:lang w:eastAsia="en-US"/>
              </w:rPr>
            </w:pPr>
          </w:p>
        </w:tc>
      </w:tr>
    </w:tbl>
    <w:p w14:paraId="0EE73572" w14:textId="77777777" w:rsidR="0023205F" w:rsidRDefault="0023205F" w:rsidP="0023205F">
      <w:pPr>
        <w:pStyle w:val="PL"/>
        <w:rPr>
          <w:ins w:id="422" w:author="Vivek Bhave" w:date="2021-10-28T17:45:00Z"/>
          <w:noProof w:val="0"/>
        </w:rPr>
      </w:pPr>
    </w:p>
    <w:p w14:paraId="56FA0D7C" w14:textId="38A267A3" w:rsidR="0023205F" w:rsidRPr="0025779D" w:rsidRDefault="0023205F" w:rsidP="0023205F">
      <w:pPr>
        <w:pStyle w:val="TH"/>
        <w:rPr>
          <w:ins w:id="423" w:author="Vivek Bhave" w:date="2021-10-28T17:45:00Z"/>
        </w:rPr>
      </w:pPr>
      <w:ins w:id="424" w:author="Vivek Bhave" w:date="2021-10-28T17:45:00Z">
        <w:r w:rsidRPr="0025779D">
          <w:lastRenderedPageBreak/>
          <w:t xml:space="preserve">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w:t>
        </w:r>
        <w:r>
          <w:t>.3</w:t>
        </w:r>
        <w:r w:rsidRPr="0025779D">
          <w:t>-</w:t>
        </w:r>
        <w:r>
          <w:t>3</w:t>
        </w:r>
        <w:r w:rsidRPr="0025779D">
          <w:t xml:space="preserve">: </w:t>
        </w:r>
        <w:proofErr w:type="spellStart"/>
        <w:r>
          <w:t>RRCResumeComplete</w:t>
        </w:r>
        <w:proofErr w:type="spellEnd"/>
        <w:r w:rsidRPr="0025779D">
          <w:t xml:space="preserve"> (step </w:t>
        </w:r>
        <w:r>
          <w:t>4</w:t>
        </w:r>
        <w:r w:rsidRPr="0025779D">
          <w:t xml:space="preserve">, Table </w:t>
        </w:r>
      </w:ins>
      <w:ins w:id="425" w:author="Vivek Bhave" w:date="2021-10-29T11:15:00Z">
        <w:r w:rsidR="005A6840" w:rsidRPr="0025779D">
          <w:t>8.</w:t>
        </w:r>
        <w:r w:rsidR="005A6840">
          <w:t>2</w:t>
        </w:r>
        <w:r w:rsidR="005A6840" w:rsidRPr="0025779D">
          <w:t>.</w:t>
        </w:r>
        <w:r w:rsidR="005A6840">
          <w:t>6</w:t>
        </w:r>
        <w:r w:rsidR="005A6840" w:rsidRPr="0025779D">
          <w:t>.</w:t>
        </w:r>
        <w:r w:rsidR="005A6840">
          <w:t>3</w:t>
        </w:r>
        <w:r w:rsidR="005A6840" w:rsidRPr="0025779D">
          <w:t>.</w:t>
        </w:r>
        <w:r w:rsidR="005A6840">
          <w:t>2</w:t>
        </w:r>
        <w:r w:rsidR="005A6840" w:rsidRPr="0025779D">
          <w:t>.3.2-1</w:t>
        </w:r>
      </w:ins>
      <w:ins w:id="426" w:author="Vivek Bhave" w:date="2021-10-28T17:45:00Z">
        <w:r w:rsidRPr="0025779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05F" w:rsidRPr="00BE2064" w14:paraId="3BC37FA4" w14:textId="77777777" w:rsidTr="00B663B2">
        <w:trPr>
          <w:gridBefore w:val="1"/>
          <w:wBefore w:w="9" w:type="dxa"/>
          <w:ins w:id="427" w:author="Vivek Bhave" w:date="2021-10-28T17:45:00Z"/>
        </w:trPr>
        <w:tc>
          <w:tcPr>
            <w:tcW w:w="9738" w:type="dxa"/>
            <w:gridSpan w:val="4"/>
          </w:tcPr>
          <w:p w14:paraId="51E43B4B" w14:textId="77777777" w:rsidR="0023205F" w:rsidRPr="00BE2064" w:rsidRDefault="0023205F" w:rsidP="00B663B2">
            <w:pPr>
              <w:pStyle w:val="TAL"/>
              <w:rPr>
                <w:ins w:id="428" w:author="Vivek Bhave" w:date="2021-10-28T17:45:00Z"/>
                <w:lang w:eastAsia="en-US"/>
              </w:rPr>
            </w:pPr>
            <w:ins w:id="429" w:author="Vivek Bhave" w:date="2021-10-28T17:45:00Z">
              <w:r w:rsidRPr="00BE2064">
                <w:rPr>
                  <w:lang w:eastAsia="en-US"/>
                </w:rPr>
                <w:t>Derivation Path: TS 38.</w:t>
              </w:r>
              <w:r>
                <w:rPr>
                  <w:lang w:eastAsia="en-US"/>
                </w:rPr>
                <w:t>508-1</w:t>
              </w:r>
              <w:r w:rsidRPr="00BE2064">
                <w:rPr>
                  <w:lang w:eastAsia="en-US"/>
                </w:rPr>
                <w:t xml:space="preserve"> [</w:t>
              </w:r>
              <w:r>
                <w:rPr>
                  <w:lang w:eastAsia="en-US"/>
                </w:rPr>
                <w:t>4</w:t>
              </w:r>
              <w:r w:rsidRPr="00BE2064">
                <w:rPr>
                  <w:lang w:eastAsia="en-US"/>
                </w:rPr>
                <w:t xml:space="preserve">], </w:t>
              </w:r>
              <w:r w:rsidRPr="00AA0AFF">
                <w:rPr>
                  <w:lang w:eastAsia="en-US"/>
                </w:rPr>
                <w:t>Table 4.6.1-1</w:t>
              </w:r>
              <w:r>
                <w:rPr>
                  <w:lang w:eastAsia="en-US"/>
                </w:rPr>
                <w:t>8</w:t>
              </w:r>
            </w:ins>
          </w:p>
        </w:tc>
      </w:tr>
      <w:tr w:rsidR="0023205F" w:rsidRPr="00BE2064" w14:paraId="2E70C56B" w14:textId="77777777" w:rsidTr="00B663B2">
        <w:tblPrEx>
          <w:tblCellMar>
            <w:left w:w="108" w:type="dxa"/>
            <w:right w:w="108" w:type="dxa"/>
          </w:tblCellMar>
        </w:tblPrEx>
        <w:trPr>
          <w:ins w:id="430" w:author="Vivek Bhave" w:date="2021-10-28T17:45:00Z"/>
        </w:trPr>
        <w:tc>
          <w:tcPr>
            <w:tcW w:w="4535" w:type="dxa"/>
            <w:gridSpan w:val="2"/>
          </w:tcPr>
          <w:p w14:paraId="560496C9" w14:textId="77777777" w:rsidR="0023205F" w:rsidRPr="00BE2064" w:rsidRDefault="0023205F" w:rsidP="00B663B2">
            <w:pPr>
              <w:pStyle w:val="TAH"/>
              <w:rPr>
                <w:ins w:id="431" w:author="Vivek Bhave" w:date="2021-10-28T17:45:00Z"/>
                <w:lang w:eastAsia="en-US"/>
              </w:rPr>
            </w:pPr>
            <w:ins w:id="432" w:author="Vivek Bhave" w:date="2021-10-28T17:45:00Z">
              <w:r w:rsidRPr="00BE2064">
                <w:rPr>
                  <w:lang w:eastAsia="en-US"/>
                </w:rPr>
                <w:t>Information Element</w:t>
              </w:r>
            </w:ins>
          </w:p>
        </w:tc>
        <w:tc>
          <w:tcPr>
            <w:tcW w:w="2267" w:type="dxa"/>
          </w:tcPr>
          <w:p w14:paraId="09197F8E" w14:textId="77777777" w:rsidR="0023205F" w:rsidRPr="00BE2064" w:rsidRDefault="0023205F" w:rsidP="00B663B2">
            <w:pPr>
              <w:pStyle w:val="TAH"/>
              <w:rPr>
                <w:ins w:id="433" w:author="Vivek Bhave" w:date="2021-10-28T17:45:00Z"/>
                <w:lang w:eastAsia="en-US"/>
              </w:rPr>
            </w:pPr>
            <w:ins w:id="434" w:author="Vivek Bhave" w:date="2021-10-28T17:45:00Z">
              <w:r w:rsidRPr="00BE2064">
                <w:rPr>
                  <w:lang w:eastAsia="en-US"/>
                </w:rPr>
                <w:t>Value/remark</w:t>
              </w:r>
            </w:ins>
          </w:p>
        </w:tc>
        <w:tc>
          <w:tcPr>
            <w:tcW w:w="1700" w:type="dxa"/>
          </w:tcPr>
          <w:p w14:paraId="323F1898" w14:textId="77777777" w:rsidR="0023205F" w:rsidRPr="00BE2064" w:rsidRDefault="0023205F" w:rsidP="00B663B2">
            <w:pPr>
              <w:pStyle w:val="TAH"/>
              <w:rPr>
                <w:ins w:id="435" w:author="Vivek Bhave" w:date="2021-10-28T17:45:00Z"/>
                <w:lang w:eastAsia="en-US"/>
              </w:rPr>
            </w:pPr>
            <w:ins w:id="436" w:author="Vivek Bhave" w:date="2021-10-28T17:45:00Z">
              <w:r w:rsidRPr="00BE2064">
                <w:rPr>
                  <w:lang w:eastAsia="en-US"/>
                </w:rPr>
                <w:t>Comment</w:t>
              </w:r>
            </w:ins>
          </w:p>
        </w:tc>
        <w:tc>
          <w:tcPr>
            <w:tcW w:w="1245" w:type="dxa"/>
          </w:tcPr>
          <w:p w14:paraId="399F46ED" w14:textId="77777777" w:rsidR="0023205F" w:rsidRPr="00BE2064" w:rsidRDefault="0023205F" w:rsidP="00B663B2">
            <w:pPr>
              <w:pStyle w:val="TAH"/>
              <w:rPr>
                <w:ins w:id="437" w:author="Vivek Bhave" w:date="2021-10-28T17:45:00Z"/>
                <w:lang w:eastAsia="en-US"/>
              </w:rPr>
            </w:pPr>
            <w:ins w:id="438" w:author="Vivek Bhave" w:date="2021-10-28T17:45:00Z">
              <w:r w:rsidRPr="00BE2064">
                <w:rPr>
                  <w:lang w:eastAsia="en-US"/>
                </w:rPr>
                <w:t>Condition</w:t>
              </w:r>
            </w:ins>
          </w:p>
        </w:tc>
      </w:tr>
      <w:tr w:rsidR="0023205F" w:rsidRPr="00BE2064" w14:paraId="23EF2534" w14:textId="77777777" w:rsidTr="00B663B2">
        <w:tblPrEx>
          <w:tblCellMar>
            <w:left w:w="108" w:type="dxa"/>
            <w:right w:w="108" w:type="dxa"/>
          </w:tblCellMar>
        </w:tblPrEx>
        <w:trPr>
          <w:ins w:id="439" w:author="Vivek Bhave" w:date="2021-10-28T17:45:00Z"/>
        </w:trPr>
        <w:tc>
          <w:tcPr>
            <w:tcW w:w="4535" w:type="dxa"/>
            <w:gridSpan w:val="2"/>
          </w:tcPr>
          <w:p w14:paraId="3752731D" w14:textId="77777777" w:rsidR="0023205F" w:rsidRPr="00BE2064" w:rsidRDefault="0023205F" w:rsidP="00B663B2">
            <w:pPr>
              <w:pStyle w:val="TAL"/>
              <w:rPr>
                <w:ins w:id="440" w:author="Vivek Bhave" w:date="2021-10-28T17:45:00Z"/>
                <w:lang w:eastAsia="en-US"/>
              </w:rPr>
            </w:pPr>
            <w:proofErr w:type="spellStart"/>
            <w:proofErr w:type="gramStart"/>
            <w:ins w:id="441" w:author="Vivek Bhave" w:date="2021-10-28T17:45:00Z">
              <w:r w:rsidRPr="00BE2064">
                <w:rPr>
                  <w:lang w:eastAsia="en-US"/>
                </w:rPr>
                <w:t>RRCResumeComplete</w:t>
              </w:r>
              <w:proofErr w:type="spellEnd"/>
              <w:r w:rsidRPr="00BE2064">
                <w:rPr>
                  <w:lang w:eastAsia="en-US"/>
                </w:rPr>
                <w:t xml:space="preserve"> ::=</w:t>
              </w:r>
              <w:proofErr w:type="gramEnd"/>
              <w:r w:rsidRPr="00BE2064">
                <w:rPr>
                  <w:lang w:eastAsia="en-US"/>
                </w:rPr>
                <w:t xml:space="preserve"> SEQUENCE {</w:t>
              </w:r>
            </w:ins>
          </w:p>
        </w:tc>
        <w:tc>
          <w:tcPr>
            <w:tcW w:w="2267" w:type="dxa"/>
          </w:tcPr>
          <w:p w14:paraId="7116DFD2" w14:textId="77777777" w:rsidR="0023205F" w:rsidRPr="00BE2064" w:rsidRDefault="0023205F" w:rsidP="00B663B2">
            <w:pPr>
              <w:pStyle w:val="TAL"/>
              <w:rPr>
                <w:ins w:id="442" w:author="Vivek Bhave" w:date="2021-10-28T17:45:00Z"/>
                <w:lang w:eastAsia="en-US"/>
              </w:rPr>
            </w:pPr>
          </w:p>
        </w:tc>
        <w:tc>
          <w:tcPr>
            <w:tcW w:w="1700" w:type="dxa"/>
          </w:tcPr>
          <w:p w14:paraId="159575A6" w14:textId="77777777" w:rsidR="0023205F" w:rsidRPr="00BE2064" w:rsidRDefault="0023205F" w:rsidP="00B663B2">
            <w:pPr>
              <w:pStyle w:val="TAL"/>
              <w:rPr>
                <w:ins w:id="443" w:author="Vivek Bhave" w:date="2021-10-28T17:45:00Z"/>
                <w:lang w:eastAsia="en-US"/>
              </w:rPr>
            </w:pPr>
          </w:p>
        </w:tc>
        <w:tc>
          <w:tcPr>
            <w:tcW w:w="1245" w:type="dxa"/>
          </w:tcPr>
          <w:p w14:paraId="21CF2C9C" w14:textId="77777777" w:rsidR="0023205F" w:rsidRPr="00BE2064" w:rsidRDefault="0023205F" w:rsidP="00B663B2">
            <w:pPr>
              <w:pStyle w:val="TAL"/>
              <w:rPr>
                <w:ins w:id="444" w:author="Vivek Bhave" w:date="2021-10-28T17:45:00Z"/>
                <w:lang w:eastAsia="en-US"/>
              </w:rPr>
            </w:pPr>
          </w:p>
        </w:tc>
      </w:tr>
      <w:tr w:rsidR="0023205F" w:rsidRPr="00BE2064" w14:paraId="499D40E5" w14:textId="77777777" w:rsidTr="00B663B2">
        <w:tblPrEx>
          <w:tblCellMar>
            <w:left w:w="108" w:type="dxa"/>
            <w:right w:w="108" w:type="dxa"/>
          </w:tblCellMar>
        </w:tblPrEx>
        <w:trPr>
          <w:ins w:id="445" w:author="Vivek Bhave" w:date="2021-10-28T17:45:00Z"/>
        </w:trPr>
        <w:tc>
          <w:tcPr>
            <w:tcW w:w="4535" w:type="dxa"/>
            <w:gridSpan w:val="2"/>
          </w:tcPr>
          <w:p w14:paraId="28730F23" w14:textId="77777777" w:rsidR="0023205F" w:rsidRPr="00BE2064" w:rsidRDefault="0023205F" w:rsidP="00B663B2">
            <w:pPr>
              <w:pStyle w:val="TAL"/>
              <w:rPr>
                <w:ins w:id="446" w:author="Vivek Bhave" w:date="2021-10-28T17:45:00Z"/>
                <w:lang w:eastAsia="en-US"/>
              </w:rPr>
            </w:pPr>
            <w:ins w:id="447" w:author="Vivek Bhave" w:date="2021-10-28T17:45:00Z">
              <w:r w:rsidRPr="00BE2064">
                <w:rPr>
                  <w:lang w:eastAsia="en-US"/>
                </w:rPr>
                <w:t xml:space="preserve">  </w:t>
              </w:r>
              <w:proofErr w:type="spellStart"/>
              <w:r w:rsidRPr="00BE2064">
                <w:rPr>
                  <w:lang w:eastAsia="en-US"/>
                </w:rPr>
                <w:t>rrc-TransactionIdentifier</w:t>
              </w:r>
              <w:proofErr w:type="spellEnd"/>
            </w:ins>
          </w:p>
        </w:tc>
        <w:tc>
          <w:tcPr>
            <w:tcW w:w="2267" w:type="dxa"/>
          </w:tcPr>
          <w:p w14:paraId="611883FC" w14:textId="77777777" w:rsidR="0023205F" w:rsidRPr="00BE2064" w:rsidRDefault="0023205F" w:rsidP="00B663B2">
            <w:pPr>
              <w:pStyle w:val="TAL"/>
              <w:rPr>
                <w:ins w:id="448" w:author="Vivek Bhave" w:date="2021-10-28T17:45:00Z"/>
                <w:lang w:eastAsia="en-US"/>
              </w:rPr>
            </w:pPr>
            <w:ins w:id="449" w:author="Vivek Bhave" w:date="2021-10-28T17:45:00Z">
              <w:r w:rsidRPr="00BE2064">
                <w:rPr>
                  <w:lang w:eastAsia="en-US"/>
                </w:rPr>
                <w:t>RRC-</w:t>
              </w:r>
              <w:proofErr w:type="spellStart"/>
              <w:r w:rsidRPr="00BE2064">
                <w:rPr>
                  <w:lang w:eastAsia="en-US"/>
                </w:rPr>
                <w:t>TransactionIdentifier</w:t>
              </w:r>
              <w:proofErr w:type="spellEnd"/>
            </w:ins>
          </w:p>
        </w:tc>
        <w:tc>
          <w:tcPr>
            <w:tcW w:w="1700" w:type="dxa"/>
          </w:tcPr>
          <w:p w14:paraId="048C4553" w14:textId="77777777" w:rsidR="0023205F" w:rsidRPr="00BE2064" w:rsidRDefault="0023205F" w:rsidP="00B663B2">
            <w:pPr>
              <w:pStyle w:val="TAL"/>
              <w:rPr>
                <w:ins w:id="450" w:author="Vivek Bhave" w:date="2021-10-28T17:45:00Z"/>
                <w:lang w:eastAsia="en-US"/>
              </w:rPr>
            </w:pPr>
          </w:p>
        </w:tc>
        <w:tc>
          <w:tcPr>
            <w:tcW w:w="1245" w:type="dxa"/>
          </w:tcPr>
          <w:p w14:paraId="144C2E69" w14:textId="77777777" w:rsidR="0023205F" w:rsidRPr="00BE2064" w:rsidRDefault="0023205F" w:rsidP="00B663B2">
            <w:pPr>
              <w:pStyle w:val="TAL"/>
              <w:rPr>
                <w:ins w:id="451" w:author="Vivek Bhave" w:date="2021-10-28T17:45:00Z"/>
                <w:lang w:eastAsia="en-US"/>
              </w:rPr>
            </w:pPr>
          </w:p>
        </w:tc>
      </w:tr>
      <w:tr w:rsidR="0023205F" w:rsidRPr="00BE2064" w14:paraId="4DF1AF26" w14:textId="77777777" w:rsidTr="00B663B2">
        <w:tblPrEx>
          <w:tblCellMar>
            <w:left w:w="108" w:type="dxa"/>
            <w:right w:w="108" w:type="dxa"/>
          </w:tblCellMar>
        </w:tblPrEx>
        <w:trPr>
          <w:ins w:id="452" w:author="Vivek Bhave" w:date="2021-10-28T17:45:00Z"/>
        </w:trPr>
        <w:tc>
          <w:tcPr>
            <w:tcW w:w="4535" w:type="dxa"/>
            <w:gridSpan w:val="2"/>
          </w:tcPr>
          <w:p w14:paraId="30CF675C" w14:textId="77777777" w:rsidR="0023205F" w:rsidRPr="00BE2064" w:rsidRDefault="0023205F" w:rsidP="00B663B2">
            <w:pPr>
              <w:pStyle w:val="TAL"/>
              <w:rPr>
                <w:ins w:id="453" w:author="Vivek Bhave" w:date="2021-10-28T17:45:00Z"/>
                <w:lang w:eastAsia="en-US"/>
              </w:rPr>
            </w:pPr>
            <w:ins w:id="454" w:author="Vivek Bhave" w:date="2021-10-28T17:45: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1FBD09EB" w14:textId="77777777" w:rsidR="0023205F" w:rsidRPr="00BE2064" w:rsidRDefault="0023205F" w:rsidP="00B663B2">
            <w:pPr>
              <w:pStyle w:val="TAL"/>
              <w:rPr>
                <w:ins w:id="455" w:author="Vivek Bhave" w:date="2021-10-28T17:45:00Z"/>
                <w:lang w:eastAsia="en-US"/>
              </w:rPr>
            </w:pPr>
          </w:p>
        </w:tc>
        <w:tc>
          <w:tcPr>
            <w:tcW w:w="1700" w:type="dxa"/>
          </w:tcPr>
          <w:p w14:paraId="32323984" w14:textId="77777777" w:rsidR="0023205F" w:rsidRPr="00BE2064" w:rsidRDefault="0023205F" w:rsidP="00B663B2">
            <w:pPr>
              <w:pStyle w:val="TAL"/>
              <w:rPr>
                <w:ins w:id="456" w:author="Vivek Bhave" w:date="2021-10-28T17:45:00Z"/>
                <w:lang w:eastAsia="en-US"/>
              </w:rPr>
            </w:pPr>
          </w:p>
        </w:tc>
        <w:tc>
          <w:tcPr>
            <w:tcW w:w="1245" w:type="dxa"/>
          </w:tcPr>
          <w:p w14:paraId="4BD538D2" w14:textId="77777777" w:rsidR="0023205F" w:rsidRPr="00BE2064" w:rsidRDefault="0023205F" w:rsidP="00B663B2">
            <w:pPr>
              <w:pStyle w:val="TAL"/>
              <w:rPr>
                <w:ins w:id="457" w:author="Vivek Bhave" w:date="2021-10-28T17:45:00Z"/>
                <w:lang w:eastAsia="en-US"/>
              </w:rPr>
            </w:pPr>
          </w:p>
        </w:tc>
      </w:tr>
      <w:tr w:rsidR="0023205F" w:rsidRPr="00BE2064" w:rsidDel="00FA37A3" w14:paraId="75383449" w14:textId="77777777" w:rsidTr="00B663B2">
        <w:tblPrEx>
          <w:tblCellMar>
            <w:left w:w="108" w:type="dxa"/>
            <w:right w:w="108" w:type="dxa"/>
          </w:tblCellMar>
        </w:tblPrEx>
        <w:trPr>
          <w:ins w:id="458" w:author="Vivek Bhave" w:date="2021-10-28T17:45:00Z"/>
        </w:trPr>
        <w:tc>
          <w:tcPr>
            <w:tcW w:w="4535" w:type="dxa"/>
            <w:gridSpan w:val="2"/>
          </w:tcPr>
          <w:p w14:paraId="4BD91CFF" w14:textId="77777777" w:rsidR="0023205F" w:rsidRPr="00BE2064" w:rsidDel="00FA37A3" w:rsidRDefault="0023205F" w:rsidP="00B663B2">
            <w:pPr>
              <w:pStyle w:val="TAL"/>
              <w:rPr>
                <w:ins w:id="459" w:author="Vivek Bhave" w:date="2021-10-28T17:45:00Z"/>
                <w:lang w:eastAsia="en-US"/>
              </w:rPr>
            </w:pPr>
            <w:ins w:id="460" w:author="Vivek Bhave" w:date="2021-10-28T17:45:00Z">
              <w:r w:rsidRPr="00BE2064">
                <w:rPr>
                  <w:lang w:eastAsia="en-US"/>
                </w:rPr>
                <w:t xml:space="preserve">    </w:t>
              </w:r>
              <w:proofErr w:type="spellStart"/>
              <w:r w:rsidRPr="00BE2064">
                <w:rPr>
                  <w:lang w:eastAsia="en-US"/>
                </w:rPr>
                <w:t>rrcResumeComplete</w:t>
              </w:r>
              <w:proofErr w:type="spellEnd"/>
              <w:r w:rsidRPr="00BE2064">
                <w:rPr>
                  <w:lang w:eastAsia="en-US"/>
                </w:rPr>
                <w:t xml:space="preserve"> SEQUENCE {</w:t>
              </w:r>
            </w:ins>
          </w:p>
        </w:tc>
        <w:tc>
          <w:tcPr>
            <w:tcW w:w="2267" w:type="dxa"/>
          </w:tcPr>
          <w:p w14:paraId="633A3475" w14:textId="77777777" w:rsidR="0023205F" w:rsidRPr="00BE2064" w:rsidDel="00FA37A3" w:rsidRDefault="0023205F" w:rsidP="00B663B2">
            <w:pPr>
              <w:pStyle w:val="TAL"/>
              <w:rPr>
                <w:ins w:id="461" w:author="Vivek Bhave" w:date="2021-10-28T17:45:00Z"/>
                <w:lang w:eastAsia="en-US"/>
              </w:rPr>
            </w:pPr>
          </w:p>
        </w:tc>
        <w:tc>
          <w:tcPr>
            <w:tcW w:w="1700" w:type="dxa"/>
          </w:tcPr>
          <w:p w14:paraId="4AFB53D4" w14:textId="77777777" w:rsidR="0023205F" w:rsidRPr="00BE2064" w:rsidDel="00FA37A3" w:rsidRDefault="0023205F" w:rsidP="00B663B2">
            <w:pPr>
              <w:pStyle w:val="TAL"/>
              <w:rPr>
                <w:ins w:id="462" w:author="Vivek Bhave" w:date="2021-10-28T17:45:00Z"/>
                <w:lang w:eastAsia="en-US"/>
              </w:rPr>
            </w:pPr>
          </w:p>
        </w:tc>
        <w:tc>
          <w:tcPr>
            <w:tcW w:w="1245" w:type="dxa"/>
          </w:tcPr>
          <w:p w14:paraId="26CBD85D" w14:textId="77777777" w:rsidR="0023205F" w:rsidRPr="00BE2064" w:rsidDel="00FA37A3" w:rsidRDefault="0023205F" w:rsidP="00B663B2">
            <w:pPr>
              <w:pStyle w:val="TAL"/>
              <w:rPr>
                <w:ins w:id="463" w:author="Vivek Bhave" w:date="2021-10-28T17:45:00Z"/>
                <w:lang w:eastAsia="en-US"/>
              </w:rPr>
            </w:pPr>
          </w:p>
        </w:tc>
      </w:tr>
      <w:tr w:rsidR="0023205F" w:rsidRPr="00BE2064" w:rsidDel="00C812DE" w14:paraId="1647B0C9" w14:textId="77777777" w:rsidTr="00B663B2">
        <w:tblPrEx>
          <w:tblCellMar>
            <w:left w:w="108" w:type="dxa"/>
            <w:right w:w="108" w:type="dxa"/>
          </w:tblCellMar>
        </w:tblPrEx>
        <w:trPr>
          <w:ins w:id="464" w:author="Vivek Bhave" w:date="2021-10-28T17:45:00Z"/>
        </w:trPr>
        <w:tc>
          <w:tcPr>
            <w:tcW w:w="4535" w:type="dxa"/>
            <w:gridSpan w:val="2"/>
          </w:tcPr>
          <w:p w14:paraId="083ABFD2" w14:textId="77777777" w:rsidR="0023205F" w:rsidRPr="00BE2064" w:rsidRDefault="0023205F" w:rsidP="00B663B2">
            <w:pPr>
              <w:pStyle w:val="TAL"/>
              <w:rPr>
                <w:ins w:id="465" w:author="Vivek Bhave" w:date="2021-10-28T17:45:00Z"/>
                <w:lang w:eastAsia="en-US"/>
              </w:rPr>
            </w:pPr>
            <w:ins w:id="466" w:author="Vivek Bhave" w:date="2021-10-28T17:45:00Z">
              <w:r w:rsidRPr="00BE2064">
                <w:rPr>
                  <w:lang w:eastAsia="en-US"/>
                </w:rPr>
                <w:t xml:space="preserve">      </w:t>
              </w:r>
              <w:proofErr w:type="spellStart"/>
              <w:r w:rsidRPr="00BE2064">
                <w:rPr>
                  <w:lang w:eastAsia="en-US"/>
                </w:rPr>
                <w:t>nonCriticalExtension</w:t>
              </w:r>
              <w:proofErr w:type="spellEnd"/>
              <w:r>
                <w:rPr>
                  <w:lang w:eastAsia="en-US"/>
                </w:rPr>
                <w:t xml:space="preserve"> </w:t>
              </w:r>
              <w:r w:rsidRPr="00DF7A70">
                <w:t>SEQUENCE {</w:t>
              </w:r>
            </w:ins>
          </w:p>
        </w:tc>
        <w:tc>
          <w:tcPr>
            <w:tcW w:w="2267" w:type="dxa"/>
          </w:tcPr>
          <w:p w14:paraId="50DD92F6" w14:textId="77777777" w:rsidR="0023205F" w:rsidRPr="00BE2064" w:rsidDel="00C812DE" w:rsidRDefault="0023205F" w:rsidP="00B663B2">
            <w:pPr>
              <w:pStyle w:val="TAL"/>
              <w:rPr>
                <w:ins w:id="467" w:author="Vivek Bhave" w:date="2021-10-28T17:45:00Z"/>
                <w:lang w:eastAsia="en-US"/>
              </w:rPr>
            </w:pPr>
          </w:p>
        </w:tc>
        <w:tc>
          <w:tcPr>
            <w:tcW w:w="1700" w:type="dxa"/>
          </w:tcPr>
          <w:p w14:paraId="5F5BBFA2" w14:textId="77777777" w:rsidR="0023205F" w:rsidRPr="00BE2064" w:rsidDel="00C812DE" w:rsidRDefault="0023205F" w:rsidP="00B663B2">
            <w:pPr>
              <w:pStyle w:val="TAL"/>
              <w:rPr>
                <w:ins w:id="468" w:author="Vivek Bhave" w:date="2021-10-28T17:45:00Z"/>
                <w:lang w:eastAsia="en-US"/>
              </w:rPr>
            </w:pPr>
          </w:p>
        </w:tc>
        <w:tc>
          <w:tcPr>
            <w:tcW w:w="1245" w:type="dxa"/>
          </w:tcPr>
          <w:p w14:paraId="5DD382A4" w14:textId="77777777" w:rsidR="0023205F" w:rsidRPr="00BE2064" w:rsidDel="00C812DE" w:rsidRDefault="0023205F" w:rsidP="00B663B2">
            <w:pPr>
              <w:pStyle w:val="TAL"/>
              <w:rPr>
                <w:ins w:id="469" w:author="Vivek Bhave" w:date="2021-10-28T17:45:00Z"/>
                <w:lang w:eastAsia="en-US"/>
              </w:rPr>
            </w:pPr>
          </w:p>
        </w:tc>
      </w:tr>
      <w:tr w:rsidR="0023205F" w:rsidRPr="00BE2064" w:rsidDel="00C812DE" w14:paraId="6C4D325E" w14:textId="77777777" w:rsidTr="00B663B2">
        <w:tblPrEx>
          <w:tblCellMar>
            <w:left w:w="108" w:type="dxa"/>
            <w:right w:w="108" w:type="dxa"/>
          </w:tblCellMar>
        </w:tblPrEx>
        <w:trPr>
          <w:ins w:id="470" w:author="Vivek Bhave" w:date="2021-10-28T17:45:00Z"/>
        </w:trPr>
        <w:tc>
          <w:tcPr>
            <w:tcW w:w="4535" w:type="dxa"/>
            <w:gridSpan w:val="2"/>
          </w:tcPr>
          <w:p w14:paraId="5755D560" w14:textId="77777777" w:rsidR="0023205F" w:rsidRDefault="0023205F" w:rsidP="00B663B2">
            <w:pPr>
              <w:pStyle w:val="TAL"/>
              <w:rPr>
                <w:ins w:id="471" w:author="Vivek Bhave" w:date="2021-10-28T17:45:00Z"/>
                <w:lang w:eastAsia="en-US"/>
              </w:rPr>
            </w:pPr>
            <w:ins w:id="472" w:author="Vivek Bhave" w:date="2021-10-28T17:45:00Z">
              <w:r w:rsidRPr="00BE2064">
                <w:rPr>
                  <w:lang w:eastAsia="en-US"/>
                </w:rPr>
                <w:t xml:space="preserve">      </w:t>
              </w:r>
              <w:r>
                <w:rPr>
                  <w:lang w:eastAsia="en-US"/>
                </w:rPr>
                <w:t xml:space="preserve">  </w:t>
              </w:r>
              <w:proofErr w:type="spellStart"/>
              <w:r w:rsidRPr="00BE2064">
                <w:rPr>
                  <w:lang w:eastAsia="en-US"/>
                </w:rPr>
                <w:t>nonCriticalExtension</w:t>
              </w:r>
              <w:proofErr w:type="spellEnd"/>
              <w:r>
                <w:rPr>
                  <w:lang w:eastAsia="en-US"/>
                </w:rPr>
                <w:t xml:space="preserve"> </w:t>
              </w:r>
              <w:r w:rsidRPr="00DF7A70">
                <w:t>SEQUENCE {</w:t>
              </w:r>
            </w:ins>
          </w:p>
        </w:tc>
        <w:tc>
          <w:tcPr>
            <w:tcW w:w="2267" w:type="dxa"/>
          </w:tcPr>
          <w:p w14:paraId="12E7B339" w14:textId="77777777" w:rsidR="0023205F" w:rsidRPr="00BE2064" w:rsidDel="00C812DE" w:rsidRDefault="0023205F" w:rsidP="00B663B2">
            <w:pPr>
              <w:pStyle w:val="TAL"/>
              <w:rPr>
                <w:ins w:id="473" w:author="Vivek Bhave" w:date="2021-10-28T17:45:00Z"/>
                <w:lang w:eastAsia="en-US"/>
              </w:rPr>
            </w:pPr>
          </w:p>
        </w:tc>
        <w:tc>
          <w:tcPr>
            <w:tcW w:w="1700" w:type="dxa"/>
          </w:tcPr>
          <w:p w14:paraId="5DD34209" w14:textId="77777777" w:rsidR="0023205F" w:rsidRPr="00BE2064" w:rsidDel="00C812DE" w:rsidRDefault="0023205F" w:rsidP="00B663B2">
            <w:pPr>
              <w:pStyle w:val="TAL"/>
              <w:rPr>
                <w:ins w:id="474" w:author="Vivek Bhave" w:date="2021-10-28T17:45:00Z"/>
                <w:lang w:eastAsia="en-US"/>
              </w:rPr>
            </w:pPr>
          </w:p>
        </w:tc>
        <w:tc>
          <w:tcPr>
            <w:tcW w:w="1245" w:type="dxa"/>
          </w:tcPr>
          <w:p w14:paraId="0C99332E" w14:textId="77777777" w:rsidR="0023205F" w:rsidRPr="00BE2064" w:rsidDel="00C812DE" w:rsidRDefault="0023205F" w:rsidP="00B663B2">
            <w:pPr>
              <w:pStyle w:val="TAL"/>
              <w:rPr>
                <w:ins w:id="475" w:author="Vivek Bhave" w:date="2021-10-28T17:45:00Z"/>
                <w:lang w:eastAsia="en-US"/>
              </w:rPr>
            </w:pPr>
          </w:p>
        </w:tc>
      </w:tr>
      <w:tr w:rsidR="0023205F" w:rsidRPr="00BE2064" w:rsidDel="00C812DE" w14:paraId="13249CF9" w14:textId="77777777" w:rsidTr="00B663B2">
        <w:tblPrEx>
          <w:tblCellMar>
            <w:left w:w="108" w:type="dxa"/>
            <w:right w:w="108" w:type="dxa"/>
          </w:tblCellMar>
        </w:tblPrEx>
        <w:trPr>
          <w:ins w:id="476" w:author="Vivek Bhave" w:date="2021-10-28T17:45:00Z"/>
        </w:trPr>
        <w:tc>
          <w:tcPr>
            <w:tcW w:w="4535" w:type="dxa"/>
            <w:gridSpan w:val="2"/>
          </w:tcPr>
          <w:p w14:paraId="68922500" w14:textId="77777777" w:rsidR="0023205F" w:rsidRDefault="0023205F" w:rsidP="00B663B2">
            <w:pPr>
              <w:pStyle w:val="TAL"/>
              <w:rPr>
                <w:ins w:id="477" w:author="Vivek Bhave" w:date="2021-10-28T17:45:00Z"/>
                <w:lang w:eastAsia="en-US"/>
              </w:rPr>
            </w:pPr>
            <w:ins w:id="478" w:author="Vivek Bhave" w:date="2021-10-28T17:45:00Z">
              <w:r>
                <w:rPr>
                  <w:lang w:eastAsia="en-US"/>
                </w:rPr>
                <w:t xml:space="preserve">          </w:t>
              </w:r>
              <w:r w:rsidRPr="009C7017">
                <w:t>idleMeasAvailable-r16</w:t>
              </w:r>
            </w:ins>
          </w:p>
        </w:tc>
        <w:tc>
          <w:tcPr>
            <w:tcW w:w="2267" w:type="dxa"/>
          </w:tcPr>
          <w:p w14:paraId="49A25DB8" w14:textId="77777777" w:rsidR="0023205F" w:rsidRPr="00BE2064" w:rsidDel="00C812DE" w:rsidRDefault="0023205F" w:rsidP="00B663B2">
            <w:pPr>
              <w:pStyle w:val="TAL"/>
              <w:rPr>
                <w:ins w:id="479" w:author="Vivek Bhave" w:date="2021-10-28T17:45:00Z"/>
                <w:lang w:eastAsia="en-US"/>
              </w:rPr>
            </w:pPr>
            <w:ins w:id="480" w:author="Vivek Bhave" w:date="2021-10-28T17:45:00Z">
              <w:r>
                <w:rPr>
                  <w:lang w:eastAsia="en-US"/>
                </w:rPr>
                <w:t>Not Present</w:t>
              </w:r>
            </w:ins>
          </w:p>
        </w:tc>
        <w:tc>
          <w:tcPr>
            <w:tcW w:w="1700" w:type="dxa"/>
          </w:tcPr>
          <w:p w14:paraId="74F24B2F" w14:textId="77777777" w:rsidR="0023205F" w:rsidRPr="00BE2064" w:rsidDel="00C812DE" w:rsidRDefault="0023205F" w:rsidP="00B663B2">
            <w:pPr>
              <w:pStyle w:val="TAL"/>
              <w:rPr>
                <w:ins w:id="481" w:author="Vivek Bhave" w:date="2021-10-28T17:45:00Z"/>
                <w:lang w:eastAsia="en-US"/>
              </w:rPr>
            </w:pPr>
          </w:p>
        </w:tc>
        <w:tc>
          <w:tcPr>
            <w:tcW w:w="1245" w:type="dxa"/>
          </w:tcPr>
          <w:p w14:paraId="0E3B4722" w14:textId="77777777" w:rsidR="0023205F" w:rsidRPr="00BE2064" w:rsidDel="00C812DE" w:rsidRDefault="0023205F" w:rsidP="00B663B2">
            <w:pPr>
              <w:pStyle w:val="TAL"/>
              <w:rPr>
                <w:ins w:id="482" w:author="Vivek Bhave" w:date="2021-10-28T17:45:00Z"/>
                <w:lang w:eastAsia="en-US"/>
              </w:rPr>
            </w:pPr>
          </w:p>
        </w:tc>
      </w:tr>
      <w:tr w:rsidR="0023205F" w:rsidRPr="00BE2064" w:rsidDel="00C812DE" w14:paraId="6C1F1F7D" w14:textId="77777777" w:rsidTr="00B663B2">
        <w:tblPrEx>
          <w:tblCellMar>
            <w:left w:w="108" w:type="dxa"/>
            <w:right w:w="108" w:type="dxa"/>
          </w:tblCellMar>
        </w:tblPrEx>
        <w:trPr>
          <w:ins w:id="483" w:author="Vivek Bhave" w:date="2021-10-28T17:45:00Z"/>
        </w:trPr>
        <w:tc>
          <w:tcPr>
            <w:tcW w:w="4535" w:type="dxa"/>
            <w:gridSpan w:val="2"/>
          </w:tcPr>
          <w:p w14:paraId="7EA6CA14" w14:textId="77777777" w:rsidR="0023205F" w:rsidRDefault="0023205F" w:rsidP="00B663B2">
            <w:pPr>
              <w:pStyle w:val="TAL"/>
              <w:rPr>
                <w:ins w:id="484" w:author="Vivek Bhave" w:date="2021-10-28T17:45:00Z"/>
                <w:lang w:eastAsia="en-US"/>
              </w:rPr>
            </w:pPr>
            <w:ins w:id="485" w:author="Vivek Bhave" w:date="2021-10-28T17:45:00Z">
              <w:r>
                <w:rPr>
                  <w:lang w:eastAsia="en-US"/>
                </w:rPr>
                <w:t xml:space="preserve">          </w:t>
              </w:r>
              <w:r w:rsidRPr="009C7017">
                <w:t>measResultIdleEUTRA-r16</w:t>
              </w:r>
            </w:ins>
          </w:p>
        </w:tc>
        <w:tc>
          <w:tcPr>
            <w:tcW w:w="2267" w:type="dxa"/>
          </w:tcPr>
          <w:p w14:paraId="5FA3685C" w14:textId="77777777" w:rsidR="0023205F" w:rsidRPr="00BE2064" w:rsidDel="00C812DE" w:rsidRDefault="0023205F" w:rsidP="00B663B2">
            <w:pPr>
              <w:pStyle w:val="TAL"/>
              <w:rPr>
                <w:ins w:id="486" w:author="Vivek Bhave" w:date="2021-10-28T17:45:00Z"/>
                <w:lang w:eastAsia="en-US"/>
              </w:rPr>
            </w:pPr>
            <w:ins w:id="487" w:author="Vivek Bhave" w:date="2021-10-28T17:45:00Z">
              <w:r>
                <w:rPr>
                  <w:lang w:eastAsia="en-US"/>
                </w:rPr>
                <w:t>Not Present</w:t>
              </w:r>
            </w:ins>
          </w:p>
        </w:tc>
        <w:tc>
          <w:tcPr>
            <w:tcW w:w="1700" w:type="dxa"/>
          </w:tcPr>
          <w:p w14:paraId="1AE77E72" w14:textId="77777777" w:rsidR="0023205F" w:rsidRPr="00BE2064" w:rsidDel="00C812DE" w:rsidRDefault="0023205F" w:rsidP="00B663B2">
            <w:pPr>
              <w:pStyle w:val="TAL"/>
              <w:rPr>
                <w:ins w:id="488" w:author="Vivek Bhave" w:date="2021-10-28T17:45:00Z"/>
                <w:lang w:eastAsia="en-US"/>
              </w:rPr>
            </w:pPr>
          </w:p>
        </w:tc>
        <w:tc>
          <w:tcPr>
            <w:tcW w:w="1245" w:type="dxa"/>
          </w:tcPr>
          <w:p w14:paraId="3DEA99E8" w14:textId="77777777" w:rsidR="0023205F" w:rsidRPr="00BE2064" w:rsidDel="00C812DE" w:rsidRDefault="0023205F" w:rsidP="00B663B2">
            <w:pPr>
              <w:pStyle w:val="TAL"/>
              <w:rPr>
                <w:ins w:id="489" w:author="Vivek Bhave" w:date="2021-10-28T17:45:00Z"/>
                <w:lang w:eastAsia="en-US"/>
              </w:rPr>
            </w:pPr>
          </w:p>
        </w:tc>
      </w:tr>
      <w:tr w:rsidR="0023205F" w:rsidRPr="00BE2064" w:rsidDel="00C812DE" w14:paraId="66EBCF5D" w14:textId="77777777" w:rsidTr="00B663B2">
        <w:tblPrEx>
          <w:tblCellMar>
            <w:left w:w="108" w:type="dxa"/>
            <w:right w:w="108" w:type="dxa"/>
          </w:tblCellMar>
        </w:tblPrEx>
        <w:trPr>
          <w:ins w:id="490" w:author="Vivek Bhave" w:date="2021-10-28T17:45:00Z"/>
        </w:trPr>
        <w:tc>
          <w:tcPr>
            <w:tcW w:w="4535" w:type="dxa"/>
            <w:gridSpan w:val="2"/>
          </w:tcPr>
          <w:p w14:paraId="0107DFD2" w14:textId="77777777" w:rsidR="0023205F" w:rsidRDefault="0023205F" w:rsidP="00B663B2">
            <w:pPr>
              <w:pStyle w:val="TAL"/>
              <w:rPr>
                <w:ins w:id="491" w:author="Vivek Bhave" w:date="2021-10-28T17:45:00Z"/>
                <w:lang w:eastAsia="en-US"/>
              </w:rPr>
            </w:pPr>
            <w:ins w:id="492" w:author="Vivek Bhave" w:date="2021-10-28T17:45:00Z">
              <w:r>
                <w:rPr>
                  <w:lang w:eastAsia="en-US"/>
                </w:rPr>
                <w:t xml:space="preserve">          </w:t>
              </w:r>
              <w:r w:rsidRPr="009C7017">
                <w:t>measResultIdleNR-r16</w:t>
              </w:r>
            </w:ins>
          </w:p>
        </w:tc>
        <w:tc>
          <w:tcPr>
            <w:tcW w:w="2267" w:type="dxa"/>
          </w:tcPr>
          <w:p w14:paraId="262233DD" w14:textId="77777777" w:rsidR="0023205F" w:rsidRPr="00BE2064" w:rsidDel="00C812DE" w:rsidRDefault="0023205F" w:rsidP="00B663B2">
            <w:pPr>
              <w:pStyle w:val="TAL"/>
              <w:rPr>
                <w:ins w:id="493" w:author="Vivek Bhave" w:date="2021-10-28T17:45:00Z"/>
                <w:lang w:eastAsia="en-US"/>
              </w:rPr>
            </w:pPr>
            <w:ins w:id="494" w:author="Vivek Bhave" w:date="2021-10-28T17:45:00Z">
              <w:r>
                <w:rPr>
                  <w:lang w:eastAsia="en-US"/>
                </w:rPr>
                <w:t>Not Present</w:t>
              </w:r>
            </w:ins>
          </w:p>
        </w:tc>
        <w:tc>
          <w:tcPr>
            <w:tcW w:w="1700" w:type="dxa"/>
          </w:tcPr>
          <w:p w14:paraId="092C5E16" w14:textId="77777777" w:rsidR="0023205F" w:rsidRPr="00BE2064" w:rsidDel="00C812DE" w:rsidRDefault="0023205F" w:rsidP="00B663B2">
            <w:pPr>
              <w:pStyle w:val="TAL"/>
              <w:rPr>
                <w:ins w:id="495" w:author="Vivek Bhave" w:date="2021-10-28T17:45:00Z"/>
                <w:lang w:eastAsia="en-US"/>
              </w:rPr>
            </w:pPr>
          </w:p>
        </w:tc>
        <w:tc>
          <w:tcPr>
            <w:tcW w:w="1245" w:type="dxa"/>
          </w:tcPr>
          <w:p w14:paraId="062224D6" w14:textId="77777777" w:rsidR="0023205F" w:rsidRPr="00BE2064" w:rsidDel="00C812DE" w:rsidRDefault="0023205F" w:rsidP="00B663B2">
            <w:pPr>
              <w:pStyle w:val="TAL"/>
              <w:rPr>
                <w:ins w:id="496" w:author="Vivek Bhave" w:date="2021-10-28T17:45:00Z"/>
                <w:lang w:eastAsia="en-US"/>
              </w:rPr>
            </w:pPr>
          </w:p>
        </w:tc>
      </w:tr>
      <w:tr w:rsidR="0023205F" w:rsidRPr="00BE2064" w:rsidDel="00C812DE" w14:paraId="22F4CB89" w14:textId="77777777" w:rsidTr="00B663B2">
        <w:tblPrEx>
          <w:tblCellMar>
            <w:left w:w="108" w:type="dxa"/>
            <w:right w:w="108" w:type="dxa"/>
          </w:tblCellMar>
        </w:tblPrEx>
        <w:trPr>
          <w:ins w:id="497" w:author="Vivek Bhave" w:date="2021-10-28T17:45:00Z"/>
        </w:trPr>
        <w:tc>
          <w:tcPr>
            <w:tcW w:w="4535" w:type="dxa"/>
            <w:gridSpan w:val="2"/>
          </w:tcPr>
          <w:p w14:paraId="7F7F0C05" w14:textId="77777777" w:rsidR="0023205F" w:rsidRDefault="0023205F" w:rsidP="00B663B2">
            <w:pPr>
              <w:pStyle w:val="TAL"/>
              <w:rPr>
                <w:ins w:id="498" w:author="Vivek Bhave" w:date="2021-10-28T17:45:00Z"/>
                <w:lang w:eastAsia="en-US"/>
              </w:rPr>
            </w:pPr>
            <w:ins w:id="499" w:author="Vivek Bhave" w:date="2021-10-28T17:45:00Z">
              <w:r>
                <w:rPr>
                  <w:lang w:eastAsia="en-US"/>
                </w:rPr>
                <w:t xml:space="preserve">          </w:t>
              </w:r>
              <w:r w:rsidRPr="009C7017">
                <w:t>scg-Response-r16</w:t>
              </w:r>
              <w:r>
                <w:t xml:space="preserve"> </w:t>
              </w:r>
              <w:proofErr w:type="gramStart"/>
              <w:r>
                <w:t>CHOICE{</w:t>
              </w:r>
              <w:proofErr w:type="gramEnd"/>
            </w:ins>
          </w:p>
        </w:tc>
        <w:tc>
          <w:tcPr>
            <w:tcW w:w="2267" w:type="dxa"/>
          </w:tcPr>
          <w:p w14:paraId="47FD0D42" w14:textId="77777777" w:rsidR="0023205F" w:rsidRPr="00BE2064" w:rsidDel="00C812DE" w:rsidRDefault="0023205F" w:rsidP="00B663B2">
            <w:pPr>
              <w:pStyle w:val="TAL"/>
              <w:rPr>
                <w:ins w:id="500" w:author="Vivek Bhave" w:date="2021-10-28T17:45:00Z"/>
                <w:lang w:eastAsia="en-US"/>
              </w:rPr>
            </w:pPr>
          </w:p>
        </w:tc>
        <w:tc>
          <w:tcPr>
            <w:tcW w:w="1700" w:type="dxa"/>
          </w:tcPr>
          <w:p w14:paraId="51F2771D" w14:textId="77777777" w:rsidR="0023205F" w:rsidRPr="00BE2064" w:rsidDel="00C812DE" w:rsidRDefault="0023205F" w:rsidP="00B663B2">
            <w:pPr>
              <w:pStyle w:val="TAL"/>
              <w:rPr>
                <w:ins w:id="501" w:author="Vivek Bhave" w:date="2021-10-28T17:45:00Z"/>
                <w:lang w:eastAsia="en-US"/>
              </w:rPr>
            </w:pPr>
          </w:p>
        </w:tc>
        <w:tc>
          <w:tcPr>
            <w:tcW w:w="1245" w:type="dxa"/>
          </w:tcPr>
          <w:p w14:paraId="5DD08114" w14:textId="77777777" w:rsidR="0023205F" w:rsidRPr="00BE2064" w:rsidDel="00C812DE" w:rsidRDefault="0023205F" w:rsidP="00B663B2">
            <w:pPr>
              <w:pStyle w:val="TAL"/>
              <w:rPr>
                <w:ins w:id="502" w:author="Vivek Bhave" w:date="2021-10-28T17:45:00Z"/>
                <w:lang w:eastAsia="en-US"/>
              </w:rPr>
            </w:pPr>
          </w:p>
        </w:tc>
      </w:tr>
      <w:tr w:rsidR="0023205F" w:rsidRPr="00BE2064" w:rsidDel="00C812DE" w14:paraId="733D1F3D" w14:textId="77777777" w:rsidTr="00B663B2">
        <w:tblPrEx>
          <w:tblCellMar>
            <w:left w:w="108" w:type="dxa"/>
            <w:right w:w="108" w:type="dxa"/>
          </w:tblCellMar>
        </w:tblPrEx>
        <w:trPr>
          <w:ins w:id="503" w:author="Vivek Bhave" w:date="2021-10-28T17:45:00Z"/>
        </w:trPr>
        <w:tc>
          <w:tcPr>
            <w:tcW w:w="4535" w:type="dxa"/>
            <w:gridSpan w:val="2"/>
          </w:tcPr>
          <w:p w14:paraId="2431167F" w14:textId="77777777" w:rsidR="0023205F" w:rsidRDefault="0023205F" w:rsidP="00B663B2">
            <w:pPr>
              <w:pStyle w:val="TAL"/>
              <w:rPr>
                <w:ins w:id="504" w:author="Vivek Bhave" w:date="2021-10-28T17:45:00Z"/>
                <w:lang w:eastAsia="en-US"/>
              </w:rPr>
            </w:pPr>
            <w:ins w:id="505" w:author="Vivek Bhave" w:date="2021-10-28T17:45:00Z">
              <w:r>
                <w:rPr>
                  <w:lang w:eastAsia="en-US"/>
                </w:rPr>
                <w:t xml:space="preserve">            </w:t>
              </w:r>
              <w:r w:rsidRPr="009C7017">
                <w:t>nr-SCG-Response</w:t>
              </w:r>
            </w:ins>
          </w:p>
        </w:tc>
        <w:tc>
          <w:tcPr>
            <w:tcW w:w="2267" w:type="dxa"/>
          </w:tcPr>
          <w:p w14:paraId="0A38C3CE" w14:textId="77777777" w:rsidR="0023205F" w:rsidRPr="00BE2064" w:rsidDel="00C812DE" w:rsidRDefault="0023205F" w:rsidP="00B663B2">
            <w:pPr>
              <w:pStyle w:val="TAL"/>
              <w:rPr>
                <w:ins w:id="506" w:author="Vivek Bhave" w:date="2021-10-28T17:45:00Z"/>
                <w:lang w:eastAsia="en-US"/>
              </w:rPr>
            </w:pPr>
            <w:proofErr w:type="spellStart"/>
            <w:ins w:id="507" w:author="Vivek Bhave" w:date="2021-10-28T17:45:00Z">
              <w:r w:rsidRPr="009C7017">
                <w:t>RRCReconfigurationComplete</w:t>
              </w:r>
              <w:proofErr w:type="spellEnd"/>
              <w:r>
                <w:t xml:space="preserve"> defined as per TS 38.508-1[4] </w:t>
              </w:r>
              <w:r w:rsidRPr="00BE2064">
                <w:t>Table 4.6.1-14</w:t>
              </w:r>
              <w:r>
                <w:t xml:space="preserve"> with condition NR-DC</w:t>
              </w:r>
            </w:ins>
          </w:p>
        </w:tc>
        <w:tc>
          <w:tcPr>
            <w:tcW w:w="1700" w:type="dxa"/>
          </w:tcPr>
          <w:p w14:paraId="3EBC7C1E" w14:textId="77777777" w:rsidR="0023205F" w:rsidRPr="00BE2064" w:rsidDel="00C812DE" w:rsidRDefault="0023205F" w:rsidP="00B663B2">
            <w:pPr>
              <w:pStyle w:val="TAL"/>
              <w:rPr>
                <w:ins w:id="508" w:author="Vivek Bhave" w:date="2021-10-28T17:45:00Z"/>
                <w:lang w:eastAsia="en-US"/>
              </w:rPr>
            </w:pPr>
          </w:p>
        </w:tc>
        <w:tc>
          <w:tcPr>
            <w:tcW w:w="1245" w:type="dxa"/>
          </w:tcPr>
          <w:p w14:paraId="5FF27346" w14:textId="77777777" w:rsidR="0023205F" w:rsidRPr="00BE2064" w:rsidDel="00C812DE" w:rsidRDefault="0023205F" w:rsidP="00B663B2">
            <w:pPr>
              <w:pStyle w:val="TAL"/>
              <w:rPr>
                <w:ins w:id="509" w:author="Vivek Bhave" w:date="2021-10-28T17:45:00Z"/>
                <w:lang w:eastAsia="en-US"/>
              </w:rPr>
            </w:pPr>
          </w:p>
        </w:tc>
      </w:tr>
      <w:tr w:rsidR="0023205F" w:rsidRPr="00BE2064" w:rsidDel="00C812DE" w14:paraId="37951C9D" w14:textId="77777777" w:rsidTr="00B663B2">
        <w:tblPrEx>
          <w:tblCellMar>
            <w:left w:w="108" w:type="dxa"/>
            <w:right w:w="108" w:type="dxa"/>
          </w:tblCellMar>
        </w:tblPrEx>
        <w:trPr>
          <w:ins w:id="510" w:author="Vivek Bhave" w:date="2021-10-28T17:45:00Z"/>
        </w:trPr>
        <w:tc>
          <w:tcPr>
            <w:tcW w:w="4535" w:type="dxa"/>
            <w:gridSpan w:val="2"/>
          </w:tcPr>
          <w:p w14:paraId="0AE46D10" w14:textId="77777777" w:rsidR="0023205F" w:rsidRDefault="0023205F" w:rsidP="00B663B2">
            <w:pPr>
              <w:pStyle w:val="TAL"/>
              <w:rPr>
                <w:ins w:id="511" w:author="Vivek Bhave" w:date="2021-10-28T17:45:00Z"/>
                <w:lang w:eastAsia="en-US"/>
              </w:rPr>
            </w:pPr>
            <w:ins w:id="512" w:author="Vivek Bhave" w:date="2021-10-28T17:45:00Z">
              <w:r>
                <w:rPr>
                  <w:lang w:eastAsia="en-US"/>
                </w:rPr>
                <w:t xml:space="preserve">            </w:t>
              </w:r>
              <w:proofErr w:type="spellStart"/>
              <w:r w:rsidRPr="009C7017">
                <w:t>eutra</w:t>
              </w:r>
              <w:proofErr w:type="spellEnd"/>
              <w:r w:rsidRPr="009C7017">
                <w:t>-SCG-Response</w:t>
              </w:r>
            </w:ins>
          </w:p>
        </w:tc>
        <w:tc>
          <w:tcPr>
            <w:tcW w:w="2267" w:type="dxa"/>
          </w:tcPr>
          <w:p w14:paraId="7838A2B3" w14:textId="77777777" w:rsidR="0023205F" w:rsidRPr="00BE2064" w:rsidDel="00C812DE" w:rsidRDefault="0023205F" w:rsidP="00B663B2">
            <w:pPr>
              <w:pStyle w:val="TAL"/>
              <w:rPr>
                <w:ins w:id="513" w:author="Vivek Bhave" w:date="2021-10-28T17:45:00Z"/>
                <w:lang w:eastAsia="en-US"/>
              </w:rPr>
            </w:pPr>
            <w:ins w:id="514" w:author="Vivek Bhave" w:date="2021-10-28T17:45:00Z">
              <w:r>
                <w:rPr>
                  <w:lang w:eastAsia="en-US"/>
                </w:rPr>
                <w:t>Not Present</w:t>
              </w:r>
            </w:ins>
          </w:p>
        </w:tc>
        <w:tc>
          <w:tcPr>
            <w:tcW w:w="1700" w:type="dxa"/>
          </w:tcPr>
          <w:p w14:paraId="2FC6AD75" w14:textId="77777777" w:rsidR="0023205F" w:rsidRPr="00BE2064" w:rsidDel="00C812DE" w:rsidRDefault="0023205F" w:rsidP="00B663B2">
            <w:pPr>
              <w:pStyle w:val="TAL"/>
              <w:rPr>
                <w:ins w:id="515" w:author="Vivek Bhave" w:date="2021-10-28T17:45:00Z"/>
                <w:lang w:eastAsia="en-US"/>
              </w:rPr>
            </w:pPr>
          </w:p>
        </w:tc>
        <w:tc>
          <w:tcPr>
            <w:tcW w:w="1245" w:type="dxa"/>
          </w:tcPr>
          <w:p w14:paraId="73F921DD" w14:textId="77777777" w:rsidR="0023205F" w:rsidRPr="00BE2064" w:rsidDel="00C812DE" w:rsidRDefault="0023205F" w:rsidP="00B663B2">
            <w:pPr>
              <w:pStyle w:val="TAL"/>
              <w:rPr>
                <w:ins w:id="516" w:author="Vivek Bhave" w:date="2021-10-28T17:45:00Z"/>
                <w:lang w:eastAsia="en-US"/>
              </w:rPr>
            </w:pPr>
          </w:p>
        </w:tc>
      </w:tr>
      <w:tr w:rsidR="0023205F" w:rsidRPr="00BE2064" w:rsidDel="00C812DE" w14:paraId="665B81C9" w14:textId="77777777" w:rsidTr="00B663B2">
        <w:tblPrEx>
          <w:tblCellMar>
            <w:left w:w="108" w:type="dxa"/>
            <w:right w:w="108" w:type="dxa"/>
          </w:tblCellMar>
        </w:tblPrEx>
        <w:trPr>
          <w:ins w:id="517" w:author="Vivek Bhave" w:date="2021-10-28T17:45:00Z"/>
        </w:trPr>
        <w:tc>
          <w:tcPr>
            <w:tcW w:w="4535" w:type="dxa"/>
            <w:gridSpan w:val="2"/>
          </w:tcPr>
          <w:p w14:paraId="6E777A4A" w14:textId="77777777" w:rsidR="0023205F" w:rsidRDefault="0023205F" w:rsidP="00B663B2">
            <w:pPr>
              <w:pStyle w:val="TAL"/>
              <w:rPr>
                <w:ins w:id="518" w:author="Vivek Bhave" w:date="2021-10-28T17:45:00Z"/>
                <w:lang w:eastAsia="en-US"/>
              </w:rPr>
            </w:pPr>
            <w:ins w:id="519" w:author="Vivek Bhave" w:date="2021-10-28T17:45:00Z">
              <w:r>
                <w:rPr>
                  <w:lang w:eastAsia="en-US"/>
                </w:rPr>
                <w:t xml:space="preserve">          }</w:t>
              </w:r>
            </w:ins>
          </w:p>
        </w:tc>
        <w:tc>
          <w:tcPr>
            <w:tcW w:w="2267" w:type="dxa"/>
          </w:tcPr>
          <w:p w14:paraId="789B5F1E" w14:textId="77777777" w:rsidR="0023205F" w:rsidRPr="00BE2064" w:rsidDel="00C812DE" w:rsidRDefault="0023205F" w:rsidP="00B663B2">
            <w:pPr>
              <w:pStyle w:val="TAL"/>
              <w:rPr>
                <w:ins w:id="520" w:author="Vivek Bhave" w:date="2021-10-28T17:45:00Z"/>
                <w:lang w:eastAsia="en-US"/>
              </w:rPr>
            </w:pPr>
          </w:p>
        </w:tc>
        <w:tc>
          <w:tcPr>
            <w:tcW w:w="1700" w:type="dxa"/>
          </w:tcPr>
          <w:p w14:paraId="7B9CF403" w14:textId="77777777" w:rsidR="0023205F" w:rsidRPr="00BE2064" w:rsidDel="00C812DE" w:rsidRDefault="0023205F" w:rsidP="00B663B2">
            <w:pPr>
              <w:pStyle w:val="TAL"/>
              <w:rPr>
                <w:ins w:id="521" w:author="Vivek Bhave" w:date="2021-10-28T17:45:00Z"/>
                <w:lang w:eastAsia="en-US"/>
              </w:rPr>
            </w:pPr>
          </w:p>
        </w:tc>
        <w:tc>
          <w:tcPr>
            <w:tcW w:w="1245" w:type="dxa"/>
          </w:tcPr>
          <w:p w14:paraId="4F4A0981" w14:textId="77777777" w:rsidR="0023205F" w:rsidRPr="00BE2064" w:rsidDel="00C812DE" w:rsidRDefault="0023205F" w:rsidP="00B663B2">
            <w:pPr>
              <w:pStyle w:val="TAL"/>
              <w:rPr>
                <w:ins w:id="522" w:author="Vivek Bhave" w:date="2021-10-28T17:45:00Z"/>
                <w:lang w:eastAsia="en-US"/>
              </w:rPr>
            </w:pPr>
          </w:p>
        </w:tc>
      </w:tr>
      <w:tr w:rsidR="0023205F" w:rsidRPr="00BE2064" w:rsidDel="00C812DE" w14:paraId="4C6F650F" w14:textId="77777777" w:rsidTr="00B663B2">
        <w:tblPrEx>
          <w:tblCellMar>
            <w:left w:w="108" w:type="dxa"/>
            <w:right w:w="108" w:type="dxa"/>
          </w:tblCellMar>
        </w:tblPrEx>
        <w:trPr>
          <w:ins w:id="523" w:author="Vivek Bhave" w:date="2021-10-28T17:45:00Z"/>
        </w:trPr>
        <w:tc>
          <w:tcPr>
            <w:tcW w:w="4535" w:type="dxa"/>
            <w:gridSpan w:val="2"/>
          </w:tcPr>
          <w:p w14:paraId="5F8EF9BF" w14:textId="77777777" w:rsidR="0023205F" w:rsidRDefault="0023205F" w:rsidP="00B663B2">
            <w:pPr>
              <w:pStyle w:val="TAL"/>
              <w:rPr>
                <w:ins w:id="524" w:author="Vivek Bhave" w:date="2021-10-28T17:45:00Z"/>
                <w:lang w:eastAsia="en-US"/>
              </w:rPr>
            </w:pPr>
            <w:ins w:id="525" w:author="Vivek Bhave" w:date="2021-10-28T17:45:00Z">
              <w:r>
                <w:rPr>
                  <w:lang w:eastAsia="en-US"/>
                </w:rPr>
                <w:t xml:space="preserve">         </w:t>
              </w:r>
              <w:r w:rsidRPr="009C7017">
                <w:t>ue-MeasurementsAvailable-r16</w:t>
              </w:r>
            </w:ins>
          </w:p>
        </w:tc>
        <w:tc>
          <w:tcPr>
            <w:tcW w:w="2267" w:type="dxa"/>
          </w:tcPr>
          <w:p w14:paraId="0B100CA6" w14:textId="77777777" w:rsidR="0023205F" w:rsidRPr="00BE2064" w:rsidDel="00C812DE" w:rsidRDefault="0023205F" w:rsidP="00B663B2">
            <w:pPr>
              <w:pStyle w:val="TAL"/>
              <w:rPr>
                <w:ins w:id="526" w:author="Vivek Bhave" w:date="2021-10-28T17:45:00Z"/>
                <w:lang w:eastAsia="en-US"/>
              </w:rPr>
            </w:pPr>
            <w:ins w:id="527" w:author="Vivek Bhave" w:date="2021-10-28T17:45:00Z">
              <w:r>
                <w:rPr>
                  <w:lang w:eastAsia="en-US"/>
                </w:rPr>
                <w:t>Not Present</w:t>
              </w:r>
            </w:ins>
          </w:p>
        </w:tc>
        <w:tc>
          <w:tcPr>
            <w:tcW w:w="1700" w:type="dxa"/>
          </w:tcPr>
          <w:p w14:paraId="01C2043D" w14:textId="77777777" w:rsidR="0023205F" w:rsidRPr="00BE2064" w:rsidDel="00C812DE" w:rsidRDefault="0023205F" w:rsidP="00B663B2">
            <w:pPr>
              <w:pStyle w:val="TAL"/>
              <w:rPr>
                <w:ins w:id="528" w:author="Vivek Bhave" w:date="2021-10-28T17:45:00Z"/>
                <w:lang w:eastAsia="en-US"/>
              </w:rPr>
            </w:pPr>
          </w:p>
        </w:tc>
        <w:tc>
          <w:tcPr>
            <w:tcW w:w="1245" w:type="dxa"/>
          </w:tcPr>
          <w:p w14:paraId="0B295A07" w14:textId="77777777" w:rsidR="0023205F" w:rsidRPr="00BE2064" w:rsidDel="00C812DE" w:rsidRDefault="0023205F" w:rsidP="00B663B2">
            <w:pPr>
              <w:pStyle w:val="TAL"/>
              <w:rPr>
                <w:ins w:id="529" w:author="Vivek Bhave" w:date="2021-10-28T17:45:00Z"/>
                <w:lang w:eastAsia="en-US"/>
              </w:rPr>
            </w:pPr>
          </w:p>
        </w:tc>
      </w:tr>
      <w:tr w:rsidR="0023205F" w:rsidRPr="00BE2064" w:rsidDel="00C812DE" w14:paraId="7060861A" w14:textId="77777777" w:rsidTr="00B663B2">
        <w:tblPrEx>
          <w:tblCellMar>
            <w:left w:w="108" w:type="dxa"/>
            <w:right w:w="108" w:type="dxa"/>
          </w:tblCellMar>
        </w:tblPrEx>
        <w:trPr>
          <w:ins w:id="530" w:author="Vivek Bhave" w:date="2021-10-28T17:45:00Z"/>
        </w:trPr>
        <w:tc>
          <w:tcPr>
            <w:tcW w:w="4535" w:type="dxa"/>
            <w:gridSpan w:val="2"/>
          </w:tcPr>
          <w:p w14:paraId="6884C8DA" w14:textId="77777777" w:rsidR="0023205F" w:rsidRDefault="0023205F" w:rsidP="00B663B2">
            <w:pPr>
              <w:pStyle w:val="TAL"/>
              <w:rPr>
                <w:ins w:id="531" w:author="Vivek Bhave" w:date="2021-10-28T17:45:00Z"/>
                <w:lang w:eastAsia="en-US"/>
              </w:rPr>
            </w:pPr>
            <w:ins w:id="532" w:author="Vivek Bhave" w:date="2021-10-28T17:45:00Z">
              <w:r>
                <w:rPr>
                  <w:lang w:eastAsia="en-US"/>
                </w:rPr>
                <w:t xml:space="preserve">         </w:t>
              </w:r>
              <w:r w:rsidRPr="009C7017">
                <w:t>mobilityHistoryAvail-r16</w:t>
              </w:r>
            </w:ins>
          </w:p>
        </w:tc>
        <w:tc>
          <w:tcPr>
            <w:tcW w:w="2267" w:type="dxa"/>
          </w:tcPr>
          <w:p w14:paraId="491A5100" w14:textId="77777777" w:rsidR="0023205F" w:rsidRPr="00BE2064" w:rsidDel="00C812DE" w:rsidRDefault="0023205F" w:rsidP="00B663B2">
            <w:pPr>
              <w:pStyle w:val="TAL"/>
              <w:rPr>
                <w:ins w:id="533" w:author="Vivek Bhave" w:date="2021-10-28T17:45:00Z"/>
                <w:lang w:eastAsia="en-US"/>
              </w:rPr>
            </w:pPr>
            <w:ins w:id="534" w:author="Vivek Bhave" w:date="2021-10-28T17:45:00Z">
              <w:r>
                <w:rPr>
                  <w:lang w:eastAsia="en-US"/>
                </w:rPr>
                <w:t>Not Present</w:t>
              </w:r>
            </w:ins>
          </w:p>
        </w:tc>
        <w:tc>
          <w:tcPr>
            <w:tcW w:w="1700" w:type="dxa"/>
          </w:tcPr>
          <w:p w14:paraId="11A245DE" w14:textId="77777777" w:rsidR="0023205F" w:rsidRPr="00BE2064" w:rsidDel="00C812DE" w:rsidRDefault="0023205F" w:rsidP="00B663B2">
            <w:pPr>
              <w:pStyle w:val="TAL"/>
              <w:rPr>
                <w:ins w:id="535" w:author="Vivek Bhave" w:date="2021-10-28T17:45:00Z"/>
                <w:lang w:eastAsia="en-US"/>
              </w:rPr>
            </w:pPr>
          </w:p>
        </w:tc>
        <w:tc>
          <w:tcPr>
            <w:tcW w:w="1245" w:type="dxa"/>
          </w:tcPr>
          <w:p w14:paraId="195F1976" w14:textId="77777777" w:rsidR="0023205F" w:rsidRPr="00BE2064" w:rsidDel="00C812DE" w:rsidRDefault="0023205F" w:rsidP="00B663B2">
            <w:pPr>
              <w:pStyle w:val="TAL"/>
              <w:rPr>
                <w:ins w:id="536" w:author="Vivek Bhave" w:date="2021-10-28T17:45:00Z"/>
                <w:lang w:eastAsia="en-US"/>
              </w:rPr>
            </w:pPr>
          </w:p>
        </w:tc>
      </w:tr>
      <w:tr w:rsidR="0023205F" w:rsidRPr="00BE2064" w:rsidDel="00C812DE" w14:paraId="6E1CDE51" w14:textId="77777777" w:rsidTr="00B663B2">
        <w:tblPrEx>
          <w:tblCellMar>
            <w:left w:w="108" w:type="dxa"/>
            <w:right w:w="108" w:type="dxa"/>
          </w:tblCellMar>
        </w:tblPrEx>
        <w:trPr>
          <w:ins w:id="537" w:author="Vivek Bhave" w:date="2021-10-28T17:45:00Z"/>
        </w:trPr>
        <w:tc>
          <w:tcPr>
            <w:tcW w:w="4535" w:type="dxa"/>
            <w:gridSpan w:val="2"/>
          </w:tcPr>
          <w:p w14:paraId="4205832A" w14:textId="77777777" w:rsidR="0023205F" w:rsidRDefault="0023205F" w:rsidP="00B663B2">
            <w:pPr>
              <w:pStyle w:val="TAL"/>
              <w:rPr>
                <w:ins w:id="538" w:author="Vivek Bhave" w:date="2021-10-28T17:45:00Z"/>
                <w:lang w:eastAsia="en-US"/>
              </w:rPr>
            </w:pPr>
            <w:ins w:id="539" w:author="Vivek Bhave" w:date="2021-10-28T17:45:00Z">
              <w:r>
                <w:rPr>
                  <w:lang w:eastAsia="en-US"/>
                </w:rPr>
                <w:t xml:space="preserve">         </w:t>
              </w:r>
              <w:r w:rsidRPr="009C7017">
                <w:t>mobilityState-r16</w:t>
              </w:r>
            </w:ins>
          </w:p>
        </w:tc>
        <w:tc>
          <w:tcPr>
            <w:tcW w:w="2267" w:type="dxa"/>
          </w:tcPr>
          <w:p w14:paraId="6885B580" w14:textId="77777777" w:rsidR="0023205F" w:rsidRPr="00BE2064" w:rsidDel="00C812DE" w:rsidRDefault="0023205F" w:rsidP="00B663B2">
            <w:pPr>
              <w:pStyle w:val="TAL"/>
              <w:rPr>
                <w:ins w:id="540" w:author="Vivek Bhave" w:date="2021-10-28T17:45:00Z"/>
                <w:lang w:eastAsia="en-US"/>
              </w:rPr>
            </w:pPr>
            <w:ins w:id="541" w:author="Vivek Bhave" w:date="2021-10-28T17:45:00Z">
              <w:r>
                <w:rPr>
                  <w:lang w:eastAsia="en-US"/>
                </w:rPr>
                <w:t>Not Present</w:t>
              </w:r>
            </w:ins>
          </w:p>
        </w:tc>
        <w:tc>
          <w:tcPr>
            <w:tcW w:w="1700" w:type="dxa"/>
          </w:tcPr>
          <w:p w14:paraId="6C90E822" w14:textId="77777777" w:rsidR="0023205F" w:rsidRPr="00BE2064" w:rsidDel="00C812DE" w:rsidRDefault="0023205F" w:rsidP="00B663B2">
            <w:pPr>
              <w:pStyle w:val="TAL"/>
              <w:rPr>
                <w:ins w:id="542" w:author="Vivek Bhave" w:date="2021-10-28T17:45:00Z"/>
                <w:lang w:eastAsia="en-US"/>
              </w:rPr>
            </w:pPr>
          </w:p>
        </w:tc>
        <w:tc>
          <w:tcPr>
            <w:tcW w:w="1245" w:type="dxa"/>
          </w:tcPr>
          <w:p w14:paraId="0E264B21" w14:textId="77777777" w:rsidR="0023205F" w:rsidRPr="00BE2064" w:rsidDel="00C812DE" w:rsidRDefault="0023205F" w:rsidP="00B663B2">
            <w:pPr>
              <w:pStyle w:val="TAL"/>
              <w:rPr>
                <w:ins w:id="543" w:author="Vivek Bhave" w:date="2021-10-28T17:45:00Z"/>
                <w:lang w:eastAsia="en-US"/>
              </w:rPr>
            </w:pPr>
          </w:p>
        </w:tc>
      </w:tr>
      <w:tr w:rsidR="0023205F" w:rsidRPr="00BE2064" w:rsidDel="00C812DE" w14:paraId="55036CD8" w14:textId="77777777" w:rsidTr="00B663B2">
        <w:tblPrEx>
          <w:tblCellMar>
            <w:left w:w="108" w:type="dxa"/>
            <w:right w:w="108" w:type="dxa"/>
          </w:tblCellMar>
        </w:tblPrEx>
        <w:trPr>
          <w:ins w:id="544" w:author="Vivek Bhave" w:date="2021-10-28T17:45:00Z"/>
        </w:trPr>
        <w:tc>
          <w:tcPr>
            <w:tcW w:w="4535" w:type="dxa"/>
            <w:gridSpan w:val="2"/>
          </w:tcPr>
          <w:p w14:paraId="6489C581" w14:textId="77777777" w:rsidR="0023205F" w:rsidRDefault="0023205F" w:rsidP="00B663B2">
            <w:pPr>
              <w:pStyle w:val="TAL"/>
              <w:rPr>
                <w:ins w:id="545" w:author="Vivek Bhave" w:date="2021-10-28T17:45:00Z"/>
                <w:lang w:eastAsia="en-US"/>
              </w:rPr>
            </w:pPr>
            <w:ins w:id="546" w:author="Vivek Bhave" w:date="2021-10-28T17:45:00Z">
              <w:r>
                <w:rPr>
                  <w:lang w:eastAsia="en-US"/>
                </w:rPr>
                <w:t xml:space="preserve">         </w:t>
              </w:r>
              <w:r w:rsidRPr="009C7017">
                <w:t>needForGapsInfoNR-r16</w:t>
              </w:r>
            </w:ins>
          </w:p>
        </w:tc>
        <w:tc>
          <w:tcPr>
            <w:tcW w:w="2267" w:type="dxa"/>
          </w:tcPr>
          <w:p w14:paraId="146ADE47" w14:textId="77777777" w:rsidR="0023205F" w:rsidRPr="00BE2064" w:rsidDel="00C812DE" w:rsidRDefault="0023205F" w:rsidP="00B663B2">
            <w:pPr>
              <w:pStyle w:val="TAL"/>
              <w:rPr>
                <w:ins w:id="547" w:author="Vivek Bhave" w:date="2021-10-28T17:45:00Z"/>
                <w:lang w:eastAsia="en-US"/>
              </w:rPr>
            </w:pPr>
            <w:ins w:id="548" w:author="Vivek Bhave" w:date="2021-10-28T17:45:00Z">
              <w:r>
                <w:rPr>
                  <w:lang w:eastAsia="en-US"/>
                </w:rPr>
                <w:t>Not Present</w:t>
              </w:r>
            </w:ins>
          </w:p>
        </w:tc>
        <w:tc>
          <w:tcPr>
            <w:tcW w:w="1700" w:type="dxa"/>
          </w:tcPr>
          <w:p w14:paraId="62DDF94C" w14:textId="77777777" w:rsidR="0023205F" w:rsidRPr="00BE2064" w:rsidDel="00C812DE" w:rsidRDefault="0023205F" w:rsidP="00B663B2">
            <w:pPr>
              <w:pStyle w:val="TAL"/>
              <w:rPr>
                <w:ins w:id="549" w:author="Vivek Bhave" w:date="2021-10-28T17:45:00Z"/>
                <w:lang w:eastAsia="en-US"/>
              </w:rPr>
            </w:pPr>
          </w:p>
        </w:tc>
        <w:tc>
          <w:tcPr>
            <w:tcW w:w="1245" w:type="dxa"/>
          </w:tcPr>
          <w:p w14:paraId="78B1B897" w14:textId="77777777" w:rsidR="0023205F" w:rsidRPr="00BE2064" w:rsidDel="00C812DE" w:rsidRDefault="0023205F" w:rsidP="00B663B2">
            <w:pPr>
              <w:pStyle w:val="TAL"/>
              <w:rPr>
                <w:ins w:id="550" w:author="Vivek Bhave" w:date="2021-10-28T17:45:00Z"/>
                <w:lang w:eastAsia="en-US"/>
              </w:rPr>
            </w:pPr>
          </w:p>
        </w:tc>
      </w:tr>
      <w:tr w:rsidR="0023205F" w:rsidRPr="00BE2064" w:rsidDel="00C812DE" w14:paraId="791C45EB" w14:textId="77777777" w:rsidTr="00B663B2">
        <w:tblPrEx>
          <w:tblCellMar>
            <w:left w:w="108" w:type="dxa"/>
            <w:right w:w="108" w:type="dxa"/>
          </w:tblCellMar>
        </w:tblPrEx>
        <w:trPr>
          <w:ins w:id="551" w:author="Vivek Bhave" w:date="2021-10-28T17:45:00Z"/>
        </w:trPr>
        <w:tc>
          <w:tcPr>
            <w:tcW w:w="4535" w:type="dxa"/>
            <w:gridSpan w:val="2"/>
          </w:tcPr>
          <w:p w14:paraId="7F737B33" w14:textId="77777777" w:rsidR="0023205F" w:rsidRDefault="0023205F" w:rsidP="00B663B2">
            <w:pPr>
              <w:pStyle w:val="TAL"/>
              <w:rPr>
                <w:ins w:id="552" w:author="Vivek Bhave" w:date="2021-10-28T17:45:00Z"/>
                <w:lang w:eastAsia="en-US"/>
              </w:rPr>
            </w:pPr>
            <w:ins w:id="553" w:author="Vivek Bhave" w:date="2021-10-28T17:45:00Z">
              <w:r>
                <w:rPr>
                  <w:lang w:eastAsia="en-US"/>
                </w:rPr>
                <w:t xml:space="preserve">         </w:t>
              </w:r>
              <w:proofErr w:type="spellStart"/>
              <w:r w:rsidRPr="009C7017">
                <w:t>nonCriticalExtension</w:t>
              </w:r>
              <w:proofErr w:type="spellEnd"/>
            </w:ins>
          </w:p>
        </w:tc>
        <w:tc>
          <w:tcPr>
            <w:tcW w:w="2267" w:type="dxa"/>
          </w:tcPr>
          <w:p w14:paraId="0C4A407A" w14:textId="77777777" w:rsidR="0023205F" w:rsidRPr="00BE2064" w:rsidDel="00C812DE" w:rsidRDefault="0023205F" w:rsidP="00B663B2">
            <w:pPr>
              <w:pStyle w:val="TAL"/>
              <w:rPr>
                <w:ins w:id="554" w:author="Vivek Bhave" w:date="2021-10-28T17:45:00Z"/>
                <w:lang w:eastAsia="en-US"/>
              </w:rPr>
            </w:pPr>
            <w:ins w:id="555" w:author="Vivek Bhave" w:date="2021-10-28T17:45:00Z">
              <w:r>
                <w:rPr>
                  <w:lang w:eastAsia="en-US"/>
                </w:rPr>
                <w:t>Not Present</w:t>
              </w:r>
            </w:ins>
          </w:p>
        </w:tc>
        <w:tc>
          <w:tcPr>
            <w:tcW w:w="1700" w:type="dxa"/>
          </w:tcPr>
          <w:p w14:paraId="17983FFF" w14:textId="77777777" w:rsidR="0023205F" w:rsidRPr="00BE2064" w:rsidDel="00C812DE" w:rsidRDefault="0023205F" w:rsidP="00B663B2">
            <w:pPr>
              <w:pStyle w:val="TAL"/>
              <w:rPr>
                <w:ins w:id="556" w:author="Vivek Bhave" w:date="2021-10-28T17:45:00Z"/>
                <w:lang w:eastAsia="en-US"/>
              </w:rPr>
            </w:pPr>
          </w:p>
        </w:tc>
        <w:tc>
          <w:tcPr>
            <w:tcW w:w="1245" w:type="dxa"/>
          </w:tcPr>
          <w:p w14:paraId="46DBCB8A" w14:textId="77777777" w:rsidR="0023205F" w:rsidRPr="00BE2064" w:rsidDel="00C812DE" w:rsidRDefault="0023205F" w:rsidP="00B663B2">
            <w:pPr>
              <w:pStyle w:val="TAL"/>
              <w:rPr>
                <w:ins w:id="557" w:author="Vivek Bhave" w:date="2021-10-28T17:45:00Z"/>
                <w:lang w:eastAsia="en-US"/>
              </w:rPr>
            </w:pPr>
          </w:p>
        </w:tc>
      </w:tr>
      <w:tr w:rsidR="0023205F" w:rsidRPr="00BE2064" w:rsidDel="00C812DE" w14:paraId="414EDCD6" w14:textId="77777777" w:rsidTr="00B663B2">
        <w:tblPrEx>
          <w:tblCellMar>
            <w:left w:w="108" w:type="dxa"/>
            <w:right w:w="108" w:type="dxa"/>
          </w:tblCellMar>
        </w:tblPrEx>
        <w:trPr>
          <w:ins w:id="558" w:author="Vivek Bhave" w:date="2021-10-28T17:45:00Z"/>
        </w:trPr>
        <w:tc>
          <w:tcPr>
            <w:tcW w:w="4535" w:type="dxa"/>
            <w:gridSpan w:val="2"/>
          </w:tcPr>
          <w:p w14:paraId="4CB351F0" w14:textId="77777777" w:rsidR="0023205F" w:rsidRDefault="0023205F" w:rsidP="00B663B2">
            <w:pPr>
              <w:pStyle w:val="TAL"/>
              <w:rPr>
                <w:ins w:id="559" w:author="Vivek Bhave" w:date="2021-10-28T17:45:00Z"/>
                <w:lang w:eastAsia="en-US"/>
              </w:rPr>
            </w:pPr>
            <w:ins w:id="560" w:author="Vivek Bhave" w:date="2021-10-28T17:45:00Z">
              <w:r>
                <w:rPr>
                  <w:lang w:eastAsia="en-US"/>
                </w:rPr>
                <w:t xml:space="preserve">        }</w:t>
              </w:r>
            </w:ins>
          </w:p>
        </w:tc>
        <w:tc>
          <w:tcPr>
            <w:tcW w:w="2267" w:type="dxa"/>
          </w:tcPr>
          <w:p w14:paraId="165B50E9" w14:textId="77777777" w:rsidR="0023205F" w:rsidRPr="00BE2064" w:rsidDel="00C812DE" w:rsidRDefault="0023205F" w:rsidP="00B663B2">
            <w:pPr>
              <w:pStyle w:val="TAL"/>
              <w:rPr>
                <w:ins w:id="561" w:author="Vivek Bhave" w:date="2021-10-28T17:45:00Z"/>
                <w:lang w:eastAsia="en-US"/>
              </w:rPr>
            </w:pPr>
          </w:p>
        </w:tc>
        <w:tc>
          <w:tcPr>
            <w:tcW w:w="1700" w:type="dxa"/>
          </w:tcPr>
          <w:p w14:paraId="483BC3A0" w14:textId="77777777" w:rsidR="0023205F" w:rsidRPr="00BE2064" w:rsidDel="00C812DE" w:rsidRDefault="0023205F" w:rsidP="00B663B2">
            <w:pPr>
              <w:pStyle w:val="TAL"/>
              <w:rPr>
                <w:ins w:id="562" w:author="Vivek Bhave" w:date="2021-10-28T17:45:00Z"/>
                <w:lang w:eastAsia="en-US"/>
              </w:rPr>
            </w:pPr>
          </w:p>
        </w:tc>
        <w:tc>
          <w:tcPr>
            <w:tcW w:w="1245" w:type="dxa"/>
          </w:tcPr>
          <w:p w14:paraId="37CCA7D1" w14:textId="77777777" w:rsidR="0023205F" w:rsidRPr="00BE2064" w:rsidDel="00C812DE" w:rsidRDefault="0023205F" w:rsidP="00B663B2">
            <w:pPr>
              <w:pStyle w:val="TAL"/>
              <w:rPr>
                <w:ins w:id="563" w:author="Vivek Bhave" w:date="2021-10-28T17:45:00Z"/>
                <w:lang w:eastAsia="en-US"/>
              </w:rPr>
            </w:pPr>
          </w:p>
        </w:tc>
      </w:tr>
      <w:tr w:rsidR="0023205F" w:rsidRPr="00BE2064" w:rsidDel="00FA37A3" w14:paraId="5EA3E3E1" w14:textId="77777777" w:rsidTr="00B663B2">
        <w:tblPrEx>
          <w:tblCellMar>
            <w:left w:w="108" w:type="dxa"/>
            <w:right w:w="108" w:type="dxa"/>
          </w:tblCellMar>
        </w:tblPrEx>
        <w:trPr>
          <w:ins w:id="564" w:author="Vivek Bhave" w:date="2021-10-28T17:45:00Z"/>
        </w:trPr>
        <w:tc>
          <w:tcPr>
            <w:tcW w:w="4535" w:type="dxa"/>
            <w:gridSpan w:val="2"/>
          </w:tcPr>
          <w:p w14:paraId="097AC467" w14:textId="77777777" w:rsidR="0023205F" w:rsidRPr="00BE2064" w:rsidRDefault="0023205F" w:rsidP="00B663B2">
            <w:pPr>
              <w:pStyle w:val="TAL"/>
              <w:rPr>
                <w:ins w:id="565" w:author="Vivek Bhave" w:date="2021-10-28T17:45:00Z"/>
                <w:lang w:eastAsia="en-US"/>
              </w:rPr>
            </w:pPr>
            <w:ins w:id="566" w:author="Vivek Bhave" w:date="2021-10-28T17:45:00Z">
              <w:r w:rsidRPr="00BE2064">
                <w:rPr>
                  <w:lang w:eastAsia="en-US"/>
                </w:rPr>
                <w:t xml:space="preserve">    }</w:t>
              </w:r>
            </w:ins>
          </w:p>
        </w:tc>
        <w:tc>
          <w:tcPr>
            <w:tcW w:w="2267" w:type="dxa"/>
          </w:tcPr>
          <w:p w14:paraId="45CD61E8" w14:textId="77777777" w:rsidR="0023205F" w:rsidRPr="00BE2064" w:rsidDel="00FA37A3" w:rsidRDefault="0023205F" w:rsidP="00B663B2">
            <w:pPr>
              <w:pStyle w:val="TAL"/>
              <w:rPr>
                <w:ins w:id="567" w:author="Vivek Bhave" w:date="2021-10-28T17:45:00Z"/>
                <w:lang w:eastAsia="en-US"/>
              </w:rPr>
            </w:pPr>
          </w:p>
        </w:tc>
        <w:tc>
          <w:tcPr>
            <w:tcW w:w="1700" w:type="dxa"/>
          </w:tcPr>
          <w:p w14:paraId="7331EDD9" w14:textId="77777777" w:rsidR="0023205F" w:rsidRPr="00BE2064" w:rsidDel="00FA37A3" w:rsidRDefault="0023205F" w:rsidP="00B663B2">
            <w:pPr>
              <w:pStyle w:val="TAL"/>
              <w:rPr>
                <w:ins w:id="568" w:author="Vivek Bhave" w:date="2021-10-28T17:45:00Z"/>
                <w:lang w:eastAsia="en-US"/>
              </w:rPr>
            </w:pPr>
          </w:p>
        </w:tc>
        <w:tc>
          <w:tcPr>
            <w:tcW w:w="1245" w:type="dxa"/>
          </w:tcPr>
          <w:p w14:paraId="5D7EA59A" w14:textId="77777777" w:rsidR="0023205F" w:rsidRPr="00BE2064" w:rsidDel="00FA37A3" w:rsidRDefault="0023205F" w:rsidP="00B663B2">
            <w:pPr>
              <w:pStyle w:val="TAL"/>
              <w:rPr>
                <w:ins w:id="569" w:author="Vivek Bhave" w:date="2021-10-28T17:45:00Z"/>
                <w:lang w:eastAsia="en-US"/>
              </w:rPr>
            </w:pPr>
          </w:p>
        </w:tc>
      </w:tr>
      <w:tr w:rsidR="0023205F" w:rsidRPr="00BE2064" w14:paraId="037496BB" w14:textId="77777777" w:rsidTr="00B663B2">
        <w:tblPrEx>
          <w:tblCellMar>
            <w:left w:w="108" w:type="dxa"/>
            <w:right w:w="108" w:type="dxa"/>
          </w:tblCellMar>
        </w:tblPrEx>
        <w:trPr>
          <w:ins w:id="570" w:author="Vivek Bhave" w:date="2021-10-28T17:45:00Z"/>
        </w:trPr>
        <w:tc>
          <w:tcPr>
            <w:tcW w:w="4535" w:type="dxa"/>
            <w:gridSpan w:val="2"/>
          </w:tcPr>
          <w:p w14:paraId="506A0DE6" w14:textId="77777777" w:rsidR="0023205F" w:rsidRPr="00BE2064" w:rsidRDefault="0023205F" w:rsidP="00B663B2">
            <w:pPr>
              <w:pStyle w:val="TAL"/>
              <w:rPr>
                <w:ins w:id="571" w:author="Vivek Bhave" w:date="2021-10-28T17:45:00Z"/>
                <w:lang w:eastAsia="en-US"/>
              </w:rPr>
            </w:pPr>
            <w:ins w:id="572" w:author="Vivek Bhave" w:date="2021-10-28T17:45:00Z">
              <w:r w:rsidRPr="00BE2064">
                <w:rPr>
                  <w:lang w:eastAsia="en-US"/>
                </w:rPr>
                <w:t xml:space="preserve">  }</w:t>
              </w:r>
            </w:ins>
          </w:p>
        </w:tc>
        <w:tc>
          <w:tcPr>
            <w:tcW w:w="2267" w:type="dxa"/>
          </w:tcPr>
          <w:p w14:paraId="0FA3FE42" w14:textId="77777777" w:rsidR="0023205F" w:rsidRPr="00BE2064" w:rsidRDefault="0023205F" w:rsidP="00B663B2">
            <w:pPr>
              <w:pStyle w:val="TAL"/>
              <w:rPr>
                <w:ins w:id="573" w:author="Vivek Bhave" w:date="2021-10-28T17:45:00Z"/>
                <w:lang w:eastAsia="en-US"/>
              </w:rPr>
            </w:pPr>
          </w:p>
        </w:tc>
        <w:tc>
          <w:tcPr>
            <w:tcW w:w="1700" w:type="dxa"/>
          </w:tcPr>
          <w:p w14:paraId="215DEB51" w14:textId="77777777" w:rsidR="0023205F" w:rsidRPr="00BE2064" w:rsidRDefault="0023205F" w:rsidP="00B663B2">
            <w:pPr>
              <w:pStyle w:val="TAL"/>
              <w:rPr>
                <w:ins w:id="574" w:author="Vivek Bhave" w:date="2021-10-28T17:45:00Z"/>
                <w:lang w:eastAsia="en-US"/>
              </w:rPr>
            </w:pPr>
          </w:p>
        </w:tc>
        <w:tc>
          <w:tcPr>
            <w:tcW w:w="1245" w:type="dxa"/>
          </w:tcPr>
          <w:p w14:paraId="2B1944E4" w14:textId="77777777" w:rsidR="0023205F" w:rsidRPr="00BE2064" w:rsidRDefault="0023205F" w:rsidP="00B663B2">
            <w:pPr>
              <w:pStyle w:val="TAL"/>
              <w:rPr>
                <w:ins w:id="575" w:author="Vivek Bhave" w:date="2021-10-28T17:45:00Z"/>
                <w:lang w:eastAsia="en-US"/>
              </w:rPr>
            </w:pPr>
          </w:p>
        </w:tc>
      </w:tr>
      <w:tr w:rsidR="0023205F" w:rsidRPr="00BE2064" w14:paraId="1A4E1AD9" w14:textId="77777777" w:rsidTr="00B663B2">
        <w:tblPrEx>
          <w:tblCellMar>
            <w:left w:w="108" w:type="dxa"/>
            <w:right w:w="108" w:type="dxa"/>
          </w:tblCellMar>
        </w:tblPrEx>
        <w:trPr>
          <w:ins w:id="576" w:author="Vivek Bhave" w:date="2021-10-28T17:45:00Z"/>
        </w:trPr>
        <w:tc>
          <w:tcPr>
            <w:tcW w:w="4535" w:type="dxa"/>
            <w:gridSpan w:val="2"/>
          </w:tcPr>
          <w:p w14:paraId="2AC72461" w14:textId="77777777" w:rsidR="0023205F" w:rsidRPr="00BE2064" w:rsidRDefault="0023205F" w:rsidP="00B663B2">
            <w:pPr>
              <w:pStyle w:val="TAL"/>
              <w:rPr>
                <w:ins w:id="577" w:author="Vivek Bhave" w:date="2021-10-28T17:45:00Z"/>
                <w:lang w:eastAsia="en-US"/>
              </w:rPr>
            </w:pPr>
            <w:ins w:id="578" w:author="Vivek Bhave" w:date="2021-10-28T17:45:00Z">
              <w:r w:rsidRPr="00BE2064">
                <w:rPr>
                  <w:lang w:eastAsia="en-US"/>
                </w:rPr>
                <w:t>}</w:t>
              </w:r>
            </w:ins>
          </w:p>
        </w:tc>
        <w:tc>
          <w:tcPr>
            <w:tcW w:w="2267" w:type="dxa"/>
          </w:tcPr>
          <w:p w14:paraId="34CB69AB" w14:textId="77777777" w:rsidR="0023205F" w:rsidRPr="00BE2064" w:rsidRDefault="0023205F" w:rsidP="00B663B2">
            <w:pPr>
              <w:pStyle w:val="TAL"/>
              <w:rPr>
                <w:ins w:id="579" w:author="Vivek Bhave" w:date="2021-10-28T17:45:00Z"/>
                <w:lang w:eastAsia="en-US"/>
              </w:rPr>
            </w:pPr>
          </w:p>
        </w:tc>
        <w:tc>
          <w:tcPr>
            <w:tcW w:w="1700" w:type="dxa"/>
          </w:tcPr>
          <w:p w14:paraId="7AA18315" w14:textId="77777777" w:rsidR="0023205F" w:rsidRPr="00BE2064" w:rsidRDefault="0023205F" w:rsidP="00B663B2">
            <w:pPr>
              <w:pStyle w:val="TAL"/>
              <w:rPr>
                <w:ins w:id="580" w:author="Vivek Bhave" w:date="2021-10-28T17:45:00Z"/>
                <w:lang w:eastAsia="en-US"/>
              </w:rPr>
            </w:pPr>
          </w:p>
        </w:tc>
        <w:tc>
          <w:tcPr>
            <w:tcW w:w="1245" w:type="dxa"/>
          </w:tcPr>
          <w:p w14:paraId="212EC527" w14:textId="77777777" w:rsidR="0023205F" w:rsidRPr="00BE2064" w:rsidRDefault="0023205F" w:rsidP="00B663B2">
            <w:pPr>
              <w:pStyle w:val="TAL"/>
              <w:rPr>
                <w:ins w:id="581" w:author="Vivek Bhave" w:date="2021-10-28T17:45:00Z"/>
                <w:lang w:eastAsia="en-US"/>
              </w:rPr>
            </w:pPr>
          </w:p>
        </w:tc>
      </w:tr>
    </w:tbl>
    <w:p w14:paraId="4168BAB8" w14:textId="77777777" w:rsidR="0023205F" w:rsidRPr="0025779D" w:rsidRDefault="0023205F" w:rsidP="0023205F">
      <w:pPr>
        <w:pStyle w:val="PL"/>
        <w:rPr>
          <w:ins w:id="582" w:author="Vivek Bhave" w:date="2021-10-28T17:45:00Z"/>
          <w:noProof w:val="0"/>
        </w:rPr>
      </w:pPr>
    </w:p>
    <w:p w14:paraId="30778299" w14:textId="638B4F56" w:rsidR="0076771A" w:rsidRDefault="0076771A" w:rsidP="005005BD">
      <w:pPr>
        <w:pStyle w:val="CRCoverPage"/>
        <w:tabs>
          <w:tab w:val="right" w:pos="9639"/>
        </w:tabs>
        <w:spacing w:after="0"/>
        <w:rPr>
          <w:b/>
          <w:noProof/>
          <w:sz w:val="24"/>
          <w:lang w:val="en-US"/>
        </w:rPr>
      </w:pPr>
    </w:p>
    <w:sectPr w:rsidR="0076771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FDB0" w14:textId="77777777" w:rsidR="006E1861" w:rsidRDefault="006E1861">
      <w:r>
        <w:separator/>
      </w:r>
    </w:p>
  </w:endnote>
  <w:endnote w:type="continuationSeparator" w:id="0">
    <w:p w14:paraId="184CDBC5" w14:textId="77777777" w:rsidR="006E1861" w:rsidRDefault="006E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F896" w14:textId="77777777" w:rsidR="006E1861" w:rsidRDefault="006E1861">
      <w:r>
        <w:separator/>
      </w:r>
    </w:p>
  </w:footnote>
  <w:footnote w:type="continuationSeparator" w:id="0">
    <w:p w14:paraId="69F01DC0" w14:textId="77777777" w:rsidR="006E1861" w:rsidRDefault="006E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20"/>
  </w:num>
  <w:num w:numId="5">
    <w:abstractNumId w:val="19"/>
  </w:num>
  <w:num w:numId="6">
    <w:abstractNumId w:val="5"/>
  </w:num>
  <w:num w:numId="7">
    <w:abstractNumId w:val="10"/>
  </w:num>
  <w:num w:numId="8">
    <w:abstractNumId w:val="16"/>
  </w:num>
  <w:num w:numId="9">
    <w:abstractNumId w:val="2"/>
  </w:num>
  <w:num w:numId="10">
    <w:abstractNumId w:val="17"/>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8"/>
  </w:num>
  <w:num w:numId="19">
    <w:abstractNumId w:val="7"/>
  </w:num>
  <w:num w:numId="20">
    <w:abstractNumId w:val="1"/>
  </w:num>
  <w:num w:numId="21">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602"/>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5854"/>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4218"/>
    <w:rsid w:val="0004494F"/>
    <w:rsid w:val="00044A4E"/>
    <w:rsid w:val="00045149"/>
    <w:rsid w:val="00045987"/>
    <w:rsid w:val="000464B4"/>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525"/>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19F7"/>
    <w:rsid w:val="000A2318"/>
    <w:rsid w:val="000A2D43"/>
    <w:rsid w:val="000A2D80"/>
    <w:rsid w:val="000A2E0C"/>
    <w:rsid w:val="000A3538"/>
    <w:rsid w:val="000A42F9"/>
    <w:rsid w:val="000A5178"/>
    <w:rsid w:val="000A672F"/>
    <w:rsid w:val="000A6B2B"/>
    <w:rsid w:val="000A779C"/>
    <w:rsid w:val="000A7827"/>
    <w:rsid w:val="000A7C04"/>
    <w:rsid w:val="000B0A49"/>
    <w:rsid w:val="000B0B8B"/>
    <w:rsid w:val="000B1631"/>
    <w:rsid w:val="000B1A55"/>
    <w:rsid w:val="000B1E05"/>
    <w:rsid w:val="000B1F17"/>
    <w:rsid w:val="000B1FD8"/>
    <w:rsid w:val="000B2CCC"/>
    <w:rsid w:val="000B307A"/>
    <w:rsid w:val="000B3D2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2DA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2164"/>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535"/>
    <w:rsid w:val="00101F8F"/>
    <w:rsid w:val="0010213F"/>
    <w:rsid w:val="001022DB"/>
    <w:rsid w:val="001025FA"/>
    <w:rsid w:val="00102682"/>
    <w:rsid w:val="00102DD1"/>
    <w:rsid w:val="00103508"/>
    <w:rsid w:val="0010419C"/>
    <w:rsid w:val="001046B9"/>
    <w:rsid w:val="001047BD"/>
    <w:rsid w:val="00105468"/>
    <w:rsid w:val="00105901"/>
    <w:rsid w:val="0010590B"/>
    <w:rsid w:val="00105A60"/>
    <w:rsid w:val="001066AD"/>
    <w:rsid w:val="00106920"/>
    <w:rsid w:val="00106AFE"/>
    <w:rsid w:val="00106CE5"/>
    <w:rsid w:val="0010775C"/>
    <w:rsid w:val="00107D1E"/>
    <w:rsid w:val="0011027B"/>
    <w:rsid w:val="001102F5"/>
    <w:rsid w:val="00110DE7"/>
    <w:rsid w:val="00111625"/>
    <w:rsid w:val="00111B4C"/>
    <w:rsid w:val="00112A78"/>
    <w:rsid w:val="00112C7F"/>
    <w:rsid w:val="001130A1"/>
    <w:rsid w:val="00113B16"/>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ED7"/>
    <w:rsid w:val="001313BB"/>
    <w:rsid w:val="00131416"/>
    <w:rsid w:val="001314B7"/>
    <w:rsid w:val="001316E4"/>
    <w:rsid w:val="001326C7"/>
    <w:rsid w:val="00133293"/>
    <w:rsid w:val="00133698"/>
    <w:rsid w:val="001336F6"/>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808"/>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8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0E3"/>
    <w:rsid w:val="00174B89"/>
    <w:rsid w:val="00174CEE"/>
    <w:rsid w:val="00174D8C"/>
    <w:rsid w:val="00174E5D"/>
    <w:rsid w:val="00176112"/>
    <w:rsid w:val="001761D0"/>
    <w:rsid w:val="00176681"/>
    <w:rsid w:val="001774EB"/>
    <w:rsid w:val="00177690"/>
    <w:rsid w:val="00177ADC"/>
    <w:rsid w:val="00177CF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096"/>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1DFF"/>
    <w:rsid w:val="001B2982"/>
    <w:rsid w:val="001B2E24"/>
    <w:rsid w:val="001B2FAA"/>
    <w:rsid w:val="001B351D"/>
    <w:rsid w:val="001B4B19"/>
    <w:rsid w:val="001B4BD9"/>
    <w:rsid w:val="001B53AF"/>
    <w:rsid w:val="001B5823"/>
    <w:rsid w:val="001B68C4"/>
    <w:rsid w:val="001B6E72"/>
    <w:rsid w:val="001B75B4"/>
    <w:rsid w:val="001B77B0"/>
    <w:rsid w:val="001C02AF"/>
    <w:rsid w:val="001C0705"/>
    <w:rsid w:val="001C1700"/>
    <w:rsid w:val="001C1702"/>
    <w:rsid w:val="001C1BAC"/>
    <w:rsid w:val="001C1E2E"/>
    <w:rsid w:val="001C2057"/>
    <w:rsid w:val="001C2194"/>
    <w:rsid w:val="001C2646"/>
    <w:rsid w:val="001C2721"/>
    <w:rsid w:val="001C2AE6"/>
    <w:rsid w:val="001C3468"/>
    <w:rsid w:val="001C3B91"/>
    <w:rsid w:val="001C3D9A"/>
    <w:rsid w:val="001C467D"/>
    <w:rsid w:val="001C4E8E"/>
    <w:rsid w:val="001C51E6"/>
    <w:rsid w:val="001C6B77"/>
    <w:rsid w:val="001C7155"/>
    <w:rsid w:val="001C72B7"/>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699D"/>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4D1"/>
    <w:rsid w:val="00215988"/>
    <w:rsid w:val="00215F85"/>
    <w:rsid w:val="00216246"/>
    <w:rsid w:val="002179DE"/>
    <w:rsid w:val="00220169"/>
    <w:rsid w:val="002204B8"/>
    <w:rsid w:val="00220A5F"/>
    <w:rsid w:val="00220B28"/>
    <w:rsid w:val="00220BC0"/>
    <w:rsid w:val="00220D30"/>
    <w:rsid w:val="00222261"/>
    <w:rsid w:val="00222C9A"/>
    <w:rsid w:val="0022331C"/>
    <w:rsid w:val="0022361B"/>
    <w:rsid w:val="0022453D"/>
    <w:rsid w:val="00224E24"/>
    <w:rsid w:val="00225245"/>
    <w:rsid w:val="00227437"/>
    <w:rsid w:val="002278A1"/>
    <w:rsid w:val="00227E87"/>
    <w:rsid w:val="00230EED"/>
    <w:rsid w:val="0023205F"/>
    <w:rsid w:val="00232232"/>
    <w:rsid w:val="002322FD"/>
    <w:rsid w:val="00232A33"/>
    <w:rsid w:val="00233377"/>
    <w:rsid w:val="00233580"/>
    <w:rsid w:val="002337CD"/>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15F"/>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24F"/>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5A9"/>
    <w:rsid w:val="00280BF1"/>
    <w:rsid w:val="0028166B"/>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690"/>
    <w:rsid w:val="002A5906"/>
    <w:rsid w:val="002A61EC"/>
    <w:rsid w:val="002A6381"/>
    <w:rsid w:val="002A713D"/>
    <w:rsid w:val="002A759C"/>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5B1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92A"/>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847"/>
    <w:rsid w:val="00354EFA"/>
    <w:rsid w:val="00355322"/>
    <w:rsid w:val="00355383"/>
    <w:rsid w:val="00355867"/>
    <w:rsid w:val="00355934"/>
    <w:rsid w:val="00355EE7"/>
    <w:rsid w:val="00356124"/>
    <w:rsid w:val="0035683B"/>
    <w:rsid w:val="00356DED"/>
    <w:rsid w:val="00356F30"/>
    <w:rsid w:val="0035714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4A17"/>
    <w:rsid w:val="0037503F"/>
    <w:rsid w:val="003750FA"/>
    <w:rsid w:val="00375B29"/>
    <w:rsid w:val="00375C0E"/>
    <w:rsid w:val="00376F9C"/>
    <w:rsid w:val="00377189"/>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368"/>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54A"/>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3317"/>
    <w:rsid w:val="003D350B"/>
    <w:rsid w:val="003D35B5"/>
    <w:rsid w:val="003D3DD8"/>
    <w:rsid w:val="003D437D"/>
    <w:rsid w:val="003D4D99"/>
    <w:rsid w:val="003D518C"/>
    <w:rsid w:val="003D57E7"/>
    <w:rsid w:val="003D5A09"/>
    <w:rsid w:val="003D6051"/>
    <w:rsid w:val="003D613D"/>
    <w:rsid w:val="003D65C4"/>
    <w:rsid w:val="003D6C1D"/>
    <w:rsid w:val="003D6FA3"/>
    <w:rsid w:val="003D71B0"/>
    <w:rsid w:val="003D7B93"/>
    <w:rsid w:val="003E01F2"/>
    <w:rsid w:val="003E07DF"/>
    <w:rsid w:val="003E1848"/>
    <w:rsid w:val="003E1EE8"/>
    <w:rsid w:val="003E1FA7"/>
    <w:rsid w:val="003E23E0"/>
    <w:rsid w:val="003E23EB"/>
    <w:rsid w:val="003E26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9FA"/>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5ED"/>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69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B88"/>
    <w:rsid w:val="00455A2B"/>
    <w:rsid w:val="00455BEB"/>
    <w:rsid w:val="00455C01"/>
    <w:rsid w:val="00455E65"/>
    <w:rsid w:val="00456317"/>
    <w:rsid w:val="00456D82"/>
    <w:rsid w:val="00457324"/>
    <w:rsid w:val="00457A28"/>
    <w:rsid w:val="00460EEE"/>
    <w:rsid w:val="00461783"/>
    <w:rsid w:val="00461F51"/>
    <w:rsid w:val="00462145"/>
    <w:rsid w:val="004625BD"/>
    <w:rsid w:val="00463794"/>
    <w:rsid w:val="00463981"/>
    <w:rsid w:val="004646B6"/>
    <w:rsid w:val="00464865"/>
    <w:rsid w:val="00464C4B"/>
    <w:rsid w:val="00466454"/>
    <w:rsid w:val="004666DA"/>
    <w:rsid w:val="00466A30"/>
    <w:rsid w:val="00466AE3"/>
    <w:rsid w:val="00466C96"/>
    <w:rsid w:val="00470006"/>
    <w:rsid w:val="00470194"/>
    <w:rsid w:val="004709A2"/>
    <w:rsid w:val="00471989"/>
    <w:rsid w:val="00471DF1"/>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77F32"/>
    <w:rsid w:val="00480A75"/>
    <w:rsid w:val="00481023"/>
    <w:rsid w:val="00482035"/>
    <w:rsid w:val="004820CD"/>
    <w:rsid w:val="00482361"/>
    <w:rsid w:val="0048250A"/>
    <w:rsid w:val="00482902"/>
    <w:rsid w:val="00482BC3"/>
    <w:rsid w:val="004831CC"/>
    <w:rsid w:val="0048349C"/>
    <w:rsid w:val="004835C6"/>
    <w:rsid w:val="004844FC"/>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8F9"/>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FC"/>
    <w:rsid w:val="004A6DC0"/>
    <w:rsid w:val="004A796D"/>
    <w:rsid w:val="004A7C89"/>
    <w:rsid w:val="004B03E0"/>
    <w:rsid w:val="004B0A78"/>
    <w:rsid w:val="004B1355"/>
    <w:rsid w:val="004B150A"/>
    <w:rsid w:val="004B1BB2"/>
    <w:rsid w:val="004B26F3"/>
    <w:rsid w:val="004B2905"/>
    <w:rsid w:val="004B2BF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6BF5"/>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735"/>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7D6"/>
    <w:rsid w:val="004F090A"/>
    <w:rsid w:val="004F0D2E"/>
    <w:rsid w:val="004F16C5"/>
    <w:rsid w:val="004F1A96"/>
    <w:rsid w:val="004F1C68"/>
    <w:rsid w:val="004F20CD"/>
    <w:rsid w:val="004F2C86"/>
    <w:rsid w:val="004F31F4"/>
    <w:rsid w:val="004F569C"/>
    <w:rsid w:val="004F5C24"/>
    <w:rsid w:val="004F629D"/>
    <w:rsid w:val="004F6E32"/>
    <w:rsid w:val="004F7275"/>
    <w:rsid w:val="004F7745"/>
    <w:rsid w:val="004F7D3A"/>
    <w:rsid w:val="005005BD"/>
    <w:rsid w:val="00500D82"/>
    <w:rsid w:val="00500EB5"/>
    <w:rsid w:val="00501D25"/>
    <w:rsid w:val="00501E88"/>
    <w:rsid w:val="005021E5"/>
    <w:rsid w:val="0050220C"/>
    <w:rsid w:val="00502416"/>
    <w:rsid w:val="00503286"/>
    <w:rsid w:val="00504943"/>
    <w:rsid w:val="00505504"/>
    <w:rsid w:val="005059DA"/>
    <w:rsid w:val="00505BF8"/>
    <w:rsid w:val="00505C85"/>
    <w:rsid w:val="00506F46"/>
    <w:rsid w:val="0050709F"/>
    <w:rsid w:val="0050734D"/>
    <w:rsid w:val="005073DE"/>
    <w:rsid w:val="0050764D"/>
    <w:rsid w:val="005076DD"/>
    <w:rsid w:val="00510318"/>
    <w:rsid w:val="00511589"/>
    <w:rsid w:val="005144D2"/>
    <w:rsid w:val="00514FBF"/>
    <w:rsid w:val="0051578E"/>
    <w:rsid w:val="005157E0"/>
    <w:rsid w:val="005164B2"/>
    <w:rsid w:val="005169DF"/>
    <w:rsid w:val="005170DA"/>
    <w:rsid w:val="0051715C"/>
    <w:rsid w:val="00517E12"/>
    <w:rsid w:val="00520599"/>
    <w:rsid w:val="005209A3"/>
    <w:rsid w:val="00522013"/>
    <w:rsid w:val="005226EF"/>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FF7"/>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F66"/>
    <w:rsid w:val="005653AA"/>
    <w:rsid w:val="0056568A"/>
    <w:rsid w:val="00566376"/>
    <w:rsid w:val="00566A76"/>
    <w:rsid w:val="00567147"/>
    <w:rsid w:val="005677AB"/>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AE5"/>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CFC"/>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840"/>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34"/>
    <w:rsid w:val="005B375C"/>
    <w:rsid w:val="005B3944"/>
    <w:rsid w:val="005B3C08"/>
    <w:rsid w:val="005B4E2E"/>
    <w:rsid w:val="005B4FD3"/>
    <w:rsid w:val="005B5324"/>
    <w:rsid w:val="005B54B5"/>
    <w:rsid w:val="005B55E7"/>
    <w:rsid w:val="005B565D"/>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40B"/>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B83"/>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EA3"/>
    <w:rsid w:val="00607FC9"/>
    <w:rsid w:val="006102F1"/>
    <w:rsid w:val="006107FA"/>
    <w:rsid w:val="00610CAB"/>
    <w:rsid w:val="00610CBF"/>
    <w:rsid w:val="0061180C"/>
    <w:rsid w:val="00612809"/>
    <w:rsid w:val="00612DE9"/>
    <w:rsid w:val="0061342D"/>
    <w:rsid w:val="00614157"/>
    <w:rsid w:val="006153B9"/>
    <w:rsid w:val="00615D32"/>
    <w:rsid w:val="00617681"/>
    <w:rsid w:val="006177F6"/>
    <w:rsid w:val="00617CB9"/>
    <w:rsid w:val="006200BE"/>
    <w:rsid w:val="006203F9"/>
    <w:rsid w:val="00621934"/>
    <w:rsid w:val="006228C5"/>
    <w:rsid w:val="00622D2D"/>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9F"/>
    <w:rsid w:val="006459B3"/>
    <w:rsid w:val="00645B0F"/>
    <w:rsid w:val="00645E47"/>
    <w:rsid w:val="00646569"/>
    <w:rsid w:val="00646CBA"/>
    <w:rsid w:val="0064709E"/>
    <w:rsid w:val="006502E7"/>
    <w:rsid w:val="00650711"/>
    <w:rsid w:val="00651500"/>
    <w:rsid w:val="00651B49"/>
    <w:rsid w:val="00653086"/>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67CBB"/>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0F68"/>
    <w:rsid w:val="006811FE"/>
    <w:rsid w:val="00681322"/>
    <w:rsid w:val="006815E1"/>
    <w:rsid w:val="00681646"/>
    <w:rsid w:val="00681659"/>
    <w:rsid w:val="00681C9C"/>
    <w:rsid w:val="00682E0C"/>
    <w:rsid w:val="00682EDA"/>
    <w:rsid w:val="00682FBE"/>
    <w:rsid w:val="0068313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409"/>
    <w:rsid w:val="006A0B5E"/>
    <w:rsid w:val="006A0CD9"/>
    <w:rsid w:val="006A0F3D"/>
    <w:rsid w:val="006A1CA0"/>
    <w:rsid w:val="006A2115"/>
    <w:rsid w:val="006A2956"/>
    <w:rsid w:val="006A2DD0"/>
    <w:rsid w:val="006A2E8E"/>
    <w:rsid w:val="006A3073"/>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6984"/>
    <w:rsid w:val="006B6C75"/>
    <w:rsid w:val="006B70D2"/>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6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5F22"/>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F3"/>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6E3"/>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EE"/>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13F"/>
    <w:rsid w:val="0078178C"/>
    <w:rsid w:val="007818F6"/>
    <w:rsid w:val="00781E61"/>
    <w:rsid w:val="0078239D"/>
    <w:rsid w:val="007828F4"/>
    <w:rsid w:val="00783124"/>
    <w:rsid w:val="007837EE"/>
    <w:rsid w:val="00784D2E"/>
    <w:rsid w:val="00785111"/>
    <w:rsid w:val="0078608E"/>
    <w:rsid w:val="007862F6"/>
    <w:rsid w:val="00787121"/>
    <w:rsid w:val="00787310"/>
    <w:rsid w:val="0078757B"/>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5764"/>
    <w:rsid w:val="00796872"/>
    <w:rsid w:val="00796907"/>
    <w:rsid w:val="00797664"/>
    <w:rsid w:val="00797B4B"/>
    <w:rsid w:val="007A0600"/>
    <w:rsid w:val="007A1433"/>
    <w:rsid w:val="007A1970"/>
    <w:rsid w:val="007A26E1"/>
    <w:rsid w:val="007A369E"/>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C2C"/>
    <w:rsid w:val="007B509B"/>
    <w:rsid w:val="007B5789"/>
    <w:rsid w:val="007B6290"/>
    <w:rsid w:val="007B62B9"/>
    <w:rsid w:val="007B64D0"/>
    <w:rsid w:val="007B7525"/>
    <w:rsid w:val="007B76E3"/>
    <w:rsid w:val="007B774C"/>
    <w:rsid w:val="007B77FE"/>
    <w:rsid w:val="007B7A63"/>
    <w:rsid w:val="007B7ADD"/>
    <w:rsid w:val="007B7DE2"/>
    <w:rsid w:val="007B7F76"/>
    <w:rsid w:val="007C014A"/>
    <w:rsid w:val="007C022D"/>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1B0"/>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2836"/>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469"/>
    <w:rsid w:val="0082752A"/>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0E4E"/>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9E"/>
    <w:rsid w:val="008979D9"/>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D28"/>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4F5"/>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291"/>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617"/>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26"/>
    <w:rsid w:val="009757E2"/>
    <w:rsid w:val="00976368"/>
    <w:rsid w:val="009770C3"/>
    <w:rsid w:val="0098022D"/>
    <w:rsid w:val="00980630"/>
    <w:rsid w:val="00982356"/>
    <w:rsid w:val="00982BA0"/>
    <w:rsid w:val="00982DC4"/>
    <w:rsid w:val="00982E93"/>
    <w:rsid w:val="00982FDF"/>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42"/>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7E3"/>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4F9"/>
    <w:rsid w:val="00A10594"/>
    <w:rsid w:val="00A10A73"/>
    <w:rsid w:val="00A1132D"/>
    <w:rsid w:val="00A11B95"/>
    <w:rsid w:val="00A12082"/>
    <w:rsid w:val="00A12804"/>
    <w:rsid w:val="00A14ECF"/>
    <w:rsid w:val="00A1541F"/>
    <w:rsid w:val="00A156C2"/>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AE"/>
    <w:rsid w:val="00A223D6"/>
    <w:rsid w:val="00A228C9"/>
    <w:rsid w:val="00A229BA"/>
    <w:rsid w:val="00A22B67"/>
    <w:rsid w:val="00A23620"/>
    <w:rsid w:val="00A2382E"/>
    <w:rsid w:val="00A23A15"/>
    <w:rsid w:val="00A23DE3"/>
    <w:rsid w:val="00A23FB9"/>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C83"/>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29C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AFF"/>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404"/>
    <w:rsid w:val="00AA57AA"/>
    <w:rsid w:val="00AA5A7B"/>
    <w:rsid w:val="00AA5D4A"/>
    <w:rsid w:val="00AA5F44"/>
    <w:rsid w:val="00AA75E7"/>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8FE"/>
    <w:rsid w:val="00AB6AE6"/>
    <w:rsid w:val="00AB732D"/>
    <w:rsid w:val="00AB7845"/>
    <w:rsid w:val="00AC15FC"/>
    <w:rsid w:val="00AC1961"/>
    <w:rsid w:val="00AC1B8E"/>
    <w:rsid w:val="00AC23F9"/>
    <w:rsid w:val="00AC2BAF"/>
    <w:rsid w:val="00AC360F"/>
    <w:rsid w:val="00AC372A"/>
    <w:rsid w:val="00AC3C27"/>
    <w:rsid w:val="00AC3C8C"/>
    <w:rsid w:val="00AC3DB9"/>
    <w:rsid w:val="00AC4259"/>
    <w:rsid w:val="00AC4492"/>
    <w:rsid w:val="00AC44EF"/>
    <w:rsid w:val="00AC4D46"/>
    <w:rsid w:val="00AC5341"/>
    <w:rsid w:val="00AC539E"/>
    <w:rsid w:val="00AC6C37"/>
    <w:rsid w:val="00AC7291"/>
    <w:rsid w:val="00AC73DE"/>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3A9E"/>
    <w:rsid w:val="00AE3FFE"/>
    <w:rsid w:val="00AE4447"/>
    <w:rsid w:val="00AE4FED"/>
    <w:rsid w:val="00AE57F2"/>
    <w:rsid w:val="00AE5822"/>
    <w:rsid w:val="00AE5CF8"/>
    <w:rsid w:val="00AE5D71"/>
    <w:rsid w:val="00AE5EA5"/>
    <w:rsid w:val="00AE65F4"/>
    <w:rsid w:val="00AE7F81"/>
    <w:rsid w:val="00AF027B"/>
    <w:rsid w:val="00AF04C3"/>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0D5"/>
    <w:rsid w:val="00B0784A"/>
    <w:rsid w:val="00B07B86"/>
    <w:rsid w:val="00B10AC7"/>
    <w:rsid w:val="00B1130C"/>
    <w:rsid w:val="00B11320"/>
    <w:rsid w:val="00B119D3"/>
    <w:rsid w:val="00B11C74"/>
    <w:rsid w:val="00B11E77"/>
    <w:rsid w:val="00B1267D"/>
    <w:rsid w:val="00B12990"/>
    <w:rsid w:val="00B129E4"/>
    <w:rsid w:val="00B133A3"/>
    <w:rsid w:val="00B1386D"/>
    <w:rsid w:val="00B13890"/>
    <w:rsid w:val="00B13935"/>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733"/>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498"/>
    <w:rsid w:val="00B505F5"/>
    <w:rsid w:val="00B50716"/>
    <w:rsid w:val="00B508E5"/>
    <w:rsid w:val="00B50B92"/>
    <w:rsid w:val="00B50C45"/>
    <w:rsid w:val="00B50D27"/>
    <w:rsid w:val="00B510C6"/>
    <w:rsid w:val="00B5214A"/>
    <w:rsid w:val="00B524EB"/>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67D52"/>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A23"/>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6D90"/>
    <w:rsid w:val="00B9781F"/>
    <w:rsid w:val="00B9796E"/>
    <w:rsid w:val="00BA0F1F"/>
    <w:rsid w:val="00BA1740"/>
    <w:rsid w:val="00BA2705"/>
    <w:rsid w:val="00BA27A3"/>
    <w:rsid w:val="00BA27BD"/>
    <w:rsid w:val="00BA4800"/>
    <w:rsid w:val="00BA489F"/>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05F"/>
    <w:rsid w:val="00BE0557"/>
    <w:rsid w:val="00BE0CE6"/>
    <w:rsid w:val="00BE160D"/>
    <w:rsid w:val="00BE17FC"/>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BF7CCA"/>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1F4"/>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7A5"/>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577FE"/>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B48"/>
    <w:rsid w:val="00C814F8"/>
    <w:rsid w:val="00C81578"/>
    <w:rsid w:val="00C81CBE"/>
    <w:rsid w:val="00C81D35"/>
    <w:rsid w:val="00C83B96"/>
    <w:rsid w:val="00C858FC"/>
    <w:rsid w:val="00C85AF2"/>
    <w:rsid w:val="00C861FE"/>
    <w:rsid w:val="00C86456"/>
    <w:rsid w:val="00C8697C"/>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AFF"/>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8A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B5E"/>
    <w:rsid w:val="00CE4DFE"/>
    <w:rsid w:val="00CE54CA"/>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AA8"/>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76F"/>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7F3"/>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6BD"/>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768"/>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E8D"/>
    <w:rsid w:val="00DB32F4"/>
    <w:rsid w:val="00DB3581"/>
    <w:rsid w:val="00DB4B8C"/>
    <w:rsid w:val="00DB4F2C"/>
    <w:rsid w:val="00DB5277"/>
    <w:rsid w:val="00DB53C6"/>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CA5"/>
    <w:rsid w:val="00DC7F1E"/>
    <w:rsid w:val="00DD1CCE"/>
    <w:rsid w:val="00DD25D1"/>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988"/>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B1E"/>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A70"/>
    <w:rsid w:val="00E00087"/>
    <w:rsid w:val="00E00539"/>
    <w:rsid w:val="00E007B7"/>
    <w:rsid w:val="00E00A55"/>
    <w:rsid w:val="00E00AF0"/>
    <w:rsid w:val="00E00B53"/>
    <w:rsid w:val="00E00D27"/>
    <w:rsid w:val="00E01448"/>
    <w:rsid w:val="00E01523"/>
    <w:rsid w:val="00E01D4E"/>
    <w:rsid w:val="00E01F38"/>
    <w:rsid w:val="00E024CB"/>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7D42"/>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5E2"/>
    <w:rsid w:val="00E56AA4"/>
    <w:rsid w:val="00E5756B"/>
    <w:rsid w:val="00E6122F"/>
    <w:rsid w:val="00E61CE6"/>
    <w:rsid w:val="00E61D8E"/>
    <w:rsid w:val="00E61DC8"/>
    <w:rsid w:val="00E62256"/>
    <w:rsid w:val="00E628DA"/>
    <w:rsid w:val="00E637EB"/>
    <w:rsid w:val="00E64014"/>
    <w:rsid w:val="00E6474F"/>
    <w:rsid w:val="00E648D0"/>
    <w:rsid w:val="00E64A37"/>
    <w:rsid w:val="00E64DE5"/>
    <w:rsid w:val="00E65545"/>
    <w:rsid w:val="00E65CCC"/>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A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281"/>
    <w:rsid w:val="00EE2762"/>
    <w:rsid w:val="00EE28CA"/>
    <w:rsid w:val="00EE2C71"/>
    <w:rsid w:val="00EE2E5A"/>
    <w:rsid w:val="00EE3B48"/>
    <w:rsid w:val="00EE3BA6"/>
    <w:rsid w:val="00EE5108"/>
    <w:rsid w:val="00EE52E8"/>
    <w:rsid w:val="00EE58A1"/>
    <w:rsid w:val="00EE6EE1"/>
    <w:rsid w:val="00EE72DE"/>
    <w:rsid w:val="00EE7C56"/>
    <w:rsid w:val="00EF0037"/>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11A"/>
    <w:rsid w:val="00F17466"/>
    <w:rsid w:val="00F176C0"/>
    <w:rsid w:val="00F17D50"/>
    <w:rsid w:val="00F203D6"/>
    <w:rsid w:val="00F20FB9"/>
    <w:rsid w:val="00F21079"/>
    <w:rsid w:val="00F23A33"/>
    <w:rsid w:val="00F2416D"/>
    <w:rsid w:val="00F24329"/>
    <w:rsid w:val="00F24C4D"/>
    <w:rsid w:val="00F24ED7"/>
    <w:rsid w:val="00F25342"/>
    <w:rsid w:val="00F25485"/>
    <w:rsid w:val="00F256D2"/>
    <w:rsid w:val="00F266D2"/>
    <w:rsid w:val="00F273DA"/>
    <w:rsid w:val="00F27538"/>
    <w:rsid w:val="00F3028A"/>
    <w:rsid w:val="00F30649"/>
    <w:rsid w:val="00F30C52"/>
    <w:rsid w:val="00F31E58"/>
    <w:rsid w:val="00F32666"/>
    <w:rsid w:val="00F32A8D"/>
    <w:rsid w:val="00F34708"/>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5E4"/>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45A"/>
    <w:rsid w:val="00F84575"/>
    <w:rsid w:val="00F84A2D"/>
    <w:rsid w:val="00F84EE5"/>
    <w:rsid w:val="00F853CF"/>
    <w:rsid w:val="00F8585A"/>
    <w:rsid w:val="00F8603E"/>
    <w:rsid w:val="00F860B3"/>
    <w:rsid w:val="00F86191"/>
    <w:rsid w:val="00F8631A"/>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34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3D"/>
    <w:rsid w:val="00FE03A2"/>
    <w:rsid w:val="00FE0A4C"/>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60582668">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89716185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72599930-49A9-4186-8187-A5388540A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6</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11642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Vivek Bhave</cp:lastModifiedBy>
  <cp:revision>185</cp:revision>
  <dcterms:created xsi:type="dcterms:W3CDTF">2021-08-05T06:22:00Z</dcterms:created>
  <dcterms:modified xsi:type="dcterms:W3CDTF">2021-10-29T23:26:00Z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