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CA6781">
          <w:headerReference w:type="default" r:id="rId9"/>
          <w:footerReference w:type="default" r:id="rId10"/>
          <w:footnotePr>
            <w:numRestart w:val="eachSect"/>
          </w:footnotePr>
          <w:pgSz w:w="11907" w:h="16840" w:code="9"/>
          <w:pgMar w:top="1416" w:right="1133" w:bottom="1133" w:left="1133" w:header="850" w:footer="340" w:gutter="0"/>
          <w:pgNumType w:start="1094"/>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36.5pt" o:ole="">
            <v:imagedata r:id="rId11" o:title=""/>
          </v:shape>
          <o:OLEObject Type="Embed" ProgID="Equation.3" ShapeID="_x0000_i1025" DrawAspect="Content" ObjectID="_1734761661"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5D3C56" w14:paraId="36637622" w14:textId="77777777" w:rsidTr="007452FC">
        <w:trPr>
          <w:trHeight w:val="42"/>
          <w:ins w:id="444" w:author="MCC" w:date="2023-01-09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455B5B" w14:textId="66D81514" w:rsidR="005D3C56" w:rsidRPr="005D3C56" w:rsidRDefault="005D3C56" w:rsidP="005D3C56">
            <w:pPr>
              <w:pStyle w:val="TAL"/>
              <w:rPr>
                <w:ins w:id="445" w:author="MCC" w:date="2023-01-09T09:27:00Z"/>
                <w:sz w:val="16"/>
                <w:szCs w:val="16"/>
                <w:lang w:eastAsia="ja-JP"/>
              </w:rPr>
            </w:pPr>
            <w:ins w:id="446" w:author="MCC" w:date="2023-01-09T09:27:00Z">
              <w:r w:rsidRPr="005D3C56">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CE9DE1" w14:textId="0AADA079" w:rsidR="005D3C56" w:rsidRPr="005D3C56" w:rsidRDefault="005D3C56" w:rsidP="005D3C56">
            <w:pPr>
              <w:pStyle w:val="TAL"/>
              <w:rPr>
                <w:ins w:id="447" w:author="MCC" w:date="2023-01-09T09:27:00Z"/>
                <w:sz w:val="16"/>
                <w:szCs w:val="16"/>
                <w:lang w:eastAsia="ja-JP"/>
              </w:rPr>
            </w:pPr>
            <w:ins w:id="448" w:author="MCC" w:date="2023-01-09T09:27:00Z">
              <w:r w:rsidRPr="005D3C56">
                <w:rPr>
                  <w:sz w:val="16"/>
                  <w:szCs w:val="16"/>
                  <w:lang w:eastAsia="ja-JP"/>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8BA930" w14:textId="41F1ED44" w:rsidR="005D3C56" w:rsidRPr="005D3C56" w:rsidRDefault="005D3C56" w:rsidP="005D3C56">
            <w:pPr>
              <w:pStyle w:val="TAC"/>
              <w:rPr>
                <w:ins w:id="449" w:author="MCC" w:date="2023-01-09T09:27:00Z"/>
                <w:sz w:val="16"/>
                <w:szCs w:val="16"/>
              </w:rPr>
            </w:pPr>
            <w:ins w:id="450" w:author="MCC" w:date="2023-01-09T09:27:00Z">
              <w:r w:rsidRPr="005D3C56">
                <w:rPr>
                  <w:sz w:val="16"/>
                  <w:szCs w:val="16"/>
                </w:rPr>
                <w:t>RP-223308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67839" w14:textId="79282317" w:rsidR="005D3C56" w:rsidRPr="005D3C56" w:rsidRDefault="005D3C56" w:rsidP="005D3C56">
            <w:pPr>
              <w:pStyle w:val="TAC"/>
              <w:rPr>
                <w:ins w:id="451" w:author="MCC" w:date="2023-01-09T09:27:00Z"/>
                <w:sz w:val="16"/>
                <w:szCs w:val="16"/>
              </w:rPr>
            </w:pPr>
            <w:ins w:id="452" w:author="MCC" w:date="2023-01-09T09:27:00Z">
              <w:r w:rsidRPr="005D3C56">
                <w:rPr>
                  <w:sz w:val="16"/>
                  <w:szCs w:val="16"/>
                </w:rPr>
                <w:t>0757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ED7D5" w14:textId="77777777" w:rsidR="005D3C56" w:rsidRPr="005D3C56" w:rsidRDefault="005D3C56" w:rsidP="005D3C56">
            <w:pPr>
              <w:pStyle w:val="TAC"/>
              <w:rPr>
                <w:ins w:id="453" w:author="MCC" w:date="2023-01-09T09:2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AD7E6" w14:textId="13D71DF2" w:rsidR="005D3C56" w:rsidRPr="005D3C56" w:rsidRDefault="005D3C56" w:rsidP="005D3C56">
            <w:pPr>
              <w:pStyle w:val="TAC"/>
              <w:rPr>
                <w:ins w:id="454" w:author="MCC" w:date="2023-01-09T09:27:00Z"/>
                <w:sz w:val="16"/>
                <w:szCs w:val="16"/>
              </w:rPr>
            </w:pPr>
            <w:ins w:id="455" w:author="MCC" w:date="2023-01-09T09:27:00Z">
              <w:r w:rsidRPr="005D3C56">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C9845E" w14:textId="3EA498AB" w:rsidR="005D3C56" w:rsidRPr="005D3C56" w:rsidRDefault="005D3C56" w:rsidP="005D3C56">
            <w:pPr>
              <w:pStyle w:val="TAL"/>
              <w:rPr>
                <w:ins w:id="456" w:author="MCC" w:date="2023-01-09T09:27:00Z"/>
                <w:sz w:val="16"/>
                <w:szCs w:val="16"/>
              </w:rPr>
            </w:pPr>
            <w:ins w:id="457" w:author="MCC" w:date="2023-01-09T09:27:00Z">
              <w:r w:rsidRPr="005D3C56">
                <w:rPr>
                  <w:sz w:val="16"/>
                  <w:szCs w:val="16"/>
                </w:rPr>
                <w:t>CR for 38.101-3 to Add Missing MSD Items for PC2 EN-DC combos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070E" w14:textId="4B81A419" w:rsidR="005D3C56" w:rsidRPr="005D3C56" w:rsidRDefault="005D3C56" w:rsidP="005D3C56">
            <w:pPr>
              <w:pStyle w:val="TAL"/>
              <w:rPr>
                <w:ins w:id="458" w:author="MCC" w:date="2023-01-09T09:27:00Z"/>
                <w:sz w:val="16"/>
                <w:szCs w:val="16"/>
                <w:lang w:eastAsia="zh-CN"/>
              </w:rPr>
            </w:pPr>
            <w:ins w:id="459" w:author="MCC" w:date="2023-01-09T09:27:00Z">
              <w:r w:rsidRPr="005D3C56">
                <w:rPr>
                  <w:sz w:val="16"/>
                  <w:szCs w:val="16"/>
                  <w:lang w:eastAsia="zh-CN"/>
                </w:rPr>
                <w:t>17.8.0</w:t>
              </w:r>
            </w:ins>
          </w:p>
        </w:tc>
      </w:tr>
      <w:tr w:rsidR="005D3C56" w14:paraId="72C77418" w14:textId="77777777" w:rsidTr="007452FC">
        <w:trPr>
          <w:trHeight w:val="42"/>
          <w:ins w:id="460" w:author="MCC" w:date="2023-01-09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898036" w14:textId="478133F7" w:rsidR="005D3C56" w:rsidRPr="005D3C56" w:rsidRDefault="005D3C56" w:rsidP="005D3C56">
            <w:pPr>
              <w:pStyle w:val="TAL"/>
              <w:rPr>
                <w:ins w:id="461" w:author="MCC" w:date="2023-01-09T09:27:00Z"/>
                <w:sz w:val="16"/>
                <w:szCs w:val="16"/>
                <w:lang w:eastAsia="ja-JP"/>
              </w:rPr>
            </w:pPr>
            <w:ins w:id="462" w:author="MCC" w:date="2023-01-09T09:27:00Z">
              <w:r w:rsidRPr="005D3C56">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087055" w14:textId="42B35F40" w:rsidR="005D3C56" w:rsidRPr="005D3C56" w:rsidRDefault="005D3C56" w:rsidP="005D3C56">
            <w:pPr>
              <w:pStyle w:val="TAL"/>
              <w:rPr>
                <w:ins w:id="463" w:author="MCC" w:date="2023-01-09T09:27:00Z"/>
                <w:sz w:val="16"/>
                <w:szCs w:val="16"/>
                <w:lang w:eastAsia="ja-JP"/>
              </w:rPr>
            </w:pPr>
            <w:ins w:id="464" w:author="MCC" w:date="2023-01-09T09:27:00Z">
              <w:r w:rsidRPr="005D3C56">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CA491D" w14:textId="7659EFE4" w:rsidR="005D3C56" w:rsidRPr="005D3C56" w:rsidRDefault="005D3C56" w:rsidP="005D3C56">
            <w:pPr>
              <w:pStyle w:val="TAC"/>
              <w:rPr>
                <w:ins w:id="465" w:author="MCC" w:date="2023-01-09T09:27:00Z"/>
                <w:sz w:val="16"/>
                <w:szCs w:val="16"/>
              </w:rPr>
            </w:pPr>
            <w:ins w:id="466" w:author="MCC" w:date="2023-01-09T09:27:00Z">
              <w:r w:rsidRPr="005D3C56">
                <w:rPr>
                  <w:sz w:val="16"/>
                  <w:szCs w:val="16"/>
                </w:rPr>
                <w:t>RP-223298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3CE60" w14:textId="7354EF44" w:rsidR="005D3C56" w:rsidRPr="005D3C56" w:rsidRDefault="005D3C56" w:rsidP="005D3C56">
            <w:pPr>
              <w:pStyle w:val="TAC"/>
              <w:rPr>
                <w:ins w:id="467" w:author="MCC" w:date="2023-01-09T09:27:00Z"/>
                <w:sz w:val="16"/>
                <w:szCs w:val="16"/>
              </w:rPr>
            </w:pPr>
            <w:ins w:id="468" w:author="MCC" w:date="2023-01-09T09:27:00Z">
              <w:r w:rsidRPr="005D3C56">
                <w:rPr>
                  <w:sz w:val="16"/>
                  <w:szCs w:val="16"/>
                </w:rPr>
                <w:t>0760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127FF" w14:textId="77777777" w:rsidR="005D3C56" w:rsidRPr="005D3C56" w:rsidRDefault="005D3C56" w:rsidP="005D3C56">
            <w:pPr>
              <w:pStyle w:val="TAC"/>
              <w:rPr>
                <w:ins w:id="469" w:author="MCC" w:date="2023-01-09T09:2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8237F" w14:textId="1C6C0435" w:rsidR="005D3C56" w:rsidRPr="005D3C56" w:rsidRDefault="005D3C56" w:rsidP="005D3C56">
            <w:pPr>
              <w:pStyle w:val="TAC"/>
              <w:rPr>
                <w:ins w:id="470" w:author="MCC" w:date="2023-01-09T09:27:00Z"/>
                <w:sz w:val="16"/>
                <w:szCs w:val="16"/>
              </w:rPr>
            </w:pPr>
            <w:ins w:id="471" w:author="MCC" w:date="2023-01-09T09:27:00Z">
              <w:r w:rsidRPr="005D3C56">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96B261" w14:textId="76EA2C82" w:rsidR="005D3C56" w:rsidRPr="005D3C56" w:rsidRDefault="005D3C56" w:rsidP="005D3C56">
            <w:pPr>
              <w:pStyle w:val="TAL"/>
              <w:rPr>
                <w:ins w:id="472" w:author="MCC" w:date="2023-01-09T09:27:00Z"/>
                <w:sz w:val="16"/>
                <w:szCs w:val="16"/>
              </w:rPr>
            </w:pPr>
            <w:ins w:id="473" w:author="MCC" w:date="2023-01-09T09:27:00Z">
              <w:r w:rsidRPr="005D3C56">
                <w:rPr>
                  <w:sz w:val="16"/>
                  <w:szCs w:val="16"/>
                </w:rPr>
                <w:t>Modification on power imbalance requirement for EN-DC with overlapping DL frequency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5F4A7" w14:textId="10BA6D77" w:rsidR="005D3C56" w:rsidRPr="005D3C56" w:rsidRDefault="005D3C56" w:rsidP="005D3C56">
            <w:pPr>
              <w:pStyle w:val="TAL"/>
              <w:rPr>
                <w:ins w:id="474" w:author="MCC" w:date="2023-01-09T09:27:00Z"/>
                <w:sz w:val="16"/>
                <w:szCs w:val="16"/>
                <w:lang w:eastAsia="zh-CN"/>
              </w:rPr>
            </w:pPr>
            <w:ins w:id="475" w:author="MCC" w:date="2023-01-09T09:27:00Z">
              <w:r w:rsidRPr="005D3C56">
                <w:rPr>
                  <w:sz w:val="16"/>
                  <w:szCs w:val="16"/>
                  <w:lang w:eastAsia="zh-CN"/>
                </w:rPr>
                <w:t>17.8.0</w:t>
              </w:r>
            </w:ins>
          </w:p>
        </w:tc>
      </w:tr>
      <w:tr w:rsidR="005D3C56" w14:paraId="0461C13C" w14:textId="77777777" w:rsidTr="007452FC">
        <w:trPr>
          <w:trHeight w:val="42"/>
          <w:ins w:id="476" w:author="MCC" w:date="2023-01-09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87F828" w14:textId="5B0639FB" w:rsidR="005D3C56" w:rsidRPr="005D3C56" w:rsidRDefault="005D3C56" w:rsidP="005D3C56">
            <w:pPr>
              <w:pStyle w:val="TAL"/>
              <w:rPr>
                <w:ins w:id="477" w:author="MCC" w:date="2023-01-09T09:27:00Z"/>
                <w:sz w:val="16"/>
                <w:szCs w:val="16"/>
                <w:lang w:eastAsia="ja-JP"/>
              </w:rPr>
            </w:pPr>
            <w:ins w:id="478" w:author="MCC" w:date="2023-01-09T09:27:00Z">
              <w:r w:rsidRPr="005D3C56">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47F757" w14:textId="18EB4487" w:rsidR="005D3C56" w:rsidRPr="005D3C56" w:rsidRDefault="005D3C56" w:rsidP="005D3C56">
            <w:pPr>
              <w:pStyle w:val="TAL"/>
              <w:rPr>
                <w:ins w:id="479" w:author="MCC" w:date="2023-01-09T09:27:00Z"/>
                <w:sz w:val="16"/>
                <w:szCs w:val="16"/>
                <w:lang w:eastAsia="ja-JP"/>
              </w:rPr>
            </w:pPr>
            <w:ins w:id="480" w:author="MCC" w:date="2023-01-09T09:27:00Z">
              <w:r w:rsidRPr="005D3C56">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E8A929" w14:textId="14B0A991" w:rsidR="005D3C56" w:rsidRPr="005D3C56" w:rsidRDefault="005D3C56" w:rsidP="005D3C56">
            <w:pPr>
              <w:pStyle w:val="TAC"/>
              <w:rPr>
                <w:ins w:id="481" w:author="MCC" w:date="2023-01-09T09:27:00Z"/>
                <w:sz w:val="16"/>
                <w:szCs w:val="16"/>
              </w:rPr>
            </w:pPr>
            <w:ins w:id="482" w:author="MCC" w:date="2023-01-09T09:27:00Z">
              <w:r w:rsidRPr="005D3C56">
                <w:rPr>
                  <w:sz w:val="16"/>
                  <w:szCs w:val="16"/>
                </w:rPr>
                <w:t>RP-223290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5A97" w14:textId="5865CDD5" w:rsidR="005D3C56" w:rsidRPr="005D3C56" w:rsidRDefault="005D3C56" w:rsidP="005D3C56">
            <w:pPr>
              <w:pStyle w:val="TAC"/>
              <w:rPr>
                <w:ins w:id="483" w:author="MCC" w:date="2023-01-09T09:27:00Z"/>
                <w:sz w:val="16"/>
                <w:szCs w:val="16"/>
              </w:rPr>
            </w:pPr>
            <w:ins w:id="484" w:author="MCC" w:date="2023-01-09T09:27:00Z">
              <w:r w:rsidRPr="005D3C56">
                <w:rPr>
                  <w:sz w:val="16"/>
                  <w:szCs w:val="16"/>
                </w:rPr>
                <w:t>0766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644BE" w14:textId="77777777" w:rsidR="005D3C56" w:rsidRPr="005D3C56" w:rsidRDefault="005D3C56" w:rsidP="005D3C56">
            <w:pPr>
              <w:pStyle w:val="TAC"/>
              <w:rPr>
                <w:ins w:id="485" w:author="MCC" w:date="2023-01-09T09:2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830D2" w14:textId="54963A05" w:rsidR="005D3C56" w:rsidRPr="005D3C56" w:rsidRDefault="005D3C56" w:rsidP="005D3C56">
            <w:pPr>
              <w:pStyle w:val="TAC"/>
              <w:rPr>
                <w:ins w:id="486" w:author="MCC" w:date="2023-01-09T09:27:00Z"/>
                <w:sz w:val="16"/>
                <w:szCs w:val="16"/>
              </w:rPr>
            </w:pPr>
            <w:ins w:id="487" w:author="MCC" w:date="2023-01-09T09:27:00Z">
              <w:r w:rsidRPr="005D3C56">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15D59D" w14:textId="223CC343" w:rsidR="005D3C56" w:rsidRPr="005D3C56" w:rsidRDefault="005D3C56" w:rsidP="005D3C56">
            <w:pPr>
              <w:pStyle w:val="TAL"/>
              <w:rPr>
                <w:ins w:id="488" w:author="MCC" w:date="2023-01-09T09:27:00Z"/>
                <w:sz w:val="16"/>
                <w:szCs w:val="16"/>
              </w:rPr>
            </w:pPr>
            <w:ins w:id="489" w:author="MCC" w:date="2023-01-09T09:27:00Z">
              <w:r w:rsidRPr="005D3C56">
                <w:rPr>
                  <w:sz w:val="16"/>
                  <w:szCs w:val="16"/>
                </w:rPr>
                <w:t>CR for TS 38.101-3 on clarifications for intra-band EN-DC configurations (Rel-17)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09C1D" w14:textId="101B94F8" w:rsidR="005D3C56" w:rsidRPr="005D3C56" w:rsidRDefault="005D3C56" w:rsidP="005D3C56">
            <w:pPr>
              <w:pStyle w:val="TAL"/>
              <w:rPr>
                <w:ins w:id="490" w:author="MCC" w:date="2023-01-09T09:27:00Z"/>
                <w:sz w:val="16"/>
                <w:szCs w:val="16"/>
                <w:lang w:eastAsia="zh-CN"/>
              </w:rPr>
            </w:pPr>
            <w:ins w:id="491" w:author="MCC" w:date="2023-01-09T09:27:00Z">
              <w:r w:rsidRPr="005D3C56">
                <w:rPr>
                  <w:sz w:val="16"/>
                  <w:szCs w:val="16"/>
                  <w:lang w:eastAsia="zh-CN"/>
                </w:rPr>
                <w:t>17.8.0</w:t>
              </w:r>
            </w:ins>
          </w:p>
        </w:tc>
      </w:tr>
      <w:tr w:rsidR="005D3C56" w14:paraId="5E80884A" w14:textId="77777777" w:rsidTr="007452FC">
        <w:trPr>
          <w:trHeight w:val="42"/>
          <w:ins w:id="492" w:author="MCC" w:date="2023-01-09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EC3DC" w14:textId="0D2EA758" w:rsidR="005D3C56" w:rsidRPr="005D3C56" w:rsidRDefault="005D3C56" w:rsidP="005D3C56">
            <w:pPr>
              <w:pStyle w:val="TAL"/>
              <w:rPr>
                <w:ins w:id="493" w:author="MCC" w:date="2023-01-09T09:27:00Z"/>
                <w:sz w:val="16"/>
                <w:szCs w:val="16"/>
                <w:lang w:eastAsia="ja-JP"/>
              </w:rPr>
            </w:pPr>
            <w:ins w:id="494" w:author="MCC" w:date="2023-01-09T09:27:00Z">
              <w:r w:rsidRPr="005D3C56">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C9714" w14:textId="51D685C1" w:rsidR="005D3C56" w:rsidRPr="005D3C56" w:rsidRDefault="005D3C56" w:rsidP="005D3C56">
            <w:pPr>
              <w:pStyle w:val="TAL"/>
              <w:rPr>
                <w:ins w:id="495" w:author="MCC" w:date="2023-01-09T09:27:00Z"/>
                <w:sz w:val="16"/>
                <w:szCs w:val="16"/>
                <w:lang w:eastAsia="ja-JP"/>
              </w:rPr>
            </w:pPr>
            <w:ins w:id="496" w:author="MCC" w:date="2023-01-09T09:27:00Z">
              <w:r w:rsidRPr="005D3C56">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66CB108" w14:textId="2DD60C17" w:rsidR="005D3C56" w:rsidRPr="005D3C56" w:rsidRDefault="005D3C56" w:rsidP="005D3C56">
            <w:pPr>
              <w:pStyle w:val="TAC"/>
              <w:rPr>
                <w:ins w:id="497" w:author="MCC" w:date="2023-01-09T09:27:00Z"/>
                <w:sz w:val="16"/>
                <w:szCs w:val="16"/>
              </w:rPr>
            </w:pPr>
            <w:ins w:id="498" w:author="MCC" w:date="2023-01-09T09:27:00Z">
              <w:r w:rsidRPr="005D3C56">
                <w:rPr>
                  <w:sz w:val="16"/>
                  <w:szCs w:val="16"/>
                </w:rPr>
                <w:t>RP-223309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66C8" w14:textId="079A9312" w:rsidR="005D3C56" w:rsidRPr="005D3C56" w:rsidRDefault="005D3C56" w:rsidP="005D3C56">
            <w:pPr>
              <w:pStyle w:val="TAC"/>
              <w:rPr>
                <w:ins w:id="499" w:author="MCC" w:date="2023-01-09T09:27:00Z"/>
                <w:sz w:val="16"/>
                <w:szCs w:val="16"/>
              </w:rPr>
            </w:pPr>
            <w:ins w:id="500" w:author="MCC" w:date="2023-01-09T09:27:00Z">
              <w:r w:rsidRPr="005D3C56">
                <w:rPr>
                  <w:sz w:val="16"/>
                  <w:szCs w:val="16"/>
                </w:rPr>
                <w:t>0767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3EF8E" w14:textId="77777777" w:rsidR="005D3C56" w:rsidRPr="005D3C56" w:rsidRDefault="005D3C56" w:rsidP="005D3C56">
            <w:pPr>
              <w:pStyle w:val="TAC"/>
              <w:rPr>
                <w:ins w:id="501" w:author="MCC" w:date="2023-01-09T09:2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9FFD0" w14:textId="5008BC4E" w:rsidR="005D3C56" w:rsidRPr="005D3C56" w:rsidRDefault="005D3C56" w:rsidP="005D3C56">
            <w:pPr>
              <w:pStyle w:val="TAC"/>
              <w:rPr>
                <w:ins w:id="502" w:author="MCC" w:date="2023-01-09T09:27:00Z"/>
                <w:sz w:val="16"/>
                <w:szCs w:val="16"/>
              </w:rPr>
            </w:pPr>
            <w:ins w:id="503" w:author="MCC" w:date="2023-01-09T09:27:00Z">
              <w:r w:rsidRPr="005D3C56">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A7B79E" w14:textId="7A2CE0F6" w:rsidR="005D3C56" w:rsidRPr="005D3C56" w:rsidRDefault="005D3C56" w:rsidP="005D3C56">
            <w:pPr>
              <w:pStyle w:val="TAL"/>
              <w:rPr>
                <w:ins w:id="504" w:author="MCC" w:date="2023-01-09T09:27:00Z"/>
                <w:sz w:val="16"/>
                <w:szCs w:val="16"/>
              </w:rPr>
            </w:pPr>
            <w:ins w:id="505" w:author="MCC" w:date="2023-01-09T09:27:00Z">
              <w:r w:rsidRPr="005D3C56">
                <w:rPr>
                  <w:sz w:val="16"/>
                  <w:szCs w:val="16"/>
                </w:rPr>
                <w:t>CR addition of protection for n100 and n101 into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BCEFD" w14:textId="26BF3B66" w:rsidR="005D3C56" w:rsidRPr="005D3C56" w:rsidRDefault="005D3C56" w:rsidP="005D3C56">
            <w:pPr>
              <w:pStyle w:val="TAL"/>
              <w:rPr>
                <w:ins w:id="506" w:author="MCC" w:date="2023-01-09T09:27:00Z"/>
                <w:sz w:val="16"/>
                <w:szCs w:val="16"/>
                <w:lang w:eastAsia="zh-CN"/>
              </w:rPr>
            </w:pPr>
            <w:ins w:id="507" w:author="MCC" w:date="2023-01-09T09:27:00Z">
              <w:r w:rsidRPr="005D3C56">
                <w:rPr>
                  <w:sz w:val="16"/>
                  <w:szCs w:val="16"/>
                  <w:lang w:eastAsia="zh-CN"/>
                </w:rPr>
                <w:t>17.8.0</w:t>
              </w:r>
            </w:ins>
          </w:p>
        </w:tc>
      </w:tr>
      <w:tr w:rsidR="005D3C56" w14:paraId="778CA292" w14:textId="77777777" w:rsidTr="007452FC">
        <w:trPr>
          <w:trHeight w:val="42"/>
          <w:ins w:id="508" w:author="MCC" w:date="2023-01-09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D0EB60" w14:textId="11567F9D" w:rsidR="005D3C56" w:rsidRPr="005D3C56" w:rsidRDefault="005D3C56" w:rsidP="005D3C56">
            <w:pPr>
              <w:pStyle w:val="TAL"/>
              <w:rPr>
                <w:ins w:id="509" w:author="MCC" w:date="2023-01-09T09:27:00Z"/>
                <w:sz w:val="16"/>
                <w:szCs w:val="16"/>
                <w:lang w:eastAsia="ja-JP"/>
              </w:rPr>
            </w:pPr>
            <w:ins w:id="510" w:author="MCC" w:date="2023-01-09T09:27:00Z">
              <w:r w:rsidRPr="005D3C56">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E29D84" w14:textId="3E6A6F6B" w:rsidR="005D3C56" w:rsidRPr="005D3C56" w:rsidRDefault="005D3C56" w:rsidP="005D3C56">
            <w:pPr>
              <w:pStyle w:val="TAL"/>
              <w:rPr>
                <w:ins w:id="511" w:author="MCC" w:date="2023-01-09T09:27:00Z"/>
                <w:sz w:val="16"/>
                <w:szCs w:val="16"/>
                <w:lang w:eastAsia="ja-JP"/>
              </w:rPr>
            </w:pPr>
            <w:ins w:id="512" w:author="MCC" w:date="2023-01-09T09:27:00Z">
              <w:r w:rsidRPr="005D3C56">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C18A0C" w14:textId="14413D5B" w:rsidR="005D3C56" w:rsidRPr="005D3C56" w:rsidRDefault="005D3C56" w:rsidP="005D3C56">
            <w:pPr>
              <w:pStyle w:val="TAC"/>
              <w:rPr>
                <w:ins w:id="513" w:author="MCC" w:date="2023-01-09T09:27:00Z"/>
                <w:sz w:val="16"/>
                <w:szCs w:val="16"/>
              </w:rPr>
            </w:pPr>
            <w:ins w:id="514" w:author="MCC" w:date="2023-01-09T09:27:00Z">
              <w:r w:rsidRPr="005D3C56">
                <w:rPr>
                  <w:sz w:val="16"/>
                  <w:szCs w:val="16"/>
                </w:rPr>
                <w:t>RP-223291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9D7EF" w14:textId="25DB8B9A" w:rsidR="005D3C56" w:rsidRPr="005D3C56" w:rsidRDefault="005D3C56" w:rsidP="005D3C56">
            <w:pPr>
              <w:pStyle w:val="TAC"/>
              <w:rPr>
                <w:ins w:id="515" w:author="MCC" w:date="2023-01-09T09:27:00Z"/>
                <w:sz w:val="16"/>
                <w:szCs w:val="16"/>
              </w:rPr>
            </w:pPr>
            <w:ins w:id="516" w:author="MCC" w:date="2023-01-09T09:27:00Z">
              <w:r w:rsidRPr="005D3C56">
                <w:rPr>
                  <w:sz w:val="16"/>
                  <w:szCs w:val="16"/>
                </w:rPr>
                <w:t>0773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DC30B" w14:textId="77777777" w:rsidR="005D3C56" w:rsidRPr="005D3C56" w:rsidRDefault="005D3C56" w:rsidP="005D3C56">
            <w:pPr>
              <w:pStyle w:val="TAC"/>
              <w:rPr>
                <w:ins w:id="517" w:author="MCC" w:date="2023-01-09T09:2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040F5" w14:textId="7287479E" w:rsidR="005D3C56" w:rsidRPr="005D3C56" w:rsidRDefault="005D3C56" w:rsidP="005D3C56">
            <w:pPr>
              <w:pStyle w:val="TAC"/>
              <w:rPr>
                <w:ins w:id="518" w:author="MCC" w:date="2023-01-09T09:27:00Z"/>
                <w:sz w:val="16"/>
                <w:szCs w:val="16"/>
              </w:rPr>
            </w:pPr>
            <w:ins w:id="519" w:author="MCC" w:date="2023-01-09T09:27:00Z">
              <w:r w:rsidRPr="005D3C56">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78C72D" w14:textId="4AD36CD6" w:rsidR="005D3C56" w:rsidRPr="005D3C56" w:rsidRDefault="005D3C56" w:rsidP="005D3C56">
            <w:pPr>
              <w:pStyle w:val="TAL"/>
              <w:rPr>
                <w:ins w:id="520" w:author="MCC" w:date="2023-01-09T09:27:00Z"/>
                <w:sz w:val="16"/>
                <w:szCs w:val="16"/>
              </w:rPr>
            </w:pPr>
            <w:ins w:id="521" w:author="MCC" w:date="2023-01-09T09:27:00Z">
              <w:r w:rsidRPr="005D3C56">
                <w:rPr>
                  <w:sz w:val="16"/>
                  <w:szCs w:val="16"/>
                </w:rPr>
                <w:t>CR for TS 38.101-3 Rel-17 CAT-A: Corrections on band combinations for UE co-existence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DF0D3" w14:textId="2C033213" w:rsidR="005D3C56" w:rsidRPr="005D3C56" w:rsidRDefault="005D3C56" w:rsidP="005D3C56">
            <w:pPr>
              <w:pStyle w:val="TAL"/>
              <w:rPr>
                <w:ins w:id="522" w:author="MCC" w:date="2023-01-09T09:27:00Z"/>
                <w:sz w:val="16"/>
                <w:szCs w:val="16"/>
                <w:lang w:eastAsia="zh-CN"/>
              </w:rPr>
            </w:pPr>
            <w:ins w:id="523" w:author="MCC" w:date="2023-01-09T09:27:00Z">
              <w:r w:rsidRPr="005D3C56">
                <w:rPr>
                  <w:sz w:val="16"/>
                  <w:szCs w:val="16"/>
                  <w:lang w:eastAsia="zh-CN"/>
                </w:rPr>
                <w:t>17.8.0</w:t>
              </w:r>
            </w:ins>
          </w:p>
        </w:tc>
      </w:tr>
      <w:tr w:rsidR="005D3C56" w14:paraId="361E233B" w14:textId="77777777" w:rsidTr="007452FC">
        <w:trPr>
          <w:trHeight w:val="42"/>
          <w:ins w:id="524" w:author="MCC" w:date="2023-01-09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C7C6E5" w14:textId="11A4BEB3" w:rsidR="005D3C56" w:rsidRPr="005D3C56" w:rsidRDefault="005D3C56" w:rsidP="005D3C56">
            <w:pPr>
              <w:pStyle w:val="TAL"/>
              <w:rPr>
                <w:ins w:id="525" w:author="MCC" w:date="2023-01-09T09:27:00Z"/>
                <w:sz w:val="16"/>
                <w:szCs w:val="16"/>
                <w:lang w:eastAsia="ja-JP"/>
              </w:rPr>
            </w:pPr>
            <w:ins w:id="526" w:author="MCC" w:date="2023-01-09T09:27:00Z">
              <w:r w:rsidRPr="005D3C56">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263E0C" w14:textId="78348A8D" w:rsidR="005D3C56" w:rsidRPr="005D3C56" w:rsidRDefault="005D3C56" w:rsidP="005D3C56">
            <w:pPr>
              <w:pStyle w:val="TAL"/>
              <w:rPr>
                <w:ins w:id="527" w:author="MCC" w:date="2023-01-09T09:27:00Z"/>
                <w:sz w:val="16"/>
                <w:szCs w:val="16"/>
                <w:lang w:eastAsia="ja-JP"/>
              </w:rPr>
            </w:pPr>
            <w:ins w:id="528" w:author="MCC" w:date="2023-01-09T09:27:00Z">
              <w:r w:rsidRPr="005D3C56">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E2719C5" w14:textId="12B445E7" w:rsidR="005D3C56" w:rsidRPr="005D3C56" w:rsidRDefault="005D3C56" w:rsidP="005D3C56">
            <w:pPr>
              <w:pStyle w:val="TAC"/>
              <w:rPr>
                <w:ins w:id="529" w:author="MCC" w:date="2023-01-09T09:27:00Z"/>
                <w:sz w:val="16"/>
                <w:szCs w:val="16"/>
              </w:rPr>
            </w:pPr>
            <w:ins w:id="530" w:author="MCC" w:date="2023-01-09T09:27:00Z">
              <w:r w:rsidRPr="005D3C56">
                <w:rPr>
                  <w:sz w:val="16"/>
                  <w:szCs w:val="16"/>
                </w:rPr>
                <w:t>RP-223308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45204" w14:textId="28EA5A01" w:rsidR="005D3C56" w:rsidRPr="005D3C56" w:rsidRDefault="005D3C56" w:rsidP="005D3C56">
            <w:pPr>
              <w:pStyle w:val="TAC"/>
              <w:rPr>
                <w:ins w:id="531" w:author="MCC" w:date="2023-01-09T09:27:00Z"/>
                <w:sz w:val="16"/>
                <w:szCs w:val="16"/>
              </w:rPr>
            </w:pPr>
            <w:ins w:id="532" w:author="MCC" w:date="2023-01-09T09:27:00Z">
              <w:r w:rsidRPr="005D3C56">
                <w:rPr>
                  <w:sz w:val="16"/>
                  <w:szCs w:val="16"/>
                </w:rPr>
                <w:t>0774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B26D0" w14:textId="77777777" w:rsidR="005D3C56" w:rsidRPr="005D3C56" w:rsidRDefault="005D3C56" w:rsidP="005D3C56">
            <w:pPr>
              <w:pStyle w:val="TAC"/>
              <w:rPr>
                <w:ins w:id="533" w:author="MCC" w:date="2023-01-09T09:2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CDEB7" w14:textId="418B9CD9" w:rsidR="005D3C56" w:rsidRPr="005D3C56" w:rsidRDefault="005D3C56" w:rsidP="005D3C56">
            <w:pPr>
              <w:pStyle w:val="TAC"/>
              <w:rPr>
                <w:ins w:id="534" w:author="MCC" w:date="2023-01-09T09:27:00Z"/>
                <w:sz w:val="16"/>
                <w:szCs w:val="16"/>
              </w:rPr>
            </w:pPr>
            <w:ins w:id="535" w:author="MCC" w:date="2023-01-09T09:27:00Z">
              <w:r w:rsidRPr="005D3C56">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68F48F" w14:textId="240D0B6C" w:rsidR="005D3C56" w:rsidRPr="005D3C56" w:rsidRDefault="005D3C56" w:rsidP="005D3C56">
            <w:pPr>
              <w:pStyle w:val="TAL"/>
              <w:rPr>
                <w:ins w:id="536" w:author="MCC" w:date="2023-01-09T09:27:00Z"/>
                <w:sz w:val="16"/>
                <w:szCs w:val="16"/>
              </w:rPr>
            </w:pPr>
            <w:ins w:id="537" w:author="MCC" w:date="2023-01-09T09:27:00Z">
              <w:r w:rsidRPr="005D3C56">
                <w:rPr>
                  <w:sz w:val="16"/>
                  <w:szCs w:val="16"/>
                </w:rPr>
                <w:t>CR for TS 38.101-3 Rel-17: Corrections on band combinations for UE co-existence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093D" w14:textId="237BF8DD" w:rsidR="005D3C56" w:rsidRPr="005D3C56" w:rsidRDefault="005D3C56" w:rsidP="005D3C56">
            <w:pPr>
              <w:pStyle w:val="TAL"/>
              <w:rPr>
                <w:ins w:id="538" w:author="MCC" w:date="2023-01-09T09:27:00Z"/>
                <w:sz w:val="16"/>
                <w:szCs w:val="16"/>
                <w:lang w:eastAsia="zh-CN"/>
              </w:rPr>
            </w:pPr>
            <w:ins w:id="539" w:author="MCC" w:date="2023-01-09T09:27:00Z">
              <w:r w:rsidRPr="005D3C56">
                <w:rPr>
                  <w:sz w:val="16"/>
                  <w:szCs w:val="16"/>
                  <w:lang w:eastAsia="zh-CN"/>
                </w:rPr>
                <w:t>17.8.0</w:t>
              </w:r>
            </w:ins>
          </w:p>
        </w:tc>
      </w:tr>
      <w:tr w:rsidR="005D3C56" w14:paraId="4FA2621A" w14:textId="77777777" w:rsidTr="007452FC">
        <w:trPr>
          <w:trHeight w:val="42"/>
          <w:ins w:id="540" w:author="MCC" w:date="2023-01-09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A5F82" w14:textId="66070CD3" w:rsidR="005D3C56" w:rsidRPr="005D3C56" w:rsidRDefault="005D3C56" w:rsidP="005D3C56">
            <w:pPr>
              <w:pStyle w:val="TAL"/>
              <w:rPr>
                <w:ins w:id="541" w:author="MCC" w:date="2023-01-09T09:27:00Z"/>
                <w:sz w:val="16"/>
                <w:szCs w:val="16"/>
                <w:lang w:eastAsia="ja-JP"/>
              </w:rPr>
            </w:pPr>
            <w:ins w:id="542" w:author="MCC" w:date="2023-01-09T09:27:00Z">
              <w:r w:rsidRPr="005D3C56">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6EC63D" w14:textId="3783F2FD" w:rsidR="005D3C56" w:rsidRPr="005D3C56" w:rsidRDefault="005D3C56" w:rsidP="005D3C56">
            <w:pPr>
              <w:pStyle w:val="TAL"/>
              <w:rPr>
                <w:ins w:id="543" w:author="MCC" w:date="2023-01-09T09:27:00Z"/>
                <w:sz w:val="16"/>
                <w:szCs w:val="16"/>
                <w:lang w:eastAsia="ja-JP"/>
              </w:rPr>
            </w:pPr>
            <w:ins w:id="544" w:author="MCC" w:date="2023-01-09T09:27:00Z">
              <w:r w:rsidRPr="005D3C56">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B7B4A0" w14:textId="5C0DA2CF" w:rsidR="005D3C56" w:rsidRPr="005D3C56" w:rsidRDefault="005D3C56" w:rsidP="005D3C56">
            <w:pPr>
              <w:pStyle w:val="TAC"/>
              <w:rPr>
                <w:ins w:id="545" w:author="MCC" w:date="2023-01-09T09:27:00Z"/>
                <w:sz w:val="16"/>
                <w:szCs w:val="16"/>
              </w:rPr>
            </w:pPr>
            <w:ins w:id="546" w:author="MCC" w:date="2023-01-09T09:27:00Z">
              <w:r w:rsidRPr="005D3C56">
                <w:rPr>
                  <w:sz w:val="16"/>
                  <w:szCs w:val="16"/>
                </w:rPr>
                <w:t>RP-223291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94D3E" w14:textId="122BC34E" w:rsidR="005D3C56" w:rsidRPr="005D3C56" w:rsidRDefault="005D3C56" w:rsidP="005D3C56">
            <w:pPr>
              <w:pStyle w:val="TAC"/>
              <w:rPr>
                <w:ins w:id="547" w:author="MCC" w:date="2023-01-09T09:27:00Z"/>
                <w:sz w:val="16"/>
                <w:szCs w:val="16"/>
              </w:rPr>
            </w:pPr>
            <w:ins w:id="548" w:author="MCC" w:date="2023-01-09T09:27:00Z">
              <w:r w:rsidRPr="005D3C56">
                <w:rPr>
                  <w:sz w:val="16"/>
                  <w:szCs w:val="16"/>
                </w:rPr>
                <w:t>0778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2BAC" w14:textId="33F05497" w:rsidR="005D3C56" w:rsidRPr="005D3C56" w:rsidRDefault="005D3C56" w:rsidP="005D3C56">
            <w:pPr>
              <w:pStyle w:val="TAC"/>
              <w:rPr>
                <w:ins w:id="549" w:author="MCC" w:date="2023-01-09T09:27:00Z"/>
                <w:sz w:val="16"/>
                <w:szCs w:val="16"/>
              </w:rPr>
            </w:pPr>
            <w:ins w:id="550" w:author="MCC" w:date="2023-01-09T09:27:00Z">
              <w:r w:rsidRPr="005D3C56">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951C1" w14:textId="25E9E2C0" w:rsidR="005D3C56" w:rsidRPr="005D3C56" w:rsidRDefault="005D3C56" w:rsidP="005D3C56">
            <w:pPr>
              <w:pStyle w:val="TAC"/>
              <w:rPr>
                <w:ins w:id="551" w:author="MCC" w:date="2023-01-09T09:27:00Z"/>
                <w:sz w:val="16"/>
                <w:szCs w:val="16"/>
              </w:rPr>
            </w:pPr>
            <w:ins w:id="552" w:author="MCC" w:date="2023-01-09T09:27:00Z">
              <w:r w:rsidRPr="005D3C56">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224502" w14:textId="18AC9494" w:rsidR="005D3C56" w:rsidRPr="005D3C56" w:rsidRDefault="005D3C56" w:rsidP="005D3C56">
            <w:pPr>
              <w:pStyle w:val="TAL"/>
              <w:rPr>
                <w:ins w:id="553" w:author="MCC" w:date="2023-01-09T09:27:00Z"/>
                <w:sz w:val="16"/>
                <w:szCs w:val="16"/>
              </w:rPr>
            </w:pPr>
            <w:ins w:id="554" w:author="MCC" w:date="2023-01-09T09:27:00Z">
              <w:r w:rsidRPr="005D3C56">
                <w:rPr>
                  <w:sz w:val="16"/>
                  <w:szCs w:val="16"/>
                </w:rPr>
                <w:t>Rel17 Cat F Correction CR on adding missing BCS for DC_66A-66A_n66A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E4D24" w14:textId="2FCCA76A" w:rsidR="005D3C56" w:rsidRPr="005D3C56" w:rsidRDefault="005D3C56" w:rsidP="005D3C56">
            <w:pPr>
              <w:pStyle w:val="TAL"/>
              <w:rPr>
                <w:ins w:id="555" w:author="MCC" w:date="2023-01-09T09:27:00Z"/>
                <w:sz w:val="16"/>
                <w:szCs w:val="16"/>
                <w:lang w:eastAsia="zh-CN"/>
              </w:rPr>
            </w:pPr>
            <w:ins w:id="556" w:author="MCC" w:date="2023-01-09T09:27:00Z">
              <w:r w:rsidRPr="005D3C56">
                <w:rPr>
                  <w:sz w:val="16"/>
                  <w:szCs w:val="16"/>
                  <w:lang w:eastAsia="zh-CN"/>
                </w:rPr>
                <w:t>17.8.0</w:t>
              </w:r>
            </w:ins>
          </w:p>
        </w:tc>
      </w:tr>
      <w:tr w:rsidR="005D3C56" w14:paraId="6162E894" w14:textId="77777777" w:rsidTr="007452FC">
        <w:trPr>
          <w:trHeight w:val="42"/>
          <w:ins w:id="557" w:author="MCC" w:date="2023-01-09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9A5B62" w14:textId="593F6972" w:rsidR="005D3C56" w:rsidRPr="005D3C56" w:rsidRDefault="005D3C56" w:rsidP="005D3C56">
            <w:pPr>
              <w:pStyle w:val="TAL"/>
              <w:rPr>
                <w:ins w:id="558" w:author="MCC" w:date="2023-01-09T09:27:00Z"/>
                <w:sz w:val="16"/>
                <w:szCs w:val="16"/>
                <w:lang w:eastAsia="ja-JP"/>
              </w:rPr>
            </w:pPr>
            <w:ins w:id="559" w:author="MCC" w:date="2023-01-09T09:27:00Z">
              <w:r w:rsidRPr="005D3C56">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09391" w14:textId="70BD0F61" w:rsidR="005D3C56" w:rsidRPr="005D3C56" w:rsidRDefault="005D3C56" w:rsidP="005D3C56">
            <w:pPr>
              <w:pStyle w:val="TAL"/>
              <w:rPr>
                <w:ins w:id="560" w:author="MCC" w:date="2023-01-09T09:27:00Z"/>
                <w:sz w:val="16"/>
                <w:szCs w:val="16"/>
                <w:lang w:eastAsia="ja-JP"/>
              </w:rPr>
            </w:pPr>
            <w:ins w:id="561" w:author="MCC" w:date="2023-01-09T09:27:00Z">
              <w:r w:rsidRPr="005D3C56">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1A2121" w14:textId="2003FBB2" w:rsidR="005D3C56" w:rsidRPr="005D3C56" w:rsidRDefault="005D3C56" w:rsidP="005D3C56">
            <w:pPr>
              <w:pStyle w:val="TAC"/>
              <w:rPr>
                <w:ins w:id="562" w:author="MCC" w:date="2023-01-09T09:27:00Z"/>
                <w:sz w:val="16"/>
                <w:szCs w:val="16"/>
              </w:rPr>
            </w:pPr>
            <w:ins w:id="563" w:author="MCC" w:date="2023-01-09T09:27:00Z">
              <w:r w:rsidRPr="005D3C56">
                <w:rPr>
                  <w:sz w:val="16"/>
                  <w:szCs w:val="16"/>
                </w:rPr>
                <w:t>RP-223290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5C7C6" w14:textId="53DB8E17" w:rsidR="005D3C56" w:rsidRPr="005D3C56" w:rsidRDefault="005D3C56" w:rsidP="005D3C56">
            <w:pPr>
              <w:pStyle w:val="TAC"/>
              <w:rPr>
                <w:ins w:id="564" w:author="MCC" w:date="2023-01-09T09:27:00Z"/>
                <w:sz w:val="16"/>
                <w:szCs w:val="16"/>
              </w:rPr>
            </w:pPr>
            <w:ins w:id="565" w:author="MCC" w:date="2023-01-09T09:27:00Z">
              <w:r w:rsidRPr="005D3C56">
                <w:rPr>
                  <w:sz w:val="16"/>
                  <w:szCs w:val="16"/>
                </w:rPr>
                <w:t>0790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0080" w14:textId="77777777" w:rsidR="005D3C56" w:rsidRPr="005D3C56" w:rsidRDefault="005D3C56" w:rsidP="005D3C56">
            <w:pPr>
              <w:pStyle w:val="TAC"/>
              <w:rPr>
                <w:ins w:id="566" w:author="MCC" w:date="2023-01-09T09:2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5F4DC" w14:textId="28E6EB90" w:rsidR="005D3C56" w:rsidRPr="005D3C56" w:rsidRDefault="005D3C56" w:rsidP="005D3C56">
            <w:pPr>
              <w:pStyle w:val="TAC"/>
              <w:rPr>
                <w:ins w:id="567" w:author="MCC" w:date="2023-01-09T09:27:00Z"/>
                <w:sz w:val="16"/>
                <w:szCs w:val="16"/>
              </w:rPr>
            </w:pPr>
            <w:ins w:id="568" w:author="MCC" w:date="2023-01-09T09:27:00Z">
              <w:r w:rsidRPr="005D3C56">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64E8" w14:textId="3DE7B9AC" w:rsidR="005D3C56" w:rsidRPr="005D3C56" w:rsidRDefault="005D3C56" w:rsidP="005D3C56">
            <w:pPr>
              <w:pStyle w:val="TAL"/>
              <w:rPr>
                <w:ins w:id="569" w:author="MCC" w:date="2023-01-09T09:27:00Z"/>
                <w:sz w:val="16"/>
                <w:szCs w:val="16"/>
              </w:rPr>
            </w:pPr>
            <w:ins w:id="570" w:author="MCC" w:date="2023-01-09T09:27:00Z">
              <w:r w:rsidRPr="005D3C56">
                <w:rPr>
                  <w:sz w:val="16"/>
                  <w:szCs w:val="16"/>
                </w:rPr>
                <w:t>CR to TS38.101-3[R17] 4Rx MSD for ENDC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EC89B" w14:textId="7DCAC476" w:rsidR="005D3C56" w:rsidRPr="005D3C56" w:rsidRDefault="005D3C56" w:rsidP="005D3C56">
            <w:pPr>
              <w:pStyle w:val="TAL"/>
              <w:rPr>
                <w:ins w:id="571" w:author="MCC" w:date="2023-01-09T09:27:00Z"/>
                <w:sz w:val="16"/>
                <w:szCs w:val="16"/>
                <w:lang w:eastAsia="zh-CN"/>
              </w:rPr>
            </w:pPr>
            <w:ins w:id="572" w:author="MCC" w:date="2023-01-09T09:27:00Z">
              <w:r w:rsidRPr="005D3C56">
                <w:rPr>
                  <w:sz w:val="16"/>
                  <w:szCs w:val="16"/>
                  <w:lang w:eastAsia="zh-CN"/>
                </w:rPr>
                <w:t>17.8.0</w:t>
              </w:r>
            </w:ins>
          </w:p>
        </w:tc>
      </w:tr>
      <w:tr w:rsidR="005D3C56" w14:paraId="13516927" w14:textId="77777777" w:rsidTr="007452FC">
        <w:trPr>
          <w:trHeight w:val="42"/>
          <w:ins w:id="573" w:author="MCC" w:date="2023-01-09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8162CA" w14:textId="66DFDFEC" w:rsidR="005D3C56" w:rsidRPr="005D3C56" w:rsidRDefault="005D3C56" w:rsidP="005D3C56">
            <w:pPr>
              <w:pStyle w:val="TAL"/>
              <w:rPr>
                <w:ins w:id="574" w:author="MCC" w:date="2023-01-09T09:27:00Z"/>
                <w:sz w:val="16"/>
                <w:szCs w:val="16"/>
                <w:lang w:eastAsia="ja-JP"/>
              </w:rPr>
            </w:pPr>
            <w:ins w:id="575" w:author="MCC" w:date="2023-01-09T09:27:00Z">
              <w:r w:rsidRPr="005D3C56">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79DE0" w14:textId="359E40B8" w:rsidR="005D3C56" w:rsidRPr="005D3C56" w:rsidRDefault="005D3C56" w:rsidP="005D3C56">
            <w:pPr>
              <w:pStyle w:val="TAL"/>
              <w:rPr>
                <w:ins w:id="576" w:author="MCC" w:date="2023-01-09T09:27:00Z"/>
                <w:sz w:val="16"/>
                <w:szCs w:val="16"/>
                <w:lang w:eastAsia="ja-JP"/>
              </w:rPr>
            </w:pPr>
            <w:ins w:id="577" w:author="MCC" w:date="2023-01-09T09:27:00Z">
              <w:r w:rsidRPr="005D3C56">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306095" w14:textId="1325A079" w:rsidR="005D3C56" w:rsidRPr="005D3C56" w:rsidRDefault="005D3C56" w:rsidP="005D3C56">
            <w:pPr>
              <w:pStyle w:val="TAC"/>
              <w:rPr>
                <w:ins w:id="578" w:author="MCC" w:date="2023-01-09T09:27:00Z"/>
                <w:sz w:val="16"/>
                <w:szCs w:val="16"/>
              </w:rPr>
            </w:pPr>
            <w:ins w:id="579" w:author="MCC" w:date="2023-01-09T09:27:00Z">
              <w:r w:rsidRPr="005D3C56">
                <w:rPr>
                  <w:sz w:val="16"/>
                  <w:szCs w:val="16"/>
                </w:rPr>
                <w:t>RP-223296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1589" w14:textId="2589FC54" w:rsidR="005D3C56" w:rsidRPr="005D3C56" w:rsidRDefault="005D3C56" w:rsidP="005D3C56">
            <w:pPr>
              <w:pStyle w:val="TAC"/>
              <w:rPr>
                <w:ins w:id="580" w:author="MCC" w:date="2023-01-09T09:27:00Z"/>
                <w:sz w:val="16"/>
                <w:szCs w:val="16"/>
              </w:rPr>
            </w:pPr>
            <w:ins w:id="581" w:author="MCC" w:date="2023-01-09T09:27:00Z">
              <w:r w:rsidRPr="005D3C56">
                <w:rPr>
                  <w:sz w:val="16"/>
                  <w:szCs w:val="16"/>
                </w:rPr>
                <w:t>0795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507B4" w14:textId="77777777" w:rsidR="005D3C56" w:rsidRPr="005D3C56" w:rsidRDefault="005D3C56" w:rsidP="005D3C56">
            <w:pPr>
              <w:pStyle w:val="TAC"/>
              <w:rPr>
                <w:ins w:id="582" w:author="MCC" w:date="2023-01-09T09:2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5638E" w14:textId="39A1E919" w:rsidR="005D3C56" w:rsidRPr="005D3C56" w:rsidRDefault="005D3C56" w:rsidP="005D3C56">
            <w:pPr>
              <w:pStyle w:val="TAC"/>
              <w:rPr>
                <w:ins w:id="583" w:author="MCC" w:date="2023-01-09T09:27:00Z"/>
                <w:sz w:val="16"/>
                <w:szCs w:val="16"/>
              </w:rPr>
            </w:pPr>
            <w:ins w:id="584" w:author="MCC" w:date="2023-01-09T09:27:00Z">
              <w:r w:rsidRPr="005D3C56">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68E5EC" w14:textId="137841F8" w:rsidR="005D3C56" w:rsidRPr="005D3C56" w:rsidRDefault="005D3C56" w:rsidP="005D3C56">
            <w:pPr>
              <w:pStyle w:val="TAL"/>
              <w:rPr>
                <w:ins w:id="585" w:author="MCC" w:date="2023-01-09T09:27:00Z"/>
                <w:sz w:val="16"/>
                <w:szCs w:val="16"/>
              </w:rPr>
            </w:pPr>
            <w:ins w:id="586" w:author="MCC" w:date="2023-01-09T09:27:00Z">
              <w:r w:rsidRPr="005D3C56">
                <w:rPr>
                  <w:sz w:val="16"/>
                  <w:szCs w:val="16"/>
                </w:rPr>
                <w:t>CR for an update on output power dynamics for intra-band EN-DC from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9766F" w14:textId="0787916D" w:rsidR="005D3C56" w:rsidRPr="005D3C56" w:rsidRDefault="005D3C56" w:rsidP="005D3C56">
            <w:pPr>
              <w:pStyle w:val="TAL"/>
              <w:rPr>
                <w:ins w:id="587" w:author="MCC" w:date="2023-01-09T09:27:00Z"/>
                <w:sz w:val="16"/>
                <w:szCs w:val="16"/>
                <w:lang w:eastAsia="zh-CN"/>
              </w:rPr>
            </w:pPr>
            <w:ins w:id="588" w:author="MCC" w:date="2023-01-09T09:27:00Z">
              <w:r w:rsidRPr="005D3C56">
                <w:rPr>
                  <w:sz w:val="16"/>
                  <w:szCs w:val="16"/>
                  <w:lang w:eastAsia="zh-CN"/>
                </w:rPr>
                <w:t>17.8.0</w:t>
              </w:r>
            </w:ins>
          </w:p>
        </w:tc>
      </w:tr>
      <w:tr w:rsidR="005D3C56" w14:paraId="5FC2F010" w14:textId="77777777" w:rsidTr="007452FC">
        <w:trPr>
          <w:trHeight w:val="42"/>
          <w:ins w:id="589" w:author="MCC" w:date="2023-01-09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BB524" w14:textId="76E2BD43" w:rsidR="005D3C56" w:rsidRPr="005D3C56" w:rsidRDefault="005D3C56" w:rsidP="005D3C56">
            <w:pPr>
              <w:pStyle w:val="TAL"/>
              <w:rPr>
                <w:ins w:id="590" w:author="MCC" w:date="2023-01-09T09:27:00Z"/>
                <w:sz w:val="16"/>
                <w:szCs w:val="16"/>
                <w:lang w:eastAsia="ja-JP"/>
              </w:rPr>
            </w:pPr>
            <w:ins w:id="591" w:author="MCC" w:date="2023-01-09T09:27:00Z">
              <w:r w:rsidRPr="005D3C56">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A0F3DA" w14:textId="7383BC28" w:rsidR="005D3C56" w:rsidRPr="005D3C56" w:rsidRDefault="005D3C56" w:rsidP="005D3C56">
            <w:pPr>
              <w:pStyle w:val="TAL"/>
              <w:rPr>
                <w:ins w:id="592" w:author="MCC" w:date="2023-01-09T09:27:00Z"/>
                <w:sz w:val="16"/>
                <w:szCs w:val="16"/>
                <w:lang w:eastAsia="ja-JP"/>
              </w:rPr>
            </w:pPr>
            <w:ins w:id="593" w:author="MCC" w:date="2023-01-09T09:27:00Z">
              <w:r w:rsidRPr="005D3C56">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B7E0DE" w14:textId="1FD63E73" w:rsidR="005D3C56" w:rsidRPr="005D3C56" w:rsidRDefault="005D3C56" w:rsidP="005D3C56">
            <w:pPr>
              <w:pStyle w:val="TAC"/>
              <w:rPr>
                <w:ins w:id="594" w:author="MCC" w:date="2023-01-09T09:27:00Z"/>
                <w:sz w:val="16"/>
                <w:szCs w:val="16"/>
              </w:rPr>
            </w:pPr>
            <w:ins w:id="595" w:author="MCC" w:date="2023-01-09T09:27:00Z">
              <w:r w:rsidRPr="005D3C56">
                <w:rPr>
                  <w:sz w:val="16"/>
                  <w:szCs w:val="16"/>
                </w:rPr>
                <w:t>RP-223298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A62FE" w14:textId="79267540" w:rsidR="005D3C56" w:rsidRPr="005D3C56" w:rsidRDefault="005D3C56" w:rsidP="005D3C56">
            <w:pPr>
              <w:pStyle w:val="TAC"/>
              <w:rPr>
                <w:ins w:id="596" w:author="MCC" w:date="2023-01-09T09:27:00Z"/>
                <w:sz w:val="16"/>
                <w:szCs w:val="16"/>
              </w:rPr>
            </w:pPr>
            <w:ins w:id="597" w:author="MCC" w:date="2023-01-09T09:27:00Z">
              <w:r w:rsidRPr="005D3C56">
                <w:rPr>
                  <w:sz w:val="16"/>
                  <w:szCs w:val="16"/>
                </w:rPr>
                <w:t>0796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4628C" w14:textId="536D1049" w:rsidR="005D3C56" w:rsidRPr="005D3C56" w:rsidRDefault="005D3C56" w:rsidP="005D3C56">
            <w:pPr>
              <w:pStyle w:val="TAC"/>
              <w:rPr>
                <w:ins w:id="598" w:author="MCC" w:date="2023-01-09T09:27:00Z"/>
                <w:sz w:val="16"/>
                <w:szCs w:val="16"/>
              </w:rPr>
            </w:pPr>
            <w:ins w:id="599" w:author="MCC" w:date="2023-01-09T09:27:00Z">
              <w:r w:rsidRPr="005D3C56">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55825" w14:textId="1A169A10" w:rsidR="005D3C56" w:rsidRPr="005D3C56" w:rsidRDefault="005D3C56" w:rsidP="005D3C56">
            <w:pPr>
              <w:pStyle w:val="TAC"/>
              <w:rPr>
                <w:ins w:id="600" w:author="MCC" w:date="2023-01-09T09:27:00Z"/>
                <w:sz w:val="16"/>
                <w:szCs w:val="16"/>
              </w:rPr>
            </w:pPr>
            <w:ins w:id="601" w:author="MCC" w:date="2023-01-09T09:27:00Z">
              <w:r w:rsidRPr="005D3C56">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C361A0" w14:textId="70210D9C" w:rsidR="005D3C56" w:rsidRPr="005D3C56" w:rsidRDefault="005D3C56" w:rsidP="005D3C56">
            <w:pPr>
              <w:pStyle w:val="TAL"/>
              <w:rPr>
                <w:ins w:id="602" w:author="MCC" w:date="2023-01-09T09:27:00Z"/>
                <w:sz w:val="16"/>
                <w:szCs w:val="16"/>
              </w:rPr>
            </w:pPr>
            <w:ins w:id="603" w:author="MCC" w:date="2023-01-09T09:27:00Z">
              <w:r w:rsidRPr="005D3C56">
                <w:rPr>
                  <w:sz w:val="16"/>
                  <w:szCs w:val="16"/>
                </w:rPr>
                <w:t>CR for corrections on Rel-17 band combinations in TS38.101-3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51D53" w14:textId="3F14038C" w:rsidR="005D3C56" w:rsidRPr="005D3C56" w:rsidRDefault="005D3C56" w:rsidP="005D3C56">
            <w:pPr>
              <w:pStyle w:val="TAL"/>
              <w:rPr>
                <w:ins w:id="604" w:author="MCC" w:date="2023-01-09T09:27:00Z"/>
                <w:sz w:val="16"/>
                <w:szCs w:val="16"/>
                <w:lang w:eastAsia="zh-CN"/>
              </w:rPr>
            </w:pPr>
            <w:ins w:id="605" w:author="MCC" w:date="2023-01-09T09:27:00Z">
              <w:r w:rsidRPr="005D3C56">
                <w:rPr>
                  <w:sz w:val="16"/>
                  <w:szCs w:val="16"/>
                  <w:lang w:eastAsia="zh-CN"/>
                </w:rPr>
                <w:t>17.8.0</w:t>
              </w:r>
            </w:ins>
          </w:p>
        </w:tc>
      </w:tr>
      <w:tr w:rsidR="005D3C56" w14:paraId="75FCFD90" w14:textId="77777777" w:rsidTr="007452FC">
        <w:trPr>
          <w:trHeight w:val="42"/>
          <w:ins w:id="606" w:author="MCC" w:date="2023-01-09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5A5A9" w14:textId="7DD8DEA8" w:rsidR="005D3C56" w:rsidRPr="005D3C56" w:rsidRDefault="005D3C56" w:rsidP="005D3C56">
            <w:pPr>
              <w:pStyle w:val="TAL"/>
              <w:rPr>
                <w:ins w:id="607" w:author="MCC" w:date="2023-01-09T09:27:00Z"/>
                <w:sz w:val="16"/>
                <w:szCs w:val="16"/>
                <w:lang w:eastAsia="ja-JP"/>
              </w:rPr>
            </w:pPr>
            <w:ins w:id="608" w:author="MCC" w:date="2023-01-09T09:27:00Z">
              <w:r w:rsidRPr="005D3C56">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F13084" w14:textId="03E2DA35" w:rsidR="005D3C56" w:rsidRPr="005D3C56" w:rsidRDefault="005D3C56" w:rsidP="005D3C56">
            <w:pPr>
              <w:pStyle w:val="TAL"/>
              <w:rPr>
                <w:ins w:id="609" w:author="MCC" w:date="2023-01-09T09:27:00Z"/>
                <w:sz w:val="16"/>
                <w:szCs w:val="16"/>
                <w:lang w:eastAsia="ja-JP"/>
              </w:rPr>
            </w:pPr>
            <w:ins w:id="610" w:author="MCC" w:date="2023-01-09T09:27:00Z">
              <w:r w:rsidRPr="005D3C56">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DF15EA" w14:textId="30D9CA71" w:rsidR="005D3C56" w:rsidRPr="005D3C56" w:rsidRDefault="005D3C56" w:rsidP="005D3C56">
            <w:pPr>
              <w:pStyle w:val="TAC"/>
              <w:rPr>
                <w:ins w:id="611" w:author="MCC" w:date="2023-01-09T09:27:00Z"/>
                <w:sz w:val="16"/>
                <w:szCs w:val="16"/>
              </w:rPr>
            </w:pPr>
            <w:ins w:id="612" w:author="MCC" w:date="2023-01-09T09:27:00Z">
              <w:r w:rsidRPr="005D3C56">
                <w:rPr>
                  <w:sz w:val="16"/>
                  <w:szCs w:val="16"/>
                </w:rPr>
                <w:t>RP-223290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8834E" w14:textId="2E382AD1" w:rsidR="005D3C56" w:rsidRPr="005D3C56" w:rsidRDefault="005D3C56" w:rsidP="005D3C56">
            <w:pPr>
              <w:pStyle w:val="TAC"/>
              <w:rPr>
                <w:ins w:id="613" w:author="MCC" w:date="2023-01-09T09:27:00Z"/>
                <w:sz w:val="16"/>
                <w:szCs w:val="16"/>
              </w:rPr>
            </w:pPr>
            <w:ins w:id="614" w:author="MCC" w:date="2023-01-09T09:27:00Z">
              <w:r w:rsidRPr="005D3C56">
                <w:rPr>
                  <w:sz w:val="16"/>
                  <w:szCs w:val="16"/>
                </w:rPr>
                <w:t>0799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2440" w14:textId="77777777" w:rsidR="005D3C56" w:rsidRPr="005D3C56" w:rsidRDefault="005D3C56" w:rsidP="005D3C56">
            <w:pPr>
              <w:pStyle w:val="TAC"/>
              <w:rPr>
                <w:ins w:id="615" w:author="MCC" w:date="2023-01-09T09:2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567B8" w14:textId="3BCF5EA1" w:rsidR="005D3C56" w:rsidRPr="005D3C56" w:rsidRDefault="005D3C56" w:rsidP="005D3C56">
            <w:pPr>
              <w:pStyle w:val="TAC"/>
              <w:rPr>
                <w:ins w:id="616" w:author="MCC" w:date="2023-01-09T09:27:00Z"/>
                <w:sz w:val="16"/>
                <w:szCs w:val="16"/>
              </w:rPr>
            </w:pPr>
            <w:ins w:id="617" w:author="MCC" w:date="2023-01-09T09:27:00Z">
              <w:r w:rsidRPr="005D3C56">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08C7BA" w14:textId="1D6E2400" w:rsidR="005D3C56" w:rsidRPr="005D3C56" w:rsidRDefault="005D3C56" w:rsidP="005D3C56">
            <w:pPr>
              <w:pStyle w:val="TAL"/>
              <w:rPr>
                <w:ins w:id="618" w:author="MCC" w:date="2023-01-09T09:27:00Z"/>
                <w:sz w:val="16"/>
                <w:szCs w:val="16"/>
              </w:rPr>
            </w:pPr>
            <w:ins w:id="619" w:author="MCC" w:date="2023-01-09T09:27:00Z">
              <w:r w:rsidRPr="005D3C56">
                <w:rPr>
                  <w:sz w:val="16"/>
                  <w:szCs w:val="16"/>
                </w:rPr>
                <w:t>R17 CR on inter band ENDC OOBE correction (CAT-A)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2E1CC" w14:textId="2567E1DA" w:rsidR="005D3C56" w:rsidRPr="005D3C56" w:rsidRDefault="005D3C56" w:rsidP="005D3C56">
            <w:pPr>
              <w:pStyle w:val="TAL"/>
              <w:rPr>
                <w:ins w:id="620" w:author="MCC" w:date="2023-01-09T09:27:00Z"/>
                <w:sz w:val="16"/>
                <w:szCs w:val="16"/>
                <w:lang w:eastAsia="zh-CN"/>
              </w:rPr>
            </w:pPr>
            <w:ins w:id="621" w:author="MCC" w:date="2023-01-09T09:27:00Z">
              <w:r w:rsidRPr="005D3C56">
                <w:rPr>
                  <w:sz w:val="16"/>
                  <w:szCs w:val="16"/>
                  <w:lang w:eastAsia="zh-CN"/>
                </w:rPr>
                <w:t>17.8.0</w:t>
              </w:r>
            </w:ins>
          </w:p>
        </w:tc>
      </w:tr>
      <w:tr w:rsidR="005D3C56" w14:paraId="5FB290BA" w14:textId="77777777" w:rsidTr="007452FC">
        <w:trPr>
          <w:trHeight w:val="42"/>
          <w:ins w:id="622" w:author="MCC" w:date="2023-01-09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986ED5" w14:textId="1D503779" w:rsidR="005D3C56" w:rsidRPr="005D3C56" w:rsidRDefault="005D3C56" w:rsidP="005D3C56">
            <w:pPr>
              <w:pStyle w:val="TAL"/>
              <w:rPr>
                <w:ins w:id="623" w:author="MCC" w:date="2023-01-09T09:27:00Z"/>
                <w:sz w:val="16"/>
                <w:szCs w:val="16"/>
                <w:lang w:eastAsia="ja-JP"/>
              </w:rPr>
            </w:pPr>
            <w:ins w:id="624" w:author="MCC" w:date="2023-01-09T09:27:00Z">
              <w:r w:rsidRPr="005D3C56">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09C0C" w14:textId="296CD72E" w:rsidR="005D3C56" w:rsidRPr="005D3C56" w:rsidRDefault="005D3C56" w:rsidP="005D3C56">
            <w:pPr>
              <w:pStyle w:val="TAL"/>
              <w:rPr>
                <w:ins w:id="625" w:author="MCC" w:date="2023-01-09T09:27:00Z"/>
                <w:sz w:val="16"/>
                <w:szCs w:val="16"/>
                <w:lang w:eastAsia="ja-JP"/>
              </w:rPr>
            </w:pPr>
            <w:ins w:id="626" w:author="MCC" w:date="2023-01-09T09:27:00Z">
              <w:r w:rsidRPr="005D3C56">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CF5AD1" w14:textId="4F87B85B" w:rsidR="005D3C56" w:rsidRPr="005D3C56" w:rsidRDefault="005D3C56" w:rsidP="005D3C56">
            <w:pPr>
              <w:pStyle w:val="TAC"/>
              <w:rPr>
                <w:ins w:id="627" w:author="MCC" w:date="2023-01-09T09:27:00Z"/>
                <w:sz w:val="16"/>
                <w:szCs w:val="16"/>
              </w:rPr>
            </w:pPr>
            <w:ins w:id="628" w:author="MCC" w:date="2023-01-09T09:27:00Z">
              <w:r w:rsidRPr="005D3C56">
                <w:rPr>
                  <w:sz w:val="16"/>
                  <w:szCs w:val="16"/>
                </w:rPr>
                <w:t>RP-223308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BD154" w14:textId="24B86130" w:rsidR="005D3C56" w:rsidRPr="005D3C56" w:rsidRDefault="005D3C56" w:rsidP="005D3C56">
            <w:pPr>
              <w:pStyle w:val="TAC"/>
              <w:rPr>
                <w:ins w:id="629" w:author="MCC" w:date="2023-01-09T09:27:00Z"/>
                <w:sz w:val="16"/>
                <w:szCs w:val="16"/>
              </w:rPr>
            </w:pPr>
            <w:ins w:id="630" w:author="MCC" w:date="2023-01-09T09:27:00Z">
              <w:r w:rsidRPr="005D3C56">
                <w:rPr>
                  <w:sz w:val="16"/>
                  <w:szCs w:val="16"/>
                </w:rPr>
                <w:t>0800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4F58" w14:textId="77777777" w:rsidR="005D3C56" w:rsidRPr="005D3C56" w:rsidRDefault="005D3C56" w:rsidP="005D3C56">
            <w:pPr>
              <w:pStyle w:val="TAC"/>
              <w:rPr>
                <w:ins w:id="631" w:author="MCC" w:date="2023-01-09T09:2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2B5E9" w14:textId="50753804" w:rsidR="005D3C56" w:rsidRPr="005D3C56" w:rsidRDefault="005D3C56" w:rsidP="005D3C56">
            <w:pPr>
              <w:pStyle w:val="TAC"/>
              <w:rPr>
                <w:ins w:id="632" w:author="MCC" w:date="2023-01-09T09:27:00Z"/>
                <w:sz w:val="16"/>
                <w:szCs w:val="16"/>
              </w:rPr>
            </w:pPr>
            <w:ins w:id="633" w:author="MCC" w:date="2023-01-09T09:27:00Z">
              <w:r w:rsidRPr="005D3C56">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C9AEC6" w14:textId="3BF2D987" w:rsidR="005D3C56" w:rsidRPr="005D3C56" w:rsidRDefault="005D3C56" w:rsidP="005D3C56">
            <w:pPr>
              <w:pStyle w:val="TAL"/>
              <w:rPr>
                <w:ins w:id="634" w:author="MCC" w:date="2023-01-09T09:27:00Z"/>
                <w:sz w:val="16"/>
                <w:szCs w:val="16"/>
              </w:rPr>
            </w:pPr>
            <w:ins w:id="635" w:author="MCC" w:date="2023-01-09T09:27:00Z">
              <w:r w:rsidRPr="005D3C56">
                <w:rPr>
                  <w:sz w:val="16"/>
                  <w:szCs w:val="16"/>
                </w:rPr>
                <w:t>CR on TS 38.101-3 to correct delta TIB table for NE-DC and EN-DC combinations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909C" w14:textId="6E8FF558" w:rsidR="005D3C56" w:rsidRPr="005D3C56" w:rsidRDefault="005D3C56" w:rsidP="005D3C56">
            <w:pPr>
              <w:pStyle w:val="TAL"/>
              <w:rPr>
                <w:ins w:id="636" w:author="MCC" w:date="2023-01-09T09:27:00Z"/>
                <w:sz w:val="16"/>
                <w:szCs w:val="16"/>
                <w:lang w:eastAsia="zh-CN"/>
              </w:rPr>
            </w:pPr>
            <w:ins w:id="637" w:author="MCC" w:date="2023-01-09T09:27:00Z">
              <w:r w:rsidRPr="005D3C56">
                <w:rPr>
                  <w:sz w:val="16"/>
                  <w:szCs w:val="16"/>
                  <w:lang w:eastAsia="zh-CN"/>
                </w:rPr>
                <w:t>17.8.0</w:t>
              </w:r>
            </w:ins>
          </w:p>
        </w:tc>
      </w:tr>
      <w:tr w:rsidR="005D3C56" w14:paraId="425AB6E6" w14:textId="77777777" w:rsidTr="007452FC">
        <w:trPr>
          <w:trHeight w:val="42"/>
          <w:ins w:id="638" w:author="MCC" w:date="2023-01-09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672A87" w14:textId="23C420FD" w:rsidR="005D3C56" w:rsidRPr="005D3C56" w:rsidRDefault="005D3C56" w:rsidP="005D3C56">
            <w:pPr>
              <w:pStyle w:val="TAL"/>
              <w:rPr>
                <w:ins w:id="639" w:author="MCC" w:date="2023-01-09T09:27:00Z"/>
                <w:sz w:val="16"/>
                <w:szCs w:val="16"/>
                <w:lang w:eastAsia="ja-JP"/>
              </w:rPr>
            </w:pPr>
            <w:ins w:id="640" w:author="MCC" w:date="2023-01-09T09:27:00Z">
              <w:r w:rsidRPr="005D3C56">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D759A7" w14:textId="363252AB" w:rsidR="005D3C56" w:rsidRPr="005D3C56" w:rsidRDefault="005D3C56" w:rsidP="005D3C56">
            <w:pPr>
              <w:pStyle w:val="TAL"/>
              <w:rPr>
                <w:ins w:id="641" w:author="MCC" w:date="2023-01-09T09:27:00Z"/>
                <w:sz w:val="16"/>
                <w:szCs w:val="16"/>
                <w:lang w:eastAsia="ja-JP"/>
              </w:rPr>
            </w:pPr>
            <w:ins w:id="642" w:author="MCC" w:date="2023-01-09T09:27:00Z">
              <w:r w:rsidRPr="005D3C56">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9748FE" w14:textId="439A2BE9" w:rsidR="005D3C56" w:rsidRPr="005D3C56" w:rsidRDefault="005D3C56" w:rsidP="005D3C56">
            <w:pPr>
              <w:pStyle w:val="TAC"/>
              <w:rPr>
                <w:ins w:id="643" w:author="MCC" w:date="2023-01-09T09:27:00Z"/>
                <w:sz w:val="16"/>
                <w:szCs w:val="16"/>
              </w:rPr>
            </w:pPr>
            <w:ins w:id="644" w:author="MCC" w:date="2023-01-09T09:27:00Z">
              <w:r w:rsidRPr="005D3C56">
                <w:rPr>
                  <w:sz w:val="16"/>
                  <w:szCs w:val="16"/>
                </w:rPr>
                <w:t>RP-223291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7EC5A" w14:textId="0C934F8E" w:rsidR="005D3C56" w:rsidRPr="005D3C56" w:rsidRDefault="005D3C56" w:rsidP="005D3C56">
            <w:pPr>
              <w:pStyle w:val="TAC"/>
              <w:rPr>
                <w:ins w:id="645" w:author="MCC" w:date="2023-01-09T09:27:00Z"/>
                <w:sz w:val="16"/>
                <w:szCs w:val="16"/>
              </w:rPr>
            </w:pPr>
            <w:ins w:id="646" w:author="MCC" w:date="2023-01-09T09:27:00Z">
              <w:r w:rsidRPr="005D3C56">
                <w:rPr>
                  <w:sz w:val="16"/>
                  <w:szCs w:val="16"/>
                </w:rPr>
                <w:t>0804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2F562" w14:textId="77777777" w:rsidR="005D3C56" w:rsidRPr="005D3C56" w:rsidRDefault="005D3C56" w:rsidP="005D3C56">
            <w:pPr>
              <w:pStyle w:val="TAC"/>
              <w:rPr>
                <w:ins w:id="647" w:author="MCC" w:date="2023-01-09T09:2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B5C0" w14:textId="0A5FC01F" w:rsidR="005D3C56" w:rsidRPr="005D3C56" w:rsidRDefault="005D3C56" w:rsidP="005D3C56">
            <w:pPr>
              <w:pStyle w:val="TAC"/>
              <w:rPr>
                <w:ins w:id="648" w:author="MCC" w:date="2023-01-09T09:27:00Z"/>
                <w:sz w:val="16"/>
                <w:szCs w:val="16"/>
              </w:rPr>
            </w:pPr>
            <w:ins w:id="649" w:author="MCC" w:date="2023-01-09T09:27:00Z">
              <w:r w:rsidRPr="005D3C56">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5580C" w14:textId="165A2E52" w:rsidR="005D3C56" w:rsidRPr="005D3C56" w:rsidRDefault="005D3C56" w:rsidP="005D3C56">
            <w:pPr>
              <w:pStyle w:val="TAL"/>
              <w:rPr>
                <w:ins w:id="650" w:author="MCC" w:date="2023-01-09T09:27:00Z"/>
                <w:sz w:val="16"/>
                <w:szCs w:val="16"/>
              </w:rPr>
            </w:pPr>
            <w:ins w:id="651" w:author="MCC" w:date="2023-01-09T09:27:00Z">
              <w:r w:rsidRPr="005D3C56">
                <w:rPr>
                  <w:sz w:val="16"/>
                  <w:szCs w:val="16"/>
                </w:rPr>
                <w:t>CR on TDD RMC for Intra-band EN-DC -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FA146" w14:textId="1CAFB717" w:rsidR="005D3C56" w:rsidRPr="005D3C56" w:rsidRDefault="005D3C56" w:rsidP="005D3C56">
            <w:pPr>
              <w:pStyle w:val="TAL"/>
              <w:rPr>
                <w:ins w:id="652" w:author="MCC" w:date="2023-01-09T09:27:00Z"/>
                <w:sz w:val="16"/>
                <w:szCs w:val="16"/>
                <w:lang w:eastAsia="zh-CN"/>
              </w:rPr>
            </w:pPr>
            <w:ins w:id="653" w:author="MCC" w:date="2023-01-09T09:27:00Z">
              <w:r w:rsidRPr="005D3C56">
                <w:rPr>
                  <w:sz w:val="16"/>
                  <w:szCs w:val="16"/>
                  <w:lang w:eastAsia="zh-CN"/>
                </w:rPr>
                <w:t>17.8.0</w:t>
              </w:r>
            </w:ins>
          </w:p>
        </w:tc>
      </w:tr>
    </w:tbl>
    <w:p w14:paraId="22587DE6" w14:textId="77777777" w:rsidR="005A0507" w:rsidRPr="00EF5447" w:rsidRDefault="005A0507" w:rsidP="005A0507">
      <w:pPr>
        <w:rPr>
          <w:noProof/>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25487" w14:textId="77777777" w:rsidR="00DE2B88" w:rsidRDefault="00DE2B88">
      <w:r>
        <w:separator/>
      </w:r>
    </w:p>
    <w:p w14:paraId="2DD1A71F" w14:textId="77777777" w:rsidR="00DE2B88" w:rsidRDefault="00DE2B88"/>
  </w:endnote>
  <w:endnote w:type="continuationSeparator" w:id="0">
    <w:p w14:paraId="6025078B" w14:textId="77777777" w:rsidR="00DE2B88" w:rsidRDefault="00DE2B88">
      <w:r>
        <w:continuationSeparator/>
      </w:r>
    </w:p>
    <w:p w14:paraId="079F4E8B" w14:textId="77777777" w:rsidR="00DE2B88" w:rsidRDefault="00DE2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66083" w14:textId="77777777" w:rsidR="00DE2B88" w:rsidRDefault="00DE2B88">
      <w:r>
        <w:separator/>
      </w:r>
    </w:p>
    <w:p w14:paraId="1281630A" w14:textId="77777777" w:rsidR="00DE2B88" w:rsidRDefault="00DE2B88"/>
  </w:footnote>
  <w:footnote w:type="continuationSeparator" w:id="0">
    <w:p w14:paraId="73E3F813" w14:textId="77777777" w:rsidR="00DE2B88" w:rsidRDefault="00DE2B88">
      <w:r>
        <w:continuationSeparator/>
      </w:r>
    </w:p>
    <w:p w14:paraId="0BB0F647" w14:textId="77777777" w:rsidR="00DE2B88" w:rsidRDefault="00DE2B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1EC61B42"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5D3C56">
      <w:rPr>
        <w:rFonts w:ascii="Arial" w:eastAsia="Times New Roman" w:hAnsi="Arial"/>
        <w:b/>
        <w:noProof/>
        <w:sz w:val="18"/>
        <w:lang w:eastAsia="en-GB"/>
      </w:rPr>
      <w:t>8</w:t>
    </w:r>
    <w:r w:rsidRPr="00FB0EB2">
      <w:rPr>
        <w:rFonts w:ascii="Arial" w:eastAsia="Times New Roman" w:hAnsi="Arial"/>
        <w:b/>
        <w:noProof/>
        <w:sz w:val="18"/>
        <w:lang w:eastAsia="en-GB"/>
      </w:rPr>
      <w:t>.0 (202</w:t>
    </w:r>
    <w:r w:rsidR="00A146B8">
      <w:rPr>
        <w:rFonts w:ascii="Arial" w:eastAsia="Times New Roman" w:hAnsi="Arial"/>
        <w:b/>
        <w:noProof/>
        <w:sz w:val="18"/>
        <w:lang w:eastAsia="en-GB"/>
      </w:rPr>
      <w:t>2</w:t>
    </w:r>
    <w:r w:rsidRPr="00FB0EB2">
      <w:rPr>
        <w:rFonts w:ascii="Arial" w:eastAsia="Times New Roman" w:hAnsi="Arial"/>
        <w:b/>
        <w:noProof/>
        <w:sz w:val="18"/>
        <w:lang w:eastAsia="en-GB"/>
      </w:rPr>
      <w:t>-</w:t>
    </w:r>
    <w:r w:rsidR="005D3C56">
      <w:rPr>
        <w:rFonts w:ascii="Arial" w:eastAsia="Times New Roman" w:hAnsi="Arial"/>
        <w:b/>
        <w:noProof/>
        <w:sz w:val="18"/>
        <w:lang w:eastAsia="en-GB"/>
      </w:rPr>
      <w:t>12</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3C56"/>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2B88"/>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38</Pages>
  <Words>13392</Words>
  <Characters>76338</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89551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16</cp:revision>
  <cp:lastPrinted>2019-01-18T19:05:00Z</cp:lastPrinted>
  <dcterms:created xsi:type="dcterms:W3CDTF">2022-03-16T10:02:00Z</dcterms:created>
  <dcterms:modified xsi:type="dcterms:W3CDTF">2023-01-09T08:28:00Z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