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2049E6" w14:paraId="0CBEDE66" w14:textId="77777777" w:rsidTr="002049E6">
        <w:tc>
          <w:tcPr>
            <w:tcW w:w="5900" w:type="dxa"/>
          </w:tcPr>
          <w:p w14:paraId="5B92F143" w14:textId="21A6E93B" w:rsidR="002049E6" w:rsidRPr="002049E6" w:rsidRDefault="002049E6" w:rsidP="002049E6">
            <w:pPr>
              <w:rPr>
                <w:lang w:val="x-none" w:eastAsia="ja-JP"/>
              </w:rPr>
            </w:pPr>
          </w:p>
        </w:tc>
        <w:tc>
          <w:tcPr>
            <w:tcW w:w="3740" w:type="dxa"/>
          </w:tcPr>
          <w:p w14:paraId="2F3E869C" w14:textId="6E33B75B" w:rsidR="002049E6" w:rsidRPr="00A17998" w:rsidRDefault="002049E6" w:rsidP="002049E6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3B7696FE" w:rsidR="00AF5801" w:rsidRDefault="00AF5801">
      <w:pPr>
        <w:pStyle w:val="berschrift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2D59B7">
        <w:rPr>
          <w:b w:val="0"/>
          <w:bCs/>
        </w:rPr>
        <w:t>after</w:t>
      </w:r>
      <w:r w:rsidR="00A06D68">
        <w:rPr>
          <w:b w:val="0"/>
          <w:bCs/>
        </w:rPr>
        <w:t xml:space="preserve"> CT6#</w:t>
      </w:r>
      <w:r w:rsidR="00904663">
        <w:rPr>
          <w:b w:val="0"/>
          <w:bCs/>
        </w:rPr>
        <w:t>11</w:t>
      </w:r>
      <w:r w:rsidR="00256ACB">
        <w:rPr>
          <w:b w:val="0"/>
          <w:bCs/>
        </w:rPr>
        <w:t>6</w:t>
      </w:r>
      <w:r w:rsidR="002D59B7">
        <w:rPr>
          <w:b w:val="0"/>
          <w:bCs/>
        </w:rPr>
        <w:tab/>
      </w:r>
      <w:r w:rsidR="002D59B7">
        <w:rPr>
          <w:b w:val="0"/>
          <w:bCs/>
        </w:rPr>
        <w:tab/>
      </w:r>
      <w:r w:rsidR="002D59B7">
        <w:rPr>
          <w:b w:val="0"/>
          <w:bCs/>
        </w:rPr>
        <w:tab/>
      </w:r>
      <w:r w:rsidR="002D59B7">
        <w:rPr>
          <w:b w:val="0"/>
          <w:bCs/>
        </w:rPr>
        <w:tab/>
      </w:r>
      <w:r w:rsidR="002D59B7">
        <w:rPr>
          <w:b w:val="0"/>
          <w:bCs/>
        </w:rPr>
        <w:tab/>
        <w:t>C6-230410</w:t>
      </w:r>
    </w:p>
    <w:p w14:paraId="2AFCFB7E" w14:textId="77777777" w:rsidR="00AF5801" w:rsidRDefault="00AF5801">
      <w:pPr>
        <w:pStyle w:val="berschrift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berschrift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63E91E48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</w:t>
      </w:r>
    </w:p>
    <w:p w14:paraId="4F7FD843" w14:textId="7A296FA0" w:rsidR="00AF5801" w:rsidRDefault="00DE608F">
      <w:r>
        <w:rPr>
          <w:rFonts w:ascii="Arial" w:hAnsi="Arial" w:cs="Arial"/>
          <w:sz w:val="20"/>
          <w:szCs w:val="20"/>
        </w:rPr>
        <w:t xml:space="preserve">In addition, dates for 3GPP CT plenaries and </w:t>
      </w:r>
      <w:r w:rsidR="00670E60">
        <w:rPr>
          <w:rFonts w:ascii="Arial" w:hAnsi="Arial" w:cs="Arial"/>
          <w:sz w:val="20"/>
          <w:szCs w:val="20"/>
        </w:rPr>
        <w:t xml:space="preserve">ETSI TC </w:t>
      </w:r>
      <w:r w:rsidR="004E1007">
        <w:rPr>
          <w:rFonts w:ascii="Arial" w:hAnsi="Arial" w:cs="Arial"/>
          <w:sz w:val="20"/>
          <w:szCs w:val="20"/>
        </w:rPr>
        <w:t>SET</w:t>
      </w:r>
      <w:r w:rsidR="00AF5801">
        <w:rPr>
          <w:rFonts w:ascii="Arial" w:hAnsi="Arial" w:cs="Arial"/>
          <w:sz w:val="20"/>
          <w:szCs w:val="20"/>
        </w:rPr>
        <w:t xml:space="preserve">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C33210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541D74CF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Bangalore,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India</w:t>
            </w:r>
            <w:proofErr w:type="spellEnd"/>
          </w:p>
        </w:tc>
      </w:tr>
      <w:tr w:rsidR="00AF688B" w14:paraId="53DE9CE0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BAD04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11</w:t>
            </w:r>
            <w:proofErr w:type="gram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-(</w:t>
            </w:r>
            <w:proofErr w:type="gram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96A30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09 – 13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October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B9777" w14:textId="025D4E19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Singapore</w:t>
            </w:r>
          </w:p>
        </w:tc>
      </w:tr>
      <w:tr w:rsidR="00C33210" w14:paraId="21EEBDA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91D8A" w14:textId="2A341195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DEF147" w14:textId="5A27E569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14 - 17 November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B08D5" w14:textId="33BFEEBC" w:rsidR="00C33210" w:rsidRPr="00402A34" w:rsidRDefault="00B408EE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Chicago, US</w:t>
            </w:r>
          </w:p>
        </w:tc>
      </w:tr>
      <w:tr w:rsidR="00AF688B" w14:paraId="0976F05F" w14:textId="77777777" w:rsidTr="00E471BC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49790E" w14:textId="77777777" w:rsidR="00AF688B" w:rsidRPr="00402A34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E1007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</w:t>
            </w: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12</w:t>
            </w:r>
            <w:proofErr w:type="gram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-(</w:t>
            </w:r>
            <w:proofErr w:type="gram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and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WGs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5F4A9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27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November</w:t>
            </w:r>
            <w:proofErr w:type="spellEnd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 – 01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December</w:t>
            </w:r>
            <w:proofErr w:type="spellEnd"/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7EAC8" w14:textId="77777777" w:rsidR="00AF688B" w:rsidRDefault="00AF688B" w:rsidP="00E471BC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 xml:space="preserve">Cupertino, US, </w:t>
            </w:r>
            <w:proofErr w:type="spellStart"/>
            <w:r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tbc</w:t>
            </w:r>
            <w:proofErr w:type="spellEnd"/>
          </w:p>
        </w:tc>
      </w:tr>
      <w:tr w:rsidR="00C33210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C33210" w:rsidRPr="00402A34" w:rsidRDefault="00C33210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071557" w:rsidR="00C33210" w:rsidRPr="00402A34" w:rsidRDefault="00BA6D2A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Edinburg, Scotland</w:t>
            </w:r>
          </w:p>
        </w:tc>
      </w:tr>
      <w:tr w:rsidR="00633A98" w14:paraId="3D4512B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91B14" w14:textId="37BAB783" w:rsidR="00633A98" w:rsidRPr="00633A98" w:rsidRDefault="00AF688B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CT6#117</w:t>
            </w:r>
            <w:r w:rsidR="00633A98" w:rsidRPr="00633A98">
              <w:rPr>
                <w:b/>
                <w:color w:val="FF0000"/>
                <w:sz w:val="18"/>
                <w:szCs w:val="18"/>
                <w:lang w:eastAsia="en-GB"/>
              </w:rPr>
              <w:t>-bis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0A183" w14:textId="4382AD8B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22.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26 January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0F0DC" w14:textId="14B8B50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e-meeting</w:t>
            </w:r>
          </w:p>
        </w:tc>
      </w:tr>
      <w:tr w:rsidR="00633A98" w14:paraId="253E554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EB0A49" w14:textId="38D32BDC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66145" w14:textId="0CC05B86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26. Feb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03 March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E6A3B" w14:textId="41EFDD92" w:rsidR="00633A98" w:rsidRPr="00633A98" w:rsidRDefault="00633A98" w:rsidP="00C3321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AF688B">
              <w:rPr>
                <w:b/>
                <w:color w:val="FF0000"/>
                <w:sz w:val="18"/>
                <w:szCs w:val="18"/>
                <w:lang w:eastAsia="en-GB"/>
              </w:rPr>
              <w:t>, EU</w:t>
            </w:r>
          </w:p>
        </w:tc>
      </w:tr>
      <w:tr w:rsidR="00AF688B" w14:paraId="27E1650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712973" w14:textId="6A4A33EA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SET#113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01751" w14:textId="3BB67E5C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04 – 08 March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B3F89" w14:textId="631A6DE8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EU</w:t>
            </w:r>
          </w:p>
        </w:tc>
      </w:tr>
      <w:tr w:rsidR="00616490" w14:paraId="690D6EF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D66A8" w14:textId="22AC598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805D0" w14:textId="6EAD3280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D43ECC">
              <w:rPr>
                <w:b/>
                <w:sz w:val="18"/>
                <w:szCs w:val="18"/>
                <w:lang w:val="fr-FR" w:eastAsia="en-GB"/>
              </w:rPr>
              <w:t>18. - 19 March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3BAAD" w14:textId="0B5A56C2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>, EU</w:t>
            </w:r>
          </w:p>
        </w:tc>
      </w:tr>
      <w:tr w:rsidR="00616490" w14:paraId="6F07969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DB76" w14:textId="7F7059D2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CT6#119-bis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22711" w14:textId="42D48058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19 April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C191E9" w14:textId="2B24F61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616490" w14:paraId="177052E2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853DB" w14:textId="057E464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CT6#119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5B2ED" w14:textId="2DCA6AE9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27.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31. May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1B0B" w14:textId="3738438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India</w:t>
            </w:r>
          </w:p>
        </w:tc>
      </w:tr>
      <w:tr w:rsidR="00AF688B" w14:paraId="33BBD5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A9EB2" w14:textId="6996177B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SET#114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C704B6" w14:textId="3E0FB4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03 – 07 June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58EA" w14:textId="7B850061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488D919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52E16E" w14:textId="4CF4583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9F0CCE" w14:textId="26204C05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b/>
                <w:sz w:val="18"/>
                <w:szCs w:val="18"/>
                <w:lang w:val="fr-FR" w:eastAsia="en-GB"/>
              </w:rPr>
              <w:t>June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1E7D" w14:textId="23B1A146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>, China</w:t>
            </w:r>
          </w:p>
        </w:tc>
      </w:tr>
      <w:tr w:rsidR="00616490" w14:paraId="2E6A335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726E" w14:textId="0681C62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AC6FE" w14:textId="2F084A75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19.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23. August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0E0BB" w14:textId="229D328A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EU</w:t>
            </w:r>
          </w:p>
        </w:tc>
      </w:tr>
      <w:tr w:rsidR="00616490" w14:paraId="31E814E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3B21D" w14:textId="1CBB02CF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4C8BE" w14:textId="22F4D2BA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17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>. - 1</w:t>
            </w:r>
            <w:r>
              <w:rPr>
                <w:b/>
                <w:sz w:val="18"/>
                <w:szCs w:val="18"/>
                <w:lang w:val="fr-FR" w:eastAsia="en-GB"/>
              </w:rPr>
              <w:t>8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6026E" w14:textId="69583397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 xml:space="preserve">, </w:t>
            </w:r>
            <w:proofErr w:type="spellStart"/>
            <w:r w:rsidR="002D59B7"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AF688B" w14:paraId="5ED48D7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D034AF" w14:textId="14F4771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SET#115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22725" w14:textId="018A9B4F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30 September – 04 October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47CCD" w14:textId="3D74DE4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642F621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03612" w14:textId="2C03A6DE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CT6#120-bis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(</w:t>
            </w:r>
            <w:proofErr w:type="spellStart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canceled</w:t>
            </w:r>
            <w:proofErr w:type="spellEnd"/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7237D" w14:textId="3174CF54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14.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18. October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928CE" w14:textId="7D21F9B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China</w:t>
            </w:r>
          </w:p>
        </w:tc>
      </w:tr>
      <w:tr w:rsidR="00616490" w14:paraId="21913DB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304EB" w14:textId="43692D10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CT6#121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068D0" w14:textId="3829A9B7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18.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-</w:t>
            </w: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 xml:space="preserve"> 22. November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1CB4E" w14:textId="7515932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633A98">
              <w:rPr>
                <w:b/>
                <w:color w:val="FF0000"/>
                <w:sz w:val="18"/>
                <w:szCs w:val="18"/>
                <w:lang w:eastAsia="en-GB"/>
              </w:rPr>
              <w:t>TBD</w:t>
            </w:r>
            <w:r w:rsidR="002D59B7">
              <w:rPr>
                <w:b/>
                <w:color w:val="FF0000"/>
                <w:sz w:val="18"/>
                <w:szCs w:val="18"/>
                <w:lang w:eastAsia="en-GB"/>
              </w:rPr>
              <w:t>, NA</w:t>
            </w:r>
          </w:p>
        </w:tc>
      </w:tr>
      <w:tr w:rsidR="00AF688B" w14:paraId="65988C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79BCC" w14:textId="45917F4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SET#116 (And WGs)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0D960" w14:textId="79CC7E16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02 – 06 December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FD984" w14:textId="350E1425" w:rsidR="00AF688B" w:rsidRPr="00AF688B" w:rsidRDefault="00AF688B" w:rsidP="00AF688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</w:pPr>
            <w:r w:rsidRPr="00AF688B">
              <w:rPr>
                <w:b/>
                <w:color w:val="2E74B5" w:themeColor="accent5" w:themeShade="BF"/>
                <w:sz w:val="18"/>
                <w:szCs w:val="18"/>
                <w:lang w:val="fr-FR" w:eastAsia="en-GB"/>
              </w:rPr>
              <w:t>TBD</w:t>
            </w:r>
          </w:p>
        </w:tc>
      </w:tr>
      <w:tr w:rsidR="00616490" w14:paraId="3A83AA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DE528" w14:textId="21AB1A64" w:rsidR="00616490" w:rsidRPr="00D43ECC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</w:t>
            </w:r>
            <w:r>
              <w:rPr>
                <w:b/>
                <w:sz w:val="18"/>
                <w:szCs w:val="18"/>
                <w:lang w:val="fr-FR" w:eastAsia="en-GB"/>
              </w:rPr>
              <w:t>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CE76F" w14:textId="5DA82F33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09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. </w:t>
            </w:r>
            <w:r>
              <w:rPr>
                <w:b/>
                <w:sz w:val="18"/>
                <w:szCs w:val="18"/>
                <w:lang w:val="fr-FR" w:eastAsia="en-GB"/>
              </w:rPr>
              <w:t>–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1</w:t>
            </w:r>
            <w:r>
              <w:rPr>
                <w:b/>
                <w:sz w:val="18"/>
                <w:szCs w:val="18"/>
                <w:lang w:val="fr-FR" w:eastAsia="en-GB"/>
              </w:rPr>
              <w:t>0</w:t>
            </w:r>
            <w:r w:rsidRPr="00D43ECC">
              <w:rPr>
                <w:b/>
                <w:sz w:val="18"/>
                <w:szCs w:val="18"/>
                <w:lang w:val="fr-FR" w:eastAsia="en-GB"/>
              </w:rPr>
              <w:t xml:space="preserve">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 w:rsidR="002D59B7">
              <w:rPr>
                <w:b/>
                <w:sz w:val="18"/>
                <w:szCs w:val="18"/>
                <w:lang w:val="fr-FR" w:eastAsia="en-GB"/>
              </w:rPr>
              <w:t xml:space="preserve"> 2024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72DC4" w14:textId="5738A97F" w:rsidR="00616490" w:rsidRPr="00633A98" w:rsidRDefault="00616490" w:rsidP="00616490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  <w:r w:rsidR="002D59B7">
              <w:rPr>
                <w:b/>
                <w:sz w:val="18"/>
                <w:szCs w:val="18"/>
                <w:lang w:val="fr-FR" w:eastAsia="en-GB"/>
              </w:rPr>
              <w:t>, NA</w:t>
            </w:r>
          </w:p>
        </w:tc>
      </w:tr>
    </w:tbl>
    <w:p w14:paraId="268414BA" w14:textId="77777777" w:rsidR="00AF5801" w:rsidRDefault="00AF5801" w:rsidP="00402A34"/>
    <w:sectPr w:rsidR="00AF5801">
      <w:footerReference w:type="default" r:id="rId10"/>
      <w:headerReference w:type="first" r:id="rId11"/>
      <w:footerReference w:type="first" r:id="rId12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D0179" w14:textId="77777777" w:rsidR="004C1030" w:rsidRDefault="004C1030" w:rsidP="00E30C65">
      <w:r>
        <w:separator/>
      </w:r>
    </w:p>
  </w:endnote>
  <w:endnote w:type="continuationSeparator" w:id="0">
    <w:p w14:paraId="5F9AD4F1" w14:textId="77777777" w:rsidR="004C1030" w:rsidRDefault="004C1030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39791" w14:textId="4ED71E1E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DAB42A3" wp14:editId="2C30370B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2ede4e5b86d7363893350270" descr="{&quot;HashCode&quot;:207790707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2C5130" w14:textId="761381AC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42A3" id="_x0000_t202" coordsize="21600,21600" o:spt="202" path="m,l,21600r21600,l21600,xe">
              <v:stroke joinstyle="miter"/>
              <v:path gradientshapeok="t" o:connecttype="rect"/>
            </v:shapetype>
            <v:shape id="MSIPCM2ede4e5b86d7363893350270" o:spid="_x0000_s1026" type="#_x0000_t202" alt="{&quot;HashCode&quot;:207790707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TfFAIAACQEAAAOAAAAZHJzL2Uyb0RvYy54bWysU01v2zAMvQ/YfxB0X2ynbboZcYqsRYYB&#10;QVsgHXpWZCk2IImapMTOfv0o2UmKbqdhF5kmKX689zS/67UiB+F8C6aixSSnRBgOdWt2Ff3xsvr0&#10;mRIfmKmZAiMqehSe3i0+fph3thRTaEDVwhEsYnzZ2Yo2IdgyyzxvhGZ+AlYYDEpwmgX8dbusdqzD&#10;6lpl0zyfZR242jrgwnv0PgxBukj1pRQ8PEnpRSCqojhbSKdL5zae2WLOyp1jtmn5OAb7hyk0aw02&#10;PZd6YIGRvWv/KKVb7sCDDBMOOgMpWy7SDrhNkb/bZtMwK9IuCI63Z5j8/yvLHw8b++xI6L9CjwRG&#10;QDrrS4/OuE8vnY5fnJRgHCE8nmETfSAcnbc3s/yqwBDH2HQ2u80TrtnltnU+fBOgSTQq6pCWhBY7&#10;rH3Ajph6SonNDKxapRI1ypCuorOrmzxdOEfwhjJ48TJrtEK/7ccFtlAfcS8HA+Xe8lWLzdfMh2fm&#10;kGOcF3UbnvCQCrAJjBYlDbhff/PHfIQeo5R0qJmK+p975gQl6rtBUr4U19dRZOkHDffWuz15zV7f&#10;A8qxwJdheTJjblAnUzrQryjrZeyGIWY49qzo9mTeh0HB+Cy4WC5TEsrJsrA2G8tj6QhjhPSlf2XO&#10;jrgHZOwRTqpi5Tv4h9yBgOU+gGwTNxHYAc0Rb5Riomx8NlHrb/9T1uVxL34DAAD//wMAUEsDBBQA&#10;BgAIAAAAIQCDso8r3wAAAAsBAAAPAAAAZHJzL2Rvd25yZXYueG1sTI/NTsMwEITvSLyDtUjcqBMo&#10;URviVAjEBQkhCuLsxJufJl5Hsdsmb9/NCY47M5qdL9tNthcnHH3rSEG8ikAglc60VCv4+X6724Dw&#10;QZPRvSNUMKOHXX59lenUuDN94WkfasEl5FOtoAlhSKX0ZYNW+5UbkNir3Gh14HOspRn1mcttL++j&#10;KJFWt8QfGj3gS4Nltz9aBevPbVHJQ2cPH/P7PLdd9ftaVErd3kzPTyACTuEvDMt8ng45byrckYwX&#10;vQIGCawmccwEix9vowREsWiPDxuQeSb/M+QXAAAA//8DAFBLAQItABQABgAIAAAAIQC2gziS/gAA&#10;AOEBAAATAAAAAAAAAAAAAAAAAAAAAABbQ29udGVudF9UeXBlc10ueG1sUEsBAi0AFAAGAAgAAAAh&#10;ADj9If/WAAAAlAEAAAsAAAAAAAAAAAAAAAAALwEAAF9yZWxzLy5yZWxzUEsBAi0AFAAGAAgAAAAh&#10;AJ62NN8UAgAAJAQAAA4AAAAAAAAAAAAAAAAALgIAAGRycy9lMm9Eb2MueG1sUEsBAi0AFAAGAAgA&#10;AAAhAIOyjyvfAAAACwEAAA8AAAAAAAAAAAAAAAAAbgQAAGRycy9kb3ducmV2LnhtbFBLBQYAAAAA&#10;BAAEAPMAAAB6BQAAAAA=&#10;" o:allowincell="f" filled="f" stroked="f" strokeweight=".5pt">
              <v:textbox inset=",0,,0">
                <w:txbxContent>
                  <w:p w14:paraId="162C5130" w14:textId="761381AC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730E9" w14:textId="6914BD2C" w:rsidR="00DE608F" w:rsidRDefault="00DE608F">
    <w:pPr>
      <w:pStyle w:val="Fuzeile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5BAA2B75" wp14:editId="29B698D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2" name="MSIPCMf8204f43b4d338fb5e75e02f" descr="{&quot;HashCode&quot;:2077907071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8B26BC" w14:textId="4907073E" w:rsidR="00DE608F" w:rsidRPr="00DE608F" w:rsidRDefault="00DE608F" w:rsidP="00DE608F">
                          <w:pPr>
                            <w:jc w:val="center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DE608F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AA2B75" id="_x0000_t202" coordsize="21600,21600" o:spt="202" path="m,l,21600r21600,l21600,xe">
              <v:stroke joinstyle="miter"/>
              <v:path gradientshapeok="t" o:connecttype="rect"/>
            </v:shapetype>
            <v:shape id="MSIPCMf8204f43b4d338fb5e75e02f" o:spid="_x0000_s1027" type="#_x0000_t202" alt="{&quot;HashCode&quot;:2077907071,&quot;Height&quot;:841.0,&quot;Width&quot;:595.0,&quot;Placement&quot;:&quot;Footer&quot;,&quot;Index&quot;:&quot;FirstPage&quot;,&quot;Section&quot;:1,&quot;Top&quot;:0.0,&quot;Left&quot;:0.0}" style="position:absolute;left:0;text-align:left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vyFgIAACsEAAAOAAAAZHJzL2Uyb0RvYy54bWysU01vGyEQvVfqf0Dc6107idOuvI7cRK4q&#10;RUkkp8oZs+BFAoYC9q776zuw/lLaU9ULOzszzMd7j9ldbzTZCR8U2JqORyUlwnJolN3U9Mfr8tNn&#10;SkJktmEarKjpXgR6N//4Yda5SkygBd0IT7CIDVXnatrG6KqiCLwVhoUROGExKMEbFvHXb4rGsw6r&#10;G11MynJadOAb54GLEND7MATpPNeXUvD4LGUQkeia4mwxnz6f63QW8xmrNp65VvHDGOwfpjBMWWx6&#10;KvXAIiNbr/4oZRT3EEDGEQdTgJSKi7wDbjMu322zapkTeRcEJ7gTTOH/leVPu5V78ST2X6FHAhMg&#10;nQtVQGfap5fepC9OSjCOEO5PsIk+Eo7O25tpeTXGEMfYZDq9LTOuxfm28yF+E2BIMmrqkZaMFts9&#10;hogdMfWYkppZWCqtMzXakq6m06ubMl84RfCGtnjxPGuyYr/uiWou9lhDs8f1PAzMB8eXCmd4ZCG+&#10;MI9U49go3/iMh9SAveBgUdKC//U3f8pHBjBKSYfSqWn4uWVeUKK/W+Tmy/j6Omkt/6DhL73ro9du&#10;zT2gKsf4QBzPZsqN+mhKD+YN1b1I3TDELMeeNV0fzfs4CBlfBxeLRU5CVTkWH+3K8VQ6oZmQfe3f&#10;mHcH+CMS9wRHcbHqHQtD7sDDYhtBqkxRwndA8wA7KjIzd3g9SfKX/znr/MbnvwEAAP//AwBQSwME&#10;FAAGAAgAAAAhAIOyjyvfAAAACwEAAA8AAABkcnMvZG93bnJldi54bWxMj81OwzAQhO9IvIO1SNyo&#10;EyhRG+JUCMQFCSEK4uzEm58mXkex2yZv380Jjjszmp0v2022FyccfetIQbyKQCCVzrRUK/j5frvb&#10;gPBBk9G9I1Qwo4ddfn2V6dS4M33haR9qwSXkU62gCWFIpfRlg1b7lRuQ2KvcaHXgc6ylGfWZy20v&#10;76MokVa3xB8aPeBLg2W3P1oF689tUclDZw8f8/s8t131+1pUSt3eTM9PIAJO4S8My3yeDjlvKtyR&#10;jBe9AgYJrCZxzASLH2+jBESxaI8PG5B5Jv8z5BcAAAD//wMAUEsBAi0AFAAGAAgAAAAhALaDOJL+&#10;AAAA4QEAABMAAAAAAAAAAAAAAAAAAAAAAFtDb250ZW50X1R5cGVzXS54bWxQSwECLQAUAAYACAAA&#10;ACEAOP0h/9YAAACUAQAACwAAAAAAAAAAAAAAAAAvAQAAX3JlbHMvLnJlbHNQSwECLQAUAAYACAAA&#10;ACEAHY/L8hYCAAArBAAADgAAAAAAAAAAAAAAAAAuAgAAZHJzL2Uyb0RvYy54bWxQSwECLQAUAAYA&#10;CAAAACEAg7KPK98AAAALAQAADwAAAAAAAAAAAAAAAABwBAAAZHJzL2Rvd25yZXYueG1sUEsFBgAA&#10;AAAEAAQA8wAAAHwFAAAAAA==&#10;" o:allowincell="f" filled="f" stroked="f" strokeweight=".5pt">
              <v:textbox inset=",0,,0">
                <w:txbxContent>
                  <w:p w14:paraId="618B26BC" w14:textId="4907073E" w:rsidR="00DE608F" w:rsidRPr="00DE608F" w:rsidRDefault="00DE608F" w:rsidP="00DE608F">
                    <w:pPr>
                      <w:jc w:val="center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DE608F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7262E" w14:textId="77777777" w:rsidR="004C1030" w:rsidRDefault="004C1030" w:rsidP="00E30C65">
      <w:r>
        <w:separator/>
      </w:r>
    </w:p>
  </w:footnote>
  <w:footnote w:type="continuationSeparator" w:id="0">
    <w:p w14:paraId="5F0A90C3" w14:textId="77777777" w:rsidR="004C1030" w:rsidRDefault="004C1030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CABA6" w14:textId="2E213743" w:rsidR="000161D9" w:rsidRDefault="000161D9" w:rsidP="000161D9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WG6 Meeting #11</w:t>
    </w:r>
    <w:r w:rsidR="00256ACB">
      <w:rPr>
        <w:b/>
        <w:noProof/>
        <w:sz w:val="24"/>
      </w:rPr>
      <w:t>6</w:t>
    </w:r>
    <w:r>
      <w:rPr>
        <w:b/>
        <w:i/>
        <w:noProof/>
        <w:sz w:val="28"/>
      </w:rPr>
      <w:tab/>
    </w:r>
    <w:r>
      <w:rPr>
        <w:b/>
        <w:noProof/>
        <w:sz w:val="24"/>
      </w:rPr>
      <w:t>C6-230</w:t>
    </w:r>
    <w:r w:rsidR="00256ACB">
      <w:rPr>
        <w:b/>
        <w:noProof/>
        <w:sz w:val="24"/>
      </w:rPr>
      <w:t>409</w:t>
    </w:r>
  </w:p>
  <w:p w14:paraId="6421DE76" w14:textId="52FDCFA2" w:rsidR="000161D9" w:rsidRDefault="00256ACB" w:rsidP="000161D9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Goteborg</w:t>
    </w:r>
    <w:r w:rsidR="000161D9">
      <w:rPr>
        <w:b/>
        <w:noProof/>
        <w:sz w:val="24"/>
      </w:rPr>
      <w:t>,</w:t>
    </w:r>
    <w:r>
      <w:rPr>
        <w:b/>
        <w:noProof/>
        <w:sz w:val="24"/>
      </w:rPr>
      <w:t xml:space="preserve"> Sweden</w:t>
    </w:r>
    <w:r w:rsidR="000161D9">
      <w:rPr>
        <w:b/>
        <w:noProof/>
        <w:sz w:val="24"/>
      </w:rPr>
      <w:t xml:space="preserve"> 2</w:t>
    </w:r>
    <w:r>
      <w:rPr>
        <w:b/>
        <w:noProof/>
        <w:sz w:val="24"/>
      </w:rPr>
      <w:t>2</w:t>
    </w:r>
    <w:r>
      <w:rPr>
        <w:b/>
        <w:noProof/>
        <w:sz w:val="24"/>
        <w:vertAlign w:val="superscript"/>
      </w:rPr>
      <w:t>nd</w:t>
    </w:r>
    <w:r w:rsidR="000161D9">
      <w:rPr>
        <w:b/>
        <w:noProof/>
        <w:sz w:val="24"/>
      </w:rPr>
      <w:t xml:space="preserve"> – </w:t>
    </w:r>
    <w:r w:rsidR="00BA6D2A">
      <w:rPr>
        <w:b/>
        <w:noProof/>
        <w:sz w:val="24"/>
      </w:rPr>
      <w:t>2</w:t>
    </w:r>
    <w:r>
      <w:rPr>
        <w:b/>
        <w:noProof/>
        <w:sz w:val="24"/>
      </w:rPr>
      <w:t>5</w:t>
    </w:r>
    <w:r w:rsidR="00BA6D2A">
      <w:rPr>
        <w:b/>
        <w:noProof/>
        <w:sz w:val="24"/>
        <w:vertAlign w:val="superscript"/>
      </w:rPr>
      <w:t>th</w:t>
    </w:r>
    <w:r w:rsidR="000161D9">
      <w:rPr>
        <w:b/>
        <w:noProof/>
        <w:sz w:val="24"/>
      </w:rPr>
      <w:t xml:space="preserve"> </w:t>
    </w:r>
    <w:r>
      <w:rPr>
        <w:b/>
        <w:noProof/>
        <w:sz w:val="24"/>
      </w:rPr>
      <w:t>August</w:t>
    </w:r>
    <w:r w:rsidR="000161D9">
      <w:rPr>
        <w:b/>
        <w:noProof/>
        <w:sz w:val="24"/>
      </w:rPr>
      <w:t xml:space="preserve"> 2023</w:t>
    </w:r>
  </w:p>
  <w:p w14:paraId="539E09DE" w14:textId="77777777" w:rsidR="00E30C65" w:rsidRPr="00E30C65" w:rsidRDefault="00E30C65">
    <w:pPr>
      <w:pStyle w:val="Kopfzeile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45088934">
    <w:abstractNumId w:val="0"/>
  </w:num>
  <w:num w:numId="2" w16cid:durableId="207304256">
    <w:abstractNumId w:val="0"/>
  </w:num>
  <w:num w:numId="3" w16cid:durableId="552930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161D9"/>
    <w:rsid w:val="0004257F"/>
    <w:rsid w:val="00042697"/>
    <w:rsid w:val="000455D4"/>
    <w:rsid w:val="000706CF"/>
    <w:rsid w:val="00075ED0"/>
    <w:rsid w:val="00087C0E"/>
    <w:rsid w:val="00091E84"/>
    <w:rsid w:val="00101D77"/>
    <w:rsid w:val="00125F30"/>
    <w:rsid w:val="00127A5C"/>
    <w:rsid w:val="001417A3"/>
    <w:rsid w:val="001C17C9"/>
    <w:rsid w:val="002049E6"/>
    <w:rsid w:val="00256ACB"/>
    <w:rsid w:val="002839E9"/>
    <w:rsid w:val="00287AF6"/>
    <w:rsid w:val="002D59B7"/>
    <w:rsid w:val="003071A6"/>
    <w:rsid w:val="0031425E"/>
    <w:rsid w:val="003251C2"/>
    <w:rsid w:val="0033616A"/>
    <w:rsid w:val="003644F5"/>
    <w:rsid w:val="0036460E"/>
    <w:rsid w:val="00392F4A"/>
    <w:rsid w:val="00402A34"/>
    <w:rsid w:val="00407D26"/>
    <w:rsid w:val="00444EF0"/>
    <w:rsid w:val="0046194E"/>
    <w:rsid w:val="00493296"/>
    <w:rsid w:val="004A36E2"/>
    <w:rsid w:val="004A3F26"/>
    <w:rsid w:val="004B3E93"/>
    <w:rsid w:val="004C1030"/>
    <w:rsid w:val="004D3A31"/>
    <w:rsid w:val="004E1007"/>
    <w:rsid w:val="00511B17"/>
    <w:rsid w:val="00526033"/>
    <w:rsid w:val="00557720"/>
    <w:rsid w:val="00573B20"/>
    <w:rsid w:val="005A7683"/>
    <w:rsid w:val="00616490"/>
    <w:rsid w:val="00633A98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04663"/>
    <w:rsid w:val="00920442"/>
    <w:rsid w:val="0094538A"/>
    <w:rsid w:val="00961562"/>
    <w:rsid w:val="009636EB"/>
    <w:rsid w:val="00983298"/>
    <w:rsid w:val="009A1E46"/>
    <w:rsid w:val="009B3371"/>
    <w:rsid w:val="00A06D68"/>
    <w:rsid w:val="00A10A22"/>
    <w:rsid w:val="00A17998"/>
    <w:rsid w:val="00A95867"/>
    <w:rsid w:val="00AB1590"/>
    <w:rsid w:val="00AB172B"/>
    <w:rsid w:val="00AB7331"/>
    <w:rsid w:val="00AD125D"/>
    <w:rsid w:val="00AF5801"/>
    <w:rsid w:val="00AF688B"/>
    <w:rsid w:val="00B10AAA"/>
    <w:rsid w:val="00B23F95"/>
    <w:rsid w:val="00B408EE"/>
    <w:rsid w:val="00B56237"/>
    <w:rsid w:val="00B7204E"/>
    <w:rsid w:val="00B75A62"/>
    <w:rsid w:val="00BA6D2A"/>
    <w:rsid w:val="00C33210"/>
    <w:rsid w:val="00CD0210"/>
    <w:rsid w:val="00CF6352"/>
    <w:rsid w:val="00D43BEC"/>
    <w:rsid w:val="00D43ECC"/>
    <w:rsid w:val="00DB54FF"/>
    <w:rsid w:val="00DE608F"/>
    <w:rsid w:val="00E2277D"/>
    <w:rsid w:val="00E30C65"/>
    <w:rsid w:val="00E67C3F"/>
    <w:rsid w:val="00E769F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styleId="Seitenzahl">
    <w:name w:val="page number"/>
    <w:basedOn w:val="Absatz-Standardschriftart"/>
  </w:style>
  <w:style w:type="character" w:customStyle="1" w:styleId="ZGSM">
    <w:name w:val="ZGSM"/>
  </w:style>
  <w:style w:type="character" w:styleId="Kommentarzeichen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Noto Sans Devanagari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Standard"/>
    <w:pPr>
      <w:suppressLineNumbers/>
    </w:pPr>
    <w:rPr>
      <w:rFonts w:cs="Noto Sans Devanagari"/>
    </w:rPr>
  </w:style>
  <w:style w:type="paragraph" w:customStyle="1" w:styleId="ZchnZchn">
    <w:name w:val="Zchn Zchn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Kopfzeile">
    <w:name w:val="header"/>
    <w:basedOn w:val="Standard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uzeile">
    <w:name w:val="footer"/>
    <w:basedOn w:val="Kopfzeile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Standard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Standard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Standard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Verzeichnis1">
    <w:name w:val="toc 1"/>
    <w:basedOn w:val="Standard"/>
    <w:next w:val="Standard"/>
  </w:style>
  <w:style w:type="paragraph" w:styleId="Verzeichnis2">
    <w:name w:val="toc 2"/>
    <w:basedOn w:val="Verzeichnis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Aufzhlungszeichen4">
    <w:name w:val="List Bullet 4"/>
    <w:basedOn w:val="Standard"/>
    <w:pPr>
      <w:widowControl w:val="0"/>
      <w:spacing w:after="180"/>
      <w:ind w:left="1132" w:hanging="283"/>
    </w:pPr>
    <w:rPr>
      <w:sz w:val="20"/>
      <w:szCs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Standard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Kommentartext">
    <w:name w:val="annotation text"/>
    <w:basedOn w:val="Standard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Standard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Standard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Verzeichnis4">
    <w:name w:val="toc 4"/>
    <w:basedOn w:val="Standard"/>
    <w:next w:val="Standard"/>
    <w:pPr>
      <w:ind w:left="720"/>
    </w:pPr>
  </w:style>
  <w:style w:type="paragraph" w:customStyle="1" w:styleId="xl67">
    <w:name w:val="xl67"/>
    <w:basedOn w:val="Standard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rarbeitung">
    <w:name w:val="Revision"/>
    <w:hidden/>
    <w:uiPriority w:val="99"/>
    <w:semiHidden/>
    <w:rsid w:val="00BA6D2A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B30A6-0B2E-49A0-8D0F-0A9A45EC7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D1726A-DE15-4303-9377-1450F93C4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90996-D019-41DA-84A8-519BCD4A8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1020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Calendar of meetings SCP/CT6</vt:lpstr>
      <vt:lpstr>Calendar of meetings SCP/CT6</vt:lpstr>
    </vt:vector>
  </TitlesOfParts>
  <Company>Google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KRUSE Heiko</cp:lastModifiedBy>
  <cp:revision>2</cp:revision>
  <cp:lastPrinted>2007-10-24T15:07:00Z</cp:lastPrinted>
  <dcterms:created xsi:type="dcterms:W3CDTF">2023-08-24T08:37:00Z</dcterms:created>
  <dcterms:modified xsi:type="dcterms:W3CDTF">2023-08-24T08:37:00Z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69f169f0-5f77-4193-a879-a5b3030a45bd_Enabled">
    <vt:lpwstr>true</vt:lpwstr>
  </property>
  <property fmtid="{D5CDD505-2E9C-101B-9397-08002B2CF9AE}" pid="4" name="MSIP_Label_69f169f0-5f77-4193-a879-a5b3030a45bd_SetDate">
    <vt:lpwstr>2022-08-26T13:31:32Z</vt:lpwstr>
  </property>
  <property fmtid="{D5CDD505-2E9C-101B-9397-08002B2CF9AE}" pid="5" name="MSIP_Label_69f169f0-5f77-4193-a879-a5b3030a45bd_Method">
    <vt:lpwstr>Standard</vt:lpwstr>
  </property>
  <property fmtid="{D5CDD505-2E9C-101B-9397-08002B2CF9AE}" pid="6" name="MSIP_Label_69f169f0-5f77-4193-a879-a5b3030a45bd_Name">
    <vt:lpwstr>69f169f0-5f77-4193-a879-a5b3030a45bd</vt:lpwstr>
  </property>
  <property fmtid="{D5CDD505-2E9C-101B-9397-08002B2CF9AE}" pid="7" name="MSIP_Label_69f169f0-5f77-4193-a879-a5b3030a45bd_SiteId">
    <vt:lpwstr>7694d41c-5504-43d9-9e40-cb254ad755ec</vt:lpwstr>
  </property>
  <property fmtid="{D5CDD505-2E9C-101B-9397-08002B2CF9AE}" pid="8" name="MSIP_Label_69f169f0-5f77-4193-a879-a5b3030a45bd_ActionId">
    <vt:lpwstr>c1dd8fac-3159-4ed1-adbf-da5be7b15f92</vt:lpwstr>
  </property>
  <property fmtid="{D5CDD505-2E9C-101B-9397-08002B2CF9AE}" pid="9" name="MSIP_Label_69f169f0-5f77-4193-a879-a5b3030a45bd_ContentBits">
    <vt:lpwstr>2</vt:lpwstr>
  </property>
</Properties>
</file>