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42120341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0CA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50CAC">
        <w:rPr>
          <w:b/>
          <w:noProof/>
          <w:sz w:val="24"/>
        </w:rPr>
        <w:t>96</w:t>
      </w:r>
      <w:r w:rsidR="0079093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36F88" w:rsidRPr="00C36F88">
        <w:rPr>
          <w:b/>
          <w:noProof/>
          <w:sz w:val="24"/>
        </w:rPr>
        <w:t>C4-200814</w:t>
      </w:r>
    </w:p>
    <w:p w14:paraId="75112ED9" w14:textId="172037B9" w:rsidR="00E6011B" w:rsidRDefault="0073646A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E6011B">
        <w:rPr>
          <w:b/>
          <w:noProof/>
          <w:sz w:val="24"/>
        </w:rPr>
        <w:t xml:space="preserve"> </w:t>
      </w:r>
      <w:r w:rsidR="0079093C">
        <w:rPr>
          <w:b/>
          <w:noProof/>
          <w:sz w:val="24"/>
        </w:rPr>
        <w:t>17</w:t>
      </w:r>
      <w:bookmarkStart w:id="0" w:name="_GoBack"/>
      <w:bookmarkEnd w:id="0"/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177AA1">
        <w:rPr>
          <w:b/>
          <w:noProof/>
          <w:sz w:val="24"/>
        </w:rPr>
        <w:t>28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177AA1">
        <w:rPr>
          <w:b/>
          <w:noProof/>
          <w:sz w:val="24"/>
        </w:rPr>
        <w:t>February</w:t>
      </w:r>
      <w:r w:rsidR="00E6011B">
        <w:rPr>
          <w:b/>
          <w:noProof/>
          <w:sz w:val="24"/>
        </w:rPr>
        <w:t xml:space="preserve"> 20</w:t>
      </w:r>
      <w:r w:rsidR="00177AA1">
        <w:rPr>
          <w:b/>
          <w:noProof/>
          <w:sz w:val="24"/>
        </w:rPr>
        <w:t>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03DB93A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50CAC">
        <w:rPr>
          <w:rFonts w:ascii="Arial" w:hAnsi="Arial" w:cs="Arial"/>
          <w:b/>
          <w:bCs/>
        </w:rPr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7DD2F3D3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  <w:p w14:paraId="6EF2F379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948D63A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6CD1D37" w14:textId="2DD14BC8" w:rsidR="009E2325" w:rsidRPr="009E2325" w:rsidRDefault="009E2325" w:rsidP="009E232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 xml:space="preserve">Done except for Editor’s note on whether </w:t>
            </w:r>
            <w:r>
              <w:rPr>
                <w:rFonts w:ascii="Arial" w:hAnsi="Arial" w:cs="Arial"/>
                <w:sz w:val="18"/>
                <w:szCs w:val="18"/>
              </w:rPr>
              <w:t>RACS is applicable to SNPNs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79093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6ACD0E5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0EE5B44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9036475" w14:textId="4CE722C4" w:rsidR="009E2325" w:rsidRPr="00BF1611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Qualcomm (CT1#122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79093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3D31DD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3D31DD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3D31DD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9D7B1DE" w14:textId="77777777" w:rsidR="00FD5CDA" w:rsidRDefault="00FD5CDA" w:rsidP="00F92306"/>
          <w:p w14:paraId="6903EB89" w14:textId="77777777" w:rsidR="00FD5CDA" w:rsidRDefault="00FD5CDA" w:rsidP="00F92306"/>
          <w:p w14:paraId="41899BA5" w14:textId="02CF628A" w:rsidR="00205391" w:rsidRPr="003D31DD" w:rsidRDefault="0079093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3D31DD" w:rsidRPr="003D31DD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S2-1911806</w:t>
              </w:r>
            </w:hyperlink>
            <w:r w:rsidR="003D31DD">
              <w:rPr>
                <w:rFonts w:ascii="Arial" w:hAnsi="Arial" w:cs="Arial"/>
                <w:sz w:val="18"/>
                <w:szCs w:val="18"/>
              </w:rPr>
              <w:t xml:space="preserve"> (TS 23.401,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CBFBB82" w14:textId="77777777" w:rsidR="00205391" w:rsidRPr="00972DF7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1A1BA3C7" w14:textId="77777777" w:rsidR="00FD5CDA" w:rsidRDefault="00FD5CDA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990A6" w14:textId="566FCD16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5724D930" w14:textId="105B63B8" w:rsidR="003D31DD" w:rsidRP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0DD3A7BA" w14:textId="77777777" w:rsidR="00CD5FC6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7F8D2C74" w14:textId="77777777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C843540" w14:textId="08F02816" w:rsidR="003D31DD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034DEE40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No contributions, proposed to be marked as completed</w:t>
            </w: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3FB5538A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49D20F08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1A625246" w:rsidR="00205391" w:rsidRPr="00205391" w:rsidRDefault="0079093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45204A2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0AEA324C" w:rsidR="00205391" w:rsidRPr="00205391" w:rsidRDefault="0079093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</w:t>
            </w:r>
            <w:r w:rsidR="00EE02A9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78359BBE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115CDDF8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 xml:space="preserve">Proposed to be marked as completed (all </w:t>
            </w: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current stage 2 requirements are covered in stage 3)</w:t>
            </w: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2BC3DCC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>Proposed to be marked as completed (all current stage 2 requirements are covered in stage 3)</w:t>
            </w: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CF7463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6CECDA0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73EABBF3" w14:textId="2AC0C8DF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2250A1B7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09559D75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EC07AF8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56A1818" w14:textId="3486498D" w:rsidR="00C5240B" w:rsidRPr="009E2325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79093C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3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32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33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34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641BF934" w14:textId="77777777" w:rsidR="000672ED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  <w:p w14:paraId="0BEE1409" w14:textId="77777777" w:rsidR="009E2325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23070C4E" w:rsidR="009E2325" w:rsidRPr="00C5240B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Ericsson (CT3#10</w:t>
            </w:r>
            <w:r w:rsidR="00972DF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, removal of Editor’s note</w:t>
            </w:r>
            <w:r w:rsidRPr="009E232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2C8F474" w14:textId="77777777" w:rsidR="00205391" w:rsidRPr="00972DF7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8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), </w:t>
            </w:r>
            <w:hyperlink r:id="rId39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40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71A802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44ECBA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CA7C81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69A2A7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4235B58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363A6C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7D98E80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196011A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9AED53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EC8179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9D12D1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D90369B" w14:textId="5A05EA40" w:rsidR="009E2325" w:rsidRPr="00205391" w:rsidRDefault="0079093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S2-1912522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23.501, SA2#136</w:t>
            </w:r>
            <w:r w:rsidR="009E2325">
              <w:rPr>
                <w:rFonts w:ascii="Arial" w:hAnsi="Arial" w:cs="Arial"/>
                <w:sz w:val="18"/>
                <w:szCs w:val="18"/>
                <w:lang w:val="en-GB"/>
              </w:rPr>
              <w:t>, resolves Editor’s note on UCMF-AMF interaction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5394307" w14:textId="77777777" w:rsidR="00C00376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 5</w:t>
            </w:r>
            <w:r w:rsidR="004E5E0C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for service operations Resolve and Assign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)</w:t>
            </w:r>
          </w:p>
          <w:p w14:paraId="413F1628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E4BF97B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75ABBA23" w:rsidR="009E2325" w:rsidRPr="00205391" w:rsidRDefault="00057842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Pr="00972DF7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2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972DF7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3" w:history="1">
              <w:r w:rsidR="00813FFB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LS from SA2 on 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2CB33B8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6A9B074" w14:textId="3F98281C" w:rsidR="009D3C38" w:rsidRDefault="0079093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4" w:history="1">
              <w:r w:rsidR="009D3C3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9D3C38">
              <w:rPr>
                <w:lang w:val="en-GB"/>
              </w:rPr>
              <w:t xml:space="preserve"> 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01, SA2#136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, resolves open issue on UCMF-MME interaction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188BCFA5" w:rsidR="009D3C38" w:rsidRPr="00813FFB" w:rsidRDefault="009D3C3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972DF7" w:rsidRDefault="009E77AD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526F74E" w14:textId="77777777" w:rsidR="00205391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972DF7" w:rsidRDefault="007A6BE7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008C0F5" w14:textId="77777777" w:rsidR="00F11B99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  <w:p w14:paraId="41136EA5" w14:textId="512990F4" w:rsidR="007A6BE7" w:rsidRPr="00205391" w:rsidRDefault="00057842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D635CFC" w14:textId="77777777" w:rsidR="00205391" w:rsidRPr="00972DF7" w:rsidRDefault="00CA45B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SA2 LS </w:t>
            </w:r>
            <w:hyperlink r:id="rId45" w:history="1">
              <w:r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S2-1910809</w:t>
              </w:r>
            </w:hyperlink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DCA1FE4" w14:textId="422146A5" w:rsidR="009E2325" w:rsidRDefault="0079093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6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9E2325">
              <w:rPr>
                <w:lang w:val="en-GB"/>
              </w:rPr>
              <w:t xml:space="preserve">/ </w:t>
            </w:r>
            <w:hyperlink r:id="rId47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Default="002266C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CAE5E74" w14:textId="25BE7DF5" w:rsidR="002266C8" w:rsidRDefault="0079093C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8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S2-1912549</w:t>
              </w:r>
            </w:hyperlink>
            <w:r w:rsidR="002266C8">
              <w:rPr>
                <w:lang w:val="en-GB"/>
              </w:rPr>
              <w:t xml:space="preserve"> / </w:t>
            </w:r>
            <w:hyperlink r:id="rId49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2266C8">
              <w:rPr>
                <w:lang w:val="en-GB"/>
              </w:rPr>
              <w:t xml:space="preserve"> </w:t>
            </w:r>
            <w:r w:rsidR="002266C8" w:rsidRPr="002266C8">
              <w:rPr>
                <w:rFonts w:ascii="Arial" w:hAnsi="Arial" w:cs="Arial"/>
                <w:sz w:val="18"/>
                <w:szCs w:val="18"/>
                <w:lang w:val="en-GB"/>
              </w:rPr>
              <w:t>(TS 23.501/TS 23.401, removes requirement that TAC+SV is u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t xml:space="preserve">sed to 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identify UE model in manufacturer assigned UE radio capability ID and replaces these fields by a Vendor ID)</w:t>
            </w:r>
          </w:p>
          <w:p w14:paraId="1ABB9B37" w14:textId="7E3665C9" w:rsidR="002266C8" w:rsidRPr="00CA45BC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Pr="00972DF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972DF7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7E1FC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BA695BE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(CT4#94)</w:t>
            </w:r>
          </w:p>
          <w:p w14:paraId="5B75D102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E7D25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Nokia (CT4#95)</w:t>
            </w:r>
          </w:p>
          <w:p w14:paraId="2A60879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D430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122934" w14:textId="10F46E4B" w:rsidR="009E2325" w:rsidRDefault="00D67644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 xml:space="preserve">Nokia </w:t>
            </w:r>
            <w:r w:rsidR="00814839" w:rsidRPr="00972DF7">
              <w:rPr>
                <w:rFonts w:ascii="Arial" w:hAnsi="Arial" w:cs="Arial"/>
                <w:sz w:val="18"/>
                <w:szCs w:val="18"/>
              </w:rPr>
              <w:t>(CT4#96)</w:t>
            </w:r>
          </w:p>
          <w:p w14:paraId="4C6212C7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61D3AA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FDA80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A844A6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81F18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F49660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DBD97B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  <w:p w14:paraId="2A3E592F" w14:textId="5F3EC7D0" w:rsidR="002266C8" w:rsidRPr="00205391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79093C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5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1046D06E" w:rsidR="00205391" w:rsidRPr="00205391" w:rsidRDefault="0081483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79093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1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79093C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2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79093C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73646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BDBDB" w:themeFill="accent3" w:themeFillTint="66"/>
          </w:tcPr>
          <w:p w14:paraId="508486F8" w14:textId="106FB45B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  <w:r w:rsidR="00806A4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30BD61E4" w:rsidR="00846088" w:rsidRPr="00205391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846088">
              <w:rPr>
                <w:rFonts w:ascii="Arial" w:hAnsi="Arial" w:cs="Arial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B87237C" w14:textId="18EF9B55" w:rsidR="00846088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  <w:p w14:paraId="3B26C234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54EF25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EBD042" w14:textId="15B35F1F" w:rsidR="00562FBB" w:rsidRPr="00205391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2B690038" w14:textId="230263CA" w:rsidR="00846088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 w:rsidR="00562FBB"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  <w:p w14:paraId="01FE6EDC" w14:textId="77777777" w:rsidR="00562FBB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D497E2" w14:textId="571D2F7B" w:rsidR="00562FBB" w:rsidRPr="00205391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79093C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4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79093C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5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79093C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6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79093C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7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2B7331AE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806A48">
              <w:rPr>
                <w:rFonts w:ascii="Arial" w:hAnsi="Arial" w:cs="Arial"/>
                <w:color w:val="FF0000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79093C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58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6AE516CB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9429F" w14:textId="77777777" w:rsidR="000711E2" w:rsidRDefault="000711E2">
      <w:pPr>
        <w:spacing w:after="0" w:line="240" w:lineRule="auto"/>
      </w:pPr>
      <w:r>
        <w:separator/>
      </w:r>
    </w:p>
  </w:endnote>
  <w:endnote w:type="continuationSeparator" w:id="0">
    <w:p w14:paraId="3484D418" w14:textId="77777777" w:rsidR="000711E2" w:rsidRDefault="00071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D20DCF" w:rsidRDefault="00D20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D20DCF" w:rsidRDefault="00D20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E13E8" w14:textId="77777777" w:rsidR="000711E2" w:rsidRDefault="000711E2">
      <w:pPr>
        <w:spacing w:after="0" w:line="240" w:lineRule="auto"/>
      </w:pPr>
      <w:r>
        <w:separator/>
      </w:r>
    </w:p>
  </w:footnote>
  <w:footnote w:type="continuationSeparator" w:id="0">
    <w:p w14:paraId="037A2319" w14:textId="77777777" w:rsidR="000711E2" w:rsidRDefault="00071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D20DCF" w:rsidRDefault="00D20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D20DCF" w:rsidRDefault="00D20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D20DCF" w:rsidRDefault="00D20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711E2"/>
    <w:rsid w:val="000B0E12"/>
    <w:rsid w:val="000B205E"/>
    <w:rsid w:val="000D783D"/>
    <w:rsid w:val="0013018E"/>
    <w:rsid w:val="00177AA1"/>
    <w:rsid w:val="001800A7"/>
    <w:rsid w:val="001B54A3"/>
    <w:rsid w:val="001D76DC"/>
    <w:rsid w:val="001F2EE8"/>
    <w:rsid w:val="002044FA"/>
    <w:rsid w:val="00204D63"/>
    <w:rsid w:val="00205391"/>
    <w:rsid w:val="002266C8"/>
    <w:rsid w:val="0024085B"/>
    <w:rsid w:val="002421EA"/>
    <w:rsid w:val="002505A3"/>
    <w:rsid w:val="00273C14"/>
    <w:rsid w:val="00274B91"/>
    <w:rsid w:val="002A24DE"/>
    <w:rsid w:val="002C2444"/>
    <w:rsid w:val="002C2A3B"/>
    <w:rsid w:val="002E0400"/>
    <w:rsid w:val="002E5713"/>
    <w:rsid w:val="00335E12"/>
    <w:rsid w:val="003546D4"/>
    <w:rsid w:val="003736BC"/>
    <w:rsid w:val="00382E95"/>
    <w:rsid w:val="00390435"/>
    <w:rsid w:val="003A615E"/>
    <w:rsid w:val="003D230C"/>
    <w:rsid w:val="003D31DD"/>
    <w:rsid w:val="003F43AE"/>
    <w:rsid w:val="00423716"/>
    <w:rsid w:val="004258D3"/>
    <w:rsid w:val="00444D22"/>
    <w:rsid w:val="004B5826"/>
    <w:rsid w:val="004E5E0C"/>
    <w:rsid w:val="005050FC"/>
    <w:rsid w:val="00524049"/>
    <w:rsid w:val="00541E62"/>
    <w:rsid w:val="00555DA9"/>
    <w:rsid w:val="00562FBB"/>
    <w:rsid w:val="005920D9"/>
    <w:rsid w:val="005942D6"/>
    <w:rsid w:val="005A2EA0"/>
    <w:rsid w:val="00602E58"/>
    <w:rsid w:val="00666B8B"/>
    <w:rsid w:val="00695426"/>
    <w:rsid w:val="006C0269"/>
    <w:rsid w:val="006E0EFA"/>
    <w:rsid w:val="007072CD"/>
    <w:rsid w:val="00726046"/>
    <w:rsid w:val="007263C7"/>
    <w:rsid w:val="0073646A"/>
    <w:rsid w:val="00774112"/>
    <w:rsid w:val="0079093C"/>
    <w:rsid w:val="007A6BE7"/>
    <w:rsid w:val="007B7DBF"/>
    <w:rsid w:val="007E6808"/>
    <w:rsid w:val="00806A48"/>
    <w:rsid w:val="00813FFB"/>
    <w:rsid w:val="00814839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50CAC"/>
    <w:rsid w:val="00966E71"/>
    <w:rsid w:val="00972DF7"/>
    <w:rsid w:val="009C53A3"/>
    <w:rsid w:val="009D3C38"/>
    <w:rsid w:val="009E2325"/>
    <w:rsid w:val="009E3D06"/>
    <w:rsid w:val="009E77AD"/>
    <w:rsid w:val="00A11742"/>
    <w:rsid w:val="00A31ACA"/>
    <w:rsid w:val="00A51547"/>
    <w:rsid w:val="00A60FFC"/>
    <w:rsid w:val="00A63557"/>
    <w:rsid w:val="00A649A4"/>
    <w:rsid w:val="00A75279"/>
    <w:rsid w:val="00A83D01"/>
    <w:rsid w:val="00A83D66"/>
    <w:rsid w:val="00A96BAB"/>
    <w:rsid w:val="00B03BFB"/>
    <w:rsid w:val="00B103F0"/>
    <w:rsid w:val="00B538FB"/>
    <w:rsid w:val="00B66EAA"/>
    <w:rsid w:val="00B8465F"/>
    <w:rsid w:val="00BA2EE4"/>
    <w:rsid w:val="00BE2B7A"/>
    <w:rsid w:val="00BE4ACB"/>
    <w:rsid w:val="00BE5373"/>
    <w:rsid w:val="00BF1611"/>
    <w:rsid w:val="00C00376"/>
    <w:rsid w:val="00C259A4"/>
    <w:rsid w:val="00C34768"/>
    <w:rsid w:val="00C36F88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06C45"/>
    <w:rsid w:val="00D20DCF"/>
    <w:rsid w:val="00D272CA"/>
    <w:rsid w:val="00D67644"/>
    <w:rsid w:val="00D8100B"/>
    <w:rsid w:val="00DE103C"/>
    <w:rsid w:val="00E031CA"/>
    <w:rsid w:val="00E44E99"/>
    <w:rsid w:val="00E6011B"/>
    <w:rsid w:val="00E75AC0"/>
    <w:rsid w:val="00E801D2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7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https://www.3gpp.org/ftp/tsg_sa/WG2_Arch/TSGS2_133_Reno/Docs/S2-1906356.zip" TargetMode="External"/><Relationship Id="rId47" Type="http://schemas.openxmlformats.org/officeDocument/2006/relationships/hyperlink" Target="ftp://ftp.3gpp.org/tsg_sa/WG2_Arch/TSGS2_136_Reno/Docs/S2-1912520.zip" TargetMode="External"/><Relationship Id="rId50" Type="http://schemas.openxmlformats.org/officeDocument/2006/relationships/hyperlink" Target="https://www.3gpp.org/ftp/tsg_sa/WG2_Arch/TSGS2_133_Reno/Docs/S2-1906356.zip" TargetMode="External"/><Relationship Id="rId55" Type="http://schemas.openxmlformats.org/officeDocument/2006/relationships/hyperlink" Target="https://www.3gpp.org/ftp/tsg_sa/WG2_Arch/TSGS2_133_Reno/Docs/S2-1906360.zip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s://www.3gpp.org/ftp/tsg_sa/WG2_Arch/TSGS2_133_Reno/Docs/S2-1906384.zip" TargetMode="External"/><Relationship Id="rId46" Type="http://schemas.openxmlformats.org/officeDocument/2006/relationships/hyperlink" Target="ftp://ftp.3gpp.org/tsg_sa/WG2_Arch/TSGS2_136_Reno/Docs/S2-1912519.zip" TargetMode="External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ftp://ftp.3gpp.org/tsg_sa/WG2_Arch/TSGS2_136_Reno/Docs/S2-1912522.zip" TargetMode="External"/><Relationship Id="rId54" Type="http://schemas.openxmlformats.org/officeDocument/2006/relationships/hyperlink" Target="https://www.3gpp.org/ftp/tsg_sa/WG2_Arch/TSGS2_133_Reno/Docs/S2-1906386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56.zip" TargetMode="External"/><Relationship Id="rId45" Type="http://schemas.openxmlformats.org/officeDocument/2006/relationships/hyperlink" Target="https://www.3gpp.org/ftp/tsg_sa/WG2_Arch/TSGS2_135_Split/Docs/S2-1910809.zip" TargetMode="External"/><Relationship Id="rId53" Type="http://schemas.openxmlformats.org/officeDocument/2006/relationships/hyperlink" Target="https://www.3gpp.org/ftp/tsg_sa/WG2_Arch/TSGS2_134_Sapporo/Docs/S2-1907953.zip" TargetMode="External"/><Relationship Id="rId58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50.zip" TargetMode="External"/><Relationship Id="rId57" Type="http://schemas.openxmlformats.org/officeDocument/2006/relationships/hyperlink" Target="https://www.3gpp.org/ftp/tsg_sa/WG2_Arch/TSGS2_134_Sapporo/Docs/S2-1907952.zip" TargetMode="Externa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ftp://ftp.3gpp.org/tsg_sa/WG2_Arch/TSGS2_136_Reno/Docs/S2-1912550.zip" TargetMode="External"/><Relationship Id="rId52" Type="http://schemas.openxmlformats.org/officeDocument/2006/relationships/hyperlink" Target="https://www.3gpp.org/ftp/tsg_sa/WG2_Arch/TSGS2_134_Sapporo/Docs/S2-1907830.zip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4_Sapporo/Docs/S2-1907923.zip" TargetMode="External"/><Relationship Id="rId48" Type="http://schemas.openxmlformats.org/officeDocument/2006/relationships/hyperlink" Target="ftp://ftp.3gpp.org/tsg_sa/WG2_Arch/TSGS2_136_Reno/Docs/S2-1912549.zip" TargetMode="External"/><Relationship Id="rId56" Type="http://schemas.openxmlformats.org/officeDocument/2006/relationships/hyperlink" Target="https://www.3gpp.org/ftp/tsg_sa/WG2_Arch/TSGS2_134_Sapporo/Docs/S2-1907951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85.zip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73A7E-183D-4594-BF35-91842F631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4765D-A90D-48C7-B265-181E85D69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C5CA7-2809-4822-8508-D60259731522}">
  <ds:schemaRefs>
    <ds:schemaRef ds:uri="http://purl.org/dc/dcmitype/"/>
    <ds:schemaRef ds:uri="http://schemas.microsoft.com/office/2006/documentManagement/type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5</cp:revision>
  <dcterms:created xsi:type="dcterms:W3CDTF">2020-02-11T02:36:00Z</dcterms:created>
  <dcterms:modified xsi:type="dcterms:W3CDTF">2020-02-12T22:54:00Z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