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8D42F" w14:textId="3E74E2C6" w:rsidR="00B4001D" w:rsidRPr="00E7551E" w:rsidRDefault="00B4001D" w:rsidP="00B4001D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</w:r>
      <w:proofErr w:type="spellStart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34</w:t>
      </w:r>
    </w:p>
    <w:p w14:paraId="2200E6D1" w14:textId="77777777" w:rsidR="00B4001D" w:rsidRDefault="00B4001D" w:rsidP="00B4001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17A3AE4E" w14:textId="77777777" w:rsidR="00B4001D" w:rsidRDefault="00B4001D" w:rsidP="00B4001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7B3EA080" w14:textId="1F857F08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3" w:name="_Hlk121827544"/>
      <w:r w:rsidR="000B3EFB" w:rsidRPr="000B3EFB">
        <w:rPr>
          <w:lang w:val="fr-FR"/>
        </w:rPr>
        <w:t>SA4, SA5, CT1, CT3, CT4, RAN 3</w:t>
      </w:r>
      <w:bookmarkEnd w:id="3"/>
    </w:p>
    <w:p w14:paraId="033E954A" w14:textId="0DEEF473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CT, 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 xml:space="preserve">Lionel </w:t>
      </w:r>
      <w:proofErr w:type="spellStart"/>
      <w:r w:rsidR="00676FAC">
        <w:rPr>
          <w:bCs/>
        </w:rPr>
        <w:t>Morand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 xml:space="preserve">E-mail </w:t>
      </w:r>
      <w:proofErr w:type="spellStart"/>
      <w:r w:rsidRPr="00676FAC">
        <w:rPr>
          <w:color w:val="0000FF"/>
          <w:lang w:val="fr-FR"/>
        </w:rPr>
        <w:t>Address</w:t>
      </w:r>
      <w:proofErr w:type="spellEnd"/>
      <w:r w:rsidRPr="00676FAC">
        <w:rPr>
          <w:color w:val="0000FF"/>
          <w:lang w:val="fr-FR"/>
        </w:rPr>
        <w:t>:</w:t>
      </w:r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4" w:name="_Hlk121828018"/>
      <w:r w:rsidRPr="0016483E">
        <w:rPr>
          <w:rFonts w:ascii="Arial" w:hAnsi="Arial" w:cs="Arial"/>
        </w:rPr>
        <w:t xml:space="preserve">TR 29.941 </w:t>
      </w:r>
      <w:bookmarkEnd w:id="4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2D5F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AD74D" w14:textId="77777777" w:rsidR="002D5F6C" w:rsidRDefault="002D5F6C">
      <w:r>
        <w:separator/>
      </w:r>
    </w:p>
  </w:endnote>
  <w:endnote w:type="continuationSeparator" w:id="0">
    <w:p w14:paraId="170424EC" w14:textId="77777777" w:rsidR="002D5F6C" w:rsidRDefault="002D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DCCA" w14:textId="77777777" w:rsidR="008A6382" w:rsidRDefault="008A6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9A7BF" w14:textId="77777777" w:rsidR="002D5F6C" w:rsidRDefault="002D5F6C">
      <w:r>
        <w:separator/>
      </w:r>
    </w:p>
  </w:footnote>
  <w:footnote w:type="continuationSeparator" w:id="0">
    <w:p w14:paraId="4E12362F" w14:textId="77777777" w:rsidR="002D5F6C" w:rsidRDefault="002D5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891F" w14:textId="77777777" w:rsidR="008A6382" w:rsidRDefault="008A6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160E" w14:textId="77777777" w:rsidR="008A6382" w:rsidRDefault="008A6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8712" w14:textId="77777777" w:rsidR="008A6382" w:rsidRDefault="008A6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A8B"/>
    <w:rsid w:val="001E1494"/>
    <w:rsid w:val="002C130F"/>
    <w:rsid w:val="002D5F6C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4001D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2022-12-13T12:50:00Z</dcterms:created>
  <dcterms:modified xsi:type="dcterms:W3CDTF">2023-01-02T09:50:00Z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