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FFEBF" w14:textId="1D41A38D" w:rsidR="00E13636" w:rsidRDefault="00E13636" w:rsidP="00E136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86"/>
      <w:bookmarkStart w:id="1" w:name="_Toc43231216"/>
      <w:bookmarkStart w:id="2" w:name="_Toc43296147"/>
      <w:bookmarkStart w:id="3" w:name="_Toc43400264"/>
      <w:bookmarkStart w:id="4" w:name="_Toc43400881"/>
      <w:bookmarkStart w:id="5" w:name="_Toc45216706"/>
      <w:bookmarkStart w:id="6" w:name="_Toc51938252"/>
      <w:bookmarkStart w:id="7" w:name="_Toc51938787"/>
      <w:bookmarkStart w:id="8" w:name="_Toc43231224"/>
      <w:bookmarkStart w:id="9" w:name="_Toc43296155"/>
      <w:bookmarkStart w:id="10" w:name="_Toc43400272"/>
      <w:bookmarkStart w:id="11" w:name="_Toc43400889"/>
      <w:bookmarkStart w:id="12" w:name="_Toc45216714"/>
      <w:bookmarkStart w:id="13" w:name="_Toc51938260"/>
      <w:bookmarkStart w:id="14" w:name="_Toc51938795"/>
      <w:bookmarkStart w:id="15" w:name="_Toc22042892"/>
      <w:bookmarkStart w:id="16" w:name="_Toc22043074"/>
      <w:bookmarkStart w:id="17" w:name="_Toc34309590"/>
      <w:bookmarkStart w:id="18" w:name="_Toc20157537"/>
      <w:bookmarkStart w:id="19" w:name="historyclause"/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A3471C">
        <w:rPr>
          <w:b/>
          <w:noProof/>
          <w:sz w:val="24"/>
        </w:rPr>
        <w:t>7299</w:t>
      </w:r>
    </w:p>
    <w:p w14:paraId="2E7CCE70" w14:textId="77777777" w:rsidR="00E13636" w:rsidRDefault="00E13636" w:rsidP="00E1363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3636" w14:paraId="2F107B38" w14:textId="77777777" w:rsidTr="00450C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86B7E" w14:textId="77777777" w:rsidR="00E13636" w:rsidRDefault="00E13636" w:rsidP="00450C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13636" w14:paraId="7AE78AF4" w14:textId="77777777" w:rsidTr="00450C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E0E5" w14:textId="77777777" w:rsidR="00E13636" w:rsidRDefault="00E13636" w:rsidP="00450C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3636" w14:paraId="3BF73457" w14:textId="77777777" w:rsidTr="00450C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AA3B6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1174FDC4" w14:textId="77777777" w:rsidTr="00450CB7">
        <w:tc>
          <w:tcPr>
            <w:tcW w:w="142" w:type="dxa"/>
            <w:tcBorders>
              <w:left w:val="single" w:sz="4" w:space="0" w:color="auto"/>
            </w:tcBorders>
          </w:tcPr>
          <w:p w14:paraId="159FC26D" w14:textId="77777777" w:rsidR="00E13636" w:rsidRDefault="00E13636" w:rsidP="00450C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F29AC1" w14:textId="77777777" w:rsidR="00E13636" w:rsidRPr="00410371" w:rsidRDefault="00E13636" w:rsidP="00450C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22798B4" w14:textId="77777777" w:rsidR="00E13636" w:rsidRDefault="00E13636" w:rsidP="00450C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1A333D" w14:textId="52C0C619" w:rsidR="00E13636" w:rsidRPr="00410371" w:rsidRDefault="00A3471C" w:rsidP="00450C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  <w:bookmarkStart w:id="20" w:name="_GoBack"/>
            <w:bookmarkEnd w:id="20"/>
          </w:p>
        </w:tc>
        <w:tc>
          <w:tcPr>
            <w:tcW w:w="709" w:type="dxa"/>
          </w:tcPr>
          <w:p w14:paraId="2C2CA31F" w14:textId="77777777" w:rsidR="00E13636" w:rsidRDefault="00E13636" w:rsidP="00450C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7AAEC2" w14:textId="77777777" w:rsidR="00E13636" w:rsidRPr="00410371" w:rsidRDefault="00E13636" w:rsidP="00450C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8F21CA" w14:textId="77777777" w:rsidR="00E13636" w:rsidRDefault="00E13636" w:rsidP="00450C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103001" w14:textId="77777777" w:rsidR="00E13636" w:rsidRPr="00410371" w:rsidRDefault="00E13636" w:rsidP="00450C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E663D" w14:textId="77777777" w:rsidR="00E13636" w:rsidRDefault="00E13636" w:rsidP="00450CB7">
            <w:pPr>
              <w:pStyle w:val="CRCoverPage"/>
              <w:spacing w:after="0"/>
              <w:rPr>
                <w:noProof/>
              </w:rPr>
            </w:pPr>
          </w:p>
        </w:tc>
      </w:tr>
      <w:tr w:rsidR="00E13636" w14:paraId="105461A7" w14:textId="77777777" w:rsidTr="00450C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8063E" w14:textId="77777777" w:rsidR="00E13636" w:rsidRDefault="00E13636" w:rsidP="00450CB7">
            <w:pPr>
              <w:pStyle w:val="CRCoverPage"/>
              <w:spacing w:after="0"/>
              <w:rPr>
                <w:noProof/>
              </w:rPr>
            </w:pPr>
          </w:p>
        </w:tc>
      </w:tr>
      <w:tr w:rsidR="00E13636" w14:paraId="0D574298" w14:textId="77777777" w:rsidTr="00450C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32F114" w14:textId="77777777" w:rsidR="00E13636" w:rsidRPr="00F25D98" w:rsidRDefault="00E13636" w:rsidP="00450C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3636" w14:paraId="5C9A96E6" w14:textId="77777777" w:rsidTr="00450CB7">
        <w:tc>
          <w:tcPr>
            <w:tcW w:w="9641" w:type="dxa"/>
            <w:gridSpan w:val="9"/>
          </w:tcPr>
          <w:p w14:paraId="67A268C7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9BD204" w14:textId="77777777" w:rsidR="00E13636" w:rsidRDefault="00E13636" w:rsidP="00E136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3636" w14:paraId="4E65657A" w14:textId="77777777" w:rsidTr="00450CB7">
        <w:tc>
          <w:tcPr>
            <w:tcW w:w="2835" w:type="dxa"/>
          </w:tcPr>
          <w:p w14:paraId="41D4C2D6" w14:textId="77777777" w:rsidR="00E13636" w:rsidRDefault="00E13636" w:rsidP="00450C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436E5A" w14:textId="77777777" w:rsidR="00E13636" w:rsidRDefault="00E13636" w:rsidP="00450C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ED27AC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17B512" w14:textId="77777777" w:rsidR="00E13636" w:rsidRDefault="00E13636" w:rsidP="00450C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A473C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DB9E84" w14:textId="77777777" w:rsidR="00E13636" w:rsidRDefault="00E13636" w:rsidP="00450C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5D0000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D5D5DE" w14:textId="77777777" w:rsidR="00E13636" w:rsidRDefault="00E13636" w:rsidP="00450C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7A85A2" w14:textId="4342E81C" w:rsidR="00E13636" w:rsidRDefault="00E13636" w:rsidP="00450CB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2F2DA0E" w14:textId="77777777" w:rsidR="00E13636" w:rsidRDefault="00E13636" w:rsidP="00E136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3636" w14:paraId="0646AB03" w14:textId="77777777" w:rsidTr="00450CB7">
        <w:tc>
          <w:tcPr>
            <w:tcW w:w="9640" w:type="dxa"/>
            <w:gridSpan w:val="11"/>
          </w:tcPr>
          <w:p w14:paraId="59A411AB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7ED9995A" w14:textId="77777777" w:rsidTr="00450C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1B360E" w14:textId="77777777" w:rsidR="00E13636" w:rsidRDefault="00E13636" w:rsidP="00450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5981F" w14:textId="74B403CA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FD7B35">
              <w:t xml:space="preserve">client </w:t>
            </w:r>
            <w:r w:rsidR="00C64455">
              <w:t>PC5</w:t>
            </w:r>
            <w:r>
              <w:t xml:space="preserve"> provisioning procedure elements</w:t>
            </w:r>
          </w:p>
        </w:tc>
      </w:tr>
      <w:tr w:rsidR="00E13636" w14:paraId="6C929E8E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7CDD0575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274BC5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771C3409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4FD98D32" w14:textId="77777777" w:rsidR="00E13636" w:rsidRDefault="00E13636" w:rsidP="00450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A884F" w14:textId="77777777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13636" w14:paraId="090D6096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10052858" w14:textId="77777777" w:rsidR="00E13636" w:rsidRDefault="00E13636" w:rsidP="00450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E9812D" w14:textId="77777777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13636" w14:paraId="5293DDC7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613F07AC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63FA1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2F386660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0DAFF06A" w14:textId="77777777" w:rsidR="00E13636" w:rsidRDefault="00E13636" w:rsidP="00450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A6D32C" w14:textId="77777777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8000F75" w14:textId="77777777" w:rsidR="00E13636" w:rsidRDefault="00E13636" w:rsidP="00450C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5DD87D" w14:textId="77777777" w:rsidR="00E13636" w:rsidRDefault="00E13636" w:rsidP="00450C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471D35" w14:textId="6DFAA2C2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C64455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C64455">
              <w:rPr>
                <w:noProof/>
              </w:rPr>
              <w:t>6</w:t>
            </w:r>
          </w:p>
        </w:tc>
      </w:tr>
      <w:tr w:rsidR="00E13636" w14:paraId="2CE5E46E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21BC4ED6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29390A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7E118B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73E453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0B3465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5B937D8F" w14:textId="77777777" w:rsidTr="00450C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90C5B" w14:textId="77777777" w:rsidR="00E13636" w:rsidRDefault="00E13636" w:rsidP="00450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DBC1F8" w14:textId="77777777" w:rsidR="00E13636" w:rsidRDefault="00E13636" w:rsidP="00450C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AD28CC" w14:textId="77777777" w:rsidR="00E13636" w:rsidRDefault="00E13636" w:rsidP="00450C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314EB" w14:textId="77777777" w:rsidR="00E13636" w:rsidRDefault="00E13636" w:rsidP="00450C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464A0C" w14:textId="77777777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13636" w14:paraId="59E76381" w14:textId="77777777" w:rsidTr="00450C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44B090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366772" w14:textId="77777777" w:rsidR="00E13636" w:rsidRDefault="00E13636" w:rsidP="00450C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2B3FCE" w14:textId="77777777" w:rsidR="00E13636" w:rsidRDefault="00E13636" w:rsidP="00450C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B8EEF" w14:textId="77777777" w:rsidR="00E13636" w:rsidRPr="007C2097" w:rsidRDefault="00E13636" w:rsidP="00450C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E13636" w14:paraId="03F1FD36" w14:textId="77777777" w:rsidTr="00450CB7">
        <w:tc>
          <w:tcPr>
            <w:tcW w:w="1843" w:type="dxa"/>
          </w:tcPr>
          <w:p w14:paraId="1CE12F4C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E02B83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78F580BE" w14:textId="77777777" w:rsidTr="00450C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BB211" w14:textId="77777777" w:rsidR="00E13636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485E2" w14:textId="77777777" w:rsidR="00E13636" w:rsidRDefault="00FD7B35" w:rsidP="00450CB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</w:t>
            </w:r>
            <w:r w:rsidR="00E13636">
              <w:rPr>
                <w:noProof/>
              </w:rPr>
              <w:t xml:space="preserve">The top level element of </w:t>
            </w:r>
            <w:r>
              <w:t xml:space="preserve">PC5 </w:t>
            </w:r>
            <w:r w:rsidR="00E13636">
              <w:t>provisioning procedure was updated in CT1#126e in the XLM schema. The element naming needs to be aligned in other parts of the specification.</w:t>
            </w:r>
          </w:p>
          <w:p w14:paraId="378F42E1" w14:textId="77777777" w:rsidR="00FD7B35" w:rsidRDefault="00FD7B35" w:rsidP="00450CB7">
            <w:pPr>
              <w:pStyle w:val="CRCoverPage"/>
              <w:spacing w:after="0"/>
              <w:ind w:left="100"/>
            </w:pPr>
          </w:p>
          <w:p w14:paraId="00E6C487" w14:textId="77777777" w:rsidR="00FD7B35" w:rsidRDefault="00FD7B35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2) </w:t>
            </w:r>
            <w:r>
              <w:rPr>
                <w:noProof/>
              </w:rPr>
              <w:t>The MIME body of the received HTTP POST is incorrectly specified</w:t>
            </w:r>
          </w:p>
          <w:p w14:paraId="27C54BB5" w14:textId="77777777" w:rsidR="00FD7B35" w:rsidRDefault="00FD7B35" w:rsidP="00450C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3B31E3" w14:textId="79551206" w:rsidR="00FD7B35" w:rsidRDefault="00FD7B35" w:rsidP="00450CB7">
            <w:pPr>
              <w:pStyle w:val="CRCoverPage"/>
              <w:spacing w:after="0"/>
              <w:ind w:left="100"/>
            </w:pPr>
            <w:r>
              <w:rPr>
                <w:noProof/>
              </w:rPr>
              <w:t>3) Accept header of the received message needs not be specified</w:t>
            </w:r>
            <w:r w:rsidR="00C64455">
              <w:rPr>
                <w:noProof/>
              </w:rPr>
              <w:t xml:space="preserve"> as there is no requirement on the server side to set it. Corresponding requirement </w:t>
            </w:r>
            <w:r>
              <w:rPr>
                <w:noProof/>
              </w:rPr>
              <w:t>was removed for other procedures in CT1#125e</w:t>
            </w:r>
            <w:r w:rsidR="00C64455">
              <w:rPr>
                <w:noProof/>
              </w:rPr>
              <w:t>.</w:t>
            </w:r>
          </w:p>
        </w:tc>
      </w:tr>
      <w:tr w:rsidR="00E13636" w14:paraId="28CC50C5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8EA76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7B15E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B35" w14:paraId="3909CA13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36571" w14:textId="77777777" w:rsidR="00FD7B35" w:rsidRDefault="00FD7B35" w:rsidP="00FD7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E22E1" w14:textId="77777777" w:rsidR="00FD7B35" w:rsidRDefault="00FD7B35" w:rsidP="00FD7B3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The top level element of </w:t>
            </w:r>
            <w:r>
              <w:t>USD provisioning procedure naming is corrected</w:t>
            </w:r>
          </w:p>
          <w:p w14:paraId="1AACF1B9" w14:textId="77777777" w:rsidR="00FD7B35" w:rsidRDefault="00FD7B35" w:rsidP="00FD7B35">
            <w:pPr>
              <w:pStyle w:val="CRCoverPage"/>
              <w:spacing w:after="0"/>
              <w:ind w:left="100"/>
            </w:pPr>
          </w:p>
          <w:p w14:paraId="1AEC1B28" w14:textId="77777777" w:rsidR="00FD7B35" w:rsidRDefault="00FD7B35" w:rsidP="00FD7B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2) </w:t>
            </w:r>
            <w:r>
              <w:rPr>
                <w:noProof/>
              </w:rPr>
              <w:t>The MIME body of the received HTTP POST is corrected</w:t>
            </w:r>
          </w:p>
          <w:p w14:paraId="50F86B5C" w14:textId="77777777" w:rsidR="00FD7B35" w:rsidRDefault="00FD7B35" w:rsidP="00FD7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976BA7" w14:textId="1F10A8DA" w:rsidR="00FD7B35" w:rsidRDefault="00FD7B35" w:rsidP="00FD7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Remove the accept header bullet.</w:t>
            </w:r>
          </w:p>
        </w:tc>
      </w:tr>
      <w:tr w:rsidR="00E13636" w14:paraId="5229B5BA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9FDAA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A53686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789E9B9B" w14:textId="77777777" w:rsidTr="00450C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D94F0" w14:textId="77777777" w:rsidR="00E13636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77209" w14:textId="36510ABB" w:rsidR="00E13636" w:rsidRDefault="00FD7B35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element naming and incorrect MIME body can result in incompatible implementations and failure at procedure execution.</w:t>
            </w:r>
          </w:p>
        </w:tc>
      </w:tr>
      <w:tr w:rsidR="00E13636" w14:paraId="2827A8E9" w14:textId="77777777" w:rsidTr="00450CB7">
        <w:tc>
          <w:tcPr>
            <w:tcW w:w="2694" w:type="dxa"/>
            <w:gridSpan w:val="2"/>
          </w:tcPr>
          <w:p w14:paraId="77C48F6D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BF4E32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35721BD5" w14:textId="77777777" w:rsidTr="00450C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87B6D5" w14:textId="77777777" w:rsidR="00E13636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DC818" w14:textId="25A2B6AD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FD7B35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FD7B35">
              <w:rPr>
                <w:noProof/>
              </w:rPr>
              <w:t>2</w:t>
            </w:r>
          </w:p>
        </w:tc>
      </w:tr>
      <w:tr w:rsidR="00E13636" w14:paraId="5615CBFD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28F6B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5024A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0D278BCD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F9389" w14:textId="77777777" w:rsidR="00E13636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0BB474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69D21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96F6C5" w14:textId="77777777" w:rsidR="00E13636" w:rsidRDefault="00E13636" w:rsidP="0045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5C01B" w14:textId="77777777" w:rsidR="00E13636" w:rsidRDefault="00E13636" w:rsidP="00450C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636" w14:paraId="2395DFFD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EF98" w14:textId="77777777" w:rsidR="00E13636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3675EF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711E3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5616EA" w14:textId="77777777" w:rsidR="00E13636" w:rsidRDefault="00E13636" w:rsidP="0045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A0D1C" w14:textId="77777777" w:rsidR="00E13636" w:rsidRDefault="00E13636" w:rsidP="0045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636" w14:paraId="07906FF9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EA734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215BDD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E35A8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ED37FD" w14:textId="77777777" w:rsidR="00E13636" w:rsidRDefault="00E13636" w:rsidP="0045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9A31A" w14:textId="77777777" w:rsidR="00E13636" w:rsidRDefault="00E13636" w:rsidP="0045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636" w14:paraId="76767FC6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5A87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1DA4A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01C47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19B001" w14:textId="77777777" w:rsidR="00E13636" w:rsidRDefault="00E13636" w:rsidP="0045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1D289" w14:textId="77777777" w:rsidR="00E13636" w:rsidRDefault="00E13636" w:rsidP="0045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636" w14:paraId="14C40EE7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BD00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F7C66" w14:textId="77777777" w:rsidR="00E13636" w:rsidRDefault="00E13636" w:rsidP="00450CB7">
            <w:pPr>
              <w:pStyle w:val="CRCoverPage"/>
              <w:spacing w:after="0"/>
              <w:rPr>
                <w:noProof/>
              </w:rPr>
            </w:pPr>
          </w:p>
        </w:tc>
      </w:tr>
      <w:tr w:rsidR="00E13636" w14:paraId="651A477D" w14:textId="77777777" w:rsidTr="00450C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7C7016" w14:textId="77777777" w:rsidR="00E13636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4D05E" w14:textId="77777777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3636" w:rsidRPr="008863B9" w14:paraId="2829F6DF" w14:textId="77777777" w:rsidTr="00450C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358018" w14:textId="77777777" w:rsidR="00E13636" w:rsidRPr="008863B9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7FFD6C" w14:textId="77777777" w:rsidR="00E13636" w:rsidRPr="008863B9" w:rsidRDefault="00E13636" w:rsidP="00450C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3636" w14:paraId="0F2144FE" w14:textId="77777777" w:rsidTr="00450C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08C5F" w14:textId="77777777" w:rsidR="00E13636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5FDAA" w14:textId="77777777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607CC6" w14:textId="77777777" w:rsidR="00E13636" w:rsidRDefault="00E13636" w:rsidP="00E13636">
      <w:pPr>
        <w:pStyle w:val="CRCoverPage"/>
        <w:spacing w:after="0"/>
        <w:rPr>
          <w:noProof/>
          <w:sz w:val="8"/>
          <w:szCs w:val="8"/>
        </w:rPr>
      </w:pPr>
    </w:p>
    <w:p w14:paraId="329F69C2" w14:textId="77777777" w:rsidR="00E13636" w:rsidRDefault="00E13636" w:rsidP="00E13636">
      <w:pPr>
        <w:rPr>
          <w:noProof/>
        </w:rPr>
        <w:sectPr w:rsidR="00E1363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9094D" w14:textId="77777777" w:rsidR="00E13636" w:rsidRDefault="00E13636" w:rsidP="00E13636">
      <w:bookmarkStart w:id="22" w:name="_Hlk55323296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7D68FEF" w14:textId="77777777" w:rsidR="00E13636" w:rsidRDefault="00E13636" w:rsidP="00E1363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D5CB02B" w14:textId="77777777" w:rsidR="00E13636" w:rsidRDefault="00E13636" w:rsidP="00E13636">
      <w:pPr>
        <w:rPr>
          <w:noProof/>
        </w:rPr>
      </w:pPr>
    </w:p>
    <w:bookmarkEnd w:id="22"/>
    <w:p w14:paraId="2942EC99" w14:textId="77777777" w:rsidR="0028578F" w:rsidRPr="006A63F0" w:rsidRDefault="0028578F" w:rsidP="0028578F">
      <w:pPr>
        <w:pStyle w:val="Heading3"/>
      </w:pPr>
      <w:r>
        <w:t>7.3.2</w:t>
      </w:r>
      <w:r>
        <w:tab/>
        <w:t>Client procedure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942EC9A" w14:textId="77777777" w:rsidR="0028578F" w:rsidRDefault="0028578F" w:rsidP="0028578F">
      <w:pPr>
        <w:rPr>
          <w:noProof/>
          <w:lang w:val="en-US"/>
        </w:rPr>
      </w:pPr>
      <w:r>
        <w:rPr>
          <w:noProof/>
          <w:lang w:val="en-US"/>
        </w:rPr>
        <w:t>Upon receiving an HTTP POST request message containing:</w:t>
      </w:r>
    </w:p>
    <w:p w14:paraId="2942EC9B" w14:textId="40E29BFE" w:rsidR="0028578F" w:rsidDel="00FD7B35" w:rsidRDefault="0028578F" w:rsidP="0028578F">
      <w:pPr>
        <w:pStyle w:val="B1"/>
        <w:rPr>
          <w:del w:id="23" w:author="Ericsson User 1" w:date="2020-11-03T20:57:00Z"/>
        </w:rPr>
      </w:pPr>
      <w:del w:id="24" w:author="Ericsson User 1" w:date="2020-11-03T20:57:00Z">
        <w:r w:rsidDel="00FD7B35">
          <w:delText>a)</w:delText>
        </w:r>
        <w:r w:rsidDel="00FD7B35">
          <w:tab/>
        </w:r>
        <w:r w:rsidRPr="005E11E0" w:rsidDel="00FD7B35">
          <w:delText>an Accept header field set to "application/vnd.3gpp.vae</w:delText>
        </w:r>
        <w:r w:rsidDel="00FD7B35">
          <w:delText>-</w:delText>
        </w:r>
        <w:r w:rsidRPr="005E11E0" w:rsidDel="00FD7B35">
          <w:delText>info+xml"</w:delText>
        </w:r>
        <w:r w:rsidRPr="00EF6618" w:rsidDel="00FD7B35">
          <w:delText>;</w:delText>
        </w:r>
      </w:del>
    </w:p>
    <w:p w14:paraId="2942EC9C" w14:textId="50873105" w:rsidR="0028578F" w:rsidRDefault="00FD7B35" w:rsidP="0028578F">
      <w:pPr>
        <w:pStyle w:val="B1"/>
      </w:pPr>
      <w:ins w:id="25" w:author="Ericsson User 1" w:date="2020-11-03T20:57:00Z">
        <w:r>
          <w:t>a</w:t>
        </w:r>
      </w:ins>
      <w:del w:id="26" w:author="Ericsson User 1" w:date="2020-11-03T20:57:00Z">
        <w:r w:rsidR="0028578F" w:rsidDel="00FD7B35">
          <w:delText>b</w:delText>
        </w:r>
      </w:del>
      <w:r w:rsidR="0028578F">
        <w:t>)</w:t>
      </w:r>
      <w:r w:rsidR="0028578F">
        <w:tab/>
      </w:r>
      <w:r w:rsidR="0028578F" w:rsidRPr="005E11E0">
        <w:t>a Content-Type header field set to "application/vnd.3gpp.vae-info+xml";</w:t>
      </w:r>
      <w:r w:rsidR="0028578F">
        <w:t xml:space="preserve"> and</w:t>
      </w:r>
    </w:p>
    <w:p w14:paraId="2942EC9D" w14:textId="6D706D2C" w:rsidR="0028578F" w:rsidRDefault="00FD7B35" w:rsidP="0028578F">
      <w:pPr>
        <w:pStyle w:val="B1"/>
        <w:rPr>
          <w:noProof/>
          <w:lang w:val="en-US"/>
        </w:rPr>
      </w:pPr>
      <w:ins w:id="27" w:author="Ericsson User 1" w:date="2020-11-03T20:57:00Z">
        <w:r>
          <w:t>b</w:t>
        </w:r>
      </w:ins>
      <w:del w:id="28" w:author="Ericsson User 1" w:date="2020-11-03T20:57:00Z">
        <w:r w:rsidR="0028578F" w:rsidDel="00FD7B35">
          <w:delText>c</w:delText>
        </w:r>
      </w:del>
      <w:r w:rsidR="0028578F">
        <w:t>)</w:t>
      </w:r>
      <w:r w:rsidR="0028578F">
        <w:tab/>
      </w:r>
      <w:r w:rsidR="0028578F" w:rsidRPr="005E11E0">
        <w:t>an application/vnd.3gpp.</w:t>
      </w:r>
      <w:r w:rsidR="0028578F">
        <w:t>vae</w:t>
      </w:r>
      <w:r w:rsidR="0028578F" w:rsidRPr="005E11E0">
        <w:t>-</w:t>
      </w:r>
      <w:del w:id="29" w:author="Ericsson User 1" w:date="2020-11-03T20:48:00Z">
        <w:r w:rsidR="0028578F" w:rsidDel="00FD7B35">
          <w:delText>usd-announcement</w:delText>
        </w:r>
        <w:r w:rsidR="0028578F" w:rsidRPr="005E11E0" w:rsidDel="00FD7B35">
          <w:delText>-</w:delText>
        </w:r>
      </w:del>
      <w:r w:rsidR="0028578F" w:rsidRPr="005E11E0">
        <w:t>info+xml MIME body with a</w:t>
      </w:r>
      <w:r w:rsidR="0028578F">
        <w:t>n</w:t>
      </w:r>
      <w:r w:rsidR="0028578F" w:rsidRPr="005E11E0">
        <w:t xml:space="preserve"> </w:t>
      </w:r>
      <w:r w:rsidR="0028578F">
        <w:t>&lt;</w:t>
      </w:r>
      <w:ins w:id="30" w:author="Ericsson User 1" w:date="2020-11-03T20:50:00Z">
        <w:r>
          <w:t>set-</w:t>
        </w:r>
      </w:ins>
      <w:del w:id="31" w:author="Ericsson User 1" w:date="2020-11-03T20:50:00Z">
        <w:r w:rsidR="0028578F" w:rsidDel="00FD7B35">
          <w:delText>PC</w:delText>
        </w:r>
      </w:del>
      <w:ins w:id="32" w:author="Ericsson User 1" w:date="2020-11-03T20:50:00Z">
        <w:r>
          <w:t>pc</w:t>
        </w:r>
      </w:ins>
      <w:r w:rsidR="0028578F">
        <w:t>5-parameters-</w:t>
      </w:r>
      <w:del w:id="33" w:author="Ericsson User 1" w:date="2020-11-03T20:48:00Z">
        <w:r w:rsidR="0028578F" w:rsidDel="00FD7B35">
          <w:delText>request</w:delText>
        </w:r>
      </w:del>
      <w:ins w:id="34" w:author="Ericsson User 1" w:date="2020-11-03T20:48:00Z">
        <w:r>
          <w:t>info</w:t>
        </w:r>
      </w:ins>
      <w:r w:rsidR="0028578F">
        <w:t>&gt; element</w:t>
      </w:r>
      <w:r w:rsidR="0028578F" w:rsidRPr="005E11E0">
        <w:t>;</w:t>
      </w:r>
    </w:p>
    <w:p w14:paraId="2942EC9E" w14:textId="77777777" w:rsidR="0028578F" w:rsidRDefault="0028578F" w:rsidP="0028578F">
      <w:pPr>
        <w:rPr>
          <w:noProof/>
        </w:rPr>
      </w:pPr>
      <w:r>
        <w:rPr>
          <w:noProof/>
        </w:rPr>
        <w:t>the VAE</w:t>
      </w:r>
      <w:r w:rsidR="006C0115">
        <w:rPr>
          <w:noProof/>
        </w:rPr>
        <w:t>-C</w:t>
      </w:r>
      <w:r>
        <w:rPr>
          <w:noProof/>
        </w:rPr>
        <w:t>:</w:t>
      </w:r>
    </w:p>
    <w:p w14:paraId="2942EC9F" w14:textId="77777777" w:rsidR="0028578F" w:rsidRPr="00BA5A28" w:rsidRDefault="0028578F" w:rsidP="00FA073C">
      <w:pPr>
        <w:pStyle w:val="B1"/>
      </w:pPr>
      <w:r w:rsidRPr="00BA5A28">
        <w:t>a)</w:t>
      </w:r>
      <w:r w:rsidRPr="00BA5A28">
        <w:tab/>
        <w:t xml:space="preserve">shall store the received </w:t>
      </w:r>
      <w:r>
        <w:t>PC5 parameters</w:t>
      </w:r>
      <w:r w:rsidRPr="00BA5A28">
        <w:t>; and</w:t>
      </w:r>
    </w:p>
    <w:p w14:paraId="2942ECA0" w14:textId="1FD7DE96" w:rsidR="0028578F" w:rsidRPr="00BA5A28" w:rsidRDefault="0028578F" w:rsidP="00FA073C">
      <w:pPr>
        <w:pStyle w:val="B1"/>
      </w:pPr>
      <w:r w:rsidRPr="00BA5A28">
        <w:t>b)</w:t>
      </w:r>
      <w:r w:rsidRPr="00BA5A28">
        <w:tab/>
        <w:t xml:space="preserve">shall </w:t>
      </w:r>
      <w:r>
        <w:rPr>
          <w:lang w:val="en-US" w:eastAsia="ko-KR"/>
        </w:rPr>
        <w:t>send a &lt;</w:t>
      </w:r>
      <w:ins w:id="35" w:author="Ericsson User 1" w:date="2020-11-03T20:50:00Z">
        <w:r w:rsidR="00FD7B35">
          <w:rPr>
            <w:lang w:val="en-US" w:eastAsia="ko-KR"/>
          </w:rPr>
          <w:t>set-pc</w:t>
        </w:r>
      </w:ins>
      <w:del w:id="36" w:author="Ericsson User 1" w:date="2020-11-03T20:50:00Z">
        <w:r w:rsidDel="00FD7B35">
          <w:rPr>
            <w:lang w:val="en-US" w:eastAsia="ko-KR"/>
          </w:rPr>
          <w:delText>PC</w:delText>
        </w:r>
      </w:del>
      <w:r>
        <w:rPr>
          <w:lang w:val="en-US" w:eastAsia="ko-KR"/>
        </w:rPr>
        <w:t>5-parameters-</w:t>
      </w:r>
      <w:del w:id="37" w:author="Ericsson User 1" w:date="2020-11-03T20:50:00Z">
        <w:r w:rsidDel="00FD7B35">
          <w:rPr>
            <w:lang w:val="en-US" w:eastAsia="ko-KR"/>
          </w:rPr>
          <w:delText>response</w:delText>
        </w:r>
      </w:del>
      <w:ins w:id="38" w:author="Ericsson User 1" w:date="2020-11-03T20:50:00Z">
        <w:r w:rsidR="00FD7B35">
          <w:rPr>
            <w:lang w:val="en-US" w:eastAsia="ko-KR"/>
          </w:rPr>
          <w:t>info</w:t>
        </w:r>
      </w:ins>
      <w:r>
        <w:rPr>
          <w:lang w:val="en-US" w:eastAsia="ko-KR"/>
        </w:rPr>
        <w:t>&gt; element as an acknowledgement of the PC5 parameters to the</w:t>
      </w:r>
      <w:r w:rsidR="006C0115">
        <w:rPr>
          <w:lang w:val="en-US" w:eastAsia="ko-KR"/>
        </w:rPr>
        <w:t xml:space="preserve"> </w:t>
      </w:r>
      <w:r>
        <w:rPr>
          <w:lang w:val="en-US" w:eastAsia="ko-KR"/>
        </w:rPr>
        <w:t>VAE-S</w:t>
      </w:r>
      <w:r w:rsidRPr="00BA5A28">
        <w:t>.</w:t>
      </w:r>
    </w:p>
    <w:bookmarkEnd w:id="15"/>
    <w:bookmarkEnd w:id="16"/>
    <w:bookmarkEnd w:id="17"/>
    <w:bookmarkEnd w:id="18"/>
    <w:bookmarkEnd w:id="19"/>
    <w:p w14:paraId="013B3E75" w14:textId="77777777" w:rsidR="00FD7B35" w:rsidRDefault="00FD7B35" w:rsidP="00FD7B35">
      <w:pPr>
        <w:rPr>
          <w:noProof/>
          <w:highlight w:val="green"/>
        </w:rPr>
      </w:pPr>
    </w:p>
    <w:p w14:paraId="13B7E875" w14:textId="2EC61C5F" w:rsidR="00E13636" w:rsidRDefault="00E13636" w:rsidP="00E1363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15D9AFC" w14:textId="77777777" w:rsidR="00E13636" w:rsidRDefault="00E13636" w:rsidP="00E13636">
      <w:pPr>
        <w:rPr>
          <w:noProof/>
        </w:rPr>
      </w:pPr>
    </w:p>
    <w:p w14:paraId="2942EE85" w14:textId="77777777" w:rsidR="00080512" w:rsidRDefault="00080512" w:rsidP="00E13636">
      <w:pPr>
        <w:pStyle w:val="Heading2"/>
      </w:pPr>
    </w:p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AE2A9" w14:textId="77777777" w:rsidR="002E6A57" w:rsidRDefault="002E6A57">
      <w:r>
        <w:separator/>
      </w:r>
    </w:p>
  </w:endnote>
  <w:endnote w:type="continuationSeparator" w:id="0">
    <w:p w14:paraId="681A12C3" w14:textId="77777777" w:rsidR="002E6A57" w:rsidRDefault="002E6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1C7172" w:rsidRDefault="001C717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E581B" w14:textId="77777777" w:rsidR="002E6A57" w:rsidRDefault="002E6A57">
      <w:r>
        <w:separator/>
      </w:r>
    </w:p>
  </w:footnote>
  <w:footnote w:type="continuationSeparator" w:id="0">
    <w:p w14:paraId="34772362" w14:textId="77777777" w:rsidR="002E6A57" w:rsidRDefault="002E6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F54A2" w14:textId="77777777" w:rsidR="00E13636" w:rsidRDefault="00E136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1C5DA40E" w:rsidR="001C7172" w:rsidRDefault="001C717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4708F">
      <w:rPr>
        <w:rFonts w:ascii="Arial" w:hAnsi="Arial" w:cs="Arial"/>
        <w:b/>
        <w:noProof/>
        <w:sz w:val="18"/>
        <w:szCs w:val="18"/>
      </w:rPr>
      <w:t>3GPP TS 24.486 V16.1.0 (2020-09)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1C7172" w:rsidRDefault="001C717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655026E3" w:rsidR="001C7172" w:rsidRDefault="001C717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4708F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1C7172" w:rsidRDefault="001C71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7D"/>
    <w:rsid w:val="00016E83"/>
    <w:rsid w:val="000204CF"/>
    <w:rsid w:val="00024B99"/>
    <w:rsid w:val="000312E2"/>
    <w:rsid w:val="00033397"/>
    <w:rsid w:val="00040095"/>
    <w:rsid w:val="00051834"/>
    <w:rsid w:val="00054A22"/>
    <w:rsid w:val="00054E01"/>
    <w:rsid w:val="00062023"/>
    <w:rsid w:val="000655A6"/>
    <w:rsid w:val="00080512"/>
    <w:rsid w:val="00080957"/>
    <w:rsid w:val="000820D3"/>
    <w:rsid w:val="00085546"/>
    <w:rsid w:val="00090957"/>
    <w:rsid w:val="000A446C"/>
    <w:rsid w:val="000A7A16"/>
    <w:rsid w:val="000B3359"/>
    <w:rsid w:val="000C012D"/>
    <w:rsid w:val="000C40EA"/>
    <w:rsid w:val="000C47C3"/>
    <w:rsid w:val="000C57B2"/>
    <w:rsid w:val="000D09AC"/>
    <w:rsid w:val="000D58AB"/>
    <w:rsid w:val="000E2943"/>
    <w:rsid w:val="000F195D"/>
    <w:rsid w:val="000F2DDA"/>
    <w:rsid w:val="00104469"/>
    <w:rsid w:val="00113A43"/>
    <w:rsid w:val="001146B1"/>
    <w:rsid w:val="0011505C"/>
    <w:rsid w:val="0012057E"/>
    <w:rsid w:val="00126CBA"/>
    <w:rsid w:val="001308B0"/>
    <w:rsid w:val="00133525"/>
    <w:rsid w:val="00133577"/>
    <w:rsid w:val="00154268"/>
    <w:rsid w:val="00154C7F"/>
    <w:rsid w:val="00155280"/>
    <w:rsid w:val="0016531D"/>
    <w:rsid w:val="00167FEA"/>
    <w:rsid w:val="00183EDD"/>
    <w:rsid w:val="001901E3"/>
    <w:rsid w:val="00193083"/>
    <w:rsid w:val="00193C91"/>
    <w:rsid w:val="00195549"/>
    <w:rsid w:val="0019770D"/>
    <w:rsid w:val="001A4C42"/>
    <w:rsid w:val="001B1BD6"/>
    <w:rsid w:val="001C21C3"/>
    <w:rsid w:val="001C3253"/>
    <w:rsid w:val="001C4F54"/>
    <w:rsid w:val="001C7172"/>
    <w:rsid w:val="001C7747"/>
    <w:rsid w:val="001D02C2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11CD4"/>
    <w:rsid w:val="002207AF"/>
    <w:rsid w:val="002347A2"/>
    <w:rsid w:val="00237B89"/>
    <w:rsid w:val="002425DE"/>
    <w:rsid w:val="002513D0"/>
    <w:rsid w:val="002675F0"/>
    <w:rsid w:val="00273C66"/>
    <w:rsid w:val="00276464"/>
    <w:rsid w:val="0028578F"/>
    <w:rsid w:val="002B0315"/>
    <w:rsid w:val="002B1140"/>
    <w:rsid w:val="002B6339"/>
    <w:rsid w:val="002B7988"/>
    <w:rsid w:val="002C709B"/>
    <w:rsid w:val="002D45C8"/>
    <w:rsid w:val="002D6DB1"/>
    <w:rsid w:val="002E00EE"/>
    <w:rsid w:val="002E2F3D"/>
    <w:rsid w:val="002E4C9A"/>
    <w:rsid w:val="002E582F"/>
    <w:rsid w:val="002E6A57"/>
    <w:rsid w:val="002F19DC"/>
    <w:rsid w:val="002F1E0E"/>
    <w:rsid w:val="002F242C"/>
    <w:rsid w:val="002F4C86"/>
    <w:rsid w:val="002F4C89"/>
    <w:rsid w:val="002F732E"/>
    <w:rsid w:val="00305081"/>
    <w:rsid w:val="00307A71"/>
    <w:rsid w:val="00312EB7"/>
    <w:rsid w:val="003172DC"/>
    <w:rsid w:val="0032041E"/>
    <w:rsid w:val="0032051B"/>
    <w:rsid w:val="0032127C"/>
    <w:rsid w:val="00326262"/>
    <w:rsid w:val="003275F8"/>
    <w:rsid w:val="0033187E"/>
    <w:rsid w:val="00332180"/>
    <w:rsid w:val="00333F18"/>
    <w:rsid w:val="00337903"/>
    <w:rsid w:val="00344984"/>
    <w:rsid w:val="00345117"/>
    <w:rsid w:val="00345331"/>
    <w:rsid w:val="0035092F"/>
    <w:rsid w:val="0035462D"/>
    <w:rsid w:val="00363F52"/>
    <w:rsid w:val="00365059"/>
    <w:rsid w:val="00367000"/>
    <w:rsid w:val="003729B3"/>
    <w:rsid w:val="003765B8"/>
    <w:rsid w:val="00376CD9"/>
    <w:rsid w:val="003775CE"/>
    <w:rsid w:val="003814E2"/>
    <w:rsid w:val="003831DB"/>
    <w:rsid w:val="003849B6"/>
    <w:rsid w:val="00391B9E"/>
    <w:rsid w:val="00392D49"/>
    <w:rsid w:val="003A2A30"/>
    <w:rsid w:val="003A479F"/>
    <w:rsid w:val="003A719A"/>
    <w:rsid w:val="003B2D55"/>
    <w:rsid w:val="003B6331"/>
    <w:rsid w:val="003B6B3C"/>
    <w:rsid w:val="003C18C8"/>
    <w:rsid w:val="003C3971"/>
    <w:rsid w:val="003E1CA9"/>
    <w:rsid w:val="003F19D3"/>
    <w:rsid w:val="003F76F9"/>
    <w:rsid w:val="003F7E60"/>
    <w:rsid w:val="004009E5"/>
    <w:rsid w:val="00402336"/>
    <w:rsid w:val="00402DC2"/>
    <w:rsid w:val="00404F36"/>
    <w:rsid w:val="00407544"/>
    <w:rsid w:val="00414A6F"/>
    <w:rsid w:val="00423334"/>
    <w:rsid w:val="00427397"/>
    <w:rsid w:val="00433783"/>
    <w:rsid w:val="004345EC"/>
    <w:rsid w:val="00434CFD"/>
    <w:rsid w:val="00441945"/>
    <w:rsid w:val="00452B1F"/>
    <w:rsid w:val="0046480A"/>
    <w:rsid w:val="00464A00"/>
    <w:rsid w:val="00464BBC"/>
    <w:rsid w:val="004740DB"/>
    <w:rsid w:val="00480270"/>
    <w:rsid w:val="004867F2"/>
    <w:rsid w:val="004908D4"/>
    <w:rsid w:val="00491FDE"/>
    <w:rsid w:val="00494B53"/>
    <w:rsid w:val="004A0010"/>
    <w:rsid w:val="004A041B"/>
    <w:rsid w:val="004A6CEB"/>
    <w:rsid w:val="004B23E7"/>
    <w:rsid w:val="004B5DB3"/>
    <w:rsid w:val="004D3578"/>
    <w:rsid w:val="004D71BF"/>
    <w:rsid w:val="004E213A"/>
    <w:rsid w:val="004E23FD"/>
    <w:rsid w:val="004E2C0C"/>
    <w:rsid w:val="004F0988"/>
    <w:rsid w:val="004F3340"/>
    <w:rsid w:val="004F4C87"/>
    <w:rsid w:val="004F5525"/>
    <w:rsid w:val="004F60F1"/>
    <w:rsid w:val="0050258A"/>
    <w:rsid w:val="00517689"/>
    <w:rsid w:val="00532730"/>
    <w:rsid w:val="0053388B"/>
    <w:rsid w:val="00535773"/>
    <w:rsid w:val="00542D77"/>
    <w:rsid w:val="00543E6C"/>
    <w:rsid w:val="005505D7"/>
    <w:rsid w:val="00556663"/>
    <w:rsid w:val="00560F17"/>
    <w:rsid w:val="00565087"/>
    <w:rsid w:val="00567E42"/>
    <w:rsid w:val="00571037"/>
    <w:rsid w:val="00587635"/>
    <w:rsid w:val="00595D57"/>
    <w:rsid w:val="005A065C"/>
    <w:rsid w:val="005B7FF1"/>
    <w:rsid w:val="005C19FB"/>
    <w:rsid w:val="005D1C2F"/>
    <w:rsid w:val="005D2E01"/>
    <w:rsid w:val="005D7526"/>
    <w:rsid w:val="005E38C5"/>
    <w:rsid w:val="005E6030"/>
    <w:rsid w:val="005E6B18"/>
    <w:rsid w:val="00602AEA"/>
    <w:rsid w:val="00602E4B"/>
    <w:rsid w:val="00614FDF"/>
    <w:rsid w:val="00622F6B"/>
    <w:rsid w:val="00632330"/>
    <w:rsid w:val="00632EE5"/>
    <w:rsid w:val="0063543D"/>
    <w:rsid w:val="00643132"/>
    <w:rsid w:val="00644FC7"/>
    <w:rsid w:val="00647114"/>
    <w:rsid w:val="0065306F"/>
    <w:rsid w:val="00671C87"/>
    <w:rsid w:val="0067367D"/>
    <w:rsid w:val="00675D54"/>
    <w:rsid w:val="00693065"/>
    <w:rsid w:val="00696C4D"/>
    <w:rsid w:val="006A323F"/>
    <w:rsid w:val="006B30D0"/>
    <w:rsid w:val="006B3B4F"/>
    <w:rsid w:val="006B7342"/>
    <w:rsid w:val="006C0115"/>
    <w:rsid w:val="006C0A83"/>
    <w:rsid w:val="006C0BBF"/>
    <w:rsid w:val="006C3715"/>
    <w:rsid w:val="006C3D95"/>
    <w:rsid w:val="006C4B8B"/>
    <w:rsid w:val="006C6A79"/>
    <w:rsid w:val="006D702E"/>
    <w:rsid w:val="006E0754"/>
    <w:rsid w:val="006E13B1"/>
    <w:rsid w:val="006E5C86"/>
    <w:rsid w:val="006F4D1D"/>
    <w:rsid w:val="006F6551"/>
    <w:rsid w:val="007129C2"/>
    <w:rsid w:val="00713C44"/>
    <w:rsid w:val="00717DF3"/>
    <w:rsid w:val="00734A5B"/>
    <w:rsid w:val="0074026F"/>
    <w:rsid w:val="007429F6"/>
    <w:rsid w:val="00744E15"/>
    <w:rsid w:val="00744E76"/>
    <w:rsid w:val="00745388"/>
    <w:rsid w:val="00757273"/>
    <w:rsid w:val="00771B7E"/>
    <w:rsid w:val="00772457"/>
    <w:rsid w:val="00772728"/>
    <w:rsid w:val="00774439"/>
    <w:rsid w:val="00774DA4"/>
    <w:rsid w:val="007776BE"/>
    <w:rsid w:val="00777EF6"/>
    <w:rsid w:val="00781F0F"/>
    <w:rsid w:val="007842ED"/>
    <w:rsid w:val="00797A0C"/>
    <w:rsid w:val="007A45DC"/>
    <w:rsid w:val="007A796E"/>
    <w:rsid w:val="007B0E15"/>
    <w:rsid w:val="007B2725"/>
    <w:rsid w:val="007B600E"/>
    <w:rsid w:val="007B629A"/>
    <w:rsid w:val="007C313F"/>
    <w:rsid w:val="007D1510"/>
    <w:rsid w:val="007D2BF5"/>
    <w:rsid w:val="007E0EDC"/>
    <w:rsid w:val="007E58F2"/>
    <w:rsid w:val="007F0F4A"/>
    <w:rsid w:val="008028A4"/>
    <w:rsid w:val="008034BF"/>
    <w:rsid w:val="00804F90"/>
    <w:rsid w:val="0080579A"/>
    <w:rsid w:val="00811A89"/>
    <w:rsid w:val="00811E2C"/>
    <w:rsid w:val="00814F87"/>
    <w:rsid w:val="00815A34"/>
    <w:rsid w:val="00825311"/>
    <w:rsid w:val="00830747"/>
    <w:rsid w:val="00833106"/>
    <w:rsid w:val="00836DB3"/>
    <w:rsid w:val="00842E2F"/>
    <w:rsid w:val="00844F5A"/>
    <w:rsid w:val="0084708F"/>
    <w:rsid w:val="00856D85"/>
    <w:rsid w:val="0085745F"/>
    <w:rsid w:val="00865F6A"/>
    <w:rsid w:val="008723BF"/>
    <w:rsid w:val="0087493D"/>
    <w:rsid w:val="008768CA"/>
    <w:rsid w:val="00884479"/>
    <w:rsid w:val="0089084E"/>
    <w:rsid w:val="00891FC5"/>
    <w:rsid w:val="00893AB0"/>
    <w:rsid w:val="008A11ED"/>
    <w:rsid w:val="008A27B9"/>
    <w:rsid w:val="008B04F8"/>
    <w:rsid w:val="008B1D8B"/>
    <w:rsid w:val="008C0C22"/>
    <w:rsid w:val="008C384C"/>
    <w:rsid w:val="008C7A83"/>
    <w:rsid w:val="008E252B"/>
    <w:rsid w:val="008E49A7"/>
    <w:rsid w:val="008E7935"/>
    <w:rsid w:val="008F0E15"/>
    <w:rsid w:val="008F54FC"/>
    <w:rsid w:val="0090271F"/>
    <w:rsid w:val="00902E23"/>
    <w:rsid w:val="00906DF8"/>
    <w:rsid w:val="0090737E"/>
    <w:rsid w:val="009114D7"/>
    <w:rsid w:val="0091348E"/>
    <w:rsid w:val="00913909"/>
    <w:rsid w:val="0091543C"/>
    <w:rsid w:val="00917CCB"/>
    <w:rsid w:val="00932BDB"/>
    <w:rsid w:val="009370AB"/>
    <w:rsid w:val="00942EC2"/>
    <w:rsid w:val="009473FD"/>
    <w:rsid w:val="00954CA2"/>
    <w:rsid w:val="009560A6"/>
    <w:rsid w:val="009733B2"/>
    <w:rsid w:val="00980D3D"/>
    <w:rsid w:val="00983E41"/>
    <w:rsid w:val="00984D51"/>
    <w:rsid w:val="009853EF"/>
    <w:rsid w:val="00987E89"/>
    <w:rsid w:val="00991A09"/>
    <w:rsid w:val="0099213D"/>
    <w:rsid w:val="00995D8F"/>
    <w:rsid w:val="009A3805"/>
    <w:rsid w:val="009A729C"/>
    <w:rsid w:val="009B30BE"/>
    <w:rsid w:val="009C5BC2"/>
    <w:rsid w:val="009E25F3"/>
    <w:rsid w:val="009E5E69"/>
    <w:rsid w:val="009E648C"/>
    <w:rsid w:val="009F37B7"/>
    <w:rsid w:val="009F3EE7"/>
    <w:rsid w:val="009F5998"/>
    <w:rsid w:val="009F7365"/>
    <w:rsid w:val="00A00487"/>
    <w:rsid w:val="00A10F02"/>
    <w:rsid w:val="00A12712"/>
    <w:rsid w:val="00A136A8"/>
    <w:rsid w:val="00A164B4"/>
    <w:rsid w:val="00A204DD"/>
    <w:rsid w:val="00A22D26"/>
    <w:rsid w:val="00A2436A"/>
    <w:rsid w:val="00A25B05"/>
    <w:rsid w:val="00A26956"/>
    <w:rsid w:val="00A2740C"/>
    <w:rsid w:val="00A313B8"/>
    <w:rsid w:val="00A3471C"/>
    <w:rsid w:val="00A37F20"/>
    <w:rsid w:val="00A40A43"/>
    <w:rsid w:val="00A456AB"/>
    <w:rsid w:val="00A53724"/>
    <w:rsid w:val="00A67BBF"/>
    <w:rsid w:val="00A73129"/>
    <w:rsid w:val="00A741F6"/>
    <w:rsid w:val="00A82346"/>
    <w:rsid w:val="00A83CFD"/>
    <w:rsid w:val="00A8598B"/>
    <w:rsid w:val="00A92B0B"/>
    <w:rsid w:val="00A92BA1"/>
    <w:rsid w:val="00A94F55"/>
    <w:rsid w:val="00A960BF"/>
    <w:rsid w:val="00AB0950"/>
    <w:rsid w:val="00AB0FCA"/>
    <w:rsid w:val="00AC6BC6"/>
    <w:rsid w:val="00AD31A8"/>
    <w:rsid w:val="00AD37A4"/>
    <w:rsid w:val="00AD5905"/>
    <w:rsid w:val="00AE0B7A"/>
    <w:rsid w:val="00AE26A4"/>
    <w:rsid w:val="00AE64AA"/>
    <w:rsid w:val="00AF4E09"/>
    <w:rsid w:val="00B03898"/>
    <w:rsid w:val="00B03902"/>
    <w:rsid w:val="00B05B47"/>
    <w:rsid w:val="00B15449"/>
    <w:rsid w:val="00B3089B"/>
    <w:rsid w:val="00B326DA"/>
    <w:rsid w:val="00B3573C"/>
    <w:rsid w:val="00B41819"/>
    <w:rsid w:val="00B42541"/>
    <w:rsid w:val="00B43453"/>
    <w:rsid w:val="00B46292"/>
    <w:rsid w:val="00B7213D"/>
    <w:rsid w:val="00B73B4B"/>
    <w:rsid w:val="00B81F29"/>
    <w:rsid w:val="00B84A09"/>
    <w:rsid w:val="00B93086"/>
    <w:rsid w:val="00BA19ED"/>
    <w:rsid w:val="00BA4B41"/>
    <w:rsid w:val="00BA4B8D"/>
    <w:rsid w:val="00BB2BB1"/>
    <w:rsid w:val="00BC0F7D"/>
    <w:rsid w:val="00BC49B2"/>
    <w:rsid w:val="00BC5907"/>
    <w:rsid w:val="00BC6313"/>
    <w:rsid w:val="00BD4F66"/>
    <w:rsid w:val="00BD5D50"/>
    <w:rsid w:val="00BE292D"/>
    <w:rsid w:val="00BE3255"/>
    <w:rsid w:val="00BE53FB"/>
    <w:rsid w:val="00BE74AF"/>
    <w:rsid w:val="00BF128E"/>
    <w:rsid w:val="00BF3ACC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3079"/>
    <w:rsid w:val="00C414F8"/>
    <w:rsid w:val="00C45231"/>
    <w:rsid w:val="00C45609"/>
    <w:rsid w:val="00C53FD6"/>
    <w:rsid w:val="00C64455"/>
    <w:rsid w:val="00C70972"/>
    <w:rsid w:val="00C72833"/>
    <w:rsid w:val="00C72B35"/>
    <w:rsid w:val="00C805CB"/>
    <w:rsid w:val="00C80F1D"/>
    <w:rsid w:val="00C8239E"/>
    <w:rsid w:val="00C83612"/>
    <w:rsid w:val="00C91A71"/>
    <w:rsid w:val="00C93F40"/>
    <w:rsid w:val="00CA3D0C"/>
    <w:rsid w:val="00CB4724"/>
    <w:rsid w:val="00CC1ED8"/>
    <w:rsid w:val="00CC20E0"/>
    <w:rsid w:val="00CC6A33"/>
    <w:rsid w:val="00CD40DF"/>
    <w:rsid w:val="00CD5037"/>
    <w:rsid w:val="00CD7D5C"/>
    <w:rsid w:val="00CF0426"/>
    <w:rsid w:val="00CF510D"/>
    <w:rsid w:val="00D02415"/>
    <w:rsid w:val="00D0440F"/>
    <w:rsid w:val="00D06BB2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692B"/>
    <w:rsid w:val="00D57972"/>
    <w:rsid w:val="00D64F51"/>
    <w:rsid w:val="00D65E3F"/>
    <w:rsid w:val="00D675A9"/>
    <w:rsid w:val="00D738D6"/>
    <w:rsid w:val="00D755EB"/>
    <w:rsid w:val="00D82A73"/>
    <w:rsid w:val="00D842F0"/>
    <w:rsid w:val="00D863DF"/>
    <w:rsid w:val="00D87565"/>
    <w:rsid w:val="00D87E00"/>
    <w:rsid w:val="00D9134D"/>
    <w:rsid w:val="00DA5FCB"/>
    <w:rsid w:val="00DA7A03"/>
    <w:rsid w:val="00DB0585"/>
    <w:rsid w:val="00DB1818"/>
    <w:rsid w:val="00DB3BE1"/>
    <w:rsid w:val="00DC14B3"/>
    <w:rsid w:val="00DC309B"/>
    <w:rsid w:val="00DC4DA2"/>
    <w:rsid w:val="00DD4C17"/>
    <w:rsid w:val="00DE5E13"/>
    <w:rsid w:val="00DE7C89"/>
    <w:rsid w:val="00DF2B1F"/>
    <w:rsid w:val="00DF62CD"/>
    <w:rsid w:val="00DF654F"/>
    <w:rsid w:val="00E03CD1"/>
    <w:rsid w:val="00E05DF2"/>
    <w:rsid w:val="00E06C9A"/>
    <w:rsid w:val="00E132B9"/>
    <w:rsid w:val="00E13636"/>
    <w:rsid w:val="00E16509"/>
    <w:rsid w:val="00E24089"/>
    <w:rsid w:val="00E30396"/>
    <w:rsid w:val="00E36244"/>
    <w:rsid w:val="00E44582"/>
    <w:rsid w:val="00E45372"/>
    <w:rsid w:val="00E50003"/>
    <w:rsid w:val="00E503AB"/>
    <w:rsid w:val="00E5469F"/>
    <w:rsid w:val="00E71448"/>
    <w:rsid w:val="00E73FC6"/>
    <w:rsid w:val="00E7517C"/>
    <w:rsid w:val="00E77645"/>
    <w:rsid w:val="00E80A32"/>
    <w:rsid w:val="00E919F3"/>
    <w:rsid w:val="00E921DA"/>
    <w:rsid w:val="00EA41FD"/>
    <w:rsid w:val="00EB5B69"/>
    <w:rsid w:val="00EC4A25"/>
    <w:rsid w:val="00EC6BA0"/>
    <w:rsid w:val="00EC74E7"/>
    <w:rsid w:val="00ED228F"/>
    <w:rsid w:val="00EE1A45"/>
    <w:rsid w:val="00EE4217"/>
    <w:rsid w:val="00EF71D5"/>
    <w:rsid w:val="00F0200C"/>
    <w:rsid w:val="00F025A2"/>
    <w:rsid w:val="00F04712"/>
    <w:rsid w:val="00F06E86"/>
    <w:rsid w:val="00F15249"/>
    <w:rsid w:val="00F22EC7"/>
    <w:rsid w:val="00F325C8"/>
    <w:rsid w:val="00F3322E"/>
    <w:rsid w:val="00F3520D"/>
    <w:rsid w:val="00F44643"/>
    <w:rsid w:val="00F576B6"/>
    <w:rsid w:val="00F653B8"/>
    <w:rsid w:val="00F814DE"/>
    <w:rsid w:val="00F84200"/>
    <w:rsid w:val="00F86F7C"/>
    <w:rsid w:val="00F87315"/>
    <w:rsid w:val="00FA073C"/>
    <w:rsid w:val="00FA1266"/>
    <w:rsid w:val="00FB6773"/>
    <w:rsid w:val="00FC1192"/>
    <w:rsid w:val="00FC2451"/>
    <w:rsid w:val="00FD7152"/>
    <w:rsid w:val="00FD7B35"/>
    <w:rsid w:val="00FE21DA"/>
    <w:rsid w:val="00FE7293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paragraph" w:customStyle="1" w:styleId="CRCoverPage">
    <w:name w:val="CR Cover Page"/>
    <w:rsid w:val="00E1363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542EF-8C8A-4211-B324-668884965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462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Mikael Wass</cp:lastModifiedBy>
  <cp:revision>2</cp:revision>
  <cp:lastPrinted>2019-02-25T14:05:00Z</cp:lastPrinted>
  <dcterms:created xsi:type="dcterms:W3CDTF">2020-11-06T06:22:00Z</dcterms:created>
  <dcterms:modified xsi:type="dcterms:W3CDTF">2020-11-06T06:22:00Z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