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90649C" w14:textId="5DFC4EF2" w:rsidR="006F52A3" w:rsidRDefault="006F52A3" w:rsidP="00B0299E">
      <w:pPr>
        <w:pStyle w:val="CRCoverPage"/>
        <w:tabs>
          <w:tab w:val="right" w:pos="9639"/>
        </w:tabs>
        <w:spacing w:after="0"/>
        <w:rPr>
          <w:b/>
          <w:i/>
          <w:noProof/>
          <w:sz w:val="28"/>
        </w:rPr>
      </w:pPr>
      <w:r>
        <w:rPr>
          <w:b/>
          <w:noProof/>
          <w:sz w:val="24"/>
        </w:rPr>
        <w:t>3GPP TSG-</w:t>
      </w:r>
      <w:r w:rsidR="00AE4D64">
        <w:fldChar w:fldCharType="begin"/>
      </w:r>
      <w:r w:rsidR="00AE4D64">
        <w:instrText xml:space="preserve"> DOCPROPERTY  TSG/WGRef  \* MERGEFORMAT </w:instrText>
      </w:r>
      <w:r w:rsidR="00AE4D64">
        <w:fldChar w:fldCharType="separate"/>
      </w:r>
      <w:r>
        <w:rPr>
          <w:b/>
          <w:noProof/>
          <w:sz w:val="24"/>
        </w:rPr>
        <w:t>RAN5</w:t>
      </w:r>
      <w:r w:rsidR="00AE4D64">
        <w:rPr>
          <w:b/>
          <w:noProof/>
          <w:sz w:val="24"/>
        </w:rPr>
        <w:fldChar w:fldCharType="end"/>
      </w:r>
      <w:r>
        <w:rPr>
          <w:b/>
          <w:noProof/>
          <w:sz w:val="24"/>
        </w:rPr>
        <w:t xml:space="preserve"> Meeting #</w:t>
      </w:r>
      <w:r w:rsidR="00AE4D64">
        <w:fldChar w:fldCharType="begin"/>
      </w:r>
      <w:r w:rsidR="00AE4D64">
        <w:instrText xml:space="preserve"> DOCPROPERTY  MtgSeq  \* MERGEFORMAT </w:instrText>
      </w:r>
      <w:r w:rsidR="00AE4D64">
        <w:fldChar w:fldCharType="separate"/>
      </w:r>
      <w:r>
        <w:rPr>
          <w:b/>
          <w:noProof/>
          <w:sz w:val="24"/>
        </w:rPr>
        <w:t>104</w:t>
      </w:r>
      <w:r w:rsidR="00AE4D64">
        <w:rPr>
          <w:b/>
          <w:noProof/>
          <w:sz w:val="24"/>
        </w:rPr>
        <w:fldChar w:fldCharType="end"/>
      </w:r>
      <w:r>
        <w:rPr>
          <w:b/>
          <w:i/>
          <w:noProof/>
          <w:sz w:val="28"/>
        </w:rPr>
        <w:tab/>
        <w:t>R5-24</w:t>
      </w:r>
      <w:r w:rsidR="00AE4D64">
        <w:rPr>
          <w:b/>
          <w:i/>
          <w:noProof/>
          <w:sz w:val="28"/>
        </w:rPr>
        <w:t>5480</w:t>
      </w:r>
    </w:p>
    <w:p w14:paraId="7E70842B" w14:textId="202F8E19" w:rsidR="006F52A3" w:rsidRDefault="00AE4D64" w:rsidP="006F52A3">
      <w:pPr>
        <w:pStyle w:val="CRCoverPage"/>
        <w:outlineLvl w:val="0"/>
        <w:rPr>
          <w:b/>
          <w:noProof/>
          <w:sz w:val="24"/>
        </w:rPr>
      </w:pPr>
      <w:r>
        <w:fldChar w:fldCharType="begin"/>
      </w:r>
      <w:r>
        <w:instrText xml:space="preserve"> DOCPROPERTY  Location  \* MERGEFORMAT </w:instrText>
      </w:r>
      <w:r>
        <w:fldChar w:fldCharType="separate"/>
      </w:r>
      <w:r w:rsidR="006F52A3">
        <w:rPr>
          <w:b/>
          <w:noProof/>
          <w:sz w:val="24"/>
        </w:rPr>
        <w:t>Maastricht</w:t>
      </w:r>
      <w:r w:rsidR="006F52A3" w:rsidRPr="00BA51D9">
        <w:rPr>
          <w:b/>
          <w:noProof/>
          <w:sz w:val="24"/>
        </w:rPr>
        <w:t xml:space="preserve">, </w:t>
      </w:r>
      <w:r>
        <w:rPr>
          <w:b/>
          <w:noProof/>
          <w:sz w:val="24"/>
        </w:rPr>
        <w:fldChar w:fldCharType="end"/>
      </w:r>
      <w:r w:rsidR="006F52A3">
        <w:rPr>
          <w:b/>
          <w:noProof/>
          <w:sz w:val="24"/>
        </w:rPr>
        <w:t xml:space="preserve">Netherlands, </w:t>
      </w:r>
      <w:r>
        <w:fldChar w:fldCharType="begin"/>
      </w:r>
      <w:r>
        <w:instrText xml:space="preserve"> DOCPROPERTY  StartDate  \* MERGEFORMAT </w:instrText>
      </w:r>
      <w:r>
        <w:fldChar w:fldCharType="separate"/>
      </w:r>
      <w:r w:rsidR="006F52A3">
        <w:rPr>
          <w:b/>
          <w:noProof/>
          <w:sz w:val="24"/>
        </w:rPr>
        <w:t>19</w:t>
      </w:r>
      <w:r w:rsidR="006F52A3" w:rsidRPr="00BA51D9">
        <w:rPr>
          <w:b/>
          <w:noProof/>
          <w:sz w:val="24"/>
        </w:rPr>
        <w:t xml:space="preserve">th </w:t>
      </w:r>
      <w:r w:rsidR="006F52A3">
        <w:rPr>
          <w:b/>
          <w:noProof/>
          <w:sz w:val="24"/>
        </w:rPr>
        <w:t>Aug</w:t>
      </w:r>
      <w:r w:rsidR="006F52A3" w:rsidRPr="00BA51D9">
        <w:rPr>
          <w:b/>
          <w:noProof/>
          <w:sz w:val="24"/>
        </w:rPr>
        <w:t xml:space="preserve"> 2024</w:t>
      </w:r>
      <w:r>
        <w:rPr>
          <w:b/>
          <w:noProof/>
          <w:sz w:val="24"/>
        </w:rPr>
        <w:fldChar w:fldCharType="end"/>
      </w:r>
      <w:r w:rsidR="006F52A3">
        <w:rPr>
          <w:b/>
          <w:noProof/>
          <w:sz w:val="24"/>
        </w:rPr>
        <w:t xml:space="preserve"> </w:t>
      </w:r>
      <w:r w:rsidR="004F25DF">
        <w:rPr>
          <w:b/>
          <w:noProof/>
          <w:sz w:val="24"/>
        </w:rPr>
        <w:t>-</w:t>
      </w:r>
      <w:r w:rsidR="006F52A3">
        <w:rPr>
          <w:b/>
          <w:noProof/>
          <w:sz w:val="24"/>
        </w:rPr>
        <w:t xml:space="preserve"> </w:t>
      </w:r>
      <w:r>
        <w:fldChar w:fldCharType="begin"/>
      </w:r>
      <w:r>
        <w:instrText xml:space="preserve"> DOCPROPERTY  EndDate  \* MERGEFORMAT </w:instrText>
      </w:r>
      <w:r>
        <w:fldChar w:fldCharType="separate"/>
      </w:r>
      <w:r w:rsidR="006F52A3" w:rsidRPr="00BA51D9">
        <w:rPr>
          <w:b/>
          <w:noProof/>
          <w:sz w:val="24"/>
        </w:rPr>
        <w:t>2</w:t>
      </w:r>
      <w:r w:rsidR="006F52A3">
        <w:rPr>
          <w:b/>
          <w:noProof/>
          <w:sz w:val="24"/>
        </w:rPr>
        <w:t>3rd</w:t>
      </w:r>
      <w:r w:rsidR="006F52A3" w:rsidRPr="00BA51D9">
        <w:rPr>
          <w:b/>
          <w:noProof/>
          <w:sz w:val="24"/>
        </w:rPr>
        <w:t xml:space="preserve"> </w:t>
      </w:r>
      <w:r w:rsidR="006F52A3">
        <w:rPr>
          <w:b/>
          <w:noProof/>
          <w:sz w:val="24"/>
        </w:rPr>
        <w:t>Aug</w:t>
      </w:r>
      <w:r w:rsidR="006F52A3" w:rsidRPr="00BA51D9">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347E30" w:rsidR="001E41F3" w:rsidRPr="00410371" w:rsidRDefault="00AE4D64" w:rsidP="00E13F3D">
            <w:pPr>
              <w:pStyle w:val="CRCoverPage"/>
              <w:spacing w:after="0"/>
              <w:jc w:val="right"/>
              <w:rPr>
                <w:b/>
                <w:noProof/>
                <w:sz w:val="28"/>
              </w:rPr>
            </w:pPr>
            <w:r>
              <w:fldChar w:fldCharType="begin"/>
            </w:r>
            <w:r>
              <w:instrText xml:space="preserve"> DOCPROPERTY  Spec#  \* MERGEFORMAT </w:instrText>
            </w:r>
            <w:r>
              <w:fldChar w:fldCharType="separate"/>
            </w:r>
            <w:r w:rsidR="0004641C">
              <w:rPr>
                <w:b/>
                <w:noProof/>
                <w:sz w:val="28"/>
              </w:rPr>
              <w:t>3</w:t>
            </w:r>
            <w:r w:rsidR="00852D0F">
              <w:rPr>
                <w:b/>
                <w:noProof/>
                <w:sz w:val="28"/>
              </w:rPr>
              <w:t>6</w:t>
            </w:r>
            <w:r w:rsidR="0004641C">
              <w:rPr>
                <w:b/>
                <w:noProof/>
                <w:sz w:val="28"/>
              </w:rPr>
              <w:t>.523-1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AC4052" w:rsidR="001E41F3" w:rsidRPr="00410371" w:rsidRDefault="00C26AE4" w:rsidP="00547111">
            <w:pPr>
              <w:pStyle w:val="CRCoverPage"/>
              <w:spacing w:after="0"/>
              <w:rPr>
                <w:noProof/>
              </w:rPr>
            </w:pPr>
            <w:r>
              <w:rPr>
                <w:b/>
                <w:noProof/>
                <w:sz w:val="28"/>
              </w:rPr>
              <w:t>5336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5C38FD" w:rsidR="001E41F3" w:rsidRPr="00410371" w:rsidRDefault="00D8014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E1A7F3" w:rsidR="001E41F3" w:rsidRPr="00410371" w:rsidRDefault="00AE4D64">
            <w:pPr>
              <w:pStyle w:val="CRCoverPage"/>
              <w:spacing w:after="0"/>
              <w:jc w:val="center"/>
              <w:rPr>
                <w:noProof/>
                <w:sz w:val="28"/>
              </w:rPr>
            </w:pPr>
            <w:r>
              <w:fldChar w:fldCharType="begin"/>
            </w:r>
            <w:r>
              <w:instrText xml:space="preserve"> DOCPROPERTY  Version  \* MERGEFORMAT </w:instrText>
            </w:r>
            <w:r>
              <w:fldChar w:fldCharType="separate"/>
            </w:r>
            <w:r w:rsidR="008D5461">
              <w:rPr>
                <w:b/>
                <w:noProof/>
                <w:sz w:val="28"/>
              </w:rPr>
              <w:t>1</w:t>
            </w:r>
            <w:r w:rsidR="00852D0F">
              <w:rPr>
                <w:b/>
                <w:noProof/>
                <w:sz w:val="28"/>
              </w:rPr>
              <w:t>8</w:t>
            </w:r>
            <w:r w:rsidR="008D5461">
              <w:rPr>
                <w:b/>
                <w:noProof/>
                <w:sz w:val="28"/>
              </w:rPr>
              <w:t>.</w:t>
            </w:r>
            <w:r w:rsidR="00852D0F">
              <w:rPr>
                <w:b/>
                <w:noProof/>
                <w:sz w:val="28"/>
              </w:rPr>
              <w:t>5</w:t>
            </w:r>
            <w:r w:rsidR="008D546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41F903" w:rsidR="001E41F3" w:rsidRDefault="00B80D7A">
            <w:pPr>
              <w:pStyle w:val="CRCoverPage"/>
              <w:spacing w:after="0"/>
              <w:ind w:left="100"/>
              <w:rPr>
                <w:noProof/>
              </w:rPr>
            </w:pPr>
            <w:r>
              <w:t xml:space="preserve">Addition of </w:t>
            </w:r>
            <w:r w:rsidR="00B9467C">
              <w:t>EPS</w:t>
            </w:r>
            <w:r w:rsidR="004F25DF">
              <w:t xml:space="preserve"> P-CSCF restoration</w:t>
            </w:r>
            <w:r w:rsidR="00B96802">
              <w:t xml:space="preserve"> </w:t>
            </w:r>
            <w:r>
              <w:t xml:space="preserve">test case </w:t>
            </w:r>
            <w:r w:rsidR="00B96802">
              <w:t>10.</w:t>
            </w:r>
            <w:r w:rsidR="00852D0F">
              <w:t>4</w:t>
            </w:r>
            <w:r w:rsidR="00D35A8C">
              <w:t>.</w:t>
            </w:r>
            <w:r w:rsidR="00852D0F">
              <w:t>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158077" w:rsidR="001E41F3" w:rsidRDefault="00117F60">
            <w:pPr>
              <w:pStyle w:val="CRCoverPage"/>
              <w:spacing w:after="0"/>
              <w:ind w:left="100"/>
              <w:rPr>
                <w:noProof/>
              </w:rPr>
            </w:pPr>
            <w:r>
              <w:t>Qualcomm Incorporated, Orange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AE4D64" w:rsidP="00547111">
            <w:pPr>
              <w:pStyle w:val="CRCoverPage"/>
              <w:spacing w:after="0"/>
              <w:ind w:left="100"/>
              <w:rPr>
                <w:noProof/>
              </w:rPr>
            </w:pPr>
            <w:r>
              <w:fldChar w:fldCharType="begin"/>
            </w:r>
            <w:r>
              <w:instrText xml:space="preserve"> DOCPROPERTY  SourceIfTsg  \* MERGEFORMAT </w:instrText>
            </w:r>
            <w:r>
              <w:fldChar w:fldCharType="separate"/>
            </w:r>
            <w:r w:rsidR="00717664">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F8C018" w:rsidR="001E41F3" w:rsidRDefault="00DC70B9">
            <w:pPr>
              <w:pStyle w:val="CRCoverPage"/>
              <w:spacing w:after="0"/>
              <w:ind w:left="100"/>
              <w:rPr>
                <w:noProof/>
              </w:rPr>
            </w:pPr>
            <w:r>
              <w:rPr>
                <w:noProof/>
              </w:rPr>
              <w:t>TEI9_Test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CC2EE4" w:rsidR="001E41F3" w:rsidRDefault="00AE4D64">
            <w:pPr>
              <w:pStyle w:val="CRCoverPage"/>
              <w:spacing w:after="0"/>
              <w:ind w:left="100"/>
              <w:rPr>
                <w:noProof/>
              </w:rPr>
            </w:pPr>
            <w:r>
              <w:fldChar w:fldCharType="begin"/>
            </w:r>
            <w:r>
              <w:instrText xml:space="preserve"> DOCPROPERTY  ResDate  \* MERGEFORMAT </w:instrText>
            </w:r>
            <w:r>
              <w:fldChar w:fldCharType="separate"/>
            </w:r>
            <w:r w:rsidR="00893BEC">
              <w:rPr>
                <w:noProof/>
              </w:rPr>
              <w:t>2024-0</w:t>
            </w:r>
            <w:r w:rsidR="00852D0F">
              <w:rPr>
                <w:noProof/>
              </w:rPr>
              <w:t>8</w:t>
            </w:r>
            <w:r w:rsidR="00893BEC">
              <w:rPr>
                <w:noProof/>
              </w:rPr>
              <w:t>-0</w:t>
            </w:r>
            <w:r>
              <w:rPr>
                <w:noProof/>
              </w:rPr>
              <w:fldChar w:fldCharType="end"/>
            </w:r>
            <w:r w:rsidR="00FF7814">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AE4D64" w:rsidP="00D24991">
            <w:pPr>
              <w:pStyle w:val="CRCoverPage"/>
              <w:spacing w:after="0"/>
              <w:ind w:left="100" w:right="-609"/>
              <w:rPr>
                <w:b/>
                <w:noProof/>
              </w:rPr>
            </w:pPr>
            <w:r>
              <w:fldChar w:fldCharType="begin"/>
            </w:r>
            <w:r>
              <w:instrText xml:space="preserve"> DOCPROPERTY  Cat  \* MERGEFORMAT </w:instrText>
            </w:r>
            <w:r>
              <w:fldChar w:fldCharType="separate"/>
            </w:r>
            <w:r w:rsidR="00893BE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88C249" w:rsidR="001E41F3" w:rsidRDefault="00AE4D64">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893BEC">
              <w:rPr>
                <w:noProof/>
              </w:rPr>
              <w:t>-1</w:t>
            </w:r>
            <w:r>
              <w:rPr>
                <w:noProof/>
              </w:rPr>
              <w:fldChar w:fldCharType="end"/>
            </w:r>
            <w:r w:rsidR="0056313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76B5AD" w:rsidR="001E41F3" w:rsidRDefault="00E257E6">
            <w:pPr>
              <w:pStyle w:val="CRCoverPage"/>
              <w:spacing w:after="0"/>
              <w:ind w:left="100"/>
              <w:rPr>
                <w:noProof/>
              </w:rPr>
            </w:pPr>
            <w:r>
              <w:rPr>
                <w:rFonts w:cs="Arial"/>
                <w:noProof/>
              </w:rPr>
              <w:t>Test case 10</w:t>
            </w:r>
            <w:r w:rsidR="007A13DF">
              <w:rPr>
                <w:rFonts w:cs="Arial"/>
                <w:noProof/>
              </w:rPr>
              <w:t>.</w:t>
            </w:r>
            <w:r w:rsidR="00A37613">
              <w:rPr>
                <w:rFonts w:cs="Arial"/>
                <w:noProof/>
              </w:rPr>
              <w:t>4</w:t>
            </w:r>
            <w:r w:rsidR="007A13DF">
              <w:rPr>
                <w:rFonts w:cs="Arial"/>
                <w:noProof/>
              </w:rPr>
              <w:t>.</w:t>
            </w:r>
            <w:r w:rsidR="00A37613">
              <w:rPr>
                <w:rFonts w:cs="Arial"/>
                <w:noProof/>
              </w:rPr>
              <w:t>3</w:t>
            </w:r>
            <w:r w:rsidR="00B75AA5">
              <w:rPr>
                <w:rFonts w:cs="Arial"/>
                <w:noProof/>
              </w:rPr>
              <w:t xml:space="preserve"> (</w:t>
            </w:r>
            <w:r w:rsidR="00082D9A">
              <w:rPr>
                <w:rFonts w:cs="Arial"/>
                <w:noProof/>
              </w:rPr>
              <w:t>“</w:t>
            </w:r>
            <w:r w:rsidR="00A37613" w:rsidRPr="00A37613">
              <w:rPr>
                <w:rFonts w:cs="Arial"/>
                <w:noProof/>
              </w:rPr>
              <w:t>EPS bearer context deactivation / reactivation requested / new P-CSCF address / Initial IMS registration</w:t>
            </w:r>
            <w:r w:rsidR="00082D9A">
              <w:rPr>
                <w:rFonts w:cs="Arial"/>
                <w:noProof/>
              </w:rPr>
              <w:t>”</w:t>
            </w:r>
            <w:r w:rsidR="00B75AA5">
              <w:rPr>
                <w:rFonts w:cs="Arial"/>
                <w:noProof/>
              </w:rPr>
              <w:t>)</w:t>
            </w:r>
            <w:r w:rsidR="00082D9A">
              <w:rPr>
                <w:rFonts w:cs="Arial"/>
                <w:noProof/>
              </w:rPr>
              <w:t xml:space="preserve"> needs to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351077" w:rsidR="001E41F3" w:rsidRDefault="006F2BEB">
            <w:pPr>
              <w:pStyle w:val="CRCoverPage"/>
              <w:spacing w:after="0"/>
              <w:ind w:left="100"/>
              <w:rPr>
                <w:noProof/>
              </w:rPr>
            </w:pPr>
            <w:r>
              <w:rPr>
                <w:noProof/>
              </w:rPr>
              <w:t>Added test case 10.</w:t>
            </w:r>
            <w:r w:rsidR="00E275EA">
              <w:rPr>
                <w:noProof/>
              </w:rPr>
              <w:t>4</w:t>
            </w:r>
            <w:r w:rsidR="00B75AA5">
              <w:rPr>
                <w:noProof/>
              </w:rPr>
              <w:t>.</w:t>
            </w:r>
            <w:r w:rsidR="00E275EA">
              <w:rPr>
                <w:noProof/>
              </w:rPr>
              <w:t>3</w:t>
            </w:r>
            <w:r w:rsidR="00EE1795">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E88D5D" w:rsidR="001E41F3" w:rsidRDefault="00870B1D">
            <w:pPr>
              <w:pStyle w:val="CRCoverPage"/>
              <w:spacing w:after="0"/>
              <w:ind w:left="100"/>
              <w:rPr>
                <w:noProof/>
              </w:rPr>
            </w:pPr>
            <w:r>
              <w:rPr>
                <w:noProof/>
              </w:rPr>
              <w:t>Test coverage does not exist for P-CSCF restoration support.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7A5FD9" w:rsidR="001E41F3" w:rsidRDefault="006F2BEB">
            <w:pPr>
              <w:pStyle w:val="CRCoverPage"/>
              <w:spacing w:after="0"/>
              <w:ind w:left="100"/>
              <w:rPr>
                <w:noProof/>
              </w:rPr>
            </w:pPr>
            <w:r>
              <w:rPr>
                <w:noProof/>
              </w:rPr>
              <w:t>10.</w:t>
            </w:r>
            <w:r w:rsidR="00E275EA">
              <w:rPr>
                <w:noProof/>
              </w:rPr>
              <w:t>4</w:t>
            </w:r>
            <w:r w:rsidR="00EE49CE">
              <w:rPr>
                <w:noProof/>
              </w:rPr>
              <w:t>.</w:t>
            </w:r>
            <w:r w:rsidR="00E275EA">
              <w:rPr>
                <w:noProof/>
              </w:rPr>
              <w:t>3</w:t>
            </w:r>
            <w:r w:rsidR="00CE7BB5">
              <w:rPr>
                <w:noProof/>
              </w:rPr>
              <w:t xml:space="preserve"> </w:t>
            </w:r>
            <w:r>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40C65B" w:rsidR="001E41F3" w:rsidRDefault="00164A0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6AAB76"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F5BCC59" w:rsidR="001E41F3" w:rsidRDefault="00145D43">
            <w:pPr>
              <w:pStyle w:val="CRCoverPage"/>
              <w:spacing w:after="0"/>
              <w:ind w:left="99"/>
              <w:rPr>
                <w:noProof/>
              </w:rPr>
            </w:pPr>
            <w:r>
              <w:rPr>
                <w:noProof/>
              </w:rPr>
              <w:t xml:space="preserve">TS/TR </w:t>
            </w:r>
            <w:r w:rsidR="00D173F2">
              <w:rPr>
                <w:noProof/>
              </w:rPr>
              <w:t>3</w:t>
            </w:r>
            <w:r w:rsidR="00EE49CE">
              <w:rPr>
                <w:noProof/>
              </w:rPr>
              <w:t>6</w:t>
            </w:r>
            <w:r w:rsidR="00D173F2">
              <w:rPr>
                <w:noProof/>
              </w:rPr>
              <w:t>.5</w:t>
            </w:r>
            <w:r w:rsidR="00EE49CE">
              <w:rPr>
                <w:noProof/>
              </w:rPr>
              <w:t>23</w:t>
            </w:r>
            <w:r w:rsidR="00D173F2">
              <w:rPr>
                <w:noProof/>
              </w:rPr>
              <w:t>-2</w:t>
            </w:r>
            <w:r>
              <w:rPr>
                <w:noProof/>
              </w:rPr>
              <w:t xml:space="preserve"> CR </w:t>
            </w:r>
            <w:r w:rsidR="00AC353F">
              <w:rPr>
                <w:noProof/>
              </w:rPr>
              <w:t>1461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E505D0" w:rsidR="001E41F3" w:rsidRDefault="00A75B6D">
            <w:pPr>
              <w:pStyle w:val="CRCoverPage"/>
              <w:spacing w:after="0"/>
              <w:ind w:left="100"/>
              <w:rPr>
                <w:noProof/>
              </w:rPr>
            </w:pPr>
            <w:r>
              <w:rPr>
                <w:noProof/>
              </w:rPr>
              <w:t xml:space="preserve">TTCN </w:t>
            </w:r>
            <w:r w:rsidR="00A31059">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36004A" w14:textId="77254F59" w:rsidR="008863B9" w:rsidRPr="00AE4D64" w:rsidRDefault="00AE4D64">
            <w:pPr>
              <w:pStyle w:val="CRCoverPage"/>
              <w:spacing w:after="0"/>
              <w:ind w:left="100"/>
              <w:rPr>
                <w:noProof/>
              </w:rPr>
            </w:pPr>
            <w:r w:rsidRPr="00AE4D64">
              <w:rPr>
                <w:noProof/>
              </w:rPr>
              <w:t xml:space="preserve">R5-245480 is the final version of </w:t>
            </w:r>
            <w:r w:rsidR="006253EE" w:rsidRPr="00AE4D64">
              <w:rPr>
                <w:noProof/>
              </w:rPr>
              <w:t>R5-244845</w:t>
            </w:r>
            <w:r w:rsidRPr="00AE4D64">
              <w:rPr>
                <w:noProof/>
              </w:rPr>
              <w:t xml:space="preserve"> with below changes</w:t>
            </w:r>
            <w:r w:rsidR="006253EE" w:rsidRPr="00AE4D64">
              <w:rPr>
                <w:noProof/>
              </w:rPr>
              <w:t>:</w:t>
            </w:r>
          </w:p>
          <w:p w14:paraId="51C279C1" w14:textId="6230391B" w:rsidR="006253EE" w:rsidRPr="00AE4D64" w:rsidRDefault="006253EE">
            <w:pPr>
              <w:pStyle w:val="CRCoverPage"/>
              <w:spacing w:after="0"/>
              <w:ind w:left="100"/>
              <w:rPr>
                <w:noProof/>
              </w:rPr>
            </w:pPr>
            <w:r w:rsidRPr="00AE4D64">
              <w:rPr>
                <w:noProof/>
              </w:rPr>
              <w:t>1. Added text in Table 10.4.3.3.2-2</w:t>
            </w:r>
            <w:r w:rsidR="00037718" w:rsidRPr="00AE4D64">
              <w:rPr>
                <w:noProof/>
              </w:rPr>
              <w:t xml:space="preserve"> indicating IMS registration procedure shall</w:t>
            </w:r>
            <w:r w:rsidR="000C09BC" w:rsidRPr="00AE4D64">
              <w:rPr>
                <w:noProof/>
              </w:rPr>
              <w:t xml:space="preserve"> be sent to</w:t>
            </w:r>
            <w:r w:rsidR="00037718" w:rsidRPr="00AE4D64">
              <w:rPr>
                <w:noProof/>
              </w:rPr>
              <w:t xml:space="preserve"> newly </w:t>
            </w:r>
            <w:r w:rsidR="000C09BC" w:rsidRPr="00AE4D64">
              <w:rPr>
                <w:noProof/>
              </w:rPr>
              <w:t>allocated P-CSCF address</w:t>
            </w:r>
            <w:r w:rsidRPr="00AE4D64">
              <w:rPr>
                <w:noProof/>
              </w:rPr>
              <w:t>.</w:t>
            </w:r>
          </w:p>
          <w:p w14:paraId="6ACA4173" w14:textId="344608DD" w:rsidR="007053E9" w:rsidRDefault="007053E9">
            <w:pPr>
              <w:pStyle w:val="CRCoverPage"/>
              <w:spacing w:after="0"/>
              <w:ind w:left="100"/>
              <w:rPr>
                <w:noProof/>
              </w:rPr>
            </w:pPr>
            <w:r w:rsidRPr="00AE4D64">
              <w:rPr>
                <w:noProof/>
              </w:rPr>
              <w:t>2. Removed Additional_</w:t>
            </w:r>
            <w:r w:rsidRPr="00AE4D64">
              <w:t xml:space="preserve">P-CSCF_IPv4, </w:t>
            </w:r>
            <w:r w:rsidRPr="00AE4D64">
              <w:rPr>
                <w:noProof/>
              </w:rPr>
              <w:t>Additional_</w:t>
            </w:r>
            <w:r w:rsidRPr="00AE4D64">
              <w:t>P-CSCF_IPv6 in Table 10.4.3.3.3-2.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0783D">
          <w:headerReference w:type="even" r:id="rId11"/>
          <w:footnotePr>
            <w:numRestart w:val="eachSect"/>
          </w:footnotePr>
          <w:pgSz w:w="11907" w:h="16840" w:code="9"/>
          <w:pgMar w:top="1418" w:right="1134" w:bottom="1134" w:left="1134" w:header="680" w:footer="567" w:gutter="0"/>
          <w:cols w:space="720"/>
        </w:sectPr>
      </w:pPr>
    </w:p>
    <w:p w14:paraId="0DFF225C" w14:textId="671DFDD8" w:rsidR="00D638CB" w:rsidRDefault="00C86882" w:rsidP="00D638CB">
      <w:pPr>
        <w:pStyle w:val="Normal1"/>
        <w:ind w:left="0" w:firstLine="0"/>
        <w:rPr>
          <w:ins w:id="1" w:author="Bharadwaj Cheruvu" w:date="2024-08-05T16:53:00Z" w16du:dateUtc="2024-08-05T11:23:00Z"/>
        </w:rPr>
      </w:pPr>
      <w:r w:rsidRPr="00FE6CD1">
        <w:rPr>
          <w:noProof/>
          <w:color w:val="0070C0"/>
          <w:sz w:val="28"/>
          <w:szCs w:val="28"/>
        </w:rPr>
        <w:lastRenderedPageBreak/>
        <w:t>&lt;Start of modified section&gt;</w:t>
      </w:r>
    </w:p>
    <w:p w14:paraId="0FD5D660" w14:textId="77777777" w:rsidR="00D638CB" w:rsidRPr="00AE4D64" w:rsidRDefault="00D638CB" w:rsidP="00D638CB">
      <w:pPr>
        <w:pStyle w:val="Heading3"/>
        <w:rPr>
          <w:ins w:id="2" w:author="Bharadwaj Cheruvu" w:date="2024-08-05T16:53:00Z" w16du:dateUtc="2024-08-05T11:23:00Z"/>
        </w:rPr>
      </w:pPr>
      <w:ins w:id="3" w:author="Bharadwaj Cheruvu" w:date="2024-08-05T16:53:00Z" w16du:dateUtc="2024-08-05T11:23:00Z">
        <w:r w:rsidRPr="00AE4D64">
          <w:t>10.4.3</w:t>
        </w:r>
        <w:r w:rsidRPr="00AE4D64">
          <w:tab/>
        </w:r>
        <w:r w:rsidRPr="00AE4D64">
          <w:rPr>
            <w:rFonts w:cs="Arial"/>
            <w:noProof/>
          </w:rPr>
          <w:t>EPS bearer context deactivation / reactivation requested / new P-CSCF address / Initial IMS registration</w:t>
        </w:r>
      </w:ins>
    </w:p>
    <w:p w14:paraId="198DE822" w14:textId="77777777" w:rsidR="00D638CB" w:rsidRPr="00AE4D64" w:rsidRDefault="00D638CB" w:rsidP="00D638CB">
      <w:pPr>
        <w:pStyle w:val="H6"/>
        <w:rPr>
          <w:ins w:id="4" w:author="Bharadwaj Cheruvu" w:date="2024-08-05T16:53:00Z" w16du:dateUtc="2024-08-05T11:23:00Z"/>
        </w:rPr>
      </w:pPr>
      <w:ins w:id="5" w:author="Bharadwaj Cheruvu" w:date="2024-08-05T16:53:00Z" w16du:dateUtc="2024-08-05T11:23:00Z">
        <w:r w:rsidRPr="00AE4D64">
          <w:t>10.4.3.1</w:t>
        </w:r>
        <w:r w:rsidRPr="00AE4D64">
          <w:tab/>
          <w:t>Test Purpose (TP)</w:t>
        </w:r>
      </w:ins>
    </w:p>
    <w:p w14:paraId="740F3039" w14:textId="77777777" w:rsidR="00D638CB" w:rsidRPr="00AE4D64" w:rsidRDefault="00D638CB" w:rsidP="00D638CB">
      <w:pPr>
        <w:pStyle w:val="H6"/>
        <w:rPr>
          <w:ins w:id="6" w:author="Bharadwaj Cheruvu" w:date="2024-08-05T16:53:00Z" w16du:dateUtc="2024-08-05T11:23:00Z"/>
        </w:rPr>
      </w:pPr>
      <w:ins w:id="7" w:author="Bharadwaj Cheruvu" w:date="2024-08-05T16:53:00Z" w16du:dateUtc="2024-08-05T11:23:00Z">
        <w:r w:rsidRPr="00AE4D64">
          <w:t>(1)</w:t>
        </w:r>
      </w:ins>
    </w:p>
    <w:p w14:paraId="05B9ECAD" w14:textId="77777777" w:rsidR="00D638CB" w:rsidRPr="00AE4D64" w:rsidRDefault="00D638CB" w:rsidP="00D638CB">
      <w:pPr>
        <w:pStyle w:val="PL"/>
        <w:rPr>
          <w:ins w:id="8" w:author="Bharadwaj Cheruvu" w:date="2024-08-05T16:53:00Z" w16du:dateUtc="2024-08-05T11:23:00Z"/>
          <w:noProof w:val="0"/>
        </w:rPr>
      </w:pPr>
      <w:ins w:id="9" w:author="Bharadwaj Cheruvu" w:date="2024-08-05T16:53:00Z" w16du:dateUtc="2024-08-05T11:23:00Z">
        <w:r w:rsidRPr="00AE4D64">
          <w:rPr>
            <w:b/>
            <w:bCs/>
            <w:noProof w:val="0"/>
          </w:rPr>
          <w:t>with</w:t>
        </w:r>
        <w:r w:rsidRPr="00AE4D64">
          <w:rPr>
            <w:noProof w:val="0"/>
          </w:rPr>
          <w:t xml:space="preserve"> </w:t>
        </w:r>
        <w:proofErr w:type="gramStart"/>
        <w:r w:rsidRPr="00AE4D64">
          <w:rPr>
            <w:noProof w:val="0"/>
          </w:rPr>
          <w:t>{ the</w:t>
        </w:r>
        <w:proofErr w:type="gramEnd"/>
        <w:r w:rsidRPr="00AE4D64">
          <w:rPr>
            <w:noProof w:val="0"/>
          </w:rPr>
          <w:t xml:space="preserve"> UE in BEARER CONTEXT ACTIVE STATE and in EMM-CONNECTED mode and having performed IMS registration }</w:t>
        </w:r>
      </w:ins>
    </w:p>
    <w:p w14:paraId="48B966F7" w14:textId="77777777" w:rsidR="00D638CB" w:rsidRPr="00AE4D64" w:rsidRDefault="00D638CB" w:rsidP="00D638CB">
      <w:pPr>
        <w:pStyle w:val="PL"/>
        <w:rPr>
          <w:ins w:id="10" w:author="Bharadwaj Cheruvu" w:date="2024-08-05T16:53:00Z" w16du:dateUtc="2024-08-05T11:23:00Z"/>
          <w:noProof w:val="0"/>
        </w:rPr>
      </w:pPr>
      <w:ins w:id="11" w:author="Bharadwaj Cheruvu" w:date="2024-08-05T16:53:00Z" w16du:dateUtc="2024-08-05T11:23:00Z">
        <w:r w:rsidRPr="00AE4D64">
          <w:rPr>
            <w:b/>
            <w:bCs/>
            <w:noProof w:val="0"/>
          </w:rPr>
          <w:t>ensure that</w:t>
        </w:r>
        <w:r w:rsidRPr="00AE4D64">
          <w:rPr>
            <w:noProof w:val="0"/>
          </w:rPr>
          <w:t xml:space="preserve"> {</w:t>
        </w:r>
      </w:ins>
    </w:p>
    <w:p w14:paraId="0BAFDB77" w14:textId="77777777" w:rsidR="00D638CB" w:rsidRPr="00AE4D64" w:rsidRDefault="00D638CB" w:rsidP="00D638CB">
      <w:pPr>
        <w:pStyle w:val="PL"/>
        <w:rPr>
          <w:ins w:id="12" w:author="Bharadwaj Cheruvu" w:date="2024-08-05T16:53:00Z" w16du:dateUtc="2024-08-05T11:23:00Z"/>
          <w:noProof w:val="0"/>
        </w:rPr>
      </w:pPr>
      <w:ins w:id="13" w:author="Bharadwaj Cheruvu" w:date="2024-08-05T16:53:00Z" w16du:dateUtc="2024-08-05T11:23:00Z">
        <w:r w:rsidRPr="00AE4D64">
          <w:rPr>
            <w:noProof w:val="0"/>
          </w:rPr>
          <w:t xml:space="preserve">  </w:t>
        </w:r>
        <w:r w:rsidRPr="00AE4D64">
          <w:rPr>
            <w:b/>
            <w:bCs/>
            <w:noProof w:val="0"/>
          </w:rPr>
          <w:t>when</w:t>
        </w:r>
        <w:r w:rsidRPr="00AE4D64">
          <w:rPr>
            <w:noProof w:val="0"/>
          </w:rPr>
          <w:t xml:space="preserve"> </w:t>
        </w:r>
        <w:proofErr w:type="gramStart"/>
        <w:r w:rsidRPr="00AE4D64">
          <w:rPr>
            <w:noProof w:val="0"/>
          </w:rPr>
          <w:t>{ the</w:t>
        </w:r>
        <w:proofErr w:type="gramEnd"/>
        <w:r w:rsidRPr="00AE4D64">
          <w:rPr>
            <w:noProof w:val="0"/>
          </w:rPr>
          <w:t xml:space="preserve"> UE receives a DEACTIVATE EPS BEARER CONTEXT REQUEST message indicating the EPS bearer identity of the PDN used for IMS and ESM cause set to ‘</w:t>
        </w:r>
        <w:r w:rsidRPr="00AE4D64">
          <w:t>reactivation requested’</w:t>
        </w:r>
        <w:r w:rsidRPr="00AE4D64">
          <w:rPr>
            <w:noProof w:val="0"/>
          </w:rPr>
          <w:t xml:space="preserve"> }</w:t>
        </w:r>
      </w:ins>
    </w:p>
    <w:p w14:paraId="74830D83" w14:textId="77777777" w:rsidR="00D638CB" w:rsidRPr="00AE4D64" w:rsidRDefault="00D638CB" w:rsidP="00D638CB">
      <w:pPr>
        <w:pStyle w:val="PL"/>
        <w:rPr>
          <w:ins w:id="14" w:author="Bharadwaj Cheruvu" w:date="2024-08-05T16:53:00Z" w16du:dateUtc="2024-08-05T11:23:00Z"/>
          <w:noProof w:val="0"/>
        </w:rPr>
      </w:pPr>
      <w:ins w:id="15" w:author="Bharadwaj Cheruvu" w:date="2024-08-05T16:53:00Z" w16du:dateUtc="2024-08-05T11:23:00Z">
        <w:r w:rsidRPr="00AE4D64">
          <w:rPr>
            <w:noProof w:val="0"/>
          </w:rPr>
          <w:t xml:space="preserve">    </w:t>
        </w:r>
        <w:r w:rsidRPr="00AE4D64">
          <w:rPr>
            <w:b/>
            <w:bCs/>
            <w:noProof w:val="0"/>
          </w:rPr>
          <w:t>then</w:t>
        </w:r>
        <w:r w:rsidRPr="00AE4D64">
          <w:rPr>
            <w:noProof w:val="0"/>
          </w:rPr>
          <w:t xml:space="preserve"> </w:t>
        </w:r>
        <w:proofErr w:type="gramStart"/>
        <w:r w:rsidRPr="00AE4D64">
          <w:rPr>
            <w:noProof w:val="0"/>
          </w:rPr>
          <w:t>{ UE</w:t>
        </w:r>
        <w:proofErr w:type="gramEnd"/>
        <w:r w:rsidRPr="00AE4D64">
          <w:rPr>
            <w:noProof w:val="0"/>
          </w:rPr>
          <w:t xml:space="preserve"> transmits a PDN CONNECTIVITY REQUEST and performs initial IMS registration using the first P-CSCF address received }</w:t>
        </w:r>
      </w:ins>
    </w:p>
    <w:p w14:paraId="62AA5E03" w14:textId="77777777" w:rsidR="00D638CB" w:rsidRPr="00AE4D64" w:rsidRDefault="00D638CB" w:rsidP="00D638CB">
      <w:pPr>
        <w:pStyle w:val="PL"/>
        <w:rPr>
          <w:ins w:id="16" w:author="Bharadwaj Cheruvu" w:date="2024-08-05T16:53:00Z" w16du:dateUtc="2024-08-05T11:23:00Z"/>
          <w:noProof w:val="0"/>
        </w:rPr>
      </w:pPr>
      <w:ins w:id="17" w:author="Bharadwaj Cheruvu" w:date="2024-08-05T16:53:00Z" w16du:dateUtc="2024-08-05T11:23:00Z">
        <w:r w:rsidRPr="00AE4D64">
          <w:rPr>
            <w:noProof w:val="0"/>
          </w:rPr>
          <w:t xml:space="preserve">            }</w:t>
        </w:r>
      </w:ins>
    </w:p>
    <w:p w14:paraId="3CE58A02" w14:textId="77777777" w:rsidR="00D638CB" w:rsidRPr="00AE4D64" w:rsidRDefault="00D638CB" w:rsidP="00D638CB">
      <w:pPr>
        <w:pStyle w:val="PL"/>
        <w:rPr>
          <w:ins w:id="18" w:author="Bharadwaj Cheruvu" w:date="2024-08-05T16:53:00Z" w16du:dateUtc="2024-08-05T11:23:00Z"/>
          <w:noProof w:val="0"/>
        </w:rPr>
      </w:pPr>
    </w:p>
    <w:p w14:paraId="4CEC3E4D" w14:textId="77777777" w:rsidR="00D638CB" w:rsidRPr="00AE4D64" w:rsidRDefault="00D638CB" w:rsidP="00D638CB">
      <w:pPr>
        <w:pStyle w:val="H6"/>
        <w:rPr>
          <w:ins w:id="19" w:author="Bharadwaj Cheruvu" w:date="2024-08-05T16:53:00Z" w16du:dateUtc="2024-08-05T11:23:00Z"/>
        </w:rPr>
      </w:pPr>
      <w:ins w:id="20" w:author="Bharadwaj Cheruvu" w:date="2024-08-05T16:53:00Z" w16du:dateUtc="2024-08-05T11:23:00Z">
        <w:r w:rsidRPr="00AE4D64">
          <w:t>10.4.3.2</w:t>
        </w:r>
        <w:r w:rsidRPr="00AE4D64">
          <w:tab/>
          <w:t>Conformance requirements</w:t>
        </w:r>
      </w:ins>
    </w:p>
    <w:p w14:paraId="1E1EE611" w14:textId="77777777" w:rsidR="00D638CB" w:rsidRPr="00AE4D64" w:rsidRDefault="00D638CB" w:rsidP="00D638CB">
      <w:pPr>
        <w:rPr>
          <w:ins w:id="21" w:author="Bharadwaj Cheruvu" w:date="2024-08-05T16:53:00Z" w16du:dateUtc="2024-08-05T11:23:00Z"/>
        </w:rPr>
      </w:pPr>
      <w:ins w:id="22" w:author="Bharadwaj Cheruvu" w:date="2024-08-05T16:53:00Z" w16du:dateUtc="2024-08-05T11:23:00Z">
        <w:r w:rsidRPr="00AE4D64">
          <w:t>References: The conformance requirements covered in the present TC are specified in: TS 24.229, clauses L.2.2.1, L.2.2.1C and TS 24.301, clauses 6.4.4.2, 6.4.4.3. Unless otherwise stated these are Rel-9 requirements.</w:t>
        </w:r>
      </w:ins>
    </w:p>
    <w:p w14:paraId="226CE8B4" w14:textId="77777777" w:rsidR="00D638CB" w:rsidRPr="00AE4D64" w:rsidRDefault="00D638CB" w:rsidP="00D638CB">
      <w:pPr>
        <w:rPr>
          <w:ins w:id="23" w:author="Bharadwaj Cheruvu" w:date="2024-08-05T16:53:00Z" w16du:dateUtc="2024-08-05T11:23:00Z"/>
        </w:rPr>
      </w:pPr>
      <w:ins w:id="24" w:author="Bharadwaj Cheruvu" w:date="2024-08-05T16:53:00Z" w16du:dateUtc="2024-08-05T11:23:00Z">
        <w:r w:rsidRPr="00AE4D64">
          <w:t>[TS 24.301, clause 6.4.4.2]</w:t>
        </w:r>
      </w:ins>
    </w:p>
    <w:p w14:paraId="472802A7" w14:textId="77777777" w:rsidR="00D638CB" w:rsidRPr="00AE4D64" w:rsidRDefault="00D638CB" w:rsidP="00D638CB">
      <w:pPr>
        <w:rPr>
          <w:ins w:id="25" w:author="Bharadwaj Cheruvu" w:date="2024-08-05T16:53:00Z" w16du:dateUtc="2024-08-05T11:23:00Z"/>
        </w:rPr>
      </w:pPr>
      <w:ins w:id="26" w:author="Bharadwaj Cheruvu" w:date="2024-08-05T16:53:00Z" w16du:dateUtc="2024-08-05T11:23:00Z">
        <w:r w:rsidRPr="00AE4D64">
          <w:rPr>
            <w:lang w:eastAsia="zh-CN"/>
          </w:rPr>
          <w:t xml:space="preserve">If a NAS signalling connection exists when the MME initiates the </w:t>
        </w:r>
        <w:r w:rsidRPr="00AE4D64">
          <w:rPr>
            <w:rFonts w:hint="eastAsia"/>
            <w:lang w:eastAsia="ko-KR"/>
          </w:rPr>
          <w:t xml:space="preserve">EPS </w:t>
        </w:r>
        <w:r w:rsidRPr="00AE4D64">
          <w:rPr>
            <w:lang w:eastAsia="zh-CN"/>
          </w:rPr>
          <w:t xml:space="preserve">bearer </w:t>
        </w:r>
        <w:r w:rsidRPr="00AE4D64">
          <w:t>context de</w:t>
        </w:r>
        <w:r w:rsidRPr="00AE4D64">
          <w:rPr>
            <w:lang w:eastAsia="zh-CN"/>
          </w:rPr>
          <w:t>activation</w:t>
        </w:r>
        <w:r w:rsidRPr="00AE4D64">
          <w:rPr>
            <w:rFonts w:hint="eastAsia"/>
            <w:lang w:eastAsia="ko-KR"/>
          </w:rPr>
          <w:t xml:space="preserve"> procedure</w:t>
        </w:r>
        <w:r w:rsidRPr="00AE4D64">
          <w:rPr>
            <w:lang w:eastAsia="zh-CN"/>
          </w:rPr>
          <w:t>,</w:t>
        </w:r>
        <w:r w:rsidRPr="00AE4D64" w:rsidDel="0049042E">
          <w:rPr>
            <w:lang w:eastAsia="zh-CN"/>
          </w:rPr>
          <w:t xml:space="preserve"> </w:t>
        </w:r>
        <w:r w:rsidRPr="00AE4D64">
          <w:rPr>
            <w:rFonts w:hint="eastAsia"/>
            <w:lang w:eastAsia="ko-KR"/>
          </w:rPr>
          <w:t>t</w:t>
        </w:r>
        <w:r w:rsidRPr="00AE4D64">
          <w:t xml:space="preserve">he MME shall initiate the EPS bearer context </w:t>
        </w:r>
        <w:r w:rsidRPr="00AE4D64">
          <w:rPr>
            <w:rFonts w:hint="eastAsia"/>
            <w:lang w:eastAsia="ko-KR"/>
          </w:rPr>
          <w:t>deactivation</w:t>
        </w:r>
        <w:r w:rsidRPr="00AE4D64">
          <w:t xml:space="preserve"> procedure by sending a DEACTIVATE EPS BEARER CONTEXT REQUEST message to the UE</w:t>
        </w:r>
        <w:r w:rsidRPr="00AE4D64">
          <w:rPr>
            <w:rFonts w:hint="eastAsia"/>
            <w:lang w:eastAsia="ko-KR"/>
          </w:rPr>
          <w:t>, start the timer T34</w:t>
        </w:r>
        <w:r w:rsidRPr="00AE4D64">
          <w:rPr>
            <w:lang w:eastAsia="ko-KR"/>
          </w:rPr>
          <w:t>95</w:t>
        </w:r>
        <w:r w:rsidRPr="00AE4D64">
          <w:rPr>
            <w:rFonts w:hint="eastAsia"/>
            <w:lang w:eastAsia="ko-KR"/>
          </w:rPr>
          <w:t>,</w:t>
        </w:r>
        <w:r w:rsidRPr="00AE4D64">
          <w:rPr>
            <w:rFonts w:hint="eastAsia"/>
            <w:lang w:eastAsia="zh-CN"/>
          </w:rPr>
          <w:t xml:space="preserve"> and enter the state </w:t>
        </w:r>
        <w:r w:rsidRPr="00AE4D64">
          <w:rPr>
            <w:rFonts w:hint="eastAsia"/>
          </w:rPr>
          <w:t>BEARER</w:t>
        </w:r>
        <w:r w:rsidRPr="00AE4D64">
          <w:t xml:space="preserve"> </w:t>
        </w:r>
        <w:r w:rsidRPr="00AE4D64">
          <w:rPr>
            <w:rFonts w:hint="eastAsia"/>
          </w:rPr>
          <w:t xml:space="preserve">CONTEXT </w:t>
        </w:r>
        <w:r w:rsidRPr="00AE4D64">
          <w:rPr>
            <w:rFonts w:hint="eastAsia"/>
            <w:lang w:eastAsia="ko-KR"/>
          </w:rPr>
          <w:t>INACTIVE</w:t>
        </w:r>
        <w:r w:rsidRPr="00AE4D64">
          <w:rPr>
            <w:rFonts w:hint="eastAsia"/>
            <w:lang w:eastAsia="zh-CN"/>
          </w:rPr>
          <w:t xml:space="preserve"> PENDING</w:t>
        </w:r>
        <w:r w:rsidRPr="00AE4D64">
          <w:rPr>
            <w:lang w:eastAsia="zh-CN"/>
          </w:rPr>
          <w:t xml:space="preserve"> (see example in figure 6.4.4.2.1)</w:t>
        </w:r>
        <w:r w:rsidRPr="00AE4D64">
          <w:t>. The DEACTIVATE EPS BEARER CONTEXT REQUEST message contains an ESM cause typically indicating one of the following:</w:t>
        </w:r>
      </w:ins>
    </w:p>
    <w:p w14:paraId="64FAA286" w14:textId="77777777" w:rsidR="00D638CB" w:rsidRPr="00AE4D64" w:rsidRDefault="00D638CB" w:rsidP="00D638CB">
      <w:pPr>
        <w:pStyle w:val="B1"/>
        <w:rPr>
          <w:ins w:id="27" w:author="Bharadwaj Cheruvu" w:date="2024-08-05T16:53:00Z" w16du:dateUtc="2024-08-05T11:23:00Z"/>
          <w:lang w:eastAsia="ja-JP"/>
        </w:rPr>
      </w:pPr>
      <w:ins w:id="28" w:author="Bharadwaj Cheruvu" w:date="2024-08-05T16:53:00Z" w16du:dateUtc="2024-08-05T11:23:00Z">
        <w:r w:rsidRPr="00AE4D64">
          <w:t>#8:</w:t>
        </w:r>
        <w:r w:rsidRPr="00AE4D64">
          <w:tab/>
        </w:r>
        <w:r w:rsidRPr="00AE4D64">
          <w:tab/>
          <w:t xml:space="preserve">operator determined </w:t>
        </w:r>
        <w:proofErr w:type="gramStart"/>
        <w:r w:rsidRPr="00AE4D64">
          <w:t>barring;</w:t>
        </w:r>
        <w:proofErr w:type="gramEnd"/>
      </w:ins>
    </w:p>
    <w:p w14:paraId="7E39D10F" w14:textId="77777777" w:rsidR="00D638CB" w:rsidRPr="00AE4D64" w:rsidRDefault="00D638CB" w:rsidP="00D638CB">
      <w:pPr>
        <w:pStyle w:val="B1"/>
        <w:rPr>
          <w:ins w:id="29" w:author="Bharadwaj Cheruvu" w:date="2024-08-05T16:53:00Z" w16du:dateUtc="2024-08-05T11:23:00Z"/>
          <w:lang w:eastAsia="ja-JP"/>
        </w:rPr>
      </w:pPr>
      <w:ins w:id="30" w:author="Bharadwaj Cheruvu" w:date="2024-08-05T16:53:00Z" w16du:dateUtc="2024-08-05T11:23:00Z">
        <w:r w:rsidRPr="00AE4D64">
          <w:t>#26:</w:t>
        </w:r>
        <w:r w:rsidRPr="00AE4D64">
          <w:tab/>
          <w:t xml:space="preserve">insufficient </w:t>
        </w:r>
        <w:proofErr w:type="gramStart"/>
        <w:r w:rsidRPr="00AE4D64">
          <w:t>resources;</w:t>
        </w:r>
        <w:proofErr w:type="gramEnd"/>
      </w:ins>
    </w:p>
    <w:p w14:paraId="0B161940" w14:textId="77777777" w:rsidR="00D638CB" w:rsidRPr="00AE4D64" w:rsidRDefault="00D638CB" w:rsidP="00D638CB">
      <w:pPr>
        <w:pStyle w:val="B1"/>
        <w:rPr>
          <w:ins w:id="31" w:author="Bharadwaj Cheruvu" w:date="2024-08-05T16:53:00Z" w16du:dateUtc="2024-08-05T11:23:00Z"/>
        </w:rPr>
      </w:pPr>
      <w:ins w:id="32" w:author="Bharadwaj Cheruvu" w:date="2024-08-05T16:53:00Z" w16du:dateUtc="2024-08-05T11:23:00Z">
        <w:r w:rsidRPr="00AE4D64">
          <w:t>#36:</w:t>
        </w:r>
        <w:r w:rsidRPr="00AE4D64">
          <w:tab/>
          <w:t xml:space="preserve">regular </w:t>
        </w:r>
        <w:proofErr w:type="gramStart"/>
        <w:r w:rsidRPr="00AE4D64">
          <w:t>deactivation;</w:t>
        </w:r>
        <w:proofErr w:type="gramEnd"/>
      </w:ins>
    </w:p>
    <w:p w14:paraId="69D355D5" w14:textId="77777777" w:rsidR="00D638CB" w:rsidRPr="00AE4D64" w:rsidRDefault="00D638CB" w:rsidP="00D638CB">
      <w:pPr>
        <w:pStyle w:val="B1"/>
        <w:rPr>
          <w:ins w:id="33" w:author="Bharadwaj Cheruvu" w:date="2024-08-05T16:53:00Z" w16du:dateUtc="2024-08-05T11:23:00Z"/>
        </w:rPr>
      </w:pPr>
      <w:ins w:id="34" w:author="Bharadwaj Cheruvu" w:date="2024-08-05T16:53:00Z" w16du:dateUtc="2024-08-05T11:23:00Z">
        <w:r w:rsidRPr="00AE4D64">
          <w:t>#38:</w:t>
        </w:r>
        <w:r w:rsidRPr="00AE4D64">
          <w:tab/>
          <w:t xml:space="preserve">network </w:t>
        </w:r>
        <w:proofErr w:type="gramStart"/>
        <w:r w:rsidRPr="00AE4D64">
          <w:t>failure;</w:t>
        </w:r>
        <w:proofErr w:type="gramEnd"/>
      </w:ins>
    </w:p>
    <w:p w14:paraId="6B90C550" w14:textId="77777777" w:rsidR="00D638CB" w:rsidRPr="00AE4D64" w:rsidRDefault="00D638CB" w:rsidP="00D638CB">
      <w:pPr>
        <w:pStyle w:val="B1"/>
        <w:rPr>
          <w:ins w:id="35" w:author="Bharadwaj Cheruvu" w:date="2024-08-05T16:53:00Z" w16du:dateUtc="2024-08-05T11:23:00Z"/>
        </w:rPr>
      </w:pPr>
      <w:ins w:id="36" w:author="Bharadwaj Cheruvu" w:date="2024-08-05T16:53:00Z" w16du:dateUtc="2024-08-05T11:23:00Z">
        <w:r w:rsidRPr="00AE4D64">
          <w:t>#39:</w:t>
        </w:r>
        <w:r w:rsidRPr="00AE4D64">
          <w:tab/>
          <w:t xml:space="preserve">reactivation </w:t>
        </w:r>
        <w:proofErr w:type="gramStart"/>
        <w:r w:rsidRPr="00AE4D64">
          <w:t>requested;</w:t>
        </w:r>
        <w:proofErr w:type="gramEnd"/>
      </w:ins>
    </w:p>
    <w:p w14:paraId="2BEE6E59" w14:textId="77777777" w:rsidR="00D638CB" w:rsidRPr="00AE4D64" w:rsidRDefault="00D638CB" w:rsidP="00D638CB">
      <w:pPr>
        <w:pStyle w:val="B1"/>
        <w:rPr>
          <w:ins w:id="37" w:author="Bharadwaj Cheruvu" w:date="2024-08-05T16:53:00Z" w16du:dateUtc="2024-08-05T11:23:00Z"/>
          <w:lang w:eastAsia="zh-CN"/>
        </w:rPr>
      </w:pPr>
      <w:ins w:id="38" w:author="Bharadwaj Cheruvu" w:date="2024-08-05T16:53:00Z" w16du:dateUtc="2024-08-05T11:23:00Z">
        <w:r w:rsidRPr="00AE4D64">
          <w:t>#112:</w:t>
        </w:r>
        <w:r w:rsidRPr="00AE4D64">
          <w:tab/>
          <w:t>APN restriction value incompatible with active EPS bearer context</w:t>
        </w:r>
        <w:r w:rsidRPr="00AE4D64">
          <w:rPr>
            <w:rFonts w:hint="eastAsia"/>
            <w:lang w:eastAsia="zh-CN"/>
          </w:rPr>
          <w:t xml:space="preserve">; </w:t>
        </w:r>
        <w:r w:rsidRPr="00AE4D64">
          <w:t>or</w:t>
        </w:r>
      </w:ins>
    </w:p>
    <w:p w14:paraId="750C0F8A" w14:textId="77777777" w:rsidR="00D638CB" w:rsidRPr="00AE4D64" w:rsidRDefault="00D638CB" w:rsidP="00D638CB">
      <w:pPr>
        <w:pStyle w:val="B1"/>
        <w:rPr>
          <w:ins w:id="39" w:author="Bharadwaj Cheruvu" w:date="2024-08-05T16:53:00Z" w16du:dateUtc="2024-08-05T11:23:00Z"/>
          <w:lang w:eastAsia="zh-CN"/>
        </w:rPr>
      </w:pPr>
      <w:ins w:id="40" w:author="Bharadwaj Cheruvu" w:date="2024-08-05T16:53:00Z" w16du:dateUtc="2024-08-05T11:23:00Z">
        <w:r w:rsidRPr="00AE4D64">
          <w:rPr>
            <w:rFonts w:hint="eastAsia"/>
            <w:lang w:eastAsia="zh-CN"/>
          </w:rPr>
          <w:t>#113:</w:t>
        </w:r>
        <w:r w:rsidRPr="00AE4D64">
          <w:rPr>
            <w:rFonts w:hint="eastAsia"/>
            <w:lang w:eastAsia="zh-CN"/>
          </w:rPr>
          <w:tab/>
          <w:t>Multiple</w:t>
        </w:r>
        <w:r w:rsidRPr="00AE4D64">
          <w:t xml:space="preserve"> access</w:t>
        </w:r>
        <w:r w:rsidRPr="00AE4D64">
          <w:rPr>
            <w:rFonts w:hint="eastAsia"/>
            <w:lang w:eastAsia="zh-CN"/>
          </w:rPr>
          <w:t>es</w:t>
        </w:r>
        <w:r w:rsidRPr="00AE4D64">
          <w:t xml:space="preserve"> to a PDN connection not allowed.</w:t>
        </w:r>
      </w:ins>
    </w:p>
    <w:p w14:paraId="6ABD1EB6" w14:textId="77777777" w:rsidR="00D638CB" w:rsidRPr="00AE4D64" w:rsidRDefault="00D638CB" w:rsidP="00D638CB">
      <w:pPr>
        <w:rPr>
          <w:ins w:id="41" w:author="Bharadwaj Cheruvu" w:date="2024-08-05T16:53:00Z" w16du:dateUtc="2024-08-05T11:23:00Z"/>
          <w:lang w:eastAsia="zh-CN"/>
        </w:rPr>
      </w:pPr>
      <w:ins w:id="42" w:author="Bharadwaj Cheruvu" w:date="2024-08-05T16:53:00Z" w16du:dateUtc="2024-08-05T11:23:00Z">
        <w:r w:rsidRPr="00AE4D64">
          <w:rPr>
            <w:lang w:eastAsia="zh-CN"/>
          </w:rPr>
          <w:t>If the deactivation is</w:t>
        </w:r>
        <w:r w:rsidRPr="00AE4D64">
          <w:rPr>
            <w:rFonts w:hint="eastAsia"/>
            <w:lang w:eastAsia="ko-KR"/>
          </w:rPr>
          <w:t xml:space="preserve"> triggered by</w:t>
        </w:r>
        <w:r w:rsidRPr="00AE4D64">
          <w:rPr>
            <w:lang w:eastAsia="zh-CN"/>
          </w:rPr>
          <w:t xml:space="preserve"> a UE initiated bearer resource </w:t>
        </w:r>
        <w:r w:rsidRPr="00AE4D64">
          <w:t>modification</w:t>
        </w:r>
        <w:r w:rsidRPr="00AE4D64">
          <w:rPr>
            <w:rFonts w:hint="eastAsia"/>
            <w:lang w:eastAsia="ko-KR"/>
          </w:rPr>
          <w:t xml:space="preserve"> procedure</w:t>
        </w:r>
        <w:r w:rsidRPr="00AE4D64">
          <w:rPr>
            <w:lang w:eastAsia="ko-KR"/>
          </w:rPr>
          <w:t xml:space="preserve"> or </w:t>
        </w:r>
        <w:r w:rsidRPr="00AE4D64">
          <w:t>UE requested PDN disconnect procedure, the DEACTIVATE EPS BEARER CONTEXT REQUEST message shall contain the procedure transaction identity (PTI) value received by the MME in the BEARER RESOURCE MODIFICATION REQUEST or PDN DISCONNECT REQUEST respectively</w:t>
        </w:r>
        <w:r w:rsidRPr="00AE4D64">
          <w:rPr>
            <w:lang w:eastAsia="zh-CN"/>
          </w:rPr>
          <w:t>.</w:t>
        </w:r>
      </w:ins>
    </w:p>
    <w:p w14:paraId="74501670" w14:textId="77777777" w:rsidR="00D638CB" w:rsidRPr="00AE4D64" w:rsidRDefault="00D638CB" w:rsidP="00D638CB">
      <w:pPr>
        <w:rPr>
          <w:ins w:id="43" w:author="Bharadwaj Cheruvu" w:date="2024-08-05T16:53:00Z" w16du:dateUtc="2024-08-05T11:23:00Z"/>
          <w:lang w:eastAsia="ko-KR"/>
        </w:rPr>
      </w:pPr>
      <w:ins w:id="44" w:author="Bharadwaj Cheruvu" w:date="2024-08-05T16:53:00Z" w16du:dateUtc="2024-08-05T11:23:00Z">
        <w:r w:rsidRPr="00AE4D64">
          <w:rPr>
            <w:rFonts w:hint="eastAsia"/>
            <w:lang w:eastAsia="ko-KR"/>
          </w:rPr>
          <w:t>When the MME wants to deactivate all EPS bearer</w:t>
        </w:r>
        <w:r w:rsidRPr="00AE4D64">
          <w:rPr>
            <w:lang w:eastAsia="ko-KR"/>
          </w:rPr>
          <w:t xml:space="preserve"> </w:t>
        </w:r>
        <w:r w:rsidRPr="00AE4D64">
          <w:t>context</w:t>
        </w:r>
        <w:r w:rsidRPr="00AE4D64">
          <w:rPr>
            <w:rFonts w:hint="eastAsia"/>
            <w:lang w:eastAsia="ko-KR"/>
          </w:rPr>
          <w:t xml:space="preserve">s </w:t>
        </w:r>
        <w:r w:rsidRPr="00AE4D64">
          <w:rPr>
            <w:rFonts w:hint="eastAsia"/>
            <w:lang w:eastAsia="zh-CN"/>
          </w:rPr>
          <w:t>of</w:t>
        </w:r>
        <w:r w:rsidRPr="00AE4D64">
          <w:rPr>
            <w:rFonts w:hint="eastAsia"/>
            <w:lang w:eastAsia="ko-KR"/>
          </w:rPr>
          <w:t xml:space="preserve"> a PDN </w:t>
        </w:r>
        <w:r w:rsidRPr="00AE4D64">
          <w:rPr>
            <w:rFonts w:hint="eastAsia"/>
            <w:lang w:eastAsia="zh-CN"/>
          </w:rPr>
          <w:t xml:space="preserve">connection </w:t>
        </w:r>
        <w:r w:rsidRPr="00AE4D64">
          <w:rPr>
            <w:rFonts w:hint="eastAsia"/>
            <w:lang w:eastAsia="ko-KR"/>
          </w:rPr>
          <w:t xml:space="preserve">and thus disconnect the UE from the PDN, the MME shall include the EPS bearer identity of the default bearer </w:t>
        </w:r>
        <w:r w:rsidRPr="00AE4D64">
          <w:rPr>
            <w:lang w:eastAsia="ko-KR"/>
          </w:rPr>
          <w:t>associated</w:t>
        </w:r>
        <w:r w:rsidRPr="00AE4D64">
          <w:rPr>
            <w:rFonts w:hint="eastAsia"/>
            <w:lang w:eastAsia="ko-KR"/>
          </w:rPr>
          <w:t xml:space="preserve"> to the PDN in the </w:t>
        </w:r>
        <w:r w:rsidRPr="00AE4D64">
          <w:t>DEACTIVATE EPS BEARER CONTEXT REQUEST message</w:t>
        </w:r>
        <w:r w:rsidRPr="00AE4D64">
          <w:rPr>
            <w:rFonts w:hint="eastAsia"/>
            <w:lang w:eastAsia="ko-KR"/>
          </w:rPr>
          <w:t>.</w:t>
        </w:r>
        <w:r w:rsidRPr="00AE4D64">
          <w:rPr>
            <w:rFonts w:hint="eastAsia"/>
            <w:lang w:eastAsia="zh-CN"/>
          </w:rPr>
          <w:t xml:space="preserve"> In this case, the MME shall not include the </w:t>
        </w:r>
        <w:r w:rsidRPr="00AE4D64">
          <w:rPr>
            <w:lang w:eastAsia="zh-CN"/>
          </w:rPr>
          <w:t>WLAN offload indication</w:t>
        </w:r>
        <w:r w:rsidRPr="00AE4D64">
          <w:rPr>
            <w:rFonts w:hint="eastAsia"/>
            <w:lang w:eastAsia="zh-CN"/>
          </w:rPr>
          <w:t xml:space="preserve"> in the </w:t>
        </w:r>
        <w:r w:rsidRPr="00AE4D64">
          <w:rPr>
            <w:lang w:eastAsia="zh-CN"/>
          </w:rPr>
          <w:t>DEACTIVATE EPS BEARER CONTEXT REQUEST message</w:t>
        </w:r>
        <w:r w:rsidRPr="00AE4D64">
          <w:rPr>
            <w:rFonts w:hint="eastAsia"/>
            <w:lang w:eastAsia="zh-CN"/>
          </w:rPr>
          <w:t>, and i</w:t>
        </w:r>
        <w:r w:rsidRPr="00AE4D64">
          <w:rPr>
            <w:lang w:eastAsia="zh-CN"/>
          </w:rPr>
          <w:t>f the UE receives the WLAN offload indication, the UE shall ignore the indication.</w:t>
        </w:r>
      </w:ins>
    </w:p>
    <w:p w14:paraId="3F79BD39" w14:textId="77777777" w:rsidR="00D638CB" w:rsidRPr="00AE4D64" w:rsidRDefault="00D638CB" w:rsidP="00D638CB">
      <w:pPr>
        <w:rPr>
          <w:ins w:id="45" w:author="Bharadwaj Cheruvu" w:date="2024-08-05T16:53:00Z" w16du:dateUtc="2024-08-05T11:23:00Z"/>
          <w:lang w:eastAsia="zh-CN"/>
        </w:rPr>
      </w:pPr>
      <w:ins w:id="46" w:author="Bharadwaj Cheruvu" w:date="2024-08-05T16:53:00Z" w16du:dateUtc="2024-08-05T11:23:00Z">
        <w:r w:rsidRPr="00AE4D64">
          <w:rPr>
            <w:lang w:eastAsia="zh-CN"/>
          </w:rPr>
          <w:t xml:space="preserve">If no NAS signalling connection exists when the MME initiates the </w:t>
        </w:r>
        <w:r w:rsidRPr="00AE4D64">
          <w:rPr>
            <w:rFonts w:hint="eastAsia"/>
            <w:lang w:eastAsia="ko-KR"/>
          </w:rPr>
          <w:t xml:space="preserve">EPS </w:t>
        </w:r>
        <w:r w:rsidRPr="00AE4D64">
          <w:rPr>
            <w:lang w:eastAsia="zh-CN"/>
          </w:rPr>
          <w:t>bearer context deactivation,</w:t>
        </w:r>
        <w:r w:rsidRPr="00AE4D64" w:rsidDel="0049042E">
          <w:rPr>
            <w:lang w:eastAsia="zh-CN"/>
          </w:rPr>
          <w:t xml:space="preserve"> </w:t>
        </w:r>
        <w:r w:rsidRPr="00AE4D64">
          <w:rPr>
            <w:lang w:eastAsia="zh-CN"/>
          </w:rPr>
          <w:t xml:space="preserve">the ESM entity in the MME shall locally deactivate the EPS bearer </w:t>
        </w:r>
        <w:r w:rsidRPr="00AE4D64">
          <w:t>context</w:t>
        </w:r>
        <w:r w:rsidRPr="00AE4D64">
          <w:rPr>
            <w:lang w:eastAsia="zh-CN"/>
          </w:rPr>
          <w:t xml:space="preserve"> towards the UE without any peer-to-peer ESM signalling between the MME and the UE.</w:t>
        </w:r>
      </w:ins>
    </w:p>
    <w:p w14:paraId="3C5D1B55" w14:textId="77777777" w:rsidR="00D638CB" w:rsidRPr="00AE4D64" w:rsidRDefault="00D638CB" w:rsidP="00D638CB">
      <w:pPr>
        <w:pStyle w:val="NO"/>
        <w:rPr>
          <w:ins w:id="47" w:author="Bharadwaj Cheruvu" w:date="2024-08-05T16:53:00Z" w16du:dateUtc="2024-08-05T11:23:00Z"/>
        </w:rPr>
      </w:pPr>
      <w:ins w:id="48" w:author="Bharadwaj Cheruvu" w:date="2024-08-05T16:53:00Z" w16du:dateUtc="2024-08-05T11:23:00Z">
        <w:r w:rsidRPr="00AE4D64">
          <w:t>NOTE:</w:t>
        </w:r>
        <w:r w:rsidRPr="00AE4D64">
          <w:tab/>
          <w:t>The EPS bearer context state(s) can be synchronized between the UE and the MME at the next EMM-IDLE to EMM-CONNECTED transition, e.g. during a service request or tracking area updating procedure.</w:t>
        </w:r>
      </w:ins>
    </w:p>
    <w:p w14:paraId="5AEE6DBC" w14:textId="77777777" w:rsidR="00D638CB" w:rsidRPr="00AE4D64" w:rsidRDefault="00D638CB" w:rsidP="00D638CB">
      <w:pPr>
        <w:pStyle w:val="TH"/>
        <w:rPr>
          <w:ins w:id="49" w:author="Bharadwaj Cheruvu" w:date="2024-08-05T16:53:00Z" w16du:dateUtc="2024-08-05T11:23:00Z"/>
          <w:lang w:eastAsia="zh-CN"/>
        </w:rPr>
      </w:pPr>
      <w:ins w:id="50" w:author="Bharadwaj Cheruvu" w:date="2024-08-05T16:53:00Z" w16du:dateUtc="2024-08-05T11:23:00Z">
        <w:r w:rsidRPr="00AE4D64">
          <w:object w:dxaOrig="9768" w:dyaOrig="4213" w14:anchorId="353359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75pt;height:129.8pt" o:ole="">
              <v:imagedata r:id="rId12" o:title="" cropbottom="18429f" cropright="180f"/>
            </v:shape>
            <o:OLEObject Type="Embed" ProgID="Visio.Drawing.11" ShapeID="_x0000_i1025" DrawAspect="Content" ObjectID="_1785652043" r:id="rId13"/>
          </w:object>
        </w:r>
      </w:ins>
    </w:p>
    <w:p w14:paraId="07F4A7AE" w14:textId="77777777" w:rsidR="00D638CB" w:rsidRPr="00AE4D64" w:rsidRDefault="00D638CB" w:rsidP="00D638CB">
      <w:pPr>
        <w:rPr>
          <w:ins w:id="51" w:author="Bharadwaj Cheruvu" w:date="2024-08-05T16:53:00Z" w16du:dateUtc="2024-08-05T11:23:00Z"/>
        </w:rPr>
      </w:pPr>
      <w:ins w:id="52" w:author="Bharadwaj Cheruvu" w:date="2024-08-05T16:53:00Z" w16du:dateUtc="2024-08-05T11:23:00Z">
        <w:r w:rsidRPr="00AE4D64">
          <w:t>[TS 24.301, clause 6.4.4.3]</w:t>
        </w:r>
      </w:ins>
    </w:p>
    <w:p w14:paraId="4FD184A5" w14:textId="77777777" w:rsidR="00D638CB" w:rsidRPr="00AE4D64" w:rsidRDefault="00D638CB" w:rsidP="00D638CB">
      <w:pPr>
        <w:rPr>
          <w:ins w:id="53" w:author="Bharadwaj Cheruvu" w:date="2024-08-05T16:53:00Z" w16du:dateUtc="2024-08-05T11:23:00Z"/>
        </w:rPr>
      </w:pPr>
      <w:ins w:id="54" w:author="Bharadwaj Cheruvu" w:date="2024-08-05T16:53:00Z" w16du:dateUtc="2024-08-05T11:23:00Z">
        <w:r w:rsidRPr="00AE4D64">
          <w:t>Upon receipt of the DEACTIVATE EPS BEARER CONTEXT REQUEST message, the UE shall delete the EPS bearer context identified by the EPS bearer identity. After deactivating the identified EPS bearer context, the UE shall respond to the MME with the DEACTIVATE EPS BEARER CONTEXT ACCEPT.</w:t>
        </w:r>
      </w:ins>
    </w:p>
    <w:p w14:paraId="33DA7DE4" w14:textId="77777777" w:rsidR="00D638CB" w:rsidRPr="00AE4D64" w:rsidRDefault="00D638CB" w:rsidP="00D638CB">
      <w:pPr>
        <w:rPr>
          <w:ins w:id="55" w:author="Bharadwaj Cheruvu" w:date="2024-08-05T16:53:00Z" w16du:dateUtc="2024-08-05T11:23:00Z"/>
        </w:rPr>
      </w:pPr>
      <w:ins w:id="56" w:author="Bharadwaj Cheruvu" w:date="2024-08-05T16:53:00Z" w16du:dateUtc="2024-08-05T11:23:00Z">
        <w:r w:rsidRPr="00AE4D64">
          <w:t xml:space="preserve">If the EPS bearer identity indicated in the DEACTIVATE EPS BEARER CONTEXT REQUEST </w:t>
        </w:r>
        <w:r w:rsidRPr="00AE4D64">
          <w:rPr>
            <w:rFonts w:hint="eastAsia"/>
            <w:lang w:eastAsia="ko-KR"/>
          </w:rPr>
          <w:t xml:space="preserve">is that of the default bearer to a PDN, </w:t>
        </w:r>
        <w:r w:rsidRPr="00AE4D64">
          <w:t>the UE shall</w:t>
        </w:r>
        <w:r w:rsidRPr="00AE4D64">
          <w:rPr>
            <w:rFonts w:hint="eastAsia"/>
            <w:lang w:eastAsia="ko-KR"/>
          </w:rPr>
          <w:t xml:space="preserve"> delete all EPS bearer contexts associated to the PDN. </w:t>
        </w:r>
        <w:r w:rsidRPr="00AE4D64">
          <w:t xml:space="preserve">After deactivating </w:t>
        </w:r>
        <w:r w:rsidRPr="00AE4D64">
          <w:rPr>
            <w:rFonts w:hint="eastAsia"/>
            <w:lang w:eastAsia="ko-KR"/>
          </w:rPr>
          <w:t>all</w:t>
        </w:r>
        <w:r w:rsidRPr="00AE4D64">
          <w:t xml:space="preserve"> EPS bearer context</w:t>
        </w:r>
        <w:r w:rsidRPr="00AE4D64">
          <w:rPr>
            <w:rFonts w:hint="eastAsia"/>
            <w:lang w:eastAsia="ko-KR"/>
          </w:rPr>
          <w:t>s</w:t>
        </w:r>
        <w:r w:rsidRPr="00AE4D64">
          <w:t>, the UE shall respond to the MME with the DEACTIVATE EPS BEARER CONTEXT ACCEPT.</w:t>
        </w:r>
      </w:ins>
    </w:p>
    <w:p w14:paraId="601C6666" w14:textId="77777777" w:rsidR="00D638CB" w:rsidRPr="00AE4D64" w:rsidRDefault="00D638CB" w:rsidP="00D638CB">
      <w:pPr>
        <w:rPr>
          <w:ins w:id="57" w:author="Bharadwaj Cheruvu" w:date="2024-08-05T16:53:00Z" w16du:dateUtc="2024-08-05T11:23:00Z"/>
          <w:lang w:eastAsia="ko-KR"/>
        </w:rPr>
      </w:pPr>
      <w:ins w:id="58" w:author="Bharadwaj Cheruvu" w:date="2024-08-05T16:53:00Z" w16du:dateUtc="2024-08-05T11:23:00Z">
        <w:r w:rsidRPr="00AE4D64">
          <w:rPr>
            <w:rFonts w:hint="eastAsia"/>
            <w:lang w:eastAsia="zh-CN"/>
          </w:rPr>
          <w:t xml:space="preserve">Upon </w:t>
        </w:r>
        <w:r w:rsidRPr="00AE4D64">
          <w:rPr>
            <w:lang w:eastAsia="zh-CN"/>
          </w:rPr>
          <w:t xml:space="preserve">sending </w:t>
        </w:r>
        <w:r w:rsidRPr="00AE4D64">
          <w:rPr>
            <w:rFonts w:hint="eastAsia"/>
            <w:lang w:eastAsia="zh-CN"/>
          </w:rPr>
          <w:t xml:space="preserve">the </w:t>
        </w:r>
        <w:r w:rsidRPr="00AE4D64">
          <w:t xml:space="preserve">DEACTIVATE EPS BEARER CONTEXT </w:t>
        </w:r>
        <w:r w:rsidRPr="00AE4D64">
          <w:rPr>
            <w:rFonts w:hint="eastAsia"/>
            <w:lang w:eastAsia="zh-CN"/>
          </w:rPr>
          <w:t xml:space="preserve">ACCEPT message, the </w:t>
        </w:r>
        <w:r w:rsidRPr="00AE4D64">
          <w:rPr>
            <w:lang w:eastAsia="zh-CN"/>
          </w:rPr>
          <w:t>U</w:t>
        </w:r>
        <w:r w:rsidRPr="00AE4D64">
          <w:rPr>
            <w:rFonts w:hint="eastAsia"/>
            <w:lang w:eastAsia="zh-CN"/>
          </w:rPr>
          <w:t xml:space="preserve">E shall enter </w:t>
        </w:r>
        <w:r w:rsidRPr="00AE4D64">
          <w:t xml:space="preserve">the </w:t>
        </w:r>
        <w:r w:rsidRPr="00AE4D64">
          <w:rPr>
            <w:rFonts w:hint="eastAsia"/>
            <w:lang w:eastAsia="zh-CN"/>
          </w:rPr>
          <w:t xml:space="preserve">state BEARER CONTEXT </w:t>
        </w:r>
        <w:r w:rsidRPr="00AE4D64">
          <w:rPr>
            <w:rFonts w:hint="eastAsia"/>
            <w:lang w:eastAsia="ko-KR"/>
          </w:rPr>
          <w:t>IN</w:t>
        </w:r>
        <w:r w:rsidRPr="00AE4D64">
          <w:rPr>
            <w:rFonts w:hint="eastAsia"/>
            <w:lang w:eastAsia="zh-CN"/>
          </w:rPr>
          <w:t xml:space="preserve">ACTIVE. If due to </w:t>
        </w:r>
        <w:r w:rsidRPr="00AE4D64">
          <w:rPr>
            <w:lang w:eastAsia="zh-CN"/>
          </w:rPr>
          <w:t xml:space="preserve">the </w:t>
        </w:r>
        <w:r w:rsidRPr="00AE4D64">
          <w:rPr>
            <w:rFonts w:hint="eastAsia"/>
            <w:lang w:eastAsia="zh-CN"/>
          </w:rPr>
          <w:t>EPS bearer context deactivation only the PDN connection for emergency bearer services remains established, the UE shall consider itself attached for emergency bearer services only.</w:t>
        </w:r>
      </w:ins>
    </w:p>
    <w:p w14:paraId="3C913757" w14:textId="77777777" w:rsidR="00D638CB" w:rsidRPr="00AE4D64" w:rsidRDefault="00D638CB" w:rsidP="00D638CB">
      <w:pPr>
        <w:rPr>
          <w:ins w:id="59" w:author="Bharadwaj Cheruvu" w:date="2024-08-05T16:53:00Z" w16du:dateUtc="2024-08-05T11:23:00Z"/>
          <w:lang w:eastAsia="ko-KR"/>
        </w:rPr>
      </w:pPr>
      <w:ins w:id="60" w:author="Bharadwaj Cheruvu" w:date="2024-08-05T16:53:00Z" w16du:dateUtc="2024-08-05T11:23:00Z">
        <w:r w:rsidRPr="00AE4D64">
          <w:t>If the DEACTIVATE EPS BEARER CONTEXT REQUEST</w:t>
        </w:r>
        <w:r w:rsidRPr="00AE4D64">
          <w:rPr>
            <w:lang w:eastAsia="ko-KR"/>
          </w:rPr>
          <w:t xml:space="preserve"> includes ESM cause #39 "reactivation requested"</w:t>
        </w:r>
        <w:r w:rsidRPr="00AE4D64">
          <w:rPr>
            <w:rFonts w:hint="eastAsia"/>
            <w:lang w:eastAsia="zh-CN"/>
          </w:rPr>
          <w:t xml:space="preserve"> and the EPS bearer context is a default EPS </w:t>
        </w:r>
        <w:r w:rsidRPr="00AE4D64">
          <w:rPr>
            <w:lang w:eastAsia="ko-KR"/>
          </w:rPr>
          <w:t>bearer</w:t>
        </w:r>
        <w:r w:rsidRPr="00AE4D64">
          <w:rPr>
            <w:rFonts w:hint="eastAsia"/>
            <w:lang w:eastAsia="zh-CN"/>
          </w:rPr>
          <w:t xml:space="preserve"> context</w:t>
        </w:r>
        <w:r w:rsidRPr="00AE4D64">
          <w:rPr>
            <w:lang w:eastAsia="ko-KR"/>
          </w:rPr>
          <w:t>,</w:t>
        </w:r>
        <w:r w:rsidRPr="00AE4D64">
          <w:t xml:space="preserve"> and the UE provided an APN for the establishment of the PDN connection, </w:t>
        </w:r>
        <w:r w:rsidRPr="00AE4D64">
          <w:rPr>
            <w:lang w:eastAsia="ko-KR"/>
          </w:rPr>
          <w:t>the UE shall</w:t>
        </w:r>
        <w:r w:rsidRPr="00AE4D64">
          <w:rPr>
            <w:rFonts w:hint="eastAsia"/>
            <w:lang w:eastAsia="zh-CN"/>
          </w:rPr>
          <w:t xml:space="preserve"> </w:t>
        </w:r>
        <w:r w:rsidRPr="00AE4D64">
          <w:rPr>
            <w:lang w:eastAsia="zh-CN"/>
          </w:rPr>
          <w:t xml:space="preserve">stop timer </w:t>
        </w:r>
        <w:r w:rsidRPr="00AE4D64">
          <w:t xml:space="preserve">T3396 if it is running for the APN provided by the UE. The UE should then </w:t>
        </w:r>
        <w:r w:rsidRPr="00AE4D64">
          <w:rPr>
            <w:rFonts w:hint="eastAsia"/>
            <w:lang w:eastAsia="zh-CN"/>
          </w:rPr>
          <w:t xml:space="preserve">re-initiate the </w:t>
        </w:r>
        <w:r w:rsidRPr="00AE4D64">
          <w:rPr>
            <w:lang w:val="en-US"/>
          </w:rPr>
          <w:t>UE requested PDN connectivity procedure</w:t>
        </w:r>
        <w:r w:rsidRPr="00AE4D64">
          <w:rPr>
            <w:rFonts w:hint="eastAsia"/>
            <w:lang w:eastAsia="zh-CN"/>
          </w:rPr>
          <w:t xml:space="preserve"> for the same APN as the deactivated </w:t>
        </w:r>
        <w:r w:rsidRPr="00AE4D64">
          <w:rPr>
            <w:noProof/>
          </w:rPr>
          <w:t>default EPS bearer context</w:t>
        </w:r>
        <w:r w:rsidRPr="00AE4D64">
          <w:rPr>
            <w:rFonts w:hint="eastAsia"/>
            <w:noProof/>
            <w:lang w:eastAsia="zh-CN"/>
          </w:rPr>
          <w:t xml:space="preserve"> to</w:t>
        </w:r>
        <w:r w:rsidRPr="00AE4D64">
          <w:rPr>
            <w:lang w:eastAsia="ko-KR"/>
          </w:rPr>
          <w:t xml:space="preserve"> reactivate the EPS bearer context. If the UE did not provide an APN for the establishment of the PDN connection</w:t>
        </w:r>
        <w:r w:rsidRPr="00AE4D64">
          <w:t xml:space="preserve"> </w:t>
        </w:r>
        <w:r w:rsidRPr="00AE4D64">
          <w:rPr>
            <w:lang w:eastAsia="ko-KR"/>
          </w:rPr>
          <w:t xml:space="preserve">and the request type was different from "emergency", the UE shall stop the timer T3396 associated with no APN if it is </w:t>
        </w:r>
        <w:proofErr w:type="gramStart"/>
        <w:r w:rsidRPr="00AE4D64">
          <w:rPr>
            <w:lang w:eastAsia="ko-KR"/>
          </w:rPr>
          <w:t>running, and</w:t>
        </w:r>
        <w:proofErr w:type="gramEnd"/>
        <w:r w:rsidRPr="00AE4D64">
          <w:rPr>
            <w:lang w:eastAsia="ko-KR"/>
          </w:rPr>
          <w:t xml:space="preserve"> should re-initiate the UE requested PDN connectivity procedure without including an APN. Additionally, </w:t>
        </w:r>
        <w:r w:rsidRPr="00AE4D64">
          <w:t xml:space="preserve">the UE should re-initiate the request(s) for dedicated bearer resources that have been activated on request of the UE and released </w:t>
        </w:r>
        <w:proofErr w:type="gramStart"/>
        <w:r w:rsidRPr="00AE4D64">
          <w:t>as a result of</w:t>
        </w:r>
        <w:proofErr w:type="gramEnd"/>
        <w:r w:rsidRPr="00AE4D64">
          <w:t xml:space="preserve"> this </w:t>
        </w:r>
        <w:r w:rsidRPr="00AE4D64">
          <w:rPr>
            <w:rFonts w:hint="eastAsia"/>
            <w:lang w:eastAsia="ko-KR"/>
          </w:rPr>
          <w:t xml:space="preserve">EPS </w:t>
        </w:r>
        <w:r w:rsidRPr="00AE4D64">
          <w:rPr>
            <w:lang w:eastAsia="zh-CN"/>
          </w:rPr>
          <w:t xml:space="preserve">bearer </w:t>
        </w:r>
        <w:r w:rsidRPr="00AE4D64">
          <w:t>context de</w:t>
        </w:r>
        <w:r w:rsidRPr="00AE4D64">
          <w:rPr>
            <w:lang w:eastAsia="zh-CN"/>
          </w:rPr>
          <w:t>activation</w:t>
        </w:r>
        <w:r w:rsidRPr="00AE4D64">
          <w:rPr>
            <w:rFonts w:hint="eastAsia"/>
            <w:lang w:eastAsia="ko-KR"/>
          </w:rPr>
          <w:t xml:space="preserve"> procedure</w:t>
        </w:r>
        <w:r w:rsidRPr="00AE4D64">
          <w:rPr>
            <w:lang w:eastAsia="ko-KR"/>
          </w:rPr>
          <w:t>.</w:t>
        </w:r>
        <w:r w:rsidRPr="00AE4D64">
          <w:t xml:space="preserve"> If the DEACTIVATE EPS BEARER CONTEXT REQUEST message was received for an emergency PDN connection, the UE shall not stop the timer T3396 associated with no APN if it is running. The UE should then </w:t>
        </w:r>
        <w:r w:rsidRPr="00AE4D64">
          <w:rPr>
            <w:rFonts w:hint="eastAsia"/>
            <w:lang w:eastAsia="zh-CN"/>
          </w:rPr>
          <w:t xml:space="preserve">re-initiate the </w:t>
        </w:r>
        <w:r w:rsidRPr="00AE4D64">
          <w:rPr>
            <w:lang w:val="en-US"/>
          </w:rPr>
          <w:t>UE requested PDN connectivity procedure</w:t>
        </w:r>
        <w:r w:rsidRPr="00AE4D64">
          <w:rPr>
            <w:rFonts w:hint="eastAsia"/>
            <w:lang w:eastAsia="zh-CN"/>
          </w:rPr>
          <w:t xml:space="preserve"> for the </w:t>
        </w:r>
        <w:r w:rsidRPr="00AE4D64">
          <w:rPr>
            <w:lang w:eastAsia="zh-CN"/>
          </w:rPr>
          <w:t>emergency PDN connection</w:t>
        </w:r>
        <w:r w:rsidRPr="00AE4D64">
          <w:rPr>
            <w:lang w:eastAsia="ko-KR"/>
          </w:rPr>
          <w:t>.</w:t>
        </w:r>
      </w:ins>
    </w:p>
    <w:p w14:paraId="2A04C7BE" w14:textId="77777777" w:rsidR="00D638CB" w:rsidRPr="00AE4D64" w:rsidRDefault="00D638CB" w:rsidP="00D638CB">
      <w:pPr>
        <w:pStyle w:val="NO"/>
        <w:rPr>
          <w:ins w:id="61" w:author="Bharadwaj Cheruvu" w:date="2024-08-05T16:53:00Z" w16du:dateUtc="2024-08-05T11:23:00Z"/>
          <w:lang w:eastAsia="ko-KR"/>
        </w:rPr>
      </w:pPr>
      <w:ins w:id="62" w:author="Bharadwaj Cheruvu" w:date="2024-08-05T16:53:00Z" w16du:dateUtc="2024-08-05T11:23:00Z">
        <w:r w:rsidRPr="00AE4D64">
          <w:rPr>
            <w:lang w:eastAsia="ko-KR"/>
          </w:rPr>
          <w:t>NOTE 1:</w:t>
        </w:r>
        <w:r w:rsidRPr="00AE4D64">
          <w:rPr>
            <w:lang w:eastAsia="ko-KR"/>
          </w:rPr>
          <w:tab/>
          <w:t>User interaction is necessary in some cases when the UE cannot re-activate the EPS bearer context(s) automatically.</w:t>
        </w:r>
      </w:ins>
    </w:p>
    <w:p w14:paraId="146F9446" w14:textId="77777777" w:rsidR="00D638CB" w:rsidRPr="00AE4D64" w:rsidRDefault="00D638CB" w:rsidP="00D638CB">
      <w:pPr>
        <w:pStyle w:val="B2"/>
        <w:ind w:left="0" w:firstLine="0"/>
        <w:rPr>
          <w:ins w:id="63" w:author="Bharadwaj Cheruvu" w:date="2024-08-05T16:53:00Z" w16du:dateUtc="2024-08-05T11:23:00Z"/>
        </w:rPr>
      </w:pPr>
      <w:ins w:id="64" w:author="Bharadwaj Cheruvu" w:date="2024-08-05T16:53:00Z" w16du:dateUtc="2024-08-05T11:23:00Z">
        <w:r w:rsidRPr="00AE4D64">
          <w:t>…</w:t>
        </w:r>
      </w:ins>
    </w:p>
    <w:p w14:paraId="17980983" w14:textId="77777777" w:rsidR="00D638CB" w:rsidRPr="00AE4D64" w:rsidRDefault="00D638CB" w:rsidP="00D638CB">
      <w:pPr>
        <w:rPr>
          <w:ins w:id="65" w:author="Bharadwaj Cheruvu" w:date="2024-08-05T16:53:00Z" w16du:dateUtc="2024-08-05T11:23:00Z"/>
        </w:rPr>
      </w:pPr>
      <w:ins w:id="66" w:author="Bharadwaj Cheruvu" w:date="2024-08-05T16:53:00Z" w16du:dateUtc="2024-08-05T11:23:00Z">
        <w:r w:rsidRPr="00AE4D64">
          <w:t>[TS 24.229, clause L.2.2.1]</w:t>
        </w:r>
      </w:ins>
    </w:p>
    <w:p w14:paraId="3EB1B664" w14:textId="77777777" w:rsidR="00D638CB" w:rsidRPr="00AE4D64" w:rsidRDefault="00D638CB" w:rsidP="00D638CB">
      <w:pPr>
        <w:rPr>
          <w:ins w:id="67" w:author="Bharadwaj Cheruvu" w:date="2024-08-05T16:53:00Z" w16du:dateUtc="2024-08-05T11:23:00Z"/>
        </w:rPr>
      </w:pPr>
      <w:ins w:id="68" w:author="Bharadwaj Cheruvu" w:date="2024-08-05T16:53:00Z" w16du:dateUtc="2024-08-05T11:23:00Z">
        <w:r w:rsidRPr="00AE4D64">
          <w:t>Prior to communication with the IM CN subsystem, the UE shall:</w:t>
        </w:r>
      </w:ins>
    </w:p>
    <w:p w14:paraId="42AEDEF6" w14:textId="77777777" w:rsidR="00D638CB" w:rsidRPr="00AE4D64" w:rsidRDefault="00D638CB" w:rsidP="00D638CB">
      <w:pPr>
        <w:rPr>
          <w:ins w:id="69" w:author="Bharadwaj Cheruvu" w:date="2024-08-05T16:53:00Z" w16du:dateUtc="2024-08-05T11:23:00Z"/>
        </w:rPr>
      </w:pPr>
      <w:ins w:id="70" w:author="Bharadwaj Cheruvu" w:date="2024-08-05T16:53:00Z" w16du:dateUtc="2024-08-05T11:23:00Z">
        <w:r w:rsidRPr="00AE4D64">
          <w:t>…</w:t>
        </w:r>
      </w:ins>
    </w:p>
    <w:p w14:paraId="49AC6BE4" w14:textId="77777777" w:rsidR="00D638CB" w:rsidRPr="00AE4D64" w:rsidRDefault="00D638CB" w:rsidP="00D638CB">
      <w:pPr>
        <w:pStyle w:val="B1"/>
        <w:rPr>
          <w:ins w:id="71" w:author="Bharadwaj Cheruvu" w:date="2024-08-05T16:53:00Z" w16du:dateUtc="2024-08-05T11:23:00Z"/>
        </w:rPr>
      </w:pPr>
      <w:ins w:id="72" w:author="Bharadwaj Cheruvu" w:date="2024-08-05T16:53:00Z" w16du:dateUtc="2024-08-05T11:23:00Z">
        <w:r w:rsidRPr="00AE4D64">
          <w:t>c)</w:t>
        </w:r>
        <w:r w:rsidRPr="00AE4D64">
          <w:tab/>
          <w:t>acquire a P-CSCF address(es).</w:t>
        </w:r>
      </w:ins>
    </w:p>
    <w:p w14:paraId="76B3F293" w14:textId="77777777" w:rsidR="00D638CB" w:rsidRPr="00AE4D64" w:rsidRDefault="00D638CB" w:rsidP="00D638CB">
      <w:pPr>
        <w:rPr>
          <w:ins w:id="73" w:author="Bharadwaj Cheruvu" w:date="2024-08-05T16:53:00Z" w16du:dateUtc="2024-08-05T11:23:00Z"/>
        </w:rPr>
      </w:pPr>
      <w:ins w:id="74" w:author="Bharadwaj Cheruvu" w:date="2024-08-05T16:53:00Z" w16du:dateUtc="2024-08-05T11:23:00Z">
        <w:r w:rsidRPr="00AE4D64">
          <w:t>The methods for P-CSCF discovery are:</w:t>
        </w:r>
      </w:ins>
    </w:p>
    <w:p w14:paraId="706DEF0E" w14:textId="77777777" w:rsidR="00D638CB" w:rsidRPr="00AE4D64" w:rsidRDefault="00D638CB" w:rsidP="00D638CB">
      <w:pPr>
        <w:pStyle w:val="B2"/>
        <w:rPr>
          <w:ins w:id="75" w:author="Bharadwaj Cheruvu" w:date="2024-08-05T16:53:00Z" w16du:dateUtc="2024-08-05T11:23:00Z"/>
        </w:rPr>
      </w:pPr>
      <w:ins w:id="76" w:author="Bharadwaj Cheruvu" w:date="2024-08-05T16:53:00Z" w16du:dateUtc="2024-08-05T11:23:00Z">
        <w:r w:rsidRPr="00AE4D64">
          <w:t>I.</w:t>
        </w:r>
        <w:r w:rsidRPr="00AE4D64">
          <w:tab/>
          <w:t>When using IPv4, employ the Dynamic Host Configuration Protocol (DHCP) RFC 2132 [20F], the DHCPv4 options for SIP servers RFC 3361 [35A], and RFC 3263 [27A] as described in subclause 9.2.1. When using IPv6, employ Dynamic Host Configuration Protocol for IPv6 (DHCPv6) RFC 3315 [40], the DHCPv6 options for SIP servers RFC 3319 [41] and DHCPv6 options for Domain Name Servers (DNS) RFC 3646 [56C] as described in subclause 9.2.1.</w:t>
        </w:r>
      </w:ins>
    </w:p>
    <w:p w14:paraId="4478DD74" w14:textId="77777777" w:rsidR="00D638CB" w:rsidRPr="00AE4D64" w:rsidRDefault="00D638CB" w:rsidP="00D638CB">
      <w:pPr>
        <w:pStyle w:val="B2"/>
        <w:rPr>
          <w:ins w:id="77" w:author="Bharadwaj Cheruvu" w:date="2024-08-05T16:53:00Z" w16du:dateUtc="2024-08-05T11:23:00Z"/>
        </w:rPr>
      </w:pPr>
      <w:ins w:id="78" w:author="Bharadwaj Cheruvu" w:date="2024-08-05T16:53:00Z" w16du:dateUtc="2024-08-05T11:23:00Z">
        <w:r w:rsidRPr="00AE4D64">
          <w:t>II.</w:t>
        </w:r>
        <w:r w:rsidRPr="00AE4D64">
          <w:tab/>
          <w:t>Transfer P-CSCF address(es) within the EPS bearer context activation procedure.</w:t>
        </w:r>
      </w:ins>
    </w:p>
    <w:p w14:paraId="6BD47E3C" w14:textId="77777777" w:rsidR="00D638CB" w:rsidRPr="00AE4D64" w:rsidRDefault="00D638CB" w:rsidP="00D638CB">
      <w:pPr>
        <w:pStyle w:val="B2"/>
        <w:rPr>
          <w:ins w:id="79" w:author="Bharadwaj Cheruvu" w:date="2024-08-05T16:53:00Z" w16du:dateUtc="2024-08-05T11:23:00Z"/>
        </w:rPr>
      </w:pPr>
      <w:ins w:id="80" w:author="Bharadwaj Cheruvu" w:date="2024-08-05T16:53:00Z" w16du:dateUtc="2024-08-05T11:23:00Z">
        <w:r w:rsidRPr="00AE4D64">
          <w:lastRenderedPageBreak/>
          <w:tab/>
          <w:t>The UE shall indicate the request for a P-CSCF address to the network within the Protocol Configuration Options information element of the PDN CONNECTIVITY REQUEST message or BEARER RESOURCE ALLOCATION REQUEST message.</w:t>
        </w:r>
      </w:ins>
    </w:p>
    <w:p w14:paraId="51FBAE7E" w14:textId="77777777" w:rsidR="00D638CB" w:rsidRPr="00AE4D64" w:rsidRDefault="00D638CB" w:rsidP="00D638CB">
      <w:pPr>
        <w:pStyle w:val="B2"/>
        <w:rPr>
          <w:ins w:id="81" w:author="Bharadwaj Cheruvu" w:date="2024-08-05T16:53:00Z" w16du:dateUtc="2024-08-05T11:23:00Z"/>
        </w:rPr>
      </w:pPr>
      <w:ins w:id="82" w:author="Bharadwaj Cheruvu" w:date="2024-08-05T16:53:00Z" w16du:dateUtc="2024-08-05T11:23:00Z">
        <w:r w:rsidRPr="00AE4D64">
          <w:tab/>
          <w:t>If the network provides the UE with a list of P-CSCF IPv4 or IPv6 addresses in the ACTIVATE DEFAULT EPS BEARER CONTEXT REQUEST message or ACTIVATE DEDICATED EPS BEARER CONTEXT REQUEST message, the UE shall assume that the list is prioritised with the first address within the Protocol Configuration Options information element as the P-CSCF address with the highest priority.</w:t>
        </w:r>
      </w:ins>
    </w:p>
    <w:p w14:paraId="3F620ACA" w14:textId="77777777" w:rsidR="00D638CB" w:rsidRPr="00AE4D64" w:rsidRDefault="00D638CB" w:rsidP="00D638CB">
      <w:pPr>
        <w:pStyle w:val="B2"/>
        <w:rPr>
          <w:ins w:id="83" w:author="Bharadwaj Cheruvu" w:date="2024-08-05T16:53:00Z" w16du:dateUtc="2024-08-05T11:23:00Z"/>
        </w:rPr>
      </w:pPr>
      <w:ins w:id="84" w:author="Bharadwaj Cheruvu" w:date="2024-08-05T16:53:00Z" w16du:dateUtc="2024-08-05T11:23:00Z">
        <w:r w:rsidRPr="00AE4D64">
          <w:t>…</w:t>
        </w:r>
      </w:ins>
    </w:p>
    <w:p w14:paraId="2F44BA41" w14:textId="77777777" w:rsidR="00D638CB" w:rsidRPr="00AE4D64" w:rsidRDefault="00D638CB" w:rsidP="00D638CB">
      <w:pPr>
        <w:rPr>
          <w:ins w:id="85" w:author="Bharadwaj Cheruvu" w:date="2024-08-05T16:53:00Z" w16du:dateUtc="2024-08-05T11:23:00Z"/>
        </w:rPr>
      </w:pPr>
      <w:ins w:id="86" w:author="Bharadwaj Cheruvu" w:date="2024-08-05T16:53:00Z" w16du:dateUtc="2024-08-05T11:23:00Z">
        <w:r w:rsidRPr="00AE4D64">
          <w:t>The UE can freely select method I or II for P-CSCF discovery, if:</w:t>
        </w:r>
      </w:ins>
    </w:p>
    <w:p w14:paraId="7AAA2567" w14:textId="77777777" w:rsidR="00D638CB" w:rsidRPr="00AE4D64" w:rsidRDefault="00D638CB" w:rsidP="00D638CB">
      <w:pPr>
        <w:pStyle w:val="B1"/>
        <w:rPr>
          <w:ins w:id="87" w:author="Bharadwaj Cheruvu" w:date="2024-08-05T16:53:00Z" w16du:dateUtc="2024-08-05T11:23:00Z"/>
        </w:rPr>
      </w:pPr>
      <w:ins w:id="88" w:author="Bharadwaj Cheruvu" w:date="2024-08-05T16:53:00Z" w16du:dateUtc="2024-08-05T11:23:00Z">
        <w:r w:rsidRPr="00AE4D64">
          <w:t>-</w:t>
        </w:r>
        <w:r w:rsidRPr="00AE4D64">
          <w:tab/>
          <w:t>the UE is in the home network; or</w:t>
        </w:r>
      </w:ins>
    </w:p>
    <w:p w14:paraId="6C69DFCB" w14:textId="77777777" w:rsidR="00D638CB" w:rsidRPr="00AE4D64" w:rsidRDefault="00D638CB" w:rsidP="00D638CB">
      <w:pPr>
        <w:pStyle w:val="B1"/>
        <w:rPr>
          <w:ins w:id="89" w:author="Bharadwaj Cheruvu" w:date="2024-08-05T16:53:00Z" w16du:dateUtc="2024-08-05T11:23:00Z"/>
        </w:rPr>
      </w:pPr>
      <w:ins w:id="90" w:author="Bharadwaj Cheruvu" w:date="2024-08-05T16:53:00Z" w16du:dateUtc="2024-08-05T11:23:00Z">
        <w:r w:rsidRPr="00AE4D64">
          <w:t>-</w:t>
        </w:r>
        <w:r w:rsidRPr="00AE4D64">
          <w:tab/>
          <w:t>the UE is roaming and the P-CSCF is to be discovered in the visited network.</w:t>
        </w:r>
      </w:ins>
    </w:p>
    <w:p w14:paraId="34BB66DB" w14:textId="77777777" w:rsidR="00D638CB" w:rsidRPr="00AE4D64" w:rsidRDefault="00D638CB" w:rsidP="00D638CB">
      <w:pPr>
        <w:rPr>
          <w:ins w:id="91" w:author="Bharadwaj Cheruvu" w:date="2024-08-05T16:53:00Z" w16du:dateUtc="2024-08-05T11:23:00Z"/>
        </w:rPr>
      </w:pPr>
      <w:ins w:id="92" w:author="Bharadwaj Cheruvu" w:date="2024-08-05T16:53:00Z" w16du:dateUtc="2024-08-05T11:23:00Z">
        <w:r w:rsidRPr="00AE4D64">
          <w:t>…</w:t>
        </w:r>
      </w:ins>
    </w:p>
    <w:p w14:paraId="1465BFFF" w14:textId="77777777" w:rsidR="00D638CB" w:rsidRPr="00AE4D64" w:rsidRDefault="00D638CB" w:rsidP="00D638CB">
      <w:pPr>
        <w:rPr>
          <w:ins w:id="93" w:author="Bharadwaj Cheruvu" w:date="2024-08-05T16:53:00Z" w16du:dateUtc="2024-08-05T11:23:00Z"/>
        </w:rPr>
      </w:pPr>
      <w:ins w:id="94" w:author="Bharadwaj Cheruvu" w:date="2024-08-05T16:53:00Z" w16du:dateUtc="2024-08-05T11:23:00Z">
        <w:r w:rsidRPr="00AE4D64">
          <w:t>[TS 24.229, clause L.2.2.1C]</w:t>
        </w:r>
      </w:ins>
    </w:p>
    <w:p w14:paraId="1E834459" w14:textId="77777777" w:rsidR="00D638CB" w:rsidRPr="00AE4D64" w:rsidRDefault="00D638CB" w:rsidP="00D638CB">
      <w:pPr>
        <w:rPr>
          <w:ins w:id="95" w:author="Bharadwaj Cheruvu" w:date="2024-08-05T16:53:00Z" w16du:dateUtc="2024-08-05T11:23:00Z"/>
        </w:rPr>
      </w:pPr>
      <w:ins w:id="96" w:author="Bharadwaj Cheruvu" w:date="2024-08-05T16:53:00Z" w16du:dateUtc="2024-08-05T11:23:00Z">
        <w:r w:rsidRPr="00AE4D64">
          <w:t>A UE supporting the P-CSCF restoration procedure performs one of the following procedures:</w:t>
        </w:r>
      </w:ins>
    </w:p>
    <w:p w14:paraId="2CE1D257" w14:textId="77777777" w:rsidR="00D638CB" w:rsidRPr="00AE4D64" w:rsidRDefault="00D638CB" w:rsidP="00D638CB">
      <w:pPr>
        <w:pStyle w:val="B1"/>
        <w:rPr>
          <w:ins w:id="97" w:author="Bharadwaj Cheruvu" w:date="2024-08-05T16:53:00Z" w16du:dateUtc="2024-08-05T11:23:00Z"/>
        </w:rPr>
      </w:pPr>
      <w:ins w:id="98" w:author="Bharadwaj Cheruvu" w:date="2024-08-05T16:53:00Z" w16du:dateUtc="2024-08-05T11:23:00Z">
        <w:r w:rsidRPr="00AE4D64">
          <w:t>A</w:t>
        </w:r>
        <w:r w:rsidRPr="00AE4D64">
          <w:tab/>
          <w:t xml:space="preserve">if the UE used method II for P-CSCF discovery and if the UE receives one or more P-CSCF address(es) in the Protocol Configuration Options information element of a Modify EPS Bearer Context Request message the one or more P-CSCF </w:t>
        </w:r>
        <w:proofErr w:type="spellStart"/>
        <w:r w:rsidRPr="00AE4D64">
          <w:t>addresse</w:t>
        </w:r>
        <w:proofErr w:type="spellEnd"/>
        <w:r w:rsidRPr="00AE4D64">
          <w:t xml:space="preserve">(s) do not include the address of the currently used P-CSCF, then the UE shall acquire a different P-CSCF address from the one or more P-CSCF </w:t>
        </w:r>
        <w:proofErr w:type="spellStart"/>
        <w:r w:rsidRPr="00AE4D64">
          <w:t>addresse</w:t>
        </w:r>
        <w:proofErr w:type="spellEnd"/>
        <w:r w:rsidRPr="00AE4D64">
          <w:t>(s) in the Modify EPS Bearer Context Request message. If more than one P-CSCF address with the same container identifier (i.e. "</w:t>
        </w:r>
        <w:r w:rsidRPr="00AE4D64">
          <w:rPr>
            <w:rFonts w:cs="Arial"/>
          </w:rPr>
          <w:t>P-CSCF IPv6 Address</w:t>
        </w:r>
        <w:r w:rsidRPr="00AE4D64">
          <w:t>"</w:t>
        </w:r>
        <w:r w:rsidRPr="00AE4D64">
          <w:rPr>
            <w:rFonts w:cs="Arial"/>
          </w:rPr>
          <w:t xml:space="preserve"> or </w:t>
        </w:r>
        <w:r w:rsidRPr="00AE4D64">
          <w:t>"</w:t>
        </w:r>
        <w:r w:rsidRPr="00AE4D64">
          <w:rPr>
            <w:rFonts w:cs="Arial"/>
          </w:rPr>
          <w:t>P-CSCF IPv4 Address</w:t>
        </w:r>
        <w:r w:rsidRPr="00AE4D64">
          <w:t>") are included, then the UE shall assume that the more than one P-CSCF addresses with the same container identifier are prioritised with the first P-CSCF address with the same container identifier within the Protocol Configuration Options information element as the P-CSCF address with the highest priority.</w:t>
        </w:r>
      </w:ins>
    </w:p>
    <w:p w14:paraId="6E4F1C6F" w14:textId="77777777" w:rsidR="00D638CB" w:rsidRPr="00AE4D64" w:rsidRDefault="00D638CB" w:rsidP="00D638CB">
      <w:pPr>
        <w:pStyle w:val="B1"/>
        <w:rPr>
          <w:ins w:id="99" w:author="Bharadwaj Cheruvu" w:date="2024-08-05T16:53:00Z" w16du:dateUtc="2024-08-05T11:23:00Z"/>
        </w:rPr>
      </w:pPr>
      <w:ins w:id="100" w:author="Bharadwaj Cheruvu" w:date="2024-08-05T16:53:00Z" w16du:dateUtc="2024-08-05T11:23:00Z">
        <w:r w:rsidRPr="00AE4D64">
          <w:tab/>
          <w:t xml:space="preserve">If the UE used method II for P-CSCF discovery and if the UE has previously sent the "P-CSCF Re-selection support" </w:t>
        </w:r>
        <w:smartTag w:uri="urn:schemas-microsoft-com:office:smarttags" w:element="stockticker">
          <w:r w:rsidRPr="00AE4D64">
            <w:t>PCO</w:t>
          </w:r>
        </w:smartTag>
        <w:r w:rsidRPr="00AE4D64">
          <w:t xml:space="preserve"> indicator at PDN creation and if the UE receives one or more P-CSCF address(es) in the Protocol Configuration Options information element of a Modify EPS Bearer Context Request message, then the UE shall acquire a P-CSCF address from the one or more P-CSCF </w:t>
        </w:r>
        <w:proofErr w:type="spellStart"/>
        <w:r w:rsidRPr="00AE4D64">
          <w:t>addresse</w:t>
        </w:r>
        <w:proofErr w:type="spellEnd"/>
        <w:r w:rsidRPr="00AE4D64">
          <w:t>(s) in the Modify EPS Bearer Context Request message. If more than one P-CSCF address with the same container identifier (i.e. "</w:t>
        </w:r>
        <w:r w:rsidRPr="00AE4D64">
          <w:rPr>
            <w:rFonts w:cs="Arial"/>
          </w:rPr>
          <w:t>P-CSCF IPv6 Address</w:t>
        </w:r>
        <w:r w:rsidRPr="00AE4D64">
          <w:t>"</w:t>
        </w:r>
        <w:r w:rsidRPr="00AE4D64">
          <w:rPr>
            <w:rFonts w:cs="Arial"/>
          </w:rPr>
          <w:t xml:space="preserve"> or </w:t>
        </w:r>
        <w:r w:rsidRPr="00AE4D64">
          <w:t>"</w:t>
        </w:r>
        <w:r w:rsidRPr="00AE4D64">
          <w:rPr>
            <w:rFonts w:cs="Arial"/>
          </w:rPr>
          <w:t>P-CSCF IPv4 Address</w:t>
        </w:r>
        <w:r w:rsidRPr="00AE4D64">
          <w:t xml:space="preserve">") are included, then the UE shall assume that the more than one P-CSCF addresses with the same container identifier are prioritised with the first P-CSCF address with the same container identifier within the Protocol Configuration Options information element as the P-CSCF address with the highest </w:t>
        </w:r>
        <w:proofErr w:type="gramStart"/>
        <w:r w:rsidRPr="00AE4D64">
          <w:t>priority;</w:t>
        </w:r>
        <w:proofErr w:type="gramEnd"/>
      </w:ins>
    </w:p>
    <w:p w14:paraId="6C02BD71" w14:textId="77777777" w:rsidR="00D638CB" w:rsidRPr="00AE4D64" w:rsidRDefault="00D638CB" w:rsidP="00D638CB">
      <w:pPr>
        <w:pStyle w:val="B1"/>
        <w:rPr>
          <w:ins w:id="101" w:author="Bharadwaj Cheruvu" w:date="2024-08-05T16:53:00Z" w16du:dateUtc="2024-08-05T11:23:00Z"/>
        </w:rPr>
      </w:pPr>
      <w:ins w:id="102" w:author="Bharadwaj Cheruvu" w:date="2024-08-05T16:53:00Z" w16du:dateUtc="2024-08-05T11:23:00Z">
        <w:r w:rsidRPr="00AE4D64">
          <w:t>B</w:t>
        </w:r>
        <w:r w:rsidRPr="00AE4D64">
          <w:tab/>
          <w:t xml:space="preserve">if the UE uses RFC 6223 [143] as part of </w:t>
        </w:r>
        <w:r w:rsidRPr="00AE4D64">
          <w:rPr>
            <w:noProof/>
          </w:rPr>
          <w:t xml:space="preserve">P-CSCF </w:t>
        </w:r>
        <w:r w:rsidRPr="00AE4D64">
          <w:t xml:space="preserve">restoration </w:t>
        </w:r>
        <w:r w:rsidRPr="00AE4D64">
          <w:rPr>
            <w:noProof/>
          </w:rPr>
          <w:t xml:space="preserve">procedures, </w:t>
        </w:r>
        <w:r w:rsidRPr="00AE4D64">
          <w:t xml:space="preserve">and if the </w:t>
        </w:r>
        <w:r w:rsidRPr="00AE4D64">
          <w:rPr>
            <w:noProof/>
          </w:rPr>
          <w:t>P-CSCF fails to respond to a keep-alive request</w:t>
        </w:r>
        <w:r w:rsidRPr="00AE4D64">
          <w:t xml:space="preserve">, then the UE </w:t>
        </w:r>
        <w:r w:rsidRPr="00AE4D64">
          <w:rPr>
            <w:noProof/>
          </w:rPr>
          <w:t xml:space="preserve">shall </w:t>
        </w:r>
        <w:r w:rsidRPr="00AE4D64">
          <w:rPr>
            <w:color w:val="000000"/>
          </w:rPr>
          <w:t>acquire</w:t>
        </w:r>
        <w:r w:rsidRPr="00AE4D64">
          <w:rPr>
            <w:noProof/>
          </w:rPr>
          <w:t xml:space="preserve"> a different P-CSCF address using one of the methods I, III and IV for P-CSCF discovery described in the subclause L.2.2.1.</w:t>
        </w:r>
      </w:ins>
    </w:p>
    <w:p w14:paraId="402A8047" w14:textId="77777777" w:rsidR="00D638CB" w:rsidRPr="00AE4D64" w:rsidRDefault="00D638CB" w:rsidP="00D638CB">
      <w:pPr>
        <w:rPr>
          <w:ins w:id="103" w:author="Bharadwaj Cheruvu" w:date="2024-08-05T16:53:00Z" w16du:dateUtc="2024-08-05T11:23:00Z"/>
          <w:noProof/>
        </w:rPr>
      </w:pPr>
      <w:ins w:id="104" w:author="Bharadwaj Cheruvu" w:date="2024-08-05T16:53:00Z" w16du:dateUtc="2024-08-05T11:23:00Z">
        <w:r w:rsidRPr="00AE4D64">
          <w:t xml:space="preserve">When </w:t>
        </w:r>
        <w:proofErr w:type="gramStart"/>
        <w:r w:rsidRPr="00AE4D64">
          <w:t>a the</w:t>
        </w:r>
        <w:proofErr w:type="gramEnd"/>
        <w:r w:rsidRPr="00AE4D64">
          <w:t xml:space="preserve"> UE has acquired the P-CSCF address, the UE shall perform an initial registration as specified in subclause 5.1.</w:t>
        </w:r>
      </w:ins>
    </w:p>
    <w:p w14:paraId="3987F0BF" w14:textId="77777777" w:rsidR="00D638CB" w:rsidRPr="00AE4D64" w:rsidRDefault="00D638CB" w:rsidP="00D638CB">
      <w:pPr>
        <w:pStyle w:val="NO"/>
        <w:rPr>
          <w:ins w:id="105" w:author="Bharadwaj Cheruvu" w:date="2024-08-05T16:53:00Z" w16du:dateUtc="2024-08-05T11:23:00Z"/>
        </w:rPr>
      </w:pPr>
      <w:ins w:id="106" w:author="Bharadwaj Cheruvu" w:date="2024-08-05T16:53:00Z" w16du:dateUtc="2024-08-05T11:23:00Z">
        <w:r w:rsidRPr="00AE4D64">
          <w:t>NOTE:</w:t>
        </w:r>
        <w:r w:rsidRPr="00AE4D64">
          <w:tab/>
          <w:t>For UEs using procedure A described above, the network ensures that P-CSCF address(es) in the Protocol Configuration Options information element of a Modify EPS Bearer Context Request message is sent only during P-CSCF restoration procedures as defined in subclause 5 of 3GPP TS 23.380 [7D].</w:t>
        </w:r>
      </w:ins>
    </w:p>
    <w:p w14:paraId="2F2B97C5" w14:textId="77777777" w:rsidR="00D638CB" w:rsidRPr="00AE4D64" w:rsidRDefault="00D638CB" w:rsidP="00D638CB">
      <w:pPr>
        <w:pStyle w:val="H6"/>
        <w:rPr>
          <w:ins w:id="107" w:author="Bharadwaj Cheruvu" w:date="2024-08-05T16:53:00Z" w16du:dateUtc="2024-08-05T11:23:00Z"/>
        </w:rPr>
      </w:pPr>
      <w:ins w:id="108" w:author="Bharadwaj Cheruvu" w:date="2024-08-05T16:53:00Z" w16du:dateUtc="2024-08-05T11:23:00Z">
        <w:r w:rsidRPr="00AE4D64">
          <w:t>10.4.3.3</w:t>
        </w:r>
        <w:r w:rsidRPr="00AE4D64">
          <w:tab/>
          <w:t>Test description</w:t>
        </w:r>
      </w:ins>
    </w:p>
    <w:p w14:paraId="366A25E0" w14:textId="77777777" w:rsidR="00D638CB" w:rsidRPr="00AE4D64" w:rsidRDefault="00D638CB" w:rsidP="00D638CB">
      <w:pPr>
        <w:pStyle w:val="H6"/>
        <w:rPr>
          <w:ins w:id="109" w:author="Bharadwaj Cheruvu" w:date="2024-08-05T16:53:00Z" w16du:dateUtc="2024-08-05T11:23:00Z"/>
        </w:rPr>
      </w:pPr>
      <w:ins w:id="110" w:author="Bharadwaj Cheruvu" w:date="2024-08-05T16:53:00Z" w16du:dateUtc="2024-08-05T11:23:00Z">
        <w:r w:rsidRPr="00AE4D64">
          <w:t>10.4.3.3.1</w:t>
        </w:r>
        <w:r w:rsidRPr="00AE4D64">
          <w:tab/>
          <w:t>Pre-test conditions</w:t>
        </w:r>
      </w:ins>
    </w:p>
    <w:p w14:paraId="213BDCE4" w14:textId="77777777" w:rsidR="00D638CB" w:rsidRPr="00AE4D64" w:rsidRDefault="00D638CB" w:rsidP="00D638CB">
      <w:pPr>
        <w:pStyle w:val="H6"/>
        <w:rPr>
          <w:ins w:id="111" w:author="Bharadwaj Cheruvu" w:date="2024-08-05T16:53:00Z" w16du:dateUtc="2024-08-05T11:23:00Z"/>
        </w:rPr>
      </w:pPr>
      <w:ins w:id="112" w:author="Bharadwaj Cheruvu" w:date="2024-08-05T16:53:00Z" w16du:dateUtc="2024-08-05T11:23:00Z">
        <w:r w:rsidRPr="00AE4D64">
          <w:t>System Simulator:</w:t>
        </w:r>
      </w:ins>
    </w:p>
    <w:p w14:paraId="1095DA7E" w14:textId="77777777" w:rsidR="00D638CB" w:rsidRPr="00AE4D64" w:rsidRDefault="00D638CB" w:rsidP="00D638CB">
      <w:pPr>
        <w:pStyle w:val="B1"/>
        <w:ind w:left="284" w:firstLine="0"/>
        <w:rPr>
          <w:ins w:id="113" w:author="Bharadwaj Cheruvu" w:date="2024-08-05T16:53:00Z" w16du:dateUtc="2024-08-05T11:23:00Z"/>
        </w:rPr>
      </w:pPr>
      <w:ins w:id="114" w:author="Bharadwaj Cheruvu" w:date="2024-08-05T16:53:00Z" w16du:dateUtc="2024-08-05T11:23:00Z">
        <w:r w:rsidRPr="00AE4D64">
          <w:t>-</w:t>
        </w:r>
        <w:r w:rsidRPr="00AE4D64">
          <w:tab/>
          <w:t>Cell A is configured according to Table 6.3.2.2-1 in [18].</w:t>
        </w:r>
      </w:ins>
    </w:p>
    <w:p w14:paraId="5FEBC812" w14:textId="77777777" w:rsidR="00D638CB" w:rsidRPr="00AE4D64" w:rsidRDefault="00D638CB" w:rsidP="00D638CB">
      <w:pPr>
        <w:pStyle w:val="H6"/>
        <w:rPr>
          <w:ins w:id="115" w:author="Bharadwaj Cheruvu" w:date="2024-08-05T16:53:00Z" w16du:dateUtc="2024-08-05T11:23:00Z"/>
        </w:rPr>
      </w:pPr>
      <w:ins w:id="116" w:author="Bharadwaj Cheruvu" w:date="2024-08-05T16:53:00Z" w16du:dateUtc="2024-08-05T11:23:00Z">
        <w:r w:rsidRPr="00AE4D64">
          <w:t>UE:</w:t>
        </w:r>
      </w:ins>
    </w:p>
    <w:p w14:paraId="7367527F" w14:textId="77777777" w:rsidR="00D638CB" w:rsidRPr="00AE4D64" w:rsidRDefault="00D638CB" w:rsidP="00D638CB">
      <w:pPr>
        <w:rPr>
          <w:ins w:id="117" w:author="Bharadwaj Cheruvu" w:date="2024-08-05T16:53:00Z" w16du:dateUtc="2024-08-05T11:23:00Z"/>
        </w:rPr>
      </w:pPr>
      <w:ins w:id="118" w:author="Bharadwaj Cheruvu" w:date="2024-08-05T16:53:00Z" w16du:dateUtc="2024-08-05T11:23:00Z">
        <w:r w:rsidRPr="00AE4D64">
          <w:t>None.</w:t>
        </w:r>
      </w:ins>
    </w:p>
    <w:p w14:paraId="5DD4CAEB" w14:textId="77777777" w:rsidR="00D638CB" w:rsidRPr="00AE4D64" w:rsidRDefault="00D638CB" w:rsidP="00D638CB">
      <w:pPr>
        <w:pStyle w:val="H6"/>
        <w:rPr>
          <w:ins w:id="119" w:author="Bharadwaj Cheruvu" w:date="2024-08-05T16:53:00Z" w16du:dateUtc="2024-08-05T11:23:00Z"/>
        </w:rPr>
      </w:pPr>
      <w:ins w:id="120" w:author="Bharadwaj Cheruvu" w:date="2024-08-05T16:53:00Z" w16du:dateUtc="2024-08-05T11:23:00Z">
        <w:r w:rsidRPr="00AE4D64">
          <w:lastRenderedPageBreak/>
          <w:t>Preamble:</w:t>
        </w:r>
      </w:ins>
    </w:p>
    <w:p w14:paraId="47799215" w14:textId="77777777" w:rsidR="00D638CB" w:rsidRPr="00AE4D64" w:rsidRDefault="00D638CB" w:rsidP="00D638CB">
      <w:pPr>
        <w:pStyle w:val="B1"/>
        <w:rPr>
          <w:ins w:id="121" w:author="Bharadwaj Cheruvu" w:date="2024-08-05T16:53:00Z" w16du:dateUtc="2024-08-05T11:23:00Z"/>
        </w:rPr>
      </w:pPr>
      <w:ins w:id="122" w:author="Bharadwaj Cheruvu" w:date="2024-08-05T16:53:00Z" w16du:dateUtc="2024-08-05T11:23:00Z">
        <w:r w:rsidRPr="00AE4D64">
          <w:t>-</w:t>
        </w:r>
        <w:r w:rsidRPr="00AE4D64">
          <w:tab/>
          <w:t>The UE is in state Switched OFF (state 1) according to [18].</w:t>
        </w:r>
      </w:ins>
    </w:p>
    <w:p w14:paraId="1DE5FB02" w14:textId="77777777" w:rsidR="00D638CB" w:rsidRPr="00AE4D64" w:rsidRDefault="00D638CB" w:rsidP="00D638CB">
      <w:pPr>
        <w:pStyle w:val="H6"/>
        <w:rPr>
          <w:ins w:id="123" w:author="Bharadwaj Cheruvu" w:date="2024-08-05T16:53:00Z" w16du:dateUtc="2024-08-05T11:23:00Z"/>
        </w:rPr>
      </w:pPr>
      <w:ins w:id="124" w:author="Bharadwaj Cheruvu" w:date="2024-08-05T16:53:00Z" w16du:dateUtc="2024-08-05T11:23:00Z">
        <w:r w:rsidRPr="00AE4D64">
          <w:t>10.4.3.3.2</w:t>
        </w:r>
        <w:r w:rsidRPr="00AE4D64">
          <w:tab/>
          <w:t>Test procedure sequence</w:t>
        </w:r>
      </w:ins>
    </w:p>
    <w:p w14:paraId="1ADB4B3A" w14:textId="77777777" w:rsidR="00D638CB" w:rsidRPr="00AE4D64" w:rsidRDefault="00D638CB" w:rsidP="00D638CB">
      <w:pPr>
        <w:pStyle w:val="TH"/>
        <w:rPr>
          <w:ins w:id="125" w:author="Bharadwaj Cheruvu" w:date="2024-08-05T16:53:00Z" w16du:dateUtc="2024-08-05T11:23:00Z"/>
        </w:rPr>
      </w:pPr>
      <w:ins w:id="126" w:author="Bharadwaj Cheruvu" w:date="2024-08-05T16:53:00Z" w16du:dateUtc="2024-08-05T11:23:00Z">
        <w:r w:rsidRPr="00AE4D64">
          <w:t>Table 10.4.3.3.2-1: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D638CB" w:rsidRPr="00AE4D64" w14:paraId="27E99E18" w14:textId="77777777" w:rsidTr="00B0299E">
        <w:trPr>
          <w:ins w:id="127" w:author="Bharadwaj Cheruvu" w:date="2024-08-05T16:53:00Z"/>
        </w:trPr>
        <w:tc>
          <w:tcPr>
            <w:tcW w:w="533" w:type="dxa"/>
            <w:tcBorders>
              <w:bottom w:val="nil"/>
            </w:tcBorders>
            <w:shd w:val="clear" w:color="auto" w:fill="auto"/>
          </w:tcPr>
          <w:p w14:paraId="69E1BF31" w14:textId="77777777" w:rsidR="00D638CB" w:rsidRPr="00AE4D64" w:rsidRDefault="00D638CB" w:rsidP="00B0299E">
            <w:pPr>
              <w:pStyle w:val="TAH"/>
              <w:rPr>
                <w:ins w:id="128" w:author="Bharadwaj Cheruvu" w:date="2024-08-05T16:53:00Z" w16du:dateUtc="2024-08-05T11:23:00Z"/>
              </w:rPr>
            </w:pPr>
            <w:ins w:id="129" w:author="Bharadwaj Cheruvu" w:date="2024-08-05T16:53:00Z" w16du:dateUtc="2024-08-05T11:23:00Z">
              <w:r w:rsidRPr="00AE4D64">
                <w:t>St</w:t>
              </w:r>
            </w:ins>
          </w:p>
        </w:tc>
        <w:tc>
          <w:tcPr>
            <w:tcW w:w="3969" w:type="dxa"/>
            <w:shd w:val="clear" w:color="auto" w:fill="auto"/>
          </w:tcPr>
          <w:p w14:paraId="1470B3D0" w14:textId="77777777" w:rsidR="00D638CB" w:rsidRPr="00AE4D64" w:rsidRDefault="00D638CB" w:rsidP="00B0299E">
            <w:pPr>
              <w:pStyle w:val="TAH"/>
              <w:rPr>
                <w:ins w:id="130" w:author="Bharadwaj Cheruvu" w:date="2024-08-05T16:53:00Z" w16du:dateUtc="2024-08-05T11:23:00Z"/>
              </w:rPr>
            </w:pPr>
            <w:ins w:id="131" w:author="Bharadwaj Cheruvu" w:date="2024-08-05T16:53:00Z" w16du:dateUtc="2024-08-05T11:23:00Z">
              <w:r w:rsidRPr="00AE4D64">
                <w:t>Procedure</w:t>
              </w:r>
            </w:ins>
          </w:p>
        </w:tc>
        <w:tc>
          <w:tcPr>
            <w:tcW w:w="3686" w:type="dxa"/>
            <w:gridSpan w:val="2"/>
            <w:shd w:val="clear" w:color="auto" w:fill="auto"/>
          </w:tcPr>
          <w:p w14:paraId="42AEF373" w14:textId="77777777" w:rsidR="00D638CB" w:rsidRPr="00AE4D64" w:rsidRDefault="00D638CB" w:rsidP="00B0299E">
            <w:pPr>
              <w:pStyle w:val="TAH"/>
              <w:rPr>
                <w:ins w:id="132" w:author="Bharadwaj Cheruvu" w:date="2024-08-05T16:53:00Z" w16du:dateUtc="2024-08-05T11:23:00Z"/>
              </w:rPr>
            </w:pPr>
            <w:ins w:id="133" w:author="Bharadwaj Cheruvu" w:date="2024-08-05T16:53:00Z" w16du:dateUtc="2024-08-05T11:23:00Z">
              <w:r w:rsidRPr="00AE4D64">
                <w:t>Message Sequence</w:t>
              </w:r>
            </w:ins>
          </w:p>
        </w:tc>
        <w:tc>
          <w:tcPr>
            <w:tcW w:w="567" w:type="dxa"/>
            <w:tcBorders>
              <w:bottom w:val="nil"/>
            </w:tcBorders>
            <w:shd w:val="clear" w:color="auto" w:fill="auto"/>
          </w:tcPr>
          <w:p w14:paraId="4CBE6828" w14:textId="77777777" w:rsidR="00D638CB" w:rsidRPr="00AE4D64" w:rsidRDefault="00D638CB" w:rsidP="00B0299E">
            <w:pPr>
              <w:pStyle w:val="TAH"/>
              <w:rPr>
                <w:ins w:id="134" w:author="Bharadwaj Cheruvu" w:date="2024-08-05T16:53:00Z" w16du:dateUtc="2024-08-05T11:23:00Z"/>
              </w:rPr>
            </w:pPr>
            <w:ins w:id="135" w:author="Bharadwaj Cheruvu" w:date="2024-08-05T16:53:00Z" w16du:dateUtc="2024-08-05T11:23:00Z">
              <w:r w:rsidRPr="00AE4D64">
                <w:t>TP</w:t>
              </w:r>
            </w:ins>
          </w:p>
        </w:tc>
        <w:tc>
          <w:tcPr>
            <w:tcW w:w="851" w:type="dxa"/>
            <w:tcBorders>
              <w:bottom w:val="nil"/>
            </w:tcBorders>
            <w:shd w:val="clear" w:color="auto" w:fill="auto"/>
          </w:tcPr>
          <w:p w14:paraId="3FAE9728" w14:textId="77777777" w:rsidR="00D638CB" w:rsidRPr="00AE4D64" w:rsidRDefault="00D638CB" w:rsidP="00B0299E">
            <w:pPr>
              <w:pStyle w:val="TAH"/>
              <w:rPr>
                <w:ins w:id="136" w:author="Bharadwaj Cheruvu" w:date="2024-08-05T16:53:00Z" w16du:dateUtc="2024-08-05T11:23:00Z"/>
              </w:rPr>
            </w:pPr>
            <w:ins w:id="137" w:author="Bharadwaj Cheruvu" w:date="2024-08-05T16:53:00Z" w16du:dateUtc="2024-08-05T11:23:00Z">
              <w:r w:rsidRPr="00AE4D64">
                <w:t>Verdict</w:t>
              </w:r>
            </w:ins>
          </w:p>
        </w:tc>
      </w:tr>
      <w:tr w:rsidR="00D638CB" w:rsidRPr="00AE4D64" w14:paraId="5F925F09" w14:textId="77777777" w:rsidTr="00B0299E">
        <w:trPr>
          <w:ins w:id="138" w:author="Bharadwaj Cheruvu" w:date="2024-08-05T16:53:00Z"/>
        </w:trPr>
        <w:tc>
          <w:tcPr>
            <w:tcW w:w="533" w:type="dxa"/>
            <w:tcBorders>
              <w:top w:val="nil"/>
            </w:tcBorders>
            <w:shd w:val="clear" w:color="auto" w:fill="auto"/>
          </w:tcPr>
          <w:p w14:paraId="4862B9E9" w14:textId="77777777" w:rsidR="00D638CB" w:rsidRPr="00AE4D64" w:rsidRDefault="00D638CB" w:rsidP="00B0299E">
            <w:pPr>
              <w:pStyle w:val="TAH"/>
              <w:rPr>
                <w:ins w:id="139" w:author="Bharadwaj Cheruvu" w:date="2024-08-05T16:53:00Z" w16du:dateUtc="2024-08-05T11:23:00Z"/>
              </w:rPr>
            </w:pPr>
          </w:p>
        </w:tc>
        <w:tc>
          <w:tcPr>
            <w:tcW w:w="3969" w:type="dxa"/>
            <w:shd w:val="clear" w:color="auto" w:fill="auto"/>
          </w:tcPr>
          <w:p w14:paraId="0E830C85" w14:textId="77777777" w:rsidR="00D638CB" w:rsidRPr="00AE4D64" w:rsidRDefault="00D638CB" w:rsidP="00B0299E">
            <w:pPr>
              <w:pStyle w:val="TAH"/>
              <w:rPr>
                <w:ins w:id="140" w:author="Bharadwaj Cheruvu" w:date="2024-08-05T16:53:00Z" w16du:dateUtc="2024-08-05T11:23:00Z"/>
              </w:rPr>
            </w:pPr>
          </w:p>
        </w:tc>
        <w:tc>
          <w:tcPr>
            <w:tcW w:w="709" w:type="dxa"/>
            <w:shd w:val="clear" w:color="auto" w:fill="auto"/>
          </w:tcPr>
          <w:p w14:paraId="5483FADE" w14:textId="77777777" w:rsidR="00D638CB" w:rsidRPr="00AE4D64" w:rsidRDefault="00D638CB" w:rsidP="00B0299E">
            <w:pPr>
              <w:pStyle w:val="TAH"/>
              <w:rPr>
                <w:ins w:id="141" w:author="Bharadwaj Cheruvu" w:date="2024-08-05T16:53:00Z" w16du:dateUtc="2024-08-05T11:23:00Z"/>
              </w:rPr>
            </w:pPr>
            <w:ins w:id="142" w:author="Bharadwaj Cheruvu" w:date="2024-08-05T16:53:00Z" w16du:dateUtc="2024-08-05T11:23:00Z">
              <w:r w:rsidRPr="00AE4D64">
                <w:t>U – S</w:t>
              </w:r>
            </w:ins>
          </w:p>
        </w:tc>
        <w:tc>
          <w:tcPr>
            <w:tcW w:w="2977" w:type="dxa"/>
            <w:shd w:val="clear" w:color="auto" w:fill="auto"/>
          </w:tcPr>
          <w:p w14:paraId="663C0B76" w14:textId="77777777" w:rsidR="00D638CB" w:rsidRPr="00AE4D64" w:rsidRDefault="00D638CB" w:rsidP="00B0299E">
            <w:pPr>
              <w:pStyle w:val="TAH"/>
              <w:rPr>
                <w:ins w:id="143" w:author="Bharadwaj Cheruvu" w:date="2024-08-05T16:53:00Z" w16du:dateUtc="2024-08-05T11:23:00Z"/>
              </w:rPr>
            </w:pPr>
            <w:ins w:id="144" w:author="Bharadwaj Cheruvu" w:date="2024-08-05T16:53:00Z" w16du:dateUtc="2024-08-05T11:23:00Z">
              <w:r w:rsidRPr="00AE4D64">
                <w:t>Message</w:t>
              </w:r>
            </w:ins>
          </w:p>
        </w:tc>
        <w:tc>
          <w:tcPr>
            <w:tcW w:w="567" w:type="dxa"/>
            <w:tcBorders>
              <w:top w:val="nil"/>
            </w:tcBorders>
            <w:shd w:val="clear" w:color="auto" w:fill="auto"/>
          </w:tcPr>
          <w:p w14:paraId="28908E87" w14:textId="77777777" w:rsidR="00D638CB" w:rsidRPr="00AE4D64" w:rsidRDefault="00D638CB" w:rsidP="00B0299E">
            <w:pPr>
              <w:pStyle w:val="TAH"/>
              <w:rPr>
                <w:ins w:id="145" w:author="Bharadwaj Cheruvu" w:date="2024-08-05T16:53:00Z" w16du:dateUtc="2024-08-05T11:23:00Z"/>
              </w:rPr>
            </w:pPr>
          </w:p>
        </w:tc>
        <w:tc>
          <w:tcPr>
            <w:tcW w:w="851" w:type="dxa"/>
            <w:tcBorders>
              <w:top w:val="nil"/>
            </w:tcBorders>
            <w:shd w:val="clear" w:color="auto" w:fill="auto"/>
          </w:tcPr>
          <w:p w14:paraId="4CB890A8" w14:textId="77777777" w:rsidR="00D638CB" w:rsidRPr="00AE4D64" w:rsidRDefault="00D638CB" w:rsidP="00B0299E">
            <w:pPr>
              <w:pStyle w:val="TAH"/>
              <w:rPr>
                <w:ins w:id="146" w:author="Bharadwaj Cheruvu" w:date="2024-08-05T16:53:00Z" w16du:dateUtc="2024-08-05T11:23:00Z"/>
              </w:rPr>
            </w:pPr>
          </w:p>
        </w:tc>
      </w:tr>
      <w:tr w:rsidR="00D638CB" w:rsidRPr="00AE4D64" w14:paraId="75ECBF50" w14:textId="77777777" w:rsidTr="00B0299E">
        <w:trPr>
          <w:ins w:id="147" w:author="Bharadwaj Cheruvu" w:date="2024-08-05T16:53:00Z"/>
        </w:trPr>
        <w:tc>
          <w:tcPr>
            <w:tcW w:w="533" w:type="dxa"/>
            <w:tcBorders>
              <w:top w:val="nil"/>
            </w:tcBorders>
            <w:shd w:val="clear" w:color="auto" w:fill="auto"/>
          </w:tcPr>
          <w:p w14:paraId="0D54CC97" w14:textId="77777777" w:rsidR="00D638CB" w:rsidRPr="00AE4D64" w:rsidRDefault="00D638CB" w:rsidP="00B0299E">
            <w:pPr>
              <w:pStyle w:val="TAH"/>
              <w:rPr>
                <w:ins w:id="148" w:author="Bharadwaj Cheruvu" w:date="2024-08-05T16:53:00Z" w16du:dateUtc="2024-08-05T11:23:00Z"/>
                <w:b w:val="0"/>
              </w:rPr>
            </w:pPr>
            <w:ins w:id="149" w:author="Bharadwaj Cheruvu" w:date="2024-08-05T16:53:00Z" w16du:dateUtc="2024-08-05T11:23:00Z">
              <w:r w:rsidRPr="00AE4D64">
                <w:rPr>
                  <w:b w:val="0"/>
                </w:rPr>
                <w:t>1</w:t>
              </w:r>
            </w:ins>
          </w:p>
        </w:tc>
        <w:tc>
          <w:tcPr>
            <w:tcW w:w="3969" w:type="dxa"/>
            <w:shd w:val="clear" w:color="auto" w:fill="auto"/>
          </w:tcPr>
          <w:p w14:paraId="09397B0D" w14:textId="77777777" w:rsidR="00D638CB" w:rsidRPr="00AE4D64" w:rsidRDefault="00D638CB" w:rsidP="00B0299E">
            <w:pPr>
              <w:pStyle w:val="TAL"/>
              <w:rPr>
                <w:ins w:id="150" w:author="Bharadwaj Cheruvu" w:date="2024-08-05T16:53:00Z" w16du:dateUtc="2024-08-05T11:23:00Z"/>
              </w:rPr>
            </w:pPr>
            <w:ins w:id="151" w:author="Bharadwaj Cheruvu" w:date="2024-08-05T16:53:00Z" w16du:dateUtc="2024-08-05T11:23:00Z">
              <w:r w:rsidRPr="00AE4D64">
                <w:t>The UE is switched on.</w:t>
              </w:r>
            </w:ins>
          </w:p>
        </w:tc>
        <w:tc>
          <w:tcPr>
            <w:tcW w:w="709" w:type="dxa"/>
            <w:shd w:val="clear" w:color="auto" w:fill="auto"/>
          </w:tcPr>
          <w:p w14:paraId="7D324C0E" w14:textId="77777777" w:rsidR="00D638CB" w:rsidRPr="00AE4D64" w:rsidRDefault="00D638CB" w:rsidP="00B0299E">
            <w:pPr>
              <w:pStyle w:val="TAC"/>
              <w:rPr>
                <w:ins w:id="152" w:author="Bharadwaj Cheruvu" w:date="2024-08-05T16:53:00Z" w16du:dateUtc="2024-08-05T11:23:00Z"/>
              </w:rPr>
            </w:pPr>
            <w:ins w:id="153" w:author="Bharadwaj Cheruvu" w:date="2024-08-05T16:53:00Z" w16du:dateUtc="2024-08-05T11:23:00Z">
              <w:r w:rsidRPr="00AE4D64">
                <w:t>-</w:t>
              </w:r>
            </w:ins>
          </w:p>
        </w:tc>
        <w:tc>
          <w:tcPr>
            <w:tcW w:w="2977" w:type="dxa"/>
            <w:shd w:val="clear" w:color="auto" w:fill="auto"/>
          </w:tcPr>
          <w:p w14:paraId="0D9CA6FB" w14:textId="77777777" w:rsidR="00D638CB" w:rsidRPr="00AE4D64" w:rsidRDefault="00D638CB" w:rsidP="00B0299E">
            <w:pPr>
              <w:pStyle w:val="TAC"/>
              <w:jc w:val="left"/>
              <w:rPr>
                <w:ins w:id="154" w:author="Bharadwaj Cheruvu" w:date="2024-08-05T16:53:00Z" w16du:dateUtc="2024-08-05T11:23:00Z"/>
              </w:rPr>
            </w:pPr>
            <w:ins w:id="155" w:author="Bharadwaj Cheruvu" w:date="2024-08-05T16:53:00Z" w16du:dateUtc="2024-08-05T11:23:00Z">
              <w:r w:rsidRPr="00AE4D64">
                <w:t>-</w:t>
              </w:r>
            </w:ins>
          </w:p>
        </w:tc>
        <w:tc>
          <w:tcPr>
            <w:tcW w:w="567" w:type="dxa"/>
            <w:tcBorders>
              <w:top w:val="nil"/>
            </w:tcBorders>
            <w:shd w:val="clear" w:color="auto" w:fill="auto"/>
          </w:tcPr>
          <w:p w14:paraId="4DBEA241" w14:textId="77777777" w:rsidR="00D638CB" w:rsidRPr="00AE4D64" w:rsidRDefault="00D638CB" w:rsidP="00B0299E">
            <w:pPr>
              <w:pStyle w:val="TAC"/>
              <w:rPr>
                <w:ins w:id="156" w:author="Bharadwaj Cheruvu" w:date="2024-08-05T16:53:00Z" w16du:dateUtc="2024-08-05T11:23:00Z"/>
              </w:rPr>
            </w:pPr>
            <w:ins w:id="157" w:author="Bharadwaj Cheruvu" w:date="2024-08-05T16:53:00Z" w16du:dateUtc="2024-08-05T11:23:00Z">
              <w:r w:rsidRPr="00AE4D64">
                <w:t>-</w:t>
              </w:r>
            </w:ins>
          </w:p>
        </w:tc>
        <w:tc>
          <w:tcPr>
            <w:tcW w:w="851" w:type="dxa"/>
            <w:tcBorders>
              <w:top w:val="nil"/>
            </w:tcBorders>
            <w:shd w:val="clear" w:color="auto" w:fill="auto"/>
          </w:tcPr>
          <w:p w14:paraId="256384DC" w14:textId="77777777" w:rsidR="00D638CB" w:rsidRPr="00AE4D64" w:rsidRDefault="00D638CB" w:rsidP="00B0299E">
            <w:pPr>
              <w:pStyle w:val="TAC"/>
              <w:rPr>
                <w:ins w:id="158" w:author="Bharadwaj Cheruvu" w:date="2024-08-05T16:53:00Z" w16du:dateUtc="2024-08-05T11:23:00Z"/>
              </w:rPr>
            </w:pPr>
            <w:ins w:id="159" w:author="Bharadwaj Cheruvu" w:date="2024-08-05T16:53:00Z" w16du:dateUtc="2024-08-05T11:23:00Z">
              <w:r w:rsidRPr="00AE4D64">
                <w:t>-</w:t>
              </w:r>
            </w:ins>
          </w:p>
        </w:tc>
      </w:tr>
      <w:tr w:rsidR="00D638CB" w:rsidRPr="00AE4D64" w14:paraId="7C9F7C03" w14:textId="77777777" w:rsidTr="00B0299E">
        <w:trPr>
          <w:ins w:id="160" w:author="Bharadwaj Cheruvu" w:date="2024-08-05T16:53:00Z"/>
        </w:trPr>
        <w:tc>
          <w:tcPr>
            <w:tcW w:w="533" w:type="dxa"/>
            <w:tcBorders>
              <w:top w:val="nil"/>
            </w:tcBorders>
            <w:shd w:val="clear" w:color="auto" w:fill="auto"/>
          </w:tcPr>
          <w:p w14:paraId="167466A3" w14:textId="77777777" w:rsidR="00D638CB" w:rsidRPr="00AE4D64" w:rsidRDefault="00D638CB" w:rsidP="00B0299E">
            <w:pPr>
              <w:pStyle w:val="TAH"/>
              <w:rPr>
                <w:ins w:id="161" w:author="Bharadwaj Cheruvu" w:date="2024-08-05T16:53:00Z" w16du:dateUtc="2024-08-05T11:23:00Z"/>
                <w:b w:val="0"/>
              </w:rPr>
            </w:pPr>
            <w:ins w:id="162" w:author="Bharadwaj Cheruvu" w:date="2024-08-05T16:53:00Z" w16du:dateUtc="2024-08-05T11:23:00Z">
              <w:r w:rsidRPr="00AE4D64">
                <w:rPr>
                  <w:b w:val="0"/>
                </w:rPr>
                <w:t>2-17</w:t>
              </w:r>
            </w:ins>
          </w:p>
        </w:tc>
        <w:tc>
          <w:tcPr>
            <w:tcW w:w="3969" w:type="dxa"/>
            <w:shd w:val="clear" w:color="auto" w:fill="auto"/>
          </w:tcPr>
          <w:p w14:paraId="0A923763" w14:textId="77777777" w:rsidR="00D638CB" w:rsidRPr="00AE4D64" w:rsidRDefault="00D638CB" w:rsidP="00B0299E">
            <w:pPr>
              <w:pStyle w:val="TAL"/>
              <w:rPr>
                <w:ins w:id="163" w:author="Bharadwaj Cheruvu" w:date="2024-08-05T16:53:00Z" w16du:dateUtc="2024-08-05T11:23:00Z"/>
              </w:rPr>
            </w:pPr>
            <w:ins w:id="164" w:author="Bharadwaj Cheruvu" w:date="2024-08-05T16:53:00Z" w16du:dateUtc="2024-08-05T11:23:00Z">
              <w:r w:rsidRPr="00AE4D64">
                <w:t>Steps 1 to 16c1 of the generic test procedure for UE registration (TS 36.508 4.5.2.3-1) take place.</w:t>
              </w:r>
            </w:ins>
          </w:p>
        </w:tc>
        <w:tc>
          <w:tcPr>
            <w:tcW w:w="709" w:type="dxa"/>
            <w:shd w:val="clear" w:color="auto" w:fill="auto"/>
          </w:tcPr>
          <w:p w14:paraId="26637EF9" w14:textId="77777777" w:rsidR="00D638CB" w:rsidRPr="00AE4D64" w:rsidRDefault="00D638CB" w:rsidP="00B0299E">
            <w:pPr>
              <w:pStyle w:val="TAC"/>
              <w:rPr>
                <w:ins w:id="165" w:author="Bharadwaj Cheruvu" w:date="2024-08-05T16:53:00Z" w16du:dateUtc="2024-08-05T11:23:00Z"/>
              </w:rPr>
            </w:pPr>
            <w:ins w:id="166" w:author="Bharadwaj Cheruvu" w:date="2024-08-05T16:53:00Z" w16du:dateUtc="2024-08-05T11:23:00Z">
              <w:r w:rsidRPr="00AE4D64">
                <w:t>-</w:t>
              </w:r>
            </w:ins>
          </w:p>
        </w:tc>
        <w:tc>
          <w:tcPr>
            <w:tcW w:w="2977" w:type="dxa"/>
            <w:shd w:val="clear" w:color="auto" w:fill="auto"/>
          </w:tcPr>
          <w:p w14:paraId="520ADE2A" w14:textId="77777777" w:rsidR="00D638CB" w:rsidRPr="00AE4D64" w:rsidRDefault="00D638CB" w:rsidP="00B0299E">
            <w:pPr>
              <w:pStyle w:val="TAC"/>
              <w:jc w:val="left"/>
              <w:rPr>
                <w:ins w:id="167" w:author="Bharadwaj Cheruvu" w:date="2024-08-05T16:53:00Z" w16du:dateUtc="2024-08-05T11:23:00Z"/>
              </w:rPr>
            </w:pPr>
            <w:ins w:id="168" w:author="Bharadwaj Cheruvu" w:date="2024-08-05T16:53:00Z" w16du:dateUtc="2024-08-05T11:23:00Z">
              <w:r w:rsidRPr="00AE4D64">
                <w:t>-</w:t>
              </w:r>
            </w:ins>
          </w:p>
        </w:tc>
        <w:tc>
          <w:tcPr>
            <w:tcW w:w="567" w:type="dxa"/>
            <w:tcBorders>
              <w:top w:val="nil"/>
            </w:tcBorders>
            <w:shd w:val="clear" w:color="auto" w:fill="auto"/>
          </w:tcPr>
          <w:p w14:paraId="05F9C495" w14:textId="77777777" w:rsidR="00D638CB" w:rsidRPr="00AE4D64" w:rsidRDefault="00D638CB" w:rsidP="00B0299E">
            <w:pPr>
              <w:pStyle w:val="TAC"/>
              <w:rPr>
                <w:ins w:id="169" w:author="Bharadwaj Cheruvu" w:date="2024-08-05T16:53:00Z" w16du:dateUtc="2024-08-05T11:23:00Z"/>
              </w:rPr>
            </w:pPr>
            <w:ins w:id="170" w:author="Bharadwaj Cheruvu" w:date="2024-08-05T16:53:00Z" w16du:dateUtc="2024-08-05T11:23:00Z">
              <w:r w:rsidRPr="00AE4D64">
                <w:t>-</w:t>
              </w:r>
            </w:ins>
          </w:p>
        </w:tc>
        <w:tc>
          <w:tcPr>
            <w:tcW w:w="851" w:type="dxa"/>
            <w:tcBorders>
              <w:top w:val="nil"/>
            </w:tcBorders>
            <w:shd w:val="clear" w:color="auto" w:fill="auto"/>
          </w:tcPr>
          <w:p w14:paraId="59F73B01" w14:textId="77777777" w:rsidR="00D638CB" w:rsidRPr="00AE4D64" w:rsidRDefault="00D638CB" w:rsidP="00B0299E">
            <w:pPr>
              <w:pStyle w:val="TAC"/>
              <w:rPr>
                <w:ins w:id="171" w:author="Bharadwaj Cheruvu" w:date="2024-08-05T16:53:00Z" w16du:dateUtc="2024-08-05T11:23:00Z"/>
              </w:rPr>
            </w:pPr>
            <w:ins w:id="172" w:author="Bharadwaj Cheruvu" w:date="2024-08-05T16:53:00Z" w16du:dateUtc="2024-08-05T11:23:00Z">
              <w:r w:rsidRPr="00AE4D64">
                <w:t>-</w:t>
              </w:r>
            </w:ins>
          </w:p>
        </w:tc>
      </w:tr>
      <w:tr w:rsidR="00D638CB" w:rsidRPr="00AE4D64" w14:paraId="20341D81" w14:textId="77777777" w:rsidTr="00B0299E">
        <w:trPr>
          <w:ins w:id="173" w:author="Bharadwaj Cheruvu" w:date="2024-08-05T16:53:00Z"/>
        </w:trPr>
        <w:tc>
          <w:tcPr>
            <w:tcW w:w="533" w:type="dxa"/>
            <w:shd w:val="clear" w:color="auto" w:fill="auto"/>
          </w:tcPr>
          <w:p w14:paraId="0D657973" w14:textId="77777777" w:rsidR="00D638CB" w:rsidRPr="00AE4D64" w:rsidRDefault="00D638CB" w:rsidP="00B0299E">
            <w:pPr>
              <w:pStyle w:val="TAC"/>
              <w:rPr>
                <w:ins w:id="174" w:author="Bharadwaj Cheruvu" w:date="2024-08-05T16:53:00Z" w16du:dateUtc="2024-08-05T11:23:00Z"/>
              </w:rPr>
            </w:pPr>
            <w:ins w:id="175" w:author="Bharadwaj Cheruvu" w:date="2024-08-05T16:53:00Z" w16du:dateUtc="2024-08-05T11:23:00Z">
              <w:r w:rsidRPr="00AE4D64">
                <w:t>18</w:t>
              </w:r>
            </w:ins>
          </w:p>
        </w:tc>
        <w:tc>
          <w:tcPr>
            <w:tcW w:w="3969" w:type="dxa"/>
            <w:shd w:val="clear" w:color="auto" w:fill="auto"/>
          </w:tcPr>
          <w:p w14:paraId="08F0FC15" w14:textId="77777777" w:rsidR="00D638CB" w:rsidRPr="00AE4D64" w:rsidRDefault="00D638CB" w:rsidP="00B0299E">
            <w:pPr>
              <w:pStyle w:val="TAL"/>
              <w:rPr>
                <w:ins w:id="176" w:author="Bharadwaj Cheruvu" w:date="2024-08-05T16:53:00Z" w16du:dateUtc="2024-08-05T11:23:00Z"/>
              </w:rPr>
            </w:pPr>
            <w:ins w:id="177" w:author="Bharadwaj Cheruvu" w:date="2024-08-05T16:53:00Z" w16du:dateUtc="2024-08-05T11:23:00Z">
              <w:r w:rsidRPr="00AE4D64">
                <w:t>The SS transmits a DEACTIVATE EPS BEARER CONTEXT REQUEST including the EPS bearer identity of the default EPS bearer associated with IMS PDN with ESM cause #39.</w:t>
              </w:r>
            </w:ins>
          </w:p>
        </w:tc>
        <w:tc>
          <w:tcPr>
            <w:tcW w:w="709" w:type="dxa"/>
            <w:shd w:val="clear" w:color="auto" w:fill="auto"/>
          </w:tcPr>
          <w:p w14:paraId="20037A29" w14:textId="77777777" w:rsidR="00D638CB" w:rsidRPr="00AE4D64" w:rsidRDefault="00D638CB" w:rsidP="00B0299E">
            <w:pPr>
              <w:pStyle w:val="TAC"/>
              <w:rPr>
                <w:ins w:id="178" w:author="Bharadwaj Cheruvu" w:date="2024-08-05T16:53:00Z" w16du:dateUtc="2024-08-05T11:23:00Z"/>
              </w:rPr>
            </w:pPr>
            <w:ins w:id="179" w:author="Bharadwaj Cheruvu" w:date="2024-08-05T16:53:00Z" w16du:dateUtc="2024-08-05T11:23:00Z">
              <w:r w:rsidRPr="00AE4D64">
                <w:t>&lt;--</w:t>
              </w:r>
            </w:ins>
          </w:p>
        </w:tc>
        <w:tc>
          <w:tcPr>
            <w:tcW w:w="2977" w:type="dxa"/>
            <w:shd w:val="clear" w:color="auto" w:fill="auto"/>
          </w:tcPr>
          <w:p w14:paraId="40724A24" w14:textId="77777777" w:rsidR="00D638CB" w:rsidRPr="00AE4D64" w:rsidRDefault="00D638CB" w:rsidP="00B0299E">
            <w:pPr>
              <w:pStyle w:val="TAL"/>
              <w:rPr>
                <w:ins w:id="180" w:author="Bharadwaj Cheruvu" w:date="2024-08-05T16:53:00Z" w16du:dateUtc="2024-08-05T11:23:00Z"/>
              </w:rPr>
            </w:pPr>
            <w:ins w:id="181" w:author="Bharadwaj Cheruvu" w:date="2024-08-05T16:53:00Z" w16du:dateUtc="2024-08-05T11:23:00Z">
              <w:r w:rsidRPr="00AE4D64">
                <w:t>DEACTIVATE EPS BEARER CONTEXT REQUEST</w:t>
              </w:r>
            </w:ins>
          </w:p>
        </w:tc>
        <w:tc>
          <w:tcPr>
            <w:tcW w:w="567" w:type="dxa"/>
            <w:shd w:val="clear" w:color="auto" w:fill="auto"/>
          </w:tcPr>
          <w:p w14:paraId="7B931959" w14:textId="77777777" w:rsidR="00D638CB" w:rsidRPr="00AE4D64" w:rsidRDefault="00D638CB" w:rsidP="00B0299E">
            <w:pPr>
              <w:pStyle w:val="TAC"/>
              <w:rPr>
                <w:ins w:id="182" w:author="Bharadwaj Cheruvu" w:date="2024-08-05T16:53:00Z" w16du:dateUtc="2024-08-05T11:23:00Z"/>
              </w:rPr>
            </w:pPr>
            <w:ins w:id="183" w:author="Bharadwaj Cheruvu" w:date="2024-08-05T16:53:00Z" w16du:dateUtc="2024-08-05T11:23:00Z">
              <w:r w:rsidRPr="00AE4D64">
                <w:t>-</w:t>
              </w:r>
            </w:ins>
          </w:p>
        </w:tc>
        <w:tc>
          <w:tcPr>
            <w:tcW w:w="851" w:type="dxa"/>
            <w:shd w:val="clear" w:color="auto" w:fill="auto"/>
          </w:tcPr>
          <w:p w14:paraId="5540561B" w14:textId="77777777" w:rsidR="00D638CB" w:rsidRPr="00AE4D64" w:rsidRDefault="00D638CB" w:rsidP="00B0299E">
            <w:pPr>
              <w:pStyle w:val="TAC"/>
              <w:rPr>
                <w:ins w:id="184" w:author="Bharadwaj Cheruvu" w:date="2024-08-05T16:53:00Z" w16du:dateUtc="2024-08-05T11:23:00Z"/>
              </w:rPr>
            </w:pPr>
            <w:ins w:id="185" w:author="Bharadwaj Cheruvu" w:date="2024-08-05T16:53:00Z" w16du:dateUtc="2024-08-05T11:23:00Z">
              <w:r w:rsidRPr="00AE4D64">
                <w:t>-</w:t>
              </w:r>
            </w:ins>
          </w:p>
        </w:tc>
      </w:tr>
      <w:tr w:rsidR="00D638CB" w:rsidRPr="00AE4D64" w14:paraId="7331F053" w14:textId="77777777" w:rsidTr="00B0299E">
        <w:trPr>
          <w:ins w:id="186" w:author="Bharadwaj Cheruvu" w:date="2024-08-05T16:53:00Z"/>
        </w:trPr>
        <w:tc>
          <w:tcPr>
            <w:tcW w:w="533" w:type="dxa"/>
            <w:shd w:val="clear" w:color="auto" w:fill="auto"/>
          </w:tcPr>
          <w:p w14:paraId="0A5CB396" w14:textId="77777777" w:rsidR="00D638CB" w:rsidRPr="00AE4D64" w:rsidRDefault="00D638CB" w:rsidP="00B0299E">
            <w:pPr>
              <w:pStyle w:val="TAC"/>
              <w:rPr>
                <w:ins w:id="187" w:author="Bharadwaj Cheruvu" w:date="2024-08-05T16:53:00Z" w16du:dateUtc="2024-08-05T11:23:00Z"/>
              </w:rPr>
            </w:pPr>
            <w:ins w:id="188" w:author="Bharadwaj Cheruvu" w:date="2024-08-05T16:53:00Z" w16du:dateUtc="2024-08-05T11:23:00Z">
              <w:r w:rsidRPr="00AE4D64">
                <w:t>19</w:t>
              </w:r>
            </w:ins>
          </w:p>
        </w:tc>
        <w:tc>
          <w:tcPr>
            <w:tcW w:w="3969" w:type="dxa"/>
            <w:shd w:val="clear" w:color="auto" w:fill="auto"/>
          </w:tcPr>
          <w:p w14:paraId="21622D2D" w14:textId="77777777" w:rsidR="00D638CB" w:rsidRPr="00AE4D64" w:rsidRDefault="00D638CB" w:rsidP="00B0299E">
            <w:pPr>
              <w:pStyle w:val="TAL"/>
              <w:rPr>
                <w:ins w:id="189" w:author="Bharadwaj Cheruvu" w:date="2024-08-05T16:53:00Z" w16du:dateUtc="2024-08-05T11:23:00Z"/>
              </w:rPr>
            </w:pPr>
            <w:ins w:id="190" w:author="Bharadwaj Cheruvu" w:date="2024-08-05T16:53:00Z" w16du:dateUtc="2024-08-05T11:23:00Z">
              <w:r w:rsidRPr="00AE4D64">
                <w:t>UE transmits DEACTIVATE EPS BEARER CONTEXT ACCEPT message</w:t>
              </w:r>
            </w:ins>
          </w:p>
        </w:tc>
        <w:tc>
          <w:tcPr>
            <w:tcW w:w="709" w:type="dxa"/>
            <w:shd w:val="clear" w:color="auto" w:fill="auto"/>
          </w:tcPr>
          <w:p w14:paraId="4E6BED37" w14:textId="77777777" w:rsidR="00D638CB" w:rsidRPr="00AE4D64" w:rsidRDefault="00D638CB" w:rsidP="00B0299E">
            <w:pPr>
              <w:pStyle w:val="TAC"/>
              <w:rPr>
                <w:ins w:id="191" w:author="Bharadwaj Cheruvu" w:date="2024-08-05T16:53:00Z" w16du:dateUtc="2024-08-05T11:23:00Z"/>
              </w:rPr>
            </w:pPr>
            <w:ins w:id="192" w:author="Bharadwaj Cheruvu" w:date="2024-08-05T16:53:00Z" w16du:dateUtc="2024-08-05T11:23:00Z">
              <w:r w:rsidRPr="00AE4D64">
                <w:t>--&gt;</w:t>
              </w:r>
            </w:ins>
          </w:p>
        </w:tc>
        <w:tc>
          <w:tcPr>
            <w:tcW w:w="2977" w:type="dxa"/>
            <w:shd w:val="clear" w:color="auto" w:fill="auto"/>
          </w:tcPr>
          <w:p w14:paraId="1D7836F7" w14:textId="77777777" w:rsidR="00D638CB" w:rsidRPr="00AE4D64" w:rsidRDefault="00D638CB" w:rsidP="00B0299E">
            <w:pPr>
              <w:pStyle w:val="TAL"/>
              <w:rPr>
                <w:ins w:id="193" w:author="Bharadwaj Cheruvu" w:date="2024-08-05T16:53:00Z" w16du:dateUtc="2024-08-05T11:23:00Z"/>
              </w:rPr>
            </w:pPr>
            <w:ins w:id="194" w:author="Bharadwaj Cheruvu" w:date="2024-08-05T16:53:00Z" w16du:dateUtc="2024-08-05T11:23:00Z">
              <w:r w:rsidRPr="00AE4D64">
                <w:t>DEACTIVATE EPS BEARER CONTEXT ACCEPT</w:t>
              </w:r>
            </w:ins>
          </w:p>
        </w:tc>
        <w:tc>
          <w:tcPr>
            <w:tcW w:w="567" w:type="dxa"/>
            <w:shd w:val="clear" w:color="auto" w:fill="auto"/>
          </w:tcPr>
          <w:p w14:paraId="27E16F5C" w14:textId="77777777" w:rsidR="00D638CB" w:rsidRPr="00AE4D64" w:rsidRDefault="00D638CB" w:rsidP="00B0299E">
            <w:pPr>
              <w:pStyle w:val="TAC"/>
              <w:rPr>
                <w:ins w:id="195" w:author="Bharadwaj Cheruvu" w:date="2024-08-05T16:53:00Z" w16du:dateUtc="2024-08-05T11:23:00Z"/>
              </w:rPr>
            </w:pPr>
            <w:ins w:id="196" w:author="Bharadwaj Cheruvu" w:date="2024-08-05T16:53:00Z" w16du:dateUtc="2024-08-05T11:23:00Z">
              <w:r w:rsidRPr="00AE4D64">
                <w:t>-</w:t>
              </w:r>
            </w:ins>
          </w:p>
        </w:tc>
        <w:tc>
          <w:tcPr>
            <w:tcW w:w="851" w:type="dxa"/>
            <w:shd w:val="clear" w:color="auto" w:fill="auto"/>
          </w:tcPr>
          <w:p w14:paraId="0E79D6CB" w14:textId="77777777" w:rsidR="00D638CB" w:rsidRPr="00AE4D64" w:rsidRDefault="00D638CB" w:rsidP="00B0299E">
            <w:pPr>
              <w:pStyle w:val="TAC"/>
              <w:rPr>
                <w:ins w:id="197" w:author="Bharadwaj Cheruvu" w:date="2024-08-05T16:53:00Z" w16du:dateUtc="2024-08-05T11:23:00Z"/>
              </w:rPr>
            </w:pPr>
            <w:ins w:id="198" w:author="Bharadwaj Cheruvu" w:date="2024-08-05T16:53:00Z" w16du:dateUtc="2024-08-05T11:23:00Z">
              <w:r w:rsidRPr="00AE4D64">
                <w:t>-</w:t>
              </w:r>
            </w:ins>
          </w:p>
        </w:tc>
      </w:tr>
      <w:tr w:rsidR="00D638CB" w:rsidRPr="00AE4D64" w14:paraId="7ACF6C60" w14:textId="77777777" w:rsidTr="00B0299E">
        <w:trPr>
          <w:ins w:id="199" w:author="Bharadwaj Cheruvu" w:date="2024-08-05T16:53:00Z"/>
        </w:trPr>
        <w:tc>
          <w:tcPr>
            <w:tcW w:w="533" w:type="dxa"/>
            <w:shd w:val="clear" w:color="auto" w:fill="auto"/>
          </w:tcPr>
          <w:p w14:paraId="5DDDA466" w14:textId="77777777" w:rsidR="00D638CB" w:rsidRPr="00AE4D64" w:rsidRDefault="00D638CB" w:rsidP="00B0299E">
            <w:pPr>
              <w:pStyle w:val="TAC"/>
              <w:rPr>
                <w:ins w:id="200" w:author="Bharadwaj Cheruvu" w:date="2024-08-05T16:53:00Z" w16du:dateUtc="2024-08-05T11:23:00Z"/>
              </w:rPr>
            </w:pPr>
            <w:ins w:id="201" w:author="Bharadwaj Cheruvu" w:date="2024-08-05T16:53:00Z" w16du:dateUtc="2024-08-05T11:23:00Z">
              <w:r w:rsidRPr="00AE4D64">
                <w:t>20</w:t>
              </w:r>
            </w:ins>
          </w:p>
        </w:tc>
        <w:tc>
          <w:tcPr>
            <w:tcW w:w="3969" w:type="dxa"/>
            <w:shd w:val="clear" w:color="auto" w:fill="auto"/>
          </w:tcPr>
          <w:p w14:paraId="1AF8CDD3" w14:textId="77777777" w:rsidR="00D638CB" w:rsidRPr="00AE4D64" w:rsidRDefault="00D638CB" w:rsidP="00B0299E">
            <w:pPr>
              <w:pStyle w:val="TAL"/>
              <w:rPr>
                <w:ins w:id="202" w:author="Bharadwaj Cheruvu" w:date="2024-08-05T16:53:00Z" w16du:dateUtc="2024-08-05T11:23:00Z"/>
              </w:rPr>
            </w:pPr>
            <w:ins w:id="203" w:author="Bharadwaj Cheruvu" w:date="2024-08-05T16:53:00Z" w16du:dateUtc="2024-08-05T11:23:00Z">
              <w:r w:rsidRPr="00AE4D64">
                <w:t>Check: Does the UE transmit a PDN CONNECTIVITY REQUEST?</w:t>
              </w:r>
            </w:ins>
          </w:p>
        </w:tc>
        <w:tc>
          <w:tcPr>
            <w:tcW w:w="709" w:type="dxa"/>
            <w:shd w:val="clear" w:color="auto" w:fill="auto"/>
          </w:tcPr>
          <w:p w14:paraId="55FCD94A" w14:textId="77777777" w:rsidR="00D638CB" w:rsidRPr="00AE4D64" w:rsidRDefault="00D638CB" w:rsidP="00B0299E">
            <w:pPr>
              <w:pStyle w:val="TAC"/>
              <w:rPr>
                <w:ins w:id="204" w:author="Bharadwaj Cheruvu" w:date="2024-08-05T16:53:00Z" w16du:dateUtc="2024-08-05T11:23:00Z"/>
              </w:rPr>
            </w:pPr>
            <w:ins w:id="205" w:author="Bharadwaj Cheruvu" w:date="2024-08-05T16:53:00Z" w16du:dateUtc="2024-08-05T11:23:00Z">
              <w:r w:rsidRPr="00AE4D64">
                <w:t>--&gt;</w:t>
              </w:r>
            </w:ins>
          </w:p>
        </w:tc>
        <w:tc>
          <w:tcPr>
            <w:tcW w:w="2977" w:type="dxa"/>
            <w:shd w:val="clear" w:color="auto" w:fill="auto"/>
          </w:tcPr>
          <w:p w14:paraId="6028CA37" w14:textId="77777777" w:rsidR="00D638CB" w:rsidRPr="00AE4D64" w:rsidRDefault="00D638CB" w:rsidP="00B0299E">
            <w:pPr>
              <w:pStyle w:val="TAL"/>
              <w:rPr>
                <w:ins w:id="206" w:author="Bharadwaj Cheruvu" w:date="2024-08-05T16:53:00Z" w16du:dateUtc="2024-08-05T11:23:00Z"/>
              </w:rPr>
            </w:pPr>
            <w:ins w:id="207" w:author="Bharadwaj Cheruvu" w:date="2024-08-05T16:53:00Z" w16du:dateUtc="2024-08-05T11:23:00Z">
              <w:r w:rsidRPr="00AE4D64">
                <w:t>PDN CONNECTIVITY REQUEST</w:t>
              </w:r>
            </w:ins>
          </w:p>
        </w:tc>
        <w:tc>
          <w:tcPr>
            <w:tcW w:w="567" w:type="dxa"/>
            <w:shd w:val="clear" w:color="auto" w:fill="auto"/>
          </w:tcPr>
          <w:p w14:paraId="17E2941F" w14:textId="77777777" w:rsidR="00D638CB" w:rsidRPr="00AE4D64" w:rsidRDefault="00D638CB" w:rsidP="00B0299E">
            <w:pPr>
              <w:pStyle w:val="TAC"/>
              <w:rPr>
                <w:ins w:id="208" w:author="Bharadwaj Cheruvu" w:date="2024-08-05T16:53:00Z" w16du:dateUtc="2024-08-05T11:23:00Z"/>
              </w:rPr>
            </w:pPr>
            <w:ins w:id="209" w:author="Bharadwaj Cheruvu" w:date="2024-08-05T16:53:00Z" w16du:dateUtc="2024-08-05T11:23:00Z">
              <w:r w:rsidRPr="00AE4D64">
                <w:t>1</w:t>
              </w:r>
            </w:ins>
          </w:p>
        </w:tc>
        <w:tc>
          <w:tcPr>
            <w:tcW w:w="851" w:type="dxa"/>
            <w:shd w:val="clear" w:color="auto" w:fill="auto"/>
          </w:tcPr>
          <w:p w14:paraId="6A593191" w14:textId="77777777" w:rsidR="00D638CB" w:rsidRPr="00AE4D64" w:rsidRDefault="00D638CB" w:rsidP="00B0299E">
            <w:pPr>
              <w:pStyle w:val="TAC"/>
              <w:rPr>
                <w:ins w:id="210" w:author="Bharadwaj Cheruvu" w:date="2024-08-05T16:53:00Z" w16du:dateUtc="2024-08-05T11:23:00Z"/>
              </w:rPr>
            </w:pPr>
            <w:ins w:id="211" w:author="Bharadwaj Cheruvu" w:date="2024-08-05T16:53:00Z" w16du:dateUtc="2024-08-05T11:23:00Z">
              <w:r w:rsidRPr="00AE4D64">
                <w:t>P</w:t>
              </w:r>
            </w:ins>
          </w:p>
        </w:tc>
      </w:tr>
      <w:tr w:rsidR="00D638CB" w:rsidRPr="00AE4D64" w14:paraId="12D64C3E" w14:textId="77777777" w:rsidTr="00B0299E">
        <w:trPr>
          <w:ins w:id="212" w:author="Bharadwaj Cheruvu" w:date="2024-08-05T16:53:00Z"/>
        </w:trPr>
        <w:tc>
          <w:tcPr>
            <w:tcW w:w="533" w:type="dxa"/>
            <w:shd w:val="clear" w:color="auto" w:fill="auto"/>
          </w:tcPr>
          <w:p w14:paraId="027DA3E0" w14:textId="77777777" w:rsidR="00D638CB" w:rsidRPr="00AE4D64" w:rsidRDefault="00D638CB" w:rsidP="00B0299E">
            <w:pPr>
              <w:pStyle w:val="TAC"/>
              <w:rPr>
                <w:ins w:id="213" w:author="Bharadwaj Cheruvu" w:date="2024-08-05T16:53:00Z" w16du:dateUtc="2024-08-05T11:23:00Z"/>
              </w:rPr>
            </w:pPr>
            <w:ins w:id="214" w:author="Bharadwaj Cheruvu" w:date="2024-08-05T16:53:00Z" w16du:dateUtc="2024-08-05T11:23:00Z">
              <w:r w:rsidRPr="00AE4D64">
                <w:t>21</w:t>
              </w:r>
            </w:ins>
          </w:p>
        </w:tc>
        <w:tc>
          <w:tcPr>
            <w:tcW w:w="3969" w:type="dxa"/>
            <w:shd w:val="clear" w:color="auto" w:fill="auto"/>
          </w:tcPr>
          <w:p w14:paraId="29048BBD" w14:textId="77777777" w:rsidR="00D638CB" w:rsidRPr="00AE4D64" w:rsidRDefault="00D638CB" w:rsidP="00B0299E">
            <w:pPr>
              <w:pStyle w:val="TAL"/>
              <w:rPr>
                <w:ins w:id="215" w:author="Bharadwaj Cheruvu" w:date="2024-08-05T16:53:00Z" w16du:dateUtc="2024-08-05T11:23:00Z"/>
              </w:rPr>
            </w:pPr>
            <w:ins w:id="216" w:author="Bharadwaj Cheruvu" w:date="2024-08-05T16:53:00Z" w16du:dateUtc="2024-08-05T11:23:00Z">
              <w:r w:rsidRPr="00AE4D64">
                <w:t>The SS transmits an ACTIVATE DEFAULT EPS BEARER CONTEXT REQUEST.</w:t>
              </w:r>
            </w:ins>
          </w:p>
        </w:tc>
        <w:tc>
          <w:tcPr>
            <w:tcW w:w="709" w:type="dxa"/>
            <w:shd w:val="clear" w:color="auto" w:fill="auto"/>
          </w:tcPr>
          <w:p w14:paraId="2E719074" w14:textId="77777777" w:rsidR="00D638CB" w:rsidRPr="00AE4D64" w:rsidRDefault="00D638CB" w:rsidP="00B0299E">
            <w:pPr>
              <w:pStyle w:val="TAC"/>
              <w:rPr>
                <w:ins w:id="217" w:author="Bharadwaj Cheruvu" w:date="2024-08-05T16:53:00Z" w16du:dateUtc="2024-08-05T11:23:00Z"/>
              </w:rPr>
            </w:pPr>
            <w:ins w:id="218" w:author="Bharadwaj Cheruvu" w:date="2024-08-05T16:53:00Z" w16du:dateUtc="2024-08-05T11:23:00Z">
              <w:r w:rsidRPr="00AE4D64">
                <w:t>&lt;--</w:t>
              </w:r>
            </w:ins>
          </w:p>
        </w:tc>
        <w:tc>
          <w:tcPr>
            <w:tcW w:w="2977" w:type="dxa"/>
            <w:shd w:val="clear" w:color="auto" w:fill="auto"/>
          </w:tcPr>
          <w:p w14:paraId="55BF84DC" w14:textId="77777777" w:rsidR="00D638CB" w:rsidRPr="00AE4D64" w:rsidRDefault="00D638CB" w:rsidP="00B0299E">
            <w:pPr>
              <w:pStyle w:val="TAL"/>
              <w:rPr>
                <w:ins w:id="219" w:author="Bharadwaj Cheruvu" w:date="2024-08-05T16:53:00Z" w16du:dateUtc="2024-08-05T11:23:00Z"/>
              </w:rPr>
            </w:pPr>
            <w:ins w:id="220" w:author="Bharadwaj Cheruvu" w:date="2024-08-05T16:53:00Z" w16du:dateUtc="2024-08-05T11:23:00Z">
              <w:r w:rsidRPr="00AE4D64">
                <w:t>ACTIVATE DEFAULT EPS BEARER CONTEXT REQUEST</w:t>
              </w:r>
            </w:ins>
          </w:p>
        </w:tc>
        <w:tc>
          <w:tcPr>
            <w:tcW w:w="567" w:type="dxa"/>
            <w:shd w:val="clear" w:color="auto" w:fill="auto"/>
          </w:tcPr>
          <w:p w14:paraId="2F58DA25" w14:textId="77777777" w:rsidR="00D638CB" w:rsidRPr="00AE4D64" w:rsidRDefault="00D638CB" w:rsidP="00B0299E">
            <w:pPr>
              <w:pStyle w:val="TAC"/>
              <w:rPr>
                <w:ins w:id="221" w:author="Bharadwaj Cheruvu" w:date="2024-08-05T16:53:00Z" w16du:dateUtc="2024-08-05T11:23:00Z"/>
              </w:rPr>
            </w:pPr>
            <w:ins w:id="222" w:author="Bharadwaj Cheruvu" w:date="2024-08-05T16:53:00Z" w16du:dateUtc="2024-08-05T11:23:00Z">
              <w:r w:rsidRPr="00AE4D64">
                <w:t>-</w:t>
              </w:r>
            </w:ins>
          </w:p>
        </w:tc>
        <w:tc>
          <w:tcPr>
            <w:tcW w:w="851" w:type="dxa"/>
            <w:shd w:val="clear" w:color="auto" w:fill="auto"/>
          </w:tcPr>
          <w:p w14:paraId="7EB57855" w14:textId="77777777" w:rsidR="00D638CB" w:rsidRPr="00AE4D64" w:rsidRDefault="00D638CB" w:rsidP="00B0299E">
            <w:pPr>
              <w:pStyle w:val="TAC"/>
              <w:rPr>
                <w:ins w:id="223" w:author="Bharadwaj Cheruvu" w:date="2024-08-05T16:53:00Z" w16du:dateUtc="2024-08-05T11:23:00Z"/>
              </w:rPr>
            </w:pPr>
            <w:ins w:id="224" w:author="Bharadwaj Cheruvu" w:date="2024-08-05T16:53:00Z" w16du:dateUtc="2024-08-05T11:23:00Z">
              <w:r w:rsidRPr="00AE4D64">
                <w:t>-</w:t>
              </w:r>
            </w:ins>
          </w:p>
        </w:tc>
      </w:tr>
      <w:tr w:rsidR="00D638CB" w:rsidRPr="00AE4D64" w14:paraId="566DFE8F" w14:textId="77777777" w:rsidTr="00B0299E">
        <w:trPr>
          <w:ins w:id="225" w:author="Bharadwaj Cheruvu" w:date="2024-08-05T16:53:00Z"/>
        </w:trPr>
        <w:tc>
          <w:tcPr>
            <w:tcW w:w="533" w:type="dxa"/>
            <w:shd w:val="clear" w:color="auto" w:fill="auto"/>
          </w:tcPr>
          <w:p w14:paraId="4237A7A3" w14:textId="77777777" w:rsidR="00D638CB" w:rsidRPr="00AE4D64" w:rsidRDefault="00D638CB" w:rsidP="00B0299E">
            <w:pPr>
              <w:pStyle w:val="TAC"/>
              <w:rPr>
                <w:ins w:id="226" w:author="Bharadwaj Cheruvu" w:date="2024-08-05T16:53:00Z" w16du:dateUtc="2024-08-05T11:23:00Z"/>
              </w:rPr>
            </w:pPr>
            <w:ins w:id="227" w:author="Bharadwaj Cheruvu" w:date="2024-08-05T16:53:00Z" w16du:dateUtc="2024-08-05T11:23:00Z">
              <w:r w:rsidRPr="00AE4D64">
                <w:t>-</w:t>
              </w:r>
            </w:ins>
          </w:p>
        </w:tc>
        <w:tc>
          <w:tcPr>
            <w:tcW w:w="3969" w:type="dxa"/>
            <w:shd w:val="clear" w:color="auto" w:fill="auto"/>
          </w:tcPr>
          <w:p w14:paraId="6C26EC22" w14:textId="77777777" w:rsidR="00D638CB" w:rsidRPr="00AE4D64" w:rsidRDefault="00D638CB" w:rsidP="00B0299E">
            <w:pPr>
              <w:pStyle w:val="TAL"/>
              <w:rPr>
                <w:ins w:id="228" w:author="Bharadwaj Cheruvu" w:date="2024-08-05T16:53:00Z" w16du:dateUtc="2024-08-05T11:23:00Z"/>
              </w:rPr>
            </w:pPr>
            <w:ins w:id="229" w:author="Bharadwaj Cheruvu" w:date="2024-08-05T16:53:00Z" w16du:dateUtc="2024-08-05T11:23:00Z">
              <w:r w:rsidRPr="00AE4D64">
                <w:t>EXCEPTION: In parallel to the event described in step 22 below, if initiated by the UE the generic procedure for IP address allocation in the U-plane specified in TS 36.508 subclause 4.5A.1 takes place performing IP address allocation in the U-plane.</w:t>
              </w:r>
            </w:ins>
          </w:p>
        </w:tc>
        <w:tc>
          <w:tcPr>
            <w:tcW w:w="709" w:type="dxa"/>
            <w:shd w:val="clear" w:color="auto" w:fill="auto"/>
          </w:tcPr>
          <w:p w14:paraId="2C3DBEFA" w14:textId="77777777" w:rsidR="00D638CB" w:rsidRPr="00AE4D64" w:rsidRDefault="00D638CB" w:rsidP="00B0299E">
            <w:pPr>
              <w:pStyle w:val="TAC"/>
              <w:rPr>
                <w:ins w:id="230" w:author="Bharadwaj Cheruvu" w:date="2024-08-05T16:53:00Z" w16du:dateUtc="2024-08-05T11:23:00Z"/>
              </w:rPr>
            </w:pPr>
            <w:ins w:id="231" w:author="Bharadwaj Cheruvu" w:date="2024-08-05T16:53:00Z" w16du:dateUtc="2024-08-05T11:23:00Z">
              <w:r w:rsidRPr="00AE4D64">
                <w:t>-</w:t>
              </w:r>
            </w:ins>
          </w:p>
        </w:tc>
        <w:tc>
          <w:tcPr>
            <w:tcW w:w="2977" w:type="dxa"/>
            <w:shd w:val="clear" w:color="auto" w:fill="auto"/>
          </w:tcPr>
          <w:p w14:paraId="57D44294" w14:textId="77777777" w:rsidR="00D638CB" w:rsidRPr="00AE4D64" w:rsidRDefault="00D638CB" w:rsidP="00B0299E">
            <w:pPr>
              <w:pStyle w:val="TAL"/>
              <w:rPr>
                <w:ins w:id="232" w:author="Bharadwaj Cheruvu" w:date="2024-08-05T16:53:00Z" w16du:dateUtc="2024-08-05T11:23:00Z"/>
              </w:rPr>
            </w:pPr>
            <w:ins w:id="233" w:author="Bharadwaj Cheruvu" w:date="2024-08-05T16:53:00Z" w16du:dateUtc="2024-08-05T11:23:00Z">
              <w:r w:rsidRPr="00AE4D64">
                <w:t>-</w:t>
              </w:r>
            </w:ins>
          </w:p>
        </w:tc>
        <w:tc>
          <w:tcPr>
            <w:tcW w:w="567" w:type="dxa"/>
            <w:shd w:val="clear" w:color="auto" w:fill="auto"/>
          </w:tcPr>
          <w:p w14:paraId="050B05BB" w14:textId="77777777" w:rsidR="00D638CB" w:rsidRPr="00AE4D64" w:rsidRDefault="00D638CB" w:rsidP="00B0299E">
            <w:pPr>
              <w:pStyle w:val="TAC"/>
              <w:rPr>
                <w:ins w:id="234" w:author="Bharadwaj Cheruvu" w:date="2024-08-05T16:53:00Z" w16du:dateUtc="2024-08-05T11:23:00Z"/>
              </w:rPr>
            </w:pPr>
            <w:ins w:id="235" w:author="Bharadwaj Cheruvu" w:date="2024-08-05T16:53:00Z" w16du:dateUtc="2024-08-05T11:23:00Z">
              <w:r w:rsidRPr="00AE4D64">
                <w:t>-</w:t>
              </w:r>
            </w:ins>
          </w:p>
        </w:tc>
        <w:tc>
          <w:tcPr>
            <w:tcW w:w="851" w:type="dxa"/>
            <w:shd w:val="clear" w:color="auto" w:fill="auto"/>
          </w:tcPr>
          <w:p w14:paraId="12E781DF" w14:textId="77777777" w:rsidR="00D638CB" w:rsidRPr="00AE4D64" w:rsidRDefault="00D638CB" w:rsidP="00B0299E">
            <w:pPr>
              <w:pStyle w:val="TAC"/>
              <w:rPr>
                <w:ins w:id="236" w:author="Bharadwaj Cheruvu" w:date="2024-08-05T16:53:00Z" w16du:dateUtc="2024-08-05T11:23:00Z"/>
              </w:rPr>
            </w:pPr>
            <w:ins w:id="237" w:author="Bharadwaj Cheruvu" w:date="2024-08-05T16:53:00Z" w16du:dateUtc="2024-08-05T11:23:00Z">
              <w:r w:rsidRPr="00AE4D64">
                <w:t>-</w:t>
              </w:r>
            </w:ins>
          </w:p>
        </w:tc>
      </w:tr>
      <w:tr w:rsidR="00D638CB" w:rsidRPr="00AE4D64" w14:paraId="2A941382" w14:textId="77777777" w:rsidTr="00B0299E">
        <w:trPr>
          <w:ins w:id="238" w:author="Bharadwaj Cheruvu" w:date="2024-08-05T16:53:00Z"/>
        </w:trPr>
        <w:tc>
          <w:tcPr>
            <w:tcW w:w="533" w:type="dxa"/>
            <w:shd w:val="clear" w:color="auto" w:fill="auto"/>
          </w:tcPr>
          <w:p w14:paraId="54CB96C7" w14:textId="77777777" w:rsidR="00D638CB" w:rsidRPr="00AE4D64" w:rsidRDefault="00D638CB" w:rsidP="00B0299E">
            <w:pPr>
              <w:pStyle w:val="TAC"/>
              <w:rPr>
                <w:ins w:id="239" w:author="Bharadwaj Cheruvu" w:date="2024-08-05T16:53:00Z" w16du:dateUtc="2024-08-05T11:23:00Z"/>
              </w:rPr>
            </w:pPr>
            <w:ins w:id="240" w:author="Bharadwaj Cheruvu" w:date="2024-08-05T16:53:00Z" w16du:dateUtc="2024-08-05T11:23:00Z">
              <w:r w:rsidRPr="00AE4D64">
                <w:t>-</w:t>
              </w:r>
            </w:ins>
          </w:p>
        </w:tc>
        <w:tc>
          <w:tcPr>
            <w:tcW w:w="3969" w:type="dxa"/>
            <w:shd w:val="clear" w:color="auto" w:fill="auto"/>
          </w:tcPr>
          <w:p w14:paraId="2164408A" w14:textId="77777777" w:rsidR="00D638CB" w:rsidRPr="00AE4D64" w:rsidRDefault="00D638CB" w:rsidP="00B0299E">
            <w:pPr>
              <w:pStyle w:val="TAL"/>
              <w:rPr>
                <w:ins w:id="241" w:author="Bharadwaj Cheruvu" w:date="2024-08-05T16:53:00Z" w16du:dateUtc="2024-08-05T11:23:00Z"/>
              </w:rPr>
            </w:pPr>
            <w:ins w:id="242" w:author="Bharadwaj Cheruvu" w:date="2024-08-05T16:53:00Z" w16du:dateUtc="2024-08-05T11:23:00Z">
              <w:r w:rsidRPr="00AE4D64">
                <w:t xml:space="preserve">EXCEPTION: In parallel to the event described in step 22 below the generic procedure for IMS signalling in the U-plane specified in table 10.4.3.3.2-2 takes place. </w:t>
              </w:r>
            </w:ins>
          </w:p>
        </w:tc>
        <w:tc>
          <w:tcPr>
            <w:tcW w:w="709" w:type="dxa"/>
            <w:shd w:val="clear" w:color="auto" w:fill="auto"/>
          </w:tcPr>
          <w:p w14:paraId="1E0CA55B" w14:textId="77777777" w:rsidR="00D638CB" w:rsidRPr="00AE4D64" w:rsidRDefault="00D638CB" w:rsidP="00B0299E">
            <w:pPr>
              <w:pStyle w:val="TAC"/>
              <w:rPr>
                <w:ins w:id="243" w:author="Bharadwaj Cheruvu" w:date="2024-08-05T16:53:00Z" w16du:dateUtc="2024-08-05T11:23:00Z"/>
              </w:rPr>
            </w:pPr>
            <w:ins w:id="244" w:author="Bharadwaj Cheruvu" w:date="2024-08-05T16:53:00Z" w16du:dateUtc="2024-08-05T11:23:00Z">
              <w:r w:rsidRPr="00AE4D64">
                <w:t>-</w:t>
              </w:r>
            </w:ins>
          </w:p>
        </w:tc>
        <w:tc>
          <w:tcPr>
            <w:tcW w:w="2977" w:type="dxa"/>
            <w:shd w:val="clear" w:color="auto" w:fill="auto"/>
          </w:tcPr>
          <w:p w14:paraId="663068E0" w14:textId="77777777" w:rsidR="00D638CB" w:rsidRPr="00AE4D64" w:rsidRDefault="00D638CB" w:rsidP="00B0299E">
            <w:pPr>
              <w:pStyle w:val="TAL"/>
              <w:rPr>
                <w:ins w:id="245" w:author="Bharadwaj Cheruvu" w:date="2024-08-05T16:53:00Z" w16du:dateUtc="2024-08-05T11:23:00Z"/>
              </w:rPr>
            </w:pPr>
            <w:ins w:id="246" w:author="Bharadwaj Cheruvu" w:date="2024-08-05T16:53:00Z" w16du:dateUtc="2024-08-05T11:23:00Z">
              <w:r w:rsidRPr="00AE4D64">
                <w:t>-</w:t>
              </w:r>
            </w:ins>
          </w:p>
        </w:tc>
        <w:tc>
          <w:tcPr>
            <w:tcW w:w="567" w:type="dxa"/>
            <w:shd w:val="clear" w:color="auto" w:fill="auto"/>
          </w:tcPr>
          <w:p w14:paraId="6A344AE4" w14:textId="77777777" w:rsidR="00D638CB" w:rsidRPr="00AE4D64" w:rsidRDefault="00D638CB" w:rsidP="00B0299E">
            <w:pPr>
              <w:pStyle w:val="TAC"/>
              <w:rPr>
                <w:ins w:id="247" w:author="Bharadwaj Cheruvu" w:date="2024-08-05T16:53:00Z" w16du:dateUtc="2024-08-05T11:23:00Z"/>
              </w:rPr>
            </w:pPr>
            <w:ins w:id="248" w:author="Bharadwaj Cheruvu" w:date="2024-08-05T16:53:00Z" w16du:dateUtc="2024-08-05T11:23:00Z">
              <w:r w:rsidRPr="00AE4D64">
                <w:t>-</w:t>
              </w:r>
            </w:ins>
          </w:p>
        </w:tc>
        <w:tc>
          <w:tcPr>
            <w:tcW w:w="851" w:type="dxa"/>
            <w:shd w:val="clear" w:color="auto" w:fill="auto"/>
          </w:tcPr>
          <w:p w14:paraId="7329EDC8" w14:textId="77777777" w:rsidR="00D638CB" w:rsidRPr="00AE4D64" w:rsidRDefault="00D638CB" w:rsidP="00B0299E">
            <w:pPr>
              <w:pStyle w:val="TAC"/>
              <w:rPr>
                <w:ins w:id="249" w:author="Bharadwaj Cheruvu" w:date="2024-08-05T16:53:00Z" w16du:dateUtc="2024-08-05T11:23:00Z"/>
              </w:rPr>
            </w:pPr>
            <w:ins w:id="250" w:author="Bharadwaj Cheruvu" w:date="2024-08-05T16:53:00Z" w16du:dateUtc="2024-08-05T11:23:00Z">
              <w:r w:rsidRPr="00AE4D64">
                <w:t>-</w:t>
              </w:r>
            </w:ins>
          </w:p>
        </w:tc>
      </w:tr>
      <w:tr w:rsidR="00D638CB" w:rsidRPr="00AE4D64" w14:paraId="220624EB" w14:textId="77777777" w:rsidTr="00B0299E">
        <w:trPr>
          <w:ins w:id="251" w:author="Bharadwaj Cheruvu" w:date="2024-08-05T16:53:00Z"/>
        </w:trPr>
        <w:tc>
          <w:tcPr>
            <w:tcW w:w="533" w:type="dxa"/>
            <w:shd w:val="clear" w:color="auto" w:fill="auto"/>
          </w:tcPr>
          <w:p w14:paraId="0DBD33D4" w14:textId="77777777" w:rsidR="00D638CB" w:rsidRPr="00AE4D64" w:rsidRDefault="00D638CB" w:rsidP="00B0299E">
            <w:pPr>
              <w:pStyle w:val="TAC"/>
              <w:rPr>
                <w:ins w:id="252" w:author="Bharadwaj Cheruvu" w:date="2024-08-05T16:53:00Z" w16du:dateUtc="2024-08-05T11:23:00Z"/>
              </w:rPr>
            </w:pPr>
            <w:ins w:id="253" w:author="Bharadwaj Cheruvu" w:date="2024-08-05T16:53:00Z" w16du:dateUtc="2024-08-05T11:23:00Z">
              <w:r w:rsidRPr="00AE4D64">
                <w:t>22</w:t>
              </w:r>
            </w:ins>
          </w:p>
        </w:tc>
        <w:tc>
          <w:tcPr>
            <w:tcW w:w="3969" w:type="dxa"/>
            <w:shd w:val="clear" w:color="auto" w:fill="auto"/>
          </w:tcPr>
          <w:p w14:paraId="2E79F813" w14:textId="2BF0911E" w:rsidR="00D638CB" w:rsidRPr="00AE4D64" w:rsidRDefault="00D638CB" w:rsidP="00B0299E">
            <w:pPr>
              <w:pStyle w:val="TAL"/>
              <w:rPr>
                <w:ins w:id="254" w:author="Bharadwaj Cheruvu" w:date="2024-08-05T16:53:00Z" w16du:dateUtc="2024-08-05T11:23:00Z"/>
              </w:rPr>
            </w:pPr>
            <w:ins w:id="255" w:author="Bharadwaj Cheruvu" w:date="2024-08-05T16:53:00Z" w16du:dateUtc="2024-08-05T11:23:00Z">
              <w:r w:rsidRPr="00AE4D64">
                <w:t>The UE transmits an ACTIVATE DEFAULT EPS BEARER CONTEXT ACCEPT message.</w:t>
              </w:r>
            </w:ins>
          </w:p>
        </w:tc>
        <w:tc>
          <w:tcPr>
            <w:tcW w:w="709" w:type="dxa"/>
            <w:shd w:val="clear" w:color="auto" w:fill="auto"/>
          </w:tcPr>
          <w:p w14:paraId="182EC340" w14:textId="77777777" w:rsidR="00D638CB" w:rsidRPr="00AE4D64" w:rsidRDefault="00D638CB" w:rsidP="00B0299E">
            <w:pPr>
              <w:pStyle w:val="TAC"/>
              <w:rPr>
                <w:ins w:id="256" w:author="Bharadwaj Cheruvu" w:date="2024-08-05T16:53:00Z" w16du:dateUtc="2024-08-05T11:23:00Z"/>
              </w:rPr>
            </w:pPr>
            <w:ins w:id="257" w:author="Bharadwaj Cheruvu" w:date="2024-08-05T16:53:00Z" w16du:dateUtc="2024-08-05T11:23:00Z">
              <w:r w:rsidRPr="00AE4D64">
                <w:t>--&gt;</w:t>
              </w:r>
            </w:ins>
          </w:p>
        </w:tc>
        <w:tc>
          <w:tcPr>
            <w:tcW w:w="2977" w:type="dxa"/>
            <w:shd w:val="clear" w:color="auto" w:fill="auto"/>
          </w:tcPr>
          <w:p w14:paraId="550539A0" w14:textId="77777777" w:rsidR="00D638CB" w:rsidRPr="00AE4D64" w:rsidRDefault="00D638CB" w:rsidP="00B0299E">
            <w:pPr>
              <w:pStyle w:val="TAL"/>
              <w:rPr>
                <w:ins w:id="258" w:author="Bharadwaj Cheruvu" w:date="2024-08-05T16:53:00Z" w16du:dateUtc="2024-08-05T11:23:00Z"/>
              </w:rPr>
            </w:pPr>
            <w:ins w:id="259" w:author="Bharadwaj Cheruvu" w:date="2024-08-05T16:53:00Z" w16du:dateUtc="2024-08-05T11:23:00Z">
              <w:r w:rsidRPr="00AE4D64">
                <w:t>ACTIVATE DEFAULT EPS BEARER CONTEXT ACCEPT</w:t>
              </w:r>
            </w:ins>
          </w:p>
        </w:tc>
        <w:tc>
          <w:tcPr>
            <w:tcW w:w="567" w:type="dxa"/>
            <w:shd w:val="clear" w:color="auto" w:fill="auto"/>
          </w:tcPr>
          <w:p w14:paraId="4480A4FD" w14:textId="77777777" w:rsidR="00D638CB" w:rsidRPr="00AE4D64" w:rsidRDefault="00D638CB" w:rsidP="00B0299E">
            <w:pPr>
              <w:pStyle w:val="TAC"/>
              <w:rPr>
                <w:ins w:id="260" w:author="Bharadwaj Cheruvu" w:date="2024-08-05T16:53:00Z" w16du:dateUtc="2024-08-05T11:23:00Z"/>
              </w:rPr>
            </w:pPr>
            <w:ins w:id="261" w:author="Bharadwaj Cheruvu" w:date="2024-08-05T16:53:00Z" w16du:dateUtc="2024-08-05T11:23:00Z">
              <w:r w:rsidRPr="00AE4D64">
                <w:t>-</w:t>
              </w:r>
            </w:ins>
          </w:p>
        </w:tc>
        <w:tc>
          <w:tcPr>
            <w:tcW w:w="851" w:type="dxa"/>
            <w:shd w:val="clear" w:color="auto" w:fill="auto"/>
          </w:tcPr>
          <w:p w14:paraId="16464D0A" w14:textId="77777777" w:rsidR="00D638CB" w:rsidRPr="00AE4D64" w:rsidRDefault="00D638CB" w:rsidP="00B0299E">
            <w:pPr>
              <w:pStyle w:val="TAC"/>
              <w:rPr>
                <w:ins w:id="262" w:author="Bharadwaj Cheruvu" w:date="2024-08-05T16:53:00Z" w16du:dateUtc="2024-08-05T11:23:00Z"/>
              </w:rPr>
            </w:pPr>
            <w:ins w:id="263" w:author="Bharadwaj Cheruvu" w:date="2024-08-05T16:53:00Z" w16du:dateUtc="2024-08-05T11:23:00Z">
              <w:r w:rsidRPr="00AE4D64">
                <w:t>-</w:t>
              </w:r>
            </w:ins>
          </w:p>
        </w:tc>
      </w:tr>
      <w:tr w:rsidR="00D638CB" w:rsidRPr="00AE4D64" w14:paraId="702D9715" w14:textId="77777777" w:rsidTr="00B0299E">
        <w:trPr>
          <w:ins w:id="264" w:author="Bharadwaj Cheruvu" w:date="2024-08-05T16:53: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60C30C42" w14:textId="77777777" w:rsidR="00D638CB" w:rsidRPr="00AE4D64" w:rsidRDefault="00D638CB" w:rsidP="00B0299E">
            <w:pPr>
              <w:pStyle w:val="TAC"/>
              <w:rPr>
                <w:ins w:id="265" w:author="Bharadwaj Cheruvu" w:date="2024-08-05T16:53:00Z" w16du:dateUtc="2024-08-05T11:23:00Z"/>
              </w:rPr>
            </w:pPr>
            <w:ins w:id="266" w:author="Bharadwaj Cheruvu" w:date="2024-08-05T16:53:00Z" w16du:dateUtc="2024-08-05T11:23:00Z">
              <w:r w:rsidRPr="00AE4D64">
                <w:t>23</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5BA255B" w14:textId="77777777" w:rsidR="00D638CB" w:rsidRPr="00AE4D64" w:rsidRDefault="00D638CB" w:rsidP="00B0299E">
            <w:pPr>
              <w:pStyle w:val="TAL"/>
              <w:rPr>
                <w:ins w:id="267" w:author="Bharadwaj Cheruvu" w:date="2024-08-05T16:53:00Z" w16du:dateUtc="2024-08-05T11:23:00Z"/>
              </w:rPr>
            </w:pPr>
            <w:ins w:id="268" w:author="Bharadwaj Cheruvu" w:date="2024-08-05T16:53:00Z" w16du:dateUtc="2024-08-05T11:23:00Z">
              <w:r w:rsidRPr="00AE4D64">
                <w:t>The SS transmits a DEACTIVATE EPS BEARER CONTEXT REQUEST including the EPS bearer identity of the internet PDN.</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37E4AF" w14:textId="77777777" w:rsidR="00D638CB" w:rsidRPr="00AE4D64" w:rsidRDefault="00D638CB" w:rsidP="00B0299E">
            <w:pPr>
              <w:pStyle w:val="TAC"/>
              <w:rPr>
                <w:ins w:id="269" w:author="Bharadwaj Cheruvu" w:date="2024-08-05T16:53:00Z" w16du:dateUtc="2024-08-05T11:23:00Z"/>
              </w:rPr>
            </w:pPr>
            <w:ins w:id="270" w:author="Bharadwaj Cheruvu" w:date="2024-08-05T16:53:00Z" w16du:dateUtc="2024-08-05T11:23:00Z">
              <w:r w:rsidRPr="00AE4D64">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84CD223" w14:textId="77777777" w:rsidR="00D638CB" w:rsidRPr="00AE4D64" w:rsidRDefault="00D638CB" w:rsidP="00B0299E">
            <w:pPr>
              <w:pStyle w:val="TAL"/>
              <w:rPr>
                <w:ins w:id="271" w:author="Bharadwaj Cheruvu" w:date="2024-08-05T16:53:00Z" w16du:dateUtc="2024-08-05T11:23:00Z"/>
              </w:rPr>
            </w:pPr>
            <w:ins w:id="272" w:author="Bharadwaj Cheruvu" w:date="2024-08-05T16:53:00Z" w16du:dateUtc="2024-08-05T11:23:00Z">
              <w:r w:rsidRPr="00AE4D64">
                <w:t>DEACTIVATE EPS BEARER CONTEXT REQUEST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62643E8" w14:textId="77777777" w:rsidR="00D638CB" w:rsidRPr="00AE4D64" w:rsidRDefault="00D638CB" w:rsidP="00B0299E">
            <w:pPr>
              <w:pStyle w:val="TAC"/>
              <w:rPr>
                <w:ins w:id="273" w:author="Bharadwaj Cheruvu" w:date="2024-08-05T16:53:00Z" w16du:dateUtc="2024-08-05T11:23:00Z"/>
              </w:rPr>
            </w:pPr>
            <w:ins w:id="274" w:author="Bharadwaj Cheruvu" w:date="2024-08-05T16:53:00Z" w16du:dateUtc="2024-08-05T11:23:00Z">
              <w:r w:rsidRPr="00AE4D64">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080828" w14:textId="77777777" w:rsidR="00D638CB" w:rsidRPr="00AE4D64" w:rsidRDefault="00D638CB" w:rsidP="00B0299E">
            <w:pPr>
              <w:pStyle w:val="TAC"/>
              <w:rPr>
                <w:ins w:id="275" w:author="Bharadwaj Cheruvu" w:date="2024-08-05T16:53:00Z" w16du:dateUtc="2024-08-05T11:23:00Z"/>
              </w:rPr>
            </w:pPr>
            <w:ins w:id="276" w:author="Bharadwaj Cheruvu" w:date="2024-08-05T16:53:00Z" w16du:dateUtc="2024-08-05T11:23:00Z">
              <w:r w:rsidRPr="00AE4D64">
                <w:t>-</w:t>
              </w:r>
            </w:ins>
          </w:p>
        </w:tc>
      </w:tr>
      <w:tr w:rsidR="00D638CB" w:rsidRPr="00AE4D64" w14:paraId="4C37587A" w14:textId="77777777" w:rsidTr="00B0299E">
        <w:trPr>
          <w:ins w:id="277" w:author="Bharadwaj Cheruvu" w:date="2024-08-05T16:53: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2009F572" w14:textId="77777777" w:rsidR="00D638CB" w:rsidRPr="00AE4D64" w:rsidRDefault="00D638CB" w:rsidP="00B0299E">
            <w:pPr>
              <w:pStyle w:val="TAC"/>
              <w:rPr>
                <w:ins w:id="278" w:author="Bharadwaj Cheruvu" w:date="2024-08-05T16:53:00Z" w16du:dateUtc="2024-08-05T11:23:00Z"/>
              </w:rPr>
            </w:pPr>
            <w:ins w:id="279" w:author="Bharadwaj Cheruvu" w:date="2024-08-05T16:53:00Z" w16du:dateUtc="2024-08-05T11:23:00Z">
              <w:r w:rsidRPr="00AE4D64">
                <w:t>24</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919D0C9" w14:textId="77777777" w:rsidR="00D638CB" w:rsidRPr="00AE4D64" w:rsidRDefault="00D638CB" w:rsidP="00B0299E">
            <w:pPr>
              <w:pStyle w:val="TAL"/>
              <w:rPr>
                <w:ins w:id="280" w:author="Bharadwaj Cheruvu" w:date="2024-08-05T16:53:00Z" w16du:dateUtc="2024-08-05T11:23:00Z"/>
              </w:rPr>
            </w:pPr>
            <w:ins w:id="281" w:author="Bharadwaj Cheruvu" w:date="2024-08-05T16:53:00Z" w16du:dateUtc="2024-08-05T11:23:00Z">
              <w:r w:rsidRPr="00AE4D64">
                <w:t>Check: Does the UE transmit a DEACTIVATE EPS BEARER CONTEXT ACCEPT?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6B759A" w14:textId="77777777" w:rsidR="00D638CB" w:rsidRPr="00AE4D64" w:rsidRDefault="00D638CB" w:rsidP="00B0299E">
            <w:pPr>
              <w:pStyle w:val="TAC"/>
              <w:rPr>
                <w:ins w:id="282" w:author="Bharadwaj Cheruvu" w:date="2024-08-05T16:53:00Z" w16du:dateUtc="2024-08-05T11:23:00Z"/>
              </w:rPr>
            </w:pPr>
            <w:ins w:id="283" w:author="Bharadwaj Cheruvu" w:date="2024-08-05T16:53:00Z" w16du:dateUtc="2024-08-05T11:23:00Z">
              <w:r w:rsidRPr="00AE4D64">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B8B72D4" w14:textId="77777777" w:rsidR="00D638CB" w:rsidRPr="00AE4D64" w:rsidRDefault="00D638CB" w:rsidP="00B0299E">
            <w:pPr>
              <w:pStyle w:val="TAL"/>
              <w:rPr>
                <w:ins w:id="284" w:author="Bharadwaj Cheruvu" w:date="2024-08-05T16:53:00Z" w16du:dateUtc="2024-08-05T11:23:00Z"/>
              </w:rPr>
            </w:pPr>
            <w:ins w:id="285" w:author="Bharadwaj Cheruvu" w:date="2024-08-05T16:53:00Z" w16du:dateUtc="2024-08-05T11:23:00Z">
              <w:r w:rsidRPr="00AE4D64">
                <w:t>DEACTIVATE EPS BEARER CONTEXT ACCEPT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FC11FB5" w14:textId="77777777" w:rsidR="00D638CB" w:rsidRPr="00AE4D64" w:rsidRDefault="00D638CB" w:rsidP="00B0299E">
            <w:pPr>
              <w:pStyle w:val="TAC"/>
              <w:rPr>
                <w:ins w:id="286" w:author="Bharadwaj Cheruvu" w:date="2024-08-05T16:53:00Z" w16du:dateUtc="2024-08-05T11:23:00Z"/>
              </w:rPr>
            </w:pPr>
            <w:ins w:id="287" w:author="Bharadwaj Cheruvu" w:date="2024-08-05T16:53:00Z" w16du:dateUtc="2024-08-05T11:23:00Z">
              <w:r w:rsidRPr="00AE4D64">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EA43CA" w14:textId="77777777" w:rsidR="00D638CB" w:rsidRPr="00AE4D64" w:rsidRDefault="00D638CB" w:rsidP="00B0299E">
            <w:pPr>
              <w:pStyle w:val="TAC"/>
              <w:rPr>
                <w:ins w:id="288" w:author="Bharadwaj Cheruvu" w:date="2024-08-05T16:53:00Z" w16du:dateUtc="2024-08-05T11:23:00Z"/>
              </w:rPr>
            </w:pPr>
            <w:ins w:id="289" w:author="Bharadwaj Cheruvu" w:date="2024-08-05T16:53:00Z" w16du:dateUtc="2024-08-05T11:23:00Z">
              <w:r w:rsidRPr="00AE4D64">
                <w:t>-</w:t>
              </w:r>
            </w:ins>
          </w:p>
        </w:tc>
      </w:tr>
    </w:tbl>
    <w:p w14:paraId="024A0DBA" w14:textId="77777777" w:rsidR="00D638CB" w:rsidRPr="00AE4D64" w:rsidRDefault="00D638CB" w:rsidP="00D638CB">
      <w:pPr>
        <w:pStyle w:val="TH"/>
        <w:rPr>
          <w:ins w:id="290" w:author="Bharadwaj Cheruvu" w:date="2024-08-05T16:53:00Z" w16du:dateUtc="2024-08-05T11:23:00Z"/>
        </w:rPr>
      </w:pPr>
    </w:p>
    <w:p w14:paraId="6DFD3E08" w14:textId="77777777" w:rsidR="00D638CB" w:rsidRPr="00AE4D64" w:rsidRDefault="00D638CB" w:rsidP="00D638CB">
      <w:pPr>
        <w:pStyle w:val="TH"/>
        <w:rPr>
          <w:ins w:id="291" w:author="Bharadwaj Cheruvu" w:date="2024-08-05T16:53:00Z" w16du:dateUtc="2024-08-05T11:23:00Z"/>
        </w:rPr>
      </w:pPr>
      <w:ins w:id="292" w:author="Bharadwaj Cheruvu" w:date="2024-08-05T16:53:00Z" w16du:dateUtc="2024-08-05T11:23:00Z">
        <w:r w:rsidRPr="00AE4D64">
          <w:t>Table 10.4.3.3.2-2: Procedure for IMS signalling in the U-plane</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3969"/>
        <w:gridCol w:w="708"/>
        <w:gridCol w:w="2977"/>
        <w:gridCol w:w="567"/>
        <w:gridCol w:w="850"/>
      </w:tblGrid>
      <w:tr w:rsidR="00D638CB" w:rsidRPr="00AE4D64" w14:paraId="544F1ED1" w14:textId="77777777" w:rsidTr="00B0299E">
        <w:trPr>
          <w:ins w:id="293" w:author="Bharadwaj Cheruvu" w:date="2024-08-05T16:53:00Z"/>
        </w:trPr>
        <w:tc>
          <w:tcPr>
            <w:tcW w:w="534" w:type="dxa"/>
            <w:tcBorders>
              <w:bottom w:val="nil"/>
            </w:tcBorders>
            <w:shd w:val="clear" w:color="auto" w:fill="auto"/>
          </w:tcPr>
          <w:p w14:paraId="2741B238" w14:textId="77777777" w:rsidR="00D638CB" w:rsidRPr="00AE4D64" w:rsidRDefault="00D638CB" w:rsidP="00B0299E">
            <w:pPr>
              <w:pStyle w:val="TAH"/>
              <w:rPr>
                <w:ins w:id="294" w:author="Bharadwaj Cheruvu" w:date="2024-08-05T16:53:00Z" w16du:dateUtc="2024-08-05T11:23:00Z"/>
              </w:rPr>
            </w:pPr>
            <w:ins w:id="295" w:author="Bharadwaj Cheruvu" w:date="2024-08-05T16:53:00Z" w16du:dateUtc="2024-08-05T11:23:00Z">
              <w:r w:rsidRPr="00AE4D64">
                <w:t>St</w:t>
              </w:r>
            </w:ins>
          </w:p>
        </w:tc>
        <w:tc>
          <w:tcPr>
            <w:tcW w:w="3968" w:type="dxa"/>
            <w:shd w:val="clear" w:color="auto" w:fill="auto"/>
          </w:tcPr>
          <w:p w14:paraId="1E5EDBBF" w14:textId="77777777" w:rsidR="00D638CB" w:rsidRPr="00AE4D64" w:rsidRDefault="00D638CB" w:rsidP="00B0299E">
            <w:pPr>
              <w:pStyle w:val="TAH"/>
              <w:rPr>
                <w:ins w:id="296" w:author="Bharadwaj Cheruvu" w:date="2024-08-05T16:53:00Z" w16du:dateUtc="2024-08-05T11:23:00Z"/>
              </w:rPr>
            </w:pPr>
            <w:ins w:id="297" w:author="Bharadwaj Cheruvu" w:date="2024-08-05T16:53:00Z" w16du:dateUtc="2024-08-05T11:23:00Z">
              <w:r w:rsidRPr="00AE4D64">
                <w:t>Procedure</w:t>
              </w:r>
            </w:ins>
          </w:p>
        </w:tc>
        <w:tc>
          <w:tcPr>
            <w:tcW w:w="3684" w:type="dxa"/>
            <w:gridSpan w:val="2"/>
            <w:shd w:val="clear" w:color="auto" w:fill="auto"/>
          </w:tcPr>
          <w:p w14:paraId="3820FA37" w14:textId="77777777" w:rsidR="00D638CB" w:rsidRPr="00AE4D64" w:rsidRDefault="00D638CB" w:rsidP="00B0299E">
            <w:pPr>
              <w:pStyle w:val="TAH"/>
              <w:rPr>
                <w:ins w:id="298" w:author="Bharadwaj Cheruvu" w:date="2024-08-05T16:53:00Z" w16du:dateUtc="2024-08-05T11:23:00Z"/>
              </w:rPr>
            </w:pPr>
            <w:ins w:id="299" w:author="Bharadwaj Cheruvu" w:date="2024-08-05T16:53:00Z" w16du:dateUtc="2024-08-05T11:23:00Z">
              <w:r w:rsidRPr="00AE4D64">
                <w:t>Message Sequence</w:t>
              </w:r>
            </w:ins>
          </w:p>
        </w:tc>
        <w:tc>
          <w:tcPr>
            <w:tcW w:w="567" w:type="dxa"/>
            <w:tcBorders>
              <w:bottom w:val="nil"/>
            </w:tcBorders>
            <w:shd w:val="clear" w:color="auto" w:fill="auto"/>
          </w:tcPr>
          <w:p w14:paraId="642BE2ED" w14:textId="77777777" w:rsidR="00D638CB" w:rsidRPr="00AE4D64" w:rsidRDefault="00D638CB" w:rsidP="00B0299E">
            <w:pPr>
              <w:pStyle w:val="TAH"/>
              <w:rPr>
                <w:ins w:id="300" w:author="Bharadwaj Cheruvu" w:date="2024-08-05T16:53:00Z" w16du:dateUtc="2024-08-05T11:23:00Z"/>
              </w:rPr>
            </w:pPr>
            <w:ins w:id="301" w:author="Bharadwaj Cheruvu" w:date="2024-08-05T16:53:00Z" w16du:dateUtc="2024-08-05T11:23:00Z">
              <w:r w:rsidRPr="00AE4D64">
                <w:t>TP</w:t>
              </w:r>
            </w:ins>
          </w:p>
        </w:tc>
        <w:tc>
          <w:tcPr>
            <w:tcW w:w="850" w:type="dxa"/>
            <w:tcBorders>
              <w:bottom w:val="nil"/>
            </w:tcBorders>
            <w:shd w:val="clear" w:color="auto" w:fill="auto"/>
          </w:tcPr>
          <w:p w14:paraId="02AD7ADD" w14:textId="77777777" w:rsidR="00D638CB" w:rsidRPr="00AE4D64" w:rsidRDefault="00D638CB" w:rsidP="00B0299E">
            <w:pPr>
              <w:pStyle w:val="TAH"/>
              <w:rPr>
                <w:ins w:id="302" w:author="Bharadwaj Cheruvu" w:date="2024-08-05T16:53:00Z" w16du:dateUtc="2024-08-05T11:23:00Z"/>
              </w:rPr>
            </w:pPr>
            <w:ins w:id="303" w:author="Bharadwaj Cheruvu" w:date="2024-08-05T16:53:00Z" w16du:dateUtc="2024-08-05T11:23:00Z">
              <w:r w:rsidRPr="00AE4D64">
                <w:t>Verdict</w:t>
              </w:r>
            </w:ins>
          </w:p>
        </w:tc>
      </w:tr>
      <w:tr w:rsidR="00D638CB" w:rsidRPr="00AE4D64" w14:paraId="52D37F5D" w14:textId="77777777" w:rsidTr="00B0299E">
        <w:trPr>
          <w:ins w:id="304" w:author="Bharadwaj Cheruvu" w:date="2024-08-05T16:53:00Z"/>
        </w:trPr>
        <w:tc>
          <w:tcPr>
            <w:tcW w:w="534" w:type="dxa"/>
            <w:tcBorders>
              <w:top w:val="nil"/>
            </w:tcBorders>
            <w:shd w:val="clear" w:color="auto" w:fill="auto"/>
          </w:tcPr>
          <w:p w14:paraId="7A5E0A0C" w14:textId="77777777" w:rsidR="00D638CB" w:rsidRPr="00AE4D64" w:rsidRDefault="00D638CB" w:rsidP="00B0299E">
            <w:pPr>
              <w:pStyle w:val="TAH"/>
              <w:rPr>
                <w:ins w:id="305" w:author="Bharadwaj Cheruvu" w:date="2024-08-05T16:53:00Z" w16du:dateUtc="2024-08-05T11:23:00Z"/>
              </w:rPr>
            </w:pPr>
          </w:p>
        </w:tc>
        <w:tc>
          <w:tcPr>
            <w:tcW w:w="3968" w:type="dxa"/>
            <w:shd w:val="clear" w:color="auto" w:fill="auto"/>
          </w:tcPr>
          <w:p w14:paraId="04B46234" w14:textId="77777777" w:rsidR="00D638CB" w:rsidRPr="00AE4D64" w:rsidRDefault="00D638CB" w:rsidP="00B0299E">
            <w:pPr>
              <w:pStyle w:val="TAH"/>
              <w:rPr>
                <w:ins w:id="306" w:author="Bharadwaj Cheruvu" w:date="2024-08-05T16:53:00Z" w16du:dateUtc="2024-08-05T11:23:00Z"/>
              </w:rPr>
            </w:pPr>
          </w:p>
        </w:tc>
        <w:tc>
          <w:tcPr>
            <w:tcW w:w="708" w:type="dxa"/>
            <w:shd w:val="clear" w:color="auto" w:fill="auto"/>
          </w:tcPr>
          <w:p w14:paraId="1728117A" w14:textId="77777777" w:rsidR="00D638CB" w:rsidRPr="00AE4D64" w:rsidRDefault="00D638CB" w:rsidP="00B0299E">
            <w:pPr>
              <w:pStyle w:val="TAH"/>
              <w:rPr>
                <w:ins w:id="307" w:author="Bharadwaj Cheruvu" w:date="2024-08-05T16:53:00Z" w16du:dateUtc="2024-08-05T11:23:00Z"/>
              </w:rPr>
            </w:pPr>
            <w:ins w:id="308" w:author="Bharadwaj Cheruvu" w:date="2024-08-05T16:53:00Z" w16du:dateUtc="2024-08-05T11:23:00Z">
              <w:r w:rsidRPr="00AE4D64">
                <w:t>U – S</w:t>
              </w:r>
            </w:ins>
          </w:p>
        </w:tc>
        <w:tc>
          <w:tcPr>
            <w:tcW w:w="2976" w:type="dxa"/>
            <w:shd w:val="clear" w:color="auto" w:fill="auto"/>
          </w:tcPr>
          <w:p w14:paraId="77332BB7" w14:textId="77777777" w:rsidR="00D638CB" w:rsidRPr="00AE4D64" w:rsidRDefault="00D638CB" w:rsidP="00B0299E">
            <w:pPr>
              <w:pStyle w:val="TAH"/>
              <w:rPr>
                <w:ins w:id="309" w:author="Bharadwaj Cheruvu" w:date="2024-08-05T16:53:00Z" w16du:dateUtc="2024-08-05T11:23:00Z"/>
              </w:rPr>
            </w:pPr>
            <w:ins w:id="310" w:author="Bharadwaj Cheruvu" w:date="2024-08-05T16:53:00Z" w16du:dateUtc="2024-08-05T11:23:00Z">
              <w:r w:rsidRPr="00AE4D64">
                <w:t>Message</w:t>
              </w:r>
            </w:ins>
          </w:p>
        </w:tc>
        <w:tc>
          <w:tcPr>
            <w:tcW w:w="567" w:type="dxa"/>
            <w:tcBorders>
              <w:top w:val="nil"/>
            </w:tcBorders>
            <w:shd w:val="clear" w:color="auto" w:fill="auto"/>
          </w:tcPr>
          <w:p w14:paraId="012106BE" w14:textId="77777777" w:rsidR="00D638CB" w:rsidRPr="00AE4D64" w:rsidRDefault="00D638CB" w:rsidP="00B0299E">
            <w:pPr>
              <w:pStyle w:val="TAH"/>
              <w:rPr>
                <w:ins w:id="311" w:author="Bharadwaj Cheruvu" w:date="2024-08-05T16:53:00Z" w16du:dateUtc="2024-08-05T11:23:00Z"/>
              </w:rPr>
            </w:pPr>
          </w:p>
        </w:tc>
        <w:tc>
          <w:tcPr>
            <w:tcW w:w="850" w:type="dxa"/>
            <w:tcBorders>
              <w:top w:val="nil"/>
            </w:tcBorders>
            <w:shd w:val="clear" w:color="auto" w:fill="auto"/>
          </w:tcPr>
          <w:p w14:paraId="6B0C52DB" w14:textId="77777777" w:rsidR="00D638CB" w:rsidRPr="00AE4D64" w:rsidRDefault="00D638CB" w:rsidP="00B0299E">
            <w:pPr>
              <w:pStyle w:val="TAH"/>
              <w:rPr>
                <w:ins w:id="312" w:author="Bharadwaj Cheruvu" w:date="2024-08-05T16:53:00Z" w16du:dateUtc="2024-08-05T11:23:00Z"/>
              </w:rPr>
            </w:pPr>
          </w:p>
        </w:tc>
      </w:tr>
      <w:tr w:rsidR="00995007" w:rsidRPr="00AE4D64" w14:paraId="58160645" w14:textId="77777777" w:rsidTr="00B0299E">
        <w:trPr>
          <w:ins w:id="313" w:author="Bharadwaj Cheruvu" w:date="2024-08-15T16:11:00Z"/>
        </w:trPr>
        <w:tc>
          <w:tcPr>
            <w:tcW w:w="534" w:type="dxa"/>
            <w:shd w:val="clear" w:color="auto" w:fill="auto"/>
          </w:tcPr>
          <w:p w14:paraId="3E701691" w14:textId="1CD011F9" w:rsidR="00995007" w:rsidRPr="00AE4D64" w:rsidRDefault="005C3349" w:rsidP="00B0299E">
            <w:pPr>
              <w:pStyle w:val="TAC"/>
              <w:rPr>
                <w:ins w:id="314" w:author="Bharadwaj Cheruvu" w:date="2024-08-15T16:11:00Z" w16du:dateUtc="2024-08-15T10:41:00Z"/>
              </w:rPr>
            </w:pPr>
            <w:ins w:id="315" w:author="Bharadwaj Cheruvu" w:date="2024-08-15T16:12:00Z" w16du:dateUtc="2024-08-15T10:42:00Z">
              <w:r w:rsidRPr="00AE4D64">
                <w:t>-</w:t>
              </w:r>
            </w:ins>
          </w:p>
        </w:tc>
        <w:tc>
          <w:tcPr>
            <w:tcW w:w="3968" w:type="dxa"/>
            <w:shd w:val="clear" w:color="auto" w:fill="auto"/>
          </w:tcPr>
          <w:p w14:paraId="6D1E9ECD" w14:textId="1481B797" w:rsidR="00995007" w:rsidRPr="00AE4D64" w:rsidRDefault="005C3349" w:rsidP="00B0299E">
            <w:pPr>
              <w:pStyle w:val="TAL"/>
              <w:rPr>
                <w:ins w:id="316" w:author="Bharadwaj Cheruvu" w:date="2024-08-15T16:11:00Z" w16du:dateUtc="2024-08-15T10:41:00Z"/>
              </w:rPr>
            </w:pPr>
            <w:ins w:id="317" w:author="Bharadwaj Cheruvu" w:date="2024-08-15T16:12:00Z" w16du:dateUtc="2024-08-15T10:42:00Z">
              <w:r w:rsidRPr="00AE4D64">
                <w:t>The subsequent messages are sent to the first P-CSCF address received at step 2</w:t>
              </w:r>
            </w:ins>
            <w:ins w:id="318" w:author="Bharadwaj Cheruvu" w:date="2024-08-15T20:16:00Z" w16du:dateUtc="2024-08-15T14:46:00Z">
              <w:r w:rsidR="001D6528" w:rsidRPr="00AE4D64">
                <w:t>1</w:t>
              </w:r>
            </w:ins>
            <w:ins w:id="319" w:author="Bharadwaj Cheruvu" w:date="2024-08-15T16:12:00Z" w16du:dateUtc="2024-08-15T10:42:00Z">
              <w:r w:rsidRPr="00AE4D64">
                <w:t>.</w:t>
              </w:r>
            </w:ins>
          </w:p>
        </w:tc>
        <w:tc>
          <w:tcPr>
            <w:tcW w:w="708" w:type="dxa"/>
            <w:shd w:val="clear" w:color="auto" w:fill="auto"/>
          </w:tcPr>
          <w:p w14:paraId="4ABF0E6A" w14:textId="1F3C5622" w:rsidR="00995007" w:rsidRPr="00AE4D64" w:rsidRDefault="005C3349" w:rsidP="00B0299E">
            <w:pPr>
              <w:pStyle w:val="TAC"/>
              <w:rPr>
                <w:ins w:id="320" w:author="Bharadwaj Cheruvu" w:date="2024-08-15T16:11:00Z" w16du:dateUtc="2024-08-15T10:41:00Z"/>
              </w:rPr>
            </w:pPr>
            <w:ins w:id="321" w:author="Bharadwaj Cheruvu" w:date="2024-08-15T16:12:00Z" w16du:dateUtc="2024-08-15T10:42:00Z">
              <w:r w:rsidRPr="00AE4D64">
                <w:t>-</w:t>
              </w:r>
            </w:ins>
          </w:p>
        </w:tc>
        <w:tc>
          <w:tcPr>
            <w:tcW w:w="2976" w:type="dxa"/>
            <w:shd w:val="clear" w:color="auto" w:fill="auto"/>
          </w:tcPr>
          <w:p w14:paraId="1E98E0BC" w14:textId="128A3054" w:rsidR="00995007" w:rsidRPr="00AE4D64" w:rsidRDefault="005C3349" w:rsidP="00B0299E">
            <w:pPr>
              <w:pStyle w:val="TAL"/>
              <w:rPr>
                <w:ins w:id="322" w:author="Bharadwaj Cheruvu" w:date="2024-08-15T16:11:00Z" w16du:dateUtc="2024-08-15T10:41:00Z"/>
              </w:rPr>
            </w:pPr>
            <w:ins w:id="323" w:author="Bharadwaj Cheruvu" w:date="2024-08-15T16:12:00Z" w16du:dateUtc="2024-08-15T10:42:00Z">
              <w:r w:rsidRPr="00AE4D64">
                <w:t>-</w:t>
              </w:r>
            </w:ins>
          </w:p>
        </w:tc>
        <w:tc>
          <w:tcPr>
            <w:tcW w:w="567" w:type="dxa"/>
            <w:shd w:val="clear" w:color="auto" w:fill="auto"/>
          </w:tcPr>
          <w:p w14:paraId="69F2592C" w14:textId="6829CCD9" w:rsidR="00995007" w:rsidRPr="00AE4D64" w:rsidRDefault="005C3349" w:rsidP="00B0299E">
            <w:pPr>
              <w:pStyle w:val="TAC"/>
              <w:rPr>
                <w:ins w:id="324" w:author="Bharadwaj Cheruvu" w:date="2024-08-15T16:11:00Z" w16du:dateUtc="2024-08-15T10:41:00Z"/>
              </w:rPr>
            </w:pPr>
            <w:ins w:id="325" w:author="Bharadwaj Cheruvu" w:date="2024-08-15T16:12:00Z" w16du:dateUtc="2024-08-15T10:42:00Z">
              <w:r w:rsidRPr="00AE4D64">
                <w:t>-</w:t>
              </w:r>
            </w:ins>
          </w:p>
        </w:tc>
        <w:tc>
          <w:tcPr>
            <w:tcW w:w="850" w:type="dxa"/>
            <w:shd w:val="clear" w:color="auto" w:fill="auto"/>
          </w:tcPr>
          <w:p w14:paraId="1153D4C3" w14:textId="38B79EFB" w:rsidR="00995007" w:rsidRPr="00AE4D64" w:rsidRDefault="005C3349" w:rsidP="00B0299E">
            <w:pPr>
              <w:pStyle w:val="TAC"/>
              <w:rPr>
                <w:ins w:id="326" w:author="Bharadwaj Cheruvu" w:date="2024-08-15T16:11:00Z" w16du:dateUtc="2024-08-15T10:41:00Z"/>
              </w:rPr>
            </w:pPr>
            <w:ins w:id="327" w:author="Bharadwaj Cheruvu" w:date="2024-08-15T16:12:00Z" w16du:dateUtc="2024-08-15T10:42:00Z">
              <w:r w:rsidRPr="00AE4D64">
                <w:t>-</w:t>
              </w:r>
            </w:ins>
          </w:p>
        </w:tc>
      </w:tr>
      <w:tr w:rsidR="00D638CB" w:rsidRPr="00AE4D64" w14:paraId="7923B754" w14:textId="77777777" w:rsidTr="00B0299E">
        <w:trPr>
          <w:ins w:id="328" w:author="Bharadwaj Cheruvu" w:date="2024-08-05T16:53:00Z"/>
        </w:trPr>
        <w:tc>
          <w:tcPr>
            <w:tcW w:w="534" w:type="dxa"/>
            <w:shd w:val="clear" w:color="auto" w:fill="auto"/>
          </w:tcPr>
          <w:p w14:paraId="16C9F611" w14:textId="77777777" w:rsidR="00D638CB" w:rsidRPr="00AE4D64" w:rsidRDefault="00D638CB" w:rsidP="00B0299E">
            <w:pPr>
              <w:pStyle w:val="TAC"/>
              <w:rPr>
                <w:ins w:id="329" w:author="Bharadwaj Cheruvu" w:date="2024-08-05T16:53:00Z" w16du:dateUtc="2024-08-05T11:23:00Z"/>
              </w:rPr>
            </w:pPr>
            <w:ins w:id="330" w:author="Bharadwaj Cheruvu" w:date="2024-08-05T16:53:00Z" w16du:dateUtc="2024-08-05T11:23:00Z">
              <w:r w:rsidRPr="00AE4D64">
                <w:t>1-9</w:t>
              </w:r>
            </w:ins>
          </w:p>
        </w:tc>
        <w:tc>
          <w:tcPr>
            <w:tcW w:w="3968" w:type="dxa"/>
            <w:shd w:val="clear" w:color="auto" w:fill="auto"/>
          </w:tcPr>
          <w:p w14:paraId="5CF1B780" w14:textId="77777777" w:rsidR="00D638CB" w:rsidRPr="00AE4D64" w:rsidRDefault="00D638CB" w:rsidP="00B0299E">
            <w:pPr>
              <w:pStyle w:val="TAL"/>
              <w:rPr>
                <w:ins w:id="331" w:author="Bharadwaj Cheruvu" w:date="2024-08-05T16:53:00Z" w16du:dateUtc="2024-08-05T11:23:00Z"/>
              </w:rPr>
            </w:pPr>
            <w:ins w:id="332" w:author="Bharadwaj Cheruvu" w:date="2024-08-05T16:53:00Z" w16du:dateUtc="2024-08-05T11:23:00Z">
              <w:r w:rsidRPr="00AE4D64">
                <w:t xml:space="preserve">Registration procedure </w:t>
              </w:r>
              <w:proofErr w:type="gramStart"/>
              <w:r w:rsidRPr="00AE4D64">
                <w:t>according</w:t>
              </w:r>
              <w:proofErr w:type="gramEnd"/>
              <w:r w:rsidRPr="00AE4D64">
                <w:t xml:space="preserve"> TS 34.229-1 [43] subclause C.2 (steps 3-11).</w:t>
              </w:r>
            </w:ins>
          </w:p>
        </w:tc>
        <w:tc>
          <w:tcPr>
            <w:tcW w:w="708" w:type="dxa"/>
            <w:shd w:val="clear" w:color="auto" w:fill="auto"/>
          </w:tcPr>
          <w:p w14:paraId="401994B9" w14:textId="77777777" w:rsidR="00D638CB" w:rsidRPr="00AE4D64" w:rsidRDefault="00D638CB" w:rsidP="00B0299E">
            <w:pPr>
              <w:pStyle w:val="TAC"/>
              <w:rPr>
                <w:ins w:id="333" w:author="Bharadwaj Cheruvu" w:date="2024-08-05T16:53:00Z" w16du:dateUtc="2024-08-05T11:23:00Z"/>
              </w:rPr>
            </w:pPr>
            <w:ins w:id="334" w:author="Bharadwaj Cheruvu" w:date="2024-08-05T16:53:00Z" w16du:dateUtc="2024-08-05T11:23:00Z">
              <w:r w:rsidRPr="00AE4D64">
                <w:t>-</w:t>
              </w:r>
            </w:ins>
          </w:p>
        </w:tc>
        <w:tc>
          <w:tcPr>
            <w:tcW w:w="2976" w:type="dxa"/>
            <w:shd w:val="clear" w:color="auto" w:fill="auto"/>
          </w:tcPr>
          <w:p w14:paraId="306B5446" w14:textId="77777777" w:rsidR="00D638CB" w:rsidRPr="00AE4D64" w:rsidRDefault="00D638CB" w:rsidP="00B0299E">
            <w:pPr>
              <w:pStyle w:val="TAL"/>
              <w:rPr>
                <w:ins w:id="335" w:author="Bharadwaj Cheruvu" w:date="2024-08-05T16:53:00Z" w16du:dateUtc="2024-08-05T11:23:00Z"/>
              </w:rPr>
            </w:pPr>
            <w:ins w:id="336" w:author="Bharadwaj Cheruvu" w:date="2024-08-05T16:53:00Z" w16du:dateUtc="2024-08-05T11:23:00Z">
              <w:r w:rsidRPr="00AE4D64">
                <w:t>-</w:t>
              </w:r>
            </w:ins>
          </w:p>
        </w:tc>
        <w:tc>
          <w:tcPr>
            <w:tcW w:w="567" w:type="dxa"/>
            <w:shd w:val="clear" w:color="auto" w:fill="auto"/>
          </w:tcPr>
          <w:p w14:paraId="208CDDD2" w14:textId="77777777" w:rsidR="00D638CB" w:rsidRPr="00AE4D64" w:rsidRDefault="00D638CB" w:rsidP="00B0299E">
            <w:pPr>
              <w:pStyle w:val="TAC"/>
              <w:rPr>
                <w:ins w:id="337" w:author="Bharadwaj Cheruvu" w:date="2024-08-05T16:53:00Z" w16du:dateUtc="2024-08-05T11:23:00Z"/>
              </w:rPr>
            </w:pPr>
            <w:ins w:id="338" w:author="Bharadwaj Cheruvu" w:date="2024-08-05T16:53:00Z" w16du:dateUtc="2024-08-05T11:23:00Z">
              <w:r w:rsidRPr="00AE4D64">
                <w:t>1</w:t>
              </w:r>
            </w:ins>
          </w:p>
        </w:tc>
        <w:tc>
          <w:tcPr>
            <w:tcW w:w="850" w:type="dxa"/>
            <w:shd w:val="clear" w:color="auto" w:fill="auto"/>
          </w:tcPr>
          <w:p w14:paraId="57267357" w14:textId="77777777" w:rsidR="00D638CB" w:rsidRPr="00AE4D64" w:rsidRDefault="00D638CB" w:rsidP="00B0299E">
            <w:pPr>
              <w:pStyle w:val="TAC"/>
              <w:rPr>
                <w:ins w:id="339" w:author="Bharadwaj Cheruvu" w:date="2024-08-05T16:53:00Z" w16du:dateUtc="2024-08-05T11:23:00Z"/>
              </w:rPr>
            </w:pPr>
            <w:ins w:id="340" w:author="Bharadwaj Cheruvu" w:date="2024-08-05T16:53:00Z" w16du:dateUtc="2024-08-05T11:23:00Z">
              <w:r w:rsidRPr="00AE4D64">
                <w:t>P</w:t>
              </w:r>
            </w:ins>
          </w:p>
        </w:tc>
      </w:tr>
    </w:tbl>
    <w:p w14:paraId="6A3D12D7" w14:textId="77777777" w:rsidR="00D638CB" w:rsidRPr="00AE4D64" w:rsidRDefault="00D638CB" w:rsidP="00D638CB">
      <w:pPr>
        <w:pStyle w:val="H6"/>
        <w:rPr>
          <w:ins w:id="341" w:author="Bharadwaj Cheruvu" w:date="2024-08-05T16:53:00Z" w16du:dateUtc="2024-08-05T11:23:00Z"/>
        </w:rPr>
      </w:pPr>
    </w:p>
    <w:p w14:paraId="4408AFBA" w14:textId="77777777" w:rsidR="00D638CB" w:rsidRPr="00AE4D64" w:rsidRDefault="00D638CB" w:rsidP="00D638CB">
      <w:pPr>
        <w:rPr>
          <w:ins w:id="342" w:author="Bharadwaj Cheruvu" w:date="2024-08-05T16:53:00Z" w16du:dateUtc="2024-08-05T11:23:00Z"/>
        </w:rPr>
      </w:pPr>
    </w:p>
    <w:p w14:paraId="1C4A4272" w14:textId="77777777" w:rsidR="00D638CB" w:rsidRPr="00AE4D64" w:rsidRDefault="00D638CB" w:rsidP="00D638CB">
      <w:pPr>
        <w:pStyle w:val="H6"/>
        <w:rPr>
          <w:ins w:id="343" w:author="Bharadwaj Cheruvu" w:date="2024-08-05T16:53:00Z" w16du:dateUtc="2024-08-05T11:23:00Z"/>
        </w:rPr>
      </w:pPr>
      <w:ins w:id="344" w:author="Bharadwaj Cheruvu" w:date="2024-08-05T16:53:00Z" w16du:dateUtc="2024-08-05T11:23:00Z">
        <w:r w:rsidRPr="00AE4D64">
          <w:lastRenderedPageBreak/>
          <w:t>10.4.3.3</w:t>
        </w:r>
        <w:r w:rsidRPr="00AE4D64">
          <w:rPr>
            <w:snapToGrid w:val="0"/>
          </w:rPr>
          <w:t>.3</w:t>
        </w:r>
        <w:r w:rsidRPr="00AE4D64">
          <w:rPr>
            <w:snapToGrid w:val="0"/>
          </w:rPr>
          <w:tab/>
          <w:t>Specific message contents</w:t>
        </w:r>
      </w:ins>
    </w:p>
    <w:p w14:paraId="67E3DB04" w14:textId="77777777" w:rsidR="00D638CB" w:rsidRPr="00AE4D64" w:rsidRDefault="00D638CB" w:rsidP="00D638CB">
      <w:pPr>
        <w:pStyle w:val="TH"/>
        <w:rPr>
          <w:ins w:id="345" w:author="Bharadwaj Cheruvu" w:date="2024-08-05T16:53:00Z" w16du:dateUtc="2024-08-05T11:23:00Z"/>
        </w:rPr>
      </w:pPr>
      <w:ins w:id="346" w:author="Bharadwaj Cheruvu" w:date="2024-08-05T16:53:00Z" w16du:dateUtc="2024-08-05T11:23:00Z">
        <w:r w:rsidRPr="00AE4D64">
          <w:t>Table 10.4.3.3.3-1: Message DEACTIVATE EPS BEARER CONTEXT REQUEST (step 18, Table 10.4.3.3.2-1)</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D638CB" w:rsidRPr="00AE4D64" w14:paraId="1F3816AF" w14:textId="77777777" w:rsidTr="00B0299E">
        <w:trPr>
          <w:ins w:id="347" w:author="Bharadwaj Cheruvu" w:date="2024-08-05T16:53:00Z"/>
        </w:trPr>
        <w:tc>
          <w:tcPr>
            <w:tcW w:w="9637" w:type="dxa"/>
            <w:gridSpan w:val="4"/>
            <w:shd w:val="clear" w:color="auto" w:fill="auto"/>
          </w:tcPr>
          <w:p w14:paraId="2B560CDC" w14:textId="77777777" w:rsidR="00D638CB" w:rsidRPr="00AE4D64" w:rsidRDefault="00D638CB" w:rsidP="00B0299E">
            <w:pPr>
              <w:pStyle w:val="TAL"/>
              <w:rPr>
                <w:ins w:id="348" w:author="Bharadwaj Cheruvu" w:date="2024-08-05T16:53:00Z" w16du:dateUtc="2024-08-05T11:23:00Z"/>
              </w:rPr>
            </w:pPr>
            <w:ins w:id="349" w:author="Bharadwaj Cheruvu" w:date="2024-08-05T16:53:00Z" w16du:dateUtc="2024-08-05T11:23:00Z">
              <w:r w:rsidRPr="00AE4D64">
                <w:t>Derivation path: 36.508 table 4.7.3-12 and table 4.6.1-8 with condition DRB-</w:t>
              </w:r>
              <w:proofErr w:type="gramStart"/>
              <w:r w:rsidRPr="00AE4D64">
                <w:t>REL(</w:t>
              </w:r>
              <w:proofErr w:type="gramEnd"/>
              <w:r w:rsidRPr="00AE4D64">
                <w:t>1)</w:t>
              </w:r>
            </w:ins>
          </w:p>
        </w:tc>
      </w:tr>
      <w:tr w:rsidR="00D638CB" w:rsidRPr="00AE4D64" w14:paraId="087B075A" w14:textId="77777777" w:rsidTr="00B0299E">
        <w:trPr>
          <w:ins w:id="350" w:author="Bharadwaj Cheruvu" w:date="2024-08-05T16:53:00Z"/>
        </w:trPr>
        <w:tc>
          <w:tcPr>
            <w:tcW w:w="4535" w:type="dxa"/>
            <w:tcBorders>
              <w:bottom w:val="single" w:sz="4" w:space="0" w:color="auto"/>
            </w:tcBorders>
            <w:shd w:val="clear" w:color="auto" w:fill="auto"/>
          </w:tcPr>
          <w:p w14:paraId="45CB0B58" w14:textId="77777777" w:rsidR="00D638CB" w:rsidRPr="00AE4D64" w:rsidRDefault="00D638CB" w:rsidP="00B0299E">
            <w:pPr>
              <w:pStyle w:val="TAH"/>
              <w:rPr>
                <w:ins w:id="351" w:author="Bharadwaj Cheruvu" w:date="2024-08-05T16:53:00Z" w16du:dateUtc="2024-08-05T11:23:00Z"/>
              </w:rPr>
            </w:pPr>
            <w:ins w:id="352" w:author="Bharadwaj Cheruvu" w:date="2024-08-05T16:53:00Z" w16du:dateUtc="2024-08-05T11:23:00Z">
              <w:r w:rsidRPr="00AE4D64">
                <w:t>Information Element</w:t>
              </w:r>
            </w:ins>
          </w:p>
        </w:tc>
        <w:tc>
          <w:tcPr>
            <w:tcW w:w="2267" w:type="dxa"/>
            <w:tcBorders>
              <w:bottom w:val="single" w:sz="4" w:space="0" w:color="auto"/>
            </w:tcBorders>
            <w:shd w:val="clear" w:color="auto" w:fill="auto"/>
          </w:tcPr>
          <w:p w14:paraId="197F0BA8" w14:textId="77777777" w:rsidR="00D638CB" w:rsidRPr="00AE4D64" w:rsidRDefault="00D638CB" w:rsidP="00B0299E">
            <w:pPr>
              <w:pStyle w:val="TAH"/>
              <w:rPr>
                <w:ins w:id="353" w:author="Bharadwaj Cheruvu" w:date="2024-08-05T16:53:00Z" w16du:dateUtc="2024-08-05T11:23:00Z"/>
              </w:rPr>
            </w:pPr>
            <w:ins w:id="354" w:author="Bharadwaj Cheruvu" w:date="2024-08-05T16:53:00Z" w16du:dateUtc="2024-08-05T11:23:00Z">
              <w:r w:rsidRPr="00AE4D64">
                <w:t>Value/Remark</w:t>
              </w:r>
            </w:ins>
          </w:p>
        </w:tc>
        <w:tc>
          <w:tcPr>
            <w:tcW w:w="1700" w:type="dxa"/>
            <w:tcBorders>
              <w:bottom w:val="single" w:sz="4" w:space="0" w:color="auto"/>
            </w:tcBorders>
            <w:shd w:val="clear" w:color="auto" w:fill="auto"/>
          </w:tcPr>
          <w:p w14:paraId="39EEF9F5" w14:textId="77777777" w:rsidR="00D638CB" w:rsidRPr="00AE4D64" w:rsidRDefault="00D638CB" w:rsidP="00B0299E">
            <w:pPr>
              <w:pStyle w:val="TAH"/>
              <w:rPr>
                <w:ins w:id="355" w:author="Bharadwaj Cheruvu" w:date="2024-08-05T16:53:00Z" w16du:dateUtc="2024-08-05T11:23:00Z"/>
              </w:rPr>
            </w:pPr>
            <w:ins w:id="356" w:author="Bharadwaj Cheruvu" w:date="2024-08-05T16:53:00Z" w16du:dateUtc="2024-08-05T11:23:00Z">
              <w:r w:rsidRPr="00AE4D64">
                <w:t>Comment</w:t>
              </w:r>
            </w:ins>
          </w:p>
        </w:tc>
        <w:tc>
          <w:tcPr>
            <w:tcW w:w="1135" w:type="dxa"/>
            <w:tcBorders>
              <w:bottom w:val="single" w:sz="4" w:space="0" w:color="auto"/>
            </w:tcBorders>
            <w:shd w:val="clear" w:color="auto" w:fill="auto"/>
          </w:tcPr>
          <w:p w14:paraId="1FF80240" w14:textId="77777777" w:rsidR="00D638CB" w:rsidRPr="00AE4D64" w:rsidRDefault="00D638CB" w:rsidP="00B0299E">
            <w:pPr>
              <w:pStyle w:val="TAH"/>
              <w:rPr>
                <w:ins w:id="357" w:author="Bharadwaj Cheruvu" w:date="2024-08-05T16:53:00Z" w16du:dateUtc="2024-08-05T11:23:00Z"/>
              </w:rPr>
            </w:pPr>
            <w:ins w:id="358" w:author="Bharadwaj Cheruvu" w:date="2024-08-05T16:53:00Z" w16du:dateUtc="2024-08-05T11:23:00Z">
              <w:r w:rsidRPr="00AE4D64">
                <w:t>Condition</w:t>
              </w:r>
            </w:ins>
          </w:p>
        </w:tc>
      </w:tr>
      <w:tr w:rsidR="00D638CB" w:rsidRPr="00AE4D64" w14:paraId="651F12EC" w14:textId="77777777" w:rsidTr="00B0299E">
        <w:trPr>
          <w:ins w:id="359" w:author="Bharadwaj Cheruvu" w:date="2024-08-05T16:53:00Z"/>
        </w:trPr>
        <w:tc>
          <w:tcPr>
            <w:tcW w:w="4535" w:type="dxa"/>
            <w:tcBorders>
              <w:top w:val="single" w:sz="4" w:space="0" w:color="auto"/>
              <w:bottom w:val="single" w:sz="4" w:space="0" w:color="auto"/>
            </w:tcBorders>
            <w:shd w:val="clear" w:color="auto" w:fill="auto"/>
          </w:tcPr>
          <w:p w14:paraId="72D5C0B7" w14:textId="77777777" w:rsidR="00D638CB" w:rsidRPr="00AE4D64" w:rsidRDefault="00D638CB" w:rsidP="00B0299E">
            <w:pPr>
              <w:pStyle w:val="TAL"/>
              <w:rPr>
                <w:ins w:id="360" w:author="Bharadwaj Cheruvu" w:date="2024-08-05T16:53:00Z" w16du:dateUtc="2024-08-05T11:23:00Z"/>
              </w:rPr>
            </w:pPr>
            <w:ins w:id="361" w:author="Bharadwaj Cheruvu" w:date="2024-08-05T16:53:00Z" w16du:dateUtc="2024-08-05T11:23:00Z">
              <w:r w:rsidRPr="00AE4D64">
                <w:t>EPS bearer identity</w:t>
              </w:r>
            </w:ins>
          </w:p>
        </w:tc>
        <w:tc>
          <w:tcPr>
            <w:tcW w:w="2267" w:type="dxa"/>
            <w:tcBorders>
              <w:top w:val="single" w:sz="4" w:space="0" w:color="auto"/>
              <w:bottom w:val="single" w:sz="4" w:space="0" w:color="auto"/>
            </w:tcBorders>
            <w:shd w:val="clear" w:color="auto" w:fill="auto"/>
          </w:tcPr>
          <w:p w14:paraId="0D4F0F17" w14:textId="77777777" w:rsidR="00D638CB" w:rsidRPr="00AE4D64" w:rsidRDefault="00D638CB" w:rsidP="00B0299E">
            <w:pPr>
              <w:pStyle w:val="TAL"/>
              <w:rPr>
                <w:ins w:id="362" w:author="Bharadwaj Cheruvu" w:date="2024-08-05T16:53:00Z" w16du:dateUtc="2024-08-05T11:23:00Z"/>
              </w:rPr>
            </w:pPr>
            <w:ins w:id="363" w:author="Bharadwaj Cheruvu" w:date="2024-08-05T16:53:00Z" w16du:dateUtc="2024-08-05T11:23:00Z">
              <w:r w:rsidRPr="00AE4D64">
                <w:t xml:space="preserve"> EPS bearer identity</w:t>
              </w:r>
            </w:ins>
          </w:p>
        </w:tc>
        <w:tc>
          <w:tcPr>
            <w:tcW w:w="1700" w:type="dxa"/>
            <w:tcBorders>
              <w:top w:val="single" w:sz="4" w:space="0" w:color="auto"/>
              <w:bottom w:val="single" w:sz="4" w:space="0" w:color="auto"/>
            </w:tcBorders>
            <w:shd w:val="clear" w:color="auto" w:fill="auto"/>
          </w:tcPr>
          <w:p w14:paraId="2D029A55" w14:textId="77777777" w:rsidR="00D638CB" w:rsidRPr="00AE4D64" w:rsidRDefault="00D638CB" w:rsidP="00B0299E">
            <w:pPr>
              <w:pStyle w:val="TAL"/>
              <w:rPr>
                <w:ins w:id="364" w:author="Bharadwaj Cheruvu" w:date="2024-08-05T16:53:00Z" w16du:dateUtc="2024-08-05T11:23:00Z"/>
              </w:rPr>
            </w:pPr>
            <w:ins w:id="365" w:author="Bharadwaj Cheruvu" w:date="2024-08-05T16:53:00Z" w16du:dateUtc="2024-08-05T11:23:00Z">
              <w:r w:rsidRPr="00AE4D64">
                <w:t>Same value as in ACTIVATE DEFAULT EPS BEARER CONTEXT REQUEST for the IMS PDN</w:t>
              </w:r>
            </w:ins>
          </w:p>
        </w:tc>
        <w:tc>
          <w:tcPr>
            <w:tcW w:w="1135" w:type="dxa"/>
            <w:tcBorders>
              <w:top w:val="single" w:sz="4" w:space="0" w:color="auto"/>
              <w:bottom w:val="single" w:sz="4" w:space="0" w:color="auto"/>
            </w:tcBorders>
            <w:shd w:val="clear" w:color="auto" w:fill="auto"/>
          </w:tcPr>
          <w:p w14:paraId="57E77277" w14:textId="77777777" w:rsidR="00D638CB" w:rsidRPr="00AE4D64" w:rsidRDefault="00D638CB" w:rsidP="00B0299E">
            <w:pPr>
              <w:pStyle w:val="TAL"/>
              <w:rPr>
                <w:ins w:id="366" w:author="Bharadwaj Cheruvu" w:date="2024-08-05T16:53:00Z" w16du:dateUtc="2024-08-05T11:23:00Z"/>
              </w:rPr>
            </w:pPr>
          </w:p>
        </w:tc>
      </w:tr>
      <w:tr w:rsidR="00D638CB" w:rsidRPr="00AE4D64" w14:paraId="2B533E1A" w14:textId="77777777" w:rsidTr="00B0299E">
        <w:trPr>
          <w:ins w:id="367" w:author="Bharadwaj Cheruvu" w:date="2024-08-05T16:53:00Z"/>
        </w:trPr>
        <w:tc>
          <w:tcPr>
            <w:tcW w:w="4535" w:type="dxa"/>
            <w:tcBorders>
              <w:top w:val="single" w:sz="4" w:space="0" w:color="auto"/>
              <w:bottom w:val="single" w:sz="4" w:space="0" w:color="auto"/>
            </w:tcBorders>
            <w:shd w:val="clear" w:color="auto" w:fill="auto"/>
          </w:tcPr>
          <w:p w14:paraId="7425E3D0" w14:textId="77777777" w:rsidR="00D638CB" w:rsidRPr="00AE4D64" w:rsidRDefault="00D638CB" w:rsidP="00B0299E">
            <w:pPr>
              <w:pStyle w:val="TAL"/>
              <w:rPr>
                <w:ins w:id="368" w:author="Bharadwaj Cheruvu" w:date="2024-08-05T16:53:00Z" w16du:dateUtc="2024-08-05T11:23:00Z"/>
              </w:rPr>
            </w:pPr>
            <w:ins w:id="369" w:author="Bharadwaj Cheruvu" w:date="2024-08-05T16:53:00Z" w16du:dateUtc="2024-08-05T11:23:00Z">
              <w:r w:rsidRPr="00AE4D64">
                <w:t>Procedure transaction identity</w:t>
              </w:r>
            </w:ins>
          </w:p>
        </w:tc>
        <w:tc>
          <w:tcPr>
            <w:tcW w:w="2267" w:type="dxa"/>
            <w:tcBorders>
              <w:top w:val="single" w:sz="4" w:space="0" w:color="auto"/>
              <w:bottom w:val="single" w:sz="4" w:space="0" w:color="auto"/>
            </w:tcBorders>
            <w:shd w:val="clear" w:color="auto" w:fill="auto"/>
          </w:tcPr>
          <w:p w14:paraId="6CA19AF8" w14:textId="77777777" w:rsidR="00D638CB" w:rsidRPr="00AE4D64" w:rsidRDefault="00D638CB" w:rsidP="00B0299E">
            <w:pPr>
              <w:pStyle w:val="TAL"/>
              <w:rPr>
                <w:ins w:id="370" w:author="Bharadwaj Cheruvu" w:date="2024-08-05T16:53:00Z" w16du:dateUtc="2024-08-05T11:23:00Z"/>
              </w:rPr>
            </w:pPr>
            <w:ins w:id="371" w:author="Bharadwaj Cheruvu" w:date="2024-08-05T16:53:00Z" w16du:dateUtc="2024-08-05T11:23:00Z">
              <w:r w:rsidRPr="00AE4D64">
                <w:t>0</w:t>
              </w:r>
            </w:ins>
          </w:p>
        </w:tc>
        <w:tc>
          <w:tcPr>
            <w:tcW w:w="1700" w:type="dxa"/>
            <w:tcBorders>
              <w:top w:val="single" w:sz="4" w:space="0" w:color="auto"/>
              <w:bottom w:val="single" w:sz="4" w:space="0" w:color="auto"/>
            </w:tcBorders>
            <w:shd w:val="clear" w:color="auto" w:fill="auto"/>
          </w:tcPr>
          <w:p w14:paraId="0EC31867" w14:textId="77777777" w:rsidR="00D638CB" w:rsidRPr="00AE4D64" w:rsidRDefault="00D638CB" w:rsidP="00B0299E">
            <w:pPr>
              <w:pStyle w:val="TAL"/>
              <w:rPr>
                <w:ins w:id="372" w:author="Bharadwaj Cheruvu" w:date="2024-08-05T16:53:00Z" w16du:dateUtc="2024-08-05T11:23:00Z"/>
              </w:rPr>
            </w:pPr>
            <w:ins w:id="373" w:author="Bharadwaj Cheruvu" w:date="2024-08-05T16:53:00Z" w16du:dateUtc="2024-08-05T11:23:00Z">
              <w:r w:rsidRPr="00AE4D64">
                <w:t>No procedure transaction identity assigned</w:t>
              </w:r>
            </w:ins>
          </w:p>
        </w:tc>
        <w:tc>
          <w:tcPr>
            <w:tcW w:w="1135" w:type="dxa"/>
            <w:tcBorders>
              <w:top w:val="single" w:sz="4" w:space="0" w:color="auto"/>
              <w:bottom w:val="single" w:sz="4" w:space="0" w:color="auto"/>
            </w:tcBorders>
            <w:shd w:val="clear" w:color="auto" w:fill="auto"/>
          </w:tcPr>
          <w:p w14:paraId="6D8BE814" w14:textId="77777777" w:rsidR="00D638CB" w:rsidRPr="00AE4D64" w:rsidRDefault="00D638CB" w:rsidP="00B0299E">
            <w:pPr>
              <w:pStyle w:val="TAL"/>
              <w:rPr>
                <w:ins w:id="374" w:author="Bharadwaj Cheruvu" w:date="2024-08-05T16:53:00Z" w16du:dateUtc="2024-08-05T11:23:00Z"/>
              </w:rPr>
            </w:pPr>
          </w:p>
        </w:tc>
      </w:tr>
      <w:tr w:rsidR="00D638CB" w:rsidRPr="00AE4D64" w14:paraId="60D44288" w14:textId="77777777" w:rsidTr="00B0299E">
        <w:trPr>
          <w:ins w:id="375" w:author="Bharadwaj Cheruvu" w:date="2024-08-05T16:53:00Z"/>
        </w:trPr>
        <w:tc>
          <w:tcPr>
            <w:tcW w:w="4535" w:type="dxa"/>
            <w:tcBorders>
              <w:top w:val="single" w:sz="4" w:space="0" w:color="auto"/>
              <w:bottom w:val="single" w:sz="4" w:space="0" w:color="auto"/>
            </w:tcBorders>
            <w:shd w:val="clear" w:color="auto" w:fill="auto"/>
          </w:tcPr>
          <w:p w14:paraId="33824895" w14:textId="77777777" w:rsidR="00D638CB" w:rsidRPr="00AE4D64" w:rsidRDefault="00D638CB" w:rsidP="00B0299E">
            <w:pPr>
              <w:pStyle w:val="TAL"/>
              <w:rPr>
                <w:ins w:id="376" w:author="Bharadwaj Cheruvu" w:date="2024-08-05T16:53:00Z" w16du:dateUtc="2024-08-05T11:23:00Z"/>
              </w:rPr>
            </w:pPr>
            <w:ins w:id="377" w:author="Bharadwaj Cheruvu" w:date="2024-08-05T16:53:00Z" w16du:dateUtc="2024-08-05T11:23:00Z">
              <w:r w:rsidRPr="00AE4D64">
                <w:t>ESM cause</w:t>
              </w:r>
            </w:ins>
          </w:p>
        </w:tc>
        <w:tc>
          <w:tcPr>
            <w:tcW w:w="2267" w:type="dxa"/>
            <w:tcBorders>
              <w:top w:val="single" w:sz="4" w:space="0" w:color="auto"/>
              <w:bottom w:val="single" w:sz="4" w:space="0" w:color="auto"/>
            </w:tcBorders>
            <w:shd w:val="clear" w:color="auto" w:fill="auto"/>
          </w:tcPr>
          <w:p w14:paraId="28274D81" w14:textId="77777777" w:rsidR="00D638CB" w:rsidRPr="00AE4D64" w:rsidRDefault="00D638CB" w:rsidP="00B0299E">
            <w:pPr>
              <w:pStyle w:val="TAL"/>
              <w:rPr>
                <w:ins w:id="378" w:author="Bharadwaj Cheruvu" w:date="2024-08-05T16:53:00Z" w16du:dateUtc="2024-08-05T11:23:00Z"/>
              </w:rPr>
            </w:pPr>
            <w:ins w:id="379" w:author="Bharadwaj Cheruvu" w:date="2024-08-05T16:53:00Z" w16du:dateUtc="2024-08-05T11:23:00Z">
              <w:r w:rsidRPr="00AE4D64">
                <w:t>00100111</w:t>
              </w:r>
            </w:ins>
          </w:p>
        </w:tc>
        <w:tc>
          <w:tcPr>
            <w:tcW w:w="1700" w:type="dxa"/>
            <w:tcBorders>
              <w:top w:val="single" w:sz="4" w:space="0" w:color="auto"/>
              <w:bottom w:val="single" w:sz="4" w:space="0" w:color="auto"/>
            </w:tcBorders>
            <w:shd w:val="clear" w:color="auto" w:fill="auto"/>
          </w:tcPr>
          <w:p w14:paraId="06D50B62" w14:textId="77777777" w:rsidR="00D638CB" w:rsidRPr="00AE4D64" w:rsidRDefault="00D638CB" w:rsidP="00B0299E">
            <w:pPr>
              <w:pStyle w:val="TAL"/>
              <w:rPr>
                <w:ins w:id="380" w:author="Bharadwaj Cheruvu" w:date="2024-08-05T16:53:00Z" w16du:dateUtc="2024-08-05T11:23:00Z"/>
              </w:rPr>
            </w:pPr>
            <w:ins w:id="381" w:author="Bharadwaj Cheruvu" w:date="2024-08-05T16:53:00Z" w16du:dateUtc="2024-08-05T11:23:00Z">
              <w:r w:rsidRPr="00AE4D64">
                <w:t>Reactivation requested</w:t>
              </w:r>
              <w:r w:rsidRPr="00AE4D64" w:rsidDel="001B7AB5">
                <w:t xml:space="preserve"> </w:t>
              </w:r>
            </w:ins>
          </w:p>
        </w:tc>
        <w:tc>
          <w:tcPr>
            <w:tcW w:w="1135" w:type="dxa"/>
            <w:tcBorders>
              <w:top w:val="single" w:sz="4" w:space="0" w:color="auto"/>
              <w:bottom w:val="single" w:sz="4" w:space="0" w:color="auto"/>
            </w:tcBorders>
            <w:shd w:val="clear" w:color="auto" w:fill="auto"/>
          </w:tcPr>
          <w:p w14:paraId="362266F3" w14:textId="77777777" w:rsidR="00D638CB" w:rsidRPr="00AE4D64" w:rsidRDefault="00D638CB" w:rsidP="00B0299E">
            <w:pPr>
              <w:pStyle w:val="TAL"/>
              <w:rPr>
                <w:ins w:id="382" w:author="Bharadwaj Cheruvu" w:date="2024-08-05T16:53:00Z" w16du:dateUtc="2024-08-05T11:23:00Z"/>
              </w:rPr>
            </w:pPr>
          </w:p>
        </w:tc>
      </w:tr>
      <w:tr w:rsidR="00D638CB" w:rsidRPr="00AE4D64" w14:paraId="0987A63F" w14:textId="77777777" w:rsidTr="00B0299E">
        <w:trPr>
          <w:ins w:id="383" w:author="Bharadwaj Cheruvu" w:date="2024-08-05T16:53:00Z"/>
        </w:trPr>
        <w:tc>
          <w:tcPr>
            <w:tcW w:w="4535" w:type="dxa"/>
            <w:tcBorders>
              <w:top w:val="single" w:sz="4" w:space="0" w:color="auto"/>
            </w:tcBorders>
            <w:shd w:val="clear" w:color="auto" w:fill="auto"/>
          </w:tcPr>
          <w:p w14:paraId="4A093578" w14:textId="77777777" w:rsidR="00D638CB" w:rsidRPr="00AE4D64" w:rsidRDefault="00D638CB" w:rsidP="00B0299E">
            <w:pPr>
              <w:pStyle w:val="TAL"/>
              <w:rPr>
                <w:ins w:id="384" w:author="Bharadwaj Cheruvu" w:date="2024-08-05T16:53:00Z" w16du:dateUtc="2024-08-05T11:23:00Z"/>
              </w:rPr>
            </w:pPr>
            <w:ins w:id="385" w:author="Bharadwaj Cheruvu" w:date="2024-08-05T16:53:00Z" w16du:dateUtc="2024-08-05T11:23:00Z">
              <w:r w:rsidRPr="00AE4D64">
                <w:t>Protocol configuration options</w:t>
              </w:r>
            </w:ins>
          </w:p>
        </w:tc>
        <w:tc>
          <w:tcPr>
            <w:tcW w:w="2267" w:type="dxa"/>
            <w:tcBorders>
              <w:top w:val="single" w:sz="4" w:space="0" w:color="auto"/>
            </w:tcBorders>
            <w:shd w:val="clear" w:color="auto" w:fill="auto"/>
          </w:tcPr>
          <w:p w14:paraId="5E55232B" w14:textId="77777777" w:rsidR="00D638CB" w:rsidRPr="00AE4D64" w:rsidRDefault="00D638CB" w:rsidP="00B0299E">
            <w:pPr>
              <w:pStyle w:val="TAL"/>
              <w:rPr>
                <w:ins w:id="386" w:author="Bharadwaj Cheruvu" w:date="2024-08-05T16:53:00Z" w16du:dateUtc="2024-08-05T11:23:00Z"/>
              </w:rPr>
            </w:pPr>
            <w:ins w:id="387" w:author="Bharadwaj Cheruvu" w:date="2024-08-05T16:53:00Z" w16du:dateUtc="2024-08-05T11:23:00Z">
              <w:r w:rsidRPr="00AE4D64">
                <w:t>Not present</w:t>
              </w:r>
            </w:ins>
          </w:p>
        </w:tc>
        <w:tc>
          <w:tcPr>
            <w:tcW w:w="1700" w:type="dxa"/>
            <w:tcBorders>
              <w:top w:val="single" w:sz="4" w:space="0" w:color="auto"/>
            </w:tcBorders>
            <w:shd w:val="clear" w:color="auto" w:fill="auto"/>
          </w:tcPr>
          <w:p w14:paraId="03331C04" w14:textId="77777777" w:rsidR="00D638CB" w:rsidRPr="00AE4D64" w:rsidRDefault="00D638CB" w:rsidP="00B0299E">
            <w:pPr>
              <w:pStyle w:val="TAL"/>
              <w:rPr>
                <w:ins w:id="388" w:author="Bharadwaj Cheruvu" w:date="2024-08-05T16:53:00Z" w16du:dateUtc="2024-08-05T11:23:00Z"/>
              </w:rPr>
            </w:pPr>
          </w:p>
        </w:tc>
        <w:tc>
          <w:tcPr>
            <w:tcW w:w="1135" w:type="dxa"/>
            <w:tcBorders>
              <w:top w:val="single" w:sz="4" w:space="0" w:color="auto"/>
            </w:tcBorders>
            <w:shd w:val="clear" w:color="auto" w:fill="auto"/>
          </w:tcPr>
          <w:p w14:paraId="5AC66E70" w14:textId="77777777" w:rsidR="00D638CB" w:rsidRPr="00AE4D64" w:rsidRDefault="00D638CB" w:rsidP="00B0299E">
            <w:pPr>
              <w:pStyle w:val="TAL"/>
              <w:rPr>
                <w:ins w:id="389" w:author="Bharadwaj Cheruvu" w:date="2024-08-05T16:53:00Z" w16du:dateUtc="2024-08-05T11:23:00Z"/>
              </w:rPr>
            </w:pPr>
          </w:p>
        </w:tc>
      </w:tr>
    </w:tbl>
    <w:p w14:paraId="3401640D" w14:textId="77777777" w:rsidR="00D638CB" w:rsidRPr="00AE4D64" w:rsidRDefault="00D638CB" w:rsidP="00D638CB">
      <w:pPr>
        <w:rPr>
          <w:ins w:id="390" w:author="Bharadwaj Cheruvu" w:date="2024-08-05T16:53:00Z" w16du:dateUtc="2024-08-05T11:23:00Z"/>
        </w:rPr>
      </w:pPr>
    </w:p>
    <w:p w14:paraId="34682429" w14:textId="77777777" w:rsidR="00D638CB" w:rsidRPr="00AE4D64" w:rsidRDefault="00D638CB" w:rsidP="00D638CB">
      <w:pPr>
        <w:pStyle w:val="TH"/>
        <w:rPr>
          <w:ins w:id="391" w:author="Bharadwaj Cheruvu" w:date="2024-08-05T16:53:00Z" w16du:dateUtc="2024-08-05T11:23:00Z"/>
        </w:rPr>
      </w:pPr>
      <w:ins w:id="392" w:author="Bharadwaj Cheruvu" w:date="2024-08-05T16:53:00Z" w16du:dateUtc="2024-08-05T11:23:00Z">
        <w:r w:rsidRPr="00AE4D64">
          <w:lastRenderedPageBreak/>
          <w:t>Table 10.4.3.3.3-2: ACTIVATE DEFAULT EPS BEARER CONTEXT REQUEST (Step 21, Table 10.4.3.3.2-1)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92"/>
        <w:gridCol w:w="2256"/>
        <w:gridCol w:w="1716"/>
        <w:gridCol w:w="1286"/>
      </w:tblGrid>
      <w:tr w:rsidR="00D638CB" w:rsidRPr="00AE4D64" w14:paraId="244448B1" w14:textId="77777777" w:rsidTr="00B0299E">
        <w:trPr>
          <w:ins w:id="393" w:author="Bharadwaj Cheruvu" w:date="2024-08-05T16:53:00Z"/>
        </w:trPr>
        <w:tc>
          <w:tcPr>
            <w:tcW w:w="9750" w:type="dxa"/>
            <w:gridSpan w:val="4"/>
            <w:tcBorders>
              <w:top w:val="single" w:sz="4" w:space="0" w:color="auto"/>
              <w:left w:val="single" w:sz="4" w:space="0" w:color="auto"/>
              <w:bottom w:val="single" w:sz="4" w:space="0" w:color="auto"/>
              <w:right w:val="single" w:sz="4" w:space="0" w:color="auto"/>
            </w:tcBorders>
            <w:hideMark/>
          </w:tcPr>
          <w:p w14:paraId="1A3FFFC8" w14:textId="77777777" w:rsidR="00D638CB" w:rsidRPr="00AE4D64" w:rsidRDefault="00D638CB" w:rsidP="00B0299E">
            <w:pPr>
              <w:pStyle w:val="TAHCarNotBold"/>
              <w:rPr>
                <w:ins w:id="394" w:author="Bharadwaj Cheruvu" w:date="2024-08-05T16:53:00Z" w16du:dateUtc="2024-08-05T11:23:00Z"/>
                <w:lang w:eastAsia="fr-FR"/>
              </w:rPr>
            </w:pPr>
            <w:ins w:id="395" w:author="Bharadwaj Cheruvu" w:date="2024-08-05T16:53:00Z" w16du:dateUtc="2024-08-05T11:23:00Z">
              <w:r w:rsidRPr="00AE4D64">
                <w:rPr>
                  <w:lang w:eastAsia="fr-FR"/>
                </w:rPr>
                <w:t>Derivation path: TS 36.508, Table 4.7.3-6</w:t>
              </w:r>
            </w:ins>
          </w:p>
        </w:tc>
      </w:tr>
      <w:tr w:rsidR="00D638CB" w:rsidRPr="00AE4D64" w14:paraId="3377B587" w14:textId="77777777" w:rsidTr="00B0299E">
        <w:trPr>
          <w:ins w:id="396" w:author="Bharadwaj Cheruvu" w:date="2024-08-05T16:53:00Z"/>
        </w:trPr>
        <w:tc>
          <w:tcPr>
            <w:tcW w:w="44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A56825" w14:textId="77777777" w:rsidR="00D638CB" w:rsidRPr="00AE4D64" w:rsidRDefault="00D638CB" w:rsidP="00B0299E">
            <w:pPr>
              <w:pStyle w:val="TAH"/>
              <w:rPr>
                <w:ins w:id="397" w:author="Bharadwaj Cheruvu" w:date="2024-08-05T16:53:00Z" w16du:dateUtc="2024-08-05T11:23:00Z"/>
              </w:rPr>
            </w:pPr>
            <w:ins w:id="398" w:author="Bharadwaj Cheruvu" w:date="2024-08-05T16:53:00Z" w16du:dateUtc="2024-08-05T11:23:00Z">
              <w:r w:rsidRPr="00AE4D64">
                <w:t>Information Element</w:t>
              </w:r>
            </w:ins>
          </w:p>
        </w:tc>
        <w:tc>
          <w:tcPr>
            <w:tcW w:w="22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935F8" w14:textId="77777777" w:rsidR="00D638CB" w:rsidRPr="00AE4D64" w:rsidRDefault="00D638CB" w:rsidP="00B0299E">
            <w:pPr>
              <w:pStyle w:val="TAH"/>
              <w:rPr>
                <w:ins w:id="399" w:author="Bharadwaj Cheruvu" w:date="2024-08-05T16:53:00Z" w16du:dateUtc="2024-08-05T11:23:00Z"/>
              </w:rPr>
            </w:pPr>
            <w:ins w:id="400" w:author="Bharadwaj Cheruvu" w:date="2024-08-05T16:53:00Z" w16du:dateUtc="2024-08-05T11:23:00Z">
              <w:r w:rsidRPr="00AE4D64">
                <w:t>Value/remark</w:t>
              </w:r>
            </w:ins>
          </w:p>
        </w:tc>
        <w:tc>
          <w:tcPr>
            <w:tcW w:w="17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865D4" w14:textId="77777777" w:rsidR="00D638CB" w:rsidRPr="00AE4D64" w:rsidRDefault="00D638CB" w:rsidP="00B0299E">
            <w:pPr>
              <w:pStyle w:val="TAH"/>
              <w:rPr>
                <w:ins w:id="401" w:author="Bharadwaj Cheruvu" w:date="2024-08-05T16:53:00Z" w16du:dateUtc="2024-08-05T11:23:00Z"/>
              </w:rPr>
            </w:pPr>
            <w:ins w:id="402" w:author="Bharadwaj Cheruvu" w:date="2024-08-05T16:53:00Z" w16du:dateUtc="2024-08-05T11:23:00Z">
              <w:r w:rsidRPr="00AE4D64">
                <w:t>Comment</w:t>
              </w:r>
            </w:ins>
          </w:p>
        </w:tc>
        <w:tc>
          <w:tcPr>
            <w:tcW w:w="12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273DB9" w14:textId="77777777" w:rsidR="00D638CB" w:rsidRPr="00AE4D64" w:rsidRDefault="00D638CB" w:rsidP="00B0299E">
            <w:pPr>
              <w:pStyle w:val="TAH"/>
              <w:rPr>
                <w:ins w:id="403" w:author="Bharadwaj Cheruvu" w:date="2024-08-05T16:53:00Z" w16du:dateUtc="2024-08-05T11:23:00Z"/>
              </w:rPr>
            </w:pPr>
            <w:ins w:id="404" w:author="Bharadwaj Cheruvu" w:date="2024-08-05T16:53:00Z" w16du:dateUtc="2024-08-05T11:23:00Z">
              <w:r w:rsidRPr="00AE4D64">
                <w:t>Condition</w:t>
              </w:r>
            </w:ins>
          </w:p>
        </w:tc>
      </w:tr>
      <w:tr w:rsidR="00D638CB" w:rsidRPr="00AE4D64" w14:paraId="32B51F41" w14:textId="77777777" w:rsidTr="00B0299E">
        <w:trPr>
          <w:ins w:id="405" w:author="Bharadwaj Cheruvu" w:date="2024-08-05T16:53:00Z"/>
        </w:trPr>
        <w:tc>
          <w:tcPr>
            <w:tcW w:w="44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7BD549" w14:textId="77777777" w:rsidR="00D638CB" w:rsidRPr="00AE4D64" w:rsidRDefault="00D638CB" w:rsidP="00B0299E">
            <w:pPr>
              <w:pStyle w:val="TAL"/>
              <w:rPr>
                <w:ins w:id="406" w:author="Bharadwaj Cheruvu" w:date="2024-08-05T16:53:00Z" w16du:dateUtc="2024-08-05T11:23:00Z"/>
              </w:rPr>
            </w:pPr>
            <w:ins w:id="407" w:author="Bharadwaj Cheruvu" w:date="2024-08-05T16:53:00Z" w16du:dateUtc="2024-08-05T11:23:00Z">
              <w:r w:rsidRPr="00AE4D64">
                <w:t>Protocol configuration options</w:t>
              </w:r>
            </w:ins>
          </w:p>
        </w:tc>
        <w:tc>
          <w:tcPr>
            <w:tcW w:w="22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211CF" w14:textId="77777777" w:rsidR="00D638CB" w:rsidRPr="00AE4D64" w:rsidRDefault="00D638CB" w:rsidP="00B0299E">
            <w:pPr>
              <w:pStyle w:val="TAL"/>
              <w:rPr>
                <w:ins w:id="408" w:author="Bharadwaj Cheruvu" w:date="2024-08-05T16:53:00Z" w16du:dateUtc="2024-08-05T11:23:00Z"/>
              </w:rPr>
            </w:pPr>
          </w:p>
        </w:tc>
        <w:tc>
          <w:tcPr>
            <w:tcW w:w="17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20631" w14:textId="77777777" w:rsidR="00D638CB" w:rsidRPr="00AE4D64" w:rsidRDefault="00D638CB" w:rsidP="00B0299E">
            <w:pPr>
              <w:pStyle w:val="TAL"/>
              <w:rPr>
                <w:ins w:id="409" w:author="Bharadwaj Cheruvu" w:date="2024-08-05T16:53:00Z" w16du:dateUtc="2024-08-05T11:23:00Z"/>
              </w:rPr>
            </w:pPr>
          </w:p>
        </w:tc>
        <w:tc>
          <w:tcPr>
            <w:tcW w:w="12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47765" w14:textId="77777777" w:rsidR="00D638CB" w:rsidRPr="00AE4D64" w:rsidRDefault="00D638CB" w:rsidP="00B0299E">
            <w:pPr>
              <w:pStyle w:val="TAL"/>
              <w:rPr>
                <w:ins w:id="410" w:author="Bharadwaj Cheruvu" w:date="2024-08-05T16:53:00Z" w16du:dateUtc="2024-08-05T11:23:00Z"/>
              </w:rPr>
            </w:pPr>
          </w:p>
        </w:tc>
      </w:tr>
      <w:tr w:rsidR="00D638CB" w:rsidRPr="00AE4D64" w14:paraId="08EB903A" w14:textId="77777777" w:rsidTr="00B0299E">
        <w:trPr>
          <w:ins w:id="411" w:author="Bharadwaj Cheruvu" w:date="2024-08-05T16:53:00Z"/>
        </w:trPr>
        <w:tc>
          <w:tcPr>
            <w:tcW w:w="44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7CD7FA" w14:textId="77777777" w:rsidR="00D638CB" w:rsidRPr="00AE4D64" w:rsidRDefault="00D638CB" w:rsidP="00B0299E">
            <w:pPr>
              <w:pStyle w:val="TAL"/>
              <w:rPr>
                <w:ins w:id="412" w:author="Bharadwaj Cheruvu" w:date="2024-08-05T16:53:00Z" w16du:dateUtc="2024-08-05T11:23:00Z"/>
              </w:rPr>
            </w:pPr>
            <w:ins w:id="413" w:author="Bharadwaj Cheruvu" w:date="2024-08-05T16:53:00Z" w16du:dateUtc="2024-08-05T11:23:00Z">
              <w:r w:rsidRPr="00AE4D64">
                <w:t xml:space="preserve">  Container ID 1</w:t>
              </w:r>
            </w:ins>
          </w:p>
        </w:tc>
        <w:tc>
          <w:tcPr>
            <w:tcW w:w="22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68A14" w14:textId="77777777" w:rsidR="00D638CB" w:rsidRPr="00AE4D64" w:rsidRDefault="00D638CB" w:rsidP="00B0299E">
            <w:pPr>
              <w:pStyle w:val="TAL"/>
              <w:rPr>
                <w:ins w:id="414" w:author="Bharadwaj Cheruvu" w:date="2024-08-05T16:53:00Z" w16du:dateUtc="2024-08-05T11:23:00Z"/>
              </w:rPr>
            </w:pPr>
            <w:ins w:id="415" w:author="Bharadwaj Cheruvu" w:date="2024-08-05T16:53:00Z" w16du:dateUtc="2024-08-05T11:23:00Z">
              <w:r w:rsidRPr="00AE4D64">
                <w:rPr>
                  <w:rFonts w:eastAsia="Batang"/>
                  <w:lang w:eastAsia="ko-KR"/>
                </w:rPr>
                <w:t>‘0001’H</w:t>
              </w:r>
            </w:ins>
          </w:p>
        </w:tc>
        <w:tc>
          <w:tcPr>
            <w:tcW w:w="17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C0F8F" w14:textId="77777777" w:rsidR="00D638CB" w:rsidRPr="00AE4D64" w:rsidRDefault="00D638CB" w:rsidP="00B0299E">
            <w:pPr>
              <w:pStyle w:val="TAL"/>
              <w:rPr>
                <w:ins w:id="416" w:author="Bharadwaj Cheruvu" w:date="2024-08-05T16:53:00Z" w16du:dateUtc="2024-08-05T11:23:00Z"/>
              </w:rPr>
            </w:pPr>
          </w:p>
        </w:tc>
        <w:tc>
          <w:tcPr>
            <w:tcW w:w="128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10DC92E" w14:textId="77777777" w:rsidR="00D638CB" w:rsidRPr="00AE4D64" w:rsidRDefault="00D638CB" w:rsidP="00B0299E">
            <w:pPr>
              <w:pStyle w:val="TAL"/>
              <w:rPr>
                <w:ins w:id="417" w:author="Bharadwaj Cheruvu" w:date="2024-08-05T16:53:00Z" w16du:dateUtc="2024-08-05T11:23:00Z"/>
              </w:rPr>
            </w:pPr>
            <w:ins w:id="418" w:author="Bharadwaj Cheruvu" w:date="2024-08-05T16:53:00Z" w16du:dateUtc="2024-08-05T11:23:00Z">
              <w:r w:rsidRPr="00AE4D64">
                <w:t>P-CSCF IPv6</w:t>
              </w:r>
            </w:ins>
          </w:p>
        </w:tc>
      </w:tr>
      <w:tr w:rsidR="00D638CB" w:rsidRPr="00AE4D64" w14:paraId="4395258C" w14:textId="77777777" w:rsidTr="00B0299E">
        <w:trPr>
          <w:ins w:id="419" w:author="Bharadwaj Cheruvu" w:date="2024-08-05T16:53:00Z"/>
        </w:trPr>
        <w:tc>
          <w:tcPr>
            <w:tcW w:w="44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08C27C" w14:textId="77777777" w:rsidR="00D638CB" w:rsidRPr="00AE4D64" w:rsidRDefault="00D638CB" w:rsidP="00B0299E">
            <w:pPr>
              <w:pStyle w:val="TAL"/>
              <w:rPr>
                <w:ins w:id="420" w:author="Bharadwaj Cheruvu" w:date="2024-08-05T16:53:00Z" w16du:dateUtc="2024-08-05T11:23:00Z"/>
              </w:rPr>
            </w:pPr>
            <w:ins w:id="421" w:author="Bharadwaj Cheruvu" w:date="2024-08-05T16:53:00Z" w16du:dateUtc="2024-08-05T11:23:00Z">
              <w:r w:rsidRPr="00AE4D64">
                <w:t xml:space="preserve">    Length of container ID 1 contents</w:t>
              </w:r>
            </w:ins>
          </w:p>
        </w:tc>
        <w:tc>
          <w:tcPr>
            <w:tcW w:w="22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9E3FA" w14:textId="77777777" w:rsidR="00D638CB" w:rsidRPr="00AE4D64" w:rsidRDefault="00D638CB" w:rsidP="00B0299E">
            <w:pPr>
              <w:pStyle w:val="TAL"/>
              <w:rPr>
                <w:ins w:id="422" w:author="Bharadwaj Cheruvu" w:date="2024-08-05T16:53:00Z" w16du:dateUtc="2024-08-05T11:23:00Z"/>
              </w:rPr>
            </w:pPr>
          </w:p>
        </w:tc>
        <w:tc>
          <w:tcPr>
            <w:tcW w:w="17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BD692" w14:textId="77777777" w:rsidR="00D638CB" w:rsidRPr="00AE4D64" w:rsidRDefault="00D638CB" w:rsidP="00B0299E">
            <w:pPr>
              <w:pStyle w:val="TAL"/>
              <w:rPr>
                <w:ins w:id="423" w:author="Bharadwaj Cheruvu" w:date="2024-08-05T16:53:00Z" w16du:dateUtc="2024-08-05T11:23:00Z"/>
              </w:rPr>
            </w:pPr>
            <w:ins w:id="424" w:author="Bharadwaj Cheruvu" w:date="2024-08-05T16:53:00Z" w16du:dateUtc="2024-08-05T11:23:00Z">
              <w:r w:rsidRPr="00AE4D64">
                <w:t>Length value determined by the TTCN implementation</w:t>
              </w:r>
            </w:ins>
          </w:p>
        </w:tc>
        <w:tc>
          <w:tcPr>
            <w:tcW w:w="1286" w:type="dxa"/>
            <w:vMerge/>
            <w:tcBorders>
              <w:left w:val="single" w:sz="4" w:space="0" w:color="auto"/>
              <w:right w:val="single" w:sz="4" w:space="0" w:color="auto"/>
            </w:tcBorders>
            <w:tcMar>
              <w:top w:w="0" w:type="dxa"/>
              <w:left w:w="108" w:type="dxa"/>
              <w:bottom w:w="0" w:type="dxa"/>
              <w:right w:w="108" w:type="dxa"/>
            </w:tcMar>
          </w:tcPr>
          <w:p w14:paraId="1773767C" w14:textId="77777777" w:rsidR="00D638CB" w:rsidRPr="00AE4D64" w:rsidRDefault="00D638CB" w:rsidP="00B0299E">
            <w:pPr>
              <w:pStyle w:val="TAL"/>
              <w:rPr>
                <w:ins w:id="425" w:author="Bharadwaj Cheruvu" w:date="2024-08-05T16:53:00Z" w16du:dateUtc="2024-08-05T11:23:00Z"/>
              </w:rPr>
            </w:pPr>
          </w:p>
        </w:tc>
      </w:tr>
      <w:tr w:rsidR="00D638CB" w:rsidRPr="00AE4D64" w14:paraId="7E9DA146" w14:textId="77777777" w:rsidTr="00B0299E">
        <w:trPr>
          <w:ins w:id="426" w:author="Bharadwaj Cheruvu" w:date="2024-08-05T16:53:00Z"/>
        </w:trPr>
        <w:tc>
          <w:tcPr>
            <w:tcW w:w="44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E5608" w14:textId="77777777" w:rsidR="00D638CB" w:rsidRPr="00AE4D64" w:rsidRDefault="00D638CB" w:rsidP="00B0299E">
            <w:pPr>
              <w:pStyle w:val="TAL"/>
              <w:rPr>
                <w:ins w:id="427" w:author="Bharadwaj Cheruvu" w:date="2024-08-05T16:53:00Z" w16du:dateUtc="2024-08-05T11:23:00Z"/>
              </w:rPr>
            </w:pPr>
            <w:ins w:id="428" w:author="Bharadwaj Cheruvu" w:date="2024-08-05T16:53:00Z" w16du:dateUtc="2024-08-05T11:23:00Z">
              <w:r w:rsidRPr="00AE4D64">
                <w:t xml:space="preserve">    Container ID 1 contents</w:t>
              </w:r>
            </w:ins>
          </w:p>
        </w:tc>
        <w:tc>
          <w:tcPr>
            <w:tcW w:w="22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75982" w14:textId="77777777" w:rsidR="00D638CB" w:rsidRPr="00AE4D64" w:rsidRDefault="00D638CB" w:rsidP="00B0299E">
            <w:pPr>
              <w:pStyle w:val="TAL"/>
              <w:rPr>
                <w:ins w:id="429" w:author="Bharadwaj Cheruvu" w:date="2024-08-05T16:53:00Z" w16du:dateUtc="2024-08-05T11:23:00Z"/>
              </w:rPr>
            </w:pPr>
            <w:ins w:id="430" w:author="Bharadwaj Cheruvu" w:date="2024-08-05T16:53:00Z" w16du:dateUtc="2024-08-05T11:23:00Z">
              <w:r w:rsidRPr="00AE4D64">
                <w:rPr>
                  <w:rFonts w:eastAsia="Batang"/>
                  <w:lang w:eastAsia="ko-KR"/>
                </w:rPr>
                <w:t>IPv6 address</w:t>
              </w:r>
            </w:ins>
          </w:p>
        </w:tc>
        <w:tc>
          <w:tcPr>
            <w:tcW w:w="17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19996" w14:textId="77777777" w:rsidR="00D638CB" w:rsidRPr="00AE4D64" w:rsidRDefault="00D638CB" w:rsidP="00B0299E">
            <w:pPr>
              <w:pStyle w:val="TAL"/>
              <w:rPr>
                <w:ins w:id="431" w:author="Bharadwaj Cheruvu" w:date="2024-08-05T16:53:00Z" w16du:dateUtc="2024-08-05T11:23:00Z"/>
              </w:rPr>
            </w:pPr>
            <w:ins w:id="432" w:author="Bharadwaj Cheruvu" w:date="2024-08-05T16:53:00Z" w16du:dateUtc="2024-08-05T11:23:00Z">
              <w:r w:rsidRPr="00AE4D64">
                <w:t xml:space="preserve">P-CSCF IPv6 Address different to that allocated in the previous </w:t>
              </w:r>
              <w:r w:rsidRPr="00AE4D64">
                <w:rPr>
                  <w:iCs/>
                </w:rPr>
                <w:t>ACTIVATE DEFAULT EPS BEARER CONTEXT REQUEST message</w:t>
              </w:r>
            </w:ins>
          </w:p>
        </w:tc>
        <w:tc>
          <w:tcPr>
            <w:tcW w:w="1286"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D2DBC4D" w14:textId="77777777" w:rsidR="00D638CB" w:rsidRPr="00AE4D64" w:rsidRDefault="00D638CB" w:rsidP="00B0299E">
            <w:pPr>
              <w:pStyle w:val="TAL"/>
              <w:rPr>
                <w:ins w:id="433" w:author="Bharadwaj Cheruvu" w:date="2024-08-05T16:53:00Z" w16du:dateUtc="2024-08-05T11:23:00Z"/>
              </w:rPr>
            </w:pPr>
          </w:p>
        </w:tc>
      </w:tr>
      <w:tr w:rsidR="00D638CB" w:rsidRPr="00AE4D64" w14:paraId="567DABE3" w14:textId="77777777" w:rsidTr="00B0299E">
        <w:trPr>
          <w:ins w:id="434" w:author="Bharadwaj Cheruvu" w:date="2024-08-05T16:53:00Z"/>
        </w:trPr>
        <w:tc>
          <w:tcPr>
            <w:tcW w:w="44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40E954" w14:textId="77777777" w:rsidR="00D638CB" w:rsidRPr="00AE4D64" w:rsidRDefault="00D638CB" w:rsidP="00B0299E">
            <w:pPr>
              <w:pStyle w:val="TAL"/>
              <w:rPr>
                <w:ins w:id="435" w:author="Bharadwaj Cheruvu" w:date="2024-08-05T16:53:00Z" w16du:dateUtc="2024-08-05T11:23:00Z"/>
              </w:rPr>
            </w:pPr>
            <w:ins w:id="436" w:author="Bharadwaj Cheruvu" w:date="2024-08-05T16:53:00Z" w16du:dateUtc="2024-08-05T11:23:00Z">
              <w:r w:rsidRPr="00AE4D64">
                <w:t xml:space="preserve">  Container ID 2</w:t>
              </w:r>
            </w:ins>
          </w:p>
        </w:tc>
        <w:tc>
          <w:tcPr>
            <w:tcW w:w="22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3E866" w14:textId="77777777" w:rsidR="00D638CB" w:rsidRPr="00AE4D64" w:rsidRDefault="00D638CB" w:rsidP="00B0299E">
            <w:pPr>
              <w:pStyle w:val="TAL"/>
              <w:rPr>
                <w:ins w:id="437" w:author="Bharadwaj Cheruvu" w:date="2024-08-05T16:53:00Z" w16du:dateUtc="2024-08-05T11:23:00Z"/>
              </w:rPr>
            </w:pPr>
            <w:ins w:id="438" w:author="Bharadwaj Cheruvu" w:date="2024-08-05T16:53:00Z" w16du:dateUtc="2024-08-05T11:23:00Z">
              <w:r w:rsidRPr="00AE4D64">
                <w:rPr>
                  <w:rFonts w:eastAsia="Batang"/>
                  <w:lang w:eastAsia="ko-KR"/>
                </w:rPr>
                <w:t>‘000C’H</w:t>
              </w:r>
            </w:ins>
          </w:p>
        </w:tc>
        <w:tc>
          <w:tcPr>
            <w:tcW w:w="17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76354" w14:textId="77777777" w:rsidR="00D638CB" w:rsidRPr="00AE4D64" w:rsidRDefault="00D638CB" w:rsidP="00B0299E">
            <w:pPr>
              <w:pStyle w:val="TAL"/>
              <w:rPr>
                <w:ins w:id="439" w:author="Bharadwaj Cheruvu" w:date="2024-08-05T16:53:00Z" w16du:dateUtc="2024-08-05T11:23:00Z"/>
              </w:rPr>
            </w:pPr>
          </w:p>
        </w:tc>
        <w:tc>
          <w:tcPr>
            <w:tcW w:w="128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CEA6050" w14:textId="77777777" w:rsidR="00D638CB" w:rsidRPr="00AE4D64" w:rsidRDefault="00D638CB" w:rsidP="00B0299E">
            <w:pPr>
              <w:pStyle w:val="TAL"/>
              <w:rPr>
                <w:ins w:id="440" w:author="Bharadwaj Cheruvu" w:date="2024-08-05T16:53:00Z" w16du:dateUtc="2024-08-05T11:23:00Z"/>
              </w:rPr>
            </w:pPr>
            <w:ins w:id="441" w:author="Bharadwaj Cheruvu" w:date="2024-08-05T16:53:00Z" w16du:dateUtc="2024-08-05T11:23:00Z">
              <w:r w:rsidRPr="00AE4D64">
                <w:t>P-CSCF IPv4</w:t>
              </w:r>
            </w:ins>
          </w:p>
        </w:tc>
      </w:tr>
      <w:tr w:rsidR="00D638CB" w:rsidRPr="00AE4D64" w14:paraId="2759819D" w14:textId="77777777" w:rsidTr="00B0299E">
        <w:trPr>
          <w:ins w:id="442" w:author="Bharadwaj Cheruvu" w:date="2024-08-05T16:53:00Z"/>
        </w:trPr>
        <w:tc>
          <w:tcPr>
            <w:tcW w:w="44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38009A" w14:textId="77777777" w:rsidR="00D638CB" w:rsidRPr="00AE4D64" w:rsidRDefault="00D638CB" w:rsidP="00B0299E">
            <w:pPr>
              <w:pStyle w:val="TAL"/>
              <w:rPr>
                <w:ins w:id="443" w:author="Bharadwaj Cheruvu" w:date="2024-08-05T16:53:00Z" w16du:dateUtc="2024-08-05T11:23:00Z"/>
              </w:rPr>
            </w:pPr>
            <w:ins w:id="444" w:author="Bharadwaj Cheruvu" w:date="2024-08-05T16:53:00Z" w16du:dateUtc="2024-08-05T11:23:00Z">
              <w:r w:rsidRPr="00AE4D64">
                <w:t xml:space="preserve">    Length of container ID 2 contents</w:t>
              </w:r>
            </w:ins>
          </w:p>
        </w:tc>
        <w:tc>
          <w:tcPr>
            <w:tcW w:w="22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BE552" w14:textId="77777777" w:rsidR="00D638CB" w:rsidRPr="00AE4D64" w:rsidRDefault="00D638CB" w:rsidP="00B0299E">
            <w:pPr>
              <w:pStyle w:val="TAL"/>
              <w:rPr>
                <w:ins w:id="445" w:author="Bharadwaj Cheruvu" w:date="2024-08-05T16:53:00Z" w16du:dateUtc="2024-08-05T11:23:00Z"/>
              </w:rPr>
            </w:pPr>
          </w:p>
        </w:tc>
        <w:tc>
          <w:tcPr>
            <w:tcW w:w="17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9384E" w14:textId="77777777" w:rsidR="00D638CB" w:rsidRPr="00AE4D64" w:rsidRDefault="00D638CB" w:rsidP="00B0299E">
            <w:pPr>
              <w:pStyle w:val="TAL"/>
              <w:rPr>
                <w:ins w:id="446" w:author="Bharadwaj Cheruvu" w:date="2024-08-05T16:53:00Z" w16du:dateUtc="2024-08-05T11:23:00Z"/>
              </w:rPr>
            </w:pPr>
            <w:ins w:id="447" w:author="Bharadwaj Cheruvu" w:date="2024-08-05T16:53:00Z" w16du:dateUtc="2024-08-05T11:23:00Z">
              <w:r w:rsidRPr="00AE4D64">
                <w:t>Length value determined by the TTCN implementation</w:t>
              </w:r>
            </w:ins>
          </w:p>
        </w:tc>
        <w:tc>
          <w:tcPr>
            <w:tcW w:w="1286" w:type="dxa"/>
            <w:vMerge/>
            <w:tcBorders>
              <w:left w:val="single" w:sz="4" w:space="0" w:color="auto"/>
              <w:right w:val="single" w:sz="4" w:space="0" w:color="auto"/>
            </w:tcBorders>
            <w:tcMar>
              <w:top w:w="0" w:type="dxa"/>
              <w:left w:w="108" w:type="dxa"/>
              <w:bottom w:w="0" w:type="dxa"/>
              <w:right w:w="108" w:type="dxa"/>
            </w:tcMar>
          </w:tcPr>
          <w:p w14:paraId="7B91E70B" w14:textId="77777777" w:rsidR="00D638CB" w:rsidRPr="00AE4D64" w:rsidRDefault="00D638CB" w:rsidP="00B0299E">
            <w:pPr>
              <w:pStyle w:val="TAL"/>
              <w:rPr>
                <w:ins w:id="448" w:author="Bharadwaj Cheruvu" w:date="2024-08-05T16:53:00Z" w16du:dateUtc="2024-08-05T11:23:00Z"/>
              </w:rPr>
            </w:pPr>
          </w:p>
        </w:tc>
      </w:tr>
      <w:tr w:rsidR="00D638CB" w:rsidRPr="00AE4D64" w14:paraId="691D500C" w14:textId="77777777" w:rsidTr="00B0299E">
        <w:trPr>
          <w:ins w:id="449" w:author="Bharadwaj Cheruvu" w:date="2024-08-05T16:53:00Z"/>
        </w:trPr>
        <w:tc>
          <w:tcPr>
            <w:tcW w:w="44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CE3E2D" w14:textId="77777777" w:rsidR="00D638CB" w:rsidRPr="00AE4D64" w:rsidRDefault="00D638CB" w:rsidP="00B0299E">
            <w:pPr>
              <w:pStyle w:val="TAL"/>
              <w:rPr>
                <w:ins w:id="450" w:author="Bharadwaj Cheruvu" w:date="2024-08-05T16:53:00Z" w16du:dateUtc="2024-08-05T11:23:00Z"/>
              </w:rPr>
            </w:pPr>
            <w:ins w:id="451" w:author="Bharadwaj Cheruvu" w:date="2024-08-05T16:53:00Z" w16du:dateUtc="2024-08-05T11:23:00Z">
              <w:r w:rsidRPr="00AE4D64">
                <w:t xml:space="preserve">    Container ID 2 contents</w:t>
              </w:r>
            </w:ins>
          </w:p>
        </w:tc>
        <w:tc>
          <w:tcPr>
            <w:tcW w:w="22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40B88" w14:textId="77777777" w:rsidR="00D638CB" w:rsidRPr="00AE4D64" w:rsidRDefault="00D638CB" w:rsidP="00B0299E">
            <w:pPr>
              <w:pStyle w:val="TAL"/>
              <w:rPr>
                <w:ins w:id="452" w:author="Bharadwaj Cheruvu" w:date="2024-08-05T16:53:00Z" w16du:dateUtc="2024-08-05T11:23:00Z"/>
              </w:rPr>
            </w:pPr>
            <w:ins w:id="453" w:author="Bharadwaj Cheruvu" w:date="2024-08-05T16:53:00Z" w16du:dateUtc="2024-08-05T11:23:00Z">
              <w:r w:rsidRPr="00AE4D64">
                <w:rPr>
                  <w:rFonts w:eastAsia="Batang"/>
                  <w:lang w:eastAsia="ko-KR"/>
                </w:rPr>
                <w:t>IPv4 address</w:t>
              </w:r>
            </w:ins>
          </w:p>
        </w:tc>
        <w:tc>
          <w:tcPr>
            <w:tcW w:w="17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B294F" w14:textId="77777777" w:rsidR="00D638CB" w:rsidRPr="00AE4D64" w:rsidRDefault="00D638CB" w:rsidP="00B0299E">
            <w:pPr>
              <w:pStyle w:val="TAL"/>
              <w:rPr>
                <w:ins w:id="454" w:author="Bharadwaj Cheruvu" w:date="2024-08-05T16:53:00Z" w16du:dateUtc="2024-08-05T11:23:00Z"/>
              </w:rPr>
            </w:pPr>
            <w:ins w:id="455" w:author="Bharadwaj Cheruvu" w:date="2024-08-05T16:53:00Z" w16du:dateUtc="2024-08-05T11:23:00Z">
              <w:r w:rsidRPr="00AE4D64">
                <w:t xml:space="preserve">P-CSCF IPv4 Address different to that allocated in the previous </w:t>
              </w:r>
              <w:r w:rsidRPr="00AE4D64">
                <w:rPr>
                  <w:iCs/>
                </w:rPr>
                <w:t>ACTIVATE DEFAULT EPS BEARER CONTEXT REQUEST message</w:t>
              </w:r>
            </w:ins>
          </w:p>
        </w:tc>
        <w:tc>
          <w:tcPr>
            <w:tcW w:w="1286"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25CB1C9" w14:textId="77777777" w:rsidR="00D638CB" w:rsidRPr="00AE4D64" w:rsidRDefault="00D638CB" w:rsidP="00B0299E">
            <w:pPr>
              <w:pStyle w:val="TAL"/>
              <w:rPr>
                <w:ins w:id="456" w:author="Bharadwaj Cheruvu" w:date="2024-08-05T16:53:00Z" w16du:dateUtc="2024-08-05T11:23:00Z"/>
              </w:rPr>
            </w:pPr>
          </w:p>
        </w:tc>
      </w:tr>
      <w:tr w:rsidR="00D638CB" w:rsidRPr="00AE4D64" w14:paraId="01427432" w14:textId="77777777" w:rsidTr="00B0299E">
        <w:trPr>
          <w:ins w:id="457" w:author="Bharadwaj Cheruvu" w:date="2024-08-05T16:53:00Z"/>
        </w:trPr>
        <w:tc>
          <w:tcPr>
            <w:tcW w:w="44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94C915" w14:textId="77777777" w:rsidR="00D638CB" w:rsidRPr="00AE4D64" w:rsidRDefault="00D638CB" w:rsidP="00B0299E">
            <w:pPr>
              <w:pStyle w:val="TAL"/>
              <w:rPr>
                <w:ins w:id="458" w:author="Bharadwaj Cheruvu" w:date="2024-08-05T16:53:00Z" w16du:dateUtc="2024-08-05T11:23:00Z"/>
              </w:rPr>
            </w:pPr>
            <w:ins w:id="459" w:author="Bharadwaj Cheruvu" w:date="2024-08-05T16:53:00Z" w16du:dateUtc="2024-08-05T11:23:00Z">
              <w:r w:rsidRPr="00AE4D64">
                <w:t xml:space="preserve">  Container ID 3</w:t>
              </w:r>
            </w:ins>
          </w:p>
        </w:tc>
        <w:tc>
          <w:tcPr>
            <w:tcW w:w="22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2F39B" w14:textId="77777777" w:rsidR="00D638CB" w:rsidRPr="00AE4D64" w:rsidRDefault="00D638CB" w:rsidP="00B0299E">
            <w:pPr>
              <w:pStyle w:val="TAL"/>
              <w:rPr>
                <w:ins w:id="460" w:author="Bharadwaj Cheruvu" w:date="2024-08-05T16:53:00Z" w16du:dateUtc="2024-08-05T11:23:00Z"/>
              </w:rPr>
            </w:pPr>
            <w:ins w:id="461" w:author="Bharadwaj Cheruvu" w:date="2024-08-05T16:53:00Z" w16du:dateUtc="2024-08-05T11:23:00Z">
              <w:r w:rsidRPr="00AE4D64">
                <w:rPr>
                  <w:rFonts w:eastAsia="Batang"/>
                  <w:lang w:eastAsia="ko-KR"/>
                </w:rPr>
                <w:t>‘0001’H</w:t>
              </w:r>
            </w:ins>
          </w:p>
        </w:tc>
        <w:tc>
          <w:tcPr>
            <w:tcW w:w="17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87E5D" w14:textId="77777777" w:rsidR="00D638CB" w:rsidRPr="00AE4D64" w:rsidRDefault="00D638CB" w:rsidP="00B0299E">
            <w:pPr>
              <w:pStyle w:val="TAL"/>
              <w:rPr>
                <w:ins w:id="462" w:author="Bharadwaj Cheruvu" w:date="2024-08-05T16:53:00Z" w16du:dateUtc="2024-08-05T11:23:00Z"/>
              </w:rPr>
            </w:pPr>
          </w:p>
        </w:tc>
        <w:tc>
          <w:tcPr>
            <w:tcW w:w="128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A9495C6" w14:textId="67F01595" w:rsidR="00D638CB" w:rsidRPr="00AE4D64" w:rsidRDefault="00D638CB" w:rsidP="00B0299E">
            <w:pPr>
              <w:pStyle w:val="TAL"/>
              <w:rPr>
                <w:ins w:id="463" w:author="Bharadwaj Cheruvu" w:date="2024-08-05T16:53:00Z" w16du:dateUtc="2024-08-05T11:23:00Z"/>
              </w:rPr>
            </w:pPr>
            <w:ins w:id="464" w:author="Bharadwaj Cheruvu" w:date="2024-08-05T16:53:00Z" w16du:dateUtc="2024-08-05T11:23:00Z">
              <w:r w:rsidRPr="00AE4D64">
                <w:t>P-CSCF_IPv6</w:t>
              </w:r>
            </w:ins>
          </w:p>
        </w:tc>
      </w:tr>
      <w:tr w:rsidR="00D638CB" w:rsidRPr="00AE4D64" w14:paraId="4A284ED9" w14:textId="77777777" w:rsidTr="00B0299E">
        <w:trPr>
          <w:ins w:id="465" w:author="Bharadwaj Cheruvu" w:date="2024-08-05T16:53:00Z"/>
        </w:trPr>
        <w:tc>
          <w:tcPr>
            <w:tcW w:w="44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705C88" w14:textId="77777777" w:rsidR="00D638CB" w:rsidRPr="00AE4D64" w:rsidRDefault="00D638CB" w:rsidP="00B0299E">
            <w:pPr>
              <w:pStyle w:val="TAL"/>
              <w:rPr>
                <w:ins w:id="466" w:author="Bharadwaj Cheruvu" w:date="2024-08-05T16:53:00Z" w16du:dateUtc="2024-08-05T11:23:00Z"/>
              </w:rPr>
            </w:pPr>
            <w:ins w:id="467" w:author="Bharadwaj Cheruvu" w:date="2024-08-05T16:53:00Z" w16du:dateUtc="2024-08-05T11:23:00Z">
              <w:r w:rsidRPr="00AE4D64">
                <w:t xml:space="preserve">    Length of container ID 3 contents</w:t>
              </w:r>
            </w:ins>
          </w:p>
        </w:tc>
        <w:tc>
          <w:tcPr>
            <w:tcW w:w="22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ABA5B" w14:textId="77777777" w:rsidR="00D638CB" w:rsidRPr="00AE4D64" w:rsidRDefault="00D638CB" w:rsidP="00B0299E">
            <w:pPr>
              <w:pStyle w:val="TAL"/>
              <w:rPr>
                <w:ins w:id="468" w:author="Bharadwaj Cheruvu" w:date="2024-08-05T16:53:00Z" w16du:dateUtc="2024-08-05T11:23:00Z"/>
              </w:rPr>
            </w:pPr>
          </w:p>
        </w:tc>
        <w:tc>
          <w:tcPr>
            <w:tcW w:w="17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BF81E" w14:textId="77777777" w:rsidR="00D638CB" w:rsidRPr="00AE4D64" w:rsidRDefault="00D638CB" w:rsidP="00B0299E">
            <w:pPr>
              <w:pStyle w:val="TAL"/>
              <w:rPr>
                <w:ins w:id="469" w:author="Bharadwaj Cheruvu" w:date="2024-08-05T16:53:00Z" w16du:dateUtc="2024-08-05T11:23:00Z"/>
              </w:rPr>
            </w:pPr>
            <w:ins w:id="470" w:author="Bharadwaj Cheruvu" w:date="2024-08-05T16:53:00Z" w16du:dateUtc="2024-08-05T11:23:00Z">
              <w:r w:rsidRPr="00AE4D64">
                <w:t>Length value determined by the TTCN implementation</w:t>
              </w:r>
            </w:ins>
          </w:p>
        </w:tc>
        <w:tc>
          <w:tcPr>
            <w:tcW w:w="1286" w:type="dxa"/>
            <w:vMerge/>
            <w:tcBorders>
              <w:left w:val="single" w:sz="4" w:space="0" w:color="auto"/>
              <w:right w:val="single" w:sz="4" w:space="0" w:color="auto"/>
            </w:tcBorders>
            <w:tcMar>
              <w:top w:w="0" w:type="dxa"/>
              <w:left w:w="108" w:type="dxa"/>
              <w:bottom w:w="0" w:type="dxa"/>
              <w:right w:w="108" w:type="dxa"/>
            </w:tcMar>
          </w:tcPr>
          <w:p w14:paraId="339A868B" w14:textId="77777777" w:rsidR="00D638CB" w:rsidRPr="00AE4D64" w:rsidRDefault="00D638CB" w:rsidP="00B0299E">
            <w:pPr>
              <w:pStyle w:val="TAL"/>
              <w:rPr>
                <w:ins w:id="471" w:author="Bharadwaj Cheruvu" w:date="2024-08-05T16:53:00Z" w16du:dateUtc="2024-08-05T11:23:00Z"/>
              </w:rPr>
            </w:pPr>
          </w:p>
        </w:tc>
      </w:tr>
      <w:tr w:rsidR="00D638CB" w:rsidRPr="00AE4D64" w14:paraId="59158D76" w14:textId="77777777" w:rsidTr="00B0299E">
        <w:trPr>
          <w:ins w:id="472" w:author="Bharadwaj Cheruvu" w:date="2024-08-05T16:53:00Z"/>
        </w:trPr>
        <w:tc>
          <w:tcPr>
            <w:tcW w:w="44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5B832" w14:textId="77777777" w:rsidR="00D638CB" w:rsidRPr="00AE4D64" w:rsidRDefault="00D638CB" w:rsidP="00B0299E">
            <w:pPr>
              <w:pStyle w:val="TAL"/>
              <w:rPr>
                <w:ins w:id="473" w:author="Bharadwaj Cheruvu" w:date="2024-08-05T16:53:00Z" w16du:dateUtc="2024-08-05T11:23:00Z"/>
              </w:rPr>
            </w:pPr>
            <w:ins w:id="474" w:author="Bharadwaj Cheruvu" w:date="2024-08-05T16:53:00Z" w16du:dateUtc="2024-08-05T11:23:00Z">
              <w:r w:rsidRPr="00AE4D64">
                <w:t xml:space="preserve">    Container ID 3 contents</w:t>
              </w:r>
            </w:ins>
          </w:p>
        </w:tc>
        <w:tc>
          <w:tcPr>
            <w:tcW w:w="22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81613" w14:textId="77777777" w:rsidR="00D638CB" w:rsidRPr="00AE4D64" w:rsidRDefault="00D638CB" w:rsidP="00B0299E">
            <w:pPr>
              <w:pStyle w:val="TAL"/>
              <w:rPr>
                <w:ins w:id="475" w:author="Bharadwaj Cheruvu" w:date="2024-08-05T16:53:00Z" w16du:dateUtc="2024-08-05T11:23:00Z"/>
              </w:rPr>
            </w:pPr>
            <w:ins w:id="476" w:author="Bharadwaj Cheruvu" w:date="2024-08-05T16:53:00Z" w16du:dateUtc="2024-08-05T11:23:00Z">
              <w:r w:rsidRPr="00AE4D64">
                <w:rPr>
                  <w:rFonts w:eastAsia="Batang"/>
                  <w:lang w:eastAsia="ko-KR"/>
                </w:rPr>
                <w:t>IPv6 address</w:t>
              </w:r>
            </w:ins>
          </w:p>
        </w:tc>
        <w:tc>
          <w:tcPr>
            <w:tcW w:w="17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3D4C9" w14:textId="77777777" w:rsidR="00D638CB" w:rsidRPr="00AE4D64" w:rsidRDefault="00D638CB" w:rsidP="00B0299E">
            <w:pPr>
              <w:pStyle w:val="TAL"/>
              <w:rPr>
                <w:ins w:id="477" w:author="Bharadwaj Cheruvu" w:date="2024-08-05T16:53:00Z" w16du:dateUtc="2024-08-05T11:23:00Z"/>
              </w:rPr>
            </w:pPr>
            <w:ins w:id="478" w:author="Bharadwaj Cheruvu" w:date="2024-08-05T16:53:00Z" w16du:dateUtc="2024-08-05T11:23:00Z">
              <w:r w:rsidRPr="00AE4D64">
                <w:t xml:space="preserve">Additional P-CSCF IPv6 Address different to that allocated in the previous </w:t>
              </w:r>
              <w:r w:rsidRPr="00AE4D64">
                <w:rPr>
                  <w:iCs/>
                </w:rPr>
                <w:t>ACTIVATE DEFAULT EPS BEARER CONTEXT REQUEST message</w:t>
              </w:r>
            </w:ins>
          </w:p>
        </w:tc>
        <w:tc>
          <w:tcPr>
            <w:tcW w:w="1286"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0516DC7E" w14:textId="77777777" w:rsidR="00D638CB" w:rsidRPr="00AE4D64" w:rsidRDefault="00D638CB" w:rsidP="00B0299E">
            <w:pPr>
              <w:pStyle w:val="TAL"/>
              <w:rPr>
                <w:ins w:id="479" w:author="Bharadwaj Cheruvu" w:date="2024-08-05T16:53:00Z" w16du:dateUtc="2024-08-05T11:23:00Z"/>
              </w:rPr>
            </w:pPr>
          </w:p>
        </w:tc>
      </w:tr>
      <w:tr w:rsidR="00D638CB" w:rsidRPr="00AE4D64" w14:paraId="53CC3702" w14:textId="77777777" w:rsidTr="00B0299E">
        <w:trPr>
          <w:ins w:id="480" w:author="Bharadwaj Cheruvu" w:date="2024-08-05T16:53:00Z"/>
        </w:trPr>
        <w:tc>
          <w:tcPr>
            <w:tcW w:w="44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E0D0D8" w14:textId="77777777" w:rsidR="00D638CB" w:rsidRPr="00AE4D64" w:rsidRDefault="00D638CB" w:rsidP="00B0299E">
            <w:pPr>
              <w:pStyle w:val="TAL"/>
              <w:rPr>
                <w:ins w:id="481" w:author="Bharadwaj Cheruvu" w:date="2024-08-05T16:53:00Z" w16du:dateUtc="2024-08-05T11:23:00Z"/>
              </w:rPr>
            </w:pPr>
            <w:ins w:id="482" w:author="Bharadwaj Cheruvu" w:date="2024-08-05T16:53:00Z" w16du:dateUtc="2024-08-05T11:23:00Z">
              <w:r w:rsidRPr="00AE4D64">
                <w:t xml:space="preserve">  Container ID 4</w:t>
              </w:r>
            </w:ins>
          </w:p>
        </w:tc>
        <w:tc>
          <w:tcPr>
            <w:tcW w:w="22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8B44E" w14:textId="77777777" w:rsidR="00D638CB" w:rsidRPr="00AE4D64" w:rsidRDefault="00D638CB" w:rsidP="00B0299E">
            <w:pPr>
              <w:pStyle w:val="TAL"/>
              <w:rPr>
                <w:ins w:id="483" w:author="Bharadwaj Cheruvu" w:date="2024-08-05T16:53:00Z" w16du:dateUtc="2024-08-05T11:23:00Z"/>
              </w:rPr>
            </w:pPr>
            <w:ins w:id="484" w:author="Bharadwaj Cheruvu" w:date="2024-08-05T16:53:00Z" w16du:dateUtc="2024-08-05T11:23:00Z">
              <w:r w:rsidRPr="00AE4D64">
                <w:rPr>
                  <w:rFonts w:eastAsia="Batang"/>
                  <w:lang w:eastAsia="ko-KR"/>
                </w:rPr>
                <w:t>‘000C’H</w:t>
              </w:r>
            </w:ins>
          </w:p>
        </w:tc>
        <w:tc>
          <w:tcPr>
            <w:tcW w:w="17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9D2E8" w14:textId="77777777" w:rsidR="00D638CB" w:rsidRPr="00AE4D64" w:rsidRDefault="00D638CB" w:rsidP="00B0299E">
            <w:pPr>
              <w:pStyle w:val="TAL"/>
              <w:rPr>
                <w:ins w:id="485" w:author="Bharadwaj Cheruvu" w:date="2024-08-05T16:53:00Z" w16du:dateUtc="2024-08-05T11:23:00Z"/>
              </w:rPr>
            </w:pPr>
          </w:p>
        </w:tc>
        <w:tc>
          <w:tcPr>
            <w:tcW w:w="128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24CB519" w14:textId="00B85BBF" w:rsidR="00D638CB" w:rsidRPr="00AE4D64" w:rsidRDefault="00D638CB" w:rsidP="00B0299E">
            <w:pPr>
              <w:pStyle w:val="TAL"/>
              <w:rPr>
                <w:ins w:id="486" w:author="Bharadwaj Cheruvu" w:date="2024-08-05T16:53:00Z" w16du:dateUtc="2024-08-05T11:23:00Z"/>
              </w:rPr>
            </w:pPr>
            <w:ins w:id="487" w:author="Bharadwaj Cheruvu" w:date="2024-08-05T16:53:00Z" w16du:dateUtc="2024-08-05T11:23:00Z">
              <w:r w:rsidRPr="00AE4D64">
                <w:t>P-CSCF_IPv4</w:t>
              </w:r>
            </w:ins>
          </w:p>
        </w:tc>
      </w:tr>
      <w:tr w:rsidR="00D638CB" w:rsidRPr="00AE4D64" w14:paraId="4DB383BE" w14:textId="77777777" w:rsidTr="00B0299E">
        <w:trPr>
          <w:ins w:id="488" w:author="Bharadwaj Cheruvu" w:date="2024-08-05T16:53:00Z"/>
        </w:trPr>
        <w:tc>
          <w:tcPr>
            <w:tcW w:w="44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6717AB" w14:textId="77777777" w:rsidR="00D638CB" w:rsidRPr="00AE4D64" w:rsidRDefault="00D638CB" w:rsidP="00B0299E">
            <w:pPr>
              <w:pStyle w:val="TAL"/>
              <w:rPr>
                <w:ins w:id="489" w:author="Bharadwaj Cheruvu" w:date="2024-08-05T16:53:00Z" w16du:dateUtc="2024-08-05T11:23:00Z"/>
              </w:rPr>
            </w:pPr>
            <w:ins w:id="490" w:author="Bharadwaj Cheruvu" w:date="2024-08-05T16:53:00Z" w16du:dateUtc="2024-08-05T11:23:00Z">
              <w:r w:rsidRPr="00AE4D64">
                <w:t xml:space="preserve">    Length of container ID 4 contents</w:t>
              </w:r>
            </w:ins>
          </w:p>
        </w:tc>
        <w:tc>
          <w:tcPr>
            <w:tcW w:w="22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3EC69" w14:textId="77777777" w:rsidR="00D638CB" w:rsidRPr="00AE4D64" w:rsidRDefault="00D638CB" w:rsidP="00B0299E">
            <w:pPr>
              <w:pStyle w:val="TAL"/>
              <w:rPr>
                <w:ins w:id="491" w:author="Bharadwaj Cheruvu" w:date="2024-08-05T16:53:00Z" w16du:dateUtc="2024-08-05T11:23:00Z"/>
              </w:rPr>
            </w:pPr>
          </w:p>
        </w:tc>
        <w:tc>
          <w:tcPr>
            <w:tcW w:w="17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16A90" w14:textId="77777777" w:rsidR="00D638CB" w:rsidRPr="00AE4D64" w:rsidRDefault="00D638CB" w:rsidP="00B0299E">
            <w:pPr>
              <w:pStyle w:val="TAL"/>
              <w:rPr>
                <w:ins w:id="492" w:author="Bharadwaj Cheruvu" w:date="2024-08-05T16:53:00Z" w16du:dateUtc="2024-08-05T11:23:00Z"/>
              </w:rPr>
            </w:pPr>
            <w:ins w:id="493" w:author="Bharadwaj Cheruvu" w:date="2024-08-05T16:53:00Z" w16du:dateUtc="2024-08-05T11:23:00Z">
              <w:r w:rsidRPr="00AE4D64">
                <w:t>Length value determined by the TTCN implementation</w:t>
              </w:r>
            </w:ins>
          </w:p>
        </w:tc>
        <w:tc>
          <w:tcPr>
            <w:tcW w:w="1286" w:type="dxa"/>
            <w:vMerge/>
            <w:tcBorders>
              <w:left w:val="single" w:sz="4" w:space="0" w:color="auto"/>
              <w:right w:val="single" w:sz="4" w:space="0" w:color="auto"/>
            </w:tcBorders>
            <w:tcMar>
              <w:top w:w="0" w:type="dxa"/>
              <w:left w:w="108" w:type="dxa"/>
              <w:bottom w:w="0" w:type="dxa"/>
              <w:right w:w="108" w:type="dxa"/>
            </w:tcMar>
          </w:tcPr>
          <w:p w14:paraId="7CB1D7DF" w14:textId="77777777" w:rsidR="00D638CB" w:rsidRPr="00AE4D64" w:rsidRDefault="00D638CB" w:rsidP="00B0299E">
            <w:pPr>
              <w:pStyle w:val="TAL"/>
              <w:rPr>
                <w:ins w:id="494" w:author="Bharadwaj Cheruvu" w:date="2024-08-05T16:53:00Z" w16du:dateUtc="2024-08-05T11:23:00Z"/>
              </w:rPr>
            </w:pPr>
          </w:p>
        </w:tc>
      </w:tr>
      <w:tr w:rsidR="00D638CB" w:rsidRPr="00AE4D64" w14:paraId="68217C87" w14:textId="77777777" w:rsidTr="00B0299E">
        <w:trPr>
          <w:ins w:id="495" w:author="Bharadwaj Cheruvu" w:date="2024-08-05T16:53:00Z"/>
        </w:trPr>
        <w:tc>
          <w:tcPr>
            <w:tcW w:w="44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D1E211" w14:textId="77777777" w:rsidR="00D638CB" w:rsidRPr="00AE4D64" w:rsidRDefault="00D638CB" w:rsidP="00B0299E">
            <w:pPr>
              <w:pStyle w:val="TAL"/>
              <w:rPr>
                <w:ins w:id="496" w:author="Bharadwaj Cheruvu" w:date="2024-08-05T16:53:00Z" w16du:dateUtc="2024-08-05T11:23:00Z"/>
              </w:rPr>
            </w:pPr>
            <w:ins w:id="497" w:author="Bharadwaj Cheruvu" w:date="2024-08-05T16:53:00Z" w16du:dateUtc="2024-08-05T11:23:00Z">
              <w:r w:rsidRPr="00AE4D64">
                <w:t xml:space="preserve">    Container ID 4 contents</w:t>
              </w:r>
            </w:ins>
          </w:p>
        </w:tc>
        <w:tc>
          <w:tcPr>
            <w:tcW w:w="22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AA268" w14:textId="77777777" w:rsidR="00D638CB" w:rsidRPr="00AE4D64" w:rsidRDefault="00D638CB" w:rsidP="00B0299E">
            <w:pPr>
              <w:pStyle w:val="TAL"/>
              <w:rPr>
                <w:ins w:id="498" w:author="Bharadwaj Cheruvu" w:date="2024-08-05T16:53:00Z" w16du:dateUtc="2024-08-05T11:23:00Z"/>
              </w:rPr>
            </w:pPr>
            <w:ins w:id="499" w:author="Bharadwaj Cheruvu" w:date="2024-08-05T16:53:00Z" w16du:dateUtc="2024-08-05T11:23:00Z">
              <w:r w:rsidRPr="00AE4D64">
                <w:rPr>
                  <w:rFonts w:eastAsia="Batang"/>
                  <w:lang w:eastAsia="ko-KR"/>
                </w:rPr>
                <w:t>IPv4 address</w:t>
              </w:r>
            </w:ins>
          </w:p>
        </w:tc>
        <w:tc>
          <w:tcPr>
            <w:tcW w:w="17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54FEA" w14:textId="77777777" w:rsidR="00D638CB" w:rsidRPr="00AE4D64" w:rsidRDefault="00D638CB" w:rsidP="00B0299E">
            <w:pPr>
              <w:pStyle w:val="TAL"/>
              <w:rPr>
                <w:ins w:id="500" w:author="Bharadwaj Cheruvu" w:date="2024-08-05T16:53:00Z" w16du:dateUtc="2024-08-05T11:23:00Z"/>
              </w:rPr>
            </w:pPr>
            <w:ins w:id="501" w:author="Bharadwaj Cheruvu" w:date="2024-08-05T16:53:00Z" w16du:dateUtc="2024-08-05T11:23:00Z">
              <w:r w:rsidRPr="00AE4D64">
                <w:t xml:space="preserve">Additional P-CSCF IPv4 Address different to that allocated in the previous </w:t>
              </w:r>
              <w:r w:rsidRPr="00AE4D64">
                <w:rPr>
                  <w:iCs/>
                </w:rPr>
                <w:t>ACTIVATE DEFAULT EPS BEARER CONTEXT REQUEST message</w:t>
              </w:r>
            </w:ins>
          </w:p>
        </w:tc>
        <w:tc>
          <w:tcPr>
            <w:tcW w:w="1286"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01279F93" w14:textId="77777777" w:rsidR="00D638CB" w:rsidRPr="00AE4D64" w:rsidRDefault="00D638CB" w:rsidP="00B0299E">
            <w:pPr>
              <w:pStyle w:val="TAL"/>
              <w:rPr>
                <w:ins w:id="502" w:author="Bharadwaj Cheruvu" w:date="2024-08-05T16:53:00Z" w16du:dateUtc="2024-08-05T11:23:00Z"/>
              </w:rPr>
            </w:pPr>
          </w:p>
        </w:tc>
      </w:tr>
    </w:tbl>
    <w:p w14:paraId="67B334BD" w14:textId="77777777" w:rsidR="00D638CB" w:rsidRPr="00AE4D64" w:rsidRDefault="00D638CB" w:rsidP="00D638CB">
      <w:pPr>
        <w:rPr>
          <w:ins w:id="503" w:author="Bharadwaj Cheruvu" w:date="2024-08-05T16:53:00Z" w16du:dateUtc="2024-08-05T11:23: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D638CB" w:rsidRPr="00AE4D64" w14:paraId="52B7BF05" w14:textId="77777777" w:rsidTr="00B0299E">
        <w:trPr>
          <w:ins w:id="504" w:author="Bharadwaj Cheruvu" w:date="2024-08-05T16:53:00Z"/>
        </w:trPr>
        <w:tc>
          <w:tcPr>
            <w:tcW w:w="3936" w:type="dxa"/>
          </w:tcPr>
          <w:p w14:paraId="60FB18F7" w14:textId="77777777" w:rsidR="00D638CB" w:rsidRPr="00AE4D64" w:rsidRDefault="00D638CB" w:rsidP="00B0299E">
            <w:pPr>
              <w:pStyle w:val="TAH"/>
              <w:rPr>
                <w:ins w:id="505" w:author="Bharadwaj Cheruvu" w:date="2024-08-05T16:53:00Z" w16du:dateUtc="2024-08-05T11:23:00Z"/>
              </w:rPr>
            </w:pPr>
            <w:ins w:id="506" w:author="Bharadwaj Cheruvu" w:date="2024-08-05T16:53:00Z" w16du:dateUtc="2024-08-05T11:23:00Z">
              <w:r w:rsidRPr="00AE4D64">
                <w:t>Condition</w:t>
              </w:r>
            </w:ins>
          </w:p>
        </w:tc>
        <w:tc>
          <w:tcPr>
            <w:tcW w:w="5811" w:type="dxa"/>
          </w:tcPr>
          <w:p w14:paraId="1BF9A18F" w14:textId="77777777" w:rsidR="00D638CB" w:rsidRPr="00AE4D64" w:rsidRDefault="00D638CB" w:rsidP="00B0299E">
            <w:pPr>
              <w:pStyle w:val="TAH"/>
              <w:rPr>
                <w:ins w:id="507" w:author="Bharadwaj Cheruvu" w:date="2024-08-05T16:53:00Z" w16du:dateUtc="2024-08-05T11:23:00Z"/>
              </w:rPr>
            </w:pPr>
            <w:ins w:id="508" w:author="Bharadwaj Cheruvu" w:date="2024-08-05T16:53:00Z" w16du:dateUtc="2024-08-05T11:23:00Z">
              <w:r w:rsidRPr="00AE4D64">
                <w:t>Explanation</w:t>
              </w:r>
            </w:ins>
          </w:p>
        </w:tc>
      </w:tr>
      <w:tr w:rsidR="00D638CB" w:rsidRPr="00AE4D64" w14:paraId="320BC3EF" w14:textId="77777777" w:rsidTr="00B0299E">
        <w:trPr>
          <w:ins w:id="509" w:author="Bharadwaj Cheruvu" w:date="2024-08-05T16:53:00Z"/>
        </w:trPr>
        <w:tc>
          <w:tcPr>
            <w:tcW w:w="3936" w:type="dxa"/>
          </w:tcPr>
          <w:p w14:paraId="6E27F503" w14:textId="77777777" w:rsidR="00D638CB" w:rsidRPr="00AE4D64" w:rsidRDefault="00D638CB" w:rsidP="00B0299E">
            <w:pPr>
              <w:pStyle w:val="TAL"/>
              <w:rPr>
                <w:ins w:id="510" w:author="Bharadwaj Cheruvu" w:date="2024-08-05T16:53:00Z" w16du:dateUtc="2024-08-05T11:23:00Z"/>
              </w:rPr>
            </w:pPr>
            <w:ins w:id="511" w:author="Bharadwaj Cheruvu" w:date="2024-08-05T16:53:00Z" w16du:dateUtc="2024-08-05T11:23:00Z">
              <w:r w:rsidRPr="00AE4D64">
                <w:t>P-CSCF_IPv6</w:t>
              </w:r>
            </w:ins>
          </w:p>
        </w:tc>
        <w:tc>
          <w:tcPr>
            <w:tcW w:w="5811" w:type="dxa"/>
          </w:tcPr>
          <w:p w14:paraId="0DEF57E6" w14:textId="77777777" w:rsidR="00D638CB" w:rsidRPr="00AE4D64" w:rsidRDefault="00D638CB" w:rsidP="00B0299E">
            <w:pPr>
              <w:pStyle w:val="TAL"/>
              <w:rPr>
                <w:ins w:id="512" w:author="Bharadwaj Cheruvu" w:date="2024-08-05T16:53:00Z" w16du:dateUtc="2024-08-05T11:23:00Z"/>
              </w:rPr>
            </w:pPr>
            <w:ins w:id="513" w:author="Bharadwaj Cheruvu" w:date="2024-08-05T16:53:00Z" w16du:dateUtc="2024-08-05T11:23:00Z">
              <w:r w:rsidRPr="00AE4D64">
                <w:t xml:space="preserve">If in the last PDN CONNECTIVITY REQUEST or ESM INFORMATION RESPONSE sent prior to this message for IMS, the Protocol configuration </w:t>
              </w:r>
              <w:proofErr w:type="gramStart"/>
              <w:r w:rsidRPr="00AE4D64">
                <w:t>options</w:t>
              </w:r>
              <w:proofErr w:type="gramEnd"/>
              <w:r w:rsidRPr="00AE4D64">
                <w:t xml:space="preserve"> and the additional parameter list was included with a “P-CSCF IPv6 Address Request”.</w:t>
              </w:r>
            </w:ins>
          </w:p>
        </w:tc>
      </w:tr>
      <w:tr w:rsidR="00D638CB" w:rsidRPr="005E6538" w14:paraId="3F5D9414" w14:textId="77777777" w:rsidTr="00B0299E">
        <w:trPr>
          <w:ins w:id="514" w:author="Bharadwaj Cheruvu" w:date="2024-08-05T16:53:00Z"/>
        </w:trPr>
        <w:tc>
          <w:tcPr>
            <w:tcW w:w="3936" w:type="dxa"/>
          </w:tcPr>
          <w:p w14:paraId="08687634" w14:textId="77777777" w:rsidR="00D638CB" w:rsidRPr="00AE4D64" w:rsidRDefault="00D638CB" w:rsidP="00B0299E">
            <w:pPr>
              <w:pStyle w:val="TAL"/>
              <w:rPr>
                <w:ins w:id="515" w:author="Bharadwaj Cheruvu" w:date="2024-08-05T16:53:00Z" w16du:dateUtc="2024-08-05T11:23:00Z"/>
              </w:rPr>
            </w:pPr>
            <w:ins w:id="516" w:author="Bharadwaj Cheruvu" w:date="2024-08-05T16:53:00Z" w16du:dateUtc="2024-08-05T11:23:00Z">
              <w:r w:rsidRPr="00AE4D64">
                <w:t>P-CSCF_IPv4</w:t>
              </w:r>
            </w:ins>
          </w:p>
        </w:tc>
        <w:tc>
          <w:tcPr>
            <w:tcW w:w="5811" w:type="dxa"/>
          </w:tcPr>
          <w:p w14:paraId="2A8B5C38" w14:textId="77777777" w:rsidR="00D638CB" w:rsidRPr="005E6538" w:rsidRDefault="00D638CB" w:rsidP="00B0299E">
            <w:pPr>
              <w:pStyle w:val="TAL"/>
              <w:rPr>
                <w:ins w:id="517" w:author="Bharadwaj Cheruvu" w:date="2024-08-05T16:53:00Z" w16du:dateUtc="2024-08-05T11:23:00Z"/>
              </w:rPr>
            </w:pPr>
            <w:ins w:id="518" w:author="Bharadwaj Cheruvu" w:date="2024-08-05T16:53:00Z" w16du:dateUtc="2024-08-05T11:23:00Z">
              <w:r w:rsidRPr="00AE4D64">
                <w:t xml:space="preserve">If in the last PDN CONNECTIVITY REQUEST or ESM INFORMATION RESPONSE sent prior to this message for IMS, the Protocol configuration </w:t>
              </w:r>
              <w:proofErr w:type="gramStart"/>
              <w:r w:rsidRPr="00AE4D64">
                <w:t>options</w:t>
              </w:r>
              <w:proofErr w:type="gramEnd"/>
              <w:r w:rsidRPr="00AE4D64">
                <w:t xml:space="preserve"> and the additional parameter list was included with a “P-CSCF IPv4 Address Request”.</w:t>
              </w:r>
            </w:ins>
          </w:p>
        </w:tc>
      </w:tr>
    </w:tbl>
    <w:p w14:paraId="153AAA65" w14:textId="3E60BECA" w:rsidR="00D638CB" w:rsidRDefault="00D638CB" w:rsidP="00D638CB">
      <w:pPr>
        <w:pStyle w:val="Normal1"/>
        <w:ind w:left="0" w:firstLine="0"/>
        <w:rPr>
          <w:ins w:id="519" w:author="Bharadwaj Cheruvu" w:date="2024-08-05T16:53:00Z" w16du:dateUtc="2024-08-05T11:23:00Z"/>
        </w:rPr>
      </w:pPr>
      <w:r w:rsidRPr="00FE6CD1">
        <w:rPr>
          <w:noProof/>
          <w:color w:val="0070C0"/>
          <w:sz w:val="28"/>
          <w:szCs w:val="28"/>
        </w:rPr>
        <w:t>&lt;</w:t>
      </w:r>
      <w:r>
        <w:rPr>
          <w:noProof/>
          <w:color w:val="0070C0"/>
          <w:sz w:val="28"/>
          <w:szCs w:val="28"/>
        </w:rPr>
        <w:t>End</w:t>
      </w:r>
      <w:r w:rsidRPr="00FE6CD1">
        <w:rPr>
          <w:noProof/>
          <w:color w:val="0070C0"/>
          <w:sz w:val="28"/>
          <w:szCs w:val="28"/>
        </w:rPr>
        <w:t xml:space="preserve"> of modified section&gt;</w:t>
      </w:r>
    </w:p>
    <w:p w14:paraId="7BB7AC64" w14:textId="77777777" w:rsidR="0085565D" w:rsidRPr="00FB56D3" w:rsidRDefault="0085565D" w:rsidP="0085565D"/>
    <w:p w14:paraId="3A14803D" w14:textId="77777777" w:rsidR="0085565D" w:rsidRPr="00FB56D3" w:rsidRDefault="0085565D" w:rsidP="0085565D"/>
    <w:p w14:paraId="08A68347" w14:textId="77777777" w:rsidR="00F91067" w:rsidRDefault="00F91067" w:rsidP="00FD0820">
      <w:pPr>
        <w:pStyle w:val="Normal1"/>
        <w:ind w:left="0" w:firstLine="0"/>
        <w:rPr>
          <w:noProof/>
          <w:sz w:val="28"/>
          <w:szCs w:val="28"/>
        </w:rPr>
      </w:pPr>
    </w:p>
    <w:sectPr w:rsidR="00F91067" w:rsidSect="0010783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D544F6" w14:textId="77777777" w:rsidR="00A70B28" w:rsidRDefault="00A70B28">
      <w:r>
        <w:separator/>
      </w:r>
    </w:p>
  </w:endnote>
  <w:endnote w:type="continuationSeparator" w:id="0">
    <w:p w14:paraId="3B2B3F78" w14:textId="77777777" w:rsidR="00A70B28" w:rsidRDefault="00A70B28">
      <w:r>
        <w:continuationSeparator/>
      </w:r>
    </w:p>
  </w:endnote>
  <w:endnote w:type="continuationNotice" w:id="1">
    <w:p w14:paraId="6C18AF7C" w14:textId="77777777" w:rsidR="00A70B28" w:rsidRDefault="00A70B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3C24F1" w14:textId="77777777" w:rsidR="00A70B28" w:rsidRDefault="00A70B28">
      <w:r>
        <w:separator/>
      </w:r>
    </w:p>
  </w:footnote>
  <w:footnote w:type="continuationSeparator" w:id="0">
    <w:p w14:paraId="05EE6669" w14:textId="77777777" w:rsidR="00A70B28" w:rsidRDefault="00A70B28">
      <w:r>
        <w:continuationSeparator/>
      </w:r>
    </w:p>
  </w:footnote>
  <w:footnote w:type="continuationNotice" w:id="1">
    <w:p w14:paraId="6D9D8EE4" w14:textId="77777777" w:rsidR="00A70B28" w:rsidRDefault="00A70B2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8B"/>
    <w:rsid w:val="00001ECB"/>
    <w:rsid w:val="00004BF9"/>
    <w:rsid w:val="000163B5"/>
    <w:rsid w:val="00022E4A"/>
    <w:rsid w:val="0002307C"/>
    <w:rsid w:val="00030714"/>
    <w:rsid w:val="00037718"/>
    <w:rsid w:val="00044E91"/>
    <w:rsid w:val="0004641C"/>
    <w:rsid w:val="0005392A"/>
    <w:rsid w:val="000707ED"/>
    <w:rsid w:val="00070AE8"/>
    <w:rsid w:val="00070E09"/>
    <w:rsid w:val="0007218A"/>
    <w:rsid w:val="00082D9A"/>
    <w:rsid w:val="00090461"/>
    <w:rsid w:val="000A6394"/>
    <w:rsid w:val="000A783C"/>
    <w:rsid w:val="000A7BFF"/>
    <w:rsid w:val="000B4FB0"/>
    <w:rsid w:val="000B7FED"/>
    <w:rsid w:val="000C038A"/>
    <w:rsid w:val="000C0510"/>
    <w:rsid w:val="000C09BC"/>
    <w:rsid w:val="000C6598"/>
    <w:rsid w:val="000D44B3"/>
    <w:rsid w:val="000E53B5"/>
    <w:rsid w:val="000E58F7"/>
    <w:rsid w:val="000F5837"/>
    <w:rsid w:val="0010041F"/>
    <w:rsid w:val="0010783D"/>
    <w:rsid w:val="00117F60"/>
    <w:rsid w:val="00121191"/>
    <w:rsid w:val="00123AF0"/>
    <w:rsid w:val="001327E8"/>
    <w:rsid w:val="001344B3"/>
    <w:rsid w:val="0014167E"/>
    <w:rsid w:val="00145D43"/>
    <w:rsid w:val="00164A05"/>
    <w:rsid w:val="00192C46"/>
    <w:rsid w:val="001A08B3"/>
    <w:rsid w:val="001A30E9"/>
    <w:rsid w:val="001A3D81"/>
    <w:rsid w:val="001A7B60"/>
    <w:rsid w:val="001B52F0"/>
    <w:rsid w:val="001B7346"/>
    <w:rsid w:val="001B7A65"/>
    <w:rsid w:val="001D6528"/>
    <w:rsid w:val="001D7F55"/>
    <w:rsid w:val="001E0D8A"/>
    <w:rsid w:val="001E41F3"/>
    <w:rsid w:val="001E699F"/>
    <w:rsid w:val="001F3F46"/>
    <w:rsid w:val="001F6AF8"/>
    <w:rsid w:val="002313E9"/>
    <w:rsid w:val="00235B4F"/>
    <w:rsid w:val="00241F2F"/>
    <w:rsid w:val="00243ED7"/>
    <w:rsid w:val="00252B62"/>
    <w:rsid w:val="00254B9D"/>
    <w:rsid w:val="0026004D"/>
    <w:rsid w:val="00261B90"/>
    <w:rsid w:val="002640DD"/>
    <w:rsid w:val="00275D12"/>
    <w:rsid w:val="00284FEB"/>
    <w:rsid w:val="002860C4"/>
    <w:rsid w:val="0028782E"/>
    <w:rsid w:val="0029622E"/>
    <w:rsid w:val="002B5741"/>
    <w:rsid w:val="002E472E"/>
    <w:rsid w:val="002F2343"/>
    <w:rsid w:val="00300E5C"/>
    <w:rsid w:val="00305007"/>
    <w:rsid w:val="00305409"/>
    <w:rsid w:val="003105BB"/>
    <w:rsid w:val="00314F36"/>
    <w:rsid w:val="00314F92"/>
    <w:rsid w:val="003152DF"/>
    <w:rsid w:val="00326FB1"/>
    <w:rsid w:val="00334525"/>
    <w:rsid w:val="003346F6"/>
    <w:rsid w:val="00355DE3"/>
    <w:rsid w:val="00357984"/>
    <w:rsid w:val="003609EF"/>
    <w:rsid w:val="0036231A"/>
    <w:rsid w:val="00374DD4"/>
    <w:rsid w:val="003838B4"/>
    <w:rsid w:val="00384077"/>
    <w:rsid w:val="00395E79"/>
    <w:rsid w:val="003B0B21"/>
    <w:rsid w:val="003D02A3"/>
    <w:rsid w:val="003D077E"/>
    <w:rsid w:val="003D5579"/>
    <w:rsid w:val="003E1A36"/>
    <w:rsid w:val="003E241F"/>
    <w:rsid w:val="003E52BB"/>
    <w:rsid w:val="003F1A09"/>
    <w:rsid w:val="003F3AED"/>
    <w:rsid w:val="004070FE"/>
    <w:rsid w:val="00410371"/>
    <w:rsid w:val="00413DB1"/>
    <w:rsid w:val="00417D68"/>
    <w:rsid w:val="0042335E"/>
    <w:rsid w:val="004242F1"/>
    <w:rsid w:val="0043545C"/>
    <w:rsid w:val="00483B10"/>
    <w:rsid w:val="00483D9E"/>
    <w:rsid w:val="004937E1"/>
    <w:rsid w:val="00496143"/>
    <w:rsid w:val="004A1084"/>
    <w:rsid w:val="004A2A48"/>
    <w:rsid w:val="004B5228"/>
    <w:rsid w:val="004B75B7"/>
    <w:rsid w:val="004F25DF"/>
    <w:rsid w:val="00503D91"/>
    <w:rsid w:val="00510939"/>
    <w:rsid w:val="00512CAB"/>
    <w:rsid w:val="005141D9"/>
    <w:rsid w:val="0051580D"/>
    <w:rsid w:val="00521A26"/>
    <w:rsid w:val="00534E8E"/>
    <w:rsid w:val="005363B5"/>
    <w:rsid w:val="00544B94"/>
    <w:rsid w:val="00547111"/>
    <w:rsid w:val="00563139"/>
    <w:rsid w:val="005645F4"/>
    <w:rsid w:val="00565133"/>
    <w:rsid w:val="0059056D"/>
    <w:rsid w:val="00592D74"/>
    <w:rsid w:val="005A5872"/>
    <w:rsid w:val="005A7CDB"/>
    <w:rsid w:val="005B7CD1"/>
    <w:rsid w:val="005C3349"/>
    <w:rsid w:val="005C4119"/>
    <w:rsid w:val="005E2C44"/>
    <w:rsid w:val="005E59A4"/>
    <w:rsid w:val="005E72AC"/>
    <w:rsid w:val="005F2230"/>
    <w:rsid w:val="00605268"/>
    <w:rsid w:val="006103D3"/>
    <w:rsid w:val="00615C7A"/>
    <w:rsid w:val="006170A2"/>
    <w:rsid w:val="00621188"/>
    <w:rsid w:val="006253EE"/>
    <w:rsid w:val="006257ED"/>
    <w:rsid w:val="00642455"/>
    <w:rsid w:val="00653DE4"/>
    <w:rsid w:val="00663EBC"/>
    <w:rsid w:val="00665C47"/>
    <w:rsid w:val="00695808"/>
    <w:rsid w:val="006A5BED"/>
    <w:rsid w:val="006B2580"/>
    <w:rsid w:val="006B46FB"/>
    <w:rsid w:val="006E21FB"/>
    <w:rsid w:val="006E2B35"/>
    <w:rsid w:val="006F2BEB"/>
    <w:rsid w:val="006F52A3"/>
    <w:rsid w:val="007036D2"/>
    <w:rsid w:val="007053E9"/>
    <w:rsid w:val="00707038"/>
    <w:rsid w:val="00711CF8"/>
    <w:rsid w:val="00717664"/>
    <w:rsid w:val="007179AC"/>
    <w:rsid w:val="0072277F"/>
    <w:rsid w:val="00735978"/>
    <w:rsid w:val="007401E6"/>
    <w:rsid w:val="00750187"/>
    <w:rsid w:val="00754B78"/>
    <w:rsid w:val="007557D4"/>
    <w:rsid w:val="0075781F"/>
    <w:rsid w:val="00763911"/>
    <w:rsid w:val="00766866"/>
    <w:rsid w:val="00791AE1"/>
    <w:rsid w:val="00792342"/>
    <w:rsid w:val="007977A8"/>
    <w:rsid w:val="007A13DF"/>
    <w:rsid w:val="007A407B"/>
    <w:rsid w:val="007A7606"/>
    <w:rsid w:val="007A7B08"/>
    <w:rsid w:val="007B033C"/>
    <w:rsid w:val="007B512A"/>
    <w:rsid w:val="007C2097"/>
    <w:rsid w:val="007C53A4"/>
    <w:rsid w:val="007D6A07"/>
    <w:rsid w:val="007F4E1C"/>
    <w:rsid w:val="007F7259"/>
    <w:rsid w:val="008040A8"/>
    <w:rsid w:val="00804B74"/>
    <w:rsid w:val="00806BAF"/>
    <w:rsid w:val="00812BC3"/>
    <w:rsid w:val="0081369F"/>
    <w:rsid w:val="00813FBA"/>
    <w:rsid w:val="00817A11"/>
    <w:rsid w:val="00817C20"/>
    <w:rsid w:val="008206D8"/>
    <w:rsid w:val="00821ED3"/>
    <w:rsid w:val="008279FA"/>
    <w:rsid w:val="00835E9C"/>
    <w:rsid w:val="00837A9B"/>
    <w:rsid w:val="00852D0F"/>
    <w:rsid w:val="0085565D"/>
    <w:rsid w:val="008626E7"/>
    <w:rsid w:val="00870B1D"/>
    <w:rsid w:val="00870EE7"/>
    <w:rsid w:val="00880D9D"/>
    <w:rsid w:val="008863B9"/>
    <w:rsid w:val="0088644E"/>
    <w:rsid w:val="00890BE7"/>
    <w:rsid w:val="00893BEC"/>
    <w:rsid w:val="008A45A6"/>
    <w:rsid w:val="008A50D7"/>
    <w:rsid w:val="008C71BC"/>
    <w:rsid w:val="008D019E"/>
    <w:rsid w:val="008D2F84"/>
    <w:rsid w:val="008D3CCC"/>
    <w:rsid w:val="008D5461"/>
    <w:rsid w:val="008F3789"/>
    <w:rsid w:val="008F686C"/>
    <w:rsid w:val="0091304B"/>
    <w:rsid w:val="009148DE"/>
    <w:rsid w:val="00920CA5"/>
    <w:rsid w:val="00925144"/>
    <w:rsid w:val="00926CA8"/>
    <w:rsid w:val="009345C8"/>
    <w:rsid w:val="00941E30"/>
    <w:rsid w:val="0094302E"/>
    <w:rsid w:val="00944CF8"/>
    <w:rsid w:val="00946EA7"/>
    <w:rsid w:val="009476BD"/>
    <w:rsid w:val="009531B0"/>
    <w:rsid w:val="00973D28"/>
    <w:rsid w:val="009741B3"/>
    <w:rsid w:val="009777D9"/>
    <w:rsid w:val="009915D7"/>
    <w:rsid w:val="00991B88"/>
    <w:rsid w:val="00995007"/>
    <w:rsid w:val="009A5753"/>
    <w:rsid w:val="009A579D"/>
    <w:rsid w:val="009D4C6B"/>
    <w:rsid w:val="009D7D88"/>
    <w:rsid w:val="009E3297"/>
    <w:rsid w:val="009F734F"/>
    <w:rsid w:val="00A246B6"/>
    <w:rsid w:val="00A31059"/>
    <w:rsid w:val="00A36D1A"/>
    <w:rsid w:val="00A37613"/>
    <w:rsid w:val="00A450FD"/>
    <w:rsid w:val="00A47E70"/>
    <w:rsid w:val="00A50CF0"/>
    <w:rsid w:val="00A56856"/>
    <w:rsid w:val="00A65289"/>
    <w:rsid w:val="00A70B28"/>
    <w:rsid w:val="00A71498"/>
    <w:rsid w:val="00A75B6D"/>
    <w:rsid w:val="00A7671C"/>
    <w:rsid w:val="00A85D28"/>
    <w:rsid w:val="00AA2CBC"/>
    <w:rsid w:val="00AA34D3"/>
    <w:rsid w:val="00AA371E"/>
    <w:rsid w:val="00AA3D0B"/>
    <w:rsid w:val="00AC353F"/>
    <w:rsid w:val="00AC5820"/>
    <w:rsid w:val="00AD1CD8"/>
    <w:rsid w:val="00AE46FF"/>
    <w:rsid w:val="00AE4D64"/>
    <w:rsid w:val="00AF1226"/>
    <w:rsid w:val="00AF31C9"/>
    <w:rsid w:val="00B022E2"/>
    <w:rsid w:val="00B17608"/>
    <w:rsid w:val="00B258BB"/>
    <w:rsid w:val="00B25CE4"/>
    <w:rsid w:val="00B3028B"/>
    <w:rsid w:val="00B3660D"/>
    <w:rsid w:val="00B36BA8"/>
    <w:rsid w:val="00B45478"/>
    <w:rsid w:val="00B50CF3"/>
    <w:rsid w:val="00B51496"/>
    <w:rsid w:val="00B60559"/>
    <w:rsid w:val="00B60C92"/>
    <w:rsid w:val="00B67B97"/>
    <w:rsid w:val="00B7568C"/>
    <w:rsid w:val="00B75AA5"/>
    <w:rsid w:val="00B76D1F"/>
    <w:rsid w:val="00B80D7A"/>
    <w:rsid w:val="00B9467C"/>
    <w:rsid w:val="00B96802"/>
    <w:rsid w:val="00B968C8"/>
    <w:rsid w:val="00BA3EC5"/>
    <w:rsid w:val="00BA51D9"/>
    <w:rsid w:val="00BB2A8A"/>
    <w:rsid w:val="00BB3C20"/>
    <w:rsid w:val="00BB5DFC"/>
    <w:rsid w:val="00BD002A"/>
    <w:rsid w:val="00BD2292"/>
    <w:rsid w:val="00BD279D"/>
    <w:rsid w:val="00BD4F3D"/>
    <w:rsid w:val="00BD6BB8"/>
    <w:rsid w:val="00BE3879"/>
    <w:rsid w:val="00BE6685"/>
    <w:rsid w:val="00BF7AC4"/>
    <w:rsid w:val="00C07E25"/>
    <w:rsid w:val="00C127F3"/>
    <w:rsid w:val="00C15E81"/>
    <w:rsid w:val="00C26AE4"/>
    <w:rsid w:val="00C30B32"/>
    <w:rsid w:val="00C32D44"/>
    <w:rsid w:val="00C36BD0"/>
    <w:rsid w:val="00C60239"/>
    <w:rsid w:val="00C66BA2"/>
    <w:rsid w:val="00C860BF"/>
    <w:rsid w:val="00C86882"/>
    <w:rsid w:val="00C870F6"/>
    <w:rsid w:val="00C87213"/>
    <w:rsid w:val="00C95985"/>
    <w:rsid w:val="00CA10FC"/>
    <w:rsid w:val="00CA40BD"/>
    <w:rsid w:val="00CB1143"/>
    <w:rsid w:val="00CC5026"/>
    <w:rsid w:val="00CC68D0"/>
    <w:rsid w:val="00CD1FE6"/>
    <w:rsid w:val="00CE1739"/>
    <w:rsid w:val="00CE7BB5"/>
    <w:rsid w:val="00D0084C"/>
    <w:rsid w:val="00D01C7D"/>
    <w:rsid w:val="00D03F9A"/>
    <w:rsid w:val="00D06D51"/>
    <w:rsid w:val="00D11DA7"/>
    <w:rsid w:val="00D13EC0"/>
    <w:rsid w:val="00D173F2"/>
    <w:rsid w:val="00D24991"/>
    <w:rsid w:val="00D34E79"/>
    <w:rsid w:val="00D35A8C"/>
    <w:rsid w:val="00D50255"/>
    <w:rsid w:val="00D638CB"/>
    <w:rsid w:val="00D63C99"/>
    <w:rsid w:val="00D66520"/>
    <w:rsid w:val="00D80144"/>
    <w:rsid w:val="00D84AE9"/>
    <w:rsid w:val="00D9124E"/>
    <w:rsid w:val="00D9470E"/>
    <w:rsid w:val="00D94907"/>
    <w:rsid w:val="00DB2ED7"/>
    <w:rsid w:val="00DB6933"/>
    <w:rsid w:val="00DC1405"/>
    <w:rsid w:val="00DC278D"/>
    <w:rsid w:val="00DC70B9"/>
    <w:rsid w:val="00DE006D"/>
    <w:rsid w:val="00DE0800"/>
    <w:rsid w:val="00DE1043"/>
    <w:rsid w:val="00DE34CF"/>
    <w:rsid w:val="00E03AB2"/>
    <w:rsid w:val="00E06EBB"/>
    <w:rsid w:val="00E07937"/>
    <w:rsid w:val="00E13F3D"/>
    <w:rsid w:val="00E16F21"/>
    <w:rsid w:val="00E22742"/>
    <w:rsid w:val="00E24B73"/>
    <w:rsid w:val="00E257E6"/>
    <w:rsid w:val="00E26E41"/>
    <w:rsid w:val="00E275EA"/>
    <w:rsid w:val="00E34898"/>
    <w:rsid w:val="00E34AFA"/>
    <w:rsid w:val="00E4295F"/>
    <w:rsid w:val="00E53007"/>
    <w:rsid w:val="00E56896"/>
    <w:rsid w:val="00E578F7"/>
    <w:rsid w:val="00E7383A"/>
    <w:rsid w:val="00E94AB9"/>
    <w:rsid w:val="00EA2356"/>
    <w:rsid w:val="00EA2C38"/>
    <w:rsid w:val="00EA3894"/>
    <w:rsid w:val="00EA7C9A"/>
    <w:rsid w:val="00EB09B7"/>
    <w:rsid w:val="00EC084B"/>
    <w:rsid w:val="00EC61E5"/>
    <w:rsid w:val="00EC6738"/>
    <w:rsid w:val="00ED5BEF"/>
    <w:rsid w:val="00ED6E67"/>
    <w:rsid w:val="00EE1795"/>
    <w:rsid w:val="00EE49CE"/>
    <w:rsid w:val="00EE7D7C"/>
    <w:rsid w:val="00EF027C"/>
    <w:rsid w:val="00EF66D9"/>
    <w:rsid w:val="00EF6E71"/>
    <w:rsid w:val="00EF70FD"/>
    <w:rsid w:val="00F0277B"/>
    <w:rsid w:val="00F02BF3"/>
    <w:rsid w:val="00F10266"/>
    <w:rsid w:val="00F158A9"/>
    <w:rsid w:val="00F21352"/>
    <w:rsid w:val="00F25D98"/>
    <w:rsid w:val="00F300FB"/>
    <w:rsid w:val="00F3064C"/>
    <w:rsid w:val="00F31557"/>
    <w:rsid w:val="00F37EE2"/>
    <w:rsid w:val="00F47301"/>
    <w:rsid w:val="00F50803"/>
    <w:rsid w:val="00F56E1D"/>
    <w:rsid w:val="00F57FA2"/>
    <w:rsid w:val="00F63C71"/>
    <w:rsid w:val="00F662BB"/>
    <w:rsid w:val="00F77092"/>
    <w:rsid w:val="00F80E2C"/>
    <w:rsid w:val="00F87E05"/>
    <w:rsid w:val="00F91067"/>
    <w:rsid w:val="00F92659"/>
    <w:rsid w:val="00FA4B06"/>
    <w:rsid w:val="00FB5B9A"/>
    <w:rsid w:val="00FB6386"/>
    <w:rsid w:val="00FC09CA"/>
    <w:rsid w:val="00FD0820"/>
    <w:rsid w:val="00FD6090"/>
    <w:rsid w:val="00FD6A59"/>
    <w:rsid w:val="00FE6CD1"/>
    <w:rsid w:val="00FF3B72"/>
    <w:rsid w:val="00FF5692"/>
    <w:rsid w:val="00FF781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6BD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F63C71"/>
    <w:rPr>
      <w:rFonts w:ascii="Arial" w:hAnsi="Arial"/>
      <w:lang w:val="en-GB" w:eastAsia="en-US"/>
    </w:rPr>
  </w:style>
  <w:style w:type="character" w:customStyle="1" w:styleId="NOChar">
    <w:name w:val="NO Char"/>
    <w:link w:val="NO"/>
    <w:qFormat/>
    <w:rsid w:val="00F63C71"/>
    <w:rPr>
      <w:rFonts w:ascii="Times New Roman" w:hAnsi="Times New Roman"/>
      <w:lang w:val="en-GB" w:eastAsia="en-US"/>
    </w:rPr>
  </w:style>
  <w:style w:type="character" w:customStyle="1" w:styleId="PLChar">
    <w:name w:val="PL Char"/>
    <w:link w:val="PL"/>
    <w:qFormat/>
    <w:rsid w:val="00F63C71"/>
    <w:rPr>
      <w:rFonts w:ascii="Courier New" w:hAnsi="Courier New"/>
      <w:noProof/>
      <w:sz w:val="16"/>
      <w:lang w:val="en-GB" w:eastAsia="en-US"/>
    </w:rPr>
  </w:style>
  <w:style w:type="character" w:customStyle="1" w:styleId="TALChar">
    <w:name w:val="TAL Char"/>
    <w:link w:val="TAL"/>
    <w:qFormat/>
    <w:rsid w:val="00F63C71"/>
    <w:rPr>
      <w:rFonts w:ascii="Arial" w:hAnsi="Arial"/>
      <w:sz w:val="18"/>
      <w:lang w:val="en-GB" w:eastAsia="en-US"/>
    </w:rPr>
  </w:style>
  <w:style w:type="character" w:customStyle="1" w:styleId="TACCar">
    <w:name w:val="TAC Car"/>
    <w:link w:val="TAC"/>
    <w:qFormat/>
    <w:rsid w:val="00F63C71"/>
    <w:rPr>
      <w:rFonts w:ascii="Arial" w:hAnsi="Arial"/>
      <w:sz w:val="18"/>
      <w:lang w:val="en-GB" w:eastAsia="en-US"/>
    </w:rPr>
  </w:style>
  <w:style w:type="character" w:customStyle="1" w:styleId="TAHCar">
    <w:name w:val="TAH Car"/>
    <w:link w:val="TAH"/>
    <w:qFormat/>
    <w:rsid w:val="00F63C71"/>
    <w:rPr>
      <w:rFonts w:ascii="Arial" w:hAnsi="Arial"/>
      <w:b/>
      <w:sz w:val="18"/>
      <w:lang w:val="en-GB" w:eastAsia="en-US"/>
    </w:rPr>
  </w:style>
  <w:style w:type="character" w:customStyle="1" w:styleId="B1Char">
    <w:name w:val="B1 Char"/>
    <w:link w:val="B1"/>
    <w:qFormat/>
    <w:locked/>
    <w:rsid w:val="00F63C71"/>
    <w:rPr>
      <w:rFonts w:ascii="Times New Roman" w:hAnsi="Times New Roman"/>
      <w:lang w:val="en-GB" w:eastAsia="en-US"/>
    </w:rPr>
  </w:style>
  <w:style w:type="character" w:customStyle="1" w:styleId="THChar">
    <w:name w:val="TH Char"/>
    <w:link w:val="TH"/>
    <w:qFormat/>
    <w:rsid w:val="00F63C71"/>
    <w:rPr>
      <w:rFonts w:ascii="Arial" w:hAnsi="Arial"/>
      <w:b/>
      <w:lang w:val="en-GB" w:eastAsia="en-US"/>
    </w:rPr>
  </w:style>
  <w:style w:type="character" w:customStyle="1" w:styleId="B2Char">
    <w:name w:val="B2 Char"/>
    <w:link w:val="B2"/>
    <w:qFormat/>
    <w:rsid w:val="00F63C71"/>
    <w:rPr>
      <w:rFonts w:ascii="Times New Roman" w:hAnsi="Times New Roman"/>
      <w:lang w:val="en-GB" w:eastAsia="en-US"/>
    </w:rPr>
  </w:style>
  <w:style w:type="paragraph" w:customStyle="1" w:styleId="TAHCarNotBold">
    <w:name w:val="TAH Car + Not Bold"/>
    <w:basedOn w:val="Normal"/>
    <w:qFormat/>
    <w:rsid w:val="00F63C71"/>
    <w:pPr>
      <w:keepNext/>
      <w:keepLines/>
      <w:overflowPunct w:val="0"/>
      <w:autoSpaceDE w:val="0"/>
      <w:autoSpaceDN w:val="0"/>
      <w:adjustRightInd w:val="0"/>
      <w:spacing w:after="0"/>
      <w:textAlignment w:val="baseline"/>
    </w:pPr>
    <w:rPr>
      <w:rFonts w:ascii="Arial" w:hAnsi="Arial"/>
      <w:sz w:val="18"/>
      <w:lang w:eastAsia="en-GB"/>
    </w:rPr>
  </w:style>
  <w:style w:type="paragraph" w:styleId="ListParagraph">
    <w:name w:val="List Paragraph"/>
    <w:basedOn w:val="Normal"/>
    <w:uiPriority w:val="34"/>
    <w:qFormat/>
    <w:rsid w:val="006A5BED"/>
    <w:pPr>
      <w:ind w:left="720"/>
      <w:contextualSpacing/>
    </w:pPr>
  </w:style>
  <w:style w:type="paragraph" w:styleId="Revision">
    <w:name w:val="Revision"/>
    <w:hidden/>
    <w:uiPriority w:val="99"/>
    <w:semiHidden/>
    <w:rsid w:val="00565133"/>
    <w:rPr>
      <w:rFonts w:ascii="Times New Roman" w:hAnsi="Times New Roman"/>
      <w:lang w:val="en-GB" w:eastAsia="en-US"/>
    </w:rPr>
  </w:style>
  <w:style w:type="character" w:customStyle="1" w:styleId="TANChar">
    <w:name w:val="TAN Char"/>
    <w:link w:val="TAN"/>
    <w:qFormat/>
    <w:rsid w:val="0085565D"/>
    <w:rPr>
      <w:rFonts w:ascii="Arial" w:hAnsi="Arial"/>
      <w:sz w:val="18"/>
      <w:lang w:val="en-GB" w:eastAsia="en-US"/>
    </w:rPr>
  </w:style>
  <w:style w:type="character" w:customStyle="1" w:styleId="NOZchn">
    <w:name w:val="NO Zchn"/>
    <w:rsid w:val="00F02BF3"/>
    <w:rPr>
      <w:lang w:val="en-GB"/>
    </w:rPr>
  </w:style>
  <w:style w:type="character" w:customStyle="1" w:styleId="TALZchn">
    <w:name w:val="TAL Zchn"/>
    <w:rsid w:val="00615C7A"/>
    <w:rPr>
      <w:rFonts w:ascii="Arial" w:hAnsi="Arial"/>
      <w:sz w:val="18"/>
    </w:rPr>
  </w:style>
  <w:style w:type="character" w:customStyle="1" w:styleId="Heading4Char">
    <w:name w:val="Heading 4 Char"/>
    <w:basedOn w:val="DefaultParagraphFont"/>
    <w:link w:val="Heading4"/>
    <w:rsid w:val="009476BD"/>
    <w:rPr>
      <w:rFonts w:ascii="Arial" w:hAnsi="Arial"/>
      <w:sz w:val="24"/>
      <w:lang w:val="en-GB" w:eastAsia="en-US"/>
    </w:rPr>
  </w:style>
  <w:style w:type="character" w:customStyle="1" w:styleId="TF0">
    <w:name w:val="TF (文字)"/>
    <w:link w:val="TF"/>
    <w:locked/>
    <w:rsid w:val="007A760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50938588">
      <w:bodyDiv w:val="1"/>
      <w:marLeft w:val="0"/>
      <w:marRight w:val="0"/>
      <w:marTop w:val="0"/>
      <w:marBottom w:val="0"/>
      <w:divBdr>
        <w:top w:val="none" w:sz="0" w:space="0" w:color="auto"/>
        <w:left w:val="none" w:sz="0" w:space="0" w:color="auto"/>
        <w:bottom w:val="none" w:sz="0" w:space="0" w:color="auto"/>
        <w:right w:val="none" w:sz="0" w:space="0" w:color="auto"/>
      </w:divBdr>
    </w:div>
    <w:div w:id="1706832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104</TotalTime>
  <Pages>8</Pages>
  <Words>2472</Words>
  <Characters>14095</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43</cp:revision>
  <cp:lastPrinted>1899-12-31T23:00:00Z</cp:lastPrinted>
  <dcterms:created xsi:type="dcterms:W3CDTF">2024-08-05T05:50:00Z</dcterms:created>
  <dcterms:modified xsi:type="dcterms:W3CDTF">2024-08-20T07:39:00Z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